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17" w:rsidRPr="00FD4A49" w:rsidRDefault="001E2643" w:rsidP="00E263C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E263C4" w:rsidRPr="00FD4A49">
        <w:rPr>
          <w:sz w:val="28"/>
          <w:szCs w:val="28"/>
        </w:rPr>
        <w:t xml:space="preserve"> по теме «План и карта».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9"/>
        <w:gridCol w:w="89"/>
        <w:gridCol w:w="5228"/>
      </w:tblGrid>
      <w:tr w:rsidR="00E263C4" w:rsidTr="00FD4A49">
        <w:tc>
          <w:tcPr>
            <w:tcW w:w="5139" w:type="dxa"/>
          </w:tcPr>
          <w:p w:rsidR="00E263C4" w:rsidRPr="00E263C4" w:rsidRDefault="00E263C4" w:rsidP="00E263C4">
            <w:pPr>
              <w:jc w:val="center"/>
              <w:rPr>
                <w:b/>
              </w:rPr>
            </w:pPr>
            <w:r w:rsidRPr="00E263C4">
              <w:rPr>
                <w:b/>
              </w:rPr>
              <w:t>1- вариант</w:t>
            </w:r>
          </w:p>
        </w:tc>
        <w:tc>
          <w:tcPr>
            <w:tcW w:w="5317" w:type="dxa"/>
            <w:gridSpan w:val="2"/>
          </w:tcPr>
          <w:p w:rsidR="00E263C4" w:rsidRPr="00E263C4" w:rsidRDefault="00E263C4" w:rsidP="00E263C4">
            <w:pPr>
              <w:jc w:val="center"/>
              <w:rPr>
                <w:b/>
              </w:rPr>
            </w:pPr>
            <w:r w:rsidRPr="00E263C4">
              <w:rPr>
                <w:b/>
              </w:rPr>
              <w:t>2- вариант</w:t>
            </w:r>
          </w:p>
        </w:tc>
      </w:tr>
      <w:tr w:rsidR="001E2643" w:rsidTr="00AF18E8">
        <w:tc>
          <w:tcPr>
            <w:tcW w:w="10456" w:type="dxa"/>
            <w:gridSpan w:val="3"/>
          </w:tcPr>
          <w:p w:rsidR="001E2643" w:rsidRPr="00E263C4" w:rsidRDefault="001E2643" w:rsidP="00DF6FA4">
            <w:pPr>
              <w:jc w:val="center"/>
              <w:rPr>
                <w:b/>
              </w:rPr>
            </w:pPr>
            <w:r>
              <w:rPr>
                <w:b/>
              </w:rPr>
              <w:t>Тестовые задания</w:t>
            </w:r>
            <w:r w:rsidR="00B67F38">
              <w:rPr>
                <w:b/>
              </w:rPr>
              <w:t xml:space="preserve"> разного типа</w:t>
            </w:r>
            <w:r>
              <w:rPr>
                <w:b/>
              </w:rPr>
              <w:t xml:space="preserve">. </w:t>
            </w:r>
            <w:r w:rsidRPr="001E2643">
              <w:rPr>
                <w:i/>
              </w:rPr>
              <w:t>(</w:t>
            </w:r>
            <w:r w:rsidR="00DF6FA4">
              <w:rPr>
                <w:i/>
              </w:rPr>
              <w:t>0,5</w:t>
            </w:r>
            <w:r w:rsidRPr="001E2643">
              <w:rPr>
                <w:i/>
              </w:rPr>
              <w:t xml:space="preserve"> балл</w:t>
            </w:r>
            <w:r w:rsidR="00DF6FA4">
              <w:rPr>
                <w:i/>
              </w:rPr>
              <w:t>а</w:t>
            </w:r>
            <w:r w:rsidRPr="001E2643">
              <w:rPr>
                <w:i/>
              </w:rPr>
              <w:t xml:space="preserve"> за каждый правильный ответ)</w:t>
            </w:r>
          </w:p>
        </w:tc>
      </w:tr>
      <w:tr w:rsidR="00E263C4" w:rsidTr="001E2643">
        <w:tc>
          <w:tcPr>
            <w:tcW w:w="5228" w:type="dxa"/>
            <w:gridSpan w:val="2"/>
          </w:tcPr>
          <w:p w:rsidR="00E263C4" w:rsidRDefault="00E263C4" w:rsidP="00E263C4">
            <w:r>
              <w:t xml:space="preserve">1. </w:t>
            </w:r>
            <w:r w:rsidR="00A15B38">
              <w:t xml:space="preserve">Какой именованный масштаб соответствует  числовому масштабу 1: </w:t>
            </w:r>
            <w:r w:rsidR="00022016">
              <w:t>35</w:t>
            </w:r>
            <w:r w:rsidR="00A15B38">
              <w:t>00 000?</w:t>
            </w:r>
          </w:p>
          <w:p w:rsidR="00A15B38" w:rsidRDefault="00A15B38" w:rsidP="00A15B38">
            <w:pPr>
              <w:ind w:firstLine="567"/>
            </w:pPr>
            <w:r>
              <w:t xml:space="preserve">А – в 1 см - </w:t>
            </w:r>
            <w:r w:rsidR="00022016">
              <w:t>3</w:t>
            </w:r>
            <w:r>
              <w:t>5 км</w:t>
            </w:r>
          </w:p>
          <w:p w:rsidR="00A15B38" w:rsidRDefault="00A15B38" w:rsidP="00A15B38">
            <w:pPr>
              <w:ind w:firstLine="567"/>
            </w:pPr>
            <w:proofErr w:type="gramStart"/>
            <w:r>
              <w:t>Б</w:t>
            </w:r>
            <w:proofErr w:type="gramEnd"/>
            <w:r>
              <w:t xml:space="preserve"> – в 1 см – </w:t>
            </w:r>
            <w:r w:rsidR="00022016">
              <w:t>3</w:t>
            </w:r>
            <w:r>
              <w:t>50 км</w:t>
            </w:r>
          </w:p>
          <w:p w:rsidR="00A15B38" w:rsidRDefault="00A15B38" w:rsidP="00A15B38">
            <w:pPr>
              <w:ind w:firstLine="567"/>
            </w:pPr>
            <w:r>
              <w:t>В – в 1 см –</w:t>
            </w:r>
            <w:r w:rsidR="00022016">
              <w:t xml:space="preserve"> 3 </w:t>
            </w:r>
            <w:r>
              <w:t>500 м</w:t>
            </w:r>
          </w:p>
          <w:p w:rsidR="00A15B38" w:rsidRDefault="002D0D52" w:rsidP="00A15B38">
            <w:r>
              <w:t xml:space="preserve">2. Из всех перечисленных масштабов, выберите </w:t>
            </w:r>
            <w:r w:rsidRPr="00022016">
              <w:rPr>
                <w:b/>
              </w:rPr>
              <w:t>самый крупный</w:t>
            </w:r>
            <w:r>
              <w:t xml:space="preserve"> масштаб: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2D0D52" w:rsidTr="0013535C">
              <w:tc>
                <w:tcPr>
                  <w:tcW w:w="2454" w:type="dxa"/>
                </w:tcPr>
                <w:p w:rsidR="002D0D52" w:rsidRDefault="002D0D52" w:rsidP="002D0D52">
                  <w:r>
                    <w:t>А - в 1 см – 200 км</w:t>
                  </w:r>
                </w:p>
                <w:p w:rsidR="002D0D52" w:rsidRDefault="002D0D52" w:rsidP="002D0D52">
                  <w:proofErr w:type="gramStart"/>
                  <w:r>
                    <w:t>Б</w:t>
                  </w:r>
                  <w:proofErr w:type="gramEnd"/>
                  <w:r>
                    <w:t xml:space="preserve"> - в 1 см – 50 км</w:t>
                  </w:r>
                </w:p>
              </w:tc>
              <w:tc>
                <w:tcPr>
                  <w:tcW w:w="2454" w:type="dxa"/>
                </w:tcPr>
                <w:p w:rsidR="002D0D52" w:rsidRDefault="002D0D52" w:rsidP="002D0D52">
                  <w:r>
                    <w:t>В – в 1 см – 300 м</w:t>
                  </w:r>
                </w:p>
                <w:p w:rsidR="002D0D52" w:rsidRDefault="002D0D52" w:rsidP="002D0D52">
                  <w:r>
                    <w:t>Г – в 1 см – 400 км</w:t>
                  </w:r>
                </w:p>
              </w:tc>
            </w:tr>
          </w:tbl>
          <w:p w:rsidR="002D0D52" w:rsidRDefault="002D0D52" w:rsidP="002D0D52">
            <w:r>
              <w:t xml:space="preserve">3. Зеленым цветом на плане </w:t>
            </w:r>
            <w:r w:rsidR="00022016">
              <w:t>показывают</w:t>
            </w:r>
            <w: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2D0D52" w:rsidTr="0013535C">
              <w:tc>
                <w:tcPr>
                  <w:tcW w:w="2454" w:type="dxa"/>
                </w:tcPr>
                <w:p w:rsidR="002D0D52" w:rsidRDefault="002D0D52" w:rsidP="006E1E69">
                  <w:r>
                    <w:t xml:space="preserve">А -  </w:t>
                  </w:r>
                  <w:r w:rsidR="00022016">
                    <w:t>рельеф</w:t>
                  </w:r>
                </w:p>
                <w:p w:rsidR="002D0D52" w:rsidRDefault="002D0D52" w:rsidP="00022016">
                  <w:proofErr w:type="gramStart"/>
                  <w:r>
                    <w:t>Б</w:t>
                  </w:r>
                  <w:proofErr w:type="gramEnd"/>
                  <w:r>
                    <w:t xml:space="preserve">  - </w:t>
                  </w:r>
                  <w:r w:rsidR="00022016">
                    <w:t>сад</w:t>
                  </w:r>
                </w:p>
              </w:tc>
              <w:tc>
                <w:tcPr>
                  <w:tcW w:w="2454" w:type="dxa"/>
                </w:tcPr>
                <w:p w:rsidR="002D0D52" w:rsidRDefault="002D0D52" w:rsidP="006E1E69">
                  <w:r>
                    <w:t xml:space="preserve">В – </w:t>
                  </w:r>
                  <w:r w:rsidR="00022016">
                    <w:t>заросли кустарника</w:t>
                  </w:r>
                </w:p>
                <w:p w:rsidR="002D0D52" w:rsidRDefault="002D0D52" w:rsidP="00022016">
                  <w:r>
                    <w:t xml:space="preserve">Г – </w:t>
                  </w:r>
                  <w:r w:rsidR="00022016">
                    <w:t>лес</w:t>
                  </w:r>
                </w:p>
              </w:tc>
            </w:tr>
          </w:tbl>
          <w:p w:rsidR="002D0D52" w:rsidRDefault="002D0D52" w:rsidP="002D0D52">
            <w:r>
              <w:t>4.</w:t>
            </w:r>
            <w:r w:rsidR="00B77A16">
              <w:t xml:space="preserve"> Найдите соответствую</w:t>
            </w:r>
            <w:r w:rsidR="00022016">
              <w:t>щее определение каждому термину</w:t>
            </w:r>
            <w:r w:rsidR="00B77A16"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6"/>
              <w:gridCol w:w="3774"/>
            </w:tblGrid>
            <w:tr w:rsidR="00B77A16" w:rsidTr="00022016">
              <w:tc>
                <w:tcPr>
                  <w:tcW w:w="1276" w:type="dxa"/>
                </w:tcPr>
                <w:p w:rsidR="0013535C" w:rsidRPr="001E2643" w:rsidRDefault="00B77A16" w:rsidP="00B77A16">
                  <w:pPr>
                    <w:ind w:left="313" w:hanging="313"/>
                    <w:rPr>
                      <w:sz w:val="20"/>
                      <w:szCs w:val="20"/>
                    </w:rPr>
                  </w:pPr>
                  <w:r w:rsidRPr="001E2643">
                    <w:rPr>
                      <w:sz w:val="20"/>
                      <w:szCs w:val="20"/>
                    </w:rPr>
                    <w:t>А –</w:t>
                  </w:r>
                </w:p>
                <w:p w:rsidR="00B77A16" w:rsidRPr="00022016" w:rsidRDefault="00022016" w:rsidP="00B77A16">
                  <w:pPr>
                    <w:ind w:left="313" w:hanging="313"/>
                    <w:rPr>
                      <w:b/>
                      <w:sz w:val="20"/>
                      <w:szCs w:val="20"/>
                    </w:rPr>
                  </w:pPr>
                  <w:r w:rsidRPr="00022016">
                    <w:rPr>
                      <w:b/>
                      <w:sz w:val="20"/>
                      <w:szCs w:val="20"/>
                    </w:rPr>
                    <w:t>азимут</w:t>
                  </w:r>
                </w:p>
                <w:p w:rsidR="0013535C" w:rsidRPr="001E2643" w:rsidRDefault="00B77A16" w:rsidP="0013535C">
                  <w:pPr>
                    <w:ind w:left="29" w:hanging="29"/>
                    <w:rPr>
                      <w:sz w:val="20"/>
                      <w:szCs w:val="20"/>
                    </w:rPr>
                  </w:pPr>
                  <w:proofErr w:type="gramStart"/>
                  <w:r w:rsidRPr="001E2643">
                    <w:rPr>
                      <w:sz w:val="20"/>
                      <w:szCs w:val="20"/>
                    </w:rPr>
                    <w:t>Б</w:t>
                  </w:r>
                  <w:proofErr w:type="gramEnd"/>
                  <w:r w:rsidR="0013535C" w:rsidRPr="001E2643">
                    <w:rPr>
                      <w:sz w:val="20"/>
                      <w:szCs w:val="20"/>
                    </w:rPr>
                    <w:t xml:space="preserve"> –</w:t>
                  </w:r>
                </w:p>
                <w:p w:rsidR="00B77A16" w:rsidRPr="00022016" w:rsidRDefault="0013535C" w:rsidP="0013535C">
                  <w:pPr>
                    <w:ind w:left="29" w:hanging="29"/>
                    <w:rPr>
                      <w:b/>
                      <w:sz w:val="20"/>
                      <w:szCs w:val="20"/>
                    </w:rPr>
                  </w:pPr>
                  <w:r w:rsidRPr="00022016">
                    <w:rPr>
                      <w:b/>
                      <w:sz w:val="20"/>
                      <w:szCs w:val="20"/>
                    </w:rPr>
                    <w:t>карта</w:t>
                  </w:r>
                </w:p>
                <w:p w:rsidR="0013535C" w:rsidRPr="001E2643" w:rsidRDefault="00B77A16" w:rsidP="00B77A16">
                  <w:pPr>
                    <w:ind w:left="313" w:hanging="313"/>
                    <w:rPr>
                      <w:sz w:val="20"/>
                      <w:szCs w:val="20"/>
                    </w:rPr>
                  </w:pPr>
                  <w:r w:rsidRPr="001E2643">
                    <w:rPr>
                      <w:sz w:val="20"/>
                      <w:szCs w:val="20"/>
                    </w:rPr>
                    <w:t>В –</w:t>
                  </w:r>
                </w:p>
                <w:p w:rsidR="00022016" w:rsidRDefault="00022016" w:rsidP="00022016">
                  <w:pPr>
                    <w:ind w:left="313" w:hanging="31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масштаб</w:t>
                  </w:r>
                </w:p>
                <w:p w:rsidR="00022016" w:rsidRPr="00022016" w:rsidRDefault="00022016" w:rsidP="00022016">
                  <w:pPr>
                    <w:ind w:left="313" w:hanging="313"/>
                    <w:rPr>
                      <w:sz w:val="20"/>
                      <w:szCs w:val="20"/>
                    </w:rPr>
                  </w:pPr>
                  <w:r w:rsidRPr="00022016">
                    <w:rPr>
                      <w:sz w:val="20"/>
                      <w:szCs w:val="20"/>
                    </w:rPr>
                    <w:t xml:space="preserve">Г – </w:t>
                  </w:r>
                </w:p>
                <w:p w:rsidR="00022016" w:rsidRDefault="00022016" w:rsidP="00022016">
                  <w:pPr>
                    <w:ind w:left="313" w:hanging="313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географи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  <w:p w:rsidR="00022016" w:rsidRDefault="00022016" w:rsidP="00022016">
                  <w:pPr>
                    <w:ind w:left="313" w:hanging="313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ческая</w:t>
                  </w:r>
                  <w:proofErr w:type="spellEnd"/>
                </w:p>
                <w:p w:rsidR="00022016" w:rsidRDefault="00022016" w:rsidP="00022016">
                  <w:pPr>
                    <w:ind w:left="313" w:hanging="31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широта</w:t>
                  </w:r>
                </w:p>
                <w:p w:rsidR="00022016" w:rsidRPr="00022016" w:rsidRDefault="00022016" w:rsidP="00022016">
                  <w:pPr>
                    <w:ind w:left="313" w:hanging="313"/>
                    <w:rPr>
                      <w:sz w:val="20"/>
                      <w:szCs w:val="20"/>
                    </w:rPr>
                  </w:pPr>
                  <w:r w:rsidRPr="00022016">
                    <w:rPr>
                      <w:sz w:val="20"/>
                      <w:szCs w:val="20"/>
                    </w:rPr>
                    <w:t xml:space="preserve">Д – </w:t>
                  </w:r>
                </w:p>
                <w:p w:rsidR="00B77A16" w:rsidRPr="00022016" w:rsidRDefault="00022016" w:rsidP="00022016">
                  <w:pPr>
                    <w:ind w:left="313" w:hanging="31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глобус</w:t>
                  </w:r>
                </w:p>
              </w:tc>
              <w:tc>
                <w:tcPr>
                  <w:tcW w:w="3774" w:type="dxa"/>
                </w:tcPr>
                <w:p w:rsidR="00B77A16" w:rsidRPr="00B77A16" w:rsidRDefault="00B77A16" w:rsidP="002D0D52">
                  <w:pPr>
                    <w:rPr>
                      <w:sz w:val="20"/>
                      <w:szCs w:val="20"/>
                    </w:rPr>
                  </w:pPr>
                  <w:r w:rsidRPr="00B77A16">
                    <w:rPr>
                      <w:sz w:val="20"/>
                      <w:szCs w:val="20"/>
                    </w:rPr>
                    <w:t>1 – наиболее наглядная модель Земли;</w:t>
                  </w:r>
                </w:p>
                <w:p w:rsidR="00B77A16" w:rsidRDefault="00B77A16" w:rsidP="002D0D52">
                  <w:pPr>
                    <w:rPr>
                      <w:sz w:val="20"/>
                      <w:szCs w:val="20"/>
                    </w:rPr>
                  </w:pPr>
                  <w:r w:rsidRPr="00B77A16">
                    <w:rPr>
                      <w:sz w:val="20"/>
                      <w:szCs w:val="20"/>
                    </w:rPr>
                    <w:t>2 – изображение местности в определенном масштабе, условными знаками с использованием картографической проекции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B77A16" w:rsidRDefault="00B77A16" w:rsidP="002D0D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</w:t>
                  </w:r>
                  <w:r w:rsidR="0013535C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22016">
                    <w:rPr>
                      <w:sz w:val="20"/>
                      <w:szCs w:val="20"/>
                    </w:rPr>
                    <w:t>угол между направлением на север и на предмет, отсчитывается угол по часовой стрелке</w:t>
                  </w:r>
                  <w:r w:rsidR="0013535C">
                    <w:rPr>
                      <w:sz w:val="20"/>
                      <w:szCs w:val="20"/>
                    </w:rPr>
                    <w:t>;</w:t>
                  </w:r>
                </w:p>
                <w:p w:rsidR="0013535C" w:rsidRDefault="0013535C" w:rsidP="002D0D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– степень уменьшения местности, при ее изображении на карте (плане)</w:t>
                  </w:r>
                  <w:r w:rsidR="00022016">
                    <w:rPr>
                      <w:sz w:val="20"/>
                      <w:szCs w:val="20"/>
                    </w:rPr>
                    <w:t>;</w:t>
                  </w:r>
                </w:p>
                <w:p w:rsidR="00022016" w:rsidRPr="0013535C" w:rsidRDefault="00022016" w:rsidP="002D0D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– расстояние в градусах от экватора до данной точки.</w:t>
                  </w:r>
                </w:p>
              </w:tc>
            </w:tr>
          </w:tbl>
          <w:p w:rsidR="00B77A16" w:rsidRDefault="00B77A16" w:rsidP="002D0D52"/>
        </w:tc>
        <w:tc>
          <w:tcPr>
            <w:tcW w:w="5228" w:type="dxa"/>
          </w:tcPr>
          <w:p w:rsidR="00A15B38" w:rsidRDefault="00A15B38" w:rsidP="00A15B38">
            <w:r>
              <w:t xml:space="preserve">1. Какой именованный масштаб соответствует  числовому масштабу 1: </w:t>
            </w:r>
            <w:r w:rsidR="00022016">
              <w:t>2</w:t>
            </w:r>
            <w:r>
              <w:t xml:space="preserve"> 500 000?</w:t>
            </w:r>
          </w:p>
          <w:p w:rsidR="00A15B38" w:rsidRDefault="00A15B38" w:rsidP="00A15B38">
            <w:pPr>
              <w:ind w:left="531" w:firstLine="36"/>
            </w:pPr>
            <w:r>
              <w:t xml:space="preserve">А – в 1 см - </w:t>
            </w:r>
            <w:r w:rsidR="00022016">
              <w:t>2</w:t>
            </w:r>
            <w:r>
              <w:t>50 км</w:t>
            </w:r>
          </w:p>
          <w:p w:rsidR="00A15B38" w:rsidRDefault="00A15B38" w:rsidP="00A15B38">
            <w:pPr>
              <w:ind w:left="531" w:firstLine="36"/>
            </w:pPr>
            <w:proofErr w:type="gramStart"/>
            <w:r>
              <w:t>Б</w:t>
            </w:r>
            <w:proofErr w:type="gramEnd"/>
            <w:r>
              <w:t xml:space="preserve"> – в 1 см – </w:t>
            </w:r>
            <w:r w:rsidR="00022016">
              <w:t>2</w:t>
            </w:r>
            <w:r>
              <w:t>5 км</w:t>
            </w:r>
          </w:p>
          <w:p w:rsidR="00E263C4" w:rsidRDefault="00A15B38" w:rsidP="00A15B38">
            <w:pPr>
              <w:ind w:left="531" w:firstLine="36"/>
            </w:pPr>
            <w:r>
              <w:t xml:space="preserve">В – в 1 см – </w:t>
            </w:r>
            <w:r w:rsidR="00022016">
              <w:t>2</w:t>
            </w:r>
            <w:r>
              <w:t> 500 м</w:t>
            </w:r>
          </w:p>
          <w:p w:rsidR="002D0D52" w:rsidRDefault="002D0D52" w:rsidP="002D0D52">
            <w:r>
              <w:t xml:space="preserve">2. Из всех перечисленных масштабов, выберите </w:t>
            </w:r>
            <w:r w:rsidRPr="00022016">
              <w:rPr>
                <w:b/>
              </w:rPr>
              <w:t>самый мелкий</w:t>
            </w:r>
            <w:r>
              <w:t xml:space="preserve"> масштаб: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2D0D52" w:rsidTr="0013535C">
              <w:tc>
                <w:tcPr>
                  <w:tcW w:w="2454" w:type="dxa"/>
                </w:tcPr>
                <w:p w:rsidR="002D0D52" w:rsidRDefault="002D0D52" w:rsidP="006E1E69">
                  <w:r>
                    <w:t>А - в 1 см – 100 км</w:t>
                  </w:r>
                </w:p>
                <w:p w:rsidR="002D0D52" w:rsidRDefault="002D0D52" w:rsidP="006E1E69">
                  <w:proofErr w:type="gramStart"/>
                  <w:r>
                    <w:t>Б</w:t>
                  </w:r>
                  <w:proofErr w:type="gramEnd"/>
                  <w:r>
                    <w:t xml:space="preserve"> - в 1 см – 250 м</w:t>
                  </w:r>
                </w:p>
              </w:tc>
              <w:tc>
                <w:tcPr>
                  <w:tcW w:w="2454" w:type="dxa"/>
                </w:tcPr>
                <w:p w:rsidR="002D0D52" w:rsidRDefault="002D0D52" w:rsidP="006E1E69">
                  <w:r>
                    <w:t>В – в 1 см – 500 км</w:t>
                  </w:r>
                </w:p>
                <w:p w:rsidR="002D0D52" w:rsidRDefault="002D0D52" w:rsidP="006E1E69">
                  <w:r>
                    <w:t>Г – в 1 см – 15 км</w:t>
                  </w:r>
                </w:p>
              </w:tc>
            </w:tr>
          </w:tbl>
          <w:p w:rsidR="00B77A16" w:rsidRDefault="00B77A16" w:rsidP="00B77A16">
            <w:r>
              <w:t xml:space="preserve">3. Синим цветом на плане </w:t>
            </w:r>
            <w:proofErr w:type="gramStart"/>
            <w:r w:rsidR="00022016">
              <w:t>изображены</w:t>
            </w:r>
            <w:proofErr w:type="gramEnd"/>
            <w: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83"/>
              <w:gridCol w:w="1825"/>
            </w:tblGrid>
            <w:tr w:rsidR="00B77A16" w:rsidTr="0013535C">
              <w:tc>
                <w:tcPr>
                  <w:tcW w:w="3083" w:type="dxa"/>
                </w:tcPr>
                <w:p w:rsidR="00B77A16" w:rsidRDefault="00B77A16" w:rsidP="006E1E69">
                  <w:r>
                    <w:t xml:space="preserve">А -  </w:t>
                  </w:r>
                  <w:r w:rsidR="00022016">
                    <w:t>болота</w:t>
                  </w:r>
                </w:p>
                <w:p w:rsidR="00B77A16" w:rsidRDefault="00B77A16" w:rsidP="00022016">
                  <w:proofErr w:type="gramStart"/>
                  <w:r>
                    <w:t>Б</w:t>
                  </w:r>
                  <w:proofErr w:type="gramEnd"/>
                  <w:r>
                    <w:t xml:space="preserve">  - </w:t>
                  </w:r>
                  <w:r w:rsidR="00022016">
                    <w:t>мосты через реку</w:t>
                  </w:r>
                </w:p>
              </w:tc>
              <w:tc>
                <w:tcPr>
                  <w:tcW w:w="1825" w:type="dxa"/>
                </w:tcPr>
                <w:p w:rsidR="00B77A16" w:rsidRDefault="00B77A16" w:rsidP="006E1E69">
                  <w:r>
                    <w:t xml:space="preserve">В – </w:t>
                  </w:r>
                  <w:r w:rsidR="00022016">
                    <w:t>озера</w:t>
                  </w:r>
                </w:p>
                <w:p w:rsidR="00B77A16" w:rsidRDefault="00B77A16" w:rsidP="00022016">
                  <w:r>
                    <w:t xml:space="preserve">Г – </w:t>
                  </w:r>
                  <w:r w:rsidR="00022016">
                    <w:t>реки</w:t>
                  </w:r>
                </w:p>
              </w:tc>
            </w:tr>
          </w:tbl>
          <w:p w:rsidR="00B77A16" w:rsidRDefault="00B77A16" w:rsidP="00B77A16">
            <w:r>
              <w:t>4. Найдите соответствующее определение каждому термину (</w:t>
            </w:r>
            <w:r w:rsidRPr="00022016">
              <w:rPr>
                <w:i/>
              </w:rPr>
              <w:t>есть один лишний ответ</w:t>
            </w:r>
            <w:r>
              <w:t>):</w:t>
            </w:r>
          </w:p>
          <w:tbl>
            <w:tblPr>
              <w:tblStyle w:val="a3"/>
              <w:tblW w:w="5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35"/>
              <w:gridCol w:w="3627"/>
            </w:tblGrid>
            <w:tr w:rsidR="00B77A16" w:rsidTr="005F109E">
              <w:tc>
                <w:tcPr>
                  <w:tcW w:w="1435" w:type="dxa"/>
                </w:tcPr>
                <w:p w:rsidR="0013535C" w:rsidRPr="001E2643" w:rsidRDefault="00B77A16" w:rsidP="006E1E69">
                  <w:pPr>
                    <w:ind w:left="313" w:hanging="313"/>
                    <w:rPr>
                      <w:sz w:val="20"/>
                      <w:szCs w:val="20"/>
                    </w:rPr>
                  </w:pPr>
                  <w:r w:rsidRPr="001E2643">
                    <w:rPr>
                      <w:sz w:val="20"/>
                      <w:szCs w:val="20"/>
                    </w:rPr>
                    <w:t xml:space="preserve">А </w:t>
                  </w:r>
                  <w:r w:rsidR="0013535C" w:rsidRPr="001E2643">
                    <w:rPr>
                      <w:sz w:val="20"/>
                      <w:szCs w:val="20"/>
                    </w:rPr>
                    <w:t xml:space="preserve">- </w:t>
                  </w:r>
                </w:p>
                <w:p w:rsidR="00B77A16" w:rsidRPr="005F109E" w:rsidRDefault="0013535C" w:rsidP="006E1E69">
                  <w:pPr>
                    <w:ind w:left="313" w:hanging="313"/>
                    <w:rPr>
                      <w:b/>
                      <w:sz w:val="20"/>
                      <w:szCs w:val="20"/>
                    </w:rPr>
                  </w:pPr>
                  <w:r w:rsidRPr="005F109E">
                    <w:rPr>
                      <w:b/>
                      <w:sz w:val="20"/>
                      <w:szCs w:val="20"/>
                    </w:rPr>
                    <w:t>горизонталь</w:t>
                  </w:r>
                </w:p>
                <w:p w:rsidR="0013535C" w:rsidRPr="001E2643" w:rsidRDefault="00B77A16" w:rsidP="006E1E69">
                  <w:pPr>
                    <w:ind w:left="313" w:hanging="313"/>
                    <w:rPr>
                      <w:sz w:val="20"/>
                      <w:szCs w:val="20"/>
                    </w:rPr>
                  </w:pPr>
                  <w:proofErr w:type="gramStart"/>
                  <w:r w:rsidRPr="001E2643">
                    <w:rPr>
                      <w:sz w:val="20"/>
                      <w:szCs w:val="20"/>
                    </w:rPr>
                    <w:t>Б</w:t>
                  </w:r>
                  <w:proofErr w:type="gramEnd"/>
                  <w:r w:rsidRPr="001E2643">
                    <w:rPr>
                      <w:sz w:val="20"/>
                      <w:szCs w:val="20"/>
                    </w:rPr>
                    <w:t xml:space="preserve"> –</w:t>
                  </w:r>
                </w:p>
                <w:p w:rsidR="0013535C" w:rsidRPr="005F109E" w:rsidRDefault="0013535C" w:rsidP="006E1E69">
                  <w:pPr>
                    <w:ind w:left="313" w:hanging="313"/>
                    <w:rPr>
                      <w:b/>
                      <w:sz w:val="20"/>
                      <w:szCs w:val="20"/>
                    </w:rPr>
                  </w:pPr>
                  <w:r w:rsidRPr="005F109E">
                    <w:rPr>
                      <w:b/>
                      <w:sz w:val="20"/>
                      <w:szCs w:val="20"/>
                    </w:rPr>
                    <w:t>план</w:t>
                  </w:r>
                </w:p>
                <w:p w:rsidR="0013535C" w:rsidRPr="001E2643" w:rsidRDefault="00B77A16" w:rsidP="006E1E69">
                  <w:pPr>
                    <w:ind w:left="313" w:hanging="313"/>
                    <w:rPr>
                      <w:sz w:val="20"/>
                      <w:szCs w:val="20"/>
                    </w:rPr>
                  </w:pPr>
                  <w:r w:rsidRPr="001E2643">
                    <w:rPr>
                      <w:sz w:val="20"/>
                      <w:szCs w:val="20"/>
                    </w:rPr>
                    <w:t>В –</w:t>
                  </w:r>
                  <w:r w:rsidR="0013535C" w:rsidRPr="001E2643">
                    <w:rPr>
                      <w:sz w:val="20"/>
                      <w:szCs w:val="20"/>
                    </w:rPr>
                    <w:t xml:space="preserve"> </w:t>
                  </w:r>
                </w:p>
                <w:p w:rsidR="00B77A16" w:rsidRDefault="005F109E" w:rsidP="005F109E">
                  <w:pPr>
                    <w:rPr>
                      <w:b/>
                    </w:rPr>
                  </w:pPr>
                  <w:r w:rsidRPr="005F109E">
                    <w:rPr>
                      <w:b/>
                    </w:rPr>
                    <w:t>географическая долгота</w:t>
                  </w:r>
                </w:p>
                <w:p w:rsidR="005F109E" w:rsidRDefault="005F109E" w:rsidP="005F109E">
                  <w:r w:rsidRPr="005F109E">
                    <w:t xml:space="preserve">Г </w:t>
                  </w:r>
                  <w:r>
                    <w:t>–</w:t>
                  </w:r>
                  <w:r w:rsidRPr="005F109E">
                    <w:t xml:space="preserve"> </w:t>
                  </w:r>
                </w:p>
                <w:p w:rsidR="005F109E" w:rsidRDefault="005F109E" w:rsidP="005F109E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компас</w:t>
                  </w:r>
                </w:p>
                <w:p w:rsidR="005F109E" w:rsidRPr="005F109E" w:rsidRDefault="005F109E" w:rsidP="005F109E">
                  <w:r w:rsidRPr="005F109E">
                    <w:t xml:space="preserve">Д – </w:t>
                  </w:r>
                </w:p>
                <w:p w:rsidR="005F109E" w:rsidRPr="005F109E" w:rsidRDefault="005F109E" w:rsidP="005F109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параллель</w:t>
                  </w:r>
                </w:p>
              </w:tc>
              <w:tc>
                <w:tcPr>
                  <w:tcW w:w="3627" w:type="dxa"/>
                </w:tcPr>
                <w:p w:rsidR="0013535C" w:rsidRPr="00FD4A49" w:rsidRDefault="0013535C" w:rsidP="006E1E69">
                  <w:pPr>
                    <w:rPr>
                      <w:sz w:val="20"/>
                      <w:szCs w:val="20"/>
                    </w:rPr>
                  </w:pPr>
                  <w:r w:rsidRPr="00FD4A49">
                    <w:rPr>
                      <w:sz w:val="20"/>
                      <w:szCs w:val="20"/>
                    </w:rPr>
                    <w:t xml:space="preserve">1 – подробное крупномасштабное изображение </w:t>
                  </w:r>
                  <w:r w:rsidR="005F109E">
                    <w:rPr>
                      <w:sz w:val="20"/>
                      <w:szCs w:val="20"/>
                    </w:rPr>
                    <w:t>небольшого участка местности условными знаками</w:t>
                  </w:r>
                  <w:r w:rsidRPr="00FD4A49">
                    <w:rPr>
                      <w:sz w:val="20"/>
                      <w:szCs w:val="20"/>
                    </w:rPr>
                    <w:t>;</w:t>
                  </w:r>
                </w:p>
                <w:p w:rsidR="00B77A16" w:rsidRPr="00FD4A49" w:rsidRDefault="0013535C" w:rsidP="006E1E69">
                  <w:pPr>
                    <w:rPr>
                      <w:sz w:val="20"/>
                      <w:szCs w:val="20"/>
                    </w:rPr>
                  </w:pPr>
                  <w:r w:rsidRPr="00FD4A49">
                    <w:rPr>
                      <w:sz w:val="20"/>
                      <w:szCs w:val="20"/>
                    </w:rPr>
                    <w:t xml:space="preserve">2 -  </w:t>
                  </w:r>
                  <w:r w:rsidR="005F109E">
                    <w:rPr>
                      <w:sz w:val="20"/>
                      <w:szCs w:val="20"/>
                    </w:rPr>
                    <w:t>расстояние в градусах от Гринвичского меридиана до данной точки</w:t>
                  </w:r>
                  <w:r w:rsidRPr="00FD4A49">
                    <w:rPr>
                      <w:sz w:val="20"/>
                      <w:szCs w:val="20"/>
                    </w:rPr>
                    <w:t>;</w:t>
                  </w:r>
                </w:p>
                <w:p w:rsidR="0013535C" w:rsidRPr="00FD4A49" w:rsidRDefault="0013535C" w:rsidP="006E1E69">
                  <w:pPr>
                    <w:rPr>
                      <w:sz w:val="20"/>
                      <w:szCs w:val="20"/>
                    </w:rPr>
                  </w:pPr>
                  <w:r w:rsidRPr="00FD4A49">
                    <w:rPr>
                      <w:sz w:val="20"/>
                      <w:szCs w:val="20"/>
                    </w:rPr>
                    <w:t>3 – линия на карте</w:t>
                  </w:r>
                  <w:r w:rsidR="005F109E">
                    <w:rPr>
                      <w:sz w:val="20"/>
                      <w:szCs w:val="20"/>
                    </w:rPr>
                    <w:t xml:space="preserve"> параллельная экватору</w:t>
                  </w:r>
                  <w:r w:rsidRPr="00FD4A49">
                    <w:rPr>
                      <w:sz w:val="20"/>
                      <w:szCs w:val="20"/>
                    </w:rPr>
                    <w:t>;</w:t>
                  </w:r>
                </w:p>
                <w:p w:rsidR="0013535C" w:rsidRDefault="0013535C" w:rsidP="005F109E">
                  <w:pPr>
                    <w:rPr>
                      <w:sz w:val="20"/>
                      <w:szCs w:val="20"/>
                    </w:rPr>
                  </w:pPr>
                  <w:r w:rsidRPr="00FD4A49">
                    <w:rPr>
                      <w:sz w:val="20"/>
                      <w:szCs w:val="20"/>
                    </w:rPr>
                    <w:t xml:space="preserve">4 – </w:t>
                  </w:r>
                  <w:r w:rsidR="005F109E">
                    <w:rPr>
                      <w:sz w:val="20"/>
                      <w:szCs w:val="20"/>
                    </w:rPr>
                    <w:t>линия на карте, соединяющая точки с одинаковой абсолютной высотой;</w:t>
                  </w:r>
                </w:p>
                <w:p w:rsidR="005F109E" w:rsidRDefault="005F109E" w:rsidP="005F109E">
                  <w:r>
                    <w:rPr>
                      <w:sz w:val="20"/>
                      <w:szCs w:val="20"/>
                    </w:rPr>
                    <w:t>5 – прибор для определения сторон горизонта.</w:t>
                  </w:r>
                </w:p>
              </w:tc>
            </w:tr>
          </w:tbl>
          <w:p w:rsidR="002D0D52" w:rsidRDefault="002D0D52" w:rsidP="002D0D52"/>
        </w:tc>
      </w:tr>
      <w:tr w:rsidR="001E2643" w:rsidTr="00983B4D">
        <w:trPr>
          <w:trHeight w:val="1788"/>
        </w:trPr>
        <w:tc>
          <w:tcPr>
            <w:tcW w:w="5228" w:type="dxa"/>
            <w:gridSpan w:val="2"/>
          </w:tcPr>
          <w:p w:rsidR="001E2643" w:rsidRPr="001E2643" w:rsidRDefault="001E2643" w:rsidP="005C525D">
            <w:pPr>
              <w:ind w:left="284" w:hanging="284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1E2643">
              <w:rPr>
                <w:szCs w:val="20"/>
              </w:rPr>
              <w:t>. Установите соответствие между характеристиками географической широты и  долготы:</w:t>
            </w:r>
          </w:p>
          <w:tbl>
            <w:tblPr>
              <w:tblStyle w:val="a3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3"/>
              <w:gridCol w:w="3969"/>
            </w:tblGrid>
            <w:tr w:rsidR="001E2643" w:rsidTr="009F0587">
              <w:tc>
                <w:tcPr>
                  <w:tcW w:w="993" w:type="dxa"/>
                </w:tcPr>
                <w:p w:rsidR="001E2643" w:rsidRPr="008C7031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8C7031">
                    <w:rPr>
                      <w:sz w:val="20"/>
                      <w:szCs w:val="18"/>
                    </w:rPr>
                    <w:t xml:space="preserve">А – </w:t>
                  </w:r>
                </w:p>
                <w:p w:rsidR="001E2643" w:rsidRPr="008C7031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8C7031">
                    <w:rPr>
                      <w:sz w:val="20"/>
                      <w:szCs w:val="18"/>
                    </w:rPr>
                    <w:t>широта</w:t>
                  </w:r>
                </w:p>
                <w:p w:rsidR="001E2643" w:rsidRPr="008C7031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proofErr w:type="gramStart"/>
                  <w:r w:rsidRPr="008C7031">
                    <w:rPr>
                      <w:sz w:val="20"/>
                      <w:szCs w:val="18"/>
                    </w:rPr>
                    <w:t>Б</w:t>
                  </w:r>
                  <w:proofErr w:type="gramEnd"/>
                  <w:r w:rsidRPr="008C7031">
                    <w:rPr>
                      <w:sz w:val="20"/>
                      <w:szCs w:val="18"/>
                    </w:rPr>
                    <w:t xml:space="preserve"> - </w:t>
                  </w:r>
                </w:p>
                <w:p w:rsidR="001E2643" w:rsidRPr="009F0587" w:rsidRDefault="001E2643" w:rsidP="005C525D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8C7031">
                    <w:rPr>
                      <w:sz w:val="20"/>
                      <w:szCs w:val="18"/>
                    </w:rPr>
                    <w:t>долгота</w:t>
                  </w:r>
                </w:p>
              </w:tc>
              <w:tc>
                <w:tcPr>
                  <w:tcW w:w="3969" w:type="dxa"/>
                </w:tcPr>
                <w:p w:rsidR="001E2643" w:rsidRPr="009F0587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>1 –</w:t>
                  </w:r>
                  <w:r w:rsidR="005F109E">
                    <w:rPr>
                      <w:sz w:val="20"/>
                      <w:szCs w:val="18"/>
                    </w:rPr>
                    <w:t xml:space="preserve"> </w:t>
                  </w:r>
                  <w:r w:rsidR="005F109E" w:rsidRPr="009F0587">
                    <w:rPr>
                      <w:sz w:val="20"/>
                      <w:szCs w:val="18"/>
                    </w:rPr>
                    <w:t>90</w:t>
                  </w:r>
                  <w:r w:rsidR="005F109E" w:rsidRPr="009F0587">
                    <w:rPr>
                      <w:sz w:val="20"/>
                      <w:szCs w:val="18"/>
                      <w:vertAlign w:val="superscript"/>
                    </w:rPr>
                    <w:t xml:space="preserve">0 </w:t>
                  </w:r>
                  <w:r w:rsidR="005F109E" w:rsidRPr="009F0587">
                    <w:rPr>
                      <w:sz w:val="20"/>
                      <w:szCs w:val="18"/>
                    </w:rPr>
                    <w:t>на Северном полюсе</w:t>
                  </w:r>
                  <w:r w:rsidRPr="009F0587">
                    <w:rPr>
                      <w:sz w:val="20"/>
                      <w:szCs w:val="18"/>
                    </w:rPr>
                    <w:t>;</w:t>
                  </w:r>
                </w:p>
                <w:p w:rsidR="001E2643" w:rsidRPr="009F0587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>2 – отсчитывается от нулевого меридиана;</w:t>
                  </w:r>
                </w:p>
                <w:p w:rsidR="001E2643" w:rsidRPr="009F0587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>3 – меняется в пределах от 0</w:t>
                  </w:r>
                  <w:r w:rsidRPr="009F0587">
                    <w:rPr>
                      <w:sz w:val="20"/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 w:val="20"/>
                      <w:szCs w:val="18"/>
                    </w:rPr>
                    <w:t xml:space="preserve"> до 180</w:t>
                  </w:r>
                  <w:r w:rsidRPr="009F0587">
                    <w:rPr>
                      <w:sz w:val="20"/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 w:val="20"/>
                      <w:szCs w:val="18"/>
                    </w:rPr>
                    <w:t>;</w:t>
                  </w:r>
                </w:p>
                <w:p w:rsidR="001E2643" w:rsidRPr="009F0587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>4 – не меняется вдоль линии экватора;</w:t>
                  </w:r>
                </w:p>
                <w:p w:rsidR="001E2643" w:rsidRPr="009F0587" w:rsidRDefault="001E2643" w:rsidP="005F109E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 xml:space="preserve">5 – </w:t>
                  </w:r>
                  <w:r w:rsidR="005F109E">
                    <w:rPr>
                      <w:sz w:val="20"/>
                      <w:szCs w:val="18"/>
                    </w:rPr>
                    <w:t>может быть северной или южной</w:t>
                  </w:r>
                  <w:r w:rsidRPr="009F0587">
                    <w:rPr>
                      <w:sz w:val="20"/>
                      <w:szCs w:val="18"/>
                    </w:rPr>
                    <w:t>.</w:t>
                  </w:r>
                </w:p>
              </w:tc>
            </w:tr>
          </w:tbl>
          <w:p w:rsidR="00983B4D" w:rsidRPr="00B67F38" w:rsidRDefault="00983B4D" w:rsidP="00B67F3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1E2643" w:rsidRDefault="001E2643" w:rsidP="005C525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2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Установите соответствие между характеристиками географической широты и  долготы:</w:t>
            </w:r>
          </w:p>
          <w:tbl>
            <w:tblPr>
              <w:tblStyle w:val="a3"/>
              <w:tblW w:w="5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93"/>
              <w:gridCol w:w="4127"/>
            </w:tblGrid>
            <w:tr w:rsidR="001E2643" w:rsidTr="009F0587">
              <w:tc>
                <w:tcPr>
                  <w:tcW w:w="993" w:type="dxa"/>
                </w:tcPr>
                <w:p w:rsidR="001E2643" w:rsidRPr="008C7031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8C7031">
                    <w:rPr>
                      <w:sz w:val="20"/>
                      <w:szCs w:val="18"/>
                    </w:rPr>
                    <w:t xml:space="preserve">А – </w:t>
                  </w:r>
                </w:p>
                <w:p w:rsidR="001E2643" w:rsidRPr="008C7031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8C7031">
                    <w:rPr>
                      <w:sz w:val="20"/>
                      <w:szCs w:val="18"/>
                    </w:rPr>
                    <w:t>широта</w:t>
                  </w:r>
                </w:p>
                <w:p w:rsidR="001E2643" w:rsidRPr="008C7031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proofErr w:type="gramStart"/>
                  <w:r w:rsidRPr="008C7031">
                    <w:rPr>
                      <w:sz w:val="20"/>
                      <w:szCs w:val="18"/>
                    </w:rPr>
                    <w:t>Б</w:t>
                  </w:r>
                  <w:proofErr w:type="gramEnd"/>
                  <w:r w:rsidRPr="008C7031">
                    <w:rPr>
                      <w:sz w:val="20"/>
                      <w:szCs w:val="18"/>
                    </w:rPr>
                    <w:t xml:space="preserve"> - </w:t>
                  </w:r>
                </w:p>
                <w:p w:rsidR="001E2643" w:rsidRPr="009F0587" w:rsidRDefault="001E2643" w:rsidP="005C525D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8C7031">
                    <w:rPr>
                      <w:sz w:val="20"/>
                      <w:szCs w:val="18"/>
                    </w:rPr>
                    <w:t>долгота</w:t>
                  </w:r>
                </w:p>
              </w:tc>
              <w:tc>
                <w:tcPr>
                  <w:tcW w:w="4127" w:type="dxa"/>
                </w:tcPr>
                <w:p w:rsidR="001E2643" w:rsidRPr="009F0587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>1 –</w:t>
                  </w:r>
                  <w:r w:rsidR="005F109E" w:rsidRPr="009F0587">
                    <w:rPr>
                      <w:sz w:val="20"/>
                      <w:szCs w:val="18"/>
                    </w:rPr>
                    <w:t xml:space="preserve"> отсчитывается от экватора</w:t>
                  </w:r>
                  <w:r w:rsidRPr="009F0587">
                    <w:rPr>
                      <w:sz w:val="20"/>
                      <w:szCs w:val="18"/>
                    </w:rPr>
                    <w:t>;</w:t>
                  </w:r>
                </w:p>
                <w:p w:rsidR="001E2643" w:rsidRPr="009F0587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 xml:space="preserve">2 – </w:t>
                  </w:r>
                  <w:r w:rsidR="005F109E">
                    <w:rPr>
                      <w:sz w:val="20"/>
                      <w:szCs w:val="18"/>
                    </w:rPr>
                    <w:t>меняется в пределах от 0</w:t>
                  </w:r>
                  <w:r w:rsidR="005F109E" w:rsidRPr="005F109E">
                    <w:rPr>
                      <w:sz w:val="20"/>
                      <w:szCs w:val="18"/>
                      <w:vertAlign w:val="superscript"/>
                    </w:rPr>
                    <w:t>0</w:t>
                  </w:r>
                  <w:r w:rsidR="005F109E">
                    <w:rPr>
                      <w:sz w:val="20"/>
                      <w:szCs w:val="18"/>
                    </w:rPr>
                    <w:t xml:space="preserve"> до 90</w:t>
                  </w:r>
                  <w:r w:rsidR="005F109E" w:rsidRPr="005F109E">
                    <w:rPr>
                      <w:sz w:val="20"/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 w:val="20"/>
                      <w:szCs w:val="18"/>
                    </w:rPr>
                    <w:t>;</w:t>
                  </w:r>
                </w:p>
                <w:p w:rsidR="001E2643" w:rsidRPr="009F0587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>3 – остается постоянной вдоль меридиана;</w:t>
                  </w:r>
                </w:p>
                <w:p w:rsidR="001E2643" w:rsidRPr="009F0587" w:rsidRDefault="001E2643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>4 – составляет 180</w:t>
                  </w:r>
                  <w:r w:rsidRPr="009F0587">
                    <w:rPr>
                      <w:sz w:val="20"/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 w:val="20"/>
                      <w:szCs w:val="18"/>
                    </w:rPr>
                    <w:t xml:space="preserve"> на линии перемены дат;</w:t>
                  </w:r>
                </w:p>
                <w:p w:rsidR="001E2643" w:rsidRPr="009F0587" w:rsidRDefault="001E2643" w:rsidP="005C525D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>5 – может быть восточной и западной.</w:t>
                  </w:r>
                </w:p>
              </w:tc>
            </w:tr>
          </w:tbl>
          <w:p w:rsidR="001E2643" w:rsidRPr="002706C5" w:rsidRDefault="001E2643" w:rsidP="00B67F38">
            <w:pPr>
              <w:rPr>
                <w:b/>
                <w:sz w:val="20"/>
                <w:szCs w:val="20"/>
              </w:rPr>
            </w:pPr>
          </w:p>
        </w:tc>
      </w:tr>
      <w:tr w:rsidR="00983B4D" w:rsidTr="00983B4D">
        <w:trPr>
          <w:trHeight w:val="156"/>
        </w:trPr>
        <w:tc>
          <w:tcPr>
            <w:tcW w:w="10456" w:type="dxa"/>
            <w:gridSpan w:val="3"/>
          </w:tcPr>
          <w:p w:rsidR="00983B4D" w:rsidRPr="00983B4D" w:rsidRDefault="00983B4D" w:rsidP="00983B4D">
            <w:pPr>
              <w:jc w:val="center"/>
              <w:rPr>
                <w:b/>
                <w:sz w:val="20"/>
                <w:szCs w:val="20"/>
              </w:rPr>
            </w:pPr>
            <w:r w:rsidRPr="00983B4D">
              <w:rPr>
                <w:b/>
                <w:sz w:val="20"/>
                <w:szCs w:val="20"/>
              </w:rPr>
              <w:t>Практические задания по картам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2643">
              <w:rPr>
                <w:i/>
              </w:rPr>
              <w:t>(</w:t>
            </w:r>
            <w:r>
              <w:rPr>
                <w:i/>
              </w:rPr>
              <w:t>1</w:t>
            </w:r>
            <w:r w:rsidRPr="001E2643">
              <w:rPr>
                <w:i/>
              </w:rPr>
              <w:t xml:space="preserve"> балл за каждый правильный ответ)</w:t>
            </w:r>
          </w:p>
        </w:tc>
      </w:tr>
      <w:tr w:rsidR="00983B4D" w:rsidTr="00983B4D">
        <w:trPr>
          <w:trHeight w:val="5208"/>
        </w:trPr>
        <w:tc>
          <w:tcPr>
            <w:tcW w:w="5228" w:type="dxa"/>
            <w:gridSpan w:val="2"/>
          </w:tcPr>
          <w:p w:rsidR="00983B4D" w:rsidRPr="001E2643" w:rsidRDefault="00983B4D" w:rsidP="005C525D">
            <w:pPr>
              <w:ind w:left="284" w:hanging="284"/>
              <w:rPr>
                <w:szCs w:val="20"/>
              </w:rPr>
            </w:pPr>
            <w:r w:rsidRPr="001E2643">
              <w:rPr>
                <w:szCs w:val="20"/>
              </w:rPr>
              <w:t>6. Установите соответствие между территориями и возможными сочетаниями широты и долготы:</w:t>
            </w:r>
          </w:p>
          <w:tbl>
            <w:tblPr>
              <w:tblStyle w:val="a3"/>
              <w:tblW w:w="4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3395"/>
            </w:tblGrid>
            <w:tr w:rsidR="00983B4D" w:rsidTr="008135A3">
              <w:tc>
                <w:tcPr>
                  <w:tcW w:w="1560" w:type="dxa"/>
                </w:tcPr>
                <w:p w:rsidR="00983B4D" w:rsidRPr="008135A3" w:rsidRDefault="00983B4D" w:rsidP="005C525D">
                  <w:pPr>
                    <w:ind w:left="284" w:hanging="284"/>
                    <w:rPr>
                      <w:b/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 xml:space="preserve">А – </w:t>
                  </w:r>
                  <w:r w:rsidRPr="008135A3">
                    <w:rPr>
                      <w:b/>
                      <w:sz w:val="20"/>
                      <w:szCs w:val="18"/>
                    </w:rPr>
                    <w:t>Австралия</w:t>
                  </w:r>
                </w:p>
                <w:p w:rsidR="00983B4D" w:rsidRPr="009F0587" w:rsidRDefault="00983B4D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proofErr w:type="gramStart"/>
                  <w:r>
                    <w:rPr>
                      <w:sz w:val="20"/>
                      <w:szCs w:val="18"/>
                    </w:rPr>
                    <w:t>Б</w:t>
                  </w:r>
                  <w:proofErr w:type="gramEnd"/>
                  <w:r>
                    <w:rPr>
                      <w:sz w:val="20"/>
                      <w:szCs w:val="18"/>
                    </w:rPr>
                    <w:t xml:space="preserve"> – </w:t>
                  </w:r>
                  <w:r w:rsidRPr="008135A3">
                    <w:rPr>
                      <w:b/>
                      <w:sz w:val="20"/>
                      <w:szCs w:val="18"/>
                    </w:rPr>
                    <w:t>С.  Америка</w:t>
                  </w:r>
                </w:p>
                <w:p w:rsidR="00983B4D" w:rsidRPr="009F0587" w:rsidRDefault="00983B4D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proofErr w:type="gramStart"/>
                  <w:r w:rsidRPr="009F0587">
                    <w:rPr>
                      <w:sz w:val="20"/>
                      <w:szCs w:val="18"/>
                    </w:rPr>
                    <w:t>В</w:t>
                  </w:r>
                  <w:proofErr w:type="gramEnd"/>
                  <w:r w:rsidRPr="009F0587">
                    <w:rPr>
                      <w:sz w:val="20"/>
                      <w:szCs w:val="18"/>
                    </w:rPr>
                    <w:t xml:space="preserve"> – </w:t>
                  </w:r>
                  <w:r w:rsidRPr="008135A3">
                    <w:rPr>
                      <w:b/>
                      <w:sz w:val="20"/>
                      <w:szCs w:val="18"/>
                    </w:rPr>
                    <w:t>Антарктида</w:t>
                  </w:r>
                </w:p>
              </w:tc>
              <w:tc>
                <w:tcPr>
                  <w:tcW w:w="3395" w:type="dxa"/>
                </w:tcPr>
                <w:p w:rsidR="00983B4D" w:rsidRPr="009F0587" w:rsidRDefault="00983B4D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 xml:space="preserve">1 – только </w:t>
                  </w:r>
                  <w:r>
                    <w:rPr>
                      <w:sz w:val="20"/>
                      <w:szCs w:val="18"/>
                    </w:rPr>
                    <w:t>северная широта и западная долгота</w:t>
                  </w:r>
                  <w:r w:rsidRPr="009F0587">
                    <w:rPr>
                      <w:sz w:val="20"/>
                      <w:szCs w:val="18"/>
                    </w:rPr>
                    <w:t>;</w:t>
                  </w:r>
                </w:p>
                <w:p w:rsidR="00983B4D" w:rsidRPr="009F0587" w:rsidRDefault="00983B4D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 xml:space="preserve">2- только </w:t>
                  </w:r>
                  <w:r>
                    <w:rPr>
                      <w:sz w:val="20"/>
                      <w:szCs w:val="18"/>
                    </w:rPr>
                    <w:t>южная широта</w:t>
                  </w:r>
                  <w:r w:rsidRPr="009F0587">
                    <w:rPr>
                      <w:sz w:val="20"/>
                      <w:szCs w:val="18"/>
                    </w:rPr>
                    <w:t xml:space="preserve">, а долгота и </w:t>
                  </w:r>
                  <w:r>
                    <w:rPr>
                      <w:sz w:val="20"/>
                      <w:szCs w:val="18"/>
                    </w:rPr>
                    <w:t>восточная и западная</w:t>
                  </w:r>
                  <w:r w:rsidRPr="009F0587">
                    <w:rPr>
                      <w:sz w:val="20"/>
                      <w:szCs w:val="18"/>
                    </w:rPr>
                    <w:t>;</w:t>
                  </w:r>
                </w:p>
                <w:p w:rsidR="00983B4D" w:rsidRPr="009F0587" w:rsidRDefault="00983B4D" w:rsidP="008135A3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 xml:space="preserve">3 – только </w:t>
                  </w:r>
                  <w:r>
                    <w:rPr>
                      <w:sz w:val="20"/>
                      <w:szCs w:val="18"/>
                    </w:rPr>
                    <w:t>северная широта и восточная долгота.</w:t>
                  </w:r>
                </w:p>
              </w:tc>
            </w:tr>
          </w:tbl>
          <w:p w:rsidR="00983B4D" w:rsidRPr="000B27D5" w:rsidRDefault="00983B4D" w:rsidP="005C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27D5">
              <w:rPr>
                <w:sz w:val="20"/>
                <w:szCs w:val="20"/>
              </w:rPr>
              <w:t xml:space="preserve">. По политической карте мира </w:t>
            </w:r>
            <w:r>
              <w:rPr>
                <w:sz w:val="20"/>
                <w:szCs w:val="20"/>
              </w:rPr>
              <w:t xml:space="preserve">(стр. 184-185) </w:t>
            </w:r>
            <w:proofErr w:type="gramStart"/>
            <w:r w:rsidRPr="000B27D5">
              <w:rPr>
                <w:sz w:val="20"/>
                <w:szCs w:val="20"/>
              </w:rPr>
              <w:t xml:space="preserve">установите </w:t>
            </w:r>
            <w:r>
              <w:rPr>
                <w:sz w:val="20"/>
                <w:szCs w:val="20"/>
              </w:rPr>
              <w:t>каким  столицам принадлежат</w:t>
            </w:r>
            <w:proofErr w:type="gramEnd"/>
            <w:r>
              <w:rPr>
                <w:sz w:val="20"/>
                <w:szCs w:val="20"/>
              </w:rPr>
              <w:t xml:space="preserve"> данные координаты</w:t>
            </w:r>
            <w:r w:rsidRPr="000B27D5">
              <w:rPr>
                <w:sz w:val="20"/>
                <w:szCs w:val="20"/>
              </w:rPr>
              <w:t>:</w:t>
            </w:r>
          </w:p>
          <w:tbl>
            <w:tblPr>
              <w:tblStyle w:val="a3"/>
              <w:tblW w:w="4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3395"/>
            </w:tblGrid>
            <w:tr w:rsidR="00983B4D" w:rsidTr="005C1442">
              <w:tc>
                <w:tcPr>
                  <w:tcW w:w="1560" w:type="dxa"/>
                </w:tcPr>
                <w:p w:rsidR="005C1442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 w:rsidRPr="009F0587">
                    <w:rPr>
                      <w:szCs w:val="18"/>
                    </w:rPr>
                    <w:t>1 – 5</w:t>
                  </w:r>
                  <w:r>
                    <w:rPr>
                      <w:szCs w:val="18"/>
                    </w:rPr>
                    <w:t>2</w:t>
                  </w:r>
                  <w:r w:rsidRPr="009F0587">
                    <w:rPr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Cs w:val="18"/>
                    </w:rPr>
                    <w:t xml:space="preserve"> с. </w:t>
                  </w:r>
                  <w:proofErr w:type="spellStart"/>
                  <w:r w:rsidRPr="009F0587">
                    <w:rPr>
                      <w:szCs w:val="18"/>
                    </w:rPr>
                    <w:t>ш</w:t>
                  </w:r>
                  <w:proofErr w:type="spellEnd"/>
                  <w:r w:rsidRPr="009F0587">
                    <w:rPr>
                      <w:szCs w:val="18"/>
                    </w:rPr>
                    <w:t xml:space="preserve">. </w:t>
                  </w:r>
                </w:p>
                <w:p w:rsidR="005C1442" w:rsidRPr="009F0587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</w:t>
                  </w:r>
                  <w:r w:rsidRPr="009F0587">
                    <w:rPr>
                      <w:szCs w:val="18"/>
                    </w:rPr>
                    <w:t>72</w:t>
                  </w:r>
                  <w:r w:rsidRPr="009F0587">
                    <w:rPr>
                      <w:szCs w:val="18"/>
                      <w:vertAlign w:val="superscript"/>
                    </w:rPr>
                    <w:t>0</w:t>
                  </w:r>
                  <w:r>
                    <w:rPr>
                      <w:szCs w:val="18"/>
                    </w:rPr>
                    <w:t xml:space="preserve"> в. д.</w:t>
                  </w:r>
                </w:p>
                <w:p w:rsidR="005C1442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 w:rsidRPr="009F0587">
                    <w:rPr>
                      <w:szCs w:val="18"/>
                    </w:rPr>
                    <w:t>2 –</w:t>
                  </w:r>
                  <w:r>
                    <w:rPr>
                      <w:szCs w:val="18"/>
                    </w:rPr>
                    <w:t xml:space="preserve"> </w:t>
                  </w:r>
                  <w:r w:rsidRPr="009F0587">
                    <w:rPr>
                      <w:szCs w:val="18"/>
                    </w:rPr>
                    <w:t>2</w:t>
                  </w:r>
                  <w:r w:rsidRPr="009F0587">
                    <w:rPr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Cs w:val="18"/>
                    </w:rPr>
                    <w:t xml:space="preserve"> </w:t>
                  </w:r>
                  <w:proofErr w:type="spellStart"/>
                  <w:r w:rsidRPr="009F0587">
                    <w:rPr>
                      <w:szCs w:val="18"/>
                    </w:rPr>
                    <w:t>ю</w:t>
                  </w:r>
                  <w:proofErr w:type="spellEnd"/>
                  <w:r>
                    <w:rPr>
                      <w:szCs w:val="18"/>
                    </w:rPr>
                    <w:t>.</w:t>
                  </w:r>
                  <w:r w:rsidRPr="009F0587">
                    <w:rPr>
                      <w:szCs w:val="18"/>
                    </w:rPr>
                    <w:t xml:space="preserve"> </w:t>
                  </w:r>
                  <w:proofErr w:type="spellStart"/>
                  <w:r w:rsidRPr="009F0587">
                    <w:rPr>
                      <w:szCs w:val="18"/>
                    </w:rPr>
                    <w:t>ш</w:t>
                  </w:r>
                  <w:proofErr w:type="spellEnd"/>
                  <w:r w:rsidRPr="009F0587">
                    <w:rPr>
                      <w:szCs w:val="18"/>
                    </w:rPr>
                    <w:t xml:space="preserve">. </w:t>
                  </w:r>
                </w:p>
                <w:p w:rsidR="00983B4D" w:rsidRPr="009F0587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</w:t>
                  </w:r>
                  <w:r w:rsidRPr="009F0587">
                    <w:rPr>
                      <w:szCs w:val="18"/>
                    </w:rPr>
                    <w:t>36</w:t>
                  </w:r>
                  <w:r w:rsidRPr="009F0587">
                    <w:rPr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Cs w:val="18"/>
                    </w:rPr>
                    <w:t xml:space="preserve"> в. д.</w:t>
                  </w:r>
                </w:p>
              </w:tc>
              <w:tc>
                <w:tcPr>
                  <w:tcW w:w="3395" w:type="dxa"/>
                </w:tcPr>
                <w:p w:rsidR="005C1442" w:rsidRPr="009F0587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 w:rsidRPr="009F0587">
                    <w:rPr>
                      <w:szCs w:val="18"/>
                    </w:rPr>
                    <w:t xml:space="preserve">А –  </w:t>
                  </w:r>
                  <w:r>
                    <w:rPr>
                      <w:szCs w:val="18"/>
                    </w:rPr>
                    <w:t xml:space="preserve">Кения (столица </w:t>
                  </w:r>
                  <w:r w:rsidRPr="008135A3">
                    <w:rPr>
                      <w:b/>
                      <w:szCs w:val="18"/>
                    </w:rPr>
                    <w:t>Найроби</w:t>
                  </w:r>
                  <w:r>
                    <w:rPr>
                      <w:szCs w:val="18"/>
                    </w:rPr>
                    <w:t>)</w:t>
                  </w:r>
                  <w:r w:rsidRPr="009F0587">
                    <w:rPr>
                      <w:szCs w:val="18"/>
                    </w:rPr>
                    <w:t>;</w:t>
                  </w:r>
                </w:p>
                <w:p w:rsidR="005C1442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proofErr w:type="gramStart"/>
                  <w:r w:rsidRPr="009F0587">
                    <w:rPr>
                      <w:szCs w:val="18"/>
                    </w:rPr>
                    <w:t>Б</w:t>
                  </w:r>
                  <w:proofErr w:type="gramEnd"/>
                  <w:r w:rsidRPr="009F0587">
                    <w:rPr>
                      <w:szCs w:val="18"/>
                    </w:rPr>
                    <w:t xml:space="preserve"> – </w:t>
                  </w:r>
                  <w:r>
                    <w:rPr>
                      <w:szCs w:val="18"/>
                    </w:rPr>
                    <w:t xml:space="preserve">Перу (столица </w:t>
                  </w:r>
                  <w:r w:rsidRPr="008135A3">
                    <w:rPr>
                      <w:b/>
                      <w:szCs w:val="18"/>
                    </w:rPr>
                    <w:t>Лима</w:t>
                  </w:r>
                  <w:r>
                    <w:rPr>
                      <w:szCs w:val="18"/>
                    </w:rPr>
                    <w:t>);</w:t>
                  </w:r>
                </w:p>
                <w:p w:rsidR="005C1442" w:rsidRPr="009F0587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В – Казахстан (столица </w:t>
                  </w:r>
                  <w:r w:rsidRPr="008135A3">
                    <w:rPr>
                      <w:b/>
                      <w:szCs w:val="18"/>
                    </w:rPr>
                    <w:t>Астана</w:t>
                  </w:r>
                  <w:r>
                    <w:rPr>
                      <w:szCs w:val="18"/>
                    </w:rPr>
                    <w:t>).</w:t>
                  </w:r>
                </w:p>
              </w:tc>
            </w:tr>
          </w:tbl>
          <w:p w:rsidR="005C1442" w:rsidRPr="005C1442" w:rsidRDefault="005C1442" w:rsidP="00B67F38">
            <w:pPr>
              <w:rPr>
                <w:b/>
                <w:i/>
                <w:sz w:val="20"/>
                <w:szCs w:val="20"/>
              </w:rPr>
            </w:pPr>
            <w:r w:rsidRPr="005C1442">
              <w:rPr>
                <w:b/>
                <w:i/>
                <w:sz w:val="20"/>
                <w:szCs w:val="20"/>
              </w:rPr>
              <w:t>Определите сами координаты третьей  столицы, отсутствующие в таблице.</w:t>
            </w:r>
          </w:p>
          <w:p w:rsidR="00983B4D" w:rsidRDefault="00983B4D" w:rsidP="00B67F38">
            <w:pPr>
              <w:rPr>
                <w:sz w:val="20"/>
                <w:szCs w:val="20"/>
              </w:rPr>
            </w:pPr>
            <w:r w:rsidRPr="00B67F3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Определите расстояние в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между Краснодаром и Ростовом-на-Дону (карта на стр. 178-179). В каком направлении нужно ехать из Краснодара, чтобы попасть в Крым?</w:t>
            </w:r>
          </w:p>
          <w:p w:rsidR="00983B4D" w:rsidRDefault="00983B4D" w:rsidP="00B67F38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9. Какую высоту над уровнем моря имеет самая высокая гора Большого Кавказа (карта на стр. 178-179)?</w:t>
            </w:r>
          </w:p>
        </w:tc>
        <w:tc>
          <w:tcPr>
            <w:tcW w:w="5228" w:type="dxa"/>
          </w:tcPr>
          <w:p w:rsidR="00983B4D" w:rsidRPr="001E2643" w:rsidRDefault="00983B4D" w:rsidP="005C525D">
            <w:pPr>
              <w:ind w:left="284" w:hanging="284"/>
              <w:rPr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E2643">
              <w:rPr>
                <w:szCs w:val="20"/>
              </w:rPr>
              <w:t>. Установите соответствие между территориями и возможными сочетаниями широты и долготы:</w:t>
            </w:r>
          </w:p>
          <w:tbl>
            <w:tblPr>
              <w:tblStyle w:val="a3"/>
              <w:tblW w:w="4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29"/>
              <w:gridCol w:w="3326"/>
            </w:tblGrid>
            <w:tr w:rsidR="00983B4D" w:rsidTr="005C525D">
              <w:tc>
                <w:tcPr>
                  <w:tcW w:w="1629" w:type="dxa"/>
                </w:tcPr>
                <w:p w:rsidR="00983B4D" w:rsidRPr="009F0587" w:rsidRDefault="00983B4D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 xml:space="preserve">А – </w:t>
                  </w:r>
                  <w:r w:rsidRPr="008135A3">
                    <w:rPr>
                      <w:b/>
                      <w:sz w:val="20"/>
                      <w:szCs w:val="18"/>
                    </w:rPr>
                    <w:t>Африка</w:t>
                  </w:r>
                </w:p>
                <w:p w:rsidR="00983B4D" w:rsidRPr="009F0587" w:rsidRDefault="00983B4D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proofErr w:type="gramStart"/>
                  <w:r w:rsidRPr="009F0587">
                    <w:rPr>
                      <w:sz w:val="20"/>
                      <w:szCs w:val="18"/>
                    </w:rPr>
                    <w:t>Б</w:t>
                  </w:r>
                  <w:proofErr w:type="gramEnd"/>
                  <w:r w:rsidRPr="009F0587">
                    <w:rPr>
                      <w:sz w:val="20"/>
                      <w:szCs w:val="18"/>
                    </w:rPr>
                    <w:t xml:space="preserve"> – </w:t>
                  </w:r>
                  <w:r w:rsidRPr="008135A3">
                    <w:rPr>
                      <w:b/>
                      <w:sz w:val="20"/>
                      <w:szCs w:val="18"/>
                    </w:rPr>
                    <w:t>Евразия</w:t>
                  </w:r>
                </w:p>
                <w:p w:rsidR="00983B4D" w:rsidRPr="009F0587" w:rsidRDefault="00983B4D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 xml:space="preserve">В – </w:t>
                  </w:r>
                  <w:r w:rsidRPr="008135A3">
                    <w:rPr>
                      <w:b/>
                      <w:sz w:val="20"/>
                      <w:szCs w:val="18"/>
                    </w:rPr>
                    <w:t>Ю. Америка</w:t>
                  </w:r>
                </w:p>
                <w:p w:rsidR="00983B4D" w:rsidRPr="009F0587" w:rsidRDefault="00983B4D" w:rsidP="005C525D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326" w:type="dxa"/>
                </w:tcPr>
                <w:p w:rsidR="00983B4D" w:rsidRPr="009F0587" w:rsidRDefault="00983B4D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 xml:space="preserve">1 – только </w:t>
                  </w:r>
                  <w:r>
                    <w:rPr>
                      <w:sz w:val="20"/>
                      <w:szCs w:val="18"/>
                    </w:rPr>
                    <w:t xml:space="preserve">северная широта, </w:t>
                  </w:r>
                  <w:r w:rsidRPr="009F0587">
                    <w:rPr>
                      <w:sz w:val="20"/>
                      <w:szCs w:val="18"/>
                    </w:rPr>
                    <w:t>а долгота и  в</w:t>
                  </w:r>
                  <w:r>
                    <w:rPr>
                      <w:sz w:val="20"/>
                      <w:szCs w:val="18"/>
                    </w:rPr>
                    <w:t>осточная и западная</w:t>
                  </w:r>
                  <w:r w:rsidRPr="009F0587">
                    <w:rPr>
                      <w:sz w:val="20"/>
                      <w:szCs w:val="18"/>
                    </w:rPr>
                    <w:t>;</w:t>
                  </w:r>
                </w:p>
                <w:p w:rsidR="00983B4D" w:rsidRPr="009F0587" w:rsidRDefault="00983B4D" w:rsidP="005C525D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 xml:space="preserve">2- широта </w:t>
                  </w:r>
                  <w:r>
                    <w:rPr>
                      <w:sz w:val="20"/>
                      <w:szCs w:val="18"/>
                    </w:rPr>
                    <w:t>северная и южная</w:t>
                  </w:r>
                  <w:r w:rsidRPr="009F0587">
                    <w:rPr>
                      <w:sz w:val="20"/>
                      <w:szCs w:val="18"/>
                    </w:rPr>
                    <w:t xml:space="preserve">, долгота и </w:t>
                  </w:r>
                  <w:r>
                    <w:rPr>
                      <w:sz w:val="20"/>
                      <w:szCs w:val="18"/>
                    </w:rPr>
                    <w:t>восточная и западная</w:t>
                  </w:r>
                  <w:r w:rsidRPr="009F0587">
                    <w:rPr>
                      <w:sz w:val="20"/>
                      <w:szCs w:val="18"/>
                    </w:rPr>
                    <w:t>;</w:t>
                  </w:r>
                </w:p>
                <w:p w:rsidR="00983B4D" w:rsidRPr="009F0587" w:rsidRDefault="00983B4D" w:rsidP="008135A3">
                  <w:pPr>
                    <w:ind w:left="284" w:hanging="284"/>
                    <w:rPr>
                      <w:sz w:val="20"/>
                      <w:szCs w:val="18"/>
                    </w:rPr>
                  </w:pPr>
                  <w:r w:rsidRPr="009F0587">
                    <w:rPr>
                      <w:sz w:val="20"/>
                      <w:szCs w:val="18"/>
                    </w:rPr>
                    <w:t>3 –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9F0587">
                    <w:rPr>
                      <w:sz w:val="20"/>
                      <w:szCs w:val="18"/>
                    </w:rPr>
                    <w:t xml:space="preserve">широта </w:t>
                  </w:r>
                  <w:r>
                    <w:rPr>
                      <w:sz w:val="20"/>
                      <w:szCs w:val="18"/>
                    </w:rPr>
                    <w:t>северная и южная,</w:t>
                  </w:r>
                  <w:r w:rsidRPr="009F0587">
                    <w:rPr>
                      <w:sz w:val="20"/>
                      <w:szCs w:val="18"/>
                    </w:rPr>
                    <w:t xml:space="preserve"> долгота только </w:t>
                  </w:r>
                  <w:r>
                    <w:rPr>
                      <w:sz w:val="20"/>
                      <w:szCs w:val="18"/>
                    </w:rPr>
                    <w:t>западная</w:t>
                  </w:r>
                  <w:r w:rsidRPr="009F0587">
                    <w:rPr>
                      <w:sz w:val="20"/>
                      <w:szCs w:val="18"/>
                    </w:rPr>
                    <w:t>.</w:t>
                  </w:r>
                </w:p>
              </w:tc>
            </w:tr>
          </w:tbl>
          <w:p w:rsidR="00983B4D" w:rsidRPr="000B27D5" w:rsidRDefault="00983B4D" w:rsidP="005C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B27D5">
              <w:rPr>
                <w:sz w:val="20"/>
                <w:szCs w:val="20"/>
              </w:rPr>
              <w:t xml:space="preserve">. По политической карте мира </w:t>
            </w:r>
            <w:r>
              <w:rPr>
                <w:sz w:val="20"/>
                <w:szCs w:val="20"/>
              </w:rPr>
              <w:t xml:space="preserve">(стр. 184-185) </w:t>
            </w:r>
            <w:proofErr w:type="gramStart"/>
            <w:r w:rsidRPr="000B27D5">
              <w:rPr>
                <w:sz w:val="20"/>
                <w:szCs w:val="20"/>
              </w:rPr>
              <w:t xml:space="preserve">установите </w:t>
            </w:r>
            <w:r>
              <w:rPr>
                <w:sz w:val="20"/>
                <w:szCs w:val="20"/>
              </w:rPr>
              <w:t>каким  столицам принадлежат</w:t>
            </w:r>
            <w:proofErr w:type="gramEnd"/>
            <w:r>
              <w:rPr>
                <w:sz w:val="20"/>
                <w:szCs w:val="20"/>
              </w:rPr>
              <w:t xml:space="preserve"> данные координаты</w:t>
            </w:r>
            <w:r w:rsidRPr="000B27D5">
              <w:rPr>
                <w:sz w:val="20"/>
                <w:szCs w:val="20"/>
              </w:rPr>
              <w:t>:</w:t>
            </w:r>
          </w:p>
          <w:tbl>
            <w:tblPr>
              <w:tblStyle w:val="a3"/>
              <w:tblW w:w="4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60"/>
              <w:gridCol w:w="3095"/>
            </w:tblGrid>
            <w:tr w:rsidR="00983B4D" w:rsidRPr="009F0587" w:rsidTr="005C1442">
              <w:tc>
                <w:tcPr>
                  <w:tcW w:w="1860" w:type="dxa"/>
                </w:tcPr>
                <w:p w:rsidR="005C1442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 w:rsidRPr="009F0587">
                    <w:rPr>
                      <w:szCs w:val="18"/>
                    </w:rPr>
                    <w:t>1 – 3</w:t>
                  </w:r>
                  <w:r>
                    <w:rPr>
                      <w:szCs w:val="18"/>
                    </w:rPr>
                    <w:t>5</w:t>
                  </w:r>
                  <w:r w:rsidRPr="009F0587">
                    <w:rPr>
                      <w:szCs w:val="18"/>
                      <w:vertAlign w:val="superscript"/>
                    </w:rPr>
                    <w:t xml:space="preserve">0 </w:t>
                  </w:r>
                  <w:r w:rsidRPr="009F0587">
                    <w:rPr>
                      <w:szCs w:val="18"/>
                    </w:rPr>
                    <w:t xml:space="preserve"> с.  </w:t>
                  </w:r>
                  <w:proofErr w:type="spellStart"/>
                  <w:r w:rsidRPr="009F0587">
                    <w:rPr>
                      <w:szCs w:val="18"/>
                    </w:rPr>
                    <w:t>ш</w:t>
                  </w:r>
                  <w:proofErr w:type="spellEnd"/>
                  <w:r w:rsidRPr="009F0587">
                    <w:rPr>
                      <w:szCs w:val="18"/>
                    </w:rPr>
                    <w:t xml:space="preserve">. </w:t>
                  </w:r>
                </w:p>
                <w:p w:rsidR="005C1442" w:rsidRPr="009F0587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 </w:t>
                  </w:r>
                  <w:r w:rsidRPr="009F0587">
                    <w:rPr>
                      <w:szCs w:val="18"/>
                    </w:rPr>
                    <w:t>14</w:t>
                  </w:r>
                  <w:r>
                    <w:rPr>
                      <w:szCs w:val="18"/>
                    </w:rPr>
                    <w:t>0</w:t>
                  </w:r>
                  <w:r w:rsidRPr="009F0587">
                    <w:rPr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Cs w:val="18"/>
                    </w:rPr>
                    <w:t xml:space="preserve"> в. д.;</w:t>
                  </w:r>
                </w:p>
                <w:p w:rsidR="005C1442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 w:rsidRPr="009F0587">
                    <w:rPr>
                      <w:szCs w:val="18"/>
                    </w:rPr>
                    <w:t>2 – 33</w:t>
                  </w:r>
                  <w:r w:rsidRPr="009F0587">
                    <w:rPr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Cs w:val="18"/>
                    </w:rPr>
                    <w:t xml:space="preserve"> </w:t>
                  </w:r>
                  <w:proofErr w:type="spellStart"/>
                  <w:r w:rsidRPr="009F0587">
                    <w:rPr>
                      <w:szCs w:val="18"/>
                    </w:rPr>
                    <w:t>ю</w:t>
                  </w:r>
                  <w:proofErr w:type="spellEnd"/>
                  <w:r w:rsidRPr="009F0587">
                    <w:rPr>
                      <w:szCs w:val="18"/>
                    </w:rPr>
                    <w:t xml:space="preserve">. </w:t>
                  </w:r>
                  <w:proofErr w:type="spellStart"/>
                  <w:r w:rsidRPr="009F0587">
                    <w:rPr>
                      <w:szCs w:val="18"/>
                    </w:rPr>
                    <w:t>ш</w:t>
                  </w:r>
                  <w:proofErr w:type="spellEnd"/>
                  <w:r w:rsidRPr="009F0587">
                    <w:rPr>
                      <w:szCs w:val="18"/>
                    </w:rPr>
                    <w:t xml:space="preserve">.  </w:t>
                  </w:r>
                </w:p>
                <w:p w:rsidR="00983B4D" w:rsidRPr="009F0587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 </w:t>
                  </w:r>
                  <w:r w:rsidRPr="009F0587">
                    <w:rPr>
                      <w:szCs w:val="18"/>
                    </w:rPr>
                    <w:t>71</w:t>
                  </w:r>
                  <w:r w:rsidRPr="009F0587">
                    <w:rPr>
                      <w:szCs w:val="18"/>
                      <w:vertAlign w:val="superscript"/>
                    </w:rPr>
                    <w:t>0</w:t>
                  </w:r>
                  <w:r w:rsidRPr="009F0587">
                    <w:rPr>
                      <w:szCs w:val="18"/>
                    </w:rPr>
                    <w:t xml:space="preserve"> </w:t>
                  </w:r>
                  <w:proofErr w:type="spellStart"/>
                  <w:r w:rsidRPr="009F0587">
                    <w:rPr>
                      <w:szCs w:val="18"/>
                    </w:rPr>
                    <w:t>з</w:t>
                  </w:r>
                  <w:proofErr w:type="spellEnd"/>
                  <w:r w:rsidRPr="009F0587">
                    <w:rPr>
                      <w:szCs w:val="18"/>
                    </w:rPr>
                    <w:t>. д.;</w:t>
                  </w:r>
                </w:p>
              </w:tc>
              <w:tc>
                <w:tcPr>
                  <w:tcW w:w="3095" w:type="dxa"/>
                </w:tcPr>
                <w:p w:rsidR="005C1442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proofErr w:type="gramStart"/>
                  <w:r w:rsidRPr="009F0587">
                    <w:rPr>
                      <w:szCs w:val="18"/>
                    </w:rPr>
                    <w:t xml:space="preserve">А –  </w:t>
                  </w:r>
                  <w:r>
                    <w:rPr>
                      <w:szCs w:val="18"/>
                    </w:rPr>
                    <w:t>Ливия (столица</w:t>
                  </w:r>
                  <w:proofErr w:type="gramEnd"/>
                </w:p>
                <w:p w:rsidR="005C1442" w:rsidRPr="005C1442" w:rsidRDefault="005C1442" w:rsidP="005C1442">
                  <w:pPr>
                    <w:ind w:left="284" w:hanging="284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          </w:t>
                  </w:r>
                  <w:proofErr w:type="gramStart"/>
                  <w:r w:rsidRPr="00B67F38">
                    <w:rPr>
                      <w:b/>
                      <w:szCs w:val="18"/>
                    </w:rPr>
                    <w:t>Триполи</w:t>
                  </w:r>
                  <w:r>
                    <w:rPr>
                      <w:szCs w:val="18"/>
                    </w:rPr>
                    <w:t>)</w:t>
                  </w:r>
                  <w:r w:rsidRPr="009F0587">
                    <w:rPr>
                      <w:szCs w:val="18"/>
                    </w:rPr>
                    <w:t>;</w:t>
                  </w:r>
                  <w:proofErr w:type="gramEnd"/>
                </w:p>
                <w:p w:rsidR="005C1442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proofErr w:type="gramStart"/>
                  <w:r w:rsidRPr="009F0587">
                    <w:rPr>
                      <w:szCs w:val="18"/>
                    </w:rPr>
                    <w:t>Б</w:t>
                  </w:r>
                  <w:proofErr w:type="gramEnd"/>
                  <w:r w:rsidRPr="009F0587">
                    <w:rPr>
                      <w:szCs w:val="18"/>
                    </w:rPr>
                    <w:t xml:space="preserve"> – </w:t>
                  </w:r>
                  <w:r>
                    <w:rPr>
                      <w:szCs w:val="18"/>
                    </w:rPr>
                    <w:t xml:space="preserve">Чили (столица </w:t>
                  </w:r>
                  <w:r w:rsidRPr="00B67F38">
                    <w:rPr>
                      <w:b/>
                      <w:szCs w:val="18"/>
                    </w:rPr>
                    <w:t>Сантьяго</w:t>
                  </w:r>
                  <w:r>
                    <w:rPr>
                      <w:szCs w:val="18"/>
                    </w:rPr>
                    <w:t>);</w:t>
                  </w:r>
                </w:p>
                <w:p w:rsidR="00983B4D" w:rsidRPr="009F0587" w:rsidRDefault="005C1442" w:rsidP="005C1442">
                  <w:pPr>
                    <w:ind w:left="284" w:hanging="284"/>
                    <w:rPr>
                      <w:szCs w:val="18"/>
                    </w:rPr>
                  </w:pPr>
                  <w:proofErr w:type="gramStart"/>
                  <w:r>
                    <w:rPr>
                      <w:szCs w:val="18"/>
                    </w:rPr>
                    <w:t>В</w:t>
                  </w:r>
                  <w:proofErr w:type="gramEnd"/>
                  <w:r>
                    <w:rPr>
                      <w:szCs w:val="18"/>
                    </w:rPr>
                    <w:t xml:space="preserve"> – </w:t>
                  </w:r>
                  <w:proofErr w:type="gramStart"/>
                  <w:r>
                    <w:rPr>
                      <w:szCs w:val="18"/>
                    </w:rPr>
                    <w:t>Япония</w:t>
                  </w:r>
                  <w:proofErr w:type="gramEnd"/>
                  <w:r>
                    <w:rPr>
                      <w:szCs w:val="18"/>
                    </w:rPr>
                    <w:t xml:space="preserve"> (столица </w:t>
                  </w:r>
                  <w:r w:rsidRPr="00B67F38">
                    <w:rPr>
                      <w:b/>
                      <w:szCs w:val="18"/>
                    </w:rPr>
                    <w:t>Токио</w:t>
                  </w:r>
                  <w:r>
                    <w:rPr>
                      <w:szCs w:val="18"/>
                    </w:rPr>
                    <w:t>)</w:t>
                  </w:r>
                </w:p>
              </w:tc>
            </w:tr>
          </w:tbl>
          <w:p w:rsidR="005C1442" w:rsidRPr="005C1442" w:rsidRDefault="005C1442" w:rsidP="00B67F38">
            <w:pPr>
              <w:rPr>
                <w:b/>
                <w:i/>
                <w:sz w:val="20"/>
                <w:szCs w:val="20"/>
              </w:rPr>
            </w:pPr>
            <w:r w:rsidRPr="005C1442">
              <w:rPr>
                <w:b/>
                <w:i/>
                <w:sz w:val="20"/>
                <w:szCs w:val="20"/>
              </w:rPr>
              <w:t>Определите сами координаты третьей  столицы, отсутствующие в таблице.</w:t>
            </w:r>
          </w:p>
          <w:p w:rsidR="00983B4D" w:rsidRDefault="00983B4D" w:rsidP="00B67F38">
            <w:pPr>
              <w:rPr>
                <w:sz w:val="20"/>
                <w:szCs w:val="20"/>
              </w:rPr>
            </w:pPr>
            <w:r w:rsidRPr="00B67F3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Определите расстояние в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между Краснодаром и Сочи (карта на стр. 178-179). В каком направлении нужно ехать из Сочи, чтобы попасть в Крым?</w:t>
            </w:r>
          </w:p>
          <w:p w:rsidR="005C1442" w:rsidRDefault="005C1442" w:rsidP="00983B4D">
            <w:pPr>
              <w:rPr>
                <w:sz w:val="20"/>
                <w:szCs w:val="20"/>
              </w:rPr>
            </w:pPr>
          </w:p>
          <w:p w:rsidR="00983B4D" w:rsidRDefault="00983B4D" w:rsidP="005C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Какую высоту над уровнем моря имеет </w:t>
            </w:r>
            <w:r w:rsidR="005C1442">
              <w:rPr>
                <w:sz w:val="20"/>
                <w:szCs w:val="20"/>
              </w:rPr>
              <w:t xml:space="preserve">высочайшая вершина </w:t>
            </w:r>
            <w:r>
              <w:rPr>
                <w:sz w:val="20"/>
                <w:szCs w:val="20"/>
              </w:rPr>
              <w:t xml:space="preserve"> Уральских гор (карта на стр. 178-179)?</w:t>
            </w:r>
          </w:p>
        </w:tc>
      </w:tr>
    </w:tbl>
    <w:p w:rsidR="00E263C4" w:rsidRDefault="00E263C4" w:rsidP="009F0587">
      <w:pPr>
        <w:spacing w:after="0" w:line="240" w:lineRule="auto"/>
        <w:jc w:val="center"/>
      </w:pPr>
    </w:p>
    <w:sectPr w:rsidR="00E263C4" w:rsidSect="009F058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5A4"/>
    <w:multiLevelType w:val="hybridMultilevel"/>
    <w:tmpl w:val="961ADCE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3C4"/>
    <w:rsid w:val="00022016"/>
    <w:rsid w:val="0013535C"/>
    <w:rsid w:val="00165D17"/>
    <w:rsid w:val="001E0170"/>
    <w:rsid w:val="001E2643"/>
    <w:rsid w:val="001E410C"/>
    <w:rsid w:val="00297FFE"/>
    <w:rsid w:val="002A267E"/>
    <w:rsid w:val="002D0D52"/>
    <w:rsid w:val="00430A33"/>
    <w:rsid w:val="004421AC"/>
    <w:rsid w:val="005C1442"/>
    <w:rsid w:val="005F109E"/>
    <w:rsid w:val="00647C3F"/>
    <w:rsid w:val="007B38DC"/>
    <w:rsid w:val="008135A3"/>
    <w:rsid w:val="008C7031"/>
    <w:rsid w:val="00983B4D"/>
    <w:rsid w:val="009F0587"/>
    <w:rsid w:val="009F60A6"/>
    <w:rsid w:val="00A15B38"/>
    <w:rsid w:val="00B67F38"/>
    <w:rsid w:val="00B77A16"/>
    <w:rsid w:val="00BD715A"/>
    <w:rsid w:val="00DF6FA4"/>
    <w:rsid w:val="00E263C4"/>
    <w:rsid w:val="00EC1473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cp:lastPrinted>2014-12-01T15:42:00Z</cp:lastPrinted>
  <dcterms:created xsi:type="dcterms:W3CDTF">2009-10-19T13:58:00Z</dcterms:created>
  <dcterms:modified xsi:type="dcterms:W3CDTF">2015-10-16T14:11:00Z</dcterms:modified>
</cp:coreProperties>
</file>