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08" w:rsidRPr="00850450" w:rsidRDefault="00434D08" w:rsidP="00434D08">
      <w:pPr>
        <w:pStyle w:val="a3"/>
        <w:shd w:val="clear" w:color="auto" w:fill="FFFFFF"/>
      </w:pPr>
      <w:r w:rsidRPr="00850450">
        <w:rPr>
          <w:rStyle w:val="a4"/>
        </w:rPr>
        <w:t>ПРАЗДНИК</w:t>
      </w:r>
      <w:r w:rsidRPr="00850450">
        <w:rPr>
          <w:rStyle w:val="apple-converted-space"/>
          <w:b/>
          <w:bCs/>
        </w:rPr>
        <w:t> </w:t>
      </w:r>
      <w:r w:rsidRPr="00850450">
        <w:rPr>
          <w:rStyle w:val="a4"/>
        </w:rPr>
        <w:t>1 класс «ВОЛШЕБНИЦА-ОСЕНЬ»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rPr>
          <w:rStyle w:val="a4"/>
        </w:rPr>
        <w:t>Цель:</w:t>
      </w:r>
      <w:r w:rsidRPr="00850450">
        <w:rPr>
          <w:rStyle w:val="apple-converted-space"/>
          <w:b/>
          <w:bCs/>
        </w:rPr>
        <w:t> </w:t>
      </w:r>
      <w:r w:rsidRPr="00850450">
        <w:t>расширить знания учащихся об осени.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rPr>
          <w:rStyle w:val="a4"/>
        </w:rPr>
        <w:t>Задачи: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расширить знания учащихся о приметах и красках осени;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развивать творчество и фантазию учащихся;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воспитывать бережное отношение к природе;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вовлечь родителей в подготовку и проведение праздника (семейные поделки из природного материала, изготовление костюмов, выставка работ, участие в концерте).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rPr>
          <w:rStyle w:val="a4"/>
        </w:rPr>
        <w:t>Оборудование: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выставка работ из природного материала;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выставка рисунков об осени;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овощи и фрукты;</w:t>
      </w:r>
      <w:bookmarkStart w:id="0" w:name="_GoBack"/>
      <w:bookmarkEnd w:id="0"/>
    </w:p>
    <w:p w:rsidR="00434D08" w:rsidRPr="00850450" w:rsidRDefault="00434D08" w:rsidP="00434D08">
      <w:pPr>
        <w:pStyle w:val="a3"/>
        <w:shd w:val="clear" w:color="auto" w:fill="FFFFFF"/>
      </w:pPr>
      <w:r w:rsidRPr="00850450">
        <w:t>предметы, необходимые для игр (шишки, мешки, шарфы);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музыкальный центр; компьютер.</w:t>
      </w:r>
    </w:p>
    <w:p w:rsidR="00434D08" w:rsidRPr="00850450" w:rsidRDefault="00434D08" w:rsidP="00434D08">
      <w:pPr>
        <w:pStyle w:val="a3"/>
        <w:shd w:val="clear" w:color="auto" w:fill="FFFFFF"/>
      </w:pPr>
      <w:r w:rsidRPr="00850450">
        <w:t>Зал красочно украшен воздушными шарами, осенними листьями. На столах букеты из осенних листьев, сделанные детьми. На стенах плакаты с приметами осени. На доске плакат «Дары осени», сделанный ребятами. В зале дети и гости.</w:t>
      </w:r>
    </w:p>
    <w:p w:rsidR="00434D08" w:rsidRPr="00850450" w:rsidRDefault="00C719B2" w:rsidP="00434D08">
      <w:pPr>
        <w:pStyle w:val="a3"/>
        <w:shd w:val="clear" w:color="auto" w:fill="FFFFFF"/>
      </w:pPr>
      <w:r w:rsidRPr="00850450">
        <w:rPr>
          <w:rStyle w:val="a5"/>
          <w:i w:val="0"/>
          <w:u w:val="single"/>
        </w:rPr>
        <w:t>Исполняется песня «Осень наступила»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1ученик: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 золотой карете, Что с конем игривым, Проскакала осень</w:t>
      </w:r>
      <w:proofErr w:type="gramStart"/>
      <w:r w:rsidRPr="00850450">
        <w:rPr>
          <w:iCs/>
          <w:shd w:val="clear" w:color="auto" w:fill="FFFFFF"/>
        </w:rPr>
        <w:t xml:space="preserve"> П</w:t>
      </w:r>
      <w:proofErr w:type="gramEnd"/>
      <w:r w:rsidRPr="00850450">
        <w:rPr>
          <w:iCs/>
          <w:shd w:val="clear" w:color="auto" w:fill="FFFFFF"/>
        </w:rPr>
        <w:t>о лесам и нивам. Добрая волшебница</w:t>
      </w:r>
      <w:proofErr w:type="gramStart"/>
      <w:r w:rsidRPr="00850450">
        <w:rPr>
          <w:iCs/>
          <w:shd w:val="clear" w:color="auto" w:fill="FFFFFF"/>
        </w:rPr>
        <w:t xml:space="preserve"> В</w:t>
      </w:r>
      <w:proofErr w:type="gramEnd"/>
      <w:r w:rsidRPr="00850450">
        <w:rPr>
          <w:iCs/>
          <w:shd w:val="clear" w:color="auto" w:fill="FFFFFF"/>
        </w:rPr>
        <w:t>се переиначила: Ярко-желтым цветом Землю разукрасила.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2ученик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Осень! Славная пора!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Любит осень детвора.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Сливы, груши, виноград —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Всё поспело для ребят.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И </w:t>
      </w:r>
      <w:proofErr w:type="gramStart"/>
      <w:r w:rsidRPr="00850450">
        <w:rPr>
          <w:iCs/>
          <w:shd w:val="clear" w:color="auto" w:fill="FFFFFF"/>
        </w:rPr>
        <w:t>арбуз</w:t>
      </w:r>
      <w:proofErr w:type="gramEnd"/>
      <w:r w:rsidRPr="00850450">
        <w:rPr>
          <w:iCs/>
          <w:shd w:val="clear" w:color="auto" w:fill="FFFFFF"/>
        </w:rPr>
        <w:t xml:space="preserve"> увидев важный,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Оживится детвора.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И радушно скажет каждый: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Все: Здравствуй, осени пора!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3 ученик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Журавли на юг летят,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Здравствуй, здравствуй осень!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Приходи на праздник к нам,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Очень, очень просим.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Здесь мы праздник радостный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Весело встречаем.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Приходи, мы ждём тебя,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Осень золотая!</w:t>
      </w:r>
    </w:p>
    <w:p w:rsidR="00434D08" w:rsidRPr="00850450" w:rsidRDefault="00C719B2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Исполняется песня «Что нам осень принесёт»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Вы обо мне? А вот и я!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Привет осенний вам, друзья!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Вы рады встретиться со мной?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Вам нравится наряд лесной?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 пришла на праздник к вам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Петь и веселиться.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 хочу со всеми здесь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Крепко подружиться!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Здравствуй, Осень, здравствуй, Осень!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Хорошо, что ты пришла,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 тебя мы, Осень, спросим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Что в подарок принесла?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lastRenderedPageBreak/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Принесла я вам муки.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Дети: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Значит, будут пироги!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уж яблоки, как мёд!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Дети: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На варенье, на компот!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Принесла я мёду полную колоду!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Дети: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Ты и яблок, ты и хлеба,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Ты и мёду принесла.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хорошую погоду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Ты нам, Осень, припасла?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Дождику вы рады?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Дети: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Не хотим, не надо.</w:t>
      </w:r>
    </w:p>
    <w:p w:rsidR="001E22EC" w:rsidRPr="00850450" w:rsidRDefault="001E22EC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Исполняются песни «Виноватая тучка», «Дождик, кап-кап-кап»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-Осень! Посмотри, что наши ребята умеют делать своими руками.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Выставка поделок и рисунков по теме «Осень»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Собирают осенью урожай плодов.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Много людям радости после всех трудов.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И мы тебя встречаем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Богатым урожаем</w:t>
      </w:r>
      <w:proofErr w:type="gramStart"/>
      <w:r w:rsidRPr="00850450">
        <w:rPr>
          <w:iCs/>
          <w:shd w:val="clear" w:color="auto" w:fill="FFFFFF"/>
        </w:rPr>
        <w:t>.</w:t>
      </w:r>
      <w:proofErr w:type="gramEnd"/>
      <w:r w:rsidRPr="00850450">
        <w:rPr>
          <w:iCs/>
          <w:shd w:val="clear" w:color="auto" w:fill="FFFFFF"/>
        </w:rPr>
        <w:t xml:space="preserve"> (</w:t>
      </w:r>
      <w:proofErr w:type="gramStart"/>
      <w:r w:rsidRPr="00850450">
        <w:rPr>
          <w:iCs/>
          <w:shd w:val="clear" w:color="auto" w:fill="FFFFFF"/>
        </w:rPr>
        <w:t>в</w:t>
      </w:r>
      <w:proofErr w:type="gramEnd"/>
      <w:r w:rsidRPr="00850450">
        <w:rPr>
          <w:iCs/>
          <w:shd w:val="clear" w:color="auto" w:fill="FFFFFF"/>
        </w:rPr>
        <w:t>ыходят дети-овощи)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Урожай у вас хорош,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Уродился густо: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морковка, и картошка,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Белая капуста,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Баклажаны синие,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Красный помидор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Затевают длинный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серьёзный спор.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4"/>
          <w:iCs/>
          <w:shd w:val="clear" w:color="auto" w:fill="FFFFFF"/>
        </w:rPr>
        <w:t>СЦЕНКА: «Спор овощей»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Морковь: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Кто из нас из овощей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вкуснее, и нужнее?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Кто при всех болезнях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Будет всех полезней?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Выскочил горошек —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Ну и хвастунишка!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Горошек: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 такой хорошенький,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Зелёненький мальчишка.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Если только захочу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Всех горошком угощу!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От обиды покраснев,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Свёкла вдруг сказала: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Свёкла: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Дай сказать, хоть слово мне,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Выслушай сначала.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Надо свёклу для борща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для винегрета.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Кушай сам и угощай,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Лучше свёклы </w:t>
      </w:r>
      <w:proofErr w:type="gramStart"/>
      <w:r w:rsidRPr="00850450">
        <w:rPr>
          <w:iCs/>
          <w:shd w:val="clear" w:color="auto" w:fill="FFFFFF"/>
        </w:rPr>
        <w:t>нету</w:t>
      </w:r>
      <w:proofErr w:type="gramEnd"/>
      <w:r w:rsidRPr="00850450">
        <w:rPr>
          <w:iCs/>
          <w:shd w:val="clear" w:color="auto" w:fill="FFFFFF"/>
        </w:rPr>
        <w:t>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Капуста: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Ты уж, свёкла, помолчи,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Из капусты варят щи.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какие вкусные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Пироги капустные!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Зайчики-плутишки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Любят кочерыжки.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Угощу ребяток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Кочерыжкой сладкой.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Огурец: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Очень будете довольны,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Съев огурчик малосольный.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А уж свежий </w:t>
      </w:r>
      <w:proofErr w:type="spellStart"/>
      <w:r w:rsidRPr="00850450">
        <w:rPr>
          <w:iCs/>
          <w:shd w:val="clear" w:color="auto" w:fill="FFFFFF"/>
        </w:rPr>
        <w:t>огуречик</w:t>
      </w:r>
      <w:proofErr w:type="spellEnd"/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Всем понравится, конечно!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Редиска: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 — румяная редиска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Поклонюсь вам низко-низко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хвалить себя зачем?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Я и так известна всем!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Морковь: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Про меня рассказ недлинный: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Кто не знает витамины?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Пей всегда морковный сок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грызи морковку —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Будешь ты тогда, дружок,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Крепким, сильным, ловким!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Тут надулся помидор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промолвил строго.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Помидор: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Не болтай, морковка, вздор,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Помолчи немного.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Самый вкусный и приятный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Уж, конечно, сок томатный.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Дети: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Витаминов много в нём,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Мы его охотно пьём.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 окна поставьте ящик,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Поливайте только чаще.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тогда как верный друг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 вам придёт зелёный …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Дети: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Лук!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lastRenderedPageBreak/>
        <w:t>Лук: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 приправа в каждом блюде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И всегда </w:t>
      </w:r>
      <w:proofErr w:type="gramStart"/>
      <w:r w:rsidRPr="00850450">
        <w:rPr>
          <w:iCs/>
          <w:shd w:val="clear" w:color="auto" w:fill="FFFFFF"/>
        </w:rPr>
        <w:t>полезен</w:t>
      </w:r>
      <w:proofErr w:type="gramEnd"/>
      <w:r w:rsidRPr="00850450">
        <w:rPr>
          <w:iCs/>
          <w:shd w:val="clear" w:color="auto" w:fill="FFFFFF"/>
        </w:rPr>
        <w:t xml:space="preserve"> людям.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Угадали? — Я вам друг,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 — простой зелёный лук.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Картошка: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Я, картошка, так скромна.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Слова не сказала.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Но картошка так нужна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большим, и малым!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Баклажаны: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Баклажанная икра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Так вкусна, полезна …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Спор давно кончать пора.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Овощи: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Спорить бесполезно.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(Слышится стук в дверь)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Кто-то, кажется, стучит.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(Входит доктор Айболит)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Овощи:</w:t>
      </w:r>
      <w:r w:rsidRPr="00850450">
        <w:rPr>
          <w:rStyle w:val="apple-converted-space"/>
          <w:iCs/>
          <w:shd w:val="clear" w:color="auto" w:fill="FFFFFF"/>
        </w:rPr>
        <w:t> </w:t>
      </w:r>
      <w:r w:rsidRPr="00850450">
        <w:rPr>
          <w:rStyle w:val="a5"/>
          <w:i w:val="0"/>
          <w:shd w:val="clear" w:color="auto" w:fill="FFFFFF"/>
        </w:rPr>
        <w:t>Это доктор Айболит!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Айболит: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Ну, конечно, это я!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 чём спорите, друзья?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Лук: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Кто из нас — из овощей,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Всех вкусней и всех важней?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Морковь: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Кто при всех болезнях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Будет вам полезней?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Айболит: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Чтоб здоровым, сильным быть,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Надо овощи любить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Все без исключенья,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 этом нет сомненья.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 каждом польза есть и вкус,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решить я не берусь: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Кто из вас вкуснее,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Кто из вас нужнее!</w:t>
      </w: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Осень.</w:t>
      </w:r>
    </w:p>
    <w:p w:rsidR="00434D08" w:rsidRPr="00850450" w:rsidRDefault="00A014BA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 - </w:t>
      </w:r>
      <w:r w:rsidR="00434D08" w:rsidRPr="00850450">
        <w:rPr>
          <w:iCs/>
          <w:shd w:val="clear" w:color="auto" w:fill="FFFFFF"/>
        </w:rPr>
        <w:t>Отгадайте мои загадки: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1.Весной веселит, летом холодит.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Осенью питает, зимой согревает (лес).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2.В сенокос </w:t>
      </w:r>
      <w:proofErr w:type="gramStart"/>
      <w:r w:rsidRPr="00850450">
        <w:rPr>
          <w:iCs/>
          <w:shd w:val="clear" w:color="auto" w:fill="FFFFFF"/>
        </w:rPr>
        <w:t>горька</w:t>
      </w:r>
      <w:proofErr w:type="gramEnd"/>
      <w:r w:rsidRPr="00850450">
        <w:rPr>
          <w:iCs/>
          <w:shd w:val="clear" w:color="auto" w:fill="FFFFFF"/>
        </w:rPr>
        <w:t>, в мороз сладка.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Что за ягодка? (рябина)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3.Пусты поля, мокнет земля.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Дождь поливает. Когда это бывает? (осенью)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Конкурс «</w:t>
      </w:r>
      <w:proofErr w:type="spellStart"/>
      <w:r w:rsidRPr="00850450">
        <w:rPr>
          <w:iCs/>
          <w:shd w:val="clear" w:color="auto" w:fill="FFFFFF"/>
        </w:rPr>
        <w:t>Шишкопад</w:t>
      </w:r>
      <w:proofErr w:type="spellEnd"/>
      <w:r w:rsidRPr="00850450">
        <w:rPr>
          <w:iCs/>
          <w:shd w:val="clear" w:color="auto" w:fill="FFFFFF"/>
        </w:rPr>
        <w:t>» (забросить шишки в корзинку)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Игра «Перепрыгни через лужи».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1 ученик: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Бродит в роще листопад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По кустам, по клёнам.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Скоро он заглянет в сад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Золотистым звоном.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Соберём из листьев веер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Яркий и красивый.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Побежит по листьям ветер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Лёгкий и игривый.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Молодцы! А теперь реклама.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4"/>
          <w:iCs/>
          <w:shd w:val="clear" w:color="auto" w:fill="FFFFFF"/>
        </w:rPr>
        <w:t>СЦЕНКА:</w:t>
      </w:r>
      <w:r w:rsidRPr="00850450">
        <w:rPr>
          <w:rStyle w:val="apple-converted-space"/>
          <w:iCs/>
          <w:shd w:val="clear" w:color="auto" w:fill="FFFFFF"/>
        </w:rPr>
        <w:t> </w:t>
      </w:r>
      <w:r w:rsidRPr="00850450">
        <w:rPr>
          <w:iCs/>
          <w:shd w:val="clear" w:color="auto" w:fill="FFFFFF"/>
        </w:rPr>
        <w:t>«Реклама овощей».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1.Для детей, их пап и мам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Устроим мы турнир реклам.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Реклам не простых —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Витаминных, овощных.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2.</w:t>
      </w:r>
      <w:proofErr w:type="gramStart"/>
      <w:r w:rsidRPr="00850450">
        <w:rPr>
          <w:iCs/>
          <w:shd w:val="clear" w:color="auto" w:fill="FFFFFF"/>
        </w:rPr>
        <w:t>Во</w:t>
      </w:r>
      <w:proofErr w:type="gramEnd"/>
      <w:r w:rsidRPr="00850450">
        <w:rPr>
          <w:iCs/>
          <w:shd w:val="clear" w:color="auto" w:fill="FFFFFF"/>
        </w:rPr>
        <w:t xml:space="preserve"> саду ли, в огороде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Фрукты, овощи растут.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Мы сегодня для рекламы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Их собрали в зале тут.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3.Для всего честного люда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Реклама есть к любому блюду.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Слушайте внимательно,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Запоминайте старательно!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ЛУК: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Лук зелёный — объеденье!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Он приправа к блюдам.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Ешьте, дети, лук зелёный: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Он полезен людям.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Витаминов в нём не счесть —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Надо лук зелёный есть!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головки лука тоже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Нам </w:t>
      </w:r>
      <w:proofErr w:type="gramStart"/>
      <w:r w:rsidRPr="00850450">
        <w:rPr>
          <w:iCs/>
          <w:shd w:val="clear" w:color="auto" w:fill="FFFFFF"/>
        </w:rPr>
        <w:t>полезны</w:t>
      </w:r>
      <w:proofErr w:type="gramEnd"/>
      <w:r w:rsidRPr="00850450">
        <w:rPr>
          <w:iCs/>
          <w:shd w:val="clear" w:color="auto" w:fill="FFFFFF"/>
        </w:rPr>
        <w:t xml:space="preserve"> и пригожи!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МОРКОВЬ: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А </w:t>
      </w:r>
      <w:proofErr w:type="spellStart"/>
      <w:r w:rsidRPr="00850450">
        <w:rPr>
          <w:iCs/>
          <w:shd w:val="clear" w:color="auto" w:fill="FFFFFF"/>
        </w:rPr>
        <w:t>морковочка</w:t>
      </w:r>
      <w:proofErr w:type="spellEnd"/>
      <w:r w:rsidRPr="00850450">
        <w:rPr>
          <w:iCs/>
          <w:shd w:val="clear" w:color="auto" w:fill="FFFFFF"/>
        </w:rPr>
        <w:t>-подружка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Дорога и люба.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Ешьте, дети, все морковь,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Очищайте зубы.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ПОМИДОР: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я — толстый помидор,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Витаминов </w:t>
      </w:r>
      <w:proofErr w:type="gramStart"/>
      <w:r w:rsidRPr="00850450">
        <w:rPr>
          <w:iCs/>
          <w:shd w:val="clear" w:color="auto" w:fill="FFFFFF"/>
        </w:rPr>
        <w:t>полный</w:t>
      </w:r>
      <w:proofErr w:type="gramEnd"/>
      <w:r w:rsidRPr="00850450">
        <w:rPr>
          <w:iCs/>
          <w:shd w:val="clear" w:color="auto" w:fill="FFFFFF"/>
        </w:rPr>
        <w:t>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Очень долго я расту —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Возраст мой преклонный.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Сначала я зелёным был,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Но август — месяц наступил —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Стал краснеть я день за днём,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Чтобы взяли меня в дом.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4.Ешьте, дети, помидоры,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Пейте сок томатный: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Он полезный, витаминный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на вкус приятный.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ОГУРЕЦ: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Превосходный огурец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Лежит на рыхлой грядке.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Ешьте, дети, огурцы,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Будет всё в порядке!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РЕПА: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Наша жёлтенькая репка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Уж засела в землю крепко.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кто репку ту добудет,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Тот здоровым, сильным будет.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КАРТОФЕЛЬ: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Посадили мы картошку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Ещё в мае-месяце.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Выросла она на диво —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крупна, и так красива!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картошка — хлеб второй,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Это знаем мы с тобой.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Собирай картошку смело,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Не жалей ты сил для дела!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5.Мы представили сегодня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Вам рекламу для борщей.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Для здоровья и для силы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Ешьте больше …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ДЕТИ: О — в</w:t>
      </w:r>
      <w:proofErr w:type="gramStart"/>
      <w:r w:rsidRPr="00850450">
        <w:rPr>
          <w:iCs/>
          <w:shd w:val="clear" w:color="auto" w:fill="FFFFFF"/>
        </w:rPr>
        <w:t>о-</w:t>
      </w:r>
      <w:proofErr w:type="gramEnd"/>
      <w:r w:rsidRPr="00850450">
        <w:rPr>
          <w:iCs/>
          <w:shd w:val="clear" w:color="auto" w:fill="FFFFFF"/>
        </w:rPr>
        <w:t xml:space="preserve"> щей!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Игра «Узнай овощ или фрукт»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(в мешке лежат овощи и фрукты, приготовленные заранее, с завязанными глазами играющий вытаскивает один предмет и угадывает, что это?)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Осень: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на прощание я хочу узнать, кто из вас самый наблюдательный?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* — Кто собирает яблоки спиной?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* — Кто сушит грибы на дереве?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* — </w:t>
      </w:r>
      <w:proofErr w:type="gramStart"/>
      <w:r w:rsidRPr="00850450">
        <w:rPr>
          <w:iCs/>
          <w:shd w:val="clear" w:color="auto" w:fill="FFFFFF"/>
        </w:rPr>
        <w:t>Листья</w:t>
      </w:r>
      <w:proofErr w:type="gramEnd"/>
      <w:r w:rsidRPr="00850450">
        <w:rPr>
          <w:iCs/>
          <w:shd w:val="clear" w:color="auto" w:fill="FFFFFF"/>
        </w:rPr>
        <w:t xml:space="preserve"> каких деревьев осенью краснеют?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теперь я вас угощу по-осеннему. (Угощает яблоками.)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Ученик: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Спасибо тебе, осень,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 щедрые подарки –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 лист узорный, яркий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 лесное угощенье –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 орехи и коренья,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 бруснику, за калину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за спелую рябину.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Мы спасибо говорим,</w:t>
      </w:r>
    </w:p>
    <w:p w:rsidR="00434D08" w:rsidRPr="00850450" w:rsidRDefault="00434D08" w:rsidP="00434D08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Осень мы благодарим!</w:t>
      </w: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A014BA" w:rsidRPr="00850450" w:rsidRDefault="00A014BA" w:rsidP="00434D08">
      <w:pPr>
        <w:pStyle w:val="a3"/>
        <w:rPr>
          <w:iCs/>
          <w:shd w:val="clear" w:color="auto" w:fill="FFFFFF"/>
        </w:rPr>
      </w:pPr>
    </w:p>
    <w:p w:rsidR="00657C2B" w:rsidRPr="00850450" w:rsidRDefault="00657C2B" w:rsidP="00434D08">
      <w:pPr>
        <w:pStyle w:val="a3"/>
        <w:rPr>
          <w:iCs/>
          <w:shd w:val="clear" w:color="auto" w:fill="FFFFFF"/>
        </w:rPr>
      </w:pPr>
    </w:p>
    <w:p w:rsidR="00657C2B" w:rsidRPr="00850450" w:rsidRDefault="00657C2B" w:rsidP="00434D08">
      <w:pPr>
        <w:pStyle w:val="a3"/>
        <w:rPr>
          <w:iCs/>
          <w:shd w:val="clear" w:color="auto" w:fill="FFFFFF"/>
        </w:rPr>
      </w:pP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1ученик: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 золотой карете, Что с конем игривым, Проскакала осень</w:t>
      </w:r>
      <w:proofErr w:type="gramStart"/>
      <w:r w:rsidRPr="00850450">
        <w:rPr>
          <w:iCs/>
          <w:shd w:val="clear" w:color="auto" w:fill="FFFFFF"/>
        </w:rPr>
        <w:t xml:space="preserve"> П</w:t>
      </w:r>
      <w:proofErr w:type="gramEnd"/>
      <w:r w:rsidRPr="00850450">
        <w:rPr>
          <w:iCs/>
          <w:shd w:val="clear" w:color="auto" w:fill="FFFFFF"/>
        </w:rPr>
        <w:t>о лесам и нивам. Добрая волшебница</w:t>
      </w:r>
      <w:proofErr w:type="gramStart"/>
      <w:r w:rsidRPr="00850450">
        <w:rPr>
          <w:iCs/>
          <w:shd w:val="clear" w:color="auto" w:fill="FFFFFF"/>
        </w:rPr>
        <w:t xml:space="preserve"> В</w:t>
      </w:r>
      <w:proofErr w:type="gramEnd"/>
      <w:r w:rsidRPr="00850450">
        <w:rPr>
          <w:iCs/>
          <w:shd w:val="clear" w:color="auto" w:fill="FFFFFF"/>
        </w:rPr>
        <w:t>се переиначила: Ярко-желтым цветом Землю разукрасила.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Лук: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Кто из нас — из овощей,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Всех вкусней и всех важней?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1 ученик: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Бродит в роще листопад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 кустам, по клёнам.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Скоро он заглянет в сад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Золотистым звоном.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Соберём из листьев веер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Яркий и красивый.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Побежит по листьям ветер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Лёгкий и игривый.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Молодцы! А теперь реклама.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rStyle w:val="a4"/>
          <w:iCs/>
          <w:shd w:val="clear" w:color="auto" w:fill="FFFFFF"/>
        </w:rPr>
        <w:t>СЦЕНКА:</w:t>
      </w:r>
      <w:r w:rsidRPr="00850450">
        <w:rPr>
          <w:rStyle w:val="apple-converted-space"/>
          <w:iCs/>
          <w:shd w:val="clear" w:color="auto" w:fill="FFFFFF"/>
        </w:rPr>
        <w:t> </w:t>
      </w:r>
      <w:r w:rsidRPr="00850450">
        <w:rPr>
          <w:iCs/>
          <w:shd w:val="clear" w:color="auto" w:fill="FFFFFF"/>
        </w:rPr>
        <w:t>«Реклама овощей».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1.Для детей, их пап и мам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Устроим мы турнир реклам.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Реклам не простых —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Витаминных, овощных.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2.</w:t>
      </w:r>
      <w:proofErr w:type="gramStart"/>
      <w:r w:rsidRPr="00850450">
        <w:rPr>
          <w:iCs/>
          <w:shd w:val="clear" w:color="auto" w:fill="FFFFFF"/>
        </w:rPr>
        <w:t>Во</w:t>
      </w:r>
      <w:proofErr w:type="gramEnd"/>
      <w:r w:rsidRPr="00850450">
        <w:rPr>
          <w:iCs/>
          <w:shd w:val="clear" w:color="auto" w:fill="FFFFFF"/>
        </w:rPr>
        <w:t xml:space="preserve"> саду ли, в огороде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Фрукты, овощи растут.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Мы сегодня для рекламы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Их собрали в зале тут.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3.Для всего честного люда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Реклама есть к любому блюду.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Слушайте внимательно,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Запоминайте старательно!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ЛУК: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Лук зелёный — объеденье!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Он приправа к блюдам.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Ешьте, дети, лук зелёный: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Он полезен людям.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Витаминов в нём не счесть —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Надо лук зелёный есть!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головки лука тоже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Нам </w:t>
      </w:r>
      <w:proofErr w:type="gramStart"/>
      <w:r w:rsidRPr="00850450">
        <w:rPr>
          <w:iCs/>
          <w:shd w:val="clear" w:color="auto" w:fill="FFFFFF"/>
        </w:rPr>
        <w:t>полезны</w:t>
      </w:r>
      <w:proofErr w:type="gramEnd"/>
      <w:r w:rsidRPr="00850450">
        <w:rPr>
          <w:iCs/>
          <w:shd w:val="clear" w:color="auto" w:fill="FFFFFF"/>
        </w:rPr>
        <w:t xml:space="preserve"> и пригожи!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МОРКОВЬ: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А </w:t>
      </w:r>
      <w:proofErr w:type="spellStart"/>
      <w:r w:rsidRPr="00850450">
        <w:rPr>
          <w:iCs/>
          <w:shd w:val="clear" w:color="auto" w:fill="FFFFFF"/>
        </w:rPr>
        <w:t>морковочка</w:t>
      </w:r>
      <w:proofErr w:type="spellEnd"/>
      <w:r w:rsidRPr="00850450">
        <w:rPr>
          <w:iCs/>
          <w:shd w:val="clear" w:color="auto" w:fill="FFFFFF"/>
        </w:rPr>
        <w:t>-подружка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Дорога и люба.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Ешьте, дети, все морковь,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Очищайте зубы.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ПОМИДОР: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я — толстый помидор,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 xml:space="preserve">Витаминов </w:t>
      </w:r>
      <w:proofErr w:type="gramStart"/>
      <w:r w:rsidRPr="00850450">
        <w:rPr>
          <w:iCs/>
          <w:shd w:val="clear" w:color="auto" w:fill="FFFFFF"/>
        </w:rPr>
        <w:t>полный</w:t>
      </w:r>
      <w:proofErr w:type="gramEnd"/>
      <w:r w:rsidRPr="00850450">
        <w:rPr>
          <w:iCs/>
          <w:shd w:val="clear" w:color="auto" w:fill="FFFFFF"/>
        </w:rPr>
        <w:t>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Очень долго я расту —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Возраст мой преклонный.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Сначала я зелёным был,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Но август — месяц наступил —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Стал краснеть я день за днём,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Чтобы взяли меня в дом.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4.Ешьте, дети, помидоры,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Пейте сок томатный: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Он полезный, витаминный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на вкус приятный.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ОГУРЕЦ: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Превосходный огурец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Лежит на рыхлой грядке.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Ешьте, дети, огурцы,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Будет всё в порядке!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РЕПА: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Наша жёлтенькая репка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Уж засела в землю крепко.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кто репку ту добудет,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Тот здоровым, сильным будет.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КАРТОФЕЛЬ: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Посадили мы картошку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Ещё в мае-месяце.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Выросла она на диво —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И крупна, и так красива!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А картошка — хлеб второй,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lastRenderedPageBreak/>
        <w:t>Это знаем мы с тобой.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Собирай картошку смело,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Не жалей ты сил для дела!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5.Мы представили сегодня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Вам рекламу для борщей.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Для здоровья и для силы</w:t>
      </w:r>
    </w:p>
    <w:p w:rsidR="00657C2B" w:rsidRPr="00850450" w:rsidRDefault="00657C2B" w:rsidP="00657C2B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Ешьте больше …</w:t>
      </w:r>
    </w:p>
    <w:p w:rsidR="00482A7E" w:rsidRPr="00850450" w:rsidRDefault="00482A7E" w:rsidP="00657C2B">
      <w:pPr>
        <w:pStyle w:val="a3"/>
        <w:rPr>
          <w:iCs/>
          <w:shd w:val="clear" w:color="auto" w:fill="FFFFFF"/>
        </w:rPr>
      </w:pPr>
    </w:p>
    <w:p w:rsidR="00482A7E" w:rsidRPr="00850450" w:rsidRDefault="00482A7E" w:rsidP="00482A7E">
      <w:pPr>
        <w:pStyle w:val="a3"/>
        <w:rPr>
          <w:iCs/>
          <w:shd w:val="clear" w:color="auto" w:fill="FFFFFF"/>
        </w:rPr>
      </w:pPr>
      <w:r w:rsidRPr="00850450">
        <w:rPr>
          <w:rStyle w:val="a5"/>
          <w:i w:val="0"/>
          <w:u w:val="single"/>
          <w:shd w:val="clear" w:color="auto" w:fill="FFFFFF"/>
        </w:rPr>
        <w:t>Ведущий</w:t>
      </w:r>
    </w:p>
    <w:p w:rsidR="00482A7E" w:rsidRPr="00850450" w:rsidRDefault="00482A7E" w:rsidP="00482A7E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Здравствуй, Осень, здравствуй, Осень!</w:t>
      </w:r>
    </w:p>
    <w:p w:rsidR="00482A7E" w:rsidRPr="00850450" w:rsidRDefault="00482A7E" w:rsidP="00482A7E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Хорошо, что ты пришла,</w:t>
      </w:r>
    </w:p>
    <w:p w:rsidR="00482A7E" w:rsidRPr="00850450" w:rsidRDefault="00482A7E" w:rsidP="00482A7E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У тебя мы, Осень, спросим</w:t>
      </w:r>
    </w:p>
    <w:p w:rsidR="00482A7E" w:rsidRPr="00850450" w:rsidRDefault="00482A7E" w:rsidP="00482A7E">
      <w:pPr>
        <w:pStyle w:val="a3"/>
        <w:rPr>
          <w:iCs/>
          <w:shd w:val="clear" w:color="auto" w:fill="FFFFFF"/>
        </w:rPr>
      </w:pPr>
      <w:r w:rsidRPr="00850450">
        <w:rPr>
          <w:iCs/>
          <w:shd w:val="clear" w:color="auto" w:fill="FFFFFF"/>
        </w:rPr>
        <w:t>Что в подарок принесла?</w:t>
      </w:r>
    </w:p>
    <w:p w:rsidR="00580676" w:rsidRPr="00850450" w:rsidRDefault="00580676" w:rsidP="00434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0676" w:rsidRPr="00850450" w:rsidSect="00E3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D08"/>
    <w:rsid w:val="00155B1F"/>
    <w:rsid w:val="001E22EC"/>
    <w:rsid w:val="00434D08"/>
    <w:rsid w:val="00482A7E"/>
    <w:rsid w:val="00580676"/>
    <w:rsid w:val="00657C2B"/>
    <w:rsid w:val="006C0EE7"/>
    <w:rsid w:val="007508C2"/>
    <w:rsid w:val="00850450"/>
    <w:rsid w:val="00A014BA"/>
    <w:rsid w:val="00A055DF"/>
    <w:rsid w:val="00B20E3F"/>
    <w:rsid w:val="00C719B2"/>
    <w:rsid w:val="00DF6555"/>
    <w:rsid w:val="00E3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4D08"/>
    <w:rPr>
      <w:b/>
      <w:bCs/>
    </w:rPr>
  </w:style>
  <w:style w:type="character" w:customStyle="1" w:styleId="apple-converted-space">
    <w:name w:val="apple-converted-space"/>
    <w:basedOn w:val="a0"/>
    <w:rsid w:val="00434D08"/>
  </w:style>
  <w:style w:type="character" w:styleId="a5">
    <w:name w:val="Emphasis"/>
    <w:basedOn w:val="a0"/>
    <w:uiPriority w:val="20"/>
    <w:qFormat/>
    <w:rsid w:val="00434D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505D-B287-4184-8F2F-611FF22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Ульяна</cp:lastModifiedBy>
  <cp:revision>12</cp:revision>
  <cp:lastPrinted>2015-10-21T19:26:00Z</cp:lastPrinted>
  <dcterms:created xsi:type="dcterms:W3CDTF">2015-10-20T19:34:00Z</dcterms:created>
  <dcterms:modified xsi:type="dcterms:W3CDTF">2015-11-17T11:06:00Z</dcterms:modified>
</cp:coreProperties>
</file>