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ГБОУ школа № 853 ДОУ № 2</w:t>
      </w:r>
    </w:p>
    <w:p w:rsidR="004F673C" w:rsidRPr="009555C3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на тему:</w:t>
      </w:r>
    </w:p>
    <w:p w:rsidR="004F673C" w:rsidRPr="009555C3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Чебурашка</w:t>
      </w:r>
      <w:proofErr w:type="spellEnd"/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4F673C" w:rsidRPr="009555C3" w:rsidRDefault="004F673C" w:rsidP="004F673C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Провела воспитатель гр.№8</w:t>
      </w:r>
    </w:p>
    <w:p w:rsidR="004F673C" w:rsidRPr="009555C3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Кошечкина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Р. В.</w:t>
      </w:r>
    </w:p>
    <w:p w:rsidR="004F673C" w:rsidRPr="009555C3" w:rsidRDefault="004F673C" w:rsidP="004F673C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673C" w:rsidRDefault="004F673C" w:rsidP="004F67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13.11.2015 год</w:t>
      </w:r>
    </w:p>
    <w:p w:rsidR="004F673C" w:rsidRPr="004F673C" w:rsidRDefault="004F673C" w:rsidP="004F673C">
      <w:pPr>
        <w:pStyle w:val="a4"/>
        <w:ind w:firstLine="70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F673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F673C">
        <w:rPr>
          <w:rFonts w:ascii="Times New Roman" w:hAnsi="Times New Roman" w:cs="Times New Roman"/>
          <w:sz w:val="28"/>
          <w:szCs w:val="28"/>
        </w:rPr>
        <w:t xml:space="preserve">: развивать связную речь в процессе рисования.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6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73C" w:rsidRPr="004F673C" w:rsidRDefault="004F673C" w:rsidP="004F67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Учить детей создавать в рисунке образ любимого сказочного героя: передавать форму тела, головы и другие характерные особенности.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Учить рисовать контур простым карандашом (сильно не нажимать, не обводить линии дважды)</w:t>
      </w:r>
      <w:proofErr w:type="gramStart"/>
      <w:r w:rsidRPr="004F6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73C" w:rsidRPr="004F673C" w:rsidRDefault="004F673C" w:rsidP="004F67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Развивать умение аккуратно закрашивать изображение (не выходя за контур, равномерно, без просветов, накладывая штрихи в одном направлении: сверху вниз, или слева направо, или по косой неотрывным движением руки)</w:t>
      </w:r>
      <w:proofErr w:type="gramStart"/>
      <w:r w:rsidRPr="004F6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описательные рассказы по образцу воспитателя. </w:t>
      </w:r>
    </w:p>
    <w:p w:rsidR="004F673C" w:rsidRPr="004F673C" w:rsidRDefault="004F673C" w:rsidP="004F67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Воспитывать интерес к рисованию </w:t>
      </w:r>
      <w:r>
        <w:rPr>
          <w:rFonts w:ascii="Times New Roman" w:hAnsi="Times New Roman" w:cs="Times New Roman"/>
          <w:sz w:val="28"/>
          <w:szCs w:val="28"/>
        </w:rPr>
        <w:t>красками</w:t>
      </w:r>
      <w:r w:rsidRPr="004F6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73C" w:rsidRPr="004F673C" w:rsidRDefault="004F673C" w:rsidP="004F673C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proofErr w:type="spell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игрушка </w:t>
      </w:r>
      <w:proofErr w:type="spell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4F673C" w:rsidRPr="004F673C" w:rsidRDefault="004F673C" w:rsidP="004F673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F673C" w:rsidRPr="004F673C" w:rsidRDefault="004F673C" w:rsidP="005612A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 w:rsidRPr="004F673C">
        <w:rPr>
          <w:rFonts w:ascii="Times New Roman" w:hAnsi="Times New Roman" w:cs="Times New Roman"/>
          <w:sz w:val="28"/>
          <w:szCs w:val="28"/>
        </w:rPr>
        <w:t xml:space="preserve"> Дети, к нам в группу письмо от крокодила Гены, интересно, что же он нам пишет? (открывает конверт и читает)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«Здравствуйте, мои маленькие друзья! Скоро у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 день рождения. Я нарисовал портрет своего друга, но вредная старуха Шапокляк его утащила. Я не знаю. Что теперь подарить другу на день рождения. Помогите мне, пожалуйста. Крокодил Гена».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 w:rsidRPr="004F673C">
        <w:rPr>
          <w:rFonts w:ascii="Times New Roman" w:hAnsi="Times New Roman" w:cs="Times New Roman"/>
          <w:sz w:val="28"/>
          <w:szCs w:val="28"/>
        </w:rPr>
        <w:t xml:space="preserve"> Ребята, давайте поможем крокодилу</w:t>
      </w:r>
      <w:proofErr w:type="gramStart"/>
      <w:r w:rsidRPr="004F6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7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67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F673C">
        <w:rPr>
          <w:rFonts w:ascii="Times New Roman" w:hAnsi="Times New Roman" w:cs="Times New Roman"/>
          <w:sz w:val="28"/>
          <w:szCs w:val="28"/>
        </w:rPr>
        <w:t xml:space="preserve">авайте) </w:t>
      </w:r>
    </w:p>
    <w:p w:rsidR="004F673C" w:rsidRPr="004F673C" w:rsidRDefault="004F673C" w:rsidP="005612AF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73C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12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612AF">
        <w:rPr>
          <w:rFonts w:ascii="Times New Roman" w:hAnsi="Times New Roman" w:cs="Times New Roman"/>
          <w:b/>
          <w:sz w:val="28"/>
          <w:szCs w:val="28"/>
        </w:rPr>
        <w:t>:</w:t>
      </w:r>
      <w:r w:rsidRPr="004F673C">
        <w:rPr>
          <w:rFonts w:ascii="Times New Roman" w:hAnsi="Times New Roman" w:cs="Times New Roman"/>
          <w:sz w:val="28"/>
          <w:szCs w:val="28"/>
        </w:rPr>
        <w:t xml:space="preserve"> У меня есть фотография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, нужно хорошо ее рассмотреть.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Скажите, какого цвета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Из каких частей состоит тело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Какой формы и величины эти части?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12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612AF">
        <w:rPr>
          <w:rFonts w:ascii="Times New Roman" w:hAnsi="Times New Roman" w:cs="Times New Roman"/>
          <w:b/>
          <w:sz w:val="28"/>
          <w:szCs w:val="28"/>
        </w:rPr>
        <w:t>:</w:t>
      </w:r>
      <w:r w:rsidRPr="004F673C">
        <w:rPr>
          <w:rFonts w:ascii="Times New Roman" w:hAnsi="Times New Roman" w:cs="Times New Roman"/>
          <w:sz w:val="28"/>
          <w:szCs w:val="28"/>
        </w:rPr>
        <w:t xml:space="preserve"> Все вы хорошо знаете и любите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, пусть каждый из вас нарисует его портрет: сначала надо нарисовать простым карандашом контур, а потом закрашивать, не забывайте, что простым карандашом надо рисовать легко, не нажимая и не обводя линии по нескольку раз.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12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612AF">
        <w:rPr>
          <w:rFonts w:ascii="Times New Roman" w:hAnsi="Times New Roman" w:cs="Times New Roman"/>
          <w:b/>
          <w:sz w:val="28"/>
          <w:szCs w:val="28"/>
        </w:rPr>
        <w:t>:</w:t>
      </w:r>
      <w:r w:rsidRPr="004F673C">
        <w:rPr>
          <w:rFonts w:ascii="Times New Roman" w:hAnsi="Times New Roman" w:cs="Times New Roman"/>
          <w:sz w:val="28"/>
          <w:szCs w:val="28"/>
        </w:rPr>
        <w:t xml:space="preserve"> Перед тем как начать рисовать, давайте отдохнем.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Вот мы руки развели,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Словно удивились.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И друг другу до земли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В пояс поклонились!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Наклонились, выпрямились,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Наклонились, выпрямились.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Ниже, ниже, не ленись,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lastRenderedPageBreak/>
        <w:t xml:space="preserve">Поклонись и улыбнусь.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 w:rsidRPr="004F673C">
        <w:rPr>
          <w:rFonts w:ascii="Times New Roman" w:hAnsi="Times New Roman" w:cs="Times New Roman"/>
          <w:sz w:val="28"/>
          <w:szCs w:val="28"/>
        </w:rPr>
        <w:t xml:space="preserve"> Отдохнули. Пора приниматься за дело, крокодил Гена ждет от нас портреты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 w:rsidRPr="004F673C">
        <w:rPr>
          <w:rFonts w:ascii="Times New Roman" w:hAnsi="Times New Roman" w:cs="Times New Roman"/>
          <w:sz w:val="28"/>
          <w:szCs w:val="28"/>
        </w:rPr>
        <w:t xml:space="preserve"> Какие замечательные портреты у вас получились, крокодилу Гене и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 они очень понравятся.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Я тоже нарисовала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. (показывает рисунок)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Посмотрите, это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. Он невысокого роста. Его шерстка коричневого цвета. У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 большая круглая голова, большие полукруглые уши, небольшое овальное туловище и короткие лапки. У него добрые глаза и веселая улыбка. Мне очень нравится этот сказочный герой, потому что он добрый и веселый.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Может быть, кто-то хочет рассказать о своем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673C" w:rsidRP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>(Дети составляют рассказ по образцу воспитателя)</w:t>
      </w:r>
      <w:proofErr w:type="gramStart"/>
      <w:r w:rsidRPr="004F6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73C" w:rsidRDefault="004F673C" w:rsidP="004F673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F673C">
        <w:rPr>
          <w:rFonts w:ascii="Times New Roman" w:hAnsi="Times New Roman" w:cs="Times New Roman"/>
          <w:sz w:val="28"/>
          <w:szCs w:val="28"/>
        </w:rPr>
        <w:t xml:space="preserve">Выслушиваем рассказы 3-4 детей.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Крокодил Гена оставил для вас записку с загадками.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отгадать из каких мультфильмов эти герои.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гармошке он играет,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весело поет.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не унывая,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слушать весь народ.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вам пообещает,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раз в году для вас сыграет.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(Крокодил Гена)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Длинный нос, лукавый взгляд,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любит всех ребят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Карабаса не боится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 он с ним сразиться (Буратино)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Вот забавный человечек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спине его мотор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живет под самый крышей, </w:t>
      </w:r>
      <w:proofErr w:type="gramEnd"/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кушать вкусный торт.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детям прилетает,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гостях всех объедает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Медвежонок любит мед,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песенку поет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Пчелы слышат – не поймут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так распелся тут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Пух)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Он за зайцем бегает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много лет,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поймать не может,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теряет след.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бегать вам без толку,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Скажем мы, ребята, (волку)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Старушка 300 лет живет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пруду с зеленой тиною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вам песню пропоет </w:t>
      </w:r>
    </w:p>
    <w:p w:rsidR="005612AF" w:rsidRPr="004F673C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дружбу с </w:t>
      </w:r>
      <w:proofErr w:type="spellStart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Буратиною</w:t>
      </w:r>
      <w:proofErr w:type="spellEnd"/>
      <w:r w:rsidRPr="004F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2AF" w:rsidRPr="005612AF" w:rsidRDefault="005612AF" w:rsidP="005612AF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(Черепаха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F673C" w:rsidRPr="005612AF" w:rsidRDefault="004F673C" w:rsidP="005612AF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2AF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4F673C" w:rsidRPr="004F673C" w:rsidRDefault="004F673C" w:rsidP="005612A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AF">
        <w:rPr>
          <w:rFonts w:ascii="Times New Roman" w:hAnsi="Times New Roman" w:cs="Times New Roman"/>
          <w:b/>
          <w:sz w:val="28"/>
          <w:szCs w:val="28"/>
        </w:rPr>
        <w:t>В:</w:t>
      </w:r>
      <w:r w:rsidRPr="004F673C">
        <w:rPr>
          <w:rFonts w:ascii="Times New Roman" w:hAnsi="Times New Roman" w:cs="Times New Roman"/>
          <w:sz w:val="28"/>
          <w:szCs w:val="28"/>
        </w:rPr>
        <w:t xml:space="preserve"> Ребята, какие вы молодцы! </w:t>
      </w:r>
      <w:r w:rsidR="005612AF">
        <w:rPr>
          <w:rFonts w:ascii="Times New Roman" w:hAnsi="Times New Roman" w:cs="Times New Roman"/>
          <w:sz w:val="28"/>
          <w:szCs w:val="28"/>
        </w:rPr>
        <w:t xml:space="preserve">Как вы быстро отгадываете загадки! А как красиво рисуете! </w:t>
      </w:r>
      <w:r w:rsidRPr="004F673C">
        <w:rPr>
          <w:rFonts w:ascii="Times New Roman" w:hAnsi="Times New Roman" w:cs="Times New Roman"/>
          <w:sz w:val="28"/>
          <w:szCs w:val="28"/>
        </w:rPr>
        <w:t xml:space="preserve">У вас получились замечательные портреты и интересные рассказы. Все ваши работы мы отправим крокодилу Гене. </w:t>
      </w:r>
      <w:proofErr w:type="spellStart"/>
      <w:r w:rsidRPr="004F673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F673C">
        <w:rPr>
          <w:rFonts w:ascii="Times New Roman" w:hAnsi="Times New Roman" w:cs="Times New Roman"/>
          <w:sz w:val="28"/>
          <w:szCs w:val="28"/>
        </w:rPr>
        <w:t xml:space="preserve"> будет рад такому подарку. </w:t>
      </w:r>
    </w:p>
    <w:p w:rsidR="004F673C" w:rsidRPr="004F673C" w:rsidRDefault="004F673C" w:rsidP="004F673C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673C" w:rsidRPr="004F673C" w:rsidSect="00D5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C2A"/>
    <w:multiLevelType w:val="hybridMultilevel"/>
    <w:tmpl w:val="556A5AA2"/>
    <w:lvl w:ilvl="0" w:tplc="DB920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3C"/>
    <w:rsid w:val="004F673C"/>
    <w:rsid w:val="005612AF"/>
    <w:rsid w:val="007B6D3A"/>
    <w:rsid w:val="00D5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AC"/>
  </w:style>
  <w:style w:type="paragraph" w:styleId="1">
    <w:name w:val="heading 1"/>
    <w:basedOn w:val="a"/>
    <w:link w:val="10"/>
    <w:uiPriority w:val="9"/>
    <w:qFormat/>
    <w:rsid w:val="004F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6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565</Words>
  <Characters>3357</Characters>
  <Application>Microsoft Office Word</Application>
  <DocSecurity>0</DocSecurity>
  <Lines>69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Ирэн</cp:lastModifiedBy>
  <cp:revision>1</cp:revision>
  <dcterms:created xsi:type="dcterms:W3CDTF">2015-11-16T11:12:00Z</dcterms:created>
  <dcterms:modified xsi:type="dcterms:W3CDTF">2015-11-16T11:28:00Z</dcterms:modified>
</cp:coreProperties>
</file>