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7B" w:rsidRPr="009555C3" w:rsidRDefault="00AB767B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B767B" w:rsidRPr="009555C3" w:rsidRDefault="00AB767B" w:rsidP="009555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AB767B" w:rsidRPr="009555C3" w:rsidRDefault="00AB767B" w:rsidP="009555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ГБОУ школа № 853 ДОУ № 2</w:t>
      </w:r>
    </w:p>
    <w:p w:rsidR="00AB767B" w:rsidRPr="009555C3" w:rsidRDefault="00AB767B" w:rsidP="009555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Конспект занятия на тему:</w:t>
      </w:r>
    </w:p>
    <w:p w:rsidR="00AB767B" w:rsidRPr="009555C3" w:rsidRDefault="00AB767B" w:rsidP="009555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«Куклы из бросового материала»</w:t>
      </w:r>
    </w:p>
    <w:p w:rsidR="00AB767B" w:rsidRPr="009555C3" w:rsidRDefault="00AB767B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B767B" w:rsidRPr="009555C3" w:rsidRDefault="00AB767B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B767B" w:rsidRPr="009555C3" w:rsidRDefault="00AB767B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B767B" w:rsidRPr="009555C3" w:rsidRDefault="00AB767B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38C2" w:rsidRDefault="008938C2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55C3" w:rsidRDefault="009555C3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55C3" w:rsidRDefault="009555C3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55C3" w:rsidRPr="009555C3" w:rsidRDefault="009555C3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38C2" w:rsidRPr="009555C3" w:rsidRDefault="008938C2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AB767B" w:rsidRPr="009555C3" w:rsidRDefault="00AB767B" w:rsidP="009555C3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Провела воспитатель гр.№4</w:t>
      </w:r>
    </w:p>
    <w:p w:rsidR="00AB767B" w:rsidRPr="009555C3" w:rsidRDefault="009555C3" w:rsidP="009555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 xml:space="preserve">      </w:t>
      </w:r>
      <w:r w:rsidR="00AB767B" w:rsidRPr="009555C3"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  <w:t>Гордеева Е.С.</w:t>
      </w:r>
    </w:p>
    <w:p w:rsidR="008938C2" w:rsidRPr="009555C3" w:rsidRDefault="008938C2" w:rsidP="009555C3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9137C" w:rsidRPr="009555C3" w:rsidRDefault="009555C3" w:rsidP="009555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11.11.2015 год</w:t>
      </w:r>
    </w:p>
    <w:p w:rsidR="002E325B" w:rsidRPr="009555C3" w:rsidRDefault="002E325B" w:rsidP="009555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Непосредственно образовательная деятельность по изготовлению куклы из бросового материала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 (конструирование)</w:t>
      </w:r>
    </w:p>
    <w:p w:rsidR="00AB767B" w:rsidRPr="009555C3" w:rsidRDefault="00AB767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со способами изготовления кукол из бросовых материалов, развивать мелкую моторику рук, эстетический вкус, воспитывать бережное отношение к продуктам своего и чужого мастерства.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325B" w:rsidRPr="009555C3" w:rsidRDefault="002E325B" w:rsidP="009555C3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научить детей делать «куклу» из бросового материала; упражнять дете</w:t>
      </w:r>
      <w:r w:rsidR="00AB767B"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складывании кусочков ткани </w:t>
      </w:r>
      <w:proofErr w:type="gramStart"/>
      <w:r w:rsidR="00AB767B"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B767B"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салфеток), </w:t>
      </w: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завязывании узелков. Продолжать учить создавать выразительный образ, дополняя изображение деталями. Формировать у детей умение планировать этапы выполнения работы.</w:t>
      </w:r>
    </w:p>
    <w:p w:rsidR="002E325B" w:rsidRPr="009555C3" w:rsidRDefault="002E325B" w:rsidP="009555C3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развивать общую моторную координацию и мелкую моторику, развивать творческие способности.</w:t>
      </w:r>
    </w:p>
    <w:p w:rsidR="002E325B" w:rsidRPr="009555C3" w:rsidRDefault="002E325B" w:rsidP="009555C3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воспитывать у детей интерес к народному творчеству, приобщая их к созданию предметов быта; ценностного отношения к собственному труду и его результатам.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детьми о куклах, рассматривание иллюстраций, чтение художественной и познавательной литературы, заучивание стихотворений наизусть, загадки, дидактические игры: «Одень куклу», «Узнай по описанию», рисование по трафаретам, шаблонам, подбор и рассматривание</w:t>
      </w:r>
      <w:r w:rsidR="00AB767B"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игрушек; подбор иллюстраций, картинок с изображением различных народных игрушек, кукол, изготовление воспитателем вместе с детьми «деталей» д</w:t>
      </w:r>
      <w:r w:rsidR="00AB767B"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конструирования (руки-салфетки, головной убор - лоскуты ткани</w:t>
      </w: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занятий:</w:t>
      </w:r>
    </w:p>
    <w:p w:rsidR="002E325B" w:rsidRPr="009555C3" w:rsidRDefault="00AB767B" w:rsidP="009555C3">
      <w:pPr>
        <w:pStyle w:val="a4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салфетки </w:t>
      </w:r>
      <w:r w:rsidR="00A6282C"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цветов</w:t>
      </w:r>
      <w:r w:rsidR="00A6282C"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25B" w:rsidRPr="009555C3" w:rsidRDefault="008938C2" w:rsidP="009555C3">
      <w:pPr>
        <w:pStyle w:val="a4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лоскуты цветной ткани 15/15 см для «косынки»</w:t>
      </w:r>
    </w:p>
    <w:p w:rsidR="002E325B" w:rsidRPr="009555C3" w:rsidRDefault="00A6282C" w:rsidP="009555C3">
      <w:pPr>
        <w:pStyle w:val="a4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ватные шарики - </w:t>
      </w:r>
      <w:r w:rsidR="002E325B"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головы куклы;</w:t>
      </w:r>
    </w:p>
    <w:p w:rsidR="002E325B" w:rsidRPr="009555C3" w:rsidRDefault="008938C2" w:rsidP="009555C3">
      <w:pPr>
        <w:pStyle w:val="a4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 w:rsidR="002E325B"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25B" w:rsidRPr="009555C3" w:rsidRDefault="008938C2" w:rsidP="009555C3">
      <w:pPr>
        <w:pStyle w:val="a4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фломастеры;</w:t>
      </w:r>
    </w:p>
    <w:p w:rsidR="00A6282C" w:rsidRPr="009555C3" w:rsidRDefault="00A6282C" w:rsidP="009555C3">
      <w:pPr>
        <w:pStyle w:val="a4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нити мулине;</w:t>
      </w:r>
    </w:p>
    <w:p w:rsidR="00A6282C" w:rsidRPr="009555C3" w:rsidRDefault="00A6282C" w:rsidP="009555C3">
      <w:pPr>
        <w:pStyle w:val="a4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для подставки.</w:t>
      </w:r>
    </w:p>
    <w:p w:rsidR="008938C2" w:rsidRDefault="008938C2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C3" w:rsidRPr="009555C3" w:rsidRDefault="009555C3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 w:rsidR="009555C3"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Приветствие.</w:t>
      </w:r>
    </w:p>
    <w:p w:rsidR="002E325B" w:rsidRPr="009555C3" w:rsidRDefault="009555C3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2E325B" w:rsidRPr="0095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тихотворение: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гости дорогие!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удалые!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 нас особенный.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 нас значительный.</w:t>
      </w:r>
    </w:p>
    <w:p w:rsidR="002E325B" w:rsidRPr="009555C3" w:rsidRDefault="00694C81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Сергеевна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его тематическим! »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«Верно, ребята говорите. Поэтому у нас так много гостей, посмотрите! Гостям принято дарить подарки. Что мы можем им подарить?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«Давайте подарим им добрые слова? (здоровья, удачи, хорошего настроения, щедрости души, душевного тепла, доброго дня, искренних улыбок и т. д.) »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«Ребята, как вы уже сказали день сегодня не простой. Будем сегодня мы играть, что-то новое узнавать.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сейчас мы будем говорить,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будем мастерить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узнаете, отгадав загадку.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Загадка: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«Волосы льняные,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голубые,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обуты ножки,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синие сапожки,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красавице пальто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 кто? »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мольберт и показывает, что на нём изображено.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«Правильно, это кукла. Ребята, но куклы бывают разные, одни сделанные из глины, другие из соломы. А в далёком </w:t>
      </w:r>
      <w:proofErr w:type="spellStart"/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далёком</w:t>
      </w:r>
      <w:proofErr w:type="spellEnd"/>
      <w:proofErr w:type="gramEnd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прошлом были куклы, которых делали своими руками. Но и сегодня не пропал к изготовлению изделий быта своими руками. Это и посуда, и расписные доски, вязаные салфетки, но больше всего мастерам нравилось, и нравиться создавать для своих детей игрушки - куклы. С этими куклами дети не только играли, но они ещё служили как обереги, то есть оберегали дома и приносили всем радость.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вот и я предлагаю сегодня всем вам сделать домой «Кукол», которые будут приносить удачу, успех и радость в ваши дома.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умели не только хорошо трудиться, но и веселиться. Мы знаем много весёлых игр, одна игра «Ручеёк». Давайте покажем её нашим гостям».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Динамическая пауза «Ручеёк» под песню «Кострома».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поиграли, а теперь пора мастерить. Проходите в нашу «Горницу». Присаживайтесь на стульчики, спинки ровные. Скажите, пожалуйста, что у вас лежит на столе? (ложки, тряпочки, нитки). Всё правильно. Все эти предметы можно назвать, одним словом. Каким? Правильно бросовый материал, Таня, повтори, как называется этот материал?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Этот бросовый материал поможет нам сделать такую замечательную куклу. (Показывает куклу готовую, та, что попроще)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работы: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Берём ложку и кусочек ткани. 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Одеваем ткань</w:t>
      </w:r>
      <w:proofErr w:type="gramEnd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ложку вот так.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Берём косичку, это будут руки у куклы. Её нужно вложить во внутрь ткани 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ложки. И чтобы закрепить нужно, завязать пояс на один узел, вот так.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Повернём ложку там, где приклеен скотч. Это задняя часть головы, здесь мы приклеим волосы. Для этого сначала нужно снять верхнюю часть скотча. И приклеиваем туда комочек ваты, вот и получились волосы. Кто хочет делать мальчика берёт вату, а кто захочет сделать девочку 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берёт готовую косичку и прикрепляем</w:t>
      </w:r>
      <w:proofErr w:type="gramEnd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сверху на ложку заколкой «</w:t>
      </w:r>
      <w:proofErr w:type="spell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крабиком</w:t>
      </w:r>
      <w:proofErr w:type="spellEnd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Осталось нам сделать лицо. Для этого вам нужно взять детали для лица: глаза и рот, здесь необходимо снять защитный слой и прикрепить к ложке. А брови, зрачки и нос нарисуйте фломастером.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приступить к работе нужно подготовить наши пальчики.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живёшь? »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 живёшь?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так! (показать большой палец)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плывёшь?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так! (двумя руками плыть)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Вдаль глядишь?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так! (рука около лица)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-Машешь вслед?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так! (помахать рукой)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спишь?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так! (две ладоши у щеки)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шалишь?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так! (Щёки надули и руками лопнули)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закрепить последовательность. С чего мы начнём делать нашу куклу? Потом что делаем? А затем что делаем?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хотим, чтобы у нашей куклы были длинные волосы, что мы должны сделать? Что в последнюю очередь, мы сделаем?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Мастерицы, когда 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</w:t>
      </w:r>
      <w:proofErr w:type="gramEnd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 слушать музыку, вот и для нас чтобы работалось веселее, будет играть музыка. 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приступаем к работе!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детей. Индивидуальная помощь. Звучит спокойная музыка. Дети самостоятельно конструируют куклу.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часть: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конструирования дети составляют коллективную композицию, помещая свои работы на подставку.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поставим наших красавиц в хоровод и посмотрим, что же у нас сегодня получилось.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делали в нашей Горнице?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нового узнали?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какая кукла вам понравилась больше всего? Почему?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-«Пчёлки мои, вы все сегодня большие молодцы!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поиграли – о куклах разных вы узнали. В горнице побывали – кукол собственных создавали, гостям показали!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(Встали и подошли к воспитателю)</w:t>
      </w:r>
      <w:proofErr w:type="gramStart"/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пора с гостями прощаться! А нам в группу возвращаться!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свиданья, гости дорогие!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гости удалые!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будем рады вам всегда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Удачи, здоровья Вам и добра!</w:t>
      </w:r>
    </w:p>
    <w:p w:rsidR="002E325B" w:rsidRPr="009555C3" w:rsidRDefault="002E325B" w:rsidP="009555C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спасибо. Нам было очень приятно показать, то, что мы умеем. До свидания!</w:t>
      </w:r>
    </w:p>
    <w:p w:rsidR="00FB2A41" w:rsidRPr="009555C3" w:rsidRDefault="00FB2A41" w:rsidP="009555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A41" w:rsidRPr="009555C3" w:rsidSect="00FB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E4C"/>
    <w:multiLevelType w:val="hybridMultilevel"/>
    <w:tmpl w:val="F0B01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3313A"/>
    <w:multiLevelType w:val="hybridMultilevel"/>
    <w:tmpl w:val="CB06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5B"/>
    <w:rsid w:val="0009137C"/>
    <w:rsid w:val="00112CA7"/>
    <w:rsid w:val="00122C54"/>
    <w:rsid w:val="002E325B"/>
    <w:rsid w:val="003E55EE"/>
    <w:rsid w:val="00577B82"/>
    <w:rsid w:val="00687B8D"/>
    <w:rsid w:val="00694C81"/>
    <w:rsid w:val="008938C2"/>
    <w:rsid w:val="009555C3"/>
    <w:rsid w:val="009E55FB"/>
    <w:rsid w:val="00A6282C"/>
    <w:rsid w:val="00AB767B"/>
    <w:rsid w:val="00BA27C4"/>
    <w:rsid w:val="00D95085"/>
    <w:rsid w:val="00DF6BBB"/>
    <w:rsid w:val="00FB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41"/>
  </w:style>
  <w:style w:type="paragraph" w:styleId="1">
    <w:name w:val="heading 1"/>
    <w:basedOn w:val="a"/>
    <w:link w:val="10"/>
    <w:uiPriority w:val="9"/>
    <w:qFormat/>
    <w:rsid w:val="002E3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921</Words>
  <Characters>5465</Characters>
  <Application>Microsoft Office Word</Application>
  <DocSecurity>0</DocSecurity>
  <Lines>113</Lines>
  <Paragraphs>35</Paragraphs>
  <ScaleCrop>false</ScaleCrop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Гордеевых Семья</dc:creator>
  <cp:keywords/>
  <dc:description/>
  <cp:lastModifiedBy>Ирэн</cp:lastModifiedBy>
  <cp:revision>13</cp:revision>
  <dcterms:created xsi:type="dcterms:W3CDTF">2015-11-12T09:02:00Z</dcterms:created>
  <dcterms:modified xsi:type="dcterms:W3CDTF">2015-11-16T11:05:00Z</dcterms:modified>
</cp:coreProperties>
</file>