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678" w:rsidRDefault="003C659F" w:rsidP="007A66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99E">
        <w:rPr>
          <w:rFonts w:ascii="Times New Roman" w:hAnsi="Times New Roman" w:cs="Times New Roman"/>
          <w:b/>
          <w:sz w:val="28"/>
          <w:szCs w:val="28"/>
        </w:rPr>
        <w:t>План у</w:t>
      </w:r>
      <w:r w:rsidR="00A32EC2" w:rsidRPr="0072699E">
        <w:rPr>
          <w:rFonts w:ascii="Times New Roman" w:hAnsi="Times New Roman" w:cs="Times New Roman"/>
          <w:b/>
          <w:sz w:val="28"/>
          <w:szCs w:val="28"/>
        </w:rPr>
        <w:t>рок</w:t>
      </w:r>
      <w:r w:rsidRPr="0072699E">
        <w:rPr>
          <w:rFonts w:ascii="Times New Roman" w:hAnsi="Times New Roman" w:cs="Times New Roman"/>
          <w:b/>
          <w:sz w:val="28"/>
          <w:szCs w:val="28"/>
        </w:rPr>
        <w:t>а</w:t>
      </w:r>
    </w:p>
    <w:p w:rsidR="007A6678" w:rsidRDefault="003C659F" w:rsidP="007A6678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269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развития устной речи </w:t>
      </w:r>
    </w:p>
    <w:p w:rsidR="007A6678" w:rsidRDefault="003C659F" w:rsidP="007A6678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269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на основе изучения предметов и явлений окружающей действительности </w:t>
      </w:r>
    </w:p>
    <w:p w:rsidR="007A6678" w:rsidRDefault="00A32EC2" w:rsidP="007A66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99E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36057D">
        <w:rPr>
          <w:rFonts w:ascii="Times New Roman" w:hAnsi="Times New Roman" w:cs="Times New Roman"/>
          <w:b/>
          <w:sz w:val="28"/>
          <w:szCs w:val="28"/>
        </w:rPr>
        <w:t>1 «В» и в 3 «В» классах</w:t>
      </w:r>
      <w:r w:rsidR="007A6678">
        <w:rPr>
          <w:rFonts w:ascii="Times New Roman" w:hAnsi="Times New Roman" w:cs="Times New Roman"/>
          <w:b/>
          <w:sz w:val="28"/>
          <w:szCs w:val="28"/>
        </w:rPr>
        <w:t>,</w:t>
      </w:r>
    </w:p>
    <w:p w:rsidR="00BC4DEB" w:rsidRPr="007A6678" w:rsidRDefault="007A6678" w:rsidP="007A66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по специальной (коррекционной) программе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b/>
          <w:sz w:val="28"/>
          <w:szCs w:val="28"/>
        </w:rPr>
        <w:t xml:space="preserve"> вида</w:t>
      </w:r>
    </w:p>
    <w:tbl>
      <w:tblPr>
        <w:tblStyle w:val="a3"/>
        <w:tblW w:w="0" w:type="auto"/>
        <w:jc w:val="center"/>
        <w:tblLook w:val="04A0"/>
      </w:tblPr>
      <w:tblGrid>
        <w:gridCol w:w="4785"/>
        <w:gridCol w:w="4786"/>
      </w:tblGrid>
      <w:tr w:rsidR="00A32EC2" w:rsidRPr="00A32EC2" w:rsidTr="0072699E">
        <w:trPr>
          <w:jc w:val="center"/>
        </w:trPr>
        <w:tc>
          <w:tcPr>
            <w:tcW w:w="4785" w:type="dxa"/>
          </w:tcPr>
          <w:p w:rsidR="00A32EC2" w:rsidRPr="0072699E" w:rsidRDefault="00A32EC2" w:rsidP="0072699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99E">
              <w:rPr>
                <w:rFonts w:ascii="Times New Roman" w:hAnsi="Times New Roman" w:cs="Times New Roman"/>
                <w:b/>
                <w:sz w:val="28"/>
                <w:szCs w:val="28"/>
              </w:rPr>
              <w:t>1 класс</w:t>
            </w:r>
          </w:p>
        </w:tc>
        <w:tc>
          <w:tcPr>
            <w:tcW w:w="4786" w:type="dxa"/>
          </w:tcPr>
          <w:p w:rsidR="00A32EC2" w:rsidRPr="0072699E" w:rsidRDefault="00A32EC2" w:rsidP="0072699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99E">
              <w:rPr>
                <w:rFonts w:ascii="Times New Roman" w:hAnsi="Times New Roman" w:cs="Times New Roman"/>
                <w:b/>
                <w:sz w:val="28"/>
                <w:szCs w:val="28"/>
              </w:rPr>
              <w:t>3 класс</w:t>
            </w:r>
          </w:p>
        </w:tc>
      </w:tr>
      <w:tr w:rsidR="00A32EC2" w:rsidRPr="00A32EC2" w:rsidTr="0072699E">
        <w:trPr>
          <w:jc w:val="center"/>
        </w:trPr>
        <w:tc>
          <w:tcPr>
            <w:tcW w:w="4785" w:type="dxa"/>
          </w:tcPr>
          <w:p w:rsidR="00A32EC2" w:rsidRPr="00A32EC2" w:rsidRDefault="00A32EC2" w:rsidP="00A32EC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699E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A32E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99E">
              <w:rPr>
                <w:rFonts w:ascii="Times New Roman" w:hAnsi="Times New Roman" w:cs="Times New Roman"/>
                <w:sz w:val="24"/>
                <w:szCs w:val="24"/>
              </w:rPr>
              <w:t>Комнатные растения. Уход за комнатными растениями</w:t>
            </w:r>
          </w:p>
        </w:tc>
        <w:tc>
          <w:tcPr>
            <w:tcW w:w="4786" w:type="dxa"/>
          </w:tcPr>
          <w:p w:rsidR="00A32EC2" w:rsidRPr="0072699E" w:rsidRDefault="00A32EC2" w:rsidP="00A32EC2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99E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A32E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72699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Растения на клумбах.</w:t>
            </w:r>
            <w:r w:rsidRPr="007269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32EC2" w:rsidRPr="00A32EC2" w:rsidRDefault="00A32EC2" w:rsidP="00A32EC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2EC2" w:rsidRPr="00A32EC2" w:rsidTr="0072699E">
        <w:trPr>
          <w:jc w:val="center"/>
        </w:trPr>
        <w:tc>
          <w:tcPr>
            <w:tcW w:w="4785" w:type="dxa"/>
          </w:tcPr>
          <w:p w:rsidR="00A32EC2" w:rsidRPr="00A32EC2" w:rsidRDefault="00A32EC2" w:rsidP="00A32EC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699E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72699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3C659F" w:rsidRPr="0072699E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знания, полученные на предыдущем уроке, о частях растения. Познакомить </w:t>
            </w:r>
            <w:proofErr w:type="gramStart"/>
            <w:r w:rsidR="003C659F" w:rsidRPr="0072699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3C659F" w:rsidRPr="0072699E">
              <w:rPr>
                <w:rFonts w:ascii="Times New Roman" w:hAnsi="Times New Roman" w:cs="Times New Roman"/>
                <w:sz w:val="24"/>
                <w:szCs w:val="24"/>
              </w:rPr>
              <w:t xml:space="preserve"> с правилами по уходу за комнатными растениями.</w:t>
            </w:r>
          </w:p>
        </w:tc>
        <w:tc>
          <w:tcPr>
            <w:tcW w:w="4786" w:type="dxa"/>
          </w:tcPr>
          <w:p w:rsidR="00A32EC2" w:rsidRPr="00A32EC2" w:rsidRDefault="00A32EC2" w:rsidP="00A32EC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699E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A32E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6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659F" w:rsidRPr="0072699E">
              <w:rPr>
                <w:rFonts w:ascii="Times New Roman" w:hAnsi="Times New Roman" w:cs="Times New Roman"/>
                <w:sz w:val="24"/>
                <w:szCs w:val="24"/>
              </w:rPr>
              <w:t>Познакомить обучающихся с понятием «клумба», с растениями, высаживаемыми на клумбах, с правилами ухода за ними.</w:t>
            </w:r>
          </w:p>
        </w:tc>
      </w:tr>
      <w:tr w:rsidR="00A32EC2" w:rsidRPr="00A32EC2" w:rsidTr="0072699E">
        <w:trPr>
          <w:jc w:val="center"/>
        </w:trPr>
        <w:tc>
          <w:tcPr>
            <w:tcW w:w="4785" w:type="dxa"/>
          </w:tcPr>
          <w:p w:rsidR="00A32EC2" w:rsidRPr="0072699E" w:rsidRDefault="00A32EC2" w:rsidP="002F191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99E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3C659F" w:rsidRPr="003C659F" w:rsidRDefault="003C659F" w:rsidP="002F1912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3C659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Образовательная.</w:t>
            </w:r>
          </w:p>
          <w:p w:rsidR="003C659F" w:rsidRPr="002F1912" w:rsidRDefault="003C659F" w:rsidP="003C659F">
            <w:pPr>
              <w:spacing w:line="276" w:lineRule="auto"/>
              <w:jc w:val="both"/>
              <w:rPr>
                <w:rStyle w:val="a5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72699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32EC2" w:rsidRPr="0072699E">
              <w:rPr>
                <w:rFonts w:ascii="Times New Roman" w:hAnsi="Times New Roman" w:cs="Times New Roman"/>
                <w:sz w:val="24"/>
                <w:szCs w:val="24"/>
              </w:rPr>
              <w:t xml:space="preserve">чить составлять </w:t>
            </w:r>
            <w:r w:rsidRPr="0072699E">
              <w:rPr>
                <w:rFonts w:ascii="Times New Roman" w:hAnsi="Times New Roman" w:cs="Times New Roman"/>
                <w:sz w:val="24"/>
                <w:szCs w:val="24"/>
              </w:rPr>
              <w:t>повествования с использованием местоименной связи по демонстрируемым действиям;</w:t>
            </w:r>
            <w:r w:rsidRPr="0072699E">
              <w:rPr>
                <w:rStyle w:val="a5"/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образовывать существительные с уменьшительно-</w:t>
            </w:r>
            <w:r w:rsidRPr="0072699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br/>
            </w:r>
            <w:r w:rsidRPr="0072699E">
              <w:rPr>
                <w:rStyle w:val="a5"/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ласкательными суффиксами</w:t>
            </w:r>
            <w:r w:rsidRPr="002F1912">
              <w:rPr>
                <w:rStyle w:val="a5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.</w:t>
            </w:r>
          </w:p>
          <w:p w:rsidR="00A32EC2" w:rsidRDefault="00A32EC2" w:rsidP="002F191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659F" w:rsidRPr="003C659F" w:rsidRDefault="003C659F" w:rsidP="002F1912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3C659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Развивающая.</w:t>
            </w:r>
          </w:p>
          <w:p w:rsidR="00A32EC2" w:rsidRPr="0072699E" w:rsidRDefault="003C659F" w:rsidP="002F1912">
            <w:pPr>
              <w:spacing w:line="276" w:lineRule="auto"/>
              <w:rPr>
                <w:rStyle w:val="a5"/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2699E">
              <w:rPr>
                <w:rStyle w:val="a5"/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Развивать связную речь</w:t>
            </w:r>
            <w:r w:rsidR="00A32EC2" w:rsidRPr="0072699E">
              <w:rPr>
                <w:rStyle w:val="a5"/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.</w:t>
            </w:r>
          </w:p>
          <w:p w:rsidR="002F1912" w:rsidRPr="0072699E" w:rsidRDefault="003C659F" w:rsidP="002F1912">
            <w:pPr>
              <w:spacing w:line="276" w:lineRule="auto"/>
              <w:rPr>
                <w:rStyle w:val="a5"/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2699E">
              <w:rPr>
                <w:rStyle w:val="a5"/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Развивать мелкую моторику через занятие с пластилином.</w:t>
            </w:r>
          </w:p>
          <w:p w:rsidR="0072699E" w:rsidRDefault="0072699E" w:rsidP="002F1912">
            <w:pPr>
              <w:spacing w:line="276" w:lineRule="auto"/>
              <w:rPr>
                <w:rStyle w:val="a5"/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</w:p>
          <w:p w:rsidR="003C659F" w:rsidRPr="003C659F" w:rsidRDefault="003C659F" w:rsidP="002F191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3C659F">
              <w:rPr>
                <w:rStyle w:val="a5"/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Воспитательная.</w:t>
            </w:r>
          </w:p>
          <w:p w:rsidR="00A32EC2" w:rsidRPr="0072699E" w:rsidRDefault="003C659F" w:rsidP="002F191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269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r w:rsidRPr="00360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proofErr w:type="spellEnd"/>
            <w:r w:rsidRPr="00360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60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</w:t>
            </w:r>
            <w:proofErr w:type="spellEnd"/>
            <w:proofErr w:type="gramEnd"/>
            <w:r w:rsidRPr="00360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269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мотивацию к учению, потребность</w:t>
            </w:r>
            <w:r w:rsidR="00A32EC2" w:rsidRPr="007269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общению.</w:t>
            </w:r>
          </w:p>
          <w:p w:rsidR="003C659F" w:rsidRPr="003C659F" w:rsidRDefault="003C659F" w:rsidP="002F1912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3C659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Коррекционная.</w:t>
            </w:r>
          </w:p>
          <w:p w:rsidR="00A32EC2" w:rsidRPr="003C659F" w:rsidRDefault="00A32EC2" w:rsidP="00A32EC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69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восприятия, внимания</w:t>
            </w:r>
            <w:r w:rsidRPr="002F19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786" w:type="dxa"/>
          </w:tcPr>
          <w:p w:rsidR="00A32EC2" w:rsidRPr="0072699E" w:rsidRDefault="00A32EC2" w:rsidP="002F191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9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</w:p>
          <w:p w:rsidR="003C659F" w:rsidRPr="003C659F" w:rsidRDefault="003C659F" w:rsidP="002F1912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3C659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Образовательная.</w:t>
            </w:r>
          </w:p>
          <w:p w:rsidR="00A32EC2" w:rsidRPr="002F1912" w:rsidRDefault="003C659F" w:rsidP="003C659F">
            <w:pPr>
              <w:spacing w:line="276" w:lineRule="auto"/>
              <w:jc w:val="both"/>
              <w:rPr>
                <w:rStyle w:val="a5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72699E">
              <w:rPr>
                <w:rStyle w:val="a5"/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Закреплять умение</w:t>
            </w:r>
            <w:r w:rsidR="00A32EC2" w:rsidRPr="0072699E">
              <w:rPr>
                <w:rStyle w:val="a5"/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составлять предложения, образовывать множественное число существительных; умения образовывать существительные с уменьшительно-</w:t>
            </w:r>
            <w:r w:rsidR="00A32EC2" w:rsidRPr="0072699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br/>
            </w:r>
            <w:r w:rsidR="00A32EC2" w:rsidRPr="0072699E">
              <w:rPr>
                <w:rStyle w:val="a5"/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ласкательными суффиксами</w:t>
            </w:r>
            <w:r w:rsidR="00A32EC2" w:rsidRPr="002F1912">
              <w:rPr>
                <w:rStyle w:val="a5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.</w:t>
            </w:r>
          </w:p>
          <w:p w:rsidR="00A32EC2" w:rsidRPr="0072699E" w:rsidRDefault="003C659F" w:rsidP="002F1912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3C659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Развивающая</w:t>
            </w:r>
            <w:proofErr w:type="gramStart"/>
            <w:r w:rsidRPr="003C659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.</w:t>
            </w:r>
            <w:r w:rsidR="00A32EC2" w:rsidRPr="002F19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A32EC2" w:rsidRPr="0072699E" w:rsidRDefault="00A32EC2" w:rsidP="002F1912">
            <w:pPr>
              <w:spacing w:line="276" w:lineRule="auto"/>
              <w:jc w:val="both"/>
              <w:rPr>
                <w:rStyle w:val="a5"/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2699E">
              <w:rPr>
                <w:rStyle w:val="a5"/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Развитие связной речи.</w:t>
            </w:r>
          </w:p>
          <w:p w:rsidR="00A32EC2" w:rsidRPr="0072699E" w:rsidRDefault="0072699E" w:rsidP="002F1912">
            <w:pPr>
              <w:spacing w:line="276" w:lineRule="auto"/>
              <w:jc w:val="both"/>
              <w:rPr>
                <w:rStyle w:val="a5"/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2699E">
              <w:rPr>
                <w:rStyle w:val="a5"/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Развитие мелкой моторики через занятие с пластилином и скорлупой от орехов.</w:t>
            </w:r>
          </w:p>
          <w:p w:rsidR="0072699E" w:rsidRPr="0072699E" w:rsidRDefault="0072699E" w:rsidP="0072699E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3C659F">
              <w:rPr>
                <w:rStyle w:val="a5"/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Воспитательная.</w:t>
            </w:r>
          </w:p>
          <w:p w:rsidR="00A32EC2" w:rsidRDefault="00A32EC2" w:rsidP="002F191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19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Воспитание мотивации к учению, потребности к общению.</w:t>
            </w:r>
          </w:p>
          <w:p w:rsidR="0072699E" w:rsidRPr="0072699E" w:rsidRDefault="0072699E" w:rsidP="0072699E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3C659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Коррекционная.</w:t>
            </w:r>
          </w:p>
          <w:p w:rsidR="00A32EC2" w:rsidRPr="00A32EC2" w:rsidRDefault="00A32EC2" w:rsidP="002F191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19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Коррекция восприятия, внимания</w:t>
            </w:r>
          </w:p>
        </w:tc>
      </w:tr>
      <w:tr w:rsidR="00A32EC2" w:rsidRPr="00A32EC2" w:rsidTr="0072699E">
        <w:trPr>
          <w:jc w:val="center"/>
        </w:trPr>
        <w:tc>
          <w:tcPr>
            <w:tcW w:w="4785" w:type="dxa"/>
          </w:tcPr>
          <w:p w:rsidR="00A32EC2" w:rsidRPr="0072699E" w:rsidRDefault="003C659F" w:rsidP="00A32E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2EC2" w:rsidRPr="007269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Оборудование: </w:t>
            </w:r>
          </w:p>
          <w:p w:rsidR="0072699E" w:rsidRPr="0072699E" w:rsidRDefault="0072699E" w:rsidP="00726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99E">
              <w:rPr>
                <w:rFonts w:ascii="Times New Roman" w:hAnsi="Times New Roman" w:cs="Times New Roman"/>
                <w:sz w:val="24"/>
                <w:szCs w:val="24"/>
              </w:rPr>
              <w:t>Конверты с разрезными частями растений.</w:t>
            </w:r>
          </w:p>
          <w:p w:rsidR="0072699E" w:rsidRPr="0072699E" w:rsidRDefault="0072699E" w:rsidP="00726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99E">
              <w:rPr>
                <w:rFonts w:ascii="Times New Roman" w:hAnsi="Times New Roman" w:cs="Times New Roman"/>
                <w:sz w:val="24"/>
                <w:szCs w:val="24"/>
              </w:rPr>
              <w:t>Шаблоны- силуэты коробки, бутылки, горшка.</w:t>
            </w:r>
          </w:p>
          <w:p w:rsidR="0072699E" w:rsidRPr="0072699E" w:rsidRDefault="0072699E" w:rsidP="00726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99E">
              <w:rPr>
                <w:rFonts w:ascii="Times New Roman" w:hAnsi="Times New Roman" w:cs="Times New Roman"/>
                <w:sz w:val="24"/>
                <w:szCs w:val="24"/>
              </w:rPr>
              <w:t>Бумажне</w:t>
            </w:r>
            <w:proofErr w:type="spellEnd"/>
            <w:r w:rsidRPr="0072699E">
              <w:rPr>
                <w:rFonts w:ascii="Times New Roman" w:hAnsi="Times New Roman" w:cs="Times New Roman"/>
                <w:sz w:val="24"/>
                <w:szCs w:val="24"/>
              </w:rPr>
              <w:t xml:space="preserve"> планшеты и пластилин.</w:t>
            </w:r>
          </w:p>
          <w:p w:rsidR="0072699E" w:rsidRPr="00A32EC2" w:rsidRDefault="0072699E" w:rsidP="007269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99E">
              <w:rPr>
                <w:rFonts w:ascii="Times New Roman" w:hAnsi="Times New Roman" w:cs="Times New Roman"/>
                <w:sz w:val="24"/>
                <w:szCs w:val="24"/>
              </w:rPr>
              <w:t>Салфетка, стаканчик с водой, маленькие грабельки, ножницы для практической работы.</w:t>
            </w:r>
          </w:p>
        </w:tc>
        <w:tc>
          <w:tcPr>
            <w:tcW w:w="4786" w:type="dxa"/>
          </w:tcPr>
          <w:p w:rsidR="00A32EC2" w:rsidRPr="0072699E" w:rsidRDefault="00A32EC2" w:rsidP="00A32E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99E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Оборудование:</w:t>
            </w:r>
          </w:p>
          <w:p w:rsidR="0072699E" w:rsidRPr="0072699E" w:rsidRDefault="0072699E" w:rsidP="00726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99E">
              <w:rPr>
                <w:rFonts w:ascii="Times New Roman" w:hAnsi="Times New Roman" w:cs="Times New Roman"/>
                <w:sz w:val="24"/>
                <w:szCs w:val="24"/>
              </w:rPr>
              <w:t>Индивидуальнгые</w:t>
            </w:r>
            <w:proofErr w:type="spellEnd"/>
            <w:r w:rsidRPr="0072699E">
              <w:rPr>
                <w:rFonts w:ascii="Times New Roman" w:hAnsi="Times New Roman" w:cs="Times New Roman"/>
                <w:sz w:val="24"/>
                <w:szCs w:val="24"/>
              </w:rPr>
              <w:t xml:space="preserve"> карточки с заданиями для проверки знаний.</w:t>
            </w:r>
          </w:p>
          <w:p w:rsidR="0072699E" w:rsidRPr="0072699E" w:rsidRDefault="0072699E" w:rsidP="00726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99E">
              <w:rPr>
                <w:rFonts w:ascii="Times New Roman" w:hAnsi="Times New Roman" w:cs="Times New Roman"/>
                <w:sz w:val="24"/>
                <w:szCs w:val="24"/>
              </w:rPr>
              <w:t>Информационные листы.</w:t>
            </w:r>
          </w:p>
          <w:p w:rsidR="0072699E" w:rsidRPr="0072699E" w:rsidRDefault="0072699E" w:rsidP="00726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99E">
              <w:rPr>
                <w:rFonts w:ascii="Times New Roman" w:hAnsi="Times New Roman" w:cs="Times New Roman"/>
                <w:sz w:val="24"/>
                <w:szCs w:val="24"/>
              </w:rPr>
              <w:t>Шаблоны-силуэты с изображением клумб разных форм.</w:t>
            </w:r>
          </w:p>
          <w:p w:rsidR="0072699E" w:rsidRPr="0072699E" w:rsidRDefault="0072699E" w:rsidP="00726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99E">
              <w:rPr>
                <w:rFonts w:ascii="Times New Roman" w:hAnsi="Times New Roman" w:cs="Times New Roman"/>
                <w:sz w:val="24"/>
                <w:szCs w:val="24"/>
              </w:rPr>
              <w:t>Бумажне</w:t>
            </w:r>
            <w:proofErr w:type="spellEnd"/>
            <w:r w:rsidRPr="0072699E">
              <w:rPr>
                <w:rFonts w:ascii="Times New Roman" w:hAnsi="Times New Roman" w:cs="Times New Roman"/>
                <w:sz w:val="24"/>
                <w:szCs w:val="24"/>
              </w:rPr>
              <w:t xml:space="preserve"> планшеты, пластилин, скорлупки орехов, бумажные подставки с изображением садовых цветов.</w:t>
            </w:r>
          </w:p>
          <w:p w:rsidR="0072699E" w:rsidRPr="00A32EC2" w:rsidRDefault="0072699E" w:rsidP="00A32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1536B" w:rsidRDefault="0051536B" w:rsidP="00A32EC2">
      <w:pPr>
        <w:rPr>
          <w:rFonts w:ascii="Times New Roman" w:hAnsi="Times New Roman" w:cs="Times New Roman"/>
          <w:sz w:val="28"/>
          <w:szCs w:val="28"/>
        </w:rPr>
      </w:pPr>
    </w:p>
    <w:p w:rsidR="000A137C" w:rsidRPr="0072699E" w:rsidRDefault="0072699E" w:rsidP="007269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699E">
        <w:rPr>
          <w:rFonts w:ascii="Times New Roman" w:hAnsi="Times New Roman" w:cs="Times New Roman"/>
          <w:b/>
          <w:sz w:val="24"/>
          <w:szCs w:val="24"/>
        </w:rPr>
        <w:lastRenderedPageBreak/>
        <w:t>Ход урока.</w:t>
      </w:r>
    </w:p>
    <w:p w:rsidR="0051536B" w:rsidRPr="00383D18" w:rsidRDefault="0051536B" w:rsidP="00383D1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3D18">
        <w:rPr>
          <w:rFonts w:ascii="Times New Roman" w:hAnsi="Times New Roman" w:cs="Times New Roman"/>
          <w:b/>
          <w:sz w:val="24"/>
          <w:szCs w:val="24"/>
        </w:rPr>
        <w:t>1.Орг</w:t>
      </w:r>
      <w:proofErr w:type="gramStart"/>
      <w:r w:rsidRPr="00383D18">
        <w:rPr>
          <w:rFonts w:ascii="Times New Roman" w:hAnsi="Times New Roman" w:cs="Times New Roman"/>
          <w:b/>
          <w:sz w:val="24"/>
          <w:szCs w:val="24"/>
        </w:rPr>
        <w:t>.м</w:t>
      </w:r>
      <w:proofErr w:type="gramEnd"/>
      <w:r w:rsidRPr="00383D18">
        <w:rPr>
          <w:rFonts w:ascii="Times New Roman" w:hAnsi="Times New Roman" w:cs="Times New Roman"/>
          <w:b/>
          <w:sz w:val="24"/>
          <w:szCs w:val="24"/>
        </w:rPr>
        <w:t>омент</w:t>
      </w:r>
    </w:p>
    <w:p w:rsidR="000C03AF" w:rsidRPr="00383D18" w:rsidRDefault="0051536B" w:rsidP="00383D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3D18">
        <w:rPr>
          <w:rFonts w:ascii="Times New Roman" w:hAnsi="Times New Roman" w:cs="Times New Roman"/>
          <w:sz w:val="24"/>
          <w:szCs w:val="24"/>
        </w:rPr>
        <w:t xml:space="preserve">   Далеко-далеко, за сказочным лесом</w:t>
      </w:r>
      <w:r w:rsidR="000C03AF" w:rsidRPr="00383D18">
        <w:rPr>
          <w:rFonts w:ascii="Times New Roman" w:hAnsi="Times New Roman" w:cs="Times New Roman"/>
          <w:sz w:val="24"/>
          <w:szCs w:val="24"/>
        </w:rPr>
        <w:t xml:space="preserve">, на высокой </w:t>
      </w:r>
      <w:proofErr w:type="spellStart"/>
      <w:r w:rsidR="00131A72">
        <w:rPr>
          <w:rFonts w:ascii="Times New Roman" w:hAnsi="Times New Roman" w:cs="Times New Roman"/>
          <w:sz w:val="24"/>
          <w:szCs w:val="24"/>
        </w:rPr>
        <w:t>голубой</w:t>
      </w:r>
      <w:proofErr w:type="spellEnd"/>
      <w:r w:rsidR="00131A72">
        <w:rPr>
          <w:rFonts w:ascii="Times New Roman" w:hAnsi="Times New Roman" w:cs="Times New Roman"/>
          <w:sz w:val="24"/>
          <w:szCs w:val="24"/>
        </w:rPr>
        <w:t xml:space="preserve"> горе находится</w:t>
      </w:r>
      <w:r w:rsidR="000C03AF" w:rsidRPr="00383D18">
        <w:rPr>
          <w:rFonts w:ascii="Times New Roman" w:hAnsi="Times New Roman" w:cs="Times New Roman"/>
          <w:sz w:val="24"/>
          <w:szCs w:val="24"/>
        </w:rPr>
        <w:t xml:space="preserve"> царство</w:t>
      </w:r>
      <w:r w:rsidR="00131A72">
        <w:rPr>
          <w:rFonts w:ascii="Times New Roman" w:hAnsi="Times New Roman" w:cs="Times New Roman"/>
          <w:sz w:val="24"/>
          <w:szCs w:val="24"/>
        </w:rPr>
        <w:t xml:space="preserve"> растений</w:t>
      </w:r>
      <w:r w:rsidRPr="00383D18">
        <w:rPr>
          <w:rFonts w:ascii="Times New Roman" w:hAnsi="Times New Roman" w:cs="Times New Roman"/>
          <w:sz w:val="24"/>
          <w:szCs w:val="24"/>
        </w:rPr>
        <w:t>.</w:t>
      </w:r>
      <w:r w:rsidR="00131A72">
        <w:rPr>
          <w:rFonts w:ascii="Times New Roman" w:hAnsi="Times New Roman" w:cs="Times New Roman"/>
          <w:sz w:val="24"/>
          <w:szCs w:val="24"/>
        </w:rPr>
        <w:t xml:space="preserve"> Здесь</w:t>
      </w:r>
      <w:r w:rsidRPr="00383D18">
        <w:rPr>
          <w:rFonts w:ascii="Times New Roman" w:hAnsi="Times New Roman" w:cs="Times New Roman"/>
          <w:sz w:val="24"/>
          <w:szCs w:val="24"/>
        </w:rPr>
        <w:t xml:space="preserve">, дорогие </w:t>
      </w:r>
      <w:proofErr w:type="spellStart"/>
      <w:r w:rsidRPr="00383D18">
        <w:rPr>
          <w:rFonts w:ascii="Times New Roman" w:hAnsi="Times New Roman" w:cs="Times New Roman"/>
          <w:sz w:val="24"/>
          <w:szCs w:val="24"/>
        </w:rPr>
        <w:t>ребята</w:t>
      </w:r>
      <w:proofErr w:type="gramStart"/>
      <w:r w:rsidRPr="00383D18">
        <w:rPr>
          <w:rFonts w:ascii="Times New Roman" w:hAnsi="Times New Roman" w:cs="Times New Roman"/>
          <w:sz w:val="24"/>
          <w:szCs w:val="24"/>
        </w:rPr>
        <w:t>,</w:t>
      </w:r>
      <w:r w:rsidR="00131A72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131A72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="00131A72">
        <w:rPr>
          <w:rFonts w:ascii="Times New Roman" w:hAnsi="Times New Roman" w:cs="Times New Roman"/>
          <w:sz w:val="24"/>
          <w:szCs w:val="24"/>
        </w:rPr>
        <w:t xml:space="preserve"> с вами уже не в первый раз.  Сегодня мы отправляемся в цветочный замок. Вот только пойдёте вы</w:t>
      </w:r>
      <w:r w:rsidR="000C03AF" w:rsidRPr="00383D18">
        <w:rPr>
          <w:rFonts w:ascii="Times New Roman" w:hAnsi="Times New Roman" w:cs="Times New Roman"/>
          <w:sz w:val="24"/>
          <w:szCs w:val="24"/>
        </w:rPr>
        <w:t xml:space="preserve"> разными дорогами</w:t>
      </w:r>
      <w:r w:rsidRPr="00383D18">
        <w:rPr>
          <w:rFonts w:ascii="Times New Roman" w:hAnsi="Times New Roman" w:cs="Times New Roman"/>
          <w:sz w:val="24"/>
          <w:szCs w:val="24"/>
        </w:rPr>
        <w:t xml:space="preserve">. </w:t>
      </w:r>
      <w:r w:rsidR="000C03AF" w:rsidRPr="00383D18">
        <w:rPr>
          <w:rFonts w:ascii="Times New Roman" w:hAnsi="Times New Roman" w:cs="Times New Roman"/>
          <w:sz w:val="24"/>
          <w:szCs w:val="24"/>
        </w:rPr>
        <w:t>По дороге</w:t>
      </w:r>
      <w:r w:rsidRPr="00383D18">
        <w:rPr>
          <w:rFonts w:ascii="Times New Roman" w:hAnsi="Times New Roman" w:cs="Times New Roman"/>
          <w:sz w:val="24"/>
          <w:szCs w:val="24"/>
        </w:rPr>
        <w:t>, котора</w:t>
      </w:r>
      <w:r w:rsidR="000C03AF" w:rsidRPr="00383D18">
        <w:rPr>
          <w:rFonts w:ascii="Times New Roman" w:hAnsi="Times New Roman" w:cs="Times New Roman"/>
          <w:sz w:val="24"/>
          <w:szCs w:val="24"/>
        </w:rPr>
        <w:t>я справа пойдёт 1 класс. По дороге</w:t>
      </w:r>
      <w:r w:rsidRPr="00383D18">
        <w:rPr>
          <w:rFonts w:ascii="Times New Roman" w:hAnsi="Times New Roman" w:cs="Times New Roman"/>
          <w:sz w:val="24"/>
          <w:szCs w:val="24"/>
        </w:rPr>
        <w:t xml:space="preserve">, которая слева пойдёт 3 класс. </w:t>
      </w:r>
    </w:p>
    <w:p w:rsidR="000C03AF" w:rsidRPr="000A137C" w:rsidRDefault="000C03AF" w:rsidP="00383D18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137C">
        <w:rPr>
          <w:rFonts w:ascii="Times New Roman" w:hAnsi="Times New Roman" w:cs="Times New Roman"/>
          <w:i/>
          <w:sz w:val="24"/>
          <w:szCs w:val="24"/>
        </w:rPr>
        <w:t>обращение к первоклассникам:</w:t>
      </w:r>
    </w:p>
    <w:p w:rsidR="0051536B" w:rsidRPr="00383D18" w:rsidRDefault="000C03AF" w:rsidP="00383D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3D18">
        <w:rPr>
          <w:rFonts w:ascii="Times New Roman" w:hAnsi="Times New Roman" w:cs="Times New Roman"/>
          <w:sz w:val="24"/>
          <w:szCs w:val="24"/>
        </w:rPr>
        <w:t>-</w:t>
      </w:r>
      <w:r w:rsidR="0051536B" w:rsidRPr="00383D18">
        <w:rPr>
          <w:rFonts w:ascii="Times New Roman" w:hAnsi="Times New Roman" w:cs="Times New Roman"/>
          <w:sz w:val="24"/>
          <w:szCs w:val="24"/>
        </w:rPr>
        <w:t>Какого цвета ваша</w:t>
      </w:r>
      <w:r w:rsidRPr="00383D18">
        <w:rPr>
          <w:rFonts w:ascii="Times New Roman" w:hAnsi="Times New Roman" w:cs="Times New Roman"/>
          <w:sz w:val="24"/>
          <w:szCs w:val="24"/>
        </w:rPr>
        <w:t xml:space="preserve"> дорога</w:t>
      </w:r>
      <w:r w:rsidR="0051536B" w:rsidRPr="00383D18">
        <w:rPr>
          <w:rFonts w:ascii="Times New Roman" w:hAnsi="Times New Roman" w:cs="Times New Roman"/>
          <w:sz w:val="24"/>
          <w:szCs w:val="24"/>
        </w:rPr>
        <w:t xml:space="preserve">, ребята?  </w:t>
      </w:r>
      <w:r w:rsidR="0051536B" w:rsidRPr="00383D18">
        <w:rPr>
          <w:rFonts w:ascii="Times New Roman" w:hAnsi="Times New Roman" w:cs="Times New Roman"/>
          <w:i/>
          <w:sz w:val="24"/>
          <w:szCs w:val="24"/>
        </w:rPr>
        <w:t xml:space="preserve">(ответы детей) </w:t>
      </w:r>
      <w:r w:rsidRPr="00383D18">
        <w:rPr>
          <w:rFonts w:ascii="Times New Roman" w:hAnsi="Times New Roman" w:cs="Times New Roman"/>
          <w:sz w:val="24"/>
          <w:szCs w:val="24"/>
        </w:rPr>
        <w:t>Верно, ваша дорога</w:t>
      </w:r>
      <w:r w:rsidR="0051536B" w:rsidRPr="00383D18">
        <w:rPr>
          <w:rFonts w:ascii="Times New Roman" w:hAnsi="Times New Roman" w:cs="Times New Roman"/>
          <w:sz w:val="24"/>
          <w:szCs w:val="24"/>
        </w:rPr>
        <w:t xml:space="preserve"> зелёная. А</w:t>
      </w:r>
      <w:r w:rsidRPr="00383D18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383D18">
        <w:rPr>
          <w:rFonts w:ascii="Times New Roman" w:hAnsi="Times New Roman" w:cs="Times New Roman"/>
          <w:sz w:val="24"/>
          <w:szCs w:val="24"/>
        </w:rPr>
        <w:t>розовой</w:t>
      </w:r>
      <w:proofErr w:type="spellEnd"/>
      <w:r w:rsidRPr="00383D18">
        <w:rPr>
          <w:rFonts w:ascii="Times New Roman" w:hAnsi="Times New Roman" w:cs="Times New Roman"/>
          <w:sz w:val="24"/>
          <w:szCs w:val="24"/>
        </w:rPr>
        <w:t xml:space="preserve"> дороге пойдут</w:t>
      </w:r>
      <w:r w:rsidR="0051536B" w:rsidRPr="00383D18">
        <w:rPr>
          <w:rFonts w:ascii="Times New Roman" w:hAnsi="Times New Roman" w:cs="Times New Roman"/>
          <w:sz w:val="24"/>
          <w:szCs w:val="24"/>
        </w:rPr>
        <w:t xml:space="preserve"> третьеклассники.</w:t>
      </w:r>
    </w:p>
    <w:p w:rsidR="0051536B" w:rsidRPr="00383D18" w:rsidRDefault="0051536B" w:rsidP="00383D1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3D18">
        <w:rPr>
          <w:rFonts w:ascii="Times New Roman" w:hAnsi="Times New Roman" w:cs="Times New Roman"/>
          <w:b/>
          <w:sz w:val="24"/>
          <w:szCs w:val="24"/>
        </w:rPr>
        <w:t>2. Сообщение темы урока.</w:t>
      </w:r>
    </w:p>
    <w:p w:rsidR="0051536B" w:rsidRPr="00383D18" w:rsidRDefault="000C03AF" w:rsidP="00383D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3D18">
        <w:rPr>
          <w:rFonts w:ascii="Times New Roman" w:hAnsi="Times New Roman" w:cs="Times New Roman"/>
          <w:sz w:val="24"/>
          <w:szCs w:val="24"/>
        </w:rPr>
        <w:t>1 класс отправитс</w:t>
      </w:r>
      <w:r w:rsidR="00383D18" w:rsidRPr="00383D18">
        <w:rPr>
          <w:rFonts w:ascii="Times New Roman" w:hAnsi="Times New Roman" w:cs="Times New Roman"/>
          <w:sz w:val="24"/>
          <w:szCs w:val="24"/>
        </w:rPr>
        <w:t>я по зелёной дороге</w:t>
      </w:r>
      <w:r w:rsidRPr="00383D18">
        <w:rPr>
          <w:rFonts w:ascii="Times New Roman" w:hAnsi="Times New Roman" w:cs="Times New Roman"/>
          <w:sz w:val="24"/>
          <w:szCs w:val="24"/>
        </w:rPr>
        <w:t xml:space="preserve"> в башню комнатных растений, о них мы начали говорить </w:t>
      </w:r>
      <w:r w:rsidR="0051536B" w:rsidRPr="00383D18">
        <w:rPr>
          <w:rFonts w:ascii="Times New Roman" w:hAnsi="Times New Roman" w:cs="Times New Roman"/>
          <w:sz w:val="24"/>
          <w:szCs w:val="24"/>
        </w:rPr>
        <w:t xml:space="preserve">на предыдущем уроке. Сегодня вы </w:t>
      </w:r>
      <w:proofErr w:type="gramStart"/>
      <w:r w:rsidR="0051536B" w:rsidRPr="00383D18">
        <w:rPr>
          <w:rFonts w:ascii="Times New Roman" w:hAnsi="Times New Roman" w:cs="Times New Roman"/>
          <w:sz w:val="24"/>
          <w:szCs w:val="24"/>
        </w:rPr>
        <w:t>узнаете</w:t>
      </w:r>
      <w:proofErr w:type="gramEnd"/>
      <w:r w:rsidR="0051536B" w:rsidRPr="00383D18">
        <w:rPr>
          <w:rFonts w:ascii="Times New Roman" w:hAnsi="Times New Roman" w:cs="Times New Roman"/>
          <w:sz w:val="24"/>
          <w:szCs w:val="24"/>
        </w:rPr>
        <w:t xml:space="preserve"> как правильно ухаживать за цветами, которые живут в наших домах.</w:t>
      </w:r>
    </w:p>
    <w:p w:rsidR="0051536B" w:rsidRPr="00383D18" w:rsidRDefault="000C03AF" w:rsidP="00383D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3D18">
        <w:rPr>
          <w:rFonts w:ascii="Times New Roman" w:hAnsi="Times New Roman" w:cs="Times New Roman"/>
          <w:sz w:val="24"/>
          <w:szCs w:val="24"/>
        </w:rPr>
        <w:t xml:space="preserve">3 класс, шагая по </w:t>
      </w:r>
      <w:proofErr w:type="spellStart"/>
      <w:r w:rsidRPr="00383D18">
        <w:rPr>
          <w:rFonts w:ascii="Times New Roman" w:hAnsi="Times New Roman" w:cs="Times New Roman"/>
          <w:sz w:val="24"/>
          <w:szCs w:val="24"/>
        </w:rPr>
        <w:t>розовой</w:t>
      </w:r>
      <w:proofErr w:type="spellEnd"/>
      <w:r w:rsidRPr="00383D18">
        <w:rPr>
          <w:rFonts w:ascii="Times New Roman" w:hAnsi="Times New Roman" w:cs="Times New Roman"/>
          <w:sz w:val="24"/>
          <w:szCs w:val="24"/>
        </w:rPr>
        <w:t xml:space="preserve"> дороге, попадёт на цветочную площадь, где множество разных клумб.</w:t>
      </w:r>
      <w:r w:rsidR="0051536B" w:rsidRPr="00383D18">
        <w:rPr>
          <w:rFonts w:ascii="Times New Roman" w:hAnsi="Times New Roman" w:cs="Times New Roman"/>
          <w:sz w:val="24"/>
          <w:szCs w:val="24"/>
        </w:rPr>
        <w:t xml:space="preserve"> Что такое клумба, какой она может быть? Для чего человек выращивает цветы на клумбах? Обо всём этом вы узнаете сегодня на уроке.</w:t>
      </w:r>
    </w:p>
    <w:p w:rsidR="0051536B" w:rsidRPr="000579E6" w:rsidRDefault="000579E6" w:rsidP="00A32E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0579E6">
        <w:rPr>
          <w:rFonts w:ascii="Tahoma" w:eastAsia="Times New Roman" w:hAnsi="Tahoma" w:cs="Tahoma"/>
          <w:b/>
          <w:bCs/>
          <w:sz w:val="18"/>
          <w:lang w:eastAsia="ru-RU"/>
        </w:rPr>
        <w:t xml:space="preserve"> </w:t>
      </w:r>
      <w:r w:rsidRPr="000579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Повторение</w:t>
      </w:r>
      <w:r w:rsidRPr="00057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79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Pr="00057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79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закрепление</w:t>
      </w:r>
      <w:r w:rsidRPr="00057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79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знаний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51536B" w:rsidRPr="00383D18" w:rsidRDefault="00383D18" w:rsidP="00A32E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 начале нашего</w:t>
      </w:r>
      <w:r w:rsidR="000C03AF" w:rsidRPr="00383D18">
        <w:rPr>
          <w:rFonts w:ascii="Times New Roman" w:hAnsi="Times New Roman" w:cs="Times New Roman"/>
          <w:sz w:val="24"/>
          <w:szCs w:val="24"/>
        </w:rPr>
        <w:t xml:space="preserve"> пути мы проверим знания, которые вы получили на предыдущем уроке.</w:t>
      </w:r>
    </w:p>
    <w:tbl>
      <w:tblPr>
        <w:tblStyle w:val="a3"/>
        <w:tblW w:w="0" w:type="auto"/>
        <w:jc w:val="center"/>
        <w:tblLook w:val="04A0"/>
      </w:tblPr>
      <w:tblGrid>
        <w:gridCol w:w="5353"/>
        <w:gridCol w:w="567"/>
        <w:gridCol w:w="4762"/>
      </w:tblGrid>
      <w:tr w:rsidR="007C5C3D" w:rsidTr="007C5C3D">
        <w:trPr>
          <w:jc w:val="center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4FB4" w:rsidRPr="008D4FB4" w:rsidRDefault="008D4FB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D4FB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1. Работа с раздаточным материалом.</w:t>
            </w:r>
          </w:p>
          <w:p w:rsidR="007C5C3D" w:rsidRDefault="007C5C3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(Детям раздаются конверты с частями  растения)</w:t>
            </w:r>
          </w:p>
          <w:p w:rsidR="007C5C3D" w:rsidRDefault="007C5C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-Рассмотрите содержимое конвертов.</w:t>
            </w:r>
          </w:p>
          <w:p w:rsidR="007C5C3D" w:rsidRDefault="007C5C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C3D" w:rsidRDefault="007C5C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C3D" w:rsidRDefault="007C5C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C3D" w:rsidRDefault="007C5C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C3D" w:rsidRDefault="007C5C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C3D" w:rsidRDefault="007C5C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-Что у вас оказалось в конвертах?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(ответы детей)</w:t>
            </w:r>
          </w:p>
          <w:p w:rsidR="007C5C3D" w:rsidRDefault="007C5C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 получили части  растения, которые нужно правильно расположить на листе бумаги.</w:t>
            </w:r>
          </w:p>
          <w:p w:rsidR="007C5C3D" w:rsidRDefault="007C5C3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(проверка выполненного задания)</w:t>
            </w:r>
          </w:p>
          <w:p w:rsidR="007C5C3D" w:rsidRDefault="007C5C3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-Ребята, какие части растения расположены над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землёй?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(Ответы детей)</w:t>
            </w:r>
          </w:p>
          <w:p w:rsidR="007C5C3D" w:rsidRDefault="007C5C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-Ребята, какие части растения расположены под землёй?</w:t>
            </w:r>
          </w:p>
          <w:p w:rsidR="007C5C3D" w:rsidRPr="000579E6" w:rsidRDefault="007C5C3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-Скажите, зачем растению нужен корень?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(Ответы детей)</w:t>
            </w:r>
            <w:r w:rsidRPr="00BC005D">
              <w:rPr>
                <w:rFonts w:ascii="Tahoma" w:eastAsia="Times New Roman" w:hAnsi="Tahoma" w:cs="Tahoma"/>
                <w:b/>
                <w:bCs/>
                <w:sz w:val="18"/>
                <w:lang w:eastAsia="ru-RU"/>
              </w:rPr>
              <w:t xml:space="preserve"> </w:t>
            </w:r>
            <w:r w:rsidRPr="008D4FB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Корни</w:t>
            </w:r>
            <w:r w:rsidR="000579E6" w:rsidRPr="008D4FB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0579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впитывают в почве полезные для растения</w:t>
            </w:r>
            <w:r w:rsidRPr="000579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вещества</w:t>
            </w:r>
            <w:proofErr w:type="gramStart"/>
            <w:r w:rsidRPr="000579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,; </w:t>
            </w:r>
            <w:proofErr w:type="gramEnd"/>
            <w:r w:rsidRPr="000579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корни служат также якорем для растения.</w:t>
            </w:r>
          </w:p>
          <w:p w:rsidR="007C5C3D" w:rsidRDefault="007C5C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 чём растут комнатные растения? в коробке, в горшке, в бутылке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?(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детям раздаются трафареты коробки, горшка, бутылки)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Приложите к рисунку нужный трафарет.</w:t>
            </w:r>
          </w:p>
          <w:p w:rsidR="007C5C3D" w:rsidRDefault="007C5C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-Владик, какой трафарет ты выбрал для своего растения?</w:t>
            </w:r>
          </w:p>
          <w:p w:rsidR="002A2343" w:rsidRPr="002A2343" w:rsidRDefault="002A234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A2343">
              <w:rPr>
                <w:rStyle w:val="a5"/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2.Развитие мелкой моторики через занятие с</w:t>
            </w:r>
            <w:r>
              <w:rPr>
                <w:rStyle w:val="a5"/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 пластилином.</w:t>
            </w:r>
          </w:p>
          <w:p w:rsidR="007C5C3D" w:rsidRDefault="007C5C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-Ребята, </w:t>
            </w:r>
            <w:r w:rsidR="008D4FB4">
              <w:rPr>
                <w:rFonts w:ascii="Times New Roman" w:hAnsi="Times New Roman" w:cs="Times New Roman"/>
                <w:sz w:val="24"/>
                <w:szCs w:val="24"/>
              </w:rPr>
              <w:t xml:space="preserve">у вас на столах лежат пластилиновые жгутики разных </w:t>
            </w:r>
            <w:r w:rsidR="002A2343">
              <w:rPr>
                <w:rFonts w:ascii="Times New Roman" w:hAnsi="Times New Roman" w:cs="Times New Roman"/>
                <w:sz w:val="24"/>
                <w:szCs w:val="24"/>
              </w:rPr>
              <w:t xml:space="preserve">цветов. </w:t>
            </w:r>
            <w:proofErr w:type="spellStart"/>
            <w:r w:rsidR="002A2343">
              <w:rPr>
                <w:rFonts w:ascii="Times New Roman" w:hAnsi="Times New Roman" w:cs="Times New Roman"/>
                <w:sz w:val="24"/>
                <w:szCs w:val="24"/>
              </w:rPr>
              <w:t>Выбирите</w:t>
            </w:r>
            <w:proofErr w:type="spellEnd"/>
            <w:r w:rsidR="002A2343">
              <w:rPr>
                <w:rFonts w:ascii="Times New Roman" w:hAnsi="Times New Roman" w:cs="Times New Roman"/>
                <w:sz w:val="24"/>
                <w:szCs w:val="24"/>
              </w:rPr>
              <w:t xml:space="preserve"> жгутики подходящего</w:t>
            </w:r>
            <w:r w:rsidR="008D4FB4">
              <w:rPr>
                <w:rFonts w:ascii="Times New Roman" w:hAnsi="Times New Roman" w:cs="Times New Roman"/>
                <w:sz w:val="24"/>
                <w:szCs w:val="24"/>
              </w:rPr>
              <w:t xml:space="preserve"> цвета и выложите части растений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8D4FB4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="008D4FB4">
              <w:rPr>
                <w:rFonts w:ascii="Times New Roman" w:hAnsi="Times New Roman" w:cs="Times New Roman"/>
                <w:sz w:val="24"/>
                <w:szCs w:val="24"/>
              </w:rPr>
              <w:t xml:space="preserve"> бумажных </w:t>
            </w:r>
            <w:proofErr w:type="spellStart"/>
            <w:r w:rsidR="008D4FB4">
              <w:rPr>
                <w:rFonts w:ascii="Times New Roman" w:hAnsi="Times New Roman" w:cs="Times New Roman"/>
                <w:sz w:val="24"/>
                <w:szCs w:val="24"/>
              </w:rPr>
              <w:t>планшетиках</w:t>
            </w:r>
            <w:proofErr w:type="spellEnd"/>
            <w:r w:rsidR="008D4F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C5C3D" w:rsidRDefault="007C5C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C3D" w:rsidRDefault="007C5C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5C3D" w:rsidRDefault="007C5C3D" w:rsidP="004F08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FB4" w:rsidRDefault="008D4FB4" w:rsidP="004F081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8D4FB4" w:rsidRDefault="008D4FB4" w:rsidP="004F081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8D4FB4" w:rsidRDefault="008D4FB4" w:rsidP="004F081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C5C3D" w:rsidRDefault="008D4FB4" w:rsidP="004F08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1. Работа по карточкам.</w:t>
            </w:r>
          </w:p>
          <w:p w:rsidR="007C5C3D" w:rsidRPr="00383D18" w:rsidRDefault="007C5C3D" w:rsidP="004F08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 прошлых уроках мы говорили с вами о деревьях и кустарниках.</w:t>
            </w:r>
          </w:p>
          <w:p w:rsidR="007C5C3D" w:rsidRDefault="007C5C3D" w:rsidP="004F08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D18">
              <w:rPr>
                <w:rFonts w:ascii="Times New Roman" w:hAnsi="Times New Roman" w:cs="Times New Roman"/>
                <w:sz w:val="24"/>
                <w:szCs w:val="24"/>
              </w:rPr>
              <w:t>Перед вами карт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очки с заданием, выполнив которы</w:t>
            </w:r>
            <w:r w:rsidRPr="00383D18">
              <w:rPr>
                <w:rFonts w:ascii="Times New Roman" w:hAnsi="Times New Roman" w:cs="Times New Roman"/>
                <w:sz w:val="24"/>
                <w:szCs w:val="24"/>
              </w:rPr>
              <w:t>е, можно провер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 насколько хорошо вы усвоили то, о чём мы говорили в прошлый раз.</w:t>
            </w:r>
          </w:p>
          <w:p w:rsidR="007C5C3D" w:rsidRDefault="007C5C3D" w:rsidP="004F08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C3D" w:rsidRDefault="007C5C3D" w:rsidP="004F08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C3D" w:rsidRDefault="007C5C3D" w:rsidP="004F08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C3D" w:rsidRDefault="007C5C3D" w:rsidP="004F08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C3D" w:rsidRDefault="007C5C3D" w:rsidP="004F08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C3D" w:rsidRDefault="007C5C3D" w:rsidP="004F08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C3D" w:rsidRDefault="007C5C3D" w:rsidP="004F08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C3D" w:rsidRDefault="007C5C3D" w:rsidP="004F08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C3D" w:rsidRDefault="007C5C3D" w:rsidP="004F08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C3D" w:rsidRDefault="007C5C3D" w:rsidP="004F08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C3D" w:rsidRDefault="007C5C3D" w:rsidP="004F08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C3D" w:rsidRDefault="007C5C3D" w:rsidP="004F08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C3D" w:rsidRDefault="007C5C3D" w:rsidP="004F08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C3D" w:rsidRDefault="007C5C3D" w:rsidP="004F08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C3D" w:rsidRDefault="007C5C3D" w:rsidP="004F08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C3D" w:rsidRDefault="007C5C3D" w:rsidP="004F08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C3D" w:rsidRDefault="007C5C3D" w:rsidP="004F08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C3D" w:rsidRDefault="007C5C3D" w:rsidP="004F08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C3D" w:rsidRPr="000A137C" w:rsidRDefault="007C5C3D" w:rsidP="004F08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343" w:rsidRDefault="002A2343" w:rsidP="004F081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2A2343" w:rsidRDefault="002A2343" w:rsidP="004F081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2A2343" w:rsidRDefault="002A2343" w:rsidP="004F081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2A2343" w:rsidRDefault="002A2343" w:rsidP="004F081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C5C3D" w:rsidRPr="008D4FB4" w:rsidRDefault="002A2343" w:rsidP="004F081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2.</w:t>
            </w:r>
            <w:r w:rsidR="007C5C3D" w:rsidRPr="008D4FB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Проверка выполнения заданий на карточках.</w:t>
            </w:r>
          </w:p>
          <w:p w:rsidR="007C5C3D" w:rsidRPr="00622888" w:rsidRDefault="007C5C3D" w:rsidP="004F08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888">
              <w:rPr>
                <w:rFonts w:ascii="Times New Roman" w:hAnsi="Times New Roman" w:cs="Times New Roman"/>
                <w:i/>
                <w:sz w:val="24"/>
                <w:szCs w:val="24"/>
              </w:rPr>
              <w:t>Задание №1.</w:t>
            </w:r>
            <w:r w:rsidRPr="00622888">
              <w:rPr>
                <w:rFonts w:ascii="Times New Roman" w:hAnsi="Times New Roman" w:cs="Times New Roman"/>
                <w:sz w:val="24"/>
                <w:szCs w:val="24"/>
              </w:rPr>
              <w:t xml:space="preserve"> С каким вариантом соединили слово «дерево»?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2888">
              <w:rPr>
                <w:rFonts w:ascii="Times New Roman" w:hAnsi="Times New Roman" w:cs="Times New Roman"/>
                <w:sz w:val="24"/>
                <w:szCs w:val="24"/>
              </w:rPr>
              <w:t>кустарник? травянистое растение?</w:t>
            </w:r>
          </w:p>
          <w:p w:rsidR="007C5C3D" w:rsidRPr="00622888" w:rsidRDefault="007C5C3D" w:rsidP="004F08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8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Задание №2. </w:t>
            </w:r>
            <w:r w:rsidRPr="00622888">
              <w:rPr>
                <w:rFonts w:ascii="Times New Roman" w:hAnsi="Times New Roman" w:cs="Times New Roman"/>
                <w:sz w:val="24"/>
                <w:szCs w:val="24"/>
              </w:rPr>
              <w:t>К каким группам отнесли названия указанных деревьев? Почему?</w:t>
            </w:r>
          </w:p>
          <w:p w:rsidR="007C5C3D" w:rsidRDefault="007C5C3D" w:rsidP="004F08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888">
              <w:rPr>
                <w:rFonts w:ascii="Times New Roman" w:hAnsi="Times New Roman" w:cs="Times New Roman"/>
                <w:i/>
                <w:sz w:val="24"/>
                <w:szCs w:val="24"/>
              </w:rPr>
              <w:t>Задание №3.</w:t>
            </w:r>
            <w:r w:rsidRPr="006228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22888">
              <w:rPr>
                <w:rFonts w:ascii="Times New Roman" w:hAnsi="Times New Roman" w:cs="Times New Roman"/>
                <w:sz w:val="24"/>
                <w:szCs w:val="24"/>
              </w:rPr>
              <w:t>Листья</w:t>
            </w:r>
            <w:proofErr w:type="gramEnd"/>
            <w:r w:rsidRPr="00622888">
              <w:rPr>
                <w:rFonts w:ascii="Times New Roman" w:hAnsi="Times New Roman" w:cs="Times New Roman"/>
                <w:sz w:val="24"/>
                <w:szCs w:val="24"/>
              </w:rPr>
              <w:t xml:space="preserve"> каких деревье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22888">
              <w:rPr>
                <w:rFonts w:ascii="Times New Roman" w:hAnsi="Times New Roman" w:cs="Times New Roman"/>
                <w:sz w:val="24"/>
                <w:szCs w:val="24"/>
              </w:rPr>
              <w:t xml:space="preserve"> у вас на картинках?</w:t>
            </w:r>
          </w:p>
          <w:p w:rsidR="007C5C3D" w:rsidRPr="004F0817" w:rsidRDefault="007C5C3D" w:rsidP="004F081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клёна (какой?)</w:t>
            </w:r>
            <w:proofErr w:type="spellStart"/>
            <w:r w:rsidRPr="00813A51"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Pr="00813A51">
              <w:rPr>
                <w:rFonts w:ascii="Times New Roman" w:hAnsi="Times New Roman" w:cs="Times New Roman"/>
                <w:i/>
                <w:sz w:val="24"/>
                <w:szCs w:val="24"/>
              </w:rPr>
              <w:t>кленовый</w:t>
            </w:r>
            <w:proofErr w:type="spellEnd"/>
          </w:p>
          <w:p w:rsidR="007C5C3D" w:rsidRPr="004F0817" w:rsidRDefault="007C5C3D" w:rsidP="004F081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берёзы (какой?)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  <w:r w:rsidRPr="004F0817">
              <w:rPr>
                <w:rFonts w:ascii="Times New Roman" w:hAnsi="Times New Roman" w:cs="Times New Roman"/>
                <w:i/>
                <w:sz w:val="24"/>
                <w:szCs w:val="24"/>
              </w:rPr>
              <w:t>берёзовый</w:t>
            </w:r>
            <w:proofErr w:type="spellEnd"/>
          </w:p>
          <w:p w:rsidR="007C5C3D" w:rsidRPr="004F0817" w:rsidRDefault="007C5C3D" w:rsidP="004F081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дуб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какой?)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  <w:r w:rsidRPr="004F0817">
              <w:rPr>
                <w:rFonts w:ascii="Times New Roman" w:hAnsi="Times New Roman" w:cs="Times New Roman"/>
                <w:i/>
                <w:sz w:val="24"/>
                <w:szCs w:val="24"/>
              </w:rPr>
              <w:t>дубовый</w:t>
            </w:r>
            <w:proofErr w:type="spellEnd"/>
          </w:p>
          <w:p w:rsidR="007C5C3D" w:rsidRDefault="007C5C3D" w:rsidP="004F081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Варианты ответов запишите рядом, строкой ниже.</w:t>
            </w:r>
          </w:p>
        </w:tc>
      </w:tr>
      <w:tr w:rsidR="007C5C3D" w:rsidTr="007C5C3D">
        <w:trPr>
          <w:jc w:val="center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5C3D" w:rsidRDefault="007C5C3D" w:rsidP="00860E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-Какие красивые растения у вас получились! До этого они были бесцветными, безжизненными. </w:t>
            </w:r>
            <w:r w:rsidR="002A2343">
              <w:rPr>
                <w:rFonts w:ascii="Times New Roman" w:hAnsi="Times New Roman" w:cs="Times New Roman"/>
                <w:sz w:val="24"/>
                <w:szCs w:val="24"/>
              </w:rPr>
              <w:t>Как только вы поработали с ними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растения «ожили», у них появились имена.</w:t>
            </w:r>
          </w:p>
          <w:p w:rsidR="007C5C3D" w:rsidRDefault="007C5C3D" w:rsidP="00860E8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-Вспомните и назовите названия любых известных вам комнатных растени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ответы детей)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5C3D" w:rsidRDefault="007C5C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5C3D" w:rsidRDefault="007C5C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0817" w:rsidRDefault="009C15AF" w:rsidP="004F08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-Молодцы!</w:t>
      </w:r>
    </w:p>
    <w:p w:rsidR="009C15AF" w:rsidRPr="000579E6" w:rsidRDefault="000579E6" w:rsidP="00A32E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Pr="000579E6">
        <w:rPr>
          <w:rFonts w:ascii="Times New Roman" w:hAnsi="Times New Roman" w:cs="Times New Roman"/>
          <w:b/>
          <w:sz w:val="24"/>
          <w:szCs w:val="24"/>
        </w:rPr>
        <w:t>.</w:t>
      </w:r>
      <w:r w:rsidRPr="000579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Изучение</w:t>
      </w:r>
      <w:r w:rsidRPr="00057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79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нового</w:t>
      </w:r>
      <w:r w:rsidRPr="00057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79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материала.</w:t>
      </w:r>
    </w:p>
    <w:p w:rsidR="009C15AF" w:rsidRPr="007C5C3D" w:rsidRDefault="009C15AF" w:rsidP="00A32EC2">
      <w:pPr>
        <w:rPr>
          <w:rFonts w:ascii="Times New Roman" w:hAnsi="Times New Roman" w:cs="Times New Roman"/>
          <w:sz w:val="24"/>
          <w:szCs w:val="24"/>
        </w:rPr>
      </w:pPr>
      <w:r w:rsidRPr="007C5C3D">
        <w:rPr>
          <w:rFonts w:ascii="Times New Roman" w:hAnsi="Times New Roman" w:cs="Times New Roman"/>
          <w:sz w:val="24"/>
          <w:szCs w:val="24"/>
        </w:rPr>
        <w:t>-Разноцветные дороги позади. Мы подошли с вами к воротам цветочного замка, но прежде чем</w:t>
      </w:r>
      <w:r w:rsidR="008D4FB4">
        <w:rPr>
          <w:rFonts w:ascii="Times New Roman" w:hAnsi="Times New Roman" w:cs="Times New Roman"/>
          <w:sz w:val="24"/>
          <w:szCs w:val="24"/>
        </w:rPr>
        <w:t xml:space="preserve"> войти в него, поиграем в игру.</w:t>
      </w:r>
    </w:p>
    <w:p w:rsidR="009C15AF" w:rsidRPr="007C5C3D" w:rsidRDefault="000579E6" w:rsidP="009C15AF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1.</w:t>
      </w:r>
      <w:r w:rsidR="009C15AF" w:rsidRPr="007C5C3D">
        <w:rPr>
          <w:rFonts w:ascii="Times New Roman" w:hAnsi="Times New Roman" w:cs="Times New Roman"/>
          <w:b/>
          <w:i/>
          <w:sz w:val="24"/>
          <w:szCs w:val="24"/>
          <w:u w:val="single"/>
        </w:rPr>
        <w:t>Игра «Будь внимателен»</w:t>
      </w:r>
    </w:p>
    <w:p w:rsidR="009C15AF" w:rsidRPr="007C5C3D" w:rsidRDefault="009C15AF" w:rsidP="009C15AF">
      <w:pPr>
        <w:rPr>
          <w:rFonts w:ascii="Times New Roman" w:hAnsi="Times New Roman" w:cs="Times New Roman"/>
          <w:sz w:val="24"/>
          <w:szCs w:val="24"/>
        </w:rPr>
      </w:pPr>
      <w:r w:rsidRPr="007C5C3D">
        <w:rPr>
          <w:rFonts w:ascii="Times New Roman" w:hAnsi="Times New Roman" w:cs="Times New Roman"/>
          <w:sz w:val="24"/>
          <w:szCs w:val="24"/>
        </w:rPr>
        <w:t>-</w:t>
      </w:r>
      <w:r w:rsidR="008D4FB4">
        <w:rPr>
          <w:rFonts w:ascii="Times New Roman" w:hAnsi="Times New Roman" w:cs="Times New Roman"/>
          <w:sz w:val="24"/>
          <w:szCs w:val="24"/>
        </w:rPr>
        <w:t>Предлагаю выйти из-за парт.</w:t>
      </w:r>
      <w:r w:rsidR="00860E8D">
        <w:rPr>
          <w:rFonts w:ascii="Times New Roman" w:hAnsi="Times New Roman" w:cs="Times New Roman"/>
          <w:sz w:val="24"/>
          <w:szCs w:val="24"/>
        </w:rPr>
        <w:t xml:space="preserve"> </w:t>
      </w:r>
      <w:r w:rsidRPr="007C5C3D">
        <w:rPr>
          <w:rFonts w:ascii="Times New Roman" w:hAnsi="Times New Roman" w:cs="Times New Roman"/>
          <w:sz w:val="24"/>
          <w:szCs w:val="24"/>
        </w:rPr>
        <w:t>Вы должны</w:t>
      </w:r>
      <w:r w:rsidR="008D4FB4">
        <w:rPr>
          <w:rFonts w:ascii="Times New Roman" w:hAnsi="Times New Roman" w:cs="Times New Roman"/>
          <w:sz w:val="24"/>
          <w:szCs w:val="24"/>
        </w:rPr>
        <w:t xml:space="preserve"> подняв руки,</w:t>
      </w:r>
      <w:r w:rsidRPr="007C5C3D">
        <w:rPr>
          <w:rFonts w:ascii="Times New Roman" w:hAnsi="Times New Roman" w:cs="Times New Roman"/>
          <w:sz w:val="24"/>
          <w:szCs w:val="24"/>
        </w:rPr>
        <w:t xml:space="preserve"> хлопнуть в ладоши</w:t>
      </w:r>
      <w:r w:rsidR="008D4FB4">
        <w:rPr>
          <w:rFonts w:ascii="Times New Roman" w:hAnsi="Times New Roman" w:cs="Times New Roman"/>
          <w:sz w:val="24"/>
          <w:szCs w:val="24"/>
        </w:rPr>
        <w:t xml:space="preserve"> над головой</w:t>
      </w:r>
      <w:r w:rsidRPr="007C5C3D">
        <w:rPr>
          <w:rFonts w:ascii="Times New Roman" w:hAnsi="Times New Roman" w:cs="Times New Roman"/>
          <w:sz w:val="24"/>
          <w:szCs w:val="24"/>
        </w:rPr>
        <w:t>,</w:t>
      </w:r>
      <w:r w:rsidR="00813A51" w:rsidRPr="007C5C3D">
        <w:rPr>
          <w:rFonts w:ascii="Times New Roman" w:hAnsi="Times New Roman" w:cs="Times New Roman"/>
          <w:sz w:val="24"/>
          <w:szCs w:val="24"/>
        </w:rPr>
        <w:t xml:space="preserve"> </w:t>
      </w:r>
      <w:r w:rsidRPr="007C5C3D">
        <w:rPr>
          <w:rFonts w:ascii="Times New Roman" w:hAnsi="Times New Roman" w:cs="Times New Roman"/>
          <w:sz w:val="24"/>
          <w:szCs w:val="24"/>
        </w:rPr>
        <w:t>как только  услышите слово,  так или иначе связанное с цветами:</w:t>
      </w:r>
    </w:p>
    <w:p w:rsidR="009C15AF" w:rsidRPr="007C5C3D" w:rsidRDefault="009C15AF" w:rsidP="009C15AF">
      <w:pPr>
        <w:jc w:val="center"/>
        <w:rPr>
          <w:rFonts w:ascii="Times New Roman" w:hAnsi="Times New Roman" w:cs="Times New Roman"/>
          <w:sz w:val="24"/>
          <w:szCs w:val="24"/>
        </w:rPr>
      </w:pPr>
      <w:r w:rsidRPr="007C5C3D">
        <w:rPr>
          <w:rFonts w:ascii="Times New Roman" w:hAnsi="Times New Roman" w:cs="Times New Roman"/>
          <w:sz w:val="24"/>
          <w:szCs w:val="24"/>
        </w:rPr>
        <w:t>Дорога, стебель, бумага,  росток, листок, горшок, ветер, букет, аромат.</w:t>
      </w:r>
    </w:p>
    <w:p w:rsidR="009C15AF" w:rsidRDefault="009C15AF" w:rsidP="009C15AF">
      <w:pPr>
        <w:rPr>
          <w:rFonts w:ascii="Times New Roman" w:hAnsi="Times New Roman" w:cs="Times New Roman"/>
          <w:i/>
          <w:sz w:val="24"/>
          <w:szCs w:val="24"/>
        </w:rPr>
      </w:pPr>
      <w:r w:rsidRPr="007C5C3D">
        <w:rPr>
          <w:rFonts w:ascii="Times New Roman" w:hAnsi="Times New Roman" w:cs="Times New Roman"/>
          <w:sz w:val="24"/>
          <w:szCs w:val="24"/>
        </w:rPr>
        <w:t>-Молодцы!</w:t>
      </w:r>
      <w:r w:rsidR="00860E8D">
        <w:rPr>
          <w:rFonts w:ascii="Times New Roman" w:hAnsi="Times New Roman" w:cs="Times New Roman"/>
          <w:sz w:val="24"/>
          <w:szCs w:val="24"/>
        </w:rPr>
        <w:t xml:space="preserve"> Хлопки были не простыми, а волшебными ключиками, благодаря которым двери в цветочный замок распахнулись. Вот так! </w:t>
      </w:r>
      <w:r w:rsidR="00860E8D" w:rsidRPr="00860E8D">
        <w:rPr>
          <w:rFonts w:ascii="Times New Roman" w:hAnsi="Times New Roman" w:cs="Times New Roman"/>
          <w:i/>
          <w:sz w:val="24"/>
          <w:szCs w:val="24"/>
        </w:rPr>
        <w:t>(разводим руки в стороны)</w:t>
      </w:r>
      <w:r w:rsidR="00860E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60E8D" w:rsidRPr="00860E8D">
        <w:rPr>
          <w:rFonts w:ascii="Times New Roman" w:hAnsi="Times New Roman" w:cs="Times New Roman"/>
          <w:sz w:val="24"/>
          <w:szCs w:val="24"/>
        </w:rPr>
        <w:t>Заходите!</w:t>
      </w:r>
      <w:r w:rsidR="00860E8D">
        <w:rPr>
          <w:rFonts w:ascii="Times New Roman" w:hAnsi="Times New Roman" w:cs="Times New Roman"/>
          <w:i/>
          <w:sz w:val="24"/>
          <w:szCs w:val="24"/>
        </w:rPr>
        <w:t xml:space="preserve"> (шагаем на месте)</w:t>
      </w:r>
    </w:p>
    <w:p w:rsidR="00860E8D" w:rsidRPr="00860E8D" w:rsidRDefault="00860E8D" w:rsidP="009C15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860E8D">
        <w:rPr>
          <w:rFonts w:ascii="Times New Roman" w:hAnsi="Times New Roman" w:cs="Times New Roman"/>
          <w:sz w:val="24"/>
          <w:szCs w:val="24"/>
        </w:rPr>
        <w:t>Можете сесть.</w:t>
      </w:r>
    </w:p>
    <w:p w:rsidR="009C15AF" w:rsidRPr="007C5C3D" w:rsidRDefault="009C15AF" w:rsidP="009C15AF">
      <w:pPr>
        <w:rPr>
          <w:rFonts w:ascii="Times New Roman" w:hAnsi="Times New Roman" w:cs="Times New Roman"/>
          <w:sz w:val="24"/>
          <w:szCs w:val="24"/>
        </w:rPr>
      </w:pPr>
      <w:r w:rsidRPr="007C5C3D">
        <w:rPr>
          <w:rFonts w:ascii="Times New Roman" w:hAnsi="Times New Roman" w:cs="Times New Roman"/>
          <w:sz w:val="24"/>
          <w:szCs w:val="24"/>
        </w:rPr>
        <w:t>-Закройте глаза.  Открывайте! Посмотрите</w:t>
      </w:r>
      <w:r w:rsidR="00813A51" w:rsidRPr="007C5C3D">
        <w:rPr>
          <w:rFonts w:ascii="Times New Roman" w:hAnsi="Times New Roman" w:cs="Times New Roman"/>
          <w:sz w:val="24"/>
          <w:szCs w:val="24"/>
        </w:rPr>
        <w:t>,</w:t>
      </w:r>
      <w:r w:rsidRPr="007C5C3D">
        <w:rPr>
          <w:rFonts w:ascii="Times New Roman" w:hAnsi="Times New Roman" w:cs="Times New Roman"/>
          <w:sz w:val="24"/>
          <w:szCs w:val="24"/>
        </w:rPr>
        <w:t xml:space="preserve"> какой удивительной красоты цветы! </w:t>
      </w:r>
      <w:r w:rsidR="00C44292" w:rsidRPr="007C5C3D">
        <w:rPr>
          <w:rFonts w:ascii="Times New Roman" w:hAnsi="Times New Roman" w:cs="Times New Roman"/>
          <w:sz w:val="24"/>
          <w:szCs w:val="24"/>
        </w:rPr>
        <w:t xml:space="preserve">И как интересно они посажены… </w:t>
      </w:r>
    </w:p>
    <w:tbl>
      <w:tblPr>
        <w:tblStyle w:val="a3"/>
        <w:tblW w:w="0" w:type="auto"/>
        <w:tblLook w:val="04A0"/>
      </w:tblPr>
      <w:tblGrid>
        <w:gridCol w:w="5495"/>
        <w:gridCol w:w="709"/>
        <w:gridCol w:w="4478"/>
      </w:tblGrid>
      <w:tr w:rsidR="007C5C3D" w:rsidRPr="00813A51" w:rsidTr="007C5C3D">
        <w:tc>
          <w:tcPr>
            <w:tcW w:w="5495" w:type="dxa"/>
          </w:tcPr>
          <w:p w:rsidR="007C5C3D" w:rsidRDefault="007C5C3D" w:rsidP="00322DA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C3D" w:rsidRDefault="007C5C3D" w:rsidP="00322DA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C3D" w:rsidRDefault="007C5C3D" w:rsidP="00322DA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C3D" w:rsidRDefault="007C5C3D" w:rsidP="00322DA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DC" w:rsidRDefault="003478DC" w:rsidP="00322DA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DC" w:rsidRDefault="003478DC" w:rsidP="00322DA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DC" w:rsidRDefault="003478DC" w:rsidP="00322DA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DC" w:rsidRDefault="003478DC" w:rsidP="00322DA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DC" w:rsidRDefault="003478DC" w:rsidP="00322DA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DC" w:rsidRDefault="003478DC" w:rsidP="00322DA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C3D" w:rsidRPr="008D4FB4" w:rsidRDefault="000579E6" w:rsidP="00322DA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D4FB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2.</w:t>
            </w:r>
            <w:r w:rsidR="008D4FB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Объяснение учителя.</w:t>
            </w:r>
          </w:p>
          <w:p w:rsidR="00F12565" w:rsidRPr="003478DC" w:rsidRDefault="003478DC" w:rsidP="00322DA2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7C5C3D">
              <w:rPr>
                <w:rFonts w:ascii="Times New Roman" w:hAnsi="Times New Roman" w:cs="Times New Roman"/>
                <w:sz w:val="24"/>
                <w:szCs w:val="24"/>
              </w:rPr>
              <w:t>-Итак, 3 класс оставляем на этой площади, а</w:t>
            </w:r>
            <w:r w:rsidR="002A2343">
              <w:rPr>
                <w:rFonts w:ascii="Times New Roman" w:hAnsi="Times New Roman" w:cs="Times New Roman"/>
                <w:sz w:val="24"/>
                <w:szCs w:val="24"/>
              </w:rPr>
              <w:t xml:space="preserve"> мы с вами</w:t>
            </w:r>
            <w:r w:rsidR="00F12565">
              <w:rPr>
                <w:rFonts w:ascii="Times New Roman" w:hAnsi="Times New Roman" w:cs="Times New Roman"/>
                <w:sz w:val="24"/>
                <w:szCs w:val="24"/>
              </w:rPr>
              <w:t xml:space="preserve"> идём далее. Перед нами дверь. Что же за ней? Да</w:t>
            </w:r>
            <w:r w:rsidR="002A2343">
              <w:rPr>
                <w:rFonts w:ascii="Times New Roman" w:hAnsi="Times New Roman" w:cs="Times New Roman"/>
                <w:sz w:val="24"/>
                <w:szCs w:val="24"/>
              </w:rPr>
              <w:t xml:space="preserve"> здесь обычная домашняя комната!</w:t>
            </w:r>
            <w:r w:rsidR="00F12565">
              <w:rPr>
                <w:rFonts w:ascii="Times New Roman" w:hAnsi="Times New Roman" w:cs="Times New Roman"/>
                <w:sz w:val="24"/>
                <w:szCs w:val="24"/>
              </w:rPr>
              <w:t xml:space="preserve"> И п</w:t>
            </w:r>
            <w:r w:rsidR="002A2343">
              <w:rPr>
                <w:rFonts w:ascii="Times New Roman" w:hAnsi="Times New Roman" w:cs="Times New Roman"/>
                <w:sz w:val="24"/>
                <w:szCs w:val="24"/>
              </w:rPr>
              <w:t xml:space="preserve">олка для цветов. Вот </w:t>
            </w:r>
            <w:proofErr w:type="gramStart"/>
            <w:r w:rsidR="002A2343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proofErr w:type="gramEnd"/>
            <w:r w:rsidR="002A2343">
              <w:rPr>
                <w:rFonts w:ascii="Times New Roman" w:hAnsi="Times New Roman" w:cs="Times New Roman"/>
                <w:sz w:val="24"/>
                <w:szCs w:val="24"/>
              </w:rPr>
              <w:t xml:space="preserve"> сколько самых разных!</w:t>
            </w:r>
            <w:r w:rsidR="00F12565">
              <w:rPr>
                <w:rFonts w:ascii="Times New Roman" w:hAnsi="Times New Roman" w:cs="Times New Roman"/>
                <w:sz w:val="24"/>
                <w:szCs w:val="24"/>
              </w:rPr>
              <w:t xml:space="preserve"> Но что случилось? Некоторые из них </w:t>
            </w:r>
            <w:r w:rsidR="00F12565" w:rsidRPr="0036057D">
              <w:rPr>
                <w:rFonts w:ascii="Times New Roman" w:hAnsi="Times New Roman" w:cs="Times New Roman"/>
                <w:sz w:val="24"/>
                <w:szCs w:val="24"/>
              </w:rPr>
              <w:t xml:space="preserve">как </w:t>
            </w:r>
            <w:proofErr w:type="gramStart"/>
            <w:r w:rsidR="00F12565" w:rsidRPr="0036057D">
              <w:rPr>
                <w:rFonts w:ascii="Times New Roman" w:hAnsi="Times New Roman" w:cs="Times New Roman"/>
                <w:sz w:val="24"/>
                <w:szCs w:val="24"/>
              </w:rPr>
              <w:t>–т</w:t>
            </w:r>
            <w:proofErr w:type="gramEnd"/>
            <w:r w:rsidR="00F12565" w:rsidRPr="0036057D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F12565">
              <w:rPr>
                <w:rFonts w:ascii="Times New Roman" w:hAnsi="Times New Roman" w:cs="Times New Roman"/>
                <w:sz w:val="24"/>
                <w:szCs w:val="24"/>
              </w:rPr>
              <w:t xml:space="preserve">поникли, погрустнели. Да они завяли! </w:t>
            </w:r>
            <w:proofErr w:type="spellStart"/>
            <w:r w:rsidR="00F12565">
              <w:rPr>
                <w:rFonts w:ascii="Times New Roman" w:hAnsi="Times New Roman" w:cs="Times New Roman"/>
                <w:sz w:val="24"/>
                <w:szCs w:val="24"/>
              </w:rPr>
              <w:t>Ай-яй-яй</w:t>
            </w:r>
            <w:proofErr w:type="spellEnd"/>
            <w:r w:rsidR="00F12565">
              <w:rPr>
                <w:rFonts w:ascii="Times New Roman" w:hAnsi="Times New Roman" w:cs="Times New Roman"/>
                <w:sz w:val="24"/>
                <w:szCs w:val="24"/>
              </w:rPr>
              <w:t>! Не следят за ними, видимо…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 красиво цвели что нужно делать? </w:t>
            </w:r>
            <w:r w:rsidRPr="003478DC">
              <w:rPr>
                <w:rFonts w:ascii="Times New Roman" w:hAnsi="Times New Roman" w:cs="Times New Roman"/>
                <w:i/>
                <w:sz w:val="24"/>
                <w:szCs w:val="24"/>
              </w:rPr>
              <w:t>(За ними нужно ухаживать)</w:t>
            </w:r>
          </w:p>
          <w:p w:rsidR="008D4FB4" w:rsidRDefault="00F12565" w:rsidP="00F12565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78DC">
              <w:rPr>
                <w:rFonts w:ascii="Times New Roman" w:hAnsi="Times New Roman" w:cs="Times New Roman"/>
                <w:sz w:val="24"/>
                <w:szCs w:val="24"/>
              </w:rPr>
              <w:t xml:space="preserve">  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Ребята-цветоводы, как вы ухаживаете за нашими цветами</w:t>
            </w:r>
            <w:r w:rsidR="007C5C3D" w:rsidRPr="00813A5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Pr="00F12565">
              <w:rPr>
                <w:rFonts w:ascii="Times New Roman" w:hAnsi="Times New Roman" w:cs="Times New Roman"/>
                <w:i/>
                <w:sz w:val="24"/>
                <w:szCs w:val="24"/>
              </w:rPr>
              <w:t>Ответы детей: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78DC">
              <w:rPr>
                <w:rFonts w:ascii="Times New Roman" w:hAnsi="Times New Roman" w:cs="Times New Roman"/>
                <w:i/>
                <w:sz w:val="24"/>
                <w:szCs w:val="24"/>
              </w:rPr>
              <w:t>Мы их поливаем, опрыскиваем</w:t>
            </w:r>
            <w:r w:rsidRPr="00F12565">
              <w:rPr>
                <w:rFonts w:ascii="Times New Roman" w:hAnsi="Times New Roman" w:cs="Times New Roman"/>
                <w:i/>
                <w:sz w:val="24"/>
                <w:szCs w:val="24"/>
              </w:rPr>
              <w:t>, про</w:t>
            </w:r>
            <w:r w:rsidR="003478DC">
              <w:rPr>
                <w:rFonts w:ascii="Times New Roman" w:hAnsi="Times New Roman" w:cs="Times New Roman"/>
                <w:i/>
                <w:sz w:val="24"/>
                <w:szCs w:val="24"/>
              </w:rPr>
              <w:t>тираем листочки,</w:t>
            </w:r>
          </w:p>
          <w:p w:rsidR="002A2343" w:rsidRPr="002A2343" w:rsidRDefault="002A2343" w:rsidP="00F1256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2343">
              <w:rPr>
                <w:rFonts w:ascii="Times New Roman" w:hAnsi="Times New Roman" w:cs="Times New Roman"/>
                <w:sz w:val="24"/>
                <w:szCs w:val="24"/>
              </w:rPr>
              <w:t>-Верно. Но не только эти процедуры нужно соблюдать. Если цветок подрос и в прежнем горшочке ему тесно, его необходимо пересадить в горшок большего размера, при этом подсыпав новой земли.</w:t>
            </w:r>
          </w:p>
          <w:p w:rsidR="00F12565" w:rsidRPr="008D4FB4" w:rsidRDefault="003478DC" w:rsidP="00F1256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</w:t>
            </w:r>
            <w:r w:rsidR="008D4FB4">
              <w:rPr>
                <w:rFonts w:ascii="Times New Roman" w:hAnsi="Times New Roman" w:cs="Times New Roman"/>
                <w:sz w:val="24"/>
                <w:szCs w:val="24"/>
              </w:rPr>
              <w:t>А вы знаете, что не все растения мо</w:t>
            </w:r>
            <w:r w:rsidR="002A2343">
              <w:rPr>
                <w:rFonts w:ascii="Times New Roman" w:hAnsi="Times New Roman" w:cs="Times New Roman"/>
                <w:sz w:val="24"/>
                <w:szCs w:val="24"/>
              </w:rPr>
              <w:t>жно протирать влажной салфеткой?</w:t>
            </w:r>
            <w:r w:rsidR="007C5C3D" w:rsidRPr="00813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4FB4" w:rsidRPr="008D4FB4">
              <w:rPr>
                <w:rFonts w:ascii="Times New Roman" w:hAnsi="Times New Roman" w:cs="Times New Roman"/>
                <w:sz w:val="24"/>
                <w:szCs w:val="24"/>
              </w:rPr>
              <w:t xml:space="preserve">Можно только те растения, </w:t>
            </w:r>
            <w:r w:rsidR="00F12565" w:rsidRPr="008D4F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FB4">
              <w:rPr>
                <w:rFonts w:ascii="Times New Roman" w:hAnsi="Times New Roman" w:cs="Times New Roman"/>
                <w:sz w:val="24"/>
                <w:szCs w:val="24"/>
              </w:rPr>
              <w:t>листья</w:t>
            </w:r>
            <w:r w:rsidR="008D4FB4" w:rsidRPr="008D4FB4">
              <w:rPr>
                <w:rFonts w:ascii="Times New Roman" w:hAnsi="Times New Roman" w:cs="Times New Roman"/>
                <w:sz w:val="24"/>
                <w:szCs w:val="24"/>
              </w:rPr>
              <w:t xml:space="preserve"> которых</w:t>
            </w:r>
            <w:r w:rsidRPr="008D4FB4">
              <w:rPr>
                <w:rFonts w:ascii="Times New Roman" w:hAnsi="Times New Roman" w:cs="Times New Roman"/>
                <w:sz w:val="24"/>
                <w:szCs w:val="24"/>
              </w:rPr>
              <w:t xml:space="preserve"> гладкие и блестя</w:t>
            </w:r>
            <w:r w:rsidR="008D4FB4" w:rsidRPr="008D4FB4">
              <w:rPr>
                <w:rFonts w:ascii="Times New Roman" w:hAnsi="Times New Roman" w:cs="Times New Roman"/>
                <w:sz w:val="24"/>
                <w:szCs w:val="24"/>
              </w:rPr>
              <w:t>щие</w:t>
            </w:r>
            <w:r w:rsidR="007C5C3D" w:rsidRPr="008D4FB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C5C3D" w:rsidRPr="008D4FB4" w:rsidRDefault="007C5C3D" w:rsidP="00F1256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FB4">
              <w:rPr>
                <w:rFonts w:ascii="Times New Roman" w:hAnsi="Times New Roman" w:cs="Times New Roman"/>
                <w:sz w:val="24"/>
                <w:szCs w:val="24"/>
              </w:rPr>
              <w:t>А ли</w:t>
            </w:r>
            <w:r w:rsidR="003478DC" w:rsidRPr="008D4FB4">
              <w:rPr>
                <w:rFonts w:ascii="Times New Roman" w:hAnsi="Times New Roman" w:cs="Times New Roman"/>
                <w:sz w:val="24"/>
                <w:szCs w:val="24"/>
              </w:rPr>
              <w:t>стья некоторых цветов лучше обмах</w:t>
            </w:r>
            <w:r w:rsidRPr="008D4FB4">
              <w:rPr>
                <w:rFonts w:ascii="Times New Roman" w:hAnsi="Times New Roman" w:cs="Times New Roman"/>
                <w:sz w:val="24"/>
                <w:szCs w:val="24"/>
              </w:rPr>
              <w:t xml:space="preserve">ивать </w:t>
            </w:r>
            <w:r w:rsidRPr="008D4F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кисточкой, потому что они не гладкие</w:t>
            </w:r>
            <w:r w:rsidR="008D4FB4" w:rsidRPr="008D4FB4">
              <w:rPr>
                <w:rFonts w:ascii="Times New Roman" w:hAnsi="Times New Roman" w:cs="Times New Roman"/>
                <w:sz w:val="24"/>
                <w:szCs w:val="24"/>
              </w:rPr>
              <w:t>. Их поверхность ворсист</w:t>
            </w:r>
            <w:r w:rsidR="002A2343">
              <w:rPr>
                <w:rFonts w:ascii="Times New Roman" w:hAnsi="Times New Roman" w:cs="Times New Roman"/>
                <w:sz w:val="24"/>
                <w:szCs w:val="24"/>
              </w:rPr>
              <w:t>ая и шероховатая.</w:t>
            </w:r>
          </w:p>
          <w:p w:rsidR="003478DC" w:rsidRDefault="003478DC" w:rsidP="00F12565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2565" w:rsidRDefault="00F12565" w:rsidP="00F1256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Закрепление нового материала.</w:t>
            </w:r>
          </w:p>
          <w:p w:rsidR="00F12565" w:rsidRPr="00F12565" w:rsidRDefault="00F12565" w:rsidP="00F1256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F1256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Практическая работа</w:t>
            </w:r>
            <w:r w:rsidR="008D4FB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 </w:t>
            </w:r>
            <w:r w:rsidR="0047709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(</w:t>
            </w:r>
            <w:r w:rsidR="008D4FB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в группе)</w:t>
            </w:r>
            <w:r w:rsidRPr="00F1256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.</w:t>
            </w:r>
          </w:p>
          <w:p w:rsidR="00F12565" w:rsidRDefault="00F12565" w:rsidP="00F1256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-Ребята, помогите цветам! Поухаживайте за ними.</w:t>
            </w:r>
          </w:p>
          <w:p w:rsidR="00F12565" w:rsidRPr="00F12565" w:rsidRDefault="00F12565" w:rsidP="00F12565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2565">
              <w:rPr>
                <w:rFonts w:ascii="Times New Roman" w:hAnsi="Times New Roman" w:cs="Times New Roman"/>
                <w:i/>
                <w:sz w:val="24"/>
                <w:szCs w:val="24"/>
              </w:rPr>
              <w:t>Перед детьми цветок, который требует ухода. Каждому даётся задание</w:t>
            </w:r>
            <w:r w:rsidR="0072699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необходимые материал</w:t>
            </w:r>
            <w:proofErr w:type="gramStart"/>
            <w:r w:rsidR="0072699E">
              <w:rPr>
                <w:rFonts w:ascii="Times New Roman" w:hAnsi="Times New Roman" w:cs="Times New Roman"/>
                <w:i/>
                <w:sz w:val="24"/>
                <w:szCs w:val="24"/>
              </w:rPr>
              <w:t>ы(</w:t>
            </w:r>
            <w:proofErr w:type="gramEnd"/>
            <w:r w:rsidR="0072699E">
              <w:rPr>
                <w:rFonts w:ascii="Times New Roman" w:hAnsi="Times New Roman" w:cs="Times New Roman"/>
                <w:i/>
                <w:sz w:val="24"/>
                <w:szCs w:val="24"/>
              </w:rPr>
              <w:t>салфетка, стаканчик с водой, маленькие грабельки, ножницы)</w:t>
            </w:r>
            <w:r w:rsidRPr="00F1256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</w:p>
          <w:p w:rsidR="00F12565" w:rsidRPr="00F12565" w:rsidRDefault="00F12565" w:rsidP="00F12565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2565">
              <w:rPr>
                <w:rFonts w:ascii="Times New Roman" w:hAnsi="Times New Roman" w:cs="Times New Roman"/>
                <w:i/>
                <w:sz w:val="24"/>
                <w:szCs w:val="24"/>
              </w:rPr>
              <w:t>1-взрыхлить землю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F12565" w:rsidRPr="00F12565" w:rsidRDefault="00F12565" w:rsidP="00F12565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2565">
              <w:rPr>
                <w:rFonts w:ascii="Times New Roman" w:hAnsi="Times New Roman" w:cs="Times New Roman"/>
                <w:i/>
                <w:sz w:val="24"/>
                <w:szCs w:val="24"/>
              </w:rPr>
              <w:t>2-протереть листья салфеткой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F12565" w:rsidRDefault="00F12565" w:rsidP="00F12565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2565">
              <w:rPr>
                <w:rFonts w:ascii="Times New Roman" w:hAnsi="Times New Roman" w:cs="Times New Roman"/>
                <w:i/>
                <w:sz w:val="24"/>
                <w:szCs w:val="24"/>
              </w:rPr>
              <w:t>3-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убрать засохшие листья, отрезать пожелтевшие стебли, листья;</w:t>
            </w:r>
          </w:p>
          <w:p w:rsidR="00F12565" w:rsidRDefault="00F12565" w:rsidP="00F12565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4-полить растение</w:t>
            </w:r>
            <w:r w:rsidR="00860E8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F12565" w:rsidRDefault="00F12565" w:rsidP="00F1256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CC5" w:rsidRPr="00687CC5" w:rsidRDefault="00687CC5" w:rsidP="00687CC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C5C3D" w:rsidRDefault="007C5C3D" w:rsidP="009C15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8" w:type="dxa"/>
          </w:tcPr>
          <w:p w:rsidR="00F12565" w:rsidRPr="000579E6" w:rsidRDefault="000579E6" w:rsidP="003478D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579E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2</w:t>
            </w:r>
            <w:r w:rsidR="003478DC" w:rsidRPr="000579E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.Постановка</w:t>
            </w:r>
            <w:r w:rsidR="003478DC" w:rsidRPr="000579E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 </w:t>
            </w:r>
            <w:r w:rsidR="003478DC" w:rsidRPr="000579E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проблемного</w:t>
            </w:r>
            <w:r w:rsidR="003478DC" w:rsidRPr="000579E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 </w:t>
            </w:r>
            <w:r w:rsidR="003478DC" w:rsidRPr="000579E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вопроса.</w:t>
            </w:r>
          </w:p>
          <w:p w:rsidR="003478DC" w:rsidRPr="007C5C3D" w:rsidRDefault="002A2343" w:rsidP="002A234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478DC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Посмотрите, здесь есть табличка с надписью «Клумба». Что </w:t>
            </w:r>
            <w:r w:rsidR="003478DC" w:rsidRPr="007C5C3D">
              <w:rPr>
                <w:rFonts w:ascii="Times New Roman" w:hAnsi="Times New Roman" w:cs="Times New Roman"/>
                <w:sz w:val="24"/>
                <w:szCs w:val="24"/>
              </w:rPr>
              <w:t>такое</w:t>
            </w:r>
            <w:r w:rsidR="003478DC">
              <w:rPr>
                <w:rFonts w:ascii="Times New Roman" w:hAnsi="Times New Roman" w:cs="Times New Roman"/>
                <w:sz w:val="24"/>
                <w:szCs w:val="24"/>
              </w:rPr>
              <w:t xml:space="preserve"> «клумба»</w:t>
            </w:r>
            <w:r w:rsidR="003478DC" w:rsidRPr="007C5C3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478DC" w:rsidRDefault="003478DC" w:rsidP="003478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DC" w:rsidRPr="000579E6" w:rsidRDefault="003478DC" w:rsidP="003478D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0579E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2.Работа с карточками.</w:t>
            </w:r>
          </w:p>
          <w:p w:rsidR="003478DC" w:rsidRPr="003478DC" w:rsidRDefault="003478DC" w:rsidP="003478D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8DC">
              <w:rPr>
                <w:rFonts w:ascii="Times New Roman" w:hAnsi="Times New Roman" w:cs="Times New Roman"/>
                <w:sz w:val="24"/>
                <w:szCs w:val="24"/>
              </w:rPr>
              <w:t>У вас на столах карточки с информацией, изучив которую, вы сможете ответить на этот вопрос. Чуть позже мы поговорим с вами об этом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478DC" w:rsidRDefault="003478DC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7709B">
              <w:rPr>
                <w:rFonts w:ascii="Times New Roman" w:hAnsi="Times New Roman" w:cs="Times New Roman"/>
                <w:sz w:val="24"/>
                <w:szCs w:val="24"/>
              </w:rPr>
              <w:t xml:space="preserve">О чём вы узнали из своих карточек? Что такое клумба? </w:t>
            </w:r>
          </w:p>
          <w:p w:rsidR="0047709B" w:rsidRPr="0047709B" w:rsidRDefault="0047709B" w:rsidP="003478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709B">
              <w:rPr>
                <w:rFonts w:ascii="Times New Roman" w:hAnsi="Times New Roman" w:cs="Times New Roman"/>
                <w:i/>
                <w:sz w:val="24"/>
                <w:szCs w:val="24"/>
              </w:rPr>
              <w:t>Ответы детей.</w:t>
            </w:r>
          </w:p>
          <w:p w:rsidR="0047709B" w:rsidRPr="0047709B" w:rsidRDefault="0047709B" w:rsidP="003478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709B">
              <w:rPr>
                <w:rFonts w:ascii="Times New Roman" w:hAnsi="Times New Roman" w:cs="Times New Roman"/>
                <w:sz w:val="24"/>
                <w:szCs w:val="24"/>
              </w:rPr>
              <w:t>-Какие растения растут на клумбах?</w:t>
            </w:r>
            <w:r w:rsidRPr="0047709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Ответы детей.</w:t>
            </w:r>
          </w:p>
          <w:p w:rsidR="0047709B" w:rsidRPr="0047709B" w:rsidRDefault="0047709B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09B">
              <w:rPr>
                <w:rFonts w:ascii="Times New Roman" w:hAnsi="Times New Roman" w:cs="Times New Roman"/>
                <w:sz w:val="24"/>
                <w:szCs w:val="24"/>
              </w:rPr>
              <w:t xml:space="preserve">-Перечислите названия цветов, о </w:t>
            </w:r>
            <w:r w:rsidR="00BF72DE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47709B">
              <w:rPr>
                <w:rFonts w:ascii="Times New Roman" w:hAnsi="Times New Roman" w:cs="Times New Roman"/>
                <w:sz w:val="24"/>
                <w:szCs w:val="24"/>
              </w:rPr>
              <w:t>торых вы узнали.</w:t>
            </w:r>
          </w:p>
          <w:p w:rsidR="0047709B" w:rsidRPr="0047709B" w:rsidRDefault="0047709B" w:rsidP="0047709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709B">
              <w:rPr>
                <w:rFonts w:ascii="Times New Roman" w:hAnsi="Times New Roman" w:cs="Times New Roman"/>
                <w:i/>
                <w:sz w:val="24"/>
                <w:szCs w:val="24"/>
              </w:rPr>
              <w:t>Ответы детей.</w:t>
            </w:r>
          </w:p>
          <w:p w:rsidR="0047709B" w:rsidRPr="0047709B" w:rsidRDefault="00BF72DE" w:rsidP="00347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-Для чего нужны клумбы людям?</w:t>
            </w:r>
          </w:p>
          <w:p w:rsidR="00BF72DE" w:rsidRPr="0047709B" w:rsidRDefault="00BF72DE" w:rsidP="00BF72D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709B">
              <w:rPr>
                <w:rFonts w:ascii="Times New Roman" w:hAnsi="Times New Roman" w:cs="Times New Roman"/>
                <w:i/>
                <w:sz w:val="24"/>
                <w:szCs w:val="24"/>
              </w:rPr>
              <w:t>Ответы детей.</w:t>
            </w:r>
          </w:p>
          <w:p w:rsidR="0047709B" w:rsidRDefault="00687CC5" w:rsidP="003478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-Где мы можем встретить клумбы?</w:t>
            </w:r>
          </w:p>
          <w:p w:rsidR="00687CC5" w:rsidRDefault="00687CC5" w:rsidP="00687CC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709B">
              <w:rPr>
                <w:rFonts w:ascii="Times New Roman" w:hAnsi="Times New Roman" w:cs="Times New Roman"/>
                <w:i/>
                <w:sz w:val="24"/>
                <w:szCs w:val="24"/>
              </w:rPr>
              <w:t>Ответы детей.</w:t>
            </w:r>
          </w:p>
          <w:p w:rsidR="00860E8D" w:rsidRDefault="00860E8D" w:rsidP="00687CC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0E8D" w:rsidRPr="002A2343" w:rsidRDefault="00860E8D" w:rsidP="00860E8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Style w:val="a5"/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3</w:t>
            </w:r>
            <w:r w:rsidRPr="002A2343">
              <w:rPr>
                <w:rStyle w:val="a5"/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.Развитие мелкой моторики через занятие с</w:t>
            </w:r>
            <w:r>
              <w:rPr>
                <w:rStyle w:val="a5"/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 пластилином и  скорлупками от орехов</w:t>
            </w:r>
            <w:proofErr w:type="gramStart"/>
            <w:r>
              <w:rPr>
                <w:rStyle w:val="a5"/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 .</w:t>
            </w:r>
            <w:proofErr w:type="gramEnd"/>
          </w:p>
          <w:p w:rsidR="00860E8D" w:rsidRPr="00860E8D" w:rsidRDefault="00860E8D" w:rsidP="00860E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E8D">
              <w:rPr>
                <w:rFonts w:ascii="Times New Roman" w:hAnsi="Times New Roman" w:cs="Times New Roman"/>
                <w:sz w:val="24"/>
                <w:szCs w:val="24"/>
              </w:rPr>
              <w:t xml:space="preserve">-Клумбы можно встретить в разных местах, а сейчас они появятся </w:t>
            </w:r>
            <w:proofErr w:type="gramStart"/>
            <w:r w:rsidRPr="00860E8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860E8D">
              <w:rPr>
                <w:rFonts w:ascii="Times New Roman" w:hAnsi="Times New Roman" w:cs="Times New Roman"/>
                <w:sz w:val="24"/>
                <w:szCs w:val="24"/>
              </w:rPr>
              <w:t xml:space="preserve"> ваших бумажных </w:t>
            </w:r>
            <w:proofErr w:type="spellStart"/>
            <w:r w:rsidRPr="00860E8D">
              <w:rPr>
                <w:rFonts w:ascii="Times New Roman" w:hAnsi="Times New Roman" w:cs="Times New Roman"/>
                <w:sz w:val="24"/>
                <w:szCs w:val="24"/>
              </w:rPr>
              <w:t>планшетиках</w:t>
            </w:r>
            <w:proofErr w:type="spellEnd"/>
            <w:r w:rsidRPr="00860E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Выберите понравившуюся форму для клумбы. Обведите её пластилиновым жгутиком и выложите приготовленными скорлупками от орехов. В середину поставьте картинку с цветами.</w:t>
            </w:r>
          </w:p>
          <w:p w:rsidR="00687CC5" w:rsidRDefault="00687CC5" w:rsidP="00860E8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0E8D" w:rsidRDefault="00860E8D" w:rsidP="00860E8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E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83872">
              <w:rPr>
                <w:rFonts w:ascii="Times New Roman" w:hAnsi="Times New Roman" w:cs="Times New Roman"/>
                <w:sz w:val="24"/>
                <w:szCs w:val="24"/>
              </w:rPr>
              <w:t xml:space="preserve"> Сколько же много цветов на ваших клумбах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! Давай </w:t>
            </w:r>
            <w:r w:rsidR="00F83872">
              <w:rPr>
                <w:rFonts w:ascii="Times New Roman" w:hAnsi="Times New Roman" w:cs="Times New Roman"/>
                <w:sz w:val="24"/>
                <w:szCs w:val="24"/>
              </w:rPr>
              <w:t>их посчитаем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860E8D" w:rsidRPr="0047709B" w:rsidRDefault="00860E8D" w:rsidP="003478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F72DE" w:rsidRPr="00860E8D" w:rsidRDefault="00860E8D" w:rsidP="00BF72D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60E8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4.</w:t>
            </w:r>
            <w:r w:rsidR="00BF72DE" w:rsidRPr="00860E8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Игра «Посчитаем»</w:t>
            </w:r>
          </w:p>
          <w:p w:rsidR="00BF72DE" w:rsidRPr="00860E8D" w:rsidRDefault="00860E8D" w:rsidP="00860E8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0E8D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BF72DE" w:rsidRPr="00860E8D">
              <w:rPr>
                <w:rFonts w:ascii="Times New Roman" w:hAnsi="Times New Roman" w:cs="Times New Roman"/>
                <w:i/>
                <w:sz w:val="24"/>
                <w:szCs w:val="24"/>
              </w:rPr>
              <w:t>1 астра, 2 астры, 3 астры, 4 астры, 5 астр.</w:t>
            </w:r>
          </w:p>
          <w:p w:rsidR="00BF72DE" w:rsidRPr="00860E8D" w:rsidRDefault="00860E8D" w:rsidP="00860E8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0E8D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BF72DE" w:rsidRPr="00860E8D">
              <w:rPr>
                <w:rFonts w:ascii="Times New Roman" w:hAnsi="Times New Roman" w:cs="Times New Roman"/>
                <w:i/>
                <w:sz w:val="24"/>
                <w:szCs w:val="24"/>
              </w:rPr>
              <w:t>1 тюльпан, 2 тюльпана, 3 тю</w:t>
            </w:r>
            <w:r w:rsidRPr="00860E8D">
              <w:rPr>
                <w:rFonts w:ascii="Times New Roman" w:hAnsi="Times New Roman" w:cs="Times New Roman"/>
                <w:i/>
                <w:sz w:val="24"/>
                <w:szCs w:val="24"/>
              </w:rPr>
              <w:t>льпана, 4 тюльпана, 5 тюльпанов</w:t>
            </w:r>
          </w:p>
          <w:p w:rsidR="00BF72DE" w:rsidRPr="00860E8D" w:rsidRDefault="00860E8D" w:rsidP="00860E8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0E8D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BF72DE" w:rsidRPr="00860E8D">
              <w:rPr>
                <w:rFonts w:ascii="Times New Roman" w:hAnsi="Times New Roman" w:cs="Times New Roman"/>
                <w:i/>
                <w:sz w:val="24"/>
                <w:szCs w:val="24"/>
              </w:rPr>
              <w:t>1 роза, 2 розы, 3 розы, 4 розы, 5 роз.</w:t>
            </w:r>
          </w:p>
          <w:p w:rsidR="0047709B" w:rsidRPr="00860E8D" w:rsidRDefault="00860E8D" w:rsidP="00860E8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0E8D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BF72DE" w:rsidRPr="00860E8D">
              <w:rPr>
                <w:rFonts w:ascii="Times New Roman" w:hAnsi="Times New Roman" w:cs="Times New Roman"/>
                <w:i/>
                <w:sz w:val="24"/>
                <w:szCs w:val="24"/>
              </w:rPr>
              <w:t>1 лилия, 2 лилии, 3 лилии, 4 лилии, 5 лилий.</w:t>
            </w:r>
          </w:p>
        </w:tc>
      </w:tr>
    </w:tbl>
    <w:p w:rsidR="00813A51" w:rsidRDefault="00F83872" w:rsidP="009C15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-Какие замечательные клумбы у 3 класса, как здорово потрудились ребята- первоклассники! Цветам очень повезло! И настоящим, и нарисованным! Что ж, пусть они растут- цветут, а мы проведём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физминутку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860E8D" w:rsidRPr="00F83872" w:rsidRDefault="00860E8D" w:rsidP="009C15AF">
      <w:pPr>
        <w:rPr>
          <w:rFonts w:ascii="Times New Roman" w:hAnsi="Times New Roman" w:cs="Times New Roman"/>
          <w:b/>
          <w:sz w:val="24"/>
          <w:szCs w:val="24"/>
        </w:rPr>
      </w:pPr>
      <w:r w:rsidRPr="00F8387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</w:t>
      </w:r>
      <w:proofErr w:type="spellStart"/>
      <w:r w:rsidRPr="00F83872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Pr="00F83872">
        <w:rPr>
          <w:rFonts w:ascii="Times New Roman" w:hAnsi="Times New Roman" w:cs="Times New Roman"/>
          <w:b/>
          <w:sz w:val="24"/>
          <w:szCs w:val="24"/>
        </w:rPr>
        <w:t>.</w:t>
      </w:r>
    </w:p>
    <w:p w:rsidR="00F83872" w:rsidRDefault="00860E8D" w:rsidP="00774D36">
      <w:pPr>
        <w:jc w:val="center"/>
        <w:rPr>
          <w:rFonts w:ascii="Times New Roman" w:hAnsi="Times New Roman" w:cs="Times New Roman"/>
          <w:sz w:val="24"/>
          <w:szCs w:val="24"/>
        </w:rPr>
      </w:pPr>
      <w:r w:rsidRPr="00687CC5">
        <w:rPr>
          <w:rStyle w:val="apple-style-span"/>
          <w:rFonts w:ascii="Times New Roman" w:hAnsi="Times New Roman" w:cs="Times New Roman"/>
          <w:sz w:val="24"/>
          <w:szCs w:val="24"/>
        </w:rPr>
        <w:t>Наши нежные цветки распускают лепестки. </w:t>
      </w:r>
      <w:r w:rsidRPr="00687CC5">
        <w:rPr>
          <w:rFonts w:ascii="Times New Roman" w:hAnsi="Times New Roman" w:cs="Times New Roman"/>
          <w:sz w:val="24"/>
          <w:szCs w:val="24"/>
        </w:rPr>
        <w:br/>
      </w:r>
      <w:r w:rsidRPr="00687CC5">
        <w:rPr>
          <w:rStyle w:val="apple-style-span"/>
          <w:rFonts w:ascii="Times New Roman" w:hAnsi="Times New Roman" w:cs="Times New Roman"/>
          <w:sz w:val="24"/>
          <w:szCs w:val="24"/>
        </w:rPr>
        <w:t> Ветерок чуть дышит, </w:t>
      </w:r>
      <w:r w:rsidRPr="00687CC5">
        <w:rPr>
          <w:rFonts w:ascii="Times New Roman" w:hAnsi="Times New Roman" w:cs="Times New Roman"/>
          <w:sz w:val="24"/>
          <w:szCs w:val="24"/>
        </w:rPr>
        <w:br/>
      </w:r>
      <w:r w:rsidRPr="00687CC5">
        <w:rPr>
          <w:rStyle w:val="apple-style-span"/>
          <w:rFonts w:ascii="Times New Roman" w:hAnsi="Times New Roman" w:cs="Times New Roman"/>
          <w:sz w:val="24"/>
          <w:szCs w:val="24"/>
        </w:rPr>
        <w:t> Лепестки колышет. </w:t>
      </w:r>
      <w:r w:rsidRPr="00687CC5">
        <w:rPr>
          <w:rFonts w:ascii="Times New Roman" w:hAnsi="Times New Roman" w:cs="Times New Roman"/>
          <w:sz w:val="24"/>
          <w:szCs w:val="24"/>
        </w:rPr>
        <w:br/>
      </w:r>
      <w:r w:rsidRPr="00687CC5">
        <w:rPr>
          <w:rStyle w:val="apple-style-span"/>
          <w:rFonts w:ascii="Times New Roman" w:hAnsi="Times New Roman" w:cs="Times New Roman"/>
          <w:sz w:val="24"/>
          <w:szCs w:val="24"/>
        </w:rPr>
        <w:t> Наши алые цветки закрывают лепестки.</w:t>
      </w:r>
      <w:r w:rsidRPr="00687CC5">
        <w:rPr>
          <w:rFonts w:ascii="Times New Roman" w:hAnsi="Times New Roman" w:cs="Times New Roman"/>
          <w:sz w:val="24"/>
          <w:szCs w:val="24"/>
        </w:rPr>
        <w:br/>
      </w:r>
      <w:r w:rsidRPr="00687CC5">
        <w:rPr>
          <w:rStyle w:val="apple-style-span"/>
          <w:rFonts w:ascii="Times New Roman" w:hAnsi="Times New Roman" w:cs="Times New Roman"/>
          <w:sz w:val="24"/>
          <w:szCs w:val="24"/>
        </w:rPr>
        <w:t> Тихо засыпают, </w:t>
      </w:r>
      <w:r w:rsidRPr="00687CC5">
        <w:rPr>
          <w:rFonts w:ascii="Times New Roman" w:hAnsi="Times New Roman" w:cs="Times New Roman"/>
          <w:sz w:val="24"/>
          <w:szCs w:val="24"/>
        </w:rPr>
        <w:br/>
      </w:r>
      <w:r w:rsidRPr="00687CC5">
        <w:rPr>
          <w:rStyle w:val="apple-style-span"/>
          <w:rFonts w:ascii="Times New Roman" w:hAnsi="Times New Roman" w:cs="Times New Roman"/>
          <w:sz w:val="24"/>
          <w:szCs w:val="24"/>
        </w:rPr>
        <w:t> Головой качают</w:t>
      </w:r>
      <w:r w:rsidR="00F83872">
        <w:rPr>
          <w:rStyle w:val="apple-style-span"/>
          <w:rFonts w:ascii="Times New Roman" w:hAnsi="Times New Roman" w:cs="Times New Roman"/>
          <w:sz w:val="24"/>
          <w:szCs w:val="24"/>
        </w:rPr>
        <w:t>.</w:t>
      </w:r>
    </w:p>
    <w:p w:rsidR="00860E8D" w:rsidRPr="00F83872" w:rsidRDefault="00774D36" w:rsidP="009C15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F83872" w:rsidRPr="00F83872">
        <w:rPr>
          <w:rFonts w:ascii="Times New Roman" w:hAnsi="Times New Roman" w:cs="Times New Roman"/>
          <w:b/>
          <w:sz w:val="24"/>
          <w:szCs w:val="24"/>
        </w:rPr>
        <w:t>. Итог урока.</w:t>
      </w:r>
    </w:p>
    <w:p w:rsidR="00774D36" w:rsidRDefault="00774D36" w:rsidP="00F125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что вы делали на уроке</w:t>
      </w:r>
      <w:r w:rsidR="00F12565" w:rsidRPr="00F942BB">
        <w:rPr>
          <w:rFonts w:ascii="Times New Roman" w:hAnsi="Times New Roman" w:cs="Times New Roman"/>
          <w:sz w:val="24"/>
          <w:szCs w:val="24"/>
        </w:rPr>
        <w:t xml:space="preserve">? </w:t>
      </w:r>
    </w:p>
    <w:tbl>
      <w:tblPr>
        <w:tblStyle w:val="a3"/>
        <w:tblW w:w="0" w:type="auto"/>
        <w:tblLook w:val="04A0"/>
      </w:tblPr>
      <w:tblGrid>
        <w:gridCol w:w="5341"/>
        <w:gridCol w:w="5341"/>
      </w:tblGrid>
      <w:tr w:rsidR="00774D36" w:rsidTr="00774D36">
        <w:tc>
          <w:tcPr>
            <w:tcW w:w="5341" w:type="dxa"/>
          </w:tcPr>
          <w:p w:rsidR="00774D36" w:rsidRDefault="00774D36" w:rsidP="00774D3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Повторяли то, с чем познакомились на предыдущем занятии</w:t>
            </w:r>
          </w:p>
          <w:p w:rsidR="00774D36" w:rsidRDefault="00774D36" w:rsidP="00774D3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74D36" w:rsidRDefault="00774D36" w:rsidP="00774D3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74D36" w:rsidRDefault="00774D36" w:rsidP="00774D3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774D36" w:rsidRDefault="00774D36" w:rsidP="00774D3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Учились ухаживать за комнатными цветами.</w:t>
            </w:r>
          </w:p>
        </w:tc>
        <w:tc>
          <w:tcPr>
            <w:tcW w:w="5341" w:type="dxa"/>
          </w:tcPr>
          <w:p w:rsidR="00774D36" w:rsidRDefault="00774D36" w:rsidP="00774D3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Повторяли то, с чем познакомились на предыдущем занятии.</w:t>
            </w:r>
          </w:p>
          <w:p w:rsidR="00774D36" w:rsidRDefault="00774D36" w:rsidP="00F125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Узнали о том, что такое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клумба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акими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бывают клумбы и для чего они нужны,  как за ними ухаживать. Узнали о цветах, которые высаживают на клумбах.</w:t>
            </w:r>
          </w:p>
        </w:tc>
      </w:tr>
    </w:tbl>
    <w:p w:rsidR="00774D36" w:rsidRDefault="00774D36" w:rsidP="00F12565">
      <w:pPr>
        <w:rPr>
          <w:rFonts w:ascii="Times New Roman" w:hAnsi="Times New Roman" w:cs="Times New Roman"/>
          <w:i/>
          <w:sz w:val="24"/>
          <w:szCs w:val="24"/>
        </w:rPr>
      </w:pPr>
    </w:p>
    <w:p w:rsidR="00774D36" w:rsidRDefault="00F12565" w:rsidP="00F12565">
      <w:pPr>
        <w:rPr>
          <w:rFonts w:ascii="Times New Roman" w:hAnsi="Times New Roman" w:cs="Times New Roman"/>
          <w:sz w:val="24"/>
          <w:szCs w:val="24"/>
        </w:rPr>
      </w:pPr>
      <w:r w:rsidRPr="00F942BB">
        <w:rPr>
          <w:rFonts w:ascii="Times New Roman" w:hAnsi="Times New Roman" w:cs="Times New Roman"/>
          <w:sz w:val="24"/>
          <w:szCs w:val="24"/>
        </w:rPr>
        <w:t>-</w:t>
      </w:r>
      <w:r w:rsidR="00774D36">
        <w:rPr>
          <w:rFonts w:ascii="Times New Roman" w:hAnsi="Times New Roman" w:cs="Times New Roman"/>
          <w:sz w:val="24"/>
          <w:szCs w:val="24"/>
        </w:rPr>
        <w:t>Как же нужно ухаживать за комнатными растениями? (выборочный опрос детей)</w:t>
      </w:r>
    </w:p>
    <w:p w:rsidR="00F12565" w:rsidRPr="00F942BB" w:rsidRDefault="00774D36" w:rsidP="00F125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12565" w:rsidRPr="00F942BB">
        <w:rPr>
          <w:rFonts w:ascii="Times New Roman" w:hAnsi="Times New Roman" w:cs="Times New Roman"/>
          <w:sz w:val="24"/>
          <w:szCs w:val="24"/>
        </w:rPr>
        <w:t>Что делал ты, Даниил?</w:t>
      </w:r>
    </w:p>
    <w:p w:rsidR="00F12565" w:rsidRPr="00F942BB" w:rsidRDefault="00F12565" w:rsidP="00F12565">
      <w:pPr>
        <w:rPr>
          <w:rFonts w:ascii="Times New Roman" w:hAnsi="Times New Roman" w:cs="Times New Roman"/>
          <w:sz w:val="24"/>
          <w:szCs w:val="24"/>
        </w:rPr>
      </w:pPr>
      <w:r w:rsidRPr="00F942BB">
        <w:rPr>
          <w:rFonts w:ascii="Times New Roman" w:hAnsi="Times New Roman" w:cs="Times New Roman"/>
          <w:sz w:val="24"/>
          <w:szCs w:val="24"/>
        </w:rPr>
        <w:t>-Что делала ты, Таня? И т.д.</w:t>
      </w:r>
    </w:p>
    <w:p w:rsidR="00F12565" w:rsidRDefault="00774D36" w:rsidP="00F125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 вы думаете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нравится цветам, когда за ними ухаживают</w:t>
      </w:r>
      <w:r w:rsidR="00F12565" w:rsidRPr="00F942BB"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 xml:space="preserve"> От этого они становятся ещё красивее и нежнее. Давайте на прощание назовём их ласково.</w:t>
      </w:r>
    </w:p>
    <w:p w:rsidR="00774D36" w:rsidRPr="00774D36" w:rsidRDefault="00774D36" w:rsidP="00F12565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74D36">
        <w:rPr>
          <w:rFonts w:ascii="Times New Roman" w:hAnsi="Times New Roman" w:cs="Times New Roman"/>
          <w:b/>
          <w:i/>
          <w:sz w:val="24"/>
          <w:szCs w:val="24"/>
          <w:u w:val="single"/>
        </w:rPr>
        <w:t>Упражнение «Назови ласково»</w:t>
      </w:r>
    </w:p>
    <w:tbl>
      <w:tblPr>
        <w:tblStyle w:val="a3"/>
        <w:tblW w:w="0" w:type="auto"/>
        <w:tblLook w:val="04A0"/>
      </w:tblPr>
      <w:tblGrid>
        <w:gridCol w:w="5341"/>
        <w:gridCol w:w="5341"/>
      </w:tblGrid>
      <w:tr w:rsidR="00774D36" w:rsidTr="00774D36">
        <w:tc>
          <w:tcPr>
            <w:tcW w:w="5341" w:type="dxa"/>
          </w:tcPr>
          <w:p w:rsidR="00774D36" w:rsidRDefault="00774D36" w:rsidP="00F12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-Назовите ласково части растения.</w:t>
            </w:r>
          </w:p>
          <w:p w:rsidR="00774D36" w:rsidRDefault="00774D36" w:rsidP="00F12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Корень- корешок</w:t>
            </w:r>
          </w:p>
          <w:p w:rsidR="00774D36" w:rsidRDefault="00774D36" w:rsidP="00F12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Стебель- стебелёк</w:t>
            </w:r>
          </w:p>
          <w:p w:rsidR="00774D36" w:rsidRDefault="00774D36" w:rsidP="00F12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Лист-листочек</w:t>
            </w:r>
          </w:p>
          <w:p w:rsidR="00774D36" w:rsidRDefault="00774D36" w:rsidP="00F12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Цветок-цветочек</w:t>
            </w:r>
          </w:p>
        </w:tc>
        <w:tc>
          <w:tcPr>
            <w:tcW w:w="5341" w:type="dxa"/>
          </w:tcPr>
          <w:p w:rsidR="00774D36" w:rsidRDefault="00774D36" w:rsidP="00F12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D36" w:rsidRDefault="00774D36" w:rsidP="00F12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D36" w:rsidRDefault="00774D36" w:rsidP="00F12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D36" w:rsidRDefault="00774D36" w:rsidP="00F12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D36" w:rsidRDefault="00774D36" w:rsidP="00F12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Тюльпан- тюльпанчик</w:t>
            </w:r>
          </w:p>
          <w:p w:rsidR="00774D36" w:rsidRDefault="00774D36" w:rsidP="00F12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Роза- розочка</w:t>
            </w:r>
          </w:p>
          <w:p w:rsidR="00774D36" w:rsidRDefault="00774D36" w:rsidP="00774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астрочка</w:t>
            </w:r>
            <w:proofErr w:type="spellEnd"/>
          </w:p>
          <w:p w:rsidR="00774D36" w:rsidRDefault="00774D36" w:rsidP="00F12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Георги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георгинчик</w:t>
            </w:r>
            <w:proofErr w:type="spellEnd"/>
          </w:p>
        </w:tc>
      </w:tr>
    </w:tbl>
    <w:p w:rsidR="00774D36" w:rsidRPr="00774D36" w:rsidRDefault="00774D36" w:rsidP="00774D36">
      <w:pPr>
        <w:rPr>
          <w:rFonts w:ascii="Times New Roman" w:hAnsi="Times New Roman" w:cs="Times New Roman"/>
          <w:sz w:val="24"/>
          <w:szCs w:val="24"/>
        </w:rPr>
      </w:pPr>
      <w:r w:rsidRPr="00774D36">
        <w:rPr>
          <w:rFonts w:ascii="Times New Roman" w:hAnsi="Times New Roman" w:cs="Times New Roman"/>
          <w:sz w:val="24"/>
          <w:szCs w:val="24"/>
        </w:rPr>
        <w:t>Пришло время прощаться с цветочным замком. Помашем ручками.</w:t>
      </w:r>
    </w:p>
    <w:p w:rsidR="00774D36" w:rsidRPr="00774D36" w:rsidRDefault="00774D36" w:rsidP="00774D36">
      <w:pPr>
        <w:rPr>
          <w:rFonts w:ascii="Times New Roman" w:hAnsi="Times New Roman" w:cs="Times New Roman"/>
          <w:sz w:val="24"/>
          <w:szCs w:val="24"/>
        </w:rPr>
      </w:pPr>
      <w:r w:rsidRPr="00774D36">
        <w:rPr>
          <w:rFonts w:ascii="Times New Roman" w:hAnsi="Times New Roman" w:cs="Times New Roman"/>
          <w:sz w:val="24"/>
          <w:szCs w:val="24"/>
        </w:rPr>
        <w:t xml:space="preserve">-Молодцы! </w:t>
      </w:r>
    </w:p>
    <w:p w:rsidR="00131A72" w:rsidRPr="00774D36" w:rsidRDefault="00774D36" w:rsidP="00774D36">
      <w:pPr>
        <w:rPr>
          <w:rFonts w:ascii="Times New Roman" w:hAnsi="Times New Roman" w:cs="Times New Roman"/>
          <w:sz w:val="24"/>
          <w:szCs w:val="24"/>
        </w:rPr>
      </w:pPr>
      <w:r w:rsidRPr="00774D36">
        <w:rPr>
          <w:rFonts w:ascii="Times New Roman" w:hAnsi="Times New Roman" w:cs="Times New Roman"/>
          <w:sz w:val="24"/>
          <w:szCs w:val="24"/>
        </w:rPr>
        <w:t>-Спасибо вам за работу на уроке!</w:t>
      </w:r>
    </w:p>
    <w:p w:rsidR="00131A72" w:rsidRDefault="00131A72" w:rsidP="00A32EC2">
      <w:pPr>
        <w:rPr>
          <w:rFonts w:ascii="Times New Roman" w:hAnsi="Times New Roman" w:cs="Times New Roman"/>
          <w:sz w:val="28"/>
          <w:szCs w:val="28"/>
        </w:rPr>
      </w:pPr>
    </w:p>
    <w:p w:rsidR="0076729F" w:rsidRDefault="0076729F" w:rsidP="00A32EC2">
      <w:pPr>
        <w:rPr>
          <w:rFonts w:ascii="Times New Roman" w:hAnsi="Times New Roman" w:cs="Times New Roman"/>
          <w:sz w:val="28"/>
          <w:szCs w:val="28"/>
        </w:rPr>
      </w:pPr>
    </w:p>
    <w:p w:rsidR="0076729F" w:rsidRDefault="0076729F" w:rsidP="00A32EC2">
      <w:pPr>
        <w:rPr>
          <w:rFonts w:ascii="Times New Roman" w:hAnsi="Times New Roman" w:cs="Times New Roman"/>
          <w:sz w:val="28"/>
          <w:szCs w:val="28"/>
        </w:rPr>
      </w:pPr>
    </w:p>
    <w:p w:rsidR="0076729F" w:rsidRDefault="0076729F" w:rsidP="00A32EC2">
      <w:pPr>
        <w:rPr>
          <w:rFonts w:ascii="Times New Roman" w:hAnsi="Times New Roman" w:cs="Times New Roman"/>
          <w:sz w:val="28"/>
          <w:szCs w:val="28"/>
        </w:rPr>
      </w:pPr>
    </w:p>
    <w:p w:rsidR="0076729F" w:rsidRDefault="0076729F" w:rsidP="00A32EC2">
      <w:pPr>
        <w:rPr>
          <w:rFonts w:ascii="Times New Roman" w:hAnsi="Times New Roman" w:cs="Times New Roman"/>
          <w:sz w:val="28"/>
          <w:szCs w:val="28"/>
        </w:rPr>
      </w:pPr>
    </w:p>
    <w:p w:rsidR="00322DA2" w:rsidRDefault="00322DA2" w:rsidP="00A32EC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0682"/>
      </w:tblGrid>
      <w:tr w:rsidR="00322DA2" w:rsidTr="00322DA2">
        <w:tc>
          <w:tcPr>
            <w:tcW w:w="10682" w:type="dxa"/>
          </w:tcPr>
          <w:p w:rsidR="0047709B" w:rsidRPr="00CE4063" w:rsidRDefault="0047709B" w:rsidP="004770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u w:val="single"/>
                <w:lang w:eastAsia="ru-RU"/>
              </w:rPr>
            </w:pPr>
            <w:r w:rsidRPr="00CE406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u w:val="single"/>
                <w:lang w:eastAsia="ru-RU"/>
              </w:rPr>
              <w:lastRenderedPageBreak/>
              <w:t>РАСТЕНИЯ НА КЛУМБЕ</w:t>
            </w:r>
          </w:p>
          <w:p w:rsidR="00CE4063" w:rsidRPr="00BF72DE" w:rsidRDefault="00CE4063" w:rsidP="004770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u w:val="single"/>
                <w:lang w:eastAsia="ru-RU"/>
              </w:rPr>
            </w:pPr>
          </w:p>
          <w:p w:rsidR="00322DA2" w:rsidRPr="0047709B" w:rsidRDefault="0047709B" w:rsidP="00322DA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 w:rsidR="00322DA2" w:rsidRPr="004770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Клумба</w:t>
            </w:r>
            <w:r w:rsidR="00322DA2" w:rsidRPr="00477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это цветник. Место, где люди высаживают цветы.</w:t>
            </w:r>
          </w:p>
          <w:p w:rsidR="0047709B" w:rsidRDefault="0047709B" w:rsidP="004770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85975" cy="1462132"/>
                  <wp:effectExtent l="19050" t="0" r="9525" b="0"/>
                  <wp:docPr id="2" name="Рисунок 1" descr="11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875.jpg"/>
                          <pic:cNvPicPr/>
                        </pic:nvPicPr>
                        <pic:blipFill>
                          <a:blip r:embed="rId5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462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709B" w:rsidRPr="0047709B" w:rsidRDefault="0047709B" w:rsidP="0047709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477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Существуют цветы </w:t>
            </w:r>
            <w:r w:rsidRPr="004770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дикорастущие</w:t>
            </w:r>
            <w:r w:rsidRPr="00477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которые растут в полях, на лугах, в лесах. Это ромашки, колокольчики, ландыши</w:t>
            </w:r>
          </w:p>
          <w:p w:rsidR="0047709B" w:rsidRDefault="00E6697D" w:rsidP="00E6697D">
            <w:pPr>
              <w:spacing w:line="276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</w:t>
            </w:r>
            <w:r w:rsidR="0047709B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638300" cy="1229742"/>
                  <wp:effectExtent l="19050" t="0" r="0" b="0"/>
                  <wp:docPr id="3" name="Рисунок 2" descr="2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1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70" cy="123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42975" cy="1252810"/>
                  <wp:effectExtent l="19050" t="0" r="9525" b="0"/>
                  <wp:docPr id="15" name="Рисунок 14" descr="Kolokolch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lokolchik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5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14679" cy="1247775"/>
                  <wp:effectExtent l="19050" t="0" r="9271" b="0"/>
                  <wp:docPr id="22" name="Рисунок 21" descr="347685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7685_norma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430" cy="124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709B" w:rsidRDefault="0047709B" w:rsidP="0047709B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           </w:t>
            </w:r>
            <w:r w:rsidRPr="004770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РОМАШКИ</w:t>
            </w:r>
            <w:r w:rsidR="00E669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КОЛОКОЛЬЧИКИ                     ЛАНДЫШ</w:t>
            </w:r>
          </w:p>
          <w:p w:rsidR="0047709B" w:rsidRPr="0047709B" w:rsidRDefault="0047709B" w:rsidP="0047709B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7709B" w:rsidRPr="0047709B" w:rsidRDefault="0047709B" w:rsidP="00322DA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</w:t>
            </w:r>
            <w:r w:rsidRPr="00477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клумбах  высаживают культурные растения, их люди выводят </w:t>
            </w:r>
            <w:r w:rsidR="00322DA2" w:rsidRPr="00477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специально.  Известно множество культурных сортов  тюльпанов, роз, лилий и других цветов.</w:t>
            </w:r>
          </w:p>
          <w:p w:rsidR="0047709B" w:rsidRDefault="0047709B" w:rsidP="004770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53032" cy="1695450"/>
                  <wp:effectExtent l="19050" t="0" r="9068" b="0"/>
                  <wp:docPr id="4" name="Рисунок 3" descr="0_55cef_2e797ee1_-2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55cef_2e797ee1_-2-L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98" cy="1694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266957" cy="1700326"/>
                  <wp:effectExtent l="19050" t="0" r="0" b="0"/>
                  <wp:docPr id="5" name="Рисунок 4" descr="58376833_aaaaaaaaaaaaaaaaaaa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376833_aaaaaaaaaaaaaaaaaaaa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469" cy="1703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709B" w:rsidRDefault="0047709B" w:rsidP="00322DA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                    </w:t>
            </w:r>
            <w:r w:rsidRPr="004770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ТЮЛЬПАНЫ  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                             </w:t>
            </w:r>
            <w:r w:rsidRPr="004770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ЛИЛИИ</w:t>
            </w:r>
          </w:p>
          <w:p w:rsidR="0047709B" w:rsidRPr="0047709B" w:rsidRDefault="0047709B" w:rsidP="00322DA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7709B" w:rsidRPr="0047709B" w:rsidRDefault="00322DA2" w:rsidP="00322DA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="0047709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</w:t>
            </w:r>
            <w:r w:rsidR="0047709B" w:rsidRPr="00477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наших приусадебных участках растут садовые цветы:</w:t>
            </w:r>
          </w:p>
          <w:p w:rsidR="0047709B" w:rsidRDefault="0047709B" w:rsidP="00322DA2">
            <w:pPr>
              <w:spacing w:line="276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90750" cy="1460500"/>
                  <wp:effectExtent l="19050" t="0" r="0" b="0"/>
                  <wp:docPr id="6" name="Рисунок 5" descr="108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36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15655" cy="1457325"/>
                  <wp:effectExtent l="19050" t="0" r="8295" b="0"/>
                  <wp:docPr id="7" name="Рисунок 6" descr="b77edc3e95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7edc3e95fa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80" cy="14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90725" cy="1500557"/>
                  <wp:effectExtent l="19050" t="0" r="9525" b="0"/>
                  <wp:docPr id="9" name="Рисунок 8" descr="tage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getes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0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709B" w:rsidRPr="0047709B" w:rsidRDefault="0047709B" w:rsidP="00322DA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                </w:t>
            </w:r>
            <w:r w:rsidRPr="004770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АСТРЫ  </w:t>
            </w:r>
            <w:r w:rsidRPr="00477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Pr="004770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ГЛАДИОЛУСЫ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</w:t>
            </w:r>
            <w:r w:rsidRPr="004770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БАРХАТЦЫ</w:t>
            </w:r>
          </w:p>
          <w:p w:rsidR="00322DA2" w:rsidRDefault="00322DA2" w:rsidP="00322DA2">
            <w:pPr>
              <w:spacing w:line="276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322DA2" w:rsidRPr="0047709B" w:rsidRDefault="00F823BA" w:rsidP="00322DA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3BA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29" type="#_x0000_t12" style="position:absolute;margin-left:289.5pt;margin-top:6.45pt;width:42pt;height:40.05pt;z-index:251661312"/>
              </w:pict>
            </w:r>
            <w:r w:rsidRPr="00F823BA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pict>
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<v:stroke joinstyle="miter"/>
                  <v:path gradientshapeok="t" o:connecttype="custom" o:connectlocs="10860,2187;2928,10800;10860,21600;18672,10800" o:connectangles="270,180,90,0" textboxrect="5037,2277,16557,13677"/>
                </v:shapetype>
                <v:shape id="_x0000_s1031" type="#_x0000_t74" style="position:absolute;margin-left:350.25pt;margin-top:11.85pt;width:38.25pt;height:39.9pt;z-index:251663360"/>
              </w:pict>
            </w:r>
            <w:r w:rsidR="00322DA2" w:rsidRPr="00477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Цветник</w:t>
            </w:r>
            <w:r w:rsidR="0047709B" w:rsidRPr="00477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(клумба)</w:t>
            </w:r>
            <w:r w:rsidR="00322DA2" w:rsidRPr="00477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может бы</w:t>
            </w:r>
            <w:r w:rsidR="0047709B" w:rsidRPr="00477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 самых разных форм.</w:t>
            </w:r>
          </w:p>
          <w:p w:rsidR="00322DA2" w:rsidRDefault="00F823BA" w:rsidP="00322DA2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pict>
                <v:oval id="_x0000_s1028" style="position:absolute;margin-left:182.25pt;margin-top:4.2pt;width:90pt;height:27.9pt;z-index:251660288"/>
              </w:pict>
            </w:r>
            <w:r w:rsidRPr="00F823B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026" style="position:absolute;margin-left:78pt;margin-top:.45pt;width:37.5pt;height:35.4pt;z-index:251658240"/>
              </w:pic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pict>
                <v:roundrect id="_x0000_s1027" style="position:absolute;margin-left:132.75pt;margin-top:4.2pt;width:30.75pt;height:31.65pt;z-index:251659264" arcsize="10923f"/>
              </w:pict>
            </w:r>
          </w:p>
          <w:p w:rsidR="00322DA2" w:rsidRDefault="00322DA2" w:rsidP="00322DA2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                                             </w:t>
            </w:r>
            <w:r w:rsidR="0047709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</w:t>
            </w:r>
          </w:p>
          <w:p w:rsidR="00BF72DE" w:rsidRDefault="00BF72DE" w:rsidP="00322DA2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F72DE" w:rsidRDefault="00BF72DE" w:rsidP="00BF72D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266950" cy="1498775"/>
                  <wp:effectExtent l="19050" t="0" r="0" b="0"/>
                  <wp:docPr id="8" name="Рисунок 7" descr="klum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umba.jpg"/>
                          <pic:cNvPicPr/>
                        </pic:nvPicPr>
                        <pic:blipFill>
                          <a:blip r:embed="rId14" cstate="print">
                            <a:lum bright="-5000" contrast="9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9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352675" cy="1515010"/>
                  <wp:effectExtent l="19050" t="0" r="9525" b="0"/>
                  <wp:docPr id="10" name="Рисунок 9" descr="76980395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980395_3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51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063" w:rsidRDefault="00CE4063" w:rsidP="00BF72D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22DA2" w:rsidRDefault="00BF72DE" w:rsidP="00322DA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47709B" w:rsidRPr="00BF7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Цветниками украшают город, радуют жителей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Клумбы мы можем увидеть в парках, на площадях, вдоль аллей, возле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поъездов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жилых домов, 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такжк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наших приусадебных участках.</w:t>
            </w:r>
          </w:p>
          <w:p w:rsidR="00CE4063" w:rsidRDefault="00CE4063" w:rsidP="00322DA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72DE" w:rsidRDefault="00BF72DE" w:rsidP="00BF72D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24075" cy="1593056"/>
                  <wp:effectExtent l="19050" t="0" r="9525" b="0"/>
                  <wp:docPr id="11" name="Рисунок 10" descr="x_61286d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61286d44.jpg"/>
                          <pic:cNvPicPr/>
                        </pic:nvPicPr>
                        <pic:blipFill>
                          <a:blip r:embed="rId16" cstate="print">
                            <a:lum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93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1628775"/>
                  <wp:effectExtent l="19050" t="0" r="0" b="0"/>
                  <wp:docPr id="12" name="Рисунок 11" descr="Still0905_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ll0905_00004.jpg"/>
                          <pic:cNvPicPr/>
                        </pic:nvPicPr>
                        <pic:blipFill>
                          <a:blip r:embed="rId17" cstate="print">
                            <a:lum contrast="19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72DE" w:rsidRPr="00BF72DE" w:rsidRDefault="00BF72DE" w:rsidP="00CE406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2DA2" w:rsidRPr="00BF72DE" w:rsidRDefault="00322DA2" w:rsidP="00322DA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2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</w:t>
            </w:r>
          </w:p>
          <w:p w:rsidR="00BF72DE" w:rsidRPr="00CE4063" w:rsidRDefault="00BF72DE" w:rsidP="00BF72D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CE406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УХОД ЗА ЦВЕТАМИ НА КЛУМБАХ</w:t>
            </w:r>
          </w:p>
          <w:p w:rsidR="00774D36" w:rsidRDefault="00774D36" w:rsidP="00BF72DE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 w:rsidRPr="00774D36"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>
                  <wp:extent cx="1562100" cy="1172995"/>
                  <wp:effectExtent l="19050" t="0" r="0" b="0"/>
                  <wp:docPr id="13" name="Рисунок 12" descr="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17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E4063" w:rsidRPr="00CE4063" w:rsidRDefault="00CE4063" w:rsidP="00CE406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063">
              <w:rPr>
                <w:rFonts w:ascii="Times New Roman" w:hAnsi="Times New Roman" w:cs="Times New Roman"/>
                <w:sz w:val="24"/>
                <w:szCs w:val="24"/>
              </w:rPr>
              <w:t xml:space="preserve">За цветами, которые </w:t>
            </w:r>
            <w:proofErr w:type="gramStart"/>
            <w:r w:rsidRPr="00CE4063">
              <w:rPr>
                <w:rFonts w:ascii="Times New Roman" w:hAnsi="Times New Roman" w:cs="Times New Roman"/>
                <w:sz w:val="24"/>
                <w:szCs w:val="24"/>
              </w:rPr>
              <w:t>растут на клумбе необходим</w:t>
            </w:r>
            <w:proofErr w:type="gramEnd"/>
            <w:r w:rsidRPr="00CE4063">
              <w:rPr>
                <w:rFonts w:ascii="Times New Roman" w:hAnsi="Times New Roman" w:cs="Times New Roman"/>
                <w:sz w:val="24"/>
                <w:szCs w:val="24"/>
              </w:rPr>
              <w:t xml:space="preserve"> уход.</w:t>
            </w:r>
          </w:p>
          <w:p w:rsidR="00CE4063" w:rsidRPr="00CE4063" w:rsidRDefault="00CE4063" w:rsidP="00CE406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063">
              <w:rPr>
                <w:rFonts w:ascii="Times New Roman" w:hAnsi="Times New Roman" w:cs="Times New Roman"/>
                <w:sz w:val="24"/>
                <w:szCs w:val="24"/>
              </w:rPr>
              <w:t>Землю нужно рыхлить, следить за тем, чтобы не было сорной травы (</w:t>
            </w:r>
            <w:proofErr w:type="spellStart"/>
            <w:r w:rsidRPr="00CE4063">
              <w:rPr>
                <w:rFonts w:ascii="Times New Roman" w:hAnsi="Times New Roman" w:cs="Times New Roman"/>
                <w:sz w:val="24"/>
                <w:szCs w:val="24"/>
              </w:rPr>
              <w:t>прпалывать</w:t>
            </w:r>
            <w:proofErr w:type="spellEnd"/>
            <w:r w:rsidRPr="00CE4063">
              <w:rPr>
                <w:rFonts w:ascii="Times New Roman" w:hAnsi="Times New Roman" w:cs="Times New Roman"/>
                <w:sz w:val="24"/>
                <w:szCs w:val="24"/>
              </w:rPr>
              <w:t>), засохшие и пожелтевшие листья удаляют со стебля. Каждый день, в жаркую погоду, цветы нужно поливать из лейки.</w:t>
            </w:r>
          </w:p>
          <w:p w:rsidR="00774D36" w:rsidRPr="00774D36" w:rsidRDefault="00774D36" w:rsidP="00BF72DE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BF72DE" w:rsidRPr="00BF72DE" w:rsidRDefault="00BF72DE" w:rsidP="00BF72D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u w:val="single"/>
              </w:rPr>
            </w:pPr>
          </w:p>
        </w:tc>
      </w:tr>
      <w:tr w:rsidR="00322DA2" w:rsidTr="00322DA2">
        <w:tc>
          <w:tcPr>
            <w:tcW w:w="10682" w:type="dxa"/>
          </w:tcPr>
          <w:p w:rsidR="00CE4063" w:rsidRDefault="00CE4063" w:rsidP="00774D3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Ответь на вопросы:</w:t>
            </w:r>
          </w:p>
          <w:p w:rsidR="00774D36" w:rsidRPr="00CE4063" w:rsidRDefault="00774D36" w:rsidP="00CE40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4063">
              <w:rPr>
                <w:rFonts w:ascii="Times New Roman" w:hAnsi="Times New Roman" w:cs="Times New Roman"/>
                <w:b/>
                <w:sz w:val="24"/>
                <w:szCs w:val="24"/>
              </w:rPr>
              <w:t>Что такое клумба?</w:t>
            </w:r>
          </w:p>
          <w:p w:rsidR="00774D36" w:rsidRPr="00CE4063" w:rsidRDefault="00774D36" w:rsidP="00CE40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0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-Какие растения растут на клумбах? </w:t>
            </w:r>
          </w:p>
          <w:p w:rsidR="00774D36" w:rsidRPr="00CE4063" w:rsidRDefault="00774D36" w:rsidP="00CE40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063">
              <w:rPr>
                <w:rFonts w:ascii="Times New Roman" w:hAnsi="Times New Roman" w:cs="Times New Roman"/>
                <w:b/>
                <w:sz w:val="24"/>
                <w:szCs w:val="24"/>
              </w:rPr>
              <w:t>-Перечислите названия культурных цветов, о которых вы узнали.</w:t>
            </w:r>
          </w:p>
          <w:p w:rsidR="00774D36" w:rsidRPr="00CE4063" w:rsidRDefault="00774D36" w:rsidP="00CE40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063">
              <w:rPr>
                <w:rFonts w:ascii="Times New Roman" w:hAnsi="Times New Roman" w:cs="Times New Roman"/>
                <w:b/>
                <w:sz w:val="24"/>
                <w:szCs w:val="24"/>
              </w:rPr>
              <w:t>-Для чего нужны клумбы людям?</w:t>
            </w:r>
          </w:p>
          <w:p w:rsidR="00774D36" w:rsidRPr="00CE4063" w:rsidRDefault="00774D36" w:rsidP="00CE40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063">
              <w:rPr>
                <w:rFonts w:ascii="Times New Roman" w:hAnsi="Times New Roman" w:cs="Times New Roman"/>
                <w:b/>
                <w:sz w:val="24"/>
                <w:szCs w:val="24"/>
              </w:rPr>
              <w:t>-Где мы можем встретить клумбы?</w:t>
            </w:r>
          </w:p>
          <w:p w:rsidR="00774D36" w:rsidRPr="00CE4063" w:rsidRDefault="00774D36" w:rsidP="00CE40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063">
              <w:rPr>
                <w:rFonts w:ascii="Times New Roman" w:hAnsi="Times New Roman" w:cs="Times New Roman"/>
                <w:b/>
                <w:sz w:val="24"/>
                <w:szCs w:val="24"/>
              </w:rPr>
              <w:t>-Как ухаживать за растениями на клумбах?</w:t>
            </w:r>
          </w:p>
          <w:p w:rsidR="00322DA2" w:rsidRPr="00322DA2" w:rsidRDefault="00322DA2" w:rsidP="00A32EC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230975" w:rsidRPr="0051536B" w:rsidRDefault="00230975" w:rsidP="00A32EC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0456"/>
      </w:tblGrid>
      <w:tr w:rsidR="00383D18" w:rsidTr="00CE4063">
        <w:tc>
          <w:tcPr>
            <w:tcW w:w="10456" w:type="dxa"/>
          </w:tcPr>
          <w:p w:rsidR="00383D18" w:rsidRPr="00230975" w:rsidRDefault="004673A4" w:rsidP="004673A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4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1</w:t>
            </w:r>
            <w:r w:rsidRPr="00CE406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.«Найди пару»</w:t>
            </w:r>
            <w:r w:rsidR="002309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</w:t>
            </w:r>
            <w:r w:rsidR="00383D18" w:rsidRPr="00CE4063">
              <w:rPr>
                <w:rFonts w:ascii="Times New Roman" w:hAnsi="Times New Roman" w:cs="Times New Roman"/>
                <w:b/>
                <w:sz w:val="24"/>
                <w:szCs w:val="24"/>
              </w:rPr>
              <w:t>Соедини стрелочками правильные ответы</w:t>
            </w:r>
            <w:r w:rsidRPr="00CE406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383D18" w:rsidRPr="00CE4063" w:rsidRDefault="00383D18" w:rsidP="00383D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D18" w:rsidRPr="00CE4063" w:rsidRDefault="00383D18" w:rsidP="00230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063">
              <w:rPr>
                <w:rFonts w:ascii="Times New Roman" w:hAnsi="Times New Roman" w:cs="Times New Roman"/>
                <w:sz w:val="24"/>
                <w:szCs w:val="24"/>
              </w:rPr>
              <w:t>Дерево</w:t>
            </w:r>
            <w:proofErr w:type="gramStart"/>
            <w:r w:rsidRPr="00CE406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У</w:t>
            </w:r>
            <w:proofErr w:type="gramEnd"/>
            <w:r w:rsidRPr="00CE4063">
              <w:rPr>
                <w:rFonts w:ascii="Times New Roman" w:hAnsi="Times New Roman" w:cs="Times New Roman"/>
                <w:sz w:val="24"/>
                <w:szCs w:val="24"/>
              </w:rPr>
              <w:t xml:space="preserve"> него стебель сочный и мягкий</w:t>
            </w:r>
          </w:p>
          <w:p w:rsidR="00383D18" w:rsidRPr="00CE4063" w:rsidRDefault="00383D18" w:rsidP="002309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D18" w:rsidRPr="00CE4063" w:rsidRDefault="00383D18" w:rsidP="00230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063">
              <w:rPr>
                <w:rFonts w:ascii="Times New Roman" w:hAnsi="Times New Roman" w:cs="Times New Roman"/>
                <w:sz w:val="24"/>
                <w:szCs w:val="24"/>
              </w:rPr>
              <w:t>Травянистое растение</w:t>
            </w:r>
            <w:proofErr w:type="gramStart"/>
            <w:r w:rsidRPr="00CE406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У</w:t>
            </w:r>
            <w:proofErr w:type="gramEnd"/>
            <w:r w:rsidRPr="00CE4063">
              <w:rPr>
                <w:rFonts w:ascii="Times New Roman" w:hAnsi="Times New Roman" w:cs="Times New Roman"/>
                <w:sz w:val="24"/>
                <w:szCs w:val="24"/>
              </w:rPr>
              <w:t xml:space="preserve"> него несколько твёрдых стволиков</w:t>
            </w:r>
          </w:p>
          <w:p w:rsidR="00383D18" w:rsidRPr="00CE4063" w:rsidRDefault="00383D18" w:rsidP="002309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D18" w:rsidRPr="00CE4063" w:rsidRDefault="00383D18" w:rsidP="00230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063">
              <w:rPr>
                <w:rFonts w:ascii="Times New Roman" w:hAnsi="Times New Roman" w:cs="Times New Roman"/>
                <w:sz w:val="24"/>
                <w:szCs w:val="24"/>
              </w:rPr>
              <w:t>Кустарник</w:t>
            </w:r>
            <w:proofErr w:type="gramStart"/>
            <w:r w:rsidRPr="00CE406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У</w:t>
            </w:r>
            <w:proofErr w:type="gramEnd"/>
            <w:r w:rsidRPr="00CE4063">
              <w:rPr>
                <w:rFonts w:ascii="Times New Roman" w:hAnsi="Times New Roman" w:cs="Times New Roman"/>
                <w:sz w:val="24"/>
                <w:szCs w:val="24"/>
              </w:rPr>
              <w:t xml:space="preserve"> него стебель-ствол</w:t>
            </w:r>
          </w:p>
          <w:p w:rsidR="00383D18" w:rsidRDefault="00383D18" w:rsidP="00383D1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3D18" w:rsidTr="00CE4063">
        <w:tc>
          <w:tcPr>
            <w:tcW w:w="10456" w:type="dxa"/>
          </w:tcPr>
          <w:p w:rsidR="00383D18" w:rsidRPr="00CE4063" w:rsidRDefault="00383D18" w:rsidP="00383D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CE4063">
              <w:rPr>
                <w:rFonts w:ascii="Times New Roman" w:hAnsi="Times New Roman" w:cs="Times New Roman"/>
                <w:b/>
                <w:sz w:val="24"/>
                <w:szCs w:val="24"/>
              </w:rPr>
              <w:t>. К каки</w:t>
            </w:r>
            <w:r w:rsidR="004673A4" w:rsidRPr="00CE4063">
              <w:rPr>
                <w:rFonts w:ascii="Times New Roman" w:hAnsi="Times New Roman" w:cs="Times New Roman"/>
                <w:b/>
                <w:sz w:val="24"/>
                <w:szCs w:val="24"/>
              </w:rPr>
              <w:t>м группам относятся эти деревья</w:t>
            </w:r>
            <w:r w:rsidRPr="00CE4063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  <w:p w:rsidR="00383D18" w:rsidRPr="00CE4063" w:rsidRDefault="00383D18" w:rsidP="00383D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73A4" w:rsidRPr="00CE4063" w:rsidRDefault="004673A4" w:rsidP="004673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063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 w:rsidR="00383D18" w:rsidRPr="00CE4063">
              <w:rPr>
                <w:rFonts w:ascii="Times New Roman" w:hAnsi="Times New Roman" w:cs="Times New Roman"/>
                <w:sz w:val="24"/>
                <w:szCs w:val="24"/>
              </w:rPr>
              <w:t>ер</w:t>
            </w:r>
            <w:r w:rsidRPr="00CE4063">
              <w:rPr>
                <w:rFonts w:ascii="Times New Roman" w:hAnsi="Times New Roman" w:cs="Times New Roman"/>
                <w:sz w:val="24"/>
                <w:szCs w:val="24"/>
              </w:rPr>
              <w:t xml:space="preserve">ёза         дуб       ель         липа     сосна         клён                                            </w:t>
            </w:r>
          </w:p>
          <w:p w:rsidR="004673A4" w:rsidRPr="00CE4063" w:rsidRDefault="004673A4" w:rsidP="004673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063">
              <w:rPr>
                <w:rFonts w:ascii="Times New Roman" w:hAnsi="Times New Roman" w:cs="Times New Roman"/>
                <w:sz w:val="24"/>
                <w:szCs w:val="24"/>
              </w:rPr>
              <w:t xml:space="preserve">   хвойные                                                                                    </w:t>
            </w:r>
            <w:r w:rsidR="00CE406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r w:rsidRPr="00CE4063">
              <w:rPr>
                <w:rFonts w:ascii="Times New Roman" w:hAnsi="Times New Roman" w:cs="Times New Roman"/>
                <w:sz w:val="24"/>
                <w:szCs w:val="24"/>
              </w:rPr>
              <w:t xml:space="preserve"> лиственные</w:t>
            </w:r>
          </w:p>
          <w:p w:rsidR="004673A4" w:rsidRDefault="004673A4" w:rsidP="004673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063">
              <w:rPr>
                <w:rFonts w:ascii="Times New Roman" w:hAnsi="Times New Roman" w:cs="Times New Roman"/>
                <w:sz w:val="24"/>
                <w:szCs w:val="24"/>
              </w:rPr>
              <w:t xml:space="preserve">Укажи стрелками зелёного цвета названия хвойных деревьев, а названия </w:t>
            </w:r>
            <w:proofErr w:type="spellStart"/>
            <w:proofErr w:type="gramStart"/>
            <w:r w:rsidRPr="00CE4063">
              <w:rPr>
                <w:rFonts w:ascii="Times New Roman" w:hAnsi="Times New Roman" w:cs="Times New Roman"/>
                <w:sz w:val="24"/>
                <w:szCs w:val="24"/>
              </w:rPr>
              <w:t>лиственных-стрелками</w:t>
            </w:r>
            <w:proofErr w:type="spellEnd"/>
            <w:proofErr w:type="gramEnd"/>
            <w:r w:rsidRPr="00CE4063">
              <w:rPr>
                <w:rFonts w:ascii="Times New Roman" w:hAnsi="Times New Roman" w:cs="Times New Roman"/>
                <w:sz w:val="24"/>
                <w:szCs w:val="24"/>
              </w:rPr>
              <w:t xml:space="preserve"> жёлтого цвета.</w:t>
            </w:r>
          </w:p>
        </w:tc>
      </w:tr>
      <w:tr w:rsidR="004673A4" w:rsidTr="00CE4063">
        <w:tc>
          <w:tcPr>
            <w:tcW w:w="10456" w:type="dxa"/>
          </w:tcPr>
          <w:p w:rsidR="004673A4" w:rsidRPr="00CE4063" w:rsidRDefault="004673A4" w:rsidP="00CE40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063">
              <w:rPr>
                <w:rFonts w:ascii="Times New Roman" w:hAnsi="Times New Roman" w:cs="Times New Roman"/>
                <w:b/>
                <w:sz w:val="24"/>
                <w:szCs w:val="24"/>
              </w:rPr>
              <w:t>3. Чей лист?</w:t>
            </w:r>
            <w:r w:rsidR="00CE40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81350" cy="1225746"/>
                  <wp:effectExtent l="19050" t="0" r="0" b="0"/>
                  <wp:docPr id="1" name="Рисунок 0" descr="img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0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816" cy="1227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73A4" w:rsidRDefault="004673A4" w:rsidP="004673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1.___________________ 2.___________________ 3.__________________</w:t>
            </w:r>
          </w:p>
          <w:p w:rsidR="00CE4063" w:rsidRDefault="00CE4063" w:rsidP="00CE4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     ___________________    _________________</w:t>
            </w:r>
          </w:p>
          <w:p w:rsidR="00CE4063" w:rsidRPr="004673A4" w:rsidRDefault="00CE4063" w:rsidP="002309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1536B" w:rsidRDefault="0051536B" w:rsidP="00383D1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0456"/>
      </w:tblGrid>
      <w:tr w:rsidR="00230975" w:rsidTr="001E4A50">
        <w:tc>
          <w:tcPr>
            <w:tcW w:w="10456" w:type="dxa"/>
          </w:tcPr>
          <w:p w:rsidR="00230975" w:rsidRPr="00230975" w:rsidRDefault="00230975" w:rsidP="001E4A5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73A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</w:t>
            </w:r>
            <w:r w:rsidRPr="00CE406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.«Найди пару»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</w:t>
            </w:r>
            <w:r w:rsidRPr="00CE4063">
              <w:rPr>
                <w:rFonts w:ascii="Times New Roman" w:hAnsi="Times New Roman" w:cs="Times New Roman"/>
                <w:b/>
                <w:sz w:val="24"/>
                <w:szCs w:val="24"/>
              </w:rPr>
              <w:t>Соедини стрелочками правильные ответы:</w:t>
            </w:r>
          </w:p>
          <w:p w:rsidR="00230975" w:rsidRPr="00CE4063" w:rsidRDefault="00230975" w:rsidP="001E4A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975" w:rsidRPr="00CE4063" w:rsidRDefault="00230975" w:rsidP="001E4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063">
              <w:rPr>
                <w:rFonts w:ascii="Times New Roman" w:hAnsi="Times New Roman" w:cs="Times New Roman"/>
                <w:sz w:val="24"/>
                <w:szCs w:val="24"/>
              </w:rPr>
              <w:t>Дерево</w:t>
            </w:r>
            <w:proofErr w:type="gramStart"/>
            <w:r w:rsidRPr="00CE406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У</w:t>
            </w:r>
            <w:proofErr w:type="gramEnd"/>
            <w:r w:rsidRPr="00CE4063">
              <w:rPr>
                <w:rFonts w:ascii="Times New Roman" w:hAnsi="Times New Roman" w:cs="Times New Roman"/>
                <w:sz w:val="24"/>
                <w:szCs w:val="24"/>
              </w:rPr>
              <w:t xml:space="preserve"> него стебель сочный и мягкий</w:t>
            </w:r>
          </w:p>
          <w:p w:rsidR="00230975" w:rsidRPr="00CE4063" w:rsidRDefault="00230975" w:rsidP="001E4A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975" w:rsidRPr="00CE4063" w:rsidRDefault="00230975" w:rsidP="001E4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063">
              <w:rPr>
                <w:rFonts w:ascii="Times New Roman" w:hAnsi="Times New Roman" w:cs="Times New Roman"/>
                <w:sz w:val="24"/>
                <w:szCs w:val="24"/>
              </w:rPr>
              <w:t>Травянистое растение</w:t>
            </w:r>
            <w:proofErr w:type="gramStart"/>
            <w:r w:rsidRPr="00CE406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У</w:t>
            </w:r>
            <w:proofErr w:type="gramEnd"/>
            <w:r w:rsidRPr="00CE4063">
              <w:rPr>
                <w:rFonts w:ascii="Times New Roman" w:hAnsi="Times New Roman" w:cs="Times New Roman"/>
                <w:sz w:val="24"/>
                <w:szCs w:val="24"/>
              </w:rPr>
              <w:t xml:space="preserve"> него несколько твёрдых стволиков</w:t>
            </w:r>
          </w:p>
          <w:p w:rsidR="00230975" w:rsidRPr="00CE4063" w:rsidRDefault="00230975" w:rsidP="001E4A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975" w:rsidRPr="00CE4063" w:rsidRDefault="00230975" w:rsidP="001E4A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063">
              <w:rPr>
                <w:rFonts w:ascii="Times New Roman" w:hAnsi="Times New Roman" w:cs="Times New Roman"/>
                <w:sz w:val="24"/>
                <w:szCs w:val="24"/>
              </w:rPr>
              <w:t>Кустарник</w:t>
            </w:r>
            <w:proofErr w:type="gramStart"/>
            <w:r w:rsidRPr="00CE406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У</w:t>
            </w:r>
            <w:proofErr w:type="gramEnd"/>
            <w:r w:rsidRPr="00CE4063">
              <w:rPr>
                <w:rFonts w:ascii="Times New Roman" w:hAnsi="Times New Roman" w:cs="Times New Roman"/>
                <w:sz w:val="24"/>
                <w:szCs w:val="24"/>
              </w:rPr>
              <w:t xml:space="preserve"> него стебель-ствол</w:t>
            </w:r>
          </w:p>
          <w:p w:rsidR="00230975" w:rsidRDefault="00230975" w:rsidP="001E4A5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0975" w:rsidTr="001E4A50">
        <w:tc>
          <w:tcPr>
            <w:tcW w:w="10456" w:type="dxa"/>
          </w:tcPr>
          <w:p w:rsidR="00230975" w:rsidRPr="00CE4063" w:rsidRDefault="00230975" w:rsidP="001E4A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CE4063">
              <w:rPr>
                <w:rFonts w:ascii="Times New Roman" w:hAnsi="Times New Roman" w:cs="Times New Roman"/>
                <w:b/>
                <w:sz w:val="24"/>
                <w:szCs w:val="24"/>
              </w:rPr>
              <w:t>. К каким группам относятся эти деревья?</w:t>
            </w:r>
          </w:p>
          <w:p w:rsidR="00230975" w:rsidRPr="00CE4063" w:rsidRDefault="00230975" w:rsidP="001E4A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0975" w:rsidRPr="00CE4063" w:rsidRDefault="00230975" w:rsidP="001E4A5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063">
              <w:rPr>
                <w:rFonts w:ascii="Times New Roman" w:hAnsi="Times New Roman" w:cs="Times New Roman"/>
                <w:sz w:val="24"/>
                <w:szCs w:val="24"/>
              </w:rPr>
              <w:t xml:space="preserve"> берёза         дуб       ель         липа     сосна         клён                                            </w:t>
            </w:r>
          </w:p>
          <w:p w:rsidR="00230975" w:rsidRPr="00CE4063" w:rsidRDefault="00230975" w:rsidP="001E4A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063">
              <w:rPr>
                <w:rFonts w:ascii="Times New Roman" w:hAnsi="Times New Roman" w:cs="Times New Roman"/>
                <w:sz w:val="24"/>
                <w:szCs w:val="24"/>
              </w:rPr>
              <w:t xml:space="preserve">   хвойные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r w:rsidRPr="00CE4063">
              <w:rPr>
                <w:rFonts w:ascii="Times New Roman" w:hAnsi="Times New Roman" w:cs="Times New Roman"/>
                <w:sz w:val="24"/>
                <w:szCs w:val="24"/>
              </w:rPr>
              <w:t xml:space="preserve"> лиственные</w:t>
            </w:r>
          </w:p>
          <w:p w:rsidR="00230975" w:rsidRDefault="00230975" w:rsidP="001E4A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063">
              <w:rPr>
                <w:rFonts w:ascii="Times New Roman" w:hAnsi="Times New Roman" w:cs="Times New Roman"/>
                <w:sz w:val="24"/>
                <w:szCs w:val="24"/>
              </w:rPr>
              <w:t xml:space="preserve">Укажи стрелками зелёного цвета названия хвойных деревьев, а названия </w:t>
            </w:r>
            <w:proofErr w:type="spellStart"/>
            <w:proofErr w:type="gramStart"/>
            <w:r w:rsidRPr="00CE4063">
              <w:rPr>
                <w:rFonts w:ascii="Times New Roman" w:hAnsi="Times New Roman" w:cs="Times New Roman"/>
                <w:sz w:val="24"/>
                <w:szCs w:val="24"/>
              </w:rPr>
              <w:t>лиственных-стрелками</w:t>
            </w:r>
            <w:proofErr w:type="spellEnd"/>
            <w:proofErr w:type="gramEnd"/>
            <w:r w:rsidRPr="00CE4063">
              <w:rPr>
                <w:rFonts w:ascii="Times New Roman" w:hAnsi="Times New Roman" w:cs="Times New Roman"/>
                <w:sz w:val="24"/>
                <w:szCs w:val="24"/>
              </w:rPr>
              <w:t xml:space="preserve"> жёлтого цвета.</w:t>
            </w:r>
          </w:p>
        </w:tc>
      </w:tr>
      <w:tr w:rsidR="00230975" w:rsidTr="001E4A50">
        <w:tc>
          <w:tcPr>
            <w:tcW w:w="10456" w:type="dxa"/>
          </w:tcPr>
          <w:p w:rsidR="00230975" w:rsidRPr="00CE4063" w:rsidRDefault="00230975" w:rsidP="001E4A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063">
              <w:rPr>
                <w:rFonts w:ascii="Times New Roman" w:hAnsi="Times New Roman" w:cs="Times New Roman"/>
                <w:b/>
                <w:sz w:val="24"/>
                <w:szCs w:val="24"/>
              </w:rPr>
              <w:t>3. Чей лист?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81350" cy="1225746"/>
                  <wp:effectExtent l="19050" t="0" r="0" b="0"/>
                  <wp:docPr id="14" name="Рисунок 0" descr="img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0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816" cy="1227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0975" w:rsidRDefault="00230975" w:rsidP="001E4A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1.___________________ 2.___________________ 3.__________________</w:t>
            </w:r>
          </w:p>
          <w:p w:rsidR="00230975" w:rsidRPr="004673A4" w:rsidRDefault="00230975" w:rsidP="007672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     ___________________    _________________</w:t>
            </w:r>
          </w:p>
        </w:tc>
      </w:tr>
    </w:tbl>
    <w:p w:rsidR="0076729F" w:rsidRDefault="0076729F" w:rsidP="00383D1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0682"/>
      </w:tblGrid>
      <w:tr w:rsidR="0076729F" w:rsidTr="0076729F">
        <w:tc>
          <w:tcPr>
            <w:tcW w:w="10682" w:type="dxa"/>
          </w:tcPr>
          <w:p w:rsidR="0076729F" w:rsidRDefault="0076729F" w:rsidP="00383D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72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71744" cy="2606040"/>
                  <wp:effectExtent l="19050" t="0" r="0" b="0"/>
                  <wp:docPr id="16" name="Рисунок 14" descr="img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0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1744" cy="260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9F" w:rsidTr="0076729F">
        <w:tc>
          <w:tcPr>
            <w:tcW w:w="10682" w:type="dxa"/>
          </w:tcPr>
          <w:p w:rsidR="0076729F" w:rsidRDefault="0076729F" w:rsidP="00383D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72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71744" cy="2606040"/>
                  <wp:effectExtent l="19050" t="0" r="0" b="0"/>
                  <wp:docPr id="17" name="Рисунок 14" descr="img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0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1744" cy="260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9F" w:rsidTr="0076729F">
        <w:tc>
          <w:tcPr>
            <w:tcW w:w="10682" w:type="dxa"/>
          </w:tcPr>
          <w:p w:rsidR="0076729F" w:rsidRDefault="0076729F" w:rsidP="00383D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72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71744" cy="2606040"/>
                  <wp:effectExtent l="19050" t="0" r="0" b="0"/>
                  <wp:docPr id="18" name="Рисунок 14" descr="img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0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1744" cy="260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29F" w:rsidRDefault="0076729F" w:rsidP="00383D18">
      <w:pPr>
        <w:rPr>
          <w:rFonts w:ascii="Times New Roman" w:hAnsi="Times New Roman" w:cs="Times New Roman"/>
          <w:sz w:val="28"/>
          <w:szCs w:val="28"/>
        </w:rPr>
      </w:pPr>
    </w:p>
    <w:p w:rsidR="002F1912" w:rsidRDefault="002F1912" w:rsidP="00383D1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729F" w:rsidRDefault="0076729F" w:rsidP="00383D1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729F" w:rsidRDefault="0076729F" w:rsidP="00383D1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62F4C" w:rsidRDefault="00F62F4C" w:rsidP="00383D1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62F4C" w:rsidRDefault="00F62F4C" w:rsidP="00383D1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5341"/>
        <w:gridCol w:w="5341"/>
      </w:tblGrid>
      <w:tr w:rsidR="0076729F" w:rsidTr="0076729F">
        <w:tc>
          <w:tcPr>
            <w:tcW w:w="5341" w:type="dxa"/>
          </w:tcPr>
          <w:p w:rsidR="0076729F" w:rsidRDefault="0076729F" w:rsidP="0076729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6729F" w:rsidRDefault="0076729F" w:rsidP="007672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71775" cy="3627882"/>
                  <wp:effectExtent l="19050" t="0" r="9525" b="0"/>
                  <wp:docPr id="19" name="Рисунок 18" descr="48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32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511" cy="363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729F" w:rsidRDefault="0076729F" w:rsidP="007672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76729F" w:rsidRDefault="0076729F" w:rsidP="0076729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6729F" w:rsidRDefault="0076729F" w:rsidP="007672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2250" cy="3590925"/>
                  <wp:effectExtent l="19050" t="0" r="0" b="0"/>
                  <wp:docPr id="20" name="Рисунок 19" descr="48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25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444" cy="3596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9F" w:rsidTr="0076729F">
        <w:tc>
          <w:tcPr>
            <w:tcW w:w="5341" w:type="dxa"/>
          </w:tcPr>
          <w:p w:rsidR="0076729F" w:rsidRDefault="0076729F" w:rsidP="00383D1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6729F" w:rsidRDefault="0076729F" w:rsidP="00383D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5116" cy="4134045"/>
                  <wp:effectExtent l="19050" t="0" r="0" b="0"/>
                  <wp:docPr id="21" name="Рисунок 20" descr="48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34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855" cy="413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729F" w:rsidRDefault="0076729F" w:rsidP="00383D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76729F" w:rsidRDefault="0076729F" w:rsidP="00383D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2F4C" w:rsidRDefault="00F62F4C" w:rsidP="00F62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0350" cy="3981449"/>
                  <wp:effectExtent l="19050" t="0" r="0" b="0"/>
                  <wp:docPr id="23" name="Рисунок 22" descr="aster-raster-color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ter-raster-coloring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378" cy="3987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29F" w:rsidRDefault="0076729F" w:rsidP="00383D18">
      <w:pPr>
        <w:rPr>
          <w:rFonts w:ascii="Times New Roman" w:hAnsi="Times New Roman" w:cs="Times New Roman"/>
          <w:sz w:val="28"/>
          <w:szCs w:val="28"/>
        </w:rPr>
      </w:pPr>
    </w:p>
    <w:p w:rsidR="002F1912" w:rsidRDefault="002F1912" w:rsidP="00383D18">
      <w:pPr>
        <w:rPr>
          <w:rFonts w:ascii="Times New Roman" w:hAnsi="Times New Roman" w:cs="Times New Roman"/>
          <w:sz w:val="28"/>
          <w:szCs w:val="28"/>
        </w:rPr>
      </w:pPr>
    </w:p>
    <w:p w:rsidR="00A32EC2" w:rsidRPr="00A32EC2" w:rsidRDefault="00A32EC2" w:rsidP="00A32EC2">
      <w:pPr>
        <w:rPr>
          <w:rFonts w:ascii="Times New Roman" w:hAnsi="Times New Roman" w:cs="Times New Roman"/>
          <w:sz w:val="28"/>
          <w:szCs w:val="28"/>
        </w:rPr>
      </w:pPr>
    </w:p>
    <w:sectPr w:rsidR="00A32EC2" w:rsidRPr="00A32EC2" w:rsidSect="00230975">
      <w:pgSz w:w="11906" w:h="16838"/>
      <w:pgMar w:top="720" w:right="720" w:bottom="34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92592"/>
    <w:multiLevelType w:val="hybridMultilevel"/>
    <w:tmpl w:val="7E783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6F2513"/>
    <w:multiLevelType w:val="hybridMultilevel"/>
    <w:tmpl w:val="47C00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D33742"/>
    <w:multiLevelType w:val="hybridMultilevel"/>
    <w:tmpl w:val="703AD32A"/>
    <w:lvl w:ilvl="0" w:tplc="3FA2932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443FE4"/>
    <w:multiLevelType w:val="hybridMultilevel"/>
    <w:tmpl w:val="8460B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2EC2"/>
    <w:rsid w:val="0001571F"/>
    <w:rsid w:val="0005023D"/>
    <w:rsid w:val="000579E6"/>
    <w:rsid w:val="0006142A"/>
    <w:rsid w:val="000A137C"/>
    <w:rsid w:val="000C03AF"/>
    <w:rsid w:val="00131A72"/>
    <w:rsid w:val="001349EA"/>
    <w:rsid w:val="00180529"/>
    <w:rsid w:val="00202F76"/>
    <w:rsid w:val="00230975"/>
    <w:rsid w:val="002A2343"/>
    <w:rsid w:val="002F1912"/>
    <w:rsid w:val="00322DA2"/>
    <w:rsid w:val="003478DC"/>
    <w:rsid w:val="0036057D"/>
    <w:rsid w:val="00383D18"/>
    <w:rsid w:val="003C659F"/>
    <w:rsid w:val="004673A4"/>
    <w:rsid w:val="00471B32"/>
    <w:rsid w:val="0047709B"/>
    <w:rsid w:val="00490734"/>
    <w:rsid w:val="004A7DD3"/>
    <w:rsid w:val="004F0817"/>
    <w:rsid w:val="004F78F4"/>
    <w:rsid w:val="0051536B"/>
    <w:rsid w:val="005378D6"/>
    <w:rsid w:val="005D43D1"/>
    <w:rsid w:val="00622888"/>
    <w:rsid w:val="0068580F"/>
    <w:rsid w:val="00687CC5"/>
    <w:rsid w:val="006F35B7"/>
    <w:rsid w:val="00704D79"/>
    <w:rsid w:val="0072699E"/>
    <w:rsid w:val="0076729F"/>
    <w:rsid w:val="00774D36"/>
    <w:rsid w:val="007A6678"/>
    <w:rsid w:val="007C5C3D"/>
    <w:rsid w:val="007F269E"/>
    <w:rsid w:val="00813A51"/>
    <w:rsid w:val="00860E8D"/>
    <w:rsid w:val="008631D5"/>
    <w:rsid w:val="008D4FB4"/>
    <w:rsid w:val="00954B7D"/>
    <w:rsid w:val="009B05C3"/>
    <w:rsid w:val="009C15AF"/>
    <w:rsid w:val="009F58F6"/>
    <w:rsid w:val="00A044A0"/>
    <w:rsid w:val="00A12812"/>
    <w:rsid w:val="00A32EC2"/>
    <w:rsid w:val="00B21D2C"/>
    <w:rsid w:val="00B526D1"/>
    <w:rsid w:val="00B804AE"/>
    <w:rsid w:val="00BC4DEB"/>
    <w:rsid w:val="00BF72DE"/>
    <w:rsid w:val="00C44292"/>
    <w:rsid w:val="00CC6E84"/>
    <w:rsid w:val="00CE4063"/>
    <w:rsid w:val="00D06689"/>
    <w:rsid w:val="00D92941"/>
    <w:rsid w:val="00DD796B"/>
    <w:rsid w:val="00DD7C5F"/>
    <w:rsid w:val="00E229CE"/>
    <w:rsid w:val="00E6697D"/>
    <w:rsid w:val="00E758FC"/>
    <w:rsid w:val="00EF79F0"/>
    <w:rsid w:val="00F05191"/>
    <w:rsid w:val="00F12565"/>
    <w:rsid w:val="00F62F4C"/>
    <w:rsid w:val="00F823BA"/>
    <w:rsid w:val="00F83872"/>
    <w:rsid w:val="00F94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2E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32EC2"/>
    <w:pPr>
      <w:spacing w:after="0" w:line="240" w:lineRule="auto"/>
    </w:pPr>
  </w:style>
  <w:style w:type="character" w:styleId="a5">
    <w:name w:val="Emphasis"/>
    <w:basedOn w:val="a0"/>
    <w:uiPriority w:val="20"/>
    <w:qFormat/>
    <w:rsid w:val="00A32EC2"/>
    <w:rPr>
      <w:i/>
      <w:iCs/>
    </w:rPr>
  </w:style>
  <w:style w:type="paragraph" w:styleId="a6">
    <w:name w:val="List Paragraph"/>
    <w:basedOn w:val="a"/>
    <w:uiPriority w:val="34"/>
    <w:qFormat/>
    <w:rsid w:val="00383D1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67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73A4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687C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20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1904</Words>
  <Characters>10859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 </Company>
  <LinksUpToDate>false</LinksUpToDate>
  <CharactersWithSpaces>12738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user</cp:lastModifiedBy>
  <cp:revision>19</cp:revision>
  <dcterms:created xsi:type="dcterms:W3CDTF">2011-12-11T08:40:00Z</dcterms:created>
  <dcterms:modified xsi:type="dcterms:W3CDTF">2013-01-08T01:20:00Z</dcterms:modified>
</cp:coreProperties>
</file>