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D6" w:rsidRDefault="004C4FD6" w:rsidP="004C4F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ТЕХНОЛОГИЧЕСКАЯ КАРТА УРОКА МАТЕМАТИКИ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1984"/>
        <w:gridCol w:w="293"/>
        <w:gridCol w:w="1981"/>
        <w:gridCol w:w="561"/>
        <w:gridCol w:w="992"/>
        <w:gridCol w:w="3905"/>
      </w:tblGrid>
      <w:tr w:rsidR="004C4FD6" w:rsidTr="00F105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Школа 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Учитель 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Грошек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4C4FD6" w:rsidTr="00F105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C4FD6" w:rsidTr="00F105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1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C4FD6" w:rsidTr="00F105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215C84" w:rsidRDefault="004C4FD6" w:rsidP="00F10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ств  сл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ожения и вычитания.</w:t>
            </w:r>
          </w:p>
        </w:tc>
      </w:tr>
      <w:tr w:rsidR="004C4FD6" w:rsidTr="00F10517">
        <w:trPr>
          <w:trHeight w:val="3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Цели урока</w:t>
            </w:r>
          </w:p>
        </w:tc>
        <w:tc>
          <w:tcPr>
            <w:tcW w:w="1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4C4FD6" w:rsidRDefault="004C4FD6" w:rsidP="00F1051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333333"/>
              </w:rPr>
            </w:pPr>
            <w:r w:rsidRPr="004C4FD6">
              <w:rPr>
                <w:bCs/>
                <w:color w:val="333333"/>
              </w:rPr>
              <w:t xml:space="preserve">Научит упрощать буквенные </w:t>
            </w:r>
            <w:proofErr w:type="gramStart"/>
            <w:r w:rsidRPr="004C4FD6">
              <w:rPr>
                <w:bCs/>
                <w:color w:val="333333"/>
              </w:rPr>
              <w:t>выражения</w:t>
            </w:r>
            <w:proofErr w:type="gramEnd"/>
            <w:r w:rsidRPr="004C4FD6">
              <w:rPr>
                <w:bCs/>
                <w:color w:val="333333"/>
              </w:rPr>
              <w:t xml:space="preserve"> используя свойства сложения, вычитания, нуля.</w:t>
            </w:r>
          </w:p>
        </w:tc>
      </w:tr>
      <w:tr w:rsidR="004C4FD6" w:rsidTr="00F1051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Задачи урока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Развивающие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Воспитательные</w:t>
            </w:r>
          </w:p>
        </w:tc>
      </w:tr>
      <w:tr w:rsidR="004C4FD6" w:rsidTr="004C4FD6">
        <w:trPr>
          <w:trHeight w:val="2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D6" w:rsidRDefault="004C4FD6" w:rsidP="00F105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4C4FD6" w:rsidRDefault="004C4FD6" w:rsidP="004C4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4FD6">
              <w:rPr>
                <w:rFonts w:ascii="Times New Roman" w:hAnsi="Times New Roman" w:cs="Times New Roman"/>
                <w:sz w:val="24"/>
                <w:szCs w:val="28"/>
              </w:rPr>
              <w:t>научить записывать свойства сложения и вычитания в виде буквенных выражений учить учащихся упрощать выражения с опорой на свойства сложения и вычитания;</w:t>
            </w:r>
          </w:p>
          <w:p w:rsidR="004C4FD6" w:rsidRPr="004C4FD6" w:rsidRDefault="004C4FD6" w:rsidP="00F1051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4C4FD6" w:rsidRDefault="004C4FD6" w:rsidP="004C4FD6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C4FD6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развитию наблюдательности, умения анализировать, сравнивать, делать выводы; развивать математическую речь учащихся, </w:t>
            </w:r>
            <w:r w:rsidRPr="004C4FD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умение выдвигать и обосновывать свои высказывания;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4C4FD6" w:rsidRDefault="004C4FD6" w:rsidP="004C4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4FD6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аккуратность, трудолюбие, самостоятельность учащихся, умение доводить начатое дело до конца </w:t>
            </w:r>
          </w:p>
          <w:p w:rsidR="004C4FD6" w:rsidRPr="004C4FD6" w:rsidRDefault="004C4FD6" w:rsidP="00F105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C4FD6" w:rsidTr="00F105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Тип урока </w:t>
            </w:r>
          </w:p>
        </w:tc>
        <w:tc>
          <w:tcPr>
            <w:tcW w:w="1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Default="004C4FD6" w:rsidP="00F105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УОНМ</w:t>
            </w:r>
          </w:p>
        </w:tc>
      </w:tr>
      <w:tr w:rsidR="004C4FD6" w:rsidTr="00F105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понятия темы</w:t>
            </w:r>
          </w:p>
        </w:tc>
        <w:tc>
          <w:tcPr>
            <w:tcW w:w="1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Default="004C4FD6" w:rsidP="00F105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Числовые выражения.</w:t>
            </w:r>
          </w:p>
        </w:tc>
      </w:tr>
      <w:tr w:rsidR="004C4FD6" w:rsidTr="00F105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 урока</w:t>
            </w:r>
          </w:p>
        </w:tc>
        <w:tc>
          <w:tcPr>
            <w:tcW w:w="1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Компьютер, проектор, интерактивная доска</w:t>
            </w:r>
          </w:p>
        </w:tc>
      </w:tr>
      <w:tr w:rsidR="004C4FD6" w:rsidTr="00F105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и методы обучения</w:t>
            </w:r>
          </w:p>
        </w:tc>
        <w:tc>
          <w:tcPr>
            <w:tcW w:w="1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фронтальная, индивидуальная, самостоятельная</w:t>
            </w:r>
          </w:p>
        </w:tc>
      </w:tr>
      <w:tr w:rsidR="004C4FD6" w:rsidTr="00F1051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pStyle w:val="a3"/>
              <w:ind w:lef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Личностные</w:t>
            </w:r>
          </w:p>
        </w:tc>
      </w:tr>
      <w:tr w:rsidR="004C4FD6" w:rsidTr="00F105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D6" w:rsidRDefault="004C4FD6" w:rsidP="00F105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4C4FD6" w:rsidRDefault="004C4FD6" w:rsidP="00F10517">
            <w:pPr>
              <w:pStyle w:val="Style5"/>
              <w:widowControl/>
              <w:spacing w:line="240" w:lineRule="auto"/>
              <w:rPr>
                <w:rStyle w:val="FontStyle24"/>
                <w:sz w:val="24"/>
              </w:rPr>
            </w:pPr>
            <w:r w:rsidRPr="004C4FD6">
              <w:rPr>
                <w:rStyle w:val="FontStyle24"/>
                <w:sz w:val="24"/>
              </w:rPr>
              <w:t>Овладевать сим</w:t>
            </w:r>
            <w:r w:rsidRPr="004C4FD6">
              <w:rPr>
                <w:rStyle w:val="FontStyle24"/>
                <w:sz w:val="24"/>
              </w:rPr>
              <w:softHyphen/>
              <w:t>вольным язы</w:t>
            </w:r>
            <w:r w:rsidRPr="004C4FD6">
              <w:rPr>
                <w:rStyle w:val="FontStyle24"/>
                <w:sz w:val="24"/>
              </w:rPr>
              <w:softHyphen/>
              <w:t>ком для записи свой</w:t>
            </w:r>
            <w:proofErr w:type="gramStart"/>
            <w:r w:rsidRPr="004C4FD6">
              <w:rPr>
                <w:rStyle w:val="FontStyle24"/>
                <w:sz w:val="24"/>
              </w:rPr>
              <w:t>ств сл</w:t>
            </w:r>
            <w:proofErr w:type="gramEnd"/>
            <w:r w:rsidRPr="004C4FD6">
              <w:rPr>
                <w:rStyle w:val="FontStyle24"/>
                <w:sz w:val="24"/>
              </w:rPr>
              <w:t>ожения и вычитания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4C4FD6" w:rsidRDefault="004C4FD6" w:rsidP="00F10517">
            <w:pPr>
              <w:pStyle w:val="Style5"/>
              <w:widowControl/>
              <w:spacing w:line="240" w:lineRule="auto"/>
              <w:rPr>
                <w:rStyle w:val="FontStyle24"/>
                <w:sz w:val="24"/>
              </w:rPr>
            </w:pPr>
            <w:proofErr w:type="gramStart"/>
            <w:r w:rsidRPr="004C4FD6">
              <w:rPr>
                <w:rStyle w:val="FontStyle30"/>
                <w:sz w:val="24"/>
              </w:rPr>
              <w:t>Коммуникативные</w:t>
            </w:r>
            <w:proofErr w:type="gramEnd"/>
            <w:r w:rsidRPr="004C4FD6">
              <w:rPr>
                <w:rStyle w:val="FontStyle30"/>
                <w:sz w:val="24"/>
              </w:rPr>
              <w:t xml:space="preserve">: </w:t>
            </w:r>
            <w:r w:rsidRPr="004C4FD6">
              <w:rPr>
                <w:rStyle w:val="FontStyle24"/>
                <w:sz w:val="24"/>
              </w:rPr>
              <w:t>организовывать и пла</w:t>
            </w:r>
            <w:r w:rsidRPr="004C4FD6">
              <w:rPr>
                <w:rStyle w:val="FontStyle24"/>
                <w:sz w:val="24"/>
              </w:rPr>
              <w:softHyphen/>
              <w:t>нировать учебное сотрудничество с учителем и сверстниками.</w:t>
            </w:r>
          </w:p>
          <w:p w:rsidR="004C4FD6" w:rsidRPr="004C4FD6" w:rsidRDefault="004C4FD6" w:rsidP="00F10517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sz w:val="24"/>
              </w:rPr>
            </w:pPr>
            <w:r w:rsidRPr="004C4FD6">
              <w:rPr>
                <w:rStyle w:val="FontStyle30"/>
                <w:sz w:val="24"/>
              </w:rPr>
              <w:t xml:space="preserve">Регулятивные: </w:t>
            </w:r>
            <w:r w:rsidRPr="004C4FD6">
              <w:rPr>
                <w:rStyle w:val="FontStyle24"/>
                <w:sz w:val="24"/>
              </w:rPr>
              <w:t>формировать постановку учеб</w:t>
            </w:r>
            <w:r w:rsidRPr="004C4FD6">
              <w:rPr>
                <w:rStyle w:val="FontStyle24"/>
                <w:sz w:val="24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C4FD6" w:rsidRPr="004C4FD6" w:rsidRDefault="004C4FD6" w:rsidP="00F10517">
            <w:pPr>
              <w:pStyle w:val="Style5"/>
              <w:widowControl/>
              <w:spacing w:line="240" w:lineRule="auto"/>
              <w:rPr>
                <w:rStyle w:val="FontStyle24"/>
                <w:sz w:val="24"/>
              </w:rPr>
            </w:pPr>
            <w:r w:rsidRPr="004C4FD6">
              <w:rPr>
                <w:rStyle w:val="FontStyle30"/>
                <w:sz w:val="24"/>
              </w:rPr>
              <w:t xml:space="preserve">Познавательные: </w:t>
            </w:r>
            <w:r w:rsidRPr="004C4FD6">
              <w:rPr>
                <w:rStyle w:val="FontStyle24"/>
                <w:sz w:val="24"/>
              </w:rPr>
              <w:t>уметь устанавливать аналогии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4C4FD6" w:rsidRDefault="004C4FD6" w:rsidP="00F10517">
            <w:pPr>
              <w:pStyle w:val="Style5"/>
              <w:widowControl/>
              <w:spacing w:line="240" w:lineRule="auto"/>
              <w:rPr>
                <w:rStyle w:val="FontStyle24"/>
                <w:sz w:val="24"/>
              </w:rPr>
            </w:pPr>
            <w:r w:rsidRPr="004C4FD6">
              <w:rPr>
                <w:rStyle w:val="FontStyle24"/>
                <w:sz w:val="24"/>
              </w:rPr>
              <w:t>Формирова</w:t>
            </w:r>
            <w:r w:rsidRPr="004C4FD6">
              <w:rPr>
                <w:rStyle w:val="FontStyle24"/>
                <w:sz w:val="24"/>
              </w:rPr>
              <w:softHyphen/>
              <w:t>ние навыков абстрактного мышления</w:t>
            </w:r>
          </w:p>
        </w:tc>
      </w:tr>
    </w:tbl>
    <w:p w:rsidR="004C4FD6" w:rsidRDefault="004C4FD6" w:rsidP="004C4FD6">
      <w:pPr>
        <w:jc w:val="center"/>
        <w:rPr>
          <w:rFonts w:ascii="Times New Roman" w:hAnsi="Times New Roman" w:cs="Times New Roman"/>
          <w:b/>
          <w:sz w:val="24"/>
        </w:rPr>
      </w:pPr>
    </w:p>
    <w:p w:rsidR="004C4FD6" w:rsidRDefault="004C4FD6" w:rsidP="004C4FD6">
      <w:pPr>
        <w:jc w:val="center"/>
        <w:rPr>
          <w:rFonts w:ascii="Times New Roman" w:hAnsi="Times New Roman" w:cs="Times New Roman"/>
          <w:b/>
          <w:sz w:val="24"/>
        </w:rPr>
      </w:pPr>
    </w:p>
    <w:p w:rsidR="004C4FD6" w:rsidRDefault="004C4FD6" w:rsidP="004C4FD6">
      <w:pPr>
        <w:jc w:val="center"/>
        <w:rPr>
          <w:rFonts w:ascii="Times New Roman" w:hAnsi="Times New Roman" w:cs="Times New Roman"/>
          <w:b/>
          <w:sz w:val="24"/>
        </w:rPr>
      </w:pPr>
    </w:p>
    <w:p w:rsidR="004C4FD6" w:rsidRDefault="004C4FD6" w:rsidP="004C4F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19"/>
        <w:gridCol w:w="7261"/>
        <w:gridCol w:w="3402"/>
        <w:gridCol w:w="2204"/>
      </w:tblGrid>
      <w:tr w:rsidR="004C4FD6" w:rsidTr="00FA56D7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 УУД</w:t>
            </w:r>
          </w:p>
        </w:tc>
      </w:tr>
      <w:tr w:rsidR="004C4FD6" w:rsidTr="00FA56D7">
        <w:trPr>
          <w:trHeight w:val="459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Default="004C4FD6" w:rsidP="00F105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664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5D49EF" w:rsidRDefault="005D49EF" w:rsidP="005D49EF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Проверка учителем готовности учащихся к уроку, наличия учебных принадлежностей.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Pr="005D49EF" w:rsidRDefault="005D49EF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настраиваются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рабочий лад.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6" w:rsidRDefault="004C4FD6" w:rsidP="00F1051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C4FD6" w:rsidRDefault="004C4FD6" w:rsidP="00F105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56D7" w:rsidTr="00FA56D7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FB6641" w:rsidRDefault="00FA56D7" w:rsidP="00F1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41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5D49EF" w:rsidRDefault="00FA56D7" w:rsidP="005D49E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>Работа по карточкам у доски.</w:t>
            </w:r>
          </w:p>
          <w:p w:rsidR="00FA56D7" w:rsidRPr="005D49EF" w:rsidRDefault="00FA56D7" w:rsidP="005D49EF">
            <w:pPr>
              <w:pStyle w:val="a7"/>
              <w:ind w:left="7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i/>
                <w:sz w:val="24"/>
                <w:szCs w:val="28"/>
              </w:rPr>
              <w:t>Вычислите удобным способом:</w:t>
            </w:r>
          </w:p>
          <w:p w:rsidR="00FA56D7" w:rsidRPr="005D49EF" w:rsidRDefault="00FA56D7" w:rsidP="005D49EF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FA56D7" w:rsidRPr="005D49EF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i/>
                <w:sz w:val="24"/>
                <w:szCs w:val="28"/>
              </w:rPr>
              <w:t>Карточка №1</w:t>
            </w:r>
          </w:p>
          <w:p w:rsidR="00FA56D7" w:rsidRPr="005D49EF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 xml:space="preserve"> 284-(37+84)</w:t>
            </w:r>
          </w:p>
          <w:p w:rsidR="00FA56D7" w:rsidRPr="005D49EF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>648-(148+85)</w:t>
            </w:r>
          </w:p>
          <w:p w:rsidR="00FA56D7" w:rsidRPr="005D49EF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>(467+295)+33</w:t>
            </w:r>
          </w:p>
          <w:p w:rsidR="00FA56D7" w:rsidRPr="005D49EF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>(467-295)+33</w:t>
            </w: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FA56D7" w:rsidRPr="005D49EF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              </w:t>
            </w:r>
          </w:p>
          <w:p w:rsidR="00FA56D7" w:rsidRPr="005D49EF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i/>
                <w:sz w:val="24"/>
                <w:szCs w:val="28"/>
              </w:rPr>
              <w:t>Карточка №2</w:t>
            </w:r>
          </w:p>
          <w:p w:rsidR="00FA56D7" w:rsidRPr="005D49EF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5D49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73+125)-25</w:t>
            </w: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FA56D7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 xml:space="preserve">  648-(148+85)</w:t>
            </w: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                            </w:t>
            </w:r>
          </w:p>
          <w:p w:rsidR="00FA56D7" w:rsidRPr="005D49EF" w:rsidRDefault="00FA56D7" w:rsidP="005D49EF">
            <w:pPr>
              <w:pStyle w:val="a7"/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 xml:space="preserve">   (187+214)-87</w:t>
            </w:r>
          </w:p>
          <w:p w:rsidR="00FA56D7" w:rsidRPr="005D49EF" w:rsidRDefault="00FA56D7" w:rsidP="005D49EF">
            <w:pPr>
              <w:pStyle w:val="a7"/>
              <w:tabs>
                <w:tab w:val="left" w:pos="2866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49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49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75+87+25</w:t>
            </w:r>
          </w:p>
          <w:p w:rsidR="00FA56D7" w:rsidRPr="00F93617" w:rsidRDefault="00FA56D7" w:rsidP="00F93617">
            <w:pPr>
              <w:pStyle w:val="a7"/>
              <w:tabs>
                <w:tab w:val="left" w:pos="2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1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</w:t>
            </w:r>
          </w:p>
          <w:p w:rsidR="00FA56D7" w:rsidRDefault="00FA56D7" w:rsidP="00F9361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 устное задание:</w:t>
            </w:r>
          </w:p>
          <w:p w:rsidR="00FA56D7" w:rsidRPr="00F93617" w:rsidRDefault="00FA56D7" w:rsidP="00F93617">
            <w:pPr>
              <w:pStyle w:val="a7"/>
              <w:ind w:left="2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Наименьшее трехзначное число уменьшите в 2 раза.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Полученное число уменьшите на 37.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Полученный ответ умножьте на 4.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Получившееся число увеличьте на 18.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Ответ уменьшите в 10 раз.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Полученное число  умножьте само на себя.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К полученному произведению прибавьте 11.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Ответ уменьшите на 51.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Получившееся число увеличьте в 100 раз.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Полученный ответ разделите на 30.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Полученное частное  увеличьте на 15.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Полученное число уменьшите в 3 раза.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К полученному  ответу прибавьте 17.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сумму увеличьте на 40.</w:t>
            </w:r>
          </w:p>
          <w:p w:rsidR="00FA56D7" w:rsidRPr="005D49EF" w:rsidRDefault="00FA56D7" w:rsidP="005D49EF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D49EF">
              <w:rPr>
                <w:rFonts w:ascii="Times New Roman" w:hAnsi="Times New Roman" w:cs="Times New Roman"/>
                <w:sz w:val="24"/>
                <w:szCs w:val="24"/>
              </w:rPr>
              <w:t>Результат разделите на 9.</w:t>
            </w:r>
          </w:p>
          <w:p w:rsidR="00FA56D7" w:rsidRDefault="00FA56D7" w:rsidP="00F936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опрос:</w:t>
            </w:r>
          </w:p>
          <w:p w:rsidR="00FA56D7" w:rsidRDefault="00FA56D7" w:rsidP="00F93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-свойства сложения.</w:t>
            </w:r>
          </w:p>
          <w:p w:rsidR="00FA56D7" w:rsidRDefault="00FA56D7" w:rsidP="00F93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-свойства вычитания.</w:t>
            </w:r>
          </w:p>
          <w:p w:rsidR="00FA56D7" w:rsidRDefault="00FA56D7" w:rsidP="00F93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числовые выражения,</w:t>
            </w:r>
          </w:p>
          <w:p w:rsidR="00FA56D7" w:rsidRPr="005D49EF" w:rsidRDefault="00FA56D7" w:rsidP="00F93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буквенные выражения.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5D49EF" w:rsidRDefault="00FA56D7" w:rsidP="005D49E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человека у доски.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№1: 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284-84-37=200-37=163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648-148-85=500-85=415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467+33+295=500+295=795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467+33-295=500-295=205.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№2</w:t>
            </w: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73+125-25=73+100=173</w:t>
            </w: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648-148-85=500-85=415</w:t>
            </w: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187-87+214=100+214=314</w:t>
            </w: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75+25+87=100+87=187.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месте на черновиках.</w:t>
            </w: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Pr="00F93617" w:rsidRDefault="00FA56D7" w:rsidP="00F936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163063" w:rsidRDefault="00FA56D7" w:rsidP="007D6AF8">
            <w:pPr>
              <w:rPr>
                <w:rFonts w:ascii="Times New Roman" w:hAnsi="Times New Roman"/>
                <w:bCs/>
              </w:rPr>
            </w:pPr>
            <w:r w:rsidRPr="00163063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Коммуникативные: </w:t>
            </w:r>
            <w:r w:rsidRPr="00163063">
              <w:rPr>
                <w:rFonts w:ascii="Times New Roman" w:hAnsi="Times New Roman"/>
                <w:bCs/>
              </w:rPr>
              <w:t>уметь совместно договариваться о правилах поведения и общения, следовать им; выражать свои мысли с достаточной полнотой и точностью</w:t>
            </w:r>
          </w:p>
          <w:p w:rsidR="00FA56D7" w:rsidRPr="00163063" w:rsidRDefault="00FA56D7" w:rsidP="007D6AF8">
            <w:pPr>
              <w:rPr>
                <w:rFonts w:ascii="Times New Roman" w:hAnsi="Times New Roman"/>
                <w:bCs/>
              </w:rPr>
            </w:pPr>
            <w:r w:rsidRPr="00163063">
              <w:rPr>
                <w:rFonts w:ascii="Times New Roman" w:hAnsi="Times New Roman"/>
                <w:b/>
                <w:bCs/>
                <w:i/>
              </w:rPr>
              <w:t xml:space="preserve">Познавательные: </w:t>
            </w:r>
            <w:r w:rsidRPr="00163063">
              <w:rPr>
                <w:rFonts w:ascii="Times New Roman" w:hAnsi="Times New Roman"/>
                <w:bCs/>
              </w:rPr>
              <w:t>уметь ориентироваться в своей системе знаний (отличать новое от уже известного с помощью учителя, преобразовывать информацию из одной формы в другую).</w:t>
            </w:r>
          </w:p>
        </w:tc>
      </w:tr>
      <w:tr w:rsidR="00FA56D7" w:rsidTr="00FA56D7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FB6641" w:rsidRDefault="00FA56D7" w:rsidP="00F1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и подумайте чем мы будем заниматься на сегодняшнем уроке.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перед собой поставим</w:t>
            </w:r>
          </w:p>
          <w:p w:rsidR="00FA56D7" w:rsidRPr="00FB6641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9361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нашего урока «Буквенная запись свойств сложения и вычитания»</w:t>
            </w:r>
          </w:p>
          <w:p w:rsidR="00FA56D7" w:rsidRPr="00642B22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9361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 научится записывать свойства сложения и вычитсния при помощи букв и буквенных выражений».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7D6AF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63063">
              <w:rPr>
                <w:rFonts w:ascii="Times New Roman" w:hAnsi="Times New Roman"/>
                <w:b/>
                <w:bCs/>
                <w:i/>
              </w:rPr>
              <w:t>Регулятивные</w:t>
            </w:r>
            <w:proofErr w:type="gramEnd"/>
            <w:r w:rsidRPr="00163063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163063">
              <w:rPr>
                <w:rFonts w:ascii="Times New Roman" w:hAnsi="Times New Roman"/>
                <w:bCs/>
              </w:rPr>
              <w:t>проговаривать последовательность действий на уроке, высказывать свое предположение</w:t>
            </w:r>
          </w:p>
          <w:p w:rsidR="00FA56D7" w:rsidRDefault="00FA56D7" w:rsidP="007D6AF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56D7" w:rsidTr="00FA56D7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FB6641" w:rsidRDefault="00FA56D7" w:rsidP="00F1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41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00" w:type="dxa"/>
              <w:tblCellSpacing w:w="0" w:type="dxa"/>
              <w:tblInd w:w="6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683"/>
              <w:gridCol w:w="5317"/>
            </w:tblGrid>
            <w:tr w:rsidR="00FA56D7" w:rsidRPr="00F93617" w:rsidTr="00F93617">
              <w:trPr>
                <w:tblCellSpacing w:w="0" w:type="dxa"/>
              </w:trPr>
              <w:tc>
                <w:tcPr>
                  <w:tcW w:w="3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сложения</w:t>
                  </w:r>
                </w:p>
              </w:tc>
              <w:tc>
                <w:tcPr>
                  <w:tcW w:w="5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A56D7" w:rsidRPr="00F93617" w:rsidRDefault="00FA56D7" w:rsidP="00F93617">
                  <w:pPr>
                    <w:autoSpaceDE w:val="0"/>
                    <w:autoSpaceDN w:val="0"/>
                    <w:adjustRightInd w:val="0"/>
                    <w:spacing w:after="0" w:line="244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вычитания</w:t>
                  </w:r>
                </w:p>
              </w:tc>
            </w:tr>
            <w:tr w:rsidR="00FA56D7" w:rsidRPr="00F93617" w:rsidTr="00F93617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3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Переместительное свойство: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a + b = b + a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Сочетательное свойство: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а + (b + c) = (a + b) + c = a + b + c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нуля: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 + 0 = 0 + а = </w:t>
                  </w:r>
                  <w:proofErr w:type="gramStart"/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proofErr w:type="gramEnd"/>
                </w:p>
              </w:tc>
              <w:tc>
                <w:tcPr>
                  <w:tcW w:w="5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Вычитание суммы из числа: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а – (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b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+ 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c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) = 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a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– 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b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– 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c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,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 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>b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+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>c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&lt; 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>a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или  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>b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+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>c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=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>a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Вычитание числа из суммы:</w:t>
                  </w:r>
                </w:p>
                <w:p w:rsidR="00FA56D7" w:rsidRPr="00F93617" w:rsidRDefault="00FA56D7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(а + b) – c = a + (b – c)</w:t>
                  </w:r>
                </w:p>
                <w:p w:rsidR="00FA56D7" w:rsidRPr="00F93617" w:rsidRDefault="00FA56D7" w:rsidP="007D6AF8">
                  <w:pPr>
                    <w:pStyle w:val="a7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  с &lt; b или c=b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(a + b) – c = (a – c) +b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>,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 xml:space="preserve">   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 xml:space="preserve"> &lt; a 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или</w:t>
                  </w:r>
                  <w:r w:rsidRPr="00F9361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en-US" w:eastAsia="ru-RU"/>
                    </w:rPr>
                    <w:t xml:space="preserve"> c=a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 при вычитании.</w:t>
                  </w:r>
                </w:p>
                <w:p w:rsidR="00FA56D7" w:rsidRPr="00F93617" w:rsidRDefault="00FA56D7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93617">
                    <w:rPr>
                      <w:rFonts w:ascii="Times New Roman" w:hAnsi="Times New Roman" w:cs="Times New Roman"/>
                      <w:sz w:val="24"/>
                      <w:szCs w:val="28"/>
                    </w:rPr>
                    <w:t>a – o = a; a – a = 0.</w:t>
                  </w:r>
                </w:p>
              </w:tc>
            </w:tr>
          </w:tbl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учебника прочтите п 9 и заполните таблицу</w:t>
            </w: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(7-10 мин)</w:t>
            </w:r>
          </w:p>
          <w:p w:rsidR="00FA56D7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увидели после заполнения 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56D7" w:rsidRPr="00FB6641" w:rsidRDefault="00FA56D7" w:rsidP="00F9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сделаем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проделанного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Читают п 9 заполняют таблицу.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6D7" w:rsidRPr="00FB6641" w:rsidRDefault="00FA56D7" w:rsidP="00F105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Что все свойства можно записать в виде букв.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7D6A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3063">
              <w:rPr>
                <w:rFonts w:ascii="Times New Roman" w:hAnsi="Times New Roman"/>
                <w:b/>
                <w:bCs/>
                <w:i/>
              </w:rPr>
              <w:t xml:space="preserve">Регулятивные: </w:t>
            </w:r>
            <w:r w:rsidRPr="00163063">
              <w:rPr>
                <w:rFonts w:ascii="Times New Roman" w:hAnsi="Times New Roman"/>
                <w:bCs/>
              </w:rPr>
              <w:t>уметь формулировать учебную задачу на основе соотнесения того, что уже известно; определять последовательность промежуточных целей с учетом конечного результата</w:t>
            </w:r>
          </w:p>
          <w:p w:rsidR="00FA56D7" w:rsidRDefault="00FA56D7" w:rsidP="007D6AF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56D7" w:rsidTr="00FA56D7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FB6641" w:rsidRDefault="00FA56D7" w:rsidP="00F1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41">
              <w:rPr>
                <w:rFonts w:ascii="Times New Roman" w:hAnsi="Times New Roman" w:cs="Times New Roman"/>
                <w:sz w:val="24"/>
                <w:szCs w:val="24"/>
              </w:rPr>
              <w:t>Проверка понимания нового материала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№341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№343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№344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Pr="00B04830" w:rsidRDefault="00FA56D7" w:rsidP="00B04830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Выполняют 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ст с вз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аимопроверкой.</w:t>
            </w:r>
          </w:p>
          <w:p w:rsidR="00FA56D7" w:rsidRPr="00B04830" w:rsidRDefault="00FA56D7" w:rsidP="00B0483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Тест</w:t>
            </w:r>
          </w:p>
          <w:p w:rsidR="00FA56D7" w:rsidRPr="00B04830" w:rsidRDefault="00FA56D7" w:rsidP="00B0483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A56D7" w:rsidRPr="00B04830" w:rsidRDefault="00FA56D7" w:rsidP="00B0483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Упростите выражение: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+ а + 2</w:t>
            </w:r>
          </w:p>
          <w:p w:rsidR="00FA56D7" w:rsidRPr="00B04830" w:rsidRDefault="00FA56D7" w:rsidP="00B04830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2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б) 11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13+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г) 13.</w:t>
            </w:r>
          </w:p>
          <w:p w:rsidR="00FA56D7" w:rsidRPr="00B04830" w:rsidRDefault="00FA56D7" w:rsidP="00B0483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В одном мешке было х кг картофеля, а в другом на 8 кг больше. Сколько кг картофеля было во втором мешке?</w:t>
            </w:r>
          </w:p>
          <w:p w:rsidR="00FA56D7" w:rsidRPr="00B04830" w:rsidRDefault="00FA56D7" w:rsidP="00B04830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х – 8;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8х;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х + 8.</w:t>
            </w:r>
          </w:p>
          <w:p w:rsidR="00FA56D7" w:rsidRPr="00B04830" w:rsidRDefault="00FA56D7" w:rsidP="00B0483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Найдите значение выражения 43 + (х + 18), </w:t>
            </w:r>
          </w:p>
          <w:p w:rsidR="00FA56D7" w:rsidRPr="00B04830" w:rsidRDefault="00FA56D7" w:rsidP="00B04830">
            <w:pPr>
              <w:pStyle w:val="a3"/>
              <w:autoSpaceDE w:val="0"/>
              <w:autoSpaceDN w:val="0"/>
              <w:adjustRightInd w:val="0"/>
              <w:ind w:left="9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если х = 19.</w:t>
            </w:r>
          </w:p>
          <w:p w:rsidR="00FA56D7" w:rsidRDefault="00FA56D7" w:rsidP="00B0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       а) 75;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80;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56D7" w:rsidRPr="00B04830" w:rsidRDefault="00FA56D7" w:rsidP="00B048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Оцените свою работу</w:t>
            </w:r>
          </w:p>
          <w:p w:rsidR="00FA56D7" w:rsidRPr="00B04830" w:rsidRDefault="00FA56D7" w:rsidP="00B048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У кого все правильно – красный кружок,</w:t>
            </w:r>
          </w:p>
          <w:p w:rsidR="00FA56D7" w:rsidRPr="00B04830" w:rsidRDefault="00FA56D7" w:rsidP="00B048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Одна ошибка – желтый кружок</w:t>
            </w:r>
          </w:p>
          <w:p w:rsidR="00FA56D7" w:rsidRPr="00B04830" w:rsidRDefault="00FA56D7" w:rsidP="00B048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Две ошибки – зеленый кружок</w:t>
            </w:r>
          </w:p>
          <w:p w:rsidR="00FA56D7" w:rsidRPr="00B04830" w:rsidRDefault="00FA56D7" w:rsidP="00B0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Три ошибки ничего не поднимаем.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№341 – один у доски остальные на месте.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самостоятельно с проверкой.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№343 комментируя с места.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№344 самостоятельно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 доски 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тест на карточках  с взаимопроверкой 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в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Pr="00FB6641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163063" w:rsidRDefault="00FA56D7" w:rsidP="007D6AF8">
            <w:pPr>
              <w:rPr>
                <w:rFonts w:ascii="Times New Roman" w:hAnsi="Times New Roman"/>
                <w:bCs/>
              </w:rPr>
            </w:pPr>
            <w:r w:rsidRPr="00163063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Познавательные: </w:t>
            </w:r>
            <w:r w:rsidRPr="00163063">
              <w:rPr>
                <w:rFonts w:ascii="Times New Roman" w:hAnsi="Times New Roman"/>
                <w:bCs/>
              </w:rPr>
              <w:t xml:space="preserve">уметь добывать новые знания (находить ответы на вопросы, используя </w:t>
            </w:r>
            <w:r w:rsidRPr="00163063">
              <w:rPr>
                <w:rFonts w:ascii="Times New Roman" w:hAnsi="Times New Roman"/>
                <w:bCs/>
              </w:rPr>
              <w:lastRenderedPageBreak/>
              <w:t>учебник, свой жизненный опыт и информацию, полученную на уроке)</w:t>
            </w:r>
          </w:p>
          <w:p w:rsidR="00FA56D7" w:rsidRPr="00163063" w:rsidRDefault="00FA56D7" w:rsidP="007D6AF8">
            <w:pPr>
              <w:rPr>
                <w:rFonts w:ascii="Times New Roman" w:hAnsi="Times New Roman"/>
                <w:bCs/>
              </w:rPr>
            </w:pPr>
            <w:r w:rsidRPr="00163063">
              <w:rPr>
                <w:rFonts w:ascii="Times New Roman" w:hAnsi="Times New Roman"/>
                <w:b/>
                <w:bCs/>
                <w:i/>
              </w:rPr>
              <w:t xml:space="preserve">Коммуникативные: </w:t>
            </w:r>
            <w:r w:rsidRPr="00163063">
              <w:rPr>
                <w:rFonts w:ascii="Times New Roman" w:hAnsi="Times New Roman"/>
                <w:bCs/>
              </w:rPr>
              <w:t>уметь использовать речь для регуляции своего действия на уровне адекватной ретроспективной оценки.</w:t>
            </w:r>
          </w:p>
          <w:p w:rsidR="00FA56D7" w:rsidRDefault="00FA56D7" w:rsidP="007D6AF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63063">
              <w:rPr>
                <w:rFonts w:ascii="Times New Roman" w:hAnsi="Times New Roman"/>
                <w:b/>
                <w:bCs/>
                <w:i/>
              </w:rPr>
              <w:t>Регулятивные</w:t>
            </w:r>
            <w:proofErr w:type="gramEnd"/>
            <w:r w:rsidRPr="00163063"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 xml:space="preserve">уметь </w:t>
            </w:r>
            <w:r w:rsidRPr="00163063">
              <w:rPr>
                <w:rFonts w:ascii="Times New Roman" w:hAnsi="Times New Roman"/>
                <w:bCs/>
              </w:rPr>
              <w:t>работать по коллективно составленному плану, проговаривать последовательность действий на уроке</w:t>
            </w:r>
          </w:p>
        </w:tc>
      </w:tr>
      <w:tr w:rsidR="00FA56D7" w:rsidTr="00FA56D7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FB6641" w:rsidRDefault="00FA56D7" w:rsidP="00F1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анализ собственной и учебной деятельности.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мы занимались на уроке.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для себя вы узнали.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</w:t>
            </w:r>
          </w:p>
          <w:p w:rsidR="00FA56D7" w:rsidRPr="00FB6641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на уроке </w:t>
            </w:r>
          </w:p>
          <w:p w:rsidR="00FA56D7" w:rsidRPr="00FB6641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D7" w:rsidRDefault="00FA56D7" w:rsidP="00FA5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</w:t>
            </w:r>
            <w:r w:rsidRPr="00163063">
              <w:rPr>
                <w:rFonts w:ascii="Times New Roman" w:hAnsi="Times New Roman"/>
                <w:b/>
                <w:bCs/>
                <w:i/>
              </w:rPr>
              <w:t xml:space="preserve">егулятивные: </w:t>
            </w:r>
            <w:r w:rsidRPr="00163063">
              <w:rPr>
                <w:rFonts w:ascii="Times New Roman" w:hAnsi="Times New Roman"/>
                <w:bCs/>
              </w:rPr>
              <w:t xml:space="preserve">оценивать правильность  выполнения действия на уровне </w:t>
            </w:r>
            <w:r>
              <w:rPr>
                <w:rFonts w:ascii="Times New Roman" w:hAnsi="Times New Roman"/>
                <w:b/>
                <w:bCs/>
                <w:i/>
              </w:rPr>
              <w:t>Л</w:t>
            </w:r>
            <w:r w:rsidRPr="00163063">
              <w:rPr>
                <w:rFonts w:ascii="Times New Roman" w:hAnsi="Times New Roman"/>
                <w:b/>
                <w:bCs/>
                <w:i/>
              </w:rPr>
              <w:t>ичностные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: </w:t>
            </w:r>
            <w:r w:rsidRPr="00163063">
              <w:rPr>
                <w:rFonts w:ascii="Times New Roman" w:hAnsi="Times New Roman"/>
                <w:bCs/>
                <w:szCs w:val="28"/>
              </w:rPr>
              <w:t>уметь осуществлять самооценку на основе критерия успешности учебной деятельности</w:t>
            </w:r>
          </w:p>
        </w:tc>
      </w:tr>
      <w:tr w:rsidR="00FA56D7" w:rsidTr="00FA56D7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Pr="00FB6641" w:rsidRDefault="00FA56D7" w:rsidP="00F1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П9 №364(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 №365(а),  №371(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56D7" w:rsidRPr="00FB6641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D7" w:rsidRPr="00FB6641" w:rsidRDefault="00FA56D7" w:rsidP="00F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41">
              <w:rPr>
                <w:rFonts w:ascii="Times New Roman" w:hAnsi="Times New Roman" w:cs="Times New Roman"/>
                <w:sz w:val="24"/>
                <w:szCs w:val="24"/>
              </w:rPr>
              <w:t>Выполняют необходимые записи в дневнике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D7" w:rsidRDefault="00FA56D7" w:rsidP="00F105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B680C" w:rsidRDefault="004C4FD6" w:rsidP="004C4FD6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B6641">
        <w:rPr>
          <w:rFonts w:ascii="Times New Roman" w:hAnsi="Times New Roman" w:cs="Times New Roman"/>
          <w:sz w:val="24"/>
          <w:szCs w:val="24"/>
        </w:rPr>
        <w:tab/>
      </w:r>
    </w:p>
    <w:p w:rsidR="006B680C" w:rsidRDefault="006B680C" w:rsidP="004C4FD6">
      <w:pPr>
        <w:rPr>
          <w:rFonts w:ascii="Times New Roman" w:hAnsi="Times New Roman" w:cs="Times New Roman"/>
          <w:sz w:val="24"/>
          <w:szCs w:val="24"/>
        </w:rPr>
      </w:pPr>
    </w:p>
    <w:p w:rsidR="006B680C" w:rsidRDefault="006B680C" w:rsidP="004C4FD6">
      <w:pPr>
        <w:rPr>
          <w:rFonts w:ascii="Times New Roman" w:hAnsi="Times New Roman" w:cs="Times New Roman"/>
          <w:sz w:val="24"/>
          <w:szCs w:val="24"/>
        </w:rPr>
      </w:pPr>
    </w:p>
    <w:p w:rsidR="006B680C" w:rsidRDefault="006B680C" w:rsidP="004C4FD6">
      <w:pPr>
        <w:rPr>
          <w:rFonts w:ascii="Times New Roman" w:hAnsi="Times New Roman" w:cs="Times New Roman"/>
          <w:sz w:val="24"/>
          <w:szCs w:val="24"/>
        </w:rPr>
      </w:pPr>
    </w:p>
    <w:p w:rsidR="006B680C" w:rsidRDefault="006B680C" w:rsidP="004C4FD6">
      <w:pPr>
        <w:rPr>
          <w:rFonts w:ascii="Times New Roman" w:hAnsi="Times New Roman" w:cs="Times New Roman"/>
          <w:sz w:val="24"/>
          <w:szCs w:val="24"/>
        </w:rPr>
      </w:pPr>
    </w:p>
    <w:p w:rsidR="006B680C" w:rsidRDefault="006B680C" w:rsidP="004C4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B680C" w:rsidTr="006B680C">
        <w:tc>
          <w:tcPr>
            <w:tcW w:w="7282" w:type="dxa"/>
          </w:tcPr>
          <w:tbl>
            <w:tblPr>
              <w:tblW w:w="7528" w:type="dxa"/>
              <w:tblCellSpacing w:w="0" w:type="dxa"/>
              <w:tblInd w:w="6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969"/>
            </w:tblGrid>
            <w:tr w:rsidR="006B680C" w:rsidRPr="006B680C" w:rsidTr="007D6AF8">
              <w:trPr>
                <w:tblCellSpacing w:w="0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сложения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вычитания</w:t>
                  </w:r>
                </w:p>
              </w:tc>
            </w:tr>
            <w:tr w:rsidR="006B680C" w:rsidRPr="006B680C" w:rsidTr="007D6AF8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Переместительное свойство: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Сочетательное свойство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Вычитание суммы из числа: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Вычитание числа из суммы: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 при вычитании.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6B680C" w:rsidRDefault="006B680C" w:rsidP="004C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tbl>
            <w:tblPr>
              <w:tblW w:w="7528" w:type="dxa"/>
              <w:tblCellSpacing w:w="0" w:type="dxa"/>
              <w:tblInd w:w="6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969"/>
            </w:tblGrid>
            <w:tr w:rsidR="006B680C" w:rsidRPr="006B680C" w:rsidTr="007D6AF8">
              <w:trPr>
                <w:tblCellSpacing w:w="0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сложения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вычитания</w:t>
                  </w:r>
                </w:p>
              </w:tc>
            </w:tr>
            <w:tr w:rsidR="006B680C" w:rsidRPr="006B680C" w:rsidTr="007D6AF8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Переместительное свойство: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Сочетательное свойство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Вычитание суммы из числа: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Вычитание числа из суммы: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 при вычитании.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6B680C" w:rsidRDefault="006B680C" w:rsidP="004C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0C" w:rsidTr="006B680C">
        <w:tc>
          <w:tcPr>
            <w:tcW w:w="7282" w:type="dxa"/>
          </w:tcPr>
          <w:tbl>
            <w:tblPr>
              <w:tblW w:w="7528" w:type="dxa"/>
              <w:tblCellSpacing w:w="0" w:type="dxa"/>
              <w:tblInd w:w="6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969"/>
            </w:tblGrid>
            <w:tr w:rsidR="006B680C" w:rsidRPr="006B680C" w:rsidTr="007D6AF8">
              <w:trPr>
                <w:tblCellSpacing w:w="0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сложения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вычитания</w:t>
                  </w:r>
                </w:p>
              </w:tc>
            </w:tr>
            <w:tr w:rsidR="006B680C" w:rsidRPr="006B680C" w:rsidTr="007D6AF8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Переместительное свойство: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Сочетательное свойство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Вычитание суммы из числа: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Вычитание числа из суммы: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 при вычитании.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6B680C" w:rsidRDefault="006B680C" w:rsidP="004C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tbl>
            <w:tblPr>
              <w:tblW w:w="7528" w:type="dxa"/>
              <w:tblCellSpacing w:w="0" w:type="dxa"/>
              <w:tblInd w:w="6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969"/>
            </w:tblGrid>
            <w:tr w:rsidR="006B680C" w:rsidRPr="006B680C" w:rsidTr="007D6AF8">
              <w:trPr>
                <w:tblCellSpacing w:w="0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сложения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вычитания</w:t>
                  </w:r>
                </w:p>
              </w:tc>
            </w:tr>
            <w:tr w:rsidR="006B680C" w:rsidRPr="006B680C" w:rsidTr="007D6AF8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Переместительное свойство: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Сочетательное свойство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Вычитание суммы из числа: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Вычитание числа из суммы: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 при вычитании.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6B680C" w:rsidRDefault="006B680C" w:rsidP="004C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0C" w:rsidTr="006B680C">
        <w:tc>
          <w:tcPr>
            <w:tcW w:w="7282" w:type="dxa"/>
          </w:tcPr>
          <w:tbl>
            <w:tblPr>
              <w:tblW w:w="7528" w:type="dxa"/>
              <w:tblCellSpacing w:w="0" w:type="dxa"/>
              <w:tblInd w:w="6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969"/>
            </w:tblGrid>
            <w:tr w:rsidR="006B680C" w:rsidRPr="006B680C" w:rsidTr="007D6AF8">
              <w:trPr>
                <w:tblCellSpacing w:w="0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сложения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вычитания</w:t>
                  </w:r>
                </w:p>
              </w:tc>
            </w:tr>
            <w:tr w:rsidR="006B680C" w:rsidRPr="006B680C" w:rsidTr="007D6AF8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Переместительное свойство: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Сочетательное свойство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Вычитание суммы из числа: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Вычитание числа из суммы: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 при вычитании.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6B680C" w:rsidRPr="006B680C" w:rsidRDefault="006B680C" w:rsidP="007D6AF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282" w:type="dxa"/>
          </w:tcPr>
          <w:tbl>
            <w:tblPr>
              <w:tblW w:w="7528" w:type="dxa"/>
              <w:tblCellSpacing w:w="0" w:type="dxa"/>
              <w:tblInd w:w="6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969"/>
            </w:tblGrid>
            <w:tr w:rsidR="006B680C" w:rsidRPr="006B680C" w:rsidTr="007D6AF8">
              <w:trPr>
                <w:tblCellSpacing w:w="0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сложения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Свойства вычитания</w:t>
                  </w:r>
                </w:p>
              </w:tc>
            </w:tr>
            <w:tr w:rsidR="006B680C" w:rsidRPr="006B680C" w:rsidTr="007D6AF8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3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Переместительное свойство: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Сочетательное свойство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1. Вычитание суммы из числа: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 Вычитание числа из суммы: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</w:t>
                  </w: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B68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Свойство нуля при вычитании.</w:t>
                  </w:r>
                </w:p>
                <w:p w:rsidR="006B680C" w:rsidRPr="006B680C" w:rsidRDefault="006B680C" w:rsidP="007D6AF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6B680C" w:rsidRPr="006B680C" w:rsidRDefault="006B680C" w:rsidP="007D6AF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:rsidR="004C4FD6" w:rsidRPr="006B680C" w:rsidRDefault="004C4FD6" w:rsidP="004C4FD6">
      <w:pPr>
        <w:rPr>
          <w:rFonts w:ascii="Times New Roman" w:hAnsi="Times New Roman" w:cs="Times New Roman"/>
          <w:sz w:val="24"/>
          <w:szCs w:val="24"/>
        </w:rPr>
      </w:pPr>
    </w:p>
    <w:p w:rsidR="00F86714" w:rsidRPr="005D49EF" w:rsidRDefault="00F86714" w:rsidP="00F86714">
      <w:pPr>
        <w:pStyle w:val="a7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i/>
          <w:sz w:val="36"/>
          <w:szCs w:val="28"/>
        </w:rPr>
      </w:pPr>
      <w:r w:rsidRPr="00F86714">
        <w:rPr>
          <w:rFonts w:ascii="Times New Roman" w:hAnsi="Times New Roman" w:cs="Times New Roman"/>
          <w:i/>
          <w:sz w:val="36"/>
          <w:szCs w:val="28"/>
        </w:rPr>
        <w:t>Карточка №1</w:t>
      </w:r>
    </w:p>
    <w:p w:rsidR="00F86714" w:rsidRPr="00F86714" w:rsidRDefault="00F86714" w:rsidP="00F86714">
      <w:pPr>
        <w:pStyle w:val="a7"/>
        <w:rPr>
          <w:rFonts w:ascii="Times New Roman" w:hAnsi="Times New Roman" w:cs="Times New Roman"/>
          <w:i/>
          <w:sz w:val="36"/>
          <w:szCs w:val="28"/>
        </w:rPr>
      </w:pPr>
      <w:r w:rsidRPr="00F86714">
        <w:rPr>
          <w:rFonts w:ascii="Times New Roman" w:hAnsi="Times New Roman" w:cs="Times New Roman"/>
          <w:i/>
          <w:sz w:val="36"/>
          <w:szCs w:val="28"/>
        </w:rPr>
        <w:t>Вычислите удобным способом:</w:t>
      </w: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i/>
          <w:sz w:val="36"/>
          <w:szCs w:val="28"/>
        </w:rPr>
      </w:pP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sz w:val="36"/>
          <w:szCs w:val="28"/>
        </w:rPr>
      </w:pPr>
      <w:r w:rsidRPr="00F86714">
        <w:rPr>
          <w:rFonts w:ascii="Times New Roman" w:hAnsi="Times New Roman" w:cs="Times New Roman"/>
          <w:sz w:val="36"/>
          <w:szCs w:val="28"/>
        </w:rPr>
        <w:t xml:space="preserve"> 284-(37+84)</w:t>
      </w: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sz w:val="36"/>
          <w:szCs w:val="28"/>
        </w:rPr>
      </w:pPr>
      <w:r w:rsidRPr="00F86714">
        <w:rPr>
          <w:rFonts w:ascii="Times New Roman" w:hAnsi="Times New Roman" w:cs="Times New Roman"/>
          <w:sz w:val="36"/>
          <w:szCs w:val="28"/>
        </w:rPr>
        <w:t>648-(148+85)</w:t>
      </w: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sz w:val="36"/>
          <w:szCs w:val="28"/>
        </w:rPr>
      </w:pPr>
      <w:r w:rsidRPr="00F86714">
        <w:rPr>
          <w:rFonts w:ascii="Times New Roman" w:hAnsi="Times New Roman" w:cs="Times New Roman"/>
          <w:sz w:val="36"/>
          <w:szCs w:val="28"/>
        </w:rPr>
        <w:t>(467+295)+33</w:t>
      </w: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sz w:val="36"/>
          <w:szCs w:val="28"/>
        </w:rPr>
      </w:pPr>
      <w:r w:rsidRPr="00F86714">
        <w:rPr>
          <w:rFonts w:ascii="Times New Roman" w:hAnsi="Times New Roman" w:cs="Times New Roman"/>
          <w:sz w:val="36"/>
          <w:szCs w:val="28"/>
        </w:rPr>
        <w:t>(467-295)+33</w:t>
      </w:r>
      <w:r w:rsidRPr="00F86714">
        <w:rPr>
          <w:rFonts w:ascii="Times New Roman" w:hAnsi="Times New Roman" w:cs="Times New Roman"/>
          <w:sz w:val="36"/>
          <w:szCs w:val="28"/>
        </w:rPr>
        <w:tab/>
      </w:r>
      <w:r w:rsidRPr="00F86714">
        <w:rPr>
          <w:rFonts w:ascii="Times New Roman" w:hAnsi="Times New Roman" w:cs="Times New Roman"/>
          <w:sz w:val="36"/>
          <w:szCs w:val="28"/>
        </w:rPr>
        <w:tab/>
      </w: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sz w:val="36"/>
          <w:szCs w:val="28"/>
        </w:rPr>
      </w:pPr>
      <w:r w:rsidRPr="00F86714">
        <w:rPr>
          <w:rFonts w:ascii="Times New Roman" w:hAnsi="Times New Roman" w:cs="Times New Roman"/>
          <w:sz w:val="36"/>
          <w:szCs w:val="28"/>
        </w:rPr>
        <w:tab/>
        <w:t xml:space="preserve">                     </w:t>
      </w: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i/>
          <w:sz w:val="36"/>
          <w:szCs w:val="28"/>
        </w:rPr>
      </w:pPr>
      <w:r w:rsidRPr="00F86714">
        <w:rPr>
          <w:rFonts w:ascii="Times New Roman" w:hAnsi="Times New Roman" w:cs="Times New Roman"/>
          <w:i/>
          <w:sz w:val="36"/>
          <w:szCs w:val="28"/>
        </w:rPr>
        <w:t>Карточка №2</w:t>
      </w:r>
    </w:p>
    <w:p w:rsidR="00F86714" w:rsidRPr="00F86714" w:rsidRDefault="00F86714" w:rsidP="00F86714">
      <w:pPr>
        <w:pStyle w:val="a7"/>
        <w:rPr>
          <w:rFonts w:ascii="Times New Roman" w:hAnsi="Times New Roman" w:cs="Times New Roman"/>
          <w:i/>
          <w:sz w:val="36"/>
          <w:szCs w:val="28"/>
        </w:rPr>
      </w:pPr>
      <w:r w:rsidRPr="00F86714">
        <w:rPr>
          <w:rFonts w:ascii="Times New Roman" w:hAnsi="Times New Roman" w:cs="Times New Roman"/>
          <w:i/>
          <w:sz w:val="36"/>
          <w:szCs w:val="28"/>
        </w:rPr>
        <w:t>Вычислите удобным способом:</w:t>
      </w: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i/>
          <w:sz w:val="36"/>
          <w:szCs w:val="28"/>
        </w:rPr>
      </w:pP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sz w:val="36"/>
          <w:szCs w:val="28"/>
        </w:rPr>
      </w:pPr>
      <w:r w:rsidRPr="00F86714">
        <w:rPr>
          <w:rFonts w:ascii="Times New Roman" w:hAnsi="Times New Roman" w:cs="Times New Roman"/>
          <w:sz w:val="36"/>
          <w:szCs w:val="28"/>
        </w:rPr>
        <w:t xml:space="preserve"> (</w:t>
      </w:r>
      <w:r w:rsidRPr="00F86714">
        <w:rPr>
          <w:rFonts w:ascii="Times New Roman" w:eastAsia="Times New Roman" w:hAnsi="Times New Roman" w:cs="Times New Roman"/>
          <w:sz w:val="36"/>
          <w:szCs w:val="28"/>
          <w:lang w:eastAsia="ru-RU"/>
        </w:rPr>
        <w:t>73+125)-25</w:t>
      </w:r>
      <w:r w:rsidRPr="00F86714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sz w:val="36"/>
          <w:szCs w:val="28"/>
        </w:rPr>
      </w:pPr>
      <w:r w:rsidRPr="00F86714">
        <w:rPr>
          <w:rFonts w:ascii="Times New Roman" w:hAnsi="Times New Roman" w:cs="Times New Roman"/>
          <w:sz w:val="36"/>
          <w:szCs w:val="28"/>
        </w:rPr>
        <w:t xml:space="preserve">  648-(148+85)</w:t>
      </w:r>
      <w:r w:rsidRPr="00F86714">
        <w:rPr>
          <w:rFonts w:ascii="Times New Roman" w:hAnsi="Times New Roman" w:cs="Times New Roman"/>
          <w:sz w:val="36"/>
          <w:szCs w:val="28"/>
        </w:rPr>
        <w:tab/>
        <w:t xml:space="preserve">                                   </w:t>
      </w:r>
    </w:p>
    <w:p w:rsidR="00F86714" w:rsidRPr="00F86714" w:rsidRDefault="00F86714" w:rsidP="00F86714">
      <w:pPr>
        <w:pStyle w:val="a7"/>
        <w:tabs>
          <w:tab w:val="left" w:pos="2894"/>
        </w:tabs>
        <w:rPr>
          <w:rFonts w:ascii="Times New Roman" w:hAnsi="Times New Roman" w:cs="Times New Roman"/>
          <w:sz w:val="36"/>
          <w:szCs w:val="28"/>
        </w:rPr>
      </w:pPr>
      <w:r w:rsidRPr="00F86714">
        <w:rPr>
          <w:rFonts w:ascii="Times New Roman" w:hAnsi="Times New Roman" w:cs="Times New Roman"/>
          <w:sz w:val="36"/>
          <w:szCs w:val="28"/>
        </w:rPr>
        <w:t xml:space="preserve">   (187+214)-87</w:t>
      </w:r>
    </w:p>
    <w:p w:rsidR="00F86714" w:rsidRPr="00F86714" w:rsidRDefault="00F86714" w:rsidP="00F86714">
      <w:pPr>
        <w:pStyle w:val="a7"/>
        <w:tabs>
          <w:tab w:val="left" w:pos="2866"/>
        </w:tabs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86714">
        <w:rPr>
          <w:rFonts w:ascii="Times New Roman" w:hAnsi="Times New Roman" w:cs="Times New Roman"/>
          <w:sz w:val="36"/>
          <w:szCs w:val="28"/>
        </w:rPr>
        <w:t xml:space="preserve"> </w:t>
      </w:r>
      <w:r w:rsidRPr="00F86714">
        <w:rPr>
          <w:rFonts w:ascii="Times New Roman" w:eastAsia="Times New Roman" w:hAnsi="Times New Roman" w:cs="Times New Roman"/>
          <w:sz w:val="36"/>
          <w:szCs w:val="28"/>
          <w:lang w:eastAsia="ru-RU"/>
        </w:rPr>
        <w:t>75+87+25</w:t>
      </w:r>
    </w:p>
    <w:p w:rsidR="00F86714" w:rsidRPr="00F86714" w:rsidRDefault="00F86714" w:rsidP="00F86714">
      <w:pPr>
        <w:pStyle w:val="a7"/>
        <w:tabs>
          <w:tab w:val="left" w:pos="2866"/>
        </w:tabs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86714" w:rsidRPr="00F86714" w:rsidRDefault="00F86714" w:rsidP="00F86714">
      <w:pPr>
        <w:pStyle w:val="a7"/>
        <w:tabs>
          <w:tab w:val="left" w:pos="2866"/>
        </w:tabs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86714" w:rsidRPr="00F86714" w:rsidRDefault="00F86714" w:rsidP="00F86714">
      <w:pPr>
        <w:pStyle w:val="a7"/>
        <w:tabs>
          <w:tab w:val="left" w:pos="2866"/>
        </w:tabs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86714" w:rsidRPr="00F86714" w:rsidRDefault="00F86714" w:rsidP="00F86714">
      <w:pPr>
        <w:pStyle w:val="a7"/>
        <w:tabs>
          <w:tab w:val="left" w:pos="2866"/>
        </w:tabs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86714" w:rsidTr="00F86714">
        <w:tc>
          <w:tcPr>
            <w:tcW w:w="3696" w:type="dxa"/>
          </w:tcPr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Тест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Упростите выражение: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+ а + 2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2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б) 11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13+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г) 13.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В одном мешке было х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картофеля, а в другом на 8 кг больше. Сколько кг картофеля было во втором мешке?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х – 8;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8х;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х + 8.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Найдите значение выражения 43 + (х + 18), </w:t>
            </w:r>
          </w:p>
          <w:p w:rsidR="00F86714" w:rsidRPr="00B04830" w:rsidRDefault="00F86714" w:rsidP="00F86714">
            <w:pPr>
              <w:pStyle w:val="a3"/>
              <w:autoSpaceDE w:val="0"/>
              <w:autoSpaceDN w:val="0"/>
              <w:adjustRightInd w:val="0"/>
              <w:ind w:left="9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если х = 19.</w:t>
            </w:r>
          </w:p>
          <w:p w:rsidR="00F86714" w:rsidRDefault="00F86714" w:rsidP="00F8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       а) 75;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80;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714" w:rsidRDefault="00F86714" w:rsidP="00F86714"/>
        </w:tc>
        <w:tc>
          <w:tcPr>
            <w:tcW w:w="3696" w:type="dxa"/>
          </w:tcPr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Тест</w:t>
            </w:r>
          </w:p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86714" w:rsidRPr="00B04830" w:rsidRDefault="00F86714" w:rsidP="00F8671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Упростите выражение: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+ а + 2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2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б) 11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13+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г) 13.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В одном мешке было х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картофеля, а в другом на 8 кг больше. Сколько кг картофеля было во втором мешке?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х – 8;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8х;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х + 8.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Найдите значение выражения 43 + (х + 18), </w:t>
            </w:r>
          </w:p>
          <w:p w:rsidR="00F86714" w:rsidRPr="00B04830" w:rsidRDefault="00F86714" w:rsidP="00F86714">
            <w:pPr>
              <w:pStyle w:val="a3"/>
              <w:autoSpaceDE w:val="0"/>
              <w:autoSpaceDN w:val="0"/>
              <w:adjustRightInd w:val="0"/>
              <w:ind w:left="9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если х = 19.</w:t>
            </w:r>
          </w:p>
          <w:p w:rsidR="00F86714" w:rsidRDefault="00F86714" w:rsidP="00F8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       а) 75;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80;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714" w:rsidRDefault="00F86714" w:rsidP="00F86714"/>
        </w:tc>
        <w:tc>
          <w:tcPr>
            <w:tcW w:w="3697" w:type="dxa"/>
          </w:tcPr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Тест</w:t>
            </w:r>
          </w:p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86714" w:rsidRPr="00B04830" w:rsidRDefault="00F86714" w:rsidP="00F8671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Упростите выражение: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+ а + 2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2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б) 11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13+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г) 13.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В одном мешке было х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картофеля, а в другом на 8 кг больше. Сколько кг картофеля было во втором мешке?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х – 8;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8х;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х + 8.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Найдите значение выражения 43 + (х + 18), </w:t>
            </w:r>
          </w:p>
          <w:p w:rsidR="00F86714" w:rsidRPr="00B04830" w:rsidRDefault="00F86714" w:rsidP="00F86714">
            <w:pPr>
              <w:pStyle w:val="a3"/>
              <w:autoSpaceDE w:val="0"/>
              <w:autoSpaceDN w:val="0"/>
              <w:adjustRightInd w:val="0"/>
              <w:ind w:left="9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если х = 19.</w:t>
            </w:r>
          </w:p>
          <w:p w:rsidR="00F86714" w:rsidRDefault="00F86714" w:rsidP="00F8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       а) 75;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80;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714" w:rsidRDefault="00F86714" w:rsidP="00F86714"/>
        </w:tc>
        <w:tc>
          <w:tcPr>
            <w:tcW w:w="3697" w:type="dxa"/>
          </w:tcPr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Тест</w:t>
            </w:r>
          </w:p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86714" w:rsidRPr="00B04830" w:rsidRDefault="00F86714" w:rsidP="00F8671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Упростите выражение: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+ а + 2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2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б) 11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13+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г) 13.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В одном мешке было х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картофеля, а в другом на 8 кг больше. Сколько кг картофеля было во втором мешке?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х – 8;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8х;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х + 8.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Найдите значение выражения 43 + (х + 18), </w:t>
            </w:r>
          </w:p>
          <w:p w:rsidR="00F86714" w:rsidRPr="00B04830" w:rsidRDefault="00F86714" w:rsidP="00F86714">
            <w:pPr>
              <w:pStyle w:val="a3"/>
              <w:autoSpaceDE w:val="0"/>
              <w:autoSpaceDN w:val="0"/>
              <w:adjustRightInd w:val="0"/>
              <w:ind w:left="9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если х = 19.</w:t>
            </w:r>
          </w:p>
          <w:p w:rsidR="00F86714" w:rsidRDefault="00F86714" w:rsidP="00F8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       а) 75;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80;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714" w:rsidRDefault="00F86714" w:rsidP="00F86714"/>
        </w:tc>
      </w:tr>
      <w:tr w:rsidR="00F86714" w:rsidTr="00F86714">
        <w:tc>
          <w:tcPr>
            <w:tcW w:w="3696" w:type="dxa"/>
          </w:tcPr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Тест</w:t>
            </w:r>
          </w:p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86714" w:rsidRPr="00B04830" w:rsidRDefault="00F86714" w:rsidP="00F8671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Упростите выражение: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+ а + 2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2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б) 11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13+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г) 13.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В одном мешке было х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картофеля, а в другом на 8 кг больше. Сколько кг картофеля было во втором мешке?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х – 8;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8х;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х + 8.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Найдите значение выражения 43 + (х + 18), </w:t>
            </w:r>
          </w:p>
          <w:p w:rsidR="00F86714" w:rsidRPr="00B04830" w:rsidRDefault="00F86714" w:rsidP="00F86714">
            <w:pPr>
              <w:pStyle w:val="a3"/>
              <w:autoSpaceDE w:val="0"/>
              <w:autoSpaceDN w:val="0"/>
              <w:adjustRightInd w:val="0"/>
              <w:ind w:left="9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если х = 19.</w:t>
            </w:r>
          </w:p>
          <w:p w:rsidR="00F86714" w:rsidRPr="00F86714" w:rsidRDefault="00F86714" w:rsidP="00F8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       а) 75;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80;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Тест</w:t>
            </w:r>
          </w:p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86714" w:rsidRPr="00B04830" w:rsidRDefault="00F86714" w:rsidP="00F8671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Упростите выражение: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+ а + 2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2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б) 11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13+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г) 13.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В одном мешке было х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картофеля, а в другом на 8 кг больше. Сколько кг картофеля было во втором мешке?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х – 8;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8х;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х + 8.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Найдите значение выражения 43 + (х + 18), </w:t>
            </w:r>
          </w:p>
          <w:p w:rsidR="00F86714" w:rsidRPr="00B04830" w:rsidRDefault="00F86714" w:rsidP="00F86714">
            <w:pPr>
              <w:pStyle w:val="a3"/>
              <w:autoSpaceDE w:val="0"/>
              <w:autoSpaceDN w:val="0"/>
              <w:adjustRightInd w:val="0"/>
              <w:ind w:left="9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если х = 19.</w:t>
            </w:r>
          </w:p>
          <w:p w:rsidR="00F86714" w:rsidRPr="00F86714" w:rsidRDefault="00F86714" w:rsidP="00F8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       а) 75;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80;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Тест</w:t>
            </w:r>
          </w:p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86714" w:rsidRPr="00B04830" w:rsidRDefault="00F86714" w:rsidP="00F8671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Упростите выражение: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+ а + 2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2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б) 11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13+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г) 13.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В одном мешке было х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картофеля, а в другом на 8 кг больше. Сколько кг картофеля было во втором мешке?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х – 8;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8х;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х + 8.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Найдите значение выражения 43 + (х + 18), </w:t>
            </w:r>
          </w:p>
          <w:p w:rsidR="00F86714" w:rsidRPr="00B04830" w:rsidRDefault="00F86714" w:rsidP="00F86714">
            <w:pPr>
              <w:pStyle w:val="a3"/>
              <w:autoSpaceDE w:val="0"/>
              <w:autoSpaceDN w:val="0"/>
              <w:adjustRightInd w:val="0"/>
              <w:ind w:left="9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если х = 19.</w:t>
            </w:r>
          </w:p>
          <w:p w:rsidR="00F86714" w:rsidRPr="00F86714" w:rsidRDefault="00F86714" w:rsidP="00F8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       а) 75;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80;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Тест</w:t>
            </w:r>
          </w:p>
          <w:p w:rsidR="00F86714" w:rsidRPr="00B04830" w:rsidRDefault="00F86714" w:rsidP="00F867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86714" w:rsidRPr="00B04830" w:rsidRDefault="00F86714" w:rsidP="00F86714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Упростите выражение: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+ а + 2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2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б) 11 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13+ а;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г) 13.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В одном мешке было х </w:t>
            </w:r>
            <w:proofErr w:type="gramStart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картофеля, а в другом на 8 кг больше. Сколько кг картофеля было во втором мешке?</w:t>
            </w:r>
          </w:p>
          <w:p w:rsidR="00F86714" w:rsidRPr="00B04830" w:rsidRDefault="00F86714" w:rsidP="00F86714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а) х – 8;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8х;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х + 8.</w:t>
            </w:r>
          </w:p>
          <w:p w:rsidR="00F86714" w:rsidRPr="00B04830" w:rsidRDefault="00F86714" w:rsidP="00F86714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Найдите значение выражения 43 + (х + 18), </w:t>
            </w:r>
          </w:p>
          <w:p w:rsidR="00F86714" w:rsidRPr="00B04830" w:rsidRDefault="00F86714" w:rsidP="00F86714">
            <w:pPr>
              <w:pStyle w:val="a3"/>
              <w:autoSpaceDE w:val="0"/>
              <w:autoSpaceDN w:val="0"/>
              <w:adjustRightInd w:val="0"/>
              <w:ind w:left="93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>если х = 19.</w:t>
            </w:r>
          </w:p>
          <w:p w:rsidR="00F86714" w:rsidRPr="00F86714" w:rsidRDefault="00F86714" w:rsidP="00F8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 xml:space="preserve">        а) 75;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б) 80;</w:t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B04830">
              <w:rPr>
                <w:rFonts w:ascii="Times New Roman" w:hAnsi="Times New Roman" w:cs="Times New Roman"/>
                <w:sz w:val="24"/>
                <w:szCs w:val="28"/>
              </w:rPr>
              <w:tab/>
              <w:t>в)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5F55" w:rsidRDefault="00C35F55"/>
    <w:sectPr w:rsidR="00C35F55" w:rsidSect="006455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769"/>
    <w:multiLevelType w:val="hybridMultilevel"/>
    <w:tmpl w:val="D7D81300"/>
    <w:lvl w:ilvl="0" w:tplc="473AD3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B101D15"/>
    <w:multiLevelType w:val="hybridMultilevel"/>
    <w:tmpl w:val="3B7E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926"/>
    <w:multiLevelType w:val="hybridMultilevel"/>
    <w:tmpl w:val="F9F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53B1"/>
    <w:multiLevelType w:val="hybridMultilevel"/>
    <w:tmpl w:val="D7D81300"/>
    <w:lvl w:ilvl="0" w:tplc="473AD3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42E44F0"/>
    <w:multiLevelType w:val="hybridMultilevel"/>
    <w:tmpl w:val="D7D81300"/>
    <w:lvl w:ilvl="0" w:tplc="473AD3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DE139A6"/>
    <w:multiLevelType w:val="hybridMultilevel"/>
    <w:tmpl w:val="CF46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94E2E"/>
    <w:multiLevelType w:val="hybridMultilevel"/>
    <w:tmpl w:val="D7D81300"/>
    <w:lvl w:ilvl="0" w:tplc="473AD3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E254FF6"/>
    <w:multiLevelType w:val="hybridMultilevel"/>
    <w:tmpl w:val="D7D81300"/>
    <w:lvl w:ilvl="0" w:tplc="473AD3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65D118E"/>
    <w:multiLevelType w:val="hybridMultilevel"/>
    <w:tmpl w:val="D7D81300"/>
    <w:lvl w:ilvl="0" w:tplc="473AD3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D8A5AA8"/>
    <w:multiLevelType w:val="hybridMultilevel"/>
    <w:tmpl w:val="D7D81300"/>
    <w:lvl w:ilvl="0" w:tplc="473AD3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14B60BC"/>
    <w:multiLevelType w:val="hybridMultilevel"/>
    <w:tmpl w:val="785E2860"/>
    <w:lvl w:ilvl="0" w:tplc="0C4E7AE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70071F06"/>
    <w:multiLevelType w:val="hybridMultilevel"/>
    <w:tmpl w:val="D7D81300"/>
    <w:lvl w:ilvl="0" w:tplc="473AD3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7D049E5"/>
    <w:multiLevelType w:val="hybridMultilevel"/>
    <w:tmpl w:val="D7D81300"/>
    <w:lvl w:ilvl="0" w:tplc="473AD3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FD6"/>
    <w:rsid w:val="00410A2B"/>
    <w:rsid w:val="004C4FD6"/>
    <w:rsid w:val="005D49EF"/>
    <w:rsid w:val="006B680C"/>
    <w:rsid w:val="00B04830"/>
    <w:rsid w:val="00C35F55"/>
    <w:rsid w:val="00F86714"/>
    <w:rsid w:val="00F93617"/>
    <w:rsid w:val="00FA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D6"/>
    <w:pPr>
      <w:ind w:left="720"/>
      <w:contextualSpacing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4C4FD6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4C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4C4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C4FD6"/>
    <w:rPr>
      <w:rFonts w:ascii="Verdana" w:hAnsi="Verdana" w:cs="Verdana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4C4FD6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4C4FD6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7">
    <w:name w:val="No Spacing"/>
    <w:uiPriority w:val="1"/>
    <w:qFormat/>
    <w:rsid w:val="005D49E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D6"/>
    <w:pPr>
      <w:ind w:left="720"/>
      <w:contextualSpacing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4C4FD6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4C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4C4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C4FD6"/>
    <w:rPr>
      <w:rFonts w:ascii="Verdana" w:hAnsi="Verdana" w:cs="Verdana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4C4FD6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4C4FD6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2015-10-11T02:42:00Z</cp:lastPrinted>
  <dcterms:created xsi:type="dcterms:W3CDTF">2015-10-08T15:03:00Z</dcterms:created>
  <dcterms:modified xsi:type="dcterms:W3CDTF">2015-10-11T02:43:00Z</dcterms:modified>
</cp:coreProperties>
</file>