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D79" w:rsidRPr="00B73285" w:rsidRDefault="007A3D79" w:rsidP="007A3D79">
      <w:pPr>
        <w:spacing w:line="240" w:lineRule="auto"/>
        <w:ind w:firstLine="567"/>
        <w:jc w:val="center"/>
        <w:outlineLvl w:val="0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B73285">
        <w:rPr>
          <w:rFonts w:ascii="Times New Roman" w:hAnsi="Times New Roman" w:cs="Times New Roman"/>
          <w:b/>
          <w:color w:val="000000"/>
          <w:sz w:val="32"/>
          <w:szCs w:val="32"/>
        </w:rPr>
        <w:t>Русский язык</w:t>
      </w:r>
    </w:p>
    <w:p w:rsidR="007A3D79" w:rsidRPr="00347A38" w:rsidRDefault="007A3D79" w:rsidP="00347A38">
      <w:pPr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73285">
        <w:rPr>
          <w:rFonts w:ascii="Times New Roman" w:hAnsi="Times New Roman" w:cs="Times New Roman"/>
          <w:b/>
          <w:color w:val="000000"/>
          <w:sz w:val="28"/>
          <w:szCs w:val="28"/>
        </w:rPr>
        <w:t>Пояснительная записка</w:t>
      </w:r>
    </w:p>
    <w:p w:rsidR="00347A38" w:rsidRPr="00347A38" w:rsidRDefault="007A3D79" w:rsidP="00347A38">
      <w:pPr>
        <w:spacing w:line="360" w:lineRule="auto"/>
        <w:ind w:firstLine="426"/>
        <w:jc w:val="both"/>
        <w:rPr>
          <w:rFonts w:ascii="Times New Roman" w:hAnsi="Times New Roman" w:cs="Times New Roman"/>
          <w:b/>
          <w:bCs/>
          <w:spacing w:val="-12"/>
          <w:sz w:val="26"/>
          <w:szCs w:val="26"/>
        </w:rPr>
      </w:pPr>
      <w:r w:rsidRPr="00347A38">
        <w:rPr>
          <w:rFonts w:ascii="Times New Roman" w:hAnsi="Times New Roman" w:cs="Times New Roman"/>
          <w:b/>
          <w:bCs/>
          <w:spacing w:val="-12"/>
          <w:sz w:val="26"/>
          <w:szCs w:val="26"/>
        </w:rPr>
        <w:t xml:space="preserve">Программа составлена на основе федерального компонента государственного стандарта начального общего образования </w:t>
      </w:r>
      <w:r w:rsidRPr="00347A38">
        <w:rPr>
          <w:rFonts w:ascii="Times New Roman" w:hAnsi="Times New Roman" w:cs="Times New Roman"/>
          <w:i/>
          <w:iCs/>
          <w:spacing w:val="-12"/>
          <w:sz w:val="26"/>
          <w:szCs w:val="26"/>
        </w:rPr>
        <w:t xml:space="preserve">(одобрен решением </w:t>
      </w:r>
      <w:r w:rsidRPr="00347A38">
        <w:rPr>
          <w:rFonts w:ascii="Times New Roman" w:hAnsi="Times New Roman" w:cs="Times New Roman"/>
          <w:b/>
          <w:bCs/>
          <w:i/>
          <w:iCs/>
          <w:spacing w:val="-12"/>
          <w:sz w:val="26"/>
          <w:szCs w:val="26"/>
        </w:rPr>
        <w:t xml:space="preserve">коллегии </w:t>
      </w:r>
      <w:r w:rsidRPr="00347A38">
        <w:rPr>
          <w:rFonts w:ascii="Times New Roman" w:hAnsi="Times New Roman" w:cs="Times New Roman"/>
          <w:i/>
          <w:iCs/>
          <w:sz w:val="26"/>
          <w:szCs w:val="26"/>
        </w:rPr>
        <w:t xml:space="preserve">Минобразования России и Президиума Российской академии образования от 23 декабря </w:t>
      </w:r>
      <w:smartTag w:uri="urn:schemas-microsoft-com:office:smarttags" w:element="metricconverter">
        <w:smartTagPr>
          <w:attr w:name="ProductID" w:val="2003 г"/>
        </w:smartTagPr>
        <w:r w:rsidRPr="00347A38">
          <w:rPr>
            <w:rFonts w:ascii="Times New Roman" w:hAnsi="Times New Roman" w:cs="Times New Roman"/>
            <w:i/>
            <w:iCs/>
            <w:sz w:val="26"/>
            <w:szCs w:val="26"/>
          </w:rPr>
          <w:t>2003 г</w:t>
        </w:r>
      </w:smartTag>
      <w:r w:rsidRPr="00347A38">
        <w:rPr>
          <w:rFonts w:ascii="Times New Roman" w:hAnsi="Times New Roman" w:cs="Times New Roman"/>
          <w:i/>
          <w:iCs/>
          <w:sz w:val="26"/>
          <w:szCs w:val="26"/>
        </w:rPr>
        <w:t xml:space="preserve">. № 21/12, утвержден приказом Минобразования </w:t>
      </w:r>
      <w:r w:rsidRPr="00347A38">
        <w:rPr>
          <w:rFonts w:ascii="Times New Roman" w:hAnsi="Times New Roman" w:cs="Times New Roman"/>
          <w:i/>
          <w:iCs/>
          <w:spacing w:val="-1"/>
          <w:sz w:val="26"/>
          <w:szCs w:val="26"/>
        </w:rPr>
        <w:t xml:space="preserve">России «Об утверждении федерального компонента государственных стандартов начального общего, основного общего и среднего (полного) </w:t>
      </w:r>
      <w:r w:rsidRPr="00347A38">
        <w:rPr>
          <w:rFonts w:ascii="Times New Roman" w:hAnsi="Times New Roman" w:cs="Times New Roman"/>
          <w:i/>
          <w:iCs/>
          <w:spacing w:val="-6"/>
          <w:sz w:val="26"/>
          <w:szCs w:val="26"/>
        </w:rPr>
        <w:t xml:space="preserve">общего образования» от 5 марта </w:t>
      </w:r>
      <w:smartTag w:uri="urn:schemas-microsoft-com:office:smarttags" w:element="metricconverter">
        <w:smartTagPr>
          <w:attr w:name="ProductID" w:val="2004 г"/>
        </w:smartTagPr>
        <w:r w:rsidRPr="00347A38">
          <w:rPr>
            <w:rFonts w:ascii="Times New Roman" w:hAnsi="Times New Roman" w:cs="Times New Roman"/>
            <w:i/>
            <w:iCs/>
            <w:spacing w:val="-6"/>
            <w:sz w:val="26"/>
            <w:szCs w:val="26"/>
          </w:rPr>
          <w:t>2004 г</w:t>
        </w:r>
      </w:smartTag>
      <w:r w:rsidRPr="00347A38">
        <w:rPr>
          <w:rFonts w:ascii="Times New Roman" w:hAnsi="Times New Roman" w:cs="Times New Roman"/>
          <w:i/>
          <w:iCs/>
          <w:spacing w:val="-6"/>
          <w:sz w:val="26"/>
          <w:szCs w:val="26"/>
        </w:rPr>
        <w:t>. № 1089).</w:t>
      </w:r>
    </w:p>
    <w:p w:rsidR="00347A38" w:rsidRPr="00347A38" w:rsidRDefault="007A3D79" w:rsidP="00347A38">
      <w:pPr>
        <w:spacing w:line="360" w:lineRule="auto"/>
        <w:ind w:firstLine="426"/>
        <w:rPr>
          <w:rFonts w:ascii="Times New Roman" w:hAnsi="Times New Roman" w:cs="Times New Roman"/>
          <w:b/>
          <w:bCs/>
          <w:color w:val="424242"/>
          <w:spacing w:val="-12"/>
          <w:sz w:val="26"/>
          <w:szCs w:val="26"/>
        </w:rPr>
      </w:pPr>
      <w:r w:rsidRPr="00347A38">
        <w:rPr>
          <w:rFonts w:ascii="Times New Roman" w:hAnsi="Times New Roman" w:cs="Times New Roman"/>
          <w:sz w:val="26"/>
          <w:szCs w:val="26"/>
        </w:rPr>
        <w:t xml:space="preserve">Рабочая программа учебного предмета </w:t>
      </w:r>
      <w:r w:rsidRPr="00347A38">
        <w:rPr>
          <w:rFonts w:ascii="Times New Roman" w:hAnsi="Times New Roman" w:cs="Times New Roman"/>
          <w:b/>
          <w:sz w:val="26"/>
          <w:szCs w:val="26"/>
        </w:rPr>
        <w:t>«Русский язык»</w:t>
      </w:r>
      <w:r w:rsidRPr="00347A38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347A38">
        <w:rPr>
          <w:rFonts w:ascii="Times New Roman" w:hAnsi="Times New Roman" w:cs="Times New Roman"/>
          <w:sz w:val="26"/>
          <w:szCs w:val="26"/>
        </w:rPr>
        <w:t xml:space="preserve">для 1 класса разработана на основе </w:t>
      </w:r>
      <w:r w:rsidR="00347A38" w:rsidRPr="00347A38">
        <w:rPr>
          <w:rFonts w:ascii="Times New Roman" w:hAnsi="Times New Roman" w:cs="Times New Roman"/>
          <w:sz w:val="26"/>
          <w:szCs w:val="26"/>
        </w:rPr>
        <w:t xml:space="preserve">Примерной программы по русскому языку  начального общего образования, авторской программы  Т. Г. Рамзаевой; авторской программы </w:t>
      </w:r>
      <w:r w:rsidRPr="00347A38">
        <w:rPr>
          <w:rFonts w:ascii="Times New Roman" w:hAnsi="Times New Roman" w:cs="Times New Roman"/>
          <w:sz w:val="26"/>
          <w:szCs w:val="26"/>
        </w:rPr>
        <w:t xml:space="preserve">Р.Д.Тригер, </w:t>
      </w:r>
      <w:r w:rsidR="00347A38" w:rsidRPr="00347A38">
        <w:rPr>
          <w:rFonts w:ascii="Times New Roman" w:hAnsi="Times New Roman" w:cs="Times New Roman"/>
          <w:sz w:val="26"/>
          <w:szCs w:val="26"/>
        </w:rPr>
        <w:t>Н.А.Цыпиной (</w:t>
      </w:r>
      <w:r w:rsidRPr="00347A38">
        <w:rPr>
          <w:rFonts w:ascii="Times New Roman" w:hAnsi="Times New Roman" w:cs="Times New Roman"/>
          <w:sz w:val="26"/>
          <w:szCs w:val="26"/>
        </w:rPr>
        <w:t xml:space="preserve"> Издательство Москва, “Школьная Пресса” 2004), </w:t>
      </w:r>
      <w:r w:rsidR="00347A38" w:rsidRPr="00347A38">
        <w:rPr>
          <w:rFonts w:ascii="Times New Roman" w:hAnsi="Times New Roman" w:cs="Times New Roman"/>
          <w:sz w:val="26"/>
          <w:szCs w:val="26"/>
        </w:rPr>
        <w:t xml:space="preserve">рекомендованной МО и науки РФ для коррекционно-развивающего обучения общеобразовательной школы </w:t>
      </w:r>
      <w:r w:rsidRPr="00347A38">
        <w:rPr>
          <w:rFonts w:ascii="Times New Roman" w:hAnsi="Times New Roman" w:cs="Times New Roman"/>
          <w:sz w:val="26"/>
          <w:szCs w:val="26"/>
        </w:rPr>
        <w:t xml:space="preserve">в соответствии с требованиями Федерального компонента государственного стандарта начального образования (Москва, </w:t>
      </w:r>
      <w:smartTag w:uri="urn:schemas-microsoft-com:office:smarttags" w:element="metricconverter">
        <w:smartTagPr>
          <w:attr w:name="ProductID" w:val="2004 г"/>
        </w:smartTagPr>
        <w:r w:rsidRPr="00347A38">
          <w:rPr>
            <w:rFonts w:ascii="Times New Roman" w:hAnsi="Times New Roman" w:cs="Times New Roman"/>
            <w:sz w:val="26"/>
            <w:szCs w:val="26"/>
          </w:rPr>
          <w:t>2004 г</w:t>
        </w:r>
      </w:smartTag>
      <w:r w:rsidRPr="00347A38">
        <w:rPr>
          <w:rFonts w:ascii="Times New Roman" w:hAnsi="Times New Roman" w:cs="Times New Roman"/>
          <w:sz w:val="26"/>
          <w:szCs w:val="26"/>
        </w:rPr>
        <w:t xml:space="preserve">.). </w:t>
      </w:r>
      <w:r w:rsidRPr="00347A38">
        <w:rPr>
          <w:rFonts w:ascii="Times New Roman" w:hAnsi="Times New Roman" w:cs="Times New Roman"/>
          <w:color w:val="000000"/>
          <w:sz w:val="26"/>
          <w:szCs w:val="26"/>
        </w:rPr>
        <w:t>Она разработана в целях конкретизации содержания образовательного стандарта с учетом межпредметных и внутрипредметных связей, логики учебного процесса и возрастных и индивиду</w:t>
      </w:r>
      <w:r w:rsidR="00347A38" w:rsidRPr="00347A38">
        <w:rPr>
          <w:rFonts w:ascii="Times New Roman" w:hAnsi="Times New Roman" w:cs="Times New Roman"/>
          <w:color w:val="000000"/>
          <w:sz w:val="26"/>
          <w:szCs w:val="26"/>
        </w:rPr>
        <w:t>альных особенностей детей с ЗПР</w:t>
      </w:r>
      <w:r w:rsidRPr="00347A38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7A3D79" w:rsidRPr="00347A38" w:rsidRDefault="007A3D79" w:rsidP="00347A38">
      <w:pPr>
        <w:spacing w:line="360" w:lineRule="auto"/>
        <w:ind w:firstLine="426"/>
        <w:rPr>
          <w:rFonts w:ascii="Times New Roman" w:hAnsi="Times New Roman" w:cs="Times New Roman"/>
          <w:b/>
          <w:bCs/>
          <w:color w:val="424242"/>
          <w:spacing w:val="-12"/>
          <w:sz w:val="26"/>
          <w:szCs w:val="26"/>
        </w:rPr>
      </w:pPr>
      <w:r w:rsidRPr="00347A38">
        <w:rPr>
          <w:rFonts w:ascii="Times New Roman" w:hAnsi="Times New Roman" w:cs="Times New Roman"/>
          <w:bCs/>
          <w:spacing w:val="-12"/>
          <w:sz w:val="26"/>
          <w:szCs w:val="26"/>
        </w:rPr>
        <w:t xml:space="preserve">Программа соотнесена с учебным планом детского дома-школы (Утвержден приказом детского дома-школы от 20.08..2012. № 62, составленным в </w:t>
      </w:r>
      <w:r w:rsidRPr="00347A38">
        <w:rPr>
          <w:rFonts w:ascii="Times New Roman" w:hAnsi="Times New Roman" w:cs="Times New Roman"/>
          <w:bCs/>
          <w:spacing w:val="-13"/>
          <w:sz w:val="26"/>
          <w:szCs w:val="26"/>
        </w:rPr>
        <w:t xml:space="preserve">соответствии с примерным региональным учебным планом специальных (коррекционных) образовательных учреждений </w:t>
      </w:r>
      <w:r w:rsidRPr="00347A38">
        <w:rPr>
          <w:rFonts w:ascii="Times New Roman" w:hAnsi="Times New Roman" w:cs="Times New Roman"/>
          <w:bCs/>
          <w:spacing w:val="-13"/>
          <w:sz w:val="26"/>
          <w:szCs w:val="26"/>
          <w:lang w:val="en-US"/>
        </w:rPr>
        <w:t>VII</w:t>
      </w:r>
      <w:r w:rsidRPr="00347A38">
        <w:rPr>
          <w:rFonts w:ascii="Times New Roman" w:hAnsi="Times New Roman" w:cs="Times New Roman"/>
          <w:bCs/>
          <w:spacing w:val="-13"/>
          <w:sz w:val="26"/>
          <w:szCs w:val="26"/>
        </w:rPr>
        <w:t xml:space="preserve"> вида Ростовской области (Утвержден приказом министерства образования РО от 10.07.02. № 1277).</w:t>
      </w:r>
      <w:r w:rsidRPr="00347A3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A5C0D" w:rsidRPr="002A5C0D" w:rsidRDefault="002A5C0D" w:rsidP="002A5C0D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347A38">
        <w:rPr>
          <w:rFonts w:ascii="Times New Roman" w:hAnsi="Times New Roman" w:cs="Times New Roman"/>
          <w:sz w:val="26"/>
          <w:szCs w:val="26"/>
        </w:rPr>
        <w:t xml:space="preserve">Программа направлена на достижение следующих </w:t>
      </w:r>
      <w:r w:rsidRPr="002A5C0D">
        <w:rPr>
          <w:rFonts w:ascii="Times New Roman" w:hAnsi="Times New Roman" w:cs="Times New Roman"/>
          <w:b/>
          <w:sz w:val="26"/>
          <w:szCs w:val="26"/>
        </w:rPr>
        <w:t>целей:</w:t>
      </w:r>
    </w:p>
    <w:p w:rsidR="002A5C0D" w:rsidRPr="00347A38" w:rsidRDefault="002A5C0D" w:rsidP="002A5C0D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47A38">
        <w:rPr>
          <w:rFonts w:ascii="Times New Roman" w:hAnsi="Times New Roman" w:cs="Times New Roman"/>
          <w:b/>
          <w:sz w:val="26"/>
          <w:szCs w:val="26"/>
        </w:rPr>
        <w:t xml:space="preserve">формирование </w:t>
      </w:r>
      <w:r w:rsidRPr="00347A38">
        <w:rPr>
          <w:rFonts w:ascii="Times New Roman" w:hAnsi="Times New Roman" w:cs="Times New Roman"/>
          <w:sz w:val="26"/>
          <w:szCs w:val="26"/>
        </w:rPr>
        <w:t>специальных умений и навыков по разделам программы;</w:t>
      </w:r>
    </w:p>
    <w:p w:rsidR="002A5C0D" w:rsidRPr="00347A38" w:rsidRDefault="002A5C0D" w:rsidP="002A5C0D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47A38">
        <w:rPr>
          <w:rFonts w:ascii="Times New Roman" w:hAnsi="Times New Roman" w:cs="Times New Roman"/>
          <w:b/>
          <w:sz w:val="26"/>
          <w:szCs w:val="26"/>
        </w:rPr>
        <w:t>развитие речи,</w:t>
      </w:r>
      <w:r w:rsidRPr="00347A38">
        <w:rPr>
          <w:rFonts w:ascii="Times New Roman" w:hAnsi="Times New Roman" w:cs="Times New Roman"/>
          <w:sz w:val="26"/>
          <w:szCs w:val="26"/>
        </w:rPr>
        <w:t xml:space="preserve"> мышления, воображения, способности выбирать средства языка в соответствии с условиями общения, развитие интуиции и чувства языка;</w:t>
      </w:r>
    </w:p>
    <w:p w:rsidR="002A5C0D" w:rsidRPr="00347A38" w:rsidRDefault="002A5C0D" w:rsidP="002A5C0D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47A38">
        <w:rPr>
          <w:rFonts w:ascii="Times New Roman" w:hAnsi="Times New Roman" w:cs="Times New Roman"/>
          <w:b/>
          <w:sz w:val="26"/>
          <w:szCs w:val="26"/>
        </w:rPr>
        <w:t xml:space="preserve">освоение </w:t>
      </w:r>
      <w:r w:rsidRPr="00347A38">
        <w:rPr>
          <w:rFonts w:ascii="Times New Roman" w:hAnsi="Times New Roman" w:cs="Times New Roman"/>
          <w:sz w:val="26"/>
          <w:szCs w:val="26"/>
        </w:rPr>
        <w:t>первоначальных знаний о лексике, фонетике, грамматике русского языка, овладение элементарными способами анализа изучаемых явлений русского языка;</w:t>
      </w:r>
    </w:p>
    <w:p w:rsidR="002A5C0D" w:rsidRPr="00347A38" w:rsidRDefault="002A5C0D" w:rsidP="002A5C0D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47A38">
        <w:rPr>
          <w:rFonts w:ascii="Times New Roman" w:hAnsi="Times New Roman" w:cs="Times New Roman"/>
          <w:b/>
          <w:sz w:val="26"/>
          <w:szCs w:val="26"/>
        </w:rPr>
        <w:lastRenderedPageBreak/>
        <w:t>овладение</w:t>
      </w:r>
      <w:r w:rsidRPr="00347A38">
        <w:rPr>
          <w:rFonts w:ascii="Times New Roman" w:hAnsi="Times New Roman" w:cs="Times New Roman"/>
          <w:sz w:val="26"/>
          <w:szCs w:val="26"/>
        </w:rPr>
        <w:t xml:space="preserve"> умениями правильно писать и читать; участвовать в диалогах, составлять несложные монологические высказывания;</w:t>
      </w:r>
    </w:p>
    <w:p w:rsidR="002A5C0D" w:rsidRPr="00347A38" w:rsidRDefault="002A5C0D" w:rsidP="002A5C0D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47A38">
        <w:rPr>
          <w:rFonts w:ascii="Times New Roman" w:hAnsi="Times New Roman" w:cs="Times New Roman"/>
          <w:b/>
          <w:sz w:val="26"/>
          <w:szCs w:val="26"/>
        </w:rPr>
        <w:t xml:space="preserve">воспитание </w:t>
      </w:r>
      <w:r w:rsidRPr="00347A38">
        <w:rPr>
          <w:rFonts w:ascii="Times New Roman" w:hAnsi="Times New Roman" w:cs="Times New Roman"/>
          <w:sz w:val="26"/>
          <w:szCs w:val="26"/>
        </w:rPr>
        <w:t>позитивного эмоционально-ценностного отношения к родному языку, чувства сопричастности к сохранению его уникальности и чистоты, пробуждение познавательного интереса к родному слову, стремления совершенствовать свою речь.</w:t>
      </w:r>
    </w:p>
    <w:p w:rsidR="002A5C0D" w:rsidRPr="00347A38" w:rsidRDefault="002A5C0D" w:rsidP="002A5C0D">
      <w:pPr>
        <w:pStyle w:val="2"/>
        <w:spacing w:after="0" w:line="240" w:lineRule="auto"/>
        <w:ind w:firstLine="567"/>
        <w:rPr>
          <w:sz w:val="26"/>
          <w:szCs w:val="26"/>
        </w:rPr>
      </w:pPr>
    </w:p>
    <w:p w:rsidR="007A3D79" w:rsidRPr="00347A38" w:rsidRDefault="007A3D79" w:rsidP="007A3D79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47A38">
        <w:rPr>
          <w:rFonts w:ascii="Times New Roman" w:hAnsi="Times New Roman" w:cs="Times New Roman"/>
          <w:b/>
          <w:sz w:val="26"/>
          <w:szCs w:val="26"/>
        </w:rPr>
        <w:t>Общая характеристика учебного предмета</w:t>
      </w:r>
    </w:p>
    <w:p w:rsidR="007A3D79" w:rsidRPr="00347A38" w:rsidRDefault="007A3D79" w:rsidP="007A3D79">
      <w:pPr>
        <w:spacing w:line="240" w:lineRule="auto"/>
        <w:ind w:firstLine="567"/>
        <w:rPr>
          <w:rFonts w:ascii="Times New Roman" w:hAnsi="Times New Roman" w:cs="Times New Roman"/>
          <w:bCs/>
          <w:sz w:val="26"/>
          <w:szCs w:val="26"/>
        </w:rPr>
      </w:pPr>
      <w:r w:rsidRPr="00347A38">
        <w:rPr>
          <w:rFonts w:ascii="Times New Roman" w:hAnsi="Times New Roman" w:cs="Times New Roman"/>
          <w:sz w:val="26"/>
          <w:szCs w:val="26"/>
        </w:rPr>
        <w:tab/>
      </w:r>
      <w:r w:rsidRPr="00347A38">
        <w:rPr>
          <w:rFonts w:ascii="Times New Roman" w:hAnsi="Times New Roman" w:cs="Times New Roman"/>
          <w:bCs/>
          <w:sz w:val="26"/>
          <w:szCs w:val="26"/>
        </w:rPr>
        <w:t xml:space="preserve">Изучение русского языка в первом классе начинается интегрированным курсом (Обучение грамоте); его продолжительность определяется темпом обучаемости учеников, их индивидуальными особенностями и спецификой используемых учебных средств. </w:t>
      </w:r>
    </w:p>
    <w:p w:rsidR="007A3D79" w:rsidRPr="00347A38" w:rsidRDefault="007A3D79" w:rsidP="007A3D79">
      <w:pPr>
        <w:spacing w:line="240" w:lineRule="auto"/>
        <w:ind w:firstLine="567"/>
        <w:rPr>
          <w:rFonts w:ascii="Times New Roman" w:hAnsi="Times New Roman" w:cs="Times New Roman"/>
          <w:bCs/>
          <w:sz w:val="26"/>
          <w:szCs w:val="26"/>
        </w:rPr>
      </w:pPr>
      <w:r w:rsidRPr="00347A38">
        <w:rPr>
          <w:rFonts w:ascii="Times New Roman" w:hAnsi="Times New Roman" w:cs="Times New Roman"/>
          <w:sz w:val="26"/>
          <w:szCs w:val="26"/>
        </w:rPr>
        <w:t>После курса «Обучение грамоте» начинается раздельное изучение русского языка и литературного чтения. Обучение русскому языку после периода обучения грамоте основывается на усвоении существенных признаков морфологических, синтаксических, словообразовательных понятий, на установлении связей между признаками понятий, на установлении связей между понятиями.</w:t>
      </w:r>
    </w:p>
    <w:p w:rsidR="007A3D79" w:rsidRPr="00347A38" w:rsidRDefault="007A3D79" w:rsidP="007A3D79">
      <w:pPr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47A38">
        <w:rPr>
          <w:rFonts w:ascii="Times New Roman" w:hAnsi="Times New Roman" w:cs="Times New Roman"/>
          <w:sz w:val="26"/>
          <w:szCs w:val="26"/>
        </w:rPr>
        <w:t>Учебный предмет «Русский язык» в 1  классе занимает ведущее место, поскольку направлен на формирование функциональной грамотности младших школьников.</w:t>
      </w:r>
    </w:p>
    <w:p w:rsidR="007A3D79" w:rsidRPr="00347A38" w:rsidRDefault="007A3D79" w:rsidP="007A3D79">
      <w:pPr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47A38">
        <w:rPr>
          <w:rFonts w:ascii="Times New Roman" w:hAnsi="Times New Roman" w:cs="Times New Roman"/>
          <w:sz w:val="26"/>
          <w:szCs w:val="26"/>
        </w:rPr>
        <w:tab/>
        <w:t>Обучение русскому языку в начальной школе представляет собой первоначальный этап системы обучения родному языку. Специфика начального курса русского языка заключается в его тесной взаимосвязи с литературным чтением. Эти два предмета представляют собой единый филологический курс, в котором изучение родного языка сочетается с первоначальным  литературным образованием и обучением чтению.</w:t>
      </w:r>
    </w:p>
    <w:p w:rsidR="007A3D79" w:rsidRPr="00347A38" w:rsidRDefault="007A3D79" w:rsidP="007A3D79">
      <w:pPr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47A38">
        <w:rPr>
          <w:rFonts w:ascii="Times New Roman" w:hAnsi="Times New Roman" w:cs="Times New Roman"/>
          <w:sz w:val="26"/>
          <w:szCs w:val="26"/>
        </w:rPr>
        <w:tab/>
        <w:t>Обучение русскому языку после периода обучения грамоте основывается на усвоении существенных признаков морфологических, синтаксических, словообразовательных понятий, на установлении связей между понятиями. В целом начальный курс русского языка представлен как совокупность понятий, правил, сведений, взаимодействующих между собой и являющихся основой для интеллектуального и коммуникативного развития детей.</w:t>
      </w:r>
    </w:p>
    <w:p w:rsidR="007A3D79" w:rsidRPr="00347A38" w:rsidRDefault="007A3D79" w:rsidP="00A71623">
      <w:pPr>
        <w:spacing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347A38">
        <w:rPr>
          <w:rFonts w:ascii="Times New Roman" w:hAnsi="Times New Roman" w:cs="Times New Roman"/>
          <w:sz w:val="26"/>
          <w:szCs w:val="26"/>
        </w:rPr>
        <w:t>В 1  классе орфография не выделяется в качестве специального раздела программы. Орфографические правила рассматриваются в системе изучения фонетики, морфологии,  морфемики.</w:t>
      </w:r>
    </w:p>
    <w:p w:rsidR="007A3D79" w:rsidRPr="00347A38" w:rsidRDefault="007A3D79" w:rsidP="00A71623">
      <w:pPr>
        <w:spacing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347A38">
        <w:rPr>
          <w:rFonts w:ascii="Times New Roman" w:hAnsi="Times New Roman" w:cs="Times New Roman"/>
          <w:sz w:val="26"/>
          <w:szCs w:val="26"/>
        </w:rPr>
        <w:t>Формирование чёткого, достаточно красивого письма происходит в процессе специальных упражнений, которые могут проводиться как часть урока русского языка. Закрепление гигиенических навыков письма, развитие мелких мышц и свободы движения рук, отработка правильного начертания букв, рациональных соединений, достижение ритмичности, плавности письма составляют задачи занятий по каллиграфии и решаются в системе работы над группами букв в порядке усложнения их начертания.</w:t>
      </w:r>
    </w:p>
    <w:p w:rsidR="007A3D79" w:rsidRDefault="007A3D79" w:rsidP="00A71623">
      <w:pPr>
        <w:spacing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347A38">
        <w:rPr>
          <w:rFonts w:ascii="Times New Roman" w:hAnsi="Times New Roman" w:cs="Times New Roman"/>
          <w:sz w:val="26"/>
          <w:szCs w:val="26"/>
        </w:rPr>
        <w:lastRenderedPageBreak/>
        <w:t xml:space="preserve">Преобладание </w:t>
      </w:r>
      <w:r w:rsidR="00A71623">
        <w:rPr>
          <w:rFonts w:ascii="Times New Roman" w:hAnsi="Times New Roman" w:cs="Times New Roman"/>
          <w:sz w:val="26"/>
          <w:szCs w:val="26"/>
        </w:rPr>
        <w:t xml:space="preserve">устной </w:t>
      </w:r>
      <w:r w:rsidRPr="00347A38">
        <w:rPr>
          <w:rFonts w:ascii="Times New Roman" w:hAnsi="Times New Roman" w:cs="Times New Roman"/>
          <w:sz w:val="26"/>
          <w:szCs w:val="26"/>
        </w:rPr>
        <w:t xml:space="preserve">работы над письменной речью (её развитие  у младших школьников отстаёт от развития устной речи на всём протяжении начальной школы) требует проведения достаточного количества письменных упражнений разных видов и представления их в системе от простого к сложному,  требует индивидуализации и дифференциации обучения. </w:t>
      </w:r>
    </w:p>
    <w:p w:rsidR="00A71623" w:rsidRDefault="00A71623" w:rsidP="00A71623">
      <w:pPr>
        <w:spacing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Таким образом, </w:t>
      </w:r>
      <w:r w:rsidRPr="00A71623">
        <w:rPr>
          <w:rFonts w:ascii="Times New Roman" w:hAnsi="Times New Roman" w:cs="Times New Roman"/>
          <w:b/>
          <w:sz w:val="26"/>
          <w:szCs w:val="26"/>
        </w:rPr>
        <w:t>основная цель</w:t>
      </w:r>
      <w:r>
        <w:rPr>
          <w:rFonts w:ascii="Times New Roman" w:hAnsi="Times New Roman" w:cs="Times New Roman"/>
          <w:sz w:val="26"/>
          <w:szCs w:val="26"/>
        </w:rPr>
        <w:t xml:space="preserve"> обучения русскому языку – развитие школьника как личности, полноценно владеющей устной и письменной речью, активизация интереса и стремления к изучению языка, воспитание у младших школьников чувства сопричастности к сохранению чистоты, выразительности, уникальности родного слова.</w:t>
      </w:r>
    </w:p>
    <w:p w:rsidR="006B18D8" w:rsidRDefault="006B18D8" w:rsidP="00A71623">
      <w:pPr>
        <w:spacing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Программа ориентирована на формирование представления о русском языке как целостной системе. Это предпаолагает:</w:t>
      </w:r>
    </w:p>
    <w:p w:rsidR="006B18D8" w:rsidRDefault="006B18D8" w:rsidP="00A71623">
      <w:pPr>
        <w:spacing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-освоение обучающимися первоначальных знаний о звукобуквенном и словарном составе родного языка; его лексико-грамматическом и синтаксическом строе, особенностях словообразования;</w:t>
      </w:r>
    </w:p>
    <w:p w:rsidR="004951E9" w:rsidRDefault="006B18D8" w:rsidP="00A71623">
      <w:pPr>
        <w:spacing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-знакомство обучающихся с нормами литературного произношения, с основными принципами и правилами правописания и пунктуации, с особенностями двух форм речи</w:t>
      </w:r>
      <w:r w:rsidR="004951E9">
        <w:rPr>
          <w:rFonts w:ascii="Times New Roman" w:hAnsi="Times New Roman" w:cs="Times New Roman"/>
          <w:sz w:val="26"/>
          <w:szCs w:val="26"/>
        </w:rPr>
        <w:t xml:space="preserve"> – устной и письменной.</w:t>
      </w:r>
    </w:p>
    <w:p w:rsidR="004951E9" w:rsidRDefault="004951E9" w:rsidP="00A71623">
      <w:pPr>
        <w:spacing w:line="240" w:lineRule="auto"/>
        <w:ind w:firstLine="567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обучении детей с ЗПР следует полностью руководствоваться задачами, поставленными перед образовательной школой. А также постоянно иметь в виду </w:t>
      </w:r>
      <w:r w:rsidRPr="004951E9">
        <w:rPr>
          <w:rFonts w:ascii="Times New Roman" w:hAnsi="Times New Roman" w:cs="Times New Roman"/>
          <w:b/>
          <w:sz w:val="26"/>
          <w:szCs w:val="26"/>
        </w:rPr>
        <w:t>специфические задачи:</w:t>
      </w:r>
    </w:p>
    <w:p w:rsidR="004951E9" w:rsidRDefault="004951E9" w:rsidP="00A71623">
      <w:pPr>
        <w:spacing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-формирование фонематического восприятия, звукового анализа и синтеза;</w:t>
      </w:r>
    </w:p>
    <w:p w:rsidR="004951E9" w:rsidRDefault="004951E9" w:rsidP="00A71623">
      <w:pPr>
        <w:spacing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-уточнение и обогащение словарного запаса путем расширения и уточнения непосредственных впечатлений и представлений об окружающем мире;</w:t>
      </w:r>
    </w:p>
    <w:p w:rsidR="004951E9" w:rsidRDefault="004951E9" w:rsidP="00A71623">
      <w:pPr>
        <w:spacing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-развитие связной речи (формирование и совершенствование целенаправленности и связности высказываний, точности и разнообразия лексики, внятности и выразительности речи);</w:t>
      </w:r>
    </w:p>
    <w:p w:rsidR="004951E9" w:rsidRDefault="004951E9" w:rsidP="00A71623">
      <w:pPr>
        <w:spacing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-формирование интереса к рподному языку, навыков учебной работы;</w:t>
      </w:r>
    </w:p>
    <w:p w:rsidR="004951E9" w:rsidRPr="004951E9" w:rsidRDefault="004951E9" w:rsidP="00A71623">
      <w:pPr>
        <w:spacing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-усвоение приемов умственной деятельности, необходимых для овладения начальным курсом русского языка (наблюдения, сравнения и обобщения явлений языка).</w:t>
      </w:r>
    </w:p>
    <w:p w:rsidR="007A3D79" w:rsidRPr="00347A38" w:rsidRDefault="006B18D8" w:rsidP="002A5C0D">
      <w:pPr>
        <w:spacing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A3D79" w:rsidRPr="00347A38">
        <w:rPr>
          <w:rFonts w:ascii="Times New Roman" w:hAnsi="Times New Roman" w:cs="Times New Roman"/>
          <w:b/>
          <w:sz w:val="26"/>
          <w:szCs w:val="26"/>
        </w:rPr>
        <w:t>Основные содержательные линии</w:t>
      </w:r>
    </w:p>
    <w:p w:rsidR="007A3D79" w:rsidRPr="00347A38" w:rsidRDefault="007A3D79" w:rsidP="007A3D79">
      <w:pPr>
        <w:pStyle w:val="2"/>
        <w:spacing w:after="0" w:line="240" w:lineRule="auto"/>
        <w:ind w:firstLine="567"/>
        <w:rPr>
          <w:sz w:val="26"/>
          <w:szCs w:val="26"/>
        </w:rPr>
      </w:pPr>
      <w:r w:rsidRPr="00347A38">
        <w:rPr>
          <w:sz w:val="26"/>
          <w:szCs w:val="26"/>
        </w:rPr>
        <w:t xml:space="preserve">Языковой материал представлен на основе федерального компонента государственного стандарта начального общего образования. Курс данной программы включает следующие содержательные линии:  </w:t>
      </w:r>
      <w:r w:rsidRPr="00347A38">
        <w:rPr>
          <w:b/>
          <w:bCs/>
          <w:sz w:val="26"/>
          <w:szCs w:val="26"/>
        </w:rPr>
        <w:t xml:space="preserve"> систему грамматических понятий</w:t>
      </w:r>
      <w:r w:rsidRPr="00347A38">
        <w:rPr>
          <w:sz w:val="26"/>
          <w:szCs w:val="26"/>
        </w:rPr>
        <w:t>, относящихся к предложению (</w:t>
      </w:r>
      <w:r w:rsidRPr="00347A38">
        <w:rPr>
          <w:b/>
          <w:bCs/>
          <w:sz w:val="26"/>
          <w:szCs w:val="26"/>
        </w:rPr>
        <w:t>предложение, виды предложений, составные части предложений</w:t>
      </w:r>
      <w:r w:rsidRPr="00347A38">
        <w:rPr>
          <w:sz w:val="26"/>
          <w:szCs w:val="26"/>
        </w:rPr>
        <w:t>), к слову (</w:t>
      </w:r>
      <w:r w:rsidRPr="00347A38">
        <w:rPr>
          <w:b/>
          <w:bCs/>
          <w:sz w:val="26"/>
          <w:szCs w:val="26"/>
        </w:rPr>
        <w:t xml:space="preserve">состав слова, части речи в их соотношении с членами </w:t>
      </w:r>
      <w:r w:rsidRPr="00347A38">
        <w:rPr>
          <w:b/>
          <w:bCs/>
          <w:sz w:val="26"/>
          <w:szCs w:val="26"/>
        </w:rPr>
        <w:lastRenderedPageBreak/>
        <w:t>предложений</w:t>
      </w:r>
      <w:r w:rsidRPr="00347A38">
        <w:rPr>
          <w:sz w:val="26"/>
          <w:szCs w:val="26"/>
        </w:rPr>
        <w:t>), к фонетике (</w:t>
      </w:r>
      <w:r w:rsidRPr="00347A38">
        <w:rPr>
          <w:b/>
          <w:bCs/>
          <w:sz w:val="26"/>
          <w:szCs w:val="26"/>
        </w:rPr>
        <w:t>звуки,</w:t>
      </w:r>
      <w:r w:rsidRPr="00347A38">
        <w:rPr>
          <w:sz w:val="26"/>
          <w:szCs w:val="26"/>
        </w:rPr>
        <w:t xml:space="preserve"> </w:t>
      </w:r>
      <w:r w:rsidRPr="00347A38">
        <w:rPr>
          <w:b/>
          <w:bCs/>
          <w:sz w:val="26"/>
          <w:szCs w:val="26"/>
        </w:rPr>
        <w:t>разряды звуков, сильная и слабая позиция звуков, анализ звучащего звука и буквы, обозначение звуков буквами и т.д</w:t>
      </w:r>
      <w:r w:rsidRPr="00347A38">
        <w:rPr>
          <w:sz w:val="26"/>
          <w:szCs w:val="26"/>
        </w:rPr>
        <w:t>.), а также совокупность правил, определяющих написание слов (</w:t>
      </w:r>
      <w:r w:rsidRPr="00347A38">
        <w:rPr>
          <w:b/>
          <w:bCs/>
          <w:sz w:val="26"/>
          <w:szCs w:val="26"/>
        </w:rPr>
        <w:t>орфографию</w:t>
      </w:r>
      <w:r w:rsidRPr="00347A38">
        <w:rPr>
          <w:sz w:val="26"/>
          <w:szCs w:val="26"/>
        </w:rPr>
        <w:t xml:space="preserve">). </w:t>
      </w:r>
    </w:p>
    <w:p w:rsidR="007A3D79" w:rsidRPr="00347A38" w:rsidRDefault="007A3D79" w:rsidP="007A3D79">
      <w:pPr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47A38">
        <w:rPr>
          <w:rFonts w:ascii="Times New Roman" w:hAnsi="Times New Roman" w:cs="Times New Roman"/>
          <w:sz w:val="26"/>
          <w:szCs w:val="26"/>
        </w:rPr>
        <w:t>Важными в начальном курсе языка является разделы «</w:t>
      </w:r>
      <w:r w:rsidRPr="00347A38">
        <w:rPr>
          <w:rFonts w:ascii="Times New Roman" w:hAnsi="Times New Roman" w:cs="Times New Roman"/>
          <w:b/>
          <w:bCs/>
          <w:sz w:val="26"/>
          <w:szCs w:val="26"/>
        </w:rPr>
        <w:t>Звуки и буквы</w:t>
      </w:r>
      <w:r w:rsidRPr="00347A38">
        <w:rPr>
          <w:rFonts w:ascii="Times New Roman" w:hAnsi="Times New Roman" w:cs="Times New Roman"/>
          <w:sz w:val="26"/>
          <w:szCs w:val="26"/>
        </w:rPr>
        <w:t>» «</w:t>
      </w:r>
      <w:r w:rsidRPr="00347A38">
        <w:rPr>
          <w:rFonts w:ascii="Times New Roman" w:hAnsi="Times New Roman" w:cs="Times New Roman"/>
          <w:b/>
          <w:bCs/>
          <w:sz w:val="26"/>
          <w:szCs w:val="26"/>
        </w:rPr>
        <w:t>Слово. Предложение. Текст</w:t>
      </w:r>
      <w:r w:rsidRPr="00347A38">
        <w:rPr>
          <w:rFonts w:ascii="Times New Roman" w:hAnsi="Times New Roman" w:cs="Times New Roman"/>
          <w:sz w:val="26"/>
          <w:szCs w:val="26"/>
        </w:rPr>
        <w:t>».</w:t>
      </w:r>
    </w:p>
    <w:p w:rsidR="007A3D79" w:rsidRPr="00347A38" w:rsidRDefault="007A3D79" w:rsidP="007A3D79">
      <w:pPr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47A38">
        <w:rPr>
          <w:rFonts w:ascii="Times New Roman" w:hAnsi="Times New Roman" w:cs="Times New Roman"/>
          <w:sz w:val="26"/>
          <w:szCs w:val="26"/>
        </w:rPr>
        <w:t>«</w:t>
      </w:r>
      <w:r w:rsidRPr="00347A38">
        <w:rPr>
          <w:rFonts w:ascii="Times New Roman" w:hAnsi="Times New Roman" w:cs="Times New Roman"/>
          <w:b/>
          <w:bCs/>
          <w:sz w:val="26"/>
          <w:szCs w:val="26"/>
        </w:rPr>
        <w:t>Звуки и буквы</w:t>
      </w:r>
      <w:r w:rsidRPr="00347A38">
        <w:rPr>
          <w:rFonts w:ascii="Times New Roman" w:hAnsi="Times New Roman" w:cs="Times New Roman"/>
          <w:sz w:val="26"/>
          <w:szCs w:val="26"/>
        </w:rPr>
        <w:t>» Основные знания по этому разделу учащиеся приобретают в период обучения грамоте. Они получают сведения  о гласных и согласных звуках и буквах, слоге, ударении, ударных и безударных гласных, глухих, звонких, мягких и твердых согласных, учатся выполнять простейший фонетический анализ слов. Работа над темой «</w:t>
      </w:r>
      <w:r w:rsidRPr="00347A38">
        <w:rPr>
          <w:rFonts w:ascii="Times New Roman" w:hAnsi="Times New Roman" w:cs="Times New Roman"/>
          <w:b/>
          <w:bCs/>
          <w:sz w:val="26"/>
          <w:szCs w:val="26"/>
        </w:rPr>
        <w:t>Звуки и буквы</w:t>
      </w:r>
      <w:r w:rsidRPr="00347A38">
        <w:rPr>
          <w:rFonts w:ascii="Times New Roman" w:hAnsi="Times New Roman" w:cs="Times New Roman"/>
          <w:sz w:val="26"/>
          <w:szCs w:val="26"/>
        </w:rPr>
        <w:t>» направлена также и на совершенствование культуры речи, верное произношение слов, развитие дикции.</w:t>
      </w:r>
    </w:p>
    <w:p w:rsidR="007A3D79" w:rsidRPr="00347A38" w:rsidRDefault="007A3D79" w:rsidP="007A3D79">
      <w:pPr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47A38">
        <w:rPr>
          <w:rFonts w:ascii="Times New Roman" w:hAnsi="Times New Roman" w:cs="Times New Roman"/>
          <w:sz w:val="26"/>
          <w:szCs w:val="26"/>
        </w:rPr>
        <w:t xml:space="preserve">Особое место отводится в программе работе </w:t>
      </w:r>
      <w:r w:rsidRPr="00347A38">
        <w:rPr>
          <w:rFonts w:ascii="Times New Roman" w:hAnsi="Times New Roman" w:cs="Times New Roman"/>
          <w:b/>
          <w:bCs/>
          <w:sz w:val="26"/>
          <w:szCs w:val="26"/>
        </w:rPr>
        <w:t>над словом</w:t>
      </w:r>
      <w:r w:rsidRPr="00347A38">
        <w:rPr>
          <w:rFonts w:ascii="Times New Roman" w:hAnsi="Times New Roman" w:cs="Times New Roman"/>
          <w:sz w:val="26"/>
          <w:szCs w:val="26"/>
        </w:rPr>
        <w:t xml:space="preserve">. Слово рассматривается в лексическом и грамматическом плане. В начальных классах изучаются части речи: </w:t>
      </w:r>
      <w:r w:rsidRPr="00347A38">
        <w:rPr>
          <w:rFonts w:ascii="Times New Roman" w:hAnsi="Times New Roman" w:cs="Times New Roman"/>
          <w:b/>
          <w:bCs/>
          <w:sz w:val="26"/>
          <w:szCs w:val="26"/>
        </w:rPr>
        <w:t>имя существительное, имя прилагательное, глагол.</w:t>
      </w:r>
      <w:r w:rsidRPr="00347A38">
        <w:rPr>
          <w:rFonts w:ascii="Times New Roman" w:hAnsi="Times New Roman" w:cs="Times New Roman"/>
          <w:sz w:val="26"/>
          <w:szCs w:val="26"/>
        </w:rPr>
        <w:t xml:space="preserve"> Подготовка к изучению частей речи начинается с 1 класса. Дети учатся различать слова-предметы, признаки, действия по вопросам. Вводится и понятие </w:t>
      </w:r>
      <w:r w:rsidRPr="00347A38">
        <w:rPr>
          <w:rFonts w:ascii="Times New Roman" w:hAnsi="Times New Roman" w:cs="Times New Roman"/>
          <w:b/>
          <w:bCs/>
          <w:sz w:val="26"/>
          <w:szCs w:val="26"/>
        </w:rPr>
        <w:t>предлог</w:t>
      </w:r>
      <w:r w:rsidRPr="00347A38">
        <w:rPr>
          <w:rFonts w:ascii="Times New Roman" w:hAnsi="Times New Roman" w:cs="Times New Roman"/>
          <w:sz w:val="26"/>
          <w:szCs w:val="26"/>
        </w:rPr>
        <w:t xml:space="preserve">, а также понятие о </w:t>
      </w:r>
      <w:r w:rsidRPr="00347A38">
        <w:rPr>
          <w:rFonts w:ascii="Times New Roman" w:hAnsi="Times New Roman" w:cs="Times New Roman"/>
          <w:b/>
          <w:bCs/>
          <w:sz w:val="26"/>
          <w:szCs w:val="26"/>
        </w:rPr>
        <w:t>видах предложений</w:t>
      </w:r>
      <w:r w:rsidRPr="00347A38">
        <w:rPr>
          <w:rFonts w:ascii="Times New Roman" w:hAnsi="Times New Roman" w:cs="Times New Roman"/>
          <w:sz w:val="26"/>
          <w:szCs w:val="26"/>
        </w:rPr>
        <w:t xml:space="preserve">  (</w:t>
      </w:r>
      <w:r w:rsidRPr="00347A38">
        <w:rPr>
          <w:rFonts w:ascii="Times New Roman" w:hAnsi="Times New Roman" w:cs="Times New Roman"/>
          <w:b/>
          <w:bCs/>
          <w:sz w:val="26"/>
          <w:szCs w:val="26"/>
        </w:rPr>
        <w:t>повествовательных, вопросительных, побудительных, о членах предложения, о связи слов в предложении</w:t>
      </w:r>
      <w:r w:rsidRPr="00347A38">
        <w:rPr>
          <w:rFonts w:ascii="Times New Roman" w:hAnsi="Times New Roman" w:cs="Times New Roman"/>
          <w:sz w:val="26"/>
          <w:szCs w:val="26"/>
        </w:rPr>
        <w:t>).</w:t>
      </w:r>
    </w:p>
    <w:p w:rsidR="007A3D79" w:rsidRPr="00347A38" w:rsidRDefault="007A3D79" w:rsidP="007A3D79">
      <w:pPr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47A38">
        <w:rPr>
          <w:rFonts w:ascii="Times New Roman" w:hAnsi="Times New Roman" w:cs="Times New Roman"/>
          <w:sz w:val="26"/>
          <w:szCs w:val="26"/>
        </w:rPr>
        <w:t>В 1 классе учащиеся знакомятся со знаками препинания в конце предложений, кроме точки, вопросительного и восклицательного знаков, учатся выделять голосом нужные по смыслу слова, соблюдать правильные интонации в соответствии со знаками препинания. В 1 классе формируется первоначальное понятие о главных членах предложения (</w:t>
      </w:r>
      <w:r w:rsidRPr="00347A38">
        <w:rPr>
          <w:rFonts w:ascii="Times New Roman" w:hAnsi="Times New Roman" w:cs="Times New Roman"/>
          <w:b/>
          <w:bCs/>
          <w:sz w:val="26"/>
          <w:szCs w:val="26"/>
        </w:rPr>
        <w:t>подлежащее, сказуемое</w:t>
      </w:r>
      <w:r w:rsidRPr="00347A38">
        <w:rPr>
          <w:rFonts w:ascii="Times New Roman" w:hAnsi="Times New Roman" w:cs="Times New Roman"/>
          <w:sz w:val="26"/>
          <w:szCs w:val="26"/>
        </w:rPr>
        <w:t xml:space="preserve">),  начинается  работа по установлению </w:t>
      </w:r>
      <w:r w:rsidRPr="00347A38">
        <w:rPr>
          <w:rFonts w:ascii="Times New Roman" w:hAnsi="Times New Roman" w:cs="Times New Roman"/>
          <w:b/>
          <w:bCs/>
          <w:sz w:val="26"/>
          <w:szCs w:val="26"/>
        </w:rPr>
        <w:t>связи слов в предложении</w:t>
      </w:r>
      <w:r w:rsidRPr="00347A38">
        <w:rPr>
          <w:rFonts w:ascii="Times New Roman" w:hAnsi="Times New Roman" w:cs="Times New Roman"/>
          <w:sz w:val="26"/>
          <w:szCs w:val="26"/>
        </w:rPr>
        <w:t>.</w:t>
      </w:r>
    </w:p>
    <w:p w:rsidR="007A3D79" w:rsidRPr="00347A38" w:rsidRDefault="007A3D79" w:rsidP="007A3D79">
      <w:pPr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47A38">
        <w:rPr>
          <w:rFonts w:ascii="Times New Roman" w:hAnsi="Times New Roman" w:cs="Times New Roman"/>
          <w:sz w:val="26"/>
          <w:szCs w:val="26"/>
        </w:rPr>
        <w:t>Содержание учебного материала располагается таким образом, что оно представляет собой систему понятий и правил, органически связанных между собой: изучение одной темы опирается на результаты усвоения предыдущих тем, знания по данной теме входят в фундамент, на котором основывается изучение последующих тем. Каждая тема раскрывается в определенной последовательности.</w:t>
      </w:r>
    </w:p>
    <w:p w:rsidR="007A3D79" w:rsidRPr="00347A38" w:rsidRDefault="007A3D79" w:rsidP="007A3D79">
      <w:pPr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47A38">
        <w:rPr>
          <w:rFonts w:ascii="Times New Roman" w:hAnsi="Times New Roman" w:cs="Times New Roman"/>
          <w:sz w:val="26"/>
          <w:szCs w:val="26"/>
        </w:rPr>
        <w:t>Указанные в программе каждого раздела знания, умения и навыки по темам развиваются и формируются последовательно в ходе изучения всего курса.</w:t>
      </w:r>
    </w:p>
    <w:p w:rsidR="007A3D79" w:rsidRPr="00347A38" w:rsidRDefault="007A3D79" w:rsidP="007A3D79">
      <w:pPr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47A38">
        <w:rPr>
          <w:rFonts w:ascii="Times New Roman" w:hAnsi="Times New Roman" w:cs="Times New Roman"/>
          <w:sz w:val="26"/>
          <w:szCs w:val="26"/>
        </w:rPr>
        <w:t>На каждом уроке младшие школьники учатся работать с учебником, ориентироваться в нем, понимать назначение выполняемых упражнений. В целях активизации познавательной деятельности детей следует практиковать различного вида учебные задачи с привлечением игр, упражнений занимательного характера, использовать разнообразные наглядные пособия, технические средства.</w:t>
      </w:r>
    </w:p>
    <w:p w:rsidR="007A3D79" w:rsidRPr="00347A38" w:rsidRDefault="007A3D79" w:rsidP="007A3D79">
      <w:pPr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47A38">
        <w:rPr>
          <w:rFonts w:ascii="Times New Roman" w:hAnsi="Times New Roman" w:cs="Times New Roman"/>
          <w:sz w:val="26"/>
          <w:szCs w:val="26"/>
        </w:rPr>
        <w:t>В  первом классе необходимо вводить работу в парах постоянного и сменного состава (</w:t>
      </w:r>
      <w:r w:rsidRPr="00347A38">
        <w:rPr>
          <w:rFonts w:ascii="Times New Roman" w:hAnsi="Times New Roman" w:cs="Times New Roman"/>
          <w:b/>
          <w:bCs/>
          <w:sz w:val="26"/>
          <w:szCs w:val="26"/>
        </w:rPr>
        <w:t>ППС, ПСС)</w:t>
      </w:r>
      <w:r w:rsidRPr="00347A38">
        <w:rPr>
          <w:rFonts w:ascii="Times New Roman" w:hAnsi="Times New Roman" w:cs="Times New Roman"/>
          <w:sz w:val="26"/>
          <w:szCs w:val="26"/>
        </w:rPr>
        <w:t>, учить ребят работать в малой группе.</w:t>
      </w:r>
    </w:p>
    <w:p w:rsidR="007A3D79" w:rsidRPr="00347A38" w:rsidRDefault="007A3D79" w:rsidP="002A5C0D">
      <w:pPr>
        <w:pStyle w:val="21"/>
        <w:spacing w:after="0" w:line="240" w:lineRule="auto"/>
        <w:ind w:left="0"/>
        <w:rPr>
          <w:b/>
          <w:sz w:val="26"/>
          <w:szCs w:val="26"/>
        </w:rPr>
      </w:pPr>
      <w:r w:rsidRPr="00347A38">
        <w:rPr>
          <w:b/>
          <w:sz w:val="26"/>
          <w:szCs w:val="26"/>
        </w:rPr>
        <w:t>Место предмета в базисном учебном плане</w:t>
      </w:r>
    </w:p>
    <w:p w:rsidR="007A3D79" w:rsidRPr="00347A38" w:rsidRDefault="007A3D79" w:rsidP="007A3D79">
      <w:pPr>
        <w:rPr>
          <w:rFonts w:ascii="Times New Roman" w:hAnsi="Times New Roman" w:cs="Times New Roman"/>
          <w:b/>
          <w:sz w:val="26"/>
          <w:szCs w:val="26"/>
        </w:rPr>
      </w:pPr>
      <w:r w:rsidRPr="00347A38">
        <w:rPr>
          <w:rFonts w:ascii="Times New Roman" w:hAnsi="Times New Roman" w:cs="Times New Roman"/>
          <w:sz w:val="26"/>
          <w:szCs w:val="26"/>
        </w:rPr>
        <w:lastRenderedPageBreak/>
        <w:t>В федеральном базисном учебном плане на предмет «Русский язык» в 1 классе начальной школы отводится 4 часа в неделю. Программа рассчитана на 10 недель (40 часов)</w:t>
      </w:r>
    </w:p>
    <w:p w:rsidR="007A3D79" w:rsidRPr="00347A38" w:rsidRDefault="007A3D79" w:rsidP="007A3D7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47A38">
        <w:rPr>
          <w:rFonts w:ascii="Times New Roman" w:hAnsi="Times New Roman" w:cs="Times New Roman"/>
          <w:sz w:val="26"/>
          <w:szCs w:val="26"/>
        </w:rPr>
        <w:t xml:space="preserve"> Программа состоит из разделов курса,  темы различных учебных занятий. Каждый раздел темы имеет свою </w:t>
      </w:r>
      <w:r w:rsidRPr="00347A38">
        <w:rPr>
          <w:rFonts w:ascii="Times New Roman" w:hAnsi="Times New Roman" w:cs="Times New Roman"/>
          <w:b/>
          <w:i/>
          <w:sz w:val="26"/>
          <w:szCs w:val="26"/>
        </w:rPr>
        <w:t>комплексно - дидактическую цель</w:t>
      </w:r>
      <w:r w:rsidRPr="00347A38">
        <w:rPr>
          <w:rFonts w:ascii="Times New Roman" w:hAnsi="Times New Roman" w:cs="Times New Roman"/>
          <w:i/>
          <w:sz w:val="26"/>
          <w:szCs w:val="26"/>
        </w:rPr>
        <w:t xml:space="preserve">, </w:t>
      </w:r>
      <w:r w:rsidRPr="00347A38">
        <w:rPr>
          <w:rFonts w:ascii="Times New Roman" w:hAnsi="Times New Roman" w:cs="Times New Roman"/>
          <w:sz w:val="26"/>
          <w:szCs w:val="26"/>
        </w:rPr>
        <w:t xml:space="preserve">в которой заложены специальные знания и умения. Принцип построения рабочей программы предполагает целостность и завершенность, полноту и логичность построения единиц учебного материала в </w:t>
      </w:r>
      <w:r w:rsidRPr="00347A38">
        <w:rPr>
          <w:rFonts w:ascii="Times New Roman" w:hAnsi="Times New Roman" w:cs="Times New Roman"/>
          <w:b/>
          <w:sz w:val="26"/>
          <w:szCs w:val="26"/>
        </w:rPr>
        <w:t>виде разделов,</w:t>
      </w:r>
      <w:r w:rsidRPr="00347A38">
        <w:rPr>
          <w:rFonts w:ascii="Times New Roman" w:hAnsi="Times New Roman" w:cs="Times New Roman"/>
          <w:sz w:val="26"/>
          <w:szCs w:val="26"/>
        </w:rPr>
        <w:t xml:space="preserve"> внутри которых учебный материал распределен по темам. Из разделов формируется учебный курс по предмету. </w:t>
      </w:r>
    </w:p>
    <w:p w:rsidR="007A3D79" w:rsidRPr="00347A38" w:rsidRDefault="007A3D79" w:rsidP="007A3D79">
      <w:pPr>
        <w:pStyle w:val="a9"/>
        <w:jc w:val="both"/>
        <w:rPr>
          <w:rFonts w:ascii="Times New Roman" w:hAnsi="Times New Roman"/>
          <w:b/>
          <w:sz w:val="26"/>
          <w:szCs w:val="26"/>
        </w:rPr>
      </w:pPr>
      <w:r w:rsidRPr="00347A38">
        <w:rPr>
          <w:rFonts w:ascii="Times New Roman" w:hAnsi="Times New Roman"/>
          <w:b/>
          <w:sz w:val="26"/>
          <w:szCs w:val="26"/>
        </w:rPr>
        <w:t>Планируемые результаты обучения</w:t>
      </w:r>
    </w:p>
    <w:p w:rsidR="007A3D79" w:rsidRPr="00347A38" w:rsidRDefault="007A3D79" w:rsidP="007A3D79">
      <w:pPr>
        <w:pStyle w:val="a7"/>
        <w:spacing w:after="0"/>
        <w:ind w:firstLine="567"/>
        <w:rPr>
          <w:b/>
          <w:bCs/>
          <w:i/>
          <w:iCs/>
          <w:sz w:val="26"/>
          <w:szCs w:val="26"/>
        </w:rPr>
      </w:pPr>
      <w:r w:rsidRPr="00347A38">
        <w:rPr>
          <w:bCs/>
          <w:i/>
          <w:iCs/>
          <w:sz w:val="26"/>
          <w:szCs w:val="26"/>
        </w:rPr>
        <w:t>К  концу 1 класса обучающиеся</w:t>
      </w:r>
      <w:r w:rsidRPr="00347A38">
        <w:rPr>
          <w:b/>
          <w:bCs/>
          <w:i/>
          <w:iCs/>
          <w:sz w:val="26"/>
          <w:szCs w:val="26"/>
        </w:rPr>
        <w:t xml:space="preserve"> научатся:</w:t>
      </w:r>
    </w:p>
    <w:p w:rsidR="007A3D79" w:rsidRPr="00347A38" w:rsidRDefault="007A3D79" w:rsidP="007A3D79">
      <w:pPr>
        <w:numPr>
          <w:ilvl w:val="0"/>
          <w:numId w:val="2"/>
        </w:numPr>
        <w:tabs>
          <w:tab w:val="num" w:pos="0"/>
        </w:tabs>
        <w:spacing w:after="0" w:line="240" w:lineRule="auto"/>
        <w:ind w:left="0" w:firstLine="567"/>
        <w:rPr>
          <w:rFonts w:ascii="Times New Roman" w:hAnsi="Times New Roman" w:cs="Times New Roman"/>
          <w:sz w:val="26"/>
          <w:szCs w:val="26"/>
        </w:rPr>
      </w:pPr>
      <w:r w:rsidRPr="00347A38">
        <w:rPr>
          <w:rFonts w:ascii="Times New Roman" w:hAnsi="Times New Roman" w:cs="Times New Roman"/>
          <w:sz w:val="26"/>
          <w:szCs w:val="26"/>
        </w:rPr>
        <w:t>называть буквы русского алфавита;</w:t>
      </w:r>
    </w:p>
    <w:p w:rsidR="007A3D79" w:rsidRPr="00347A38" w:rsidRDefault="007A3D79" w:rsidP="007A3D79">
      <w:pPr>
        <w:numPr>
          <w:ilvl w:val="0"/>
          <w:numId w:val="2"/>
        </w:numPr>
        <w:spacing w:after="0" w:line="240" w:lineRule="auto"/>
        <w:ind w:left="0" w:firstLine="567"/>
        <w:rPr>
          <w:rFonts w:ascii="Times New Roman" w:hAnsi="Times New Roman" w:cs="Times New Roman"/>
          <w:sz w:val="26"/>
          <w:szCs w:val="26"/>
        </w:rPr>
      </w:pPr>
      <w:r w:rsidRPr="00347A38">
        <w:rPr>
          <w:rFonts w:ascii="Times New Roman" w:hAnsi="Times New Roman" w:cs="Times New Roman"/>
          <w:sz w:val="26"/>
          <w:szCs w:val="26"/>
        </w:rPr>
        <w:t>вычленять звуки из слова, правильно их произносить;</w:t>
      </w:r>
    </w:p>
    <w:p w:rsidR="007A3D79" w:rsidRPr="00347A38" w:rsidRDefault="007A3D79" w:rsidP="007A3D79">
      <w:pPr>
        <w:numPr>
          <w:ilvl w:val="0"/>
          <w:numId w:val="2"/>
        </w:numPr>
        <w:tabs>
          <w:tab w:val="num" w:pos="0"/>
        </w:tabs>
        <w:spacing w:after="0" w:line="240" w:lineRule="auto"/>
        <w:ind w:left="0" w:firstLine="567"/>
        <w:rPr>
          <w:rFonts w:ascii="Times New Roman" w:hAnsi="Times New Roman" w:cs="Times New Roman"/>
          <w:sz w:val="26"/>
          <w:szCs w:val="26"/>
        </w:rPr>
      </w:pPr>
      <w:r w:rsidRPr="00347A38">
        <w:rPr>
          <w:rFonts w:ascii="Times New Roman" w:hAnsi="Times New Roman" w:cs="Times New Roman"/>
          <w:sz w:val="26"/>
          <w:szCs w:val="26"/>
        </w:rPr>
        <w:t xml:space="preserve">различать  гласные  и согласные  звуки;  гласные ударные и безударные; согласные твердые, мягкие, звонкие, глухие; </w:t>
      </w:r>
    </w:p>
    <w:p w:rsidR="007A3D79" w:rsidRPr="00347A38" w:rsidRDefault="007A3D79" w:rsidP="007A3D79">
      <w:pPr>
        <w:numPr>
          <w:ilvl w:val="0"/>
          <w:numId w:val="2"/>
        </w:numPr>
        <w:tabs>
          <w:tab w:val="num" w:pos="0"/>
        </w:tabs>
        <w:spacing w:after="0" w:line="240" w:lineRule="auto"/>
        <w:ind w:left="0" w:firstLine="567"/>
        <w:rPr>
          <w:rFonts w:ascii="Times New Roman" w:hAnsi="Times New Roman" w:cs="Times New Roman"/>
          <w:sz w:val="26"/>
          <w:szCs w:val="26"/>
        </w:rPr>
      </w:pPr>
      <w:r w:rsidRPr="00347A38">
        <w:rPr>
          <w:rFonts w:ascii="Times New Roman" w:hAnsi="Times New Roman" w:cs="Times New Roman"/>
          <w:color w:val="333333"/>
          <w:sz w:val="26"/>
          <w:szCs w:val="26"/>
        </w:rPr>
        <w:t xml:space="preserve"> обозначать  мягкость согласных  буквами (и, е, ё, ю, я, ь)</w:t>
      </w:r>
      <w:r w:rsidRPr="00347A38">
        <w:rPr>
          <w:rFonts w:ascii="Times New Roman" w:hAnsi="Times New Roman" w:cs="Times New Roman"/>
          <w:sz w:val="26"/>
          <w:szCs w:val="26"/>
        </w:rPr>
        <w:t>;</w:t>
      </w:r>
    </w:p>
    <w:p w:rsidR="007A3D79" w:rsidRPr="00347A38" w:rsidRDefault="007A3D79" w:rsidP="007A3D79">
      <w:pPr>
        <w:numPr>
          <w:ilvl w:val="0"/>
          <w:numId w:val="2"/>
        </w:numPr>
        <w:spacing w:after="0" w:line="240" w:lineRule="auto"/>
        <w:ind w:left="0" w:firstLine="567"/>
        <w:rPr>
          <w:rFonts w:ascii="Times New Roman" w:hAnsi="Times New Roman" w:cs="Times New Roman"/>
          <w:sz w:val="26"/>
          <w:szCs w:val="26"/>
        </w:rPr>
      </w:pPr>
      <w:r w:rsidRPr="00347A38">
        <w:rPr>
          <w:rFonts w:ascii="Times New Roman" w:hAnsi="Times New Roman" w:cs="Times New Roman"/>
          <w:sz w:val="26"/>
          <w:szCs w:val="26"/>
        </w:rPr>
        <w:t>выделять в слове ударный слог;</w:t>
      </w:r>
    </w:p>
    <w:p w:rsidR="007A3D79" w:rsidRPr="00347A38" w:rsidRDefault="007A3D79" w:rsidP="007A3D79">
      <w:pPr>
        <w:numPr>
          <w:ilvl w:val="0"/>
          <w:numId w:val="2"/>
        </w:numPr>
        <w:spacing w:after="0" w:line="240" w:lineRule="auto"/>
        <w:ind w:left="0" w:firstLine="567"/>
        <w:rPr>
          <w:rFonts w:ascii="Times New Roman" w:hAnsi="Times New Roman" w:cs="Times New Roman"/>
          <w:sz w:val="26"/>
          <w:szCs w:val="26"/>
        </w:rPr>
      </w:pPr>
      <w:r w:rsidRPr="00347A38">
        <w:rPr>
          <w:rFonts w:ascii="Times New Roman" w:hAnsi="Times New Roman" w:cs="Times New Roman"/>
          <w:sz w:val="26"/>
          <w:szCs w:val="26"/>
        </w:rPr>
        <w:t>переносить слово по слогам;</w:t>
      </w:r>
    </w:p>
    <w:p w:rsidR="007A3D79" w:rsidRPr="00347A38" w:rsidRDefault="007A3D79" w:rsidP="007A3D79">
      <w:pPr>
        <w:numPr>
          <w:ilvl w:val="0"/>
          <w:numId w:val="2"/>
        </w:numPr>
        <w:spacing w:after="0" w:line="240" w:lineRule="auto"/>
        <w:ind w:left="0" w:firstLine="567"/>
        <w:rPr>
          <w:rFonts w:ascii="Times New Roman" w:hAnsi="Times New Roman" w:cs="Times New Roman"/>
          <w:sz w:val="26"/>
          <w:szCs w:val="26"/>
        </w:rPr>
      </w:pPr>
      <w:r w:rsidRPr="00347A38">
        <w:rPr>
          <w:rFonts w:ascii="Times New Roman" w:hAnsi="Times New Roman" w:cs="Times New Roman"/>
          <w:sz w:val="26"/>
          <w:szCs w:val="26"/>
        </w:rPr>
        <w:t>вычленять слова из предложений;</w:t>
      </w:r>
    </w:p>
    <w:p w:rsidR="007A3D79" w:rsidRPr="00347A38" w:rsidRDefault="007A3D79" w:rsidP="007A3D79">
      <w:pPr>
        <w:numPr>
          <w:ilvl w:val="0"/>
          <w:numId w:val="2"/>
        </w:numPr>
        <w:spacing w:after="0" w:line="240" w:lineRule="auto"/>
        <w:ind w:left="0" w:firstLine="567"/>
        <w:rPr>
          <w:rFonts w:ascii="Times New Roman" w:hAnsi="Times New Roman" w:cs="Times New Roman"/>
          <w:sz w:val="26"/>
          <w:szCs w:val="26"/>
        </w:rPr>
      </w:pPr>
      <w:r w:rsidRPr="00347A38">
        <w:rPr>
          <w:rFonts w:ascii="Times New Roman" w:hAnsi="Times New Roman" w:cs="Times New Roman"/>
          <w:sz w:val="26"/>
          <w:szCs w:val="26"/>
        </w:rPr>
        <w:t>четко, без искажений писать строчные и заглавные буквы, соединения, слова;</w:t>
      </w:r>
    </w:p>
    <w:p w:rsidR="007A3D79" w:rsidRPr="00347A38" w:rsidRDefault="007A3D79" w:rsidP="007A3D79">
      <w:pPr>
        <w:numPr>
          <w:ilvl w:val="0"/>
          <w:numId w:val="2"/>
        </w:numPr>
        <w:spacing w:after="0" w:line="240" w:lineRule="auto"/>
        <w:ind w:left="0" w:firstLine="567"/>
        <w:rPr>
          <w:rFonts w:ascii="Times New Roman" w:hAnsi="Times New Roman" w:cs="Times New Roman"/>
          <w:sz w:val="26"/>
          <w:szCs w:val="26"/>
        </w:rPr>
      </w:pPr>
      <w:r w:rsidRPr="00347A38">
        <w:rPr>
          <w:rFonts w:ascii="Times New Roman" w:hAnsi="Times New Roman" w:cs="Times New Roman"/>
          <w:sz w:val="26"/>
          <w:szCs w:val="26"/>
        </w:rPr>
        <w:t>правильно списывать слова и предложения, написанные печатным и рукописным шрифтом;</w:t>
      </w:r>
    </w:p>
    <w:p w:rsidR="007A3D79" w:rsidRPr="00347A38" w:rsidRDefault="007A3D79" w:rsidP="007A3D79">
      <w:pPr>
        <w:numPr>
          <w:ilvl w:val="0"/>
          <w:numId w:val="2"/>
        </w:numPr>
        <w:spacing w:after="0" w:line="240" w:lineRule="auto"/>
        <w:ind w:left="0" w:firstLine="567"/>
        <w:rPr>
          <w:rFonts w:ascii="Times New Roman" w:hAnsi="Times New Roman" w:cs="Times New Roman"/>
          <w:sz w:val="26"/>
          <w:szCs w:val="26"/>
        </w:rPr>
      </w:pPr>
      <w:r w:rsidRPr="00347A38">
        <w:rPr>
          <w:rFonts w:ascii="Times New Roman" w:hAnsi="Times New Roman" w:cs="Times New Roman"/>
          <w:sz w:val="26"/>
          <w:szCs w:val="26"/>
        </w:rPr>
        <w:t>писать под диктовку слова, предложения из 3-5 слов;</w:t>
      </w:r>
    </w:p>
    <w:p w:rsidR="007A3D79" w:rsidRPr="00347A38" w:rsidRDefault="007A3D79" w:rsidP="007A3D79">
      <w:pPr>
        <w:numPr>
          <w:ilvl w:val="0"/>
          <w:numId w:val="2"/>
        </w:numPr>
        <w:spacing w:after="0" w:line="240" w:lineRule="auto"/>
        <w:ind w:left="0" w:firstLine="567"/>
        <w:rPr>
          <w:rFonts w:ascii="Times New Roman" w:hAnsi="Times New Roman" w:cs="Times New Roman"/>
          <w:color w:val="333333"/>
          <w:sz w:val="26"/>
          <w:szCs w:val="26"/>
        </w:rPr>
      </w:pPr>
      <w:r w:rsidRPr="00347A38">
        <w:rPr>
          <w:rFonts w:ascii="Times New Roman" w:hAnsi="Times New Roman" w:cs="Times New Roman"/>
          <w:color w:val="333333"/>
          <w:sz w:val="26"/>
          <w:szCs w:val="26"/>
        </w:rPr>
        <w:t>составлять предложения на заданную тему по рисунку, схеме;</w:t>
      </w:r>
    </w:p>
    <w:p w:rsidR="007A3D79" w:rsidRPr="00347A38" w:rsidRDefault="007A3D79" w:rsidP="007A3D79">
      <w:pPr>
        <w:numPr>
          <w:ilvl w:val="0"/>
          <w:numId w:val="2"/>
        </w:numPr>
        <w:spacing w:after="0" w:line="240" w:lineRule="auto"/>
        <w:ind w:left="0" w:firstLine="567"/>
        <w:rPr>
          <w:rFonts w:ascii="Times New Roman" w:hAnsi="Times New Roman" w:cs="Times New Roman"/>
          <w:sz w:val="26"/>
          <w:szCs w:val="26"/>
        </w:rPr>
      </w:pPr>
      <w:r w:rsidRPr="00347A38">
        <w:rPr>
          <w:rFonts w:ascii="Times New Roman" w:hAnsi="Times New Roman" w:cs="Times New Roman"/>
          <w:sz w:val="26"/>
          <w:szCs w:val="26"/>
        </w:rPr>
        <w:t>употреблять заглавную букву в начале, точку в конце предложения;</w:t>
      </w:r>
    </w:p>
    <w:p w:rsidR="007A3D79" w:rsidRPr="00347A38" w:rsidRDefault="007A3D79" w:rsidP="007A3D79">
      <w:pPr>
        <w:numPr>
          <w:ilvl w:val="0"/>
          <w:numId w:val="2"/>
        </w:numPr>
        <w:spacing w:after="0" w:line="240" w:lineRule="auto"/>
        <w:ind w:left="0" w:firstLine="567"/>
        <w:rPr>
          <w:rFonts w:ascii="Times New Roman" w:hAnsi="Times New Roman" w:cs="Times New Roman"/>
          <w:color w:val="333333"/>
          <w:sz w:val="26"/>
          <w:szCs w:val="26"/>
        </w:rPr>
      </w:pPr>
      <w:r w:rsidRPr="00347A38">
        <w:rPr>
          <w:rFonts w:ascii="Times New Roman" w:hAnsi="Times New Roman" w:cs="Times New Roman"/>
          <w:color w:val="333333"/>
          <w:sz w:val="26"/>
          <w:szCs w:val="26"/>
        </w:rPr>
        <w:t>применять правило правописания слов с сочетаниями</w:t>
      </w:r>
      <w:r w:rsidRPr="00347A38">
        <w:rPr>
          <w:rFonts w:ascii="Times New Roman" w:hAnsi="Times New Roman" w:cs="Times New Roman"/>
          <w:i/>
          <w:color w:val="333333"/>
          <w:sz w:val="26"/>
          <w:szCs w:val="26"/>
        </w:rPr>
        <w:t xml:space="preserve"> жи, ши,ча,ща, чу, щу, чк, чн;</w:t>
      </w:r>
    </w:p>
    <w:p w:rsidR="007A3D79" w:rsidRPr="00347A38" w:rsidRDefault="007A3D79" w:rsidP="007A3D79">
      <w:pPr>
        <w:numPr>
          <w:ilvl w:val="0"/>
          <w:numId w:val="2"/>
        </w:numPr>
        <w:spacing w:after="0" w:line="240" w:lineRule="auto"/>
        <w:ind w:left="0" w:firstLine="567"/>
        <w:rPr>
          <w:rFonts w:ascii="Times New Roman" w:hAnsi="Times New Roman" w:cs="Times New Roman"/>
          <w:sz w:val="26"/>
          <w:szCs w:val="26"/>
        </w:rPr>
      </w:pPr>
      <w:r w:rsidRPr="00347A38">
        <w:rPr>
          <w:rFonts w:ascii="Times New Roman" w:hAnsi="Times New Roman" w:cs="Times New Roman"/>
          <w:sz w:val="26"/>
          <w:szCs w:val="26"/>
        </w:rPr>
        <w:t>писать с заглавной буквы имена и фамилии людей, клички животных;</w:t>
      </w:r>
    </w:p>
    <w:p w:rsidR="007A3D79" w:rsidRPr="00347A38" w:rsidRDefault="00CD7EA9" w:rsidP="007A3D79">
      <w:pPr>
        <w:numPr>
          <w:ilvl w:val="0"/>
          <w:numId w:val="2"/>
        </w:numPr>
        <w:spacing w:after="0" w:line="240" w:lineRule="auto"/>
        <w:ind w:left="0"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устно составлять текст из 3</w:t>
      </w:r>
      <w:r w:rsidR="007A3D79" w:rsidRPr="00347A38">
        <w:rPr>
          <w:rFonts w:ascii="Times New Roman" w:hAnsi="Times New Roman" w:cs="Times New Roman"/>
          <w:sz w:val="26"/>
          <w:szCs w:val="26"/>
        </w:rPr>
        <w:t xml:space="preserve"> предложений на определенную тему.</w:t>
      </w:r>
    </w:p>
    <w:p w:rsidR="007A3D79" w:rsidRPr="00347A38" w:rsidRDefault="007A3D79" w:rsidP="007A3D79">
      <w:pPr>
        <w:spacing w:line="240" w:lineRule="auto"/>
        <w:ind w:firstLine="567"/>
        <w:rPr>
          <w:rFonts w:ascii="Times New Roman" w:hAnsi="Times New Roman" w:cs="Times New Roman"/>
          <w:b/>
          <w:i/>
          <w:sz w:val="26"/>
          <w:szCs w:val="26"/>
        </w:rPr>
      </w:pPr>
      <w:r w:rsidRPr="00347A38">
        <w:rPr>
          <w:rFonts w:ascii="Times New Roman" w:hAnsi="Times New Roman" w:cs="Times New Roman"/>
          <w:i/>
          <w:sz w:val="26"/>
          <w:szCs w:val="26"/>
        </w:rPr>
        <w:t>Обучающиеся должны</w:t>
      </w:r>
      <w:r w:rsidRPr="00347A38">
        <w:rPr>
          <w:rFonts w:ascii="Times New Roman" w:hAnsi="Times New Roman" w:cs="Times New Roman"/>
          <w:b/>
          <w:i/>
          <w:sz w:val="26"/>
          <w:szCs w:val="26"/>
        </w:rPr>
        <w:t xml:space="preserve"> иметь представление:</w:t>
      </w:r>
    </w:p>
    <w:p w:rsidR="007A3D79" w:rsidRPr="00347A38" w:rsidRDefault="007A3D79" w:rsidP="007A3D79">
      <w:pPr>
        <w:spacing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347A38">
        <w:rPr>
          <w:rFonts w:ascii="Times New Roman" w:hAnsi="Times New Roman" w:cs="Times New Roman"/>
          <w:sz w:val="26"/>
          <w:szCs w:val="26"/>
        </w:rPr>
        <w:t>- о грамматических группах слов;</w:t>
      </w:r>
    </w:p>
    <w:p w:rsidR="007A3D79" w:rsidRPr="00347A38" w:rsidRDefault="007A3D79" w:rsidP="007A3D79">
      <w:pPr>
        <w:spacing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347A38">
        <w:rPr>
          <w:rFonts w:ascii="Times New Roman" w:hAnsi="Times New Roman" w:cs="Times New Roman"/>
          <w:sz w:val="26"/>
          <w:szCs w:val="26"/>
        </w:rPr>
        <w:t>- о различии предложений по цели высказывания;</w:t>
      </w:r>
    </w:p>
    <w:p w:rsidR="007A3D79" w:rsidRPr="00347A38" w:rsidRDefault="007A3D79" w:rsidP="007A3D79">
      <w:pPr>
        <w:spacing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347A38">
        <w:rPr>
          <w:rFonts w:ascii="Times New Roman" w:hAnsi="Times New Roman" w:cs="Times New Roman"/>
          <w:sz w:val="26"/>
          <w:szCs w:val="26"/>
        </w:rPr>
        <w:t>- о признаках текста и его оформлении;</w:t>
      </w:r>
    </w:p>
    <w:p w:rsidR="007A3D79" w:rsidRPr="00347A38" w:rsidRDefault="007A3D79" w:rsidP="007A3D79">
      <w:pPr>
        <w:spacing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347A38">
        <w:rPr>
          <w:rFonts w:ascii="Times New Roman" w:hAnsi="Times New Roman" w:cs="Times New Roman"/>
          <w:sz w:val="26"/>
          <w:szCs w:val="26"/>
        </w:rPr>
        <w:t>- об основных признаках согласных звуков и букв.</w:t>
      </w:r>
    </w:p>
    <w:p w:rsidR="007A3D79" w:rsidRPr="002A5C0D" w:rsidRDefault="007A3D79" w:rsidP="007A3D79">
      <w:pPr>
        <w:pStyle w:val="a5"/>
        <w:ind w:left="43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A5C0D">
        <w:rPr>
          <w:rFonts w:ascii="Times New Roman" w:hAnsi="Times New Roman" w:cs="Times New Roman"/>
          <w:b/>
          <w:sz w:val="26"/>
          <w:szCs w:val="26"/>
        </w:rPr>
        <w:lastRenderedPageBreak/>
        <w:t>Программное и учебно-методическое обеспечение ГОСа</w:t>
      </w:r>
    </w:p>
    <w:p w:rsidR="007A3D79" w:rsidRPr="002A5C0D" w:rsidRDefault="007A3D79" w:rsidP="007A3D79">
      <w:pPr>
        <w:pStyle w:val="a5"/>
        <w:ind w:left="435"/>
        <w:jc w:val="center"/>
        <w:rPr>
          <w:b/>
          <w:sz w:val="26"/>
          <w:szCs w:val="26"/>
        </w:rPr>
      </w:pPr>
    </w:p>
    <w:tbl>
      <w:tblPr>
        <w:tblW w:w="1559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992"/>
        <w:gridCol w:w="1843"/>
        <w:gridCol w:w="1842"/>
        <w:gridCol w:w="1985"/>
        <w:gridCol w:w="1984"/>
        <w:gridCol w:w="2977"/>
        <w:gridCol w:w="2552"/>
      </w:tblGrid>
      <w:tr w:rsidR="007A3D79" w:rsidRPr="002A5C0D" w:rsidTr="002A5C0D">
        <w:trPr>
          <w:trHeight w:val="171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79" w:rsidRPr="002A5C0D" w:rsidRDefault="007A3D79" w:rsidP="00347A38">
            <w:pPr>
              <w:pStyle w:val="a5"/>
              <w:ind w:left="-28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7A3D79" w:rsidRPr="002A5C0D" w:rsidRDefault="007A3D79" w:rsidP="00347A38">
            <w:pPr>
              <w:pStyle w:val="a5"/>
              <w:ind w:left="-28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A5C0D">
              <w:rPr>
                <w:rFonts w:ascii="Times New Roman" w:hAnsi="Times New Roman" w:cs="Times New Roman"/>
                <w:b/>
                <w:sz w:val="26"/>
                <w:szCs w:val="26"/>
              </w:rPr>
              <w:t>Учебная дисциплина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79" w:rsidRPr="002A5C0D" w:rsidRDefault="007A3D79" w:rsidP="00347A38">
            <w:pPr>
              <w:pStyle w:val="a5"/>
              <w:ind w:left="-28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7A3D79" w:rsidRPr="002A5C0D" w:rsidRDefault="007A3D79" w:rsidP="00347A38">
            <w:pPr>
              <w:pStyle w:val="a5"/>
              <w:ind w:left="-28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A5C0D">
              <w:rPr>
                <w:rFonts w:ascii="Times New Roman" w:hAnsi="Times New Roman" w:cs="Times New Roman"/>
                <w:b/>
                <w:sz w:val="26"/>
                <w:szCs w:val="26"/>
              </w:rPr>
              <w:t>Класс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79" w:rsidRPr="002A5C0D" w:rsidRDefault="007A3D79" w:rsidP="00347A38">
            <w:pPr>
              <w:pStyle w:val="a5"/>
              <w:ind w:left="-28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7A3D79" w:rsidRPr="002A5C0D" w:rsidRDefault="007A3D79" w:rsidP="00347A38">
            <w:pPr>
              <w:pStyle w:val="a5"/>
              <w:ind w:left="-28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A5C0D">
              <w:rPr>
                <w:rFonts w:ascii="Times New Roman" w:hAnsi="Times New Roman" w:cs="Times New Roman"/>
                <w:b/>
                <w:sz w:val="26"/>
                <w:szCs w:val="26"/>
              </w:rPr>
              <w:t>Программа кем рекомендована и когда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79" w:rsidRPr="002A5C0D" w:rsidRDefault="007A3D79" w:rsidP="00347A38">
            <w:pPr>
              <w:pStyle w:val="a5"/>
              <w:ind w:left="-28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7A3D79" w:rsidRPr="002A5C0D" w:rsidRDefault="007A3D79" w:rsidP="00347A38">
            <w:pPr>
              <w:pStyle w:val="a5"/>
              <w:ind w:left="-28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A5C0D">
              <w:rPr>
                <w:rFonts w:ascii="Times New Roman" w:hAnsi="Times New Roman" w:cs="Times New Roman"/>
                <w:b/>
                <w:sz w:val="26"/>
                <w:szCs w:val="26"/>
              </w:rPr>
              <w:t>Тип программы</w:t>
            </w:r>
          </w:p>
          <w:p w:rsidR="007A3D79" w:rsidRPr="002A5C0D" w:rsidRDefault="007A3D79" w:rsidP="00347A38">
            <w:pPr>
              <w:pStyle w:val="a5"/>
              <w:ind w:left="-28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A5C0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(государственная, авторская)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79" w:rsidRPr="002A5C0D" w:rsidRDefault="007A3D79" w:rsidP="00347A38">
            <w:pPr>
              <w:pStyle w:val="a5"/>
              <w:ind w:left="-28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2A5C0D">
              <w:rPr>
                <w:rFonts w:ascii="Times New Roman" w:hAnsi="Times New Roman" w:cs="Times New Roman"/>
                <w:b/>
                <w:sz w:val="26"/>
                <w:szCs w:val="26"/>
              </w:rPr>
              <w:t>Кол - во часов</w:t>
            </w:r>
          </w:p>
          <w:p w:rsidR="007A3D79" w:rsidRPr="002A5C0D" w:rsidRDefault="007A3D79" w:rsidP="00347A38">
            <w:pPr>
              <w:pStyle w:val="a5"/>
              <w:ind w:left="-28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A5C0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в неделю, </w:t>
            </w:r>
          </w:p>
          <w:p w:rsidR="007A3D79" w:rsidRPr="002A5C0D" w:rsidRDefault="007A3D79" w:rsidP="00347A38">
            <w:pPr>
              <w:pStyle w:val="a5"/>
              <w:ind w:left="-28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A5C0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общее </w:t>
            </w:r>
          </w:p>
          <w:p w:rsidR="007A3D79" w:rsidRPr="002A5C0D" w:rsidRDefault="007A3D79" w:rsidP="00347A38">
            <w:pPr>
              <w:pStyle w:val="a5"/>
              <w:ind w:left="-28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A5C0D">
              <w:rPr>
                <w:rFonts w:ascii="Times New Roman" w:hAnsi="Times New Roman" w:cs="Times New Roman"/>
                <w:b/>
                <w:sz w:val="26"/>
                <w:szCs w:val="26"/>
              </w:rPr>
              <w:t>количество</w:t>
            </w:r>
          </w:p>
          <w:p w:rsidR="007A3D79" w:rsidRPr="002A5C0D" w:rsidRDefault="007A3D79" w:rsidP="00347A38">
            <w:pPr>
              <w:pStyle w:val="a5"/>
              <w:ind w:left="-28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A5C0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часов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79" w:rsidRPr="002A5C0D" w:rsidRDefault="007A3D79" w:rsidP="00347A38">
            <w:pPr>
              <w:pStyle w:val="a5"/>
              <w:ind w:left="-28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7A3D79" w:rsidRPr="002A5C0D" w:rsidRDefault="007A3D79" w:rsidP="00347A38">
            <w:pPr>
              <w:pStyle w:val="a5"/>
              <w:ind w:left="-28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A5C0D">
              <w:rPr>
                <w:rFonts w:ascii="Times New Roman" w:hAnsi="Times New Roman" w:cs="Times New Roman"/>
                <w:b/>
                <w:sz w:val="26"/>
                <w:szCs w:val="26"/>
              </w:rPr>
              <w:t>Базовый учебник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79" w:rsidRPr="002A5C0D" w:rsidRDefault="007A3D79" w:rsidP="00347A38">
            <w:pPr>
              <w:pStyle w:val="a5"/>
              <w:ind w:left="-28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7A3D79" w:rsidRPr="002A5C0D" w:rsidRDefault="007A3D79" w:rsidP="00347A38">
            <w:pPr>
              <w:pStyle w:val="a5"/>
              <w:ind w:left="-28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A5C0D">
              <w:rPr>
                <w:rFonts w:ascii="Times New Roman" w:hAnsi="Times New Roman" w:cs="Times New Roman"/>
                <w:b/>
                <w:sz w:val="26"/>
                <w:szCs w:val="26"/>
              </w:rPr>
              <w:t>Методическое обеспечение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79" w:rsidRPr="002A5C0D" w:rsidRDefault="007A3D79" w:rsidP="00347A38">
            <w:pPr>
              <w:pStyle w:val="a5"/>
              <w:ind w:left="-28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7A3D79" w:rsidRPr="002A5C0D" w:rsidRDefault="007A3D79" w:rsidP="00347A38">
            <w:pPr>
              <w:pStyle w:val="a5"/>
              <w:ind w:left="-28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A5C0D">
              <w:rPr>
                <w:rFonts w:ascii="Times New Roman" w:hAnsi="Times New Roman" w:cs="Times New Roman"/>
                <w:b/>
                <w:sz w:val="26"/>
                <w:szCs w:val="26"/>
              </w:rPr>
              <w:t>Дидактическое обеспечение</w:t>
            </w:r>
          </w:p>
        </w:tc>
      </w:tr>
      <w:tr w:rsidR="007A3D79" w:rsidRPr="002A5C0D" w:rsidTr="002A5C0D">
        <w:trPr>
          <w:trHeight w:val="30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79" w:rsidRPr="002A5C0D" w:rsidRDefault="007A3D79" w:rsidP="00347A38">
            <w:pPr>
              <w:pStyle w:val="a5"/>
              <w:ind w:left="-28"/>
              <w:rPr>
                <w:rFonts w:ascii="Times New Roman" w:hAnsi="Times New Roman" w:cs="Times New Roman"/>
                <w:sz w:val="26"/>
                <w:szCs w:val="26"/>
              </w:rPr>
            </w:pPr>
            <w:r w:rsidRPr="002A5C0D"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79" w:rsidRPr="002A5C0D" w:rsidRDefault="007A3D79" w:rsidP="00347A38">
            <w:pPr>
              <w:pStyle w:val="a5"/>
              <w:ind w:left="-28"/>
              <w:rPr>
                <w:rFonts w:ascii="Times New Roman" w:hAnsi="Times New Roman" w:cs="Times New Roman"/>
                <w:sz w:val="26"/>
                <w:szCs w:val="26"/>
              </w:rPr>
            </w:pPr>
            <w:r w:rsidRPr="002A5C0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79" w:rsidRPr="002A5C0D" w:rsidRDefault="007A3D79" w:rsidP="00347A38">
            <w:pPr>
              <w:pStyle w:val="a5"/>
              <w:ind w:left="-2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5C0D">
              <w:rPr>
                <w:rFonts w:ascii="Times New Roman" w:hAnsi="Times New Roman" w:cs="Times New Roman"/>
                <w:sz w:val="26"/>
                <w:szCs w:val="26"/>
              </w:rPr>
              <w:t xml:space="preserve">Программа автора </w:t>
            </w:r>
          </w:p>
          <w:p w:rsidR="007A3D79" w:rsidRPr="002A5C0D" w:rsidRDefault="007A3D79" w:rsidP="00347A38">
            <w:pPr>
              <w:pStyle w:val="a5"/>
              <w:ind w:left="-28"/>
              <w:rPr>
                <w:rFonts w:ascii="Times New Roman" w:hAnsi="Times New Roman" w:cs="Times New Roman"/>
                <w:sz w:val="26"/>
                <w:szCs w:val="26"/>
              </w:rPr>
            </w:pPr>
            <w:r w:rsidRPr="002A5C0D">
              <w:rPr>
                <w:rFonts w:ascii="Times New Roman" w:hAnsi="Times New Roman" w:cs="Times New Roman"/>
                <w:sz w:val="26"/>
                <w:szCs w:val="26"/>
              </w:rPr>
              <w:t>Т. Г. Рамзаева</w:t>
            </w:r>
          </w:p>
          <w:p w:rsidR="007A3D79" w:rsidRPr="002A5C0D" w:rsidRDefault="007A3D79" w:rsidP="00347A38">
            <w:pPr>
              <w:pStyle w:val="a5"/>
              <w:ind w:left="-28"/>
              <w:rPr>
                <w:rFonts w:ascii="Times New Roman" w:hAnsi="Times New Roman" w:cs="Times New Roman"/>
                <w:sz w:val="26"/>
                <w:szCs w:val="26"/>
              </w:rPr>
            </w:pPr>
            <w:r w:rsidRPr="002A5C0D">
              <w:rPr>
                <w:rFonts w:ascii="Times New Roman" w:hAnsi="Times New Roman" w:cs="Times New Roman"/>
                <w:sz w:val="26"/>
                <w:szCs w:val="26"/>
              </w:rPr>
              <w:t>Рекомендовано Министерством образования и науки РФ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79" w:rsidRPr="002A5C0D" w:rsidRDefault="007A3D79" w:rsidP="00347A38">
            <w:pPr>
              <w:pStyle w:val="a5"/>
              <w:ind w:left="-2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5C0D">
              <w:rPr>
                <w:rFonts w:ascii="Times New Roman" w:hAnsi="Times New Roman" w:cs="Times New Roman"/>
                <w:sz w:val="26"/>
                <w:szCs w:val="26"/>
              </w:rPr>
              <w:t>Государственная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79" w:rsidRPr="002A5C0D" w:rsidRDefault="007A3D79" w:rsidP="00347A38">
            <w:pPr>
              <w:pStyle w:val="a5"/>
              <w:ind w:left="-2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5C0D">
              <w:rPr>
                <w:rFonts w:ascii="Times New Roman" w:hAnsi="Times New Roman" w:cs="Times New Roman"/>
                <w:sz w:val="26"/>
                <w:szCs w:val="26"/>
              </w:rPr>
              <w:t>4 часа в неделю</w:t>
            </w:r>
          </w:p>
          <w:p w:rsidR="007A3D79" w:rsidRPr="002A5C0D" w:rsidRDefault="007A3D79" w:rsidP="00347A38">
            <w:pPr>
              <w:pStyle w:val="a5"/>
              <w:ind w:left="-28"/>
              <w:rPr>
                <w:rFonts w:ascii="Times New Roman" w:hAnsi="Times New Roman" w:cs="Times New Roman"/>
                <w:sz w:val="26"/>
                <w:szCs w:val="26"/>
              </w:rPr>
            </w:pPr>
            <w:r w:rsidRPr="002A5C0D">
              <w:rPr>
                <w:rFonts w:ascii="Times New Roman" w:hAnsi="Times New Roman" w:cs="Times New Roman"/>
                <w:sz w:val="26"/>
                <w:szCs w:val="26"/>
              </w:rPr>
              <w:t xml:space="preserve">40 часов </w:t>
            </w:r>
          </w:p>
          <w:p w:rsidR="007A3D79" w:rsidRPr="002A5C0D" w:rsidRDefault="007A3D79" w:rsidP="00347A38">
            <w:pPr>
              <w:pStyle w:val="a5"/>
              <w:ind w:left="-28"/>
              <w:rPr>
                <w:rFonts w:ascii="Times New Roman" w:hAnsi="Times New Roman" w:cs="Times New Roman"/>
                <w:sz w:val="26"/>
                <w:szCs w:val="26"/>
              </w:rPr>
            </w:pPr>
            <w:r w:rsidRPr="002A5C0D">
              <w:rPr>
                <w:rFonts w:ascii="Times New Roman" w:hAnsi="Times New Roman" w:cs="Times New Roman"/>
                <w:sz w:val="26"/>
                <w:szCs w:val="26"/>
              </w:rPr>
              <w:t>в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79" w:rsidRPr="002A5C0D" w:rsidRDefault="007A3D79" w:rsidP="00347A38">
            <w:pPr>
              <w:pStyle w:val="a5"/>
              <w:ind w:left="-2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5C0D">
              <w:rPr>
                <w:rFonts w:ascii="Times New Roman" w:hAnsi="Times New Roman" w:cs="Times New Roman"/>
                <w:sz w:val="26"/>
                <w:szCs w:val="26"/>
              </w:rPr>
              <w:t>Т. Г. Рамзаева</w:t>
            </w:r>
          </w:p>
          <w:p w:rsidR="007A3D79" w:rsidRPr="002A5C0D" w:rsidRDefault="007A3D79" w:rsidP="00347A38">
            <w:pPr>
              <w:pStyle w:val="a5"/>
              <w:ind w:left="-28"/>
              <w:rPr>
                <w:rFonts w:ascii="Times New Roman" w:hAnsi="Times New Roman" w:cs="Times New Roman"/>
                <w:sz w:val="26"/>
                <w:szCs w:val="26"/>
              </w:rPr>
            </w:pPr>
            <w:r w:rsidRPr="002A5C0D"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79" w:rsidRPr="002A5C0D" w:rsidRDefault="007A3D79" w:rsidP="00347A38">
            <w:pPr>
              <w:pStyle w:val="a5"/>
              <w:ind w:left="-2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5C0D">
              <w:rPr>
                <w:rFonts w:ascii="Times New Roman" w:hAnsi="Times New Roman" w:cs="Times New Roman"/>
                <w:sz w:val="26"/>
                <w:szCs w:val="26"/>
              </w:rPr>
              <w:t xml:space="preserve">1.Учебник </w:t>
            </w:r>
          </w:p>
          <w:p w:rsidR="007A3D79" w:rsidRPr="002A5C0D" w:rsidRDefault="007A3D79" w:rsidP="00347A38">
            <w:pPr>
              <w:pStyle w:val="a5"/>
              <w:ind w:left="-28"/>
              <w:rPr>
                <w:rFonts w:ascii="Times New Roman" w:hAnsi="Times New Roman" w:cs="Times New Roman"/>
                <w:sz w:val="26"/>
                <w:szCs w:val="26"/>
              </w:rPr>
            </w:pPr>
            <w:r w:rsidRPr="002A5C0D">
              <w:rPr>
                <w:rFonts w:ascii="Times New Roman" w:hAnsi="Times New Roman" w:cs="Times New Roman"/>
                <w:sz w:val="26"/>
                <w:szCs w:val="26"/>
              </w:rPr>
              <w:t>2.Методическое пособие</w:t>
            </w:r>
          </w:p>
          <w:p w:rsidR="007A3D79" w:rsidRPr="002A5C0D" w:rsidRDefault="007A3D79" w:rsidP="00347A38">
            <w:pPr>
              <w:pStyle w:val="a5"/>
              <w:ind w:left="-28"/>
              <w:rPr>
                <w:rFonts w:ascii="Times New Roman" w:hAnsi="Times New Roman" w:cs="Times New Roman"/>
                <w:sz w:val="26"/>
                <w:szCs w:val="26"/>
              </w:rPr>
            </w:pPr>
            <w:r w:rsidRPr="002A5C0D">
              <w:rPr>
                <w:rFonts w:ascii="Times New Roman" w:hAnsi="Times New Roman" w:cs="Times New Roman"/>
                <w:sz w:val="26"/>
                <w:szCs w:val="26"/>
              </w:rPr>
              <w:t>Е.В. Менькова  «Поурочные разработки по русскому языку 1 класс»</w:t>
            </w:r>
          </w:p>
          <w:p w:rsidR="007A3D79" w:rsidRPr="002A5C0D" w:rsidRDefault="007A3D79" w:rsidP="00347A38">
            <w:pPr>
              <w:pStyle w:val="a5"/>
              <w:ind w:left="-28"/>
              <w:rPr>
                <w:rFonts w:ascii="Times New Roman" w:hAnsi="Times New Roman" w:cs="Times New Roman"/>
                <w:sz w:val="26"/>
                <w:szCs w:val="26"/>
              </w:rPr>
            </w:pPr>
            <w:r w:rsidRPr="002A5C0D">
              <w:rPr>
                <w:rFonts w:ascii="Times New Roman" w:hAnsi="Times New Roman" w:cs="Times New Roman"/>
                <w:sz w:val="26"/>
                <w:szCs w:val="26"/>
              </w:rPr>
              <w:t xml:space="preserve">3. О. В. Узорова, Е. А. Нефедова </w:t>
            </w:r>
          </w:p>
          <w:p w:rsidR="007A3D79" w:rsidRPr="002A5C0D" w:rsidRDefault="007A3D79" w:rsidP="00347A38">
            <w:pPr>
              <w:pStyle w:val="a5"/>
              <w:ind w:left="-28"/>
              <w:rPr>
                <w:rFonts w:ascii="Times New Roman" w:hAnsi="Times New Roman" w:cs="Times New Roman"/>
                <w:sz w:val="26"/>
                <w:szCs w:val="26"/>
              </w:rPr>
            </w:pPr>
            <w:r w:rsidRPr="002A5C0D">
              <w:rPr>
                <w:rFonts w:ascii="Times New Roman" w:hAnsi="Times New Roman" w:cs="Times New Roman"/>
                <w:sz w:val="26"/>
                <w:szCs w:val="26"/>
              </w:rPr>
              <w:t xml:space="preserve">«Справочное пособие по русскому языку» </w:t>
            </w:r>
          </w:p>
          <w:p w:rsidR="007A3D79" w:rsidRPr="002A5C0D" w:rsidRDefault="007A3D79" w:rsidP="00347A38">
            <w:pPr>
              <w:pStyle w:val="a5"/>
              <w:ind w:left="-28"/>
              <w:rPr>
                <w:rFonts w:ascii="Times New Roman" w:hAnsi="Times New Roman" w:cs="Times New Roman"/>
                <w:sz w:val="26"/>
                <w:szCs w:val="26"/>
              </w:rPr>
            </w:pPr>
            <w:r w:rsidRPr="002A5C0D">
              <w:rPr>
                <w:rFonts w:ascii="Times New Roman" w:hAnsi="Times New Roman" w:cs="Times New Roman"/>
                <w:sz w:val="26"/>
                <w:szCs w:val="26"/>
              </w:rPr>
              <w:t>1 класс</w:t>
            </w:r>
          </w:p>
          <w:p w:rsidR="007A3D79" w:rsidRPr="002A5C0D" w:rsidRDefault="007A3D79" w:rsidP="00347A38">
            <w:pPr>
              <w:pStyle w:val="a5"/>
              <w:ind w:left="-2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79" w:rsidRPr="002A5C0D" w:rsidRDefault="007A3D79" w:rsidP="00347A38">
            <w:pPr>
              <w:pStyle w:val="a5"/>
              <w:ind w:left="-2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5C0D">
              <w:rPr>
                <w:rFonts w:ascii="Times New Roman" w:hAnsi="Times New Roman" w:cs="Times New Roman"/>
                <w:sz w:val="26"/>
                <w:szCs w:val="26"/>
              </w:rPr>
              <w:t xml:space="preserve">Наглядный материал, карточки, тесты, раздаточный материал, доска, таблицы по русскому языку 1 класс </w:t>
            </w:r>
          </w:p>
          <w:p w:rsidR="007A3D79" w:rsidRPr="002A5C0D" w:rsidRDefault="007A3D79" w:rsidP="00347A38">
            <w:pPr>
              <w:pStyle w:val="a5"/>
              <w:ind w:left="-2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A3D79" w:rsidRPr="002A5C0D" w:rsidRDefault="007A3D79" w:rsidP="007A3D79">
      <w:pPr>
        <w:spacing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7A3D79" w:rsidRPr="002A5C0D" w:rsidRDefault="007A3D79" w:rsidP="007A3D79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A5C0D" w:rsidRDefault="002A5C0D" w:rsidP="002A5C0D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7A3D79" w:rsidRPr="002A5C0D" w:rsidRDefault="002A5C0D" w:rsidP="002A5C0D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Календарно</w:t>
      </w:r>
      <w:r w:rsidR="007A3D79" w:rsidRPr="002A5C0D">
        <w:rPr>
          <w:rFonts w:ascii="Times New Roman" w:hAnsi="Times New Roman" w:cs="Times New Roman"/>
          <w:b/>
          <w:sz w:val="26"/>
          <w:szCs w:val="26"/>
        </w:rPr>
        <w:t>-тематическое планирование</w:t>
      </w: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7A3D79" w:rsidRPr="002A5C0D">
        <w:rPr>
          <w:rFonts w:ascii="Times New Roman" w:hAnsi="Times New Roman" w:cs="Times New Roman"/>
          <w:b/>
          <w:sz w:val="26"/>
          <w:szCs w:val="26"/>
        </w:rPr>
        <w:t xml:space="preserve">по русскому языку </w:t>
      </w:r>
      <w:r>
        <w:rPr>
          <w:rFonts w:ascii="Times New Roman" w:hAnsi="Times New Roman" w:cs="Times New Roman"/>
          <w:b/>
          <w:sz w:val="26"/>
          <w:szCs w:val="26"/>
        </w:rPr>
        <w:t>(</w:t>
      </w:r>
      <w:r w:rsidR="007A3D79" w:rsidRPr="002A5C0D">
        <w:rPr>
          <w:rFonts w:ascii="Times New Roman" w:hAnsi="Times New Roman" w:cs="Times New Roman"/>
          <w:b/>
          <w:sz w:val="26"/>
          <w:szCs w:val="26"/>
        </w:rPr>
        <w:t>1 класс</w:t>
      </w:r>
      <w:r>
        <w:rPr>
          <w:rFonts w:ascii="Times New Roman" w:hAnsi="Times New Roman" w:cs="Times New Roman"/>
          <w:b/>
          <w:sz w:val="26"/>
          <w:szCs w:val="26"/>
        </w:rPr>
        <w:t>)</w:t>
      </w:r>
      <w:r w:rsidR="007A3D79" w:rsidRPr="002A5C0D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7A3D79" w:rsidRPr="00C91405" w:rsidRDefault="007A3D79" w:rsidP="007A3D7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3D79" w:rsidRDefault="007A3D79" w:rsidP="007A3D79">
      <w:pPr>
        <w:shd w:val="clear" w:color="auto" w:fill="FFFFFF"/>
        <w:spacing w:line="240" w:lineRule="auto"/>
        <w:ind w:right="173"/>
        <w:rPr>
          <w:rFonts w:ascii="Times New Roman" w:hAnsi="Times New Roman" w:cs="Times New Roman"/>
          <w:sz w:val="24"/>
          <w:szCs w:val="24"/>
        </w:rPr>
      </w:pPr>
      <w:r w:rsidRPr="00C91405">
        <w:rPr>
          <w:rFonts w:ascii="Times New Roman" w:hAnsi="Times New Roman" w:cs="Times New Roman"/>
          <w:b/>
          <w:bCs/>
          <w:color w:val="000000"/>
          <w:spacing w:val="-19"/>
          <w:sz w:val="24"/>
          <w:szCs w:val="24"/>
        </w:rPr>
        <w:t>Раздел № 1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91405">
        <w:rPr>
          <w:rFonts w:ascii="Times New Roman" w:hAnsi="Times New Roman" w:cs="Times New Roman"/>
          <w:b/>
          <w:sz w:val="24"/>
          <w:szCs w:val="24"/>
        </w:rPr>
        <w:t>Тема: Слово. Предложение. Текст.</w:t>
      </w:r>
    </w:p>
    <w:p w:rsidR="007A3D79" w:rsidRPr="00C91405" w:rsidRDefault="007A3D79" w:rsidP="007A3D79">
      <w:pPr>
        <w:shd w:val="clear" w:color="auto" w:fill="FFFFFF"/>
        <w:spacing w:line="240" w:lineRule="auto"/>
        <w:ind w:right="17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C91405">
        <w:rPr>
          <w:rFonts w:ascii="Times New Roman" w:hAnsi="Times New Roman" w:cs="Times New Roman"/>
          <w:sz w:val="24"/>
          <w:szCs w:val="24"/>
        </w:rPr>
        <w:t xml:space="preserve"> резу</w:t>
      </w:r>
      <w:r>
        <w:rPr>
          <w:rFonts w:ascii="Times New Roman" w:hAnsi="Times New Roman" w:cs="Times New Roman"/>
          <w:sz w:val="24"/>
          <w:szCs w:val="24"/>
        </w:rPr>
        <w:t xml:space="preserve">льтате изучения материала </w:t>
      </w:r>
      <w:r w:rsidRPr="00C91405">
        <w:rPr>
          <w:rFonts w:ascii="Times New Roman" w:hAnsi="Times New Roman" w:cs="Times New Roman"/>
          <w:sz w:val="24"/>
          <w:szCs w:val="24"/>
        </w:rPr>
        <w:t xml:space="preserve"> данной темы </w:t>
      </w:r>
      <w:r w:rsidRPr="007A2DA9">
        <w:rPr>
          <w:rFonts w:ascii="Times New Roman" w:hAnsi="Times New Roman" w:cs="Times New Roman"/>
          <w:b/>
          <w:sz w:val="24"/>
          <w:szCs w:val="24"/>
        </w:rPr>
        <w:t>обучающиеся научатся</w:t>
      </w:r>
      <w:r w:rsidRPr="00C91405">
        <w:rPr>
          <w:rFonts w:ascii="Times New Roman" w:hAnsi="Times New Roman" w:cs="Times New Roman"/>
          <w:sz w:val="24"/>
          <w:szCs w:val="24"/>
        </w:rPr>
        <w:t>:</w:t>
      </w:r>
    </w:p>
    <w:p w:rsidR="007A3D79" w:rsidRPr="00C91405" w:rsidRDefault="007A3D79" w:rsidP="007A3D79">
      <w:pPr>
        <w:numPr>
          <w:ilvl w:val="0"/>
          <w:numId w:val="2"/>
        </w:numPr>
        <w:tabs>
          <w:tab w:val="num" w:pos="36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Pr="00C91405">
        <w:rPr>
          <w:rFonts w:ascii="Times New Roman" w:hAnsi="Times New Roman" w:cs="Times New Roman"/>
          <w:sz w:val="24"/>
          <w:szCs w:val="24"/>
        </w:rPr>
        <w:t>личать предложения от слов;</w:t>
      </w:r>
    </w:p>
    <w:p w:rsidR="007A3D79" w:rsidRPr="00C91405" w:rsidRDefault="007A3D79" w:rsidP="007A3D79">
      <w:pPr>
        <w:numPr>
          <w:ilvl w:val="0"/>
          <w:numId w:val="2"/>
        </w:numPr>
        <w:tabs>
          <w:tab w:val="num" w:pos="36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91405">
        <w:rPr>
          <w:rFonts w:ascii="Times New Roman" w:hAnsi="Times New Roman" w:cs="Times New Roman"/>
          <w:sz w:val="24"/>
          <w:szCs w:val="24"/>
        </w:rPr>
        <w:t>записывать сочетания слов;</w:t>
      </w:r>
    </w:p>
    <w:p w:rsidR="007A3D79" w:rsidRPr="00C91405" w:rsidRDefault="007A3D79" w:rsidP="007A3D79">
      <w:pPr>
        <w:numPr>
          <w:ilvl w:val="0"/>
          <w:numId w:val="2"/>
        </w:numPr>
        <w:tabs>
          <w:tab w:val="num" w:pos="36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91405">
        <w:rPr>
          <w:rFonts w:ascii="Times New Roman" w:hAnsi="Times New Roman" w:cs="Times New Roman"/>
          <w:sz w:val="24"/>
          <w:szCs w:val="24"/>
        </w:rPr>
        <w:t xml:space="preserve">обозначать  в словах ударение; </w:t>
      </w:r>
    </w:p>
    <w:p w:rsidR="007A3D79" w:rsidRPr="00C91405" w:rsidRDefault="007A3D79" w:rsidP="007A3D79">
      <w:pPr>
        <w:numPr>
          <w:ilvl w:val="0"/>
          <w:numId w:val="2"/>
        </w:numPr>
        <w:tabs>
          <w:tab w:val="num" w:pos="36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91405">
        <w:rPr>
          <w:rFonts w:ascii="Times New Roman" w:hAnsi="Times New Roman" w:cs="Times New Roman"/>
          <w:sz w:val="24"/>
          <w:szCs w:val="24"/>
        </w:rPr>
        <w:t>находить главные члены в предложении;</w:t>
      </w:r>
    </w:p>
    <w:p w:rsidR="007A3D79" w:rsidRPr="00C91405" w:rsidRDefault="007A3D79" w:rsidP="007A3D79">
      <w:pPr>
        <w:numPr>
          <w:ilvl w:val="0"/>
          <w:numId w:val="2"/>
        </w:numPr>
        <w:tabs>
          <w:tab w:val="num" w:pos="36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91405">
        <w:rPr>
          <w:rFonts w:ascii="Times New Roman" w:hAnsi="Times New Roman" w:cs="Times New Roman"/>
          <w:sz w:val="24"/>
          <w:szCs w:val="24"/>
        </w:rPr>
        <w:t>выбирать знак в конце предложения;</w:t>
      </w:r>
    </w:p>
    <w:p w:rsidR="007A3D79" w:rsidRPr="00C91405" w:rsidRDefault="007A3D79" w:rsidP="007A3D79">
      <w:pPr>
        <w:numPr>
          <w:ilvl w:val="0"/>
          <w:numId w:val="2"/>
        </w:numPr>
        <w:tabs>
          <w:tab w:val="num" w:pos="36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91405">
        <w:rPr>
          <w:rFonts w:ascii="Times New Roman" w:hAnsi="Times New Roman" w:cs="Times New Roman"/>
          <w:sz w:val="24"/>
          <w:szCs w:val="24"/>
        </w:rPr>
        <w:t>различать тексты.</w:t>
      </w:r>
    </w:p>
    <w:p w:rsidR="007A3D79" w:rsidRPr="00C91405" w:rsidRDefault="007A3D79" w:rsidP="007A3D7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A2DA9">
        <w:rPr>
          <w:rFonts w:ascii="Times New Roman" w:hAnsi="Times New Roman" w:cs="Times New Roman"/>
          <w:b/>
          <w:sz w:val="24"/>
          <w:szCs w:val="24"/>
        </w:rPr>
        <w:t xml:space="preserve">обучающиеся </w:t>
      </w:r>
      <w:r>
        <w:rPr>
          <w:rFonts w:ascii="Times New Roman" w:hAnsi="Times New Roman" w:cs="Times New Roman"/>
          <w:b/>
          <w:sz w:val="24"/>
          <w:szCs w:val="24"/>
        </w:rPr>
        <w:t xml:space="preserve">получат возможность </w:t>
      </w:r>
      <w:r w:rsidRPr="007A2DA9">
        <w:rPr>
          <w:rFonts w:ascii="Times New Roman" w:hAnsi="Times New Roman" w:cs="Times New Roman"/>
          <w:b/>
          <w:sz w:val="24"/>
          <w:szCs w:val="24"/>
        </w:rPr>
        <w:t>науч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Pr="007A2DA9">
        <w:rPr>
          <w:rFonts w:ascii="Times New Roman" w:hAnsi="Times New Roman" w:cs="Times New Roman"/>
          <w:b/>
          <w:sz w:val="24"/>
          <w:szCs w:val="24"/>
        </w:rPr>
        <w:t>т</w:t>
      </w:r>
      <w:r w:rsidR="002A5C0D">
        <w:rPr>
          <w:rFonts w:ascii="Times New Roman" w:hAnsi="Times New Roman" w:cs="Times New Roman"/>
          <w:b/>
          <w:sz w:val="24"/>
          <w:szCs w:val="24"/>
        </w:rPr>
        <w:t>ь</w:t>
      </w:r>
      <w:r w:rsidRPr="007A2DA9">
        <w:rPr>
          <w:rFonts w:ascii="Times New Roman" w:hAnsi="Times New Roman" w:cs="Times New Roman"/>
          <w:b/>
          <w:sz w:val="24"/>
          <w:szCs w:val="24"/>
        </w:rPr>
        <w:t>ся</w:t>
      </w:r>
      <w:r w:rsidRPr="00C91405">
        <w:rPr>
          <w:rFonts w:ascii="Times New Roman" w:hAnsi="Times New Roman" w:cs="Times New Roman"/>
          <w:b/>
          <w:sz w:val="24"/>
          <w:szCs w:val="24"/>
        </w:rPr>
        <w:t>:</w:t>
      </w:r>
    </w:p>
    <w:p w:rsidR="007A3D79" w:rsidRPr="00C91405" w:rsidRDefault="007A3D79" w:rsidP="007A3D79">
      <w:pPr>
        <w:numPr>
          <w:ilvl w:val="0"/>
          <w:numId w:val="2"/>
        </w:numPr>
        <w:tabs>
          <w:tab w:val="num" w:pos="36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91405">
        <w:rPr>
          <w:rFonts w:ascii="Times New Roman" w:hAnsi="Times New Roman" w:cs="Times New Roman"/>
          <w:sz w:val="24"/>
          <w:szCs w:val="24"/>
        </w:rPr>
        <w:t>применять знания по составлению словосочетаний, по обозначению ударения, по нахождению главных членов предложения, по знакам в конце предложения на практике;</w:t>
      </w:r>
    </w:p>
    <w:p w:rsidR="007A3D79" w:rsidRPr="007A2DA9" w:rsidRDefault="007A3D79" w:rsidP="007A3D79">
      <w:pPr>
        <w:numPr>
          <w:ilvl w:val="0"/>
          <w:numId w:val="2"/>
        </w:numPr>
        <w:tabs>
          <w:tab w:val="num" w:pos="36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91405">
        <w:rPr>
          <w:rFonts w:ascii="Times New Roman" w:hAnsi="Times New Roman" w:cs="Times New Roman"/>
          <w:sz w:val="24"/>
          <w:szCs w:val="24"/>
        </w:rPr>
        <w:t>обосновывать изученные правила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A3D79" w:rsidRPr="00C91405" w:rsidRDefault="007A3D79" w:rsidP="007A3D79">
      <w:pPr>
        <w:numPr>
          <w:ilvl w:val="0"/>
          <w:numId w:val="2"/>
        </w:numPr>
        <w:tabs>
          <w:tab w:val="num" w:pos="36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91405">
        <w:rPr>
          <w:rFonts w:ascii="Times New Roman" w:hAnsi="Times New Roman" w:cs="Times New Roman"/>
          <w:sz w:val="24"/>
          <w:szCs w:val="24"/>
        </w:rPr>
        <w:t>выполнять задания творческого характера;</w:t>
      </w:r>
    </w:p>
    <w:p w:rsidR="007A3D79" w:rsidRDefault="007A3D79" w:rsidP="007A3D79">
      <w:pPr>
        <w:numPr>
          <w:ilvl w:val="0"/>
          <w:numId w:val="2"/>
        </w:numPr>
        <w:tabs>
          <w:tab w:val="num" w:pos="36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91405">
        <w:rPr>
          <w:rFonts w:ascii="Times New Roman" w:hAnsi="Times New Roman" w:cs="Times New Roman"/>
          <w:sz w:val="24"/>
          <w:szCs w:val="24"/>
        </w:rPr>
        <w:t>работать с деформированным текстом.</w:t>
      </w:r>
    </w:p>
    <w:p w:rsidR="007A3D79" w:rsidRPr="00310C3B" w:rsidRDefault="007A3D79" w:rsidP="007A3D79">
      <w:pPr>
        <w:numPr>
          <w:ilvl w:val="0"/>
          <w:numId w:val="2"/>
        </w:numPr>
        <w:tabs>
          <w:tab w:val="num" w:pos="36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tbl>
      <w:tblPr>
        <w:tblW w:w="15593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1134"/>
        <w:gridCol w:w="3826"/>
        <w:gridCol w:w="992"/>
        <w:gridCol w:w="4679"/>
        <w:gridCol w:w="1843"/>
        <w:gridCol w:w="1276"/>
        <w:gridCol w:w="1134"/>
      </w:tblGrid>
      <w:tr w:rsidR="007A3D79" w:rsidRPr="00E86111" w:rsidTr="00347A38">
        <w:trPr>
          <w:trHeight w:val="54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D79" w:rsidRDefault="007A3D79" w:rsidP="00347A3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7A3D79" w:rsidRPr="004E41FE" w:rsidRDefault="007A3D79" w:rsidP="00347A3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/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A3D79" w:rsidRPr="00E86111" w:rsidRDefault="007A3D79" w:rsidP="00347A3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111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A3D79" w:rsidRPr="00E86111" w:rsidRDefault="007A3D79" w:rsidP="00347A38">
            <w:pPr>
              <w:pStyle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E86111">
              <w:rPr>
                <w:rFonts w:ascii="Times New Roman" w:hAnsi="Times New Roman" w:cs="Times New Roman"/>
                <w:sz w:val="24"/>
                <w:szCs w:val="24"/>
              </w:rPr>
              <w:t xml:space="preserve">Тема урока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D79" w:rsidRPr="00E86111" w:rsidRDefault="007A3D79" w:rsidP="00347A3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111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  <w:p w:rsidR="007A3D79" w:rsidRPr="00E86111" w:rsidRDefault="007A3D79" w:rsidP="00347A3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A3D79" w:rsidRPr="00E86111" w:rsidRDefault="007A3D79" w:rsidP="00347A3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111">
              <w:rPr>
                <w:rFonts w:ascii="Times New Roman" w:hAnsi="Times New Roman" w:cs="Times New Roman"/>
                <w:b/>
                <w:sz w:val="24"/>
                <w:szCs w:val="24"/>
              </w:rPr>
              <w:t>Формируемые УУД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A3D79" w:rsidRPr="00E86111" w:rsidRDefault="007A3D79" w:rsidP="00347A3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111">
              <w:rPr>
                <w:rFonts w:ascii="Times New Roman" w:hAnsi="Times New Roman" w:cs="Times New Roman"/>
                <w:b/>
                <w:sz w:val="24"/>
                <w:szCs w:val="24"/>
              </w:rPr>
              <w:t>Вид контроля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79" w:rsidRPr="00E86111" w:rsidRDefault="007A3D79" w:rsidP="00347A3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111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7A3D79" w:rsidRPr="00E86111" w:rsidTr="00347A38">
        <w:trPr>
          <w:trHeight w:hRule="exact" w:val="54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79" w:rsidRPr="00E86111" w:rsidRDefault="007A3D79" w:rsidP="00347A3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79" w:rsidRPr="00E86111" w:rsidRDefault="007A3D79" w:rsidP="00347A3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79" w:rsidRPr="00E86111" w:rsidRDefault="007A3D79" w:rsidP="00347A38">
            <w:pPr>
              <w:pStyle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79" w:rsidRPr="00E86111" w:rsidRDefault="007A3D79" w:rsidP="00347A3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79" w:rsidRPr="00E86111" w:rsidRDefault="007A3D79" w:rsidP="00347A3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79" w:rsidRPr="00E86111" w:rsidRDefault="007A3D79" w:rsidP="00347A3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79" w:rsidRPr="00E86111" w:rsidRDefault="007A3D79" w:rsidP="00347A3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111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79" w:rsidRPr="00E86111" w:rsidRDefault="007A3D79" w:rsidP="00347A3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111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7A3D79" w:rsidRPr="00E86111" w:rsidTr="00347A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79" w:rsidRPr="00E86111" w:rsidRDefault="007A3D79" w:rsidP="00347A3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79" w:rsidRPr="00E86111" w:rsidRDefault="007A3D79" w:rsidP="00347A3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1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79" w:rsidRPr="00E86111" w:rsidRDefault="007A3D79" w:rsidP="00347A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111">
              <w:rPr>
                <w:rFonts w:ascii="Times New Roman" w:hAnsi="Times New Roman" w:cs="Times New Roman"/>
                <w:sz w:val="24"/>
                <w:szCs w:val="24"/>
              </w:rPr>
              <w:t>Слово- единица речи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79" w:rsidRPr="00E86111" w:rsidRDefault="007A3D79" w:rsidP="00347A3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11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A3D79" w:rsidRPr="00E86111" w:rsidRDefault="007A3D79" w:rsidP="00347A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111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Pr="00E861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A3D79" w:rsidRPr="00E86111" w:rsidRDefault="007A3D79" w:rsidP="00347A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111">
              <w:rPr>
                <w:rFonts w:ascii="Times New Roman" w:hAnsi="Times New Roman" w:cs="Times New Roman"/>
                <w:sz w:val="24"/>
                <w:szCs w:val="24"/>
              </w:rPr>
              <w:t>умение пользоваться учебником;</w:t>
            </w:r>
          </w:p>
          <w:p w:rsidR="007A3D79" w:rsidRPr="00E86111" w:rsidRDefault="007A3D79" w:rsidP="00347A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111">
              <w:rPr>
                <w:rFonts w:ascii="Times New Roman" w:hAnsi="Times New Roman" w:cs="Times New Roman"/>
                <w:sz w:val="24"/>
                <w:szCs w:val="24"/>
              </w:rPr>
              <w:t>умение писать под диктовку;</w:t>
            </w:r>
          </w:p>
          <w:p w:rsidR="007A3D79" w:rsidRDefault="007A3D79" w:rsidP="00347A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111">
              <w:rPr>
                <w:rFonts w:ascii="Times New Roman" w:hAnsi="Times New Roman" w:cs="Times New Roman"/>
                <w:sz w:val="24"/>
                <w:szCs w:val="24"/>
              </w:rPr>
              <w:t>списывать печатный текст письменными буквами;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A3D79" w:rsidRPr="00C91405" w:rsidRDefault="007A3D79" w:rsidP="00347A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C91405">
              <w:rPr>
                <w:rFonts w:ascii="Times New Roman" w:hAnsi="Times New Roman" w:cs="Times New Roman"/>
                <w:sz w:val="24"/>
                <w:szCs w:val="24"/>
              </w:rPr>
              <w:t>личать предложения от слов;</w:t>
            </w:r>
          </w:p>
          <w:p w:rsidR="007A3D79" w:rsidRPr="00C91405" w:rsidRDefault="007A3D79" w:rsidP="00347A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1405">
              <w:rPr>
                <w:rFonts w:ascii="Times New Roman" w:hAnsi="Times New Roman" w:cs="Times New Roman"/>
                <w:sz w:val="24"/>
                <w:szCs w:val="24"/>
              </w:rPr>
              <w:t>записывать сочетания слов;</w:t>
            </w:r>
          </w:p>
          <w:p w:rsidR="007A3D79" w:rsidRPr="00C91405" w:rsidRDefault="007A3D79" w:rsidP="00347A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1405">
              <w:rPr>
                <w:rFonts w:ascii="Times New Roman" w:hAnsi="Times New Roman" w:cs="Times New Roman"/>
                <w:sz w:val="24"/>
                <w:szCs w:val="24"/>
              </w:rPr>
              <w:t xml:space="preserve">обозначать  в словах ударение; </w:t>
            </w:r>
          </w:p>
          <w:p w:rsidR="007A3D79" w:rsidRPr="00C91405" w:rsidRDefault="007A3D79" w:rsidP="00347A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1405">
              <w:rPr>
                <w:rFonts w:ascii="Times New Roman" w:hAnsi="Times New Roman" w:cs="Times New Roman"/>
                <w:sz w:val="24"/>
                <w:szCs w:val="24"/>
              </w:rPr>
              <w:t>находить главные члены в предложении;</w:t>
            </w:r>
          </w:p>
          <w:p w:rsidR="007A3D79" w:rsidRPr="00C91405" w:rsidRDefault="007A3D79" w:rsidP="00347A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1405">
              <w:rPr>
                <w:rFonts w:ascii="Times New Roman" w:hAnsi="Times New Roman" w:cs="Times New Roman"/>
                <w:sz w:val="24"/>
                <w:szCs w:val="24"/>
              </w:rPr>
              <w:t>выбирать знак в конце предложения;</w:t>
            </w:r>
          </w:p>
          <w:p w:rsidR="007A3D79" w:rsidRPr="00E86111" w:rsidRDefault="007A3D79" w:rsidP="00347A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14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различать тексты.</w:t>
            </w:r>
          </w:p>
          <w:p w:rsidR="007A3D79" w:rsidRPr="00E86111" w:rsidRDefault="007A3D79" w:rsidP="00347A3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1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Коммуникативные: </w:t>
            </w:r>
          </w:p>
          <w:p w:rsidR="007A3D79" w:rsidRPr="00E86111" w:rsidRDefault="007A3D79" w:rsidP="00347A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111">
              <w:rPr>
                <w:rFonts w:ascii="Times New Roman" w:hAnsi="Times New Roman" w:cs="Times New Roman"/>
                <w:sz w:val="24"/>
                <w:szCs w:val="24"/>
              </w:rPr>
              <w:t>работать в ППС, ПСС;</w:t>
            </w:r>
          </w:p>
          <w:p w:rsidR="007A3D79" w:rsidRPr="00E86111" w:rsidRDefault="007A3D79" w:rsidP="00347A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111">
              <w:rPr>
                <w:rFonts w:ascii="Times New Roman" w:hAnsi="Times New Roman" w:cs="Times New Roman"/>
                <w:sz w:val="24"/>
                <w:szCs w:val="24"/>
              </w:rPr>
              <w:t>участвовать в учебном диалоге, оценивать процесс и результат решения коммуникативной задачи; включаться в групповую работу, связанную с общением.</w:t>
            </w:r>
          </w:p>
          <w:p w:rsidR="007A3D79" w:rsidRPr="00E86111" w:rsidRDefault="007A3D79" w:rsidP="00347A38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111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7A3D79" w:rsidRPr="00E86111" w:rsidRDefault="007A3D79" w:rsidP="00347A38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111">
              <w:rPr>
                <w:rFonts w:ascii="Times New Roman" w:hAnsi="Times New Roman" w:cs="Times New Roman"/>
                <w:sz w:val="24"/>
                <w:szCs w:val="24"/>
              </w:rPr>
              <w:t>оценивать себя и товарища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E86111">
              <w:rPr>
                <w:rFonts w:ascii="Times New Roman" w:hAnsi="Times New Roman" w:cs="Times New Roman"/>
                <w:sz w:val="24"/>
                <w:szCs w:val="24"/>
              </w:rPr>
              <w:t xml:space="preserve">обосновывать собственное мнение. </w:t>
            </w:r>
          </w:p>
          <w:p w:rsidR="007A3D79" w:rsidRPr="00E86111" w:rsidRDefault="007A3D79" w:rsidP="00347A38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1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Личностные: </w:t>
            </w:r>
          </w:p>
          <w:p w:rsidR="007A3D79" w:rsidRPr="00E86111" w:rsidRDefault="007A3D79" w:rsidP="00347A38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111">
              <w:rPr>
                <w:rFonts w:ascii="Times New Roman" w:hAnsi="Times New Roman" w:cs="Times New Roman"/>
                <w:sz w:val="24"/>
                <w:szCs w:val="24"/>
              </w:rPr>
              <w:t>умение слушать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E86111">
              <w:rPr>
                <w:rFonts w:ascii="Times New Roman" w:hAnsi="Times New Roman" w:cs="Times New Roman"/>
                <w:sz w:val="24"/>
                <w:szCs w:val="24"/>
              </w:rPr>
              <w:t>уверенность в себе;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трудолюбие и усидчивость.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79" w:rsidRPr="00E86111" w:rsidRDefault="007A3D79" w:rsidP="00347A3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1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Обучаемость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79" w:rsidRPr="00421535" w:rsidRDefault="007A3D79" w:rsidP="00347A3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79" w:rsidRPr="00E86111" w:rsidRDefault="007A3D79" w:rsidP="00347A3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3D79" w:rsidRPr="00E86111" w:rsidTr="00347A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79" w:rsidRPr="00E86111" w:rsidRDefault="007A3D79" w:rsidP="00347A3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79" w:rsidRPr="00E86111" w:rsidRDefault="007A3D79" w:rsidP="00347A3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1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79" w:rsidRPr="00E86111" w:rsidRDefault="007A3D79" w:rsidP="00347A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111">
              <w:rPr>
                <w:rFonts w:ascii="Times New Roman" w:hAnsi="Times New Roman" w:cs="Times New Roman"/>
                <w:sz w:val="24"/>
                <w:szCs w:val="24"/>
              </w:rPr>
              <w:t>Наблюдение за связью слов по смыслу в речи (в предложениях, словосочетаниях)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79" w:rsidRPr="00E86111" w:rsidRDefault="007A3D79" w:rsidP="00347A3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11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A3D79" w:rsidRPr="00E86111" w:rsidRDefault="007A3D79" w:rsidP="00347A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79" w:rsidRPr="00E86111" w:rsidRDefault="007A3D79" w:rsidP="00347A3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111">
              <w:rPr>
                <w:rFonts w:ascii="Times New Roman" w:hAnsi="Times New Roman" w:cs="Times New Roman"/>
                <w:sz w:val="24"/>
                <w:szCs w:val="24"/>
              </w:rPr>
              <w:t>Обучаемость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79" w:rsidRPr="00421535" w:rsidRDefault="007A3D79" w:rsidP="00347A3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79" w:rsidRPr="00E86111" w:rsidRDefault="007A3D79" w:rsidP="00347A3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D79" w:rsidRPr="00E86111" w:rsidTr="00347A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79" w:rsidRPr="00E86111" w:rsidRDefault="007A3D79" w:rsidP="00347A3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79" w:rsidRPr="00E86111" w:rsidRDefault="007A3D79" w:rsidP="00347A3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1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79" w:rsidRPr="00E86111" w:rsidRDefault="007A3D79" w:rsidP="00347A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111">
              <w:rPr>
                <w:rFonts w:ascii="Times New Roman" w:hAnsi="Times New Roman" w:cs="Times New Roman"/>
                <w:sz w:val="24"/>
                <w:szCs w:val="24"/>
              </w:rPr>
              <w:t>Предложение и текст –единицы речи (сопоставление)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79" w:rsidRPr="00E86111" w:rsidRDefault="007A3D79" w:rsidP="00347A3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11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A3D79" w:rsidRPr="00E86111" w:rsidRDefault="007A3D79" w:rsidP="00347A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79" w:rsidRPr="00E86111" w:rsidRDefault="007A3D79" w:rsidP="00347A3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111">
              <w:rPr>
                <w:rFonts w:ascii="Times New Roman" w:hAnsi="Times New Roman" w:cs="Times New Roman"/>
                <w:sz w:val="24"/>
                <w:szCs w:val="24"/>
              </w:rPr>
              <w:t>Обучаемость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79" w:rsidRPr="00421535" w:rsidRDefault="007A3D79" w:rsidP="00347A3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79" w:rsidRPr="00E86111" w:rsidRDefault="007A3D79" w:rsidP="00347A3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3D79" w:rsidRPr="00E86111" w:rsidTr="00347A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79" w:rsidRPr="00E86111" w:rsidRDefault="007A3D79" w:rsidP="00347A3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79" w:rsidRPr="00E86111" w:rsidRDefault="007A3D79" w:rsidP="00347A3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1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79" w:rsidRPr="00E86111" w:rsidRDefault="007A3D79" w:rsidP="00347A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111">
              <w:rPr>
                <w:rFonts w:ascii="Times New Roman" w:hAnsi="Times New Roman" w:cs="Times New Roman"/>
                <w:sz w:val="24"/>
                <w:szCs w:val="24"/>
              </w:rPr>
              <w:t>Основные функции предложений в речи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79" w:rsidRPr="00E86111" w:rsidRDefault="007A3D79" w:rsidP="00347A3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1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</w:p>
        </w:tc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A3D79" w:rsidRPr="00E86111" w:rsidRDefault="007A3D79" w:rsidP="00347A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79" w:rsidRPr="00E86111" w:rsidRDefault="007A3D79" w:rsidP="00347A3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111">
              <w:rPr>
                <w:rFonts w:ascii="Times New Roman" w:hAnsi="Times New Roman" w:cs="Times New Roman"/>
                <w:sz w:val="24"/>
                <w:szCs w:val="24"/>
              </w:rPr>
              <w:t>Индивидуальные задания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79" w:rsidRPr="00421535" w:rsidRDefault="007A3D79" w:rsidP="00347A3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79" w:rsidRPr="00E86111" w:rsidRDefault="007A3D79" w:rsidP="00347A3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D79" w:rsidRPr="00E86111" w:rsidTr="00347A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79" w:rsidRPr="00E86111" w:rsidRDefault="007A3D79" w:rsidP="00347A3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79" w:rsidRPr="00E86111" w:rsidRDefault="007A3D79" w:rsidP="00347A3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1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79" w:rsidRPr="00E86111" w:rsidRDefault="007A3D79" w:rsidP="00347A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111">
              <w:rPr>
                <w:rFonts w:ascii="Times New Roman" w:hAnsi="Times New Roman" w:cs="Times New Roman"/>
                <w:sz w:val="24"/>
                <w:szCs w:val="24"/>
              </w:rPr>
              <w:t>Связь слов в предложении.</w:t>
            </w:r>
          </w:p>
          <w:p w:rsidR="007A3D79" w:rsidRPr="00E86111" w:rsidRDefault="007A3D79" w:rsidP="00347A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111">
              <w:rPr>
                <w:rFonts w:ascii="Times New Roman" w:hAnsi="Times New Roman" w:cs="Times New Roman"/>
                <w:sz w:val="24"/>
                <w:szCs w:val="24"/>
              </w:rPr>
              <w:t>Связь предложений в тексте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79" w:rsidRPr="00E86111" w:rsidRDefault="007A3D79" w:rsidP="00347A3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11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A3D79" w:rsidRPr="00E86111" w:rsidRDefault="007A3D79" w:rsidP="00347A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79" w:rsidRPr="00E86111" w:rsidRDefault="007A3D79" w:rsidP="00347A3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111">
              <w:rPr>
                <w:rFonts w:ascii="Times New Roman" w:hAnsi="Times New Roman" w:cs="Times New Roman"/>
                <w:sz w:val="24"/>
                <w:szCs w:val="24"/>
              </w:rPr>
              <w:t>Работа по карточке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79" w:rsidRPr="00421535" w:rsidRDefault="007A3D79" w:rsidP="00347A3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79" w:rsidRPr="00E86111" w:rsidRDefault="007A3D79" w:rsidP="00347A3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D79" w:rsidRPr="00E86111" w:rsidTr="00347A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79" w:rsidRPr="00E86111" w:rsidRDefault="007A3D79" w:rsidP="00347A3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79" w:rsidRPr="00E86111" w:rsidRDefault="007A3D79" w:rsidP="00347A3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11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79" w:rsidRPr="00E86111" w:rsidRDefault="007A3D79" w:rsidP="00347A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111">
              <w:rPr>
                <w:rFonts w:ascii="Times New Roman" w:hAnsi="Times New Roman" w:cs="Times New Roman"/>
                <w:sz w:val="24"/>
                <w:szCs w:val="24"/>
              </w:rPr>
              <w:t>Главные члены предложения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79" w:rsidRPr="00E86111" w:rsidRDefault="007A3D79" w:rsidP="00347A3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11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A3D79" w:rsidRPr="00E86111" w:rsidRDefault="007A3D79" w:rsidP="00347A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79" w:rsidRPr="00E86111" w:rsidRDefault="007A3D79" w:rsidP="00347A3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111">
              <w:rPr>
                <w:rFonts w:ascii="Times New Roman" w:hAnsi="Times New Roman" w:cs="Times New Roman"/>
                <w:sz w:val="24"/>
                <w:szCs w:val="24"/>
              </w:rPr>
              <w:t>Обучаемость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79" w:rsidRPr="00421535" w:rsidRDefault="007A3D79" w:rsidP="00347A3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79" w:rsidRPr="00E86111" w:rsidRDefault="007A3D79" w:rsidP="00347A3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D79" w:rsidRPr="00E86111" w:rsidTr="00347A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79" w:rsidRPr="00E86111" w:rsidRDefault="007A3D79" w:rsidP="00347A3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79" w:rsidRPr="00E86111" w:rsidRDefault="007A3D79" w:rsidP="00347A3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11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79" w:rsidRPr="00E86111" w:rsidRDefault="007A3D79" w:rsidP="00347A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111">
              <w:rPr>
                <w:rFonts w:ascii="Times New Roman" w:hAnsi="Times New Roman" w:cs="Times New Roman"/>
                <w:sz w:val="24"/>
                <w:szCs w:val="24"/>
              </w:rPr>
              <w:t>Текст – единица речи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79" w:rsidRPr="00E86111" w:rsidRDefault="007A3D79" w:rsidP="00347A3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11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A3D79" w:rsidRPr="00E86111" w:rsidRDefault="007A3D79" w:rsidP="00347A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79" w:rsidRPr="00E86111" w:rsidRDefault="007A3D79" w:rsidP="00347A3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111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79" w:rsidRPr="00E86111" w:rsidRDefault="007A3D79" w:rsidP="00347A3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79" w:rsidRPr="00E86111" w:rsidRDefault="007A3D79" w:rsidP="00347A3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3D79" w:rsidRDefault="007A3D79" w:rsidP="007A3D79">
      <w:pPr>
        <w:spacing w:line="240" w:lineRule="auto"/>
        <w:rPr>
          <w:sz w:val="28"/>
          <w:szCs w:val="28"/>
        </w:rPr>
      </w:pPr>
    </w:p>
    <w:p w:rsidR="007A3D79" w:rsidRPr="007D1E43" w:rsidRDefault="007A3D79" w:rsidP="007A3D7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D1E43">
        <w:rPr>
          <w:rFonts w:ascii="Times New Roman" w:hAnsi="Times New Roman" w:cs="Times New Roman"/>
          <w:b/>
          <w:sz w:val="24"/>
          <w:szCs w:val="24"/>
        </w:rPr>
        <w:t>Раздел №2  Тема: Заглавная буква в словах. Предлог.</w:t>
      </w:r>
    </w:p>
    <w:p w:rsidR="007A3D79" w:rsidRPr="007D1E43" w:rsidRDefault="007A3D79" w:rsidP="007A3D7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0BD2">
        <w:rPr>
          <w:rFonts w:ascii="Times New Roman" w:hAnsi="Times New Roman" w:cs="Times New Roman"/>
          <w:sz w:val="24"/>
          <w:szCs w:val="24"/>
        </w:rPr>
        <w:t xml:space="preserve">В </w:t>
      </w:r>
      <w:r w:rsidRPr="007D1E43">
        <w:rPr>
          <w:rFonts w:ascii="Times New Roman" w:hAnsi="Times New Roman" w:cs="Times New Roman"/>
          <w:sz w:val="24"/>
          <w:szCs w:val="24"/>
        </w:rPr>
        <w:t xml:space="preserve">результате изучения материала  данной темы </w:t>
      </w:r>
      <w:r w:rsidRPr="007D1E43">
        <w:rPr>
          <w:rFonts w:ascii="Times New Roman" w:hAnsi="Times New Roman" w:cs="Times New Roman"/>
          <w:b/>
          <w:sz w:val="24"/>
          <w:szCs w:val="24"/>
        </w:rPr>
        <w:t>обучающиеся научатся</w:t>
      </w:r>
      <w:r w:rsidRPr="007D1E43">
        <w:rPr>
          <w:rFonts w:ascii="Times New Roman" w:hAnsi="Times New Roman" w:cs="Times New Roman"/>
          <w:sz w:val="24"/>
          <w:szCs w:val="24"/>
        </w:rPr>
        <w:t>:</w:t>
      </w:r>
    </w:p>
    <w:p w:rsidR="007A3D79" w:rsidRPr="007D1E43" w:rsidRDefault="007A3D79" w:rsidP="007A3D79">
      <w:pPr>
        <w:numPr>
          <w:ilvl w:val="0"/>
          <w:numId w:val="2"/>
        </w:numPr>
        <w:tabs>
          <w:tab w:val="num" w:pos="36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D1E43">
        <w:rPr>
          <w:rFonts w:ascii="Times New Roman" w:hAnsi="Times New Roman" w:cs="Times New Roman"/>
          <w:sz w:val="24"/>
          <w:szCs w:val="24"/>
        </w:rPr>
        <w:t>различать написание слов с заглавной буквы от других слов;</w:t>
      </w:r>
    </w:p>
    <w:p w:rsidR="007A3D79" w:rsidRPr="007D1E43" w:rsidRDefault="007A3D79" w:rsidP="007A3D79">
      <w:pPr>
        <w:numPr>
          <w:ilvl w:val="0"/>
          <w:numId w:val="2"/>
        </w:numPr>
        <w:tabs>
          <w:tab w:val="num" w:pos="36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D1E43">
        <w:rPr>
          <w:rFonts w:ascii="Times New Roman" w:hAnsi="Times New Roman" w:cs="Times New Roman"/>
          <w:sz w:val="24"/>
          <w:szCs w:val="24"/>
        </w:rPr>
        <w:t>объяснять написание предлогов со словами;</w:t>
      </w:r>
    </w:p>
    <w:p w:rsidR="007A3D79" w:rsidRPr="007D1E43" w:rsidRDefault="007A3D79" w:rsidP="007A3D79">
      <w:pPr>
        <w:numPr>
          <w:ilvl w:val="0"/>
          <w:numId w:val="2"/>
        </w:numPr>
        <w:tabs>
          <w:tab w:val="num" w:pos="36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D1E43">
        <w:rPr>
          <w:rFonts w:ascii="Times New Roman" w:hAnsi="Times New Roman" w:cs="Times New Roman"/>
          <w:sz w:val="24"/>
          <w:szCs w:val="24"/>
        </w:rPr>
        <w:t>давать определение предлога.</w:t>
      </w:r>
    </w:p>
    <w:p w:rsidR="007A3D79" w:rsidRPr="007D1E43" w:rsidRDefault="007A3D79" w:rsidP="007A3D7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D1E43">
        <w:rPr>
          <w:rFonts w:ascii="Times New Roman" w:hAnsi="Times New Roman" w:cs="Times New Roman"/>
          <w:b/>
          <w:sz w:val="24"/>
          <w:szCs w:val="24"/>
        </w:rPr>
        <w:t xml:space="preserve"> обучающиеся получат возможность научит</w:t>
      </w:r>
      <w:r w:rsidR="002A5C0D">
        <w:rPr>
          <w:rFonts w:ascii="Times New Roman" w:hAnsi="Times New Roman" w:cs="Times New Roman"/>
          <w:b/>
          <w:sz w:val="24"/>
          <w:szCs w:val="24"/>
        </w:rPr>
        <w:t>ь</w:t>
      </w:r>
      <w:r w:rsidRPr="007D1E43">
        <w:rPr>
          <w:rFonts w:ascii="Times New Roman" w:hAnsi="Times New Roman" w:cs="Times New Roman"/>
          <w:b/>
          <w:sz w:val="24"/>
          <w:szCs w:val="24"/>
        </w:rPr>
        <w:t>ся:</w:t>
      </w:r>
    </w:p>
    <w:p w:rsidR="007A3D79" w:rsidRPr="007D1E43" w:rsidRDefault="007A3D79" w:rsidP="007A3D7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D1E43">
        <w:rPr>
          <w:rFonts w:ascii="Times New Roman" w:hAnsi="Times New Roman" w:cs="Times New Roman"/>
          <w:b/>
          <w:sz w:val="24"/>
          <w:szCs w:val="24"/>
        </w:rPr>
        <w:t>-</w:t>
      </w:r>
      <w:r w:rsidRPr="007D1E43">
        <w:rPr>
          <w:rFonts w:ascii="Times New Roman" w:hAnsi="Times New Roman" w:cs="Times New Roman"/>
          <w:sz w:val="24"/>
          <w:szCs w:val="24"/>
        </w:rPr>
        <w:t>применять знания в практической деятельности;</w:t>
      </w:r>
    </w:p>
    <w:p w:rsidR="007A3D79" w:rsidRPr="007D1E43" w:rsidRDefault="007A3D79" w:rsidP="007A3D7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D1E43">
        <w:rPr>
          <w:rFonts w:ascii="Times New Roman" w:hAnsi="Times New Roman" w:cs="Times New Roman"/>
          <w:b/>
          <w:sz w:val="24"/>
          <w:szCs w:val="24"/>
        </w:rPr>
        <w:t>-</w:t>
      </w:r>
      <w:r w:rsidRPr="007D1E43">
        <w:rPr>
          <w:rFonts w:ascii="Times New Roman" w:hAnsi="Times New Roman" w:cs="Times New Roman"/>
          <w:sz w:val="24"/>
          <w:szCs w:val="24"/>
        </w:rPr>
        <w:t xml:space="preserve">обосновывать правила по написанию заглавной буквы в словах и по написанию предлогов; </w:t>
      </w:r>
    </w:p>
    <w:p w:rsidR="007A3D79" w:rsidRPr="007D1E43" w:rsidRDefault="007A3D79" w:rsidP="007A3D7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D1E43">
        <w:rPr>
          <w:rFonts w:ascii="Times New Roman" w:hAnsi="Times New Roman" w:cs="Times New Roman"/>
          <w:b/>
          <w:sz w:val="24"/>
          <w:szCs w:val="24"/>
        </w:rPr>
        <w:t>-</w:t>
      </w:r>
      <w:r w:rsidRPr="007D1E43">
        <w:rPr>
          <w:rFonts w:ascii="Times New Roman" w:hAnsi="Times New Roman" w:cs="Times New Roman"/>
          <w:sz w:val="24"/>
          <w:szCs w:val="24"/>
        </w:rPr>
        <w:t>выполнять задания творческого характера;</w:t>
      </w:r>
    </w:p>
    <w:p w:rsidR="007A3D79" w:rsidRDefault="007A3D79" w:rsidP="007A3D79">
      <w:pPr>
        <w:numPr>
          <w:ilvl w:val="0"/>
          <w:numId w:val="2"/>
        </w:numPr>
        <w:tabs>
          <w:tab w:val="num" w:pos="36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D1E43">
        <w:rPr>
          <w:rFonts w:ascii="Times New Roman" w:hAnsi="Times New Roman" w:cs="Times New Roman"/>
          <w:sz w:val="24"/>
          <w:szCs w:val="24"/>
        </w:rPr>
        <w:t>применять знания в новой ситуации (работа с деформированным текстом).</w:t>
      </w:r>
    </w:p>
    <w:p w:rsidR="002A5C0D" w:rsidRPr="002A5C0D" w:rsidRDefault="002A5C0D" w:rsidP="002A5C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5309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992"/>
        <w:gridCol w:w="2977"/>
        <w:gridCol w:w="1134"/>
        <w:gridCol w:w="4819"/>
        <w:gridCol w:w="1984"/>
        <w:gridCol w:w="1276"/>
        <w:gridCol w:w="1134"/>
      </w:tblGrid>
      <w:tr w:rsidR="007A3D79" w:rsidRPr="00E86111" w:rsidTr="00347A38">
        <w:trPr>
          <w:trHeight w:val="54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D79" w:rsidRDefault="007A3D79" w:rsidP="00347A3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  <w:p w:rsidR="007A3D79" w:rsidRPr="00E86111" w:rsidRDefault="007A3D79" w:rsidP="00347A3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/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A3D79" w:rsidRPr="00E86111" w:rsidRDefault="007A3D79" w:rsidP="00347A3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111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A3D79" w:rsidRPr="00E86111" w:rsidRDefault="007A3D79" w:rsidP="00347A38">
            <w:pPr>
              <w:pStyle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E86111">
              <w:rPr>
                <w:rFonts w:ascii="Times New Roman" w:hAnsi="Times New Roman" w:cs="Times New Roman"/>
                <w:sz w:val="24"/>
                <w:szCs w:val="24"/>
              </w:rPr>
              <w:t xml:space="preserve">Тема урока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D79" w:rsidRPr="00E86111" w:rsidRDefault="007A3D79" w:rsidP="00347A3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111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  <w:p w:rsidR="007A3D79" w:rsidRPr="00E86111" w:rsidRDefault="007A3D79" w:rsidP="00347A3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A3D79" w:rsidRPr="00E86111" w:rsidRDefault="007A3D79" w:rsidP="00347A3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111">
              <w:rPr>
                <w:rFonts w:ascii="Times New Roman" w:hAnsi="Times New Roman" w:cs="Times New Roman"/>
                <w:b/>
                <w:sz w:val="24"/>
                <w:szCs w:val="24"/>
              </w:rPr>
              <w:t>Формируемые УУД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A3D79" w:rsidRPr="00E86111" w:rsidRDefault="007A3D79" w:rsidP="00347A3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111">
              <w:rPr>
                <w:rFonts w:ascii="Times New Roman" w:hAnsi="Times New Roman" w:cs="Times New Roman"/>
                <w:b/>
                <w:sz w:val="24"/>
                <w:szCs w:val="24"/>
              </w:rPr>
              <w:t>Вид контроля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79" w:rsidRPr="00E86111" w:rsidRDefault="007A3D79" w:rsidP="00347A3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111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7A3D79" w:rsidRPr="00E86111" w:rsidTr="00347A38">
        <w:trPr>
          <w:trHeight w:hRule="exact" w:val="54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79" w:rsidRPr="00E86111" w:rsidRDefault="007A3D79" w:rsidP="00347A3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79" w:rsidRPr="00E86111" w:rsidRDefault="007A3D79" w:rsidP="00347A3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79" w:rsidRPr="00E86111" w:rsidRDefault="007A3D79" w:rsidP="00347A38">
            <w:pPr>
              <w:pStyle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79" w:rsidRPr="00E86111" w:rsidRDefault="007A3D79" w:rsidP="00347A3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79" w:rsidRPr="00E86111" w:rsidRDefault="007A3D79" w:rsidP="00347A3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79" w:rsidRPr="00E86111" w:rsidRDefault="007A3D79" w:rsidP="00347A3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79" w:rsidRPr="00E86111" w:rsidRDefault="007A3D79" w:rsidP="00347A3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111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79" w:rsidRPr="00E86111" w:rsidRDefault="007A3D79" w:rsidP="00347A3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111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7A3D79" w:rsidRPr="00C41325" w:rsidTr="00347A3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79" w:rsidRPr="00C41325" w:rsidRDefault="007A3D79" w:rsidP="00347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79" w:rsidRPr="00C41325" w:rsidRDefault="007A3D79" w:rsidP="00347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3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79" w:rsidRPr="00C41325" w:rsidRDefault="007A3D79" w:rsidP="00347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325">
              <w:rPr>
                <w:rFonts w:ascii="Times New Roman" w:hAnsi="Times New Roman" w:cs="Times New Roman"/>
                <w:sz w:val="24"/>
                <w:szCs w:val="24"/>
              </w:rPr>
              <w:t>Заглавная буква в словах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79" w:rsidRPr="00C41325" w:rsidRDefault="007A3D79" w:rsidP="00347A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32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A3D79" w:rsidRPr="00C41325" w:rsidRDefault="007A3D79" w:rsidP="00347A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1325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Pr="00C41325">
              <w:rPr>
                <w:rFonts w:ascii="Times New Roman" w:hAnsi="Times New Roman" w:cs="Times New Roman"/>
                <w:sz w:val="24"/>
                <w:szCs w:val="24"/>
              </w:rPr>
              <w:t xml:space="preserve"> умение работать самостоятельно с текстом учебника;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1325">
              <w:rPr>
                <w:rFonts w:ascii="Times New Roman" w:hAnsi="Times New Roman" w:cs="Times New Roman"/>
                <w:sz w:val="24"/>
                <w:szCs w:val="24"/>
              </w:rPr>
              <w:t xml:space="preserve">различать написание слов с заглавной буквы от других слов;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1325"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 написание предлогов со словами;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1325">
              <w:rPr>
                <w:rFonts w:ascii="Times New Roman" w:hAnsi="Times New Roman" w:cs="Times New Roman"/>
                <w:sz w:val="24"/>
                <w:szCs w:val="24"/>
              </w:rPr>
              <w:t>давать определение предлога.</w:t>
            </w:r>
          </w:p>
          <w:p w:rsidR="007A3D79" w:rsidRPr="00C41325" w:rsidRDefault="007A3D79" w:rsidP="00347A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13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Регулятивные: </w:t>
            </w:r>
            <w:r w:rsidRPr="00C41325">
              <w:rPr>
                <w:rFonts w:ascii="Times New Roman" w:hAnsi="Times New Roman" w:cs="Times New Roman"/>
                <w:sz w:val="24"/>
                <w:szCs w:val="24"/>
              </w:rPr>
              <w:t xml:space="preserve">оценивать себя и товарища; умение обосновывать свой выбор. </w:t>
            </w:r>
          </w:p>
          <w:p w:rsidR="007A3D79" w:rsidRPr="00C41325" w:rsidRDefault="007A3D79" w:rsidP="00347A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13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Личностные: </w:t>
            </w:r>
            <w:r w:rsidRPr="00C41325">
              <w:rPr>
                <w:rFonts w:ascii="Times New Roman" w:hAnsi="Times New Roman" w:cs="Times New Roman"/>
                <w:sz w:val="24"/>
                <w:szCs w:val="24"/>
              </w:rPr>
              <w:t>развивать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41325">
              <w:rPr>
                <w:rFonts w:ascii="Times New Roman" w:hAnsi="Times New Roman" w:cs="Times New Roman"/>
                <w:sz w:val="24"/>
                <w:szCs w:val="24"/>
              </w:rPr>
              <w:t>внимание и собранность;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1325">
              <w:rPr>
                <w:rFonts w:ascii="Times New Roman" w:hAnsi="Times New Roman" w:cs="Times New Roman"/>
                <w:sz w:val="24"/>
                <w:szCs w:val="24"/>
              </w:rPr>
              <w:t>требовательность к себе и товарищу;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1325">
              <w:rPr>
                <w:rFonts w:ascii="Times New Roman" w:hAnsi="Times New Roman" w:cs="Times New Roman"/>
                <w:sz w:val="24"/>
                <w:szCs w:val="24"/>
              </w:rPr>
              <w:t>дисциплинированность, сдержанность, тактичность.</w:t>
            </w:r>
          </w:p>
          <w:p w:rsidR="007A3D79" w:rsidRPr="00C41325" w:rsidRDefault="007A3D79" w:rsidP="00347A3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3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Коммуникативные: </w:t>
            </w:r>
            <w:r w:rsidRPr="00C41325">
              <w:rPr>
                <w:rFonts w:ascii="Times New Roman" w:hAnsi="Times New Roman" w:cs="Times New Roman"/>
                <w:sz w:val="24"/>
                <w:szCs w:val="24"/>
              </w:rPr>
              <w:t>умение слушать;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41325">
              <w:rPr>
                <w:rFonts w:ascii="Times New Roman" w:hAnsi="Times New Roman" w:cs="Times New Roman"/>
                <w:sz w:val="24"/>
                <w:szCs w:val="24"/>
              </w:rPr>
              <w:t>участвовать в учебном диалоге, оценивать процесс и результат решения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ммуникативной задачи; в</w:t>
            </w:r>
            <w:r w:rsidRPr="00C41325">
              <w:rPr>
                <w:rFonts w:ascii="Times New Roman" w:hAnsi="Times New Roman" w:cs="Times New Roman"/>
                <w:sz w:val="24"/>
                <w:szCs w:val="24"/>
              </w:rPr>
              <w:t>ключаться в групповую работу, связанную с общением.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79" w:rsidRPr="00C41325" w:rsidRDefault="007A3D79" w:rsidP="00347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325">
              <w:rPr>
                <w:rFonts w:ascii="Times New Roman" w:hAnsi="Times New Roman" w:cs="Times New Roman"/>
                <w:sz w:val="24"/>
                <w:szCs w:val="24"/>
              </w:rPr>
              <w:t>Обучаемость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79" w:rsidRPr="00421535" w:rsidRDefault="007A3D79" w:rsidP="00347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79" w:rsidRPr="00C41325" w:rsidRDefault="007A3D79" w:rsidP="00347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D79" w:rsidRPr="00C41325" w:rsidTr="00347A3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79" w:rsidRPr="00C41325" w:rsidRDefault="007A3D79" w:rsidP="00347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79" w:rsidRPr="00C41325" w:rsidRDefault="007A3D79" w:rsidP="00347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3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79" w:rsidRPr="00C41325" w:rsidRDefault="007A3D79" w:rsidP="00347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325">
              <w:rPr>
                <w:rFonts w:ascii="Times New Roman" w:hAnsi="Times New Roman" w:cs="Times New Roman"/>
                <w:sz w:val="24"/>
                <w:szCs w:val="24"/>
              </w:rPr>
              <w:t>Заглавная  буква в словах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79" w:rsidRPr="00C41325" w:rsidRDefault="007A3D79" w:rsidP="00347A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32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A3D79" w:rsidRPr="00C41325" w:rsidRDefault="007A3D79" w:rsidP="00347A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79" w:rsidRPr="00C41325" w:rsidRDefault="007A3D79" w:rsidP="00347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325"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79" w:rsidRPr="00421535" w:rsidRDefault="007A3D79" w:rsidP="00347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79" w:rsidRPr="00C41325" w:rsidRDefault="007A3D79" w:rsidP="00347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D79" w:rsidRPr="00C41325" w:rsidTr="00347A3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79" w:rsidRPr="00C41325" w:rsidRDefault="007A3D79" w:rsidP="00347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79" w:rsidRPr="00C41325" w:rsidRDefault="007A3D79" w:rsidP="00347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3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79" w:rsidRPr="00C41325" w:rsidRDefault="007A3D79" w:rsidP="00347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325">
              <w:rPr>
                <w:rFonts w:ascii="Times New Roman" w:hAnsi="Times New Roman" w:cs="Times New Roman"/>
                <w:sz w:val="24"/>
                <w:szCs w:val="24"/>
              </w:rPr>
              <w:t>Предлоги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79" w:rsidRPr="00C41325" w:rsidRDefault="007A3D79" w:rsidP="00347A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32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A3D79" w:rsidRPr="00C41325" w:rsidRDefault="007A3D79" w:rsidP="00347A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79" w:rsidRPr="00C41325" w:rsidRDefault="007A3D79" w:rsidP="00347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325">
              <w:rPr>
                <w:rFonts w:ascii="Times New Roman" w:hAnsi="Times New Roman" w:cs="Times New Roman"/>
                <w:sz w:val="24"/>
                <w:szCs w:val="24"/>
              </w:rPr>
              <w:t>Обучаемость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79" w:rsidRPr="00421535" w:rsidRDefault="007A3D79" w:rsidP="00347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79" w:rsidRPr="00C41325" w:rsidRDefault="007A3D79" w:rsidP="00347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D79" w:rsidRPr="00C41325" w:rsidTr="00347A3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79" w:rsidRPr="00C41325" w:rsidRDefault="007A3D79" w:rsidP="00347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79" w:rsidRPr="00C41325" w:rsidRDefault="007A3D79" w:rsidP="00347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3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79" w:rsidRPr="00C41325" w:rsidRDefault="007A3D79" w:rsidP="00347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325">
              <w:rPr>
                <w:rFonts w:ascii="Times New Roman" w:hAnsi="Times New Roman" w:cs="Times New Roman"/>
                <w:sz w:val="24"/>
                <w:szCs w:val="24"/>
              </w:rPr>
              <w:t>Раздельное написание предлогов со словами. Повторение о главных членах предложения, об оформлении предложения в письменной речи.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79" w:rsidRPr="00C41325" w:rsidRDefault="007A3D79" w:rsidP="00347A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32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79" w:rsidRPr="00C41325" w:rsidRDefault="007A3D79" w:rsidP="00347A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79" w:rsidRPr="00C41325" w:rsidRDefault="007A3D79" w:rsidP="00347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325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79" w:rsidRPr="00421535" w:rsidRDefault="007A3D79" w:rsidP="00347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79" w:rsidRPr="00C41325" w:rsidRDefault="007A3D79" w:rsidP="00347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3D79" w:rsidRDefault="007A3D79" w:rsidP="007A3D79">
      <w:pPr>
        <w:spacing w:line="240" w:lineRule="auto"/>
        <w:rPr>
          <w:rFonts w:ascii="Times New Roman" w:hAnsi="Times New Roman" w:cs="Times New Roman"/>
          <w:b/>
          <w:bCs/>
          <w:color w:val="000000"/>
          <w:spacing w:val="-19"/>
          <w:sz w:val="24"/>
          <w:szCs w:val="24"/>
        </w:rPr>
      </w:pPr>
    </w:p>
    <w:p w:rsidR="007A3D79" w:rsidRDefault="007A3D79" w:rsidP="007A3D7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325">
        <w:rPr>
          <w:rFonts w:ascii="Times New Roman" w:hAnsi="Times New Roman" w:cs="Times New Roman"/>
          <w:b/>
          <w:bCs/>
          <w:color w:val="000000"/>
          <w:spacing w:val="-19"/>
          <w:sz w:val="24"/>
          <w:szCs w:val="24"/>
        </w:rPr>
        <w:t xml:space="preserve">Раздел № 3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C41325">
        <w:rPr>
          <w:rFonts w:ascii="Times New Roman" w:hAnsi="Times New Roman" w:cs="Times New Roman"/>
          <w:b/>
          <w:sz w:val="24"/>
          <w:szCs w:val="24"/>
        </w:rPr>
        <w:t>Тема: Звуки и буквы. Гласные и согласные звуки и буквы. Азбука или алфавит.</w:t>
      </w:r>
    </w:p>
    <w:p w:rsidR="007A3D79" w:rsidRPr="004859B1" w:rsidRDefault="007A3D79" w:rsidP="007A3D7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результате изучения материала  данной темы </w:t>
      </w:r>
      <w:r>
        <w:rPr>
          <w:rFonts w:ascii="Times New Roman" w:hAnsi="Times New Roman" w:cs="Times New Roman"/>
          <w:b/>
          <w:sz w:val="24"/>
          <w:szCs w:val="24"/>
        </w:rPr>
        <w:t>обучающиеся научатся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A3D79" w:rsidRPr="004859B1" w:rsidRDefault="007A3D79" w:rsidP="007A3D79">
      <w:pPr>
        <w:numPr>
          <w:ilvl w:val="0"/>
          <w:numId w:val="2"/>
        </w:numPr>
        <w:tabs>
          <w:tab w:val="num" w:pos="36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называть буквы</w:t>
      </w:r>
      <w:r w:rsidRPr="004859B1">
        <w:rPr>
          <w:rFonts w:ascii="Times New Roman" w:hAnsi="Times New Roman" w:cs="Times New Roman"/>
          <w:sz w:val="24"/>
          <w:szCs w:val="24"/>
        </w:rPr>
        <w:t xml:space="preserve"> алфавит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859B1">
        <w:rPr>
          <w:rFonts w:ascii="Times New Roman" w:hAnsi="Times New Roman" w:cs="Times New Roman"/>
          <w:sz w:val="24"/>
          <w:szCs w:val="24"/>
        </w:rPr>
        <w:t>;</w:t>
      </w:r>
    </w:p>
    <w:p w:rsidR="007A3D79" w:rsidRPr="00C41325" w:rsidRDefault="007A3D79" w:rsidP="007A3D79">
      <w:pPr>
        <w:numPr>
          <w:ilvl w:val="0"/>
          <w:numId w:val="2"/>
        </w:numPr>
        <w:tabs>
          <w:tab w:val="num" w:pos="36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41325">
        <w:rPr>
          <w:rFonts w:ascii="Times New Roman" w:hAnsi="Times New Roman" w:cs="Times New Roman"/>
          <w:sz w:val="24"/>
          <w:szCs w:val="24"/>
        </w:rPr>
        <w:t>различать звук и букву, обозначать звук буквой;</w:t>
      </w:r>
    </w:p>
    <w:p w:rsidR="007A3D79" w:rsidRDefault="007A3D79" w:rsidP="007A3D79">
      <w:pPr>
        <w:numPr>
          <w:ilvl w:val="0"/>
          <w:numId w:val="2"/>
        </w:numPr>
        <w:tabs>
          <w:tab w:val="num" w:pos="36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41325">
        <w:rPr>
          <w:rFonts w:ascii="Times New Roman" w:hAnsi="Times New Roman" w:cs="Times New Roman"/>
          <w:sz w:val="24"/>
          <w:szCs w:val="24"/>
        </w:rPr>
        <w:t>выявлять признаки гласных и согласных звуков.</w:t>
      </w:r>
    </w:p>
    <w:p w:rsidR="007A3D79" w:rsidRPr="004859B1" w:rsidRDefault="007A3D79" w:rsidP="007A3D7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859B1">
        <w:rPr>
          <w:rFonts w:ascii="Times New Roman" w:hAnsi="Times New Roman"/>
          <w:b/>
          <w:sz w:val="24"/>
          <w:szCs w:val="24"/>
        </w:rPr>
        <w:t>обучающиеся получат возможность научится:</w:t>
      </w:r>
    </w:p>
    <w:p w:rsidR="007A3D79" w:rsidRDefault="007A3D79" w:rsidP="007A3D7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A3D79" w:rsidRPr="00C41325" w:rsidRDefault="007A3D79" w:rsidP="007A3D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     </w:t>
      </w:r>
      <w:r w:rsidRPr="00C41325">
        <w:rPr>
          <w:rFonts w:ascii="Times New Roman" w:hAnsi="Times New Roman" w:cs="Times New Roman"/>
          <w:sz w:val="24"/>
          <w:szCs w:val="24"/>
        </w:rPr>
        <w:t>находить существенные признаки гласных и согласных звуков;</w:t>
      </w:r>
    </w:p>
    <w:p w:rsidR="007A3D79" w:rsidRPr="00C41325" w:rsidRDefault="007A3D79" w:rsidP="007A3D79">
      <w:pPr>
        <w:numPr>
          <w:ilvl w:val="0"/>
          <w:numId w:val="2"/>
        </w:numPr>
        <w:tabs>
          <w:tab w:val="num" w:pos="36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41325">
        <w:rPr>
          <w:rFonts w:ascii="Times New Roman" w:hAnsi="Times New Roman" w:cs="Times New Roman"/>
          <w:sz w:val="24"/>
          <w:szCs w:val="24"/>
        </w:rPr>
        <w:t>обосновывать изученные правила;</w:t>
      </w:r>
    </w:p>
    <w:p w:rsidR="007A3D79" w:rsidRDefault="007A3D79" w:rsidP="007A3D79">
      <w:pPr>
        <w:numPr>
          <w:ilvl w:val="0"/>
          <w:numId w:val="2"/>
        </w:numPr>
        <w:tabs>
          <w:tab w:val="num" w:pos="36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41325">
        <w:rPr>
          <w:rFonts w:ascii="Times New Roman" w:hAnsi="Times New Roman" w:cs="Times New Roman"/>
          <w:sz w:val="24"/>
          <w:szCs w:val="24"/>
        </w:rPr>
        <w:t>делать логические умозаключения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A3D79" w:rsidRPr="004859B1" w:rsidRDefault="007A3D79" w:rsidP="007A3D79">
      <w:pPr>
        <w:numPr>
          <w:ilvl w:val="0"/>
          <w:numId w:val="2"/>
        </w:numPr>
        <w:tabs>
          <w:tab w:val="num" w:pos="36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859B1">
        <w:rPr>
          <w:rFonts w:ascii="Times New Roman" w:hAnsi="Times New Roman" w:cs="Times New Roman"/>
          <w:sz w:val="24"/>
          <w:szCs w:val="24"/>
        </w:rPr>
        <w:lastRenderedPageBreak/>
        <w:t>выполнять задания творческого характера;</w:t>
      </w:r>
    </w:p>
    <w:p w:rsidR="007A3D79" w:rsidRPr="00C41325" w:rsidRDefault="007A3D79" w:rsidP="007A3D79">
      <w:pPr>
        <w:numPr>
          <w:ilvl w:val="0"/>
          <w:numId w:val="2"/>
        </w:numPr>
        <w:tabs>
          <w:tab w:val="num" w:pos="36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41325">
        <w:rPr>
          <w:rFonts w:ascii="Times New Roman" w:hAnsi="Times New Roman" w:cs="Times New Roman"/>
          <w:sz w:val="24"/>
          <w:szCs w:val="24"/>
        </w:rPr>
        <w:t>работать с деформированным текстом;</w:t>
      </w:r>
    </w:p>
    <w:p w:rsidR="007A3D79" w:rsidRPr="00C41325" w:rsidRDefault="007A3D79" w:rsidP="007A3D79">
      <w:pPr>
        <w:numPr>
          <w:ilvl w:val="0"/>
          <w:numId w:val="2"/>
        </w:numPr>
        <w:tabs>
          <w:tab w:val="num" w:pos="36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41325">
        <w:rPr>
          <w:rFonts w:ascii="Times New Roman" w:hAnsi="Times New Roman" w:cs="Times New Roman"/>
          <w:sz w:val="24"/>
          <w:szCs w:val="24"/>
        </w:rPr>
        <w:t>применять полученные знания в новой ситуации.</w:t>
      </w:r>
    </w:p>
    <w:tbl>
      <w:tblPr>
        <w:tblW w:w="15597" w:type="dxa"/>
        <w:tblInd w:w="6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5"/>
        <w:gridCol w:w="850"/>
        <w:gridCol w:w="3686"/>
        <w:gridCol w:w="850"/>
        <w:gridCol w:w="4820"/>
        <w:gridCol w:w="2126"/>
        <w:gridCol w:w="1276"/>
        <w:gridCol w:w="1134"/>
      </w:tblGrid>
      <w:tr w:rsidR="007A3D79" w:rsidTr="00347A38">
        <w:trPr>
          <w:trHeight w:val="540"/>
        </w:trPr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D79" w:rsidRDefault="007A3D79" w:rsidP="00347A3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7A3D79" w:rsidRDefault="007A3D79" w:rsidP="00347A3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/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79" w:rsidRDefault="007A3D79" w:rsidP="00347A3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79" w:rsidRDefault="007A3D79" w:rsidP="00347A38">
            <w:pPr>
              <w:pStyle w:val="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Тема урока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79" w:rsidRDefault="007A3D79" w:rsidP="00347A3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  <w:p w:rsidR="007A3D79" w:rsidRDefault="007A3D79" w:rsidP="00347A3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79" w:rsidRDefault="007A3D79" w:rsidP="00347A3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Формируемые УУД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79" w:rsidRDefault="007A3D79" w:rsidP="00347A3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 контроля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79" w:rsidRDefault="007A3D79" w:rsidP="00347A3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7A3D79" w:rsidTr="00347A38">
        <w:trPr>
          <w:trHeight w:hRule="exact" w:val="540"/>
        </w:trPr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79" w:rsidRDefault="007A3D79" w:rsidP="00347A3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79" w:rsidRDefault="007A3D79" w:rsidP="00347A3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79" w:rsidRDefault="007A3D79" w:rsidP="00347A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79" w:rsidRDefault="007A3D79" w:rsidP="00347A3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79" w:rsidRDefault="007A3D79" w:rsidP="00347A3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79" w:rsidRDefault="007A3D79" w:rsidP="00347A3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79" w:rsidRDefault="007A3D79" w:rsidP="00347A3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79" w:rsidRDefault="007A3D79" w:rsidP="00347A3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7A3D79" w:rsidRPr="00F52B15" w:rsidTr="00347A38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79" w:rsidRPr="00F52B15" w:rsidRDefault="007A3D79" w:rsidP="00347A3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79" w:rsidRPr="00F52B15" w:rsidRDefault="007A3D79" w:rsidP="00347A3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B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79" w:rsidRPr="00F52B15" w:rsidRDefault="007A3D79" w:rsidP="00347A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B15">
              <w:rPr>
                <w:rFonts w:ascii="Times New Roman" w:hAnsi="Times New Roman" w:cs="Times New Roman"/>
                <w:sz w:val="24"/>
                <w:szCs w:val="24"/>
              </w:rPr>
              <w:t>Звуки и буквы (сопоставление)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79" w:rsidRPr="00F52B15" w:rsidRDefault="007A3D79" w:rsidP="00347A3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2B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A3D79" w:rsidRPr="00F52B15" w:rsidRDefault="007A3D79" w:rsidP="00347A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B15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Pr="00F52B15">
              <w:rPr>
                <w:rFonts w:ascii="Times New Roman" w:hAnsi="Times New Roman" w:cs="Times New Roman"/>
                <w:sz w:val="24"/>
                <w:szCs w:val="24"/>
              </w:rPr>
              <w:t xml:space="preserve"> различать звук и букву, обозначать звук буквой; выявлять признаки гласных и согласных звуков; умение пользоваться учебником; самостоятельно работать с текстом учебника; работать с памятками, алгоритмами.</w:t>
            </w:r>
          </w:p>
          <w:p w:rsidR="007A3D79" w:rsidRPr="00F52B15" w:rsidRDefault="007A3D79" w:rsidP="00347A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B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Коммуникативные: </w:t>
            </w:r>
            <w:r w:rsidRPr="00F52B15">
              <w:rPr>
                <w:rFonts w:ascii="Times New Roman" w:hAnsi="Times New Roman" w:cs="Times New Roman"/>
                <w:sz w:val="24"/>
                <w:szCs w:val="24"/>
              </w:rPr>
              <w:t>включаться в групповую работу, связанную с общением; поддерживать беседу.</w:t>
            </w:r>
          </w:p>
          <w:p w:rsidR="007A3D79" w:rsidRPr="00F52B15" w:rsidRDefault="007A3D79" w:rsidP="00347A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B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Личностные: </w:t>
            </w:r>
            <w:r w:rsidRPr="00F52B15">
              <w:rPr>
                <w:rFonts w:ascii="Times New Roman" w:hAnsi="Times New Roman" w:cs="Times New Roman"/>
                <w:sz w:val="24"/>
                <w:szCs w:val="24"/>
              </w:rPr>
              <w:t>аккуратность и добросовестность в выполнении заданного;</w:t>
            </w:r>
          </w:p>
          <w:p w:rsidR="007A3D79" w:rsidRPr="00F52B15" w:rsidRDefault="007A3D79" w:rsidP="00347A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B15">
              <w:rPr>
                <w:rFonts w:ascii="Times New Roman" w:hAnsi="Times New Roman" w:cs="Times New Roman"/>
                <w:sz w:val="24"/>
                <w:szCs w:val="24"/>
              </w:rPr>
              <w:t>самостоятельность; самообладание, выдержку, упорство; уверенность в себе.</w:t>
            </w:r>
          </w:p>
          <w:p w:rsidR="007A3D79" w:rsidRPr="00F52B15" w:rsidRDefault="007A3D79" w:rsidP="00347A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B15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 w:rsidRPr="00F52B15">
              <w:rPr>
                <w:rFonts w:ascii="Times New Roman" w:hAnsi="Times New Roman" w:cs="Times New Roman"/>
                <w:sz w:val="24"/>
                <w:szCs w:val="24"/>
              </w:rPr>
              <w:t xml:space="preserve"> оценить себя и товарища.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79" w:rsidRPr="00F52B15" w:rsidRDefault="007A3D79" w:rsidP="00347A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B15">
              <w:rPr>
                <w:rFonts w:ascii="Times New Roman" w:hAnsi="Times New Roman" w:cs="Times New Roman"/>
                <w:sz w:val="24"/>
                <w:szCs w:val="24"/>
              </w:rPr>
              <w:t xml:space="preserve">Выборочный диктант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79" w:rsidRPr="00F52B15" w:rsidRDefault="007A3D79" w:rsidP="00347A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79" w:rsidRPr="00F52B15" w:rsidRDefault="007A3D79" w:rsidP="00347A3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D79" w:rsidRPr="00F52B15" w:rsidTr="00347A38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79" w:rsidRPr="00F52B15" w:rsidRDefault="007A3D79" w:rsidP="00347A3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79" w:rsidRPr="00F52B15" w:rsidRDefault="007A3D79" w:rsidP="00347A3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B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79" w:rsidRPr="00F52B15" w:rsidRDefault="007A3D79" w:rsidP="00347A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B15">
              <w:rPr>
                <w:rFonts w:ascii="Times New Roman" w:hAnsi="Times New Roman" w:cs="Times New Roman"/>
                <w:sz w:val="24"/>
                <w:szCs w:val="24"/>
              </w:rPr>
              <w:t>Согласные звуки и буквы. Гласные звуки в ударных слогах.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79" w:rsidRPr="00F52B15" w:rsidRDefault="007A3D79" w:rsidP="00347A3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2B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A3D79" w:rsidRPr="00F52B15" w:rsidRDefault="007A3D79" w:rsidP="00347A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79" w:rsidRPr="00F52B15" w:rsidRDefault="007A3D79" w:rsidP="00347A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B15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79" w:rsidRPr="00F52B15" w:rsidRDefault="007A3D79" w:rsidP="00347A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79" w:rsidRPr="00F52B15" w:rsidRDefault="007A3D79" w:rsidP="00347A3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D79" w:rsidRPr="00F52B15" w:rsidTr="00347A38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79" w:rsidRPr="00F52B15" w:rsidRDefault="007A3D79" w:rsidP="00347A3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79" w:rsidRPr="00F52B15" w:rsidRDefault="007A3D79" w:rsidP="00347A3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B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79" w:rsidRPr="00F52B15" w:rsidRDefault="007A3D79" w:rsidP="00347A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B15">
              <w:rPr>
                <w:rFonts w:ascii="Times New Roman" w:hAnsi="Times New Roman" w:cs="Times New Roman"/>
                <w:sz w:val="24"/>
                <w:szCs w:val="24"/>
              </w:rPr>
              <w:t>Гласные и согласные звуки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79" w:rsidRPr="00F52B15" w:rsidRDefault="007A3D79" w:rsidP="00347A3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2B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A3D79" w:rsidRPr="00F52B15" w:rsidRDefault="007A3D79" w:rsidP="00347A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79" w:rsidRPr="00F52B15" w:rsidRDefault="007A3D79" w:rsidP="00347A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B15"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79" w:rsidRPr="00F52B15" w:rsidRDefault="007A3D79" w:rsidP="00347A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79" w:rsidRPr="00F52B15" w:rsidRDefault="007A3D79" w:rsidP="00347A3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D79" w:rsidRPr="00F52B15" w:rsidTr="00347A38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79" w:rsidRPr="00F52B15" w:rsidRDefault="007A3D79" w:rsidP="00347A3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79" w:rsidRPr="00F52B15" w:rsidRDefault="007A3D79" w:rsidP="00347A3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B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79" w:rsidRPr="00F52B15" w:rsidRDefault="007A3D79" w:rsidP="00347A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B15">
              <w:rPr>
                <w:rFonts w:ascii="Times New Roman" w:hAnsi="Times New Roman" w:cs="Times New Roman"/>
                <w:sz w:val="24"/>
                <w:szCs w:val="24"/>
              </w:rPr>
              <w:t>Азбука, или алфавит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79" w:rsidRPr="00F52B15" w:rsidRDefault="007A3D79" w:rsidP="00347A3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2B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79" w:rsidRPr="00F52B15" w:rsidRDefault="007A3D79" w:rsidP="00347A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79" w:rsidRPr="00F52B15" w:rsidRDefault="007A3D79" w:rsidP="00347A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B15">
              <w:rPr>
                <w:rFonts w:ascii="Times New Roman" w:hAnsi="Times New Roman" w:cs="Times New Roman"/>
                <w:sz w:val="24"/>
                <w:szCs w:val="24"/>
              </w:rPr>
              <w:t>Индивидуальные задания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79" w:rsidRPr="00F52B15" w:rsidRDefault="007A3D79" w:rsidP="00347A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79" w:rsidRPr="00F52B15" w:rsidRDefault="007A3D79" w:rsidP="00347A3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3D79" w:rsidRDefault="007A3D79" w:rsidP="007A3D7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E41FE">
        <w:rPr>
          <w:rFonts w:ascii="Times New Roman" w:hAnsi="Times New Roman" w:cs="Times New Roman"/>
          <w:b/>
          <w:bCs/>
          <w:color w:val="000000"/>
          <w:spacing w:val="-19"/>
          <w:sz w:val="24"/>
          <w:szCs w:val="24"/>
        </w:rPr>
        <w:t xml:space="preserve">Раздел № 4 </w:t>
      </w:r>
      <w:r w:rsidRPr="004E41FE">
        <w:rPr>
          <w:rFonts w:ascii="Times New Roman" w:hAnsi="Times New Roman" w:cs="Times New Roman"/>
          <w:b/>
          <w:sz w:val="24"/>
          <w:szCs w:val="24"/>
        </w:rPr>
        <w:t xml:space="preserve">  Тема: Слово и слог. Перенос слов.</w:t>
      </w:r>
    </w:p>
    <w:p w:rsidR="007A3D79" w:rsidRPr="00900BD2" w:rsidRDefault="007A3D79" w:rsidP="007A3D7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00BD2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результате изучения материала  данной темы </w:t>
      </w:r>
      <w:r>
        <w:rPr>
          <w:rFonts w:ascii="Times New Roman" w:hAnsi="Times New Roman" w:cs="Times New Roman"/>
          <w:b/>
          <w:sz w:val="24"/>
          <w:szCs w:val="24"/>
        </w:rPr>
        <w:t>обучающиеся научатся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A3D79" w:rsidRPr="004E41FE" w:rsidRDefault="007A3D79" w:rsidP="007A3D7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41FE">
        <w:rPr>
          <w:rFonts w:ascii="Times New Roman" w:hAnsi="Times New Roman" w:cs="Times New Roman"/>
          <w:sz w:val="24"/>
          <w:szCs w:val="24"/>
        </w:rPr>
        <w:t>находить количество слогов в слове и делить слово на слоги;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</w:t>
      </w:r>
      <w:r w:rsidRPr="004E41FE">
        <w:rPr>
          <w:rFonts w:ascii="Times New Roman" w:hAnsi="Times New Roman" w:cs="Times New Roman"/>
          <w:sz w:val="24"/>
          <w:szCs w:val="24"/>
        </w:rPr>
        <w:t>объяснять правила переноса слова.</w:t>
      </w:r>
    </w:p>
    <w:p w:rsidR="007A3D79" w:rsidRDefault="007A3D79" w:rsidP="007A3D7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обучающиеся получат возможность научится:</w:t>
      </w:r>
    </w:p>
    <w:p w:rsidR="007A3D79" w:rsidRPr="002A5C0D" w:rsidRDefault="007A3D79" w:rsidP="007A3D7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E41FE">
        <w:rPr>
          <w:rFonts w:ascii="Times New Roman" w:hAnsi="Times New Roman" w:cs="Times New Roman"/>
          <w:sz w:val="24"/>
          <w:szCs w:val="24"/>
        </w:rPr>
        <w:t>устанавливать зависимость количества слогов в слове от количества гласных звуков;</w:t>
      </w:r>
      <w:r w:rsidR="002A5C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E41FE">
        <w:rPr>
          <w:rFonts w:ascii="Times New Roman" w:hAnsi="Times New Roman" w:cs="Times New Roman"/>
          <w:sz w:val="24"/>
          <w:szCs w:val="24"/>
        </w:rPr>
        <w:t>анализировать правила переноса слов;</w:t>
      </w:r>
      <w:r w:rsidR="002A5C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E41FE">
        <w:rPr>
          <w:rFonts w:ascii="Times New Roman" w:hAnsi="Times New Roman" w:cs="Times New Roman"/>
          <w:sz w:val="24"/>
          <w:szCs w:val="24"/>
        </w:rPr>
        <w:t>делать логические умозаключения;</w:t>
      </w:r>
      <w:r w:rsidR="002A5C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E41FE">
        <w:rPr>
          <w:rFonts w:ascii="Times New Roman" w:hAnsi="Times New Roman" w:cs="Times New Roman"/>
          <w:sz w:val="24"/>
          <w:szCs w:val="24"/>
        </w:rPr>
        <w:t>обосновывать изученные правила</w:t>
      </w:r>
      <w:r>
        <w:rPr>
          <w:rFonts w:ascii="Times New Roman" w:hAnsi="Times New Roman" w:cs="Times New Roman"/>
          <w:sz w:val="24"/>
          <w:szCs w:val="24"/>
        </w:rPr>
        <w:t>;</w:t>
      </w:r>
      <w:r w:rsidR="002A5C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E41FE">
        <w:rPr>
          <w:rFonts w:ascii="Times New Roman" w:hAnsi="Times New Roman" w:cs="Times New Roman"/>
          <w:sz w:val="24"/>
          <w:szCs w:val="24"/>
        </w:rPr>
        <w:t>применять полученные знания в новой ситуации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="002A5C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E41FE">
        <w:rPr>
          <w:rFonts w:ascii="Times New Roman" w:hAnsi="Times New Roman" w:cs="Times New Roman"/>
          <w:sz w:val="24"/>
          <w:szCs w:val="24"/>
        </w:rPr>
        <w:t>выполнять задания творческого характера.</w:t>
      </w: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607"/>
        <w:gridCol w:w="3221"/>
        <w:gridCol w:w="984"/>
        <w:gridCol w:w="8"/>
        <w:gridCol w:w="4819"/>
        <w:gridCol w:w="2977"/>
        <w:gridCol w:w="1418"/>
        <w:gridCol w:w="1275"/>
      </w:tblGrid>
      <w:tr w:rsidR="007A3D79" w:rsidRPr="00A33236" w:rsidTr="00347A38">
        <w:trPr>
          <w:trHeight w:val="554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D79" w:rsidRPr="00A33236" w:rsidRDefault="007A3D79" w:rsidP="00347A3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23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7A3D79" w:rsidRPr="00A33236" w:rsidRDefault="007A3D79" w:rsidP="00347A3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236">
              <w:rPr>
                <w:rFonts w:ascii="Times New Roman" w:hAnsi="Times New Roman" w:cs="Times New Roman"/>
                <w:b/>
                <w:sz w:val="24"/>
                <w:szCs w:val="24"/>
              </w:rPr>
              <w:t>п/ п</w:t>
            </w:r>
          </w:p>
        </w:tc>
        <w:tc>
          <w:tcPr>
            <w:tcW w:w="6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A3D79" w:rsidRPr="00A33236" w:rsidRDefault="007A3D79" w:rsidP="00347A3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236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32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A3D79" w:rsidRPr="00A33236" w:rsidRDefault="007A3D79" w:rsidP="00347A3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32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урока </w:t>
            </w:r>
          </w:p>
          <w:p w:rsidR="007A3D79" w:rsidRPr="00A33236" w:rsidRDefault="007A3D79" w:rsidP="00347A3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A3D79" w:rsidRPr="00A33236" w:rsidRDefault="007A3D79" w:rsidP="00347A3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236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D79" w:rsidRPr="00A33236" w:rsidRDefault="007A3D79" w:rsidP="00347A3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236">
              <w:rPr>
                <w:rFonts w:ascii="Times New Roman" w:hAnsi="Times New Roman" w:cs="Times New Roman"/>
                <w:b/>
                <w:sz w:val="24"/>
                <w:szCs w:val="24"/>
              </w:rPr>
              <w:t>Формируемые УУД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A3D79" w:rsidRPr="00A33236" w:rsidRDefault="007A3D79" w:rsidP="00347A3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236">
              <w:rPr>
                <w:rFonts w:ascii="Times New Roman" w:hAnsi="Times New Roman" w:cs="Times New Roman"/>
                <w:b/>
                <w:sz w:val="24"/>
                <w:szCs w:val="24"/>
              </w:rPr>
              <w:t>Вид контроля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79" w:rsidRPr="00A33236" w:rsidRDefault="007A3D79" w:rsidP="00347A3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236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7A3D79" w:rsidRPr="00A33236" w:rsidTr="00347A38">
        <w:trPr>
          <w:trHeight w:hRule="exact" w:val="540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79" w:rsidRPr="00A33236" w:rsidRDefault="007A3D79" w:rsidP="00347A3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79" w:rsidRPr="00A33236" w:rsidRDefault="007A3D79" w:rsidP="00347A3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79" w:rsidRPr="00A33236" w:rsidRDefault="007A3D79" w:rsidP="00347A3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79" w:rsidRPr="00A33236" w:rsidRDefault="007A3D79" w:rsidP="00347A3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79" w:rsidRPr="00A33236" w:rsidRDefault="007A3D79" w:rsidP="00347A3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79" w:rsidRPr="00A33236" w:rsidRDefault="007A3D79" w:rsidP="00347A3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79" w:rsidRPr="00A33236" w:rsidRDefault="007A3D79" w:rsidP="00347A3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236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79" w:rsidRPr="00A33236" w:rsidRDefault="007A3D79" w:rsidP="00347A3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236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7A3D79" w:rsidRPr="00A33236" w:rsidTr="00347A38">
        <w:trPr>
          <w:trHeight w:val="5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79" w:rsidRPr="00A33236" w:rsidRDefault="007A3D79" w:rsidP="00347A3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2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79" w:rsidRPr="00A33236" w:rsidRDefault="007A3D79" w:rsidP="00347A3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2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79" w:rsidRPr="00A33236" w:rsidRDefault="007A3D79" w:rsidP="00347A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3236">
              <w:rPr>
                <w:rFonts w:ascii="Times New Roman" w:hAnsi="Times New Roman" w:cs="Times New Roman"/>
                <w:sz w:val="24"/>
                <w:szCs w:val="24"/>
              </w:rPr>
              <w:t>Слово и слог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79" w:rsidRPr="00A33236" w:rsidRDefault="007A3D79" w:rsidP="00347A3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32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8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A3D79" w:rsidRDefault="007A3D79" w:rsidP="00347A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41FE">
              <w:rPr>
                <w:rFonts w:ascii="Times New Roman" w:hAnsi="Times New Roman" w:cs="Times New Roman"/>
                <w:sz w:val="24"/>
                <w:szCs w:val="24"/>
              </w:rPr>
              <w:t>находить количество слогов в слове и делить слово на слоги;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</w:t>
            </w:r>
            <w:r w:rsidRPr="004E41FE">
              <w:rPr>
                <w:rFonts w:ascii="Times New Roman" w:hAnsi="Times New Roman" w:cs="Times New Roman"/>
                <w:sz w:val="24"/>
                <w:szCs w:val="24"/>
              </w:rPr>
              <w:t>объяснять правила переноса слова.</w:t>
            </w:r>
          </w:p>
          <w:p w:rsidR="007A3D79" w:rsidRDefault="007A3D79" w:rsidP="00347A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включаться в групповую работу, связанную с общением.</w:t>
            </w:r>
          </w:p>
          <w:p w:rsidR="007A3D79" w:rsidRPr="00A33236" w:rsidRDefault="007A3D79" w:rsidP="00347A38">
            <w:pPr>
              <w:tabs>
                <w:tab w:val="left" w:pos="70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Регулятивные: </w:t>
            </w:r>
            <w:r w:rsidRPr="00A3323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босновывать собственное мнение. </w:t>
            </w:r>
          </w:p>
          <w:p w:rsidR="007A3D79" w:rsidRDefault="007A3D79" w:rsidP="00347A38">
            <w:pPr>
              <w:tabs>
                <w:tab w:val="left" w:pos="70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Личностные: </w:t>
            </w:r>
            <w:r w:rsidRPr="00C41325">
              <w:rPr>
                <w:rFonts w:ascii="Times New Roman" w:hAnsi="Times New Roman" w:cs="Times New Roman"/>
                <w:sz w:val="24"/>
                <w:szCs w:val="24"/>
              </w:rPr>
              <w:t>развивать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внимание и </w:t>
            </w:r>
            <w:r w:rsidRPr="00C41325">
              <w:rPr>
                <w:rFonts w:ascii="Times New Roman" w:hAnsi="Times New Roman" w:cs="Times New Roman"/>
                <w:sz w:val="24"/>
                <w:szCs w:val="24"/>
              </w:rPr>
              <w:t>собранность;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1325">
              <w:rPr>
                <w:rFonts w:ascii="Times New Roman" w:hAnsi="Times New Roman" w:cs="Times New Roman"/>
                <w:sz w:val="24"/>
                <w:szCs w:val="24"/>
              </w:rPr>
              <w:t>требовательность к себе и товарищу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A3D79" w:rsidRPr="00A33236" w:rsidRDefault="007A3D79" w:rsidP="00347A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79" w:rsidRPr="00A33236" w:rsidRDefault="007A3D79" w:rsidP="00347A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3236">
              <w:rPr>
                <w:rFonts w:ascii="Times New Roman" w:hAnsi="Times New Roman" w:cs="Times New Roman"/>
                <w:sz w:val="24"/>
                <w:szCs w:val="24"/>
              </w:rPr>
              <w:t>Работа по карточкам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D79" w:rsidRPr="00A33236" w:rsidRDefault="007A3D79" w:rsidP="00347A3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D79" w:rsidRPr="00A33236" w:rsidRDefault="007A3D79" w:rsidP="00347A3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D79" w:rsidRPr="00A33236" w:rsidTr="00347A38">
        <w:trPr>
          <w:trHeight w:val="8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79" w:rsidRPr="00A33236" w:rsidRDefault="007A3D79" w:rsidP="00347A3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23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79" w:rsidRPr="00A33236" w:rsidRDefault="007A3D79" w:rsidP="00347A3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2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79" w:rsidRPr="00A33236" w:rsidRDefault="007A3D79" w:rsidP="00347A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3236">
              <w:rPr>
                <w:rFonts w:ascii="Times New Roman" w:hAnsi="Times New Roman" w:cs="Times New Roman"/>
                <w:sz w:val="24"/>
                <w:szCs w:val="24"/>
              </w:rPr>
              <w:t>Деление слова на слоги с опорой на количество звуков.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79" w:rsidRPr="00A33236" w:rsidRDefault="007A3D79" w:rsidP="00347A3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32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8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A3D79" w:rsidRPr="00A33236" w:rsidRDefault="007A3D79" w:rsidP="00347A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79" w:rsidRPr="00A33236" w:rsidRDefault="007A3D79" w:rsidP="00347A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3236">
              <w:rPr>
                <w:rFonts w:ascii="Times New Roman" w:hAnsi="Times New Roman" w:cs="Times New Roman"/>
                <w:sz w:val="24"/>
                <w:szCs w:val="24"/>
              </w:rPr>
              <w:t>Индивидуальные задания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A3D79" w:rsidRPr="00A33236" w:rsidRDefault="007A3D79" w:rsidP="00347A3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A3D79" w:rsidRPr="00A33236" w:rsidRDefault="007A3D79" w:rsidP="00347A3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D79" w:rsidRPr="00A33236" w:rsidTr="00347A38">
        <w:trPr>
          <w:trHeight w:val="8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79" w:rsidRPr="00A33236" w:rsidRDefault="007A3D79" w:rsidP="00347A3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23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79" w:rsidRPr="00A33236" w:rsidRDefault="007A3D79" w:rsidP="00347A3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2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79" w:rsidRPr="00A33236" w:rsidRDefault="007A3D79" w:rsidP="00347A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3236">
              <w:rPr>
                <w:rFonts w:ascii="Times New Roman" w:hAnsi="Times New Roman" w:cs="Times New Roman"/>
                <w:sz w:val="24"/>
                <w:szCs w:val="24"/>
              </w:rPr>
              <w:t>Ударный слог в слове и его роль в различии смысла слова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79" w:rsidRPr="00A33236" w:rsidRDefault="007A3D79" w:rsidP="00347A3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32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8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A3D79" w:rsidRPr="00A33236" w:rsidRDefault="007A3D79" w:rsidP="00347A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79" w:rsidRPr="00A33236" w:rsidRDefault="007A3D79" w:rsidP="00347A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3236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A3D79" w:rsidRPr="00A33236" w:rsidRDefault="007A3D79" w:rsidP="00347A3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A3D79" w:rsidRPr="00A33236" w:rsidRDefault="007A3D79" w:rsidP="00347A3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D79" w:rsidRPr="00A33236" w:rsidTr="00347A38">
        <w:trPr>
          <w:trHeight w:val="8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79" w:rsidRPr="00A33236" w:rsidRDefault="007A3D79" w:rsidP="00347A3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23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79" w:rsidRPr="00A33236" w:rsidRDefault="007A3D79" w:rsidP="00347A3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2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79" w:rsidRPr="00A33236" w:rsidRDefault="007A3D79" w:rsidP="00347A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3236">
              <w:rPr>
                <w:rFonts w:ascii="Times New Roman" w:hAnsi="Times New Roman" w:cs="Times New Roman"/>
                <w:sz w:val="24"/>
                <w:szCs w:val="24"/>
              </w:rPr>
              <w:t>Перенос слов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79" w:rsidRPr="00A33236" w:rsidRDefault="007A3D79" w:rsidP="00347A3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32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8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A3D79" w:rsidRPr="00A33236" w:rsidRDefault="007A3D79" w:rsidP="00347A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79" w:rsidRPr="00A33236" w:rsidRDefault="007A3D79" w:rsidP="00347A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3236">
              <w:rPr>
                <w:rFonts w:ascii="Times New Roman" w:hAnsi="Times New Roman" w:cs="Times New Roman"/>
                <w:sz w:val="24"/>
                <w:szCs w:val="24"/>
              </w:rPr>
              <w:t>Обучаемость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A3D79" w:rsidRPr="00A33236" w:rsidRDefault="007A3D79" w:rsidP="00347A3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A3D79" w:rsidRPr="00A33236" w:rsidRDefault="007A3D79" w:rsidP="00347A3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D79" w:rsidRPr="00A33236" w:rsidTr="00347A38">
        <w:trPr>
          <w:trHeight w:val="83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79" w:rsidRPr="00A33236" w:rsidRDefault="007A3D79" w:rsidP="00347A3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23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79" w:rsidRPr="00A33236" w:rsidRDefault="007A3D79" w:rsidP="00347A3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2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79" w:rsidRPr="00A33236" w:rsidRDefault="007A3D79" w:rsidP="00347A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3236">
              <w:rPr>
                <w:rFonts w:ascii="Times New Roman" w:hAnsi="Times New Roman" w:cs="Times New Roman"/>
                <w:sz w:val="24"/>
                <w:szCs w:val="24"/>
              </w:rPr>
              <w:t>Перенос слов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79" w:rsidRPr="00A33236" w:rsidRDefault="007A3D79" w:rsidP="00347A3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32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8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A3D79" w:rsidRPr="00A33236" w:rsidRDefault="007A3D79" w:rsidP="00347A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79" w:rsidRPr="00A33236" w:rsidRDefault="007A3D79" w:rsidP="00347A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3236"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A3D79" w:rsidRPr="00A33236" w:rsidRDefault="007A3D79" w:rsidP="00347A3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A3D79" w:rsidRPr="00A33236" w:rsidRDefault="007A3D79" w:rsidP="00347A3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3D79" w:rsidRPr="00900BD2" w:rsidRDefault="007A3D79" w:rsidP="007A3D79">
      <w:pPr>
        <w:shd w:val="clear" w:color="auto" w:fill="FFFFFF"/>
        <w:ind w:right="173"/>
        <w:rPr>
          <w:rFonts w:ascii="Times New Roman" w:hAnsi="Times New Roman" w:cs="Times New Roman"/>
          <w:sz w:val="28"/>
          <w:szCs w:val="28"/>
        </w:rPr>
      </w:pPr>
      <w:r w:rsidRPr="00900BD2">
        <w:rPr>
          <w:rFonts w:ascii="Times New Roman" w:hAnsi="Times New Roman" w:cs="Times New Roman"/>
          <w:b/>
          <w:bCs/>
          <w:color w:val="000000"/>
          <w:spacing w:val="-19"/>
          <w:sz w:val="28"/>
          <w:szCs w:val="28"/>
        </w:rPr>
        <w:t xml:space="preserve">Раздел № 5 </w:t>
      </w:r>
      <w:r w:rsidRPr="00900BD2">
        <w:rPr>
          <w:rFonts w:ascii="Times New Roman" w:hAnsi="Times New Roman" w:cs="Times New Roman"/>
          <w:sz w:val="28"/>
          <w:szCs w:val="28"/>
        </w:rPr>
        <w:t xml:space="preserve">   </w:t>
      </w:r>
      <w:r w:rsidRPr="00900BD2">
        <w:rPr>
          <w:rFonts w:ascii="Times New Roman" w:hAnsi="Times New Roman" w:cs="Times New Roman"/>
          <w:b/>
          <w:sz w:val="24"/>
          <w:szCs w:val="24"/>
        </w:rPr>
        <w:t>Тема: Обозначение мягкости согласных звуков на письме. Шипящие согласные звуки. Гласные буквы после шипящих. Сочетания жи, ши, ча, ща, чу, щу. Сочетания чн, чк.</w:t>
      </w:r>
    </w:p>
    <w:p w:rsidR="007A3D79" w:rsidRDefault="007A3D79" w:rsidP="007A3D7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00BD2">
        <w:rPr>
          <w:rFonts w:ascii="Times New Roman" w:hAnsi="Times New Roman" w:cs="Times New Roman"/>
          <w:sz w:val="24"/>
          <w:szCs w:val="24"/>
        </w:rPr>
        <w:t>В  результате изучения материала  данной темы</w:t>
      </w:r>
      <w:r w:rsidRPr="00900BD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об</w:t>
      </w:r>
      <w:r w:rsidRPr="00900BD2">
        <w:rPr>
          <w:rFonts w:ascii="Times New Roman" w:hAnsi="Times New Roman" w:cs="Times New Roman"/>
          <w:b/>
          <w:sz w:val="24"/>
          <w:szCs w:val="24"/>
        </w:rPr>
        <w:t>уча</w:t>
      </w:r>
      <w:r>
        <w:rPr>
          <w:rFonts w:ascii="Times New Roman" w:hAnsi="Times New Roman" w:cs="Times New Roman"/>
          <w:b/>
          <w:sz w:val="24"/>
          <w:szCs w:val="24"/>
        </w:rPr>
        <w:t>ющиеся научатся</w:t>
      </w:r>
      <w:r w:rsidRPr="00900BD2">
        <w:rPr>
          <w:rFonts w:ascii="Times New Roman" w:hAnsi="Times New Roman" w:cs="Times New Roman"/>
          <w:b/>
          <w:sz w:val="24"/>
          <w:szCs w:val="24"/>
        </w:rPr>
        <w:t>:</w:t>
      </w:r>
      <w:r w:rsidRPr="00A8364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A3D79" w:rsidRDefault="007A3D79" w:rsidP="007A3D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900BD2">
        <w:rPr>
          <w:rFonts w:ascii="Times New Roman" w:hAnsi="Times New Roman" w:cs="Times New Roman"/>
          <w:sz w:val="24"/>
          <w:szCs w:val="24"/>
        </w:rPr>
        <w:t>выявлять признаки гласных и согласных звуков;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3D79" w:rsidRDefault="007A3D79" w:rsidP="007A3D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00BD2">
        <w:rPr>
          <w:rFonts w:ascii="Times New Roman" w:hAnsi="Times New Roman" w:cs="Times New Roman"/>
          <w:sz w:val="24"/>
          <w:szCs w:val="24"/>
        </w:rPr>
        <w:t>обозначать мягкость согласного с помощью гласных букв е, е, ю, и, я;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3D79" w:rsidRDefault="007A3D79" w:rsidP="007A3D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00BD2">
        <w:rPr>
          <w:rFonts w:ascii="Times New Roman" w:hAnsi="Times New Roman" w:cs="Times New Roman"/>
          <w:sz w:val="24"/>
          <w:szCs w:val="24"/>
        </w:rPr>
        <w:t>обозначать мягкость согласного на конце слова с помощью мягкого знака;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3D79" w:rsidRPr="00900BD2" w:rsidRDefault="007A3D79" w:rsidP="007A3D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00BD2">
        <w:rPr>
          <w:rFonts w:ascii="Times New Roman" w:hAnsi="Times New Roman" w:cs="Times New Roman"/>
          <w:sz w:val="24"/>
          <w:szCs w:val="24"/>
        </w:rPr>
        <w:t>объяснять правила написаний сочетаний жи, ши, ча, ща, щу, чк, чн.</w:t>
      </w:r>
    </w:p>
    <w:p w:rsidR="007A3D79" w:rsidRDefault="007A3D79" w:rsidP="007A3D79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A36D6B">
        <w:rPr>
          <w:rFonts w:ascii="Times New Roman" w:hAnsi="Times New Roman"/>
          <w:b/>
          <w:sz w:val="24"/>
          <w:szCs w:val="24"/>
        </w:rPr>
        <w:t>обучающиеся получат возможность научится:</w:t>
      </w:r>
    </w:p>
    <w:p w:rsidR="007A3D79" w:rsidRDefault="007A3D79" w:rsidP="007A3D79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 w:rsidRPr="00900BD2">
        <w:rPr>
          <w:rFonts w:ascii="Times New Roman" w:hAnsi="Times New Roman" w:cs="Times New Roman"/>
          <w:sz w:val="24"/>
          <w:szCs w:val="24"/>
        </w:rPr>
        <w:t>находить существенные признаки гласных и согласных звуков;</w:t>
      </w:r>
    </w:p>
    <w:p w:rsidR="007A3D79" w:rsidRPr="00A83648" w:rsidRDefault="007A3D79" w:rsidP="007A3D79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</w:t>
      </w:r>
      <w:r w:rsidRPr="00900BD2">
        <w:rPr>
          <w:rFonts w:ascii="Times New Roman" w:hAnsi="Times New Roman" w:cs="Times New Roman"/>
          <w:sz w:val="24"/>
          <w:szCs w:val="24"/>
        </w:rPr>
        <w:t>группировать сочетания написаний  жи, ши, ча, ща, щу, чк, чн;</w:t>
      </w:r>
    </w:p>
    <w:p w:rsidR="007A3D79" w:rsidRPr="00900BD2" w:rsidRDefault="007A3D79" w:rsidP="007A3D79">
      <w:pPr>
        <w:numPr>
          <w:ilvl w:val="0"/>
          <w:numId w:val="2"/>
        </w:numPr>
        <w:tabs>
          <w:tab w:val="num" w:pos="36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обосновывать изученные правила;</w:t>
      </w:r>
    </w:p>
    <w:p w:rsidR="007A3D79" w:rsidRPr="00900BD2" w:rsidRDefault="007A3D79" w:rsidP="007A3D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   </w:t>
      </w:r>
      <w:r w:rsidRPr="00900BD2">
        <w:rPr>
          <w:rFonts w:ascii="Times New Roman" w:hAnsi="Times New Roman" w:cs="Times New Roman"/>
          <w:sz w:val="24"/>
          <w:szCs w:val="24"/>
        </w:rPr>
        <w:t>выполнять задания творческого характера;</w:t>
      </w:r>
    </w:p>
    <w:p w:rsidR="007A3D79" w:rsidRPr="00900BD2" w:rsidRDefault="007A3D79" w:rsidP="007A3D79">
      <w:pPr>
        <w:numPr>
          <w:ilvl w:val="0"/>
          <w:numId w:val="2"/>
        </w:numPr>
        <w:tabs>
          <w:tab w:val="num" w:pos="36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00BD2">
        <w:rPr>
          <w:rFonts w:ascii="Times New Roman" w:hAnsi="Times New Roman" w:cs="Times New Roman"/>
          <w:sz w:val="24"/>
          <w:szCs w:val="24"/>
        </w:rPr>
        <w:t>применять полученные знания в новой ситуации;</w:t>
      </w:r>
    </w:p>
    <w:p w:rsidR="007A3D79" w:rsidRDefault="007A3D79" w:rsidP="007A3D79">
      <w:pPr>
        <w:numPr>
          <w:ilvl w:val="0"/>
          <w:numId w:val="2"/>
        </w:numPr>
        <w:tabs>
          <w:tab w:val="num" w:pos="36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00BD2">
        <w:rPr>
          <w:rFonts w:ascii="Times New Roman" w:hAnsi="Times New Roman" w:cs="Times New Roman"/>
          <w:sz w:val="24"/>
          <w:szCs w:val="24"/>
        </w:rPr>
        <w:t xml:space="preserve">дополнять текст словами с сочетаниями жи, ши, ча, ща, щу, чк, </w:t>
      </w:r>
      <w:r>
        <w:rPr>
          <w:rFonts w:ascii="Times New Roman" w:hAnsi="Times New Roman" w:cs="Times New Roman"/>
          <w:sz w:val="24"/>
          <w:szCs w:val="24"/>
        </w:rPr>
        <w:t>чн.</w:t>
      </w:r>
    </w:p>
    <w:p w:rsidR="007A3D79" w:rsidRDefault="007A3D79" w:rsidP="007A3D7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607"/>
        <w:gridCol w:w="3221"/>
        <w:gridCol w:w="984"/>
        <w:gridCol w:w="8"/>
        <w:gridCol w:w="4819"/>
        <w:gridCol w:w="2977"/>
        <w:gridCol w:w="1418"/>
        <w:gridCol w:w="1275"/>
      </w:tblGrid>
      <w:tr w:rsidR="007A3D79" w:rsidRPr="00A33236" w:rsidTr="00347A38">
        <w:trPr>
          <w:trHeight w:val="554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D79" w:rsidRPr="00A33236" w:rsidRDefault="007A3D79" w:rsidP="00347A3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23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  <w:p w:rsidR="007A3D79" w:rsidRPr="00A33236" w:rsidRDefault="007A3D79" w:rsidP="00347A3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236">
              <w:rPr>
                <w:rFonts w:ascii="Times New Roman" w:hAnsi="Times New Roman" w:cs="Times New Roman"/>
                <w:b/>
                <w:sz w:val="24"/>
                <w:szCs w:val="24"/>
              </w:rPr>
              <w:t>п/ п</w:t>
            </w:r>
          </w:p>
        </w:tc>
        <w:tc>
          <w:tcPr>
            <w:tcW w:w="6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A3D79" w:rsidRPr="00A33236" w:rsidRDefault="007A3D79" w:rsidP="00347A3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236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32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A3D79" w:rsidRPr="00A33236" w:rsidRDefault="007A3D79" w:rsidP="00347A3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32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урока </w:t>
            </w:r>
          </w:p>
          <w:p w:rsidR="007A3D79" w:rsidRPr="00A33236" w:rsidRDefault="007A3D79" w:rsidP="00347A3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A3D79" w:rsidRPr="00A33236" w:rsidRDefault="007A3D79" w:rsidP="00347A3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236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D79" w:rsidRPr="00A33236" w:rsidRDefault="007A3D79" w:rsidP="00347A3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236">
              <w:rPr>
                <w:rFonts w:ascii="Times New Roman" w:hAnsi="Times New Roman" w:cs="Times New Roman"/>
                <w:b/>
                <w:sz w:val="24"/>
                <w:szCs w:val="24"/>
              </w:rPr>
              <w:t>Формируемые УУД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A3D79" w:rsidRPr="00A33236" w:rsidRDefault="007A3D79" w:rsidP="00347A3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236">
              <w:rPr>
                <w:rFonts w:ascii="Times New Roman" w:hAnsi="Times New Roman" w:cs="Times New Roman"/>
                <w:b/>
                <w:sz w:val="24"/>
                <w:szCs w:val="24"/>
              </w:rPr>
              <w:t>Вид контроля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79" w:rsidRPr="00A33236" w:rsidRDefault="007A3D79" w:rsidP="00347A3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236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7A3D79" w:rsidRPr="00A33236" w:rsidTr="00347A38">
        <w:trPr>
          <w:trHeight w:hRule="exact" w:val="540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79" w:rsidRPr="00A33236" w:rsidRDefault="007A3D79" w:rsidP="00347A3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79" w:rsidRPr="00A33236" w:rsidRDefault="007A3D79" w:rsidP="00347A3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79" w:rsidRPr="00A33236" w:rsidRDefault="007A3D79" w:rsidP="00347A3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79" w:rsidRPr="00A33236" w:rsidRDefault="007A3D79" w:rsidP="00347A3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79" w:rsidRPr="00A33236" w:rsidRDefault="007A3D79" w:rsidP="00347A3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79" w:rsidRPr="00A33236" w:rsidRDefault="007A3D79" w:rsidP="00347A3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79" w:rsidRPr="00A33236" w:rsidRDefault="007A3D79" w:rsidP="00347A3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236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79" w:rsidRPr="00A33236" w:rsidRDefault="007A3D79" w:rsidP="00347A3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236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7A3D79" w:rsidRPr="00040574" w:rsidTr="00347A38">
        <w:trPr>
          <w:trHeight w:val="5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79" w:rsidRPr="00040574" w:rsidRDefault="007A3D79" w:rsidP="00347A3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57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79" w:rsidRPr="00040574" w:rsidRDefault="007A3D79" w:rsidP="00347A3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5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79" w:rsidRPr="00040574" w:rsidRDefault="007A3D79" w:rsidP="00347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574">
              <w:rPr>
                <w:rFonts w:ascii="Times New Roman" w:hAnsi="Times New Roman" w:cs="Times New Roman"/>
                <w:sz w:val="24"/>
                <w:szCs w:val="24"/>
              </w:rPr>
              <w:t>Обозначение мягкости согласных звуков на письме буквами е, е, и, ю,я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79" w:rsidRPr="00040574" w:rsidRDefault="007A3D79" w:rsidP="00347A3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5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8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A3D79" w:rsidRPr="00900BD2" w:rsidRDefault="007A3D79" w:rsidP="00347A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574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Pr="000405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0BD2">
              <w:rPr>
                <w:rFonts w:ascii="Times New Roman" w:hAnsi="Times New Roman" w:cs="Times New Roman"/>
                <w:sz w:val="24"/>
                <w:szCs w:val="24"/>
              </w:rPr>
              <w:t>выявлять признаки гласных и согласных звуков;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0BD2">
              <w:rPr>
                <w:rFonts w:ascii="Times New Roman" w:hAnsi="Times New Roman" w:cs="Times New Roman"/>
                <w:sz w:val="24"/>
                <w:szCs w:val="24"/>
              </w:rPr>
              <w:t>обозначать мягкость согласного с помощью гласных букв е, е, ю, и, я;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0BD2">
              <w:rPr>
                <w:rFonts w:ascii="Times New Roman" w:hAnsi="Times New Roman" w:cs="Times New Roman"/>
                <w:sz w:val="24"/>
                <w:szCs w:val="24"/>
              </w:rPr>
              <w:t>обозначать мягкость согласного на конце слова с помощью мягкого знака;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0BD2">
              <w:rPr>
                <w:rFonts w:ascii="Times New Roman" w:hAnsi="Times New Roman" w:cs="Times New Roman"/>
                <w:sz w:val="24"/>
                <w:szCs w:val="24"/>
              </w:rPr>
              <w:t>объяснять правила написаний сочетаний жи, ши, ча, ща, щу, чк, чн.</w:t>
            </w:r>
          </w:p>
          <w:p w:rsidR="007A3D79" w:rsidRDefault="007A3D79" w:rsidP="00347A3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3D79" w:rsidRPr="00040574" w:rsidRDefault="007A3D79" w:rsidP="00347A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5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Коммуникативные: </w:t>
            </w:r>
            <w:r w:rsidRPr="00040574">
              <w:rPr>
                <w:rFonts w:ascii="Times New Roman" w:hAnsi="Times New Roman" w:cs="Times New Roman"/>
                <w:sz w:val="24"/>
                <w:szCs w:val="24"/>
              </w:rPr>
              <w:t>включаться в групповую работу, связанную с общением.</w:t>
            </w:r>
          </w:p>
          <w:p w:rsidR="007A3D79" w:rsidRPr="00A83648" w:rsidRDefault="007A3D79" w:rsidP="00347A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5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Регулятивные: </w:t>
            </w:r>
            <w:r w:rsidRPr="00A83648">
              <w:rPr>
                <w:rFonts w:ascii="Times New Roman" w:hAnsi="Times New Roman" w:cs="Times New Roman"/>
                <w:sz w:val="24"/>
                <w:szCs w:val="24"/>
              </w:rPr>
              <w:t>работать с алгоритмом;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3648">
              <w:rPr>
                <w:rFonts w:ascii="Times New Roman" w:hAnsi="Times New Roman" w:cs="Times New Roman"/>
                <w:sz w:val="24"/>
                <w:szCs w:val="24"/>
              </w:rPr>
              <w:t>умение пользоваться учебником;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3648">
              <w:rPr>
                <w:rFonts w:ascii="Times New Roman" w:hAnsi="Times New Roman" w:cs="Times New Roman"/>
                <w:sz w:val="24"/>
                <w:szCs w:val="24"/>
              </w:rPr>
              <w:t>самостоятельно работать с упражнениями;</w:t>
            </w:r>
          </w:p>
          <w:p w:rsidR="007A3D79" w:rsidRPr="00A83648" w:rsidRDefault="007A3D79" w:rsidP="00347A38">
            <w:pPr>
              <w:tabs>
                <w:tab w:val="left" w:pos="70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3648">
              <w:rPr>
                <w:rFonts w:ascii="Times New Roman" w:hAnsi="Times New Roman" w:cs="Times New Roman"/>
                <w:sz w:val="24"/>
                <w:szCs w:val="24"/>
              </w:rPr>
              <w:t xml:space="preserve">обосновывать собственное мнение. </w:t>
            </w:r>
          </w:p>
          <w:p w:rsidR="007A3D79" w:rsidRPr="00040574" w:rsidRDefault="007A3D79" w:rsidP="00347A38">
            <w:pPr>
              <w:tabs>
                <w:tab w:val="left" w:pos="70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5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Личностные: </w:t>
            </w:r>
            <w:r w:rsidRPr="00040574">
              <w:rPr>
                <w:rFonts w:ascii="Times New Roman" w:hAnsi="Times New Roman" w:cs="Times New Roman"/>
                <w:sz w:val="24"/>
                <w:szCs w:val="24"/>
              </w:rPr>
              <w:t>развивать</w:t>
            </w:r>
            <w:r w:rsidRPr="000405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40574">
              <w:rPr>
                <w:rFonts w:ascii="Times New Roman" w:hAnsi="Times New Roman" w:cs="Times New Roman"/>
                <w:sz w:val="24"/>
                <w:szCs w:val="24"/>
              </w:rPr>
              <w:t>внимание и собранность; требовательность к себе и товарищу.</w:t>
            </w:r>
          </w:p>
          <w:p w:rsidR="007A3D79" w:rsidRPr="00040574" w:rsidRDefault="007A3D79" w:rsidP="00347A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79" w:rsidRPr="00040574" w:rsidRDefault="007A3D79" w:rsidP="00347A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574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задания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D79" w:rsidRPr="00040574" w:rsidRDefault="007A3D79" w:rsidP="00347A3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D79" w:rsidRPr="00040574" w:rsidRDefault="007A3D79" w:rsidP="00347A3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D79" w:rsidRPr="00040574" w:rsidTr="00347A38">
        <w:trPr>
          <w:trHeight w:val="8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79" w:rsidRPr="00040574" w:rsidRDefault="007A3D79" w:rsidP="00347A3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57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79" w:rsidRPr="00040574" w:rsidRDefault="007A3D79" w:rsidP="00347A3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5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79" w:rsidRPr="00040574" w:rsidRDefault="007A3D79" w:rsidP="00347A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574">
              <w:rPr>
                <w:rFonts w:ascii="Times New Roman" w:hAnsi="Times New Roman" w:cs="Times New Roman"/>
                <w:sz w:val="24"/>
                <w:szCs w:val="24"/>
              </w:rPr>
              <w:t>Обозначение мягкости согласных звуков на конце слова мягким знаком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79" w:rsidRPr="00040574" w:rsidRDefault="007A3D79" w:rsidP="00347A3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5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8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A3D79" w:rsidRPr="00040574" w:rsidRDefault="007A3D79" w:rsidP="00347A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79" w:rsidRPr="00040574" w:rsidRDefault="007A3D79" w:rsidP="00347A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574">
              <w:rPr>
                <w:rFonts w:ascii="Times New Roman" w:hAnsi="Times New Roman" w:cs="Times New Roman"/>
                <w:sz w:val="24"/>
                <w:szCs w:val="24"/>
              </w:rPr>
              <w:t>Индивидуальные задания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A3D79" w:rsidRPr="00040574" w:rsidRDefault="007A3D79" w:rsidP="00347A3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A3D79" w:rsidRPr="00040574" w:rsidRDefault="007A3D79" w:rsidP="00347A3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D79" w:rsidRPr="00040574" w:rsidTr="00347A38">
        <w:trPr>
          <w:trHeight w:val="8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79" w:rsidRPr="00040574" w:rsidRDefault="007A3D79" w:rsidP="00347A3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57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79" w:rsidRPr="00040574" w:rsidRDefault="007A3D79" w:rsidP="00347A3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5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79" w:rsidRPr="00040574" w:rsidRDefault="007A3D79" w:rsidP="00347A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574">
              <w:rPr>
                <w:rFonts w:ascii="Times New Roman" w:hAnsi="Times New Roman" w:cs="Times New Roman"/>
                <w:sz w:val="24"/>
                <w:szCs w:val="24"/>
              </w:rPr>
              <w:t>Шипящие согласные звуки. Гласные буквы после шипящих. Слова с сочетаниями жи, ши.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79" w:rsidRPr="00040574" w:rsidRDefault="007A3D79" w:rsidP="00347A3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5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8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A3D79" w:rsidRPr="00040574" w:rsidRDefault="007A3D79" w:rsidP="00347A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79" w:rsidRPr="00040574" w:rsidRDefault="007A3D79" w:rsidP="00347A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574">
              <w:rPr>
                <w:rFonts w:ascii="Times New Roman" w:hAnsi="Times New Roman" w:cs="Times New Roman"/>
                <w:sz w:val="24"/>
                <w:szCs w:val="24"/>
              </w:rPr>
              <w:t>Работа по карточкам Индивидуальные задания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A3D79" w:rsidRPr="00040574" w:rsidRDefault="007A3D79" w:rsidP="00347A3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A3D79" w:rsidRPr="00040574" w:rsidRDefault="007A3D79" w:rsidP="00347A3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D79" w:rsidRPr="00040574" w:rsidTr="00347A38">
        <w:trPr>
          <w:trHeight w:val="8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79" w:rsidRPr="00040574" w:rsidRDefault="007A3D79" w:rsidP="00347A3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57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79" w:rsidRPr="00040574" w:rsidRDefault="007A3D79" w:rsidP="00347A3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5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79" w:rsidRPr="00040574" w:rsidRDefault="007A3D79" w:rsidP="00347A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574">
              <w:rPr>
                <w:rFonts w:ascii="Times New Roman" w:hAnsi="Times New Roman" w:cs="Times New Roman"/>
                <w:sz w:val="24"/>
                <w:szCs w:val="24"/>
              </w:rPr>
              <w:t>Гласные буквы в сочетаниях ча, ща, чу, щу, жи, ши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79" w:rsidRPr="00040574" w:rsidRDefault="007A3D79" w:rsidP="00347A3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5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8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A3D79" w:rsidRPr="00040574" w:rsidRDefault="007A3D79" w:rsidP="00347A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79" w:rsidRPr="00040574" w:rsidRDefault="007A3D79" w:rsidP="00347A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574">
              <w:rPr>
                <w:rFonts w:ascii="Times New Roman" w:hAnsi="Times New Roman" w:cs="Times New Roman"/>
                <w:sz w:val="24"/>
                <w:szCs w:val="24"/>
              </w:rPr>
              <w:t>Обучаемость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A3D79" w:rsidRPr="00040574" w:rsidRDefault="007A3D79" w:rsidP="00347A3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A3D79" w:rsidRPr="00040574" w:rsidRDefault="007A3D79" w:rsidP="00347A3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D79" w:rsidRPr="00040574" w:rsidTr="00347A38">
        <w:trPr>
          <w:trHeight w:val="83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79" w:rsidRPr="00040574" w:rsidRDefault="007A3D79" w:rsidP="00347A3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57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79" w:rsidRPr="00040574" w:rsidRDefault="007A3D79" w:rsidP="00347A3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5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79" w:rsidRPr="00040574" w:rsidRDefault="007A3D79" w:rsidP="00347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574">
              <w:rPr>
                <w:rFonts w:ascii="Times New Roman" w:hAnsi="Times New Roman" w:cs="Times New Roman"/>
                <w:sz w:val="24"/>
                <w:szCs w:val="24"/>
              </w:rPr>
              <w:t>Гласные буквы в сочетаниях ча, ща, чу, щу, жи, ши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79" w:rsidRPr="00040574" w:rsidRDefault="007A3D79" w:rsidP="00347A3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5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8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A3D79" w:rsidRPr="00040574" w:rsidRDefault="007A3D79" w:rsidP="00347A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79" w:rsidRPr="00040574" w:rsidRDefault="007A3D79" w:rsidP="00347A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574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A3D79" w:rsidRPr="00040574" w:rsidRDefault="007A3D79" w:rsidP="00347A3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A3D79" w:rsidRPr="00040574" w:rsidRDefault="007A3D79" w:rsidP="00347A3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D79" w:rsidRPr="00040574" w:rsidTr="00347A38">
        <w:trPr>
          <w:trHeight w:val="83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79" w:rsidRPr="00040574" w:rsidRDefault="007A3D79" w:rsidP="00347A3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57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79" w:rsidRPr="00040574" w:rsidRDefault="007A3D79" w:rsidP="00347A3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79" w:rsidRPr="00040574" w:rsidRDefault="007A3D79" w:rsidP="00347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574">
              <w:rPr>
                <w:rFonts w:ascii="Times New Roman" w:hAnsi="Times New Roman" w:cs="Times New Roman"/>
                <w:sz w:val="24"/>
                <w:szCs w:val="24"/>
              </w:rPr>
              <w:t>Написание слов с сочетаниями чн, чк.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79" w:rsidRPr="00040574" w:rsidRDefault="007A3D79" w:rsidP="00347A3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5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8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A3D79" w:rsidRPr="00040574" w:rsidRDefault="007A3D79" w:rsidP="00347A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79" w:rsidRPr="00040574" w:rsidRDefault="007A3D79" w:rsidP="00347A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574">
              <w:rPr>
                <w:rFonts w:ascii="Times New Roman" w:hAnsi="Times New Roman" w:cs="Times New Roman"/>
                <w:sz w:val="24"/>
                <w:szCs w:val="24"/>
              </w:rPr>
              <w:t>Обучаемость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A3D79" w:rsidRPr="00040574" w:rsidRDefault="007A3D79" w:rsidP="00347A3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A3D79" w:rsidRPr="00040574" w:rsidRDefault="007A3D79" w:rsidP="00347A3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D79" w:rsidRPr="00040574" w:rsidTr="00347A38">
        <w:trPr>
          <w:trHeight w:val="83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79" w:rsidRPr="00040574" w:rsidRDefault="007A3D79" w:rsidP="00347A3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57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79" w:rsidRPr="00040574" w:rsidRDefault="007A3D79" w:rsidP="00347A3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79" w:rsidRPr="00040574" w:rsidRDefault="007A3D79" w:rsidP="00347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574">
              <w:rPr>
                <w:rFonts w:ascii="Times New Roman" w:hAnsi="Times New Roman" w:cs="Times New Roman"/>
                <w:sz w:val="24"/>
                <w:szCs w:val="24"/>
              </w:rPr>
              <w:t>Написание слов с сочетаниями чн, чк.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79" w:rsidRPr="00040574" w:rsidRDefault="007A3D79" w:rsidP="00347A3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5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8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A3D79" w:rsidRPr="00040574" w:rsidRDefault="007A3D79" w:rsidP="00347A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79" w:rsidRPr="00040574" w:rsidRDefault="007A3D79" w:rsidP="00347A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574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A3D79" w:rsidRPr="00040574" w:rsidRDefault="007A3D79" w:rsidP="00347A3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A3D79" w:rsidRPr="00040574" w:rsidRDefault="007A3D79" w:rsidP="00347A3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3D79" w:rsidRPr="00A83648" w:rsidRDefault="007A3D79" w:rsidP="007A3D79">
      <w:pPr>
        <w:shd w:val="clear" w:color="auto" w:fill="FFFFFF"/>
        <w:ind w:right="173"/>
        <w:rPr>
          <w:rFonts w:ascii="Times New Roman" w:hAnsi="Times New Roman" w:cs="Times New Roman"/>
          <w:sz w:val="28"/>
          <w:szCs w:val="28"/>
        </w:rPr>
      </w:pPr>
      <w:r w:rsidRPr="00A83648">
        <w:rPr>
          <w:rFonts w:ascii="Times New Roman" w:hAnsi="Times New Roman" w:cs="Times New Roman"/>
          <w:b/>
          <w:bCs/>
          <w:color w:val="000000"/>
          <w:spacing w:val="-19"/>
          <w:sz w:val="28"/>
          <w:szCs w:val="28"/>
        </w:rPr>
        <w:t xml:space="preserve">Раздел № 6     </w:t>
      </w:r>
      <w:r w:rsidRPr="00A83648">
        <w:rPr>
          <w:rFonts w:ascii="Times New Roman" w:hAnsi="Times New Roman" w:cs="Times New Roman"/>
          <w:b/>
          <w:bCs/>
          <w:sz w:val="24"/>
          <w:szCs w:val="24"/>
        </w:rPr>
        <w:t>Тема: Парные звонкие и глухие согласные звуки. Обозначение звуков на конце слов.</w:t>
      </w:r>
    </w:p>
    <w:p w:rsidR="007A3D79" w:rsidRPr="00A83648" w:rsidRDefault="007A3D79" w:rsidP="007A3D7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83648">
        <w:rPr>
          <w:rFonts w:ascii="Times New Roman" w:hAnsi="Times New Roman" w:cs="Times New Roman"/>
          <w:bCs/>
          <w:sz w:val="24"/>
          <w:szCs w:val="24"/>
        </w:rPr>
        <w:t xml:space="preserve">В результате изучения материала  данной темы </w:t>
      </w:r>
      <w:r w:rsidRPr="00A83648">
        <w:rPr>
          <w:rFonts w:ascii="Times New Roman" w:hAnsi="Times New Roman" w:cs="Times New Roman"/>
          <w:b/>
          <w:bCs/>
          <w:sz w:val="24"/>
          <w:szCs w:val="24"/>
        </w:rPr>
        <w:t>обучающиеся научатся:</w:t>
      </w:r>
    </w:p>
    <w:p w:rsidR="007A3D79" w:rsidRPr="00A83648" w:rsidRDefault="007A3D79" w:rsidP="007A3D79">
      <w:pPr>
        <w:numPr>
          <w:ilvl w:val="0"/>
          <w:numId w:val="2"/>
        </w:numPr>
        <w:tabs>
          <w:tab w:val="num" w:pos="36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83648">
        <w:rPr>
          <w:rFonts w:ascii="Times New Roman" w:hAnsi="Times New Roman" w:cs="Times New Roman"/>
          <w:sz w:val="24"/>
          <w:szCs w:val="24"/>
        </w:rPr>
        <w:t>различать звонкие и глухие согласные звуки;</w:t>
      </w:r>
    </w:p>
    <w:p w:rsidR="007A3D79" w:rsidRPr="00A83648" w:rsidRDefault="007A3D79" w:rsidP="007A3D79">
      <w:pPr>
        <w:numPr>
          <w:ilvl w:val="0"/>
          <w:numId w:val="2"/>
        </w:numPr>
        <w:tabs>
          <w:tab w:val="num" w:pos="36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83648">
        <w:rPr>
          <w:rFonts w:ascii="Times New Roman" w:hAnsi="Times New Roman" w:cs="Times New Roman"/>
          <w:sz w:val="24"/>
          <w:szCs w:val="24"/>
        </w:rPr>
        <w:t>формировать правило проверки парного согласного на конце слова;</w:t>
      </w:r>
    </w:p>
    <w:p w:rsidR="007A3D79" w:rsidRDefault="007A3D79" w:rsidP="007A3D79">
      <w:pPr>
        <w:numPr>
          <w:ilvl w:val="0"/>
          <w:numId w:val="2"/>
        </w:numPr>
        <w:tabs>
          <w:tab w:val="num" w:pos="36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83648">
        <w:rPr>
          <w:rFonts w:ascii="Times New Roman" w:hAnsi="Times New Roman" w:cs="Times New Roman"/>
          <w:sz w:val="24"/>
          <w:szCs w:val="24"/>
        </w:rPr>
        <w:lastRenderedPageBreak/>
        <w:t>находить в словах звонкие и глухие согласные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A3D79" w:rsidRPr="00A83648" w:rsidRDefault="007A3D79" w:rsidP="007A3D7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обучающиеся получат возможность научится:</w:t>
      </w:r>
    </w:p>
    <w:p w:rsidR="007A3D79" w:rsidRPr="00A83648" w:rsidRDefault="007A3D79" w:rsidP="007A3D79">
      <w:pPr>
        <w:numPr>
          <w:ilvl w:val="0"/>
          <w:numId w:val="2"/>
        </w:numPr>
        <w:tabs>
          <w:tab w:val="num" w:pos="36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83648">
        <w:rPr>
          <w:rFonts w:ascii="Times New Roman" w:hAnsi="Times New Roman" w:cs="Times New Roman"/>
          <w:sz w:val="24"/>
          <w:szCs w:val="24"/>
        </w:rPr>
        <w:t>анализировать правило проверки парного согласного на конце слова;</w:t>
      </w:r>
    </w:p>
    <w:p w:rsidR="007A3D79" w:rsidRPr="005C2080" w:rsidRDefault="007A3D79" w:rsidP="007A3D79">
      <w:pPr>
        <w:numPr>
          <w:ilvl w:val="0"/>
          <w:numId w:val="2"/>
        </w:numPr>
        <w:tabs>
          <w:tab w:val="num" w:pos="36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83648">
        <w:rPr>
          <w:rFonts w:ascii="Times New Roman" w:hAnsi="Times New Roman" w:cs="Times New Roman"/>
          <w:sz w:val="24"/>
          <w:szCs w:val="24"/>
        </w:rPr>
        <w:t>группировать слова по существенным признакам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A3D79" w:rsidRPr="00A83648" w:rsidRDefault="007A3D79" w:rsidP="007A3D79">
      <w:pPr>
        <w:numPr>
          <w:ilvl w:val="0"/>
          <w:numId w:val="2"/>
        </w:numPr>
        <w:tabs>
          <w:tab w:val="num" w:pos="36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83648">
        <w:rPr>
          <w:rFonts w:ascii="Times New Roman" w:hAnsi="Times New Roman" w:cs="Times New Roman"/>
          <w:sz w:val="24"/>
          <w:szCs w:val="24"/>
        </w:rPr>
        <w:t>выполнять задания творческого характера;</w:t>
      </w:r>
    </w:p>
    <w:p w:rsidR="007A3D79" w:rsidRDefault="007A3D79" w:rsidP="007A3D79">
      <w:pPr>
        <w:rPr>
          <w:rFonts w:ascii="Times New Roman" w:hAnsi="Times New Roman" w:cs="Times New Roman"/>
          <w:sz w:val="24"/>
          <w:szCs w:val="24"/>
        </w:rPr>
      </w:pPr>
      <w:r w:rsidRPr="00A83648">
        <w:rPr>
          <w:rFonts w:ascii="Times New Roman" w:hAnsi="Times New Roman" w:cs="Times New Roman"/>
          <w:sz w:val="24"/>
          <w:szCs w:val="24"/>
        </w:rPr>
        <w:t>(предложи алгоритм для проверки парного согласного, дополни текст словами на изученную орфограмму).</w:t>
      </w: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607"/>
        <w:gridCol w:w="3221"/>
        <w:gridCol w:w="984"/>
        <w:gridCol w:w="8"/>
        <w:gridCol w:w="4819"/>
        <w:gridCol w:w="2977"/>
        <w:gridCol w:w="1418"/>
        <w:gridCol w:w="1275"/>
      </w:tblGrid>
      <w:tr w:rsidR="007A3D79" w:rsidRPr="00A33236" w:rsidTr="00347A38">
        <w:trPr>
          <w:trHeight w:val="554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D79" w:rsidRPr="00A33236" w:rsidRDefault="007A3D79" w:rsidP="00347A3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23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7A3D79" w:rsidRPr="00A33236" w:rsidRDefault="007A3D79" w:rsidP="00347A3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236">
              <w:rPr>
                <w:rFonts w:ascii="Times New Roman" w:hAnsi="Times New Roman" w:cs="Times New Roman"/>
                <w:b/>
                <w:sz w:val="24"/>
                <w:szCs w:val="24"/>
              </w:rPr>
              <w:t>п/ п</w:t>
            </w:r>
          </w:p>
        </w:tc>
        <w:tc>
          <w:tcPr>
            <w:tcW w:w="6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A3D79" w:rsidRPr="00A33236" w:rsidRDefault="007A3D79" w:rsidP="00347A3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236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32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A3D79" w:rsidRPr="00A33236" w:rsidRDefault="007A3D79" w:rsidP="00347A3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32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урока </w:t>
            </w:r>
          </w:p>
          <w:p w:rsidR="007A3D79" w:rsidRPr="00A33236" w:rsidRDefault="007A3D79" w:rsidP="00347A3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A3D79" w:rsidRPr="00A33236" w:rsidRDefault="007A3D79" w:rsidP="00347A3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236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D79" w:rsidRPr="00A33236" w:rsidRDefault="007A3D79" w:rsidP="00347A3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236">
              <w:rPr>
                <w:rFonts w:ascii="Times New Roman" w:hAnsi="Times New Roman" w:cs="Times New Roman"/>
                <w:b/>
                <w:sz w:val="24"/>
                <w:szCs w:val="24"/>
              </w:rPr>
              <w:t>Формируемые УУД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A3D79" w:rsidRPr="00A33236" w:rsidRDefault="007A3D79" w:rsidP="00347A3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236">
              <w:rPr>
                <w:rFonts w:ascii="Times New Roman" w:hAnsi="Times New Roman" w:cs="Times New Roman"/>
                <w:b/>
                <w:sz w:val="24"/>
                <w:szCs w:val="24"/>
              </w:rPr>
              <w:t>Вид контроля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79" w:rsidRPr="00A33236" w:rsidRDefault="007A3D79" w:rsidP="00347A3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236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7A3D79" w:rsidRPr="00A33236" w:rsidTr="00347A38">
        <w:trPr>
          <w:trHeight w:hRule="exact" w:val="540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79" w:rsidRPr="00A33236" w:rsidRDefault="007A3D79" w:rsidP="00347A3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79" w:rsidRPr="00A33236" w:rsidRDefault="007A3D79" w:rsidP="00347A3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79" w:rsidRPr="00A33236" w:rsidRDefault="007A3D79" w:rsidP="00347A3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79" w:rsidRPr="00A33236" w:rsidRDefault="007A3D79" w:rsidP="00347A3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79" w:rsidRPr="00A33236" w:rsidRDefault="007A3D79" w:rsidP="00347A3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79" w:rsidRPr="00A33236" w:rsidRDefault="007A3D79" w:rsidP="00347A3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79" w:rsidRPr="00A33236" w:rsidRDefault="007A3D79" w:rsidP="00347A3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236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79" w:rsidRPr="00A33236" w:rsidRDefault="007A3D79" w:rsidP="00347A3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236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7A3D79" w:rsidRPr="00040574" w:rsidTr="00347A38">
        <w:trPr>
          <w:trHeight w:val="5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79" w:rsidRPr="00040574" w:rsidRDefault="007A3D79" w:rsidP="00347A3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5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79" w:rsidRPr="00040574" w:rsidRDefault="007A3D79" w:rsidP="00347A3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5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79" w:rsidRPr="005C2080" w:rsidRDefault="007A3D79" w:rsidP="00347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080">
              <w:rPr>
                <w:rFonts w:ascii="Times New Roman" w:hAnsi="Times New Roman" w:cs="Times New Roman"/>
                <w:sz w:val="24"/>
                <w:szCs w:val="24"/>
              </w:rPr>
              <w:t>Парные звонкие и глухие согласные звуки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79" w:rsidRPr="00040574" w:rsidRDefault="007A3D79" w:rsidP="00347A3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5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8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A3D79" w:rsidRDefault="007A3D79" w:rsidP="00347A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574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Pr="000405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3648">
              <w:rPr>
                <w:rFonts w:ascii="Times New Roman" w:hAnsi="Times New Roman" w:cs="Times New Roman"/>
                <w:sz w:val="24"/>
                <w:szCs w:val="24"/>
              </w:rPr>
              <w:t>различать звонкие и глухие согласные звуки;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3648">
              <w:rPr>
                <w:rFonts w:ascii="Times New Roman" w:hAnsi="Times New Roman" w:cs="Times New Roman"/>
                <w:sz w:val="24"/>
                <w:szCs w:val="24"/>
              </w:rPr>
              <w:t>формировать правило проверки парного согласного на конце слова;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3648">
              <w:rPr>
                <w:rFonts w:ascii="Times New Roman" w:hAnsi="Times New Roman" w:cs="Times New Roman"/>
                <w:sz w:val="24"/>
                <w:szCs w:val="24"/>
              </w:rPr>
              <w:t>находить в словах звонкие и глухие согласные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A3D79" w:rsidRDefault="007A3D79" w:rsidP="00347A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5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Коммуникативные: </w:t>
            </w:r>
            <w:r w:rsidRPr="00040574">
              <w:rPr>
                <w:rFonts w:ascii="Times New Roman" w:hAnsi="Times New Roman" w:cs="Times New Roman"/>
                <w:sz w:val="24"/>
                <w:szCs w:val="24"/>
              </w:rPr>
              <w:t>включаться в групповую работу, связанную с общением.</w:t>
            </w:r>
          </w:p>
          <w:p w:rsidR="007A3D79" w:rsidRPr="00040574" w:rsidRDefault="007A3D79" w:rsidP="00347A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5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Регулятивные: </w:t>
            </w:r>
            <w:r w:rsidRPr="00A83648">
              <w:rPr>
                <w:rFonts w:ascii="Times New Roman" w:hAnsi="Times New Roman" w:cs="Times New Roman"/>
                <w:sz w:val="24"/>
                <w:szCs w:val="24"/>
              </w:rPr>
              <w:t>работать с алгоритмом;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3648">
              <w:rPr>
                <w:rFonts w:ascii="Times New Roman" w:hAnsi="Times New Roman" w:cs="Times New Roman"/>
                <w:sz w:val="24"/>
                <w:szCs w:val="24"/>
              </w:rPr>
              <w:t>умение пользоваться учебником;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3648">
              <w:rPr>
                <w:rFonts w:ascii="Times New Roman" w:hAnsi="Times New Roman" w:cs="Times New Roman"/>
                <w:sz w:val="24"/>
                <w:szCs w:val="24"/>
              </w:rPr>
              <w:t>самостоятельно работать с упражнениями;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3648">
              <w:rPr>
                <w:rFonts w:ascii="Times New Roman" w:hAnsi="Times New Roman" w:cs="Times New Roman"/>
                <w:sz w:val="24"/>
                <w:szCs w:val="24"/>
              </w:rPr>
              <w:t xml:space="preserve">обосновывать собственное мнение. </w:t>
            </w:r>
            <w:r w:rsidRPr="000405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Личностные: </w:t>
            </w:r>
            <w:r w:rsidRPr="00040574">
              <w:rPr>
                <w:rFonts w:ascii="Times New Roman" w:hAnsi="Times New Roman" w:cs="Times New Roman"/>
                <w:sz w:val="24"/>
                <w:szCs w:val="24"/>
              </w:rPr>
              <w:t>развивать</w:t>
            </w:r>
            <w:r w:rsidRPr="000405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40574">
              <w:rPr>
                <w:rFonts w:ascii="Times New Roman" w:hAnsi="Times New Roman" w:cs="Times New Roman"/>
                <w:sz w:val="24"/>
                <w:szCs w:val="24"/>
              </w:rPr>
              <w:t>внимание и собранность; требовательность к себе и товарищу.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79" w:rsidRPr="005C2080" w:rsidRDefault="007A3D79" w:rsidP="00347A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2080">
              <w:rPr>
                <w:rFonts w:ascii="Times New Roman" w:hAnsi="Times New Roman" w:cs="Times New Roman"/>
                <w:sz w:val="24"/>
                <w:szCs w:val="24"/>
              </w:rPr>
              <w:t>Обучаемость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D79" w:rsidRPr="00040574" w:rsidRDefault="007A3D79" w:rsidP="00347A3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D79" w:rsidRPr="00040574" w:rsidRDefault="007A3D79" w:rsidP="00347A3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D79" w:rsidRPr="00040574" w:rsidTr="00347A38">
        <w:trPr>
          <w:trHeight w:val="8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79" w:rsidRPr="00040574" w:rsidRDefault="007A3D79" w:rsidP="00347A3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5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79" w:rsidRPr="00040574" w:rsidRDefault="007A3D79" w:rsidP="00347A3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5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79" w:rsidRPr="005C2080" w:rsidRDefault="007A3D79" w:rsidP="00347A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2080">
              <w:rPr>
                <w:rFonts w:ascii="Times New Roman" w:hAnsi="Times New Roman" w:cs="Times New Roman"/>
                <w:sz w:val="24"/>
                <w:szCs w:val="24"/>
              </w:rPr>
              <w:t>Обозначение парных согласных звуков на конце слова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79" w:rsidRPr="00040574" w:rsidRDefault="007A3D79" w:rsidP="00347A3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5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8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A3D79" w:rsidRPr="00040574" w:rsidRDefault="007A3D79" w:rsidP="00347A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79" w:rsidRPr="005C2080" w:rsidRDefault="007A3D79" w:rsidP="00347A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2080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A3D79" w:rsidRPr="00040574" w:rsidRDefault="007A3D79" w:rsidP="00347A3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A3D79" w:rsidRPr="00040574" w:rsidRDefault="007A3D79" w:rsidP="00347A3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D79" w:rsidRPr="00040574" w:rsidTr="00347A38">
        <w:trPr>
          <w:trHeight w:val="8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79" w:rsidRPr="00040574" w:rsidRDefault="007A3D79" w:rsidP="00347A3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5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79" w:rsidRPr="00040574" w:rsidRDefault="007A3D79" w:rsidP="00347A3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5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79" w:rsidRPr="005C2080" w:rsidRDefault="007A3D79" w:rsidP="00347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080">
              <w:rPr>
                <w:rFonts w:ascii="Times New Roman" w:hAnsi="Times New Roman" w:cs="Times New Roman"/>
                <w:sz w:val="24"/>
                <w:szCs w:val="24"/>
              </w:rPr>
              <w:t>Обозначение парных согласных звуков на конце слова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79" w:rsidRPr="00040574" w:rsidRDefault="007A3D79" w:rsidP="00347A3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5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8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A3D79" w:rsidRPr="00040574" w:rsidRDefault="007A3D79" w:rsidP="00347A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79" w:rsidRPr="005C2080" w:rsidRDefault="007A3D79" w:rsidP="00347A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2080"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A3D79" w:rsidRPr="00040574" w:rsidRDefault="007A3D79" w:rsidP="00347A3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A3D79" w:rsidRPr="00040574" w:rsidRDefault="007A3D79" w:rsidP="00347A3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3D79" w:rsidRPr="005C2080" w:rsidRDefault="007A3D79" w:rsidP="007A3D79">
      <w:pPr>
        <w:shd w:val="clear" w:color="auto" w:fill="FFFFFF"/>
        <w:ind w:right="173"/>
        <w:rPr>
          <w:rFonts w:ascii="Times New Roman" w:hAnsi="Times New Roman" w:cs="Times New Roman"/>
          <w:sz w:val="28"/>
          <w:szCs w:val="28"/>
        </w:rPr>
      </w:pPr>
      <w:r w:rsidRPr="005C2080">
        <w:rPr>
          <w:rFonts w:ascii="Times New Roman" w:hAnsi="Times New Roman" w:cs="Times New Roman"/>
          <w:b/>
          <w:bCs/>
          <w:color w:val="000000"/>
          <w:spacing w:val="-19"/>
          <w:sz w:val="28"/>
          <w:szCs w:val="28"/>
        </w:rPr>
        <w:t xml:space="preserve">Раздел № 7  </w:t>
      </w:r>
      <w:r w:rsidRPr="005C2080">
        <w:rPr>
          <w:rFonts w:ascii="Times New Roman" w:hAnsi="Times New Roman" w:cs="Times New Roman"/>
          <w:b/>
          <w:bCs/>
          <w:sz w:val="24"/>
          <w:szCs w:val="24"/>
        </w:rPr>
        <w:t>Тема: Гласные буквы в ударном и безударном слогах.</w:t>
      </w:r>
    </w:p>
    <w:p w:rsidR="007A3D79" w:rsidRPr="005C2080" w:rsidRDefault="007A3D79" w:rsidP="007A3D7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C2080">
        <w:rPr>
          <w:rFonts w:ascii="Times New Roman" w:hAnsi="Times New Roman" w:cs="Times New Roman"/>
          <w:bCs/>
          <w:sz w:val="24"/>
          <w:szCs w:val="24"/>
        </w:rPr>
        <w:t xml:space="preserve"> В результате изучения материала  данной темы</w:t>
      </w:r>
      <w:r w:rsidRPr="005C2080">
        <w:rPr>
          <w:rFonts w:ascii="Times New Roman" w:hAnsi="Times New Roman" w:cs="Times New Roman"/>
          <w:b/>
          <w:bCs/>
          <w:sz w:val="24"/>
          <w:szCs w:val="24"/>
        </w:rPr>
        <w:t xml:space="preserve"> обучающиеся научатся:</w:t>
      </w:r>
    </w:p>
    <w:p w:rsidR="007A3D79" w:rsidRPr="005C2080" w:rsidRDefault="007A3D79" w:rsidP="007A3D79">
      <w:pPr>
        <w:numPr>
          <w:ilvl w:val="0"/>
          <w:numId w:val="2"/>
        </w:numPr>
        <w:tabs>
          <w:tab w:val="num" w:pos="36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C2080">
        <w:rPr>
          <w:rFonts w:ascii="Times New Roman" w:hAnsi="Times New Roman" w:cs="Times New Roman"/>
          <w:sz w:val="24"/>
          <w:szCs w:val="24"/>
        </w:rPr>
        <w:t>находить ударные и безударные слоги в словах;</w:t>
      </w:r>
    </w:p>
    <w:p w:rsidR="007A3D79" w:rsidRPr="005C2080" w:rsidRDefault="007A3D79" w:rsidP="007A3D79">
      <w:pPr>
        <w:numPr>
          <w:ilvl w:val="0"/>
          <w:numId w:val="2"/>
        </w:numPr>
        <w:tabs>
          <w:tab w:val="num" w:pos="36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C2080">
        <w:rPr>
          <w:rFonts w:ascii="Times New Roman" w:hAnsi="Times New Roman" w:cs="Times New Roman"/>
          <w:sz w:val="24"/>
          <w:szCs w:val="24"/>
        </w:rPr>
        <w:t>различать гласные звуки и буквы;</w:t>
      </w:r>
    </w:p>
    <w:p w:rsidR="007A3D79" w:rsidRPr="005C2080" w:rsidRDefault="007A3D79" w:rsidP="007A3D79">
      <w:pPr>
        <w:numPr>
          <w:ilvl w:val="0"/>
          <w:numId w:val="2"/>
        </w:numPr>
        <w:tabs>
          <w:tab w:val="num" w:pos="36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C2080">
        <w:rPr>
          <w:rFonts w:ascii="Times New Roman" w:hAnsi="Times New Roman" w:cs="Times New Roman"/>
          <w:sz w:val="24"/>
          <w:szCs w:val="24"/>
        </w:rPr>
        <w:t>обозначать звуки буквами;</w:t>
      </w:r>
    </w:p>
    <w:p w:rsidR="007A3D79" w:rsidRPr="005C2080" w:rsidRDefault="007A3D79" w:rsidP="007A3D79">
      <w:pPr>
        <w:numPr>
          <w:ilvl w:val="0"/>
          <w:numId w:val="2"/>
        </w:numPr>
        <w:tabs>
          <w:tab w:val="num" w:pos="36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C2080">
        <w:rPr>
          <w:rFonts w:ascii="Times New Roman" w:hAnsi="Times New Roman" w:cs="Times New Roman"/>
          <w:sz w:val="24"/>
          <w:szCs w:val="24"/>
        </w:rPr>
        <w:t>формулировать правило проверки безударных гласных.</w:t>
      </w:r>
    </w:p>
    <w:p w:rsidR="007A3D79" w:rsidRPr="005C2080" w:rsidRDefault="007A3D79" w:rsidP="007A3D79">
      <w:pPr>
        <w:pStyle w:val="a7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обучающиеся получат возможность научится:</w:t>
      </w:r>
    </w:p>
    <w:p w:rsidR="007A3D79" w:rsidRPr="005C2080" w:rsidRDefault="007A3D79" w:rsidP="007A3D79">
      <w:pPr>
        <w:numPr>
          <w:ilvl w:val="0"/>
          <w:numId w:val="2"/>
        </w:numPr>
        <w:tabs>
          <w:tab w:val="num" w:pos="36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C2080">
        <w:rPr>
          <w:rFonts w:ascii="Times New Roman" w:hAnsi="Times New Roman" w:cs="Times New Roman"/>
          <w:sz w:val="24"/>
          <w:szCs w:val="24"/>
        </w:rPr>
        <w:lastRenderedPageBreak/>
        <w:t>группировать слова по ударным слогам;</w:t>
      </w:r>
    </w:p>
    <w:p w:rsidR="007A3D79" w:rsidRPr="005C2080" w:rsidRDefault="007A3D79" w:rsidP="007A3D79">
      <w:pPr>
        <w:numPr>
          <w:ilvl w:val="0"/>
          <w:numId w:val="2"/>
        </w:numPr>
        <w:tabs>
          <w:tab w:val="num" w:pos="36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C2080">
        <w:rPr>
          <w:rFonts w:ascii="Times New Roman" w:hAnsi="Times New Roman" w:cs="Times New Roman"/>
          <w:sz w:val="24"/>
          <w:szCs w:val="24"/>
        </w:rPr>
        <w:t>устанавливать связь между гласными звуками и буквами;</w:t>
      </w:r>
    </w:p>
    <w:p w:rsidR="007A3D79" w:rsidRPr="000D4D1C" w:rsidRDefault="007A3D79" w:rsidP="007A3D79">
      <w:pPr>
        <w:numPr>
          <w:ilvl w:val="0"/>
          <w:numId w:val="2"/>
        </w:numPr>
        <w:tabs>
          <w:tab w:val="num" w:pos="36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D4D1C">
        <w:rPr>
          <w:rFonts w:ascii="Times New Roman" w:hAnsi="Times New Roman" w:cs="Times New Roman"/>
          <w:sz w:val="24"/>
          <w:szCs w:val="24"/>
        </w:rPr>
        <w:t>обосновывать свои действия;</w:t>
      </w:r>
    </w:p>
    <w:p w:rsidR="007A3D79" w:rsidRPr="000D4D1C" w:rsidRDefault="007A3D79" w:rsidP="007A3D79">
      <w:pPr>
        <w:numPr>
          <w:ilvl w:val="0"/>
          <w:numId w:val="2"/>
        </w:numPr>
        <w:tabs>
          <w:tab w:val="num" w:pos="36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D4D1C">
        <w:rPr>
          <w:rFonts w:ascii="Times New Roman" w:hAnsi="Times New Roman" w:cs="Times New Roman"/>
          <w:sz w:val="24"/>
          <w:szCs w:val="24"/>
        </w:rPr>
        <w:t>выполнять задания творческого характера.</w:t>
      </w:r>
    </w:p>
    <w:p w:rsidR="007A3D79" w:rsidRDefault="007A3D79" w:rsidP="007A3D79"/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607"/>
        <w:gridCol w:w="3221"/>
        <w:gridCol w:w="984"/>
        <w:gridCol w:w="8"/>
        <w:gridCol w:w="4819"/>
        <w:gridCol w:w="2977"/>
        <w:gridCol w:w="1418"/>
        <w:gridCol w:w="1275"/>
      </w:tblGrid>
      <w:tr w:rsidR="007A3D79" w:rsidRPr="00A33236" w:rsidTr="00347A38">
        <w:trPr>
          <w:trHeight w:val="554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D79" w:rsidRPr="00A33236" w:rsidRDefault="007A3D79" w:rsidP="00347A3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23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7A3D79" w:rsidRPr="00A33236" w:rsidRDefault="007A3D79" w:rsidP="00347A3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236">
              <w:rPr>
                <w:rFonts w:ascii="Times New Roman" w:hAnsi="Times New Roman" w:cs="Times New Roman"/>
                <w:b/>
                <w:sz w:val="24"/>
                <w:szCs w:val="24"/>
              </w:rPr>
              <w:t>п/ п</w:t>
            </w:r>
          </w:p>
        </w:tc>
        <w:tc>
          <w:tcPr>
            <w:tcW w:w="6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A3D79" w:rsidRPr="00A33236" w:rsidRDefault="007A3D79" w:rsidP="00347A3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236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32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A3D79" w:rsidRPr="00A33236" w:rsidRDefault="007A3D79" w:rsidP="00347A3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32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урока </w:t>
            </w:r>
          </w:p>
          <w:p w:rsidR="007A3D79" w:rsidRPr="00A33236" w:rsidRDefault="007A3D79" w:rsidP="00347A3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A3D79" w:rsidRPr="00A33236" w:rsidRDefault="007A3D79" w:rsidP="00347A3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236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D79" w:rsidRPr="00A33236" w:rsidRDefault="007A3D79" w:rsidP="00347A3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236">
              <w:rPr>
                <w:rFonts w:ascii="Times New Roman" w:hAnsi="Times New Roman" w:cs="Times New Roman"/>
                <w:b/>
                <w:sz w:val="24"/>
                <w:szCs w:val="24"/>
              </w:rPr>
              <w:t>Формируемые УУД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A3D79" w:rsidRPr="00A33236" w:rsidRDefault="007A3D79" w:rsidP="00347A3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236">
              <w:rPr>
                <w:rFonts w:ascii="Times New Roman" w:hAnsi="Times New Roman" w:cs="Times New Roman"/>
                <w:b/>
                <w:sz w:val="24"/>
                <w:szCs w:val="24"/>
              </w:rPr>
              <w:t>Вид контроля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79" w:rsidRPr="00A33236" w:rsidRDefault="007A3D79" w:rsidP="00347A3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236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7A3D79" w:rsidRPr="00A33236" w:rsidTr="00347A38">
        <w:trPr>
          <w:trHeight w:hRule="exact" w:val="540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79" w:rsidRPr="00A33236" w:rsidRDefault="007A3D79" w:rsidP="00347A3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79" w:rsidRPr="00A33236" w:rsidRDefault="007A3D79" w:rsidP="00347A3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79" w:rsidRPr="00A33236" w:rsidRDefault="007A3D79" w:rsidP="00347A3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79" w:rsidRPr="00A33236" w:rsidRDefault="007A3D79" w:rsidP="00347A3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79" w:rsidRPr="00A33236" w:rsidRDefault="007A3D79" w:rsidP="00347A3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79" w:rsidRPr="00A33236" w:rsidRDefault="007A3D79" w:rsidP="00347A3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79" w:rsidRPr="00A33236" w:rsidRDefault="007A3D79" w:rsidP="00347A3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236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79" w:rsidRPr="00A33236" w:rsidRDefault="007A3D79" w:rsidP="00347A3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236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7A3D79" w:rsidRPr="00040574" w:rsidTr="00347A38">
        <w:trPr>
          <w:trHeight w:val="5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79" w:rsidRPr="00040574" w:rsidRDefault="007A3D79" w:rsidP="00347A3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79" w:rsidRPr="00040574" w:rsidRDefault="007A3D79" w:rsidP="00347A3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5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79" w:rsidRPr="000D4D1C" w:rsidRDefault="007A3D79" w:rsidP="00347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D1C">
              <w:rPr>
                <w:rFonts w:ascii="Times New Roman" w:hAnsi="Times New Roman" w:cs="Times New Roman"/>
                <w:sz w:val="24"/>
                <w:szCs w:val="24"/>
              </w:rPr>
              <w:t>Гласные звуки в ударном и безударном слогах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79" w:rsidRPr="000D4D1C" w:rsidRDefault="007A3D79" w:rsidP="00347A3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4D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8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A3D79" w:rsidRPr="000D4D1C" w:rsidRDefault="007A3D79" w:rsidP="00347A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D1C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Pr="000D4D1C">
              <w:rPr>
                <w:rFonts w:ascii="Times New Roman" w:hAnsi="Times New Roman" w:cs="Times New Roman"/>
                <w:sz w:val="24"/>
                <w:szCs w:val="24"/>
              </w:rPr>
              <w:t xml:space="preserve"> находить ударные и безударные слоги в словах; различать гласные звуки и буквы; обозначать звуки буквами; формулировать правило проверки безударных гласных.</w:t>
            </w:r>
          </w:p>
          <w:p w:rsidR="007A3D79" w:rsidRPr="000D4D1C" w:rsidRDefault="007A3D79" w:rsidP="00347A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D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Коммуникативные: </w:t>
            </w:r>
            <w:r w:rsidRPr="000D4D1C">
              <w:rPr>
                <w:rFonts w:ascii="Times New Roman" w:hAnsi="Times New Roman" w:cs="Times New Roman"/>
                <w:sz w:val="24"/>
                <w:szCs w:val="24"/>
              </w:rPr>
              <w:t>включаться в групповую работу, связанную с общением.</w:t>
            </w:r>
          </w:p>
          <w:p w:rsidR="007A3D79" w:rsidRPr="000D4D1C" w:rsidRDefault="007A3D79" w:rsidP="00347A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D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Регулятивные: </w:t>
            </w:r>
            <w:r w:rsidRPr="000D4D1C">
              <w:rPr>
                <w:rFonts w:ascii="Times New Roman" w:hAnsi="Times New Roman" w:cs="Times New Roman"/>
                <w:sz w:val="24"/>
                <w:szCs w:val="24"/>
              </w:rPr>
              <w:t xml:space="preserve">работать с алгоритмом; умение пользоваться учебником; самостоятельно работать с упражнениями; обосновывать собственное мнение. </w:t>
            </w:r>
            <w:r w:rsidRPr="000D4D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Личностные: </w:t>
            </w:r>
            <w:r w:rsidRPr="000D4D1C">
              <w:rPr>
                <w:rFonts w:ascii="Times New Roman" w:hAnsi="Times New Roman" w:cs="Times New Roman"/>
                <w:sz w:val="24"/>
                <w:szCs w:val="24"/>
              </w:rPr>
              <w:t>развивать</w:t>
            </w:r>
            <w:r w:rsidRPr="000D4D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D4D1C">
              <w:rPr>
                <w:rFonts w:ascii="Times New Roman" w:hAnsi="Times New Roman" w:cs="Times New Roman"/>
                <w:sz w:val="24"/>
                <w:szCs w:val="24"/>
              </w:rPr>
              <w:t>внимание и собранность; требовательность к себе и товарищу.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79" w:rsidRPr="000D4D1C" w:rsidRDefault="007A3D79" w:rsidP="00347A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D1C">
              <w:rPr>
                <w:rFonts w:ascii="Times New Roman" w:hAnsi="Times New Roman" w:cs="Times New Roman"/>
                <w:sz w:val="24"/>
                <w:szCs w:val="24"/>
              </w:rPr>
              <w:t>Обучаемость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D79" w:rsidRPr="00040574" w:rsidRDefault="007A3D79" w:rsidP="00347A3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D79" w:rsidRPr="00040574" w:rsidRDefault="007A3D79" w:rsidP="00347A3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D79" w:rsidRPr="00040574" w:rsidTr="00347A38">
        <w:trPr>
          <w:trHeight w:val="8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79" w:rsidRPr="00040574" w:rsidRDefault="007A3D79" w:rsidP="00347A3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79" w:rsidRPr="00040574" w:rsidRDefault="007A3D79" w:rsidP="00347A3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5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79" w:rsidRPr="000D4D1C" w:rsidRDefault="007A3D79" w:rsidP="00347A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D1C">
              <w:rPr>
                <w:rFonts w:ascii="Times New Roman" w:hAnsi="Times New Roman" w:cs="Times New Roman"/>
                <w:sz w:val="24"/>
                <w:szCs w:val="24"/>
              </w:rPr>
              <w:t>Обозначение безударных гласных звуков в двухсложных словах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79" w:rsidRPr="000D4D1C" w:rsidRDefault="007A3D79" w:rsidP="00347A3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4D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8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A3D79" w:rsidRPr="000D4D1C" w:rsidRDefault="007A3D79" w:rsidP="00347A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79" w:rsidRPr="000D4D1C" w:rsidRDefault="007A3D79" w:rsidP="00347A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D1C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A3D79" w:rsidRPr="00040574" w:rsidRDefault="007A3D79" w:rsidP="00347A3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A3D79" w:rsidRPr="00040574" w:rsidRDefault="007A3D79" w:rsidP="00347A3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D79" w:rsidRPr="00040574" w:rsidTr="00347A38">
        <w:trPr>
          <w:trHeight w:val="8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79" w:rsidRPr="00040574" w:rsidRDefault="007A3D79" w:rsidP="00347A3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5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79" w:rsidRPr="00040574" w:rsidRDefault="007A3D79" w:rsidP="00347A3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5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79" w:rsidRPr="000D4D1C" w:rsidRDefault="007A3D79" w:rsidP="00347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D1C">
              <w:rPr>
                <w:rFonts w:ascii="Times New Roman" w:hAnsi="Times New Roman" w:cs="Times New Roman"/>
                <w:sz w:val="24"/>
                <w:szCs w:val="24"/>
              </w:rPr>
              <w:t>Обозначение безударных согласных звуков в двухсложных словах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79" w:rsidRPr="000D4D1C" w:rsidRDefault="007A3D79" w:rsidP="00347A3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4D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8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A3D79" w:rsidRPr="000D4D1C" w:rsidRDefault="007A3D79" w:rsidP="00347A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79" w:rsidRPr="000D4D1C" w:rsidRDefault="007A3D79" w:rsidP="00347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D1C"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A3D79" w:rsidRPr="00040574" w:rsidRDefault="007A3D79" w:rsidP="00347A3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A3D79" w:rsidRPr="00040574" w:rsidRDefault="007A3D79" w:rsidP="00347A3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3D79" w:rsidRDefault="007A3D79" w:rsidP="007A3D79">
      <w:pPr>
        <w:shd w:val="clear" w:color="auto" w:fill="FFFFFF"/>
        <w:ind w:right="173"/>
        <w:rPr>
          <w:rFonts w:ascii="Times New Roman" w:hAnsi="Times New Roman" w:cs="Times New Roman"/>
          <w:sz w:val="28"/>
          <w:szCs w:val="28"/>
        </w:rPr>
      </w:pPr>
      <w:r w:rsidRPr="000D4D1C">
        <w:rPr>
          <w:rFonts w:ascii="Times New Roman" w:hAnsi="Times New Roman" w:cs="Times New Roman"/>
          <w:b/>
          <w:bCs/>
          <w:color w:val="000000"/>
          <w:spacing w:val="-19"/>
          <w:sz w:val="28"/>
          <w:szCs w:val="28"/>
        </w:rPr>
        <w:t xml:space="preserve">Раздел № 8  </w:t>
      </w:r>
      <w:r w:rsidRPr="000D4D1C">
        <w:rPr>
          <w:rFonts w:ascii="Times New Roman" w:hAnsi="Times New Roman" w:cs="Times New Roman"/>
          <w:b/>
          <w:bCs/>
          <w:sz w:val="24"/>
          <w:szCs w:val="24"/>
        </w:rPr>
        <w:t>Тема: Слова – названия предметов, слова – названия признаков предметов, слова – названия действий предметов.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3D79" w:rsidRPr="000D4D1C" w:rsidRDefault="007A3D79" w:rsidP="007A3D79">
      <w:pPr>
        <w:shd w:val="clear" w:color="auto" w:fill="FFFFFF"/>
        <w:ind w:right="173"/>
        <w:rPr>
          <w:rFonts w:ascii="Times New Roman" w:hAnsi="Times New Roman" w:cs="Times New Roman"/>
          <w:sz w:val="28"/>
          <w:szCs w:val="28"/>
        </w:rPr>
      </w:pPr>
      <w:r w:rsidRPr="000D4D1C">
        <w:rPr>
          <w:rFonts w:ascii="Times New Roman" w:hAnsi="Times New Roman" w:cs="Times New Roman"/>
          <w:sz w:val="28"/>
          <w:szCs w:val="28"/>
        </w:rPr>
        <w:t>В</w:t>
      </w:r>
      <w:r w:rsidRPr="000D4D1C">
        <w:rPr>
          <w:rFonts w:ascii="Times New Roman" w:hAnsi="Times New Roman" w:cs="Times New Roman"/>
          <w:bCs/>
          <w:sz w:val="24"/>
          <w:szCs w:val="24"/>
        </w:rPr>
        <w:t xml:space="preserve"> результате изу</w:t>
      </w:r>
      <w:r>
        <w:rPr>
          <w:rFonts w:ascii="Times New Roman" w:hAnsi="Times New Roman" w:cs="Times New Roman"/>
          <w:bCs/>
          <w:sz w:val="24"/>
          <w:szCs w:val="24"/>
        </w:rPr>
        <w:t xml:space="preserve">чения материала </w:t>
      </w:r>
      <w:r w:rsidRPr="000D4D1C">
        <w:rPr>
          <w:rFonts w:ascii="Times New Roman" w:hAnsi="Times New Roman" w:cs="Times New Roman"/>
          <w:bCs/>
          <w:sz w:val="24"/>
          <w:szCs w:val="24"/>
        </w:rPr>
        <w:t xml:space="preserve">данной темы </w:t>
      </w:r>
      <w:r w:rsidRPr="000D4D1C">
        <w:rPr>
          <w:rFonts w:ascii="Times New Roman" w:hAnsi="Times New Roman" w:cs="Times New Roman"/>
          <w:b/>
          <w:bCs/>
          <w:sz w:val="24"/>
          <w:szCs w:val="24"/>
        </w:rPr>
        <w:t>обучающиеся научатся</w:t>
      </w:r>
      <w:r w:rsidRPr="000D4D1C">
        <w:rPr>
          <w:rFonts w:ascii="Times New Roman" w:hAnsi="Times New Roman" w:cs="Times New Roman"/>
          <w:bCs/>
          <w:sz w:val="24"/>
          <w:szCs w:val="24"/>
        </w:rPr>
        <w:t>:</w:t>
      </w:r>
    </w:p>
    <w:p w:rsidR="007A3D79" w:rsidRPr="000D4D1C" w:rsidRDefault="007A3D79" w:rsidP="007A3D79">
      <w:pPr>
        <w:numPr>
          <w:ilvl w:val="0"/>
          <w:numId w:val="2"/>
        </w:numPr>
        <w:tabs>
          <w:tab w:val="num" w:pos="36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D4D1C">
        <w:rPr>
          <w:rFonts w:ascii="Times New Roman" w:hAnsi="Times New Roman" w:cs="Times New Roman"/>
          <w:sz w:val="24"/>
          <w:szCs w:val="24"/>
        </w:rPr>
        <w:t>различать слово и предложение;</w:t>
      </w:r>
    </w:p>
    <w:p w:rsidR="007A3D79" w:rsidRPr="000D4D1C" w:rsidRDefault="007A3D79" w:rsidP="007A3D79">
      <w:pPr>
        <w:numPr>
          <w:ilvl w:val="0"/>
          <w:numId w:val="2"/>
        </w:numPr>
        <w:tabs>
          <w:tab w:val="num" w:pos="36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D4D1C">
        <w:rPr>
          <w:rFonts w:ascii="Times New Roman" w:hAnsi="Times New Roman" w:cs="Times New Roman"/>
          <w:sz w:val="24"/>
          <w:szCs w:val="24"/>
        </w:rPr>
        <w:t>находить в предложении слова – предметы, слова – признаки, слова - действия;</w:t>
      </w:r>
    </w:p>
    <w:p w:rsidR="007A3D79" w:rsidRPr="000D4D1C" w:rsidRDefault="007A3D79" w:rsidP="007A3D79">
      <w:pPr>
        <w:numPr>
          <w:ilvl w:val="0"/>
          <w:numId w:val="2"/>
        </w:numPr>
        <w:tabs>
          <w:tab w:val="num" w:pos="36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D4D1C">
        <w:rPr>
          <w:rFonts w:ascii="Times New Roman" w:hAnsi="Times New Roman" w:cs="Times New Roman"/>
          <w:sz w:val="24"/>
          <w:szCs w:val="24"/>
        </w:rPr>
        <w:t>устанавливать связь между вопросом и словом;</w:t>
      </w:r>
    </w:p>
    <w:p w:rsidR="007A3D79" w:rsidRPr="00527C61" w:rsidRDefault="007A3D79" w:rsidP="007A3D79">
      <w:pPr>
        <w:numPr>
          <w:ilvl w:val="0"/>
          <w:numId w:val="2"/>
        </w:numPr>
        <w:tabs>
          <w:tab w:val="num" w:pos="36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27C61">
        <w:rPr>
          <w:rFonts w:ascii="Times New Roman" w:hAnsi="Times New Roman" w:cs="Times New Roman"/>
          <w:sz w:val="24"/>
          <w:szCs w:val="24"/>
        </w:rPr>
        <w:t>группировать слова по вопросам.</w:t>
      </w:r>
    </w:p>
    <w:p w:rsidR="007A3D79" w:rsidRDefault="007A3D79" w:rsidP="007A3D79">
      <w:pPr>
        <w:numPr>
          <w:ilvl w:val="0"/>
          <w:numId w:val="2"/>
        </w:numPr>
        <w:tabs>
          <w:tab w:val="num" w:pos="360"/>
        </w:tabs>
        <w:spacing w:after="0" w:line="240" w:lineRule="auto"/>
        <w:ind w:left="360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обучающиеся получат возможность научится:</w:t>
      </w:r>
    </w:p>
    <w:p w:rsidR="007A3D79" w:rsidRPr="000D4D1C" w:rsidRDefault="007A3D79" w:rsidP="007A3D79">
      <w:pPr>
        <w:numPr>
          <w:ilvl w:val="0"/>
          <w:numId w:val="2"/>
        </w:numPr>
        <w:tabs>
          <w:tab w:val="num" w:pos="36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D4D1C">
        <w:rPr>
          <w:rFonts w:ascii="Times New Roman" w:hAnsi="Times New Roman" w:cs="Times New Roman"/>
          <w:sz w:val="24"/>
          <w:szCs w:val="24"/>
        </w:rPr>
        <w:t>находить подлежащее и сказуемое;</w:t>
      </w:r>
    </w:p>
    <w:p w:rsidR="007A3D79" w:rsidRPr="000D4D1C" w:rsidRDefault="007A3D79" w:rsidP="007A3D79">
      <w:pPr>
        <w:numPr>
          <w:ilvl w:val="0"/>
          <w:numId w:val="2"/>
        </w:numPr>
        <w:tabs>
          <w:tab w:val="num" w:pos="36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D4D1C">
        <w:rPr>
          <w:rFonts w:ascii="Times New Roman" w:hAnsi="Times New Roman" w:cs="Times New Roman"/>
          <w:sz w:val="24"/>
          <w:szCs w:val="24"/>
        </w:rPr>
        <w:lastRenderedPageBreak/>
        <w:t>согласовывать слова по смыслу;</w:t>
      </w:r>
    </w:p>
    <w:p w:rsidR="007A3D79" w:rsidRPr="000D4D1C" w:rsidRDefault="007A3D79" w:rsidP="007A3D79">
      <w:pPr>
        <w:numPr>
          <w:ilvl w:val="0"/>
          <w:numId w:val="2"/>
        </w:numPr>
        <w:tabs>
          <w:tab w:val="num" w:pos="36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D4D1C">
        <w:rPr>
          <w:rFonts w:ascii="Times New Roman" w:hAnsi="Times New Roman" w:cs="Times New Roman"/>
          <w:sz w:val="24"/>
          <w:szCs w:val="24"/>
        </w:rPr>
        <w:t>выполнять задания творческого характера (замени букву в слове так,  чтобы оно отвечало на вопрос кто? что? опиши предмет, составь текст из данных слов).</w:t>
      </w: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607"/>
        <w:gridCol w:w="3221"/>
        <w:gridCol w:w="984"/>
        <w:gridCol w:w="8"/>
        <w:gridCol w:w="4819"/>
        <w:gridCol w:w="2977"/>
        <w:gridCol w:w="1418"/>
        <w:gridCol w:w="1275"/>
      </w:tblGrid>
      <w:tr w:rsidR="007A3D79" w:rsidRPr="00A33236" w:rsidTr="00347A38">
        <w:trPr>
          <w:trHeight w:val="554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D79" w:rsidRPr="00A33236" w:rsidRDefault="007A3D79" w:rsidP="00347A3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23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7A3D79" w:rsidRPr="00A33236" w:rsidRDefault="007A3D79" w:rsidP="00347A3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236">
              <w:rPr>
                <w:rFonts w:ascii="Times New Roman" w:hAnsi="Times New Roman" w:cs="Times New Roman"/>
                <w:b/>
                <w:sz w:val="24"/>
                <w:szCs w:val="24"/>
              </w:rPr>
              <w:t>п/ п</w:t>
            </w:r>
          </w:p>
        </w:tc>
        <w:tc>
          <w:tcPr>
            <w:tcW w:w="6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A3D79" w:rsidRPr="00A33236" w:rsidRDefault="007A3D79" w:rsidP="00347A3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236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32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A3D79" w:rsidRPr="00A33236" w:rsidRDefault="007A3D79" w:rsidP="00347A3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32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урока </w:t>
            </w:r>
          </w:p>
          <w:p w:rsidR="007A3D79" w:rsidRPr="00A33236" w:rsidRDefault="007A3D79" w:rsidP="00347A3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A3D79" w:rsidRPr="00A33236" w:rsidRDefault="007A3D79" w:rsidP="00347A3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236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D79" w:rsidRPr="00A33236" w:rsidRDefault="007A3D79" w:rsidP="00347A3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236">
              <w:rPr>
                <w:rFonts w:ascii="Times New Roman" w:hAnsi="Times New Roman" w:cs="Times New Roman"/>
                <w:b/>
                <w:sz w:val="24"/>
                <w:szCs w:val="24"/>
              </w:rPr>
              <w:t>Формируемые УУД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A3D79" w:rsidRPr="00A33236" w:rsidRDefault="007A3D79" w:rsidP="00347A3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236">
              <w:rPr>
                <w:rFonts w:ascii="Times New Roman" w:hAnsi="Times New Roman" w:cs="Times New Roman"/>
                <w:b/>
                <w:sz w:val="24"/>
                <w:szCs w:val="24"/>
              </w:rPr>
              <w:t>Вид контроля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79" w:rsidRPr="00A33236" w:rsidRDefault="007A3D79" w:rsidP="00347A3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236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7A3D79" w:rsidRPr="00A33236" w:rsidTr="00347A38">
        <w:trPr>
          <w:trHeight w:hRule="exact" w:val="540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79" w:rsidRPr="00A33236" w:rsidRDefault="007A3D79" w:rsidP="00347A3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79" w:rsidRPr="00A33236" w:rsidRDefault="007A3D79" w:rsidP="00347A3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79" w:rsidRPr="00A33236" w:rsidRDefault="007A3D79" w:rsidP="00347A3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79" w:rsidRPr="00A33236" w:rsidRDefault="007A3D79" w:rsidP="00347A3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79" w:rsidRPr="00A33236" w:rsidRDefault="007A3D79" w:rsidP="00347A3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79" w:rsidRPr="00A33236" w:rsidRDefault="007A3D79" w:rsidP="00347A3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79" w:rsidRPr="00A33236" w:rsidRDefault="007A3D79" w:rsidP="00347A3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236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79" w:rsidRPr="00A33236" w:rsidRDefault="007A3D79" w:rsidP="00347A3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236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7A3D79" w:rsidRPr="00040574" w:rsidTr="00347A38">
        <w:trPr>
          <w:trHeight w:val="5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79" w:rsidRPr="00040574" w:rsidRDefault="007A3D79" w:rsidP="00347A3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79" w:rsidRPr="00040574" w:rsidRDefault="007A3D79" w:rsidP="00347A3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5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79" w:rsidRPr="00527C61" w:rsidRDefault="007A3D79" w:rsidP="00347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C61">
              <w:rPr>
                <w:rFonts w:ascii="Times New Roman" w:hAnsi="Times New Roman" w:cs="Times New Roman"/>
                <w:sz w:val="24"/>
                <w:szCs w:val="24"/>
              </w:rPr>
              <w:t>Слова, которые отвечают на вопрос кто? что?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79" w:rsidRPr="000D4D1C" w:rsidRDefault="007A3D79" w:rsidP="00347A3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4D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8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A3D79" w:rsidRPr="00527C61" w:rsidRDefault="007A3D79" w:rsidP="00347A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D1C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Pr="000D4D1C">
              <w:rPr>
                <w:rFonts w:ascii="Times New Roman" w:hAnsi="Times New Roman" w:cs="Times New Roman"/>
                <w:sz w:val="24"/>
                <w:szCs w:val="24"/>
              </w:rPr>
              <w:t xml:space="preserve"> различать слово и предложение;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4D1C">
              <w:rPr>
                <w:rFonts w:ascii="Times New Roman" w:hAnsi="Times New Roman" w:cs="Times New Roman"/>
                <w:sz w:val="24"/>
                <w:szCs w:val="24"/>
              </w:rPr>
              <w:t>находить в предложении слова – предметы, слова – признаки, слова - действия;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4D1C">
              <w:rPr>
                <w:rFonts w:ascii="Times New Roman" w:hAnsi="Times New Roman" w:cs="Times New Roman"/>
                <w:sz w:val="24"/>
                <w:szCs w:val="24"/>
              </w:rPr>
              <w:t>устанавливать связь между вопросом и словом;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7C61">
              <w:rPr>
                <w:rFonts w:ascii="Times New Roman" w:hAnsi="Times New Roman" w:cs="Times New Roman"/>
                <w:sz w:val="24"/>
                <w:szCs w:val="24"/>
              </w:rPr>
              <w:t>группировать слова по вопросам.</w:t>
            </w:r>
          </w:p>
          <w:p w:rsidR="007A3D79" w:rsidRPr="00527C61" w:rsidRDefault="007A3D79" w:rsidP="00347A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D79" w:rsidRPr="000D4D1C" w:rsidRDefault="007A3D79" w:rsidP="00347A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D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Коммуникативные: </w:t>
            </w:r>
            <w:r w:rsidRPr="000D4D1C">
              <w:rPr>
                <w:rFonts w:ascii="Times New Roman" w:hAnsi="Times New Roman" w:cs="Times New Roman"/>
                <w:sz w:val="24"/>
                <w:szCs w:val="24"/>
              </w:rPr>
              <w:t>включаться в групповую работу, связанную с общением.</w:t>
            </w:r>
          </w:p>
          <w:p w:rsidR="007A3D79" w:rsidRPr="000D4D1C" w:rsidRDefault="007A3D79" w:rsidP="00347A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D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Регулятивные: </w:t>
            </w:r>
            <w:r w:rsidRPr="000D4D1C">
              <w:rPr>
                <w:rFonts w:ascii="Times New Roman" w:hAnsi="Times New Roman" w:cs="Times New Roman"/>
                <w:sz w:val="24"/>
                <w:szCs w:val="24"/>
              </w:rPr>
              <w:t xml:space="preserve">работать с алгоритмом; умение пользоваться учебником; самостоятельно работать с упражнениями; обосновывать собственное мнение. </w:t>
            </w:r>
            <w:r w:rsidRPr="000D4D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Личностные: </w:t>
            </w:r>
            <w:r w:rsidRPr="000D4D1C">
              <w:rPr>
                <w:rFonts w:ascii="Times New Roman" w:hAnsi="Times New Roman" w:cs="Times New Roman"/>
                <w:sz w:val="24"/>
                <w:szCs w:val="24"/>
              </w:rPr>
              <w:t>развивать</w:t>
            </w:r>
            <w:r w:rsidRPr="000D4D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D4D1C">
              <w:rPr>
                <w:rFonts w:ascii="Times New Roman" w:hAnsi="Times New Roman" w:cs="Times New Roman"/>
                <w:sz w:val="24"/>
                <w:szCs w:val="24"/>
              </w:rPr>
              <w:t>внимание и собранность; требовательность к себе и товарищу.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79" w:rsidRPr="000D4D1C" w:rsidRDefault="007A3D79" w:rsidP="00347A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D1C">
              <w:rPr>
                <w:rFonts w:ascii="Times New Roman" w:hAnsi="Times New Roman" w:cs="Times New Roman"/>
                <w:sz w:val="24"/>
                <w:szCs w:val="24"/>
              </w:rPr>
              <w:t>Обучаемость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D79" w:rsidRPr="00040574" w:rsidRDefault="007A3D79" w:rsidP="008C3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D79" w:rsidRPr="00040574" w:rsidRDefault="007A3D79" w:rsidP="00347A3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D79" w:rsidRPr="00040574" w:rsidTr="00347A38">
        <w:trPr>
          <w:trHeight w:val="8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79" w:rsidRPr="00040574" w:rsidRDefault="007A3D79" w:rsidP="00347A3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79" w:rsidRPr="00040574" w:rsidRDefault="007A3D79" w:rsidP="00347A3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5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79" w:rsidRPr="00527C61" w:rsidRDefault="007A3D79" w:rsidP="00347A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C61">
              <w:rPr>
                <w:rFonts w:ascii="Times New Roman" w:hAnsi="Times New Roman" w:cs="Times New Roman"/>
                <w:sz w:val="24"/>
                <w:szCs w:val="24"/>
              </w:rPr>
              <w:t>Слова, которые отвечают на вопросы какой, какая, какое?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79" w:rsidRPr="000D4D1C" w:rsidRDefault="007A3D79" w:rsidP="00347A3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4D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8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A3D79" w:rsidRPr="000D4D1C" w:rsidRDefault="007A3D79" w:rsidP="00347A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79" w:rsidRPr="000D4D1C" w:rsidRDefault="007A3D79" w:rsidP="00347A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Обучаемость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A3D79" w:rsidRPr="00040574" w:rsidRDefault="007A3D79" w:rsidP="008C3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A3D79" w:rsidRPr="00040574" w:rsidRDefault="007A3D79" w:rsidP="00347A3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D79" w:rsidRPr="00040574" w:rsidTr="00347A38">
        <w:trPr>
          <w:trHeight w:val="8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79" w:rsidRPr="00040574" w:rsidRDefault="007A3D79" w:rsidP="00347A3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5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79" w:rsidRPr="00040574" w:rsidRDefault="007A3D79" w:rsidP="00347A3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5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79" w:rsidRPr="00527C61" w:rsidRDefault="007A3D79" w:rsidP="00347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C61">
              <w:rPr>
                <w:rFonts w:ascii="Times New Roman" w:hAnsi="Times New Roman" w:cs="Times New Roman"/>
                <w:sz w:val="24"/>
                <w:szCs w:val="24"/>
              </w:rPr>
              <w:t>Слова, которые отвечают на вопрос что делает? (ют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79" w:rsidRPr="000D4D1C" w:rsidRDefault="007A3D79" w:rsidP="00347A3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4D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8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A3D79" w:rsidRPr="000D4D1C" w:rsidRDefault="007A3D79" w:rsidP="00347A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79" w:rsidRPr="000D4D1C" w:rsidRDefault="007A3D79" w:rsidP="00347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D1C">
              <w:rPr>
                <w:rFonts w:ascii="Times New Roman" w:hAnsi="Times New Roman" w:cs="Times New Roman"/>
                <w:sz w:val="24"/>
                <w:szCs w:val="24"/>
              </w:rPr>
              <w:t xml:space="preserve">Обучаемость 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A3D79" w:rsidRPr="00040574" w:rsidRDefault="007A3D79" w:rsidP="008C3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A3D79" w:rsidRPr="00040574" w:rsidRDefault="007A3D79" w:rsidP="00347A3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D79" w:rsidRPr="00040574" w:rsidTr="00347A38">
        <w:trPr>
          <w:trHeight w:val="8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79" w:rsidRPr="00040574" w:rsidRDefault="007A3D79" w:rsidP="00347A3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79" w:rsidRPr="00040574" w:rsidRDefault="007A3D79" w:rsidP="00347A3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79" w:rsidRPr="00527C61" w:rsidRDefault="007A3D79" w:rsidP="00347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C61">
              <w:rPr>
                <w:rFonts w:ascii="Times New Roman" w:hAnsi="Times New Roman" w:cs="Times New Roman"/>
                <w:sz w:val="24"/>
                <w:szCs w:val="24"/>
              </w:rPr>
              <w:t>Слова, обозначающие признаки предметов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79" w:rsidRPr="000D4D1C" w:rsidRDefault="007A3D79" w:rsidP="00347A3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8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A3D79" w:rsidRPr="000D4D1C" w:rsidRDefault="007A3D79" w:rsidP="00347A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79" w:rsidRPr="000D4D1C" w:rsidRDefault="007A3D79" w:rsidP="00347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A3D79" w:rsidRPr="00040574" w:rsidRDefault="007A3D79" w:rsidP="008C3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A3D79" w:rsidRPr="00040574" w:rsidRDefault="007A3D79" w:rsidP="00347A3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D79" w:rsidRPr="00040574" w:rsidTr="00347A38">
        <w:trPr>
          <w:trHeight w:val="8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79" w:rsidRPr="00040574" w:rsidRDefault="007A3D79" w:rsidP="00347A3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79" w:rsidRPr="00040574" w:rsidRDefault="007A3D79" w:rsidP="00347A3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79" w:rsidRPr="00527C61" w:rsidRDefault="007A3D79" w:rsidP="00347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C61">
              <w:rPr>
                <w:rFonts w:ascii="Times New Roman" w:hAnsi="Times New Roman" w:cs="Times New Roman"/>
                <w:sz w:val="24"/>
                <w:szCs w:val="24"/>
              </w:rPr>
              <w:t>Слова, обозначающие действие предметов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79" w:rsidRPr="000D4D1C" w:rsidRDefault="007A3D79" w:rsidP="00347A3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8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A3D79" w:rsidRPr="000D4D1C" w:rsidRDefault="007A3D79" w:rsidP="00347A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79" w:rsidRPr="000D4D1C" w:rsidRDefault="007A3D79" w:rsidP="00347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A3D79" w:rsidRPr="00040574" w:rsidRDefault="007A3D79" w:rsidP="008C3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A3D79" w:rsidRPr="00040574" w:rsidRDefault="007A3D79" w:rsidP="00347A3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D79" w:rsidRPr="00040574" w:rsidTr="00347A38">
        <w:trPr>
          <w:trHeight w:val="8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79" w:rsidRPr="00040574" w:rsidRDefault="007A3D79" w:rsidP="00347A3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79" w:rsidRPr="00040574" w:rsidRDefault="007A3D79" w:rsidP="00347A3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79" w:rsidRPr="00527C61" w:rsidRDefault="007A3D79" w:rsidP="00347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C61">
              <w:rPr>
                <w:rFonts w:ascii="Times New Roman" w:hAnsi="Times New Roman" w:cs="Times New Roman"/>
                <w:sz w:val="24"/>
                <w:szCs w:val="24"/>
              </w:rPr>
              <w:t>Сопоставление слов предметов, признаков, действий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79" w:rsidRPr="000D4D1C" w:rsidRDefault="007A3D79" w:rsidP="00347A3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8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A3D79" w:rsidRPr="000D4D1C" w:rsidRDefault="007A3D79" w:rsidP="00347A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79" w:rsidRPr="000D4D1C" w:rsidRDefault="007A3D79" w:rsidP="00347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D1C"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A3D79" w:rsidRPr="00040574" w:rsidRDefault="007A3D79" w:rsidP="008C3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A3D79" w:rsidRPr="00040574" w:rsidRDefault="007A3D79" w:rsidP="00347A3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D79" w:rsidRPr="00040574" w:rsidTr="00347A38">
        <w:trPr>
          <w:trHeight w:val="8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79" w:rsidRPr="00040574" w:rsidRDefault="007A3D79" w:rsidP="00347A3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79" w:rsidRPr="00040574" w:rsidRDefault="007A3D79" w:rsidP="00347A3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79" w:rsidRDefault="007A3D79" w:rsidP="00347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C61"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  <w:p w:rsidR="007A3D79" w:rsidRDefault="007A3D79" w:rsidP="00347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Коррекция ЗУН</w:t>
            </w:r>
          </w:p>
          <w:p w:rsidR="007A3D79" w:rsidRPr="00527C61" w:rsidRDefault="007A3D79" w:rsidP="00347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Резервные уроки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79" w:rsidRPr="000D4D1C" w:rsidRDefault="007A3D79" w:rsidP="00347A3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8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A3D79" w:rsidRPr="000D4D1C" w:rsidRDefault="007A3D79" w:rsidP="00347A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79" w:rsidRPr="000D4D1C" w:rsidRDefault="007A3D79" w:rsidP="00347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C61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A3D79" w:rsidRPr="00040574" w:rsidRDefault="007A3D79" w:rsidP="008C3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A3D79" w:rsidRPr="00040574" w:rsidRDefault="007A3D79" w:rsidP="00347A3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268F" w:rsidRDefault="0045268F"/>
    <w:sectPr w:rsidR="0045268F" w:rsidSect="00347A38">
      <w:footerReference w:type="default" r:id="rId7"/>
      <w:pgSz w:w="16838" w:h="11906" w:orient="landscape"/>
      <w:pgMar w:top="709" w:right="536" w:bottom="1276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5A81" w:rsidRDefault="002C5A81" w:rsidP="00833D48">
      <w:pPr>
        <w:spacing w:after="0" w:line="240" w:lineRule="auto"/>
      </w:pPr>
      <w:r>
        <w:separator/>
      </w:r>
    </w:p>
  </w:endnote>
  <w:endnote w:type="continuationSeparator" w:id="1">
    <w:p w:rsidR="002C5A81" w:rsidRDefault="002C5A81" w:rsidP="00833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65282"/>
      <w:docPartObj>
        <w:docPartGallery w:val="Page Numbers (Bottom of Page)"/>
        <w:docPartUnique/>
      </w:docPartObj>
    </w:sdtPr>
    <w:sdtContent>
      <w:p w:rsidR="004951E9" w:rsidRDefault="008F6970">
        <w:pPr>
          <w:pStyle w:val="a3"/>
          <w:jc w:val="right"/>
        </w:pPr>
        <w:fldSimple w:instr=" PAGE   \* MERGEFORMAT ">
          <w:r w:rsidR="00C83E68">
            <w:rPr>
              <w:noProof/>
            </w:rPr>
            <w:t>8</w:t>
          </w:r>
        </w:fldSimple>
      </w:p>
    </w:sdtContent>
  </w:sdt>
  <w:p w:rsidR="004951E9" w:rsidRDefault="004951E9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5A81" w:rsidRDefault="002C5A81" w:rsidP="00833D48">
      <w:pPr>
        <w:spacing w:after="0" w:line="240" w:lineRule="auto"/>
      </w:pPr>
      <w:r>
        <w:separator/>
      </w:r>
    </w:p>
  </w:footnote>
  <w:footnote w:type="continuationSeparator" w:id="1">
    <w:p w:rsidR="002C5A81" w:rsidRDefault="002C5A81" w:rsidP="00833D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091F87"/>
    <w:multiLevelType w:val="hybridMultilevel"/>
    <w:tmpl w:val="63F4FD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63A56C3"/>
    <w:multiLevelType w:val="singleLevel"/>
    <w:tmpl w:val="CAB637BA"/>
    <w:lvl w:ilvl="0">
      <w:numFmt w:val="bullet"/>
      <w:lvlText w:val="-"/>
      <w:lvlJc w:val="left"/>
      <w:pPr>
        <w:ind w:left="72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A3D79"/>
    <w:rsid w:val="00105571"/>
    <w:rsid w:val="002A5C0D"/>
    <w:rsid w:val="002C5A81"/>
    <w:rsid w:val="00347A38"/>
    <w:rsid w:val="0045268F"/>
    <w:rsid w:val="004951E9"/>
    <w:rsid w:val="006B18D8"/>
    <w:rsid w:val="007371F1"/>
    <w:rsid w:val="007A3D79"/>
    <w:rsid w:val="00833D48"/>
    <w:rsid w:val="008C34E2"/>
    <w:rsid w:val="008F6970"/>
    <w:rsid w:val="00A71623"/>
    <w:rsid w:val="00B3356D"/>
    <w:rsid w:val="00C3174E"/>
    <w:rsid w:val="00C83E68"/>
    <w:rsid w:val="00CD7EA9"/>
    <w:rsid w:val="00E40E53"/>
    <w:rsid w:val="00EA34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D79"/>
  </w:style>
  <w:style w:type="paragraph" w:styleId="3">
    <w:name w:val="heading 3"/>
    <w:basedOn w:val="a"/>
    <w:next w:val="a"/>
    <w:link w:val="30"/>
    <w:unhideWhenUsed/>
    <w:qFormat/>
    <w:rsid w:val="007A3D79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A3D79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footer"/>
    <w:basedOn w:val="a"/>
    <w:link w:val="a4"/>
    <w:unhideWhenUsed/>
    <w:rsid w:val="007A3D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rsid w:val="007A3D79"/>
  </w:style>
  <w:style w:type="paragraph" w:styleId="2">
    <w:name w:val="Body Text 2"/>
    <w:basedOn w:val="a"/>
    <w:link w:val="20"/>
    <w:rsid w:val="007A3D7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7A3D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7A3D79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7A3D79"/>
  </w:style>
  <w:style w:type="paragraph" w:styleId="a7">
    <w:name w:val="Body Text"/>
    <w:basedOn w:val="a"/>
    <w:link w:val="a8"/>
    <w:unhideWhenUsed/>
    <w:rsid w:val="007A3D7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7A3D7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7A3D79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A3D7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 Spacing"/>
    <w:uiPriority w:val="1"/>
    <w:qFormat/>
    <w:rsid w:val="007A3D79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3730</Words>
  <Characters>21264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2012-12-22T19:57:00Z</dcterms:created>
  <dcterms:modified xsi:type="dcterms:W3CDTF">2013-06-27T18:25:00Z</dcterms:modified>
</cp:coreProperties>
</file>