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2" w:rsidRPr="00A91829" w:rsidRDefault="00B7317E" w:rsidP="00E862FB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AD62C9">
        <w:rPr>
          <w:sz w:val="32"/>
          <w:szCs w:val="32"/>
        </w:rPr>
        <w:t>План</w:t>
      </w:r>
      <w:r w:rsidR="00373047">
        <w:rPr>
          <w:sz w:val="32"/>
          <w:szCs w:val="32"/>
        </w:rPr>
        <w:t xml:space="preserve"> </w:t>
      </w:r>
      <w:bookmarkStart w:id="0" w:name="_GoBack"/>
      <w:bookmarkEnd w:id="0"/>
      <w:r w:rsidR="00AD62C9">
        <w:rPr>
          <w:sz w:val="32"/>
          <w:szCs w:val="32"/>
        </w:rPr>
        <w:t>- конспект урока</w:t>
      </w:r>
    </w:p>
    <w:p w:rsidR="00B165BA" w:rsidRPr="006F6BE8" w:rsidRDefault="006F6BE8" w:rsidP="00A91829">
      <w:pPr>
        <w:pStyle w:val="a4"/>
        <w:jc w:val="center"/>
        <w:rPr>
          <w:sz w:val="36"/>
          <w:szCs w:val="36"/>
        </w:rPr>
      </w:pPr>
      <w:r w:rsidRPr="006F6BE8">
        <w:rPr>
          <w:sz w:val="36"/>
          <w:szCs w:val="36"/>
          <w:lang w:eastAsia="ru-RU"/>
        </w:rPr>
        <w:t>«Число и цифра 7. Состав числа 7».</w:t>
      </w:r>
    </w:p>
    <w:p w:rsidR="00775378" w:rsidRDefault="00775378" w:rsidP="009362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083"/>
        <w:gridCol w:w="5968"/>
      </w:tblGrid>
      <w:tr w:rsidR="00B165BA" w:rsidTr="00330F31">
        <w:tc>
          <w:tcPr>
            <w:tcW w:w="520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Ф.И.О.</w:t>
            </w:r>
            <w:r w:rsidR="004506A3" w:rsidRPr="00551C10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5968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proofErr w:type="spellStart"/>
            <w:r w:rsidRPr="00551C10">
              <w:rPr>
                <w:sz w:val="24"/>
                <w:szCs w:val="24"/>
              </w:rPr>
              <w:t>Горбашкова</w:t>
            </w:r>
            <w:proofErr w:type="spellEnd"/>
            <w:r w:rsidRPr="00551C10">
              <w:rPr>
                <w:sz w:val="24"/>
                <w:szCs w:val="24"/>
              </w:rPr>
              <w:t xml:space="preserve"> В.В.</w:t>
            </w:r>
          </w:p>
        </w:tc>
      </w:tr>
      <w:tr w:rsidR="00B165BA" w:rsidTr="00330F31">
        <w:tc>
          <w:tcPr>
            <w:tcW w:w="520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Место работы</w:t>
            </w:r>
          </w:p>
        </w:tc>
        <w:tc>
          <w:tcPr>
            <w:tcW w:w="5968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МКОУ Першинская СОШ</w:t>
            </w:r>
          </w:p>
        </w:tc>
      </w:tr>
      <w:tr w:rsidR="00B165BA" w:rsidTr="00330F31">
        <w:tc>
          <w:tcPr>
            <w:tcW w:w="520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Должность</w:t>
            </w:r>
          </w:p>
        </w:tc>
        <w:tc>
          <w:tcPr>
            <w:tcW w:w="5968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862FB" w:rsidTr="00330F31">
        <w:tc>
          <w:tcPr>
            <w:tcW w:w="520" w:type="dxa"/>
          </w:tcPr>
          <w:p w:rsidR="00E862FB" w:rsidRPr="00551C10" w:rsidRDefault="00E862FB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E862FB" w:rsidRPr="00551C10" w:rsidRDefault="00E862FB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Категория</w:t>
            </w:r>
          </w:p>
        </w:tc>
        <w:tc>
          <w:tcPr>
            <w:tcW w:w="5968" w:type="dxa"/>
          </w:tcPr>
          <w:p w:rsidR="00E862FB" w:rsidRPr="00551C10" w:rsidRDefault="00E862FB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Высшая</w:t>
            </w:r>
          </w:p>
        </w:tc>
      </w:tr>
      <w:tr w:rsidR="00B165BA" w:rsidTr="00330F31">
        <w:tc>
          <w:tcPr>
            <w:tcW w:w="520" w:type="dxa"/>
          </w:tcPr>
          <w:p w:rsidR="00B165BA" w:rsidRPr="00551C10" w:rsidRDefault="00E862FB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5</w:t>
            </w:r>
            <w:r w:rsidR="00B165BA" w:rsidRPr="00551C10">
              <w:rPr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Предмет</w:t>
            </w:r>
          </w:p>
        </w:tc>
        <w:tc>
          <w:tcPr>
            <w:tcW w:w="5968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Математика</w:t>
            </w:r>
          </w:p>
        </w:tc>
      </w:tr>
      <w:tr w:rsidR="00B165BA" w:rsidTr="00330F31">
        <w:tc>
          <w:tcPr>
            <w:tcW w:w="520" w:type="dxa"/>
          </w:tcPr>
          <w:p w:rsidR="00B165BA" w:rsidRPr="00551C10" w:rsidRDefault="00E862FB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6</w:t>
            </w:r>
            <w:r w:rsidR="00B165BA" w:rsidRPr="00551C10">
              <w:rPr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Класс</w:t>
            </w:r>
          </w:p>
        </w:tc>
        <w:tc>
          <w:tcPr>
            <w:tcW w:w="5968" w:type="dxa"/>
          </w:tcPr>
          <w:p w:rsidR="00B165BA" w:rsidRPr="00551C10" w:rsidRDefault="00B165BA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1</w:t>
            </w:r>
          </w:p>
        </w:tc>
      </w:tr>
      <w:tr w:rsidR="00B165BA" w:rsidTr="00330F31">
        <w:tc>
          <w:tcPr>
            <w:tcW w:w="520" w:type="dxa"/>
          </w:tcPr>
          <w:p w:rsidR="00B165BA" w:rsidRPr="00551C10" w:rsidRDefault="00F14DA0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B165BA" w:rsidRPr="00551C10" w:rsidRDefault="00F14DA0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 xml:space="preserve">Базовый учебник </w:t>
            </w:r>
          </w:p>
        </w:tc>
        <w:tc>
          <w:tcPr>
            <w:tcW w:w="5968" w:type="dxa"/>
          </w:tcPr>
          <w:p w:rsidR="00B165BA" w:rsidRPr="00551C10" w:rsidRDefault="00F14DA0" w:rsidP="0069007D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 xml:space="preserve">Моро М.И., </w:t>
            </w:r>
            <w:proofErr w:type="spellStart"/>
            <w:r w:rsidRPr="00551C10">
              <w:rPr>
                <w:sz w:val="24"/>
                <w:szCs w:val="24"/>
              </w:rPr>
              <w:t>Бантова</w:t>
            </w:r>
            <w:proofErr w:type="spellEnd"/>
            <w:r w:rsidRPr="00551C10">
              <w:rPr>
                <w:sz w:val="24"/>
                <w:szCs w:val="24"/>
              </w:rPr>
              <w:t xml:space="preserve"> М.А. и др. «Математика» - учебник для учащихся 1 класса общеобразовательных учреждений (в двух частях). Москва. Просвещение.  2012 год.</w:t>
            </w:r>
            <w:r w:rsidR="00B7317E">
              <w:rPr>
                <w:sz w:val="24"/>
                <w:szCs w:val="24"/>
              </w:rPr>
              <w:t xml:space="preserve">    УМК «Школа России».</w:t>
            </w:r>
          </w:p>
        </w:tc>
      </w:tr>
      <w:tr w:rsidR="00B165BA" w:rsidTr="00330F31">
        <w:tc>
          <w:tcPr>
            <w:tcW w:w="520" w:type="dxa"/>
          </w:tcPr>
          <w:p w:rsidR="00B165BA" w:rsidRPr="00551C10" w:rsidRDefault="00F14DA0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8</w:t>
            </w:r>
            <w:r w:rsidR="00B165BA" w:rsidRPr="00551C10">
              <w:rPr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B165BA" w:rsidRPr="00551C10" w:rsidRDefault="00F14DA0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Тема и № урока в теме</w:t>
            </w:r>
          </w:p>
        </w:tc>
        <w:tc>
          <w:tcPr>
            <w:tcW w:w="5968" w:type="dxa"/>
          </w:tcPr>
          <w:p w:rsidR="00B165BA" w:rsidRPr="00551C10" w:rsidRDefault="00F14DA0" w:rsidP="00330F31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«Цифра 7. Число 7». Урок № 25</w:t>
            </w:r>
          </w:p>
        </w:tc>
      </w:tr>
      <w:tr w:rsidR="00F14DA0" w:rsidTr="00330F31">
        <w:tc>
          <w:tcPr>
            <w:tcW w:w="520" w:type="dxa"/>
          </w:tcPr>
          <w:p w:rsidR="00F14DA0" w:rsidRPr="00551C10" w:rsidRDefault="00551C10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9.</w:t>
            </w:r>
          </w:p>
        </w:tc>
        <w:tc>
          <w:tcPr>
            <w:tcW w:w="3083" w:type="dxa"/>
          </w:tcPr>
          <w:p w:rsidR="00F14DA0" w:rsidRPr="00551C10" w:rsidRDefault="00551C10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Структура урока</w:t>
            </w:r>
          </w:p>
        </w:tc>
        <w:tc>
          <w:tcPr>
            <w:tcW w:w="5968" w:type="dxa"/>
          </w:tcPr>
          <w:p w:rsidR="00F14DA0" w:rsidRPr="00551C10" w:rsidRDefault="0069007D" w:rsidP="0055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«Открытия» нового знания.</w:t>
            </w:r>
          </w:p>
        </w:tc>
      </w:tr>
      <w:tr w:rsidR="00F14DA0" w:rsidTr="00330F31">
        <w:tc>
          <w:tcPr>
            <w:tcW w:w="520" w:type="dxa"/>
          </w:tcPr>
          <w:p w:rsidR="00F14DA0" w:rsidRPr="00551C10" w:rsidRDefault="00551C10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10.</w:t>
            </w:r>
          </w:p>
        </w:tc>
        <w:tc>
          <w:tcPr>
            <w:tcW w:w="3083" w:type="dxa"/>
          </w:tcPr>
          <w:p w:rsidR="00F14DA0" w:rsidRPr="00551C10" w:rsidRDefault="00551C10" w:rsidP="00551C10">
            <w:r w:rsidRPr="00551C10">
              <w:t>Цель урока</w:t>
            </w:r>
          </w:p>
        </w:tc>
        <w:tc>
          <w:tcPr>
            <w:tcW w:w="5968" w:type="dxa"/>
          </w:tcPr>
          <w:p w:rsidR="00F14DA0" w:rsidRPr="00551C10" w:rsidRDefault="00551C10" w:rsidP="0055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51C10">
              <w:rPr>
                <w:sz w:val="24"/>
                <w:szCs w:val="24"/>
              </w:rPr>
              <w:t xml:space="preserve">оздание условий </w:t>
            </w:r>
            <w:proofErr w:type="gramStart"/>
            <w:r w:rsidRPr="00551C10">
              <w:rPr>
                <w:sz w:val="24"/>
                <w:szCs w:val="24"/>
              </w:rPr>
              <w:t>обучающимся</w:t>
            </w:r>
            <w:proofErr w:type="gramEnd"/>
            <w:r w:rsidRPr="00551C10">
              <w:rPr>
                <w:sz w:val="24"/>
                <w:szCs w:val="24"/>
              </w:rPr>
              <w:t xml:space="preserve"> для успешного усвоения состава числа 7 через включение их в учебное исследование.</w:t>
            </w:r>
          </w:p>
        </w:tc>
      </w:tr>
      <w:tr w:rsidR="00551C10" w:rsidTr="00330F31">
        <w:tc>
          <w:tcPr>
            <w:tcW w:w="520" w:type="dxa"/>
          </w:tcPr>
          <w:p w:rsidR="00551C10" w:rsidRPr="00551C10" w:rsidRDefault="00551C10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11.</w:t>
            </w:r>
          </w:p>
        </w:tc>
        <w:tc>
          <w:tcPr>
            <w:tcW w:w="3083" w:type="dxa"/>
          </w:tcPr>
          <w:p w:rsidR="00551C10" w:rsidRPr="00330F31" w:rsidRDefault="00551C10" w:rsidP="00330F31">
            <w:pPr>
              <w:rPr>
                <w:sz w:val="24"/>
                <w:szCs w:val="24"/>
              </w:rPr>
            </w:pPr>
            <w:r w:rsidRPr="00330F31">
              <w:rPr>
                <w:sz w:val="24"/>
                <w:szCs w:val="24"/>
              </w:rPr>
              <w:t>Задачи урока</w:t>
            </w:r>
          </w:p>
        </w:tc>
        <w:tc>
          <w:tcPr>
            <w:tcW w:w="5968" w:type="dxa"/>
          </w:tcPr>
          <w:p w:rsidR="00551C10" w:rsidRPr="00551C10" w:rsidRDefault="00551C10" w:rsidP="00551C10">
            <w:pPr>
              <w:rPr>
                <w:sz w:val="24"/>
                <w:szCs w:val="24"/>
              </w:rPr>
            </w:pPr>
            <w:r w:rsidRPr="00551C10">
              <w:rPr>
                <w:b/>
                <w:sz w:val="24"/>
                <w:szCs w:val="24"/>
              </w:rPr>
              <w:t>Образовательная:</w:t>
            </w:r>
            <w:r w:rsidRPr="00551C10">
              <w:rPr>
                <w:sz w:val="24"/>
                <w:szCs w:val="24"/>
              </w:rPr>
              <w:t xml:space="preserve"> уточнение представлений обучающихся о числе 7; написание цифры 7; сравнение чисел с помощью числового отрезка; связь целого и частей; знакомство с составом числа 7 и его особенностями; формирование навыков первичной исследовательской деятельности.</w:t>
            </w:r>
          </w:p>
          <w:p w:rsidR="00551C10" w:rsidRPr="00551C10" w:rsidRDefault="00551C10" w:rsidP="00551C10">
            <w:pPr>
              <w:rPr>
                <w:sz w:val="24"/>
                <w:szCs w:val="24"/>
              </w:rPr>
            </w:pPr>
            <w:proofErr w:type="gramStart"/>
            <w:r w:rsidRPr="00551C10">
              <w:rPr>
                <w:b/>
                <w:sz w:val="24"/>
                <w:szCs w:val="24"/>
              </w:rPr>
              <w:t>Развивающая</w:t>
            </w:r>
            <w:proofErr w:type="gramEnd"/>
            <w:r w:rsidRPr="00551C10">
              <w:rPr>
                <w:b/>
                <w:sz w:val="24"/>
                <w:szCs w:val="24"/>
              </w:rPr>
              <w:t>:</w:t>
            </w:r>
            <w:r w:rsidRPr="00551C10">
              <w:rPr>
                <w:sz w:val="24"/>
                <w:szCs w:val="24"/>
              </w:rPr>
              <w:t xml:space="preserve"> развитие логического мышления, математической речи, умение сравнивать, анализировать; формирование навыков контроля и самоконтроля.</w:t>
            </w:r>
          </w:p>
          <w:p w:rsidR="00551C10" w:rsidRPr="00551C10" w:rsidRDefault="00551C10" w:rsidP="00551C10">
            <w:pPr>
              <w:rPr>
                <w:b/>
                <w:sz w:val="24"/>
                <w:szCs w:val="24"/>
              </w:rPr>
            </w:pPr>
            <w:proofErr w:type="gramStart"/>
            <w:r w:rsidRPr="00551C10">
              <w:rPr>
                <w:b/>
                <w:sz w:val="24"/>
                <w:szCs w:val="24"/>
              </w:rPr>
              <w:t>Воспитательная</w:t>
            </w:r>
            <w:proofErr w:type="gramEnd"/>
            <w:r w:rsidRPr="00551C10">
              <w:rPr>
                <w:b/>
                <w:sz w:val="24"/>
                <w:szCs w:val="24"/>
              </w:rPr>
              <w:t>:</w:t>
            </w:r>
            <w:r w:rsidRPr="00551C10">
              <w:rPr>
                <w:sz w:val="24"/>
                <w:szCs w:val="24"/>
              </w:rPr>
              <w:t xml:space="preserve">  воспитание самостоятельности, аккуратности, умение работать в парах.</w:t>
            </w:r>
          </w:p>
          <w:p w:rsidR="00551C10" w:rsidRPr="00551C10" w:rsidRDefault="00551C10" w:rsidP="00551C10">
            <w:pPr>
              <w:rPr>
                <w:sz w:val="24"/>
                <w:szCs w:val="24"/>
              </w:rPr>
            </w:pPr>
          </w:p>
        </w:tc>
      </w:tr>
      <w:tr w:rsidR="00551C10" w:rsidTr="00330F31">
        <w:tc>
          <w:tcPr>
            <w:tcW w:w="520" w:type="dxa"/>
          </w:tcPr>
          <w:p w:rsidR="00551C10" w:rsidRPr="00551C10" w:rsidRDefault="00551C10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12.</w:t>
            </w:r>
          </w:p>
        </w:tc>
        <w:tc>
          <w:tcPr>
            <w:tcW w:w="3083" w:type="dxa"/>
          </w:tcPr>
          <w:p w:rsidR="00551C10" w:rsidRPr="00330F31" w:rsidRDefault="00551C10" w:rsidP="00330F31">
            <w:pPr>
              <w:rPr>
                <w:sz w:val="24"/>
                <w:szCs w:val="24"/>
              </w:rPr>
            </w:pPr>
            <w:r w:rsidRPr="00330F31">
              <w:rPr>
                <w:sz w:val="24"/>
                <w:szCs w:val="24"/>
              </w:rPr>
              <w:t>Средства обучения</w:t>
            </w:r>
          </w:p>
        </w:tc>
        <w:tc>
          <w:tcPr>
            <w:tcW w:w="5968" w:type="dxa"/>
          </w:tcPr>
          <w:p w:rsidR="00551C10" w:rsidRPr="00551C10" w:rsidRDefault="00551C10" w:rsidP="0055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51C10">
              <w:rPr>
                <w:sz w:val="24"/>
                <w:szCs w:val="24"/>
              </w:rPr>
              <w:t xml:space="preserve">резентация, компьютер, проектор, учебник математики для 1 класса, автор Моро М.И., рабочая тетрадь,  индивидуальные карточки с заданием, цветики – </w:t>
            </w:r>
            <w:proofErr w:type="spellStart"/>
            <w:r w:rsidRPr="00551C10">
              <w:rPr>
                <w:sz w:val="24"/>
                <w:szCs w:val="24"/>
              </w:rPr>
              <w:t>семицветики</w:t>
            </w:r>
            <w:proofErr w:type="spellEnd"/>
            <w:r w:rsidRPr="00551C10">
              <w:rPr>
                <w:sz w:val="24"/>
                <w:szCs w:val="24"/>
              </w:rPr>
              <w:t xml:space="preserve"> для самооценки</w:t>
            </w:r>
            <w:proofErr w:type="gramStart"/>
            <w:r w:rsidRPr="00551C10">
              <w:rPr>
                <w:sz w:val="24"/>
                <w:szCs w:val="24"/>
              </w:rPr>
              <w:t xml:space="preserve"> ,</w:t>
            </w:r>
            <w:proofErr w:type="gramEnd"/>
            <w:r w:rsidRPr="00551C10">
              <w:rPr>
                <w:sz w:val="24"/>
                <w:szCs w:val="24"/>
              </w:rPr>
              <w:t xml:space="preserve"> набор цветов и вазы, доска, ручка, цветные карандаши, осенняя полянка для рефлексии.</w:t>
            </w:r>
            <w:r w:rsidR="00B7317E">
              <w:rPr>
                <w:sz w:val="24"/>
                <w:szCs w:val="24"/>
              </w:rPr>
              <w:t xml:space="preserve">  </w:t>
            </w:r>
            <w:r w:rsidRPr="00330F31">
              <w:rPr>
                <w:sz w:val="24"/>
                <w:szCs w:val="24"/>
              </w:rPr>
              <w:t>Выставка книг</w:t>
            </w:r>
            <w:r w:rsidR="00330F31" w:rsidRPr="00330F31">
              <w:rPr>
                <w:sz w:val="24"/>
                <w:szCs w:val="24"/>
              </w:rPr>
              <w:t>.</w:t>
            </w:r>
          </w:p>
          <w:p w:rsidR="00551C10" w:rsidRPr="00551C10" w:rsidRDefault="00551C10" w:rsidP="00551C10">
            <w:pPr>
              <w:rPr>
                <w:sz w:val="24"/>
                <w:szCs w:val="24"/>
              </w:rPr>
            </w:pPr>
          </w:p>
        </w:tc>
      </w:tr>
      <w:tr w:rsidR="00551C10" w:rsidTr="00330F31">
        <w:tc>
          <w:tcPr>
            <w:tcW w:w="520" w:type="dxa"/>
          </w:tcPr>
          <w:p w:rsidR="00551C10" w:rsidRPr="00551C10" w:rsidRDefault="00551C10" w:rsidP="00551C10">
            <w:pPr>
              <w:rPr>
                <w:sz w:val="24"/>
                <w:szCs w:val="24"/>
              </w:rPr>
            </w:pPr>
            <w:r w:rsidRPr="00551C10">
              <w:rPr>
                <w:sz w:val="24"/>
                <w:szCs w:val="24"/>
              </w:rPr>
              <w:t>13.</w:t>
            </w:r>
          </w:p>
        </w:tc>
        <w:tc>
          <w:tcPr>
            <w:tcW w:w="3083" w:type="dxa"/>
          </w:tcPr>
          <w:p w:rsidR="00551C10" w:rsidRPr="00330F31" w:rsidRDefault="00551C10" w:rsidP="00330F31">
            <w:pPr>
              <w:rPr>
                <w:sz w:val="24"/>
                <w:szCs w:val="24"/>
              </w:rPr>
            </w:pPr>
            <w:r w:rsidRPr="00330F31"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5968" w:type="dxa"/>
          </w:tcPr>
          <w:p w:rsidR="00551C10" w:rsidRPr="00551C10" w:rsidRDefault="00330F31" w:rsidP="00551C10">
            <w:pPr>
              <w:rPr>
                <w:sz w:val="24"/>
                <w:szCs w:val="24"/>
              </w:rPr>
            </w:pPr>
            <w:proofErr w:type="spellStart"/>
            <w:r w:rsidRPr="00330F31">
              <w:rPr>
                <w:b/>
              </w:rPr>
              <w:t>Л</w:t>
            </w:r>
            <w:r w:rsidR="00551C10" w:rsidRPr="00330F31">
              <w:rPr>
                <w:b/>
              </w:rPr>
              <w:t>ичностные</w:t>
            </w:r>
            <w:proofErr w:type="gramStart"/>
            <w:r w:rsidR="00551C10" w:rsidRPr="00330F31">
              <w:rPr>
                <w:b/>
              </w:rPr>
              <w:t>:</w:t>
            </w:r>
            <w:r w:rsidR="00551C10" w:rsidRPr="00551C10">
              <w:rPr>
                <w:sz w:val="24"/>
                <w:szCs w:val="24"/>
              </w:rPr>
              <w:t>с</w:t>
            </w:r>
            <w:proofErr w:type="gramEnd"/>
            <w:r w:rsidR="00551C10" w:rsidRPr="00551C1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оопределение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51C10" w:rsidRPr="00551C10" w:rsidRDefault="00330F31" w:rsidP="00551C10">
            <w:pPr>
              <w:rPr>
                <w:sz w:val="24"/>
                <w:szCs w:val="24"/>
              </w:rPr>
            </w:pPr>
            <w:proofErr w:type="gramStart"/>
            <w:r w:rsidRPr="00330F31">
              <w:rPr>
                <w:b/>
              </w:rPr>
              <w:t>П</w:t>
            </w:r>
            <w:r w:rsidR="00551C10" w:rsidRPr="00330F31">
              <w:rPr>
                <w:b/>
              </w:rPr>
              <w:t>ознавательные</w:t>
            </w:r>
            <w:proofErr w:type="gramEnd"/>
            <w:r w:rsidR="00551C10" w:rsidRPr="00330F31">
              <w:rPr>
                <w:b/>
              </w:rPr>
              <w:t>:</w:t>
            </w:r>
            <w:r w:rsidR="00551C10" w:rsidRPr="00551C10">
              <w:rPr>
                <w:sz w:val="24"/>
                <w:szCs w:val="24"/>
              </w:rPr>
              <w:t xml:space="preserve"> работа с информацией,</w:t>
            </w:r>
            <w:r>
              <w:rPr>
                <w:sz w:val="24"/>
                <w:szCs w:val="24"/>
              </w:rPr>
              <w:t xml:space="preserve"> выполнение логических операций.</w:t>
            </w:r>
          </w:p>
          <w:p w:rsidR="00551C10" w:rsidRPr="00551C10" w:rsidRDefault="00330F31" w:rsidP="00551C10">
            <w:pPr>
              <w:rPr>
                <w:sz w:val="24"/>
                <w:szCs w:val="24"/>
              </w:rPr>
            </w:pPr>
            <w:proofErr w:type="gramStart"/>
            <w:r w:rsidRPr="00330F31">
              <w:rPr>
                <w:b/>
              </w:rPr>
              <w:t>Р</w:t>
            </w:r>
            <w:r w:rsidR="00551C10" w:rsidRPr="00330F31">
              <w:rPr>
                <w:b/>
              </w:rPr>
              <w:t>егулятивные</w:t>
            </w:r>
            <w:proofErr w:type="gramEnd"/>
            <w:r w:rsidR="00551C10" w:rsidRPr="00330F31">
              <w:rPr>
                <w:b/>
              </w:rPr>
              <w:t>:</w:t>
            </w:r>
            <w:r w:rsidR="00551C10" w:rsidRPr="00551C10">
              <w:rPr>
                <w:sz w:val="24"/>
                <w:szCs w:val="24"/>
              </w:rPr>
              <w:t xml:space="preserve"> управление своей деятельностью, контроль и коррекция, инициативность</w:t>
            </w:r>
            <w:r>
              <w:rPr>
                <w:sz w:val="24"/>
                <w:szCs w:val="24"/>
              </w:rPr>
              <w:t xml:space="preserve"> и самостоятельность.</w:t>
            </w:r>
          </w:p>
          <w:p w:rsidR="00551C10" w:rsidRPr="00551C10" w:rsidRDefault="00330F31" w:rsidP="00551C10">
            <w:pPr>
              <w:rPr>
                <w:sz w:val="24"/>
                <w:szCs w:val="24"/>
              </w:rPr>
            </w:pPr>
            <w:r w:rsidRPr="00330F31">
              <w:rPr>
                <w:b/>
              </w:rPr>
              <w:t>К</w:t>
            </w:r>
            <w:r w:rsidR="00551C10" w:rsidRPr="00330F31">
              <w:rPr>
                <w:b/>
              </w:rPr>
              <w:t>оммуникативные:</w:t>
            </w:r>
            <w:r w:rsidR="00551C10" w:rsidRPr="00551C10">
              <w:rPr>
                <w:sz w:val="24"/>
                <w:szCs w:val="24"/>
              </w:rPr>
              <w:t xml:space="preserve"> речевая деятельность, навыки сотрудничества.</w:t>
            </w:r>
          </w:p>
        </w:tc>
      </w:tr>
    </w:tbl>
    <w:p w:rsidR="00E862FB" w:rsidRPr="00E862FB" w:rsidRDefault="00E862FB" w:rsidP="00E8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5BA" w:rsidRDefault="00B165BA" w:rsidP="00775378">
      <w:pPr>
        <w:tabs>
          <w:tab w:val="left" w:pos="1545"/>
        </w:tabs>
        <w:sectPr w:rsidR="00B165BA" w:rsidSect="00B165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378" w:rsidRPr="00B7317E" w:rsidRDefault="0069007D" w:rsidP="00B7317E">
      <w:pPr>
        <w:rPr>
          <w:sz w:val="32"/>
          <w:szCs w:val="3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317E">
        <w:rPr>
          <w:sz w:val="32"/>
          <w:szCs w:val="32"/>
        </w:rPr>
        <w:t>Технологическая карта урока</w:t>
      </w:r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4961"/>
        <w:gridCol w:w="2410"/>
        <w:gridCol w:w="2268"/>
        <w:gridCol w:w="2126"/>
      </w:tblGrid>
      <w:tr w:rsidR="004011F0" w:rsidTr="007F0EBC">
        <w:tc>
          <w:tcPr>
            <w:tcW w:w="2093" w:type="dxa"/>
          </w:tcPr>
          <w:p w:rsidR="00775378" w:rsidRDefault="00775378" w:rsidP="0014242F">
            <w:pPr>
              <w:tabs>
                <w:tab w:val="left" w:pos="1545"/>
              </w:tabs>
              <w:jc w:val="center"/>
            </w:pPr>
            <w:r>
              <w:t>Этапы урока</w:t>
            </w:r>
          </w:p>
        </w:tc>
        <w:tc>
          <w:tcPr>
            <w:tcW w:w="1559" w:type="dxa"/>
          </w:tcPr>
          <w:p w:rsidR="00775378" w:rsidRDefault="00775378" w:rsidP="0014242F">
            <w:pPr>
              <w:tabs>
                <w:tab w:val="left" w:pos="1545"/>
              </w:tabs>
              <w:jc w:val="center"/>
            </w:pPr>
            <w:r>
              <w:t>Цель</w:t>
            </w:r>
          </w:p>
        </w:tc>
        <w:tc>
          <w:tcPr>
            <w:tcW w:w="4961" w:type="dxa"/>
          </w:tcPr>
          <w:p w:rsidR="00775378" w:rsidRDefault="00775378" w:rsidP="0014242F">
            <w:pPr>
              <w:tabs>
                <w:tab w:val="left" w:pos="1545"/>
              </w:tabs>
              <w:jc w:val="center"/>
            </w:pPr>
            <w:r>
              <w:t>Содержание</w:t>
            </w:r>
          </w:p>
        </w:tc>
        <w:tc>
          <w:tcPr>
            <w:tcW w:w="2410" w:type="dxa"/>
          </w:tcPr>
          <w:p w:rsidR="00775378" w:rsidRDefault="00775378" w:rsidP="0014242F">
            <w:pPr>
              <w:tabs>
                <w:tab w:val="left" w:pos="1545"/>
              </w:tabs>
              <w:jc w:val="center"/>
            </w:pPr>
            <w:r>
              <w:t>Деятельность учителя</w:t>
            </w:r>
          </w:p>
        </w:tc>
        <w:tc>
          <w:tcPr>
            <w:tcW w:w="2268" w:type="dxa"/>
          </w:tcPr>
          <w:p w:rsidR="00775378" w:rsidRDefault="00775378" w:rsidP="0014242F">
            <w:pPr>
              <w:tabs>
                <w:tab w:val="left" w:pos="1545"/>
              </w:tabs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126" w:type="dxa"/>
          </w:tcPr>
          <w:p w:rsidR="004011F0" w:rsidRDefault="00A17D83" w:rsidP="0014242F">
            <w:pPr>
              <w:tabs>
                <w:tab w:val="left" w:pos="1545"/>
              </w:tabs>
              <w:jc w:val="center"/>
            </w:pPr>
            <w:r>
              <w:t>УУД</w:t>
            </w:r>
          </w:p>
        </w:tc>
      </w:tr>
      <w:tr w:rsidR="004011F0" w:rsidTr="007F0EBC">
        <w:tc>
          <w:tcPr>
            <w:tcW w:w="2093" w:type="dxa"/>
          </w:tcPr>
          <w:p w:rsidR="00775378" w:rsidRDefault="00775378" w:rsidP="0014242F">
            <w:pPr>
              <w:tabs>
                <w:tab w:val="left" w:pos="1545"/>
              </w:tabs>
            </w:pPr>
            <w:r>
              <w:t>1.Самоопределение к деятельности.</w:t>
            </w:r>
          </w:p>
        </w:tc>
        <w:tc>
          <w:tcPr>
            <w:tcW w:w="1559" w:type="dxa"/>
          </w:tcPr>
          <w:p w:rsidR="00775378" w:rsidRDefault="00775378" w:rsidP="0014242F">
            <w:pPr>
              <w:tabs>
                <w:tab w:val="left" w:pos="1545"/>
              </w:tabs>
            </w:pPr>
            <w:r>
              <w:t>Включение в учебную деятельность на личностно значимом уровне.</w:t>
            </w:r>
          </w:p>
        </w:tc>
        <w:tc>
          <w:tcPr>
            <w:tcW w:w="4961" w:type="dxa"/>
          </w:tcPr>
          <w:p w:rsidR="00201C7B" w:rsidRDefault="00201C7B" w:rsidP="0014242F">
            <w:pPr>
              <w:pStyle w:val="a4"/>
            </w:pPr>
            <w:r>
              <w:t>Вот звонок нам дал сигнал,</w:t>
            </w:r>
            <w:r w:rsidR="00DE2D7C">
              <w:t xml:space="preserve">                </w:t>
            </w:r>
            <w:r w:rsidR="00DE2D7C" w:rsidRPr="00DE2D7C">
              <w:rPr>
                <w:b/>
              </w:rPr>
              <w:t>Слайд № 1</w:t>
            </w:r>
          </w:p>
          <w:p w:rsidR="00201C7B" w:rsidRDefault="00201C7B" w:rsidP="0014242F">
            <w:pPr>
              <w:pStyle w:val="a4"/>
            </w:pPr>
            <w:r>
              <w:t>Поработать час настал.</w:t>
            </w:r>
          </w:p>
          <w:p w:rsidR="00201C7B" w:rsidRDefault="00201C7B" w:rsidP="0014242F">
            <w:pPr>
              <w:pStyle w:val="a4"/>
            </w:pPr>
            <w:r>
              <w:t>Постарайтесь все понять,</w:t>
            </w:r>
          </w:p>
          <w:p w:rsidR="00201C7B" w:rsidRDefault="00201C7B" w:rsidP="0014242F">
            <w:pPr>
              <w:pStyle w:val="a4"/>
            </w:pPr>
            <w:r>
              <w:t>Учитесь ……………открывать.</w:t>
            </w:r>
          </w:p>
          <w:p w:rsidR="00201C7B" w:rsidRDefault="00201C7B" w:rsidP="0014242F">
            <w:pPr>
              <w:pStyle w:val="a4"/>
            </w:pPr>
            <w:r>
              <w:t>Ответы полные давайте</w:t>
            </w:r>
          </w:p>
          <w:p w:rsidR="00201C7B" w:rsidRDefault="00201C7B" w:rsidP="0014242F">
            <w:pPr>
              <w:pStyle w:val="a4"/>
            </w:pPr>
            <w:r>
              <w:t>И на уроке не зевайте.</w:t>
            </w:r>
            <w:r w:rsidR="00B7317E">
              <w:t xml:space="preserve">                      </w:t>
            </w:r>
            <w:r w:rsidR="00A17D83" w:rsidRPr="00A17D83">
              <w:rPr>
                <w:b/>
              </w:rPr>
              <w:t xml:space="preserve">Слайд № </w:t>
            </w:r>
            <w:r w:rsidR="003F1320">
              <w:rPr>
                <w:b/>
              </w:rPr>
              <w:t>2</w:t>
            </w:r>
          </w:p>
          <w:p w:rsidR="00A17D83" w:rsidRDefault="00A17D83" w:rsidP="0014242F">
            <w:pPr>
              <w:pStyle w:val="a4"/>
            </w:pPr>
            <w:r>
              <w:t>Девиз урока: «Учитесь  … открывать!»</w:t>
            </w:r>
          </w:p>
          <w:p w:rsidR="00A35A41" w:rsidRDefault="00201C7B" w:rsidP="0014242F">
            <w:pPr>
              <w:pStyle w:val="a4"/>
            </w:pPr>
            <w:r>
              <w:t xml:space="preserve">     - А ч</w:t>
            </w:r>
            <w:r w:rsidR="006163F6">
              <w:t>то именно открывать, вы узнаете</w:t>
            </w:r>
            <w:r>
              <w:t>, если расположите данные числа в порядке возрастания и прочитаете слово:</w:t>
            </w:r>
          </w:p>
          <w:p w:rsidR="00201C7B" w:rsidRDefault="00AF67BF" w:rsidP="0014242F">
            <w:pPr>
              <w:pStyle w:val="a4"/>
            </w:pPr>
            <w:r>
              <w:t>5   2   4   3   6</w:t>
            </w:r>
          </w:p>
          <w:p w:rsidR="00AF67BF" w:rsidRDefault="00AF67BF" w:rsidP="002B1C7D">
            <w:pPr>
              <w:pStyle w:val="a4"/>
              <w:tabs>
                <w:tab w:val="center" w:pos="2372"/>
              </w:tabs>
            </w:pPr>
            <w:r>
              <w:t xml:space="preserve">н   т   </w:t>
            </w:r>
            <w:proofErr w:type="gramStart"/>
            <w:r>
              <w:t>й</w:t>
            </w:r>
            <w:proofErr w:type="gramEnd"/>
            <w:r>
              <w:t xml:space="preserve">   а   ы</w:t>
            </w:r>
            <w:r w:rsidR="001366C2">
              <w:tab/>
            </w:r>
            <w:r w:rsidR="00B7317E">
              <w:t xml:space="preserve">                                       </w:t>
            </w:r>
            <w:r w:rsidR="001366C2" w:rsidRPr="001366C2">
              <w:rPr>
                <w:b/>
              </w:rPr>
              <w:t xml:space="preserve">Слайд № </w:t>
            </w:r>
            <w:r w:rsidR="00C15632">
              <w:rPr>
                <w:b/>
              </w:rPr>
              <w:t>3</w:t>
            </w:r>
          </w:p>
        </w:tc>
        <w:tc>
          <w:tcPr>
            <w:tcW w:w="2410" w:type="dxa"/>
          </w:tcPr>
          <w:p w:rsidR="00201C7B" w:rsidRDefault="00201C7B" w:rsidP="0014242F">
            <w:pPr>
              <w:tabs>
                <w:tab w:val="left" w:pos="1545"/>
              </w:tabs>
            </w:pPr>
            <w:r>
              <w:t>Настраивание ребенка на организацию своей деятельности.</w:t>
            </w:r>
          </w:p>
          <w:p w:rsidR="00201C7B" w:rsidRPr="004011F0" w:rsidRDefault="00201C7B" w:rsidP="0014242F">
            <w:pPr>
              <w:pStyle w:val="a4"/>
            </w:pPr>
            <w:r w:rsidRPr="004011F0">
              <w:t>Мотивировать к учебной деятельности на уроке через  содержание доброжелательной атмосферы в классе.</w:t>
            </w:r>
          </w:p>
          <w:p w:rsidR="004011F0" w:rsidRDefault="004011F0" w:rsidP="0014242F">
            <w:pPr>
              <w:pStyle w:val="a4"/>
            </w:pPr>
          </w:p>
        </w:tc>
        <w:tc>
          <w:tcPr>
            <w:tcW w:w="2268" w:type="dxa"/>
          </w:tcPr>
          <w:p w:rsidR="00201C7B" w:rsidRDefault="00201C7B" w:rsidP="0014242F">
            <w:pPr>
              <w:tabs>
                <w:tab w:val="left" w:pos="1545"/>
              </w:tabs>
            </w:pPr>
          </w:p>
          <w:p w:rsidR="00201C7B" w:rsidRDefault="00201C7B" w:rsidP="0014242F"/>
          <w:p w:rsidR="00201C7B" w:rsidRDefault="00201C7B" w:rsidP="0014242F"/>
          <w:p w:rsidR="00AF67BF" w:rsidRDefault="00AF67BF" w:rsidP="0014242F"/>
          <w:p w:rsidR="00AF67BF" w:rsidRDefault="00AF67BF" w:rsidP="0014242F"/>
          <w:p w:rsidR="00AF67BF" w:rsidRDefault="00AF67BF" w:rsidP="0014242F"/>
          <w:p w:rsidR="00AF67BF" w:rsidRDefault="006C7657" w:rsidP="0014242F">
            <w:r>
              <w:t>Д</w:t>
            </w:r>
            <w:r w:rsidR="00E96BD7">
              <w:t>ети</w:t>
            </w:r>
            <w:r>
              <w:t xml:space="preserve"> читают:</w:t>
            </w:r>
          </w:p>
          <w:p w:rsidR="00775378" w:rsidRPr="00201C7B" w:rsidRDefault="006C7657" w:rsidP="0014242F">
            <w:r>
              <w:t>-</w:t>
            </w:r>
            <w:r w:rsidR="00201C7B">
              <w:t>тайны</w:t>
            </w:r>
          </w:p>
        </w:tc>
        <w:tc>
          <w:tcPr>
            <w:tcW w:w="2126" w:type="dxa"/>
          </w:tcPr>
          <w:p w:rsidR="00224C1C" w:rsidRPr="007F0EBC" w:rsidRDefault="00A17D83" w:rsidP="0014242F">
            <w:pPr>
              <w:pStyle w:val="a4"/>
              <w:rPr>
                <w:b/>
              </w:rPr>
            </w:pPr>
            <w:r w:rsidRPr="007F0EBC">
              <w:rPr>
                <w:b/>
              </w:rPr>
              <w:t>Личностные:</w:t>
            </w:r>
          </w:p>
          <w:p w:rsidR="00A17D83" w:rsidRPr="004011F0" w:rsidRDefault="00A17D83" w:rsidP="002860F3">
            <w:pPr>
              <w:pStyle w:val="a4"/>
            </w:pPr>
            <w:r>
              <w:t>Прин</w:t>
            </w:r>
            <w:r w:rsidR="002860F3">
              <w:t>имать</w:t>
            </w:r>
            <w:r>
              <w:t xml:space="preserve"> рол</w:t>
            </w:r>
            <w:r w:rsidR="002860F3">
              <w:t>ь</w:t>
            </w:r>
            <w:r>
              <w:t xml:space="preserve"> ученика; формирова</w:t>
            </w:r>
            <w:r w:rsidR="002860F3">
              <w:t>ть</w:t>
            </w:r>
            <w:r>
              <w:t xml:space="preserve"> интерес к учению.</w:t>
            </w:r>
          </w:p>
        </w:tc>
      </w:tr>
      <w:tr w:rsidR="004011F0" w:rsidTr="007F0EBC">
        <w:tc>
          <w:tcPr>
            <w:tcW w:w="2093" w:type="dxa"/>
          </w:tcPr>
          <w:p w:rsidR="00775378" w:rsidRDefault="00775378" w:rsidP="0014242F">
            <w:pPr>
              <w:tabs>
                <w:tab w:val="left" w:pos="1545"/>
              </w:tabs>
            </w:pPr>
            <w:r>
              <w:t>2.</w:t>
            </w:r>
            <w:r w:rsidR="00113B83">
              <w:t>Актуализация знаний и мотивация.</w:t>
            </w:r>
          </w:p>
        </w:tc>
        <w:tc>
          <w:tcPr>
            <w:tcW w:w="1559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t>Готовность мышления и осознание потребности к построению нового способа действий.</w:t>
            </w:r>
          </w:p>
        </w:tc>
        <w:tc>
          <w:tcPr>
            <w:tcW w:w="4961" w:type="dxa"/>
          </w:tcPr>
          <w:p w:rsidR="00D56098" w:rsidRDefault="006163F6" w:rsidP="0014242F">
            <w:pPr>
              <w:pStyle w:val="a4"/>
            </w:pPr>
            <w:r>
              <w:t xml:space="preserve">- Для </w:t>
            </w:r>
            <w:proofErr w:type="spellStart"/>
            <w:r>
              <w:t>того</w:t>
            </w:r>
            <w:r w:rsidR="00AF67BF" w:rsidRPr="00AF67BF">
              <w:t>чтобы</w:t>
            </w:r>
            <w:proofErr w:type="spellEnd"/>
            <w:r w:rsidR="00AF67BF" w:rsidRPr="00AF67BF">
              <w:t xml:space="preserve"> открыть новую математическую </w:t>
            </w:r>
            <w:r w:rsidR="00AF67BF" w:rsidRPr="006163F6">
              <w:rPr>
                <w:b/>
              </w:rPr>
              <w:t>тайну</w:t>
            </w:r>
            <w:r w:rsidR="00AF67BF" w:rsidRPr="00AF67BF">
              <w:t>, необходимо провести математическую разминку</w:t>
            </w:r>
            <w:r w:rsidR="00AF67BF">
              <w:t>:</w:t>
            </w:r>
          </w:p>
          <w:p w:rsidR="00C526F7" w:rsidRDefault="00C526F7" w:rsidP="0014242F">
            <w:pPr>
              <w:pStyle w:val="a4"/>
            </w:pPr>
            <w:r>
              <w:t xml:space="preserve">   - какие числа стоят между </w:t>
            </w:r>
            <w:r w:rsidR="000D27A1">
              <w:t xml:space="preserve"> 3 и 5; </w:t>
            </w:r>
            <w:r>
              <w:t xml:space="preserve"> 1 и 4; 4 и 6?</w:t>
            </w:r>
          </w:p>
          <w:p w:rsidR="00C526F7" w:rsidRDefault="00C526F7" w:rsidP="0014242F">
            <w:pPr>
              <w:pStyle w:val="a4"/>
            </w:pPr>
            <w:r>
              <w:t xml:space="preserve">   - назовите соседей числа 2, 4, 6;</w:t>
            </w:r>
          </w:p>
          <w:p w:rsidR="00C526F7" w:rsidRDefault="00C526F7" w:rsidP="0014242F">
            <w:pPr>
              <w:pStyle w:val="a4"/>
            </w:pPr>
            <w:r>
              <w:t xml:space="preserve">   - какое</w:t>
            </w:r>
            <w:r w:rsidR="000D27A1">
              <w:t xml:space="preserve"> число стоит справа</w:t>
            </w:r>
            <w:r>
              <w:t xml:space="preserve"> от числа 3, а слева?</w:t>
            </w:r>
          </w:p>
          <w:p w:rsidR="00C526F7" w:rsidRDefault="00C526F7" w:rsidP="0014242F">
            <w:pPr>
              <w:pStyle w:val="a4"/>
            </w:pPr>
            <w:r>
              <w:t xml:space="preserve">   - какое число стоит слева от числа 5, а справа?</w:t>
            </w:r>
          </w:p>
          <w:p w:rsidR="00C526F7" w:rsidRDefault="00C526F7" w:rsidP="0014242F">
            <w:pPr>
              <w:pStyle w:val="a4"/>
            </w:pPr>
            <w:r>
              <w:t xml:space="preserve">   - </w:t>
            </w:r>
            <w:r w:rsidR="00D31B8A">
              <w:t>сравните числ</w:t>
            </w:r>
            <w:r w:rsidR="006163F6">
              <w:t>а: 2 и 1, 2 и 6; 3 и  4; 5 и 3;</w:t>
            </w:r>
          </w:p>
          <w:p w:rsidR="006163F6" w:rsidRDefault="006163F6" w:rsidP="0014242F">
            <w:pPr>
              <w:pStyle w:val="a4"/>
            </w:pPr>
            <w:r>
              <w:t xml:space="preserve">   - счет от 1 до 20;</w:t>
            </w:r>
          </w:p>
          <w:p w:rsidR="00D31B8A" w:rsidRPr="00AF67BF" w:rsidRDefault="006163F6" w:rsidP="00C15632">
            <w:pPr>
              <w:pStyle w:val="a4"/>
            </w:pPr>
            <w:r>
              <w:t xml:space="preserve">    - с</w:t>
            </w:r>
            <w:r w:rsidR="001F019C">
              <w:t>ч</w:t>
            </w:r>
            <w:r w:rsidR="00301E3D">
              <w:t>е</w:t>
            </w:r>
            <w:r w:rsidR="001F019C">
              <w:t>т от 1 до 11, от 14 до 6.</w:t>
            </w:r>
            <w:r w:rsidR="002B1C7D">
              <w:t xml:space="preserve">         </w:t>
            </w:r>
            <w:r w:rsidR="001366C2" w:rsidRPr="001366C2">
              <w:rPr>
                <w:b/>
              </w:rPr>
              <w:t xml:space="preserve">Слайд № </w:t>
            </w:r>
            <w:r w:rsidR="00C15632">
              <w:rPr>
                <w:b/>
              </w:rPr>
              <w:t>4</w:t>
            </w:r>
          </w:p>
        </w:tc>
        <w:tc>
          <w:tcPr>
            <w:tcW w:w="2410" w:type="dxa"/>
          </w:tcPr>
          <w:p w:rsidR="00A17D83" w:rsidRDefault="00A17D83" w:rsidP="0014242F">
            <w:pPr>
              <w:tabs>
                <w:tab w:val="left" w:pos="1545"/>
              </w:tabs>
            </w:pPr>
          </w:p>
          <w:p w:rsidR="00A17D83" w:rsidRDefault="00A17D83" w:rsidP="00A17D83"/>
          <w:p w:rsidR="00A17D83" w:rsidRDefault="00A17D83" w:rsidP="00A17D83"/>
          <w:p w:rsidR="00775378" w:rsidRPr="00A17D83" w:rsidRDefault="00A17D83" w:rsidP="00A17D83">
            <w:r>
              <w:t>Показывает на экране.</w:t>
            </w:r>
          </w:p>
        </w:tc>
        <w:tc>
          <w:tcPr>
            <w:tcW w:w="2268" w:type="dxa"/>
          </w:tcPr>
          <w:p w:rsidR="001F019C" w:rsidRDefault="001F019C" w:rsidP="0014242F">
            <w:pPr>
              <w:tabs>
                <w:tab w:val="left" w:pos="1545"/>
              </w:tabs>
            </w:pPr>
          </w:p>
          <w:p w:rsidR="001F019C" w:rsidRDefault="001F019C" w:rsidP="0014242F">
            <w:pPr>
              <w:tabs>
                <w:tab w:val="left" w:pos="1545"/>
              </w:tabs>
            </w:pPr>
          </w:p>
          <w:p w:rsidR="001F019C" w:rsidRDefault="001F019C" w:rsidP="0014242F">
            <w:pPr>
              <w:tabs>
                <w:tab w:val="left" w:pos="1545"/>
              </w:tabs>
            </w:pPr>
          </w:p>
          <w:p w:rsidR="00301E3D" w:rsidRDefault="001F019C" w:rsidP="0014242F">
            <w:pPr>
              <w:tabs>
                <w:tab w:val="left" w:pos="1545"/>
              </w:tabs>
            </w:pPr>
            <w:r>
              <w:t>Показ ответов с помощью цифровых вееров.</w:t>
            </w:r>
          </w:p>
          <w:p w:rsidR="00301E3D" w:rsidRPr="00301E3D" w:rsidRDefault="00301E3D" w:rsidP="0014242F"/>
          <w:p w:rsidR="00301E3D" w:rsidRPr="00301E3D" w:rsidRDefault="00301E3D" w:rsidP="0014242F"/>
          <w:p w:rsidR="00301E3D" w:rsidRDefault="00301E3D" w:rsidP="0014242F"/>
          <w:p w:rsidR="00775378" w:rsidRPr="00301E3D" w:rsidRDefault="00775378" w:rsidP="0014242F">
            <w:pPr>
              <w:tabs>
                <w:tab w:val="left" w:pos="1545"/>
              </w:tabs>
            </w:pPr>
          </w:p>
        </w:tc>
        <w:tc>
          <w:tcPr>
            <w:tcW w:w="2126" w:type="dxa"/>
          </w:tcPr>
          <w:p w:rsidR="001366C2" w:rsidRPr="007F0EBC" w:rsidRDefault="001366C2" w:rsidP="00224C1C">
            <w:pPr>
              <w:pStyle w:val="a4"/>
              <w:rPr>
                <w:b/>
              </w:rPr>
            </w:pPr>
            <w:r w:rsidRPr="007F0EBC">
              <w:rPr>
                <w:b/>
              </w:rPr>
              <w:t>Регулятивные:</w:t>
            </w:r>
          </w:p>
          <w:p w:rsidR="00224C1C" w:rsidRDefault="001366C2" w:rsidP="00224C1C">
            <w:pPr>
              <w:pStyle w:val="a4"/>
            </w:pPr>
            <w:r>
              <w:t>п</w:t>
            </w:r>
            <w:r w:rsidR="00224C1C" w:rsidRPr="00224C1C">
              <w:t>рин</w:t>
            </w:r>
            <w:r w:rsidR="002860F3">
              <w:t>имать</w:t>
            </w:r>
            <w:r w:rsidR="00224C1C" w:rsidRPr="00224C1C">
              <w:t xml:space="preserve"> цел</w:t>
            </w:r>
            <w:r w:rsidR="002860F3">
              <w:t>ь</w:t>
            </w:r>
            <w:r w:rsidR="00224C1C" w:rsidRPr="00224C1C">
              <w:t xml:space="preserve"> учебной </w:t>
            </w:r>
            <w:r>
              <w:t>деятельности путем её осознания; проявл</w:t>
            </w:r>
            <w:r w:rsidR="002860F3">
              <w:t>ять</w:t>
            </w:r>
            <w:r>
              <w:t xml:space="preserve"> инициативност</w:t>
            </w:r>
            <w:r w:rsidR="0028668F">
              <w:t>ь</w:t>
            </w:r>
            <w:r>
              <w:t>.</w:t>
            </w:r>
          </w:p>
          <w:p w:rsidR="001366C2" w:rsidRDefault="001366C2" w:rsidP="00224C1C">
            <w:pPr>
              <w:pStyle w:val="a4"/>
            </w:pPr>
            <w:r w:rsidRPr="007F0EBC">
              <w:rPr>
                <w:b/>
              </w:rPr>
              <w:t>Познавательные</w:t>
            </w:r>
            <w:r>
              <w:t>:</w:t>
            </w:r>
          </w:p>
          <w:p w:rsidR="001366C2" w:rsidRDefault="001366C2" w:rsidP="00224C1C">
            <w:pPr>
              <w:pStyle w:val="a4"/>
            </w:pPr>
            <w:r>
              <w:t>Ориентироваться</w:t>
            </w:r>
            <w:r w:rsidR="0028668F">
              <w:t xml:space="preserve"> в своей системе знаний; определять круг своего незнания.</w:t>
            </w:r>
          </w:p>
          <w:p w:rsidR="00224C1C" w:rsidRPr="007F0EBC" w:rsidRDefault="007F0EBC" w:rsidP="00224C1C">
            <w:pPr>
              <w:pStyle w:val="a4"/>
              <w:rPr>
                <w:b/>
              </w:rPr>
            </w:pPr>
            <w:r w:rsidRPr="007F0EBC">
              <w:rPr>
                <w:b/>
              </w:rPr>
              <w:t>Коммуникативные:</w:t>
            </w:r>
          </w:p>
          <w:p w:rsidR="007F0EBC" w:rsidRPr="00224C1C" w:rsidRDefault="007F0EBC" w:rsidP="00224C1C">
            <w:pPr>
              <w:pStyle w:val="a4"/>
            </w:pPr>
            <w:r>
              <w:t>Оформл</w:t>
            </w:r>
            <w:r w:rsidR="002860F3">
              <w:t>ять</w:t>
            </w:r>
            <w:r>
              <w:t xml:space="preserve"> свои мысл</w:t>
            </w:r>
            <w:r w:rsidR="002860F3">
              <w:t>и</w:t>
            </w:r>
            <w:r>
              <w:t xml:space="preserve"> в устной форме.</w:t>
            </w:r>
          </w:p>
          <w:p w:rsidR="00775378" w:rsidRDefault="00775378" w:rsidP="0014242F">
            <w:pPr>
              <w:tabs>
                <w:tab w:val="left" w:pos="1545"/>
              </w:tabs>
            </w:pPr>
          </w:p>
        </w:tc>
      </w:tr>
      <w:tr w:rsidR="004011F0" w:rsidTr="007F0EBC">
        <w:tc>
          <w:tcPr>
            <w:tcW w:w="2093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lastRenderedPageBreak/>
              <w:t>3.Постановка учебной задачи.</w:t>
            </w:r>
          </w:p>
        </w:tc>
        <w:tc>
          <w:tcPr>
            <w:tcW w:w="1559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t>Выявление места и причины затруднения, постановка цели урока.</w:t>
            </w:r>
          </w:p>
        </w:tc>
        <w:tc>
          <w:tcPr>
            <w:tcW w:w="4961" w:type="dxa"/>
          </w:tcPr>
          <w:p w:rsidR="00775378" w:rsidRDefault="001F019C" w:rsidP="0014242F">
            <w:pPr>
              <w:tabs>
                <w:tab w:val="left" w:pos="1545"/>
              </w:tabs>
            </w:pPr>
            <w:r>
              <w:t>- А теперь я предлагаю вам пройти вот по этой дорожке от 1 до 10:</w:t>
            </w:r>
          </w:p>
          <w:p w:rsidR="001F019C" w:rsidRDefault="001F019C" w:rsidP="0014242F">
            <w:pPr>
              <w:tabs>
                <w:tab w:val="left" w:pos="1545"/>
              </w:tabs>
            </w:pPr>
            <w:r>
              <w:t xml:space="preserve">           1 2 3 4 5 6 8 9 10.</w:t>
            </w:r>
            <w:r w:rsidR="00C15632">
              <w:t xml:space="preserve">                </w:t>
            </w:r>
            <w:r w:rsidR="007F0EBC" w:rsidRPr="007F0EBC">
              <w:rPr>
                <w:b/>
              </w:rPr>
              <w:t xml:space="preserve">Слайд № </w:t>
            </w:r>
            <w:r w:rsidR="00C15632">
              <w:rPr>
                <w:b/>
              </w:rPr>
              <w:t>5</w:t>
            </w:r>
          </w:p>
          <w:p w:rsidR="006163F6" w:rsidRDefault="006163F6" w:rsidP="0014242F">
            <w:pPr>
              <w:tabs>
                <w:tab w:val="left" w:pos="1545"/>
              </w:tabs>
            </w:pPr>
            <w:r>
              <w:t xml:space="preserve"> - Кто смог пройти?</w:t>
            </w:r>
          </w:p>
          <w:p w:rsidR="001F019C" w:rsidRDefault="00E96BD7" w:rsidP="0014242F">
            <w:pPr>
              <w:tabs>
                <w:tab w:val="left" w:pos="1545"/>
              </w:tabs>
            </w:pPr>
            <w:r>
              <w:t xml:space="preserve"> - Что </w:t>
            </w:r>
            <w:proofErr w:type="gramStart"/>
            <w:r>
              <w:t>–</w:t>
            </w:r>
            <w:r w:rsidR="001F019C">
              <w:t>т</w:t>
            </w:r>
            <w:proofErr w:type="gramEnd"/>
            <w:r w:rsidR="001F019C">
              <w:t>о заметили?</w:t>
            </w:r>
          </w:p>
          <w:p w:rsidR="00301E3D" w:rsidRDefault="00301E3D" w:rsidP="0014242F">
            <w:pPr>
              <w:tabs>
                <w:tab w:val="left" w:pos="1545"/>
              </w:tabs>
            </w:pPr>
            <w:r>
              <w:t xml:space="preserve"> - А что вы уже знаете о числе 7?</w:t>
            </w:r>
          </w:p>
          <w:p w:rsidR="00FF7863" w:rsidRDefault="00FF7863" w:rsidP="0014242F">
            <w:pPr>
              <w:tabs>
                <w:tab w:val="left" w:pos="1545"/>
              </w:tabs>
            </w:pPr>
            <w:r>
              <w:t>- Где в жизни встречались с числом 7?</w:t>
            </w:r>
          </w:p>
          <w:p w:rsidR="002F1993" w:rsidRDefault="002F1993" w:rsidP="0014242F">
            <w:pPr>
              <w:tabs>
                <w:tab w:val="left" w:pos="1545"/>
              </w:tabs>
            </w:pPr>
            <w:r>
              <w:t>- История числа 7.</w:t>
            </w:r>
          </w:p>
          <w:p w:rsidR="006163F6" w:rsidRPr="002F1993" w:rsidRDefault="006163F6" w:rsidP="0014242F">
            <w:pPr>
              <w:rPr>
                <w:sz w:val="24"/>
                <w:szCs w:val="24"/>
              </w:rPr>
            </w:pPr>
            <w:r w:rsidRPr="002F1993">
              <w:rPr>
                <w:sz w:val="24"/>
                <w:szCs w:val="24"/>
              </w:rPr>
              <w:t xml:space="preserve">«Особенно большим почетом в древности было окружено число 7. Когда-то 7 было самым большим числом, больше него чисел не было. Поэтому число 7 обозначало слово «всё». </w:t>
            </w:r>
            <w:r w:rsidRPr="002F1993">
              <w:rPr>
                <w:sz w:val="24"/>
                <w:szCs w:val="24"/>
              </w:rPr>
              <w:br/>
              <w:t xml:space="preserve">7 стало магическим числом. </w:t>
            </w:r>
            <w:r w:rsidRPr="002F1993">
              <w:rPr>
                <w:sz w:val="24"/>
                <w:szCs w:val="24"/>
              </w:rPr>
              <w:br/>
              <w:t xml:space="preserve">Число 7 считалось волшебным. Оно использовалось в сказках и мифах древнего мира. Например, семь чудес света, семь подвигов Геракла…. </w:t>
            </w:r>
          </w:p>
          <w:p w:rsidR="006163F6" w:rsidRPr="002F1993" w:rsidRDefault="006163F6" w:rsidP="0014242F">
            <w:pPr>
              <w:rPr>
                <w:sz w:val="24"/>
                <w:szCs w:val="24"/>
              </w:rPr>
            </w:pPr>
            <w:r w:rsidRPr="002F1993">
              <w:rPr>
                <w:sz w:val="24"/>
                <w:szCs w:val="24"/>
              </w:rPr>
              <w:t>«Дошли до  наших дней поговорки и пословицы: «Семь бед – один ответ», «Семь раз отмерь – один раз отрежь», «На седьмом небе от счастья», «Семеро одного не ждут», «Лук от семи недуг»…и т.д.</w:t>
            </w:r>
          </w:p>
          <w:p w:rsidR="006163F6" w:rsidRPr="002F1993" w:rsidRDefault="006163F6" w:rsidP="0014242F">
            <w:pPr>
              <w:rPr>
                <w:sz w:val="24"/>
                <w:szCs w:val="24"/>
              </w:rPr>
            </w:pPr>
            <w:r w:rsidRPr="002F1993">
              <w:rPr>
                <w:sz w:val="24"/>
                <w:szCs w:val="24"/>
              </w:rPr>
              <w:t>Нередко, приписывая числу 7 таинственную силу, знахари вручали больному семь разных лекарств, настоянных на семи травах, и советовали пить их семь дней.</w:t>
            </w:r>
          </w:p>
          <w:p w:rsidR="001E0C71" w:rsidRDefault="006C36E3" w:rsidP="0014242F">
            <w:pPr>
              <w:tabs>
                <w:tab w:val="left" w:pos="1545"/>
              </w:tabs>
            </w:pPr>
            <w:r>
              <w:t>- Какова тема урока?</w:t>
            </w:r>
            <w:r w:rsidR="001E0C71">
              <w:t xml:space="preserve"> Какую тайну будем открывать?</w:t>
            </w:r>
          </w:p>
          <w:p w:rsidR="006C36E3" w:rsidRPr="00946E4C" w:rsidRDefault="001E0C71" w:rsidP="0014242F">
            <w:pPr>
              <w:tabs>
                <w:tab w:val="left" w:pos="1545"/>
              </w:tabs>
              <w:rPr>
                <w:b/>
              </w:rPr>
            </w:pPr>
            <w:r w:rsidRPr="00946E4C">
              <w:rPr>
                <w:b/>
              </w:rPr>
              <w:t>Тема: «Цифра 7. Число 7».</w:t>
            </w:r>
            <w:r w:rsidR="00EA0002">
              <w:rPr>
                <w:b/>
              </w:rPr>
              <w:t xml:space="preserve">              Слайд № </w:t>
            </w:r>
            <w:r w:rsidR="00F33C21">
              <w:rPr>
                <w:b/>
              </w:rPr>
              <w:t>6</w:t>
            </w:r>
          </w:p>
          <w:p w:rsidR="00946E4C" w:rsidRPr="00946E4C" w:rsidRDefault="00946E4C" w:rsidP="00946E4C">
            <w:pPr>
              <w:tabs>
                <w:tab w:val="left" w:pos="1545"/>
              </w:tabs>
            </w:pPr>
            <w:r>
              <w:t xml:space="preserve">- </w:t>
            </w:r>
            <w:r w:rsidRPr="00946E4C">
              <w:t xml:space="preserve">Сегодня мы с вами отправимся в путешествие по волшебным дорожкам. Вы все знаете сказку «Цветик – </w:t>
            </w:r>
            <w:proofErr w:type="spellStart"/>
            <w:r w:rsidRPr="00946E4C">
              <w:t>семицветик</w:t>
            </w:r>
            <w:proofErr w:type="spellEnd"/>
            <w:r w:rsidRPr="00946E4C">
              <w:t xml:space="preserve">». Девочка Женя, исполняя </w:t>
            </w:r>
            <w:r w:rsidRPr="00946E4C">
              <w:lastRenderedPageBreak/>
              <w:t xml:space="preserve">свои желания, раскидала все лепестки цветка. Наша задача – собрать эти лепестки в единый цветок, какой он был раньше. А вдруг он еще </w:t>
            </w:r>
            <w:proofErr w:type="gramStart"/>
            <w:r w:rsidRPr="00946E4C">
              <w:t xml:space="preserve">кому – </w:t>
            </w:r>
            <w:proofErr w:type="spellStart"/>
            <w:r w:rsidRPr="00946E4C">
              <w:t>нибудь</w:t>
            </w:r>
            <w:proofErr w:type="spellEnd"/>
            <w:proofErr w:type="gramEnd"/>
            <w:r w:rsidRPr="00946E4C">
              <w:t xml:space="preserve"> пригодится!</w:t>
            </w:r>
          </w:p>
          <w:p w:rsidR="00A91829" w:rsidRDefault="00A91829" w:rsidP="0014242F">
            <w:pPr>
              <w:tabs>
                <w:tab w:val="left" w:pos="1545"/>
              </w:tabs>
            </w:pPr>
          </w:p>
          <w:p w:rsidR="006C36E3" w:rsidRDefault="002860F3" w:rsidP="0014242F">
            <w:pPr>
              <w:tabs>
                <w:tab w:val="left" w:pos="1545"/>
              </w:tabs>
            </w:pPr>
            <w:r>
              <w:t>Д</w:t>
            </w:r>
            <w:r w:rsidR="0058655F">
              <w:t>орожки</w:t>
            </w:r>
            <w:r>
              <w:t xml:space="preserve"> разбросаны.          </w:t>
            </w:r>
            <w:r w:rsidRPr="002860F3">
              <w:rPr>
                <w:b/>
              </w:rPr>
              <w:t>Слайд №</w:t>
            </w:r>
            <w:r w:rsidR="00F33C21">
              <w:rPr>
                <w:b/>
              </w:rPr>
              <w:t>7</w:t>
            </w:r>
          </w:p>
          <w:p w:rsidR="00E96BD7" w:rsidRDefault="00E96BD7" w:rsidP="0014242F">
            <w:pPr>
              <w:tabs>
                <w:tab w:val="left" w:pos="1545"/>
              </w:tabs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9"/>
            </w:tblGrid>
            <w:tr w:rsidR="006C36E3" w:rsidTr="006163F6">
              <w:trPr>
                <w:trHeight w:val="465"/>
              </w:trPr>
              <w:tc>
                <w:tcPr>
                  <w:tcW w:w="3219" w:type="dxa"/>
                </w:tcPr>
                <w:p w:rsidR="006C36E3" w:rsidRDefault="006C36E3" w:rsidP="00373047">
                  <w:pPr>
                    <w:framePr w:hSpace="180" w:wrap="around" w:vAnchor="text" w:hAnchor="text" w:y="1"/>
                    <w:tabs>
                      <w:tab w:val="left" w:pos="1545"/>
                    </w:tabs>
                    <w:suppressOverlap/>
                  </w:pPr>
                  <w:r>
                    <w:t>Место числа 7 на числовом отрезке</w:t>
                  </w:r>
                </w:p>
              </w:tc>
            </w:tr>
          </w:tbl>
          <w:p w:rsidR="006C36E3" w:rsidRDefault="006C36E3" w:rsidP="0014242F">
            <w:pPr>
              <w:tabs>
                <w:tab w:val="left" w:pos="1545"/>
              </w:tabs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4"/>
            </w:tblGrid>
            <w:tr w:rsidR="006C36E3" w:rsidTr="006163F6">
              <w:trPr>
                <w:trHeight w:val="269"/>
              </w:trPr>
              <w:tc>
                <w:tcPr>
                  <w:tcW w:w="3234" w:type="dxa"/>
                </w:tcPr>
                <w:p w:rsidR="006C36E3" w:rsidRDefault="006C36E3" w:rsidP="00373047">
                  <w:pPr>
                    <w:framePr w:hSpace="180" w:wrap="around" w:vAnchor="text" w:hAnchor="text" w:y="1"/>
                    <w:tabs>
                      <w:tab w:val="left" w:pos="1545"/>
                    </w:tabs>
                    <w:suppressOverlap/>
                  </w:pPr>
                  <w:r>
                    <w:t>Состав числа 7</w:t>
                  </w:r>
                </w:p>
              </w:tc>
            </w:tr>
          </w:tbl>
          <w:p w:rsidR="006C36E3" w:rsidRDefault="006C36E3" w:rsidP="0014242F">
            <w:pPr>
              <w:tabs>
                <w:tab w:val="left" w:pos="1545"/>
              </w:tabs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9"/>
            </w:tblGrid>
            <w:tr w:rsidR="006C36E3" w:rsidTr="006163F6">
              <w:trPr>
                <w:trHeight w:val="269"/>
              </w:trPr>
              <w:tc>
                <w:tcPr>
                  <w:tcW w:w="3249" w:type="dxa"/>
                </w:tcPr>
                <w:p w:rsidR="006C36E3" w:rsidRDefault="006C36E3" w:rsidP="00373047">
                  <w:pPr>
                    <w:framePr w:hSpace="180" w:wrap="around" w:vAnchor="text" w:hAnchor="text" w:y="1"/>
                    <w:tabs>
                      <w:tab w:val="left" w:pos="1545"/>
                    </w:tabs>
                    <w:suppressOverlap/>
                  </w:pPr>
                  <w:r>
                    <w:t>Запись цифры 7</w:t>
                  </w:r>
                </w:p>
              </w:tc>
            </w:tr>
          </w:tbl>
          <w:p w:rsidR="006C36E3" w:rsidRDefault="006C36E3" w:rsidP="0014242F">
            <w:pPr>
              <w:tabs>
                <w:tab w:val="left" w:pos="1545"/>
              </w:tabs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5"/>
            </w:tblGrid>
            <w:tr w:rsidR="006C36E3" w:rsidTr="006163F6">
              <w:trPr>
                <w:trHeight w:val="465"/>
              </w:trPr>
              <w:tc>
                <w:tcPr>
                  <w:tcW w:w="3265" w:type="dxa"/>
                </w:tcPr>
                <w:p w:rsidR="006C36E3" w:rsidRDefault="006C36E3" w:rsidP="00373047">
                  <w:pPr>
                    <w:framePr w:hSpace="180" w:wrap="around" w:vAnchor="text" w:hAnchor="text" w:y="1"/>
                    <w:tabs>
                      <w:tab w:val="left" w:pos="1545"/>
                    </w:tabs>
                    <w:suppressOverlap/>
                  </w:pPr>
                  <w:r>
                    <w:t>Прочитать сказку «</w:t>
                  </w:r>
                  <w:r w:rsidR="006163F6">
                    <w:t xml:space="preserve">Цветик - </w:t>
                  </w:r>
                  <w:proofErr w:type="spellStart"/>
                  <w:r w:rsidR="006163F6">
                    <w:t>семицветик</w:t>
                  </w:r>
                  <w:proofErr w:type="spellEnd"/>
                  <w:r>
                    <w:t>»</w:t>
                  </w:r>
                </w:p>
              </w:tc>
            </w:tr>
          </w:tbl>
          <w:p w:rsidR="006C36E3" w:rsidRDefault="006C36E3" w:rsidP="0014242F">
            <w:pPr>
              <w:tabs>
                <w:tab w:val="left" w:pos="1545"/>
              </w:tabs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5"/>
            </w:tblGrid>
            <w:tr w:rsidR="006C36E3" w:rsidTr="006163F6">
              <w:trPr>
                <w:trHeight w:val="269"/>
              </w:trPr>
              <w:tc>
                <w:tcPr>
                  <w:tcW w:w="3295" w:type="dxa"/>
                </w:tcPr>
                <w:p w:rsidR="006C36E3" w:rsidRDefault="006C36E3" w:rsidP="00373047">
                  <w:pPr>
                    <w:framePr w:hSpace="180" w:wrap="around" w:vAnchor="text" w:hAnchor="text" w:y="1"/>
                    <w:tabs>
                      <w:tab w:val="left" w:pos="1545"/>
                    </w:tabs>
                    <w:suppressOverlap/>
                  </w:pPr>
                  <w:r>
                    <w:t>Сравнение чисел</w:t>
                  </w:r>
                </w:p>
              </w:tc>
            </w:tr>
          </w:tbl>
          <w:p w:rsidR="006C36E3" w:rsidRDefault="006C36E3" w:rsidP="0014242F">
            <w:pPr>
              <w:tabs>
                <w:tab w:val="left" w:pos="1545"/>
              </w:tabs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5"/>
            </w:tblGrid>
            <w:tr w:rsidR="00910C2E" w:rsidTr="00910C2E">
              <w:trPr>
                <w:trHeight w:val="269"/>
              </w:trPr>
              <w:tc>
                <w:tcPr>
                  <w:tcW w:w="3325" w:type="dxa"/>
                </w:tcPr>
                <w:p w:rsidR="00910C2E" w:rsidRDefault="00910C2E" w:rsidP="00373047">
                  <w:pPr>
                    <w:framePr w:hSpace="180" w:wrap="around" w:vAnchor="text" w:hAnchor="text" w:y="1"/>
                    <w:tabs>
                      <w:tab w:val="left" w:pos="1545"/>
                    </w:tabs>
                    <w:suppressOverlap/>
                  </w:pPr>
                  <w:r>
                    <w:t>Я могу. Я умею.</w:t>
                  </w:r>
                </w:p>
              </w:tc>
            </w:tr>
          </w:tbl>
          <w:p w:rsidR="006C36E3" w:rsidRDefault="00670A64" w:rsidP="0014242F">
            <w:pPr>
              <w:tabs>
                <w:tab w:val="left" w:pos="1545"/>
              </w:tabs>
            </w:pPr>
            <w:r>
              <w:t>- Что лишнее?</w:t>
            </w:r>
          </w:p>
          <w:p w:rsidR="00670A64" w:rsidRDefault="00670A64" w:rsidP="0014242F">
            <w:pPr>
              <w:tabs>
                <w:tab w:val="left" w:pos="1545"/>
              </w:tabs>
            </w:pPr>
            <w:r>
              <w:t>- Что поставим на первое место, на второе и т.д.</w:t>
            </w:r>
          </w:p>
          <w:p w:rsidR="00670A64" w:rsidRDefault="00373047" w:rsidP="0014242F">
            <w:pPr>
              <w:tabs>
                <w:tab w:val="left" w:pos="1545"/>
              </w:tabs>
              <w:jc w:val="center"/>
            </w:pPr>
            <w:r>
              <w:rPr>
                <w:noProof/>
                <w:lang w:eastAsia="ru-RU"/>
              </w:rPr>
              <w:pict>
                <v:shape id="_x0000_s1049" style="position:absolute;left:0;text-align:left;margin-left:44.3pt;margin-top:5.65pt;width:180.9pt;height:73.5pt;z-index:251666432" coordsize="3618,1470" path="m43,1470hdc53,1440,63,1410,73,1380v5,-15,15,-45,15,-45c73,1325,53,1320,43,1305,26,1278,13,1215,13,1215,14,1186,,748,103,645v35,-35,59,-34,105,-45c223,590,237,577,253,570v29,-13,90,-30,90,-30c473,550,533,555,643,585v40,11,120,30,120,30c1160,606,1372,624,1708,540v78,-19,268,-64,330,-105c2053,425,2067,412,2083,405v29,-13,90,-30,90,-30c2213,314,2274,298,2338,255,2702,13,2736,103,3328,90v124,-41,59,-26,195,-45c3618,13,3613,47,3613,e" filled="f">
                  <v:path arrowok="t"/>
                </v:shape>
              </w:pict>
            </w:r>
            <w:r w:rsidR="00F33C21">
              <w:t xml:space="preserve">                    </w:t>
            </w:r>
            <w:r w:rsidR="00670A64">
              <w:t>План</w:t>
            </w:r>
            <w:r w:rsidR="00F33C21">
              <w:t xml:space="preserve">                   </w:t>
            </w:r>
            <w:r w:rsidR="00EA0002" w:rsidRPr="00EA0002">
              <w:rPr>
                <w:b/>
              </w:rPr>
              <w:t xml:space="preserve">Слайд № </w:t>
            </w:r>
            <w:r w:rsidR="00CE7089">
              <w:rPr>
                <w:b/>
              </w:rPr>
              <w:t>8</w:t>
            </w:r>
          </w:p>
          <w:p w:rsidR="00670A64" w:rsidRDefault="00F33C21" w:rsidP="0014242F">
            <w:pPr>
              <w:tabs>
                <w:tab w:val="left" w:pos="1545"/>
              </w:tabs>
            </w:pPr>
            <w:r>
              <w:t xml:space="preserve">                    </w:t>
            </w:r>
            <w:r w:rsidR="00670A64">
              <w:t>1.Запись цифры 7.</w:t>
            </w:r>
          </w:p>
          <w:p w:rsidR="0058655F" w:rsidRDefault="0058655F" w:rsidP="0014242F">
            <w:pPr>
              <w:tabs>
                <w:tab w:val="left" w:pos="1545"/>
              </w:tabs>
            </w:pPr>
          </w:p>
          <w:p w:rsidR="0058655F" w:rsidRDefault="00373047" w:rsidP="0014242F">
            <w:pPr>
              <w:tabs>
                <w:tab w:val="left" w:pos="1545"/>
              </w:tabs>
            </w:pPr>
            <w:r>
              <w:rPr>
                <w:noProof/>
                <w:lang w:eastAsia="ru-RU"/>
              </w:rPr>
              <w:pict>
                <v:shape id="_x0000_s1050" style="position:absolute;margin-left:43.45pt;margin-top:11.15pt;width:190.5pt;height:34.5pt;z-index:251667456" coordsize="3810,690" path="m,690hdc86,561,337,422,495,420v690,-10,1380,-10,2070,-15c2722,379,2896,394,3045,330v184,-79,-46,15,105,-60c3188,251,3231,242,3270,225v20,-9,41,-18,60,-30c3361,176,3388,151,3420,135v63,-32,128,-53,195,-75c3674,40,3748,,3810,e" filled="f">
                  <v:path arrowok="t"/>
                </v:shape>
              </w:pict>
            </w:r>
          </w:p>
          <w:p w:rsidR="00670A64" w:rsidRDefault="00373047" w:rsidP="0014242F">
            <w:pPr>
              <w:tabs>
                <w:tab w:val="left" w:pos="1545"/>
              </w:tabs>
            </w:pPr>
            <w:r>
              <w:rPr>
                <w:noProof/>
              </w:rPr>
              <w:pict>
                <v:shapetype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  <v:f eqn="sum @0 @4 8100"/>
                    <v:f eqn="sum @2 8100 @4"/>
                    <v:f eqn="sum @0 @3 8100"/>
                    <v:f eqn="sum @1 8100 @3"/>
                    <v:f eqn="sum @10 0 @9"/>
                    <v:f eqn="prod @13 1 16"/>
                    <v:f eqn="prod @13 1 8"/>
                    <v:f eqn="prod @13 3 16"/>
                    <v:f eqn="prod @13 5 16"/>
                    <v:f eqn="prod @13 7 16"/>
                    <v:f eqn="prod @13 9 16"/>
                    <v:f eqn="prod @13 11 16"/>
                    <v:f eqn="prod @13 3 4"/>
                    <v:f eqn="prod @13 13 16"/>
                    <v:f eqn="prod @13 7 8"/>
                    <v:f eqn="sum @9 @14 0"/>
                    <v:f eqn="sum @9 @16 0"/>
                    <v:f eqn="sum @9 @17 0"/>
                    <v:f eqn="sum @9 @21 0"/>
                    <v:f eqn="sum @11 @15 0"/>
                    <v:f eqn="sum @11 @18 0"/>
                    <v:f eqn="sum @11 @19 0"/>
                    <v:f eqn="sum @11 @20 0"/>
                    <v:f eqn="sum @11 @22 0"/>
                    <v:f eqn="sum @11 @23 0"/>
                    <v:f eqn="sum @3 @5 0"/>
                    <v:f eqn="sum @4 @5 0"/>
                    <v:f eqn="sum @9 @5 0"/>
                    <v:f eqn="sum @10 @5 0"/>
                    <v:f eqn="sum @11 @5 0"/>
                    <v:f eqn="sum @12 @5 0"/>
                    <v:f eqn="sum @24 @5 0"/>
                    <v:f eqn="sum @25 @5 0"/>
                    <v:f eqn="sum @26 @5 0"/>
                    <v:f eqn="sum @27 @5 0"/>
                    <v:f eqn="sum @28 @5 0"/>
                    <v:f eqn="sum @29 @5 0"/>
                    <v:f eqn="sum @30 @5 0"/>
                    <v:f eqn="sum @31 @5 0"/>
                    <v:f eqn="sum @32 @5 0"/>
                    <v:f eqn="sum @33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5400"/>
                  </v:handles>
                  <o:complex v:ext="view"/>
                </v:shapetype>
                <v:shape id="Управляющая кнопка: домой 7" o:spid="_x0000_s1037" type="#_x0000_t190" href="" style="position:absolute;margin-left:8.25pt;margin-top:.85pt;width:32.95pt;height:34.1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" o:button="t" fillcolor="#4f81bd [3204]" strokecolor="#243f60 [1604]" strokeweight="2pt">
                  <v:fill o:detectmouseclick="t"/>
                </v:shape>
              </w:pict>
            </w:r>
            <w:r w:rsidR="00F33C21">
              <w:t xml:space="preserve">                     </w:t>
            </w:r>
            <w:r w:rsidR="00670A64">
              <w:t>2.Место на числовом отрезке.</w:t>
            </w:r>
          </w:p>
          <w:p w:rsidR="0058655F" w:rsidRDefault="0058655F" w:rsidP="0014242F">
            <w:pPr>
              <w:tabs>
                <w:tab w:val="left" w:pos="1545"/>
              </w:tabs>
            </w:pPr>
          </w:p>
          <w:p w:rsidR="00670A64" w:rsidRDefault="00373047" w:rsidP="0014242F">
            <w:pPr>
              <w:tabs>
                <w:tab w:val="left" w:pos="1545"/>
              </w:tabs>
            </w:pPr>
            <w:r>
              <w:rPr>
                <w:noProof/>
                <w:lang w:eastAsia="ru-RU"/>
              </w:rPr>
              <w:pict>
                <v:shape id="_x0000_s1052" style="position:absolute;margin-left:41.95pt;margin-top:8.15pt;width:193.5pt;height:66.75pt;z-index:251669504" coordsize="3870,1335" path="m,hdc30,45,45,90,75,135v18,72,34,134,75,195c167,398,165,420,225,480v28,28,46,64,75,90c456,707,698,681,885,690v204,51,322,24,570,15c1589,678,1726,672,1860,645v305,5,610,5,915,15c2820,661,2826,688,2865,705v57,24,109,47,165,75c3107,819,3195,840,3270,885v77,46,154,121,240,150c3568,1121,3616,1096,3690,1170v58,58,27,33,90,75c3800,1276,3828,1335,3870,1335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 id="_x0000_s1051" style="position:absolute;margin-left:41.25pt;margin-top:6.85pt;width:192.7pt;height:22.75pt;z-index:251668480" coordsize="3854,455" path="m14,60hdc192,1,,60,464,30,515,27,564,8,614,v70,10,193,19,255,60c918,93,968,109,1019,135v73,36,128,75,210,90c1259,230,1289,236,1319,240v90,11,270,30,270,30c1681,301,1587,272,1739,300v76,14,149,45,225,60c2093,386,2014,373,2204,390v196,65,426,19,630,-15c2885,366,2932,338,2984,330v126,-20,250,-20,375,-45c3738,306,3517,281,3704,315v30,5,60,9,90,15c3814,334,3854,345,3854,345e" filled="f">
                  <v:path arrowok="t"/>
                </v:shape>
              </w:pict>
            </w:r>
            <w:r w:rsidR="00F33C21">
              <w:t xml:space="preserve">                                         </w:t>
            </w:r>
            <w:r w:rsidR="00670A64">
              <w:t>3.Сравнение чисел.</w:t>
            </w:r>
          </w:p>
          <w:p w:rsidR="0058655F" w:rsidRDefault="00373047" w:rsidP="0014242F">
            <w:pPr>
              <w:tabs>
                <w:tab w:val="left" w:pos="1545"/>
              </w:tabs>
            </w:pPr>
            <w:r>
              <w:rPr>
                <w:noProof/>
                <w:lang w:eastAsia="ru-RU"/>
              </w:rPr>
              <w:pict>
                <v:shape id="_x0000_s1101" style="position:absolute;margin-left:41.95pt;margin-top:1.7pt;width:176.25pt;height:64.55pt;z-index:251704320" coordsize="3525,1291" path="m,hdc96,144,17,8,45,390v5,67,29,208,60,270c132,715,151,748,165,810v16,71,21,179,90,225c438,1157,553,1156,780,1170v95,16,173,34,270,45c1278,1291,1548,1236,1770,1230v73,-24,137,-40,210,-60c2011,1162,2042,1154,2070,1140v20,-10,39,-24,60,-30c2197,1090,2286,1077,2355,1065v135,6,277,-13,405,30c2777,1101,2789,1118,2805,1125v59,26,133,54,195,75c3061,1197,3248,1164,3345,1200v46,17,91,53,135,75c3494,1282,3525,1290,3525,1290e" filled="f">
                  <v:path arrowok="t"/>
                </v:shape>
              </w:pict>
            </w:r>
          </w:p>
          <w:p w:rsidR="00670A64" w:rsidRDefault="00F33C21" w:rsidP="0014242F">
            <w:pPr>
              <w:tabs>
                <w:tab w:val="left" w:pos="1545"/>
              </w:tabs>
            </w:pPr>
            <w:r>
              <w:t xml:space="preserve">                            </w:t>
            </w:r>
            <w:r w:rsidR="00670A64">
              <w:t>4.Состав числа.</w:t>
            </w:r>
          </w:p>
          <w:p w:rsidR="0058655F" w:rsidRDefault="0058655F" w:rsidP="0014242F">
            <w:pPr>
              <w:tabs>
                <w:tab w:val="left" w:pos="1545"/>
              </w:tabs>
            </w:pPr>
          </w:p>
          <w:p w:rsidR="00910C2E" w:rsidRDefault="00F33C21" w:rsidP="0014242F">
            <w:pPr>
              <w:tabs>
                <w:tab w:val="left" w:pos="1545"/>
                <w:tab w:val="center" w:pos="2372"/>
              </w:tabs>
            </w:pPr>
            <w:r>
              <w:t xml:space="preserve">                              </w:t>
            </w:r>
            <w:r w:rsidR="00910C2E">
              <w:t>5.Я могу. Я умею.</w:t>
            </w:r>
            <w:r w:rsidR="0058655F">
              <w:tab/>
            </w:r>
          </w:p>
          <w:p w:rsidR="0058655F" w:rsidRDefault="0058655F" w:rsidP="0014242F">
            <w:pPr>
              <w:tabs>
                <w:tab w:val="left" w:pos="1545"/>
                <w:tab w:val="center" w:pos="2372"/>
              </w:tabs>
            </w:pPr>
          </w:p>
          <w:p w:rsidR="00670A64" w:rsidRDefault="00670A64" w:rsidP="0014242F">
            <w:pPr>
              <w:tabs>
                <w:tab w:val="left" w:pos="1545"/>
              </w:tabs>
            </w:pPr>
            <w:r>
              <w:lastRenderedPageBreak/>
              <w:t>- Что мы сделали?</w:t>
            </w:r>
          </w:p>
          <w:p w:rsidR="006D47BF" w:rsidRDefault="005D0494" w:rsidP="00102156">
            <w:pPr>
              <w:tabs>
                <w:tab w:val="left" w:pos="1545"/>
              </w:tabs>
            </w:pPr>
            <w:r>
              <w:tab/>
            </w:r>
          </w:p>
        </w:tc>
        <w:tc>
          <w:tcPr>
            <w:tcW w:w="2410" w:type="dxa"/>
          </w:tcPr>
          <w:p w:rsidR="00775378" w:rsidRDefault="00775378" w:rsidP="0014242F">
            <w:pPr>
              <w:tabs>
                <w:tab w:val="left" w:pos="1545"/>
              </w:tabs>
            </w:pPr>
          </w:p>
          <w:p w:rsidR="003C0C07" w:rsidRDefault="003C0C07" w:rsidP="0014242F">
            <w:pPr>
              <w:tabs>
                <w:tab w:val="left" w:pos="1545"/>
              </w:tabs>
            </w:pPr>
          </w:p>
          <w:p w:rsidR="003C0C07" w:rsidRDefault="003C0C07" w:rsidP="0014242F">
            <w:pPr>
              <w:tabs>
                <w:tab w:val="left" w:pos="1545"/>
              </w:tabs>
            </w:pPr>
          </w:p>
          <w:p w:rsidR="003C0C07" w:rsidRDefault="003C0C07" w:rsidP="0014242F">
            <w:pPr>
              <w:tabs>
                <w:tab w:val="left" w:pos="1545"/>
              </w:tabs>
            </w:pPr>
          </w:p>
          <w:p w:rsidR="003C0C07" w:rsidRDefault="003C0C07" w:rsidP="0014242F">
            <w:pPr>
              <w:tabs>
                <w:tab w:val="left" w:pos="1545"/>
              </w:tabs>
            </w:pPr>
          </w:p>
          <w:p w:rsidR="003C0C07" w:rsidRPr="002F1993" w:rsidRDefault="003C0C07" w:rsidP="0014242F">
            <w:pPr>
              <w:rPr>
                <w:sz w:val="24"/>
                <w:szCs w:val="24"/>
              </w:rPr>
            </w:pPr>
            <w:r w:rsidRPr="002F1993">
              <w:rPr>
                <w:sz w:val="24"/>
                <w:szCs w:val="24"/>
              </w:rPr>
              <w:t xml:space="preserve">Учитель рассказывает </w:t>
            </w:r>
            <w:r w:rsidR="002F1993" w:rsidRPr="002F1993">
              <w:rPr>
                <w:sz w:val="24"/>
                <w:szCs w:val="24"/>
              </w:rPr>
              <w:t xml:space="preserve">историю </w:t>
            </w:r>
            <w:r w:rsidR="006163F6">
              <w:rPr>
                <w:sz w:val="24"/>
                <w:szCs w:val="24"/>
              </w:rPr>
              <w:t xml:space="preserve"> числ</w:t>
            </w:r>
            <w:r w:rsidR="000D27A1">
              <w:rPr>
                <w:sz w:val="24"/>
                <w:szCs w:val="24"/>
              </w:rPr>
              <w:t>а</w:t>
            </w:r>
            <w:r w:rsidR="006163F6">
              <w:rPr>
                <w:sz w:val="24"/>
                <w:szCs w:val="24"/>
              </w:rPr>
              <w:t xml:space="preserve"> 7.</w:t>
            </w:r>
          </w:p>
          <w:p w:rsidR="003C0C07" w:rsidRDefault="003C0C07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Default="00EA0002" w:rsidP="0014242F"/>
          <w:p w:rsidR="00EA0002" w:rsidRPr="003C0C07" w:rsidRDefault="00EA0002" w:rsidP="0014242F">
            <w:r>
              <w:t>Открывает план действий.</w:t>
            </w:r>
          </w:p>
        </w:tc>
        <w:tc>
          <w:tcPr>
            <w:tcW w:w="2268" w:type="dxa"/>
          </w:tcPr>
          <w:p w:rsidR="001F019C" w:rsidRDefault="001F019C" w:rsidP="0014242F">
            <w:pPr>
              <w:tabs>
                <w:tab w:val="left" w:pos="1545"/>
              </w:tabs>
            </w:pPr>
          </w:p>
          <w:p w:rsidR="00301E3D" w:rsidRDefault="00301E3D" w:rsidP="0014242F">
            <w:pPr>
              <w:tabs>
                <w:tab w:val="left" w:pos="1545"/>
              </w:tabs>
            </w:pPr>
          </w:p>
          <w:p w:rsidR="00301E3D" w:rsidRDefault="00301E3D" w:rsidP="0014242F">
            <w:pPr>
              <w:tabs>
                <w:tab w:val="left" w:pos="1545"/>
              </w:tabs>
            </w:pPr>
          </w:p>
          <w:p w:rsidR="007F0EBC" w:rsidRDefault="007F0EBC" w:rsidP="0014242F">
            <w:pPr>
              <w:tabs>
                <w:tab w:val="left" w:pos="1545"/>
              </w:tabs>
            </w:pPr>
            <w:r>
              <w:t>Ответы детей.</w:t>
            </w:r>
          </w:p>
          <w:p w:rsidR="00775378" w:rsidRDefault="001F019C" w:rsidP="0014242F">
            <w:pPr>
              <w:tabs>
                <w:tab w:val="left" w:pos="1545"/>
              </w:tabs>
            </w:pPr>
            <w:r>
              <w:t>Нет числа 7.</w:t>
            </w:r>
          </w:p>
          <w:p w:rsidR="00FF7863" w:rsidRDefault="00FF7863" w:rsidP="0014242F">
            <w:pPr>
              <w:tabs>
                <w:tab w:val="left" w:pos="1545"/>
              </w:tabs>
            </w:pPr>
            <w:r>
              <w:t>Ответы детей:</w:t>
            </w:r>
          </w:p>
          <w:p w:rsidR="003C0C07" w:rsidRDefault="003C0C07" w:rsidP="0014242F">
            <w:pPr>
              <w:tabs>
                <w:tab w:val="left" w:pos="1545"/>
              </w:tabs>
            </w:pPr>
            <w:r>
              <w:t>- 7 дней недели;</w:t>
            </w:r>
          </w:p>
          <w:p w:rsidR="003C0C07" w:rsidRDefault="003C0C07" w:rsidP="0014242F">
            <w:pPr>
              <w:tabs>
                <w:tab w:val="left" w:pos="1545"/>
              </w:tabs>
            </w:pPr>
            <w:r>
              <w:t>- 7 цветов радуги;</w:t>
            </w:r>
          </w:p>
          <w:p w:rsidR="003C0C07" w:rsidRDefault="003C0C07" w:rsidP="0014242F">
            <w:pPr>
              <w:tabs>
                <w:tab w:val="left" w:pos="1545"/>
              </w:tabs>
            </w:pPr>
            <w:r>
              <w:t>- 7 музыкальных нот.</w:t>
            </w:r>
          </w:p>
          <w:p w:rsidR="003C0C07" w:rsidRDefault="003C0C07" w:rsidP="0014242F">
            <w:pPr>
              <w:tabs>
                <w:tab w:val="left" w:pos="1545"/>
              </w:tabs>
            </w:pPr>
            <w:r>
              <w:t>Сказки: «Белоснежка и семь гномов», «Волк и семеро козлят», «Сказка о мертвой царевне и о семи богатырях»</w:t>
            </w:r>
            <w:r w:rsidR="006163F6">
              <w:t xml:space="preserve">, «Цветик – </w:t>
            </w:r>
            <w:proofErr w:type="spellStart"/>
            <w:r w:rsidR="006163F6">
              <w:t>семицветик</w:t>
            </w:r>
            <w:proofErr w:type="spellEnd"/>
            <w:r w:rsidR="006163F6">
              <w:t>»</w:t>
            </w:r>
            <w:r>
              <w:t xml:space="preserve"> и др.</w:t>
            </w:r>
          </w:p>
          <w:p w:rsidR="00FF7863" w:rsidRDefault="00FF786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C36E3" w:rsidRDefault="006C36E3" w:rsidP="0014242F">
            <w:pPr>
              <w:tabs>
                <w:tab w:val="left" w:pos="1545"/>
              </w:tabs>
            </w:pPr>
          </w:p>
          <w:p w:rsidR="00670A64" w:rsidRDefault="006C36E3" w:rsidP="0014242F">
            <w:pPr>
              <w:tabs>
                <w:tab w:val="left" w:pos="1545"/>
              </w:tabs>
            </w:pPr>
            <w:r>
              <w:t>Будем изучать (исследовать) число 7.</w:t>
            </w:r>
          </w:p>
          <w:p w:rsidR="00670A64" w:rsidRPr="00670A64" w:rsidRDefault="00670A64" w:rsidP="0014242F"/>
          <w:p w:rsidR="00670A64" w:rsidRDefault="00670A64" w:rsidP="0014242F"/>
          <w:p w:rsidR="00670A64" w:rsidRDefault="00670A64" w:rsidP="0014242F"/>
          <w:p w:rsidR="00670A64" w:rsidRDefault="00670A64" w:rsidP="0014242F"/>
          <w:p w:rsidR="00670A64" w:rsidRDefault="00670A64" w:rsidP="0014242F"/>
          <w:p w:rsidR="006C36E3" w:rsidRDefault="006C36E3" w:rsidP="0014242F"/>
          <w:p w:rsidR="00670A64" w:rsidRDefault="00670A64" w:rsidP="0014242F"/>
          <w:p w:rsidR="00670A64" w:rsidRDefault="00670A64" w:rsidP="0014242F"/>
          <w:p w:rsidR="00670A64" w:rsidRDefault="00670A64" w:rsidP="0014242F"/>
          <w:p w:rsidR="00670A64" w:rsidRDefault="00670A64" w:rsidP="0014242F"/>
          <w:p w:rsidR="00670A64" w:rsidRDefault="00670A64" w:rsidP="0014242F"/>
          <w:p w:rsidR="00670A64" w:rsidRDefault="00670A64" w:rsidP="0014242F"/>
          <w:p w:rsidR="00670A64" w:rsidRDefault="00670A64" w:rsidP="0014242F"/>
          <w:p w:rsidR="00670A64" w:rsidRDefault="00670A64" w:rsidP="0014242F"/>
          <w:p w:rsidR="00670A64" w:rsidRDefault="00670A64" w:rsidP="0014242F"/>
          <w:p w:rsidR="00670A64" w:rsidRDefault="00670A64" w:rsidP="0014242F"/>
          <w:p w:rsidR="00946E4C" w:rsidRDefault="00946E4C" w:rsidP="0014242F"/>
          <w:p w:rsidR="00946E4C" w:rsidRDefault="00946E4C" w:rsidP="0014242F"/>
          <w:p w:rsidR="00946E4C" w:rsidRDefault="00946E4C" w:rsidP="0014242F"/>
          <w:p w:rsidR="00946E4C" w:rsidRDefault="00946E4C" w:rsidP="0014242F"/>
          <w:p w:rsidR="00946E4C" w:rsidRDefault="00946E4C" w:rsidP="0014242F"/>
          <w:p w:rsidR="00670A64" w:rsidRDefault="00946E4C" w:rsidP="0014242F">
            <w:r>
              <w:t>-работать над сказкой на уроке математики мы не будем.</w:t>
            </w:r>
          </w:p>
          <w:p w:rsidR="00670A64" w:rsidRDefault="002860F3" w:rsidP="0014242F">
            <w:r>
              <w:t>Ответы детей.</w:t>
            </w:r>
          </w:p>
          <w:p w:rsidR="00670A64" w:rsidRDefault="00670A64" w:rsidP="0014242F"/>
          <w:p w:rsidR="00670A64" w:rsidRDefault="00670A64" w:rsidP="0014242F"/>
          <w:p w:rsidR="00670A64" w:rsidRDefault="00670A64" w:rsidP="0014242F"/>
          <w:p w:rsidR="006163F6" w:rsidRDefault="006163F6" w:rsidP="0014242F"/>
          <w:p w:rsidR="006163F6" w:rsidRDefault="006163F6" w:rsidP="0014242F"/>
          <w:p w:rsidR="006163F6" w:rsidRDefault="006163F6" w:rsidP="0014242F"/>
          <w:p w:rsidR="006163F6" w:rsidRDefault="006163F6" w:rsidP="0014242F"/>
          <w:p w:rsidR="00E96BD7" w:rsidRDefault="00E96BD7" w:rsidP="0014242F"/>
          <w:p w:rsidR="00EA0002" w:rsidRDefault="00EA0002" w:rsidP="0014242F"/>
          <w:p w:rsidR="00EA0002" w:rsidRDefault="00EA0002" w:rsidP="0014242F"/>
          <w:p w:rsidR="00670A64" w:rsidRPr="00670A64" w:rsidRDefault="00102156" w:rsidP="0014242F">
            <w:r>
              <w:lastRenderedPageBreak/>
              <w:t xml:space="preserve">- Мы составили план </w:t>
            </w:r>
            <w:r w:rsidR="00670A64">
              <w:t>действий.</w:t>
            </w:r>
          </w:p>
        </w:tc>
        <w:tc>
          <w:tcPr>
            <w:tcW w:w="2126" w:type="dxa"/>
          </w:tcPr>
          <w:p w:rsidR="00B519AE" w:rsidRPr="00B519AE" w:rsidRDefault="00B519AE" w:rsidP="00B519AE">
            <w:pPr>
              <w:pStyle w:val="a4"/>
              <w:rPr>
                <w:b/>
              </w:rPr>
            </w:pPr>
            <w:r w:rsidRPr="00B519AE">
              <w:rPr>
                <w:b/>
              </w:rPr>
              <w:lastRenderedPageBreak/>
              <w:t>Регулятивные:</w:t>
            </w:r>
          </w:p>
          <w:p w:rsidR="00775378" w:rsidRDefault="00B519AE" w:rsidP="00B519AE">
            <w:pPr>
              <w:pStyle w:val="a4"/>
            </w:pPr>
            <w:r>
              <w:t>ф</w:t>
            </w:r>
            <w:r w:rsidRPr="00B519AE">
              <w:t>ормирова</w:t>
            </w:r>
            <w:r w:rsidR="002860F3">
              <w:t>ть</w:t>
            </w:r>
            <w:r w:rsidRPr="00B519AE">
              <w:t xml:space="preserve"> учебн</w:t>
            </w:r>
            <w:r w:rsidR="002860F3">
              <w:t>ую</w:t>
            </w:r>
            <w:r w:rsidRPr="00B519AE">
              <w:t xml:space="preserve"> проблем</w:t>
            </w:r>
            <w:r w:rsidR="002860F3">
              <w:t>у</w:t>
            </w:r>
            <w:r w:rsidRPr="00B519AE">
              <w:t xml:space="preserve"> совместно с учителем. </w:t>
            </w:r>
          </w:p>
          <w:p w:rsidR="00EA0002" w:rsidRDefault="00EA0002" w:rsidP="00B519AE">
            <w:pPr>
              <w:pStyle w:val="a4"/>
            </w:pPr>
            <w:r>
              <w:t>Прогнозировать предстоящую работу – составлять план действий.</w:t>
            </w:r>
          </w:p>
          <w:p w:rsidR="00946E4C" w:rsidRPr="00946E4C" w:rsidRDefault="00946E4C" w:rsidP="00B519AE">
            <w:pPr>
              <w:pStyle w:val="a4"/>
              <w:rPr>
                <w:b/>
              </w:rPr>
            </w:pPr>
            <w:r w:rsidRPr="00946E4C">
              <w:rPr>
                <w:b/>
              </w:rPr>
              <w:t>Познавательные:</w:t>
            </w:r>
          </w:p>
          <w:p w:rsidR="00946E4C" w:rsidRDefault="00946E4C" w:rsidP="00B519AE">
            <w:pPr>
              <w:pStyle w:val="a4"/>
            </w:pPr>
            <w:r>
              <w:t xml:space="preserve">Находить </w:t>
            </w:r>
            <w:r w:rsidR="002860F3">
              <w:t>ответы на вопросы учителя; извлекать нужную информацию.</w:t>
            </w:r>
          </w:p>
          <w:p w:rsidR="002860F3" w:rsidRPr="002860F3" w:rsidRDefault="002860F3" w:rsidP="00B519AE">
            <w:pPr>
              <w:pStyle w:val="a4"/>
              <w:rPr>
                <w:b/>
              </w:rPr>
            </w:pPr>
            <w:r w:rsidRPr="002860F3">
              <w:rPr>
                <w:b/>
              </w:rPr>
              <w:t>Коммуникативные:</w:t>
            </w:r>
          </w:p>
          <w:p w:rsidR="002860F3" w:rsidRDefault="002860F3" w:rsidP="002860F3">
            <w:pPr>
              <w:pStyle w:val="a4"/>
            </w:pPr>
            <w:r>
              <w:t>участвовать в диалоге на уроке.</w:t>
            </w:r>
          </w:p>
        </w:tc>
      </w:tr>
      <w:tr w:rsidR="004011F0" w:rsidTr="003E7811">
        <w:trPr>
          <w:trHeight w:val="70"/>
        </w:trPr>
        <w:tc>
          <w:tcPr>
            <w:tcW w:w="2093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lastRenderedPageBreak/>
              <w:t>4. «открытие» детьми нового знания.</w:t>
            </w:r>
          </w:p>
        </w:tc>
        <w:tc>
          <w:tcPr>
            <w:tcW w:w="1559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t>Построение детьми нового способа действий и формирование способности к его выполнению.</w:t>
            </w:r>
          </w:p>
        </w:tc>
        <w:tc>
          <w:tcPr>
            <w:tcW w:w="4961" w:type="dxa"/>
          </w:tcPr>
          <w:p w:rsidR="0096210A" w:rsidRDefault="0096210A" w:rsidP="0014242F">
            <w:pPr>
              <w:tabs>
                <w:tab w:val="left" w:pos="1545"/>
              </w:tabs>
              <w:rPr>
                <w:i/>
                <w:u w:val="single"/>
              </w:rPr>
            </w:pPr>
            <w:r w:rsidRPr="00F706D8">
              <w:rPr>
                <w:i/>
                <w:u w:val="single"/>
              </w:rPr>
              <w:t xml:space="preserve">Отправляемся </w:t>
            </w:r>
            <w:r w:rsidR="00EA0002">
              <w:rPr>
                <w:i/>
                <w:u w:val="single"/>
              </w:rPr>
              <w:t>в путешествие по первой дорожке (задача: собрать баранки для Жени).</w:t>
            </w:r>
          </w:p>
          <w:p w:rsidR="00360F3B" w:rsidRDefault="00360F3B" w:rsidP="0014242F">
            <w:pPr>
              <w:tabs>
                <w:tab w:val="left" w:pos="1545"/>
              </w:tabs>
            </w:pPr>
          </w:p>
          <w:p w:rsidR="0096210A" w:rsidRDefault="00A71902" w:rsidP="0014242F">
            <w:pPr>
              <w:tabs>
                <w:tab w:val="left" w:pos="1545"/>
              </w:tabs>
              <w:rPr>
                <w:b/>
              </w:rPr>
            </w:pPr>
            <w:r w:rsidRPr="008B31A8">
              <w:rPr>
                <w:b/>
              </w:rPr>
              <w:t xml:space="preserve">Задание 1: </w:t>
            </w:r>
          </w:p>
          <w:p w:rsidR="00360F3B" w:rsidRDefault="00360F3B" w:rsidP="0014242F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b/>
              </w:rPr>
              <w:t>А)</w:t>
            </w:r>
            <w:r w:rsidRPr="00360F3B">
              <w:rPr>
                <w:sz w:val="24"/>
                <w:szCs w:val="24"/>
              </w:rPr>
              <w:t xml:space="preserve"> 2 баранки с тмином для папы,</w:t>
            </w:r>
          </w:p>
          <w:p w:rsidR="00360F3B" w:rsidRDefault="00360F3B" w:rsidP="00360F3B">
            <w:pPr>
              <w:pStyle w:val="a4"/>
            </w:pPr>
            <w:r>
              <w:t xml:space="preserve">     2 баранки с маком для мамы,</w:t>
            </w:r>
          </w:p>
          <w:p w:rsidR="00360F3B" w:rsidRDefault="00360F3B" w:rsidP="00360F3B">
            <w:r>
              <w:t xml:space="preserve">      2 баранки с сахаром для себя.</w:t>
            </w:r>
          </w:p>
          <w:p w:rsidR="00360F3B" w:rsidRDefault="00360F3B" w:rsidP="00360F3B">
            <w:r>
              <w:t xml:space="preserve">      1 баранку для братика.</w:t>
            </w:r>
          </w:p>
          <w:p w:rsidR="00360F3B" w:rsidRDefault="00360F3B" w:rsidP="00360F3B">
            <w:r>
              <w:t>Сколько всего баранок купила Женя?</w:t>
            </w:r>
          </w:p>
          <w:p w:rsidR="003C7186" w:rsidRPr="00360F3B" w:rsidRDefault="003C7186" w:rsidP="00360F3B"/>
          <w:p w:rsidR="003C7186" w:rsidRDefault="003C7186" w:rsidP="0014242F">
            <w:pPr>
              <w:tabs>
                <w:tab w:val="left" w:pos="1545"/>
              </w:tabs>
              <w:rPr>
                <w:b/>
              </w:rPr>
            </w:pPr>
          </w:p>
          <w:p w:rsidR="003C7186" w:rsidRDefault="003C7186" w:rsidP="0014242F">
            <w:pPr>
              <w:tabs>
                <w:tab w:val="left" w:pos="1545"/>
              </w:tabs>
              <w:rPr>
                <w:b/>
              </w:rPr>
            </w:pPr>
          </w:p>
          <w:p w:rsidR="003C7186" w:rsidRDefault="003C7186" w:rsidP="0014242F">
            <w:pPr>
              <w:tabs>
                <w:tab w:val="left" w:pos="1545"/>
              </w:tabs>
              <w:rPr>
                <w:b/>
              </w:rPr>
            </w:pPr>
          </w:p>
          <w:p w:rsidR="003C7186" w:rsidRDefault="003C7186" w:rsidP="0014242F">
            <w:pPr>
              <w:tabs>
                <w:tab w:val="left" w:pos="1545"/>
              </w:tabs>
            </w:pPr>
            <w:r w:rsidRPr="003C7186">
              <w:rPr>
                <w:b/>
              </w:rPr>
              <w:t>Б)</w:t>
            </w:r>
            <w:r>
              <w:t xml:space="preserve"> Письмо цифры 7.       </w:t>
            </w:r>
            <w:r w:rsidR="00D92A4D">
              <w:t xml:space="preserve">               </w:t>
            </w:r>
            <w:r>
              <w:t xml:space="preserve"> </w:t>
            </w:r>
            <w:r w:rsidRPr="003C7186">
              <w:rPr>
                <w:b/>
              </w:rPr>
              <w:t xml:space="preserve">Слайд № </w:t>
            </w:r>
            <w:r w:rsidR="00D92A4D">
              <w:rPr>
                <w:b/>
              </w:rPr>
              <w:t>9</w:t>
            </w:r>
          </w:p>
          <w:p w:rsidR="00A71902" w:rsidRDefault="003C7186" w:rsidP="0014242F">
            <w:pPr>
              <w:tabs>
                <w:tab w:val="left" w:pos="1545"/>
              </w:tabs>
            </w:pPr>
            <w:r>
              <w:t>- Ч</w:t>
            </w:r>
            <w:r w:rsidR="00A71902">
              <w:t>то это за цифра?</w:t>
            </w:r>
          </w:p>
          <w:p w:rsidR="00A71902" w:rsidRDefault="00A71902" w:rsidP="0014242F">
            <w:pPr>
              <w:tabs>
                <w:tab w:val="left" w:pos="1545"/>
              </w:tabs>
            </w:pPr>
            <w:r>
              <w:t>- А если бы 7 ожила, какие бы вопросы она нам задала?</w:t>
            </w:r>
          </w:p>
          <w:p w:rsidR="00A71902" w:rsidRDefault="003C7186" w:rsidP="0014242F">
            <w:r>
              <w:t>- Пропишем цифру 7 в воздухе; на ладошке.</w:t>
            </w:r>
          </w:p>
          <w:p w:rsidR="00A71902" w:rsidRDefault="009B4153" w:rsidP="0014242F">
            <w:r>
              <w:t>- Я</w:t>
            </w:r>
            <w:r w:rsidR="00A71902">
              <w:t xml:space="preserve"> буду писать на доске, а вы в тетра</w:t>
            </w:r>
            <w:r>
              <w:t>дях на печатной основе (</w:t>
            </w:r>
            <w:r w:rsidR="008B31A8">
              <w:t>посадка при письме).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271"/>
            </w:tblGrid>
            <w:tr w:rsidR="002351E4" w:rsidTr="00EA0002">
              <w:trPr>
                <w:trHeight w:val="1139"/>
              </w:trPr>
              <w:tc>
                <w:tcPr>
                  <w:tcW w:w="1271" w:type="dxa"/>
                </w:tcPr>
                <w:p w:rsidR="002351E4" w:rsidRDefault="00373047" w:rsidP="0037304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noProof/>
                      <w:lang w:eastAsia="ru-RU"/>
                    </w:rPr>
                    <w:pict>
                      <v:shape id="_x0000_s1058" style="position:absolute;margin-left:18.3pt;margin-top:-1pt;width:38.05pt;height:56.65pt;z-index:251674624" coordsize="761,1133" path="m,353hdc54,317,161,200,180,143v21,-62,2,-36,60,-75c245,53,241,30,255,23,301,,353,114,375,128v27,17,60,20,90,30c480,163,510,173,510,173v60,-5,122,1,180,-15c710,153,723,131,735,113v9,-13,26,-56,15,-45c685,133,652,226,585,293v-10,30,-12,64,-30,90c545,398,532,412,525,428v-13,29,-12,64,-30,90c475,548,446,574,435,608v-5,15,-8,31,-15,45c412,669,397,682,390,698v-13,29,-12,64,-30,90c350,803,337,817,330,833v-13,29,-12,64,-30,90c214,1052,317,889,255,1013v-23,46,-45,67,-45,120e" filled="f">
                        <v:path arrowok="t"/>
                      </v:shape>
                    </w:pict>
                  </w:r>
                </w:p>
                <w:p w:rsidR="002351E4" w:rsidRPr="00A71902" w:rsidRDefault="00373047" w:rsidP="0037304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noProof/>
                      <w:lang w:eastAsia="ru-RU"/>
                    </w:rPr>
                    <w:pict>
                      <v:shape id="_x0000_s1059" style="position:absolute;margin-left:33.3pt;margin-top:15.95pt;width:12.75pt;height:3.75pt;z-index:251675648" coordsize="255,75" path="m,hdc35,5,71,5,105,15v17,5,28,23,45,30c169,53,190,54,210,60v15,4,45,15,45,15e" filled="f">
                        <v:path arrowok="t"/>
                      </v:shape>
                    </w:pict>
                  </w:r>
                </w:p>
              </w:tc>
              <w:tc>
                <w:tcPr>
                  <w:tcW w:w="1271" w:type="dxa"/>
                </w:tcPr>
                <w:p w:rsidR="002351E4" w:rsidRDefault="00373047" w:rsidP="0037304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noProof/>
                      <w:lang w:eastAsia="ru-RU"/>
                    </w:rPr>
                    <w:pict>
                      <v:shape id="_x0000_s1060" style="position:absolute;margin-left:18.3pt;margin-top:-1pt;width:38.05pt;height:56.65pt;z-index:251676672;mso-position-horizontal-relative:text;mso-position-vertical-relative:text" coordsize="761,1133" path="m,353hdc54,317,161,200,180,143v21,-62,2,-36,60,-75c245,53,241,30,255,23,301,,353,114,375,128v27,17,60,20,90,30c480,163,510,173,510,173v60,-5,122,1,180,-15c710,153,723,131,735,113v9,-13,26,-56,15,-45c685,133,652,226,585,293v-10,30,-12,64,-30,90c545,398,532,412,525,428v-13,29,-12,64,-30,90c475,548,446,574,435,608v-5,15,-8,31,-15,45c412,669,397,682,390,698v-13,29,-12,64,-30,90c350,803,337,817,330,833v-13,29,-12,64,-30,90c214,1052,317,889,255,1013v-23,46,-45,67,-45,120e" filled="f">
                        <v:path arrowok="t"/>
                      </v:shape>
                    </w:pict>
                  </w:r>
                </w:p>
                <w:p w:rsidR="002351E4" w:rsidRPr="00A71902" w:rsidRDefault="00373047" w:rsidP="0037304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noProof/>
                      <w:lang w:eastAsia="ru-RU"/>
                    </w:rPr>
                    <w:pict>
                      <v:shape id="_x0000_s1061" style="position:absolute;margin-left:33.3pt;margin-top:15.95pt;width:12.75pt;height:3.75pt;z-index:251677696" coordsize="255,75" path="m,hdc35,5,71,5,105,15v17,5,28,23,45,30c169,53,190,54,210,60v15,4,45,15,45,15e" filled="f">
                        <v:path arrowok="t"/>
                      </v:shape>
                    </w:pict>
                  </w:r>
                </w:p>
              </w:tc>
            </w:tr>
          </w:tbl>
          <w:p w:rsidR="002351E4" w:rsidRDefault="002351E4" w:rsidP="0014242F"/>
          <w:p w:rsidR="002351E4" w:rsidRDefault="00373047" w:rsidP="004506A3">
            <w:pPr>
              <w:tabs>
                <w:tab w:val="center" w:pos="2726"/>
              </w:tabs>
              <w:ind w:firstLine="708"/>
            </w:pPr>
            <w:r>
              <w:rPr>
                <w:noProof/>
                <w:lang w:eastAsia="ru-RU"/>
              </w:rPr>
              <w:pict>
                <v:rect id="_x0000_s1062" style="position:absolute;left:0;text-align:left;margin-left:79.45pt;margin-top:-.95pt;width:27pt;height:21pt;z-index:251678720"/>
              </w:pict>
            </w:r>
            <w:r w:rsidR="002351E4">
              <w:rPr>
                <w:noProof/>
                <w:lang w:eastAsia="ru-RU"/>
              </w:rPr>
              <w:drawing>
                <wp:inline distT="0" distB="0" distL="0" distR="0">
                  <wp:extent cx="381461" cy="295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90" cy="301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06A3">
              <w:tab/>
            </w:r>
          </w:p>
          <w:p w:rsidR="004506A3" w:rsidRDefault="004506A3" w:rsidP="004506A3">
            <w:pPr>
              <w:tabs>
                <w:tab w:val="center" w:pos="2726"/>
              </w:tabs>
            </w:pPr>
            <w:r>
              <w:t>- Объясните закономерность  написания числа 7.</w:t>
            </w:r>
          </w:p>
          <w:p w:rsidR="003C7186" w:rsidRDefault="003C7186" w:rsidP="004506A3">
            <w:pPr>
              <w:tabs>
                <w:tab w:val="center" w:pos="2726"/>
              </w:tabs>
            </w:pPr>
          </w:p>
          <w:p w:rsidR="002351E4" w:rsidRDefault="002351E4" w:rsidP="0014242F"/>
          <w:p w:rsidR="00A71902" w:rsidRDefault="008B31A8" w:rsidP="0014242F">
            <w:r>
              <w:t>(на доске появляется лепесток)</w:t>
            </w:r>
            <w:r w:rsidR="003C7186">
              <w:t xml:space="preserve">.    </w:t>
            </w:r>
            <w:r w:rsidR="00D92A4D">
              <w:t xml:space="preserve">    </w:t>
            </w:r>
          </w:p>
          <w:p w:rsidR="0014242F" w:rsidRDefault="0014242F" w:rsidP="0014242F"/>
          <w:p w:rsidR="008B31A8" w:rsidRDefault="008B31A8" w:rsidP="0014242F">
            <w:r>
              <w:lastRenderedPageBreak/>
              <w:t>- Цифру 7, которая получилась у вас лучше всех, обведите в кружочек.</w:t>
            </w:r>
          </w:p>
          <w:p w:rsidR="00F706D8" w:rsidRDefault="00F706D8" w:rsidP="0014242F">
            <w:r>
              <w:t>- Где пригодятся нам эти знания?</w:t>
            </w:r>
          </w:p>
          <w:p w:rsidR="009B4153" w:rsidRDefault="009B4153" w:rsidP="0014242F"/>
          <w:p w:rsidR="00F706D8" w:rsidRDefault="00F706D8" w:rsidP="0014242F">
            <w:pPr>
              <w:tabs>
                <w:tab w:val="left" w:pos="1545"/>
              </w:tabs>
              <w:rPr>
                <w:i/>
                <w:u w:val="single"/>
              </w:rPr>
            </w:pPr>
            <w:r w:rsidRPr="00F706D8">
              <w:rPr>
                <w:i/>
                <w:u w:val="single"/>
              </w:rPr>
              <w:t xml:space="preserve">Отправляемся в путешествие по </w:t>
            </w:r>
            <w:r>
              <w:rPr>
                <w:i/>
                <w:u w:val="single"/>
              </w:rPr>
              <w:t>второй д</w:t>
            </w:r>
            <w:r w:rsidR="0008322F">
              <w:rPr>
                <w:i/>
                <w:u w:val="single"/>
              </w:rPr>
              <w:t>орожке (за маминой любимой вазочкой).</w:t>
            </w:r>
          </w:p>
          <w:p w:rsidR="00F706D8" w:rsidRDefault="00F706D8" w:rsidP="0014242F">
            <w:pPr>
              <w:rPr>
                <w:b/>
              </w:rPr>
            </w:pPr>
            <w:r w:rsidRPr="00F706D8">
              <w:rPr>
                <w:b/>
              </w:rPr>
              <w:t>Задание 2:</w:t>
            </w:r>
            <w:r w:rsidR="0028668F">
              <w:rPr>
                <w:b/>
              </w:rPr>
              <w:t xml:space="preserve">                                           Слайд № 10</w:t>
            </w:r>
          </w:p>
          <w:p w:rsidR="00432F51" w:rsidRDefault="00432F51" w:rsidP="0014242F">
            <w:r>
              <w:t>- Найдите число 7 на числовом отрезке.</w:t>
            </w:r>
          </w:p>
          <w:p w:rsidR="00832A55" w:rsidRDefault="00373047" w:rsidP="0014242F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margin-left:81.7pt;margin-top:6.45pt;width:0;height:13.5pt;z-index:251703296" o:connectortype="straight"/>
              </w:pict>
            </w:r>
            <w:r>
              <w:rPr>
                <w:noProof/>
                <w:lang w:eastAsia="ru-RU"/>
              </w:rPr>
              <w:pict>
                <v:shape id="_x0000_s1096" type="#_x0000_t32" style="position:absolute;margin-left:152.2pt;margin-top:6.45pt;width:.75pt;height:13.5pt;z-index:251702272" o:connectortype="straight"/>
              </w:pict>
            </w:r>
            <w:r>
              <w:rPr>
                <w:noProof/>
                <w:lang w:eastAsia="ru-RU"/>
              </w:rPr>
              <w:pict>
                <v:shape id="_x0000_s1095" type="#_x0000_t32" style="position:absolute;margin-left:128.95pt;margin-top:6.45pt;width:0;height:13.5pt;z-index:251701248" o:connectortype="straight"/>
              </w:pict>
            </w:r>
            <w:r>
              <w:rPr>
                <w:noProof/>
                <w:lang w:eastAsia="ru-RU"/>
              </w:rPr>
              <w:pict>
                <v:shape id="_x0000_s1094" type="#_x0000_t32" style="position:absolute;margin-left:103.45pt;margin-top:6.45pt;width:0;height:13.5pt;z-index:251700224" o:connectortype="straight"/>
              </w:pict>
            </w:r>
            <w:r>
              <w:rPr>
                <w:noProof/>
                <w:lang w:eastAsia="ru-RU"/>
              </w:rPr>
              <w:pict>
                <v:shape id="_x0000_s1092" type="#_x0000_t32" style="position:absolute;margin-left:55.45pt;margin-top:6.45pt;width:.05pt;height:13.5pt;z-index:251698176" o:connectortype="straight"/>
              </w:pict>
            </w:r>
            <w:r>
              <w:rPr>
                <w:noProof/>
                <w:lang w:eastAsia="ru-RU"/>
              </w:rPr>
              <w:pict>
                <v:shape id="_x0000_s1091" type="#_x0000_t32" style="position:absolute;margin-left:30.7pt;margin-top:6.45pt;width:0;height:13.5pt;z-index:251697152" o:connectortype="straight"/>
              </w:pict>
            </w:r>
            <w:r>
              <w:rPr>
                <w:noProof/>
                <w:lang w:eastAsia="ru-RU"/>
              </w:rPr>
              <w:pict>
                <v:shape id="_x0000_s1090" type="#_x0000_t32" style="position:absolute;margin-left:178.45pt;margin-top:6.45pt;width:0;height:13.5pt;z-index:251696128" o:connectortype="straight"/>
              </w:pict>
            </w:r>
            <w:r>
              <w:rPr>
                <w:noProof/>
                <w:lang w:eastAsia="ru-RU"/>
              </w:rPr>
              <w:pict>
                <v:shape id="_x0000_s1089" type="#_x0000_t32" style="position:absolute;margin-left:8.2pt;margin-top:6.45pt;width:0;height:13.5pt;z-index:251695104" o:connectortype="straight"/>
              </w:pict>
            </w:r>
            <w:r>
              <w:rPr>
                <w:noProof/>
                <w:lang w:eastAsia="ru-RU"/>
              </w:rPr>
              <w:pict>
                <v:shape id="_x0000_s1088" type="#_x0000_t32" style="position:absolute;margin-left:8.2pt;margin-top:12.45pt;width:170.25pt;height:1.5pt;flip:y;z-index:251694080" o:connectortype="straight"/>
              </w:pict>
            </w:r>
          </w:p>
          <w:p w:rsidR="00832A55" w:rsidRDefault="00832A55" w:rsidP="0014242F"/>
          <w:p w:rsidR="00832A55" w:rsidRDefault="00832A55" w:rsidP="0014242F">
            <w:r>
              <w:t xml:space="preserve">  0        1       2         3       4        5       6        7</w:t>
            </w:r>
          </w:p>
          <w:p w:rsidR="00432F51" w:rsidRDefault="00432F51" w:rsidP="0014242F">
            <w:r>
              <w:t>- Где стоит?</w:t>
            </w:r>
          </w:p>
          <w:p w:rsidR="00432F51" w:rsidRDefault="00432F51" w:rsidP="0014242F">
            <w:r>
              <w:t>- Какое число ему предшествует?</w:t>
            </w:r>
          </w:p>
          <w:p w:rsidR="00432F51" w:rsidRDefault="00432F51" w:rsidP="0014242F">
            <w:r>
              <w:t>- Какое число следует за ним? Кто знает?</w:t>
            </w:r>
          </w:p>
          <w:p w:rsidR="00432F51" w:rsidRDefault="00432F51" w:rsidP="0014242F">
            <w:r>
              <w:t xml:space="preserve">- А эти </w:t>
            </w:r>
            <w:proofErr w:type="gramStart"/>
            <w:r>
              <w:t>знания</w:t>
            </w:r>
            <w:proofErr w:type="gramEnd"/>
            <w:r>
              <w:t xml:space="preserve"> где нам пригодятся?</w:t>
            </w:r>
          </w:p>
          <w:p w:rsidR="00432F51" w:rsidRDefault="00432F51" w:rsidP="0014242F">
            <w:r>
              <w:t>- Вот и нашли 2 лепесток.</w:t>
            </w:r>
          </w:p>
          <w:p w:rsidR="00A91829" w:rsidRDefault="00A91829" w:rsidP="0014242F"/>
          <w:p w:rsidR="00A91829" w:rsidRDefault="00A91829" w:rsidP="0014242F"/>
          <w:p w:rsidR="00791EE2" w:rsidRDefault="00791EE2" w:rsidP="0014242F">
            <w:pPr>
              <w:tabs>
                <w:tab w:val="left" w:pos="1545"/>
              </w:tabs>
              <w:rPr>
                <w:i/>
                <w:u w:val="single"/>
              </w:rPr>
            </w:pPr>
            <w:r w:rsidRPr="00F706D8">
              <w:rPr>
                <w:i/>
                <w:u w:val="single"/>
              </w:rPr>
              <w:t>Отправляемся в путешествие по</w:t>
            </w:r>
            <w:r>
              <w:rPr>
                <w:i/>
                <w:u w:val="single"/>
              </w:rPr>
              <w:t xml:space="preserve"> третьей д</w:t>
            </w:r>
            <w:r w:rsidR="0008322F">
              <w:rPr>
                <w:i/>
                <w:u w:val="single"/>
              </w:rPr>
              <w:t>орожке (на северный полюс).</w:t>
            </w:r>
          </w:p>
          <w:p w:rsidR="00791EE2" w:rsidRDefault="00791EE2" w:rsidP="0028668F">
            <w:pPr>
              <w:tabs>
                <w:tab w:val="left" w:pos="3210"/>
              </w:tabs>
              <w:rPr>
                <w:b/>
              </w:rPr>
            </w:pPr>
            <w:r w:rsidRPr="00791EE2">
              <w:rPr>
                <w:b/>
              </w:rPr>
              <w:t>Задание 3:</w:t>
            </w:r>
            <w:r w:rsidR="0028668F">
              <w:rPr>
                <w:b/>
              </w:rPr>
              <w:tab/>
              <w:t>Слайд № 11</w:t>
            </w:r>
          </w:p>
          <w:p w:rsidR="00791EE2" w:rsidRDefault="00791EE2" w:rsidP="0014242F">
            <w:r>
              <w:t>Сравни числа:</w:t>
            </w:r>
          </w:p>
          <w:p w:rsidR="00791EE2" w:rsidRPr="009B4153" w:rsidRDefault="00791EE2" w:rsidP="0014242F">
            <w:pPr>
              <w:rPr>
                <w:sz w:val="24"/>
                <w:szCs w:val="24"/>
              </w:rPr>
            </w:pPr>
            <w:r w:rsidRPr="009B4153">
              <w:rPr>
                <w:sz w:val="24"/>
                <w:szCs w:val="24"/>
              </w:rPr>
              <w:t>7</w:t>
            </w:r>
            <w:r w:rsidR="009B4153" w:rsidRPr="009B4153">
              <w:rPr>
                <w:sz w:val="24"/>
                <w:szCs w:val="24"/>
              </w:rPr>
              <w:t>и</w:t>
            </w:r>
            <w:r w:rsidR="009B4153">
              <w:rPr>
                <w:sz w:val="24"/>
                <w:szCs w:val="24"/>
              </w:rPr>
              <w:t xml:space="preserve">  4,   3 </w:t>
            </w:r>
            <w:r w:rsidR="009B4153" w:rsidRPr="009B4153">
              <w:rPr>
                <w:sz w:val="24"/>
                <w:szCs w:val="24"/>
              </w:rPr>
              <w:t>и</w:t>
            </w:r>
            <w:r w:rsidR="000266E9" w:rsidRPr="009B4153">
              <w:rPr>
                <w:sz w:val="24"/>
                <w:szCs w:val="24"/>
              </w:rPr>
              <w:t xml:space="preserve"> 7,   7</w:t>
            </w:r>
            <w:r w:rsidR="009B4153">
              <w:rPr>
                <w:sz w:val="24"/>
                <w:szCs w:val="24"/>
              </w:rPr>
              <w:t xml:space="preserve"> и</w:t>
            </w:r>
            <w:r w:rsidR="000266E9" w:rsidRPr="009B4153">
              <w:rPr>
                <w:sz w:val="24"/>
                <w:szCs w:val="24"/>
              </w:rPr>
              <w:t xml:space="preserve"> 7,   7 </w:t>
            </w:r>
            <w:r w:rsidR="009B4153">
              <w:rPr>
                <w:sz w:val="24"/>
                <w:szCs w:val="24"/>
              </w:rPr>
              <w:t xml:space="preserve">и </w:t>
            </w:r>
            <w:r w:rsidR="000266E9" w:rsidRPr="009B4153">
              <w:rPr>
                <w:sz w:val="24"/>
                <w:szCs w:val="24"/>
              </w:rPr>
              <w:t>1,  4</w:t>
            </w:r>
            <w:r w:rsidR="009B4153">
              <w:rPr>
                <w:sz w:val="24"/>
                <w:szCs w:val="24"/>
              </w:rPr>
              <w:t xml:space="preserve"> и  </w:t>
            </w:r>
            <w:r w:rsidR="000266E9" w:rsidRPr="009B4153">
              <w:rPr>
                <w:sz w:val="24"/>
                <w:szCs w:val="24"/>
              </w:rPr>
              <w:t>7,   7</w:t>
            </w:r>
            <w:r w:rsidR="009B4153">
              <w:rPr>
                <w:sz w:val="24"/>
                <w:szCs w:val="24"/>
              </w:rPr>
              <w:t xml:space="preserve"> и </w:t>
            </w:r>
            <w:r w:rsidR="000266E9" w:rsidRPr="009B4153">
              <w:rPr>
                <w:sz w:val="24"/>
                <w:szCs w:val="24"/>
              </w:rPr>
              <w:t xml:space="preserve"> 6</w:t>
            </w:r>
          </w:p>
          <w:p w:rsidR="00791EE2" w:rsidRPr="00791EE2" w:rsidRDefault="00791EE2" w:rsidP="0014242F"/>
          <w:p w:rsidR="00791EE2" w:rsidRDefault="000266E9" w:rsidP="0014242F">
            <w:r>
              <w:t>- А людей сравнивать можно? Почему?</w:t>
            </w:r>
          </w:p>
          <w:p w:rsidR="0008322F" w:rsidRDefault="0008322F" w:rsidP="0014242F"/>
          <w:p w:rsidR="000266E9" w:rsidRPr="00F27D5F" w:rsidRDefault="000266E9" w:rsidP="0014242F">
            <w:pPr>
              <w:pStyle w:val="a4"/>
              <w:rPr>
                <w:i/>
                <w:u w:val="single"/>
              </w:rPr>
            </w:pPr>
            <w:r w:rsidRPr="00F27D5F">
              <w:rPr>
                <w:i/>
                <w:u w:val="single"/>
              </w:rPr>
              <w:t>Физкультминутка:</w:t>
            </w:r>
            <w:r w:rsidR="00DE2D7C">
              <w:rPr>
                <w:i/>
                <w:u w:val="single"/>
              </w:rPr>
              <w:t xml:space="preserve">                              </w:t>
            </w:r>
          </w:p>
          <w:p w:rsidR="00F27D5F" w:rsidRDefault="00F27D5F" w:rsidP="0014242F">
            <w:pPr>
              <w:pStyle w:val="a4"/>
            </w:pPr>
            <w:r w:rsidRPr="00F27D5F">
              <w:t>Раз</w:t>
            </w:r>
            <w:r>
              <w:t xml:space="preserve"> – подняться, потянуться,</w:t>
            </w:r>
            <w:r w:rsidR="00DE2D7C">
              <w:t xml:space="preserve">              </w:t>
            </w:r>
            <w:r w:rsidR="00DE2D7C" w:rsidRPr="00DE2D7C">
              <w:rPr>
                <w:b/>
              </w:rPr>
              <w:t>Слайд № 12</w:t>
            </w:r>
          </w:p>
          <w:p w:rsidR="00F27D5F" w:rsidRDefault="00F27D5F" w:rsidP="0014242F">
            <w:pPr>
              <w:pStyle w:val="a4"/>
            </w:pPr>
            <w:r>
              <w:t>Два – нагнуться, разогнуться,</w:t>
            </w:r>
          </w:p>
          <w:p w:rsidR="00F27D5F" w:rsidRDefault="00F27D5F" w:rsidP="0014242F">
            <w:pPr>
              <w:pStyle w:val="a4"/>
            </w:pPr>
            <w:r>
              <w:t xml:space="preserve">Три – в ладоши три хлопка, </w:t>
            </w:r>
          </w:p>
          <w:p w:rsidR="00F27D5F" w:rsidRDefault="00F27D5F" w:rsidP="0014242F">
            <w:pPr>
              <w:pStyle w:val="a4"/>
            </w:pPr>
            <w:r>
              <w:t>Головою три кивка.</w:t>
            </w:r>
          </w:p>
          <w:p w:rsidR="00F27D5F" w:rsidRDefault="00F27D5F" w:rsidP="0014242F">
            <w:pPr>
              <w:pStyle w:val="a4"/>
            </w:pPr>
            <w:r>
              <w:t xml:space="preserve">На четыре руки шире, </w:t>
            </w:r>
          </w:p>
          <w:p w:rsidR="00F27D5F" w:rsidRDefault="00F27D5F" w:rsidP="0014242F">
            <w:pPr>
              <w:pStyle w:val="a4"/>
            </w:pPr>
            <w:r>
              <w:t xml:space="preserve">Пять – руками помахать, </w:t>
            </w:r>
          </w:p>
          <w:p w:rsidR="00F27D5F" w:rsidRPr="00F27D5F" w:rsidRDefault="00F27D5F" w:rsidP="0014242F">
            <w:pPr>
              <w:pStyle w:val="a4"/>
            </w:pPr>
            <w:r>
              <w:t>Шесть – на место тихо сесть.</w:t>
            </w:r>
          </w:p>
          <w:p w:rsidR="007863D2" w:rsidRDefault="007863D2" w:rsidP="0014242F">
            <w:pPr>
              <w:tabs>
                <w:tab w:val="left" w:pos="1545"/>
              </w:tabs>
              <w:rPr>
                <w:i/>
                <w:u w:val="single"/>
              </w:rPr>
            </w:pPr>
            <w:r w:rsidRPr="00F706D8">
              <w:rPr>
                <w:i/>
                <w:u w:val="single"/>
              </w:rPr>
              <w:lastRenderedPageBreak/>
              <w:t>Отправляемся в путешествие по</w:t>
            </w:r>
            <w:r>
              <w:rPr>
                <w:i/>
                <w:u w:val="single"/>
              </w:rPr>
              <w:t xml:space="preserve"> четвертой д</w:t>
            </w:r>
            <w:r w:rsidR="0008322F">
              <w:rPr>
                <w:i/>
                <w:u w:val="single"/>
              </w:rPr>
              <w:t>орожке (в магазин игрушек).</w:t>
            </w:r>
          </w:p>
          <w:p w:rsidR="007863D2" w:rsidRPr="003940C8" w:rsidRDefault="007863D2" w:rsidP="00F0790A">
            <w:pPr>
              <w:tabs>
                <w:tab w:val="left" w:pos="3330"/>
              </w:tabs>
              <w:rPr>
                <w:b/>
              </w:rPr>
            </w:pPr>
            <w:r w:rsidRPr="003940C8">
              <w:rPr>
                <w:b/>
              </w:rPr>
              <w:t>Задание 4</w:t>
            </w:r>
            <w:r w:rsidR="003940C8" w:rsidRPr="003940C8">
              <w:rPr>
                <w:b/>
              </w:rPr>
              <w:t xml:space="preserve"> (</w:t>
            </w:r>
            <w:r w:rsidRPr="003940C8">
              <w:rPr>
                <w:b/>
              </w:rPr>
              <w:t>работа в парах):</w:t>
            </w:r>
            <w:r w:rsidR="00F0790A">
              <w:rPr>
                <w:b/>
              </w:rPr>
              <w:tab/>
              <w:t>Слайд № 1</w:t>
            </w:r>
            <w:r w:rsidR="00DE2D7C">
              <w:rPr>
                <w:b/>
              </w:rPr>
              <w:t>3</w:t>
            </w:r>
          </w:p>
          <w:p w:rsidR="007863D2" w:rsidRDefault="007863D2" w:rsidP="0014242F">
            <w:r>
              <w:t xml:space="preserve">- Состав числа 7. </w:t>
            </w:r>
          </w:p>
          <w:p w:rsidR="007863D2" w:rsidRDefault="007863D2" w:rsidP="0014242F">
            <w:r>
              <w:t>- У вас на партах лежат цветочки и 2 вазы. Отсчитайте ровно 7. Разложите их в 2 вазы.</w:t>
            </w:r>
          </w:p>
          <w:p w:rsidR="007863D2" w:rsidRDefault="007863D2" w:rsidP="0014242F">
            <w:r>
              <w:t>- Сколько цветочков у вас в каждой вазе?</w:t>
            </w:r>
          </w:p>
          <w:p w:rsidR="007863D2" w:rsidRDefault="007863D2" w:rsidP="0014242F">
            <w:r>
              <w:t>(На доске домик).</w:t>
            </w:r>
          </w:p>
          <w:p w:rsidR="00BA5329" w:rsidRDefault="007863D2" w:rsidP="0014242F">
            <w:r>
              <w:t>- Ой, ребята! Что я вижу</w:t>
            </w:r>
            <w:r w:rsidR="003940C8">
              <w:t>. На нашей дорожке домик.  Он вот – вот развалится. Поможем построить крепкий домик?</w:t>
            </w:r>
          </w:p>
          <w:p w:rsidR="00BA5329" w:rsidRDefault="00BA5329" w:rsidP="0014242F"/>
          <w:p w:rsidR="00BA5329" w:rsidRPr="00BA5329" w:rsidRDefault="00BA5329" w:rsidP="0014242F">
            <w:pPr>
              <w:jc w:val="center"/>
            </w:pPr>
          </w:p>
          <w:p w:rsidR="00BA5329" w:rsidRPr="00BA5329" w:rsidRDefault="00BA5329" w:rsidP="0014242F">
            <w:pPr>
              <w:jc w:val="center"/>
            </w:pPr>
          </w:p>
          <w:tbl>
            <w:tblPr>
              <w:tblW w:w="0" w:type="auto"/>
              <w:tblInd w:w="2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"/>
              <w:gridCol w:w="992"/>
            </w:tblGrid>
            <w:tr w:rsidR="00BA5329" w:rsidRPr="00BA5329" w:rsidTr="0014242F">
              <w:trPr>
                <w:trHeight w:val="390"/>
              </w:trPr>
              <w:tc>
                <w:tcPr>
                  <w:tcW w:w="910" w:type="dxa"/>
                </w:tcPr>
                <w:p w:rsidR="00BA5329" w:rsidRPr="00BA5329" w:rsidRDefault="00373047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41" type="#_x0000_t5" style="position:absolute;left:0;text-align:left;margin-left:-3.9pt;margin-top:-51.8pt;width:92.25pt;height:51pt;z-index:251665408">
                        <v:textbox style="mso-next-textbox:#_x0000_s1041">
                          <w:txbxContent>
                            <w:p w:rsidR="00EA0002" w:rsidRDefault="00EA0002" w:rsidP="00BA5329">
                              <w:r>
                                <w:t xml:space="preserve">      7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BA5329" w:rsidRPr="00BA5329">
                    <w:t xml:space="preserve">     1</w:t>
                  </w:r>
                </w:p>
              </w:tc>
              <w:tc>
                <w:tcPr>
                  <w:tcW w:w="992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6</w:t>
                  </w:r>
                </w:p>
              </w:tc>
            </w:tr>
            <w:tr w:rsidR="00BA5329" w:rsidRPr="00BA5329" w:rsidTr="0014242F">
              <w:trPr>
                <w:trHeight w:val="246"/>
              </w:trPr>
              <w:tc>
                <w:tcPr>
                  <w:tcW w:w="910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2</w:t>
                  </w:r>
                </w:p>
              </w:tc>
              <w:tc>
                <w:tcPr>
                  <w:tcW w:w="992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5</w:t>
                  </w:r>
                </w:p>
              </w:tc>
            </w:tr>
            <w:tr w:rsidR="00BA5329" w:rsidRPr="00BA5329" w:rsidTr="0014242F">
              <w:trPr>
                <w:trHeight w:val="265"/>
              </w:trPr>
              <w:tc>
                <w:tcPr>
                  <w:tcW w:w="910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3</w:t>
                  </w:r>
                </w:p>
              </w:tc>
              <w:tc>
                <w:tcPr>
                  <w:tcW w:w="992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4</w:t>
                  </w:r>
                </w:p>
              </w:tc>
            </w:tr>
            <w:tr w:rsidR="00BA5329" w:rsidRPr="00BA5329" w:rsidTr="0014242F">
              <w:trPr>
                <w:trHeight w:val="270"/>
              </w:trPr>
              <w:tc>
                <w:tcPr>
                  <w:tcW w:w="910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4</w:t>
                  </w:r>
                </w:p>
              </w:tc>
              <w:tc>
                <w:tcPr>
                  <w:tcW w:w="992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3</w:t>
                  </w:r>
                </w:p>
              </w:tc>
            </w:tr>
            <w:tr w:rsidR="00BA5329" w:rsidRPr="00BA5329" w:rsidTr="0014242F">
              <w:trPr>
                <w:trHeight w:val="300"/>
              </w:trPr>
              <w:tc>
                <w:tcPr>
                  <w:tcW w:w="910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5</w:t>
                  </w:r>
                </w:p>
              </w:tc>
              <w:tc>
                <w:tcPr>
                  <w:tcW w:w="992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2</w:t>
                  </w:r>
                </w:p>
              </w:tc>
            </w:tr>
            <w:tr w:rsidR="00BA5329" w:rsidRPr="00BA5329" w:rsidTr="0014242F">
              <w:trPr>
                <w:trHeight w:val="265"/>
              </w:trPr>
              <w:tc>
                <w:tcPr>
                  <w:tcW w:w="910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6</w:t>
                  </w:r>
                </w:p>
              </w:tc>
              <w:tc>
                <w:tcPr>
                  <w:tcW w:w="992" w:type="dxa"/>
                </w:tcPr>
                <w:p w:rsidR="00BA5329" w:rsidRPr="00BA5329" w:rsidRDefault="00BA5329" w:rsidP="0037304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 w:rsidRPr="00BA5329">
                    <w:t xml:space="preserve">     1</w:t>
                  </w:r>
                </w:p>
              </w:tc>
            </w:tr>
          </w:tbl>
          <w:p w:rsidR="00B4145F" w:rsidRDefault="00B4145F" w:rsidP="0014242F">
            <w:r>
              <w:t>- Проверка знаний: 1 ученик у доски называет состав числа 7, а дети хлопают в ладоши, если правильно.</w:t>
            </w:r>
          </w:p>
          <w:p w:rsidR="00413A46" w:rsidRDefault="00413A46" w:rsidP="0014242F">
            <w:r>
              <w:t>-А зачем нам нужен состав числа?</w:t>
            </w:r>
          </w:p>
          <w:p w:rsidR="00B4145F" w:rsidRDefault="00B4145F" w:rsidP="0014242F"/>
          <w:p w:rsidR="00B4145F" w:rsidRDefault="00B4145F" w:rsidP="0014242F">
            <w:r>
              <w:t>- Я считаю до 7. А вы убираете цветы и вазы.</w:t>
            </w:r>
          </w:p>
          <w:p w:rsidR="00B4145F" w:rsidRDefault="00B4145F" w:rsidP="0014242F"/>
          <w:p w:rsidR="00B4145F" w:rsidRDefault="00B4145F" w:rsidP="0014242F">
            <w:r>
              <w:t>- А у нас появился еще один лепесток.</w:t>
            </w:r>
          </w:p>
          <w:p w:rsidR="00F706D8" w:rsidRPr="008B31A8" w:rsidRDefault="00F706D8" w:rsidP="0014242F"/>
        </w:tc>
        <w:tc>
          <w:tcPr>
            <w:tcW w:w="2410" w:type="dxa"/>
          </w:tcPr>
          <w:p w:rsidR="00360F3B" w:rsidRDefault="00360F3B" w:rsidP="0014242F">
            <w:pPr>
              <w:tabs>
                <w:tab w:val="left" w:pos="1545"/>
              </w:tabs>
            </w:pPr>
          </w:p>
          <w:p w:rsidR="00360F3B" w:rsidRDefault="00360F3B" w:rsidP="0014242F">
            <w:pPr>
              <w:tabs>
                <w:tab w:val="left" w:pos="1545"/>
              </w:tabs>
            </w:pPr>
          </w:p>
          <w:p w:rsidR="00360F3B" w:rsidRDefault="00360F3B" w:rsidP="0014242F">
            <w:pPr>
              <w:tabs>
                <w:tab w:val="left" w:pos="1545"/>
              </w:tabs>
            </w:pPr>
          </w:p>
          <w:p w:rsidR="003C7186" w:rsidRDefault="003C7186" w:rsidP="0014242F">
            <w:pPr>
              <w:tabs>
                <w:tab w:val="left" w:pos="1545"/>
              </w:tabs>
            </w:pPr>
          </w:p>
          <w:p w:rsidR="00775378" w:rsidRDefault="00360F3B" w:rsidP="0014242F">
            <w:pPr>
              <w:tabs>
                <w:tab w:val="left" w:pos="1545"/>
              </w:tabs>
            </w:pPr>
            <w:r>
              <w:t>Читает задачу в стихах.</w:t>
            </w:r>
          </w:p>
          <w:p w:rsidR="008B31A8" w:rsidRDefault="008B31A8" w:rsidP="0014242F">
            <w:pPr>
              <w:tabs>
                <w:tab w:val="left" w:pos="1545"/>
              </w:tabs>
            </w:pPr>
          </w:p>
          <w:p w:rsidR="008B31A8" w:rsidRDefault="008B31A8" w:rsidP="0014242F">
            <w:pPr>
              <w:tabs>
                <w:tab w:val="left" w:pos="1545"/>
              </w:tabs>
            </w:pPr>
          </w:p>
          <w:p w:rsidR="008B31A8" w:rsidRDefault="008B31A8" w:rsidP="0014242F">
            <w:pPr>
              <w:tabs>
                <w:tab w:val="left" w:pos="1545"/>
              </w:tabs>
            </w:pPr>
          </w:p>
          <w:p w:rsidR="008B31A8" w:rsidRDefault="008B31A8" w:rsidP="0014242F">
            <w:pPr>
              <w:tabs>
                <w:tab w:val="left" w:pos="1545"/>
              </w:tabs>
            </w:pPr>
          </w:p>
          <w:p w:rsidR="008B31A8" w:rsidRDefault="008B31A8" w:rsidP="0014242F">
            <w:pPr>
              <w:tabs>
                <w:tab w:val="left" w:pos="1545"/>
              </w:tabs>
            </w:pPr>
          </w:p>
          <w:p w:rsidR="008B31A8" w:rsidRDefault="008B31A8" w:rsidP="0014242F">
            <w:pPr>
              <w:tabs>
                <w:tab w:val="left" w:pos="1545"/>
              </w:tabs>
            </w:pPr>
          </w:p>
          <w:p w:rsidR="008B31A8" w:rsidRDefault="008B31A8" w:rsidP="0014242F">
            <w:pPr>
              <w:tabs>
                <w:tab w:val="left" w:pos="1545"/>
              </w:tabs>
            </w:pPr>
          </w:p>
          <w:p w:rsidR="008B31A8" w:rsidRDefault="008B31A8" w:rsidP="0014242F">
            <w:pPr>
              <w:tabs>
                <w:tab w:val="left" w:pos="1545"/>
              </w:tabs>
            </w:pPr>
          </w:p>
          <w:p w:rsidR="008B31A8" w:rsidRDefault="008B31A8" w:rsidP="0014242F">
            <w:pPr>
              <w:tabs>
                <w:tab w:val="left" w:pos="1545"/>
              </w:tabs>
            </w:pPr>
          </w:p>
          <w:p w:rsidR="008B31A8" w:rsidRDefault="008B31A8" w:rsidP="0014242F">
            <w:pPr>
              <w:tabs>
                <w:tab w:val="left" w:pos="1545"/>
              </w:tabs>
            </w:pPr>
          </w:p>
          <w:p w:rsidR="008B31A8" w:rsidRDefault="003C7186" w:rsidP="0014242F">
            <w:pPr>
              <w:tabs>
                <w:tab w:val="left" w:pos="1545"/>
              </w:tabs>
            </w:pPr>
            <w:r>
              <w:t xml:space="preserve">Показывает письмо цифры 7 и сопровождает стихами: </w:t>
            </w:r>
          </w:p>
          <w:p w:rsidR="005A51E0" w:rsidRPr="005A51E0" w:rsidRDefault="003C7186" w:rsidP="005A51E0">
            <w:r>
              <w:t>«</w:t>
            </w:r>
            <w:r w:rsidR="005A51E0">
              <w:t xml:space="preserve"> Ч</w:t>
            </w:r>
            <w:r w:rsidR="005A51E0" w:rsidRPr="005A51E0">
              <w:t>тоб семёрку написать, уголок рисуй опять,</w:t>
            </w:r>
          </w:p>
          <w:p w:rsidR="005A51E0" w:rsidRPr="005A51E0" w:rsidRDefault="005A51E0" w:rsidP="005A51E0">
            <w:r w:rsidRPr="005A51E0">
              <w:t>сверху вниз от уголка линию ведёт рука.</w:t>
            </w:r>
          </w:p>
          <w:p w:rsidR="005A51E0" w:rsidRPr="005A51E0" w:rsidRDefault="005A51E0" w:rsidP="005A51E0">
            <w:r w:rsidRPr="005A51E0">
              <w:t>до конца её тяни,</w:t>
            </w:r>
          </w:p>
          <w:p w:rsidR="005A51E0" w:rsidRPr="005A51E0" w:rsidRDefault="005A51E0" w:rsidP="005A51E0">
            <w:r w:rsidRPr="005A51E0">
              <w:t>посредине прочеркни.</w:t>
            </w:r>
          </w:p>
          <w:p w:rsidR="005A51E0" w:rsidRPr="005A51E0" w:rsidRDefault="005A51E0" w:rsidP="005A51E0">
            <w:r w:rsidRPr="005A51E0">
              <w:t xml:space="preserve">эту цифру - цифру 7 - </w:t>
            </w:r>
          </w:p>
          <w:p w:rsidR="005A51E0" w:rsidRPr="005A51E0" w:rsidRDefault="005A51E0" w:rsidP="005A51E0">
            <w:r w:rsidRPr="005A51E0">
              <w:t>написать легко совсем</w:t>
            </w:r>
            <w:r w:rsidR="003C7186">
              <w:t>»</w:t>
            </w:r>
            <w:r w:rsidRPr="005A51E0">
              <w:t>.</w:t>
            </w:r>
          </w:p>
          <w:p w:rsidR="00072928" w:rsidRDefault="00072928" w:rsidP="0014242F">
            <w:pPr>
              <w:tabs>
                <w:tab w:val="left" w:pos="1545"/>
              </w:tabs>
            </w:pPr>
          </w:p>
          <w:p w:rsidR="00432F51" w:rsidRDefault="00D92A4D" w:rsidP="0014242F">
            <w:pPr>
              <w:tabs>
                <w:tab w:val="left" w:pos="1545"/>
              </w:tabs>
            </w:pPr>
            <w:r w:rsidRPr="00D92A4D">
              <w:rPr>
                <w:noProof/>
                <w:lang w:eastAsia="ru-RU"/>
              </w:rPr>
              <w:drawing>
                <wp:inline distT="0" distB="0" distL="0" distR="0">
                  <wp:extent cx="600075" cy="429459"/>
                  <wp:effectExtent l="19050" t="0" r="9525" b="0"/>
                  <wp:docPr id="12" name="mce-8278" descr="сказки онлайн бесплатно, цветик семицветик смотреть, цветик семицветик онлайн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8278" descr="сказки онлайн бесплатно, цветик семицветик смотреть, цветик семицветик онлайн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92" cy="432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F51" w:rsidRDefault="00432F51" w:rsidP="0014242F">
            <w:pPr>
              <w:tabs>
                <w:tab w:val="left" w:pos="1545"/>
              </w:tabs>
            </w:pPr>
          </w:p>
          <w:p w:rsidR="00A91829" w:rsidRDefault="00A91829" w:rsidP="0014242F">
            <w:pPr>
              <w:tabs>
                <w:tab w:val="left" w:pos="1545"/>
              </w:tabs>
            </w:pPr>
          </w:p>
          <w:p w:rsidR="00A91829" w:rsidRDefault="00A91829" w:rsidP="0014242F">
            <w:pPr>
              <w:tabs>
                <w:tab w:val="left" w:pos="1545"/>
              </w:tabs>
            </w:pPr>
          </w:p>
          <w:p w:rsidR="00A91829" w:rsidRDefault="00A91829" w:rsidP="0014242F">
            <w:pPr>
              <w:tabs>
                <w:tab w:val="left" w:pos="1545"/>
              </w:tabs>
            </w:pPr>
          </w:p>
          <w:p w:rsidR="00791EE2" w:rsidRDefault="00432F51" w:rsidP="0014242F">
            <w:pPr>
              <w:tabs>
                <w:tab w:val="left" w:pos="1545"/>
              </w:tabs>
            </w:pPr>
            <w:r>
              <w:t xml:space="preserve">Учитель </w:t>
            </w:r>
            <w:r w:rsidR="0028668F">
              <w:t xml:space="preserve"> открывает слайд</w:t>
            </w:r>
            <w:r>
              <w:t>.</w:t>
            </w:r>
          </w:p>
          <w:p w:rsidR="00791EE2" w:rsidRDefault="00791EE2" w:rsidP="0014242F">
            <w:pPr>
              <w:tabs>
                <w:tab w:val="left" w:pos="1545"/>
              </w:tabs>
            </w:pPr>
          </w:p>
          <w:p w:rsidR="00791EE2" w:rsidRDefault="00072928" w:rsidP="0014242F">
            <w:pPr>
              <w:tabs>
                <w:tab w:val="left" w:pos="1545"/>
              </w:tabs>
            </w:pPr>
            <w:r w:rsidRPr="00072928">
              <w:rPr>
                <w:noProof/>
                <w:lang w:eastAsia="ru-RU"/>
              </w:rPr>
              <w:drawing>
                <wp:inline distT="0" distB="0" distL="0" distR="0">
                  <wp:extent cx="1000125" cy="1280160"/>
                  <wp:effectExtent l="19050" t="0" r="9525" b="0"/>
                  <wp:docPr id="3" name="Рисунок 37" descr="http://skazki-chudu.ru/Semicvetik/Cvetik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kazki-chudu.ru/Semicvetik/Cvetik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EE2" w:rsidRDefault="00791EE2" w:rsidP="0014242F">
            <w:pPr>
              <w:tabs>
                <w:tab w:val="left" w:pos="1545"/>
              </w:tabs>
            </w:pPr>
          </w:p>
          <w:p w:rsidR="000266E9" w:rsidRDefault="000266E9" w:rsidP="0014242F">
            <w:pPr>
              <w:tabs>
                <w:tab w:val="left" w:pos="1545"/>
              </w:tabs>
            </w:pPr>
            <w:r>
              <w:t xml:space="preserve">Учитель </w:t>
            </w:r>
            <w:r w:rsidR="0028668F">
              <w:t xml:space="preserve"> открывает слайд.</w:t>
            </w:r>
          </w:p>
          <w:p w:rsidR="000266E9" w:rsidRDefault="00072928" w:rsidP="0014242F">
            <w:pPr>
              <w:tabs>
                <w:tab w:val="left" w:pos="1545"/>
              </w:tabs>
            </w:pPr>
            <w:r w:rsidRPr="00072928">
              <w:rPr>
                <w:noProof/>
                <w:lang w:eastAsia="ru-RU"/>
              </w:rPr>
              <w:drawing>
                <wp:inline distT="0" distB="0" distL="0" distR="0">
                  <wp:extent cx="857250" cy="963930"/>
                  <wp:effectExtent l="19050" t="0" r="0" b="0"/>
                  <wp:docPr id="4" name="Рисунок 34" descr="http://skazki-chudu.ru/Semicvetik/Cvetik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kazki-chudu.ru/Semicvetik/Cvetik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6E9" w:rsidRDefault="000266E9" w:rsidP="0014242F">
            <w:pPr>
              <w:tabs>
                <w:tab w:val="left" w:pos="1545"/>
              </w:tabs>
            </w:pPr>
          </w:p>
          <w:p w:rsidR="000266E9" w:rsidRDefault="0008322F" w:rsidP="0014242F">
            <w:pPr>
              <w:tabs>
                <w:tab w:val="left" w:pos="1545"/>
              </w:tabs>
            </w:pPr>
            <w:r>
              <w:t>Делает вместе с детьми.</w:t>
            </w:r>
          </w:p>
          <w:p w:rsidR="003940C8" w:rsidRDefault="003940C8" w:rsidP="0014242F">
            <w:pPr>
              <w:tabs>
                <w:tab w:val="left" w:pos="1545"/>
              </w:tabs>
            </w:pPr>
          </w:p>
          <w:p w:rsidR="003940C8" w:rsidRDefault="003940C8" w:rsidP="0014242F">
            <w:pPr>
              <w:tabs>
                <w:tab w:val="left" w:pos="1545"/>
              </w:tabs>
            </w:pPr>
          </w:p>
          <w:p w:rsidR="003940C8" w:rsidRDefault="003940C8" w:rsidP="0014242F">
            <w:pPr>
              <w:tabs>
                <w:tab w:val="left" w:pos="1545"/>
              </w:tabs>
            </w:pPr>
          </w:p>
          <w:p w:rsidR="003940C8" w:rsidRDefault="003940C8" w:rsidP="00E77D72">
            <w:pPr>
              <w:tabs>
                <w:tab w:val="left" w:pos="1545"/>
              </w:tabs>
              <w:ind w:firstLine="708"/>
            </w:pPr>
          </w:p>
          <w:p w:rsidR="003940C8" w:rsidRDefault="003940C8" w:rsidP="0014242F">
            <w:pPr>
              <w:tabs>
                <w:tab w:val="left" w:pos="1545"/>
              </w:tabs>
            </w:pPr>
          </w:p>
          <w:p w:rsidR="003940C8" w:rsidRDefault="003940C8" w:rsidP="0014242F">
            <w:pPr>
              <w:tabs>
                <w:tab w:val="left" w:pos="1545"/>
              </w:tabs>
            </w:pPr>
          </w:p>
          <w:p w:rsidR="003940C8" w:rsidRDefault="003940C8" w:rsidP="0014242F">
            <w:pPr>
              <w:tabs>
                <w:tab w:val="left" w:pos="1545"/>
              </w:tabs>
            </w:pPr>
          </w:p>
          <w:p w:rsidR="003940C8" w:rsidRDefault="003940C8" w:rsidP="0014242F">
            <w:pPr>
              <w:tabs>
                <w:tab w:val="left" w:pos="1545"/>
              </w:tabs>
            </w:pPr>
          </w:p>
          <w:p w:rsidR="0008322F" w:rsidRDefault="0008322F" w:rsidP="0014242F">
            <w:pPr>
              <w:tabs>
                <w:tab w:val="left" w:pos="1545"/>
              </w:tabs>
            </w:pPr>
          </w:p>
          <w:p w:rsidR="0008322F" w:rsidRDefault="0008322F" w:rsidP="0014242F">
            <w:pPr>
              <w:tabs>
                <w:tab w:val="left" w:pos="1545"/>
              </w:tabs>
            </w:pPr>
          </w:p>
          <w:p w:rsidR="0008322F" w:rsidRDefault="0008322F" w:rsidP="0014242F">
            <w:pPr>
              <w:tabs>
                <w:tab w:val="left" w:pos="1545"/>
              </w:tabs>
            </w:pPr>
          </w:p>
          <w:p w:rsidR="0008322F" w:rsidRDefault="0008322F" w:rsidP="0014242F">
            <w:pPr>
              <w:tabs>
                <w:tab w:val="left" w:pos="1545"/>
              </w:tabs>
            </w:pPr>
          </w:p>
          <w:p w:rsidR="0008322F" w:rsidRDefault="0008322F" w:rsidP="0014242F">
            <w:pPr>
              <w:tabs>
                <w:tab w:val="left" w:pos="1545"/>
              </w:tabs>
            </w:pPr>
          </w:p>
          <w:p w:rsidR="003940C8" w:rsidRDefault="003940C8" w:rsidP="0014242F">
            <w:pPr>
              <w:tabs>
                <w:tab w:val="left" w:pos="1545"/>
              </w:tabs>
            </w:pPr>
            <w:r>
              <w:t>На доске домик (состав числа 7). Учитель открывает одну карточку с числом, другое число дети называют сами.</w:t>
            </w:r>
          </w:p>
          <w:p w:rsidR="00B4145F" w:rsidRDefault="00B4145F" w:rsidP="0014242F">
            <w:pPr>
              <w:tabs>
                <w:tab w:val="left" w:pos="1545"/>
              </w:tabs>
            </w:pPr>
          </w:p>
          <w:p w:rsidR="00B4145F" w:rsidRDefault="00F0790A" w:rsidP="0014242F">
            <w:pPr>
              <w:tabs>
                <w:tab w:val="left" w:pos="1545"/>
              </w:tabs>
            </w:pPr>
            <w:r>
              <w:t>Открывает слайд.</w:t>
            </w:r>
          </w:p>
          <w:p w:rsidR="00F0790A" w:rsidRDefault="00F0790A" w:rsidP="0014242F">
            <w:pPr>
              <w:tabs>
                <w:tab w:val="left" w:pos="1545"/>
              </w:tabs>
            </w:pPr>
            <w:r>
              <w:t>Состав числа 7.</w:t>
            </w:r>
          </w:p>
          <w:p w:rsidR="00B4145F" w:rsidRDefault="00B4145F" w:rsidP="0014242F">
            <w:pPr>
              <w:tabs>
                <w:tab w:val="left" w:pos="1545"/>
              </w:tabs>
            </w:pPr>
          </w:p>
          <w:p w:rsidR="00B4145F" w:rsidRDefault="003E7811" w:rsidP="0014242F">
            <w:pPr>
              <w:tabs>
                <w:tab w:val="left" w:pos="1545"/>
              </w:tabs>
            </w:pPr>
            <w:r w:rsidRPr="00072928">
              <w:rPr>
                <w:noProof/>
                <w:lang w:eastAsia="ru-RU"/>
              </w:rPr>
              <w:drawing>
                <wp:inline distT="0" distB="0" distL="0" distR="0">
                  <wp:extent cx="790575" cy="1009879"/>
                  <wp:effectExtent l="19050" t="0" r="9525" b="0"/>
                  <wp:docPr id="5" name="Рисунок 13" descr="Цветик-семицветик лепе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Цветик-семицветик лепе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45" cy="101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45F" w:rsidRDefault="00B4145F" w:rsidP="0014242F">
            <w:pPr>
              <w:tabs>
                <w:tab w:val="left" w:pos="1545"/>
              </w:tabs>
            </w:pPr>
          </w:p>
          <w:p w:rsidR="00B4145F" w:rsidRDefault="00B4145F" w:rsidP="0014242F">
            <w:pPr>
              <w:tabs>
                <w:tab w:val="left" w:pos="1545"/>
              </w:tabs>
            </w:pPr>
          </w:p>
          <w:p w:rsidR="00B4145F" w:rsidRDefault="00B4145F" w:rsidP="0014242F">
            <w:pPr>
              <w:tabs>
                <w:tab w:val="left" w:pos="1545"/>
              </w:tabs>
            </w:pPr>
          </w:p>
          <w:p w:rsidR="00072928" w:rsidRDefault="00072928" w:rsidP="0014242F">
            <w:pPr>
              <w:tabs>
                <w:tab w:val="left" w:pos="1545"/>
              </w:tabs>
            </w:pPr>
          </w:p>
          <w:p w:rsidR="00072928" w:rsidRDefault="00072928" w:rsidP="0014242F">
            <w:pPr>
              <w:tabs>
                <w:tab w:val="left" w:pos="1545"/>
              </w:tabs>
            </w:pPr>
          </w:p>
          <w:p w:rsidR="00E77D72" w:rsidRPr="00E77D72" w:rsidRDefault="00E77D72" w:rsidP="00E77D72"/>
          <w:p w:rsidR="00B4145F" w:rsidRPr="00E77D72" w:rsidRDefault="00B4145F" w:rsidP="006C7657"/>
        </w:tc>
        <w:tc>
          <w:tcPr>
            <w:tcW w:w="2268" w:type="dxa"/>
          </w:tcPr>
          <w:p w:rsidR="00360F3B" w:rsidRDefault="00360F3B" w:rsidP="00360F3B">
            <w:pPr>
              <w:tabs>
                <w:tab w:val="left" w:pos="1545"/>
              </w:tabs>
            </w:pPr>
            <w:r>
              <w:lastRenderedPageBreak/>
              <w:t xml:space="preserve">- </w:t>
            </w:r>
            <w:r w:rsidRPr="00360F3B">
              <w:t xml:space="preserve">Наши ножки </w:t>
            </w:r>
            <w:r>
              <w:t>бегут по дорожке (движение ногами).</w:t>
            </w:r>
          </w:p>
          <w:p w:rsidR="00360F3B" w:rsidRDefault="00360F3B" w:rsidP="00360F3B">
            <w:pPr>
              <w:tabs>
                <w:tab w:val="left" w:pos="1545"/>
              </w:tabs>
            </w:pPr>
            <w:r>
              <w:t>Читают стих</w:t>
            </w:r>
            <w:r w:rsidR="003C7186">
              <w:t>.</w:t>
            </w:r>
            <w:r>
              <w:t>:</w:t>
            </w:r>
          </w:p>
          <w:p w:rsidR="00360F3B" w:rsidRDefault="00360F3B" w:rsidP="00360F3B">
            <w:pPr>
              <w:tabs>
                <w:tab w:val="left" w:pos="1545"/>
              </w:tabs>
            </w:pPr>
            <w:r>
              <w:t>«Лети, лети, лепесток,</w:t>
            </w:r>
          </w:p>
          <w:p w:rsidR="00360F3B" w:rsidRDefault="00360F3B" w:rsidP="00360F3B">
            <w:pPr>
              <w:tabs>
                <w:tab w:val="left" w:pos="1545"/>
              </w:tabs>
            </w:pPr>
            <w:r>
              <w:t>Через запад на восток,</w:t>
            </w:r>
          </w:p>
          <w:p w:rsidR="00360F3B" w:rsidRDefault="00360F3B" w:rsidP="00360F3B">
            <w:pPr>
              <w:tabs>
                <w:tab w:val="left" w:pos="1545"/>
              </w:tabs>
            </w:pPr>
            <w:r>
              <w:t xml:space="preserve">Через север, через юг, </w:t>
            </w:r>
          </w:p>
          <w:p w:rsidR="00360F3B" w:rsidRPr="00360F3B" w:rsidRDefault="00360F3B" w:rsidP="00360F3B">
            <w:pPr>
              <w:tabs>
                <w:tab w:val="left" w:pos="1545"/>
              </w:tabs>
            </w:pPr>
            <w:r>
              <w:t>Возвращайся, сделав круг».</w:t>
            </w:r>
          </w:p>
          <w:p w:rsidR="0096210A" w:rsidRDefault="00360F3B" w:rsidP="0014242F">
            <w:pPr>
              <w:tabs>
                <w:tab w:val="left" w:pos="1545"/>
              </w:tabs>
            </w:pPr>
            <w:r>
              <w:t>Считают.</w:t>
            </w:r>
          </w:p>
          <w:p w:rsidR="0096210A" w:rsidRDefault="00A71902" w:rsidP="0014242F">
            <w:pPr>
              <w:tabs>
                <w:tab w:val="left" w:pos="1545"/>
              </w:tabs>
            </w:pPr>
            <w:r>
              <w:t>Ответы детей: цифра 7.</w:t>
            </w:r>
          </w:p>
          <w:p w:rsidR="00A71902" w:rsidRDefault="00A71902" w:rsidP="0014242F">
            <w:pPr>
              <w:tabs>
                <w:tab w:val="left" w:pos="1545"/>
              </w:tabs>
            </w:pPr>
            <w:r>
              <w:t>- На что я похожа?</w:t>
            </w:r>
          </w:p>
          <w:p w:rsidR="00A71902" w:rsidRDefault="00A71902" w:rsidP="0014242F">
            <w:pPr>
              <w:tabs>
                <w:tab w:val="left" w:pos="1545"/>
              </w:tabs>
            </w:pPr>
            <w:r>
              <w:t>- Где встречаюсь в жизни?</w:t>
            </w:r>
          </w:p>
          <w:p w:rsidR="008B31A8" w:rsidRDefault="008B31A8" w:rsidP="0014242F">
            <w:pPr>
              <w:tabs>
                <w:tab w:val="left" w:pos="1545"/>
              </w:tabs>
            </w:pPr>
            <w:r>
              <w:t>Посадка при письме:</w:t>
            </w:r>
          </w:p>
          <w:p w:rsidR="008B31A8" w:rsidRDefault="003C7186" w:rsidP="0014242F">
            <w:pPr>
              <w:tabs>
                <w:tab w:val="left" w:pos="1545"/>
              </w:tabs>
            </w:pPr>
            <w:r>
              <w:t>«</w:t>
            </w:r>
            <w:r w:rsidR="008B31A8">
              <w:t>Сядем прямо,</w:t>
            </w:r>
          </w:p>
          <w:p w:rsidR="008B31A8" w:rsidRDefault="008B31A8" w:rsidP="0014242F">
            <w:pPr>
              <w:tabs>
                <w:tab w:val="left" w:pos="1545"/>
              </w:tabs>
            </w:pPr>
            <w:r>
              <w:t>Прямо спину</w:t>
            </w:r>
          </w:p>
          <w:p w:rsidR="008B31A8" w:rsidRDefault="008B31A8" w:rsidP="0014242F">
            <w:pPr>
              <w:tabs>
                <w:tab w:val="left" w:pos="1545"/>
              </w:tabs>
            </w:pPr>
            <w:r>
              <w:t>И начнем писать красиво</w:t>
            </w:r>
            <w:r w:rsidR="003C7186">
              <w:t>»</w:t>
            </w:r>
            <w:r>
              <w:t>.</w:t>
            </w:r>
          </w:p>
          <w:p w:rsidR="00A71902" w:rsidRDefault="00A71902" w:rsidP="0014242F">
            <w:pPr>
              <w:tabs>
                <w:tab w:val="left" w:pos="1545"/>
              </w:tabs>
            </w:pPr>
            <w:r>
              <w:t>Письмо цифры 7 в тетрадях на печатной основе</w:t>
            </w:r>
            <w:r w:rsidR="00F706D8">
              <w:t xml:space="preserve"> (стр.21)</w:t>
            </w:r>
            <w:r>
              <w:t>, а 2 ученика прописывают на доске.</w:t>
            </w:r>
          </w:p>
          <w:p w:rsidR="009B4153" w:rsidRDefault="009B4153" w:rsidP="0014242F">
            <w:pPr>
              <w:tabs>
                <w:tab w:val="left" w:pos="1545"/>
              </w:tabs>
            </w:pPr>
          </w:p>
          <w:p w:rsidR="009B4153" w:rsidRDefault="009B4153" w:rsidP="0014242F">
            <w:pPr>
              <w:tabs>
                <w:tab w:val="left" w:pos="1545"/>
              </w:tabs>
            </w:pPr>
          </w:p>
          <w:p w:rsidR="00102156" w:rsidRDefault="00102156" w:rsidP="0014242F">
            <w:pPr>
              <w:tabs>
                <w:tab w:val="left" w:pos="1545"/>
              </w:tabs>
            </w:pPr>
          </w:p>
          <w:p w:rsidR="008B31A8" w:rsidRDefault="008B31A8" w:rsidP="0014242F">
            <w:pPr>
              <w:tabs>
                <w:tab w:val="left" w:pos="1545"/>
              </w:tabs>
            </w:pPr>
            <w:r>
              <w:lastRenderedPageBreak/>
              <w:t>- дети обводят 7 в кружочек.</w:t>
            </w:r>
          </w:p>
          <w:p w:rsidR="00F706D8" w:rsidRDefault="00F706D8" w:rsidP="0014242F">
            <w:pPr>
              <w:tabs>
                <w:tab w:val="left" w:pos="1545"/>
              </w:tabs>
            </w:pPr>
            <w:r>
              <w:t>- Ответы детей.</w:t>
            </w:r>
          </w:p>
          <w:p w:rsidR="009B4153" w:rsidRDefault="009B4153" w:rsidP="0014242F">
            <w:pPr>
              <w:tabs>
                <w:tab w:val="left" w:pos="1545"/>
              </w:tabs>
            </w:pPr>
          </w:p>
          <w:p w:rsidR="00432F51" w:rsidRDefault="00432F51" w:rsidP="0014242F">
            <w:pPr>
              <w:tabs>
                <w:tab w:val="left" w:pos="1545"/>
              </w:tabs>
            </w:pPr>
            <w:r>
              <w:t xml:space="preserve">Наши ножки </w:t>
            </w:r>
            <w:r w:rsidR="0028668F">
              <w:t>бегут</w:t>
            </w:r>
            <w:r>
              <w:t xml:space="preserve"> по дорожке.</w:t>
            </w:r>
            <w:r w:rsidR="0008322F">
              <w:t xml:space="preserve"> Ч</w:t>
            </w:r>
            <w:r w:rsidR="0028668F">
              <w:t>итают стихотворение.</w:t>
            </w:r>
          </w:p>
          <w:p w:rsidR="009B4153" w:rsidRDefault="009B4153" w:rsidP="0014242F">
            <w:pPr>
              <w:tabs>
                <w:tab w:val="left" w:pos="1545"/>
              </w:tabs>
            </w:pPr>
          </w:p>
          <w:p w:rsidR="0028668F" w:rsidRDefault="0028668F" w:rsidP="0014242F">
            <w:pPr>
              <w:pStyle w:val="a4"/>
            </w:pPr>
          </w:p>
          <w:p w:rsidR="0028668F" w:rsidRDefault="0028668F" w:rsidP="0014242F">
            <w:pPr>
              <w:pStyle w:val="a4"/>
            </w:pPr>
          </w:p>
          <w:p w:rsidR="0028668F" w:rsidRDefault="0028668F" w:rsidP="0014242F">
            <w:pPr>
              <w:pStyle w:val="a4"/>
            </w:pPr>
          </w:p>
          <w:p w:rsidR="00432F51" w:rsidRDefault="00432F51" w:rsidP="0014242F">
            <w:pPr>
              <w:pStyle w:val="a4"/>
            </w:pPr>
            <w:r>
              <w:t>- После 6, на седьмом месте.</w:t>
            </w:r>
          </w:p>
          <w:p w:rsidR="00432F51" w:rsidRDefault="00432F51" w:rsidP="0014242F">
            <w:pPr>
              <w:pStyle w:val="a4"/>
            </w:pPr>
            <w:r>
              <w:t>- 6</w:t>
            </w:r>
          </w:p>
          <w:p w:rsidR="00432F51" w:rsidRDefault="00432F51" w:rsidP="0014242F">
            <w:pPr>
              <w:pStyle w:val="a4"/>
            </w:pPr>
            <w:r>
              <w:t>- 8</w:t>
            </w:r>
          </w:p>
          <w:p w:rsidR="00432F51" w:rsidRDefault="00432F51" w:rsidP="0014242F">
            <w:pPr>
              <w:pStyle w:val="a4"/>
            </w:pPr>
            <w:r>
              <w:t>- ответы детей.</w:t>
            </w:r>
          </w:p>
          <w:p w:rsidR="009B4153" w:rsidRDefault="009B4153" w:rsidP="0014242F">
            <w:pPr>
              <w:tabs>
                <w:tab w:val="left" w:pos="1545"/>
              </w:tabs>
            </w:pPr>
          </w:p>
          <w:p w:rsidR="009B4153" w:rsidRDefault="009B4153" w:rsidP="0014242F">
            <w:pPr>
              <w:tabs>
                <w:tab w:val="left" w:pos="1545"/>
              </w:tabs>
            </w:pPr>
          </w:p>
          <w:p w:rsidR="00432F51" w:rsidRDefault="00791EE2" w:rsidP="0014242F">
            <w:pPr>
              <w:tabs>
                <w:tab w:val="left" w:pos="1545"/>
              </w:tabs>
            </w:pPr>
            <w:r>
              <w:t>Наши ножки бегут по дорожке.</w:t>
            </w:r>
            <w:r w:rsidR="0008322F">
              <w:t xml:space="preserve"> Читают стихотворение.</w:t>
            </w:r>
          </w:p>
          <w:p w:rsidR="00791EE2" w:rsidRDefault="00791EE2" w:rsidP="0014242F">
            <w:pPr>
              <w:tabs>
                <w:tab w:val="left" w:pos="1545"/>
              </w:tabs>
            </w:pPr>
          </w:p>
          <w:p w:rsidR="00F25616" w:rsidRDefault="00F25616" w:rsidP="0014242F">
            <w:pPr>
              <w:tabs>
                <w:tab w:val="left" w:pos="1545"/>
              </w:tabs>
            </w:pPr>
            <w:r>
              <w:t>Показывают на пальчиках.</w:t>
            </w:r>
          </w:p>
          <w:p w:rsidR="009B4153" w:rsidRDefault="0008322F" w:rsidP="0014242F">
            <w:pPr>
              <w:tabs>
                <w:tab w:val="left" w:pos="1545"/>
              </w:tabs>
            </w:pPr>
            <w:r>
              <w:t xml:space="preserve">- </w:t>
            </w:r>
            <w:r w:rsidR="009B4153">
              <w:t>Нет.  Мы все разные.</w:t>
            </w:r>
          </w:p>
          <w:p w:rsidR="000266E9" w:rsidRDefault="0008322F" w:rsidP="0014242F">
            <w:pPr>
              <w:tabs>
                <w:tab w:val="left" w:pos="1545"/>
              </w:tabs>
            </w:pPr>
            <w:r>
              <w:t>- делают физкультминутку</w:t>
            </w:r>
          </w:p>
          <w:p w:rsidR="000266E9" w:rsidRDefault="000266E9" w:rsidP="0014242F">
            <w:pPr>
              <w:tabs>
                <w:tab w:val="left" w:pos="1545"/>
              </w:tabs>
            </w:pPr>
          </w:p>
          <w:p w:rsidR="000266E9" w:rsidRDefault="000266E9" w:rsidP="0014242F">
            <w:pPr>
              <w:tabs>
                <w:tab w:val="left" w:pos="1545"/>
              </w:tabs>
            </w:pPr>
          </w:p>
          <w:p w:rsidR="007863D2" w:rsidRDefault="007863D2" w:rsidP="0014242F">
            <w:pPr>
              <w:tabs>
                <w:tab w:val="left" w:pos="1545"/>
              </w:tabs>
            </w:pPr>
          </w:p>
          <w:p w:rsidR="007863D2" w:rsidRDefault="007863D2" w:rsidP="0014242F">
            <w:pPr>
              <w:tabs>
                <w:tab w:val="left" w:pos="1545"/>
              </w:tabs>
            </w:pPr>
          </w:p>
          <w:p w:rsidR="007863D2" w:rsidRDefault="007863D2" w:rsidP="0014242F">
            <w:pPr>
              <w:tabs>
                <w:tab w:val="left" w:pos="1545"/>
              </w:tabs>
            </w:pPr>
          </w:p>
          <w:p w:rsidR="00F25616" w:rsidRDefault="00F25616" w:rsidP="0014242F">
            <w:pPr>
              <w:tabs>
                <w:tab w:val="left" w:pos="1545"/>
              </w:tabs>
            </w:pPr>
          </w:p>
          <w:p w:rsidR="00F25616" w:rsidRDefault="00DC1EBC" w:rsidP="0014242F">
            <w:pPr>
              <w:tabs>
                <w:tab w:val="left" w:pos="1545"/>
              </w:tabs>
            </w:pPr>
            <w:r w:rsidRPr="00DC1EBC">
              <w:lastRenderedPageBreak/>
              <w:t>Наши ножки бегут по дорожке. Читают стихотворение</w:t>
            </w:r>
            <w:r>
              <w:t>.</w:t>
            </w:r>
          </w:p>
          <w:p w:rsidR="00F25616" w:rsidRDefault="00F25616" w:rsidP="0014242F">
            <w:pPr>
              <w:tabs>
                <w:tab w:val="left" w:pos="1545"/>
              </w:tabs>
            </w:pPr>
          </w:p>
          <w:p w:rsidR="007863D2" w:rsidRDefault="00F25616" w:rsidP="0014242F">
            <w:pPr>
              <w:tabs>
                <w:tab w:val="left" w:pos="1545"/>
              </w:tabs>
            </w:pPr>
            <w:r>
              <w:t>Р</w:t>
            </w:r>
            <w:r w:rsidR="007863D2">
              <w:t>аскладывают цветы в вазы.</w:t>
            </w:r>
          </w:p>
          <w:p w:rsidR="007863D2" w:rsidRDefault="007863D2" w:rsidP="0014242F">
            <w:r>
              <w:t>Ответы детей.</w:t>
            </w:r>
          </w:p>
          <w:p w:rsidR="003940C8" w:rsidRDefault="003940C8" w:rsidP="0014242F"/>
          <w:p w:rsidR="003940C8" w:rsidRDefault="003940C8" w:rsidP="0014242F">
            <w:r>
              <w:t>- Да!</w:t>
            </w:r>
          </w:p>
          <w:p w:rsidR="003940C8" w:rsidRDefault="003940C8" w:rsidP="0014242F">
            <w:pPr>
              <w:pStyle w:val="a4"/>
            </w:pPr>
            <w:r w:rsidRPr="003940C8">
              <w:t>Называют состав числа 7</w:t>
            </w:r>
            <w:r>
              <w:t xml:space="preserve">, </w:t>
            </w:r>
            <w:r w:rsidR="00B4145F">
              <w:t>используя цветочки.</w:t>
            </w:r>
          </w:p>
          <w:p w:rsidR="00B4145F" w:rsidRDefault="00B4145F" w:rsidP="0014242F">
            <w:pPr>
              <w:pStyle w:val="a4"/>
            </w:pPr>
          </w:p>
          <w:p w:rsidR="00B4145F" w:rsidRDefault="00B4145F" w:rsidP="0014242F">
            <w:pPr>
              <w:pStyle w:val="a4"/>
            </w:pPr>
          </w:p>
          <w:p w:rsidR="00B4145F" w:rsidRDefault="00B4145F" w:rsidP="0014242F"/>
          <w:p w:rsidR="009B4153" w:rsidRDefault="009B4153" w:rsidP="0014242F"/>
          <w:p w:rsidR="00B4145F" w:rsidRDefault="00B4145F" w:rsidP="0014242F">
            <w:r>
              <w:t>- 1 ученик у доски называет состав числа 7, а дети хлопают в ладоши, если правильно.</w:t>
            </w:r>
          </w:p>
          <w:p w:rsidR="00F0790A" w:rsidRDefault="00F0790A" w:rsidP="0014242F"/>
          <w:p w:rsidR="00F0790A" w:rsidRDefault="00F0790A" w:rsidP="0014242F"/>
          <w:p w:rsidR="008A593C" w:rsidRDefault="008A593C" w:rsidP="0014242F">
            <w:r>
              <w:t>- ответы детей.</w:t>
            </w:r>
          </w:p>
          <w:p w:rsidR="009B4153" w:rsidRDefault="009B4153" w:rsidP="0014242F">
            <w:pPr>
              <w:pStyle w:val="a4"/>
            </w:pPr>
          </w:p>
          <w:p w:rsidR="009B4153" w:rsidRDefault="009B4153" w:rsidP="0014242F">
            <w:pPr>
              <w:pStyle w:val="a4"/>
            </w:pPr>
          </w:p>
          <w:p w:rsidR="00B4145F" w:rsidRDefault="00B4145F" w:rsidP="0014242F">
            <w:pPr>
              <w:pStyle w:val="a4"/>
            </w:pPr>
            <w:r>
              <w:t>- Приводят в порядок свое рабочее место.</w:t>
            </w:r>
          </w:p>
          <w:p w:rsidR="00B4145F" w:rsidRPr="003940C8" w:rsidRDefault="00B4145F" w:rsidP="0014242F">
            <w:pPr>
              <w:pStyle w:val="a4"/>
            </w:pPr>
          </w:p>
        </w:tc>
        <w:tc>
          <w:tcPr>
            <w:tcW w:w="2126" w:type="dxa"/>
          </w:tcPr>
          <w:p w:rsidR="00775378" w:rsidRPr="00D428BB" w:rsidRDefault="00D428BB" w:rsidP="0014242F">
            <w:pPr>
              <w:tabs>
                <w:tab w:val="left" w:pos="1545"/>
              </w:tabs>
              <w:rPr>
                <w:b/>
              </w:rPr>
            </w:pPr>
            <w:r w:rsidRPr="00D428BB">
              <w:rPr>
                <w:b/>
              </w:rPr>
              <w:lastRenderedPageBreak/>
              <w:t>Познавательные:</w:t>
            </w:r>
          </w:p>
          <w:p w:rsidR="00D428BB" w:rsidRDefault="00D428BB" w:rsidP="0014242F">
            <w:pPr>
              <w:tabs>
                <w:tab w:val="left" w:pos="1545"/>
              </w:tabs>
            </w:pPr>
            <w:r>
              <w:t>Добывать новые знания: находить ответы на вопросы, используя учебник, тетрадь, вычитывать все виды текстовой информации.</w:t>
            </w:r>
          </w:p>
          <w:p w:rsidR="00D428BB" w:rsidRPr="00D428BB" w:rsidRDefault="00D428BB" w:rsidP="0014242F">
            <w:pPr>
              <w:tabs>
                <w:tab w:val="left" w:pos="1545"/>
              </w:tabs>
              <w:rPr>
                <w:b/>
              </w:rPr>
            </w:pPr>
            <w:r w:rsidRPr="00D428BB">
              <w:rPr>
                <w:b/>
              </w:rPr>
              <w:t>Регулятивные:</w:t>
            </w:r>
          </w:p>
          <w:p w:rsidR="00D428BB" w:rsidRDefault="00D428BB" w:rsidP="0014242F">
            <w:pPr>
              <w:tabs>
                <w:tab w:val="left" w:pos="1545"/>
              </w:tabs>
            </w:pPr>
            <w:r>
              <w:t>Проговаривать последовательность действий на уроке.</w:t>
            </w:r>
          </w:p>
          <w:p w:rsidR="004045BD" w:rsidRDefault="00D428BB" w:rsidP="0014242F">
            <w:pPr>
              <w:tabs>
                <w:tab w:val="left" w:pos="1545"/>
              </w:tabs>
            </w:pPr>
            <w:r>
              <w:t>Оценивать учебные действия в соответствии с поставленной задачей.</w:t>
            </w:r>
          </w:p>
          <w:p w:rsidR="004045BD" w:rsidRPr="00D428BB" w:rsidRDefault="00D428BB" w:rsidP="0014242F">
            <w:pPr>
              <w:tabs>
                <w:tab w:val="left" w:pos="1545"/>
              </w:tabs>
              <w:rPr>
                <w:b/>
              </w:rPr>
            </w:pPr>
            <w:r w:rsidRPr="00D428BB">
              <w:rPr>
                <w:b/>
              </w:rPr>
              <w:t>Коммуникативные:</w:t>
            </w:r>
          </w:p>
          <w:p w:rsidR="00D428BB" w:rsidRPr="00D428BB" w:rsidRDefault="00D428BB" w:rsidP="0014242F">
            <w:pPr>
              <w:tabs>
                <w:tab w:val="left" w:pos="1545"/>
              </w:tabs>
              <w:rPr>
                <w:b/>
              </w:rPr>
            </w:pPr>
            <w:r>
              <w:t>Слушать и понимать речь других.</w:t>
            </w: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Pr="003E7DF5" w:rsidRDefault="003E7DF5" w:rsidP="0014242F">
            <w:pPr>
              <w:tabs>
                <w:tab w:val="left" w:pos="1545"/>
              </w:tabs>
              <w:rPr>
                <w:b/>
              </w:rPr>
            </w:pPr>
            <w:r w:rsidRPr="003E7DF5">
              <w:rPr>
                <w:b/>
              </w:rPr>
              <w:t>Регулятивные:</w:t>
            </w:r>
          </w:p>
          <w:p w:rsidR="003E7DF5" w:rsidRDefault="003E7DF5" w:rsidP="0014242F">
            <w:pPr>
              <w:tabs>
                <w:tab w:val="left" w:pos="1545"/>
              </w:tabs>
            </w:pPr>
            <w:r>
              <w:t>Использовать в своей деятельности простейшие приборы: линейку, треугольник.</w:t>
            </w: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3E7DF5" w:rsidRDefault="003E7DF5" w:rsidP="0014242F">
            <w:pPr>
              <w:tabs>
                <w:tab w:val="left" w:pos="1545"/>
              </w:tabs>
            </w:pPr>
          </w:p>
          <w:p w:rsidR="003E7DF5" w:rsidRPr="003E7DF5" w:rsidRDefault="003E7DF5" w:rsidP="0014242F">
            <w:pPr>
              <w:tabs>
                <w:tab w:val="left" w:pos="1545"/>
              </w:tabs>
              <w:rPr>
                <w:b/>
              </w:rPr>
            </w:pPr>
            <w:r w:rsidRPr="003E7DF5">
              <w:rPr>
                <w:b/>
              </w:rPr>
              <w:t xml:space="preserve">Познавательные: </w:t>
            </w:r>
          </w:p>
          <w:p w:rsidR="003E7DF5" w:rsidRDefault="003E7DF5" w:rsidP="0014242F">
            <w:pPr>
              <w:tabs>
                <w:tab w:val="left" w:pos="1545"/>
              </w:tabs>
            </w:pPr>
            <w:r>
              <w:t>Сравнивать числа, находить общее и различие.</w:t>
            </w: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Pr="003E7DF5" w:rsidRDefault="0008322F" w:rsidP="0014242F">
            <w:pPr>
              <w:tabs>
                <w:tab w:val="left" w:pos="1545"/>
              </w:tabs>
              <w:rPr>
                <w:b/>
              </w:rPr>
            </w:pPr>
            <w:r w:rsidRPr="003E7DF5">
              <w:rPr>
                <w:b/>
              </w:rPr>
              <w:t>Коммуникативные:</w:t>
            </w:r>
          </w:p>
          <w:p w:rsidR="0008322F" w:rsidRDefault="0008322F" w:rsidP="0014242F">
            <w:pPr>
              <w:tabs>
                <w:tab w:val="left" w:pos="1545"/>
              </w:tabs>
            </w:pPr>
            <w:r>
              <w:t>Уметь работать в паре, слушать собеседника, вступать с ним в диалог. Уметь выражать свои мысли в соответствии с задачами</w:t>
            </w:r>
            <w:r w:rsidR="003E7DF5">
              <w:t xml:space="preserve"> коммуникации.</w:t>
            </w: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Pr="00F0790A" w:rsidRDefault="00F0790A" w:rsidP="0014242F">
            <w:pPr>
              <w:tabs>
                <w:tab w:val="left" w:pos="1545"/>
              </w:tabs>
              <w:rPr>
                <w:b/>
              </w:rPr>
            </w:pPr>
            <w:r w:rsidRPr="00F0790A">
              <w:rPr>
                <w:b/>
              </w:rPr>
              <w:t>Познавательные:</w:t>
            </w:r>
          </w:p>
          <w:p w:rsidR="00F0790A" w:rsidRDefault="00F0790A" w:rsidP="0014242F">
            <w:pPr>
              <w:tabs>
                <w:tab w:val="left" w:pos="1545"/>
              </w:tabs>
            </w:pPr>
            <w:r>
              <w:t>Классифицировать предметы.</w:t>
            </w:r>
          </w:p>
          <w:p w:rsidR="004045BD" w:rsidRDefault="004045BD" w:rsidP="0014242F">
            <w:pPr>
              <w:tabs>
                <w:tab w:val="left" w:pos="1545"/>
              </w:tabs>
            </w:pPr>
          </w:p>
          <w:p w:rsidR="004045BD" w:rsidRPr="00F0790A" w:rsidRDefault="00F0790A" w:rsidP="0014242F">
            <w:pPr>
              <w:tabs>
                <w:tab w:val="left" w:pos="1545"/>
              </w:tabs>
              <w:rPr>
                <w:b/>
              </w:rPr>
            </w:pPr>
            <w:r w:rsidRPr="00F0790A">
              <w:rPr>
                <w:b/>
              </w:rPr>
              <w:t>Регулятивные:</w:t>
            </w:r>
          </w:p>
          <w:p w:rsidR="00F0790A" w:rsidRDefault="00F0790A" w:rsidP="0014242F">
            <w:pPr>
              <w:tabs>
                <w:tab w:val="left" w:pos="1545"/>
              </w:tabs>
            </w:pPr>
            <w:r>
              <w:t>Осуществлять познавательную и личностную рефлексию. Оценивать себя и своих товарищей.</w:t>
            </w:r>
          </w:p>
          <w:p w:rsidR="004045BD" w:rsidRDefault="003E7811" w:rsidP="0014242F">
            <w:pPr>
              <w:tabs>
                <w:tab w:val="left" w:pos="1545"/>
              </w:tabs>
            </w:pPr>
            <w:r>
              <w:t>Организовывать свое рабочее место.</w:t>
            </w:r>
          </w:p>
        </w:tc>
      </w:tr>
      <w:tr w:rsidR="004011F0" w:rsidTr="007F0EBC">
        <w:trPr>
          <w:trHeight w:val="2823"/>
        </w:trPr>
        <w:tc>
          <w:tcPr>
            <w:tcW w:w="2093" w:type="dxa"/>
          </w:tcPr>
          <w:p w:rsidR="00775378" w:rsidRDefault="00113B83" w:rsidP="006C7657">
            <w:pPr>
              <w:pStyle w:val="a4"/>
            </w:pPr>
            <w:r>
              <w:lastRenderedPageBreak/>
              <w:t>5.Первичное закрепление.</w:t>
            </w:r>
          </w:p>
        </w:tc>
        <w:tc>
          <w:tcPr>
            <w:tcW w:w="1559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t>Усвоение нового способа действий.</w:t>
            </w:r>
          </w:p>
        </w:tc>
        <w:tc>
          <w:tcPr>
            <w:tcW w:w="4961" w:type="dxa"/>
          </w:tcPr>
          <w:p w:rsidR="00413A46" w:rsidRDefault="00C50379" w:rsidP="0014242F">
            <w:pPr>
              <w:tabs>
                <w:tab w:val="left" w:pos="1545"/>
              </w:tabs>
            </w:pPr>
            <w:r>
              <w:t xml:space="preserve">- Проблема. </w:t>
            </w:r>
            <w:r w:rsidR="008376AA">
              <w:t xml:space="preserve"> Работа с учебником. </w:t>
            </w:r>
            <w:r>
              <w:t>На пути нашего путешествия появляется волшебн</w:t>
            </w:r>
            <w:r w:rsidR="0043014C">
              <w:t>ый поезд. Решение примеров с окошками.</w:t>
            </w:r>
          </w:p>
          <w:p w:rsidR="008376AA" w:rsidRPr="00DC1EBC" w:rsidRDefault="00DC1EBC" w:rsidP="00DC1EBC">
            <w:pPr>
              <w:tabs>
                <w:tab w:val="left" w:pos="1545"/>
              </w:tabs>
              <w:jc w:val="center"/>
              <w:rPr>
                <w:b/>
              </w:rPr>
            </w:pPr>
            <w:r w:rsidRPr="00DC1EBC">
              <w:rPr>
                <w:b/>
              </w:rPr>
              <w:t>Слайд № 1</w:t>
            </w:r>
            <w:r w:rsidR="00DE2D7C">
              <w:rPr>
                <w:b/>
              </w:rPr>
              <w:t>4</w:t>
            </w:r>
          </w:p>
        </w:tc>
        <w:tc>
          <w:tcPr>
            <w:tcW w:w="2410" w:type="dxa"/>
          </w:tcPr>
          <w:p w:rsidR="00413A46" w:rsidRDefault="008376AA" w:rsidP="0014242F">
            <w:pPr>
              <w:tabs>
                <w:tab w:val="left" w:pos="1545"/>
              </w:tabs>
            </w:pPr>
            <w:r>
              <w:t>Учитель следит за  работой.</w:t>
            </w:r>
          </w:p>
          <w:p w:rsidR="00413A46" w:rsidRPr="00413A46" w:rsidRDefault="00413A46" w:rsidP="0014242F"/>
          <w:p w:rsidR="00775378" w:rsidRDefault="00DC1EBC" w:rsidP="0014242F">
            <w:r>
              <w:t>Открывает слайд</w:t>
            </w:r>
            <w:r w:rsidR="00413A46">
              <w:t>.</w:t>
            </w:r>
          </w:p>
          <w:p w:rsidR="00E77D72" w:rsidRDefault="00E77D72" w:rsidP="0014242F"/>
          <w:p w:rsidR="00E77D72" w:rsidRDefault="00072928" w:rsidP="0014242F">
            <w:r w:rsidRPr="00072928">
              <w:rPr>
                <w:noProof/>
                <w:lang w:eastAsia="ru-RU"/>
              </w:rPr>
              <w:drawing>
                <wp:inline distT="0" distB="0" distL="0" distR="0">
                  <wp:extent cx="1038225" cy="1181934"/>
                  <wp:effectExtent l="19050" t="0" r="9525" b="0"/>
                  <wp:docPr id="7" name="Рисунок 16" descr="Цветик-семицветик лепе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Цветик-семицветик лепе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58" cy="118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D72" w:rsidRDefault="00E77D72" w:rsidP="0014242F"/>
          <w:p w:rsidR="00E77D72" w:rsidRDefault="00E77D72" w:rsidP="00E77D72">
            <w:pPr>
              <w:jc w:val="center"/>
            </w:pPr>
          </w:p>
          <w:p w:rsidR="00E77D72" w:rsidRDefault="00E77D72" w:rsidP="0014242F"/>
          <w:p w:rsidR="00E77D72" w:rsidRDefault="00E77D72" w:rsidP="0014242F"/>
          <w:p w:rsidR="00E77D72" w:rsidRDefault="00E77D72" w:rsidP="0014242F"/>
          <w:p w:rsidR="00E77D72" w:rsidRPr="00413A46" w:rsidRDefault="00E77D72" w:rsidP="0014242F"/>
        </w:tc>
        <w:tc>
          <w:tcPr>
            <w:tcW w:w="2268" w:type="dxa"/>
          </w:tcPr>
          <w:p w:rsidR="00775378" w:rsidRDefault="008376AA" w:rsidP="0014242F">
            <w:pPr>
              <w:tabs>
                <w:tab w:val="left" w:pos="1545"/>
              </w:tabs>
            </w:pPr>
            <w:r>
              <w:t>Решение примеров на стр. 54 учебника.</w:t>
            </w:r>
          </w:p>
          <w:p w:rsidR="008376AA" w:rsidRDefault="008376AA" w:rsidP="0014242F">
            <w:pPr>
              <w:tabs>
                <w:tab w:val="left" w:pos="1545"/>
              </w:tabs>
            </w:pPr>
            <w:r>
              <w:t>2 ученика решают на доске.</w:t>
            </w:r>
          </w:p>
          <w:p w:rsidR="00413A46" w:rsidRDefault="00413A46" w:rsidP="0014242F">
            <w:pPr>
              <w:tabs>
                <w:tab w:val="left" w:pos="1545"/>
              </w:tabs>
            </w:pPr>
            <w:r>
              <w:t>Самопроверка.</w:t>
            </w:r>
          </w:p>
          <w:p w:rsidR="008376AA" w:rsidRDefault="008376AA" w:rsidP="0014242F">
            <w:pPr>
              <w:tabs>
                <w:tab w:val="left" w:pos="1545"/>
              </w:tabs>
            </w:pPr>
          </w:p>
          <w:p w:rsidR="008376AA" w:rsidRDefault="008376AA" w:rsidP="0014242F">
            <w:pPr>
              <w:tabs>
                <w:tab w:val="left" w:pos="1545"/>
              </w:tabs>
            </w:pPr>
          </w:p>
        </w:tc>
        <w:tc>
          <w:tcPr>
            <w:tcW w:w="2126" w:type="dxa"/>
          </w:tcPr>
          <w:p w:rsidR="001A7A03" w:rsidRPr="001A7A03" w:rsidRDefault="001A7A03" w:rsidP="00224C1C">
            <w:pPr>
              <w:pStyle w:val="a4"/>
              <w:rPr>
                <w:b/>
              </w:rPr>
            </w:pPr>
            <w:r w:rsidRPr="001A7A03">
              <w:rPr>
                <w:b/>
              </w:rPr>
              <w:t>Познавательные:</w:t>
            </w:r>
          </w:p>
          <w:p w:rsidR="001A7A03" w:rsidRDefault="001A7A03" w:rsidP="00224C1C">
            <w:pPr>
              <w:pStyle w:val="a4"/>
            </w:pPr>
            <w:r>
              <w:t xml:space="preserve">Ориентироваться в учебнике: </w:t>
            </w:r>
            <w:r w:rsidR="00CA2B28">
              <w:t>извлекать информацию, делать логические выводы, практические действия.</w:t>
            </w:r>
          </w:p>
          <w:p w:rsidR="001A7A03" w:rsidRPr="001A7A03" w:rsidRDefault="001A7A03" w:rsidP="00224C1C">
            <w:pPr>
              <w:pStyle w:val="a4"/>
              <w:rPr>
                <w:b/>
              </w:rPr>
            </w:pPr>
            <w:r w:rsidRPr="001A7A03">
              <w:rPr>
                <w:b/>
              </w:rPr>
              <w:t>Регулятивные:</w:t>
            </w:r>
          </w:p>
          <w:p w:rsidR="001A7A03" w:rsidRDefault="001A7A03" w:rsidP="00224C1C">
            <w:pPr>
              <w:pStyle w:val="a4"/>
            </w:pPr>
            <w:r>
              <w:t>Самостоятельно оценивать выполнение своего задания.</w:t>
            </w:r>
          </w:p>
          <w:p w:rsidR="006C7657" w:rsidRPr="001A7A03" w:rsidRDefault="001A7A03" w:rsidP="00224C1C">
            <w:pPr>
              <w:pStyle w:val="a4"/>
              <w:rPr>
                <w:b/>
              </w:rPr>
            </w:pPr>
            <w:r w:rsidRPr="001A7A03">
              <w:rPr>
                <w:b/>
              </w:rPr>
              <w:t>Коммуникативные:</w:t>
            </w:r>
          </w:p>
          <w:p w:rsidR="00775378" w:rsidRDefault="001A7A03" w:rsidP="00224C1C">
            <w:pPr>
              <w:pStyle w:val="a4"/>
            </w:pPr>
            <w:r>
              <w:t>Оформлять свои мысли в устной форме.</w:t>
            </w:r>
          </w:p>
        </w:tc>
      </w:tr>
      <w:tr w:rsidR="004011F0" w:rsidTr="007F0EBC">
        <w:tc>
          <w:tcPr>
            <w:tcW w:w="2093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t>6.Самостоятельная работа с самопроверкой по эталону.</w:t>
            </w:r>
          </w:p>
        </w:tc>
        <w:tc>
          <w:tcPr>
            <w:tcW w:w="1559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t>Индивидуальная рефлексия достижения цели. Создание ситуации успеха.</w:t>
            </w:r>
          </w:p>
        </w:tc>
        <w:tc>
          <w:tcPr>
            <w:tcW w:w="4961" w:type="dxa"/>
          </w:tcPr>
          <w:p w:rsidR="00F653D0" w:rsidRPr="00F653D0" w:rsidRDefault="00F653D0" w:rsidP="0014242F">
            <w:pPr>
              <w:rPr>
                <w:b/>
              </w:rPr>
            </w:pPr>
            <w:r w:rsidRPr="00F653D0">
              <w:rPr>
                <w:b/>
              </w:rPr>
              <w:t>Хотите проверить, чему научились?</w:t>
            </w:r>
          </w:p>
          <w:p w:rsidR="00675972" w:rsidRDefault="00675972" w:rsidP="0014242F">
            <w:pPr>
              <w:tabs>
                <w:tab w:val="left" w:pos="1545"/>
              </w:tabs>
              <w:rPr>
                <w:i/>
                <w:u w:val="single"/>
              </w:rPr>
            </w:pPr>
            <w:r w:rsidRPr="00F706D8">
              <w:rPr>
                <w:i/>
                <w:u w:val="single"/>
              </w:rPr>
              <w:t>Отправляемся в путешествие по</w:t>
            </w:r>
            <w:r>
              <w:rPr>
                <w:i/>
                <w:u w:val="single"/>
              </w:rPr>
              <w:t xml:space="preserve"> пятой д</w:t>
            </w:r>
            <w:r w:rsidR="00DC1EBC">
              <w:rPr>
                <w:i/>
                <w:u w:val="single"/>
              </w:rPr>
              <w:t>орожке («Здоровье дороже всего»).</w:t>
            </w:r>
          </w:p>
          <w:p w:rsidR="00675972" w:rsidRPr="00F653D0" w:rsidRDefault="00675972" w:rsidP="00DC1EBC">
            <w:pPr>
              <w:tabs>
                <w:tab w:val="center" w:pos="2372"/>
              </w:tabs>
              <w:rPr>
                <w:b/>
              </w:rPr>
            </w:pPr>
            <w:r w:rsidRPr="00F653D0">
              <w:rPr>
                <w:b/>
              </w:rPr>
              <w:t>Задание 5:</w:t>
            </w:r>
            <w:r w:rsidR="00DC1EBC">
              <w:rPr>
                <w:b/>
              </w:rPr>
              <w:tab/>
              <w:t xml:space="preserve">                                          Слайд № 1</w:t>
            </w:r>
            <w:r w:rsidR="00DE2D7C">
              <w:rPr>
                <w:b/>
              </w:rPr>
              <w:t>5</w:t>
            </w:r>
          </w:p>
          <w:p w:rsidR="00C43D99" w:rsidRDefault="00675972" w:rsidP="0014242F">
            <w:r>
              <w:t xml:space="preserve">Самостоятельное решение примеров на листочках </w:t>
            </w:r>
            <w:r w:rsidR="00C43D99">
              <w:t xml:space="preserve"> с самопроверкой по эталону.</w:t>
            </w:r>
          </w:p>
          <w:p w:rsidR="00675972" w:rsidRDefault="00C43D99" w:rsidP="0014242F">
            <w:r>
              <w:t>(кто сколько решит за 1 минуту).</w:t>
            </w:r>
          </w:p>
          <w:p w:rsidR="00C43D99" w:rsidRDefault="00C43D99" w:rsidP="0014242F">
            <w:r>
              <w:t>4+2=6            4-3=1           7-3=4         5-1-2=2</w:t>
            </w:r>
          </w:p>
          <w:p w:rsidR="00C43D99" w:rsidRDefault="00C43D99" w:rsidP="0014242F">
            <w:r>
              <w:t xml:space="preserve">6-3=3             2+2=4          7-1=6         </w:t>
            </w:r>
            <w:r w:rsidR="00F653D0">
              <w:t>1+2+2=5</w:t>
            </w:r>
          </w:p>
          <w:p w:rsidR="00993F92" w:rsidRPr="00910C2E" w:rsidRDefault="00C43D99" w:rsidP="0014242F">
            <w:r>
              <w:t>3+1=4             5+2=7         5-3=2</w:t>
            </w:r>
            <w:r w:rsidR="00F653D0">
              <w:t xml:space="preserve">          3+4-</w:t>
            </w:r>
            <w:r w:rsidR="00993F92">
              <w:t>1=6</w:t>
            </w:r>
          </w:p>
        </w:tc>
        <w:tc>
          <w:tcPr>
            <w:tcW w:w="2410" w:type="dxa"/>
          </w:tcPr>
          <w:p w:rsidR="00F653D0" w:rsidRDefault="00F653D0" w:rsidP="0014242F">
            <w:pPr>
              <w:tabs>
                <w:tab w:val="left" w:pos="1545"/>
              </w:tabs>
            </w:pPr>
          </w:p>
          <w:p w:rsidR="00072928" w:rsidRDefault="00DC1EBC" w:rsidP="0014242F">
            <w:r>
              <w:t>Открывает слайд.</w:t>
            </w:r>
          </w:p>
          <w:p w:rsidR="00072928" w:rsidRDefault="00072928" w:rsidP="00072928"/>
          <w:p w:rsidR="00072928" w:rsidRDefault="00072928" w:rsidP="00072928">
            <w:r w:rsidRPr="00072928">
              <w:rPr>
                <w:noProof/>
                <w:lang w:eastAsia="ru-RU"/>
              </w:rPr>
              <w:drawing>
                <wp:inline distT="0" distB="0" distL="0" distR="0">
                  <wp:extent cx="857250" cy="978979"/>
                  <wp:effectExtent l="19050" t="0" r="0" b="0"/>
                  <wp:docPr id="10" name="Рисунок 22" descr="http://audioskazki.net/wp-content/gallery/kataev/cvetik_7cvetik/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udioskazki.net/wp-content/gallery/kataev/cvetik_7cvetik/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41" cy="98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928" w:rsidRDefault="00072928" w:rsidP="00072928"/>
          <w:p w:rsidR="00775378" w:rsidRPr="00072928" w:rsidRDefault="00775378" w:rsidP="00072928"/>
        </w:tc>
        <w:tc>
          <w:tcPr>
            <w:tcW w:w="2268" w:type="dxa"/>
          </w:tcPr>
          <w:p w:rsidR="00DC1EBC" w:rsidRPr="00DC1EBC" w:rsidRDefault="00DC1EBC" w:rsidP="00DC1EBC">
            <w:pPr>
              <w:tabs>
                <w:tab w:val="left" w:pos="1545"/>
              </w:tabs>
            </w:pPr>
            <w:r w:rsidRPr="00DC1EBC">
              <w:t>Наши ножки бегут по дорожке. Читают стихотворение.</w:t>
            </w:r>
          </w:p>
          <w:p w:rsidR="00775378" w:rsidRDefault="00775378" w:rsidP="0014242F">
            <w:pPr>
              <w:tabs>
                <w:tab w:val="left" w:pos="1545"/>
              </w:tabs>
            </w:pPr>
          </w:p>
          <w:p w:rsidR="00F653D0" w:rsidRDefault="00F653D0" w:rsidP="0014242F">
            <w:pPr>
              <w:tabs>
                <w:tab w:val="left" w:pos="1545"/>
              </w:tabs>
            </w:pPr>
            <w:r>
              <w:t>Самостоятельно решают примеры, сверяют с эталоном, находят ошибки и исправляют зеленой ручкой (верно +, неверно</w:t>
            </w:r>
            <w:proofErr w:type="gramStart"/>
            <w:r>
              <w:t xml:space="preserve"> -).</w:t>
            </w:r>
            <w:proofErr w:type="gramEnd"/>
          </w:p>
        </w:tc>
        <w:tc>
          <w:tcPr>
            <w:tcW w:w="2126" w:type="dxa"/>
          </w:tcPr>
          <w:p w:rsidR="00CA2B28" w:rsidRPr="00CA2B28" w:rsidRDefault="00CA2B28" w:rsidP="004045BD">
            <w:pPr>
              <w:pStyle w:val="a4"/>
              <w:rPr>
                <w:b/>
              </w:rPr>
            </w:pPr>
            <w:r w:rsidRPr="00CA2B28">
              <w:rPr>
                <w:b/>
              </w:rPr>
              <w:t>Регулятивные:</w:t>
            </w:r>
          </w:p>
          <w:p w:rsidR="00CA2B28" w:rsidRDefault="00CA2B28" w:rsidP="004045BD">
            <w:pPr>
              <w:pStyle w:val="a4"/>
            </w:pPr>
            <w:r>
              <w:t>Соотносить выполненное задание с образцом, предложенным учителем, корректировать выполнение задания.</w:t>
            </w:r>
          </w:p>
          <w:p w:rsidR="00CA2B28" w:rsidRPr="00CA2B28" w:rsidRDefault="00CA2B28" w:rsidP="004045BD">
            <w:pPr>
              <w:pStyle w:val="a4"/>
              <w:rPr>
                <w:b/>
              </w:rPr>
            </w:pPr>
            <w:r w:rsidRPr="00CA2B28">
              <w:rPr>
                <w:b/>
              </w:rPr>
              <w:t>Познавательные:</w:t>
            </w:r>
          </w:p>
          <w:p w:rsidR="00CA2B28" w:rsidRDefault="00CA2B28" w:rsidP="004045BD">
            <w:pPr>
              <w:pStyle w:val="a4"/>
            </w:pPr>
            <w:r>
              <w:t>Включ</w:t>
            </w:r>
            <w:r w:rsidR="002E01BC">
              <w:t>аться</w:t>
            </w:r>
            <w:r>
              <w:t xml:space="preserve"> в систему знаний при повторении.</w:t>
            </w:r>
          </w:p>
          <w:p w:rsidR="004045BD" w:rsidRPr="004045BD" w:rsidRDefault="004045BD" w:rsidP="004045BD">
            <w:pPr>
              <w:pStyle w:val="a4"/>
            </w:pPr>
          </w:p>
          <w:p w:rsidR="00765453" w:rsidRDefault="00765453" w:rsidP="00CA2B28">
            <w:pPr>
              <w:pStyle w:val="a4"/>
            </w:pPr>
          </w:p>
        </w:tc>
      </w:tr>
      <w:tr w:rsidR="004011F0" w:rsidTr="007F0EBC">
        <w:tc>
          <w:tcPr>
            <w:tcW w:w="2093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lastRenderedPageBreak/>
              <w:t>7.Включение в систему знаний и повторение.</w:t>
            </w:r>
          </w:p>
        </w:tc>
        <w:tc>
          <w:tcPr>
            <w:tcW w:w="1559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t xml:space="preserve">Повторение и закрепление ранее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4961" w:type="dxa"/>
          </w:tcPr>
          <w:p w:rsidR="00F653D0" w:rsidRPr="00F653D0" w:rsidRDefault="00F653D0" w:rsidP="0014242F">
            <w:pPr>
              <w:rPr>
                <w:i/>
                <w:u w:val="single"/>
              </w:rPr>
            </w:pPr>
            <w:r w:rsidRPr="00F653D0">
              <w:rPr>
                <w:i/>
                <w:u w:val="single"/>
              </w:rPr>
              <w:t>Путешествие по пятой дорожке продолжается.</w:t>
            </w:r>
          </w:p>
          <w:p w:rsidR="00775378" w:rsidRDefault="00F653D0" w:rsidP="00DC1EBC">
            <w:pPr>
              <w:tabs>
                <w:tab w:val="left" w:pos="1545"/>
                <w:tab w:val="left" w:pos="3315"/>
              </w:tabs>
            </w:pPr>
            <w:r w:rsidRPr="00F653D0">
              <w:rPr>
                <w:b/>
              </w:rPr>
              <w:t>Задание 6.</w:t>
            </w:r>
            <w:r>
              <w:t xml:space="preserve"> Решение задачи</w:t>
            </w:r>
            <w:r w:rsidR="00993F92">
              <w:t>.</w:t>
            </w:r>
            <w:r w:rsidR="00DC1EBC">
              <w:tab/>
            </w:r>
            <w:r w:rsidR="00DC1EBC" w:rsidRPr="00DC1EBC">
              <w:rPr>
                <w:b/>
              </w:rPr>
              <w:t>Слайд № 1</w:t>
            </w:r>
            <w:r w:rsidR="00DE2D7C">
              <w:rPr>
                <w:b/>
              </w:rPr>
              <w:t>6</w:t>
            </w:r>
          </w:p>
          <w:p w:rsidR="00993F92" w:rsidRDefault="00993F92" w:rsidP="0014242F">
            <w:pPr>
              <w:tabs>
                <w:tab w:val="left" w:pos="1545"/>
              </w:tabs>
            </w:pPr>
            <w:r>
              <w:t>Составьте задачу по картинке учебника на стр. 54.</w:t>
            </w:r>
          </w:p>
          <w:p w:rsidR="00993F92" w:rsidRDefault="00C5685F" w:rsidP="0014242F">
            <w:pPr>
              <w:tabs>
                <w:tab w:val="left" w:pos="1545"/>
              </w:tabs>
            </w:pPr>
            <w:proofErr w:type="gramStart"/>
            <w:r>
              <w:t>(Рыбак на озере поймал 7</w:t>
            </w:r>
            <w:r w:rsidR="00993F92">
              <w:t xml:space="preserve"> рыбок.</w:t>
            </w:r>
            <w:proofErr w:type="gramEnd"/>
            <w:r w:rsidR="00993F92">
              <w:t xml:space="preserve"> Одну рыбку утащил кот Васька. </w:t>
            </w:r>
            <w:proofErr w:type="gramStart"/>
            <w:r w:rsidR="00993F92">
              <w:t>Сколько рыбок у него осталось?).</w:t>
            </w:r>
            <w:proofErr w:type="gramEnd"/>
          </w:p>
        </w:tc>
        <w:tc>
          <w:tcPr>
            <w:tcW w:w="2410" w:type="dxa"/>
          </w:tcPr>
          <w:p w:rsidR="00775378" w:rsidRDefault="00DC1EBC" w:rsidP="0014242F">
            <w:pPr>
              <w:tabs>
                <w:tab w:val="left" w:pos="1545"/>
              </w:tabs>
            </w:pPr>
            <w:r>
              <w:t>Открывает слайд.</w:t>
            </w:r>
          </w:p>
          <w:p w:rsidR="00072928" w:rsidRDefault="00072928" w:rsidP="0014242F">
            <w:pPr>
              <w:tabs>
                <w:tab w:val="left" w:pos="1545"/>
              </w:tabs>
            </w:pPr>
            <w:r w:rsidRPr="00072928">
              <w:rPr>
                <w:noProof/>
                <w:lang w:eastAsia="ru-RU"/>
              </w:rPr>
              <w:drawing>
                <wp:inline distT="0" distB="0" distL="0" distR="0">
                  <wp:extent cx="1066800" cy="1353256"/>
                  <wp:effectExtent l="19050" t="0" r="0" b="0"/>
                  <wp:docPr id="11" name="Рисунок 7" descr="http://www.planetaskazok.ru/images/stories/kataev/cvetik_semicvetik/tmp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lanetaskazok.ru/images/stories/kataev/cvetik_semicvetik/tmp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692" cy="1355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C1EBC" w:rsidRPr="00DC1EBC" w:rsidRDefault="00DC1EBC" w:rsidP="00DC1EBC">
            <w:pPr>
              <w:tabs>
                <w:tab w:val="left" w:pos="1545"/>
              </w:tabs>
            </w:pPr>
            <w:r w:rsidRPr="00DC1EBC">
              <w:t>Наши ножки бегут по дорожке. Читают стихотворение.</w:t>
            </w:r>
          </w:p>
          <w:p w:rsidR="00775378" w:rsidRDefault="00775378" w:rsidP="0014242F">
            <w:pPr>
              <w:tabs>
                <w:tab w:val="left" w:pos="1545"/>
              </w:tabs>
            </w:pPr>
          </w:p>
          <w:p w:rsidR="00F27D5F" w:rsidRDefault="00F27D5F" w:rsidP="0014242F">
            <w:pPr>
              <w:tabs>
                <w:tab w:val="left" w:pos="1545"/>
              </w:tabs>
            </w:pPr>
          </w:p>
          <w:p w:rsidR="00F27D5F" w:rsidRDefault="00F27D5F" w:rsidP="0014242F">
            <w:pPr>
              <w:tabs>
                <w:tab w:val="left" w:pos="1545"/>
              </w:tabs>
            </w:pPr>
          </w:p>
          <w:p w:rsidR="00993F92" w:rsidRDefault="00993F92" w:rsidP="0014242F">
            <w:pPr>
              <w:tabs>
                <w:tab w:val="left" w:pos="1545"/>
              </w:tabs>
            </w:pPr>
            <w:r>
              <w:t>Дети составляют задачу.</w:t>
            </w:r>
          </w:p>
        </w:tc>
        <w:tc>
          <w:tcPr>
            <w:tcW w:w="2126" w:type="dxa"/>
          </w:tcPr>
          <w:p w:rsidR="002E01BC" w:rsidRPr="002E01BC" w:rsidRDefault="002E01BC" w:rsidP="002E01BC">
            <w:pPr>
              <w:pStyle w:val="a4"/>
              <w:rPr>
                <w:b/>
              </w:rPr>
            </w:pPr>
            <w:r w:rsidRPr="002E01BC">
              <w:rPr>
                <w:b/>
              </w:rPr>
              <w:t>Р</w:t>
            </w:r>
            <w:r w:rsidR="004045BD" w:rsidRPr="002E01BC">
              <w:rPr>
                <w:b/>
              </w:rPr>
              <w:t>егулятивные</w:t>
            </w:r>
            <w:r w:rsidRPr="002E01BC">
              <w:rPr>
                <w:b/>
              </w:rPr>
              <w:t>:</w:t>
            </w:r>
          </w:p>
          <w:p w:rsidR="00775378" w:rsidRDefault="004045BD" w:rsidP="002E01BC">
            <w:pPr>
              <w:pStyle w:val="a4"/>
            </w:pPr>
            <w:r w:rsidRPr="004045BD">
              <w:t>оценивать полученную информацию для ответа на</w:t>
            </w:r>
            <w:r w:rsidR="002E01BC">
              <w:t xml:space="preserve"> поставленный проблемный вопрос.</w:t>
            </w:r>
          </w:p>
          <w:p w:rsidR="002E01BC" w:rsidRPr="002E01BC" w:rsidRDefault="002E01BC" w:rsidP="002E01BC">
            <w:pPr>
              <w:pStyle w:val="a4"/>
              <w:rPr>
                <w:b/>
              </w:rPr>
            </w:pPr>
            <w:r w:rsidRPr="002E01BC">
              <w:rPr>
                <w:b/>
              </w:rPr>
              <w:t>Познавательные:</w:t>
            </w:r>
          </w:p>
          <w:p w:rsidR="002E01BC" w:rsidRDefault="002E01BC" w:rsidP="002E01BC">
            <w:pPr>
              <w:pStyle w:val="a4"/>
            </w:pPr>
            <w:r w:rsidRPr="002E01BC">
              <w:t>Включ</w:t>
            </w:r>
            <w:r>
              <w:t>аться</w:t>
            </w:r>
            <w:r w:rsidRPr="002E01BC">
              <w:t xml:space="preserve"> в систему знаний при повторении.</w:t>
            </w:r>
          </w:p>
        </w:tc>
      </w:tr>
      <w:tr w:rsidR="004011F0" w:rsidTr="007F0EBC">
        <w:tc>
          <w:tcPr>
            <w:tcW w:w="2093" w:type="dxa"/>
          </w:tcPr>
          <w:p w:rsidR="00775378" w:rsidRDefault="00113B83" w:rsidP="0014242F">
            <w:pPr>
              <w:tabs>
                <w:tab w:val="left" w:pos="1545"/>
              </w:tabs>
            </w:pPr>
            <w:r>
              <w:t>8.Рефлексия деятельности (итог урока).</w:t>
            </w:r>
          </w:p>
        </w:tc>
        <w:tc>
          <w:tcPr>
            <w:tcW w:w="1559" w:type="dxa"/>
          </w:tcPr>
          <w:p w:rsidR="00775378" w:rsidRDefault="008D4EEF" w:rsidP="0014242F">
            <w:pPr>
              <w:tabs>
                <w:tab w:val="left" w:pos="1545"/>
              </w:tabs>
            </w:pPr>
            <w:r>
              <w:t>Самооценка результатов деятельности, осознание метода построения, границ применения нового знания.</w:t>
            </w:r>
          </w:p>
        </w:tc>
        <w:tc>
          <w:tcPr>
            <w:tcW w:w="4961" w:type="dxa"/>
          </w:tcPr>
          <w:p w:rsidR="00775378" w:rsidRDefault="00993F92" w:rsidP="0014242F">
            <w:pPr>
              <w:tabs>
                <w:tab w:val="left" w:pos="1545"/>
              </w:tabs>
            </w:pPr>
            <w:r>
              <w:t>- Выполнили мы план наших действий?</w:t>
            </w:r>
          </w:p>
          <w:p w:rsidR="00993F92" w:rsidRDefault="00DC5225" w:rsidP="0014242F">
            <w:pPr>
              <w:tabs>
                <w:tab w:val="left" w:pos="1545"/>
              </w:tabs>
            </w:pPr>
            <w:r>
              <w:t xml:space="preserve">- </w:t>
            </w:r>
            <w:r w:rsidR="00993F92">
              <w:t>Повторите план.</w:t>
            </w:r>
          </w:p>
          <w:p w:rsidR="008817C7" w:rsidRDefault="008817C7" w:rsidP="0014242F">
            <w:pPr>
              <w:tabs>
                <w:tab w:val="left" w:pos="1545"/>
              </w:tabs>
            </w:pPr>
            <w:r>
              <w:t>- Какую тайну математики открыли?</w:t>
            </w:r>
          </w:p>
          <w:p w:rsidR="008817C7" w:rsidRDefault="008817C7" w:rsidP="0014242F">
            <w:pPr>
              <w:tabs>
                <w:tab w:val="left" w:pos="1545"/>
              </w:tabs>
            </w:pPr>
            <w:r>
              <w:t>- Чему научились?</w:t>
            </w:r>
          </w:p>
          <w:p w:rsidR="008817C7" w:rsidRDefault="008817C7" w:rsidP="0014242F">
            <w:pPr>
              <w:tabs>
                <w:tab w:val="left" w:pos="1545"/>
              </w:tabs>
            </w:pPr>
            <w:r>
              <w:t>- Всем ли было легко?</w:t>
            </w:r>
          </w:p>
          <w:p w:rsidR="008817C7" w:rsidRDefault="008817C7" w:rsidP="0014242F">
            <w:pPr>
              <w:tabs>
                <w:tab w:val="left" w:pos="1545"/>
              </w:tabs>
            </w:pPr>
            <w:r>
              <w:t>- Какие трудности испытывали?</w:t>
            </w:r>
          </w:p>
          <w:p w:rsidR="00DC5225" w:rsidRDefault="00DC5225" w:rsidP="0014242F">
            <w:pPr>
              <w:tabs>
                <w:tab w:val="left" w:pos="1545"/>
              </w:tabs>
            </w:pPr>
            <w:r>
              <w:t xml:space="preserve">- Отыскали ли мы с вами цветик – </w:t>
            </w:r>
            <w:proofErr w:type="spellStart"/>
            <w:r>
              <w:t>семицветик</w:t>
            </w:r>
            <w:proofErr w:type="spellEnd"/>
            <w:r>
              <w:t>, путешествуя по дорожкам?</w:t>
            </w:r>
          </w:p>
          <w:p w:rsidR="00DC1EBC" w:rsidRDefault="00DC5225" w:rsidP="0014242F">
            <w:pPr>
              <w:tabs>
                <w:tab w:val="left" w:pos="1545"/>
              </w:tabs>
            </w:pPr>
            <w:r>
              <w:t>- У вас на столах тоже лежат цветики, но серединка у них пустая. Оцените свою работу на уроке.</w:t>
            </w:r>
            <w:r w:rsidR="0013264F">
              <w:t xml:space="preserve">                                                 </w:t>
            </w:r>
            <w:r w:rsidR="0013264F" w:rsidRPr="0013264F">
              <w:rPr>
                <w:b/>
              </w:rPr>
              <w:t>Слайд № 17</w:t>
            </w:r>
          </w:p>
          <w:p w:rsidR="00431EEB" w:rsidRDefault="00DC5225" w:rsidP="0014242F">
            <w:pPr>
              <w:tabs>
                <w:tab w:val="left" w:pos="1545"/>
              </w:tabs>
            </w:pPr>
            <w:r>
              <w:t>Нарисуйте смайлик</w:t>
            </w:r>
            <w:r w:rsidR="00431EEB">
              <w:t>и:</w:t>
            </w:r>
          </w:p>
          <w:p w:rsidR="000F4B1D" w:rsidRDefault="00373047" w:rsidP="0014242F">
            <w:pPr>
              <w:tabs>
                <w:tab w:val="left" w:pos="1545"/>
              </w:tabs>
            </w:pPr>
            <w:r>
              <w:rPr>
                <w:noProof/>
                <w:color w:val="00B050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4" type="#_x0000_t96" style="position:absolute;margin-left:132.7pt;margin-top:4.2pt;width:30.75pt;height:23.25pt;z-index:251658240"/>
              </w:pict>
            </w:r>
            <w:r w:rsidR="00431EEB">
              <w:t xml:space="preserve">Зеленый </w:t>
            </w:r>
            <w:r w:rsidR="00DC5225">
              <w:t>–</w:t>
            </w:r>
            <w:r w:rsidR="008227F7">
              <w:t xml:space="preserve"> было </w:t>
            </w:r>
          </w:p>
          <w:p w:rsidR="00431EEB" w:rsidRDefault="008227F7" w:rsidP="0014242F">
            <w:pPr>
              <w:tabs>
                <w:tab w:val="left" w:pos="1545"/>
              </w:tabs>
            </w:pPr>
            <w:r>
              <w:t>интересно</w:t>
            </w:r>
            <w:r w:rsidR="00DC5225">
              <w:t xml:space="preserve">; </w:t>
            </w:r>
          </w:p>
          <w:p w:rsidR="000F4B1D" w:rsidRDefault="00373047" w:rsidP="0014242F">
            <w:pPr>
              <w:tabs>
                <w:tab w:val="left" w:pos="1545"/>
              </w:tabs>
            </w:pPr>
            <w:r>
              <w:rPr>
                <w:noProof/>
                <w:lang w:eastAsia="ru-RU"/>
              </w:rPr>
              <w:pict>
                <v:shape id="_x0000_s1035" type="#_x0000_t96" style="position:absolute;margin-left:132.7pt;margin-top:11.8pt;width:30.75pt;height:23.25pt;z-index:251659264" adj="16815"/>
              </w:pict>
            </w:r>
          </w:p>
          <w:p w:rsidR="000F4B1D" w:rsidRDefault="00431EEB" w:rsidP="0014242F">
            <w:pPr>
              <w:tabs>
                <w:tab w:val="left" w:pos="1545"/>
              </w:tabs>
            </w:pPr>
            <w:proofErr w:type="gramStart"/>
            <w:r>
              <w:t>желтый</w:t>
            </w:r>
            <w:proofErr w:type="gramEnd"/>
            <w:r w:rsidR="00DC5225">
              <w:t xml:space="preserve"> –</w:t>
            </w:r>
            <w:r w:rsidR="008227F7">
              <w:t xml:space="preserve"> было</w:t>
            </w:r>
          </w:p>
          <w:p w:rsidR="000F4B1D" w:rsidRDefault="008227F7" w:rsidP="0014242F">
            <w:pPr>
              <w:tabs>
                <w:tab w:val="left" w:pos="1545"/>
              </w:tabs>
            </w:pPr>
            <w:r>
              <w:t>трудно</w:t>
            </w:r>
            <w:r w:rsidR="00431EEB">
              <w:t>;</w:t>
            </w:r>
          </w:p>
          <w:p w:rsidR="000F4B1D" w:rsidRDefault="000F4B1D" w:rsidP="0014242F">
            <w:pPr>
              <w:tabs>
                <w:tab w:val="left" w:pos="1545"/>
              </w:tabs>
            </w:pPr>
          </w:p>
          <w:p w:rsidR="000F4B1D" w:rsidRDefault="00373047" w:rsidP="0014242F">
            <w:pPr>
              <w:tabs>
                <w:tab w:val="left" w:pos="1545"/>
                <w:tab w:val="left" w:pos="3150"/>
              </w:tabs>
            </w:pPr>
            <w:r>
              <w:rPr>
                <w:noProof/>
                <w:lang w:eastAsia="ru-RU"/>
              </w:rPr>
              <w:pict>
                <v:shape id="_x0000_s1036" type="#_x0000_t96" style="position:absolute;margin-left:132.7pt;margin-top:3.15pt;width:30.75pt;height:23.25pt;z-index:251660288" adj="15510"/>
              </w:pict>
            </w:r>
            <w:r w:rsidR="00431EEB">
              <w:t xml:space="preserve"> красный – </w:t>
            </w:r>
            <w:r w:rsidR="008227F7">
              <w:t>надо</w:t>
            </w:r>
            <w:r w:rsidR="000F4B1D">
              <w:tab/>
            </w:r>
          </w:p>
          <w:p w:rsidR="00DC5225" w:rsidRDefault="008227F7" w:rsidP="0014242F">
            <w:pPr>
              <w:tabs>
                <w:tab w:val="left" w:pos="1545"/>
              </w:tabs>
            </w:pPr>
            <w:r>
              <w:t>по</w:t>
            </w:r>
            <w:r w:rsidR="00431EEB">
              <w:t>работать.</w:t>
            </w:r>
          </w:p>
          <w:p w:rsidR="000F4B1D" w:rsidRDefault="000F4B1D" w:rsidP="0014242F">
            <w:pPr>
              <w:tabs>
                <w:tab w:val="left" w:pos="1545"/>
              </w:tabs>
            </w:pPr>
          </w:p>
          <w:p w:rsidR="000F4B1D" w:rsidRDefault="000F4B1D" w:rsidP="0014242F">
            <w:pPr>
              <w:tabs>
                <w:tab w:val="left" w:pos="1545"/>
              </w:tabs>
            </w:pPr>
            <w:r>
              <w:t>- Прикрепите свои цветочки на доску.</w:t>
            </w:r>
          </w:p>
          <w:p w:rsidR="000F4B1D" w:rsidRDefault="000F4B1D" w:rsidP="0014242F">
            <w:pPr>
              <w:tabs>
                <w:tab w:val="left" w:pos="1545"/>
              </w:tabs>
            </w:pPr>
            <w:r>
              <w:lastRenderedPageBreak/>
              <w:t>- На небе появилась радуга.</w:t>
            </w:r>
            <w:r w:rsidR="008817C7">
              <w:t xml:space="preserve"> Почему?</w:t>
            </w:r>
          </w:p>
          <w:p w:rsidR="00036D50" w:rsidRDefault="00036D50" w:rsidP="0014242F">
            <w:pPr>
              <w:tabs>
                <w:tab w:val="left" w:pos="1545"/>
              </w:tabs>
            </w:pPr>
            <w:r>
              <w:t>- Возьмите цветные карандаши. Я буду задавать вопросы, а вы будете отсчитывать карандаши (берем цвета радуги).</w:t>
            </w:r>
          </w:p>
          <w:p w:rsidR="00036D50" w:rsidRPr="00036D50" w:rsidRDefault="00036D50" w:rsidP="0014242F">
            <w:pPr>
              <w:tabs>
                <w:tab w:val="left" w:pos="1545"/>
              </w:tabs>
            </w:pPr>
            <w:r w:rsidRPr="00036D50">
              <w:t>Завершается урок.</w:t>
            </w:r>
          </w:p>
          <w:p w:rsidR="00036D50" w:rsidRPr="00036D50" w:rsidRDefault="00036D50" w:rsidP="008227F7">
            <w:pPr>
              <w:tabs>
                <w:tab w:val="left" w:pos="1545"/>
                <w:tab w:val="left" w:pos="3210"/>
              </w:tabs>
            </w:pPr>
            <w:r w:rsidRPr="00036D50">
              <w:t>Он пошел ребятам впрок?</w:t>
            </w:r>
            <w:r w:rsidR="008227F7">
              <w:tab/>
            </w:r>
            <w:r w:rsidR="008227F7" w:rsidRPr="00102156">
              <w:rPr>
                <w:b/>
              </w:rPr>
              <w:t xml:space="preserve">Слайд № </w:t>
            </w:r>
            <w:r w:rsidR="00102156" w:rsidRPr="00102156">
              <w:rPr>
                <w:b/>
              </w:rPr>
              <w:t>1</w:t>
            </w:r>
            <w:r w:rsidR="0013264F">
              <w:rPr>
                <w:b/>
              </w:rPr>
              <w:t>8</w:t>
            </w:r>
          </w:p>
          <w:p w:rsidR="00036D50" w:rsidRPr="00036D50" w:rsidRDefault="00036D50" w:rsidP="0014242F">
            <w:pPr>
              <w:tabs>
                <w:tab w:val="left" w:pos="1545"/>
              </w:tabs>
            </w:pPr>
            <w:r w:rsidRPr="00036D50">
              <w:t>Постарались все понять?</w:t>
            </w:r>
          </w:p>
          <w:p w:rsidR="00036D50" w:rsidRPr="00036D50" w:rsidRDefault="00036D50" w:rsidP="0014242F">
            <w:pPr>
              <w:tabs>
                <w:tab w:val="left" w:pos="1545"/>
              </w:tabs>
            </w:pPr>
            <w:r w:rsidRPr="00036D50">
              <w:t>Учились тайны открывать?</w:t>
            </w:r>
          </w:p>
          <w:p w:rsidR="00036D50" w:rsidRPr="00036D50" w:rsidRDefault="00036D50" w:rsidP="0014242F">
            <w:pPr>
              <w:tabs>
                <w:tab w:val="left" w:pos="1545"/>
              </w:tabs>
            </w:pPr>
            <w:r w:rsidRPr="00036D50">
              <w:t>Ответы полные давали?</w:t>
            </w:r>
          </w:p>
          <w:p w:rsidR="00036D50" w:rsidRPr="00036D50" w:rsidRDefault="00036D50" w:rsidP="0014242F">
            <w:pPr>
              <w:tabs>
                <w:tab w:val="left" w:pos="1545"/>
              </w:tabs>
            </w:pPr>
            <w:r w:rsidRPr="00036D50">
              <w:t>На уроке не зевали?</w:t>
            </w:r>
          </w:p>
          <w:p w:rsidR="00036D50" w:rsidRDefault="00036D50" w:rsidP="0014242F">
            <w:pPr>
              <w:tabs>
                <w:tab w:val="left" w:pos="1545"/>
              </w:tabs>
            </w:pPr>
          </w:p>
          <w:p w:rsidR="000F4B1D" w:rsidRDefault="000F4B1D" w:rsidP="0014242F">
            <w:pPr>
              <w:tabs>
                <w:tab w:val="left" w:pos="1545"/>
              </w:tabs>
            </w:pPr>
            <w:r>
              <w:t>- Сколько цветов у радуги?</w:t>
            </w:r>
          </w:p>
          <w:p w:rsidR="00D8127A" w:rsidRPr="00D8127A" w:rsidRDefault="00D8127A" w:rsidP="0014242F">
            <w:pPr>
              <w:tabs>
                <w:tab w:val="left" w:pos="1545"/>
              </w:tabs>
            </w:pPr>
            <w:r w:rsidRPr="00D8127A">
              <w:t>- А в руке сколько карандашей?</w:t>
            </w:r>
          </w:p>
          <w:p w:rsidR="000F4B1D" w:rsidRDefault="000F4B1D" w:rsidP="0014242F">
            <w:pPr>
              <w:tabs>
                <w:tab w:val="left" w:pos="1545"/>
              </w:tabs>
            </w:pPr>
            <w:r>
              <w:t>- Все вы знаете о числе 7?</w:t>
            </w:r>
          </w:p>
          <w:p w:rsidR="000F4B1D" w:rsidRDefault="000F4B1D" w:rsidP="0014242F">
            <w:pPr>
              <w:tabs>
                <w:tab w:val="left" w:pos="1545"/>
              </w:tabs>
            </w:pPr>
            <w:r>
              <w:t>- А это вы знаете (77, 777, 0,7)?</w:t>
            </w:r>
          </w:p>
          <w:p w:rsidR="00D8127A" w:rsidRDefault="00D8127A" w:rsidP="0014242F">
            <w:pPr>
              <w:tabs>
                <w:tab w:val="left" w:pos="1545"/>
              </w:tabs>
            </w:pPr>
          </w:p>
          <w:p w:rsidR="00F172A3" w:rsidRDefault="00F172A3" w:rsidP="008227F7">
            <w:pPr>
              <w:tabs>
                <w:tab w:val="left" w:pos="1545"/>
                <w:tab w:val="left" w:pos="3060"/>
              </w:tabs>
            </w:pPr>
            <w:r>
              <w:t>- Спасибо</w:t>
            </w:r>
            <w:r w:rsidR="00102156">
              <w:t xml:space="preserve"> за работу</w:t>
            </w:r>
            <w:r>
              <w:t>.</w:t>
            </w:r>
            <w:r w:rsidR="008227F7">
              <w:tab/>
            </w:r>
            <w:r w:rsidR="008227F7" w:rsidRPr="00102156">
              <w:rPr>
                <w:b/>
              </w:rPr>
              <w:t>Слайд №</w:t>
            </w:r>
            <w:r w:rsidR="00102156" w:rsidRPr="00102156">
              <w:rPr>
                <w:b/>
              </w:rPr>
              <w:t xml:space="preserve"> 1</w:t>
            </w:r>
            <w:r w:rsidR="0013264F">
              <w:rPr>
                <w:b/>
              </w:rPr>
              <w:t>9</w:t>
            </w:r>
          </w:p>
          <w:p w:rsidR="000F4B1D" w:rsidRDefault="000F4B1D" w:rsidP="0014242F">
            <w:pPr>
              <w:tabs>
                <w:tab w:val="left" w:pos="1545"/>
              </w:tabs>
            </w:pPr>
          </w:p>
        </w:tc>
        <w:tc>
          <w:tcPr>
            <w:tcW w:w="2410" w:type="dxa"/>
          </w:tcPr>
          <w:p w:rsidR="00775378" w:rsidRDefault="00775378" w:rsidP="0014242F">
            <w:pPr>
              <w:tabs>
                <w:tab w:val="left" w:pos="1545"/>
              </w:tabs>
            </w:pP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14242F" w:rsidRDefault="00102156" w:rsidP="0014242F">
            <w:pPr>
              <w:tabs>
                <w:tab w:val="left" w:pos="1545"/>
              </w:tabs>
            </w:pPr>
            <w:r w:rsidRPr="00D40725">
              <w:rPr>
                <w:noProof/>
                <w:lang w:eastAsia="ru-RU"/>
              </w:rPr>
              <w:drawing>
                <wp:inline distT="0" distB="0" distL="0" distR="0">
                  <wp:extent cx="1458523" cy="923925"/>
                  <wp:effectExtent l="19050" t="0" r="8327" b="0"/>
                  <wp:docPr id="39" name="Рисунок 130" descr="http://go1.imgsmail.ru/imgpreview?key=http%3A//www.21detsad.izhev.ru/raduga.jpg&amp;mb=imgdb_preview_143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go1.imgsmail.ru/imgpreview?key=http%3A//www.21detsad.izhev.ru/raduga.jpg&amp;mb=imgdb_preview_1439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23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42F" w:rsidRDefault="0014242F" w:rsidP="00072928">
            <w:pPr>
              <w:tabs>
                <w:tab w:val="left" w:pos="1545"/>
              </w:tabs>
              <w:ind w:firstLine="708"/>
            </w:pPr>
          </w:p>
          <w:p w:rsidR="0014242F" w:rsidRDefault="00A36FEF" w:rsidP="0014242F">
            <w:pPr>
              <w:tabs>
                <w:tab w:val="left" w:pos="1545"/>
              </w:tabs>
            </w:pPr>
            <w:r w:rsidRPr="00D40725">
              <w:rPr>
                <w:noProof/>
                <w:lang w:eastAsia="ru-RU"/>
              </w:rPr>
              <w:drawing>
                <wp:inline distT="0" distB="0" distL="0" distR="0">
                  <wp:extent cx="1241669" cy="1181100"/>
                  <wp:effectExtent l="19050" t="0" r="0" b="0"/>
                  <wp:docPr id="6" name="Рисунок 109" descr="http://go2.imgsmail.ru/imgpreview?key=http%3A//school22.my1.ru/_nw/6/78939646.jpg&amp;mb=imgdb_preview_1863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go2.imgsmail.ru/imgpreview?key=http%3A//school22.my1.ru/_nw/6/78939646.jpg&amp;mb=imgdb_preview_1863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69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14242F" w:rsidRDefault="0014242F" w:rsidP="00102156">
            <w:pPr>
              <w:tabs>
                <w:tab w:val="left" w:pos="1545"/>
              </w:tabs>
              <w:ind w:firstLine="708"/>
            </w:pP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14242F" w:rsidRDefault="0014242F" w:rsidP="0014242F">
            <w:pPr>
              <w:tabs>
                <w:tab w:val="left" w:pos="1545"/>
              </w:tabs>
            </w:pPr>
          </w:p>
          <w:p w:rsidR="008227F7" w:rsidRDefault="008227F7" w:rsidP="008227F7">
            <w:pPr>
              <w:tabs>
                <w:tab w:val="left" w:pos="1545"/>
              </w:tabs>
              <w:jc w:val="center"/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14242F" w:rsidRDefault="0014242F" w:rsidP="0014242F">
            <w:pPr>
              <w:tabs>
                <w:tab w:val="left" w:pos="1545"/>
              </w:tabs>
            </w:pPr>
            <w:r>
              <w:t xml:space="preserve">Значит, знаете о цифре 7 на пять. </w:t>
            </w:r>
          </w:p>
        </w:tc>
        <w:tc>
          <w:tcPr>
            <w:tcW w:w="2268" w:type="dxa"/>
          </w:tcPr>
          <w:p w:rsidR="00775378" w:rsidRDefault="00993F92" w:rsidP="0014242F">
            <w:pPr>
              <w:tabs>
                <w:tab w:val="left" w:pos="1545"/>
              </w:tabs>
            </w:pPr>
            <w:r>
              <w:lastRenderedPageBreak/>
              <w:t>-Да!</w:t>
            </w:r>
          </w:p>
          <w:p w:rsidR="00993F92" w:rsidRDefault="00993F92" w:rsidP="0014242F">
            <w:pPr>
              <w:tabs>
                <w:tab w:val="left" w:pos="1545"/>
              </w:tabs>
            </w:pPr>
            <w:r>
              <w:t>Дети повторяют план действий.</w:t>
            </w:r>
          </w:p>
          <w:p w:rsidR="008227F7" w:rsidRDefault="001E0C71" w:rsidP="0014242F">
            <w:pPr>
              <w:tabs>
                <w:tab w:val="left" w:pos="1545"/>
              </w:tabs>
            </w:pPr>
            <w:r>
              <w:t xml:space="preserve"> Ответы детей:</w:t>
            </w: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817C7" w:rsidRDefault="00B2502A" w:rsidP="0014242F">
            <w:pPr>
              <w:tabs>
                <w:tab w:val="left" w:pos="1545"/>
              </w:tabs>
            </w:pPr>
            <w:r>
              <w:t>Самооценка своей работы.</w:t>
            </w:r>
          </w:p>
          <w:p w:rsidR="008817C7" w:rsidRDefault="008817C7" w:rsidP="0014242F">
            <w:pPr>
              <w:tabs>
                <w:tab w:val="left" w:pos="1545"/>
              </w:tabs>
            </w:pPr>
          </w:p>
          <w:p w:rsidR="008817C7" w:rsidRDefault="008817C7" w:rsidP="0014242F">
            <w:pPr>
              <w:tabs>
                <w:tab w:val="left" w:pos="1545"/>
              </w:tabs>
            </w:pPr>
          </w:p>
          <w:p w:rsidR="008817C7" w:rsidRDefault="008817C7" w:rsidP="0014242F">
            <w:pPr>
              <w:tabs>
                <w:tab w:val="left" w:pos="1545"/>
              </w:tabs>
            </w:pPr>
          </w:p>
          <w:p w:rsidR="008817C7" w:rsidRDefault="008817C7" w:rsidP="0014242F">
            <w:pPr>
              <w:tabs>
                <w:tab w:val="left" w:pos="1545"/>
              </w:tabs>
            </w:pPr>
          </w:p>
          <w:p w:rsidR="008817C7" w:rsidRDefault="008817C7" w:rsidP="0014242F">
            <w:pPr>
              <w:tabs>
                <w:tab w:val="left" w:pos="1545"/>
              </w:tabs>
            </w:pPr>
          </w:p>
          <w:p w:rsidR="008817C7" w:rsidRDefault="008817C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8227F7" w:rsidRDefault="008227F7" w:rsidP="0014242F">
            <w:pPr>
              <w:tabs>
                <w:tab w:val="left" w:pos="1545"/>
              </w:tabs>
            </w:pPr>
          </w:p>
          <w:p w:rsidR="00036D50" w:rsidRDefault="008817C7" w:rsidP="0014242F">
            <w:pPr>
              <w:tabs>
                <w:tab w:val="left" w:pos="1545"/>
              </w:tabs>
            </w:pPr>
            <w:r>
              <w:t>Хорошо поработали.</w:t>
            </w:r>
          </w:p>
          <w:p w:rsidR="00036D50" w:rsidRPr="00036D50" w:rsidRDefault="00036D50" w:rsidP="0014242F"/>
          <w:p w:rsidR="00036D50" w:rsidRPr="00036D50" w:rsidRDefault="00036D50" w:rsidP="0014242F"/>
          <w:p w:rsidR="00036D50" w:rsidRPr="00036D50" w:rsidRDefault="00036D50" w:rsidP="0014242F"/>
          <w:p w:rsidR="00036D50" w:rsidRDefault="00036D50" w:rsidP="0014242F"/>
          <w:p w:rsidR="00036D50" w:rsidRPr="00036D50" w:rsidRDefault="00036D50" w:rsidP="0014242F"/>
          <w:p w:rsidR="00036D50" w:rsidRDefault="00036D50" w:rsidP="0014242F"/>
          <w:p w:rsidR="00036D50" w:rsidRDefault="00036D50" w:rsidP="0014242F"/>
          <w:p w:rsidR="00036D50" w:rsidRDefault="00036D50" w:rsidP="0014242F">
            <w:r>
              <w:t>- 7</w:t>
            </w:r>
          </w:p>
          <w:p w:rsidR="00036D50" w:rsidRDefault="00036D50" w:rsidP="0014242F">
            <w:r>
              <w:t>- 5</w:t>
            </w:r>
          </w:p>
          <w:p w:rsidR="00D8127A" w:rsidRDefault="00D8127A" w:rsidP="0014242F">
            <w:r>
              <w:t>- Нет.</w:t>
            </w:r>
          </w:p>
          <w:p w:rsidR="00D8127A" w:rsidRPr="00036D50" w:rsidRDefault="00D8127A" w:rsidP="0014242F">
            <w:r>
              <w:t>- Ответы детей (да, нет).</w:t>
            </w:r>
          </w:p>
        </w:tc>
        <w:tc>
          <w:tcPr>
            <w:tcW w:w="2126" w:type="dxa"/>
          </w:tcPr>
          <w:p w:rsidR="002E01BC" w:rsidRPr="002E01BC" w:rsidRDefault="002E01BC" w:rsidP="004045BD">
            <w:pPr>
              <w:pStyle w:val="a4"/>
              <w:rPr>
                <w:b/>
              </w:rPr>
            </w:pPr>
            <w:r w:rsidRPr="002E01BC">
              <w:rPr>
                <w:b/>
              </w:rPr>
              <w:lastRenderedPageBreak/>
              <w:t>Регулятивные:</w:t>
            </w:r>
          </w:p>
          <w:p w:rsidR="004045BD" w:rsidRPr="002E01BC" w:rsidRDefault="004045BD" w:rsidP="004045BD">
            <w:pPr>
              <w:pStyle w:val="a4"/>
              <w:rPr>
                <w:b/>
              </w:rPr>
            </w:pPr>
            <w:r w:rsidRPr="004045BD">
              <w:t>Осуществл</w:t>
            </w:r>
            <w:r w:rsidR="002E01BC">
              <w:t>ять</w:t>
            </w:r>
            <w:r w:rsidRPr="004045BD">
              <w:t xml:space="preserve"> самоанализ</w:t>
            </w:r>
            <w:r w:rsidR="002E01BC">
              <w:t>. Соотносить результат своей деятельности с целью</w:t>
            </w:r>
            <w:r w:rsidRPr="004045BD">
              <w:t xml:space="preserve"> и</w:t>
            </w:r>
            <w:r w:rsidR="002E01BC">
              <w:t xml:space="preserve"> оценивать его.</w:t>
            </w:r>
            <w:r w:rsidR="002E01BC" w:rsidRPr="002E01BC">
              <w:rPr>
                <w:b/>
              </w:rPr>
              <w:t xml:space="preserve"> Коммуникативные:</w:t>
            </w:r>
          </w:p>
          <w:p w:rsidR="002E01BC" w:rsidRPr="004045BD" w:rsidRDefault="002E01BC" w:rsidP="004045BD">
            <w:pPr>
              <w:pStyle w:val="a4"/>
            </w:pPr>
            <w:r>
              <w:t>Оформлять  свои мысли в устной форме.</w:t>
            </w:r>
          </w:p>
          <w:p w:rsidR="00765453" w:rsidRDefault="00765453" w:rsidP="007654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775378" w:rsidRDefault="00775378" w:rsidP="00102156">
            <w:pPr>
              <w:pStyle w:val="a4"/>
            </w:pPr>
          </w:p>
        </w:tc>
      </w:tr>
    </w:tbl>
    <w:p w:rsidR="00775378" w:rsidRDefault="0014242F" w:rsidP="00102156">
      <w:pPr>
        <w:pStyle w:val="a4"/>
      </w:pPr>
      <w:r>
        <w:lastRenderedPageBreak/>
        <w:br w:type="textWrapping" w:clear="all"/>
      </w:r>
      <w:r w:rsidR="00102156">
        <w:t>Примечание.</w:t>
      </w:r>
    </w:p>
    <w:p w:rsidR="006D47BF" w:rsidRDefault="00102156" w:rsidP="00CF0207">
      <w:pPr>
        <w:pStyle w:val="a4"/>
      </w:pPr>
      <w:r>
        <w:t>Анализ достигнутых результатов проводится на основе диагностической карты результатов УУД.</w:t>
      </w:r>
      <w:r>
        <w:tab/>
      </w:r>
      <w:r>
        <w:tab/>
      </w:r>
      <w:r>
        <w:tab/>
        <w:t xml:space="preserve">Приложение № </w:t>
      </w:r>
      <w:r w:rsidR="00CF0207">
        <w:t>2.  Приложение № 3.</w:t>
      </w:r>
    </w:p>
    <w:p w:rsidR="006D47BF" w:rsidRDefault="006D47BF" w:rsidP="00775378">
      <w:pPr>
        <w:tabs>
          <w:tab w:val="left" w:pos="1545"/>
        </w:tabs>
      </w:pPr>
    </w:p>
    <w:p w:rsidR="00D8127A" w:rsidRDefault="00D8127A" w:rsidP="00775378">
      <w:pPr>
        <w:tabs>
          <w:tab w:val="left" w:pos="1545"/>
        </w:tabs>
      </w:pPr>
    </w:p>
    <w:p w:rsidR="001E0C71" w:rsidRPr="00775378" w:rsidRDefault="001E0C71" w:rsidP="00775378">
      <w:pPr>
        <w:tabs>
          <w:tab w:val="left" w:pos="1545"/>
        </w:tabs>
      </w:pPr>
    </w:p>
    <w:sectPr w:rsidR="001E0C71" w:rsidRPr="00775378" w:rsidSect="00B165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20" w:rsidRDefault="003A1620" w:rsidP="00A91829">
      <w:pPr>
        <w:spacing w:after="0" w:line="240" w:lineRule="auto"/>
      </w:pPr>
      <w:r>
        <w:separator/>
      </w:r>
    </w:p>
  </w:endnote>
  <w:endnote w:type="continuationSeparator" w:id="0">
    <w:p w:rsidR="003A1620" w:rsidRDefault="003A1620" w:rsidP="00A9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20" w:rsidRDefault="003A1620" w:rsidP="00A91829">
      <w:pPr>
        <w:spacing w:after="0" w:line="240" w:lineRule="auto"/>
      </w:pPr>
      <w:r>
        <w:separator/>
      </w:r>
    </w:p>
  </w:footnote>
  <w:footnote w:type="continuationSeparator" w:id="0">
    <w:p w:rsidR="003A1620" w:rsidRDefault="003A1620" w:rsidP="00A91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32E"/>
    <w:multiLevelType w:val="hybridMultilevel"/>
    <w:tmpl w:val="246E0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5C381A"/>
    <w:multiLevelType w:val="hybridMultilevel"/>
    <w:tmpl w:val="0EFC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92"/>
    <w:rsid w:val="000266E9"/>
    <w:rsid w:val="00036D50"/>
    <w:rsid w:val="000445F6"/>
    <w:rsid w:val="00072928"/>
    <w:rsid w:val="0008322F"/>
    <w:rsid w:val="000D27A1"/>
    <w:rsid w:val="000E3D50"/>
    <w:rsid w:val="000F4B1D"/>
    <w:rsid w:val="00102156"/>
    <w:rsid w:val="00113B83"/>
    <w:rsid w:val="0013264F"/>
    <w:rsid w:val="001366C2"/>
    <w:rsid w:val="0014242F"/>
    <w:rsid w:val="001A7A03"/>
    <w:rsid w:val="001B71C8"/>
    <w:rsid w:val="001B73FC"/>
    <w:rsid w:val="001C214D"/>
    <w:rsid w:val="001C4AF3"/>
    <w:rsid w:val="001C51BA"/>
    <w:rsid w:val="001E0C71"/>
    <w:rsid w:val="001F019C"/>
    <w:rsid w:val="00201C7B"/>
    <w:rsid w:val="00224C1C"/>
    <w:rsid w:val="002351E4"/>
    <w:rsid w:val="002860F3"/>
    <w:rsid w:val="0028668F"/>
    <w:rsid w:val="0029173D"/>
    <w:rsid w:val="002928E7"/>
    <w:rsid w:val="002B1C7D"/>
    <w:rsid w:val="002E01BC"/>
    <w:rsid w:val="002F1993"/>
    <w:rsid w:val="00301E3D"/>
    <w:rsid w:val="00303FF5"/>
    <w:rsid w:val="00330F31"/>
    <w:rsid w:val="00360F3B"/>
    <w:rsid w:val="003641CC"/>
    <w:rsid w:val="00373047"/>
    <w:rsid w:val="003940C8"/>
    <w:rsid w:val="003A1620"/>
    <w:rsid w:val="003C0C07"/>
    <w:rsid w:val="003C7186"/>
    <w:rsid w:val="003E7811"/>
    <w:rsid w:val="003E7DF5"/>
    <w:rsid w:val="003F1320"/>
    <w:rsid w:val="004011F0"/>
    <w:rsid w:val="004045BD"/>
    <w:rsid w:val="00413A46"/>
    <w:rsid w:val="0043014C"/>
    <w:rsid w:val="00431EEB"/>
    <w:rsid w:val="00432F51"/>
    <w:rsid w:val="004506A3"/>
    <w:rsid w:val="00464FA3"/>
    <w:rsid w:val="004A73A2"/>
    <w:rsid w:val="004B5A1E"/>
    <w:rsid w:val="00505AE7"/>
    <w:rsid w:val="00535BB3"/>
    <w:rsid w:val="00551C10"/>
    <w:rsid w:val="0058655F"/>
    <w:rsid w:val="005A51E0"/>
    <w:rsid w:val="005C4C14"/>
    <w:rsid w:val="005D0494"/>
    <w:rsid w:val="005D17E0"/>
    <w:rsid w:val="005F533C"/>
    <w:rsid w:val="00616328"/>
    <w:rsid w:val="006163F6"/>
    <w:rsid w:val="006267BA"/>
    <w:rsid w:val="00644CF6"/>
    <w:rsid w:val="00646E99"/>
    <w:rsid w:val="00652348"/>
    <w:rsid w:val="00670A64"/>
    <w:rsid w:val="00675972"/>
    <w:rsid w:val="0069007D"/>
    <w:rsid w:val="00694FC1"/>
    <w:rsid w:val="006C36E3"/>
    <w:rsid w:val="006C7657"/>
    <w:rsid w:val="006D47BF"/>
    <w:rsid w:val="006F5EA0"/>
    <w:rsid w:val="006F6BE8"/>
    <w:rsid w:val="00751BC7"/>
    <w:rsid w:val="00765453"/>
    <w:rsid w:val="00771E88"/>
    <w:rsid w:val="00775378"/>
    <w:rsid w:val="007863D2"/>
    <w:rsid w:val="00790D44"/>
    <w:rsid w:val="00791EE2"/>
    <w:rsid w:val="007C6CB4"/>
    <w:rsid w:val="007E1A99"/>
    <w:rsid w:val="007F0EBC"/>
    <w:rsid w:val="008227F7"/>
    <w:rsid w:val="00832A55"/>
    <w:rsid w:val="008376AA"/>
    <w:rsid w:val="008817C7"/>
    <w:rsid w:val="008A593C"/>
    <w:rsid w:val="008B15F4"/>
    <w:rsid w:val="008B31A8"/>
    <w:rsid w:val="008D4EEF"/>
    <w:rsid w:val="00910C2E"/>
    <w:rsid w:val="00936292"/>
    <w:rsid w:val="00946E4C"/>
    <w:rsid w:val="00953DE6"/>
    <w:rsid w:val="0096210A"/>
    <w:rsid w:val="00963C4E"/>
    <w:rsid w:val="00964DF2"/>
    <w:rsid w:val="00993F92"/>
    <w:rsid w:val="0099654D"/>
    <w:rsid w:val="009B4153"/>
    <w:rsid w:val="009C57C5"/>
    <w:rsid w:val="00A17D83"/>
    <w:rsid w:val="00A35A41"/>
    <w:rsid w:val="00A36FEF"/>
    <w:rsid w:val="00A53431"/>
    <w:rsid w:val="00A71902"/>
    <w:rsid w:val="00A84843"/>
    <w:rsid w:val="00A91829"/>
    <w:rsid w:val="00A9515C"/>
    <w:rsid w:val="00AC6B1F"/>
    <w:rsid w:val="00AD62C9"/>
    <w:rsid w:val="00AE0DB8"/>
    <w:rsid w:val="00AF67BF"/>
    <w:rsid w:val="00B165BA"/>
    <w:rsid w:val="00B2502A"/>
    <w:rsid w:val="00B30509"/>
    <w:rsid w:val="00B40C28"/>
    <w:rsid w:val="00B40C4B"/>
    <w:rsid w:val="00B4145F"/>
    <w:rsid w:val="00B519AE"/>
    <w:rsid w:val="00B649C7"/>
    <w:rsid w:val="00B6627A"/>
    <w:rsid w:val="00B7317E"/>
    <w:rsid w:val="00B755F5"/>
    <w:rsid w:val="00BA5329"/>
    <w:rsid w:val="00C13EC6"/>
    <w:rsid w:val="00C15632"/>
    <w:rsid w:val="00C43D99"/>
    <w:rsid w:val="00C50379"/>
    <w:rsid w:val="00C526F7"/>
    <w:rsid w:val="00C5685F"/>
    <w:rsid w:val="00C94DDC"/>
    <w:rsid w:val="00CA2B28"/>
    <w:rsid w:val="00CE7089"/>
    <w:rsid w:val="00CF0207"/>
    <w:rsid w:val="00D25E28"/>
    <w:rsid w:val="00D31B8A"/>
    <w:rsid w:val="00D40725"/>
    <w:rsid w:val="00D428BB"/>
    <w:rsid w:val="00D501A1"/>
    <w:rsid w:val="00D56098"/>
    <w:rsid w:val="00D74D65"/>
    <w:rsid w:val="00D8127A"/>
    <w:rsid w:val="00D8282F"/>
    <w:rsid w:val="00D92A4D"/>
    <w:rsid w:val="00DC1EBC"/>
    <w:rsid w:val="00DC5225"/>
    <w:rsid w:val="00DD4CD6"/>
    <w:rsid w:val="00DE2D7C"/>
    <w:rsid w:val="00E377F7"/>
    <w:rsid w:val="00E77D72"/>
    <w:rsid w:val="00E862FB"/>
    <w:rsid w:val="00E96BD7"/>
    <w:rsid w:val="00EA0002"/>
    <w:rsid w:val="00EA3EAE"/>
    <w:rsid w:val="00EE40B2"/>
    <w:rsid w:val="00F0790A"/>
    <w:rsid w:val="00F14DA0"/>
    <w:rsid w:val="00F172A3"/>
    <w:rsid w:val="00F22225"/>
    <w:rsid w:val="00F25544"/>
    <w:rsid w:val="00F25616"/>
    <w:rsid w:val="00F27D5F"/>
    <w:rsid w:val="00F33C21"/>
    <w:rsid w:val="00F653D0"/>
    <w:rsid w:val="00F706D8"/>
    <w:rsid w:val="00FD528E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0" type="connector" idref="#_x0000_s1096"/>
        <o:r id="V:Rule11" type="connector" idref="#_x0000_s1099"/>
        <o:r id="V:Rule12" type="connector" idref="#_x0000_s1091"/>
        <o:r id="V:Rule13" type="connector" idref="#_x0000_s1089"/>
        <o:r id="V:Rule14" type="connector" idref="#_x0000_s1094"/>
        <o:r id="V:Rule15" type="connector" idref="#_x0000_s1092"/>
        <o:r id="V:Rule16" type="connector" idref="#_x0000_s1088"/>
        <o:r id="V:Rule17" type="connector" idref="#_x0000_s1095"/>
        <o:r id="V:Rule18" type="connector" idref="#_x0000_s109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5A4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3F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C07"/>
  </w:style>
  <w:style w:type="paragraph" w:styleId="a8">
    <w:name w:val="Balloon Text"/>
    <w:basedOn w:val="a"/>
    <w:link w:val="a9"/>
    <w:uiPriority w:val="99"/>
    <w:semiHidden/>
    <w:unhideWhenUsed/>
    <w:rsid w:val="0079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D4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9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829"/>
  </w:style>
  <w:style w:type="paragraph" w:styleId="ac">
    <w:name w:val="Normal (Web)"/>
    <w:basedOn w:val="a"/>
    <w:unhideWhenUsed/>
    <w:rsid w:val="005A51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6545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545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05AE7"/>
  </w:style>
  <w:style w:type="character" w:styleId="ad">
    <w:name w:val="Strong"/>
    <w:qFormat/>
    <w:rsid w:val="00505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go.mail.ru/search_images?q=%D0%BA%D0%B0%D1%80%D1%82%D0%B8%D0%BD%D0%BA%D0%B8%20%D1%80%D0%B0%D0%B4%D1%83%D0%B3%D0%B0&amp;fr=web&amp;rch=l&amp;jsa=1#w=603&amp;h=382&amp;s=49408&amp;pic=http%3A%2F%2Fwww.21detsad.izhev.ru%2Fraduga.jpg&amp;page=http%3A%2F%2Fwww.playcast.ru%2Fcommunities%2Fzhenskii_klub%2F%3Fact%3Dnews%26id%3D76059%26page%3D2&amp;pretty=http%3A%2F%2Fplaycast.ru&amp;descr=%E2%80%94%20%D0%94%D0%BE%D0%BB%D0%B8%D0%BD%D1%83%20%D0%90%D1%80%D0%BE%D0%BC%D0%B0%D0%BE%D0%B2%20%7C%20%E2%80%94%20%D0%A6%D0%B2%D0%B5%D1%82%D0%BE%D1%87%D0%BD%D1%83%D1%8E%20%D0%9F%D0%BE%D0%BB%D1%8F%D0%BD%D1%83%20%7C%20%E2%80%94...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go.mail.ru/search_images?q=%D0%BA%D0%B0%D1%80%D1%82%D0%B8%D0%BD%D0%BA%D0%B8%20%D1%80%D0%B0%D0%B4%D1%83%D0%B3%D0%B0&amp;fr=web&amp;rch=l&amp;jsa=1#w=804&amp;h=768&amp;s=60146&amp;pic=http%3A%2F%2Fschool22.my1.ru%2F_nw%2F6%2F78939646.jpg&amp;page=http%3A%2F%2Fschool22.my1.ru%2Fnews%2Fpojot_quot_raduga_quot%2F2013-09-05-621&amp;pretty=http%3A%2F%2Fschool22.my1.ru&amp;descr=%D0%9C%D1%8B%20%D1%80%D0%B0%D0%B4%D1%8B%20%D0%B2%D0%B8%D0%B4%D0%B5%D1%82%D1%8C%20%D0%92%D0%B0%D1%81%20%D0%B2%20%D0%B2%D0%BE%D1%81%D0%BA%D1%80%D0%B5%D1%81%D0%B5%D0%BD%D1%8C%D0%B5%2C%208%20%D1%81%D0%B5%D0%BD%D1%82%D1%8F%D0%B1%D1%80%D1%8F%2C%20%D0%B2..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78A6-4FC2-4D0B-B549-2D0DCB8E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10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MSI-PERSHINO</cp:lastModifiedBy>
  <cp:revision>36</cp:revision>
  <dcterms:created xsi:type="dcterms:W3CDTF">2014-02-08T10:35:00Z</dcterms:created>
  <dcterms:modified xsi:type="dcterms:W3CDTF">2014-02-13T04:43:00Z</dcterms:modified>
</cp:coreProperties>
</file>