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60" w:rsidRDefault="00AF7C60" w:rsidP="00AF7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создавать в рисунке сказочный образ.                                                              Упражнять в умении передавать правильное строение дерева, учить закрашивать. Развивать воображение, творческие способности.                                                        Методика проведения занятия.</w:t>
      </w:r>
    </w:p>
    <w:p w:rsidR="009F45D6" w:rsidRDefault="00AF7C60" w:rsidP="00AF7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воспитатель, одет в костюм берёзки.                                                      </w:t>
      </w:r>
      <w:r w:rsidR="009F45D6">
        <w:rPr>
          <w:rFonts w:ascii="Times New Roman" w:hAnsi="Times New Roman" w:cs="Times New Roman"/>
          <w:sz w:val="28"/>
          <w:szCs w:val="28"/>
        </w:rPr>
        <w:t xml:space="preserve">                          Ребята  представьте, </w:t>
      </w:r>
      <w:r w:rsidR="00456934">
        <w:rPr>
          <w:rFonts w:ascii="Times New Roman" w:hAnsi="Times New Roman" w:cs="Times New Roman"/>
          <w:sz w:val="28"/>
          <w:szCs w:val="28"/>
        </w:rPr>
        <w:t xml:space="preserve"> что мы с вами пошли погулять в лес. Кто знает,  какие деревья растут в лесу?  (ответы детей).                                                                              А сейчас представьте, что мы с вами гуляем н</w:t>
      </w:r>
      <w:r w:rsidR="009F45D6">
        <w:rPr>
          <w:rFonts w:ascii="Times New Roman" w:hAnsi="Times New Roman" w:cs="Times New Roman"/>
          <w:sz w:val="28"/>
          <w:szCs w:val="28"/>
        </w:rPr>
        <w:t>е в простом лесу, а в сказочном, деревья в этом лесу могут быть живыми и даже разговаривать. Я побывала в этом л</w:t>
      </w:r>
      <w:r w:rsidR="00526EFC">
        <w:rPr>
          <w:rFonts w:ascii="Times New Roman" w:hAnsi="Times New Roman" w:cs="Times New Roman"/>
          <w:sz w:val="28"/>
          <w:szCs w:val="28"/>
        </w:rPr>
        <w:t xml:space="preserve">есу и превратилась в дерево посмотрите </w:t>
      </w:r>
      <w:proofErr w:type="gramStart"/>
      <w:r w:rsidR="00526EFC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="00526EFC">
        <w:rPr>
          <w:rFonts w:ascii="Times New Roman" w:hAnsi="Times New Roman" w:cs="Times New Roman"/>
          <w:sz w:val="28"/>
          <w:szCs w:val="28"/>
        </w:rPr>
        <w:t>превращается).</w:t>
      </w:r>
      <w:r w:rsidR="009F45D6">
        <w:rPr>
          <w:rFonts w:ascii="Times New Roman" w:hAnsi="Times New Roman" w:cs="Times New Roman"/>
          <w:sz w:val="28"/>
          <w:szCs w:val="28"/>
        </w:rPr>
        <w:t xml:space="preserve"> На какое дерево я похожа?</w:t>
      </w:r>
    </w:p>
    <w:p w:rsidR="00526EFC" w:rsidRDefault="00526EFC" w:rsidP="00526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45D6">
        <w:rPr>
          <w:rFonts w:ascii="Times New Roman" w:hAnsi="Times New Roman" w:cs="Times New Roman"/>
          <w:sz w:val="28"/>
          <w:szCs w:val="28"/>
        </w:rPr>
        <w:t xml:space="preserve">Да. Я берёзка стройная,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45D6">
        <w:rPr>
          <w:rFonts w:ascii="Times New Roman" w:hAnsi="Times New Roman" w:cs="Times New Roman"/>
          <w:sz w:val="28"/>
          <w:szCs w:val="28"/>
        </w:rPr>
        <w:t>Высока и зелена,</w:t>
      </w:r>
      <w:r w:rsidR="00456934">
        <w:rPr>
          <w:rFonts w:ascii="Times New Roman" w:hAnsi="Times New Roman" w:cs="Times New Roman"/>
          <w:sz w:val="28"/>
          <w:szCs w:val="28"/>
        </w:rPr>
        <w:t xml:space="preserve"> </w:t>
      </w:r>
      <w:r w:rsidR="009F4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proofErr w:type="gramStart"/>
      <w:r w:rsidR="009F45D6">
        <w:rPr>
          <w:rFonts w:ascii="Times New Roman" w:hAnsi="Times New Roman" w:cs="Times New Roman"/>
          <w:sz w:val="28"/>
          <w:szCs w:val="28"/>
        </w:rPr>
        <w:t>Ветки</w:t>
      </w:r>
      <w:proofErr w:type="gramEnd"/>
      <w:r w:rsidR="009F45D6">
        <w:rPr>
          <w:rFonts w:ascii="Times New Roman" w:hAnsi="Times New Roman" w:cs="Times New Roman"/>
          <w:sz w:val="28"/>
          <w:szCs w:val="28"/>
        </w:rPr>
        <w:t xml:space="preserve"> словно кудри,                                                                                                                              До земли склонились,                                                                                                                                Низко наклонились.</w:t>
      </w:r>
    </w:p>
    <w:p w:rsidR="00526EFC" w:rsidRDefault="00526EFC" w:rsidP="00526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вы ребят, сейчас посмотрели, как я превратилась в берёзку, а вы хотите в  превратиться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какое-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дерево?                                                                                                       Я сейчас произнесу заклинание, и вы превратитесь в большой дуб, необыкновенный, сказочный. Ваше туловище будет его могучим стволом, а руки ветками.</w:t>
      </w:r>
    </w:p>
    <w:p w:rsidR="005C113B" w:rsidRDefault="00526EFC" w:rsidP="00526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бум - бум,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бум </w:t>
      </w:r>
      <w:r w:rsidR="005C11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бум</w:t>
      </w:r>
      <w:r w:rsidR="005C113B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                                                            Превратитесь дети в дуб.</w:t>
      </w:r>
      <w:r w:rsidR="00456934">
        <w:rPr>
          <w:rFonts w:ascii="Times New Roman" w:hAnsi="Times New Roman" w:cs="Times New Roman"/>
          <w:sz w:val="28"/>
          <w:szCs w:val="28"/>
        </w:rPr>
        <w:t xml:space="preserve"> </w:t>
      </w:r>
      <w:r w:rsidR="005C11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С толстыми ветвями,                                                                                                                                                                                                 С листьями ладонями.                                                                                                                Вы опутаны сетями                                                                                                                                                                                                 Стали заколдованными.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Дети делают пирамиду: одни встают на самый высокий куб, другие на средние кубы. А третьи на маленькие, поднимают руки  вверх, образуя крону дерева.</w:t>
      </w:r>
    </w:p>
    <w:p w:rsidR="005C113B" w:rsidRDefault="005C113B" w:rsidP="00526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дерево живое.                                                                                                                Получилось из ребят.                                                                                                                                                           Необычное такое,                                                                                                                                                                                                     Только глазки у ребят,                                                                                                                                            С удивлением глядят.</w:t>
      </w:r>
    </w:p>
    <w:p w:rsidR="005C113B" w:rsidRDefault="005C113B" w:rsidP="00526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Заклинание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925AA" w:rsidRDefault="005C113B" w:rsidP="00526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Расколдуйтесь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детки.                                                                                              </w:t>
      </w:r>
      <w:r w:rsidR="008925AA">
        <w:rPr>
          <w:rFonts w:ascii="Times New Roman" w:hAnsi="Times New Roman" w:cs="Times New Roman"/>
          <w:sz w:val="28"/>
          <w:szCs w:val="28"/>
        </w:rPr>
        <w:t xml:space="preserve">                Вновь станьте все </w:t>
      </w:r>
      <w:r>
        <w:rPr>
          <w:rFonts w:ascii="Times New Roman" w:hAnsi="Times New Roman" w:cs="Times New Roman"/>
          <w:sz w:val="28"/>
          <w:szCs w:val="28"/>
        </w:rPr>
        <w:t xml:space="preserve"> ребятками.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бум – бум,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бум – бум,</w:t>
      </w:r>
      <w:r w:rsidR="008925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Станьте вновь ребятками.</w:t>
      </w:r>
    </w:p>
    <w:p w:rsidR="008925AA" w:rsidRDefault="008925AA" w:rsidP="00526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вам понравилось наше превращение?</w:t>
      </w:r>
      <w:r w:rsidR="005C1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А сейчас я вам предлагаю каждому из вас нарисовать своё сказочное дерево, и пусть оно будет необыкновенным, не похожее ни на одно из деревьев, которые вы встречали в обычном лесу.</w:t>
      </w:r>
    </w:p>
    <w:p w:rsidR="008925AA" w:rsidRDefault="008925AA" w:rsidP="00526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детей. </w:t>
      </w:r>
    </w:p>
    <w:p w:rsidR="008925AA" w:rsidRDefault="008925AA" w:rsidP="00526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по рисункам детей.</w:t>
      </w:r>
    </w:p>
    <w:p w:rsidR="00712EF5" w:rsidRDefault="008925AA" w:rsidP="00526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-Все деревья словно в сказке,                                                                                                                     Получились у ребят.                                                                                          Молчаливые стоят,                                                                                                                                 На нас всех они глядят.   </w:t>
      </w:r>
    </w:p>
    <w:p w:rsidR="00712EF5" w:rsidRDefault="00712EF5" w:rsidP="00526EFC">
      <w:pPr>
        <w:rPr>
          <w:rFonts w:ascii="Times New Roman" w:hAnsi="Times New Roman" w:cs="Times New Roman"/>
          <w:sz w:val="28"/>
          <w:szCs w:val="28"/>
        </w:rPr>
      </w:pPr>
    </w:p>
    <w:p w:rsidR="00AF7C60" w:rsidRDefault="00712EF5" w:rsidP="00526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занятия: альбомный лист, цветные карандаши.</w:t>
      </w:r>
      <w:bookmarkStart w:id="0" w:name="_GoBack"/>
      <w:bookmarkEnd w:id="0"/>
      <w:r w:rsidR="008925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C11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6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AF7C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16D1" w:rsidRDefault="00AF7C60" w:rsidP="00AF7C60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AF7C60" w:rsidRPr="00AF7C60" w:rsidRDefault="00AF7C60" w:rsidP="00AF7C60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sectPr w:rsidR="00AF7C60" w:rsidRPr="00AF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60"/>
    <w:rsid w:val="003847DC"/>
    <w:rsid w:val="00456934"/>
    <w:rsid w:val="00526EFC"/>
    <w:rsid w:val="005C113B"/>
    <w:rsid w:val="005D477E"/>
    <w:rsid w:val="00712EF5"/>
    <w:rsid w:val="00811283"/>
    <w:rsid w:val="008925AA"/>
    <w:rsid w:val="009F45D6"/>
    <w:rsid w:val="00AF7C60"/>
    <w:rsid w:val="00F0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2015-09-27T19:58:00Z</dcterms:created>
  <dcterms:modified xsi:type="dcterms:W3CDTF">2015-09-27T20:02:00Z</dcterms:modified>
</cp:coreProperties>
</file>