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47" w:rsidRDefault="00C92647" w:rsidP="00C926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Сахалинской области</w:t>
      </w:r>
    </w:p>
    <w:p w:rsidR="00C92647" w:rsidRDefault="00C92647" w:rsidP="00C926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образовательное учреждение </w:t>
      </w:r>
    </w:p>
    <w:p w:rsidR="00C92647" w:rsidRDefault="00C92647" w:rsidP="00C926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</w:p>
    <w:p w:rsidR="00C92647" w:rsidRDefault="00C92647" w:rsidP="00C926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«Институт развития образования Сахалинской области»</w:t>
      </w:r>
    </w:p>
    <w:p w:rsidR="00C92647" w:rsidRDefault="00C92647" w:rsidP="00C926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647" w:rsidRDefault="00C92647" w:rsidP="00C926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647" w:rsidRDefault="00C92647" w:rsidP="00C926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647" w:rsidRDefault="00C92647" w:rsidP="00C926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647" w:rsidRPr="00093F39" w:rsidRDefault="00C92647" w:rsidP="00C92647">
      <w:pPr>
        <w:spacing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093F39">
        <w:rPr>
          <w:rFonts w:ascii="Times New Roman" w:hAnsi="Times New Roman" w:cs="Times New Roman"/>
          <w:sz w:val="36"/>
          <w:szCs w:val="28"/>
        </w:rPr>
        <w:t>НАУЧНО-ИССЛЕДОВАТЕЛЬСКАЯ РАБОТА</w:t>
      </w:r>
    </w:p>
    <w:p w:rsidR="00C92647" w:rsidRDefault="00C92647" w:rsidP="00C9264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РАЗВИТИЕ СВЯЗНОЙ РЕЧИ ДЕТЕЙ СТАРШЕГО ДОШКОЛЬНОГО ВОЗРАСТА НА ОСНОВЕ СОДЕРЖАНИЯ РУССКОГО НАРОДНОГО ФОЛЬКЛОРА. </w:t>
      </w:r>
    </w:p>
    <w:p w:rsidR="00C92647" w:rsidRDefault="00C92647" w:rsidP="00C926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C92647" w:rsidRDefault="00C92647" w:rsidP="00C926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647" w:rsidRPr="00093F39" w:rsidRDefault="00C92647" w:rsidP="00C926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93F39">
        <w:rPr>
          <w:rFonts w:ascii="Times New Roman" w:hAnsi="Times New Roman" w:cs="Times New Roman"/>
          <w:sz w:val="28"/>
          <w:szCs w:val="28"/>
        </w:rPr>
        <w:t>Автор работы:</w:t>
      </w:r>
    </w:p>
    <w:p w:rsidR="00C92647" w:rsidRPr="00093F39" w:rsidRDefault="00C92647" w:rsidP="00C926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Анатольевна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F39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C92647" w:rsidRPr="00093F39" w:rsidRDefault="00C92647" w:rsidP="00C926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93F39">
        <w:rPr>
          <w:rFonts w:ascii="Times New Roman" w:hAnsi="Times New Roman" w:cs="Times New Roman"/>
          <w:sz w:val="28"/>
          <w:szCs w:val="28"/>
        </w:rPr>
        <w:t>воспитатель МБДОУ</w:t>
      </w:r>
    </w:p>
    <w:p w:rsidR="00C92647" w:rsidRDefault="00C92647" w:rsidP="00C926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93F39">
        <w:rPr>
          <w:rFonts w:ascii="Times New Roman" w:hAnsi="Times New Roman" w:cs="Times New Roman"/>
          <w:sz w:val="28"/>
          <w:szCs w:val="28"/>
        </w:rPr>
        <w:t>детский сад № 20 «Снегурочка»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Охи</w:t>
      </w:r>
    </w:p>
    <w:p w:rsidR="00C92647" w:rsidRDefault="00C92647" w:rsidP="00C926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2647" w:rsidRDefault="00C92647" w:rsidP="00C9264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2647" w:rsidRDefault="00C92647" w:rsidP="00C9264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2647" w:rsidRDefault="00C92647" w:rsidP="00C9264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2647" w:rsidRDefault="00C92647" w:rsidP="00C9264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2647" w:rsidRDefault="00C92647" w:rsidP="00C926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208B" w:rsidRPr="00C92647" w:rsidRDefault="00C92647" w:rsidP="00C926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Оха, 2012</w:t>
      </w:r>
    </w:p>
    <w:sectPr w:rsidR="00BA208B" w:rsidRPr="00C92647" w:rsidSect="00BA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647"/>
    <w:rsid w:val="00065E8A"/>
    <w:rsid w:val="00BA208B"/>
    <w:rsid w:val="00C9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2013-01-27T13:46:00Z</dcterms:created>
  <dcterms:modified xsi:type="dcterms:W3CDTF">2013-01-27T13:58:00Z</dcterms:modified>
</cp:coreProperties>
</file>