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06" w:rsidRDefault="005B3E24" w:rsidP="005B3E24">
      <w:pPr>
        <w:jc w:val="center"/>
        <w:rPr>
          <w:sz w:val="40"/>
          <w:szCs w:val="40"/>
        </w:rPr>
      </w:pPr>
      <w:r w:rsidRPr="005B3E24">
        <w:rPr>
          <w:sz w:val="40"/>
          <w:szCs w:val="40"/>
        </w:rPr>
        <w:t>Рассказ детей</w:t>
      </w:r>
    </w:p>
    <w:p w:rsidR="005B3E24" w:rsidRPr="005B3E24" w:rsidRDefault="005B3E24" w:rsidP="005B3E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картине изображены лошадь с жеребёнком. Эти домашние животные  крупной величины. У лошадей красивые мускулистые тела, покрытые шерстью, она шелковистая на ощупь и переливается на солнце. </w:t>
      </w:r>
      <w:r w:rsidR="00B20786">
        <w:rPr>
          <w:sz w:val="32"/>
          <w:szCs w:val="32"/>
        </w:rPr>
        <w:t xml:space="preserve">А чтобы шерсть была шелковистой и грива, блестящая лошадей моют специальным шампунем. </w:t>
      </w:r>
      <w:r>
        <w:rPr>
          <w:sz w:val="32"/>
          <w:szCs w:val="32"/>
        </w:rPr>
        <w:t xml:space="preserve">На картине лошадь с жеребёнком коричневого цвета  с белыми пятнами. Грива у этих животных коричневая и развивается на ветру. Так же у этих животных есть маленькие, торчащие ушки. Лошади подкованы новыми подковами. Когда эти прекрасные животные бегут по земле, копыта оставляют чёткий пишущий след. Живут лошади в конюшне, рядом с человеком. В этой же конюшне лежит новое седло. На новой телеге хозяин привёз </w:t>
      </w:r>
      <w:r w:rsidR="00B20786">
        <w:rPr>
          <w:sz w:val="32"/>
          <w:szCs w:val="32"/>
        </w:rPr>
        <w:t>овёс для лошадей. Пасутся лошади на полях, где растёт сочная зелёная трава – любимый корм лошадей. Эти животные любят свободно носиться по полям. Детёныши у лошадей называются жеребята. Хозяева катаются на своих любимых лошадях каждый день</w:t>
      </w:r>
      <w:bookmarkStart w:id="0" w:name="_GoBack"/>
      <w:bookmarkEnd w:id="0"/>
    </w:p>
    <w:sectPr w:rsidR="005B3E24" w:rsidRPr="005B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24"/>
    <w:rsid w:val="00252406"/>
    <w:rsid w:val="005B3E24"/>
    <w:rsid w:val="00B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2013-01-21T02:31:00Z</dcterms:created>
  <dcterms:modified xsi:type="dcterms:W3CDTF">2013-01-21T02:45:00Z</dcterms:modified>
</cp:coreProperties>
</file>