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99" w:rsidRPr="00E343BA" w:rsidRDefault="00257299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43BA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Тема: </w:t>
      </w:r>
      <w:r w:rsidRPr="00E343BA">
        <w:rPr>
          <w:rFonts w:ascii="Times New Roman" w:hAnsi="Times New Roman" w:cs="Times New Roman"/>
          <w:b/>
          <w:bCs/>
          <w:sz w:val="24"/>
          <w:szCs w:val="24"/>
        </w:rPr>
        <w:t>Как узнать человека?</w:t>
      </w:r>
      <w:r w:rsidRPr="00E343B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0A0777" w:rsidRPr="00E343BA">
        <w:rPr>
          <w:rFonts w:ascii="Times New Roman" w:hAnsi="Times New Roman" w:cs="Times New Roman"/>
          <w:b/>
          <w:bCs/>
          <w:caps/>
          <w:sz w:val="24"/>
          <w:szCs w:val="24"/>
        </w:rPr>
        <w:t>(</w:t>
      </w:r>
      <w:r w:rsidRPr="00E343BA">
        <w:rPr>
          <w:rFonts w:ascii="Times New Roman" w:hAnsi="Times New Roman" w:cs="Times New Roman"/>
          <w:b/>
          <w:bCs/>
          <w:sz w:val="24"/>
          <w:szCs w:val="24"/>
        </w:rPr>
        <w:t xml:space="preserve"> Что такое характер?</w:t>
      </w:r>
      <w:r w:rsidR="000A0777" w:rsidRPr="00E343B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57299" w:rsidRPr="00E343BA" w:rsidRDefault="00257299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43BA">
        <w:rPr>
          <w:rFonts w:ascii="Times New Roman" w:hAnsi="Times New Roman" w:cs="Times New Roman"/>
          <w:b/>
          <w:bCs/>
          <w:sz w:val="24"/>
          <w:szCs w:val="24"/>
        </w:rPr>
        <w:t xml:space="preserve">Тип урока: урок </w:t>
      </w:r>
      <w:r w:rsidR="00AB5B75" w:rsidRPr="00E343BA">
        <w:rPr>
          <w:rFonts w:ascii="Times New Roman" w:hAnsi="Times New Roman" w:cs="Times New Roman"/>
          <w:b/>
          <w:bCs/>
          <w:sz w:val="24"/>
          <w:szCs w:val="24"/>
        </w:rPr>
        <w:t>первичного предъявления</w:t>
      </w:r>
      <w:r w:rsidRPr="00E343BA">
        <w:rPr>
          <w:rFonts w:ascii="Times New Roman" w:hAnsi="Times New Roman" w:cs="Times New Roman"/>
          <w:b/>
          <w:bCs/>
          <w:sz w:val="24"/>
          <w:szCs w:val="24"/>
        </w:rPr>
        <w:t xml:space="preserve"> нового знания</w:t>
      </w:r>
    </w:p>
    <w:p w:rsidR="00257299" w:rsidRPr="00E343BA" w:rsidRDefault="00257299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E343BA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257299" w:rsidRPr="00E343BA" w:rsidRDefault="00257299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b/>
          <w:i/>
          <w:sz w:val="24"/>
          <w:szCs w:val="24"/>
        </w:rPr>
        <w:t>Линия 1: Овладение картиной мира.</w:t>
      </w:r>
      <w:r w:rsidRPr="00E343BA">
        <w:rPr>
          <w:rFonts w:ascii="Times New Roman" w:hAnsi="Times New Roman" w:cs="Times New Roman"/>
          <w:sz w:val="24"/>
          <w:szCs w:val="24"/>
        </w:rPr>
        <w:t xml:space="preserve">  Учиться определять по поведению людей их черты характера, познакомить учащихся с таким явлением внутреннего мира человека, как «характер»; создать образные представления о понятиях «черты характера», «оптимист», «пессимист»;</w:t>
      </w:r>
    </w:p>
    <w:p w:rsidR="00257299" w:rsidRPr="00E343BA" w:rsidRDefault="00257299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b/>
          <w:i/>
          <w:sz w:val="24"/>
          <w:szCs w:val="24"/>
        </w:rPr>
        <w:t xml:space="preserve">Линия 2: Чувственно-эмоциональное отношение к миру. </w:t>
      </w:r>
      <w:r w:rsidRPr="00E343BA">
        <w:rPr>
          <w:rFonts w:ascii="Times New Roman" w:hAnsi="Times New Roman" w:cs="Times New Roman"/>
          <w:sz w:val="24"/>
          <w:szCs w:val="24"/>
        </w:rPr>
        <w:t>Учиться определять людей с разными характерами, формировать умение контролировать свое настроение, находить и усваивать способы его сознательной коррекции.</w:t>
      </w:r>
    </w:p>
    <w:p w:rsidR="00A54BB8" w:rsidRPr="00E343BA" w:rsidRDefault="00A54BB8" w:rsidP="00E34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1.Познакомить учащихся с таким явлением внутреннего психологического мира человека как “характер”, создать образные представления о понятиях “черты характера”, “оптимист”, “пессимист”.</w:t>
      </w:r>
    </w:p>
    <w:p w:rsidR="00A54BB8" w:rsidRPr="00E343BA" w:rsidRDefault="00A54BB8" w:rsidP="00E34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Воспитывать стремление к формированию у себя положительных черт характера и к искоренению отрицательных.</w:t>
      </w:r>
    </w:p>
    <w:p w:rsidR="00257299" w:rsidRPr="00E343BA" w:rsidRDefault="00257299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E343BA">
        <w:rPr>
          <w:rFonts w:ascii="Times New Roman" w:hAnsi="Times New Roman" w:cs="Times New Roman"/>
          <w:b/>
          <w:bCs/>
          <w:sz w:val="24"/>
          <w:szCs w:val="24"/>
        </w:rPr>
        <w:t>Требования к знаниям, умениям, навыкам учащихся.</w:t>
      </w:r>
    </w:p>
    <w:p w:rsidR="00257299" w:rsidRPr="00E343BA" w:rsidRDefault="00257299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 xml:space="preserve">Учащиеся имеют первичные представления о понятиях: «характер», «черты характера», «оптимист», «пессимист»; знают, на какие группы можно разделить черты характера, могут указать признак деления; понимают, что, формируя у себя хорошие привычки, они приобретают положительные черты характера. </w:t>
      </w:r>
    </w:p>
    <w:p w:rsidR="00257299" w:rsidRPr="00E343BA" w:rsidRDefault="00257299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="00A54BB8" w:rsidRPr="00E34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BB8" w:rsidRPr="00E343BA">
        <w:rPr>
          <w:rFonts w:ascii="Times New Roman" w:hAnsi="Times New Roman" w:cs="Times New Roman"/>
          <w:sz w:val="24"/>
          <w:szCs w:val="24"/>
        </w:rPr>
        <w:t>Раздаточный материал для учащихся, презентация</w:t>
      </w:r>
    </w:p>
    <w:p w:rsidR="000A0777" w:rsidRPr="00E343BA" w:rsidRDefault="000A0777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257299" w:rsidRPr="00E343BA" w:rsidRDefault="00257299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 w:rsidRPr="00E343BA">
        <w:rPr>
          <w:rFonts w:ascii="Times New Roman" w:hAnsi="Times New Roman" w:cs="Times New Roman"/>
          <w:b/>
          <w:bCs/>
          <w:spacing w:val="30"/>
          <w:sz w:val="24"/>
          <w:szCs w:val="24"/>
        </w:rPr>
        <w:t>Ход урока</w:t>
      </w:r>
    </w:p>
    <w:p w:rsidR="00257299" w:rsidRPr="00E343BA" w:rsidRDefault="00257299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E343BA">
        <w:rPr>
          <w:rFonts w:ascii="Times New Roman" w:hAnsi="Times New Roman" w:cs="Times New Roman"/>
          <w:b/>
          <w:bCs/>
          <w:sz w:val="24"/>
          <w:szCs w:val="24"/>
        </w:rPr>
        <w:t>I. Орг. момент.</w:t>
      </w:r>
    </w:p>
    <w:p w:rsidR="00257299" w:rsidRPr="00E343BA" w:rsidRDefault="00257299" w:rsidP="00E3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>Прекрасна школьная пора</w:t>
      </w:r>
    </w:p>
    <w:p w:rsidR="00257299" w:rsidRPr="00E343BA" w:rsidRDefault="00257299" w:rsidP="00E3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 xml:space="preserve">И вам дано в ней </w:t>
      </w:r>
      <w:proofErr w:type="gramStart"/>
      <w:r w:rsidRPr="00E343BA">
        <w:rPr>
          <w:rFonts w:ascii="Times New Roman" w:hAnsi="Times New Roman" w:cs="Times New Roman"/>
          <w:sz w:val="24"/>
          <w:szCs w:val="24"/>
        </w:rPr>
        <w:t>очутиться</w:t>
      </w:r>
      <w:proofErr w:type="gramEnd"/>
      <w:r w:rsidRPr="00E343BA">
        <w:rPr>
          <w:rFonts w:ascii="Times New Roman" w:hAnsi="Times New Roman" w:cs="Times New Roman"/>
          <w:sz w:val="24"/>
          <w:szCs w:val="24"/>
        </w:rPr>
        <w:t>.</w:t>
      </w:r>
    </w:p>
    <w:p w:rsidR="00257299" w:rsidRPr="00E343BA" w:rsidRDefault="00257299" w:rsidP="00E3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>Чтоб стать мудрее, чем вчера,</w:t>
      </w:r>
    </w:p>
    <w:p w:rsidR="00257299" w:rsidRPr="00E343BA" w:rsidRDefault="00257299" w:rsidP="00E3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>Вам нужно многому учиться.</w:t>
      </w:r>
    </w:p>
    <w:p w:rsidR="00257299" w:rsidRPr="00E343BA" w:rsidRDefault="00257299" w:rsidP="00E3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>- Ребята, а вам нравится учиться?</w:t>
      </w:r>
      <w:r w:rsidR="0054749F" w:rsidRPr="00E343BA">
        <w:rPr>
          <w:rFonts w:ascii="Times New Roman" w:hAnsi="Times New Roman" w:cs="Times New Roman"/>
          <w:sz w:val="24"/>
          <w:szCs w:val="24"/>
        </w:rPr>
        <w:t xml:space="preserve"> Есть у вас свои интерес</w:t>
      </w:r>
      <w:r w:rsidR="00B61A89" w:rsidRPr="00E343BA">
        <w:rPr>
          <w:rFonts w:ascii="Times New Roman" w:hAnsi="Times New Roman" w:cs="Times New Roman"/>
          <w:sz w:val="24"/>
          <w:szCs w:val="24"/>
        </w:rPr>
        <w:t>ы</w:t>
      </w:r>
      <w:r w:rsidR="0054749F" w:rsidRPr="00E343BA">
        <w:rPr>
          <w:rFonts w:ascii="Times New Roman" w:hAnsi="Times New Roman" w:cs="Times New Roman"/>
          <w:sz w:val="24"/>
          <w:szCs w:val="24"/>
        </w:rPr>
        <w:t>, предпочтения</w:t>
      </w:r>
      <w:proofErr w:type="gramStart"/>
      <w:r w:rsidR="0054749F" w:rsidRPr="00E343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4749F" w:rsidRPr="00E343BA">
        <w:rPr>
          <w:rFonts w:ascii="Times New Roman" w:hAnsi="Times New Roman" w:cs="Times New Roman"/>
          <w:sz w:val="24"/>
          <w:szCs w:val="24"/>
        </w:rPr>
        <w:t xml:space="preserve"> увлечения в учебной деятельности?</w:t>
      </w:r>
    </w:p>
    <w:p w:rsidR="00257299" w:rsidRPr="00E343BA" w:rsidRDefault="00257299" w:rsidP="00E3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>- Скажите, а учение всегда бывает легким или вам приходится сталкиваться с определенными трудностями?</w:t>
      </w:r>
    </w:p>
    <w:p w:rsidR="00257299" w:rsidRPr="00E343BA" w:rsidRDefault="00257299" w:rsidP="00E3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 xml:space="preserve">- Поднимите руки те, кто не боится трудностей, кто умеет с ними справляться. Спасибо. </w:t>
      </w:r>
    </w:p>
    <w:p w:rsidR="00257299" w:rsidRPr="00E343BA" w:rsidRDefault="00257299" w:rsidP="00E3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>- Трудность всегда преодолевается, если человек все делает с хорошим настроением, с хорошими мыслями. Покажите, пожалуйста, какое у вас сейчас настроение, поднимите свои смайлики – эмоции. Спасибо.</w:t>
      </w:r>
    </w:p>
    <w:p w:rsidR="00257299" w:rsidRPr="00E343BA" w:rsidRDefault="00257299" w:rsidP="00E3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>- К</w:t>
      </w:r>
      <w:r w:rsidR="00566F37" w:rsidRPr="00E343BA">
        <w:rPr>
          <w:rFonts w:ascii="Times New Roman" w:hAnsi="Times New Roman" w:cs="Times New Roman"/>
          <w:sz w:val="24"/>
          <w:szCs w:val="24"/>
        </w:rPr>
        <w:t>ак вы думаете, а поможет ли наше настроение преодолеть все трудности сегодняшнего урока окружающего мира? Я верю в ваши силы и способности, поэтому желаю вам удачи на уроке.</w:t>
      </w:r>
    </w:p>
    <w:p w:rsidR="00336B65" w:rsidRPr="00E343BA" w:rsidRDefault="00566F37" w:rsidP="00E3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>- А вы подарите свои улыбки друг другу. Спасибо.</w:t>
      </w:r>
    </w:p>
    <w:p w:rsidR="00257299" w:rsidRPr="00E343BA" w:rsidRDefault="00257299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E343BA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Start"/>
      <w:r w:rsidRPr="00E343B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E343BA">
        <w:rPr>
          <w:rFonts w:ascii="Times New Roman" w:hAnsi="Times New Roman" w:cs="Times New Roman"/>
          <w:b/>
          <w:bCs/>
          <w:sz w:val="24"/>
          <w:szCs w:val="24"/>
        </w:rPr>
        <w:t>. Актуализация знаний.</w:t>
      </w:r>
    </w:p>
    <w:p w:rsidR="00257299" w:rsidRPr="00E343BA" w:rsidRDefault="00566F37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="00E343BA">
        <w:rPr>
          <w:rFonts w:ascii="Times New Roman" w:hAnsi="Times New Roman" w:cs="Times New Roman"/>
          <w:bCs/>
          <w:sz w:val="24"/>
          <w:szCs w:val="24"/>
        </w:rPr>
        <w:t>подарив свои улыбки</w:t>
      </w:r>
      <w:r w:rsidR="00E343BA" w:rsidRPr="00E34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43BA">
        <w:rPr>
          <w:rFonts w:ascii="Times New Roman" w:hAnsi="Times New Roman" w:cs="Times New Roman"/>
          <w:bCs/>
          <w:sz w:val="24"/>
          <w:szCs w:val="24"/>
        </w:rPr>
        <w:t>в</w:t>
      </w:r>
      <w:r w:rsidRPr="00E343BA">
        <w:rPr>
          <w:rFonts w:ascii="Times New Roman" w:hAnsi="Times New Roman" w:cs="Times New Roman"/>
          <w:bCs/>
          <w:sz w:val="24"/>
          <w:szCs w:val="24"/>
        </w:rPr>
        <w:t>ы испытываете</w:t>
      </w:r>
      <w:proofErr w:type="gramEnd"/>
      <w:r w:rsidRPr="00E343BA">
        <w:rPr>
          <w:rFonts w:ascii="Times New Roman" w:hAnsi="Times New Roman" w:cs="Times New Roman"/>
          <w:bCs/>
          <w:sz w:val="24"/>
          <w:szCs w:val="24"/>
        </w:rPr>
        <w:t xml:space="preserve"> приятные чувства. </w:t>
      </w:r>
    </w:p>
    <w:p w:rsidR="00566F37" w:rsidRPr="00E343BA" w:rsidRDefault="00566F37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t>- Как можно коротко назвать все, о чем я сейчас говорила: улыбки, чувства, эмоции, настроение</w:t>
      </w:r>
      <w:r w:rsidR="0054749F" w:rsidRPr="00E343BA">
        <w:rPr>
          <w:rFonts w:ascii="Times New Roman" w:hAnsi="Times New Roman" w:cs="Times New Roman"/>
          <w:bCs/>
          <w:sz w:val="24"/>
          <w:szCs w:val="24"/>
        </w:rPr>
        <w:t>, увлечения, интересы</w:t>
      </w:r>
      <w:r w:rsidRPr="00E343BA">
        <w:rPr>
          <w:rFonts w:ascii="Times New Roman" w:hAnsi="Times New Roman" w:cs="Times New Roman"/>
          <w:bCs/>
          <w:sz w:val="24"/>
          <w:szCs w:val="24"/>
        </w:rPr>
        <w:t>? О чем идет речь?</w:t>
      </w:r>
      <w:r w:rsidR="00E34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3BA">
        <w:rPr>
          <w:rFonts w:ascii="Times New Roman" w:hAnsi="Times New Roman" w:cs="Times New Roman"/>
          <w:b/>
          <w:bCs/>
          <w:i/>
          <w:sz w:val="24"/>
          <w:szCs w:val="24"/>
        </w:rPr>
        <w:t>(внутренний мир человека)</w:t>
      </w:r>
    </w:p>
    <w:p w:rsidR="00F308A7" w:rsidRPr="00E343BA" w:rsidRDefault="00F308A7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t>- Дайте, пожалуйста, определение, что такое внутренний мир человека?</w:t>
      </w:r>
    </w:p>
    <w:p w:rsidR="00F308A7" w:rsidRPr="00E343BA" w:rsidRDefault="00F308A7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343BA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E343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это </w:t>
      </w:r>
      <w:r w:rsidRPr="00E343BA">
        <w:rPr>
          <w:rFonts w:ascii="Times New Roman" w:hAnsi="Times New Roman" w:cs="Times New Roman"/>
          <w:bCs/>
          <w:i/>
          <w:sz w:val="24"/>
          <w:szCs w:val="24"/>
        </w:rPr>
        <w:t xml:space="preserve"> душевные качества человека, эмоции, настроение, мысли, интересы, увлечения человека)</w:t>
      </w:r>
    </w:p>
    <w:p w:rsidR="00566F37" w:rsidRPr="00E343BA" w:rsidRDefault="00566F37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08A7" w:rsidRPr="00E343BA">
        <w:rPr>
          <w:rFonts w:ascii="Times New Roman" w:hAnsi="Times New Roman" w:cs="Times New Roman"/>
          <w:bCs/>
          <w:sz w:val="24"/>
          <w:szCs w:val="24"/>
        </w:rPr>
        <w:t>- Как можно по-другому назвать человека</w:t>
      </w:r>
      <w:r w:rsidR="0054749F" w:rsidRPr="00E343BA">
        <w:rPr>
          <w:rFonts w:ascii="Times New Roman" w:hAnsi="Times New Roman" w:cs="Times New Roman"/>
          <w:bCs/>
          <w:sz w:val="24"/>
          <w:szCs w:val="24"/>
        </w:rPr>
        <w:t xml:space="preserve"> со своим собственным внутренним миром</w:t>
      </w:r>
      <w:r w:rsidR="00F308A7" w:rsidRPr="00E343BA">
        <w:rPr>
          <w:rFonts w:ascii="Times New Roman" w:hAnsi="Times New Roman" w:cs="Times New Roman"/>
          <w:bCs/>
          <w:sz w:val="24"/>
          <w:szCs w:val="24"/>
        </w:rPr>
        <w:t xml:space="preserve">, который обладает всеми этими качествами? </w:t>
      </w:r>
      <w:r w:rsidR="00F308A7" w:rsidRPr="00E343BA">
        <w:rPr>
          <w:rFonts w:ascii="Times New Roman" w:hAnsi="Times New Roman" w:cs="Times New Roman"/>
          <w:b/>
          <w:bCs/>
          <w:i/>
          <w:sz w:val="24"/>
          <w:szCs w:val="24"/>
        </w:rPr>
        <w:t>(личность)</w:t>
      </w:r>
    </w:p>
    <w:p w:rsidR="00F308A7" w:rsidRPr="00E343BA" w:rsidRDefault="00F308A7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343BA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E34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749F" w:rsidRPr="00E343BA">
        <w:rPr>
          <w:rFonts w:ascii="Times New Roman" w:hAnsi="Times New Roman" w:cs="Times New Roman"/>
          <w:bCs/>
          <w:sz w:val="24"/>
          <w:szCs w:val="24"/>
        </w:rPr>
        <w:t xml:space="preserve">Человек рождается личностью? Все эти качества, признаки </w:t>
      </w:r>
      <w:r w:rsidRPr="00E343BA">
        <w:rPr>
          <w:rFonts w:ascii="Times New Roman" w:hAnsi="Times New Roman" w:cs="Times New Roman"/>
          <w:bCs/>
          <w:sz w:val="24"/>
          <w:szCs w:val="24"/>
        </w:rPr>
        <w:t xml:space="preserve"> даются </w:t>
      </w:r>
      <w:r w:rsidR="0054749F" w:rsidRPr="00E343BA">
        <w:rPr>
          <w:rFonts w:ascii="Times New Roman" w:hAnsi="Times New Roman" w:cs="Times New Roman"/>
          <w:bCs/>
          <w:sz w:val="24"/>
          <w:szCs w:val="24"/>
        </w:rPr>
        <w:t xml:space="preserve">нам </w:t>
      </w:r>
      <w:r w:rsidRPr="00E343BA">
        <w:rPr>
          <w:rFonts w:ascii="Times New Roman" w:hAnsi="Times New Roman" w:cs="Times New Roman"/>
          <w:bCs/>
          <w:sz w:val="24"/>
          <w:szCs w:val="24"/>
        </w:rPr>
        <w:t xml:space="preserve">с рождения? Откуда они берутся и как их можно назвать? </w:t>
      </w:r>
      <w:r w:rsidRPr="00E343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(приобретенные </w:t>
      </w:r>
      <w:r w:rsidR="0054749F" w:rsidRPr="00E343BA">
        <w:rPr>
          <w:rFonts w:ascii="Times New Roman" w:hAnsi="Times New Roman" w:cs="Times New Roman"/>
          <w:b/>
          <w:bCs/>
          <w:i/>
          <w:sz w:val="24"/>
          <w:szCs w:val="24"/>
        </w:rPr>
        <w:t>в общении с людьми, в обществе</w:t>
      </w:r>
      <w:proofErr w:type="gramStart"/>
      <w:r w:rsidR="0054749F" w:rsidRPr="00E343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)</w:t>
      </w:r>
      <w:proofErr w:type="gramEnd"/>
    </w:p>
    <w:p w:rsidR="00E343BA" w:rsidRPr="00E343BA" w:rsidRDefault="00E343BA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E343BA" w:rsidRPr="00E343BA" w:rsidRDefault="00257299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proofErr w:type="gramStart"/>
      <w:r w:rsidRPr="00E343BA">
        <w:rPr>
          <w:rFonts w:ascii="Times New Roman" w:hAnsi="Times New Roman" w:cs="Times New Roman"/>
          <w:bCs/>
          <w:sz w:val="24"/>
          <w:szCs w:val="24"/>
        </w:rPr>
        <w:t>.  Постановка</w:t>
      </w:r>
      <w:proofErr w:type="gramEnd"/>
      <w:r w:rsidRPr="00E343BA">
        <w:rPr>
          <w:rFonts w:ascii="Times New Roman" w:hAnsi="Times New Roman" w:cs="Times New Roman"/>
          <w:bCs/>
          <w:sz w:val="24"/>
          <w:szCs w:val="24"/>
        </w:rPr>
        <w:t xml:space="preserve"> проблемы.</w:t>
      </w:r>
      <w:r w:rsidR="00E343BA" w:rsidRPr="00E343BA">
        <w:rPr>
          <w:rFonts w:ascii="Times New Roman" w:hAnsi="Times New Roman" w:cs="Times New Roman"/>
          <w:bCs/>
          <w:sz w:val="24"/>
          <w:szCs w:val="24"/>
        </w:rPr>
        <w:t xml:space="preserve"> Ст. учебника 24</w:t>
      </w:r>
    </w:p>
    <w:p w:rsidR="0054749F" w:rsidRPr="00E343BA" w:rsidRDefault="0054749F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t>- А какой же на самом деле человек? Знаем ли мы уже? (НЕ ЗНАЕМ)</w:t>
      </w:r>
    </w:p>
    <w:p w:rsidR="00257299" w:rsidRPr="00E343BA" w:rsidRDefault="00D07656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343BA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Pr="00E343BA">
        <w:rPr>
          <w:rFonts w:ascii="Times New Roman" w:hAnsi="Times New Roman" w:cs="Times New Roman"/>
          <w:bCs/>
          <w:sz w:val="24"/>
          <w:szCs w:val="24"/>
        </w:rPr>
        <w:t xml:space="preserve">Какой вопрос возникает? </w:t>
      </w:r>
      <w:r w:rsidR="00E42571" w:rsidRPr="00E343BA">
        <w:rPr>
          <w:rFonts w:ascii="Times New Roman" w:hAnsi="Times New Roman" w:cs="Times New Roman"/>
          <w:bCs/>
          <w:sz w:val="24"/>
          <w:szCs w:val="24"/>
        </w:rPr>
        <w:t>На какой вопрос мы должны найти ответ на уроке?</w:t>
      </w:r>
      <w:r w:rsidR="00E34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3BA">
        <w:rPr>
          <w:rFonts w:ascii="Times New Roman" w:hAnsi="Times New Roman" w:cs="Times New Roman"/>
          <w:b/>
          <w:bCs/>
          <w:i/>
          <w:sz w:val="24"/>
          <w:szCs w:val="24"/>
        </w:rPr>
        <w:t>(Как узнать человека?)</w:t>
      </w:r>
    </w:p>
    <w:p w:rsidR="00C9089E" w:rsidRPr="00E343BA" w:rsidRDefault="00C9089E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t xml:space="preserve">- Действительно, а как же мы можем узнать, какой это человек? Ваши </w:t>
      </w:r>
      <w:r w:rsidRPr="00E343BA">
        <w:rPr>
          <w:rFonts w:ascii="Times New Roman" w:hAnsi="Times New Roman" w:cs="Times New Roman"/>
          <w:b/>
          <w:bCs/>
          <w:sz w:val="24"/>
          <w:szCs w:val="24"/>
        </w:rPr>
        <w:t>предположения:</w:t>
      </w:r>
      <w:r w:rsidRPr="00E343BA">
        <w:rPr>
          <w:rFonts w:ascii="Times New Roman" w:hAnsi="Times New Roman" w:cs="Times New Roman"/>
          <w:bCs/>
          <w:sz w:val="24"/>
          <w:szCs w:val="24"/>
        </w:rPr>
        <w:t xml:space="preserve"> как можно узнать о человеке, какой он? (</w:t>
      </w:r>
      <w:r w:rsidRPr="00E343BA">
        <w:rPr>
          <w:rFonts w:ascii="Times New Roman" w:hAnsi="Times New Roman" w:cs="Times New Roman"/>
          <w:b/>
          <w:bCs/>
          <w:sz w:val="24"/>
          <w:szCs w:val="24"/>
        </w:rPr>
        <w:t>варианты предположений зафиксировать на доске)</w:t>
      </w:r>
    </w:p>
    <w:p w:rsidR="00D07656" w:rsidRPr="00E343BA" w:rsidRDefault="00C9089E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343BA">
        <w:rPr>
          <w:rFonts w:ascii="Times New Roman" w:hAnsi="Times New Roman" w:cs="Times New Roman"/>
          <w:bCs/>
          <w:i/>
          <w:sz w:val="24"/>
          <w:szCs w:val="24"/>
          <w:u w:val="single"/>
        </w:rPr>
        <w:t>По выражению лица, эмоциям на лице</w:t>
      </w:r>
    </w:p>
    <w:p w:rsidR="00C9089E" w:rsidRPr="00E343BA" w:rsidRDefault="00C9089E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343BA">
        <w:rPr>
          <w:rFonts w:ascii="Times New Roman" w:hAnsi="Times New Roman" w:cs="Times New Roman"/>
          <w:bCs/>
          <w:i/>
          <w:sz w:val="24"/>
          <w:szCs w:val="24"/>
          <w:u w:val="single"/>
        </w:rPr>
        <w:t>По общению с этим человеком</w:t>
      </w:r>
    </w:p>
    <w:p w:rsidR="00C9089E" w:rsidRPr="00E343BA" w:rsidRDefault="00C9089E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343BA">
        <w:rPr>
          <w:rFonts w:ascii="Times New Roman" w:hAnsi="Times New Roman" w:cs="Times New Roman"/>
          <w:bCs/>
          <w:i/>
          <w:sz w:val="24"/>
          <w:szCs w:val="24"/>
          <w:u w:val="single"/>
        </w:rPr>
        <w:t>По отношению человека ко мне</w:t>
      </w:r>
    </w:p>
    <w:p w:rsidR="00C9089E" w:rsidRPr="00E343BA" w:rsidRDefault="00C9089E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343BA">
        <w:rPr>
          <w:rFonts w:ascii="Times New Roman" w:hAnsi="Times New Roman" w:cs="Times New Roman"/>
          <w:bCs/>
          <w:i/>
          <w:sz w:val="24"/>
          <w:szCs w:val="24"/>
          <w:u w:val="single"/>
        </w:rPr>
        <w:t>По поступкам человека</w:t>
      </w:r>
    </w:p>
    <w:p w:rsidR="00257299" w:rsidRPr="00E343BA" w:rsidRDefault="00257299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E343B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IV</w:t>
      </w:r>
      <w:r w:rsidRPr="00E343BA">
        <w:rPr>
          <w:rFonts w:ascii="Times New Roman" w:hAnsi="Times New Roman" w:cs="Times New Roman"/>
          <w:b/>
          <w:bCs/>
          <w:sz w:val="24"/>
          <w:szCs w:val="24"/>
        </w:rPr>
        <w:t>. Поиск решения проблемы (открытие нового знания)</w:t>
      </w:r>
    </w:p>
    <w:p w:rsidR="00557832" w:rsidRPr="00E343BA" w:rsidRDefault="00557832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t>- Как вы сейчас оценивали человека? (по внешности)</w:t>
      </w:r>
    </w:p>
    <w:p w:rsidR="00277B7C" w:rsidRPr="00E343BA" w:rsidRDefault="00277B7C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t xml:space="preserve">- Ребята, какой вывод напрашивается? </w:t>
      </w:r>
    </w:p>
    <w:p w:rsidR="00277B7C" w:rsidRPr="00E343BA" w:rsidRDefault="00277B7C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t>- Можем ли мы судить о человеке только по его внешности, по выражению лица?</w:t>
      </w:r>
    </w:p>
    <w:p w:rsidR="00C9089E" w:rsidRPr="00E343BA" w:rsidRDefault="00C9089E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343BA">
        <w:rPr>
          <w:rFonts w:ascii="Times New Roman" w:hAnsi="Times New Roman" w:cs="Times New Roman"/>
          <w:bCs/>
          <w:sz w:val="24"/>
          <w:szCs w:val="24"/>
          <w:u w:val="single"/>
        </w:rPr>
        <w:t>ВЫВОД: СУДИТЬ О ЧЕЛОВЕКЕ ПО ВЫРАЖЕНИЮ ЕГО ЛИЦА, ПО ВНЕШНОСТИ НЕЛЬЗЯ.</w:t>
      </w:r>
    </w:p>
    <w:p w:rsidR="00E343BA" w:rsidRPr="00E343BA" w:rsidRDefault="00E343BA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017B0" w:rsidRPr="00E343BA" w:rsidRDefault="007017B0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t xml:space="preserve">- Значит, мы </w:t>
      </w:r>
      <w:proofErr w:type="gramStart"/>
      <w:r w:rsidRPr="00E343BA">
        <w:rPr>
          <w:rFonts w:ascii="Times New Roman" w:hAnsi="Times New Roman" w:cs="Times New Roman"/>
          <w:bCs/>
          <w:sz w:val="24"/>
          <w:szCs w:val="24"/>
        </w:rPr>
        <w:t>все</w:t>
      </w:r>
      <w:proofErr w:type="gramEnd"/>
      <w:r w:rsidRPr="00E343BA">
        <w:rPr>
          <w:rFonts w:ascii="Times New Roman" w:hAnsi="Times New Roman" w:cs="Times New Roman"/>
          <w:bCs/>
          <w:sz w:val="24"/>
          <w:szCs w:val="24"/>
        </w:rPr>
        <w:t xml:space="preserve"> какие? </w:t>
      </w:r>
      <w:r w:rsidR="00C9089E" w:rsidRPr="00E343BA">
        <w:rPr>
          <w:rFonts w:ascii="Times New Roman" w:hAnsi="Times New Roman" w:cs="Times New Roman"/>
          <w:bCs/>
          <w:sz w:val="24"/>
          <w:szCs w:val="24"/>
        </w:rPr>
        <w:t>(</w:t>
      </w:r>
      <w:r w:rsidR="00C9089E" w:rsidRPr="00E343BA">
        <w:rPr>
          <w:rFonts w:ascii="Times New Roman" w:hAnsi="Times New Roman" w:cs="Times New Roman"/>
          <w:bCs/>
          <w:i/>
          <w:sz w:val="24"/>
          <w:szCs w:val="24"/>
        </w:rPr>
        <w:t>личности: у каждого человека свои неповторимые качества</w:t>
      </w:r>
      <w:r w:rsidR="00620CB4" w:rsidRPr="00E343BA">
        <w:rPr>
          <w:rFonts w:ascii="Times New Roman" w:hAnsi="Times New Roman" w:cs="Times New Roman"/>
          <w:bCs/>
          <w:i/>
          <w:sz w:val="24"/>
          <w:szCs w:val="24"/>
        </w:rPr>
        <w:t>, свои особенности, свои черты – этим мы отличаемся друг от друга</w:t>
      </w:r>
      <w:r w:rsidR="00C9089E" w:rsidRPr="00E343BA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7017B0" w:rsidRPr="00E343BA" w:rsidRDefault="007017B0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343BA">
        <w:rPr>
          <w:rFonts w:ascii="Times New Roman" w:hAnsi="Times New Roman" w:cs="Times New Roman"/>
          <w:bCs/>
          <w:i/>
          <w:sz w:val="24"/>
          <w:szCs w:val="24"/>
        </w:rPr>
        <w:t>(разные: у каждого человека свои положительные и отрицательные качества)</w:t>
      </w:r>
    </w:p>
    <w:p w:rsidR="007017B0" w:rsidRPr="00E343BA" w:rsidRDefault="007017B0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t xml:space="preserve">- Верно, каждый человек имеет свои особенности, сочетает в себе разные качества. А как называется такое сочетание </w:t>
      </w:r>
      <w:r w:rsidR="00620CB4" w:rsidRPr="00E343BA">
        <w:rPr>
          <w:rFonts w:ascii="Times New Roman" w:hAnsi="Times New Roman" w:cs="Times New Roman"/>
          <w:bCs/>
          <w:sz w:val="24"/>
          <w:szCs w:val="24"/>
        </w:rPr>
        <w:t>особенностей</w:t>
      </w:r>
      <w:r w:rsidRPr="00E343BA">
        <w:rPr>
          <w:rFonts w:ascii="Times New Roman" w:hAnsi="Times New Roman" w:cs="Times New Roman"/>
          <w:bCs/>
          <w:sz w:val="24"/>
          <w:szCs w:val="24"/>
        </w:rPr>
        <w:t xml:space="preserve"> личности? Кто-то знает? Ваши предположения?</w:t>
      </w:r>
    </w:p>
    <w:p w:rsidR="00004EC7" w:rsidRPr="00E343BA" w:rsidRDefault="007017B0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t>- И я предлагаю вам, найти ответ на наш вопрос в учебнике на стр. 24. Самостоятельно прочитайте и скажите, как называется сочетание свойств личности</w:t>
      </w:r>
      <w:proofErr w:type="gramStart"/>
      <w:r w:rsidRPr="00E343BA">
        <w:rPr>
          <w:rFonts w:ascii="Times New Roman" w:hAnsi="Times New Roman" w:cs="Times New Roman"/>
          <w:bCs/>
          <w:sz w:val="24"/>
          <w:szCs w:val="24"/>
        </w:rPr>
        <w:t>.</w:t>
      </w:r>
      <w:r w:rsidR="00004EC7" w:rsidRPr="00E343BA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gramEnd"/>
      <w:r w:rsidR="00004EC7" w:rsidRPr="00E343BA">
        <w:rPr>
          <w:rFonts w:ascii="Times New Roman" w:hAnsi="Times New Roman" w:cs="Times New Roman"/>
          <w:b/>
          <w:bCs/>
          <w:i/>
          <w:sz w:val="24"/>
          <w:szCs w:val="24"/>
        </w:rPr>
        <w:t>характер)</w:t>
      </w:r>
    </w:p>
    <w:p w:rsidR="00004EC7" w:rsidRPr="00E343BA" w:rsidRDefault="00004EC7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t>- Итак, что же такое характер</w:t>
      </w:r>
      <w:proofErr w:type="gramStart"/>
      <w:r w:rsidRPr="00E343BA">
        <w:rPr>
          <w:rFonts w:ascii="Times New Roman" w:hAnsi="Times New Roman" w:cs="Times New Roman"/>
          <w:bCs/>
          <w:sz w:val="24"/>
          <w:szCs w:val="24"/>
        </w:rPr>
        <w:t>?</w:t>
      </w:r>
      <w:r w:rsidRPr="00E343BA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gramEnd"/>
      <w:r w:rsidRPr="00E343BA">
        <w:rPr>
          <w:rFonts w:ascii="Times New Roman" w:hAnsi="Times New Roman" w:cs="Times New Roman"/>
          <w:b/>
          <w:bCs/>
          <w:i/>
          <w:sz w:val="24"/>
          <w:szCs w:val="24"/>
        </w:rPr>
        <w:t>Характер – неповторимое сочетание особенностей личности)</w:t>
      </w:r>
    </w:p>
    <w:p w:rsidR="00DB4ACD" w:rsidRPr="00E343BA" w:rsidRDefault="0070708E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t xml:space="preserve">- Особенности личности – </w:t>
      </w:r>
      <w:r w:rsidRPr="00E343BA">
        <w:rPr>
          <w:rFonts w:ascii="Times New Roman" w:hAnsi="Times New Roman" w:cs="Times New Roman"/>
          <w:b/>
          <w:bCs/>
          <w:sz w:val="24"/>
          <w:szCs w:val="24"/>
        </w:rPr>
        <w:t>черты характера</w:t>
      </w:r>
      <w:r w:rsidRPr="00E343BA">
        <w:rPr>
          <w:rFonts w:ascii="Times New Roman" w:hAnsi="Times New Roman" w:cs="Times New Roman"/>
          <w:bCs/>
          <w:sz w:val="24"/>
          <w:szCs w:val="24"/>
        </w:rPr>
        <w:t xml:space="preserve"> + или</w:t>
      </w:r>
      <w:proofErr w:type="gramStart"/>
      <w:r w:rsidRPr="00E343BA">
        <w:rPr>
          <w:rFonts w:ascii="Times New Roman" w:hAnsi="Times New Roman" w:cs="Times New Roman"/>
          <w:bCs/>
          <w:sz w:val="24"/>
          <w:szCs w:val="24"/>
        </w:rPr>
        <w:t xml:space="preserve"> -. </w:t>
      </w:r>
      <w:proofErr w:type="gramEnd"/>
    </w:p>
    <w:p w:rsidR="00DB4ACD" w:rsidRPr="00E343BA" w:rsidRDefault="0070708E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t>Тогда, как мы можем судить о человеке: кого можно назвать хорошим, а кого плохим? Что помогает нам определить характер человека? (</w:t>
      </w:r>
      <w:r w:rsidR="00C9089E" w:rsidRPr="00E343BA">
        <w:rPr>
          <w:rFonts w:ascii="Times New Roman" w:hAnsi="Times New Roman" w:cs="Times New Roman"/>
          <w:bCs/>
          <w:i/>
          <w:sz w:val="24"/>
          <w:szCs w:val="24"/>
        </w:rPr>
        <w:t>общение</w:t>
      </w:r>
      <w:r w:rsidR="00C9089E" w:rsidRPr="00E343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343BA">
        <w:rPr>
          <w:rFonts w:ascii="Times New Roman" w:hAnsi="Times New Roman" w:cs="Times New Roman"/>
          <w:bCs/>
          <w:i/>
          <w:sz w:val="24"/>
          <w:szCs w:val="24"/>
        </w:rPr>
        <w:t>дела и поступки)</w:t>
      </w:r>
    </w:p>
    <w:p w:rsidR="006A6FEE" w:rsidRPr="00E343BA" w:rsidRDefault="006A6FEE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t xml:space="preserve">Предлагаю вам выполнить задание на </w:t>
      </w:r>
      <w:r w:rsidR="0008523D" w:rsidRPr="0008523D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(интерактивная доска)</w:t>
      </w:r>
    </w:p>
    <w:tbl>
      <w:tblPr>
        <w:tblStyle w:val="a6"/>
        <w:tblW w:w="0" w:type="auto"/>
        <w:tblLook w:val="04A0"/>
      </w:tblPr>
      <w:tblGrid>
        <w:gridCol w:w="10989"/>
      </w:tblGrid>
      <w:tr w:rsidR="006A6FEE" w:rsidRPr="00E343BA" w:rsidTr="006A6FEE">
        <w:tc>
          <w:tcPr>
            <w:tcW w:w="10989" w:type="dxa"/>
          </w:tcPr>
          <w:p w:rsidR="006A6FEE" w:rsidRPr="00E343BA" w:rsidRDefault="006A6FEE" w:rsidP="00E34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b/>
                <w:sz w:val="24"/>
                <w:szCs w:val="24"/>
              </w:rPr>
              <w:t>Соедини стрелками поступки людей с чертами их характера</w:t>
            </w:r>
          </w:p>
          <w:p w:rsidR="006A6FEE" w:rsidRPr="00E343BA" w:rsidRDefault="006A6FEE" w:rsidP="00E34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Поступки </w:t>
            </w:r>
            <w:r w:rsidRPr="00E343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343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343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343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343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343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Черты характера</w:t>
            </w:r>
          </w:p>
          <w:p w:rsidR="006A6FEE" w:rsidRPr="00E343BA" w:rsidRDefault="006A6FEE" w:rsidP="00E3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 xml:space="preserve">     Ходит </w:t>
            </w:r>
            <w:r w:rsidR="00620CB4" w:rsidRPr="00E343BA">
              <w:rPr>
                <w:rFonts w:ascii="Times New Roman" w:hAnsi="Times New Roman" w:cs="Times New Roman"/>
                <w:sz w:val="24"/>
                <w:szCs w:val="24"/>
              </w:rPr>
              <w:t xml:space="preserve">в грязной обуви                                                              АККУРАТНОСТЬ    </w:t>
            </w:r>
          </w:p>
          <w:p w:rsidR="006A6FEE" w:rsidRPr="00E343BA" w:rsidRDefault="006A6FEE" w:rsidP="00E3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 xml:space="preserve">     Защитил малыша от собаки</w:t>
            </w: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ab/>
              <w:t>ЗАБОТЛИВОСТЬ</w:t>
            </w:r>
          </w:p>
          <w:p w:rsidR="006A6FEE" w:rsidRPr="00E343BA" w:rsidRDefault="006A6FEE" w:rsidP="00E3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 xml:space="preserve">     Принёс бабушке чая                  </w:t>
            </w: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ab/>
              <w:t>НЕРЯШЛИВОСТЬ</w:t>
            </w:r>
          </w:p>
          <w:p w:rsidR="006A6FEE" w:rsidRPr="00E343BA" w:rsidRDefault="006A6FEE" w:rsidP="00E3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 xml:space="preserve">     Убирает за собой игрушки  </w:t>
            </w: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ab/>
              <w:t>ОСТРОУМИЕ</w:t>
            </w:r>
          </w:p>
          <w:p w:rsidR="006A6FEE" w:rsidRPr="00E343BA" w:rsidRDefault="006A6FEE" w:rsidP="00E3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 xml:space="preserve">     Не оставил брату печенья</w:t>
            </w: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ab/>
              <w:t>ЖАДНОСТЬ</w:t>
            </w:r>
          </w:p>
          <w:p w:rsidR="006A6FEE" w:rsidRPr="00E343BA" w:rsidRDefault="006A6FEE" w:rsidP="00E3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 xml:space="preserve">    Любит рассказывать смешные истории</w:t>
            </w: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ab/>
              <w:t>СМЕЛОСТЬ</w:t>
            </w:r>
          </w:p>
          <w:p w:rsidR="00620CB4" w:rsidRPr="00E343BA" w:rsidRDefault="00620CB4" w:rsidP="00E3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Сказал маме о разбитой вазе                                                           ВНИМАТЕЛЬНОСТЬ</w:t>
            </w:r>
          </w:p>
          <w:p w:rsidR="00620CB4" w:rsidRPr="00E343BA" w:rsidRDefault="00620CB4" w:rsidP="00E3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Никогда не сидит без дела                                                              ТРУДОЛЮБИЕ</w:t>
            </w:r>
          </w:p>
          <w:p w:rsidR="00620CB4" w:rsidRPr="00E343BA" w:rsidRDefault="00620CB4" w:rsidP="00E3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Внимательно смотрит по сторонам на дороге                              ЧЕСТНОСТЬ</w:t>
            </w:r>
          </w:p>
          <w:p w:rsidR="00620CB4" w:rsidRPr="00E343BA" w:rsidRDefault="00620CB4" w:rsidP="00E3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Покормила бездомного котенка                                                     СОСТРАДАНИЕ</w:t>
            </w:r>
          </w:p>
        </w:tc>
      </w:tr>
    </w:tbl>
    <w:p w:rsidR="00DB4ACD" w:rsidRPr="00E343BA" w:rsidRDefault="00DB4ACD" w:rsidP="00E3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>- Назовите положительные и отрицательные черты</w:t>
      </w:r>
    </w:p>
    <w:p w:rsidR="006A6FEE" w:rsidRPr="00E343BA" w:rsidRDefault="006A6FEE" w:rsidP="00E343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343BA">
        <w:rPr>
          <w:rFonts w:ascii="Times New Roman" w:hAnsi="Times New Roman" w:cs="Times New Roman"/>
          <w:bCs/>
          <w:sz w:val="24"/>
          <w:szCs w:val="24"/>
          <w:u w:val="single"/>
        </w:rPr>
        <w:t>ВЫВОД: СУДИТЬ О ЧЕЛОВЕКЕ МОЖЕМ ПО ЕГО ПОСТУПКАМ.</w:t>
      </w:r>
    </w:p>
    <w:p w:rsidR="00C9089E" w:rsidRPr="00E343BA" w:rsidRDefault="006A6FEE" w:rsidP="00E343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t xml:space="preserve">- Ребята, а когда человек </w:t>
      </w:r>
      <w:proofErr w:type="gramStart"/>
      <w:r w:rsidRPr="00E343BA">
        <w:rPr>
          <w:rFonts w:ascii="Times New Roman" w:hAnsi="Times New Roman" w:cs="Times New Roman"/>
          <w:bCs/>
          <w:sz w:val="24"/>
          <w:szCs w:val="24"/>
        </w:rPr>
        <w:t>рождается у него  уже есть</w:t>
      </w:r>
      <w:proofErr w:type="gramEnd"/>
      <w:r w:rsidRPr="00E343BA">
        <w:rPr>
          <w:rFonts w:ascii="Times New Roman" w:hAnsi="Times New Roman" w:cs="Times New Roman"/>
          <w:bCs/>
          <w:sz w:val="24"/>
          <w:szCs w:val="24"/>
        </w:rPr>
        <w:t xml:space="preserve"> характер?</w:t>
      </w:r>
      <w:r w:rsidR="00DB4ACD" w:rsidRPr="00E343B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B4ACD" w:rsidRPr="00E343BA">
        <w:rPr>
          <w:rFonts w:ascii="Times New Roman" w:hAnsi="Times New Roman" w:cs="Times New Roman"/>
          <w:bCs/>
          <w:i/>
          <w:sz w:val="24"/>
          <w:szCs w:val="24"/>
        </w:rPr>
        <w:t>приобретенный</w:t>
      </w:r>
      <w:r w:rsidR="00E343BA">
        <w:rPr>
          <w:rFonts w:ascii="Times New Roman" w:hAnsi="Times New Roman" w:cs="Times New Roman"/>
          <w:bCs/>
          <w:i/>
          <w:sz w:val="24"/>
          <w:szCs w:val="24"/>
        </w:rPr>
        <w:t xml:space="preserve"> признак</w:t>
      </w:r>
      <w:r w:rsidR="00DB4ACD" w:rsidRPr="00E343BA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70708E" w:rsidRPr="00E343BA" w:rsidRDefault="00447DF1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t>- Как вы думаете, меняется ли характер на протяжении всей жизни человека? Кто его строит?</w:t>
      </w:r>
    </w:p>
    <w:p w:rsidR="00447DF1" w:rsidRPr="00E343BA" w:rsidRDefault="00447DF1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t>- Обратитесь за помощью к учебнику, найдите ответ на вопрос стр.25-26.</w:t>
      </w:r>
    </w:p>
    <w:p w:rsidR="00447DF1" w:rsidRPr="00E343BA" w:rsidRDefault="00447DF1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t>(</w:t>
      </w:r>
      <w:r w:rsidRPr="00E343BA">
        <w:rPr>
          <w:rFonts w:ascii="Times New Roman" w:hAnsi="Times New Roman" w:cs="Times New Roman"/>
          <w:bCs/>
          <w:i/>
          <w:sz w:val="24"/>
          <w:szCs w:val="24"/>
        </w:rPr>
        <w:t>Меняется, строят сначала родители, общество и сам человек)</w:t>
      </w:r>
    </w:p>
    <w:p w:rsidR="00873FAA" w:rsidRPr="00E343BA" w:rsidRDefault="00447DF1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t>- От чего зависит, вырастет ребенок злым или добрым?</w:t>
      </w:r>
      <w:r w:rsidRPr="00E343B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E343BA">
        <w:rPr>
          <w:rFonts w:ascii="Times New Roman" w:hAnsi="Times New Roman" w:cs="Times New Roman"/>
          <w:bCs/>
          <w:sz w:val="24"/>
          <w:szCs w:val="24"/>
        </w:rPr>
        <w:t>Аккуратным</w:t>
      </w:r>
      <w:proofErr w:type="gramEnd"/>
      <w:r w:rsidRPr="00E343BA">
        <w:rPr>
          <w:rFonts w:ascii="Times New Roman" w:hAnsi="Times New Roman" w:cs="Times New Roman"/>
          <w:bCs/>
          <w:sz w:val="24"/>
          <w:szCs w:val="24"/>
        </w:rPr>
        <w:t xml:space="preserve"> или небрежным?</w:t>
      </w:r>
      <w:r w:rsidR="00E34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3BA">
        <w:rPr>
          <w:rFonts w:ascii="Times New Roman" w:hAnsi="Times New Roman" w:cs="Times New Roman"/>
          <w:bCs/>
          <w:i/>
          <w:sz w:val="24"/>
          <w:szCs w:val="24"/>
        </w:rPr>
        <w:t>(от воспитания)</w:t>
      </w:r>
    </w:p>
    <w:p w:rsidR="00873FAA" w:rsidRPr="00E343BA" w:rsidRDefault="00873FAA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0A0" w:rsidRPr="00E343BA" w:rsidRDefault="008F00A0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>Верит в добро, ждет от жизни только хорошее, редко огорчается, смотрит на неприятности с улыбкой, надеясь, что удача ждет его в будуще</w:t>
      </w:r>
      <w:proofErr w:type="gramStart"/>
      <w:r w:rsidRPr="00E343B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343BA">
        <w:rPr>
          <w:rFonts w:ascii="Times New Roman" w:hAnsi="Times New Roman" w:cs="Times New Roman"/>
          <w:sz w:val="24"/>
          <w:szCs w:val="24"/>
        </w:rPr>
        <w:t xml:space="preserve"> таких людей называют </w:t>
      </w:r>
      <w:r w:rsidRPr="00E343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оптимистами.</w:t>
      </w:r>
    </w:p>
    <w:p w:rsidR="008F00A0" w:rsidRPr="00E343BA" w:rsidRDefault="008F00A0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 xml:space="preserve">Всегда печальный, смотрит на жизнь мрачно, не верит ни во что хорошее,  думает, что жизнь </w:t>
      </w:r>
      <w:proofErr w:type="gramStart"/>
      <w:r w:rsidRPr="00E343BA">
        <w:rPr>
          <w:rFonts w:ascii="Times New Roman" w:hAnsi="Times New Roman" w:cs="Times New Roman"/>
          <w:sz w:val="24"/>
          <w:szCs w:val="24"/>
        </w:rPr>
        <w:t>готовит ему только неприятные сюрпризы и нет</w:t>
      </w:r>
      <w:proofErr w:type="gramEnd"/>
      <w:r w:rsidRPr="00E343BA">
        <w:rPr>
          <w:rFonts w:ascii="Times New Roman" w:hAnsi="Times New Roman" w:cs="Times New Roman"/>
          <w:sz w:val="24"/>
          <w:szCs w:val="24"/>
        </w:rPr>
        <w:t xml:space="preserve"> причин для радости – </w:t>
      </w:r>
      <w:r w:rsidRPr="00E343BA">
        <w:rPr>
          <w:rFonts w:ascii="Times New Roman" w:hAnsi="Times New Roman" w:cs="Times New Roman"/>
          <w:b/>
          <w:sz w:val="24"/>
          <w:szCs w:val="24"/>
        </w:rPr>
        <w:t>пессимист.</w:t>
      </w:r>
    </w:p>
    <w:p w:rsidR="008F00A0" w:rsidRPr="00E343BA" w:rsidRDefault="008F00A0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43BA">
        <w:rPr>
          <w:rFonts w:ascii="Times New Roman" w:hAnsi="Times New Roman" w:cs="Times New Roman"/>
          <w:spacing w:val="45"/>
          <w:sz w:val="24"/>
          <w:szCs w:val="24"/>
        </w:rPr>
        <w:t xml:space="preserve">- </w:t>
      </w:r>
      <w:r w:rsidRPr="00E343BA">
        <w:rPr>
          <w:rFonts w:ascii="Times New Roman" w:hAnsi="Times New Roman" w:cs="Times New Roman"/>
          <w:sz w:val="24"/>
          <w:szCs w:val="24"/>
        </w:rPr>
        <w:t xml:space="preserve">Подумайте, на кого из данных персонажей больше похожи вы? Сделайте вывод о том, кем вы являетесь: пессимистом или оптимистом. Кто хочет поделиться результатами своих размышлений с классом? Следовательно, </w:t>
      </w:r>
      <w:r w:rsidRPr="00E343BA">
        <w:rPr>
          <w:rFonts w:ascii="Times New Roman" w:hAnsi="Times New Roman" w:cs="Times New Roman"/>
          <w:b/>
          <w:bCs/>
          <w:sz w:val="24"/>
          <w:szCs w:val="24"/>
        </w:rPr>
        <w:t>склонность к оптимизму или пессимизму – одна из основных черт характера человека.</w:t>
      </w:r>
    </w:p>
    <w:p w:rsidR="008F00A0" w:rsidRPr="00E343BA" w:rsidRDefault="008F00A0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299" w:rsidRPr="00E343BA" w:rsidRDefault="00257299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343B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343BA">
        <w:rPr>
          <w:rFonts w:ascii="Times New Roman" w:hAnsi="Times New Roman" w:cs="Times New Roman"/>
          <w:b/>
          <w:bCs/>
          <w:sz w:val="24"/>
          <w:szCs w:val="24"/>
        </w:rPr>
        <w:t>. Выражение решения проблемы.</w:t>
      </w:r>
      <w:proofErr w:type="gramEnd"/>
    </w:p>
    <w:p w:rsidR="00257299" w:rsidRPr="00E343BA" w:rsidRDefault="00447DF1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t>- Итак, вернемся к вопросу урока,</w:t>
      </w:r>
    </w:p>
    <w:p w:rsidR="00E902BB" w:rsidRPr="00E343BA" w:rsidRDefault="00E902BB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43BA">
        <w:rPr>
          <w:rFonts w:ascii="Times New Roman" w:hAnsi="Times New Roman" w:cs="Times New Roman"/>
          <w:b/>
          <w:bCs/>
          <w:sz w:val="24"/>
          <w:szCs w:val="24"/>
        </w:rPr>
        <w:t>Посеешь поступок – пожнёшь привычку, посеешь привычку – пожнёшь характер»</w:t>
      </w:r>
    </w:p>
    <w:p w:rsidR="00E902BB" w:rsidRPr="00E343BA" w:rsidRDefault="00E902BB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43B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343BA">
        <w:rPr>
          <w:rFonts w:ascii="Times New Roman" w:hAnsi="Times New Roman" w:cs="Times New Roman"/>
          <w:bCs/>
          <w:sz w:val="24"/>
          <w:szCs w:val="24"/>
        </w:rPr>
        <w:t>Что это? (поговорка) Как понимаете?</w:t>
      </w:r>
    </w:p>
    <w:p w:rsidR="00E902BB" w:rsidRPr="00E343BA" w:rsidRDefault="00E902BB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t>- Что в характере человека проявляется раньше: привычка или черта характера?</w:t>
      </w:r>
    </w:p>
    <w:p w:rsidR="00E902BB" w:rsidRPr="00E343BA" w:rsidRDefault="00E902BB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343BA">
        <w:rPr>
          <w:rFonts w:ascii="Times New Roman" w:hAnsi="Times New Roman" w:cs="Times New Roman"/>
          <w:bCs/>
          <w:i/>
          <w:sz w:val="24"/>
          <w:szCs w:val="24"/>
        </w:rPr>
        <w:t>Привычка(Мыть руки перед едой)</w:t>
      </w:r>
      <w:proofErr w:type="spellStart"/>
      <w:r w:rsidR="00E343BA">
        <w:rPr>
          <w:rFonts w:ascii="Times New Roman" w:hAnsi="Times New Roman" w:cs="Times New Roman"/>
          <w:bCs/>
          <w:i/>
          <w:sz w:val="24"/>
          <w:szCs w:val="24"/>
        </w:rPr>
        <w:t>=</w:t>
      </w:r>
      <w:r w:rsidRPr="00E343BA">
        <w:rPr>
          <w:rFonts w:ascii="Times New Roman" w:hAnsi="Times New Roman" w:cs="Times New Roman"/>
          <w:bCs/>
          <w:i/>
          <w:sz w:val="24"/>
          <w:szCs w:val="24"/>
        </w:rPr>
        <w:t>Формируется</w:t>
      </w:r>
      <w:proofErr w:type="spellEnd"/>
      <w:r w:rsidRPr="00E343B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343BA">
        <w:rPr>
          <w:rFonts w:ascii="Times New Roman" w:hAnsi="Times New Roman" w:cs="Times New Roman"/>
          <w:bCs/>
          <w:i/>
          <w:sz w:val="24"/>
          <w:szCs w:val="24"/>
        </w:rPr>
        <w:t>постепенно</w:t>
      </w:r>
      <w:proofErr w:type="gramStart"/>
      <w:r w:rsidR="00E343BA">
        <w:rPr>
          <w:rFonts w:ascii="Times New Roman" w:hAnsi="Times New Roman" w:cs="Times New Roman"/>
          <w:bCs/>
          <w:i/>
          <w:sz w:val="24"/>
          <w:szCs w:val="24"/>
        </w:rPr>
        <w:t>=</w:t>
      </w:r>
      <w:r w:rsidRPr="00E343BA">
        <w:rPr>
          <w:rFonts w:ascii="Times New Roman" w:hAnsi="Times New Roman" w:cs="Times New Roman"/>
          <w:bCs/>
          <w:i/>
          <w:sz w:val="24"/>
          <w:szCs w:val="24"/>
        </w:rPr>
        <w:t>П</w:t>
      </w:r>
      <w:proofErr w:type="gramEnd"/>
      <w:r w:rsidRPr="00E343BA">
        <w:rPr>
          <w:rFonts w:ascii="Times New Roman" w:hAnsi="Times New Roman" w:cs="Times New Roman"/>
          <w:bCs/>
          <w:i/>
          <w:sz w:val="24"/>
          <w:szCs w:val="24"/>
        </w:rPr>
        <w:t>реобразуется</w:t>
      </w:r>
      <w:proofErr w:type="spellEnd"/>
      <w:r w:rsidRPr="00E343BA">
        <w:rPr>
          <w:rFonts w:ascii="Times New Roman" w:hAnsi="Times New Roman" w:cs="Times New Roman"/>
          <w:bCs/>
          <w:i/>
          <w:sz w:val="24"/>
          <w:szCs w:val="24"/>
        </w:rPr>
        <w:t xml:space="preserve"> в черту характера (аккуратность)</w:t>
      </w:r>
      <w:proofErr w:type="spellStart"/>
      <w:r w:rsidR="00E343BA">
        <w:rPr>
          <w:rFonts w:ascii="Times New Roman" w:hAnsi="Times New Roman" w:cs="Times New Roman"/>
          <w:bCs/>
          <w:i/>
          <w:sz w:val="24"/>
          <w:szCs w:val="24"/>
        </w:rPr>
        <w:t>=</w:t>
      </w:r>
      <w:r w:rsidRPr="00E343BA">
        <w:rPr>
          <w:rFonts w:ascii="Times New Roman" w:hAnsi="Times New Roman" w:cs="Times New Roman"/>
          <w:bCs/>
          <w:i/>
          <w:sz w:val="24"/>
          <w:szCs w:val="24"/>
        </w:rPr>
        <w:t>Привычка</w:t>
      </w:r>
      <w:proofErr w:type="spellEnd"/>
      <w:r w:rsidRPr="00E343BA">
        <w:rPr>
          <w:rFonts w:ascii="Times New Roman" w:hAnsi="Times New Roman" w:cs="Times New Roman"/>
          <w:bCs/>
          <w:i/>
          <w:sz w:val="24"/>
          <w:szCs w:val="24"/>
        </w:rPr>
        <w:t xml:space="preserve"> определяет характер.</w:t>
      </w:r>
    </w:p>
    <w:p w:rsidR="00257299" w:rsidRPr="00E343BA" w:rsidRDefault="00257299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E343BA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E343BA">
        <w:rPr>
          <w:rFonts w:ascii="Times New Roman" w:hAnsi="Times New Roman" w:cs="Times New Roman"/>
          <w:b/>
          <w:bCs/>
          <w:sz w:val="24"/>
          <w:szCs w:val="24"/>
        </w:rPr>
        <w:t>. Применение нового знания.</w:t>
      </w:r>
    </w:p>
    <w:p w:rsidR="00257299" w:rsidRPr="00E343BA" w:rsidRDefault="00E902BB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Попробуем определить черты характера сказочных героев на стр.25. На что будем обращать внимание? </w:t>
      </w:r>
      <w:r w:rsidRPr="00E343BA">
        <w:rPr>
          <w:rFonts w:ascii="Times New Roman" w:hAnsi="Times New Roman" w:cs="Times New Roman"/>
          <w:bCs/>
          <w:i/>
          <w:sz w:val="24"/>
          <w:szCs w:val="24"/>
        </w:rPr>
        <w:t>(на поступки)</w:t>
      </w:r>
    </w:p>
    <w:p w:rsidR="00E902BB" w:rsidRPr="00E343BA" w:rsidRDefault="00E902BB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343BA">
        <w:rPr>
          <w:rFonts w:ascii="Times New Roman" w:hAnsi="Times New Roman" w:cs="Times New Roman"/>
          <w:bCs/>
          <w:i/>
          <w:sz w:val="24"/>
          <w:szCs w:val="24"/>
        </w:rPr>
        <w:t>Золушка – (кормит птичек) – добрая, ласковая, заботливая.</w:t>
      </w:r>
    </w:p>
    <w:p w:rsidR="00E902BB" w:rsidRPr="00E343BA" w:rsidRDefault="00E902BB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343BA">
        <w:rPr>
          <w:rFonts w:ascii="Times New Roman" w:hAnsi="Times New Roman" w:cs="Times New Roman"/>
          <w:bCs/>
          <w:i/>
          <w:sz w:val="24"/>
          <w:szCs w:val="24"/>
        </w:rPr>
        <w:t xml:space="preserve">Лиса (ворует хлеб) – хитрая, жадная, </w:t>
      </w:r>
      <w:proofErr w:type="gramStart"/>
      <w:r w:rsidRPr="00E343BA">
        <w:rPr>
          <w:rFonts w:ascii="Times New Roman" w:hAnsi="Times New Roman" w:cs="Times New Roman"/>
          <w:bCs/>
          <w:i/>
          <w:sz w:val="24"/>
          <w:szCs w:val="24"/>
        </w:rPr>
        <w:t>нахальная</w:t>
      </w:r>
      <w:proofErr w:type="gramEnd"/>
      <w:r w:rsidRPr="00E343BA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E902BB" w:rsidRPr="00E343BA" w:rsidRDefault="00E902BB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343BA">
        <w:rPr>
          <w:rFonts w:ascii="Times New Roman" w:hAnsi="Times New Roman" w:cs="Times New Roman"/>
          <w:bCs/>
          <w:i/>
          <w:sz w:val="24"/>
          <w:szCs w:val="24"/>
        </w:rPr>
        <w:t xml:space="preserve">Карабас </w:t>
      </w:r>
      <w:proofErr w:type="spellStart"/>
      <w:r w:rsidRPr="00E343BA">
        <w:rPr>
          <w:rFonts w:ascii="Times New Roman" w:hAnsi="Times New Roman" w:cs="Times New Roman"/>
          <w:bCs/>
          <w:i/>
          <w:sz w:val="24"/>
          <w:szCs w:val="24"/>
        </w:rPr>
        <w:t>Барабас</w:t>
      </w:r>
      <w:proofErr w:type="spellEnd"/>
      <w:r w:rsidRPr="00E343BA">
        <w:rPr>
          <w:rFonts w:ascii="Times New Roman" w:hAnsi="Times New Roman" w:cs="Times New Roman"/>
          <w:bCs/>
          <w:i/>
          <w:sz w:val="24"/>
          <w:szCs w:val="24"/>
        </w:rPr>
        <w:t xml:space="preserve"> (с плеткой в руках) – злой, беспощадный, бессердечный.</w:t>
      </w:r>
    </w:p>
    <w:p w:rsidR="00E902BB" w:rsidRPr="00E343BA" w:rsidRDefault="00E902BB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343BA">
        <w:rPr>
          <w:rFonts w:ascii="Times New Roman" w:hAnsi="Times New Roman" w:cs="Times New Roman"/>
          <w:bCs/>
          <w:i/>
          <w:sz w:val="24"/>
          <w:szCs w:val="24"/>
        </w:rPr>
        <w:t>Почтальон Печкин (стучится в дверь) – воспитанный, культурный, ответственный.</w:t>
      </w:r>
    </w:p>
    <w:p w:rsidR="00581271" w:rsidRPr="00E343BA" w:rsidRDefault="006A6FEE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43BA">
        <w:rPr>
          <w:rFonts w:ascii="Times New Roman" w:hAnsi="Times New Roman" w:cs="Times New Roman"/>
          <w:b/>
          <w:bCs/>
          <w:sz w:val="24"/>
          <w:szCs w:val="24"/>
        </w:rPr>
        <w:t>РАСШИРЕНИЕ ЗНАНИЙ</w:t>
      </w:r>
    </w:p>
    <w:p w:rsidR="00581271" w:rsidRPr="00E343BA" w:rsidRDefault="00581271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>Учитель предлагает ученикам, используя новые знания, распределить предложенные карточки на две группы:</w:t>
      </w:r>
    </w:p>
    <w:p w:rsidR="00581271" w:rsidRPr="00E343BA" w:rsidRDefault="00581271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>Кот Леопольд</w:t>
      </w:r>
    </w:p>
    <w:p w:rsidR="00581271" w:rsidRPr="00E343BA" w:rsidRDefault="00581271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>Пьеро</w:t>
      </w:r>
    </w:p>
    <w:p w:rsidR="00581271" w:rsidRPr="00E343BA" w:rsidRDefault="00581271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 xml:space="preserve">Ослик </w:t>
      </w:r>
      <w:proofErr w:type="spellStart"/>
      <w:r w:rsidRPr="00E343BA">
        <w:rPr>
          <w:rFonts w:ascii="Times New Roman" w:hAnsi="Times New Roman" w:cs="Times New Roman"/>
          <w:sz w:val="24"/>
          <w:szCs w:val="24"/>
        </w:rPr>
        <w:t>Иа</w:t>
      </w:r>
      <w:proofErr w:type="spellEnd"/>
    </w:p>
    <w:p w:rsidR="00581271" w:rsidRPr="00E343BA" w:rsidRDefault="00581271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 xml:space="preserve">Кот </w:t>
      </w:r>
      <w:proofErr w:type="spellStart"/>
      <w:r w:rsidRPr="00E343BA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</w:p>
    <w:p w:rsidR="00581271" w:rsidRPr="00E343BA" w:rsidRDefault="00581271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E343B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</w:p>
    <w:p w:rsidR="00581271" w:rsidRPr="00E343BA" w:rsidRDefault="00581271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7299" w:rsidRPr="00E343BA" w:rsidRDefault="00257299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E343BA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E343BA">
        <w:rPr>
          <w:rFonts w:ascii="Times New Roman" w:hAnsi="Times New Roman" w:cs="Times New Roman"/>
          <w:b/>
          <w:bCs/>
          <w:sz w:val="24"/>
          <w:szCs w:val="24"/>
        </w:rPr>
        <w:t>. Рефлексия. Итоги урока.</w:t>
      </w:r>
    </w:p>
    <w:p w:rsidR="00057D6E" w:rsidRPr="00E343BA" w:rsidRDefault="00057D6E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>Вспомните проблему нашего урока. Какие новые знания помогли нам ее решить? Назовите и раскройте опорные понятия урока. Что о чертах характера вы узнали? За что вы можете себя похвалить? Что было трудным? Интересным?</w:t>
      </w:r>
    </w:p>
    <w:p w:rsidR="00057D6E" w:rsidRPr="00E343BA" w:rsidRDefault="00057D6E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57D6E" w:rsidRPr="00E343BA" w:rsidRDefault="00057D6E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343BA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057D6E" w:rsidRPr="00E343BA" w:rsidRDefault="00057D6E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>Отметьте з</w:t>
      </w:r>
      <w:r w:rsidR="00E343BA">
        <w:rPr>
          <w:rFonts w:ascii="Times New Roman" w:hAnsi="Times New Roman" w:cs="Times New Roman"/>
          <w:sz w:val="24"/>
          <w:szCs w:val="24"/>
        </w:rPr>
        <w:t xml:space="preserve">наком «+» правильны утверждения и </w:t>
      </w:r>
      <w:proofErr w:type="gramStart"/>
      <w:r w:rsidR="00E343BA">
        <w:rPr>
          <w:rFonts w:ascii="Times New Roman" w:hAnsi="Times New Roman" w:cs="Times New Roman"/>
          <w:sz w:val="24"/>
          <w:szCs w:val="24"/>
        </w:rPr>
        <w:t>«-</w:t>
      </w:r>
      <w:proofErr w:type="gramEnd"/>
      <w:r w:rsidR="00E343BA">
        <w:rPr>
          <w:rFonts w:ascii="Times New Roman" w:hAnsi="Times New Roman" w:cs="Times New Roman"/>
          <w:sz w:val="24"/>
          <w:szCs w:val="24"/>
        </w:rPr>
        <w:t>» ложные.</w:t>
      </w:r>
    </w:p>
    <w:p w:rsidR="00057D6E" w:rsidRPr="00E343BA" w:rsidRDefault="00057D6E" w:rsidP="00E343B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>О характере человека можно судить по его поступкам.</w:t>
      </w:r>
    </w:p>
    <w:p w:rsidR="00057D6E" w:rsidRPr="00E343BA" w:rsidRDefault="00057D6E" w:rsidP="00E343B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>Если я оцениваю себя (свой характер, свои поступки и т.д.), то это самооценка.</w:t>
      </w:r>
    </w:p>
    <w:p w:rsidR="00057D6E" w:rsidRPr="00E343BA" w:rsidRDefault="00057D6E" w:rsidP="00E343B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>Можно верно оценить человек с первого взгляда.</w:t>
      </w:r>
    </w:p>
    <w:p w:rsidR="00057D6E" w:rsidRPr="00E343BA" w:rsidRDefault="00057D6E" w:rsidP="00E343B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>Бывают люди с одинаковыми характерами.</w:t>
      </w:r>
    </w:p>
    <w:p w:rsidR="00057D6E" w:rsidRPr="00E343BA" w:rsidRDefault="00057D6E" w:rsidP="00E343B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>Чужое мнение часто бывает ошибочным. Нужно самому составить мнение о человеке.</w:t>
      </w:r>
    </w:p>
    <w:p w:rsidR="00057D6E" w:rsidRPr="00E343BA" w:rsidRDefault="00057D6E" w:rsidP="00E343B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>У ребенка сначала формируется характер, а затем на его основе вырабатываются привычки.</w:t>
      </w:r>
    </w:p>
    <w:p w:rsidR="00057D6E" w:rsidRPr="00E343BA" w:rsidRDefault="00057D6E" w:rsidP="00E343B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>Многие черты характера закладываются в детстве.</w:t>
      </w:r>
    </w:p>
    <w:p w:rsidR="00057D6E" w:rsidRPr="00E343BA" w:rsidRDefault="00057D6E" w:rsidP="00E343B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>Общаясь друг с другом, мы можем оценивать себя и других как личность и сохранять или изменять наши отношения.</w:t>
      </w:r>
    </w:p>
    <w:p w:rsidR="00057D6E" w:rsidRPr="00E343BA" w:rsidRDefault="00E343BA" w:rsidP="00E3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57299" w:rsidRPr="00E343BA" w:rsidRDefault="00257299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E343BA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E343BA">
        <w:rPr>
          <w:rFonts w:ascii="Times New Roman" w:hAnsi="Times New Roman" w:cs="Times New Roman"/>
          <w:b/>
          <w:bCs/>
          <w:sz w:val="24"/>
          <w:szCs w:val="24"/>
        </w:rPr>
        <w:t>. Домашнее задание.</w:t>
      </w:r>
    </w:p>
    <w:p w:rsidR="00277B7C" w:rsidRPr="00E343BA" w:rsidRDefault="00057D6E" w:rsidP="00E343B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E343BA">
        <w:rPr>
          <w:rFonts w:ascii="Times New Roman" w:hAnsi="Times New Roman" w:cs="Times New Roman"/>
          <w:bCs/>
          <w:sz w:val="24"/>
          <w:szCs w:val="24"/>
        </w:rPr>
        <w:t>Прочитать  с.24-26, ответить на вопросы, в рабочей тетради.</w:t>
      </w:r>
    </w:p>
    <w:p w:rsidR="00277B7C" w:rsidRPr="00E343BA" w:rsidRDefault="00277B7C" w:rsidP="00E3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B7C" w:rsidRPr="00E343BA" w:rsidRDefault="00277B7C" w:rsidP="00E3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B7C" w:rsidRPr="00E343BA" w:rsidRDefault="00277B7C" w:rsidP="00E3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B7C" w:rsidRPr="00E343BA" w:rsidRDefault="00277B7C" w:rsidP="00E3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B7C" w:rsidRPr="00E343BA" w:rsidRDefault="00277B7C" w:rsidP="00E3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7B7" w:rsidRDefault="00277B7C" w:rsidP="00E343B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BA">
        <w:rPr>
          <w:rFonts w:ascii="Times New Roman" w:hAnsi="Times New Roman" w:cs="Times New Roman"/>
          <w:sz w:val="24"/>
          <w:szCs w:val="24"/>
        </w:rPr>
        <w:tab/>
      </w:r>
    </w:p>
    <w:p w:rsidR="0008523D" w:rsidRDefault="0008523D" w:rsidP="00E343B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23D" w:rsidRDefault="0008523D" w:rsidP="00E343B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23D" w:rsidRDefault="0008523D" w:rsidP="00E343B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23D" w:rsidRDefault="0008523D" w:rsidP="00E343B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23D" w:rsidRDefault="0008523D" w:rsidP="00E343B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23D" w:rsidRDefault="0008523D" w:rsidP="00E343B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23D" w:rsidRDefault="0008523D" w:rsidP="00E343B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23D" w:rsidRDefault="0008523D" w:rsidP="00E343B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23D" w:rsidRDefault="0008523D" w:rsidP="00E343B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23D" w:rsidRDefault="0008523D" w:rsidP="00E343B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23D" w:rsidRDefault="0008523D" w:rsidP="00E343B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23D" w:rsidRDefault="0008523D" w:rsidP="00E343B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23D" w:rsidRDefault="0008523D" w:rsidP="00E343B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23D" w:rsidRDefault="0008523D" w:rsidP="00E343B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23D" w:rsidRDefault="0008523D" w:rsidP="00E343B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23D" w:rsidRDefault="0008523D" w:rsidP="00E343B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23D" w:rsidRDefault="0008523D" w:rsidP="00E343B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523D" w:rsidSect="00E343BA">
          <w:pgSz w:w="11906" w:h="16838"/>
          <w:pgMar w:top="426" w:right="566" w:bottom="568" w:left="567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5494"/>
        <w:gridCol w:w="5495"/>
      </w:tblGrid>
      <w:tr w:rsidR="0008523D" w:rsidTr="0008523D">
        <w:tc>
          <w:tcPr>
            <w:tcW w:w="5494" w:type="dxa"/>
          </w:tcPr>
          <w:p w:rsidR="0008523D" w:rsidRDefault="0008523D" w:rsidP="0008523D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Ф.И.______________________Дата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  <w:p w:rsidR="0008523D" w:rsidRDefault="0008523D" w:rsidP="0008523D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08523D" w:rsidRPr="00E343BA" w:rsidRDefault="0008523D" w:rsidP="0008523D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23D" w:rsidRPr="00E343BA" w:rsidRDefault="0008523D" w:rsidP="0008523D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Отметьте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наком «+» правильны утверждения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ложные.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О характере человека можно судить по его поступкам.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Если я оцениваю себя (свой характер, свои поступки и т.д.), то это самооценка.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Можно верно оценить человек с первого взгляда.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Бывают люди с одинаковыми характерами.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Чужое мнение часто бывает ошибочным. Нужно самому составить мнение о человеке.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У ребенка сначала формируется характер, а затем на его основе вырабатываются привычки.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Многие черты характера закладываются в детстве.</w:t>
            </w:r>
          </w:p>
          <w:p w:rsidR="0008523D" w:rsidRDefault="0008523D" w:rsidP="0008523D">
            <w:pPr>
              <w:pStyle w:val="a5"/>
              <w:numPr>
                <w:ilvl w:val="0"/>
                <w:numId w:val="4"/>
              </w:num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23D">
              <w:rPr>
                <w:rFonts w:ascii="Times New Roman" w:hAnsi="Times New Roman" w:cs="Times New Roman"/>
                <w:sz w:val="24"/>
                <w:szCs w:val="24"/>
              </w:rPr>
              <w:t>Общаясь друг с другом, мы можем оценивать себя и других как личность и сохранять или изменять наши отношения.</w:t>
            </w:r>
          </w:p>
          <w:p w:rsidR="0008523D" w:rsidRDefault="0008523D" w:rsidP="0008523D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D" w:rsidRDefault="0008523D" w:rsidP="0008523D">
            <w:pPr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23D">
              <w:rPr>
                <w:rFonts w:ascii="Times New Roman" w:hAnsi="Times New Roman" w:cs="Times New Roman"/>
                <w:sz w:val="24"/>
                <w:szCs w:val="24"/>
              </w:rPr>
              <w:t>Я считаю, что заслуживаю отметку_____________</w:t>
            </w:r>
          </w:p>
        </w:tc>
        <w:tc>
          <w:tcPr>
            <w:tcW w:w="5495" w:type="dxa"/>
          </w:tcPr>
          <w:p w:rsidR="0008523D" w:rsidRDefault="0008523D" w:rsidP="0008523D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Ф.И.______________________Дата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  <w:p w:rsidR="0008523D" w:rsidRDefault="0008523D" w:rsidP="0008523D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08523D" w:rsidRPr="00E343BA" w:rsidRDefault="0008523D" w:rsidP="0008523D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23D" w:rsidRPr="00E343BA" w:rsidRDefault="0008523D" w:rsidP="0008523D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Отметьте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наком «+» правильны утверждения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ложные.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О характере человека можно судить по его поступкам.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Если я оцениваю себя (свой характер, свои поступки и т.д.), то это самооценка.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Можно верно оценить человек с первого взгляда.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Бывают люди с одинаковыми характерами.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Чужое мнение часто бывает ошибочным. Нужно самому составить мнение о человеке.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У ребенка сначала формируется характер, а затем на его основе вырабатываются привычки.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Многие черты характера закладываются в детстве.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Общаясь друг с другом, мы можем оценивать себя и других как личность и сохранять или изменять наши отношения.</w:t>
            </w:r>
          </w:p>
          <w:p w:rsidR="0008523D" w:rsidRDefault="0008523D" w:rsidP="0008523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D" w:rsidRDefault="0008523D" w:rsidP="0008523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считаю, что заслуживаю отметку_____________</w:t>
            </w:r>
          </w:p>
        </w:tc>
      </w:tr>
      <w:tr w:rsidR="0008523D" w:rsidTr="00D80858">
        <w:tc>
          <w:tcPr>
            <w:tcW w:w="10989" w:type="dxa"/>
            <w:gridSpan w:val="2"/>
          </w:tcPr>
          <w:p w:rsidR="0008523D" w:rsidRDefault="0008523D" w:rsidP="0008523D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23D" w:rsidTr="0008523D">
        <w:tc>
          <w:tcPr>
            <w:tcW w:w="5494" w:type="dxa"/>
          </w:tcPr>
          <w:p w:rsidR="0008523D" w:rsidRDefault="0008523D" w:rsidP="0008523D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Ф.И.______________________Дата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  <w:p w:rsidR="0008523D" w:rsidRDefault="0008523D" w:rsidP="0008523D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08523D" w:rsidRPr="00E343BA" w:rsidRDefault="0008523D" w:rsidP="0008523D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23D" w:rsidRPr="00E343BA" w:rsidRDefault="0008523D" w:rsidP="0008523D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Отметьте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наком «+» правильны утверждения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ложные.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О характере человека можно судить по его поступкам.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Если я оцениваю себя (свой характер, свои поступки и т.д.), то это самооценка.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Можно верно оценить человек с первого взгляда.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Бывают люди с одинаковыми характерами.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Чужое мнение часто бывает ошибочным. Нужно самому составить мнение о человеке.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У ребенка сначала формируется характер, а затем на его основе вырабатываются привычки.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Многие черты характера закладываются в детстве.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Общаясь друг с другом, мы можем оценивать себя и других как личность и сохранять или изменять наши отношения.</w:t>
            </w:r>
          </w:p>
          <w:p w:rsidR="0008523D" w:rsidRDefault="0008523D" w:rsidP="0008523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D" w:rsidRPr="00E343BA" w:rsidRDefault="0008523D" w:rsidP="0008523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считаю, что заслуживаю отметку_____________</w:t>
            </w:r>
          </w:p>
          <w:p w:rsidR="0008523D" w:rsidRDefault="0008523D" w:rsidP="00085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08523D" w:rsidRDefault="0008523D" w:rsidP="0008523D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Ф.И.______________________Дата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  <w:p w:rsidR="0008523D" w:rsidRDefault="0008523D" w:rsidP="0008523D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08523D" w:rsidRPr="00E343BA" w:rsidRDefault="0008523D" w:rsidP="0008523D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23D" w:rsidRPr="00E343BA" w:rsidRDefault="0008523D" w:rsidP="0008523D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Отметьте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наком «+» правильны утверждения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ложные.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О характере человека можно судить по его поступкам.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Если я оцениваю себя (свой характер, свои поступки и т.д.), то это самооценка.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Можно верно оценить человек с первого взгляда.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Бывают люди с одинаковыми характерами.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Чужое мнение часто бывает ошибочным. Нужно самому составить мнение о человеке.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У ребенка сначала формируется характер, а затем на его основе вырабатываются привычки.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Многие черты характера закладываются в детстве.</w:t>
            </w:r>
          </w:p>
          <w:p w:rsidR="0008523D" w:rsidRPr="00E343BA" w:rsidRDefault="0008523D" w:rsidP="0008523D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BA">
              <w:rPr>
                <w:rFonts w:ascii="Times New Roman" w:hAnsi="Times New Roman" w:cs="Times New Roman"/>
                <w:sz w:val="24"/>
                <w:szCs w:val="24"/>
              </w:rPr>
              <w:t>Общаясь друг с другом, мы можем оценивать себя и других как личность и сохранять или изменять наши отношения.</w:t>
            </w:r>
          </w:p>
          <w:p w:rsidR="0008523D" w:rsidRDefault="0008523D" w:rsidP="0008523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3D" w:rsidRPr="00E343BA" w:rsidRDefault="0008523D" w:rsidP="0008523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считаю, что заслуживаю отметку_____________</w:t>
            </w:r>
          </w:p>
          <w:p w:rsidR="0008523D" w:rsidRDefault="0008523D" w:rsidP="00085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23D" w:rsidRPr="00E343BA" w:rsidRDefault="0008523D" w:rsidP="0008523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08523D" w:rsidRPr="00E343BA" w:rsidSect="0008523D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3DD"/>
    <w:multiLevelType w:val="hybridMultilevel"/>
    <w:tmpl w:val="FF7E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02994"/>
    <w:multiLevelType w:val="hybridMultilevel"/>
    <w:tmpl w:val="FF7E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85D1B"/>
    <w:multiLevelType w:val="hybridMultilevel"/>
    <w:tmpl w:val="FF7E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C49CD"/>
    <w:multiLevelType w:val="hybridMultilevel"/>
    <w:tmpl w:val="FF7E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0FD40"/>
    <w:multiLevelType w:val="singleLevel"/>
    <w:tmpl w:val="784C750C"/>
    <w:lvl w:ilvl="0">
      <w:numFmt w:val="bullet"/>
      <w:lvlText w:val=""/>
      <w:lvlJc w:val="left"/>
      <w:pPr>
        <w:tabs>
          <w:tab w:val="num" w:pos="57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5">
    <w:nsid w:val="7B3D2627"/>
    <w:multiLevelType w:val="hybridMultilevel"/>
    <w:tmpl w:val="957EA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E730E"/>
    <w:multiLevelType w:val="hybridMultilevel"/>
    <w:tmpl w:val="FF7E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7299"/>
    <w:rsid w:val="00004EC7"/>
    <w:rsid w:val="00057D6E"/>
    <w:rsid w:val="0008523D"/>
    <w:rsid w:val="000A0777"/>
    <w:rsid w:val="00134991"/>
    <w:rsid w:val="00255447"/>
    <w:rsid w:val="00257299"/>
    <w:rsid w:val="00277B7C"/>
    <w:rsid w:val="0028574F"/>
    <w:rsid w:val="002C2AB5"/>
    <w:rsid w:val="00306A69"/>
    <w:rsid w:val="00336B65"/>
    <w:rsid w:val="00401FD2"/>
    <w:rsid w:val="00413969"/>
    <w:rsid w:val="00447DF1"/>
    <w:rsid w:val="004F7F18"/>
    <w:rsid w:val="0054749F"/>
    <w:rsid w:val="00557832"/>
    <w:rsid w:val="00566F37"/>
    <w:rsid w:val="00581271"/>
    <w:rsid w:val="00620CB4"/>
    <w:rsid w:val="0062154B"/>
    <w:rsid w:val="006233CA"/>
    <w:rsid w:val="006A6FEE"/>
    <w:rsid w:val="007017B0"/>
    <w:rsid w:val="0070708E"/>
    <w:rsid w:val="00723540"/>
    <w:rsid w:val="00741DBD"/>
    <w:rsid w:val="00873FAA"/>
    <w:rsid w:val="008D008C"/>
    <w:rsid w:val="008F00A0"/>
    <w:rsid w:val="00A54BB8"/>
    <w:rsid w:val="00AB5B75"/>
    <w:rsid w:val="00B61A89"/>
    <w:rsid w:val="00C9089E"/>
    <w:rsid w:val="00D07656"/>
    <w:rsid w:val="00D35266"/>
    <w:rsid w:val="00DB17B7"/>
    <w:rsid w:val="00DB4ACD"/>
    <w:rsid w:val="00E343BA"/>
    <w:rsid w:val="00E42571"/>
    <w:rsid w:val="00E902BB"/>
    <w:rsid w:val="00F3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F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7D6E"/>
    <w:pPr>
      <w:ind w:left="720"/>
      <w:contextualSpacing/>
    </w:pPr>
  </w:style>
  <w:style w:type="table" w:styleId="a6">
    <w:name w:val="Table Grid"/>
    <w:basedOn w:val="a1"/>
    <w:uiPriority w:val="59"/>
    <w:rsid w:val="00C90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Mari</cp:lastModifiedBy>
  <cp:revision>29</cp:revision>
  <cp:lastPrinted>2013-01-27T16:26:00Z</cp:lastPrinted>
  <dcterms:created xsi:type="dcterms:W3CDTF">2013-01-27T12:53:00Z</dcterms:created>
  <dcterms:modified xsi:type="dcterms:W3CDTF">2015-04-05T18:05:00Z</dcterms:modified>
</cp:coreProperties>
</file>