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034" w:rsidRDefault="00773880" w:rsidP="008837A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Конспект внеурочного занятия (духовно-нравственное направление)</w:t>
      </w:r>
    </w:p>
    <w:p w:rsidR="00773880" w:rsidRPr="008B1A7A" w:rsidRDefault="00773880" w:rsidP="008837A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Школа: </w:t>
      </w:r>
      <w:r>
        <w:rPr>
          <w:rFonts w:ascii="Times New Roman" w:hAnsi="Times New Roman" w:cs="Times New Roman"/>
          <w:sz w:val="26"/>
          <w:szCs w:val="26"/>
        </w:rPr>
        <w:t>МКОУ базовая НОШ г. Омутнинск</w:t>
      </w:r>
    </w:p>
    <w:p w:rsidR="00773880" w:rsidRPr="008B1A7A" w:rsidRDefault="00773880" w:rsidP="008837A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Класс: </w:t>
      </w:r>
      <w:r>
        <w:rPr>
          <w:rFonts w:ascii="Times New Roman" w:hAnsi="Times New Roman" w:cs="Times New Roman"/>
          <w:sz w:val="26"/>
          <w:szCs w:val="26"/>
        </w:rPr>
        <w:t>1 «Б»</w:t>
      </w:r>
    </w:p>
    <w:p w:rsidR="00773880" w:rsidRPr="00130FAB" w:rsidRDefault="00773880" w:rsidP="008837A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Дата проведения: </w:t>
      </w:r>
      <w:r>
        <w:rPr>
          <w:rFonts w:ascii="Times New Roman" w:hAnsi="Times New Roman" w:cs="Times New Roman"/>
          <w:sz w:val="26"/>
          <w:szCs w:val="26"/>
        </w:rPr>
        <w:t>2</w:t>
      </w:r>
      <w:r w:rsidR="008111E9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>.</w:t>
      </w:r>
      <w:bookmarkStart w:id="0" w:name="_GoBack"/>
      <w:bookmarkEnd w:id="0"/>
      <w:r w:rsidR="008111E9">
        <w:rPr>
          <w:rFonts w:ascii="Times New Roman" w:hAnsi="Times New Roman" w:cs="Times New Roman"/>
          <w:sz w:val="26"/>
          <w:szCs w:val="26"/>
        </w:rPr>
        <w:t>10</w:t>
      </w:r>
      <w:r>
        <w:rPr>
          <w:rFonts w:ascii="Times New Roman" w:hAnsi="Times New Roman" w:cs="Times New Roman"/>
          <w:sz w:val="26"/>
          <w:szCs w:val="26"/>
        </w:rPr>
        <w:t>.201</w:t>
      </w:r>
      <w:r w:rsidR="008111E9">
        <w:rPr>
          <w:rFonts w:ascii="Times New Roman" w:hAnsi="Times New Roman" w:cs="Times New Roman"/>
          <w:sz w:val="26"/>
          <w:szCs w:val="26"/>
        </w:rPr>
        <w:t>5</w:t>
      </w:r>
    </w:p>
    <w:p w:rsidR="00773880" w:rsidRPr="008B1A7A" w:rsidRDefault="00773880" w:rsidP="008837A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Учитель: </w:t>
      </w:r>
      <w:r w:rsidR="008111E9">
        <w:rPr>
          <w:rFonts w:ascii="Times New Roman" w:hAnsi="Times New Roman" w:cs="Times New Roman"/>
          <w:sz w:val="26"/>
          <w:szCs w:val="26"/>
        </w:rPr>
        <w:t>Поздеева Галина Александровна</w:t>
      </w:r>
    </w:p>
    <w:p w:rsidR="00773880" w:rsidRPr="008B1A7A" w:rsidRDefault="00773880" w:rsidP="008837A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Методист: </w:t>
      </w:r>
      <w:r>
        <w:rPr>
          <w:rFonts w:ascii="Times New Roman" w:hAnsi="Times New Roman" w:cs="Times New Roman"/>
          <w:sz w:val="26"/>
          <w:szCs w:val="26"/>
        </w:rPr>
        <w:t>Рудина Анна Геннадьевна</w:t>
      </w:r>
    </w:p>
    <w:p w:rsidR="00773880" w:rsidRPr="008B1A7A" w:rsidRDefault="00773880" w:rsidP="008837A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Практикант: </w:t>
      </w:r>
      <w:r>
        <w:rPr>
          <w:rFonts w:ascii="Times New Roman" w:hAnsi="Times New Roman" w:cs="Times New Roman"/>
          <w:sz w:val="26"/>
          <w:szCs w:val="26"/>
        </w:rPr>
        <w:t>Светлакова Софья Александровна</w:t>
      </w:r>
    </w:p>
    <w:p w:rsidR="00773880" w:rsidRDefault="00773880" w:rsidP="008837A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Форма: </w:t>
      </w:r>
      <w:r>
        <w:rPr>
          <w:rFonts w:ascii="Times New Roman" w:hAnsi="Times New Roman" w:cs="Times New Roman"/>
          <w:sz w:val="26"/>
          <w:szCs w:val="26"/>
        </w:rPr>
        <w:t>Вне</w:t>
      </w:r>
      <w:r w:rsidR="008111E9">
        <w:rPr>
          <w:rFonts w:ascii="Times New Roman" w:hAnsi="Times New Roman" w:cs="Times New Roman"/>
          <w:sz w:val="26"/>
          <w:szCs w:val="26"/>
        </w:rPr>
        <w:t>урочное</w:t>
      </w:r>
      <w:r>
        <w:rPr>
          <w:rFonts w:ascii="Times New Roman" w:hAnsi="Times New Roman" w:cs="Times New Roman"/>
          <w:sz w:val="26"/>
          <w:szCs w:val="26"/>
        </w:rPr>
        <w:t xml:space="preserve"> занятие </w:t>
      </w:r>
    </w:p>
    <w:p w:rsidR="0008747B" w:rsidRPr="008111E9" w:rsidRDefault="008111E9" w:rsidP="008837A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111E9">
        <w:rPr>
          <w:rFonts w:ascii="Times New Roman" w:hAnsi="Times New Roman" w:cs="Times New Roman"/>
          <w:b/>
          <w:sz w:val="26"/>
          <w:szCs w:val="26"/>
        </w:rPr>
        <w:t>Тема:</w:t>
      </w:r>
      <w:r>
        <w:rPr>
          <w:rFonts w:ascii="Times New Roman" w:hAnsi="Times New Roman" w:cs="Times New Roman"/>
          <w:sz w:val="26"/>
          <w:szCs w:val="26"/>
        </w:rPr>
        <w:t xml:space="preserve"> Доброта вокруг нас</w:t>
      </w:r>
    </w:p>
    <w:p w:rsidR="0008747B" w:rsidRPr="0008747B" w:rsidRDefault="0008747B" w:rsidP="008837A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8747B">
        <w:rPr>
          <w:rFonts w:ascii="Times New Roman" w:hAnsi="Times New Roman" w:cs="Times New Roman"/>
          <w:b/>
          <w:bCs/>
          <w:sz w:val="26"/>
          <w:szCs w:val="26"/>
        </w:rPr>
        <w:t>Цель</w:t>
      </w:r>
      <w:r w:rsidRPr="0008747B">
        <w:rPr>
          <w:rFonts w:ascii="Times New Roman" w:hAnsi="Times New Roman" w:cs="Times New Roman"/>
          <w:sz w:val="26"/>
          <w:szCs w:val="26"/>
        </w:rPr>
        <w:t>: Продолжать формирование представлений о доброте.</w:t>
      </w:r>
    </w:p>
    <w:p w:rsidR="0008747B" w:rsidRPr="0008747B" w:rsidRDefault="0008747B" w:rsidP="008837A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8747B">
        <w:rPr>
          <w:rFonts w:ascii="Times New Roman" w:hAnsi="Times New Roman" w:cs="Times New Roman"/>
          <w:b/>
          <w:bCs/>
          <w:sz w:val="26"/>
          <w:szCs w:val="26"/>
        </w:rPr>
        <w:t>Задачи</w:t>
      </w:r>
      <w:r w:rsidR="00CD3047">
        <w:rPr>
          <w:rFonts w:ascii="Times New Roman" w:hAnsi="Times New Roman" w:cs="Times New Roman"/>
          <w:b/>
          <w:bCs/>
          <w:sz w:val="26"/>
          <w:szCs w:val="26"/>
        </w:rPr>
        <w:t xml:space="preserve"> занятия</w:t>
      </w:r>
      <w:r w:rsidRPr="0008747B">
        <w:rPr>
          <w:rFonts w:ascii="Times New Roman" w:hAnsi="Times New Roman" w:cs="Times New Roman"/>
          <w:b/>
          <w:bCs/>
          <w:sz w:val="26"/>
          <w:szCs w:val="26"/>
        </w:rPr>
        <w:t>:</w:t>
      </w:r>
    </w:p>
    <w:p w:rsidR="0008747B" w:rsidRPr="0008747B" w:rsidRDefault="0008747B" w:rsidP="008837A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8747B">
        <w:rPr>
          <w:rFonts w:ascii="Times New Roman" w:hAnsi="Times New Roman" w:cs="Times New Roman"/>
          <w:i/>
          <w:iCs/>
          <w:sz w:val="26"/>
          <w:szCs w:val="26"/>
        </w:rPr>
        <w:t>Образовательные:</w:t>
      </w:r>
      <w:r w:rsidR="008111E9">
        <w:rPr>
          <w:rFonts w:ascii="Times New Roman" w:hAnsi="Times New Roman" w:cs="Times New Roman"/>
          <w:sz w:val="26"/>
          <w:szCs w:val="26"/>
        </w:rPr>
        <w:t xml:space="preserve"> п</w:t>
      </w:r>
      <w:r w:rsidRPr="0008747B">
        <w:rPr>
          <w:rFonts w:ascii="Times New Roman" w:hAnsi="Times New Roman" w:cs="Times New Roman"/>
          <w:sz w:val="26"/>
          <w:szCs w:val="26"/>
        </w:rPr>
        <w:t>родолжать знакомить учащихся с понятием «добро», «добрый человек», «вежливость», с основными чертами доброго человека</w:t>
      </w:r>
      <w:r w:rsidR="008111E9">
        <w:rPr>
          <w:rFonts w:ascii="Times New Roman" w:hAnsi="Times New Roman" w:cs="Times New Roman"/>
          <w:sz w:val="26"/>
          <w:szCs w:val="26"/>
        </w:rPr>
        <w:t>, з</w:t>
      </w:r>
      <w:r w:rsidRPr="0008747B">
        <w:rPr>
          <w:rFonts w:ascii="Times New Roman" w:hAnsi="Times New Roman" w:cs="Times New Roman"/>
          <w:sz w:val="26"/>
          <w:szCs w:val="26"/>
        </w:rPr>
        <w:t>акреплять знания о вежливых словах.</w:t>
      </w:r>
    </w:p>
    <w:p w:rsidR="0008747B" w:rsidRPr="0008747B" w:rsidRDefault="0008747B" w:rsidP="008837A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8747B">
        <w:rPr>
          <w:rFonts w:ascii="Times New Roman" w:hAnsi="Times New Roman" w:cs="Times New Roman"/>
          <w:i/>
          <w:iCs/>
          <w:sz w:val="26"/>
          <w:szCs w:val="26"/>
        </w:rPr>
        <w:t>Воспитательные:</w:t>
      </w:r>
      <w:r w:rsidR="008111E9">
        <w:rPr>
          <w:rFonts w:ascii="Times New Roman" w:hAnsi="Times New Roman" w:cs="Times New Roman"/>
          <w:sz w:val="26"/>
          <w:szCs w:val="26"/>
        </w:rPr>
        <w:t xml:space="preserve"> с</w:t>
      </w:r>
      <w:r w:rsidRPr="0008747B">
        <w:rPr>
          <w:rFonts w:ascii="Times New Roman" w:hAnsi="Times New Roman" w:cs="Times New Roman"/>
          <w:sz w:val="26"/>
          <w:szCs w:val="26"/>
        </w:rPr>
        <w:t xml:space="preserve">пособствовать формированию доброго и уважительного отношения к людям, </w:t>
      </w:r>
      <w:r w:rsidR="008111E9">
        <w:rPr>
          <w:rFonts w:ascii="Times New Roman" w:hAnsi="Times New Roman" w:cs="Times New Roman"/>
          <w:sz w:val="26"/>
          <w:szCs w:val="26"/>
        </w:rPr>
        <w:t>ф</w:t>
      </w:r>
      <w:r w:rsidRPr="0008747B">
        <w:rPr>
          <w:rFonts w:ascii="Times New Roman" w:hAnsi="Times New Roman" w:cs="Times New Roman"/>
          <w:sz w:val="26"/>
          <w:szCs w:val="26"/>
        </w:rPr>
        <w:t>ормировать понимание необходимости уважения  личности каждого.</w:t>
      </w:r>
    </w:p>
    <w:p w:rsidR="0008747B" w:rsidRPr="0008747B" w:rsidRDefault="0008747B" w:rsidP="008837A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8747B">
        <w:rPr>
          <w:rFonts w:ascii="Times New Roman" w:hAnsi="Times New Roman" w:cs="Times New Roman"/>
          <w:i/>
          <w:iCs/>
          <w:sz w:val="26"/>
          <w:szCs w:val="26"/>
        </w:rPr>
        <w:t>Развивающие:</w:t>
      </w:r>
      <w:r w:rsidR="008111E9">
        <w:rPr>
          <w:rFonts w:ascii="Times New Roman" w:hAnsi="Times New Roman" w:cs="Times New Roman"/>
          <w:sz w:val="26"/>
          <w:szCs w:val="26"/>
        </w:rPr>
        <w:t xml:space="preserve"> р</w:t>
      </w:r>
      <w:r w:rsidRPr="0008747B">
        <w:rPr>
          <w:rFonts w:ascii="Times New Roman" w:hAnsi="Times New Roman" w:cs="Times New Roman"/>
          <w:sz w:val="26"/>
          <w:szCs w:val="26"/>
        </w:rPr>
        <w:t>азвивать творческие способности учащихся.</w:t>
      </w:r>
    </w:p>
    <w:p w:rsidR="0008747B" w:rsidRDefault="0008747B" w:rsidP="008837A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8747B">
        <w:rPr>
          <w:rFonts w:ascii="Times New Roman" w:hAnsi="Times New Roman" w:cs="Times New Roman"/>
          <w:b/>
          <w:bCs/>
          <w:sz w:val="26"/>
          <w:szCs w:val="26"/>
        </w:rPr>
        <w:t>Материал</w:t>
      </w:r>
      <w:r w:rsidR="00CD3047">
        <w:rPr>
          <w:rFonts w:ascii="Times New Roman" w:hAnsi="Times New Roman" w:cs="Times New Roman"/>
          <w:b/>
          <w:bCs/>
          <w:sz w:val="26"/>
          <w:szCs w:val="26"/>
        </w:rPr>
        <w:t>ы и оборудование для учителя</w:t>
      </w:r>
      <w:r w:rsidRPr="0008747B">
        <w:rPr>
          <w:rFonts w:ascii="Times New Roman" w:hAnsi="Times New Roman" w:cs="Times New Roman"/>
          <w:b/>
          <w:bCs/>
          <w:sz w:val="26"/>
          <w:szCs w:val="26"/>
        </w:rPr>
        <w:t>:</w:t>
      </w:r>
      <w:r w:rsidRPr="0008747B">
        <w:rPr>
          <w:rFonts w:ascii="Times New Roman" w:hAnsi="Times New Roman" w:cs="Times New Roman"/>
          <w:sz w:val="26"/>
          <w:szCs w:val="26"/>
        </w:rPr>
        <w:t xml:space="preserve"> картинка «Волшеб</w:t>
      </w:r>
      <w:r w:rsidR="008111E9">
        <w:rPr>
          <w:rFonts w:ascii="Times New Roman" w:hAnsi="Times New Roman" w:cs="Times New Roman"/>
          <w:sz w:val="26"/>
          <w:szCs w:val="26"/>
        </w:rPr>
        <w:t xml:space="preserve">ные ворота», </w:t>
      </w:r>
      <w:r w:rsidR="00CD3047">
        <w:rPr>
          <w:rFonts w:ascii="Times New Roman" w:hAnsi="Times New Roman" w:cs="Times New Roman"/>
          <w:sz w:val="26"/>
          <w:szCs w:val="26"/>
        </w:rPr>
        <w:t>распечатки</w:t>
      </w:r>
      <w:r w:rsidRPr="0008747B">
        <w:rPr>
          <w:rFonts w:ascii="Times New Roman" w:hAnsi="Times New Roman" w:cs="Times New Roman"/>
          <w:sz w:val="26"/>
          <w:szCs w:val="26"/>
        </w:rPr>
        <w:t xml:space="preserve"> с названиями улиц, картинки с изображением  Красной Шапочки, Карабаса Барабаса, Ивана-Царевича, </w:t>
      </w:r>
      <w:r w:rsidR="00BD7DC1">
        <w:rPr>
          <w:rFonts w:ascii="Times New Roman" w:hAnsi="Times New Roman" w:cs="Times New Roman"/>
          <w:sz w:val="26"/>
          <w:szCs w:val="26"/>
        </w:rPr>
        <w:t>Кощея бессмертного</w:t>
      </w:r>
      <w:r w:rsidRPr="0008747B">
        <w:rPr>
          <w:rFonts w:ascii="Times New Roman" w:hAnsi="Times New Roman" w:cs="Times New Roman"/>
          <w:sz w:val="26"/>
          <w:szCs w:val="26"/>
        </w:rPr>
        <w:t>, Дюймовочки, Кота в сапогах, Бабы Яги, Буратино</w:t>
      </w:r>
      <w:r w:rsidR="008111E9">
        <w:rPr>
          <w:rFonts w:ascii="Times New Roman" w:hAnsi="Times New Roman" w:cs="Times New Roman"/>
          <w:sz w:val="26"/>
          <w:szCs w:val="26"/>
        </w:rPr>
        <w:t xml:space="preserve">, </w:t>
      </w:r>
      <w:r w:rsidR="00BB704E">
        <w:rPr>
          <w:rFonts w:ascii="Times New Roman" w:hAnsi="Times New Roman" w:cs="Times New Roman"/>
          <w:sz w:val="26"/>
          <w:szCs w:val="26"/>
        </w:rPr>
        <w:t>картинки-смайлики 25 штук</w:t>
      </w:r>
      <w:r w:rsidR="00CD3047">
        <w:rPr>
          <w:rFonts w:ascii="Times New Roman" w:hAnsi="Times New Roman" w:cs="Times New Roman"/>
          <w:sz w:val="26"/>
          <w:szCs w:val="26"/>
        </w:rPr>
        <w:t xml:space="preserve"> для детей</w:t>
      </w:r>
      <w:r w:rsidR="00423372">
        <w:rPr>
          <w:rFonts w:ascii="Times New Roman" w:hAnsi="Times New Roman" w:cs="Times New Roman"/>
          <w:sz w:val="26"/>
          <w:szCs w:val="26"/>
        </w:rPr>
        <w:t>, образец в технике оригами «Лягушка», ножницы, цветная бумага.</w:t>
      </w:r>
    </w:p>
    <w:p w:rsidR="00CD3047" w:rsidRPr="0008747B" w:rsidRDefault="00CD3047" w:rsidP="008837A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D3047">
        <w:rPr>
          <w:rFonts w:ascii="Times New Roman" w:hAnsi="Times New Roman" w:cs="Times New Roman"/>
          <w:b/>
          <w:sz w:val="26"/>
          <w:szCs w:val="26"/>
        </w:rPr>
        <w:t>Материалы для обучающихся:</w:t>
      </w:r>
      <w:r>
        <w:rPr>
          <w:rFonts w:ascii="Times New Roman" w:hAnsi="Times New Roman" w:cs="Times New Roman"/>
          <w:sz w:val="26"/>
          <w:szCs w:val="26"/>
        </w:rPr>
        <w:t xml:space="preserve"> цветная бумага, ножницы, цветные карандаши</w:t>
      </w:r>
    </w:p>
    <w:p w:rsidR="008111E9" w:rsidRDefault="008111E9" w:rsidP="008837A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8747B">
        <w:rPr>
          <w:rFonts w:ascii="Times New Roman" w:hAnsi="Times New Roman" w:cs="Times New Roman"/>
          <w:b/>
          <w:bCs/>
          <w:sz w:val="26"/>
          <w:szCs w:val="26"/>
        </w:rPr>
        <w:t>Ход урока</w:t>
      </w:r>
    </w:p>
    <w:tbl>
      <w:tblPr>
        <w:tblStyle w:val="a7"/>
        <w:tblW w:w="0" w:type="auto"/>
        <w:tblInd w:w="250" w:type="dxa"/>
        <w:tblLook w:val="04A0"/>
      </w:tblPr>
      <w:tblGrid>
        <w:gridCol w:w="9481"/>
        <w:gridCol w:w="1823"/>
      </w:tblGrid>
      <w:tr w:rsidR="008111E9" w:rsidTr="00BD7DC1">
        <w:tc>
          <w:tcPr>
            <w:tcW w:w="9481" w:type="dxa"/>
          </w:tcPr>
          <w:p w:rsidR="008111E9" w:rsidRPr="008111E9" w:rsidRDefault="008111E9" w:rsidP="008837A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11E9">
              <w:rPr>
                <w:rFonts w:ascii="Times New Roman" w:hAnsi="Times New Roman" w:cs="Times New Roman"/>
                <w:b/>
                <w:sz w:val="26"/>
                <w:szCs w:val="26"/>
              </w:rPr>
              <w:t>Содержание</w:t>
            </w:r>
          </w:p>
        </w:tc>
        <w:tc>
          <w:tcPr>
            <w:tcW w:w="1823" w:type="dxa"/>
          </w:tcPr>
          <w:p w:rsidR="008111E9" w:rsidRPr="008111E9" w:rsidRDefault="008111E9" w:rsidP="008837A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111E9">
              <w:rPr>
                <w:rFonts w:ascii="Times New Roman" w:hAnsi="Times New Roman" w:cs="Times New Roman"/>
                <w:b/>
                <w:sz w:val="26"/>
                <w:szCs w:val="26"/>
              </w:rPr>
              <w:t>Метод</w:t>
            </w:r>
            <w:r w:rsidR="0077690A">
              <w:rPr>
                <w:rFonts w:ascii="Times New Roman" w:hAnsi="Times New Roman" w:cs="Times New Roman"/>
                <w:b/>
                <w:sz w:val="26"/>
                <w:szCs w:val="26"/>
              </w:rPr>
              <w:t>. замечания</w:t>
            </w:r>
          </w:p>
        </w:tc>
      </w:tr>
      <w:tr w:rsidR="008111E9" w:rsidTr="00BD7DC1">
        <w:tc>
          <w:tcPr>
            <w:tcW w:w="9481" w:type="dxa"/>
          </w:tcPr>
          <w:p w:rsidR="008111E9" w:rsidRPr="00ED005F" w:rsidRDefault="00ED005F" w:rsidP="008837A9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I</w:t>
            </w:r>
            <w:r w:rsidRPr="00ED005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Организационный момент</w:t>
            </w:r>
          </w:p>
          <w:p w:rsidR="00ED005F" w:rsidRDefault="00ED005F" w:rsidP="008837A9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</w:pPr>
            <w:r w:rsidRPr="003638D5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- </w:t>
            </w:r>
            <w:r w:rsidR="00F1557B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>Добрый день, добрый час!</w:t>
            </w:r>
          </w:p>
          <w:p w:rsidR="00F1557B" w:rsidRDefault="00F1557B" w:rsidP="008837A9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>Как я рада видеть вас.</w:t>
            </w:r>
          </w:p>
          <w:p w:rsidR="00F1557B" w:rsidRDefault="00F1557B" w:rsidP="008837A9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>Друг на друга посмотрели</w:t>
            </w:r>
          </w:p>
          <w:p w:rsidR="00F1557B" w:rsidRDefault="00F1557B" w:rsidP="008837A9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>И тихонечко все сели.</w:t>
            </w:r>
          </w:p>
          <w:p w:rsidR="00063711" w:rsidRDefault="00063711" w:rsidP="008837A9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shd w:val="clear" w:color="auto" w:fill="FFFFFF"/>
                <w:lang w:eastAsia="ru-RU"/>
              </w:rPr>
            </w:pPr>
            <w:r w:rsidRPr="00063711">
              <w:rPr>
                <w:rFonts w:ascii="Times New Roman" w:eastAsia="Times New Roman" w:hAnsi="Times New Roman" w:cs="Times New Roman"/>
                <w:b/>
                <w:sz w:val="26"/>
                <w:szCs w:val="26"/>
                <w:shd w:val="clear" w:color="auto" w:fill="FFFFFF"/>
                <w:lang w:val="en-US" w:eastAsia="ru-RU"/>
              </w:rPr>
              <w:t>II</w:t>
            </w:r>
            <w:r w:rsidRPr="00063711">
              <w:rPr>
                <w:rFonts w:ascii="Times New Roman" w:eastAsia="Times New Roman" w:hAnsi="Times New Roman" w:cs="Times New Roman"/>
                <w:b/>
                <w:sz w:val="26"/>
                <w:szCs w:val="26"/>
                <w:shd w:val="clear" w:color="auto" w:fill="FFFFFF"/>
                <w:lang w:eastAsia="ru-RU"/>
              </w:rPr>
              <w:t>.Постановка темы, целей и задач</w:t>
            </w:r>
          </w:p>
          <w:p w:rsidR="0077690A" w:rsidRPr="0077690A" w:rsidRDefault="0077690A" w:rsidP="008837A9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shd w:val="clear" w:color="auto" w:fill="FFFFFF"/>
                <w:lang w:eastAsia="ru-RU"/>
              </w:rPr>
            </w:pPr>
            <w:r w:rsidRPr="0077690A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shd w:val="clear" w:color="auto" w:fill="FFFFFF"/>
                <w:lang w:eastAsia="ru-RU"/>
              </w:rPr>
              <w:t>/показ ребуса/</w:t>
            </w:r>
          </w:p>
          <w:p w:rsidR="00F1557B" w:rsidRDefault="00ED005F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638D5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 xml:space="preserve">- </w:t>
            </w:r>
            <w:r w:rsidR="00F1557B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 xml:space="preserve">Ребята, я рада приветствовать вас на внеурочном занятии. </w:t>
            </w:r>
            <w:r w:rsidR="00F1557B">
              <w:rPr>
                <w:rFonts w:ascii="Times New Roman" w:hAnsi="Times New Roman" w:cs="Times New Roman"/>
                <w:sz w:val="26"/>
                <w:szCs w:val="26"/>
              </w:rPr>
              <w:t>А вот о чем мы с</w:t>
            </w:r>
            <w:r w:rsidR="008111E9" w:rsidRPr="0008747B">
              <w:rPr>
                <w:rFonts w:ascii="Times New Roman" w:hAnsi="Times New Roman" w:cs="Times New Roman"/>
                <w:sz w:val="26"/>
                <w:szCs w:val="26"/>
              </w:rPr>
              <w:t>егодня с вами поговорим</w:t>
            </w:r>
            <w:r w:rsidR="00F1557B">
              <w:rPr>
                <w:rFonts w:ascii="Times New Roman" w:hAnsi="Times New Roman" w:cs="Times New Roman"/>
                <w:sz w:val="26"/>
                <w:szCs w:val="26"/>
              </w:rPr>
              <w:t>, вам предстоит узнать, разгадав ребус.</w:t>
            </w:r>
            <w:r w:rsidR="00063711">
              <w:rPr>
                <w:rFonts w:ascii="Times New Roman" w:hAnsi="Times New Roman" w:cs="Times New Roman"/>
                <w:sz w:val="26"/>
                <w:szCs w:val="26"/>
              </w:rPr>
              <w:t xml:space="preserve"> А что такое ребус? (Это зашифрованное слово)</w:t>
            </w:r>
          </w:p>
          <w:p w:rsidR="00BB704E" w:rsidRDefault="00BB704E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Назовите буквы до рисунка. Какой слог получился? (Доб)</w:t>
            </w:r>
          </w:p>
          <w:p w:rsidR="00BB704E" w:rsidRDefault="00BB704E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Что изображено на рисунке? (Рот)</w:t>
            </w:r>
          </w:p>
          <w:p w:rsidR="00BB704E" w:rsidRDefault="00BB704E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Какая буква после рисунка? (А)</w:t>
            </w:r>
          </w:p>
          <w:p w:rsidR="00BB704E" w:rsidRDefault="00BB704E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Какое слово получилось? (Доброта)</w:t>
            </w:r>
          </w:p>
          <w:p w:rsidR="00F1557B" w:rsidRDefault="00104BD2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pict>
                <v:rect id="_x0000_s1026" style="position:absolute;margin-left:4.95pt;margin-top:.85pt;width:136.35pt;height:44.45pt;z-index:251658240">
                  <v:textbox style="mso-next-textbox:#_x0000_s1026">
                    <w:txbxContent>
                      <w:p w:rsidR="00F1557B" w:rsidRPr="00F1557B" w:rsidRDefault="00F1557B">
                        <w:pPr>
                          <w:rPr>
                            <w:rFonts w:ascii="Times New Roman" w:hAnsi="Times New Roman" w:cs="Times New Roman"/>
                            <w:b/>
                            <w:sz w:val="52"/>
                          </w:rPr>
                        </w:pPr>
                        <w:r w:rsidRPr="00F1557B">
                          <w:rPr>
                            <w:rFonts w:ascii="Times New Roman" w:hAnsi="Times New Roman" w:cs="Times New Roman"/>
                            <w:b/>
                            <w:sz w:val="52"/>
                          </w:rPr>
                          <w:t>ДОБ</w:t>
                        </w:r>
                        <w:r w:rsidR="00063711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512651" cy="370400"/>
                              <wp:effectExtent l="19050" t="0" r="1699" b="0"/>
                              <wp:docPr id="4" name="Рисунок 11" descr="http://baby-school.omp.dp.ua/media/book/skazki/chukovsk/img/rot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http://baby-school.omp.dp.ua/media/book/skazki/chukovsk/img/rot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2895" cy="37057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F1557B">
                          <w:rPr>
                            <w:rFonts w:ascii="Times New Roman" w:hAnsi="Times New Roman" w:cs="Times New Roman"/>
                            <w:b/>
                            <w:sz w:val="52"/>
                          </w:rPr>
                          <w:t>А</w:t>
                        </w:r>
                      </w:p>
                    </w:txbxContent>
                  </v:textbox>
                </v:rect>
              </w:pict>
            </w:r>
          </w:p>
          <w:p w:rsidR="00F1557B" w:rsidRDefault="00104BD2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pt;height:24pt"/>
              </w:pict>
            </w:r>
          </w:p>
          <w:p w:rsidR="00F1557B" w:rsidRDefault="00F1557B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63711" w:rsidRDefault="00063711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О чем же мы сегодня будем говорить? (О доброте)</w:t>
            </w:r>
          </w:p>
          <w:p w:rsidR="008111E9" w:rsidRPr="00F1557B" w:rsidRDefault="00063711" w:rsidP="008837A9">
            <w:pPr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8111E9" w:rsidRPr="0008747B">
              <w:rPr>
                <w:rFonts w:ascii="Times New Roman" w:hAnsi="Times New Roman" w:cs="Times New Roman"/>
                <w:sz w:val="26"/>
                <w:szCs w:val="26"/>
              </w:rPr>
              <w:t xml:space="preserve">  Всего через несколько </w:t>
            </w:r>
            <w:r w:rsidR="00BB704E">
              <w:rPr>
                <w:rFonts w:ascii="Times New Roman" w:hAnsi="Times New Roman" w:cs="Times New Roman"/>
                <w:sz w:val="26"/>
                <w:szCs w:val="26"/>
              </w:rPr>
              <w:t>секунд</w:t>
            </w:r>
            <w:r w:rsidR="008111E9" w:rsidRPr="0008747B">
              <w:rPr>
                <w:rFonts w:ascii="Times New Roman" w:hAnsi="Times New Roman" w:cs="Times New Roman"/>
                <w:sz w:val="26"/>
                <w:szCs w:val="26"/>
              </w:rPr>
              <w:t xml:space="preserve"> мы с вами отправимся  по дороге к доброте.  На этой дороге нам придется идти по нескольким улицам и переулкам. Итак, двигаемся в путь.</w:t>
            </w:r>
          </w:p>
          <w:p w:rsidR="00063711" w:rsidRDefault="00063711" w:rsidP="008837A9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C0450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III</w:t>
            </w:r>
            <w:r w:rsidRPr="007826AF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  <w:r w:rsidRPr="004C0450">
              <w:rPr>
                <w:rFonts w:ascii="Times New Roman" w:hAnsi="Times New Roman" w:cs="Times New Roman"/>
                <w:b/>
                <w:sz w:val="26"/>
                <w:szCs w:val="26"/>
              </w:rPr>
              <w:t>Основно</w:t>
            </w:r>
            <w:r w:rsidR="004C0450" w:rsidRPr="004C0450">
              <w:rPr>
                <w:rFonts w:ascii="Times New Roman" w:hAnsi="Times New Roman" w:cs="Times New Roman"/>
                <w:b/>
                <w:sz w:val="26"/>
                <w:szCs w:val="26"/>
              </w:rPr>
              <w:t>е содержание</w:t>
            </w:r>
          </w:p>
          <w:p w:rsidR="004C0450" w:rsidRPr="004C0450" w:rsidRDefault="004C0450" w:rsidP="008837A9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1.Волшебные ворота</w:t>
            </w:r>
          </w:p>
          <w:p w:rsidR="008111E9" w:rsidRPr="0008747B" w:rsidRDefault="004C0450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8111E9" w:rsidRPr="0008747B">
              <w:rPr>
                <w:rFonts w:ascii="Times New Roman" w:hAnsi="Times New Roman" w:cs="Times New Roman"/>
                <w:sz w:val="26"/>
                <w:szCs w:val="26"/>
              </w:rPr>
              <w:t>Перед нами волшебные ворота, которые не пускают нас на эту дорогу</w:t>
            </w:r>
          </w:p>
          <w:p w:rsidR="008111E9" w:rsidRPr="004C0450" w:rsidRDefault="004C0450" w:rsidP="008837A9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C045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/картинка «Волшебные ворота»/</w:t>
            </w:r>
          </w:p>
          <w:p w:rsidR="008111E9" w:rsidRPr="008111E9" w:rsidRDefault="008111E9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8111E9">
              <w:rPr>
                <w:rFonts w:ascii="Times New Roman" w:hAnsi="Times New Roman" w:cs="Times New Roman"/>
                <w:sz w:val="26"/>
                <w:szCs w:val="26"/>
              </w:rPr>
              <w:t>Чтобы они открылись, нам надо отгадать загадку.</w:t>
            </w:r>
          </w:p>
          <w:p w:rsidR="008111E9" w:rsidRPr="0008747B" w:rsidRDefault="008111E9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8747B">
              <w:rPr>
                <w:rFonts w:ascii="Times New Roman" w:hAnsi="Times New Roman" w:cs="Times New Roman"/>
                <w:sz w:val="26"/>
                <w:szCs w:val="26"/>
              </w:rPr>
              <w:t>Есть у радости подруга</w:t>
            </w:r>
          </w:p>
          <w:p w:rsidR="008111E9" w:rsidRPr="0008747B" w:rsidRDefault="008111E9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8747B">
              <w:rPr>
                <w:rFonts w:ascii="Times New Roman" w:hAnsi="Times New Roman" w:cs="Times New Roman"/>
                <w:sz w:val="26"/>
                <w:szCs w:val="26"/>
              </w:rPr>
              <w:t>В виде полукруга.</w:t>
            </w:r>
          </w:p>
          <w:p w:rsidR="008111E9" w:rsidRPr="0008747B" w:rsidRDefault="008111E9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8747B">
              <w:rPr>
                <w:rFonts w:ascii="Times New Roman" w:hAnsi="Times New Roman" w:cs="Times New Roman"/>
                <w:sz w:val="26"/>
                <w:szCs w:val="26"/>
              </w:rPr>
              <w:t>На лице она живет:</w:t>
            </w:r>
          </w:p>
          <w:p w:rsidR="008111E9" w:rsidRPr="0008747B" w:rsidRDefault="008111E9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8747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То куда-то вдруг уйдет,</w:t>
            </w:r>
          </w:p>
          <w:p w:rsidR="008111E9" w:rsidRPr="0008747B" w:rsidRDefault="008111E9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8747B">
              <w:rPr>
                <w:rFonts w:ascii="Times New Roman" w:hAnsi="Times New Roman" w:cs="Times New Roman"/>
                <w:sz w:val="26"/>
                <w:szCs w:val="26"/>
              </w:rPr>
              <w:t>То внезапно возвратится.</w:t>
            </w:r>
          </w:p>
          <w:p w:rsidR="008111E9" w:rsidRPr="0008747B" w:rsidRDefault="008111E9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8747B">
              <w:rPr>
                <w:rFonts w:ascii="Times New Roman" w:hAnsi="Times New Roman" w:cs="Times New Roman"/>
                <w:sz w:val="26"/>
                <w:szCs w:val="26"/>
              </w:rPr>
              <w:t>Грусть-тоска ее боится.   (Улыбка.)</w:t>
            </w:r>
          </w:p>
          <w:p w:rsidR="008111E9" w:rsidRPr="0008747B" w:rsidRDefault="004C0450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8111E9" w:rsidRPr="0008747B">
              <w:rPr>
                <w:rFonts w:ascii="Times New Roman" w:hAnsi="Times New Roman" w:cs="Times New Roman"/>
                <w:sz w:val="26"/>
                <w:szCs w:val="26"/>
              </w:rPr>
              <w:t xml:space="preserve">Посмотрите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на соседа, </w:t>
            </w:r>
            <w:r w:rsidR="008111E9" w:rsidRPr="0008747B">
              <w:rPr>
                <w:rFonts w:ascii="Times New Roman" w:hAnsi="Times New Roman" w:cs="Times New Roman"/>
                <w:sz w:val="26"/>
                <w:szCs w:val="26"/>
              </w:rPr>
              <w:t>в глаза друг другу и улыбнитесь. Мы улыбнулись и ворота открыли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сь, и мы попали на Улицу Улыбки.</w:t>
            </w:r>
          </w:p>
          <w:p w:rsidR="008111E9" w:rsidRDefault="008111E9" w:rsidP="008837A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C0450">
              <w:rPr>
                <w:rFonts w:ascii="Times New Roman" w:hAnsi="Times New Roman" w:cs="Times New Roman"/>
                <w:b/>
                <w:sz w:val="26"/>
                <w:szCs w:val="26"/>
              </w:rPr>
              <w:t> </w:t>
            </w:r>
            <w:r w:rsidR="004C0450" w:rsidRPr="004C045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2.Улица </w:t>
            </w:r>
            <w:r w:rsidR="004C0450"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r w:rsidR="004C0450" w:rsidRPr="004C0450">
              <w:rPr>
                <w:rFonts w:ascii="Times New Roman" w:hAnsi="Times New Roman" w:cs="Times New Roman"/>
                <w:b/>
                <w:sz w:val="26"/>
                <w:szCs w:val="26"/>
              </w:rPr>
              <w:t>Улыбки</w:t>
            </w:r>
            <w:r w:rsidR="004C0450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  <w:p w:rsidR="004C0450" w:rsidRPr="004C0450" w:rsidRDefault="004C0450" w:rsidP="008837A9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C045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/картинка «Улица улыбки»/</w:t>
            </w:r>
          </w:p>
          <w:p w:rsidR="00BB704E" w:rsidRPr="00BB704E" w:rsidRDefault="00BB704E" w:rsidP="008837A9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Сейчас я раздам вам картинки с улыбками. Вам нужно </w:t>
            </w:r>
            <w:r w:rsidR="00333B40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их раскрасить. </w:t>
            </w:r>
          </w:p>
          <w:p w:rsidR="008111E9" w:rsidRDefault="004C0450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8111E9" w:rsidRPr="0008747B">
              <w:rPr>
                <w:rFonts w:ascii="Times New Roman" w:hAnsi="Times New Roman" w:cs="Times New Roman"/>
                <w:sz w:val="26"/>
                <w:szCs w:val="26"/>
              </w:rPr>
              <w:t>Улыбка делает нас добрее, улыбка украшает нас. Улыбка помогает нам в отношениях с людьми.</w:t>
            </w:r>
            <w:r w:rsidR="00333B4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333B40" w:rsidRPr="0008747B" w:rsidRDefault="00333B40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Мне бы хотелось, чтобы вы сохранили этот рисунок и не забывали улыбаться.</w:t>
            </w:r>
          </w:p>
          <w:p w:rsidR="00333B40" w:rsidRDefault="004C0450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333B40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8111E9" w:rsidRPr="0008747B">
              <w:rPr>
                <w:rFonts w:ascii="Times New Roman" w:hAnsi="Times New Roman" w:cs="Times New Roman"/>
                <w:sz w:val="26"/>
                <w:szCs w:val="26"/>
              </w:rPr>
              <w:t xml:space="preserve"> мы двигаемся дальше по дороге к Доброте и попадаем на Улицу добрых слов</w:t>
            </w:r>
            <w:r w:rsidR="00333B40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4C0450" w:rsidRDefault="004C0450" w:rsidP="008837A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C0450">
              <w:rPr>
                <w:rFonts w:ascii="Times New Roman" w:hAnsi="Times New Roman" w:cs="Times New Roman"/>
                <w:b/>
                <w:sz w:val="26"/>
                <w:szCs w:val="26"/>
              </w:rPr>
              <w:t>3.Улица «Добрых слов»</w:t>
            </w:r>
          </w:p>
          <w:p w:rsidR="004C0450" w:rsidRPr="004C0450" w:rsidRDefault="004C0450" w:rsidP="008837A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C045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/картинка «Улица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добрых слов</w:t>
            </w:r>
            <w:r w:rsidRPr="004C045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»/</w:t>
            </w:r>
          </w:p>
          <w:p w:rsidR="00333B40" w:rsidRDefault="00333B40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Давайте вспомним вежливые слова, которые мы говорим каждый день.</w:t>
            </w:r>
          </w:p>
          <w:p w:rsidR="00333B40" w:rsidRDefault="00333B40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08747B">
              <w:rPr>
                <w:rFonts w:ascii="Times New Roman" w:hAnsi="Times New Roman" w:cs="Times New Roman"/>
                <w:sz w:val="26"/>
                <w:szCs w:val="26"/>
              </w:rPr>
              <w:t xml:space="preserve">Когда мы приходим в школу, что мы говорим? (Здравствуйте, доброе утро) </w:t>
            </w:r>
          </w:p>
          <w:p w:rsidR="00333B40" w:rsidRDefault="00333B40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08747B">
              <w:rPr>
                <w:rFonts w:ascii="Times New Roman" w:hAnsi="Times New Roman" w:cs="Times New Roman"/>
                <w:sz w:val="26"/>
                <w:szCs w:val="26"/>
              </w:rPr>
              <w:t xml:space="preserve">А когда уходим из школы? (До свидания) </w:t>
            </w:r>
          </w:p>
          <w:p w:rsidR="00333B40" w:rsidRDefault="00333B40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После принятия пищи, </w:t>
            </w:r>
            <w:r w:rsidRPr="0008747B">
              <w:rPr>
                <w:rFonts w:ascii="Times New Roman" w:hAnsi="Times New Roman" w:cs="Times New Roman"/>
                <w:sz w:val="26"/>
                <w:szCs w:val="26"/>
              </w:rPr>
              <w:t xml:space="preserve">что мы говорим в столовой поварам? (Спасибо) </w:t>
            </w:r>
          </w:p>
          <w:p w:rsidR="00333B40" w:rsidRDefault="00333B40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08747B">
              <w:rPr>
                <w:rFonts w:ascii="Times New Roman" w:hAnsi="Times New Roman" w:cs="Times New Roman"/>
                <w:sz w:val="26"/>
                <w:szCs w:val="26"/>
              </w:rPr>
              <w:t xml:space="preserve">А когда что-то нужно спросить, что нужно сказать? (Пожалуйста) </w:t>
            </w:r>
          </w:p>
          <w:p w:rsidR="00333B40" w:rsidRDefault="00333B40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Не забывайте их говорить людям с улыбкой. </w:t>
            </w:r>
          </w:p>
          <w:p w:rsidR="00333B40" w:rsidRDefault="00333B40" w:rsidP="008837A9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333B4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/на доске нарисован человек</w:t>
            </w:r>
            <w:r w:rsidR="00CD304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/</w:t>
            </w:r>
          </w:p>
          <w:p w:rsidR="00CD3047" w:rsidRPr="00333B40" w:rsidRDefault="00CD3047" w:rsidP="008837A9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/характеристики лежат перевернутые на столе, рядом магниты/</w:t>
            </w:r>
          </w:p>
          <w:p w:rsidR="00333B40" w:rsidRDefault="004C0450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333B40">
              <w:rPr>
                <w:rFonts w:ascii="Times New Roman" w:hAnsi="Times New Roman" w:cs="Times New Roman"/>
                <w:sz w:val="26"/>
                <w:szCs w:val="26"/>
              </w:rPr>
              <w:t>Давайте составим портрет доброго человека.</w:t>
            </w:r>
            <w:r w:rsidR="00CD3047">
              <w:rPr>
                <w:rFonts w:ascii="Times New Roman" w:hAnsi="Times New Roman" w:cs="Times New Roman"/>
                <w:sz w:val="26"/>
                <w:szCs w:val="26"/>
              </w:rPr>
              <w:t xml:space="preserve"> У меня на столе лежат слова. Желающие по очереди выходят к доске, переворачивают лист, читают и прикрепляют те карточки, которые соответствуют описанию доброго человека. Если карточка не подходит, то прикрепляете отдельно.</w:t>
            </w:r>
          </w:p>
          <w:p w:rsidR="002F3C03" w:rsidRDefault="002F3C03" w:rsidP="001417B2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Вежливый</w:t>
            </w:r>
          </w:p>
          <w:p w:rsidR="001417B2" w:rsidRDefault="001417B2" w:rsidP="001417B2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Храбрый</w:t>
            </w:r>
          </w:p>
          <w:p w:rsidR="001417B2" w:rsidRDefault="001417B2" w:rsidP="001417B2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Дружелюбный</w:t>
            </w:r>
          </w:p>
          <w:p w:rsidR="001417B2" w:rsidRDefault="001417B2" w:rsidP="001417B2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Щедрый</w:t>
            </w:r>
          </w:p>
          <w:p w:rsidR="002F3C03" w:rsidRDefault="002F3C03" w:rsidP="001417B2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Улыбчивый</w:t>
            </w:r>
          </w:p>
          <w:p w:rsidR="002F3C03" w:rsidRDefault="001417B2" w:rsidP="001417B2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Заботливый</w:t>
            </w:r>
          </w:p>
          <w:p w:rsidR="001417B2" w:rsidRDefault="001417B2" w:rsidP="001417B2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Злобный</w:t>
            </w:r>
          </w:p>
          <w:p w:rsidR="001417B2" w:rsidRDefault="001417B2" w:rsidP="001417B2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Жадный</w:t>
            </w:r>
          </w:p>
          <w:p w:rsidR="001417B2" w:rsidRDefault="001417B2" w:rsidP="001417B2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Грубый</w:t>
            </w:r>
          </w:p>
          <w:p w:rsidR="001417B2" w:rsidRDefault="001417B2" w:rsidP="001417B2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Лживый</w:t>
            </w:r>
          </w:p>
          <w:p w:rsidR="001417B2" w:rsidRDefault="001417B2" w:rsidP="001417B2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Коварный</w:t>
            </w:r>
          </w:p>
          <w:p w:rsidR="001417B2" w:rsidRDefault="001417B2" w:rsidP="001417B2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Жестокий</w:t>
            </w:r>
          </w:p>
          <w:p w:rsidR="00CD3047" w:rsidRDefault="00CD3047" w:rsidP="00CD304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Посмотрите, мы с вами составили портрет доброго человека. Кто может назвать себя добрым, поднимите руку.</w:t>
            </w:r>
          </w:p>
          <w:p w:rsidR="008111E9" w:rsidRDefault="00541F12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А мы двигаемся дальше и</w:t>
            </w:r>
            <w:r w:rsidR="008111E9" w:rsidRPr="0008747B">
              <w:rPr>
                <w:rFonts w:ascii="Times New Roman" w:hAnsi="Times New Roman" w:cs="Times New Roman"/>
                <w:sz w:val="26"/>
                <w:szCs w:val="26"/>
              </w:rPr>
              <w:t> выход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им на Переулок сказки.</w:t>
            </w:r>
          </w:p>
          <w:p w:rsidR="00541F12" w:rsidRPr="004C0450" w:rsidRDefault="00541F12" w:rsidP="008837A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C045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/картинка «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Переулок сказки</w:t>
            </w:r>
            <w:r w:rsidRPr="004C045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»/</w:t>
            </w:r>
          </w:p>
          <w:p w:rsidR="00310FB2" w:rsidRPr="00310FB2" w:rsidRDefault="00310FB2" w:rsidP="008837A9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10FB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4.Переулок сказки</w:t>
            </w:r>
          </w:p>
          <w:p w:rsidR="008111E9" w:rsidRPr="00310FB2" w:rsidRDefault="00B93506" w:rsidP="008837A9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>/</w:t>
            </w:r>
            <w:r w:rsidR="008111E9" w:rsidRPr="00310FB2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>Игра: Сказочный герой – добрый или злой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/</w:t>
            </w:r>
          </w:p>
          <w:p w:rsidR="00863BD2" w:rsidRDefault="008111E9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8747B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863BD2">
              <w:rPr>
                <w:rFonts w:ascii="Times New Roman" w:hAnsi="Times New Roman" w:cs="Times New Roman"/>
                <w:sz w:val="26"/>
                <w:szCs w:val="26"/>
              </w:rPr>
              <w:t>Ребята, вы любите сказки? (Да)</w:t>
            </w:r>
          </w:p>
          <w:p w:rsidR="008111E9" w:rsidRPr="0008747B" w:rsidRDefault="00863BD2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8111E9" w:rsidRPr="0008747B">
              <w:rPr>
                <w:rFonts w:ascii="Times New Roman" w:hAnsi="Times New Roman" w:cs="Times New Roman"/>
                <w:sz w:val="26"/>
                <w:szCs w:val="26"/>
              </w:rPr>
              <w:t xml:space="preserve"> Одной из главных тем русских народных сказок была тема добра и зла. В сказках встречаются добрые и злые герои. Сейчас поиграем в игру. Я буду показывать сказочного героя, а вы будете определять, добрый он или злой. Если добрый, вы радостно хлопаете в ладоши, ели злой – </w:t>
            </w:r>
            <w:r w:rsidR="00310FB2">
              <w:rPr>
                <w:rFonts w:ascii="Times New Roman" w:hAnsi="Times New Roman" w:cs="Times New Roman"/>
                <w:sz w:val="26"/>
                <w:szCs w:val="26"/>
              </w:rPr>
              <w:t>топаете ногами</w:t>
            </w:r>
            <w:r w:rsidR="008111E9" w:rsidRPr="0008747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8111E9" w:rsidRPr="00310FB2" w:rsidRDefault="00310FB2" w:rsidP="008837A9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310FB2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/</w:t>
            </w:r>
            <w:r w:rsidR="008111E9" w:rsidRPr="00310FB2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Показываются картинки с изображением  Красной Шапочки, Карабаса Барабаса, </w:t>
            </w:r>
            <w:r w:rsidR="00DB59D3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Кощея бессмертного</w:t>
            </w:r>
            <w:r w:rsidR="008111E9" w:rsidRPr="00310FB2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, Дюймовочки, Кота в сапогах, Бабы Яги, Буратино</w:t>
            </w:r>
            <w:r w:rsidRPr="00310FB2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/</w:t>
            </w:r>
          </w:p>
          <w:p w:rsidR="008111E9" w:rsidRPr="0008747B" w:rsidRDefault="00310FB2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8111E9" w:rsidRPr="0008747B">
              <w:rPr>
                <w:rFonts w:ascii="Times New Roman" w:hAnsi="Times New Roman" w:cs="Times New Roman"/>
                <w:sz w:val="26"/>
                <w:szCs w:val="26"/>
              </w:rPr>
              <w:t>Как вы думаете, ребята, чего на земле больше: добра или зла?</w:t>
            </w:r>
          </w:p>
          <w:p w:rsidR="008111E9" w:rsidRPr="0008747B" w:rsidRDefault="00310FB2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8111E9" w:rsidRPr="0008747B">
              <w:rPr>
                <w:rFonts w:ascii="Times New Roman" w:hAnsi="Times New Roman" w:cs="Times New Roman"/>
                <w:sz w:val="26"/>
                <w:szCs w:val="26"/>
              </w:rPr>
              <w:t>Чтобы победить зло, надо чтобы добра было больше.</w:t>
            </w:r>
          </w:p>
          <w:p w:rsidR="008111E9" w:rsidRPr="0008747B" w:rsidRDefault="00310FB2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8111E9" w:rsidRPr="0008747B">
              <w:rPr>
                <w:rFonts w:ascii="Times New Roman" w:hAnsi="Times New Roman" w:cs="Times New Roman"/>
                <w:sz w:val="26"/>
                <w:szCs w:val="26"/>
              </w:rPr>
              <w:t>Значит не только слова должны быть добрыми, но и дела.</w:t>
            </w:r>
          </w:p>
          <w:p w:rsidR="008111E9" w:rsidRDefault="00310FB2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10FB2">
              <w:rPr>
                <w:rFonts w:ascii="Times New Roman" w:hAnsi="Times New Roman" w:cs="Times New Roman"/>
                <w:bCs/>
                <w:sz w:val="26"/>
                <w:szCs w:val="26"/>
              </w:rPr>
              <w:t>- И мы п</w:t>
            </w:r>
            <w:r w:rsidR="008111E9" w:rsidRPr="00310FB2">
              <w:rPr>
                <w:rFonts w:ascii="Times New Roman" w:hAnsi="Times New Roman" w:cs="Times New Roman"/>
                <w:bCs/>
                <w:sz w:val="26"/>
                <w:szCs w:val="26"/>
              </w:rPr>
              <w:t>опадаем на Улицу добрых дел</w:t>
            </w:r>
            <w:r w:rsidRPr="00310FB2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  <w:p w:rsidR="00A74EB7" w:rsidRDefault="00310FB2" w:rsidP="008837A9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310FB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5.Улица </w:t>
            </w:r>
            <w:r w:rsidR="00B93506">
              <w:rPr>
                <w:rFonts w:ascii="Times New Roman" w:hAnsi="Times New Roman" w:cs="Times New Roman"/>
                <w:b/>
                <w:sz w:val="26"/>
                <w:szCs w:val="26"/>
              </w:rPr>
              <w:t>«Д</w:t>
            </w:r>
            <w:r w:rsidRPr="00310FB2">
              <w:rPr>
                <w:rFonts w:ascii="Times New Roman" w:hAnsi="Times New Roman" w:cs="Times New Roman"/>
                <w:b/>
                <w:sz w:val="26"/>
                <w:szCs w:val="26"/>
              </w:rPr>
              <w:t>обрых дел</w:t>
            </w:r>
            <w:r w:rsidR="00B93506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  <w:r w:rsidR="00A74EB7" w:rsidRPr="004C045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</w:p>
          <w:p w:rsidR="00310FB2" w:rsidRDefault="00A74EB7" w:rsidP="008837A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C045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/картинка «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Улица добрых дел</w:t>
            </w:r>
            <w:r w:rsidRPr="004C045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»/</w:t>
            </w:r>
          </w:p>
          <w:p w:rsidR="001E0578" w:rsidRDefault="001E0578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Как вы думаете</w:t>
            </w:r>
            <w:r w:rsidR="00A74EB7">
              <w:rPr>
                <w:rFonts w:ascii="Times New Roman" w:hAnsi="Times New Roman" w:cs="Times New Roman"/>
                <w:sz w:val="26"/>
                <w:szCs w:val="26"/>
              </w:rPr>
              <w:t>, если сделать кому-то подарок это будет считаться добрым делом? (Да)</w:t>
            </w:r>
          </w:p>
          <w:p w:rsidR="00A74EB7" w:rsidRDefault="00A74EB7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Тогда приступим. </w:t>
            </w:r>
          </w:p>
          <w:p w:rsidR="00FD43F4" w:rsidRDefault="00FD43F4" w:rsidP="008837A9">
            <w:pPr>
              <w:pStyle w:val="a3"/>
              <w:spacing w:before="0" w:beforeAutospacing="0" w:after="0" w:afterAutospacing="0"/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8837A9">
              <w:rPr>
                <w:rFonts w:eastAsiaTheme="minorHAnsi"/>
                <w:sz w:val="26"/>
                <w:szCs w:val="26"/>
                <w:lang w:eastAsia="en-US"/>
              </w:rPr>
              <w:t>- Что означает слово «оригами»? (</w:t>
            </w:r>
            <w:r w:rsidRPr="008837A9">
              <w:rPr>
                <w:rFonts w:eastAsiaTheme="minorHAnsi"/>
                <w:bCs/>
                <w:sz w:val="26"/>
                <w:szCs w:val="26"/>
                <w:lang w:eastAsia="en-US"/>
              </w:rPr>
              <w:t>Оригами</w:t>
            </w:r>
            <w:r w:rsidRPr="008837A9">
              <w:rPr>
                <w:rFonts w:eastAsiaTheme="minorHAnsi"/>
                <w:sz w:val="26"/>
                <w:szCs w:val="26"/>
                <w:lang w:eastAsia="en-US"/>
              </w:rPr>
              <w:t> – это складывание из бумаги</w:t>
            </w:r>
            <w:r w:rsidR="008837A9" w:rsidRPr="008837A9">
              <w:rPr>
                <w:rFonts w:eastAsiaTheme="minorHAnsi"/>
                <w:sz w:val="26"/>
                <w:szCs w:val="26"/>
                <w:lang w:eastAsia="en-US"/>
              </w:rPr>
              <w:t>, которое зародилось в Японии</w:t>
            </w:r>
            <w:r w:rsidRPr="008837A9">
              <w:rPr>
                <w:rFonts w:eastAsiaTheme="minorHAnsi"/>
                <w:sz w:val="26"/>
                <w:szCs w:val="26"/>
                <w:lang w:eastAsia="en-US"/>
              </w:rPr>
              <w:t>.)</w:t>
            </w:r>
          </w:p>
          <w:p w:rsidR="008837A9" w:rsidRPr="008837A9" w:rsidRDefault="008837A9" w:rsidP="008837A9">
            <w:pPr>
              <w:pStyle w:val="a3"/>
              <w:spacing w:before="0" w:beforeAutospacing="0" w:after="0" w:afterAutospacing="0"/>
              <w:jc w:val="center"/>
              <w:rPr>
                <w:rFonts w:eastAsiaTheme="minorHAnsi"/>
                <w:b/>
                <w:sz w:val="26"/>
                <w:szCs w:val="26"/>
                <w:lang w:eastAsia="en-US"/>
              </w:rPr>
            </w:pPr>
            <w:r w:rsidRPr="008837A9">
              <w:rPr>
                <w:rFonts w:eastAsiaTheme="minorHAnsi"/>
                <w:b/>
                <w:sz w:val="26"/>
                <w:szCs w:val="26"/>
                <w:lang w:eastAsia="en-US"/>
              </w:rPr>
              <w:t>План работы:</w:t>
            </w:r>
          </w:p>
          <w:p w:rsidR="00FD43F4" w:rsidRDefault="00FD43F4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837A9">
              <w:rPr>
                <w:rFonts w:ascii="Times New Roman" w:hAnsi="Times New Roman" w:cs="Times New Roman"/>
                <w:sz w:val="26"/>
                <w:szCs w:val="26"/>
              </w:rPr>
              <w:t>Для работы потребуется квадрат ц</w:t>
            </w:r>
            <w:r w:rsidR="00423372">
              <w:rPr>
                <w:rFonts w:ascii="Times New Roman" w:hAnsi="Times New Roman" w:cs="Times New Roman"/>
                <w:sz w:val="26"/>
                <w:szCs w:val="26"/>
              </w:rPr>
              <w:t>ветной бумаги размером 15×15 см.</w:t>
            </w:r>
          </w:p>
          <w:p w:rsidR="00FD43F4" w:rsidRDefault="008837A9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</w:t>
            </w:r>
            <w:r w:rsidR="00FD43F4" w:rsidRPr="008837A9">
              <w:rPr>
                <w:rFonts w:ascii="Times New Roman" w:hAnsi="Times New Roman" w:cs="Times New Roman"/>
                <w:sz w:val="26"/>
                <w:szCs w:val="26"/>
              </w:rPr>
              <w:t>Складываем по диагонали, разворачиваем, затем по второй диагонали</w:t>
            </w:r>
          </w:p>
          <w:p w:rsidR="008837A9" w:rsidRDefault="008837A9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  <w:r w:rsidRPr="008837A9">
              <w:rPr>
                <w:rFonts w:ascii="Times New Roman" w:hAnsi="Times New Roman" w:cs="Times New Roman"/>
                <w:sz w:val="26"/>
                <w:szCs w:val="26"/>
              </w:rPr>
              <w:t xml:space="preserve"> Сожмите края вовнутрь</w:t>
            </w:r>
          </w:p>
          <w:p w:rsidR="008837A9" w:rsidRPr="00423372" w:rsidRDefault="008837A9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</w:t>
            </w:r>
            <w:r w:rsidRPr="00423372">
              <w:rPr>
                <w:rFonts w:ascii="Times New Roman" w:hAnsi="Times New Roman" w:cs="Times New Roman"/>
                <w:sz w:val="26"/>
                <w:szCs w:val="26"/>
              </w:rPr>
              <w:t xml:space="preserve"> Согните один уголок треугольника вверх</w:t>
            </w:r>
          </w:p>
          <w:p w:rsidR="008837A9" w:rsidRPr="00423372" w:rsidRDefault="001E5025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8837A9" w:rsidRPr="00423372">
              <w:rPr>
                <w:rFonts w:ascii="Times New Roman" w:hAnsi="Times New Roman" w:cs="Times New Roman"/>
                <w:sz w:val="26"/>
                <w:szCs w:val="26"/>
              </w:rPr>
              <w:t>. Согните противоположный треугольный уголок вверх. </w:t>
            </w:r>
          </w:p>
          <w:p w:rsidR="008837A9" w:rsidRPr="00423372" w:rsidRDefault="001E5025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8837A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8837A9" w:rsidRPr="00423372">
              <w:rPr>
                <w:rFonts w:ascii="Times New Roman" w:hAnsi="Times New Roman" w:cs="Times New Roman"/>
                <w:sz w:val="26"/>
                <w:szCs w:val="26"/>
              </w:rPr>
              <w:t xml:space="preserve"> Согните правый угол ромба в середину</w:t>
            </w:r>
          </w:p>
          <w:p w:rsidR="008837A9" w:rsidRPr="00423372" w:rsidRDefault="001E5025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8837A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8837A9" w:rsidRPr="00423372">
              <w:rPr>
                <w:rFonts w:ascii="Times New Roman" w:hAnsi="Times New Roman" w:cs="Times New Roman"/>
                <w:sz w:val="26"/>
                <w:szCs w:val="26"/>
              </w:rPr>
              <w:t xml:space="preserve"> Согните левый угол ромба в середину</w:t>
            </w:r>
            <w:r>
              <w:t xml:space="preserve"> </w:t>
            </w:r>
          </w:p>
          <w:p w:rsidR="008837A9" w:rsidRPr="00423372" w:rsidRDefault="001E5025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8837A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8837A9" w:rsidRPr="00423372">
              <w:rPr>
                <w:rFonts w:ascii="Times New Roman" w:hAnsi="Times New Roman" w:cs="Times New Roman"/>
                <w:sz w:val="26"/>
                <w:szCs w:val="26"/>
              </w:rPr>
              <w:t xml:space="preserve"> Сделайте ноги лягушки</w:t>
            </w:r>
            <w:r>
              <w:t xml:space="preserve"> </w:t>
            </w:r>
          </w:p>
          <w:p w:rsidR="008837A9" w:rsidRPr="00423372" w:rsidRDefault="001E5025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="008837A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8837A9" w:rsidRPr="00423372">
              <w:rPr>
                <w:rFonts w:ascii="Times New Roman" w:hAnsi="Times New Roman" w:cs="Times New Roman"/>
                <w:sz w:val="26"/>
                <w:szCs w:val="26"/>
              </w:rPr>
              <w:t xml:space="preserve"> Переверните бумажную фигуру</w:t>
            </w:r>
          </w:p>
          <w:p w:rsidR="008837A9" w:rsidRPr="00423372" w:rsidRDefault="001E5025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="008837A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8837A9" w:rsidRPr="00423372">
              <w:rPr>
                <w:rFonts w:ascii="Times New Roman" w:hAnsi="Times New Roman" w:cs="Times New Roman"/>
                <w:sz w:val="26"/>
                <w:szCs w:val="26"/>
              </w:rPr>
              <w:t xml:space="preserve"> Согните нижние уголки</w:t>
            </w:r>
          </w:p>
          <w:p w:rsidR="008837A9" w:rsidRDefault="008837A9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E5025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423372">
              <w:rPr>
                <w:rFonts w:ascii="Times New Roman" w:hAnsi="Times New Roman" w:cs="Times New Roman"/>
                <w:sz w:val="26"/>
                <w:szCs w:val="26"/>
              </w:rPr>
              <w:t xml:space="preserve"> Согните внутренние края</w:t>
            </w:r>
          </w:p>
          <w:p w:rsidR="008837A9" w:rsidRDefault="008837A9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E502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423372">
              <w:rPr>
                <w:rFonts w:ascii="Times New Roman" w:hAnsi="Times New Roman" w:cs="Times New Roman"/>
                <w:sz w:val="26"/>
                <w:szCs w:val="26"/>
              </w:rPr>
              <w:t xml:space="preserve"> Сложите лягушку напополам</w:t>
            </w:r>
          </w:p>
          <w:p w:rsidR="008837A9" w:rsidRPr="00423372" w:rsidRDefault="008837A9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E502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423372">
              <w:rPr>
                <w:rFonts w:ascii="Times New Roman" w:hAnsi="Times New Roman" w:cs="Times New Roman"/>
                <w:sz w:val="26"/>
                <w:szCs w:val="26"/>
              </w:rPr>
              <w:t xml:space="preserve"> Сложите задние ноги лягушки напополам</w:t>
            </w:r>
          </w:p>
          <w:p w:rsidR="008837A9" w:rsidRPr="00423372" w:rsidRDefault="008837A9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E502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423372">
              <w:rPr>
                <w:rFonts w:ascii="Times New Roman" w:hAnsi="Times New Roman" w:cs="Times New Roman"/>
                <w:sz w:val="26"/>
                <w:szCs w:val="26"/>
              </w:rPr>
              <w:t xml:space="preserve"> Заставьте лягушку прыгнуть</w:t>
            </w:r>
          </w:p>
          <w:p w:rsidR="008837A9" w:rsidRDefault="008837A9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Поздравляю вас. У нас получилась прыгающая лягушка, ей можно нарисовать глаза. Теперь вы можете совершить доброе дело, подарив её родителям или друзьям.</w:t>
            </w:r>
          </w:p>
          <w:p w:rsidR="008837A9" w:rsidRPr="001E0578" w:rsidRDefault="001E5025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-720725</wp:posOffset>
                  </wp:positionV>
                  <wp:extent cx="1316990" cy="650240"/>
                  <wp:effectExtent l="19050" t="0" r="0" b="0"/>
                  <wp:wrapSquare wrapText="bothSides"/>
                  <wp:docPr id="13" name="Рисунок 13" descr="Make an Origami Jumping Frog Ste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ke an Origami Jumping Frog Step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3681" t="23684" r="12622" b="27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650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-1327785</wp:posOffset>
                  </wp:positionV>
                  <wp:extent cx="1246505" cy="606425"/>
                  <wp:effectExtent l="19050" t="0" r="0" b="0"/>
                  <wp:wrapSquare wrapText="bothSides"/>
                  <wp:docPr id="8" name="Рисунок 10" descr="Make an Origami Jumping Frog Ste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ke an Origami Jumping Frog Step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7338" t="21292" r="18596" b="37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05" cy="60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837A9">
              <w:rPr>
                <w:rFonts w:ascii="Times New Roman" w:hAnsi="Times New Roman" w:cs="Times New Roman"/>
                <w:sz w:val="26"/>
                <w:szCs w:val="26"/>
              </w:rPr>
              <w:t xml:space="preserve">Наше путешествие на занятии </w:t>
            </w:r>
            <w:r w:rsidR="00423372">
              <w:rPr>
                <w:rFonts w:ascii="Times New Roman" w:hAnsi="Times New Roman" w:cs="Times New Roman"/>
                <w:sz w:val="26"/>
                <w:szCs w:val="26"/>
              </w:rPr>
              <w:t>по улицам доброты закончилось.</w:t>
            </w:r>
          </w:p>
          <w:p w:rsidR="008111E9" w:rsidRPr="000E2034" w:rsidRDefault="000E2034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IV</w:t>
            </w:r>
            <w:r w:rsidRPr="007826A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.</w:t>
            </w:r>
            <w:r w:rsidR="008111E9" w:rsidRPr="000E203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Рефлексия</w:t>
            </w:r>
            <w:r w:rsidRPr="000E2034">
              <w:rPr>
                <w:rFonts w:ascii="Times New Roman" w:hAnsi="Times New Roman" w:cs="Times New Roman"/>
                <w:b/>
                <w:sz w:val="26"/>
                <w:szCs w:val="26"/>
              </w:rPr>
              <w:t>. Подведение итогов</w:t>
            </w:r>
          </w:p>
          <w:p w:rsidR="008111E9" w:rsidRPr="0008747B" w:rsidRDefault="000E2034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8111E9" w:rsidRPr="0008747B">
              <w:rPr>
                <w:rFonts w:ascii="Times New Roman" w:hAnsi="Times New Roman" w:cs="Times New Roman"/>
                <w:sz w:val="26"/>
                <w:szCs w:val="26"/>
              </w:rPr>
              <w:t>Итак, дети, что понравил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8111E9" w:rsidRPr="0008747B">
              <w:rPr>
                <w:rFonts w:ascii="Times New Roman" w:hAnsi="Times New Roman" w:cs="Times New Roman"/>
                <w:sz w:val="26"/>
                <w:szCs w:val="26"/>
              </w:rPr>
              <w:t>сь на занятии?</w:t>
            </w:r>
          </w:p>
          <w:p w:rsidR="008111E9" w:rsidRDefault="001E5025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459740</wp:posOffset>
                  </wp:positionV>
                  <wp:extent cx="824865" cy="694055"/>
                  <wp:effectExtent l="19050" t="0" r="0" b="0"/>
                  <wp:wrapSquare wrapText="bothSides"/>
                  <wp:docPr id="25" name="Рисунок 25" descr="Make an Origami Jumping Frog Ste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ake an Origami Jumping Frog Step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6972" t="20732" r="29905" b="310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865" cy="694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E2034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8111E9" w:rsidRPr="0008747B">
              <w:rPr>
                <w:rFonts w:ascii="Times New Roman" w:hAnsi="Times New Roman" w:cs="Times New Roman"/>
                <w:sz w:val="26"/>
                <w:szCs w:val="26"/>
              </w:rPr>
              <w:t xml:space="preserve">Какое </w:t>
            </w:r>
            <w:r w:rsidR="000E2034">
              <w:rPr>
                <w:rFonts w:ascii="Times New Roman" w:hAnsi="Times New Roman" w:cs="Times New Roman"/>
                <w:sz w:val="26"/>
                <w:szCs w:val="26"/>
              </w:rPr>
              <w:t>у вас настроение после занятия?</w:t>
            </w:r>
          </w:p>
          <w:p w:rsidR="008111E9" w:rsidRDefault="001E5025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1842770</wp:posOffset>
                  </wp:positionH>
                  <wp:positionV relativeFrom="paragraph">
                    <wp:posOffset>269875</wp:posOffset>
                  </wp:positionV>
                  <wp:extent cx="723265" cy="694055"/>
                  <wp:effectExtent l="19050" t="0" r="635" b="0"/>
                  <wp:wrapSquare wrapText="bothSides"/>
                  <wp:docPr id="22" name="Рисунок 22" descr="Make an Origami Jumping Frog Ste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ke an Origami Jumping Frog Step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9683" t="23188" r="29696" b="24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694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67945</wp:posOffset>
                  </wp:positionV>
                  <wp:extent cx="878205" cy="958215"/>
                  <wp:effectExtent l="19050" t="0" r="0" b="0"/>
                  <wp:wrapSquare wrapText="bothSides"/>
                  <wp:docPr id="19" name="Рисунок 19" descr="Make an Origami Jumping Frog Ste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ke an Origami Jumping Frog Step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8592" t="20100" r="29075" b="18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958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-1105535</wp:posOffset>
                  </wp:positionH>
                  <wp:positionV relativeFrom="paragraph">
                    <wp:posOffset>-1057910</wp:posOffset>
                  </wp:positionV>
                  <wp:extent cx="727710" cy="1002030"/>
                  <wp:effectExtent l="19050" t="0" r="0" b="0"/>
                  <wp:wrapSquare wrapText="bothSides"/>
                  <wp:docPr id="16" name="Рисунок 16" descr="Make an Origami Jumping Frog Ste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ke an Origami Jumping Frog Step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3919" t="21893" r="29476" b="10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10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-1105535</wp:posOffset>
                  </wp:positionH>
                  <wp:positionV relativeFrom="paragraph">
                    <wp:posOffset>-2851150</wp:posOffset>
                  </wp:positionV>
                  <wp:extent cx="956310" cy="535940"/>
                  <wp:effectExtent l="19050" t="0" r="0" b="0"/>
                  <wp:wrapSquare wrapText="bothSides"/>
                  <wp:docPr id="7" name="Рисунок 7" descr="Make an Origami Jumping Frog Ste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ke an Origami Jumping Frog Step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4796" t="15079" r="10725" b="29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" cy="53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-1105535</wp:posOffset>
                  </wp:positionH>
                  <wp:positionV relativeFrom="paragraph">
                    <wp:posOffset>-3496945</wp:posOffset>
                  </wp:positionV>
                  <wp:extent cx="956310" cy="606425"/>
                  <wp:effectExtent l="19050" t="0" r="0" b="0"/>
                  <wp:wrapSquare wrapText="bothSides"/>
                  <wp:docPr id="5" name="Рисунок 4" descr="Make an Origami Jumping Frog Ste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ke an Origami Jumping Frog Step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3391" t="15278" r="11478" b="20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" cy="60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E2034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0E2034" w:rsidRPr="0008747B">
              <w:rPr>
                <w:rFonts w:ascii="Times New Roman" w:hAnsi="Times New Roman" w:cs="Times New Roman"/>
                <w:sz w:val="26"/>
                <w:szCs w:val="26"/>
              </w:rPr>
              <w:t>Спасибо за занятие.</w:t>
            </w:r>
          </w:p>
        </w:tc>
        <w:tc>
          <w:tcPr>
            <w:tcW w:w="1823" w:type="dxa"/>
          </w:tcPr>
          <w:p w:rsidR="008111E9" w:rsidRDefault="0077690A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Приветствие</w:t>
            </w:r>
          </w:p>
          <w:p w:rsidR="0077690A" w:rsidRDefault="0077690A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690A" w:rsidRDefault="0077690A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690A" w:rsidRDefault="0077690A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690A" w:rsidRDefault="0077690A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B704E" w:rsidRDefault="00BB704E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B704E" w:rsidRDefault="00BB704E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B704E" w:rsidRDefault="00BB704E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690A" w:rsidRDefault="0077690A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690A" w:rsidRDefault="0077690A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Прикреплен ребус к доске</w:t>
            </w:r>
          </w:p>
          <w:p w:rsidR="00BB704E" w:rsidRDefault="00BB704E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B704E" w:rsidRDefault="00BB704E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B704E" w:rsidRDefault="00BB704E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B704E" w:rsidRDefault="00BB704E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B704E" w:rsidRDefault="00BB704E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B704E" w:rsidRDefault="00BB704E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B704E" w:rsidRDefault="00BB704E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690A" w:rsidRDefault="0077690A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690A" w:rsidRDefault="0077690A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690A" w:rsidRDefault="0077690A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Прикреплена картинка «волшебные ворота»</w:t>
            </w:r>
          </w:p>
          <w:p w:rsidR="0077690A" w:rsidRDefault="0077690A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690A" w:rsidRDefault="0077690A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690A" w:rsidRDefault="0077690A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Зачитывается загадка</w:t>
            </w:r>
          </w:p>
          <w:p w:rsidR="0077690A" w:rsidRDefault="0077690A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690A" w:rsidRDefault="0077690A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690A" w:rsidRDefault="0077690A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690A" w:rsidRDefault="0077690A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690A" w:rsidRDefault="0077690A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690A" w:rsidRDefault="0077690A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Прикрепление картинки «Улица улыбки»</w:t>
            </w:r>
          </w:p>
          <w:p w:rsidR="0077690A" w:rsidRDefault="0077690A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690A" w:rsidRDefault="0077690A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690A" w:rsidRDefault="0077690A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690A" w:rsidRDefault="0077690A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690A" w:rsidRDefault="0077690A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690A" w:rsidRDefault="0077690A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690A" w:rsidRDefault="0077690A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Прикрепление картинки «Улица добрых слов»</w:t>
            </w:r>
          </w:p>
          <w:p w:rsidR="0077690A" w:rsidRDefault="0077690A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690A" w:rsidRDefault="0077690A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690A" w:rsidRDefault="00863BD2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 доске нарисован человек</w:t>
            </w:r>
          </w:p>
          <w:p w:rsidR="0077690A" w:rsidRDefault="0077690A" w:rsidP="008837A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690A" w:rsidRDefault="0077690A" w:rsidP="008837A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690A" w:rsidRDefault="0077690A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Беседа</w:t>
            </w:r>
          </w:p>
          <w:p w:rsidR="0077690A" w:rsidRDefault="0077690A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417B2" w:rsidRDefault="001417B2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417B2" w:rsidRDefault="001417B2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417B2" w:rsidRDefault="001417B2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417B2" w:rsidRDefault="001417B2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417B2" w:rsidRDefault="001417B2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690A" w:rsidRDefault="0077690A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Прикрепление картинки «</w:t>
            </w:r>
            <w:r w:rsidR="00073839">
              <w:rPr>
                <w:rFonts w:ascii="Times New Roman" w:hAnsi="Times New Roman" w:cs="Times New Roman"/>
                <w:sz w:val="26"/>
                <w:szCs w:val="26"/>
              </w:rPr>
              <w:t>Переулок сказки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073839" w:rsidRDefault="00073839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73839" w:rsidRDefault="00073839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73839" w:rsidRDefault="00073839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Демонстрация рисунков</w:t>
            </w:r>
          </w:p>
          <w:p w:rsidR="00073839" w:rsidRDefault="00073839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73839" w:rsidRDefault="00073839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73839" w:rsidRDefault="00073839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73839" w:rsidRDefault="00073839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Прикрепление картинки «улица добрых дел»</w:t>
            </w:r>
          </w:p>
          <w:p w:rsidR="00073839" w:rsidRDefault="00073839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73839" w:rsidRDefault="00073839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690A" w:rsidRDefault="00073839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Беседа </w:t>
            </w:r>
          </w:p>
          <w:p w:rsidR="00423372" w:rsidRDefault="00423372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23372" w:rsidRDefault="00423372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23372" w:rsidRDefault="00423372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23372" w:rsidRDefault="00423372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23372" w:rsidRDefault="00423372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23372" w:rsidRDefault="00423372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Показ образца</w:t>
            </w:r>
          </w:p>
          <w:p w:rsidR="00423372" w:rsidRDefault="00423372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23372" w:rsidRDefault="00423372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23372" w:rsidRDefault="00423372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23372" w:rsidRDefault="00423372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Поэтапное выполнение лягушки</w:t>
            </w:r>
          </w:p>
          <w:p w:rsidR="00423372" w:rsidRDefault="00423372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23372" w:rsidRDefault="00423372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23372" w:rsidRDefault="00423372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23372" w:rsidRDefault="00423372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23372" w:rsidRDefault="00423372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23372" w:rsidRDefault="00423372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23372" w:rsidRDefault="00423372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23372" w:rsidRDefault="00423372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23372" w:rsidRDefault="00423372" w:rsidP="008837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Беседа</w:t>
            </w:r>
          </w:p>
        </w:tc>
      </w:tr>
    </w:tbl>
    <w:p w:rsidR="008111E9" w:rsidRDefault="008111E9" w:rsidP="004652D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E5025" w:rsidRPr="00EA7AEF" w:rsidRDefault="00BD7DC1" w:rsidP="004652D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EA7AEF" w:rsidRPr="00EA7AEF">
        <w:rPr>
          <w:rFonts w:ascii="Times New Roman" w:hAnsi="Times New Roman" w:cs="Times New Roman"/>
          <w:b/>
          <w:sz w:val="26"/>
          <w:szCs w:val="26"/>
        </w:rPr>
        <w:t>Подпись методиста:</w:t>
      </w:r>
      <w:r w:rsidR="00EA7AE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A7AEF">
        <w:rPr>
          <w:rFonts w:ascii="Times New Roman" w:hAnsi="Times New Roman" w:cs="Times New Roman"/>
          <w:b/>
          <w:sz w:val="26"/>
          <w:szCs w:val="26"/>
        </w:rPr>
        <w:tab/>
      </w:r>
      <w:r w:rsidR="00EA7AEF">
        <w:rPr>
          <w:rFonts w:ascii="Times New Roman" w:hAnsi="Times New Roman" w:cs="Times New Roman"/>
          <w:b/>
          <w:sz w:val="26"/>
          <w:szCs w:val="26"/>
        </w:rPr>
        <w:tab/>
      </w:r>
      <w:r w:rsidR="00EA7AEF">
        <w:rPr>
          <w:rFonts w:ascii="Times New Roman" w:hAnsi="Times New Roman" w:cs="Times New Roman"/>
          <w:b/>
          <w:sz w:val="26"/>
          <w:szCs w:val="26"/>
        </w:rPr>
        <w:tab/>
      </w:r>
      <w:r w:rsidR="00EA7AEF" w:rsidRPr="00BD7DC1">
        <w:rPr>
          <w:rFonts w:ascii="Times New Roman" w:hAnsi="Times New Roman" w:cs="Times New Roman"/>
          <w:sz w:val="26"/>
          <w:szCs w:val="26"/>
        </w:rPr>
        <w:t>Рудина Анна Геннадьевна</w:t>
      </w:r>
    </w:p>
    <w:p w:rsidR="00EA7AEF" w:rsidRPr="00EA7AEF" w:rsidRDefault="00BD7DC1" w:rsidP="004652D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EA7AEF" w:rsidRPr="00EA7AEF">
        <w:rPr>
          <w:rFonts w:ascii="Times New Roman" w:hAnsi="Times New Roman" w:cs="Times New Roman"/>
          <w:b/>
          <w:sz w:val="26"/>
          <w:szCs w:val="26"/>
        </w:rPr>
        <w:t xml:space="preserve">Подпись учителя: </w:t>
      </w:r>
      <w:r w:rsidR="00EA7AEF">
        <w:rPr>
          <w:rFonts w:ascii="Times New Roman" w:hAnsi="Times New Roman" w:cs="Times New Roman"/>
          <w:b/>
          <w:sz w:val="26"/>
          <w:szCs w:val="26"/>
        </w:rPr>
        <w:tab/>
      </w:r>
      <w:r w:rsidR="00EA7AEF">
        <w:rPr>
          <w:rFonts w:ascii="Times New Roman" w:hAnsi="Times New Roman" w:cs="Times New Roman"/>
          <w:b/>
          <w:sz w:val="26"/>
          <w:szCs w:val="26"/>
        </w:rPr>
        <w:tab/>
      </w:r>
      <w:r w:rsidR="00EA7AEF">
        <w:rPr>
          <w:rFonts w:ascii="Times New Roman" w:hAnsi="Times New Roman" w:cs="Times New Roman"/>
          <w:b/>
          <w:sz w:val="26"/>
          <w:szCs w:val="26"/>
        </w:rPr>
        <w:tab/>
      </w:r>
      <w:r w:rsidR="00EA7AEF" w:rsidRPr="00BD7DC1">
        <w:rPr>
          <w:rFonts w:ascii="Times New Roman" w:hAnsi="Times New Roman" w:cs="Times New Roman"/>
          <w:sz w:val="26"/>
          <w:szCs w:val="26"/>
        </w:rPr>
        <w:t>Поздеева Галина Александровна</w:t>
      </w:r>
    </w:p>
    <w:p w:rsidR="001E5025" w:rsidRDefault="001E5025" w:rsidP="004652D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E5025" w:rsidRDefault="001E5025" w:rsidP="004652D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E5025" w:rsidRDefault="001E5025" w:rsidP="004652D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E5025" w:rsidRDefault="001E5025" w:rsidP="004652D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E5025" w:rsidRDefault="001E5025" w:rsidP="004652D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E5025" w:rsidRDefault="001E5025" w:rsidP="004652D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E5025" w:rsidRDefault="001E5025" w:rsidP="004652D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E5025" w:rsidRDefault="001E5025" w:rsidP="004652D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E5025" w:rsidRDefault="001E5025" w:rsidP="004652D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E5025" w:rsidRDefault="001E5025" w:rsidP="004652D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E5025" w:rsidRDefault="001E5025" w:rsidP="004652D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E5025" w:rsidRDefault="001E5025" w:rsidP="004652D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E5025" w:rsidRDefault="001E5025" w:rsidP="004652D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E5025" w:rsidRDefault="001E5025" w:rsidP="004652D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E5025" w:rsidRDefault="001E5025" w:rsidP="004652D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E5025" w:rsidRDefault="001E5025" w:rsidP="004652D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E5025" w:rsidRDefault="001E5025" w:rsidP="004652D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E5025" w:rsidRPr="00B559AB" w:rsidRDefault="00B559AB" w:rsidP="00B559AB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2033910" cy="1543050"/>
            <wp:effectExtent l="19050" t="0" r="4440" b="0"/>
            <wp:docPr id="28" name="Рисунок 28" descr="http://raskras-ka.com/wp-content/uploads/2012/08/raskraski-yabloki-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raskras-ka.com/wp-content/uploads/2012/08/raskraski-yabloki-33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984" cy="155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9AB">
        <w:t xml:space="preserve"> </w:t>
      </w:r>
      <w:r>
        <w:rPr>
          <w:noProof/>
          <w:lang w:eastAsia="ru-RU"/>
        </w:rPr>
        <w:drawing>
          <wp:inline distT="0" distB="0" distL="0" distR="0">
            <wp:extent cx="1962150" cy="1962150"/>
            <wp:effectExtent l="19050" t="0" r="0" b="0"/>
            <wp:docPr id="31" name="Рисунок 31" descr="http://www.manicheta.com/ocvetiavane/lice/l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nicheta.com/ocvetiavane/lice/lice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9AB">
        <w:t xml:space="preserve"> </w:t>
      </w:r>
      <w:r>
        <w:rPr>
          <w:noProof/>
          <w:lang w:eastAsia="ru-RU"/>
        </w:rPr>
        <w:drawing>
          <wp:inline distT="0" distB="0" distL="0" distR="0">
            <wp:extent cx="2600325" cy="1950244"/>
            <wp:effectExtent l="19050" t="0" r="9525" b="0"/>
            <wp:docPr id="34" name="Рисунок 34" descr="http://lib.exdat.com/tw_files2/urls_16/59/d-58148/img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lib.exdat.com/tw_files2/urls_16/59/d-58148/img6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9AB">
        <w:t xml:space="preserve"> </w:t>
      </w:r>
      <w:r>
        <w:rPr>
          <w:noProof/>
          <w:lang w:eastAsia="ru-RU"/>
        </w:rPr>
        <w:drawing>
          <wp:inline distT="0" distB="0" distL="0" distR="0">
            <wp:extent cx="2809875" cy="2257425"/>
            <wp:effectExtent l="19050" t="0" r="9525" b="0"/>
            <wp:docPr id="11" name="Рисунок 55" descr="http://img.xn--boyamaoyunlar-gbc.com/%C3%87i%C3%A7ek-g%C3%BCl%C3%BCmseyen_5445374f68183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mg.xn--boyamaoyunlar-gbc.com/%C3%87i%C3%A7ek-g%C3%BCl%C3%BCmseyen_5445374f68183-p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667" t="2000" b="3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38325" cy="1871448"/>
            <wp:effectExtent l="19050" t="0" r="9525" b="0"/>
            <wp:docPr id="37" name="Рисунок 37" descr="http://colouringbook.org/social/clipartist.net/G/gerald_g_man_face_world_label_2-555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olouringbook.org/social/clipartist.net/G/gerald_g_man_face_world_label_2-555px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657" cy="187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9AB">
        <w:t xml:space="preserve"> </w:t>
      </w:r>
      <w:r>
        <w:rPr>
          <w:noProof/>
          <w:lang w:eastAsia="ru-RU"/>
        </w:rPr>
        <w:drawing>
          <wp:inline distT="0" distB="0" distL="0" distR="0">
            <wp:extent cx="1933575" cy="2085975"/>
            <wp:effectExtent l="19050" t="0" r="9525" b="0"/>
            <wp:docPr id="40" name="Рисунок 40" descr="http://www.coloringlab.com/images/boy-coloring-pages-2/boy-coloring-pages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coloringlab.com/images/boy-coloring-pages-2/boy-coloring-pages-2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9AB">
        <w:t xml:space="preserve"> </w:t>
      </w:r>
      <w:r>
        <w:rPr>
          <w:noProof/>
          <w:lang w:eastAsia="ru-RU"/>
        </w:rPr>
        <w:drawing>
          <wp:inline distT="0" distB="0" distL="0" distR="0">
            <wp:extent cx="2569243" cy="1952625"/>
            <wp:effectExtent l="19050" t="0" r="2507" b="0"/>
            <wp:docPr id="43" name="Рисунок 43" descr="http://www.freeprintablecoloringpages.net/samples/Insects/Smiling_Sn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freeprintablecoloringpages.net/samples/Insects/Smiling_Snail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12333" b="1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43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9AB">
        <w:t xml:space="preserve"> </w:t>
      </w:r>
      <w:r>
        <w:rPr>
          <w:noProof/>
          <w:lang w:eastAsia="ru-RU"/>
        </w:rPr>
        <w:drawing>
          <wp:inline distT="0" distB="0" distL="0" distR="0">
            <wp:extent cx="2395330" cy="2295525"/>
            <wp:effectExtent l="0" t="0" r="4970" b="0"/>
            <wp:docPr id="58" name="Рисунок 58" descr="http://www.playing-field.ru/img/2015/052010/1547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playing-field.ru/img/2015/052010/154728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33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6AE8">
        <w:rPr>
          <w:noProof/>
          <w:lang w:eastAsia="ru-RU"/>
        </w:rPr>
        <w:drawing>
          <wp:inline distT="0" distB="0" distL="0" distR="0">
            <wp:extent cx="1914525" cy="2045350"/>
            <wp:effectExtent l="19050" t="0" r="9525" b="0"/>
            <wp:docPr id="12" name="Рисунок 52" descr="http://images.clipshrine.com/download/downloadpnglarge/Man-Face-5-World-Label-1-5400-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mages.clipshrine.com/download/downloadpnglarge/Man-Face-5-World-Label-1-5400-large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516" cy="204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025" w:rsidRDefault="00B559AB" w:rsidP="00B559A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2352675" cy="2247174"/>
            <wp:effectExtent l="19050" t="0" r="9525" b="0"/>
            <wp:docPr id="9" name="Рисунок 49" descr="http://allcoloring.net/wp-content/uploads/2012/11/s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allcoloring.net/wp-content/uploads/2012/11/su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1620" r="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47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52625" cy="2654167"/>
            <wp:effectExtent l="19050" t="0" r="9525" b="0"/>
            <wp:docPr id="46" name="Рисунок 46" descr="http://razukraska.ru/wp-content/gallery/sunflower/sunflower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razukraska.ru/wp-content/gallery/sunflower/sunflower5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3867" t="2066" r="3867" b="4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5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9AB">
        <w:t xml:space="preserve"> </w:t>
      </w:r>
      <w:r w:rsidR="00CE6AE8">
        <w:rPr>
          <w:noProof/>
          <w:lang w:eastAsia="ru-RU"/>
        </w:rPr>
        <w:drawing>
          <wp:inline distT="0" distB="0" distL="0" distR="0">
            <wp:extent cx="2295525" cy="2773636"/>
            <wp:effectExtent l="19050" t="0" r="9525" b="0"/>
            <wp:docPr id="61" name="Рисунок 61" descr="http://razukraska.ru/wp-content/gallery/smailiki/smailik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razukraska.ru/wp-content/gallery/smailiki/smailik10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274" cy="2774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AE8" w:rsidRDefault="00CE6AE8" w:rsidP="00B559A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E6AE8" w:rsidRDefault="00CE6AE8" w:rsidP="00B559A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E6AE8" w:rsidRDefault="00CE6AE8" w:rsidP="00B559A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E6AE8" w:rsidRDefault="00CE6AE8" w:rsidP="00B559A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E6AE8" w:rsidRDefault="00CE6AE8" w:rsidP="00CE6AE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2576299" cy="2105025"/>
            <wp:effectExtent l="19050" t="0" r="0" b="0"/>
            <wp:docPr id="70" name="Рисунок 70" descr="http://www.xuvie.com/download-image.php?imageurl=http://www.xuvie.com/wp-content/uploads/2013/12/coloring-pages-valentine-for-kids-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xuvie.com/download-image.php?imageurl=http://www.xuvie.com/wp-content/uploads/2013/12/coloring-pages-valentine-for-kids-47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299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6AE8">
        <w:t xml:space="preserve"> </w:t>
      </w:r>
      <w:r>
        <w:rPr>
          <w:noProof/>
          <w:lang w:eastAsia="ru-RU"/>
        </w:rPr>
        <w:drawing>
          <wp:inline distT="0" distB="0" distL="0" distR="0">
            <wp:extent cx="2288858" cy="2143125"/>
            <wp:effectExtent l="19050" t="0" r="0" b="0"/>
            <wp:docPr id="15" name="Рисунок 76" descr="http://img.xn--boyamaoyunlar-gbc.com/noel-baba-%C5%9Eapka-g%C3%BCler-y%C3%BCz_4af1c3535bfbb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img.xn--boyamaoyunlar-gbc.com/noel-baba-%C5%9Eapka-g%C3%BCler-y%C3%BCz_4af1c3535bfbb-p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5333" r="5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858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6AE8">
        <w:t xml:space="preserve"> </w:t>
      </w:r>
      <w:r>
        <w:rPr>
          <w:noProof/>
          <w:lang w:eastAsia="ru-RU"/>
        </w:rPr>
        <w:drawing>
          <wp:inline distT="0" distB="0" distL="0" distR="0">
            <wp:extent cx="2203235" cy="1838325"/>
            <wp:effectExtent l="19050" t="0" r="6565" b="0"/>
            <wp:docPr id="17" name="Рисунок 73" descr="http://pixabay.com/static/uploads/photo/2012/04/13/00/10/girl-31147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pixabay.com/static/uploads/photo/2012/04/13/00/10/girl-31147_640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963" cy="184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AE8" w:rsidRDefault="003F36D3" w:rsidP="00CE6AE8">
      <w:pPr>
        <w:tabs>
          <w:tab w:val="left" w:pos="1605"/>
        </w:tabs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2071319" cy="2143125"/>
            <wp:effectExtent l="19050" t="0" r="5131" b="0"/>
            <wp:docPr id="24" name="Рисунок 91" descr="http://www.edupics.com/coloring-page-boy-s-face-dl17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edupics.com/coloring-page-boy-s-face-dl1707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3423" t="17575" r="3517" b="14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19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6AE8">
        <w:rPr>
          <w:noProof/>
          <w:lang w:eastAsia="ru-RU"/>
        </w:rPr>
        <w:drawing>
          <wp:inline distT="0" distB="0" distL="0" distR="0">
            <wp:extent cx="2607734" cy="2200275"/>
            <wp:effectExtent l="19050" t="0" r="2116" b="0"/>
            <wp:docPr id="18" name="Рисунок 79" descr="http://freecoloringpagesite.com/coloring-pics/star-coloring-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freecoloringpagesite.com/coloring-pics/star-coloring-7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065" cy="220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6AE8">
        <w:rPr>
          <w:noProof/>
          <w:lang w:eastAsia="ru-RU"/>
        </w:rPr>
        <w:drawing>
          <wp:inline distT="0" distB="0" distL="0" distR="0">
            <wp:extent cx="2283216" cy="2819400"/>
            <wp:effectExtent l="19050" t="0" r="2784" b="0"/>
            <wp:docPr id="82" name="Рисунок 82" descr="http://www.portalsaofrancisco.com.br/alfa/coelhos-para-colorir/imagens/coelho-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portalsaofrancisco.com.br/alfa/coelhos-para-colorir/imagens/coelho-43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926" cy="2827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6AE8" w:rsidRPr="00CE6AE8">
        <w:t xml:space="preserve"> </w:t>
      </w:r>
      <w:r>
        <w:rPr>
          <w:noProof/>
          <w:lang w:eastAsia="ru-RU"/>
        </w:rPr>
        <w:drawing>
          <wp:inline distT="0" distB="0" distL="0" distR="0">
            <wp:extent cx="2168652" cy="1885950"/>
            <wp:effectExtent l="19050" t="0" r="3048" b="0"/>
            <wp:docPr id="29" name="Рисунок 97" descr="http://frogclipart.co/600/clip-art-of-a-black-and-white-smiling-frog-by-hit-toon-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frogclipart.co/600/clip-art-of-a-black-and-white-smiling-frog-by-hit-toon-93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contrast="40000"/>
                    </a:blip>
                    <a:srcRect t="6633" b="9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652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28131" cy="2028825"/>
            <wp:effectExtent l="19050" t="0" r="5519" b="0"/>
            <wp:docPr id="30" name="Рисунок 94" descr="http://www.imagenzone.net/dibujos-para-colorear/Circo/Payasos/3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imagenzone.net/dibujos-para-colorear/Circo/Payasos/310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131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6AE8">
        <w:rPr>
          <w:noProof/>
          <w:lang w:eastAsia="ru-RU"/>
        </w:rPr>
        <w:drawing>
          <wp:inline distT="0" distB="0" distL="0" distR="0">
            <wp:extent cx="2156298" cy="1990725"/>
            <wp:effectExtent l="19050" t="0" r="0" b="0"/>
            <wp:docPr id="85" name="Рисунок 85" descr="http://www.coloriage-enfants.fr/coloriage/chats/chat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coloriage-enfants.fr/coloriage/chats/chat-13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t="11796" b="18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298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66975" cy="2165047"/>
            <wp:effectExtent l="19050" t="0" r="9525" b="0"/>
            <wp:docPr id="26" name="Рисунок 88" descr="http://vse-raskraski.ru/images/malish/sun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vse-raskraski.ru/images/malish/sun/9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5689" r="5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16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55263" cy="2161309"/>
            <wp:effectExtent l="19050" t="0" r="6887" b="0"/>
            <wp:docPr id="27" name="Рисунок 100" descr="http://img04.blogcu.com/v2/images/orj/h/a/y/hayatimokuloncesi/hayatimokuloncesi_1301518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img04.blogcu.com/v2/images/orj/h/a/y/hayatimokuloncesi/hayatimokuloncesi_1301518303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t="11765" b="6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263" cy="216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34574" cy="2042020"/>
            <wp:effectExtent l="19050" t="0" r="0" b="0"/>
            <wp:docPr id="50" name="Рисунок 109" descr="http://www.edupics.com/coloring-page-girl-s-face-dl17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edupics.com/coloring-page-girl-s-face-dl17104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7827" t="816" r="7181" b="2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355" cy="204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6D3" w:rsidRDefault="003F36D3" w:rsidP="00CE6AE8">
      <w:pPr>
        <w:tabs>
          <w:tab w:val="left" w:pos="1605"/>
        </w:tabs>
        <w:rPr>
          <w:rFonts w:ascii="Times New Roman" w:hAnsi="Times New Roman" w:cs="Times New Roman"/>
          <w:sz w:val="26"/>
          <w:szCs w:val="26"/>
        </w:rPr>
      </w:pPr>
    </w:p>
    <w:p w:rsidR="003F36D3" w:rsidRDefault="003F36D3" w:rsidP="00CE6AE8">
      <w:pPr>
        <w:tabs>
          <w:tab w:val="left" w:pos="1605"/>
        </w:tabs>
        <w:rPr>
          <w:rFonts w:ascii="Times New Roman" w:hAnsi="Times New Roman" w:cs="Times New Roman"/>
          <w:sz w:val="26"/>
          <w:szCs w:val="26"/>
        </w:rPr>
      </w:pPr>
    </w:p>
    <w:p w:rsidR="003F36D3" w:rsidRDefault="003F36D3" w:rsidP="00981EB1">
      <w:pPr>
        <w:spacing w:after="0" w:line="240" w:lineRule="auto"/>
        <w:rPr>
          <w:rFonts w:ascii="Times New Roman" w:hAnsi="Times New Roman" w:cs="Times New Roman"/>
          <w:b/>
          <w:sz w:val="240"/>
        </w:rPr>
      </w:pPr>
      <w:r w:rsidRPr="001E5025">
        <w:rPr>
          <w:rFonts w:ascii="Times New Roman" w:hAnsi="Times New Roman" w:cs="Times New Roman"/>
          <w:b/>
          <w:sz w:val="240"/>
        </w:rPr>
        <w:t>ДОБ</w:t>
      </w:r>
      <w:r w:rsidRPr="001E5025">
        <w:rPr>
          <w:noProof/>
          <w:sz w:val="56"/>
          <w:lang w:eastAsia="ru-RU"/>
        </w:rPr>
        <w:drawing>
          <wp:inline distT="0" distB="0" distL="0" distR="0">
            <wp:extent cx="2064727" cy="1362808"/>
            <wp:effectExtent l="19050" t="0" r="0" b="0"/>
            <wp:docPr id="51" name="Рисунок 11" descr="http://baby-school.omp.dp.ua/media/book/skazki/chukovsk/img/r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aby-school.omp.dp.ua/media/book/skazki/chukovsk/img/rot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011" t="8824" r="9906" b="15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727" cy="136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5025">
        <w:rPr>
          <w:rFonts w:ascii="Times New Roman" w:hAnsi="Times New Roman" w:cs="Times New Roman"/>
          <w:b/>
          <w:sz w:val="240"/>
        </w:rPr>
        <w:t>А</w:t>
      </w:r>
      <w:r w:rsidR="00981EB1">
        <w:rPr>
          <w:noProof/>
          <w:lang w:eastAsia="ru-RU"/>
        </w:rPr>
        <w:drawing>
          <wp:inline distT="0" distB="0" distL="0" distR="0">
            <wp:extent cx="2182091" cy="2452648"/>
            <wp:effectExtent l="19050" t="0" r="8659" b="0"/>
            <wp:docPr id="53" name="Рисунок 112" descr="http://coloringtown.com/images/kids-coloring-pages-to-print/kids-coloring-pages-to-print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coloringtown.com/images/kids-coloring-pages-to-print/kids-coloring-pages-to-print-2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EB1" w:rsidRPr="00981EB1" w:rsidRDefault="00981EB1" w:rsidP="00981EB1">
      <w:pPr>
        <w:tabs>
          <w:tab w:val="left" w:pos="1605"/>
        </w:tabs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26"/>
        </w:rPr>
      </w:pPr>
      <w:r w:rsidRPr="00981EB1">
        <w:rPr>
          <w:rFonts w:ascii="Times New Roman" w:hAnsi="Times New Roman" w:cs="Times New Roman"/>
          <w:b/>
          <w:sz w:val="96"/>
          <w:szCs w:val="26"/>
        </w:rPr>
        <w:t>ВОЛШЕБНЫЕ ВОРОТА</w:t>
      </w:r>
    </w:p>
    <w:p w:rsidR="00981EB1" w:rsidRPr="00981EB1" w:rsidRDefault="003F36D3" w:rsidP="00981EB1">
      <w:pPr>
        <w:tabs>
          <w:tab w:val="left" w:pos="1605"/>
        </w:tabs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7359566" cy="5241351"/>
            <wp:effectExtent l="19050" t="0" r="0" b="0"/>
            <wp:docPr id="115" name="Рисунок 115" descr="http://www.drv-grupp.ru/images/cms/data/4-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ww.drv-grupp.ru/images/cms/data/4-1-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contrast="40000"/>
                    </a:blip>
                    <a:srcRect l="660" t="1115" r="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566" cy="524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1EB1" w:rsidRPr="00981EB1" w:rsidSect="0008747B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173F" w:rsidRDefault="0005173F" w:rsidP="00B559AB">
      <w:pPr>
        <w:spacing w:after="0" w:line="240" w:lineRule="auto"/>
      </w:pPr>
      <w:r>
        <w:separator/>
      </w:r>
    </w:p>
  </w:endnote>
  <w:endnote w:type="continuationSeparator" w:id="1">
    <w:p w:rsidR="0005173F" w:rsidRDefault="0005173F" w:rsidP="00B559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173F" w:rsidRDefault="0005173F" w:rsidP="00B559AB">
      <w:pPr>
        <w:spacing w:after="0" w:line="240" w:lineRule="auto"/>
      </w:pPr>
      <w:r>
        <w:separator/>
      </w:r>
    </w:p>
  </w:footnote>
  <w:footnote w:type="continuationSeparator" w:id="1">
    <w:p w:rsidR="0005173F" w:rsidRDefault="0005173F" w:rsidP="00B559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D2979"/>
    <w:multiLevelType w:val="hybridMultilevel"/>
    <w:tmpl w:val="9FFE4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882731"/>
    <w:multiLevelType w:val="hybridMultilevel"/>
    <w:tmpl w:val="95F2052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08747B"/>
    <w:rsid w:val="0005173F"/>
    <w:rsid w:val="00063711"/>
    <w:rsid w:val="00073839"/>
    <w:rsid w:val="0008747B"/>
    <w:rsid w:val="000E2034"/>
    <w:rsid w:val="00104BD2"/>
    <w:rsid w:val="001417B2"/>
    <w:rsid w:val="001E0578"/>
    <w:rsid w:val="001E5025"/>
    <w:rsid w:val="00215331"/>
    <w:rsid w:val="002D28BC"/>
    <w:rsid w:val="002F3C03"/>
    <w:rsid w:val="00310FB2"/>
    <w:rsid w:val="00333B40"/>
    <w:rsid w:val="003F36D3"/>
    <w:rsid w:val="00423372"/>
    <w:rsid w:val="004652D3"/>
    <w:rsid w:val="004B36A4"/>
    <w:rsid w:val="004C0450"/>
    <w:rsid w:val="004D78D6"/>
    <w:rsid w:val="00541F12"/>
    <w:rsid w:val="005D43E3"/>
    <w:rsid w:val="005E4FEA"/>
    <w:rsid w:val="00773880"/>
    <w:rsid w:val="0077690A"/>
    <w:rsid w:val="007826AF"/>
    <w:rsid w:val="008111E9"/>
    <w:rsid w:val="00863BD2"/>
    <w:rsid w:val="008837A9"/>
    <w:rsid w:val="008F0C4F"/>
    <w:rsid w:val="00981EB1"/>
    <w:rsid w:val="00A74EB7"/>
    <w:rsid w:val="00AE6C57"/>
    <w:rsid w:val="00B559AB"/>
    <w:rsid w:val="00B71B7A"/>
    <w:rsid w:val="00B93506"/>
    <w:rsid w:val="00BB704E"/>
    <w:rsid w:val="00BD7DC1"/>
    <w:rsid w:val="00C77F73"/>
    <w:rsid w:val="00CD3047"/>
    <w:rsid w:val="00CE6AE8"/>
    <w:rsid w:val="00DA1F31"/>
    <w:rsid w:val="00DB59D3"/>
    <w:rsid w:val="00EA7AEF"/>
    <w:rsid w:val="00ED005F"/>
    <w:rsid w:val="00F1557B"/>
    <w:rsid w:val="00FA1B03"/>
    <w:rsid w:val="00FD43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B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7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8747B"/>
  </w:style>
  <w:style w:type="character" w:styleId="a4">
    <w:name w:val="Emphasis"/>
    <w:basedOn w:val="a0"/>
    <w:uiPriority w:val="20"/>
    <w:qFormat/>
    <w:rsid w:val="0008747B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87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747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111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D43F4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B559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559AB"/>
  </w:style>
  <w:style w:type="paragraph" w:styleId="ab">
    <w:name w:val="footer"/>
    <w:basedOn w:val="a"/>
    <w:link w:val="ac"/>
    <w:uiPriority w:val="99"/>
    <w:semiHidden/>
    <w:unhideWhenUsed/>
    <w:rsid w:val="00B559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559A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9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gif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gif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png"/><Relationship Id="rId29" Type="http://schemas.openxmlformats.org/officeDocument/2006/relationships/image" Target="media/image23.gif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gif"/><Relationship Id="rId30" Type="http://schemas.openxmlformats.org/officeDocument/2006/relationships/image" Target="media/image24.png"/><Relationship Id="rId35" Type="http://schemas.openxmlformats.org/officeDocument/2006/relationships/image" Target="media/image29.gi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7</Pages>
  <Words>949</Words>
  <Characters>5415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2015-10-22T21:38:00Z</cp:lastPrinted>
  <dcterms:created xsi:type="dcterms:W3CDTF">2015-10-21T16:21:00Z</dcterms:created>
  <dcterms:modified xsi:type="dcterms:W3CDTF">2015-10-23T09:38:00Z</dcterms:modified>
</cp:coreProperties>
</file>