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10"/>
      </w:tblGrid>
      <w:tr w:rsidR="001E3BDE" w:rsidRPr="001E3BDE" w:rsidTr="001E3BDE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1E3BDE" w:rsidRPr="001E3BDE" w:rsidRDefault="001E3BDE" w:rsidP="001E3BDE">
            <w:pPr>
              <w:spacing w:after="0" w:line="234" w:lineRule="atLeast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begin"/>
            </w:r>
            <w:r w:rsidRPr="001E3BDE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instrText xml:space="preserve"> HYPERLINK "http://doshkolnik.ru/etiket/11424-kafe.html" </w:instrText>
            </w:r>
            <w:r w:rsidRPr="001E3BDE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separate"/>
            </w:r>
            <w:r w:rsidRPr="001E3BDE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>Сюжетно-ролевая игра для старшей группы "Кафе</w:t>
            </w:r>
            <w:r w:rsidR="008B4A1D" w:rsidRPr="008B4A1D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 xml:space="preserve"> </w:t>
            </w:r>
            <w:r w:rsidR="008B4A1D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>Мечта</w:t>
            </w:r>
            <w:r w:rsidRPr="001E3BDE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>"</w:t>
            </w:r>
            <w:r w:rsidRPr="001E3BDE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1E3BDE" w:rsidRPr="001E3BDE" w:rsidRDefault="001E3BDE" w:rsidP="001E3B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1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10"/>
      </w:tblGrid>
      <w:tr w:rsidR="001E3BDE" w:rsidRPr="001E3BDE" w:rsidTr="001E3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BDE" w:rsidRPr="001E3BDE" w:rsidRDefault="001E3BDE" w:rsidP="001E3BDE">
            <w:pPr>
              <w:spacing w:after="0" w:line="234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1E3BDE" w:rsidRPr="001E3BDE" w:rsidTr="001E3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Конспект сюжетно-ролевой игры «Кафе»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Цель: сформировать у детей умение играть в сюжетно-ролевую игру «Детское кафе»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Задачи: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развивать и обогащать сюжет игры в «Кафе»;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развивать творческое воображение, способность совместно развивать игру, согласовывая собственный игровой замысел с замыслами сверстников;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развивать инициативу, организаторские способности, подводить к самостоятельному созданию игровых замыслов;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формировать умение договариваться, планировать, обсуждать действия всех играющих. Закреплять знания детей о правилах поведения за столом и в общественных местах;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формировать умение детей готовить обстановку для игры, подбирать предметы-заместители и атрибуты;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воспитывать уважительное отношение к людям разных профессий.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1E3BDE">
              <w:rPr>
                <w:rFonts w:ascii="Georgia" w:eastAsia="Times New Roman" w:hAnsi="Georgia" w:cs="Times New Roman"/>
                <w:b/>
                <w:color w:val="666666"/>
                <w:sz w:val="24"/>
                <w:szCs w:val="24"/>
                <w:lang w:eastAsia="ru-RU"/>
              </w:rPr>
              <w:t>Ход игры.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Воспитатель: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Дети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, посмотрите, какая сегодня София красивая, нарядная</w:t>
            </w:r>
            <w:r w:rsidR="008B4A1D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, у нее красивое платье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. София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, расскажи нам, может у тебя какой – то праздник?</w:t>
            </w:r>
          </w:p>
          <w:p w:rsidR="001E3BDE" w:rsidRPr="001E3BDE" w:rsidRDefault="00603D5F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София</w:t>
            </w:r>
            <w:r w:rsidR="001E3BDE"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- </w:t>
            </w:r>
            <w:r w:rsidR="008B4A1D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Да, у меня сегодня именины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! Мне исполняется 6 лет!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Воспитатель: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Да, день рождения – это настоящий праздник. Расскажите пожалуйста, а</w:t>
            </w:r>
            <w:r w:rsidR="008B4A1D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как вы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отмечаем день рождения? Где</w:t>
            </w:r>
            <w:r w:rsidR="008B4A1D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и как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?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Воспитатель: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Молодцы. А давайте се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годня отметим день рождения Софии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в детском кафе! Вы согласны?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Воспитатель: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Давайте вспомним, кто же работает в кафе!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lastRenderedPageBreak/>
              <w:t>Воспитатель: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А что должен делать повар в кафе?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А за что отвечает администратор?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Какие обязанности у официанта?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Чем занимается уборщица? (ответы детей)</w:t>
            </w:r>
          </w:p>
          <w:p w:rsidR="001E3BDE" w:rsidRPr="001E3BDE" w:rsidRDefault="008B4A1D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Ну что, давайте дружно отправимся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в кафе, которое будет называться «Мечта</w:t>
            </w:r>
            <w:r w:rsidR="001E3BDE"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». Давайте с вами определим, кто кем будет в нашем кафе (распределение ролей</w:t>
            </w:r>
            <w:proofErr w:type="gramStart"/>
            <w:r w:rsidR="001E3BDE"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) .</w:t>
            </w:r>
            <w:proofErr w:type="gramEnd"/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А вы знаете</w:t>
            </w:r>
            <w:r w:rsidR="008B4A1D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правила поведения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за столом?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Дети:</w:t>
            </w:r>
            <w:r w:rsidR="008B4A1D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val="en-US" w:eastAsia="ru-RU"/>
              </w:rPr>
              <w:t xml:space="preserve"> 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ответы детей.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Воспитатель: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</w:t>
            </w:r>
            <w:r w:rsidR="003E2B2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А как следует себя вести в общественных местах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?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Дети: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Воспитатель:</w:t>
            </w:r>
          </w:p>
          <w:p w:rsidR="003E2B28" w:rsidRDefault="001E3BDE" w:rsidP="008B4A1D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- Молодцы, вижу вы знаете, как надо себя вести и </w:t>
            </w:r>
            <w:proofErr w:type="gramStart"/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з</w:t>
            </w:r>
            <w:r w:rsidR="003E2B2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а столом</w:t>
            </w:r>
            <w:proofErr w:type="gramEnd"/>
            <w:r w:rsidR="003E2B2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и в кафе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. </w:t>
            </w:r>
          </w:p>
          <w:p w:rsidR="001E3BDE" w:rsidRPr="001E3BDE" w:rsidRDefault="00A67C77" w:rsidP="008B4A1D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Давайте уже пое</w:t>
            </w:r>
            <w:bookmarkStart w:id="0" w:name="_GoBack"/>
            <w:bookmarkEnd w:id="0"/>
            <w:r w:rsidR="003E2B2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дем н праздник</w:t>
            </w:r>
            <w:r w:rsidR="008B4A1D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.</w:t>
            </w:r>
            <w:r w:rsidR="001E3BDE"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А на чем мы поедем туда?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Во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спитатель: </w:t>
            </w:r>
            <w:proofErr w:type="gramStart"/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А</w:t>
            </w:r>
            <w:proofErr w:type="gramEnd"/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давайте на такси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-Дети: Да!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Воспитатель: Значит нам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еще надо распределить профессию водителя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. (Далее дет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и выбирают водителя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).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Давайте теперь займем свои игровые места и подготовимся к нашей игре.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Вика, веди своих гостей в кафе.</w:t>
            </w:r>
          </w:p>
          <w:p w:rsidR="001E3BDE" w:rsidRPr="001E3BDE" w:rsidRDefault="00603D5F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Дети садятся в такси. Далее беседа водителя</w:t>
            </w:r>
            <w:r w:rsidR="001E3BDE"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с пассажирами. Дети играют по собственному замыслу.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Воспитатель: Молодцы ребята, как здорово у вас все получаетс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я! А сейчас заходим в кафе. София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, веди своих гостей.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Далее в кафе.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Администратор: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lastRenderedPageBreak/>
              <w:t>- Здравствуйте, д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обро пожаловать в кафе «Мечта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». Занимайте свободный столик, я пришлю к вам официанта!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Посетители: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Спасибо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Официант: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Здравствуйте, меню, пожалуйста!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Далее дети играют по собственному замыслу: официант принимает заказ, передает повару и т.д.</w:t>
            </w:r>
            <w:r w:rsidR="00603D5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 </w:t>
            </w: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Поздравляют именинника с днем рождения.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Спасибо!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В конце игры дети просят счет, расплачиваются и благодарят персонал кафе. Идут на остановку и садятся на автобус. (Дети играют по собственному замыслу)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Заключение: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Что мы сегодня делали?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Хорошо играли? (ответы детей)</w:t>
            </w:r>
          </w:p>
          <w:p w:rsidR="001E3BDE" w:rsidRPr="001E3BDE" w:rsidRDefault="001E3BDE" w:rsidP="001E3BDE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- Что больше всего понравилось, а что не очень?</w:t>
            </w:r>
          </w:p>
          <w:p w:rsidR="001E3BDE" w:rsidRDefault="001E3BDE" w:rsidP="001E3BDE">
            <w:p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1E3BDE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Похвалить детей, которые отличились. Сказать детям, что все постарались, молодцы. Если были какие-либо недочеты – указать ребенку, в чем ему следует потренироваться. Попросить убрать все атрибуты для игры на свои места.</w:t>
            </w:r>
          </w:p>
          <w:p w:rsidR="00476800" w:rsidRDefault="00476800" w:rsidP="001E3BDE">
            <w:p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</w:p>
          <w:p w:rsidR="00476800" w:rsidRDefault="00476800" w:rsidP="001E3BDE">
            <w:p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</w:p>
          <w:p w:rsidR="00476800" w:rsidRPr="001E3BDE" w:rsidRDefault="00476800" w:rsidP="001E3BDE">
            <w:pPr>
              <w:spacing w:before="100" w:beforeAutospacing="1" w:after="100" w:afterAutospacing="1" w:line="234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Разработала                                                       </w:t>
            </w:r>
            <w:r w:rsidR="008B4A1D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val="en-US" w:eastAsia="ru-RU"/>
              </w:rPr>
              <w:t xml:space="preserve">                        </w:t>
            </w:r>
            <w:r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Малахова Ю.В.</w:t>
            </w:r>
          </w:p>
        </w:tc>
      </w:tr>
    </w:tbl>
    <w:p w:rsidR="004E4EE4" w:rsidRDefault="004E4EE4"/>
    <w:sectPr w:rsidR="004E4EE4" w:rsidSect="001E3BDE">
      <w:headerReference w:type="default" r:id="rId6"/>
      <w:pgSz w:w="11906" w:h="16838"/>
      <w:pgMar w:top="720" w:right="720" w:bottom="720" w:left="72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66" w:rsidRDefault="00C43B66" w:rsidP="001E3BDE">
      <w:pPr>
        <w:spacing w:after="0" w:line="240" w:lineRule="auto"/>
      </w:pPr>
      <w:r>
        <w:separator/>
      </w:r>
    </w:p>
  </w:endnote>
  <w:endnote w:type="continuationSeparator" w:id="0">
    <w:p w:rsidR="00C43B66" w:rsidRDefault="00C43B66" w:rsidP="001E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66" w:rsidRDefault="00C43B66" w:rsidP="001E3BDE">
      <w:pPr>
        <w:spacing w:after="0" w:line="240" w:lineRule="auto"/>
      </w:pPr>
      <w:r>
        <w:separator/>
      </w:r>
    </w:p>
  </w:footnote>
  <w:footnote w:type="continuationSeparator" w:id="0">
    <w:p w:rsidR="00C43B66" w:rsidRDefault="00C43B66" w:rsidP="001E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36224"/>
      <w:docPartObj>
        <w:docPartGallery w:val="Page Numbers (Margins)"/>
        <w:docPartUnique/>
      </w:docPartObj>
    </w:sdtPr>
    <w:sdtEndPr/>
    <w:sdtContent>
      <w:p w:rsidR="001E3BDE" w:rsidRDefault="001E3BD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E3BDE" w:rsidRDefault="001E3BD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A67C77" w:rsidRPr="00A67C7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E3BDE" w:rsidRDefault="001E3BD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A67C77" w:rsidRPr="00A67C7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5B"/>
    <w:rsid w:val="00086CD2"/>
    <w:rsid w:val="001E3BDE"/>
    <w:rsid w:val="003E2B28"/>
    <w:rsid w:val="00476800"/>
    <w:rsid w:val="004E4EE4"/>
    <w:rsid w:val="00603D5F"/>
    <w:rsid w:val="008B4A1D"/>
    <w:rsid w:val="00A64E5B"/>
    <w:rsid w:val="00A67C77"/>
    <w:rsid w:val="00C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C08F6E-3337-4B58-9C16-68B32BA5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BDE"/>
  </w:style>
  <w:style w:type="paragraph" w:styleId="a5">
    <w:name w:val="footer"/>
    <w:basedOn w:val="a"/>
    <w:link w:val="a6"/>
    <w:uiPriority w:val="99"/>
    <w:unhideWhenUsed/>
    <w:rsid w:val="001E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Малахова</dc:creator>
  <cp:keywords/>
  <dc:description/>
  <cp:lastModifiedBy>Юлия Малахова</cp:lastModifiedBy>
  <cp:revision>6</cp:revision>
  <dcterms:created xsi:type="dcterms:W3CDTF">2015-10-26T15:43:00Z</dcterms:created>
  <dcterms:modified xsi:type="dcterms:W3CDTF">2015-10-27T18:04:00Z</dcterms:modified>
</cp:coreProperties>
</file>