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A" w:rsidRPr="00B001FA" w:rsidRDefault="00B001FA" w:rsidP="00C83747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</w:p>
    <w:p w:rsidR="00B001FA" w:rsidRDefault="00B001FA" w:rsidP="00B001FA"/>
    <w:p w:rsidR="00B001FA" w:rsidRDefault="00B001FA" w:rsidP="00B001FA"/>
    <w:p w:rsidR="00B001FA" w:rsidRDefault="00B001FA" w:rsidP="00B001FA"/>
    <w:p w:rsidR="00B001FA" w:rsidRDefault="00B001FA" w:rsidP="00B001FA"/>
    <w:p w:rsidR="00B001FA" w:rsidRDefault="00B001FA" w:rsidP="00B001FA"/>
    <w:p w:rsidR="00B001FA" w:rsidRDefault="00B001FA" w:rsidP="00B001FA"/>
    <w:p w:rsidR="00B001FA" w:rsidRPr="00B001FA" w:rsidRDefault="00B001FA" w:rsidP="00B001FA">
      <w:pPr>
        <w:rPr>
          <w:rFonts w:ascii="Times New Roman" w:hAnsi="Times New Roman" w:cs="Times New Roman"/>
          <w:sz w:val="32"/>
          <w:szCs w:val="32"/>
        </w:rPr>
      </w:pPr>
    </w:p>
    <w:p w:rsidR="00B001FA" w:rsidRPr="00B001FA" w:rsidRDefault="00B001FA" w:rsidP="00B001FA">
      <w:pPr>
        <w:shd w:val="clear" w:color="auto" w:fill="FFFFFF"/>
        <w:spacing w:before="173" w:after="0" w:line="5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001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занятия по окружающему миру </w:t>
      </w:r>
    </w:p>
    <w:p w:rsidR="00B001FA" w:rsidRPr="00B001FA" w:rsidRDefault="00B001FA" w:rsidP="00B001FA">
      <w:pPr>
        <w:shd w:val="clear" w:color="auto" w:fill="FFFFFF"/>
        <w:spacing w:before="173" w:after="0" w:line="5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001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 тему « Строение семени»</w:t>
      </w:r>
    </w:p>
    <w:p w:rsidR="00B001FA" w:rsidRDefault="00B001FA" w:rsidP="00B001FA"/>
    <w:p w:rsidR="00B001FA" w:rsidRDefault="00B001FA" w:rsidP="00B001FA"/>
    <w:p w:rsidR="00B001FA" w:rsidRDefault="00B001FA" w:rsidP="00B001FA"/>
    <w:p w:rsidR="00B001FA" w:rsidRDefault="00B001FA" w:rsidP="00B001FA"/>
    <w:p w:rsidR="00B001FA" w:rsidRDefault="00B001FA" w:rsidP="00B001FA"/>
    <w:p w:rsidR="00B001FA" w:rsidRPr="00B001FA" w:rsidRDefault="00B001FA" w:rsidP="00B001FA">
      <w:pPr>
        <w:rPr>
          <w:sz w:val="28"/>
          <w:szCs w:val="28"/>
        </w:rPr>
      </w:pPr>
    </w:p>
    <w:p w:rsidR="00B001FA" w:rsidRPr="00B001FA" w:rsidRDefault="00B001FA" w:rsidP="00C83747">
      <w:pPr>
        <w:rPr>
          <w:sz w:val="28"/>
          <w:szCs w:val="28"/>
        </w:rPr>
      </w:pPr>
      <w:r w:rsidRPr="00B001F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B001FA" w:rsidRPr="00B001FA" w:rsidRDefault="00B001FA" w:rsidP="00B001FA">
      <w:pPr>
        <w:rPr>
          <w:sz w:val="28"/>
          <w:szCs w:val="28"/>
        </w:rPr>
      </w:pPr>
      <w:r w:rsidRPr="00B001F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B001FA" w:rsidRPr="00B001FA" w:rsidRDefault="00B001FA" w:rsidP="00B001FA">
      <w:pPr>
        <w:rPr>
          <w:sz w:val="28"/>
          <w:szCs w:val="28"/>
        </w:rPr>
      </w:pPr>
      <w:r w:rsidRPr="00B001FA">
        <w:rPr>
          <w:sz w:val="28"/>
          <w:szCs w:val="28"/>
        </w:rPr>
        <w:t xml:space="preserve">                                                             </w:t>
      </w:r>
    </w:p>
    <w:p w:rsidR="00B001FA" w:rsidRDefault="00B001FA" w:rsidP="00B001FA"/>
    <w:p w:rsidR="00B001FA" w:rsidRDefault="00B001FA" w:rsidP="00B001FA"/>
    <w:p w:rsidR="00B001FA" w:rsidRDefault="00B001FA" w:rsidP="00B001FA">
      <w:pPr>
        <w:rPr>
          <w:sz w:val="28"/>
          <w:szCs w:val="28"/>
        </w:rPr>
      </w:pPr>
      <w:r w:rsidRPr="000D4AE5">
        <w:rPr>
          <w:sz w:val="28"/>
          <w:szCs w:val="28"/>
        </w:rPr>
        <w:t xml:space="preserve">                                   </w:t>
      </w:r>
    </w:p>
    <w:p w:rsidR="00C83747" w:rsidRDefault="00B001FA" w:rsidP="00B001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83747" w:rsidRDefault="00C83747" w:rsidP="00B001FA">
      <w:pPr>
        <w:rPr>
          <w:rFonts w:ascii="Times New Roman" w:hAnsi="Times New Roman" w:cs="Times New Roman"/>
          <w:b/>
          <w:sz w:val="32"/>
          <w:szCs w:val="32"/>
        </w:rPr>
      </w:pPr>
    </w:p>
    <w:p w:rsidR="00C83747" w:rsidRDefault="00C83747" w:rsidP="00B001FA">
      <w:pPr>
        <w:rPr>
          <w:rFonts w:ascii="Times New Roman" w:hAnsi="Times New Roman" w:cs="Times New Roman"/>
          <w:b/>
          <w:sz w:val="32"/>
          <w:szCs w:val="32"/>
        </w:rPr>
      </w:pPr>
    </w:p>
    <w:p w:rsidR="00C83747" w:rsidRDefault="00C83747" w:rsidP="00B001FA">
      <w:pPr>
        <w:rPr>
          <w:rFonts w:ascii="Times New Roman" w:hAnsi="Times New Roman" w:cs="Times New Roman"/>
          <w:b/>
          <w:sz w:val="32"/>
          <w:szCs w:val="32"/>
        </w:rPr>
      </w:pPr>
    </w:p>
    <w:p w:rsidR="00B001FA" w:rsidRDefault="00B001FA" w:rsidP="00B001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Pr="00F15BED">
        <w:rPr>
          <w:rFonts w:ascii="Times New Roman" w:hAnsi="Times New Roman" w:cs="Times New Roman"/>
          <w:sz w:val="32"/>
          <w:szCs w:val="32"/>
        </w:rPr>
        <w:t xml:space="preserve">познакомить детей </w:t>
      </w:r>
      <w:proofErr w:type="gramStart"/>
      <w:r w:rsidRPr="00F15BE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15BED">
        <w:rPr>
          <w:rFonts w:ascii="Times New Roman" w:hAnsi="Times New Roman" w:cs="Times New Roman"/>
          <w:sz w:val="32"/>
          <w:szCs w:val="32"/>
        </w:rPr>
        <w:t xml:space="preserve"> строением семени</w:t>
      </w:r>
      <w:r w:rsidR="003732AC">
        <w:rPr>
          <w:rFonts w:ascii="Times New Roman" w:hAnsi="Times New Roman" w:cs="Times New Roman"/>
          <w:sz w:val="32"/>
          <w:szCs w:val="32"/>
        </w:rPr>
        <w:t xml:space="preserve"> и найти в нем маленькое растение.</w:t>
      </w:r>
    </w:p>
    <w:p w:rsidR="003732AC" w:rsidRDefault="00B001FA" w:rsidP="00B001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15BE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732AC" w:rsidRDefault="003732AC" w:rsidP="00B001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B001FA">
        <w:rPr>
          <w:rFonts w:ascii="Times New Roman" w:hAnsi="Times New Roman" w:cs="Times New Roman"/>
          <w:sz w:val="32"/>
          <w:szCs w:val="32"/>
        </w:rPr>
        <w:t xml:space="preserve">чить работать с семенами растений. </w:t>
      </w:r>
    </w:p>
    <w:p w:rsidR="003732AC" w:rsidRDefault="003732AC" w:rsidP="00B001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B001FA">
        <w:rPr>
          <w:rFonts w:ascii="Times New Roman" w:hAnsi="Times New Roman" w:cs="Times New Roman"/>
          <w:sz w:val="32"/>
          <w:szCs w:val="32"/>
        </w:rPr>
        <w:t xml:space="preserve">Развивать наблюдательность, мелкую моторику. </w:t>
      </w:r>
    </w:p>
    <w:p w:rsidR="003732AC" w:rsidRDefault="003732AC" w:rsidP="00B001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B001FA">
        <w:rPr>
          <w:rFonts w:ascii="Times New Roman" w:hAnsi="Times New Roman" w:cs="Times New Roman"/>
          <w:sz w:val="32"/>
          <w:szCs w:val="32"/>
        </w:rPr>
        <w:t>Закрепить знания о растениях и их семенах.</w:t>
      </w:r>
    </w:p>
    <w:p w:rsidR="00B001FA" w:rsidRDefault="00B001FA" w:rsidP="00B001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32A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Воспитывать бережное отношение к природе, вызвать интерес к изучению видов семян.</w:t>
      </w:r>
    </w:p>
    <w:p w:rsidR="003732AC" w:rsidRPr="003732AC" w:rsidRDefault="003732AC" w:rsidP="00B001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732AC">
        <w:rPr>
          <w:rFonts w:ascii="Times New Roman" w:hAnsi="Times New Roman" w:cs="Times New Roman"/>
          <w:b/>
          <w:sz w:val="32"/>
          <w:szCs w:val="32"/>
        </w:rPr>
        <w:t>Обеспечение на каждого ребенка:</w:t>
      </w:r>
    </w:p>
    <w:p w:rsidR="003732AC" w:rsidRDefault="003732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-сухие и набухшие семена фасоли, гороха, тыквы</w:t>
      </w:r>
      <w:proofErr w:type="gramStart"/>
      <w:r>
        <w:rPr>
          <w:rFonts w:ascii="Times New Roman" w:hAnsi="Times New Roman" w:cs="Times New Roman"/>
          <w:sz w:val="32"/>
          <w:szCs w:val="32"/>
        </w:rPr>
        <w:t>,(</w:t>
      </w:r>
      <w:proofErr w:type="gramEnd"/>
      <w:r>
        <w:rPr>
          <w:rFonts w:ascii="Times New Roman" w:hAnsi="Times New Roman" w:cs="Times New Roman"/>
          <w:sz w:val="32"/>
          <w:szCs w:val="32"/>
        </w:rPr>
        <w:t>огурца, дыни , кабачка ) подсолнечника;</w:t>
      </w:r>
    </w:p>
    <w:p w:rsidR="003732AC" w:rsidRDefault="003732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-лист белой бумаги или блюдце;</w:t>
      </w:r>
    </w:p>
    <w:p w:rsidR="003732AC" w:rsidRDefault="003732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-емкость для сбора мусора</w:t>
      </w:r>
    </w:p>
    <w:p w:rsidR="003732AC" w:rsidRPr="003732AC" w:rsidRDefault="003732AC">
      <w:pPr>
        <w:rPr>
          <w:rFonts w:ascii="Times New Roman" w:hAnsi="Times New Roman" w:cs="Times New Roman"/>
          <w:sz w:val="32"/>
          <w:szCs w:val="32"/>
        </w:rPr>
      </w:pPr>
    </w:p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Pr="003732AC" w:rsidRDefault="003732AC" w:rsidP="003732AC"/>
    <w:p w:rsidR="003732AC" w:rsidRDefault="003732AC" w:rsidP="003732AC">
      <w:pPr>
        <w:rPr>
          <w:rFonts w:ascii="Times New Roman" w:hAnsi="Times New Roman" w:cs="Times New Roman"/>
          <w:b/>
          <w:sz w:val="32"/>
          <w:szCs w:val="32"/>
        </w:rPr>
      </w:pPr>
      <w:r w:rsidRPr="003732AC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3732AC" w:rsidRDefault="003732AC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воспитатель обращается к детям с двумя проблемными вопросами и тем самым создает противоречивую  ситуацию.</w:t>
      </w:r>
    </w:p>
    <w:p w:rsidR="003732AC" w:rsidRDefault="003732AC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надо сделать , чтобы вырастить новое растение?</w:t>
      </w:r>
    </w:p>
    <w:p w:rsidR="003732AC" w:rsidRDefault="003732AC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посеять в почву семена.)</w:t>
      </w:r>
    </w:p>
    <w:p w:rsidR="003732AC" w:rsidRDefault="003732AC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постоянно едите какие-то семена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горох , фасоль , семена подсолнечника и многие другие. Вы видели когда-нибудь в семени маленькое растение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там всегда находится или возникает</w:t>
      </w:r>
      <w:r w:rsidR="004B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каким-то способом из каких-то частей семени после посева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B267A" w:rsidRDefault="004B267A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этот вопрос дети не смогут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никогда не задумывались над этим. Воспитатель не дает ответа и предлагает найти его самостоятельно.</w:t>
      </w:r>
    </w:p>
    <w:p w:rsidR="004B267A" w:rsidRDefault="004B267A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он делает детям крупные сухие семена ( фасоли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гороха) и просит рассмотреть их , разломать ( но не пытаться раскусить , чтобы не повредить зубы ) , поискать маленькое растение. Естественно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ничего не получается , так как семена твердые. Тогда воспитатель раздает каждому ребенку проросшие семена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длина корня составляет до 1 см.</w:t>
      </w:r>
    </w:p>
    <w:p w:rsidR="004B267A" w:rsidRDefault="004B267A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семени хорошо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корень прорвал кожуру семени.</w:t>
      </w:r>
    </w:p>
    <w:p w:rsidR="004B267A" w:rsidRDefault="004B267A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-Данная оболочка называется кожурой, - поясняет педагог.</w:t>
      </w:r>
    </w:p>
    <w:p w:rsidR="004B267A" w:rsidRDefault="004B267A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-Осторожно снимите кожуру. Что находиться под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Дети видят две расходящиеся  половинки семени белого цвета.) Эти половинки называются семядолями 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долями семени. Очень осторожно раздвиньте семядоли и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связаны ли они между собой. (Большинство детей разорвут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заметив связи , но самые внимательные увидят, что обе семядоли связаны между собой  тонкой перемычкой в том месте, где на семени имеется выемка.) 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семядоли на тарелочку ( лист бумаги) и внимательно рассмотрите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есть тут , кроме корня. ( Внимательно приглядевшись к семядолям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заметят , что выше корня находится еще какое-то образование.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сложенные зародышевые листики.) Они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поясняет педагог.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их называют так ласково: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а не почка? 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она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отвечают дети.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подумаем: когда растение будет расти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получиться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Корень. – 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 – Листья.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осталось найти стебель. Посмотрите еще более внимательно на то место, где  сходятся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видите небольшое вздутие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напоминает шарик. Это и есть зародышевый стебель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или, как его правильно называют, стебелек. Почему такое нежное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ласковое название ?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он маленький.</w:t>
      </w:r>
    </w:p>
    <w:p w:rsidR="00B74786" w:rsidRDefault="00B7478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не 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нашли в семени маленькое растение</w:t>
      </w:r>
      <w:r w:rsidR="00DF7BB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F7BB9">
        <w:rPr>
          <w:rFonts w:ascii="Times New Roman" w:hAnsi="Times New Roman" w:cs="Times New Roman"/>
          <w:sz w:val="28"/>
          <w:szCs w:val="28"/>
        </w:rPr>
        <w:t>корешочком</w:t>
      </w:r>
      <w:proofErr w:type="spellEnd"/>
      <w:r w:rsidR="00DF7BB9">
        <w:rPr>
          <w:rFonts w:ascii="Times New Roman" w:hAnsi="Times New Roman" w:cs="Times New Roman"/>
          <w:sz w:val="28"/>
          <w:szCs w:val="28"/>
        </w:rPr>
        <w:t xml:space="preserve"> , стебельком  и </w:t>
      </w:r>
      <w:proofErr w:type="spellStart"/>
      <w:r w:rsidR="00DF7BB9">
        <w:rPr>
          <w:rFonts w:ascii="Times New Roman" w:hAnsi="Times New Roman" w:cs="Times New Roman"/>
          <w:sz w:val="28"/>
          <w:szCs w:val="28"/>
        </w:rPr>
        <w:t>почечкой</w:t>
      </w:r>
      <w:proofErr w:type="spellEnd"/>
      <w:r w:rsidR="00DF7BB9">
        <w:rPr>
          <w:rFonts w:ascii="Times New Roman" w:hAnsi="Times New Roman" w:cs="Times New Roman"/>
          <w:sz w:val="28"/>
          <w:szCs w:val="28"/>
        </w:rPr>
        <w:t>? – Да, - отвечают дети.</w:t>
      </w:r>
    </w:p>
    <w:p w:rsidR="00DF7BB9" w:rsidRDefault="00DF7BB9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подумаем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это маленькое  растение , такое нежное и слабое , не гибнет? Кто догадался? ( Кто-нибудь из детей обязательно сообразит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его защищают семядоли. Они прячут растение между собой и тем самым предохраняют от механических повреждений.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 на сухое семя. Зачем оно такое твердое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мы не можем его разломать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-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оно надежно защищает маленькое растение  , -догадываются дети.</w:t>
      </w:r>
    </w:p>
    <w:p w:rsidR="00DF7BB9" w:rsidRDefault="00DF7BB9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мы должны узнать вот что: это маленькое растение всегда находится в семени или появляется в нем в момент прорастания? Я даю вам сегодня семена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пролежали в воде всего одну ночь и не успели прорасти. Они только набухли. Снимите с них кожуру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раскройте семядоли и посмотрите  , есть ли в непроросшем семени маленькое растение.( Дети выполняют названные процедуры и обнаруживают маленькое растение. Оно и на самом деле очень маленькое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дошкольники не смогли бы увидеть его детали , если бы предварительно не потренировались на достаточно крупном объекте </w:t>
      </w:r>
      <w:r w:rsidR="00924123">
        <w:rPr>
          <w:rFonts w:ascii="Times New Roman" w:hAnsi="Times New Roman" w:cs="Times New Roman"/>
          <w:sz w:val="28"/>
          <w:szCs w:val="28"/>
        </w:rPr>
        <w:t>– проросшем семени. Ребята находят зародышевый  корешок</w:t>
      </w:r>
      <w:proofErr w:type="gramStart"/>
      <w:r w:rsidR="00924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4123">
        <w:rPr>
          <w:rFonts w:ascii="Times New Roman" w:hAnsi="Times New Roman" w:cs="Times New Roman"/>
          <w:sz w:val="28"/>
          <w:szCs w:val="28"/>
        </w:rPr>
        <w:t xml:space="preserve"> стебелек и </w:t>
      </w:r>
      <w:proofErr w:type="spellStart"/>
      <w:r w:rsidR="00924123">
        <w:rPr>
          <w:rFonts w:ascii="Times New Roman" w:hAnsi="Times New Roman" w:cs="Times New Roman"/>
          <w:sz w:val="28"/>
          <w:szCs w:val="28"/>
        </w:rPr>
        <w:t>почечку</w:t>
      </w:r>
      <w:proofErr w:type="spellEnd"/>
      <w:r w:rsidR="00924123">
        <w:rPr>
          <w:rFonts w:ascii="Times New Roman" w:hAnsi="Times New Roman" w:cs="Times New Roman"/>
          <w:sz w:val="28"/>
          <w:szCs w:val="28"/>
        </w:rPr>
        <w:t>. Стебелек напоминает маленький шарик</w:t>
      </w:r>
      <w:proofErr w:type="gramStart"/>
      <w:r w:rsidR="009241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4123">
        <w:rPr>
          <w:rFonts w:ascii="Times New Roman" w:hAnsi="Times New Roman" w:cs="Times New Roman"/>
          <w:sz w:val="28"/>
          <w:szCs w:val="28"/>
        </w:rPr>
        <w:t>)</w:t>
      </w:r>
    </w:p>
    <w:p w:rsidR="00924123" w:rsidRDefault="00924123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какому выводу  мы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Маленькое растение  всегда находится в семени.</w:t>
      </w:r>
    </w:p>
    <w:p w:rsidR="00924123" w:rsidRDefault="00924123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-Даю вам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 соображение ». Кто догадается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еще нужны семядоли ? Для подсказки – еще вопрос. Во время роста размер растении увеличивается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чего строится тело нового растения ? ( В данном месте желательно не давать ответа в готовом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дождаться пока кто – либо сообразит , что растение строиться из веществ , содержащихся в семядолях.)</w:t>
      </w:r>
    </w:p>
    <w:p w:rsidR="00924123" w:rsidRDefault="00924123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что получается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Взрослое растение , на котором созрели семена , можно считать мамой. У мамы было много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маленьких растений. Чтобы они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погибли и не голодали, мама создала запас пищи и отложила ее в семядолях.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она  наделила семядоли еще одной обязанностью : защищать ее детей от механических повреждений. Вот как умно поступает растение. Оно безбоязненно оставляет своих детей в почве на всю зиму. А малыш крепко спит и не растет. Как выдумаете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его разбудить ? </w:t>
      </w:r>
    </w:p>
    <w:p w:rsidR="00924123" w:rsidRDefault="00924123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ответа не последует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подсказывает :</w:t>
      </w:r>
    </w:p>
    <w:p w:rsidR="00924123" w:rsidRDefault="004C06FD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сделала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разбудить маленькие растения и  показать их вам? </w:t>
      </w:r>
    </w:p>
    <w:p w:rsidR="004C06FD" w:rsidRDefault="004C06FD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положили в воду. Тогда они набухли  и проснулись.</w:t>
      </w:r>
    </w:p>
    <w:p w:rsidR="004C06FD" w:rsidRDefault="004C06FD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мы сами можем положить их в воду. А в природе когда такое случается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зимой они не прорастают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C06FD" w:rsidRDefault="004C06FD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случится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начнет таять снег  и в почве появиться много воды.  Будет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дети смогут оценить и роль тепла . Если же сами они о тепле ничего не скажут , форсировать события не следует. Занятие и так нагружено материалом. Роль тепла они изучат в последующих экспериментах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06FD" w:rsidRDefault="004C06FD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Осталось узнать последнее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в зародыше зачатки  цветков и плодов. Внимательно рассмотрите все  свои семена и установите это. ( Опыт показывает : дети легко понимают смысл слов «Зародыш» и «Зачаток»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их можно употреблять без об</w:t>
      </w:r>
      <w:r w:rsidR="00AB5916">
        <w:rPr>
          <w:rFonts w:ascii="Times New Roman" w:hAnsi="Times New Roman" w:cs="Times New Roman"/>
          <w:sz w:val="28"/>
          <w:szCs w:val="28"/>
        </w:rPr>
        <w:t>ъяснения . Для  справки педагогу : в состав  зародыша входит не только маленькое растение , но и семядоли .) Выполнив просьбу педагога , дети убеждаются , что зачатков цветов и плодов в зародыше нет. Если дети не устанут</w:t>
      </w:r>
      <w:proofErr w:type="gramStart"/>
      <w:r w:rsidR="00AB59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5916">
        <w:rPr>
          <w:rFonts w:ascii="Times New Roman" w:hAnsi="Times New Roman" w:cs="Times New Roman"/>
          <w:sz w:val="28"/>
          <w:szCs w:val="28"/>
        </w:rPr>
        <w:t xml:space="preserve"> им можно предложить рассмотреть какие-нибудь другие крупные набухшие семена (например , тыквы , подсолнечника , огурцов , дыни ) , найти семядоли и маленькие растения. </w:t>
      </w:r>
    </w:p>
    <w:p w:rsidR="00AB5916" w:rsidRDefault="00AB591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ответьте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я вам задала в начале занятия: маленькое растение всегда находится в семени или появляется в нем при прорастании? (После проведенного исследования вопрос не вызовет затруднений : оно было там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5916" w:rsidRPr="003732AC" w:rsidRDefault="00AB5916" w:rsidP="0037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ли маленькие растения в таких мелких семенах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редис , капуста , мак ? Тоже? Какой же размер должны иметь эти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маленький. Но они есть и имеют все известные нам части: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корешочек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стебелек и почечку.</w:t>
      </w:r>
    </w:p>
    <w:p w:rsidR="003732AC" w:rsidRPr="003732AC" w:rsidRDefault="003732AC" w:rsidP="003732AC"/>
    <w:p w:rsidR="003732AC" w:rsidRDefault="003732AC" w:rsidP="003732AC"/>
    <w:p w:rsidR="00030BDF" w:rsidRDefault="003732AC" w:rsidP="003732AC">
      <w:pPr>
        <w:tabs>
          <w:tab w:val="left" w:pos="2655"/>
        </w:tabs>
      </w:pPr>
      <w:r>
        <w:tab/>
      </w:r>
    </w:p>
    <w:p w:rsidR="003732AC" w:rsidRPr="003732AC" w:rsidRDefault="003732AC" w:rsidP="003732AC">
      <w:pPr>
        <w:tabs>
          <w:tab w:val="left" w:pos="2655"/>
        </w:tabs>
      </w:pPr>
    </w:p>
    <w:sectPr w:rsidR="003732AC" w:rsidRPr="003732AC" w:rsidSect="0008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FA"/>
    <w:rsid w:val="00030BDF"/>
    <w:rsid w:val="003732AC"/>
    <w:rsid w:val="003D2B81"/>
    <w:rsid w:val="00462CA2"/>
    <w:rsid w:val="004B267A"/>
    <w:rsid w:val="004C06FD"/>
    <w:rsid w:val="00924123"/>
    <w:rsid w:val="00AB5916"/>
    <w:rsid w:val="00B001FA"/>
    <w:rsid w:val="00B74786"/>
    <w:rsid w:val="00C83747"/>
    <w:rsid w:val="00DF7BB9"/>
    <w:rsid w:val="00EA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C326-9750-4C69-96F3-33A7E16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2015-10-07T17:55:00Z</cp:lastPrinted>
  <dcterms:created xsi:type="dcterms:W3CDTF">2015-10-07T16:31:00Z</dcterms:created>
  <dcterms:modified xsi:type="dcterms:W3CDTF">2015-10-26T17:30:00Z</dcterms:modified>
</cp:coreProperties>
</file>