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BA" w:rsidRPr="00733BB3" w:rsidRDefault="00B462BA" w:rsidP="00B462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BB3">
        <w:rPr>
          <w:rFonts w:ascii="Times New Roman" w:hAnsi="Times New Roman" w:cs="Times New Roman"/>
          <w:b/>
          <w:sz w:val="36"/>
          <w:szCs w:val="36"/>
        </w:rPr>
        <w:t>Образовательная область «</w:t>
      </w:r>
      <w:r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  <w:r w:rsidRPr="00733BB3">
        <w:rPr>
          <w:rFonts w:ascii="Times New Roman" w:hAnsi="Times New Roman" w:cs="Times New Roman"/>
          <w:b/>
          <w:sz w:val="36"/>
          <w:szCs w:val="36"/>
        </w:rPr>
        <w:t>»</w:t>
      </w:r>
    </w:p>
    <w:p w:rsidR="00B462BA" w:rsidRPr="00733BB3" w:rsidRDefault="00B462BA" w:rsidP="00B462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Лепка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811"/>
        <w:gridCol w:w="3119"/>
        <w:gridCol w:w="2551"/>
        <w:gridCol w:w="1985"/>
      </w:tblGrid>
      <w:tr w:rsidR="00B462BA" w:rsidTr="00B03095">
        <w:tc>
          <w:tcPr>
            <w:tcW w:w="392" w:type="dxa"/>
            <w:vMerge w:val="restart"/>
          </w:tcPr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</w:p>
        </w:tc>
        <w:tc>
          <w:tcPr>
            <w:tcW w:w="7654" w:type="dxa"/>
            <w:gridSpan w:val="2"/>
          </w:tcPr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3119" w:type="dxa"/>
            <w:vMerge w:val="restart"/>
          </w:tcPr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работы (виды деятельности детей с учетом их возрастных особенностей)</w:t>
            </w:r>
          </w:p>
        </w:tc>
        <w:tc>
          <w:tcPr>
            <w:tcW w:w="2551" w:type="dxa"/>
            <w:vMerge w:val="restart"/>
          </w:tcPr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для индивидуальных потребностей детей</w:t>
            </w:r>
          </w:p>
        </w:tc>
        <w:tc>
          <w:tcPr>
            <w:tcW w:w="1985" w:type="dxa"/>
            <w:vMerge w:val="restart"/>
          </w:tcPr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B462BA" w:rsidTr="00B03095">
        <w:tc>
          <w:tcPr>
            <w:tcW w:w="392" w:type="dxa"/>
            <w:vMerge/>
          </w:tcPr>
          <w:p w:rsidR="00B462BA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тельной ситуации</w:t>
            </w:r>
          </w:p>
        </w:tc>
        <w:tc>
          <w:tcPr>
            <w:tcW w:w="5811" w:type="dxa"/>
          </w:tcPr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педагогической деятельности</w:t>
            </w:r>
          </w:p>
        </w:tc>
        <w:tc>
          <w:tcPr>
            <w:tcW w:w="3119" w:type="dxa"/>
            <w:vMerge/>
          </w:tcPr>
          <w:p w:rsidR="00B462BA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B462BA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462BA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BA" w:rsidTr="00B03095">
        <w:tc>
          <w:tcPr>
            <w:tcW w:w="392" w:type="dxa"/>
            <w:vMerge w:val="restart"/>
          </w:tcPr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  <w:p w:rsidR="00B462BA" w:rsidRDefault="00B462BA" w:rsidP="00D31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1843" w:type="dxa"/>
          </w:tcPr>
          <w:p w:rsidR="00B462BA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пластилином. Разные цветные мелки.</w:t>
            </w:r>
          </w:p>
        </w:tc>
        <w:tc>
          <w:tcPr>
            <w:tcW w:w="5811" w:type="dxa"/>
          </w:tcPr>
          <w:p w:rsidR="00B462BA" w:rsidRPr="00B462BA" w:rsidRDefault="00884489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ОЗ: Дать представление о свойст</w:t>
            </w:r>
            <w:r w:rsidR="00B462BA" w:rsidRPr="00B462BA">
              <w:rPr>
                <w:rFonts w:ascii="Times New Roman" w:hAnsi="Times New Roman" w:cs="Times New Roman"/>
                <w:sz w:val="26"/>
                <w:szCs w:val="26"/>
              </w:rPr>
              <w:t>вах пластилина (глины), мягкий материал, легко раскатывается, сминается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учить класть </w:t>
            </w:r>
            <w:r w:rsidR="00B462BA" w:rsidRPr="00B462BA">
              <w:rPr>
                <w:rFonts w:ascii="Times New Roman" w:hAnsi="Times New Roman" w:cs="Times New Roman"/>
                <w:sz w:val="26"/>
                <w:szCs w:val="26"/>
              </w:rPr>
              <w:t>пластили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462BA">
              <w:rPr>
                <w:rFonts w:ascii="Times New Roman" w:hAnsi="Times New Roman" w:cs="Times New Roman"/>
                <w:sz w:val="26"/>
                <w:szCs w:val="26"/>
              </w:rPr>
              <w:t xml:space="preserve"> на доску,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462BA" w:rsidRPr="00B462BA">
              <w:rPr>
                <w:rFonts w:ascii="Times New Roman" w:hAnsi="Times New Roman" w:cs="Times New Roman"/>
                <w:sz w:val="26"/>
                <w:szCs w:val="26"/>
              </w:rPr>
              <w:t>тщипыва</w:t>
            </w:r>
            <w:r w:rsidR="00B462BA">
              <w:rPr>
                <w:rFonts w:ascii="Times New Roman" w:hAnsi="Times New Roman" w:cs="Times New Roman"/>
                <w:sz w:val="26"/>
                <w:szCs w:val="26"/>
              </w:rPr>
              <w:t>ть небольшие комочки пластилина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</w:t>
            </w:r>
            <w:r w:rsidR="00B462BA" w:rsidRPr="00B462BA">
              <w:rPr>
                <w:rFonts w:ascii="Times New Roman" w:hAnsi="Times New Roman" w:cs="Times New Roman"/>
                <w:sz w:val="26"/>
                <w:szCs w:val="26"/>
              </w:rPr>
              <w:t>аскатывать их между ладонями прямыми движениями</w:t>
            </w:r>
          </w:p>
          <w:p w:rsidR="00B462BA" w:rsidRDefault="00884489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РЗ: </w:t>
            </w:r>
            <w:r w:rsidR="00B462BA" w:rsidRPr="00B462BA">
              <w:rPr>
                <w:rFonts w:ascii="Times New Roman" w:hAnsi="Times New Roman" w:cs="Times New Roman"/>
                <w:sz w:val="26"/>
                <w:szCs w:val="26"/>
              </w:rPr>
              <w:t>Развивать желание лепить</w:t>
            </w:r>
          </w:p>
          <w:p w:rsidR="00884489" w:rsidRDefault="00884489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ВЗ: Воспитание аккуратности</w:t>
            </w:r>
          </w:p>
        </w:tc>
        <w:tc>
          <w:tcPr>
            <w:tcW w:w="3119" w:type="dxa"/>
          </w:tcPr>
          <w:p w:rsidR="00B462BA" w:rsidRDefault="00B462BA" w:rsidP="000813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Сюрпризный мо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 xml:space="preserve">мент. </w:t>
            </w:r>
            <w:proofErr w:type="spellStart"/>
            <w:r w:rsidR="008844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81341">
              <w:rPr>
                <w:rFonts w:ascii="Times New Roman" w:hAnsi="Times New Roman" w:cs="Times New Roman"/>
                <w:sz w:val="26"/>
                <w:szCs w:val="26"/>
              </w:rPr>
              <w:t>альч</w:t>
            </w:r>
            <w:proofErr w:type="spellEnd"/>
            <w:r w:rsidR="000813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/и «</w:t>
            </w:r>
            <w:r w:rsidR="00081341">
              <w:rPr>
                <w:rFonts w:ascii="Times New Roman" w:hAnsi="Times New Roman" w:cs="Times New Roman"/>
                <w:sz w:val="26"/>
                <w:szCs w:val="26"/>
              </w:rPr>
              <w:t>Пальчики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="00884489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="00884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Показ способа выполнения работы. Работа детей.</w:t>
            </w:r>
            <w:r w:rsidR="00081341">
              <w:rPr>
                <w:rFonts w:ascii="Times New Roman" w:hAnsi="Times New Roman" w:cs="Times New Roman"/>
                <w:sz w:val="26"/>
                <w:szCs w:val="26"/>
              </w:rPr>
              <w:t xml:space="preserve"> Выставка работ «Разноцветные мелки»</w:t>
            </w:r>
          </w:p>
        </w:tc>
        <w:tc>
          <w:tcPr>
            <w:tcW w:w="2551" w:type="dxa"/>
          </w:tcPr>
          <w:p w:rsidR="00B462BA" w:rsidRPr="00CC320C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детей. </w:t>
            </w:r>
            <w:r w:rsidR="00191121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по закреплению приемов лепки.</w:t>
            </w:r>
          </w:p>
        </w:tc>
        <w:tc>
          <w:tcPr>
            <w:tcW w:w="1985" w:type="dxa"/>
          </w:tcPr>
          <w:p w:rsidR="00B462BA" w:rsidRDefault="00B462BA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7F50B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B462BA" w:rsidTr="00B03095">
        <w:tc>
          <w:tcPr>
            <w:tcW w:w="392" w:type="dxa"/>
            <w:vMerge/>
          </w:tcPr>
          <w:p w:rsidR="00B462BA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462BA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2BA">
              <w:rPr>
                <w:rFonts w:ascii="Times New Roman" w:hAnsi="Times New Roman" w:cs="Times New Roman"/>
                <w:sz w:val="26"/>
                <w:szCs w:val="26"/>
              </w:rPr>
              <w:t>Бублики</w:t>
            </w:r>
          </w:p>
        </w:tc>
        <w:tc>
          <w:tcPr>
            <w:tcW w:w="5811" w:type="dxa"/>
          </w:tcPr>
          <w:p w:rsidR="00884489" w:rsidRDefault="00B462BA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ОЗ:</w:t>
            </w:r>
            <w:r>
              <w:t xml:space="preserve"> 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Учить с</w:t>
            </w:r>
            <w:r w:rsidRPr="00B462BA">
              <w:rPr>
                <w:rFonts w:ascii="Times New Roman" w:hAnsi="Times New Roman" w:cs="Times New Roman"/>
                <w:sz w:val="26"/>
                <w:szCs w:val="26"/>
              </w:rPr>
              <w:t>вертывать палочку в кольцо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B462BA"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реплять умение раскатывать пластилин, р</w:t>
            </w:r>
            <w:r w:rsidRPr="00B462BA">
              <w:rPr>
                <w:rFonts w:ascii="Times New Roman" w:hAnsi="Times New Roman" w:cs="Times New Roman"/>
                <w:sz w:val="26"/>
                <w:szCs w:val="26"/>
              </w:rPr>
              <w:t>азвивать образное восприятие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3BC2" w:rsidRDefault="00C83BC2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BC2">
              <w:rPr>
                <w:rFonts w:ascii="Times New Roman" w:hAnsi="Times New Roman" w:cs="Times New Roman"/>
                <w:sz w:val="26"/>
                <w:szCs w:val="26"/>
              </w:rPr>
              <w:t>РЗ: Развитие мелкой моторики, воображения.</w:t>
            </w:r>
          </w:p>
          <w:p w:rsidR="00B462BA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ВЗ: Воспитывать аккуратность</w:t>
            </w:r>
            <w:r w:rsidRPr="0006159B">
              <w:rPr>
                <w:rFonts w:ascii="Times New Roman" w:hAnsi="Times New Roman" w:cs="Times New Roman"/>
                <w:sz w:val="26"/>
                <w:szCs w:val="26"/>
              </w:rPr>
              <w:t xml:space="preserve"> в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B462BA" w:rsidRDefault="00B462BA" w:rsidP="000813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0C16">
              <w:rPr>
                <w:rFonts w:ascii="Times New Roman" w:hAnsi="Times New Roman" w:cs="Times New Roman"/>
                <w:sz w:val="26"/>
                <w:szCs w:val="26"/>
              </w:rPr>
              <w:t>Сю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рпризный момент. </w:t>
            </w:r>
            <w:r w:rsidR="00081341">
              <w:rPr>
                <w:rFonts w:ascii="Times New Roman" w:hAnsi="Times New Roman" w:cs="Times New Roman"/>
                <w:sz w:val="26"/>
                <w:szCs w:val="26"/>
              </w:rPr>
              <w:t>Рассматривание образца.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341" w:rsidRPr="003F0C16">
              <w:rPr>
                <w:rFonts w:ascii="Times New Roman" w:hAnsi="Times New Roman" w:cs="Times New Roman"/>
                <w:sz w:val="26"/>
                <w:szCs w:val="26"/>
              </w:rPr>
              <w:t>Пальчиковая игра «Шарики»</w:t>
            </w:r>
            <w:proofErr w:type="gramStart"/>
            <w:r w:rsidR="000813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08134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End"/>
            <w:r w:rsidR="00081341">
              <w:rPr>
                <w:rFonts w:ascii="Times New Roman" w:hAnsi="Times New Roman" w:cs="Times New Roman"/>
                <w:sz w:val="26"/>
                <w:szCs w:val="26"/>
              </w:rPr>
              <w:t>изминутка</w:t>
            </w:r>
            <w:proofErr w:type="spellEnd"/>
            <w:r w:rsidR="000813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F0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341">
              <w:rPr>
                <w:rFonts w:ascii="Times New Roman" w:hAnsi="Times New Roman" w:cs="Times New Roman"/>
                <w:sz w:val="26"/>
                <w:szCs w:val="26"/>
              </w:rPr>
              <w:t xml:space="preserve">Показ приемов лепки. </w:t>
            </w:r>
            <w:r w:rsidRPr="003F0C16">
              <w:rPr>
                <w:rFonts w:ascii="Times New Roman" w:hAnsi="Times New Roman" w:cs="Times New Roman"/>
                <w:sz w:val="26"/>
                <w:szCs w:val="26"/>
              </w:rPr>
              <w:t>Работа детей.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Выставка работ</w:t>
            </w:r>
          </w:p>
        </w:tc>
        <w:tc>
          <w:tcPr>
            <w:tcW w:w="2551" w:type="dxa"/>
          </w:tcPr>
          <w:p w:rsidR="00B462BA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</w:t>
            </w:r>
            <w:r w:rsidR="00191121" w:rsidRPr="00191121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по закреплению приемов лепки</w:t>
            </w:r>
          </w:p>
        </w:tc>
        <w:tc>
          <w:tcPr>
            <w:tcW w:w="1985" w:type="dxa"/>
          </w:tcPr>
          <w:p w:rsidR="00B462BA" w:rsidRPr="000A20F7" w:rsidRDefault="00B462BA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7F50B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B462BA" w:rsidTr="00B03095">
        <w:tc>
          <w:tcPr>
            <w:tcW w:w="392" w:type="dxa"/>
            <w:vMerge w:val="restart"/>
          </w:tcPr>
          <w:p w:rsidR="00B462BA" w:rsidRPr="00B17AA5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62BA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 я б р ь</w:t>
            </w:r>
          </w:p>
        </w:tc>
        <w:tc>
          <w:tcPr>
            <w:tcW w:w="1843" w:type="dxa"/>
          </w:tcPr>
          <w:p w:rsidR="00B462BA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2BA">
              <w:rPr>
                <w:rFonts w:ascii="Times New Roman" w:hAnsi="Times New Roman" w:cs="Times New Roman"/>
                <w:sz w:val="26"/>
                <w:szCs w:val="26"/>
              </w:rPr>
              <w:t>Колобок</w:t>
            </w:r>
          </w:p>
        </w:tc>
        <w:tc>
          <w:tcPr>
            <w:tcW w:w="5811" w:type="dxa"/>
          </w:tcPr>
          <w:p w:rsidR="007F50BD" w:rsidRDefault="00B462BA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ОЗ: 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Закреплять приемы работы с пластилином</w:t>
            </w:r>
            <w:proofErr w:type="gramStart"/>
            <w:r w:rsidR="00884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62B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B462BA">
              <w:rPr>
                <w:rFonts w:ascii="Times New Roman" w:hAnsi="Times New Roman" w:cs="Times New Roman"/>
                <w:sz w:val="26"/>
                <w:szCs w:val="26"/>
              </w:rPr>
              <w:t>чить рисовать палочкой некоторые детали (глаза, рот)</w:t>
            </w:r>
          </w:p>
          <w:p w:rsidR="00B462BA" w:rsidRPr="009A7EAA" w:rsidRDefault="00B462BA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7EAA">
              <w:rPr>
                <w:rFonts w:ascii="Times New Roman" w:hAnsi="Times New Roman" w:cs="Times New Roman"/>
                <w:sz w:val="26"/>
                <w:szCs w:val="26"/>
              </w:rPr>
              <w:t xml:space="preserve">РЗ: Развивать </w:t>
            </w:r>
            <w:r w:rsidR="00FF31D1">
              <w:rPr>
                <w:rFonts w:ascii="Times New Roman" w:hAnsi="Times New Roman" w:cs="Times New Roman"/>
                <w:sz w:val="26"/>
                <w:szCs w:val="26"/>
              </w:rPr>
              <w:t>воображение, творчество.</w:t>
            </w:r>
          </w:p>
          <w:p w:rsidR="00B462BA" w:rsidRPr="000A20F7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7EAA">
              <w:rPr>
                <w:rFonts w:ascii="Times New Roman" w:hAnsi="Times New Roman" w:cs="Times New Roman"/>
                <w:sz w:val="26"/>
                <w:szCs w:val="26"/>
              </w:rPr>
              <w:t xml:space="preserve"> ВЗ: Воспитывать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желание помочь герою</w:t>
            </w:r>
            <w:r w:rsidRPr="009A7E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B462BA" w:rsidRDefault="00B462BA" w:rsidP="00E411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38F">
              <w:rPr>
                <w:rFonts w:ascii="Times New Roman" w:hAnsi="Times New Roman" w:cs="Times New Roman"/>
                <w:sz w:val="26"/>
                <w:szCs w:val="26"/>
              </w:rPr>
              <w:t>Сюрпризный момент</w:t>
            </w:r>
            <w:proofErr w:type="gramStart"/>
            <w:r w:rsidRPr="00CB23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E411DA">
              <w:rPr>
                <w:rFonts w:ascii="Times New Roman" w:hAnsi="Times New Roman" w:cs="Times New Roman"/>
                <w:sz w:val="26"/>
                <w:szCs w:val="26"/>
              </w:rPr>
              <w:t xml:space="preserve"> Театрализация отрывков из сказки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770A1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иллюстраций. </w:t>
            </w:r>
            <w:r w:rsidRPr="00CB238F">
              <w:rPr>
                <w:rFonts w:ascii="Times New Roman" w:hAnsi="Times New Roman" w:cs="Times New Roman"/>
                <w:sz w:val="26"/>
                <w:szCs w:val="26"/>
              </w:rPr>
              <w:t xml:space="preserve">Показ </w:t>
            </w:r>
            <w:r w:rsidR="00081341">
              <w:rPr>
                <w:rFonts w:ascii="Times New Roman" w:hAnsi="Times New Roman" w:cs="Times New Roman"/>
                <w:sz w:val="26"/>
                <w:szCs w:val="26"/>
              </w:rPr>
              <w:t>способа выполнения работы</w:t>
            </w:r>
            <w:r w:rsidRPr="00CB23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B238F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proofErr w:type="gramStart"/>
            <w:r w:rsidRPr="00CB238F">
              <w:rPr>
                <w:rFonts w:ascii="Times New Roman" w:hAnsi="Times New Roman" w:cs="Times New Roman"/>
                <w:sz w:val="26"/>
                <w:szCs w:val="26"/>
              </w:rPr>
              <w:t xml:space="preserve">.. </w:t>
            </w:r>
            <w:proofErr w:type="gramEnd"/>
            <w:r w:rsidRPr="00CB238F"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Пальчиковая игра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«Наши пальчики»</w:t>
            </w:r>
            <w:r w:rsidR="00C770A1">
              <w:rPr>
                <w:rFonts w:ascii="Times New Roman" w:hAnsi="Times New Roman" w:cs="Times New Roman"/>
                <w:sz w:val="26"/>
                <w:szCs w:val="26"/>
              </w:rPr>
              <w:t>. Самостоятельная р</w:t>
            </w:r>
            <w:r w:rsidRPr="00CB238F">
              <w:rPr>
                <w:rFonts w:ascii="Times New Roman" w:hAnsi="Times New Roman" w:cs="Times New Roman"/>
                <w:sz w:val="26"/>
                <w:szCs w:val="26"/>
              </w:rPr>
              <w:t>абота детей. Выставка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B462BA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</w:t>
            </w:r>
            <w:r w:rsidR="00C83BC2" w:rsidRPr="00C83BC2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по закреплению приемов лепки</w:t>
            </w:r>
          </w:p>
        </w:tc>
        <w:tc>
          <w:tcPr>
            <w:tcW w:w="1985" w:type="dxa"/>
          </w:tcPr>
          <w:p w:rsidR="00B462BA" w:rsidRPr="000A20F7" w:rsidRDefault="00B462BA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7F50B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B462BA" w:rsidTr="00B03095">
        <w:tc>
          <w:tcPr>
            <w:tcW w:w="392" w:type="dxa"/>
            <w:vMerge/>
          </w:tcPr>
          <w:p w:rsidR="00B462BA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462BA" w:rsidRPr="00CB238F" w:rsidRDefault="00B03095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3095">
              <w:rPr>
                <w:rFonts w:ascii="Times New Roman" w:hAnsi="Times New Roman" w:cs="Times New Roman"/>
                <w:sz w:val="26"/>
                <w:szCs w:val="26"/>
              </w:rPr>
              <w:t>Подарок любимому котенку</w:t>
            </w:r>
          </w:p>
        </w:tc>
        <w:tc>
          <w:tcPr>
            <w:tcW w:w="5811" w:type="dxa"/>
          </w:tcPr>
          <w:p w:rsidR="00B03095" w:rsidRPr="00B03095" w:rsidRDefault="00B462BA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</w:t>
            </w:r>
            <w:proofErr w:type="gramStart"/>
            <w:r w:rsidR="00B03095">
              <w:t xml:space="preserve"> </w:t>
            </w:r>
            <w:r w:rsidR="00B03095" w:rsidRPr="00B0309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03095" w:rsidRPr="00B03095">
              <w:rPr>
                <w:rFonts w:ascii="Times New Roman" w:hAnsi="Times New Roman" w:cs="Times New Roman"/>
                <w:sz w:val="26"/>
                <w:szCs w:val="26"/>
              </w:rPr>
              <w:t>чить использо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вать ранее приобретенные навыки лепки.</w:t>
            </w:r>
          </w:p>
          <w:p w:rsidR="00B462BA" w:rsidRPr="009A7EAA" w:rsidRDefault="00B462BA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7EAA">
              <w:rPr>
                <w:rFonts w:ascii="Times New Roman" w:hAnsi="Times New Roman" w:cs="Times New Roman"/>
                <w:sz w:val="26"/>
                <w:szCs w:val="26"/>
              </w:rPr>
              <w:t>РЗ: Развивать эстетическое восприятие.</w:t>
            </w:r>
          </w:p>
          <w:p w:rsidR="00B462BA" w:rsidRDefault="00B462BA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7EAA">
              <w:rPr>
                <w:rFonts w:ascii="Times New Roman" w:hAnsi="Times New Roman" w:cs="Times New Roman"/>
                <w:sz w:val="26"/>
                <w:szCs w:val="26"/>
              </w:rPr>
              <w:t xml:space="preserve"> ВЗ: </w:t>
            </w:r>
            <w:r w:rsidR="00884489" w:rsidRPr="00B03095">
              <w:rPr>
                <w:rFonts w:ascii="Times New Roman" w:hAnsi="Times New Roman" w:cs="Times New Roman"/>
                <w:sz w:val="26"/>
                <w:szCs w:val="26"/>
              </w:rPr>
              <w:t>Воспитывать доброе отношение к животным</w:t>
            </w:r>
          </w:p>
        </w:tc>
        <w:tc>
          <w:tcPr>
            <w:tcW w:w="3119" w:type="dxa"/>
          </w:tcPr>
          <w:p w:rsidR="00B462BA" w:rsidRDefault="00B462BA" w:rsidP="00C7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38F">
              <w:rPr>
                <w:rFonts w:ascii="Times New Roman" w:hAnsi="Times New Roman" w:cs="Times New Roman"/>
                <w:sz w:val="26"/>
                <w:szCs w:val="26"/>
              </w:rPr>
              <w:t xml:space="preserve">Сюрпризный момент.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</w:t>
            </w:r>
            <w:r w:rsidR="00C770A1">
              <w:rPr>
                <w:rFonts w:ascii="Times New Roman" w:hAnsi="Times New Roman" w:cs="Times New Roman"/>
                <w:sz w:val="26"/>
                <w:szCs w:val="26"/>
              </w:rPr>
              <w:t>картинок, иллюстраций. Пальчик</w:t>
            </w:r>
            <w:proofErr w:type="gramStart"/>
            <w:r w:rsidR="00C770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C770A1" w:rsidRPr="00CB2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770A1" w:rsidRPr="00CB23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C770A1" w:rsidRPr="00CB238F">
              <w:rPr>
                <w:rFonts w:ascii="Times New Roman" w:hAnsi="Times New Roman" w:cs="Times New Roman"/>
                <w:sz w:val="26"/>
                <w:szCs w:val="26"/>
              </w:rPr>
              <w:t>гра «</w:t>
            </w:r>
            <w:r w:rsidR="00C770A1">
              <w:rPr>
                <w:rFonts w:ascii="Times New Roman" w:hAnsi="Times New Roman" w:cs="Times New Roman"/>
                <w:sz w:val="26"/>
                <w:szCs w:val="26"/>
              </w:rPr>
              <w:t>Замок</w:t>
            </w:r>
            <w:r w:rsidR="00C770A1" w:rsidRPr="00CB238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CB238F">
              <w:rPr>
                <w:rFonts w:ascii="Times New Roman" w:hAnsi="Times New Roman" w:cs="Times New Roman"/>
                <w:sz w:val="26"/>
                <w:szCs w:val="26"/>
              </w:rPr>
              <w:t xml:space="preserve">Показ приемов </w:t>
            </w:r>
            <w:r w:rsidR="00C770A1">
              <w:rPr>
                <w:rFonts w:ascii="Times New Roman" w:hAnsi="Times New Roman" w:cs="Times New Roman"/>
                <w:sz w:val="26"/>
                <w:szCs w:val="26"/>
              </w:rPr>
              <w:t xml:space="preserve">лепки. </w:t>
            </w:r>
            <w:proofErr w:type="spellStart"/>
            <w:r w:rsidR="00C770A1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="00C770A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B238F">
              <w:rPr>
                <w:rFonts w:ascii="Times New Roman" w:hAnsi="Times New Roman" w:cs="Times New Roman"/>
                <w:sz w:val="26"/>
                <w:szCs w:val="26"/>
              </w:rPr>
              <w:t>Работа детей. Выставка работ.</w:t>
            </w:r>
          </w:p>
        </w:tc>
        <w:tc>
          <w:tcPr>
            <w:tcW w:w="2551" w:type="dxa"/>
          </w:tcPr>
          <w:p w:rsidR="00B462BA" w:rsidRDefault="00081341" w:rsidP="000813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</w:t>
            </w:r>
            <w:r w:rsidR="00C83BC2" w:rsidRPr="00C83BC2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по закреплению приемов лепки</w:t>
            </w:r>
          </w:p>
        </w:tc>
        <w:tc>
          <w:tcPr>
            <w:tcW w:w="1985" w:type="dxa"/>
          </w:tcPr>
          <w:p w:rsidR="00B462BA" w:rsidRDefault="00B462BA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B17AA5">
              <w:rPr>
                <w:rFonts w:ascii="Times New Roman" w:hAnsi="Times New Roman" w:cs="Times New Roman"/>
                <w:sz w:val="26"/>
                <w:szCs w:val="26"/>
              </w:rPr>
              <w:t xml:space="preserve">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F50B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B03095" w:rsidTr="00B03095">
        <w:tc>
          <w:tcPr>
            <w:tcW w:w="392" w:type="dxa"/>
            <w:vMerge w:val="restart"/>
          </w:tcPr>
          <w:p w:rsidR="00B03095" w:rsidRDefault="007F50BD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:rsidR="00B03095" w:rsidRPr="00B03095" w:rsidRDefault="00E34D10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10">
              <w:rPr>
                <w:rFonts w:ascii="Times New Roman" w:hAnsi="Times New Roman" w:cs="Times New Roman"/>
                <w:sz w:val="26"/>
                <w:szCs w:val="26"/>
              </w:rPr>
              <w:t>Крендельки</w:t>
            </w:r>
          </w:p>
        </w:tc>
        <w:tc>
          <w:tcPr>
            <w:tcW w:w="5811" w:type="dxa"/>
          </w:tcPr>
          <w:p w:rsidR="00B03095" w:rsidRDefault="00FF31D1" w:rsidP="00E34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ОЗ: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по разному</w:t>
            </w:r>
            <w:proofErr w:type="gramEnd"/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вертывать получившиеся колбаски.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Фо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мировать умение рассматривать работу, выделять сходства, различия, замечать разнообразие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3BC2" w:rsidRDefault="00C83BC2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BC2">
              <w:rPr>
                <w:rFonts w:ascii="Times New Roman" w:hAnsi="Times New Roman" w:cs="Times New Roman"/>
                <w:sz w:val="26"/>
                <w:szCs w:val="26"/>
              </w:rPr>
              <w:t>РЗ: Развитие мелкой моторики, воображения.</w:t>
            </w:r>
          </w:p>
          <w:p w:rsidR="00FF31D1" w:rsidRDefault="00FF31D1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D1">
              <w:rPr>
                <w:rFonts w:ascii="Times New Roman" w:hAnsi="Times New Roman" w:cs="Times New Roman"/>
                <w:sz w:val="26"/>
                <w:szCs w:val="26"/>
              </w:rPr>
              <w:t>ВЗ: Воспитывать аккуратность в работе.</w:t>
            </w:r>
          </w:p>
        </w:tc>
        <w:tc>
          <w:tcPr>
            <w:tcW w:w="3119" w:type="dxa"/>
          </w:tcPr>
          <w:p w:rsidR="00B03095" w:rsidRPr="00CB238F" w:rsidRDefault="00C770A1" w:rsidP="00C7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Сюрпризный момент. Рассматривание образца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иллюстраций</w:t>
            </w: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 Пальчиковая игра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Улитка</w:t>
            </w: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изминутка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 Показ приемов лепки. Работа детей. Выставка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B03095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</w:t>
            </w:r>
            <w:r w:rsidR="00C83BC2" w:rsidRPr="00C83BC2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по закреплению приемов лепки</w:t>
            </w:r>
          </w:p>
        </w:tc>
        <w:tc>
          <w:tcPr>
            <w:tcW w:w="1985" w:type="dxa"/>
          </w:tcPr>
          <w:p w:rsidR="00B03095" w:rsidRPr="00B17AA5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E34D1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B03095" w:rsidTr="00B03095">
        <w:tc>
          <w:tcPr>
            <w:tcW w:w="392" w:type="dxa"/>
            <w:vMerge/>
          </w:tcPr>
          <w:p w:rsidR="00B03095" w:rsidRDefault="00B03095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03095" w:rsidRPr="00B03095" w:rsidRDefault="00E34D10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10">
              <w:rPr>
                <w:rFonts w:ascii="Times New Roman" w:hAnsi="Times New Roman" w:cs="Times New Roman"/>
                <w:sz w:val="26"/>
                <w:szCs w:val="26"/>
              </w:rPr>
              <w:t>Печенье</w:t>
            </w:r>
          </w:p>
        </w:tc>
        <w:tc>
          <w:tcPr>
            <w:tcW w:w="5811" w:type="dxa"/>
          </w:tcPr>
          <w:p w:rsidR="00B03095" w:rsidRDefault="00FF31D1" w:rsidP="00E34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ОЗ: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Продо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лжить отрабатывать навыки лепки, з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акреплять умение работать с пластилином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F31D1" w:rsidRPr="00FF31D1" w:rsidRDefault="00FF31D1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РЗ: Развивать воображение, творчество.</w:t>
            </w:r>
          </w:p>
          <w:p w:rsidR="00FF31D1" w:rsidRDefault="00FF31D1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D1">
              <w:rPr>
                <w:rFonts w:ascii="Times New Roman" w:hAnsi="Times New Roman" w:cs="Times New Roman"/>
                <w:sz w:val="26"/>
                <w:szCs w:val="26"/>
              </w:rPr>
              <w:t xml:space="preserve"> ВЗ: Воспитывать желание помочь герою.</w:t>
            </w:r>
          </w:p>
        </w:tc>
        <w:tc>
          <w:tcPr>
            <w:tcW w:w="3119" w:type="dxa"/>
          </w:tcPr>
          <w:p w:rsidR="00B03095" w:rsidRPr="00CB238F" w:rsidRDefault="00C770A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Сюрпризный момент. Рассматривание образца и иллюстраций. Пальчиковая игра «Улитка»</w:t>
            </w:r>
            <w:proofErr w:type="gram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изминутка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 Показ приемов лепки. Работа детей. Выставка работ.</w:t>
            </w:r>
          </w:p>
        </w:tc>
        <w:tc>
          <w:tcPr>
            <w:tcW w:w="2551" w:type="dxa"/>
          </w:tcPr>
          <w:p w:rsidR="00B03095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</w:t>
            </w:r>
            <w:r w:rsidR="00C83BC2" w:rsidRPr="00C83BC2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по закреплению приемов лепки</w:t>
            </w:r>
          </w:p>
        </w:tc>
        <w:tc>
          <w:tcPr>
            <w:tcW w:w="1985" w:type="dxa"/>
          </w:tcPr>
          <w:p w:rsidR="00B03095" w:rsidRPr="00B17AA5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E34D1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B03095" w:rsidTr="00B03095">
        <w:tc>
          <w:tcPr>
            <w:tcW w:w="392" w:type="dxa"/>
            <w:vMerge w:val="restart"/>
          </w:tcPr>
          <w:p w:rsidR="00B03095" w:rsidRDefault="007F50BD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B03095" w:rsidRPr="00B03095" w:rsidRDefault="00E34D10" w:rsidP="00E34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Лепешки </w:t>
            </w:r>
            <w:r w:rsidRPr="00E34D10">
              <w:rPr>
                <w:rFonts w:ascii="Times New Roman" w:hAnsi="Times New Roman" w:cs="Times New Roman"/>
                <w:sz w:val="26"/>
                <w:szCs w:val="26"/>
              </w:rPr>
              <w:t>большие и маленькие</w:t>
            </w:r>
          </w:p>
        </w:tc>
        <w:tc>
          <w:tcPr>
            <w:tcW w:w="5811" w:type="dxa"/>
          </w:tcPr>
          <w:p w:rsidR="00B03095" w:rsidRDefault="00FF31D1" w:rsidP="00E34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ОЗ: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Продолжить учить отщипывать от пластил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ина большие и маленькие комочки, з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акреплять умение сплющивать шар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F31D1" w:rsidRPr="00FF31D1" w:rsidRDefault="00FF31D1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D1">
              <w:rPr>
                <w:rFonts w:ascii="Times New Roman" w:hAnsi="Times New Roman" w:cs="Times New Roman"/>
                <w:sz w:val="26"/>
                <w:szCs w:val="26"/>
              </w:rPr>
              <w:t>РЗ: Развивать желание лепить</w:t>
            </w:r>
          </w:p>
          <w:p w:rsidR="00FF31D1" w:rsidRDefault="00FF31D1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D1">
              <w:rPr>
                <w:rFonts w:ascii="Times New Roman" w:hAnsi="Times New Roman" w:cs="Times New Roman"/>
                <w:sz w:val="26"/>
                <w:szCs w:val="26"/>
              </w:rPr>
              <w:t>ВЗ: Воспитание аккуратности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работе</w:t>
            </w:r>
          </w:p>
        </w:tc>
        <w:tc>
          <w:tcPr>
            <w:tcW w:w="3119" w:type="dxa"/>
          </w:tcPr>
          <w:p w:rsidR="00B03095" w:rsidRPr="00CB238F" w:rsidRDefault="00C770A1" w:rsidP="00C7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Сюрпризный момент. Рассматривание образца и иллюстраций. Пальчиковая игра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Наши пальчики</w:t>
            </w: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изминутка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 Показ приемов лепки. Работа детей. Выставка работ.</w:t>
            </w:r>
          </w:p>
        </w:tc>
        <w:tc>
          <w:tcPr>
            <w:tcW w:w="2551" w:type="dxa"/>
          </w:tcPr>
          <w:p w:rsidR="00B03095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</w:t>
            </w:r>
            <w:r w:rsidR="00C83BC2" w:rsidRPr="00C83BC2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по закреплению приемов лепки</w:t>
            </w:r>
          </w:p>
        </w:tc>
        <w:tc>
          <w:tcPr>
            <w:tcW w:w="1985" w:type="dxa"/>
          </w:tcPr>
          <w:p w:rsidR="00B03095" w:rsidRPr="00B17AA5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E34D10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B03095" w:rsidTr="00B03095">
        <w:tc>
          <w:tcPr>
            <w:tcW w:w="392" w:type="dxa"/>
            <w:vMerge/>
          </w:tcPr>
          <w:p w:rsidR="00B03095" w:rsidRDefault="00B03095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03095" w:rsidRPr="00B03095" w:rsidRDefault="00E34D10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10">
              <w:rPr>
                <w:rFonts w:ascii="Times New Roman" w:hAnsi="Times New Roman" w:cs="Times New Roman"/>
                <w:sz w:val="26"/>
                <w:szCs w:val="26"/>
              </w:rPr>
              <w:t>Погремушка</w:t>
            </w:r>
          </w:p>
        </w:tc>
        <w:tc>
          <w:tcPr>
            <w:tcW w:w="5811" w:type="dxa"/>
          </w:tcPr>
          <w:p w:rsidR="00B03095" w:rsidRDefault="00FF31D1" w:rsidP="00E34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ОЗ: Учить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лепить предмет состоящий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 двух частей  шарика и палочки, соста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 xml:space="preserve">влять части плотно </w:t>
            </w:r>
            <w:proofErr w:type="gramStart"/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прижимая</w:t>
            </w:r>
            <w:proofErr w:type="gramEnd"/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 xml:space="preserve"> их  друг к другу</w:t>
            </w:r>
          </w:p>
          <w:p w:rsidR="00C83BC2" w:rsidRDefault="00C83BC2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BC2">
              <w:rPr>
                <w:rFonts w:ascii="Times New Roman" w:hAnsi="Times New Roman" w:cs="Times New Roman"/>
                <w:sz w:val="26"/>
                <w:szCs w:val="26"/>
              </w:rPr>
              <w:t>РЗ: Развитие мелкой моторики, воображения.</w:t>
            </w:r>
          </w:p>
          <w:p w:rsidR="00FF31D1" w:rsidRDefault="00FF31D1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ВЗ: Воспитывать желание помочь герою</w:t>
            </w:r>
          </w:p>
        </w:tc>
        <w:tc>
          <w:tcPr>
            <w:tcW w:w="3119" w:type="dxa"/>
          </w:tcPr>
          <w:p w:rsidR="00B03095" w:rsidRPr="00CB238F" w:rsidRDefault="00C770A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0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Сюрпризный момент. 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Пальч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 xml:space="preserve">./и «Пальчики». 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 xml:space="preserve">. Показ способа выполнения </w:t>
            </w:r>
            <w:r w:rsidRPr="00C770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работы. Работа детей. Выставка работ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Погремушки для малышей»</w:t>
            </w:r>
          </w:p>
        </w:tc>
        <w:tc>
          <w:tcPr>
            <w:tcW w:w="2551" w:type="dxa"/>
          </w:tcPr>
          <w:p w:rsidR="00B03095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Индивидуальная </w:t>
            </w:r>
            <w:r w:rsidRPr="0008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по закреплению приемов лепки</w:t>
            </w:r>
          </w:p>
        </w:tc>
        <w:tc>
          <w:tcPr>
            <w:tcW w:w="1985" w:type="dxa"/>
          </w:tcPr>
          <w:p w:rsidR="00B03095" w:rsidRPr="00B17AA5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E34D1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B03095" w:rsidTr="00B03095">
        <w:tc>
          <w:tcPr>
            <w:tcW w:w="392" w:type="dxa"/>
            <w:vMerge w:val="restart"/>
          </w:tcPr>
          <w:p w:rsidR="00B03095" w:rsidRDefault="007F50BD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B03095" w:rsidRPr="00B03095" w:rsidRDefault="00E34D10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10">
              <w:rPr>
                <w:rFonts w:ascii="Times New Roman" w:hAnsi="Times New Roman" w:cs="Times New Roman"/>
                <w:sz w:val="26"/>
                <w:szCs w:val="26"/>
              </w:rPr>
              <w:t>Мандарины и апельсины</w:t>
            </w:r>
          </w:p>
        </w:tc>
        <w:tc>
          <w:tcPr>
            <w:tcW w:w="5811" w:type="dxa"/>
          </w:tcPr>
          <w:p w:rsidR="00B03095" w:rsidRDefault="00FF31D1" w:rsidP="00E34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ОЗ: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Закреплять умени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лепить предметы круглой формы, у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чить лепить предметы разной величины</w:t>
            </w:r>
            <w:r w:rsidR="00C83B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3BC2" w:rsidRPr="00C83BC2" w:rsidRDefault="00C83BC2" w:rsidP="00C83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BC2">
              <w:rPr>
                <w:rFonts w:ascii="Times New Roman" w:hAnsi="Times New Roman" w:cs="Times New Roman"/>
                <w:sz w:val="26"/>
                <w:szCs w:val="26"/>
              </w:rPr>
              <w:t>РЗ: Развивать воображение, творчество.</w:t>
            </w:r>
          </w:p>
          <w:p w:rsidR="00C83BC2" w:rsidRDefault="00C83BC2" w:rsidP="00C83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BC2">
              <w:rPr>
                <w:rFonts w:ascii="Times New Roman" w:hAnsi="Times New Roman" w:cs="Times New Roman"/>
                <w:sz w:val="26"/>
                <w:szCs w:val="26"/>
              </w:rPr>
              <w:t xml:space="preserve"> ВЗ: Воспитывать желание помочь герою</w:t>
            </w:r>
          </w:p>
        </w:tc>
        <w:tc>
          <w:tcPr>
            <w:tcW w:w="3119" w:type="dxa"/>
          </w:tcPr>
          <w:p w:rsidR="00B03095" w:rsidRPr="00CB238F" w:rsidRDefault="00C770A1" w:rsidP="00C7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 xml:space="preserve">Сюрпризный момент. Рассматривание образца и иллюстраций.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игра «Съедобное- несъедобное». </w:t>
            </w: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Пальчиковая игра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изминутка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 Показ приемов лепки. Работа детей. Выставка работ.</w:t>
            </w:r>
          </w:p>
        </w:tc>
        <w:tc>
          <w:tcPr>
            <w:tcW w:w="2551" w:type="dxa"/>
          </w:tcPr>
          <w:p w:rsidR="00B03095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Индивидуальная работа по закреплению приемов лепки</w:t>
            </w:r>
          </w:p>
        </w:tc>
        <w:tc>
          <w:tcPr>
            <w:tcW w:w="1985" w:type="dxa"/>
          </w:tcPr>
          <w:p w:rsidR="00B03095" w:rsidRPr="00B17AA5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E34D1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B03095" w:rsidTr="00B03095">
        <w:tc>
          <w:tcPr>
            <w:tcW w:w="392" w:type="dxa"/>
            <w:vMerge/>
          </w:tcPr>
          <w:p w:rsidR="00B03095" w:rsidRDefault="00B03095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03095" w:rsidRPr="00B03095" w:rsidRDefault="00E34D10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10">
              <w:rPr>
                <w:rFonts w:ascii="Times New Roman" w:hAnsi="Times New Roman" w:cs="Times New Roman"/>
                <w:sz w:val="26"/>
                <w:szCs w:val="26"/>
              </w:rPr>
              <w:t>Вку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сные гостинцы на день рождения М</w:t>
            </w:r>
            <w:r w:rsidRPr="00E34D10">
              <w:rPr>
                <w:rFonts w:ascii="Times New Roman" w:hAnsi="Times New Roman" w:cs="Times New Roman"/>
                <w:sz w:val="26"/>
                <w:szCs w:val="26"/>
              </w:rPr>
              <w:t>ишки</w:t>
            </w:r>
          </w:p>
        </w:tc>
        <w:tc>
          <w:tcPr>
            <w:tcW w:w="5811" w:type="dxa"/>
          </w:tcPr>
          <w:p w:rsidR="00E34D10" w:rsidRPr="00E34D10" w:rsidRDefault="00FF31D1" w:rsidP="00E34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ОЗ: Закреплять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приемы лепки</w:t>
            </w:r>
          </w:p>
          <w:p w:rsidR="00FF31D1" w:rsidRDefault="00FF31D1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РЗ: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Развивать воображение и творчество</w:t>
            </w:r>
          </w:p>
          <w:p w:rsidR="00FF31D1" w:rsidRPr="00E34D10" w:rsidRDefault="00FF31D1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ВЗ: Воспитывать </w:t>
            </w:r>
            <w:r w:rsidRPr="00E34D10">
              <w:rPr>
                <w:rFonts w:ascii="Times New Roman" w:hAnsi="Times New Roman" w:cs="Times New Roman"/>
                <w:sz w:val="26"/>
                <w:szCs w:val="26"/>
              </w:rPr>
              <w:t>аккуратно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обращение</w:t>
            </w:r>
            <w:r w:rsidRPr="00E34D10">
              <w:rPr>
                <w:rFonts w:ascii="Times New Roman" w:hAnsi="Times New Roman" w:cs="Times New Roman"/>
                <w:sz w:val="26"/>
                <w:szCs w:val="26"/>
              </w:rPr>
              <w:t xml:space="preserve"> с материалами и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03095" w:rsidRDefault="00B03095" w:rsidP="00E34D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03095" w:rsidRPr="00CB238F" w:rsidRDefault="00C770A1" w:rsidP="00C7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 xml:space="preserve">Сюрпризный момент. 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Пальч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./и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Птицы</w:t>
            </w: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 Показ способа выполнения работы. Работа детей. Выставка работ «В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кусные гостинцы для</w:t>
            </w: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 xml:space="preserve"> Мишки»</w:t>
            </w:r>
          </w:p>
        </w:tc>
        <w:tc>
          <w:tcPr>
            <w:tcW w:w="2551" w:type="dxa"/>
          </w:tcPr>
          <w:p w:rsidR="00B03095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Индивидуальная работа по закреплению приемов лепки</w:t>
            </w:r>
          </w:p>
        </w:tc>
        <w:tc>
          <w:tcPr>
            <w:tcW w:w="1985" w:type="dxa"/>
          </w:tcPr>
          <w:p w:rsidR="00B03095" w:rsidRPr="00B17AA5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E34D10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B03095" w:rsidTr="00B03095">
        <w:tc>
          <w:tcPr>
            <w:tcW w:w="392" w:type="dxa"/>
            <w:vMerge w:val="restart"/>
          </w:tcPr>
          <w:p w:rsidR="00B03095" w:rsidRDefault="007F50BD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:rsidR="00B03095" w:rsidRPr="00B03095" w:rsidRDefault="00E34D10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10">
              <w:rPr>
                <w:rFonts w:ascii="Times New Roman" w:hAnsi="Times New Roman" w:cs="Times New Roman"/>
                <w:sz w:val="26"/>
                <w:szCs w:val="26"/>
              </w:rPr>
              <w:t>Самолеты стоят на  аэродроме</w:t>
            </w:r>
          </w:p>
        </w:tc>
        <w:tc>
          <w:tcPr>
            <w:tcW w:w="5811" w:type="dxa"/>
          </w:tcPr>
          <w:p w:rsidR="00B03095" w:rsidRDefault="00FF31D1" w:rsidP="00E34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ОЗ: Учить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 xml:space="preserve">лепить предмет, состоящий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двух частей одинаковой формы,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делить комок пластилина на 2 равные части на глаз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3BC2" w:rsidRDefault="00C83BC2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BC2">
              <w:rPr>
                <w:rFonts w:ascii="Times New Roman" w:hAnsi="Times New Roman" w:cs="Times New Roman"/>
                <w:sz w:val="26"/>
                <w:szCs w:val="26"/>
              </w:rPr>
              <w:t>РЗ: Развитие мелкой моторики, воображения.</w:t>
            </w:r>
          </w:p>
          <w:p w:rsidR="00FF31D1" w:rsidRDefault="00FF31D1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D1">
              <w:rPr>
                <w:rFonts w:ascii="Times New Roman" w:hAnsi="Times New Roman" w:cs="Times New Roman"/>
                <w:sz w:val="26"/>
                <w:szCs w:val="26"/>
              </w:rPr>
              <w:t>ВЗ: Воспитывать аккуратное обращение с материалами и оборудованием.</w:t>
            </w:r>
          </w:p>
        </w:tc>
        <w:tc>
          <w:tcPr>
            <w:tcW w:w="3119" w:type="dxa"/>
          </w:tcPr>
          <w:p w:rsidR="00B03095" w:rsidRPr="00CB238F" w:rsidRDefault="00C770A1" w:rsidP="00C7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 xml:space="preserve">Сюрпризный момент. 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Пальч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 xml:space="preserve">./и «Пальчики». 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 Показ способа выполнения работы. Работа детей. Выставка работ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Самолеты</w:t>
            </w: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B03095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Индивидуальная работа по закреплению приемов лепки</w:t>
            </w:r>
          </w:p>
        </w:tc>
        <w:tc>
          <w:tcPr>
            <w:tcW w:w="1985" w:type="dxa"/>
          </w:tcPr>
          <w:p w:rsidR="00B03095" w:rsidRPr="00B17AA5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B03095" w:rsidTr="00B03095">
        <w:tc>
          <w:tcPr>
            <w:tcW w:w="392" w:type="dxa"/>
            <w:vMerge/>
          </w:tcPr>
          <w:p w:rsidR="00B03095" w:rsidRDefault="00B03095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03095" w:rsidRPr="00B03095" w:rsidRDefault="00E34D10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10">
              <w:rPr>
                <w:rFonts w:ascii="Times New Roman" w:hAnsi="Times New Roman" w:cs="Times New Roman"/>
                <w:sz w:val="26"/>
                <w:szCs w:val="26"/>
              </w:rPr>
              <w:t>Большие и маленькие птицы на кормушке</w:t>
            </w:r>
          </w:p>
        </w:tc>
        <w:tc>
          <w:tcPr>
            <w:tcW w:w="5811" w:type="dxa"/>
          </w:tcPr>
          <w:p w:rsidR="00E34D10" w:rsidRPr="00E34D10" w:rsidRDefault="00FF31D1" w:rsidP="00E34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ОЗ: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Формировать желание передавать в лепке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зы птиц, правильно передавая форму частей тела, головы, хвоста</w:t>
            </w:r>
          </w:p>
          <w:p w:rsidR="00B03095" w:rsidRDefault="00FF31D1" w:rsidP="00E34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РЗ: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Развивать умение рассказывать о том, что сделали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F31D1" w:rsidRDefault="00FF31D1" w:rsidP="00E34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D1">
              <w:rPr>
                <w:rFonts w:ascii="Times New Roman" w:hAnsi="Times New Roman" w:cs="Times New Roman"/>
                <w:sz w:val="26"/>
                <w:szCs w:val="26"/>
              </w:rPr>
              <w:t>ВЗ: Воспитывать желание помочь герою</w:t>
            </w:r>
          </w:p>
        </w:tc>
        <w:tc>
          <w:tcPr>
            <w:tcW w:w="3119" w:type="dxa"/>
          </w:tcPr>
          <w:p w:rsidR="00B03095" w:rsidRPr="00CB238F" w:rsidRDefault="00C770A1" w:rsidP="00C7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 xml:space="preserve">Сюрпризный момент.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образца. 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Пальч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 xml:space="preserve">./и «Птицы». 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 xml:space="preserve">. Показ способа выполнения работы. Работа детей. </w:t>
            </w:r>
            <w:r w:rsidRPr="00C770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Выставка работ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Птицы на кормушки</w:t>
            </w: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B03095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Индивидуальная работа по закреплению </w:t>
            </w:r>
            <w:r w:rsidRPr="0008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приемов лепки</w:t>
            </w:r>
          </w:p>
        </w:tc>
        <w:tc>
          <w:tcPr>
            <w:tcW w:w="1985" w:type="dxa"/>
          </w:tcPr>
          <w:p w:rsidR="00B03095" w:rsidRPr="00B17AA5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B03095" w:rsidTr="00B03095">
        <w:tc>
          <w:tcPr>
            <w:tcW w:w="392" w:type="dxa"/>
            <w:vMerge w:val="restart"/>
          </w:tcPr>
          <w:p w:rsidR="00B03095" w:rsidRDefault="007F50BD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1843" w:type="dxa"/>
          </w:tcPr>
          <w:p w:rsidR="00B03095" w:rsidRPr="00B03095" w:rsidRDefault="00E34D10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10">
              <w:rPr>
                <w:rFonts w:ascii="Times New Roman" w:hAnsi="Times New Roman" w:cs="Times New Roman"/>
                <w:sz w:val="26"/>
                <w:szCs w:val="26"/>
              </w:rPr>
              <w:t>Неваляшка</w:t>
            </w:r>
          </w:p>
        </w:tc>
        <w:tc>
          <w:tcPr>
            <w:tcW w:w="5811" w:type="dxa"/>
          </w:tcPr>
          <w:p w:rsidR="00B03095" w:rsidRDefault="00FF31D1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ОЗ: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 xml:space="preserve">Учить лепить </w:t>
            </w:r>
            <w:proofErr w:type="gramStart"/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  <w:proofErr w:type="gramEnd"/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 xml:space="preserve"> состоящий из нескольких частей одинаковой формы, но разно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величины, вызывать стремление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рашать предмет маленькими деталями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F31D1" w:rsidRPr="00FF31D1" w:rsidRDefault="00FF31D1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D1">
              <w:rPr>
                <w:rFonts w:ascii="Times New Roman" w:hAnsi="Times New Roman" w:cs="Times New Roman"/>
                <w:sz w:val="26"/>
                <w:szCs w:val="26"/>
              </w:rPr>
              <w:t>РЗ: Развивать воображение и творчество</w:t>
            </w:r>
          </w:p>
          <w:p w:rsidR="00FF31D1" w:rsidRDefault="00FF31D1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D1">
              <w:rPr>
                <w:rFonts w:ascii="Times New Roman" w:hAnsi="Times New Roman" w:cs="Times New Roman"/>
                <w:sz w:val="26"/>
                <w:szCs w:val="26"/>
              </w:rPr>
              <w:t>ВЗ: Воспитывать аккуратное обращение с материалами и оборудованием.</w:t>
            </w:r>
          </w:p>
        </w:tc>
        <w:tc>
          <w:tcPr>
            <w:tcW w:w="3119" w:type="dxa"/>
          </w:tcPr>
          <w:p w:rsidR="00B03095" w:rsidRPr="00CB238F" w:rsidRDefault="00C770A1" w:rsidP="00C7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Сюрпризный момент</w:t>
            </w:r>
            <w:proofErr w:type="gram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образца. 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Пальч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 xml:space="preserve">./и «Пальчики». </w:t>
            </w:r>
            <w:proofErr w:type="spellStart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Pr="00C770A1">
              <w:rPr>
                <w:rFonts w:ascii="Times New Roman" w:hAnsi="Times New Roman" w:cs="Times New Roman"/>
                <w:sz w:val="26"/>
                <w:szCs w:val="26"/>
              </w:rPr>
              <w:t>. Показ способа выполнения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ы. Работа детей. Выставка работ.</w:t>
            </w:r>
          </w:p>
        </w:tc>
        <w:tc>
          <w:tcPr>
            <w:tcW w:w="2551" w:type="dxa"/>
          </w:tcPr>
          <w:p w:rsidR="00B03095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Индивидуальная работа по закреплению приемов лепки</w:t>
            </w:r>
          </w:p>
        </w:tc>
        <w:tc>
          <w:tcPr>
            <w:tcW w:w="1985" w:type="dxa"/>
          </w:tcPr>
          <w:p w:rsidR="00B03095" w:rsidRPr="00B17AA5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B03095" w:rsidTr="00B03095">
        <w:tc>
          <w:tcPr>
            <w:tcW w:w="392" w:type="dxa"/>
            <w:vMerge/>
          </w:tcPr>
          <w:p w:rsidR="00B03095" w:rsidRDefault="00B03095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03095" w:rsidRPr="00B03095" w:rsidRDefault="00E34D10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10">
              <w:rPr>
                <w:rFonts w:ascii="Times New Roman" w:hAnsi="Times New Roman" w:cs="Times New Roman"/>
                <w:sz w:val="26"/>
                <w:szCs w:val="26"/>
              </w:rPr>
              <w:t>Угощение для кукол, мишек, зайчиков</w:t>
            </w:r>
          </w:p>
        </w:tc>
        <w:tc>
          <w:tcPr>
            <w:tcW w:w="5811" w:type="dxa"/>
          </w:tcPr>
          <w:p w:rsidR="00B03095" w:rsidRDefault="00FF31D1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ОЗ: </w:t>
            </w:r>
            <w:r w:rsidR="00E34D10" w:rsidRPr="00E34D10">
              <w:rPr>
                <w:rFonts w:ascii="Times New Roman" w:hAnsi="Times New Roman" w:cs="Times New Roman"/>
                <w:sz w:val="26"/>
                <w:szCs w:val="26"/>
              </w:rPr>
              <w:t>Развивать умение выбирать из названных предметов содержание своей лепки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FF31D1">
              <w:rPr>
                <w:rFonts w:ascii="Times New Roman" w:hAnsi="Times New Roman" w:cs="Times New Roman"/>
                <w:sz w:val="26"/>
                <w:szCs w:val="26"/>
              </w:rPr>
              <w:t>акреплять приемы лепки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F31D1" w:rsidRPr="00FF31D1" w:rsidRDefault="00C83BC2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BC2">
              <w:rPr>
                <w:rFonts w:ascii="Times New Roman" w:hAnsi="Times New Roman" w:cs="Times New Roman"/>
                <w:sz w:val="26"/>
                <w:szCs w:val="26"/>
              </w:rPr>
              <w:t>РЗ: Развит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мелкой моторики, воображения</w:t>
            </w:r>
            <w:r w:rsidR="00FF31D1" w:rsidRPr="00FF31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F31D1" w:rsidRDefault="00FF31D1" w:rsidP="00FF3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D1">
              <w:rPr>
                <w:rFonts w:ascii="Times New Roman" w:hAnsi="Times New Roman" w:cs="Times New Roman"/>
                <w:sz w:val="26"/>
                <w:szCs w:val="26"/>
              </w:rPr>
              <w:t xml:space="preserve"> ВЗ: Воспитывать желание помочь герою.</w:t>
            </w:r>
          </w:p>
        </w:tc>
        <w:tc>
          <w:tcPr>
            <w:tcW w:w="3119" w:type="dxa"/>
          </w:tcPr>
          <w:p w:rsidR="00B03095" w:rsidRPr="00CB238F" w:rsidRDefault="00597963" w:rsidP="0059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963">
              <w:rPr>
                <w:rFonts w:ascii="Times New Roman" w:hAnsi="Times New Roman" w:cs="Times New Roman"/>
                <w:sz w:val="26"/>
                <w:szCs w:val="26"/>
              </w:rPr>
              <w:t xml:space="preserve">Сюрпризный момент. </w:t>
            </w:r>
            <w:proofErr w:type="spellStart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Пальч</w:t>
            </w:r>
            <w:proofErr w:type="spellEnd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./и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Зайчик</w:t>
            </w:r>
            <w:r w:rsidRPr="00597963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. Показ способа выполнения работы. Работа детей. Выставка работ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Угощение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зверят</w:t>
            </w:r>
            <w:proofErr w:type="gramEnd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B03095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Индивидуальная работа по закреплению приемов лепки</w:t>
            </w:r>
          </w:p>
        </w:tc>
        <w:tc>
          <w:tcPr>
            <w:tcW w:w="1985" w:type="dxa"/>
          </w:tcPr>
          <w:p w:rsidR="00B03095" w:rsidRPr="00B17AA5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B03095" w:rsidTr="00B03095">
        <w:tc>
          <w:tcPr>
            <w:tcW w:w="392" w:type="dxa"/>
            <w:vMerge w:val="restart"/>
          </w:tcPr>
          <w:p w:rsidR="00B03095" w:rsidRDefault="007F50BD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:rsidR="00B03095" w:rsidRPr="00B03095" w:rsidRDefault="00884489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Красивая птичка</w:t>
            </w:r>
          </w:p>
        </w:tc>
        <w:tc>
          <w:tcPr>
            <w:tcW w:w="5811" w:type="dxa"/>
          </w:tcPr>
          <w:p w:rsidR="00B03095" w:rsidRDefault="00C83BC2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ОЗ: Учить лепить предмет, состоящий из нескольких частей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приемы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прищипывания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кончиками пальцев (клюв, хвост), умение прочно скреплять части, плотно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прижимая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их друг к другу.</w:t>
            </w:r>
          </w:p>
          <w:p w:rsidR="00C83BC2" w:rsidRDefault="00C83BC2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РЗ: Развитие мелкой моторики, воображения.</w:t>
            </w:r>
          </w:p>
          <w:p w:rsidR="00C83BC2" w:rsidRDefault="00C83BC2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ВЗ: Воспитывать интерес к народному творчеству.</w:t>
            </w:r>
          </w:p>
        </w:tc>
        <w:tc>
          <w:tcPr>
            <w:tcW w:w="3119" w:type="dxa"/>
          </w:tcPr>
          <w:p w:rsidR="00B03095" w:rsidRPr="00CB238F" w:rsidRDefault="00597963" w:rsidP="0059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963">
              <w:rPr>
                <w:rFonts w:ascii="Times New Roman" w:hAnsi="Times New Roman" w:cs="Times New Roman"/>
                <w:sz w:val="26"/>
                <w:szCs w:val="26"/>
              </w:rPr>
              <w:t xml:space="preserve">Сюрпризный момент. Рассматривание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иллюстраций дымковских игрушек и </w:t>
            </w:r>
            <w:r w:rsidRPr="00597963">
              <w:rPr>
                <w:rFonts w:ascii="Times New Roman" w:hAnsi="Times New Roman" w:cs="Times New Roman"/>
                <w:sz w:val="26"/>
                <w:szCs w:val="26"/>
              </w:rPr>
              <w:t xml:space="preserve">образца. </w:t>
            </w:r>
            <w:proofErr w:type="spellStart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Пальч</w:t>
            </w:r>
            <w:proofErr w:type="spellEnd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 xml:space="preserve">./и «Птицы». </w:t>
            </w:r>
            <w:proofErr w:type="spellStart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. Показ способа выполнения работы. Работа детей. Выставка работ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Красивые птички</w:t>
            </w:r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B03095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Индивидуальная работа по закреплению приемов лепки</w:t>
            </w:r>
          </w:p>
        </w:tc>
        <w:tc>
          <w:tcPr>
            <w:tcW w:w="1985" w:type="dxa"/>
          </w:tcPr>
          <w:p w:rsidR="00B03095" w:rsidRPr="00B17AA5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B03095" w:rsidTr="00B03095">
        <w:tc>
          <w:tcPr>
            <w:tcW w:w="392" w:type="dxa"/>
            <w:vMerge/>
          </w:tcPr>
          <w:p w:rsidR="00B03095" w:rsidRDefault="00B03095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03095" w:rsidRPr="00B03095" w:rsidRDefault="00884489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Цыплята гуляют</w:t>
            </w:r>
          </w:p>
        </w:tc>
        <w:tc>
          <w:tcPr>
            <w:tcW w:w="5811" w:type="dxa"/>
          </w:tcPr>
          <w:p w:rsidR="00B03095" w:rsidRDefault="00C83BC2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ОЗ: Продолжать формировать умение лепить предметы, состоящие из двух частей знакомой формы, передавая форму и величину частей.</w:t>
            </w:r>
          </w:p>
          <w:p w:rsidR="00C83BC2" w:rsidRDefault="00C83BC2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РЗ: Развивать умение работать сообща.</w:t>
            </w:r>
          </w:p>
          <w:p w:rsidR="00C83BC2" w:rsidRDefault="00C83BC2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BC2">
              <w:rPr>
                <w:rFonts w:ascii="Times New Roman" w:hAnsi="Times New Roman" w:cs="Times New Roman"/>
                <w:sz w:val="26"/>
                <w:szCs w:val="26"/>
              </w:rPr>
              <w:t>ВЗ: Воспитывать аккуратное обращение с материалами и оборудованием.</w:t>
            </w:r>
          </w:p>
        </w:tc>
        <w:tc>
          <w:tcPr>
            <w:tcW w:w="3119" w:type="dxa"/>
          </w:tcPr>
          <w:p w:rsidR="00B03095" w:rsidRPr="00CB238F" w:rsidRDefault="00597963" w:rsidP="0059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963">
              <w:rPr>
                <w:rFonts w:ascii="Times New Roman" w:hAnsi="Times New Roman" w:cs="Times New Roman"/>
                <w:sz w:val="26"/>
                <w:szCs w:val="26"/>
              </w:rPr>
              <w:t xml:space="preserve">Сюрпризный момент. Рассматривание образца. </w:t>
            </w:r>
            <w:proofErr w:type="spellStart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Пальч</w:t>
            </w:r>
            <w:proofErr w:type="spellEnd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 xml:space="preserve">./и «Птицы». </w:t>
            </w:r>
            <w:proofErr w:type="spellStart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. Показ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способа выполнения работы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Коллективная работа детей «Цыплята гуляют»</w:t>
            </w:r>
          </w:p>
        </w:tc>
        <w:tc>
          <w:tcPr>
            <w:tcW w:w="2551" w:type="dxa"/>
          </w:tcPr>
          <w:p w:rsidR="00B03095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Индивидуальная работа по закреплению приемов лепки</w:t>
            </w:r>
          </w:p>
        </w:tc>
        <w:tc>
          <w:tcPr>
            <w:tcW w:w="1985" w:type="dxa"/>
          </w:tcPr>
          <w:p w:rsidR="00B03095" w:rsidRPr="00B17AA5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7F50BD" w:rsidTr="00B03095">
        <w:tc>
          <w:tcPr>
            <w:tcW w:w="392" w:type="dxa"/>
            <w:vMerge w:val="restart"/>
          </w:tcPr>
          <w:p w:rsidR="007F50BD" w:rsidRDefault="007F50BD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ай</w:t>
            </w:r>
          </w:p>
        </w:tc>
        <w:tc>
          <w:tcPr>
            <w:tcW w:w="1843" w:type="dxa"/>
          </w:tcPr>
          <w:p w:rsidR="007F50BD" w:rsidRPr="00B03095" w:rsidRDefault="00884489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Лепка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замыслу</w:t>
            </w:r>
          </w:p>
        </w:tc>
        <w:tc>
          <w:tcPr>
            <w:tcW w:w="5811" w:type="dxa"/>
          </w:tcPr>
          <w:p w:rsidR="007F50BD" w:rsidRDefault="00C83BC2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ОЗ:</w:t>
            </w:r>
            <w:r w:rsidR="00081341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усвоенные ранее приемы лепки.</w:t>
            </w:r>
          </w:p>
          <w:p w:rsidR="00081341" w:rsidRDefault="00081341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РЗ: Развивать умение детей задумывать содержание лепки, доводить замысел до конца.</w:t>
            </w:r>
          </w:p>
          <w:p w:rsidR="00081341" w:rsidRDefault="00081341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ВЗ: Воспитывать самостоятельность.</w:t>
            </w:r>
          </w:p>
        </w:tc>
        <w:tc>
          <w:tcPr>
            <w:tcW w:w="3119" w:type="dxa"/>
          </w:tcPr>
          <w:p w:rsidR="007F50BD" w:rsidRPr="00CB238F" w:rsidRDefault="00597963" w:rsidP="0059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9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Сюрпризный момент. </w:t>
            </w:r>
            <w:proofErr w:type="spellStart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Пальч</w:t>
            </w:r>
            <w:proofErr w:type="spellEnd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 xml:space="preserve">./и «Пальчики».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«Задумаем и слепим» </w:t>
            </w:r>
            <w:proofErr w:type="spellStart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</w:t>
            </w:r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абота детей. Выставка работ.</w:t>
            </w:r>
          </w:p>
        </w:tc>
        <w:tc>
          <w:tcPr>
            <w:tcW w:w="2551" w:type="dxa"/>
          </w:tcPr>
          <w:p w:rsidR="007F50BD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</w:t>
            </w:r>
            <w:r w:rsidRPr="0008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Индивидуальная работа по закреплению приемов лепки</w:t>
            </w:r>
          </w:p>
        </w:tc>
        <w:tc>
          <w:tcPr>
            <w:tcW w:w="1985" w:type="dxa"/>
          </w:tcPr>
          <w:p w:rsidR="007F50BD" w:rsidRPr="007F50BD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50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7F50BD" w:rsidTr="00B03095">
        <w:tc>
          <w:tcPr>
            <w:tcW w:w="392" w:type="dxa"/>
            <w:vMerge/>
          </w:tcPr>
          <w:p w:rsidR="007F50BD" w:rsidRDefault="007F50BD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F50BD" w:rsidRPr="00B03095" w:rsidRDefault="00884489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Утенок</w:t>
            </w:r>
          </w:p>
        </w:tc>
        <w:tc>
          <w:tcPr>
            <w:tcW w:w="5811" w:type="dxa"/>
          </w:tcPr>
          <w:p w:rsidR="007F50BD" w:rsidRDefault="00081341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ОЗ: Продолжать формировать умение лепить предметы, состоящие из двух частей знакомой формы, передавая форму и величину частей.</w:t>
            </w:r>
          </w:p>
          <w:p w:rsidR="00081341" w:rsidRDefault="00081341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РЗ:</w:t>
            </w: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мелкой моторики, воображения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81341" w:rsidRDefault="00081341" w:rsidP="00B03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ВЗ: Воспитывать аккуратное обращение с материалами и оборудованием.</w:t>
            </w:r>
          </w:p>
        </w:tc>
        <w:tc>
          <w:tcPr>
            <w:tcW w:w="3119" w:type="dxa"/>
          </w:tcPr>
          <w:p w:rsidR="007F50BD" w:rsidRPr="00CB238F" w:rsidRDefault="00597963" w:rsidP="0059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963">
              <w:rPr>
                <w:rFonts w:ascii="Times New Roman" w:hAnsi="Times New Roman" w:cs="Times New Roman"/>
                <w:sz w:val="26"/>
                <w:szCs w:val="26"/>
              </w:rPr>
              <w:t xml:space="preserve">Сюрпризный момент. Рассматривание образца. </w:t>
            </w:r>
            <w:proofErr w:type="spellStart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Пальч</w:t>
            </w:r>
            <w:proofErr w:type="spellEnd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 xml:space="preserve">./и «Птицы». </w:t>
            </w:r>
            <w:proofErr w:type="spellStart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Pr="00597963">
              <w:rPr>
                <w:rFonts w:ascii="Times New Roman" w:hAnsi="Times New Roman" w:cs="Times New Roman"/>
                <w:sz w:val="26"/>
                <w:szCs w:val="26"/>
              </w:rPr>
              <w:t>. Показ способа выполнения работы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Работа детей. Выставка работ «Утята»</w:t>
            </w:r>
            <w:bookmarkStart w:id="0" w:name="_GoBack"/>
            <w:bookmarkEnd w:id="0"/>
          </w:p>
        </w:tc>
        <w:tc>
          <w:tcPr>
            <w:tcW w:w="2551" w:type="dxa"/>
          </w:tcPr>
          <w:p w:rsidR="007F50BD" w:rsidRDefault="00081341" w:rsidP="00D31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proofErr w:type="spellStart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>леворуких</w:t>
            </w:r>
            <w:proofErr w:type="spellEnd"/>
            <w:r w:rsidRPr="00081341">
              <w:rPr>
                <w:rFonts w:ascii="Times New Roman" w:hAnsi="Times New Roman" w:cs="Times New Roman"/>
                <w:sz w:val="26"/>
                <w:szCs w:val="26"/>
              </w:rPr>
              <w:t xml:space="preserve"> детей. Индивидуальная работа по закреплению приемов лепки</w:t>
            </w:r>
          </w:p>
        </w:tc>
        <w:tc>
          <w:tcPr>
            <w:tcW w:w="1985" w:type="dxa"/>
          </w:tcPr>
          <w:p w:rsidR="007F50BD" w:rsidRPr="007F50BD" w:rsidRDefault="007F50BD" w:rsidP="00B46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«Изо деятельность в детском саду» </w:t>
            </w:r>
            <w:proofErr w:type="spell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  <w:proofErr w:type="spellEnd"/>
            <w:r w:rsidRPr="007F50BD">
              <w:rPr>
                <w:rFonts w:ascii="Times New Roman" w:hAnsi="Times New Roman" w:cs="Times New Roman"/>
                <w:sz w:val="26"/>
                <w:szCs w:val="26"/>
              </w:rPr>
              <w:t xml:space="preserve"> стр</w:t>
            </w:r>
            <w:r w:rsidR="0088448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</w:tbl>
    <w:p w:rsidR="002912F6" w:rsidRPr="00B462BA" w:rsidRDefault="002912F6">
      <w:pPr>
        <w:rPr>
          <w:rFonts w:ascii="Times New Roman" w:hAnsi="Times New Roman" w:cs="Times New Roman"/>
        </w:rPr>
      </w:pPr>
    </w:p>
    <w:sectPr w:rsidR="002912F6" w:rsidRPr="00B462BA" w:rsidSect="00B462BA">
      <w:pgSz w:w="16838" w:h="11906" w:orient="landscape"/>
      <w:pgMar w:top="566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54"/>
    <w:rsid w:val="00081341"/>
    <w:rsid w:val="00191121"/>
    <w:rsid w:val="002912F6"/>
    <w:rsid w:val="00372B54"/>
    <w:rsid w:val="00597963"/>
    <w:rsid w:val="007F50BD"/>
    <w:rsid w:val="00884489"/>
    <w:rsid w:val="00B03095"/>
    <w:rsid w:val="00B462BA"/>
    <w:rsid w:val="00C770A1"/>
    <w:rsid w:val="00C83BC2"/>
    <w:rsid w:val="00E34D10"/>
    <w:rsid w:val="00E411DA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dcterms:created xsi:type="dcterms:W3CDTF">2015-08-11T07:47:00Z</dcterms:created>
  <dcterms:modified xsi:type="dcterms:W3CDTF">2015-08-16T08:23:00Z</dcterms:modified>
</cp:coreProperties>
</file>