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9" w:rsidRDefault="00665329" w:rsidP="0066532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непосредственно-образовательной деятельности «В гости в осенний лес»</w:t>
      </w:r>
      <w:r w:rsidR="00521E6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521E68" w:rsidRPr="00665329" w:rsidRDefault="00521E68" w:rsidP="0066532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Для детей средней группы 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познакомить с грибом мухомором, формировать знания детей о мухоморе, как ядовитом грибе; воспитывать стремление детей заботиться о своём здоровье.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Познание: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продолжать закреплять с детьми знания о сезонных изменениях в природе. Формировать представление о лесе. Развивать образное мышление.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Закреплять понятия «узкий», «широкий», «большой», »маленький».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Закрепить основные цвета спектра. Уметь сопоставлять формы предмета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геометрическими фигурами.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Коммуникация</w:t>
      </w:r>
      <w:proofErr w:type="gramStart"/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: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развивать связную речь детей, умение излагать свои чувства и мысли через построение распространенного предложения.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Помочь в овладении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следующих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умении: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-воспроизводить ритм речи, правильно пользоваться речевым дыханием;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-читать стихи, пользуясь средним темпом речи;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-упражнять в четком произношении звуков «у» и «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Чтение художественной литературы: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вызвать эмоциональный отклик при восприятии лирического текста, учить чувствовать ритм поэтического текста, помочь понять содержание и знание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потешек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здоровом образе жизни.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Художественное творчество: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учить рисовать ладошками, вызвать желание участвовать в коллективной работе.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Безопасность: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закреплять правила поведения на природе. Развивать чувство самосохранения.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Здоровье: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учить заботится о своем здоровье, знать о пользе фруктов, формировать культурно-гигиенические навыки.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Социализация: воспитывать бережное отношение к природе, развивать эмоциональную отзывчивость.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вы любите ходить в гости? Тогда я приглашаю вас в гости, а вот куда мы пойде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м-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 узнаете, если отгадаете загадки: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Целый день дождик льет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гулять нам не дает?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какое время года (осень) 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Много выросло деревьев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живут здесь птицы, звери. (лес)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Верно ребята, мы пойдем сегодня в осенний лес.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А потом пойдем по этой волшебной тропинке. Кто пройдет по ней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–б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удет меньше болеть.</w:t>
      </w:r>
      <w:r w:rsidR="00521E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(дети идут по тропинке здоровья) 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Ребята, смотрите, нам встретились 2 ручейка. Один широкий - его нужно перейти по камешкам, а узкий - перепрыгнуть.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-Какой ручеек мы перейдем по камешкам? Верно, широкий. (уточнить у 2-3 детей)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какой ручеек будем перепрыгивать? (узкий)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выполняют упражнение «Переберемся через ручьи», заходят в зал.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-Вот мы и пришли в осенний лес. Как красиво кругом!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вы знаете, что в лесу нужно быть очень осторожными! И от взрослых отходить нельзя!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кто скажет, почему! (ответы детей: можно заблудиться, можно потеряться и погибнуть)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как замечательно в лесу: птицы поют, деревья нарядные стоят, а какой замечательный воздух!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Я сейчас научу, как правильно дышать: «Глубоко вдохнём воздух через носик, а через рот выдохнем».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Нос, как пылесос, очищает воздух от пыли и согревает его, и человек меньше болеет.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-Подышите дружно!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Дыхательное упражнение «Лесной аромат».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а воздух какой?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(приблизительные ответы: чистый, свежий, холодный, ароматный)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посмотрите, что тут на полянке растет?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-Верно, грибы. А грибы одинаковые (нет разные)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какие (одни большие, другие маленькие)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-Послушайте внимательно задание: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-Мальчики будут собирать большие грибы в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голубую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корзинку, а девочки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–м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аленькие грибы в красную корзинку.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выполняют задание.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-Молодцы ребята, все правильно сделали.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-Ой! А я еще один гриб нашла! Но вы правильно сделали, что не взяли его в корзинку. Этот гриб ядовитый. И называют его мухомор. Запомнили? У него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нарядная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шляпка-красная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белый горошек, но он ядовит для человека. А вот для лесного жителя лося- мухомор полезен. Лось ест мухомор, когда болеет, вместо лекарства.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посмотрите: сколько листьев на траве!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как называется явление, когда все листья опадают с деревьев?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-Верно, листопад.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кто хочет прочесть стихотворение «Листопад»?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читает стихотворение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Листопад, листопад,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Листья желтые летят.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 ногой шуршат, шуршат,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Скоро будет голый сад.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почему листья падают с деревьев?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-Верно, их срывает ветер.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ветер как дует (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У-у-у-у-у-у-у-у-у-у-у-у-у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-Когда ветер сильный, он звучит громко. Как?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-Когда ветер тихий, его еле слышно. Как?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(Дети производят звук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у-у-у-у-у-у-у-у-у-у-у-у-у-у-у-у-у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разной силой голоса)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как листья под ногами шелестят? (Ответ детей: ш-ш-ш-ш-ш-ш)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-Сейчас я вас превращу в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листочки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вы будете летать и шелестеть как листики.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-Раз, два, три! Вы листики, смотри!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Дети под музыку выполняют упражнение «Листики».</w:t>
      </w:r>
      <w:r w:rsidR="00521E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Музыка замолкает.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-Раз, два, три! Вы снова деточки, смотри!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а когда вы были листиками, что вы чувствовали (рассказ 1, 2 детей)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посмотрите, какие чудесные листики!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-Давайте глубоко вдохнем воздух через носик и подуем на них, чтобы листики полетали. Дыхательное упражнение «Осенние листики».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посмотрите, какое грустное дерево.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 вы думаете, почему оно грустное (ответы детей)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давайте деревцу поможем - листики подарим!</w:t>
      </w:r>
    </w:p>
    <w:p w:rsidR="00665329" w:rsidRPr="00665329" w:rsidRDefault="00521E68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4377690</wp:posOffset>
            </wp:positionH>
            <wp:positionV relativeFrom="margin">
              <wp:posOffset>6080760</wp:posOffset>
            </wp:positionV>
            <wp:extent cx="1962150" cy="1476375"/>
            <wp:effectExtent l="19050" t="0" r="0" b="0"/>
            <wp:wrapSquare wrapText="bothSides"/>
            <wp:docPr id="1" name="Рисунок 0" descr="144338007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380078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329"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какого цвета листики осенью?</w:t>
      </w:r>
    </w:p>
    <w:p w:rsidR="00665329" w:rsidRPr="00665329" w:rsidRDefault="00521E68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Аппликация</w:t>
      </w:r>
      <w:r w:rsidR="00665329"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листьев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из ладошек</w:t>
      </w:r>
      <w:r w:rsidR="00665329"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-Молодцы ребята, вы такие добрые, отзывчивые!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-И дерево стало веселое, нарядное!</w:t>
      </w:r>
      <w:r w:rsidR="00521E68" w:rsidRPr="00521E68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 xml:space="preserve"> </w:t>
      </w:r>
    </w:p>
    <w:p w:rsidR="00665329" w:rsidRPr="00665329" w:rsidRDefault="00521E68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-Ребята, пока вы делали аппликацию</w:t>
      </w:r>
      <w:r w:rsidR="00665329"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ваши глазки у</w: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400050"/>
            <wp:positionH relativeFrom="margin">
              <wp:align>left</wp:align>
            </wp:positionH>
            <wp:positionV relativeFrom="margin">
              <wp:align>top</wp:align>
            </wp:positionV>
            <wp:extent cx="1504950" cy="2009775"/>
            <wp:effectExtent l="19050" t="0" r="0" b="0"/>
            <wp:wrapSquare wrapText="bothSides"/>
            <wp:docPr id="6" name="Рисунок 1" descr="144338007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3800786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329"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стали. Давайте сделаем для них зарядку.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Гимнастика для глаз «Осенние листья»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-Найди лист похожий на овал, а теперь похожий на треугольник. А теперь смотрим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зеленый кленовый. А теперь на самый маленький листик и на самый большой!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наше путешествие подошло к концу. Нам пора возвращаться домой!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что вам понравилось? Что было интересно (ответы детей)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слышите песенку?</w:t>
      </w:r>
    </w:p>
    <w:p w:rsidR="00665329" w:rsidRPr="00521E68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1E68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Ребенок старшей группы, одетый в костюм ёжика, исполняет песню «Маленький ежик»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Маленький ежик, </w:t>
      </w:r>
      <w:proofErr w:type="gram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четверо ножек</w:t>
      </w:r>
      <w:proofErr w:type="gramEnd"/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лесу идет, песенку поет.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Фух-ты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фух-ты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фух-ты</w:t>
      </w:r>
      <w:proofErr w:type="spellEnd"/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–фу.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Сладко яблочко несу!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Сладко яблочко несу,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Всех ребяток угощу!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Отдает корзинку с яблоками.</w:t>
      </w:r>
    </w:p>
    <w:p w:rsidR="00665329" w:rsidRPr="00665329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-Ребята, какое замечательное угощение</w:t>
      </w:r>
      <w:r w:rsidR="00521E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принес нам ежик!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Яблоки полезные, витаминные!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кто фрукты кушает,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Маму с папой слушает,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Вырастет сильным,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Здоровым и красивым!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Ребята, а прежде чем есть яблоки, что мы должны сделать?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-Правильно, вымыть руки!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Давайте попрощаемся с лесом!</w:t>
      </w:r>
    </w:p>
    <w:p w:rsidR="00665329" w:rsidRPr="00521E68" w:rsidRDefault="00665329" w:rsidP="00665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1E68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В умывальной комнате дети моют руки и приговаривают </w:t>
      </w:r>
      <w:proofErr w:type="spellStart"/>
      <w:r w:rsidRPr="00521E68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потешку</w:t>
      </w:r>
      <w:proofErr w:type="spellEnd"/>
      <w:r w:rsidRPr="00521E68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: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Чище умывайся,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Воды не жалей!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Будут ладошки</w:t>
      </w:r>
    </w:p>
    <w:p w:rsidR="00665329" w:rsidRPr="00665329" w:rsidRDefault="00665329" w:rsidP="0066532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53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Снега белей!</w:t>
      </w:r>
    </w:p>
    <w:p w:rsidR="002F37F7" w:rsidRDefault="002F37F7" w:rsidP="0066532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21E68" w:rsidRDefault="00521E68" w:rsidP="00521E6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выполнила воспитатель</w:t>
      </w:r>
    </w:p>
    <w:p w:rsidR="00521E68" w:rsidRDefault="00521E68" w:rsidP="00521E6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Трофименко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521E68" w:rsidRPr="00665329" w:rsidRDefault="00521E68" w:rsidP="00521E6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2015 год</w:t>
      </w:r>
    </w:p>
    <w:sectPr w:rsidR="00521E68" w:rsidRPr="00665329" w:rsidSect="002F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329"/>
    <w:rsid w:val="00021FD1"/>
    <w:rsid w:val="002F37F7"/>
    <w:rsid w:val="00521E68"/>
    <w:rsid w:val="00665329"/>
    <w:rsid w:val="00C52AF2"/>
    <w:rsid w:val="00C5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7"/>
  </w:style>
  <w:style w:type="paragraph" w:styleId="1">
    <w:name w:val="heading 1"/>
    <w:basedOn w:val="a"/>
    <w:link w:val="10"/>
    <w:uiPriority w:val="9"/>
    <w:qFormat/>
    <w:rsid w:val="00665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29"/>
    <w:rPr>
      <w:b/>
      <w:bCs/>
    </w:rPr>
  </w:style>
  <w:style w:type="character" w:customStyle="1" w:styleId="apple-converted-space">
    <w:name w:val="apple-converted-space"/>
    <w:basedOn w:val="a0"/>
    <w:rsid w:val="00665329"/>
  </w:style>
  <w:style w:type="paragraph" w:styleId="a5">
    <w:name w:val="Balloon Text"/>
    <w:basedOn w:val="a"/>
    <w:link w:val="a6"/>
    <w:uiPriority w:val="99"/>
    <w:semiHidden/>
    <w:unhideWhenUsed/>
    <w:rsid w:val="0052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2015-10-12T18:45:00Z</cp:lastPrinted>
  <dcterms:created xsi:type="dcterms:W3CDTF">2015-10-12T18:12:00Z</dcterms:created>
  <dcterms:modified xsi:type="dcterms:W3CDTF">2015-10-12T18:45:00Z</dcterms:modified>
</cp:coreProperties>
</file>