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0D" w:rsidRDefault="00E8770D" w:rsidP="00E877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Санкт-Петербургское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государственное бюджетное стационарное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учереждение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«Дом – интернат для детей с отклонениями в умственном развитии №4»</w:t>
      </w:r>
    </w:p>
    <w:p w:rsidR="00E8770D" w:rsidRDefault="00E8770D" w:rsidP="00E8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70D" w:rsidRDefault="00E8770D" w:rsidP="00E877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</w:t>
      </w:r>
    </w:p>
    <w:p w:rsid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770D" w:rsidRDefault="00E8770D" w:rsidP="00E8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D" w:rsidRDefault="00E8770D" w:rsidP="00E87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 по теме: «Домашнее животное – кошка»</w:t>
      </w:r>
    </w:p>
    <w:p w:rsidR="00E8770D" w:rsidRDefault="00E8770D" w:rsidP="00E8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D" w:rsidRDefault="00E8770D" w:rsidP="00E8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D" w:rsidRDefault="00E8770D" w:rsidP="00E8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D" w:rsidRDefault="00E8770D" w:rsidP="00E8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D" w:rsidRDefault="00E8770D" w:rsidP="00E8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D" w:rsidRDefault="00E8770D" w:rsidP="00E8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D" w:rsidRDefault="00E8770D" w:rsidP="00E8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D" w:rsidRDefault="00E8770D" w:rsidP="00E8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и участник:</w:t>
      </w:r>
    </w:p>
    <w:p w:rsid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И.А. (воспитатель 27 группы)</w:t>
      </w:r>
    </w:p>
    <w:p w:rsid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______________</w:t>
      </w:r>
    </w:p>
    <w:p w:rsidR="00E8770D" w:rsidRPr="00E8770D" w:rsidRDefault="00E8770D" w:rsidP="00E877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______________</w:t>
      </w:r>
    </w:p>
    <w:p w:rsidR="00E13546" w:rsidRPr="00F23249" w:rsidRDefault="00E13546" w:rsidP="00E13546">
      <w:pPr>
        <w:jc w:val="center"/>
        <w:rPr>
          <w:b/>
          <w:sz w:val="40"/>
          <w:szCs w:val="40"/>
          <w:u w:val="single"/>
        </w:rPr>
      </w:pPr>
      <w:r w:rsidRPr="00F23249">
        <w:rPr>
          <w:b/>
          <w:sz w:val="40"/>
          <w:szCs w:val="40"/>
          <w:u w:val="single"/>
        </w:rPr>
        <w:lastRenderedPageBreak/>
        <w:t>Предмет</w:t>
      </w:r>
    </w:p>
    <w:p w:rsidR="00E13546" w:rsidRPr="00F23249" w:rsidRDefault="00E13546" w:rsidP="00E13546">
      <w:pPr>
        <w:jc w:val="center"/>
        <w:rPr>
          <w:sz w:val="32"/>
          <w:szCs w:val="32"/>
        </w:rPr>
      </w:pPr>
      <w:r w:rsidRPr="00F23249">
        <w:rPr>
          <w:sz w:val="32"/>
          <w:szCs w:val="32"/>
        </w:rPr>
        <w:t>Элементы нравственного воспитания</w:t>
      </w:r>
    </w:p>
    <w:p w:rsidR="00E13546" w:rsidRPr="00F23249" w:rsidRDefault="00E13546" w:rsidP="00F23249">
      <w:pPr>
        <w:rPr>
          <w:sz w:val="28"/>
          <w:szCs w:val="28"/>
        </w:rPr>
      </w:pPr>
      <w:r w:rsidRPr="00F23249">
        <w:rPr>
          <w:b/>
          <w:sz w:val="28"/>
          <w:szCs w:val="28"/>
          <w:u w:val="single"/>
        </w:rPr>
        <w:t>Вид занятия</w:t>
      </w:r>
      <w:r w:rsidRPr="00F23249">
        <w:rPr>
          <w:sz w:val="28"/>
          <w:szCs w:val="28"/>
        </w:rPr>
        <w:t>: беседа</w:t>
      </w:r>
    </w:p>
    <w:p w:rsidR="00E13546" w:rsidRPr="00F23249" w:rsidRDefault="00E13546" w:rsidP="00F23249">
      <w:pPr>
        <w:rPr>
          <w:sz w:val="28"/>
          <w:szCs w:val="28"/>
        </w:rPr>
      </w:pPr>
      <w:r w:rsidRPr="00F23249">
        <w:rPr>
          <w:b/>
          <w:sz w:val="28"/>
          <w:szCs w:val="28"/>
          <w:u w:val="single"/>
        </w:rPr>
        <w:t>Тема</w:t>
      </w:r>
      <w:r w:rsidRPr="00F23249">
        <w:rPr>
          <w:sz w:val="28"/>
          <w:szCs w:val="28"/>
        </w:rPr>
        <w:t xml:space="preserve">: </w:t>
      </w:r>
      <w:r w:rsidR="00F23249">
        <w:rPr>
          <w:sz w:val="28"/>
          <w:szCs w:val="28"/>
        </w:rPr>
        <w:t>«</w:t>
      </w:r>
      <w:r w:rsidRPr="00F23249">
        <w:rPr>
          <w:sz w:val="28"/>
          <w:szCs w:val="28"/>
        </w:rPr>
        <w:t>Домашнее животное- кошка</w:t>
      </w:r>
      <w:r w:rsidR="00F23249">
        <w:rPr>
          <w:sz w:val="28"/>
          <w:szCs w:val="28"/>
        </w:rPr>
        <w:t>»</w:t>
      </w:r>
    </w:p>
    <w:p w:rsidR="00E13546" w:rsidRPr="00F23249" w:rsidRDefault="00E13546" w:rsidP="00F23249">
      <w:pPr>
        <w:rPr>
          <w:b/>
          <w:sz w:val="28"/>
          <w:szCs w:val="28"/>
          <w:u w:val="single"/>
        </w:rPr>
      </w:pPr>
      <w:r w:rsidRPr="00F23249">
        <w:rPr>
          <w:b/>
          <w:sz w:val="28"/>
          <w:szCs w:val="28"/>
          <w:u w:val="single"/>
        </w:rPr>
        <w:t>Цели и задачи:</w:t>
      </w:r>
    </w:p>
    <w:p w:rsidR="00E13546" w:rsidRPr="00F23249" w:rsidRDefault="00E13546" w:rsidP="00E135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3249">
        <w:rPr>
          <w:sz w:val="28"/>
          <w:szCs w:val="28"/>
        </w:rPr>
        <w:t>Учебная</w:t>
      </w:r>
    </w:p>
    <w:p w:rsidR="00E13546" w:rsidRPr="00F23249" w:rsidRDefault="00E13546" w:rsidP="00E13546">
      <w:pPr>
        <w:pStyle w:val="a3"/>
        <w:rPr>
          <w:sz w:val="28"/>
          <w:szCs w:val="28"/>
        </w:rPr>
      </w:pPr>
      <w:r w:rsidRPr="00F23249">
        <w:rPr>
          <w:sz w:val="28"/>
          <w:szCs w:val="28"/>
        </w:rPr>
        <w:t>ознакомить детей с живой кошкой;</w:t>
      </w:r>
    </w:p>
    <w:p w:rsidR="00E13546" w:rsidRPr="00F23249" w:rsidRDefault="00E13546" w:rsidP="00E13546">
      <w:pPr>
        <w:pStyle w:val="a3"/>
        <w:rPr>
          <w:sz w:val="28"/>
          <w:szCs w:val="28"/>
        </w:rPr>
      </w:pPr>
      <w:r w:rsidRPr="00F23249">
        <w:rPr>
          <w:sz w:val="28"/>
          <w:szCs w:val="28"/>
        </w:rPr>
        <w:t>Вызвать интерес к ней, как к представителю животного мира.</w:t>
      </w:r>
    </w:p>
    <w:p w:rsidR="00E13546" w:rsidRPr="00F23249" w:rsidRDefault="00E13546" w:rsidP="00E13546">
      <w:pPr>
        <w:pStyle w:val="a3"/>
        <w:rPr>
          <w:sz w:val="28"/>
          <w:szCs w:val="28"/>
        </w:rPr>
      </w:pPr>
    </w:p>
    <w:p w:rsidR="00E13546" w:rsidRPr="00F23249" w:rsidRDefault="00E13546" w:rsidP="00E135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3249">
        <w:rPr>
          <w:sz w:val="28"/>
          <w:szCs w:val="28"/>
        </w:rPr>
        <w:t>Воспитательная</w:t>
      </w:r>
    </w:p>
    <w:p w:rsidR="00E13546" w:rsidRPr="00F23249" w:rsidRDefault="00E13546" w:rsidP="00E13546">
      <w:pPr>
        <w:pStyle w:val="a3"/>
        <w:rPr>
          <w:sz w:val="28"/>
          <w:szCs w:val="28"/>
        </w:rPr>
      </w:pPr>
      <w:r w:rsidRPr="00F23249">
        <w:rPr>
          <w:sz w:val="28"/>
          <w:szCs w:val="28"/>
        </w:rPr>
        <w:t>Развивать чувство радости в общении с домашней кошкой;</w:t>
      </w:r>
    </w:p>
    <w:p w:rsidR="00E13546" w:rsidRPr="00F23249" w:rsidRDefault="00E13546" w:rsidP="00E13546">
      <w:pPr>
        <w:pStyle w:val="a3"/>
        <w:rPr>
          <w:sz w:val="28"/>
          <w:szCs w:val="28"/>
        </w:rPr>
      </w:pPr>
      <w:r w:rsidRPr="00F23249">
        <w:rPr>
          <w:sz w:val="28"/>
          <w:szCs w:val="28"/>
        </w:rPr>
        <w:t>Воспитывать любовь и дружелюбие к животному миру.</w:t>
      </w:r>
    </w:p>
    <w:p w:rsidR="00E13546" w:rsidRPr="00F23249" w:rsidRDefault="00E13546" w:rsidP="00E135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3249">
        <w:rPr>
          <w:sz w:val="28"/>
          <w:szCs w:val="28"/>
        </w:rPr>
        <w:t>Коррекционная</w:t>
      </w:r>
    </w:p>
    <w:p w:rsidR="00E13546" w:rsidRPr="00F23249" w:rsidRDefault="00E13546" w:rsidP="00E13546">
      <w:pPr>
        <w:pStyle w:val="a3"/>
        <w:rPr>
          <w:sz w:val="28"/>
          <w:szCs w:val="28"/>
        </w:rPr>
      </w:pPr>
      <w:r w:rsidRPr="00F23249">
        <w:rPr>
          <w:sz w:val="28"/>
          <w:szCs w:val="28"/>
        </w:rPr>
        <w:t>Развивать моторику рук;</w:t>
      </w:r>
    </w:p>
    <w:p w:rsidR="00E13546" w:rsidRPr="00F23249" w:rsidRDefault="00E13546" w:rsidP="00E13546">
      <w:pPr>
        <w:pStyle w:val="a3"/>
        <w:rPr>
          <w:sz w:val="28"/>
          <w:szCs w:val="28"/>
        </w:rPr>
      </w:pPr>
      <w:r w:rsidRPr="00F23249">
        <w:rPr>
          <w:sz w:val="28"/>
          <w:szCs w:val="28"/>
        </w:rPr>
        <w:t>Координацию глаз при быстром движении предмета;</w:t>
      </w:r>
    </w:p>
    <w:p w:rsidR="00E13546" w:rsidRPr="00F23249" w:rsidRDefault="00E13546" w:rsidP="00E13546">
      <w:pPr>
        <w:pStyle w:val="a3"/>
        <w:rPr>
          <w:sz w:val="28"/>
          <w:szCs w:val="28"/>
        </w:rPr>
      </w:pPr>
      <w:r w:rsidRPr="00F23249">
        <w:rPr>
          <w:sz w:val="28"/>
          <w:szCs w:val="28"/>
        </w:rPr>
        <w:t>Внимание и наблюдательность.</w:t>
      </w:r>
    </w:p>
    <w:p w:rsidR="00E13546" w:rsidRDefault="00E13546" w:rsidP="00E13546">
      <w:pPr>
        <w:pStyle w:val="a3"/>
      </w:pPr>
    </w:p>
    <w:p w:rsidR="00E13546" w:rsidRDefault="00E13546" w:rsidP="00E13546">
      <w:pPr>
        <w:pStyle w:val="a3"/>
        <w:jc w:val="both"/>
      </w:pPr>
    </w:p>
    <w:p w:rsidR="00E13546" w:rsidRDefault="00E13546" w:rsidP="00E13546">
      <w:pPr>
        <w:pStyle w:val="a3"/>
      </w:pPr>
    </w:p>
    <w:p w:rsidR="00E13546" w:rsidRDefault="00E13546" w:rsidP="00E13546">
      <w:pPr>
        <w:pStyle w:val="a3"/>
      </w:pPr>
    </w:p>
    <w:p w:rsidR="00E13546" w:rsidRDefault="00E13546" w:rsidP="00E13546">
      <w:pPr>
        <w:pStyle w:val="a3"/>
      </w:pPr>
      <w:r>
        <w:t xml:space="preserve"> </w:t>
      </w:r>
    </w:p>
    <w:p w:rsidR="00E13546" w:rsidRPr="00F23249" w:rsidRDefault="00E13546" w:rsidP="00F23249">
      <w:pPr>
        <w:pStyle w:val="a3"/>
        <w:ind w:left="-142"/>
        <w:jc w:val="center"/>
        <w:rPr>
          <w:b/>
          <w:sz w:val="32"/>
          <w:szCs w:val="32"/>
          <w:u w:val="single"/>
        </w:rPr>
      </w:pPr>
      <w:r w:rsidRPr="00F23249">
        <w:rPr>
          <w:b/>
          <w:sz w:val="32"/>
          <w:szCs w:val="32"/>
          <w:u w:val="single"/>
        </w:rPr>
        <w:t>Демонстрационный материал:</w:t>
      </w:r>
    </w:p>
    <w:p w:rsidR="00E13546" w:rsidRPr="00F23249" w:rsidRDefault="00E13546" w:rsidP="00E13546">
      <w:pPr>
        <w:pStyle w:val="a3"/>
        <w:ind w:left="-142"/>
        <w:rPr>
          <w:sz w:val="28"/>
          <w:szCs w:val="28"/>
        </w:rPr>
      </w:pPr>
      <w:r w:rsidRPr="00F23249">
        <w:rPr>
          <w:sz w:val="28"/>
          <w:szCs w:val="28"/>
        </w:rPr>
        <w:t>Плакат с изображением кошки и котенка, книга с иллюстрациями «О кошках», живая кошка в корзинке, еда для кошки, миска для еды,</w:t>
      </w:r>
      <w:r w:rsidR="00763ECA" w:rsidRPr="00F23249">
        <w:rPr>
          <w:sz w:val="28"/>
          <w:szCs w:val="28"/>
        </w:rPr>
        <w:t xml:space="preserve"> салфетки.</w:t>
      </w:r>
    </w:p>
    <w:p w:rsidR="00763ECA" w:rsidRDefault="00763ECA" w:rsidP="00E13546">
      <w:pPr>
        <w:pStyle w:val="a3"/>
        <w:ind w:left="-142"/>
      </w:pPr>
    </w:p>
    <w:p w:rsidR="00E13546" w:rsidRPr="00F23249" w:rsidRDefault="00E13546" w:rsidP="00E13546">
      <w:pPr>
        <w:rPr>
          <w:b/>
          <w:sz w:val="32"/>
          <w:szCs w:val="32"/>
          <w:u w:val="single"/>
        </w:rPr>
      </w:pPr>
      <w:r>
        <w:t xml:space="preserve"> </w:t>
      </w:r>
    </w:p>
    <w:p w:rsidR="00E13546" w:rsidRPr="00F23249" w:rsidRDefault="00763ECA" w:rsidP="00763ECA">
      <w:pPr>
        <w:pStyle w:val="a3"/>
        <w:jc w:val="center"/>
        <w:rPr>
          <w:b/>
          <w:sz w:val="32"/>
          <w:szCs w:val="32"/>
          <w:u w:val="single"/>
        </w:rPr>
      </w:pPr>
      <w:r w:rsidRPr="00F23249">
        <w:rPr>
          <w:b/>
          <w:sz w:val="32"/>
          <w:szCs w:val="32"/>
          <w:u w:val="single"/>
        </w:rPr>
        <w:t>Содержание занятия:</w:t>
      </w:r>
    </w:p>
    <w:p w:rsidR="00763ECA" w:rsidRPr="00F23249" w:rsidRDefault="00763ECA" w:rsidP="00763E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23249">
        <w:rPr>
          <w:rFonts w:ascii="Times New Roman" w:hAnsi="Times New Roman" w:cs="Times New Roman"/>
          <w:sz w:val="28"/>
          <w:szCs w:val="28"/>
          <w:u w:val="single"/>
        </w:rPr>
        <w:t>Слово о кошках.</w:t>
      </w:r>
    </w:p>
    <w:p w:rsidR="00763ECA" w:rsidRPr="00F23249" w:rsidRDefault="00763ECA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Дети, посмотрите внимательно на эту картинку, на ней изображены животные: кошка-мама и её котёнок. Мы с вам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 xml:space="preserve"> люди, но кроме людей на Земле живут животные.</w:t>
      </w:r>
    </w:p>
    <w:p w:rsidR="00763ECA" w:rsidRPr="00F23249" w:rsidRDefault="00763ECA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Кошки есть дикие и домашние. Домашняя кошка живет рядом с человеком.</w:t>
      </w:r>
    </w:p>
    <w:p w:rsidR="00763ECA" w:rsidRPr="00F23249" w:rsidRDefault="00763ECA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Она помогает человеку охранять запасы пищи от мелких животных- грызунов (мышь, крыса).</w:t>
      </w:r>
    </w:p>
    <w:p w:rsidR="00763ECA" w:rsidRPr="00F23249" w:rsidRDefault="00763ECA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Кошки бывают разных расцветок: серые, рыжие, белые, разноцветные, черные. (Показать их книги)</w:t>
      </w:r>
    </w:p>
    <w:p w:rsidR="00763ECA" w:rsidRPr="00F23249" w:rsidRDefault="00763ECA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Человек называет кошек разными именами: </w:t>
      </w:r>
      <w:r w:rsidR="00523296" w:rsidRPr="00F23249">
        <w:rPr>
          <w:rFonts w:ascii="Times New Roman" w:hAnsi="Times New Roman" w:cs="Times New Roman"/>
          <w:sz w:val="28"/>
          <w:szCs w:val="28"/>
        </w:rPr>
        <w:t xml:space="preserve"> Мурка, </w:t>
      </w:r>
      <w:proofErr w:type="spellStart"/>
      <w:r w:rsidR="00523296" w:rsidRPr="00F23249">
        <w:rPr>
          <w:rFonts w:ascii="Times New Roman" w:hAnsi="Times New Roman" w:cs="Times New Roman"/>
          <w:sz w:val="28"/>
          <w:szCs w:val="28"/>
        </w:rPr>
        <w:t>М</w:t>
      </w:r>
      <w:r w:rsidRPr="00F23249">
        <w:rPr>
          <w:rFonts w:ascii="Times New Roman" w:hAnsi="Times New Roman" w:cs="Times New Roman"/>
          <w:sz w:val="28"/>
          <w:szCs w:val="28"/>
        </w:rPr>
        <w:t>уська</w:t>
      </w:r>
      <w:proofErr w:type="spellEnd"/>
      <w:r w:rsidRPr="00F23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249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F23249">
        <w:rPr>
          <w:rFonts w:ascii="Times New Roman" w:hAnsi="Times New Roman" w:cs="Times New Roman"/>
          <w:sz w:val="28"/>
          <w:szCs w:val="28"/>
        </w:rPr>
        <w:t xml:space="preserve">, Рыжик, Пушок, </w:t>
      </w:r>
      <w:proofErr w:type="spellStart"/>
      <w:r w:rsidRPr="00F23249">
        <w:rPr>
          <w:rFonts w:ascii="Times New Roman" w:hAnsi="Times New Roman" w:cs="Times New Roman"/>
          <w:sz w:val="28"/>
          <w:szCs w:val="28"/>
        </w:rPr>
        <w:t>Барсик</w:t>
      </w:r>
      <w:proofErr w:type="spellEnd"/>
      <w:r w:rsidRPr="00F23249">
        <w:rPr>
          <w:rFonts w:ascii="Times New Roman" w:hAnsi="Times New Roman" w:cs="Times New Roman"/>
          <w:sz w:val="28"/>
          <w:szCs w:val="28"/>
        </w:rPr>
        <w:t>, Васька и т.д.</w:t>
      </w:r>
    </w:p>
    <w:p w:rsidR="00763ECA" w:rsidRPr="00F23249" w:rsidRDefault="00763ECA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Звать кошку нужно так:</w:t>
      </w:r>
    </w:p>
    <w:p w:rsidR="00763ECA" w:rsidRPr="00F23249" w:rsidRDefault="00763ECA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Кис-кис!</w:t>
      </w:r>
    </w:p>
    <w:p w:rsidR="00763ECA" w:rsidRPr="00F23249" w:rsidRDefault="00763ECA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(Повторить хором)</w:t>
      </w:r>
    </w:p>
    <w:p w:rsidR="00763ECA" w:rsidRPr="00F23249" w:rsidRDefault="00763ECA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Кошка тоже умеет разговаривать, но по-своему, не как люди: 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>яу-мяу!</w:t>
      </w:r>
    </w:p>
    <w:p w:rsidR="00763ECA" w:rsidRPr="00F23249" w:rsidRDefault="00763ECA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3249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Pr="00F23249">
        <w:rPr>
          <w:rFonts w:ascii="Times New Roman" w:hAnsi="Times New Roman" w:cs="Times New Roman"/>
          <w:sz w:val="28"/>
          <w:szCs w:val="28"/>
        </w:rPr>
        <w:t>! (повторить хором)</w:t>
      </w:r>
    </w:p>
    <w:p w:rsidR="00763ECA" w:rsidRPr="00F23249" w:rsidRDefault="00523296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Когда у кошки хорошее настроение, она залезает на колени к хозяину и мурлычет (поет песенки).</w:t>
      </w:r>
    </w:p>
    <w:p w:rsidR="00523296" w:rsidRPr="00F23249" w:rsidRDefault="00523296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Кошка прирожденная  охотница, ночью её глаза светятся в темноте, чтобы хорошо видеть свою добыч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>мышь). Она стремительна в движениях, ласкова и миролюбива к людям, любит тепло, хорошая мать для своих детей-котят. Кошки и котята очень игривы, мы сегодня с вами это увидим.</w:t>
      </w:r>
    </w:p>
    <w:p w:rsidR="00523296" w:rsidRPr="00F23249" w:rsidRDefault="00523296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Кошки, как и человек, обладают эмоциями: они ласк</w:t>
      </w:r>
      <w:r w:rsidR="00710493" w:rsidRPr="00F23249">
        <w:rPr>
          <w:rFonts w:ascii="Times New Roman" w:hAnsi="Times New Roman" w:cs="Times New Roman"/>
          <w:sz w:val="28"/>
          <w:szCs w:val="28"/>
        </w:rPr>
        <w:t xml:space="preserve">аются к </w:t>
      </w:r>
      <w:proofErr w:type="spellStart"/>
      <w:r w:rsidR="00710493" w:rsidRPr="00F23249">
        <w:rPr>
          <w:rFonts w:ascii="Times New Roman" w:hAnsi="Times New Roman" w:cs="Times New Roman"/>
          <w:sz w:val="28"/>
          <w:szCs w:val="28"/>
        </w:rPr>
        <w:t>человеку-трутся</w:t>
      </w:r>
      <w:proofErr w:type="spellEnd"/>
      <w:r w:rsidR="00710493" w:rsidRPr="00F23249">
        <w:rPr>
          <w:rFonts w:ascii="Times New Roman" w:hAnsi="Times New Roman" w:cs="Times New Roman"/>
          <w:sz w:val="28"/>
          <w:szCs w:val="28"/>
        </w:rPr>
        <w:t xml:space="preserve"> о его но</w:t>
      </w:r>
      <w:r w:rsidRPr="00F23249">
        <w:rPr>
          <w:rFonts w:ascii="Times New Roman" w:hAnsi="Times New Roman" w:cs="Times New Roman"/>
          <w:sz w:val="28"/>
          <w:szCs w:val="28"/>
        </w:rPr>
        <w:t xml:space="preserve">ги 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>это выражение преданности или просьбы), кошки могут обижаться, пугаться, любят, когда и гладят по голове и спине. Кошки чувствуют опасность и от этого становятся беспокойными. Они узнают своего хозяина по шагам, по голосу и по запаху.</w:t>
      </w:r>
    </w:p>
    <w:p w:rsidR="00523296" w:rsidRPr="00F23249" w:rsidRDefault="00523296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Кроме того кошки способны понимать человеческие чувства. Когда мы плачем или болеем, кошка всегда рядом, она мяукает, </w:t>
      </w:r>
      <w:r w:rsidR="00710493" w:rsidRPr="00F23249">
        <w:rPr>
          <w:rFonts w:ascii="Times New Roman" w:hAnsi="Times New Roman" w:cs="Times New Roman"/>
          <w:sz w:val="28"/>
          <w:szCs w:val="28"/>
        </w:rPr>
        <w:t>запрыгивает на колени, пытается заглянуть человеку в глаза, ложится рядом с больным и мурлычет.</w:t>
      </w:r>
    </w:p>
    <w:p w:rsidR="00710493" w:rsidRPr="00F23249" w:rsidRDefault="00710493" w:rsidP="00763E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Кошка очень чистоплотное животное, в туалет она ходит в судно, которое убирает за ней хозяин.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10493" w:rsidRPr="00F23249" w:rsidRDefault="00710493" w:rsidP="007104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23249">
        <w:rPr>
          <w:rFonts w:ascii="Times New Roman" w:hAnsi="Times New Roman" w:cs="Times New Roman"/>
          <w:sz w:val="28"/>
          <w:szCs w:val="28"/>
          <w:u w:val="single"/>
        </w:rPr>
        <w:t>Рассматривание кошки.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Сегодня я принесла вам настоящего котенка, это девочка, будущая кошка. Зовут её Алиса.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Как у нашего кота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Шубка очень хороша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Как у котика усы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Удивительной красы,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Глаза смелые,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Зубки белые.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Наша Алиса-киса одета в черную шубку. Шубка у неё мягкая, пушистая.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(дети гладят кошку)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Наша кошечка живая, настоящая. У неё маленькая головка с ушками. Ушки у кисы удивительные, они слышат все шорохи, наши голоса.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Позовем Алису: Кис! Кис!</w:t>
      </w:r>
    </w:p>
    <w:p w:rsidR="00710493" w:rsidRPr="00F23249" w:rsidRDefault="00710493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Видите, она услышала нас. Кошки ухаживают за своей шубкой сами: они лижут её своим язычком. Мама Кошка носит своих котят за шкирку (показать как)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 xml:space="preserve"> пока они маленькие.</w:t>
      </w:r>
    </w:p>
    <w:p w:rsidR="00710493" w:rsidRPr="00F23249" w:rsidRDefault="000314A1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У кошки удивительные глаз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 xml:space="preserve">ночью они светятся), видит  кошка преотлично. 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Во рту у неё белые острые зубки и </w:t>
      </w:r>
      <w:proofErr w:type="spellStart"/>
      <w:r w:rsidRPr="00F23249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F23249">
        <w:rPr>
          <w:rFonts w:ascii="Times New Roman" w:hAnsi="Times New Roman" w:cs="Times New Roman"/>
          <w:sz w:val="28"/>
          <w:szCs w:val="28"/>
        </w:rPr>
        <w:t xml:space="preserve"> язычок. 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У кошки есть усы, они помогают ей ощущать запахи.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 У кошки четыре лапки и хвостик.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Котик, ты мой, котик.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 xml:space="preserve">Тепленький животик, 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Мягонькие лапки,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А в лапках царапки.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Лапки кажутся очень мягкими, но в них находятся острые  коготки 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>показать детям).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Острые глаза, зубы и 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коготки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 xml:space="preserve"> нужные кошке для охоты, а также для защиты.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Рассматривание хвостика. Он нужен кошке, чтобы при сильном беге 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 xml:space="preserve"> руля.  Хвостиком, его помахиванием, кошка также показывает своё настроение.</w:t>
      </w: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14A1" w:rsidRPr="00F23249" w:rsidRDefault="000314A1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Кошки любят, когда их гладят, чешут им за ушками (тогда они мурлычут и щурят глазки)</w:t>
      </w:r>
      <w:proofErr w:type="gramStart"/>
      <w:r w:rsidR="00FD57AF" w:rsidRPr="00F23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57AF" w:rsidRPr="00F232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D57AF" w:rsidRPr="00F232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57AF" w:rsidRPr="00F23249">
        <w:rPr>
          <w:rFonts w:ascii="Times New Roman" w:hAnsi="Times New Roman" w:cs="Times New Roman"/>
          <w:sz w:val="28"/>
          <w:szCs w:val="28"/>
        </w:rPr>
        <w:t>оказать на примере)</w:t>
      </w:r>
    </w:p>
    <w:p w:rsidR="00FD57AF" w:rsidRPr="00F23249" w:rsidRDefault="00FD57AF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br/>
        <w:t>(Дети внимательно рассматривают кошку, трогают руками)</w:t>
      </w:r>
    </w:p>
    <w:p w:rsidR="00FD57AF" w:rsidRPr="00F23249" w:rsidRDefault="00FD57AF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57AF" w:rsidRPr="00F23249" w:rsidRDefault="00FD57AF" w:rsidP="007104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Спит Алиса в этой корзинке на мягкой подстилке, чтобы было ей тепло.</w:t>
      </w:r>
    </w:p>
    <w:p w:rsidR="00FD57AF" w:rsidRPr="00F23249" w:rsidRDefault="00FD57AF" w:rsidP="00710493">
      <w:pPr>
        <w:pStyle w:val="a3"/>
        <w:ind w:left="1080"/>
        <w:rPr>
          <w:rFonts w:ascii="Times New Roman" w:hAnsi="Times New Roman" w:cs="Times New Roman"/>
          <w:b/>
          <w:i/>
          <w:sz w:val="36"/>
          <w:szCs w:val="36"/>
        </w:rPr>
      </w:pPr>
      <w:r w:rsidRPr="00F23249">
        <w:rPr>
          <w:rFonts w:ascii="Times New Roman" w:hAnsi="Times New Roman" w:cs="Times New Roman"/>
          <w:b/>
          <w:i/>
          <w:sz w:val="36"/>
          <w:szCs w:val="36"/>
        </w:rPr>
        <w:t xml:space="preserve">Запомните! </w:t>
      </w:r>
    </w:p>
    <w:p w:rsidR="00FD57AF" w:rsidRPr="00F23249" w:rsidRDefault="00FD57AF" w:rsidP="0071049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23249">
        <w:rPr>
          <w:rFonts w:ascii="Times New Roman" w:hAnsi="Times New Roman" w:cs="Times New Roman"/>
          <w:b/>
          <w:sz w:val="28"/>
          <w:szCs w:val="28"/>
        </w:rPr>
        <w:t xml:space="preserve">Кошка живая, её нельзя бить, нельзя таскать за хвост, так как ей будет очень больно, тогда она </w:t>
      </w:r>
      <w:proofErr w:type="gramStart"/>
      <w:r w:rsidRPr="00F23249">
        <w:rPr>
          <w:rFonts w:ascii="Times New Roman" w:hAnsi="Times New Roman" w:cs="Times New Roman"/>
          <w:b/>
          <w:sz w:val="28"/>
          <w:szCs w:val="28"/>
        </w:rPr>
        <w:t>укусит</w:t>
      </w:r>
      <w:proofErr w:type="gramEnd"/>
      <w:r w:rsidRPr="00F23249">
        <w:rPr>
          <w:rFonts w:ascii="Times New Roman" w:hAnsi="Times New Roman" w:cs="Times New Roman"/>
          <w:b/>
          <w:sz w:val="28"/>
          <w:szCs w:val="28"/>
        </w:rPr>
        <w:t xml:space="preserve"> или поцарапает.</w:t>
      </w:r>
    </w:p>
    <w:p w:rsidR="00FD57AF" w:rsidRPr="00F23249" w:rsidRDefault="00FD57AF" w:rsidP="0071049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23249">
        <w:rPr>
          <w:rFonts w:ascii="Times New Roman" w:hAnsi="Times New Roman" w:cs="Times New Roman"/>
          <w:b/>
          <w:sz w:val="28"/>
          <w:szCs w:val="28"/>
        </w:rPr>
        <w:t>Можно  гладить, звать по имени, или</w:t>
      </w:r>
      <w:r w:rsidR="00F23249" w:rsidRPr="00F232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3249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Pr="00F23249">
        <w:rPr>
          <w:rFonts w:ascii="Times New Roman" w:hAnsi="Times New Roman" w:cs="Times New Roman"/>
          <w:b/>
          <w:sz w:val="28"/>
          <w:szCs w:val="28"/>
        </w:rPr>
        <w:t>ис-кис!</w:t>
      </w:r>
    </w:p>
    <w:p w:rsidR="00FD57AF" w:rsidRPr="00F23249" w:rsidRDefault="00FD57AF" w:rsidP="0071049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23249">
        <w:rPr>
          <w:rFonts w:ascii="Times New Roman" w:hAnsi="Times New Roman" w:cs="Times New Roman"/>
          <w:b/>
          <w:i/>
          <w:sz w:val="28"/>
          <w:szCs w:val="28"/>
        </w:rPr>
        <w:t>Можно</w:t>
      </w:r>
      <w:r w:rsidRPr="00F23249">
        <w:rPr>
          <w:rFonts w:ascii="Times New Roman" w:hAnsi="Times New Roman" w:cs="Times New Roman"/>
          <w:b/>
          <w:sz w:val="28"/>
          <w:szCs w:val="28"/>
        </w:rPr>
        <w:t xml:space="preserve"> брать на руки (показать).</w:t>
      </w:r>
    </w:p>
    <w:p w:rsidR="00FD57AF" w:rsidRPr="00F23249" w:rsidRDefault="00FD57AF" w:rsidP="00FD5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23249">
        <w:rPr>
          <w:rFonts w:ascii="Times New Roman" w:hAnsi="Times New Roman" w:cs="Times New Roman"/>
          <w:sz w:val="28"/>
          <w:szCs w:val="28"/>
          <w:u w:val="single"/>
        </w:rPr>
        <w:t>Уход за кошкой.</w:t>
      </w:r>
    </w:p>
    <w:p w:rsidR="00FD57AF" w:rsidRPr="00F23249" w:rsidRDefault="00FD57AF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За кошкой нужно ухаживать:</w:t>
      </w:r>
    </w:p>
    <w:p w:rsidR="00FD57AF" w:rsidRPr="00F23249" w:rsidRDefault="00FD57AF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-проверять, не больна ли она;</w:t>
      </w:r>
    </w:p>
    <w:p w:rsidR="00FD57AF" w:rsidRPr="00F23249" w:rsidRDefault="00FD57AF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-убирать за ней туалет;</w:t>
      </w:r>
    </w:p>
    <w:p w:rsidR="00FD57AF" w:rsidRPr="00F23249" w:rsidRDefault="00FD57AF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-кошку нужно кормить и поить</w:t>
      </w:r>
    </w:p>
    <w:p w:rsidR="00FD57AF" w:rsidRPr="00F23249" w:rsidRDefault="00FD57AF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Делать это нужно 2-3 раза в день. Сначала мы приготовим миску для ед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ы</w:t>
      </w:r>
      <w:r w:rsidR="00BB70F4" w:rsidRPr="00F232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70F4" w:rsidRPr="00F23249">
        <w:rPr>
          <w:rFonts w:ascii="Times New Roman" w:hAnsi="Times New Roman" w:cs="Times New Roman"/>
          <w:sz w:val="28"/>
          <w:szCs w:val="28"/>
        </w:rPr>
        <w:t>миску моет и протирает ребёнок)</w:t>
      </w:r>
      <w:r w:rsidRPr="00F23249">
        <w:rPr>
          <w:rFonts w:ascii="Times New Roman" w:hAnsi="Times New Roman" w:cs="Times New Roman"/>
          <w:sz w:val="28"/>
          <w:szCs w:val="28"/>
        </w:rPr>
        <w:t>, а теперь кошку позовём по имени:</w:t>
      </w:r>
      <w:r w:rsidR="001154BE" w:rsidRPr="00F2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4BE" w:rsidRPr="00F23249" w:rsidRDefault="001154BE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Алиса! 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>ис! Кис!</w:t>
      </w:r>
      <w:r w:rsidR="00BB70F4" w:rsidRPr="00F23249">
        <w:rPr>
          <w:rFonts w:ascii="Times New Roman" w:hAnsi="Times New Roman" w:cs="Times New Roman"/>
          <w:sz w:val="28"/>
          <w:szCs w:val="28"/>
        </w:rPr>
        <w:t xml:space="preserve"> (Дети повторяют)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Сейчас мы будем кормить Алису. Кошки пьют молоко и вод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 xml:space="preserve">лакают язычком), едят  мясо и рыбу. 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Кормление кошки.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Во время кормления кошки воспитатель  рассказывает стишок: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Ты мой миленький, хорошенький</w:t>
      </w:r>
      <w:proofErr w:type="gramStart"/>
      <w:r w:rsidRPr="00F2324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23249">
        <w:rPr>
          <w:rFonts w:ascii="Times New Roman" w:hAnsi="Times New Roman" w:cs="Times New Roman"/>
          <w:i/>
          <w:sz w:val="28"/>
          <w:szCs w:val="28"/>
        </w:rPr>
        <w:t xml:space="preserve"> мой котик!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 xml:space="preserve">Положу тебе </w:t>
      </w:r>
      <w:proofErr w:type="spellStart"/>
      <w:r w:rsidRPr="00F23249">
        <w:rPr>
          <w:rFonts w:ascii="Times New Roman" w:hAnsi="Times New Roman" w:cs="Times New Roman"/>
          <w:i/>
          <w:sz w:val="28"/>
          <w:szCs w:val="28"/>
        </w:rPr>
        <w:t>сарделечку</w:t>
      </w:r>
      <w:proofErr w:type="spellEnd"/>
      <w:r w:rsidRPr="00F23249">
        <w:rPr>
          <w:rFonts w:ascii="Times New Roman" w:hAnsi="Times New Roman" w:cs="Times New Roman"/>
          <w:i/>
          <w:sz w:val="28"/>
          <w:szCs w:val="28"/>
        </w:rPr>
        <w:t xml:space="preserve"> я в ротик.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Положу тебе колбаску и сосиску,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 xml:space="preserve"> Молока тебе налью большую миску.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Ты покушай, мой котёнок, хорошенько,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У тебя такая тоненькая шейка.</w:t>
      </w:r>
    </w:p>
    <w:p w:rsidR="00F23249" w:rsidRDefault="00BB70F4" w:rsidP="00FD57A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 xml:space="preserve">Надо много кушать, надо много спать, 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23249">
        <w:rPr>
          <w:rFonts w:ascii="Times New Roman" w:hAnsi="Times New Roman" w:cs="Times New Roman"/>
          <w:i/>
          <w:sz w:val="28"/>
          <w:szCs w:val="28"/>
        </w:rPr>
        <w:t>Чтоб котом большим и умным стать.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После кормления вытрем лапки у кисы, протрём ей салфеткой мордочку, чтобы Алиса была чистой.</w:t>
      </w:r>
    </w:p>
    <w:p w:rsidR="00BB70F4" w:rsidRPr="00F23249" w:rsidRDefault="00BB70F4" w:rsidP="00FD57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Помоем её миску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>Делают дети)</w:t>
      </w:r>
    </w:p>
    <w:p w:rsidR="00BB70F4" w:rsidRPr="00F23249" w:rsidRDefault="00BB70F4" w:rsidP="00BB70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23249">
        <w:rPr>
          <w:rFonts w:ascii="Times New Roman" w:hAnsi="Times New Roman" w:cs="Times New Roman"/>
          <w:sz w:val="28"/>
          <w:szCs w:val="28"/>
          <w:u w:val="single"/>
        </w:rPr>
        <w:t>Игры с кошкой</w:t>
      </w:r>
    </w:p>
    <w:p w:rsidR="00BB70F4" w:rsidRPr="00F23249" w:rsidRDefault="00D031C1" w:rsidP="00BB70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Кошки очень игривы, особенно котята. Сейчас я покажу  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 xml:space="preserve"> как можно играть с кошкой.</w:t>
      </w:r>
    </w:p>
    <w:p w:rsidR="00D031C1" w:rsidRPr="00F23249" w:rsidRDefault="00D031C1" w:rsidP="00BB70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(котёнок становится на пол или на стол; берётся ниточка с завязанной на конце бумажкой; возим бумажкой по столу, и котёнок бросается на неё, бегает за ней).</w:t>
      </w:r>
    </w:p>
    <w:p w:rsidR="00D031C1" w:rsidRPr="00F23249" w:rsidRDefault="00D031C1" w:rsidP="00BB70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(дети следят за бумажкой и котёнком 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>оординация глаз при быстром движении предмета).</w:t>
      </w:r>
    </w:p>
    <w:p w:rsidR="00D031C1" w:rsidRPr="00F23249" w:rsidRDefault="00D031C1" w:rsidP="00BB70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Воспитатель: Наша киса-Алиса наигралась, поела, погуляла и очень устала. Теперь мы уложим её спать. </w:t>
      </w:r>
    </w:p>
    <w:p w:rsidR="00D031C1" w:rsidRPr="00F23249" w:rsidRDefault="00D031C1" w:rsidP="00BB70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F23249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F23249">
        <w:rPr>
          <w:rFonts w:ascii="Times New Roman" w:hAnsi="Times New Roman" w:cs="Times New Roman"/>
          <w:sz w:val="28"/>
          <w:szCs w:val="28"/>
        </w:rPr>
        <w:t xml:space="preserve"> как готовится место-лежанка в корзинке для котенка, Алиса ложится спать!</w:t>
      </w:r>
    </w:p>
    <w:p w:rsidR="00D031C1" w:rsidRPr="00F23249" w:rsidRDefault="00D031C1" w:rsidP="00BB70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3249">
        <w:rPr>
          <w:rFonts w:ascii="Times New Roman" w:hAnsi="Times New Roman" w:cs="Times New Roman"/>
          <w:sz w:val="28"/>
          <w:szCs w:val="28"/>
        </w:rPr>
        <w:t>(дети готовят место для сна, расчесывают ей шубку и кладут Алису на подстилку, закрывают корзинку).</w:t>
      </w:r>
    </w:p>
    <w:p w:rsidR="00D031C1" w:rsidRPr="00F23249" w:rsidRDefault="00D031C1" w:rsidP="00BB70F4">
      <w:pPr>
        <w:pStyle w:val="a3"/>
        <w:ind w:left="1080"/>
        <w:rPr>
          <w:b/>
          <w:sz w:val="36"/>
          <w:szCs w:val="36"/>
          <w:u w:val="single"/>
        </w:rPr>
      </w:pPr>
      <w:r w:rsidRPr="00F23249">
        <w:rPr>
          <w:b/>
          <w:sz w:val="36"/>
          <w:szCs w:val="36"/>
          <w:u w:val="single"/>
        </w:rPr>
        <w:t>Вывод:</w:t>
      </w:r>
    </w:p>
    <w:p w:rsidR="00D031C1" w:rsidRPr="00F23249" w:rsidRDefault="00D031C1" w:rsidP="00D031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23249">
        <w:rPr>
          <w:sz w:val="28"/>
          <w:szCs w:val="28"/>
        </w:rPr>
        <w:t>Мы узнали на этом занятии, что кошка-это домашнее животное</w:t>
      </w:r>
    </w:p>
    <w:p w:rsidR="00D031C1" w:rsidRPr="00F23249" w:rsidRDefault="00D031C1" w:rsidP="00D031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23249">
        <w:rPr>
          <w:sz w:val="28"/>
          <w:szCs w:val="28"/>
        </w:rPr>
        <w:t>Кошка живая. Её нельзя бить, нельзя таскать  за хвост</w:t>
      </w:r>
    </w:p>
    <w:p w:rsidR="00D031C1" w:rsidRPr="00F23249" w:rsidRDefault="00D031C1" w:rsidP="00D031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23249">
        <w:rPr>
          <w:sz w:val="28"/>
          <w:szCs w:val="28"/>
        </w:rPr>
        <w:t xml:space="preserve">Кошку можно гладить, брать на руки, звать по имени или </w:t>
      </w:r>
      <w:proofErr w:type="spellStart"/>
      <w:r w:rsidRPr="00F23249">
        <w:rPr>
          <w:sz w:val="28"/>
          <w:szCs w:val="28"/>
        </w:rPr>
        <w:t>Кис</w:t>
      </w:r>
      <w:proofErr w:type="gramStart"/>
      <w:r w:rsidRPr="00F23249">
        <w:rPr>
          <w:sz w:val="28"/>
          <w:szCs w:val="28"/>
        </w:rPr>
        <w:t>!-</w:t>
      </w:r>
      <w:proofErr w:type="gramEnd"/>
      <w:r w:rsidRPr="00F23249">
        <w:rPr>
          <w:sz w:val="28"/>
          <w:szCs w:val="28"/>
        </w:rPr>
        <w:t>Кис</w:t>
      </w:r>
      <w:proofErr w:type="spellEnd"/>
      <w:r w:rsidRPr="00F23249">
        <w:rPr>
          <w:sz w:val="28"/>
          <w:szCs w:val="28"/>
        </w:rPr>
        <w:t>!</w:t>
      </w:r>
    </w:p>
    <w:p w:rsidR="00D031C1" w:rsidRPr="00F23249" w:rsidRDefault="00D031C1" w:rsidP="00D031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23249">
        <w:rPr>
          <w:sz w:val="28"/>
          <w:szCs w:val="28"/>
        </w:rPr>
        <w:t>Кошку нужно кормить, поить молочком, убирать её туалет</w:t>
      </w:r>
    </w:p>
    <w:p w:rsidR="00D031C1" w:rsidRPr="00F23249" w:rsidRDefault="00D031C1" w:rsidP="00D031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23249">
        <w:rPr>
          <w:sz w:val="28"/>
          <w:szCs w:val="28"/>
        </w:rPr>
        <w:t>С кошкой можно играть, это доставляет ей и нам большое удовольствие</w:t>
      </w:r>
    </w:p>
    <w:p w:rsidR="00D031C1" w:rsidRPr="00F23249" w:rsidRDefault="00D031C1" w:rsidP="00D031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23249">
        <w:rPr>
          <w:sz w:val="28"/>
          <w:szCs w:val="28"/>
        </w:rPr>
        <w:t xml:space="preserve">Поднимите руки кому понравилась </w:t>
      </w:r>
      <w:proofErr w:type="gramStart"/>
      <w:r w:rsidRPr="00F23249">
        <w:rPr>
          <w:sz w:val="28"/>
          <w:szCs w:val="28"/>
        </w:rPr>
        <w:t>киса-Алиса</w:t>
      </w:r>
      <w:proofErr w:type="gramEnd"/>
      <w:r w:rsidRPr="00F23249">
        <w:rPr>
          <w:sz w:val="28"/>
          <w:szCs w:val="28"/>
        </w:rPr>
        <w:t xml:space="preserve"> и кто успел полюбить её.</w:t>
      </w:r>
    </w:p>
    <w:p w:rsidR="00D031C1" w:rsidRPr="00F23249" w:rsidRDefault="00D031C1" w:rsidP="00D031C1">
      <w:pPr>
        <w:pStyle w:val="a3"/>
        <w:ind w:left="1440"/>
        <w:rPr>
          <w:sz w:val="28"/>
          <w:szCs w:val="28"/>
        </w:rPr>
      </w:pPr>
      <w:r w:rsidRPr="00F23249">
        <w:rPr>
          <w:sz w:val="28"/>
          <w:szCs w:val="28"/>
        </w:rPr>
        <w:t>Вывод: общение с живой кошкой вызвало у нас чувство радости и любви.</w:t>
      </w:r>
    </w:p>
    <w:p w:rsidR="00D031C1" w:rsidRPr="00F23249" w:rsidRDefault="00D031C1" w:rsidP="00D031C1">
      <w:pPr>
        <w:pStyle w:val="a3"/>
        <w:ind w:left="1440"/>
        <w:rPr>
          <w:sz w:val="28"/>
          <w:szCs w:val="28"/>
        </w:rPr>
      </w:pPr>
      <w:r w:rsidRPr="00F23249">
        <w:rPr>
          <w:sz w:val="28"/>
          <w:szCs w:val="28"/>
        </w:rPr>
        <w:t>Наше занятие закончилось, будем готовиться к обеду.</w:t>
      </w:r>
    </w:p>
    <w:p w:rsidR="000314A1" w:rsidRDefault="000314A1" w:rsidP="00710493">
      <w:pPr>
        <w:pStyle w:val="a3"/>
        <w:ind w:left="1080"/>
      </w:pPr>
    </w:p>
    <w:p w:rsidR="000314A1" w:rsidRDefault="000314A1" w:rsidP="00710493">
      <w:pPr>
        <w:pStyle w:val="a3"/>
        <w:ind w:left="1080"/>
      </w:pPr>
    </w:p>
    <w:p w:rsidR="00763ECA" w:rsidRDefault="00763ECA" w:rsidP="00763ECA">
      <w:pPr>
        <w:pStyle w:val="a3"/>
        <w:ind w:left="1080"/>
      </w:pPr>
    </w:p>
    <w:sectPr w:rsidR="00763ECA" w:rsidSect="0001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C6"/>
    <w:multiLevelType w:val="hybridMultilevel"/>
    <w:tmpl w:val="8C504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6803"/>
    <w:multiLevelType w:val="hybridMultilevel"/>
    <w:tmpl w:val="6F849576"/>
    <w:lvl w:ilvl="0" w:tplc="9F4A7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662DB8"/>
    <w:multiLevelType w:val="hybridMultilevel"/>
    <w:tmpl w:val="65ACE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A36748"/>
    <w:multiLevelType w:val="hybridMultilevel"/>
    <w:tmpl w:val="61D82F1C"/>
    <w:lvl w:ilvl="0" w:tplc="6BDC7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3546"/>
    <w:rsid w:val="00017DAC"/>
    <w:rsid w:val="000314A1"/>
    <w:rsid w:val="001154BE"/>
    <w:rsid w:val="00242FC0"/>
    <w:rsid w:val="003C59B5"/>
    <w:rsid w:val="00523296"/>
    <w:rsid w:val="00710493"/>
    <w:rsid w:val="00763ECA"/>
    <w:rsid w:val="00BB70F4"/>
    <w:rsid w:val="00D031C1"/>
    <w:rsid w:val="00D36E9F"/>
    <w:rsid w:val="00E13546"/>
    <w:rsid w:val="00E8770D"/>
    <w:rsid w:val="00F23249"/>
    <w:rsid w:val="00FD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Kadreon</cp:lastModifiedBy>
  <cp:revision>11</cp:revision>
  <dcterms:created xsi:type="dcterms:W3CDTF">2014-02-15T09:44:00Z</dcterms:created>
  <dcterms:modified xsi:type="dcterms:W3CDTF">2014-02-18T15:22:00Z</dcterms:modified>
</cp:coreProperties>
</file>