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D2" w:rsidRDefault="00D41946" w:rsidP="00D41946">
      <w:pPr>
        <w:jc w:val="center"/>
      </w:pPr>
      <w:r>
        <w:t>Муниципальное бюджетное общеобразовательное учреждение средняя общеобразовательная школа №3</w:t>
      </w:r>
    </w:p>
    <w:p w:rsidR="00D41946" w:rsidRDefault="00D41946" w:rsidP="00D41946">
      <w:pPr>
        <w:jc w:val="center"/>
      </w:pPr>
      <w:r>
        <w:t xml:space="preserve">Методическое объединение учителей естественно-математического  цикла </w:t>
      </w:r>
    </w:p>
    <w:p w:rsidR="00D41946" w:rsidRDefault="00D41946" w:rsidP="00D41946">
      <w:pPr>
        <w:jc w:val="center"/>
      </w:pPr>
    </w:p>
    <w:p w:rsidR="00D41946" w:rsidRDefault="00D41946" w:rsidP="00D41946">
      <w:pPr>
        <w:jc w:val="center"/>
      </w:pPr>
    </w:p>
    <w:p w:rsidR="00D41946" w:rsidRDefault="00D41946" w:rsidP="00D41946">
      <w:pPr>
        <w:jc w:val="center"/>
      </w:pPr>
    </w:p>
    <w:p w:rsidR="00D41946" w:rsidRDefault="00D41946" w:rsidP="00D41946">
      <w:pPr>
        <w:jc w:val="center"/>
      </w:pPr>
    </w:p>
    <w:p w:rsidR="00D41946" w:rsidRDefault="00D41946" w:rsidP="00D41946">
      <w:pPr>
        <w:jc w:val="center"/>
        <w:rPr>
          <w:sz w:val="72"/>
          <w:szCs w:val="72"/>
        </w:rPr>
      </w:pPr>
      <w:r w:rsidRPr="00D41946">
        <w:rPr>
          <w:sz w:val="72"/>
          <w:szCs w:val="72"/>
        </w:rPr>
        <w:t xml:space="preserve">УРАВНЕНИЯ, СОДЕРЖАЩИЕ АБСОЛЮТНЫЕ </w:t>
      </w:r>
      <w:r>
        <w:rPr>
          <w:sz w:val="72"/>
          <w:szCs w:val="72"/>
        </w:rPr>
        <w:t xml:space="preserve"> </w:t>
      </w:r>
      <w:r w:rsidRPr="00D41946">
        <w:rPr>
          <w:sz w:val="72"/>
          <w:szCs w:val="72"/>
        </w:rPr>
        <w:t>ВЕЛИЧИНЫ</w:t>
      </w:r>
    </w:p>
    <w:p w:rsidR="00D41946" w:rsidRDefault="00D41946" w:rsidP="00D41946">
      <w:pPr>
        <w:jc w:val="center"/>
        <w:rPr>
          <w:sz w:val="32"/>
          <w:szCs w:val="32"/>
        </w:rPr>
      </w:pPr>
    </w:p>
    <w:p w:rsidR="00D41946" w:rsidRDefault="00142937" w:rsidP="00D4194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Сценарий урока алгебры в </w:t>
      </w:r>
      <w:r w:rsidR="00B07146">
        <w:rPr>
          <w:sz w:val="32"/>
          <w:szCs w:val="32"/>
        </w:rPr>
        <w:t>8</w:t>
      </w:r>
      <w:r w:rsidR="00D41946">
        <w:rPr>
          <w:sz w:val="32"/>
          <w:szCs w:val="32"/>
        </w:rPr>
        <w:t xml:space="preserve"> классе</w:t>
      </w:r>
    </w:p>
    <w:p w:rsidR="00D41946" w:rsidRDefault="00D41946" w:rsidP="00D41946">
      <w:pPr>
        <w:jc w:val="center"/>
        <w:rPr>
          <w:sz w:val="32"/>
          <w:szCs w:val="32"/>
        </w:rPr>
      </w:pPr>
    </w:p>
    <w:p w:rsidR="00D41946" w:rsidRPr="00D41946" w:rsidRDefault="00D41946" w:rsidP="00D41946">
      <w:pPr>
        <w:jc w:val="right"/>
        <w:rPr>
          <w:sz w:val="24"/>
          <w:szCs w:val="24"/>
        </w:rPr>
      </w:pPr>
      <w:r w:rsidRPr="00D41946">
        <w:rPr>
          <w:sz w:val="24"/>
          <w:szCs w:val="24"/>
        </w:rPr>
        <w:t>Составитель: Чернышев Эдуард Николаевич,</w:t>
      </w:r>
    </w:p>
    <w:p w:rsidR="00D41946" w:rsidRPr="00D41946" w:rsidRDefault="00D41946" w:rsidP="00D41946">
      <w:pPr>
        <w:jc w:val="right"/>
        <w:rPr>
          <w:sz w:val="24"/>
          <w:szCs w:val="24"/>
        </w:rPr>
      </w:pPr>
      <w:r w:rsidRPr="00D41946">
        <w:rPr>
          <w:sz w:val="24"/>
          <w:szCs w:val="24"/>
        </w:rPr>
        <w:t>учитель математики МБОУ СОШ №3</w:t>
      </w:r>
    </w:p>
    <w:p w:rsidR="00D41946" w:rsidRDefault="00D41946" w:rsidP="00D41946">
      <w:pPr>
        <w:jc w:val="right"/>
        <w:rPr>
          <w:sz w:val="32"/>
          <w:szCs w:val="32"/>
        </w:rPr>
      </w:pPr>
    </w:p>
    <w:p w:rsidR="00D41946" w:rsidRDefault="00D41946" w:rsidP="00D41946">
      <w:pPr>
        <w:jc w:val="right"/>
        <w:rPr>
          <w:sz w:val="32"/>
          <w:szCs w:val="32"/>
        </w:rPr>
      </w:pPr>
    </w:p>
    <w:p w:rsidR="00D41946" w:rsidRDefault="00D41946" w:rsidP="00D41946">
      <w:pPr>
        <w:jc w:val="right"/>
        <w:rPr>
          <w:sz w:val="32"/>
          <w:szCs w:val="32"/>
        </w:rPr>
      </w:pPr>
    </w:p>
    <w:p w:rsidR="00D41946" w:rsidRDefault="00D41946" w:rsidP="00D41946">
      <w:pPr>
        <w:jc w:val="right"/>
        <w:rPr>
          <w:sz w:val="32"/>
          <w:szCs w:val="32"/>
        </w:rPr>
      </w:pPr>
    </w:p>
    <w:p w:rsidR="00D41946" w:rsidRDefault="00D41946" w:rsidP="00D41946">
      <w:pPr>
        <w:jc w:val="right"/>
        <w:rPr>
          <w:sz w:val="32"/>
          <w:szCs w:val="32"/>
        </w:rPr>
      </w:pPr>
    </w:p>
    <w:p w:rsidR="00D41946" w:rsidRDefault="00D41946" w:rsidP="00D41946">
      <w:pPr>
        <w:jc w:val="center"/>
        <w:rPr>
          <w:sz w:val="24"/>
          <w:szCs w:val="24"/>
        </w:rPr>
      </w:pPr>
    </w:p>
    <w:p w:rsidR="00D41946" w:rsidRDefault="00D41946" w:rsidP="00D41946">
      <w:pPr>
        <w:jc w:val="center"/>
        <w:rPr>
          <w:sz w:val="24"/>
          <w:szCs w:val="24"/>
        </w:rPr>
      </w:pPr>
    </w:p>
    <w:p w:rsidR="00D41946" w:rsidRDefault="00D41946" w:rsidP="00D41946">
      <w:pPr>
        <w:jc w:val="center"/>
        <w:rPr>
          <w:sz w:val="24"/>
          <w:szCs w:val="24"/>
        </w:rPr>
      </w:pPr>
    </w:p>
    <w:p w:rsidR="00D41946" w:rsidRDefault="00D41946" w:rsidP="00D41946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Красный Сулин</w:t>
      </w:r>
    </w:p>
    <w:p w:rsidR="00D41946" w:rsidRDefault="00D41946" w:rsidP="00D41946">
      <w:pPr>
        <w:jc w:val="center"/>
        <w:rPr>
          <w:sz w:val="24"/>
          <w:szCs w:val="24"/>
        </w:rPr>
      </w:pPr>
      <w:r>
        <w:rPr>
          <w:sz w:val="24"/>
          <w:szCs w:val="24"/>
        </w:rPr>
        <w:t>2013</w:t>
      </w:r>
    </w:p>
    <w:p w:rsidR="00B13A07" w:rsidRDefault="00B13A07" w:rsidP="006474E7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Цель  урока</w:t>
      </w:r>
      <w:r>
        <w:rPr>
          <w:rFonts w:ascii="Times New Roman" w:hAnsi="Times New Roman"/>
          <w:sz w:val="24"/>
          <w:szCs w:val="24"/>
        </w:rPr>
        <w:t>:  создание учебно-методических условий, способствующих достижению обучающимися следующих результатов:</w:t>
      </w:r>
    </w:p>
    <w:p w:rsidR="00B13A07" w:rsidRDefault="00B13A07" w:rsidP="006474E7">
      <w:pPr>
        <w:numPr>
          <w:ilvl w:val="0"/>
          <w:numId w:val="1"/>
        </w:numPr>
        <w:tabs>
          <w:tab w:val="num" w:pos="567"/>
        </w:tabs>
        <w:spacing w:line="240" w:lineRule="auto"/>
        <w:ind w:left="70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предметных</w:t>
      </w:r>
    </w:p>
    <w:p w:rsidR="00B13A07" w:rsidRDefault="00B13A07" w:rsidP="006474E7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понимание смысла  понятия «абсолютная величина»; понимать, что   преобразование выражений, содержащих модуль,  не всегда  направлено на их упрощение; умение искать и реализовывать  стандартные и нестандартные подходы в решении уравнений, содержащих абсолютную;</w:t>
      </w:r>
    </w:p>
    <w:p w:rsidR="00B13A07" w:rsidRDefault="00B13A07" w:rsidP="006474E7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понимание  важности  получения «характеристик» выражения: область допустимых значений, ограниченность; </w:t>
      </w:r>
    </w:p>
    <w:p w:rsidR="00B13A07" w:rsidRDefault="00B13A07" w:rsidP="006474E7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умение  преобразовывать выражения, содержащие абсолютные величины; </w:t>
      </w:r>
    </w:p>
    <w:p w:rsidR="00B13A07" w:rsidRDefault="00B13A07" w:rsidP="006474E7">
      <w:pPr>
        <w:numPr>
          <w:ilvl w:val="0"/>
          <w:numId w:val="1"/>
        </w:numPr>
        <w:shd w:val="clear" w:color="auto" w:fill="FFFFFF"/>
        <w:spacing w:line="240" w:lineRule="auto"/>
        <w:ind w:right="1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метапредметных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13A07" w:rsidRDefault="00B13A07" w:rsidP="006474E7">
      <w:pPr>
        <w:shd w:val="clear" w:color="auto" w:fill="FFFFFF"/>
        <w:spacing w:line="240" w:lineRule="auto"/>
        <w:ind w:left="709" w:right="14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способность </w:t>
      </w:r>
    </w:p>
    <w:p w:rsidR="00B13A07" w:rsidRDefault="00B13A07" w:rsidP="006474E7">
      <w:pPr>
        <w:shd w:val="clear" w:color="auto" w:fill="FFFFFF"/>
        <w:spacing w:line="240" w:lineRule="auto"/>
        <w:ind w:left="709" w:right="14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аргументировать  осуществлять доказательные рассуждения;</w:t>
      </w:r>
    </w:p>
    <w:p w:rsidR="00B13A07" w:rsidRDefault="00B13A07" w:rsidP="006474E7">
      <w:pPr>
        <w:shd w:val="clear" w:color="auto" w:fill="FFFFFF"/>
        <w:spacing w:line="240" w:lineRule="auto"/>
        <w:ind w:left="709" w:right="14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с</w:t>
      </w:r>
      <w:r>
        <w:rPr>
          <w:rFonts w:ascii="Times New Roman" w:hAnsi="Times New Roman"/>
          <w:spacing w:val="-1"/>
          <w:sz w:val="24"/>
          <w:szCs w:val="24"/>
        </w:rPr>
        <w:t>амостоятельно изучать учебный материал; выполнять различные творческие работы; о</w:t>
      </w:r>
      <w:r>
        <w:rPr>
          <w:rFonts w:ascii="Times New Roman" w:hAnsi="Times New Roman"/>
          <w:spacing w:val="-4"/>
          <w:sz w:val="24"/>
          <w:szCs w:val="24"/>
        </w:rPr>
        <w:t>пределять адекватные способы решения учебной задачи на основе заданных алгоритмов</w:t>
      </w:r>
      <w:r>
        <w:rPr>
          <w:rFonts w:ascii="Times New Roman" w:hAnsi="Times New Roman"/>
          <w:sz w:val="24"/>
          <w:szCs w:val="24"/>
        </w:rPr>
        <w:t>;</w:t>
      </w:r>
    </w:p>
    <w:p w:rsidR="00B13A07" w:rsidRDefault="00B13A07" w:rsidP="006474E7">
      <w:pPr>
        <w:shd w:val="clear" w:color="auto" w:fill="FFFFFF"/>
        <w:spacing w:line="240" w:lineRule="auto"/>
        <w:ind w:left="709" w:right="1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-4"/>
          <w:sz w:val="24"/>
          <w:szCs w:val="24"/>
        </w:rPr>
        <w:t xml:space="preserve">вступать в </w:t>
      </w:r>
      <w:r>
        <w:rPr>
          <w:rFonts w:ascii="Times New Roman" w:hAnsi="Times New Roman"/>
          <w:spacing w:val="-5"/>
          <w:sz w:val="24"/>
          <w:szCs w:val="24"/>
        </w:rPr>
        <w:t>речевое общение, участвовать в диалоге</w:t>
      </w:r>
      <w:r>
        <w:rPr>
          <w:rFonts w:ascii="Times New Roman" w:hAnsi="Times New Roman"/>
          <w:sz w:val="24"/>
          <w:szCs w:val="24"/>
        </w:rPr>
        <w:t>; и</w:t>
      </w:r>
      <w:r>
        <w:rPr>
          <w:rFonts w:ascii="Times New Roman" w:hAnsi="Times New Roman"/>
          <w:spacing w:val="-3"/>
          <w:sz w:val="24"/>
          <w:szCs w:val="24"/>
        </w:rPr>
        <w:t>спользовать для решения познавательных и коммуникативных задач</w:t>
      </w:r>
      <w:r>
        <w:rPr>
          <w:rFonts w:ascii="Times New Roman" w:hAnsi="Times New Roman"/>
          <w:spacing w:val="-1"/>
          <w:sz w:val="24"/>
          <w:szCs w:val="24"/>
        </w:rPr>
        <w:t xml:space="preserve"> различные источники информации</w:t>
      </w:r>
      <w:r>
        <w:rPr>
          <w:rFonts w:ascii="Times New Roman" w:hAnsi="Times New Roman"/>
          <w:spacing w:val="-4"/>
          <w:sz w:val="24"/>
          <w:szCs w:val="24"/>
        </w:rPr>
        <w:t>;</w:t>
      </w:r>
    </w:p>
    <w:p w:rsidR="00B13A07" w:rsidRDefault="00B13A07" w:rsidP="006474E7">
      <w:pPr>
        <w:shd w:val="clear" w:color="auto" w:fill="FFFFFF"/>
        <w:spacing w:line="240" w:lineRule="auto"/>
        <w:ind w:left="709" w:right="1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владеть </w:t>
      </w:r>
      <w:r>
        <w:rPr>
          <w:rFonts w:ascii="Times New Roman" w:hAnsi="Times New Roman"/>
          <w:spacing w:val="-4"/>
          <w:sz w:val="24"/>
          <w:szCs w:val="24"/>
        </w:rPr>
        <w:t>монологической и диалогической речью;</w:t>
      </w:r>
    </w:p>
    <w:p w:rsidR="00B13A07" w:rsidRDefault="00B13A07" w:rsidP="006474E7">
      <w:pPr>
        <w:shd w:val="clear" w:color="auto" w:fill="FFFFFF"/>
        <w:spacing w:line="240" w:lineRule="auto"/>
        <w:ind w:left="709"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</w:t>
      </w:r>
      <w:r>
        <w:rPr>
          <w:rFonts w:ascii="Times New Roman" w:hAnsi="Times New Roman"/>
          <w:spacing w:val="-3"/>
          <w:sz w:val="24"/>
          <w:szCs w:val="24"/>
        </w:rPr>
        <w:t xml:space="preserve"> оценивать свои учебные достижения, своё </w:t>
      </w:r>
      <w:r>
        <w:rPr>
          <w:rFonts w:ascii="Times New Roman" w:hAnsi="Times New Roman"/>
          <w:sz w:val="24"/>
          <w:szCs w:val="24"/>
        </w:rPr>
        <w:t>эмоциональное состояние;</w:t>
      </w:r>
    </w:p>
    <w:p w:rsidR="00B13A07" w:rsidRDefault="00B13A07" w:rsidP="006474E7">
      <w:pPr>
        <w:shd w:val="clear" w:color="auto" w:fill="FFFFFF"/>
        <w:spacing w:line="240" w:lineRule="auto"/>
        <w:ind w:left="709"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 сравнивать, сопоставлять, классифицировать объ</w:t>
      </w:r>
      <w:r>
        <w:rPr>
          <w:rFonts w:ascii="Times New Roman" w:hAnsi="Times New Roman"/>
          <w:spacing w:val="-3"/>
          <w:sz w:val="24"/>
          <w:szCs w:val="24"/>
        </w:rPr>
        <w:t>екты по одному или нескольким  критериям;</w:t>
      </w:r>
    </w:p>
    <w:p w:rsidR="00B13A07" w:rsidRDefault="00B13A07" w:rsidP="006474E7">
      <w:pPr>
        <w:numPr>
          <w:ilvl w:val="0"/>
          <w:numId w:val="2"/>
        </w:numPr>
        <w:spacing w:line="240" w:lineRule="auto"/>
        <w:ind w:firstLine="5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личностных</w:t>
      </w:r>
    </w:p>
    <w:p w:rsidR="00B13A07" w:rsidRDefault="00B13A07" w:rsidP="006474E7">
      <w:pPr>
        <w:spacing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способность к саморегуляции  поведения в условиях проблемных ситуаций и группой работы;</w:t>
      </w:r>
    </w:p>
    <w:p w:rsidR="00B13A07" w:rsidRDefault="00B13A07" w:rsidP="006474E7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умение хорошо говорить и легко выражать свои мысли; читать и учиться самостоятельно;</w:t>
      </w:r>
    </w:p>
    <w:p w:rsidR="00B13A07" w:rsidRDefault="00B13A07" w:rsidP="006474E7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способность вырабатывать собственное мнение; </w:t>
      </w:r>
    </w:p>
    <w:p w:rsidR="00B13A07" w:rsidRDefault="00B13A07" w:rsidP="006474E7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опыта выработки у себя уверенности во взаимоотношениях с людьми;</w:t>
      </w:r>
    </w:p>
    <w:p w:rsidR="00B13A07" w:rsidRDefault="00B13A07" w:rsidP="006474E7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уверенно и легко выполнять математические операции.</w:t>
      </w:r>
    </w:p>
    <w:p w:rsidR="00B13A07" w:rsidRDefault="00B13A07" w:rsidP="00B13A07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E78C4" w:rsidRDefault="003E78C4" w:rsidP="003E78C4">
      <w:pPr>
        <w:spacing w:line="36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Содержание урока:</w:t>
      </w:r>
    </w:p>
    <w:tbl>
      <w:tblPr>
        <w:tblStyle w:val="a9"/>
        <w:tblW w:w="0" w:type="auto"/>
        <w:tblLook w:val="04A0"/>
      </w:tblPr>
      <w:tblGrid>
        <w:gridCol w:w="1940"/>
        <w:gridCol w:w="2243"/>
        <w:gridCol w:w="5388"/>
      </w:tblGrid>
      <w:tr w:rsidR="00AE6AEE" w:rsidRPr="003E78C4" w:rsidTr="002F1261">
        <w:tc>
          <w:tcPr>
            <w:tcW w:w="1940" w:type="dxa"/>
          </w:tcPr>
          <w:p w:rsidR="003E78C4" w:rsidRPr="003E78C4" w:rsidRDefault="003E78C4" w:rsidP="003E78C4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78C4">
              <w:rPr>
                <w:rFonts w:ascii="Times New Roman" w:hAnsi="Times New Roman" w:cs="Times New Roman"/>
                <w:b/>
                <w:sz w:val="18"/>
                <w:szCs w:val="18"/>
              </w:rPr>
              <w:t>№ этапа, его название и продолжительность,</w:t>
            </w:r>
          </w:p>
        </w:tc>
        <w:tc>
          <w:tcPr>
            <w:tcW w:w="2243" w:type="dxa"/>
          </w:tcPr>
          <w:p w:rsidR="003E78C4" w:rsidRPr="003E78C4" w:rsidRDefault="003E78C4" w:rsidP="003E78C4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78C4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учителя</w:t>
            </w:r>
          </w:p>
        </w:tc>
        <w:tc>
          <w:tcPr>
            <w:tcW w:w="5388" w:type="dxa"/>
          </w:tcPr>
          <w:p w:rsidR="003E78C4" w:rsidRPr="003E78C4" w:rsidRDefault="003E78C4" w:rsidP="003E78C4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78C4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обучающихся</w:t>
            </w:r>
          </w:p>
        </w:tc>
      </w:tr>
      <w:tr w:rsidR="00AE6AEE" w:rsidTr="002F1261">
        <w:tc>
          <w:tcPr>
            <w:tcW w:w="1940" w:type="dxa"/>
          </w:tcPr>
          <w:p w:rsidR="003E78C4" w:rsidRDefault="00CA3884" w:rsidP="003E78C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1.</w:t>
            </w:r>
          </w:p>
          <w:p w:rsidR="00DD4BFD" w:rsidRDefault="00DD4BFD" w:rsidP="003E78C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Вводный.</w:t>
            </w:r>
          </w:p>
          <w:p w:rsidR="00DD4BFD" w:rsidRDefault="002F1261" w:rsidP="003E78C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DD4BFD">
              <w:rPr>
                <w:rFonts w:ascii="Times New Roman" w:hAnsi="Times New Roman" w:cs="Times New Roman"/>
              </w:rPr>
              <w:t xml:space="preserve"> минут.</w:t>
            </w:r>
          </w:p>
          <w:p w:rsidR="00CA3884" w:rsidRDefault="00CA3884" w:rsidP="003E78C4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3E78C4" w:rsidRPr="00077975" w:rsidRDefault="0095760B" w:rsidP="00EE55DF">
            <w:pPr>
              <w:pStyle w:val="a8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779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«На упаковках продуктов питания часто указывают  </w:t>
            </w:r>
            <w:r w:rsidRPr="000779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массу товара, например «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120∓5г</m:t>
              </m:r>
            </m:oMath>
            <w:r w:rsidR="00EE55DF" w:rsidRPr="00077975">
              <w:rPr>
                <w:rFonts w:ascii="Times New Roman" w:eastAsiaTheme="minorEastAsia" w:hAnsi="Times New Roman" w:cs="Times New Roman"/>
                <w:sz w:val="18"/>
                <w:szCs w:val="18"/>
              </w:rPr>
              <w:t>»</w:t>
            </w:r>
            <w:r w:rsidRPr="00077975">
              <w:rPr>
                <w:rFonts w:ascii="Times New Roman" w:eastAsiaTheme="minorEastAsia" w:hAnsi="Times New Roman" w:cs="Times New Roman"/>
                <w:sz w:val="18"/>
                <w:szCs w:val="18"/>
              </w:rPr>
              <w:t>.  Эти «плюс/минус пять грамм» означают отклонение от идеальной массы. Часто также указывается температура хранения продукта, например</w:t>
            </w:r>
            <w:r w:rsidR="00EE55DF" w:rsidRPr="0007797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«</w:t>
            </w:r>
            <m:oMath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∓3</m:t>
              </m:r>
              <m:sPre>
                <m:sPreP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  <w:szCs w:val="18"/>
                    </w:rPr>
                  </m:ctrlPr>
                </m:sPrePr>
                <m:sub/>
                <m:sup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о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С</m:t>
                  </m:r>
                </m:e>
              </m:sPre>
            </m:oMath>
            <w:r w:rsidR="00EE55DF" w:rsidRPr="00077975">
              <w:rPr>
                <w:rFonts w:ascii="Times New Roman" w:eastAsiaTheme="minorEastAsia" w:hAnsi="Times New Roman" w:cs="Times New Roman"/>
                <w:sz w:val="18"/>
                <w:szCs w:val="18"/>
              </w:rPr>
              <w:t>», что означает отклонение от   идеальной массы на  3 градуса по Цельсию в большую или в меньшую стороны. Какое математическое понятие   идентично   указанию  границ изменения величины от нулевого отклонения ?  Запишите определение модуля рационального числа.»</w:t>
            </w:r>
          </w:p>
          <w:p w:rsidR="00077975" w:rsidRPr="00077975" w:rsidRDefault="00077975" w:rsidP="00EE55DF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77975">
              <w:rPr>
                <w:rFonts w:ascii="Times New Roman" w:eastAsiaTheme="minorEastAsia" w:hAnsi="Times New Roman" w:cs="Times New Roman"/>
                <w:sz w:val="18"/>
                <w:szCs w:val="18"/>
              </w:rPr>
              <w:t>Предлагает выполнить  индивидуально тестовое задание.</w:t>
            </w:r>
          </w:p>
        </w:tc>
        <w:tc>
          <w:tcPr>
            <w:tcW w:w="5388" w:type="dxa"/>
          </w:tcPr>
          <w:p w:rsidR="003E78C4" w:rsidRDefault="00EE55DF" w:rsidP="003E78C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Вспоминают понятие модуля рационального числа:</w:t>
            </w:r>
          </w:p>
          <w:p w:rsidR="00EE55DF" w:rsidRDefault="00EA2CD2" w:rsidP="003E78C4">
            <w:pPr>
              <w:pStyle w:val="a8"/>
              <w:rPr>
                <w:rFonts w:ascii="Times New Roman" w:eastAsiaTheme="minorEastAsia" w:hAnsi="Times New Roman" w:cs="Times New Roman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х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</w:rPr>
                          <m:t>х,  если  х≥0,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 xml:space="preserve">-х,  если х&lt;0. </m:t>
                        </m:r>
                      </m:e>
                    </m:eqArr>
                  </m:e>
                </m:d>
              </m:oMath>
            </m:oMathPara>
          </w:p>
          <w:p w:rsidR="00077975" w:rsidRDefault="00077975" w:rsidP="003E78C4">
            <w:pPr>
              <w:pStyle w:val="a8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Тест №1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376"/>
              <w:gridCol w:w="1049"/>
              <w:gridCol w:w="1003"/>
              <w:gridCol w:w="1033"/>
              <w:gridCol w:w="1149"/>
              <w:gridCol w:w="552"/>
            </w:tblGrid>
            <w:tr w:rsidR="0049042E" w:rsidTr="009E58BD">
              <w:tc>
                <w:tcPr>
                  <w:tcW w:w="376" w:type="dxa"/>
                </w:tcPr>
                <w:p w:rsidR="00077975" w:rsidRPr="00077975" w:rsidRDefault="00077975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049" w:type="dxa"/>
                </w:tcPr>
                <w:p w:rsidR="00077975" w:rsidRPr="00077975" w:rsidRDefault="00077975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ЗАДАНИЕ</w:t>
                  </w:r>
                </w:p>
              </w:tc>
              <w:tc>
                <w:tcPr>
                  <w:tcW w:w="1003" w:type="dxa"/>
                </w:tcPr>
                <w:p w:rsidR="00077975" w:rsidRPr="00077975" w:rsidRDefault="00077975" w:rsidP="00077975">
                  <w:pPr>
                    <w:pStyle w:val="a8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1033" w:type="dxa"/>
                </w:tcPr>
                <w:p w:rsidR="00077975" w:rsidRPr="00077975" w:rsidRDefault="00077975" w:rsidP="00077975">
                  <w:pPr>
                    <w:pStyle w:val="a8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1149" w:type="dxa"/>
                </w:tcPr>
                <w:p w:rsidR="00077975" w:rsidRPr="00077975" w:rsidRDefault="00077975" w:rsidP="00077975">
                  <w:pPr>
                    <w:pStyle w:val="a8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С</w:t>
                  </w:r>
                </w:p>
              </w:tc>
              <w:tc>
                <w:tcPr>
                  <w:tcW w:w="552" w:type="dxa"/>
                </w:tcPr>
                <w:p w:rsidR="00077975" w:rsidRPr="00077975" w:rsidRDefault="00077975" w:rsidP="00077975">
                  <w:pPr>
                    <w:pStyle w:val="a8"/>
                    <w:jc w:val="center"/>
                    <w:rPr>
                      <w:rFonts w:ascii="Times New Roman" w:eastAsiaTheme="minorEastAsia" w:hAnsi="Times New Roman" w:cs="Times New Roman"/>
                      <w:sz w:val="10"/>
                      <w:szCs w:val="10"/>
                    </w:rPr>
                  </w:pPr>
                  <w:r w:rsidRPr="00077975">
                    <w:rPr>
                      <w:rFonts w:ascii="Times New Roman" w:eastAsiaTheme="minorEastAsia" w:hAnsi="Times New Roman" w:cs="Times New Roman"/>
                      <w:sz w:val="10"/>
                      <w:szCs w:val="10"/>
                    </w:rPr>
                    <w:t>Верный ответ</w:t>
                  </w:r>
                </w:p>
              </w:tc>
            </w:tr>
            <w:tr w:rsidR="0049042E" w:rsidTr="009E58BD">
              <w:tc>
                <w:tcPr>
                  <w:tcW w:w="376" w:type="dxa"/>
                </w:tcPr>
                <w:p w:rsidR="00077975" w:rsidRPr="00077975" w:rsidRDefault="00077975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49" w:type="dxa"/>
                </w:tcPr>
                <w:p w:rsidR="00077975" w:rsidRPr="00694E1F" w:rsidRDefault="00077975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</w:pPr>
                  <w:r w:rsidRPr="00694E1F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 xml:space="preserve">Модули каких чисел в 4 раза  меньше числа 10? </w:t>
                  </w:r>
                </w:p>
              </w:tc>
              <w:tc>
                <w:tcPr>
                  <w:tcW w:w="1003" w:type="dxa"/>
                </w:tcPr>
                <w:p w:rsidR="00077975" w:rsidRPr="00077975" w:rsidRDefault="00077975" w:rsidP="00077975">
                  <w:pPr>
                    <w:pStyle w:val="a8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</w:rPr>
                        <m:t>0,1,2,3</m:t>
                      </m:r>
                    </m:oMath>
                  </m:oMathPara>
                </w:p>
              </w:tc>
              <w:tc>
                <w:tcPr>
                  <w:tcW w:w="1033" w:type="dxa"/>
                </w:tcPr>
                <w:p w:rsidR="00077975" w:rsidRPr="00077975" w:rsidRDefault="00077975" w:rsidP="00077975">
                  <w:pPr>
                    <w:pStyle w:val="a8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</w:rPr>
                        <m:t>-2,-1,0,</m:t>
                      </m:r>
                    </m:oMath>
                  </m:oMathPara>
                </w:p>
                <w:p w:rsidR="00077975" w:rsidRPr="00077975" w:rsidRDefault="00077975" w:rsidP="00077975">
                  <w:pPr>
                    <w:pStyle w:val="a8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</w:rPr>
                        <m:t>1,2</m:t>
                      </m:r>
                    </m:oMath>
                  </m:oMathPara>
                </w:p>
              </w:tc>
              <w:tc>
                <w:tcPr>
                  <w:tcW w:w="1149" w:type="dxa"/>
                </w:tcPr>
                <w:p w:rsidR="00077975" w:rsidRPr="00077975" w:rsidRDefault="00077975" w:rsidP="00077975">
                  <w:pPr>
                    <w:pStyle w:val="a8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</w:rPr>
                        <m:t xml:space="preserve">-3,-2,-1,0, </m:t>
                      </m:r>
                    </m:oMath>
                  </m:oMathPara>
                </w:p>
                <w:p w:rsidR="00077975" w:rsidRPr="00077975" w:rsidRDefault="00077975" w:rsidP="00077975">
                  <w:pPr>
                    <w:pStyle w:val="a8"/>
                    <w:jc w:val="center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</w:rPr>
                        <m:t>1,2,3,4</m:t>
                      </m:r>
                    </m:oMath>
                  </m:oMathPara>
                </w:p>
              </w:tc>
              <w:tc>
                <w:tcPr>
                  <w:tcW w:w="552" w:type="dxa"/>
                </w:tcPr>
                <w:p w:rsidR="00077975" w:rsidRPr="00077975" w:rsidRDefault="00077975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</w:tr>
            <w:tr w:rsidR="0049042E" w:rsidTr="009E58BD">
              <w:tc>
                <w:tcPr>
                  <w:tcW w:w="376" w:type="dxa"/>
                </w:tcPr>
                <w:p w:rsidR="00077975" w:rsidRPr="00077975" w:rsidRDefault="00077975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49" w:type="dxa"/>
                </w:tcPr>
                <w:p w:rsidR="00077975" w:rsidRPr="00694E1F" w:rsidRDefault="00694E1F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</w:pPr>
                  <w:r w:rsidRPr="00694E1F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>Выбери верное утверждение:</w:t>
                  </w:r>
                </w:p>
              </w:tc>
              <w:tc>
                <w:tcPr>
                  <w:tcW w:w="1003" w:type="dxa"/>
                </w:tcPr>
                <w:p w:rsidR="00077975" w:rsidRPr="00694E1F" w:rsidRDefault="00694E1F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</w:pPr>
                  <w:r w:rsidRPr="00694E1F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>Модули отрицательных чисел положительны.</w:t>
                  </w:r>
                </w:p>
              </w:tc>
              <w:tc>
                <w:tcPr>
                  <w:tcW w:w="1033" w:type="dxa"/>
                </w:tcPr>
                <w:p w:rsidR="00077975" w:rsidRPr="00694E1F" w:rsidRDefault="00694E1F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</w:pPr>
                  <w:r w:rsidRPr="00694E1F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>Модули положительных чисел отрицательны.</w:t>
                  </w:r>
                </w:p>
              </w:tc>
              <w:tc>
                <w:tcPr>
                  <w:tcW w:w="1149" w:type="dxa"/>
                </w:tcPr>
                <w:p w:rsidR="00077975" w:rsidRPr="00694E1F" w:rsidRDefault="00694E1F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</w:pPr>
                  <w:r w:rsidRPr="00694E1F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>Модули неотрицательных чисел  положительны.</w:t>
                  </w:r>
                </w:p>
              </w:tc>
              <w:tc>
                <w:tcPr>
                  <w:tcW w:w="552" w:type="dxa"/>
                </w:tcPr>
                <w:p w:rsidR="00077975" w:rsidRPr="00077975" w:rsidRDefault="00694E1F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А</w:t>
                  </w:r>
                </w:p>
              </w:tc>
            </w:tr>
            <w:tr w:rsidR="0049042E" w:rsidTr="009E58BD">
              <w:tc>
                <w:tcPr>
                  <w:tcW w:w="376" w:type="dxa"/>
                </w:tcPr>
                <w:p w:rsidR="00077975" w:rsidRPr="00077975" w:rsidRDefault="00077975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49" w:type="dxa"/>
                </w:tcPr>
                <w:p w:rsidR="00077975" w:rsidRPr="004E1D3E" w:rsidRDefault="00B745D9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</w:pPr>
                  <w:r w:rsidRPr="004E1D3E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 xml:space="preserve">Корнями уравнения </w:t>
                  </w:r>
                  <m:oMath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12"/>
                            <w:szCs w:val="12"/>
                          </w:rPr>
                          <m:t>х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12"/>
                        <w:szCs w:val="12"/>
                      </w:rPr>
                      <m:t>=17</m:t>
                    </m:r>
                  </m:oMath>
                  <w:r w:rsidR="00396A8E" w:rsidRPr="004E1D3E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 xml:space="preserve"> являются числа…</w:t>
                  </w:r>
                </w:p>
              </w:tc>
              <w:tc>
                <w:tcPr>
                  <w:tcW w:w="1003" w:type="dxa"/>
                </w:tcPr>
                <w:p w:rsidR="00077975" w:rsidRPr="00077975" w:rsidRDefault="004E1D3E" w:rsidP="004E1D3E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</w:rPr>
                        <m:t>17</m:t>
                      </m:r>
                    </m:oMath>
                  </m:oMathPara>
                </w:p>
              </w:tc>
              <w:tc>
                <w:tcPr>
                  <w:tcW w:w="1033" w:type="dxa"/>
                </w:tcPr>
                <w:p w:rsidR="00077975" w:rsidRPr="00077975" w:rsidRDefault="004E1D3E" w:rsidP="004E1D3E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</w:rPr>
                        <m:t>0  и-17</m:t>
                      </m:r>
                    </m:oMath>
                  </m:oMathPara>
                </w:p>
              </w:tc>
              <w:tc>
                <w:tcPr>
                  <w:tcW w:w="1149" w:type="dxa"/>
                </w:tcPr>
                <w:p w:rsidR="00077975" w:rsidRPr="00077975" w:rsidRDefault="00396A8E" w:rsidP="00396A8E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</w:rPr>
                        <m:t>∓17</m:t>
                      </m:r>
                    </m:oMath>
                  </m:oMathPara>
                </w:p>
              </w:tc>
              <w:tc>
                <w:tcPr>
                  <w:tcW w:w="552" w:type="dxa"/>
                </w:tcPr>
                <w:p w:rsidR="00077975" w:rsidRPr="00077975" w:rsidRDefault="00396A8E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С</w:t>
                  </w:r>
                </w:p>
              </w:tc>
            </w:tr>
            <w:tr w:rsidR="0049042E" w:rsidTr="009E58BD">
              <w:tc>
                <w:tcPr>
                  <w:tcW w:w="376" w:type="dxa"/>
                </w:tcPr>
                <w:p w:rsidR="00077975" w:rsidRPr="00077975" w:rsidRDefault="00077975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49" w:type="dxa"/>
                </w:tcPr>
                <w:p w:rsidR="00077975" w:rsidRPr="004E1D3E" w:rsidRDefault="004E1D3E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</w:pPr>
                  <w:r w:rsidRPr="004E1D3E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 xml:space="preserve">Сколько положительных корней имеет уравнение </w:t>
                  </w:r>
                  <m:oMath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12"/>
                            <w:szCs w:val="12"/>
                          </w:rPr>
                          <m:t>х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12"/>
                        <w:szCs w:val="12"/>
                      </w:rPr>
                      <m:t>=-5</m:t>
                    </m:r>
                  </m:oMath>
                  <w:r w:rsidRPr="004E1D3E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1003" w:type="dxa"/>
                </w:tcPr>
                <w:p w:rsidR="00077975" w:rsidRPr="00077975" w:rsidRDefault="004E1D3E" w:rsidP="004E1D3E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1033" w:type="dxa"/>
                </w:tcPr>
                <w:p w:rsidR="00077975" w:rsidRPr="00077975" w:rsidRDefault="004E1D3E" w:rsidP="004E1D3E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1149" w:type="dxa"/>
                </w:tcPr>
                <w:p w:rsidR="00077975" w:rsidRPr="00077975" w:rsidRDefault="004E1D3E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Бесконечно много</w:t>
                  </w:r>
                </w:p>
              </w:tc>
              <w:tc>
                <w:tcPr>
                  <w:tcW w:w="552" w:type="dxa"/>
                </w:tcPr>
                <w:p w:rsidR="00077975" w:rsidRPr="00077975" w:rsidRDefault="004E1D3E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</w:tr>
            <w:tr w:rsidR="0049042E" w:rsidTr="009E58BD">
              <w:tc>
                <w:tcPr>
                  <w:tcW w:w="376" w:type="dxa"/>
                </w:tcPr>
                <w:p w:rsidR="00077975" w:rsidRPr="00077975" w:rsidRDefault="00077975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49" w:type="dxa"/>
                </w:tcPr>
                <w:p w:rsidR="00077975" w:rsidRDefault="00396D2A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</w:pPr>
                  <w:r w:rsidRPr="00396D2A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 xml:space="preserve">Наибольшим корнем уравнения  </w:t>
                  </w:r>
                  <m:oMath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12"/>
                            <w:szCs w:val="12"/>
                          </w:rPr>
                          <m:t>х+1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12"/>
                        <w:szCs w:val="12"/>
                      </w:rPr>
                      <m:t xml:space="preserve">=2 </m:t>
                    </m:r>
                  </m:oMath>
                </w:p>
                <w:p w:rsidR="00396D2A" w:rsidRPr="00396D2A" w:rsidRDefault="00396D2A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>является…</w:t>
                  </w:r>
                </w:p>
              </w:tc>
              <w:tc>
                <w:tcPr>
                  <w:tcW w:w="1003" w:type="dxa"/>
                </w:tcPr>
                <w:p w:rsidR="00077975" w:rsidRPr="00077975" w:rsidRDefault="00396D2A" w:rsidP="00396D2A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1033" w:type="dxa"/>
                </w:tcPr>
                <w:p w:rsidR="00077975" w:rsidRPr="00077975" w:rsidRDefault="00396D2A" w:rsidP="00396D2A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</w:rPr>
                        <m:t>-3</m:t>
                      </m:r>
                    </m:oMath>
                  </m:oMathPara>
                </w:p>
              </w:tc>
              <w:tc>
                <w:tcPr>
                  <w:tcW w:w="1149" w:type="dxa"/>
                </w:tcPr>
                <w:p w:rsidR="00077975" w:rsidRPr="00077975" w:rsidRDefault="00396D2A" w:rsidP="00396D2A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552" w:type="dxa"/>
                </w:tcPr>
                <w:p w:rsidR="00077975" w:rsidRPr="00077975" w:rsidRDefault="00B571E7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А</w:t>
                  </w:r>
                </w:p>
              </w:tc>
            </w:tr>
            <w:tr w:rsidR="0049042E" w:rsidTr="009E58BD">
              <w:tc>
                <w:tcPr>
                  <w:tcW w:w="376" w:type="dxa"/>
                </w:tcPr>
                <w:p w:rsidR="00077975" w:rsidRPr="00077975" w:rsidRDefault="00077975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49" w:type="dxa"/>
                </w:tcPr>
                <w:p w:rsidR="00077975" w:rsidRPr="00D40A9D" w:rsidRDefault="004B4487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</w:pPr>
                  <w:r w:rsidRPr="00D40A9D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 xml:space="preserve">Сумма корней уравнения </w:t>
                  </w:r>
                  <m:oMath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12"/>
                            <w:szCs w:val="12"/>
                          </w:rPr>
                          <m:t>х-1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12"/>
                        <w:szCs w:val="12"/>
                      </w:rPr>
                      <m:t>=2</m:t>
                    </m:r>
                  </m:oMath>
                  <w:r w:rsidRPr="00D40A9D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 xml:space="preserve">  равна…</w:t>
                  </w:r>
                </w:p>
              </w:tc>
              <w:tc>
                <w:tcPr>
                  <w:tcW w:w="1003" w:type="dxa"/>
                </w:tcPr>
                <w:p w:rsidR="00077975" w:rsidRPr="00077975" w:rsidRDefault="00D40A9D" w:rsidP="00D40A9D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1033" w:type="dxa"/>
                </w:tcPr>
                <w:p w:rsidR="00077975" w:rsidRPr="00077975" w:rsidRDefault="00D40A9D" w:rsidP="00D40A9D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1149" w:type="dxa"/>
                </w:tcPr>
                <w:p w:rsidR="00077975" w:rsidRPr="00077975" w:rsidRDefault="00D40A9D" w:rsidP="00D40A9D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552" w:type="dxa"/>
                </w:tcPr>
                <w:p w:rsidR="00077975" w:rsidRPr="00077975" w:rsidRDefault="00D40A9D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С</w:t>
                  </w:r>
                </w:p>
              </w:tc>
            </w:tr>
            <w:tr w:rsidR="0049042E" w:rsidTr="009E58BD">
              <w:tc>
                <w:tcPr>
                  <w:tcW w:w="376" w:type="dxa"/>
                </w:tcPr>
                <w:p w:rsidR="00077975" w:rsidRPr="00077975" w:rsidRDefault="00077975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049" w:type="dxa"/>
                </w:tcPr>
                <w:p w:rsidR="00077975" w:rsidRPr="00173004" w:rsidRDefault="00D40A9D" w:rsidP="00247012">
                  <w:pPr>
                    <w:pStyle w:val="a8"/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</w:pPr>
                  <w:r w:rsidRPr="00173004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 xml:space="preserve">Запиши неравенство 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12"/>
                        <w:szCs w:val="12"/>
                      </w:rPr>
                      <m:t>-4&lt;х&lt;4</m:t>
                    </m:r>
                  </m:oMath>
                  <w:r w:rsidR="00247012" w:rsidRPr="00173004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 xml:space="preserve"> </w:t>
                  </w:r>
                  <w:r w:rsidRPr="00173004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>в виде неравенства с модулем.</w:t>
                  </w:r>
                </w:p>
              </w:tc>
              <w:tc>
                <w:tcPr>
                  <w:tcW w:w="1003" w:type="dxa"/>
                </w:tcPr>
                <w:p w:rsidR="00077975" w:rsidRPr="00077975" w:rsidRDefault="00EA2CD2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16"/>
                              <w:szCs w:val="16"/>
                            </w:rPr>
                            <m:t>х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</w:rPr>
                        <m:t>&lt;4</m:t>
                      </m:r>
                    </m:oMath>
                  </m:oMathPara>
                </w:p>
              </w:tc>
              <w:tc>
                <w:tcPr>
                  <w:tcW w:w="1033" w:type="dxa"/>
                </w:tcPr>
                <w:p w:rsidR="00077975" w:rsidRPr="00077975" w:rsidRDefault="00EA2CD2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16"/>
                              <w:szCs w:val="16"/>
                            </w:rPr>
                            <m:t>4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</w:rPr>
                        <m:t>&lt;х</m:t>
                      </m:r>
                    </m:oMath>
                  </m:oMathPara>
                </w:p>
              </w:tc>
              <w:tc>
                <w:tcPr>
                  <w:tcW w:w="1149" w:type="dxa"/>
                </w:tcPr>
                <w:p w:rsidR="00077975" w:rsidRPr="00077975" w:rsidRDefault="00173004" w:rsidP="00173004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</w:rPr>
                        <m:t>-4&lt;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16"/>
                              <w:szCs w:val="16"/>
                            </w:rPr>
                            <m:t>х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552" w:type="dxa"/>
                </w:tcPr>
                <w:p w:rsidR="00077975" w:rsidRPr="00077975" w:rsidRDefault="00173004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А</w:t>
                  </w:r>
                </w:p>
              </w:tc>
            </w:tr>
            <w:tr w:rsidR="0049042E" w:rsidTr="009E58BD">
              <w:tc>
                <w:tcPr>
                  <w:tcW w:w="376" w:type="dxa"/>
                </w:tcPr>
                <w:p w:rsidR="00077975" w:rsidRPr="00077975" w:rsidRDefault="00077975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049" w:type="dxa"/>
                </w:tcPr>
                <w:p w:rsidR="00077975" w:rsidRPr="00173004" w:rsidRDefault="00173004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</w:pPr>
                  <w:r w:rsidRPr="00173004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 xml:space="preserve">Запиши неравенство </w:t>
                  </w:r>
                  <m:oMath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12"/>
                            <w:szCs w:val="12"/>
                          </w:rPr>
                          <m:t>х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12"/>
                        <w:szCs w:val="12"/>
                      </w:rPr>
                      <m:t>≤3</m:t>
                    </m:r>
                  </m:oMath>
                  <w:r w:rsidRPr="00173004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 xml:space="preserve">  в виде двойного неравенства.</w:t>
                  </w:r>
                </w:p>
              </w:tc>
              <w:tc>
                <w:tcPr>
                  <w:tcW w:w="1003" w:type="dxa"/>
                </w:tcPr>
                <w:p w:rsidR="00006BEF" w:rsidRPr="00006BEF" w:rsidRDefault="00006BEF" w:rsidP="00006BEF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</w:rPr>
                        <m:t xml:space="preserve">-3&lt;3, </m:t>
                      </m:r>
                    </m:oMath>
                  </m:oMathPara>
                </w:p>
                <w:p w:rsidR="00077975" w:rsidRPr="00077975" w:rsidRDefault="00006BEF" w:rsidP="00006BEF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</w:rPr>
                        <m:t>3&gt;-3</m:t>
                      </m:r>
                    </m:oMath>
                  </m:oMathPara>
                </w:p>
              </w:tc>
              <w:tc>
                <w:tcPr>
                  <w:tcW w:w="1033" w:type="dxa"/>
                </w:tcPr>
                <w:p w:rsidR="00077975" w:rsidRPr="00077975" w:rsidRDefault="00006BEF" w:rsidP="00006BEF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</w:rPr>
                        <m:t>-х≤3≤х</m:t>
                      </m:r>
                    </m:oMath>
                  </m:oMathPara>
                </w:p>
              </w:tc>
              <w:tc>
                <w:tcPr>
                  <w:tcW w:w="1149" w:type="dxa"/>
                </w:tcPr>
                <w:p w:rsidR="00077975" w:rsidRPr="00077975" w:rsidRDefault="00173004" w:rsidP="00173004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</w:rPr>
                        <m:t>-3≤х≤3</m:t>
                      </m:r>
                    </m:oMath>
                  </m:oMathPara>
                </w:p>
              </w:tc>
              <w:tc>
                <w:tcPr>
                  <w:tcW w:w="552" w:type="dxa"/>
                </w:tcPr>
                <w:p w:rsidR="00077975" w:rsidRPr="00077975" w:rsidRDefault="00173004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С</w:t>
                  </w:r>
                </w:p>
              </w:tc>
            </w:tr>
            <w:tr w:rsidR="0049042E" w:rsidTr="009E58BD">
              <w:tc>
                <w:tcPr>
                  <w:tcW w:w="376" w:type="dxa"/>
                </w:tcPr>
                <w:p w:rsidR="00077975" w:rsidRPr="00077975" w:rsidRDefault="00077975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049" w:type="dxa"/>
                </w:tcPr>
                <w:p w:rsidR="00077975" w:rsidRPr="00F67D56" w:rsidRDefault="00006BEF" w:rsidP="00006BEF">
                  <w:pPr>
                    <w:pStyle w:val="a8"/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</w:pPr>
                  <w:r w:rsidRPr="00F67D56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 xml:space="preserve">Запиши  неравенства 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12"/>
                        <w:szCs w:val="12"/>
                      </w:rPr>
                      <m:t>х≤-10</m:t>
                    </m:r>
                  </m:oMath>
                  <w:r w:rsidRPr="00F67D56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 xml:space="preserve">  и  </w:t>
                  </w:r>
                </w:p>
                <w:p w:rsidR="00006BEF" w:rsidRPr="00F67D56" w:rsidRDefault="00006BEF" w:rsidP="00006BEF">
                  <w:pPr>
                    <w:pStyle w:val="a8"/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</w:pPr>
                  <m:oMath>
                    <m:r>
                      <w:rPr>
                        <w:rFonts w:ascii="Cambria Math" w:eastAsiaTheme="minorEastAsia" w:hAnsi="Cambria Math" w:cs="Times New Roman"/>
                        <w:sz w:val="12"/>
                        <w:szCs w:val="12"/>
                      </w:rPr>
                      <m:t>х≥10</m:t>
                    </m:r>
                  </m:oMath>
                  <w:r w:rsidRPr="00F67D56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 xml:space="preserve"> в виде неравенства с модулем.</w:t>
                  </w:r>
                </w:p>
              </w:tc>
              <w:tc>
                <w:tcPr>
                  <w:tcW w:w="1003" w:type="dxa"/>
                </w:tcPr>
                <w:p w:rsidR="00077975" w:rsidRPr="00077975" w:rsidRDefault="00EA2CD2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16"/>
                              <w:szCs w:val="16"/>
                            </w:rPr>
                            <m:t>х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</w:rPr>
                        <m:t>≤10</m:t>
                      </m:r>
                    </m:oMath>
                  </m:oMathPara>
                </w:p>
              </w:tc>
              <w:tc>
                <w:tcPr>
                  <w:tcW w:w="1033" w:type="dxa"/>
                </w:tcPr>
                <w:p w:rsidR="00077975" w:rsidRPr="00077975" w:rsidRDefault="00EA2CD2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16"/>
                              <w:szCs w:val="16"/>
                            </w:rPr>
                            <m:t>х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</w:rPr>
                        <m:t>≥10</m:t>
                      </m:r>
                    </m:oMath>
                  </m:oMathPara>
                </w:p>
              </w:tc>
              <w:tc>
                <w:tcPr>
                  <w:tcW w:w="1149" w:type="dxa"/>
                </w:tcPr>
                <w:p w:rsidR="00077975" w:rsidRPr="00F67D56" w:rsidRDefault="00F67D56" w:rsidP="00F67D56">
                  <w:pPr>
                    <w:pStyle w:val="a8"/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-10≤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12"/>
                              <w:szCs w:val="12"/>
                            </w:rPr>
                            <m:t>х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≤10</m:t>
                      </m:r>
                    </m:oMath>
                  </m:oMathPara>
                </w:p>
              </w:tc>
              <w:tc>
                <w:tcPr>
                  <w:tcW w:w="552" w:type="dxa"/>
                </w:tcPr>
                <w:p w:rsidR="00077975" w:rsidRPr="00077975" w:rsidRDefault="00F67D56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</w:tr>
            <w:tr w:rsidR="0049042E" w:rsidTr="009E58BD">
              <w:tc>
                <w:tcPr>
                  <w:tcW w:w="376" w:type="dxa"/>
                </w:tcPr>
                <w:p w:rsidR="00077975" w:rsidRPr="00077975" w:rsidRDefault="00077975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49" w:type="dxa"/>
                </w:tcPr>
                <w:p w:rsidR="00077975" w:rsidRPr="001347FB" w:rsidRDefault="00457583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</w:pPr>
                  <w:r w:rsidRPr="001347FB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 xml:space="preserve">Какое число является наибольшим целым решением неравенства </w:t>
                  </w:r>
                  <m:oMath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12"/>
                            <w:szCs w:val="12"/>
                          </w:rPr>
                          <m:t>х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12"/>
                        <w:szCs w:val="12"/>
                      </w:rPr>
                      <m:t>&gt;5</m:t>
                    </m:r>
                  </m:oMath>
                </w:p>
              </w:tc>
              <w:tc>
                <w:tcPr>
                  <w:tcW w:w="1003" w:type="dxa"/>
                </w:tcPr>
                <w:p w:rsidR="00077975" w:rsidRPr="001347FB" w:rsidRDefault="001347FB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0"/>
                      <w:szCs w:val="10"/>
                    </w:rPr>
                    <w:t>Это невозможно определить</w:t>
                  </w:r>
                </w:p>
              </w:tc>
              <w:tc>
                <w:tcPr>
                  <w:tcW w:w="1033" w:type="dxa"/>
                </w:tcPr>
                <w:p w:rsidR="00077975" w:rsidRPr="00077975" w:rsidRDefault="001347FB" w:rsidP="001347FB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1149" w:type="dxa"/>
                </w:tcPr>
                <w:p w:rsidR="00077975" w:rsidRPr="00077975" w:rsidRDefault="001347FB" w:rsidP="001347FB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</w:rPr>
                        <m:t>6</m:t>
                      </m:r>
                    </m:oMath>
                  </m:oMathPara>
                </w:p>
              </w:tc>
              <w:tc>
                <w:tcPr>
                  <w:tcW w:w="552" w:type="dxa"/>
                </w:tcPr>
                <w:p w:rsidR="00077975" w:rsidRPr="00077975" w:rsidRDefault="001347FB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А</w:t>
                  </w:r>
                </w:p>
              </w:tc>
            </w:tr>
            <w:tr w:rsidR="00C37C09" w:rsidTr="009E58BD">
              <w:tc>
                <w:tcPr>
                  <w:tcW w:w="376" w:type="dxa"/>
                </w:tcPr>
                <w:p w:rsidR="001347FB" w:rsidRDefault="001347FB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49" w:type="dxa"/>
                </w:tcPr>
                <w:p w:rsidR="001347FB" w:rsidRPr="001347FB" w:rsidRDefault="001347FB" w:rsidP="00F76AAC">
                  <w:pPr>
                    <w:pStyle w:val="a8"/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</w:pPr>
                  <w:r w:rsidRPr="001347FB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 xml:space="preserve">Какое число является наименьшим целым   положительным решением неравенства </w:t>
                  </w:r>
                  <m:oMath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12"/>
                            <w:szCs w:val="12"/>
                          </w:rPr>
                          <m:t>х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12"/>
                        <w:szCs w:val="12"/>
                      </w:rPr>
                      <m:t>&gt;5</m:t>
                    </m:r>
                  </m:oMath>
                </w:p>
              </w:tc>
              <w:tc>
                <w:tcPr>
                  <w:tcW w:w="1003" w:type="dxa"/>
                </w:tcPr>
                <w:p w:rsidR="001347FB" w:rsidRPr="00077975" w:rsidRDefault="001347FB" w:rsidP="001347FB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</w:rPr>
                        <m:t>5</m:t>
                      </m:r>
                    </m:oMath>
                  </m:oMathPara>
                </w:p>
              </w:tc>
              <w:tc>
                <w:tcPr>
                  <w:tcW w:w="1033" w:type="dxa"/>
                </w:tcPr>
                <w:p w:rsidR="001347FB" w:rsidRPr="00077975" w:rsidRDefault="001347FB" w:rsidP="001347FB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</w:rPr>
                        <m:t>-6</m:t>
                      </m:r>
                    </m:oMath>
                  </m:oMathPara>
                </w:p>
              </w:tc>
              <w:tc>
                <w:tcPr>
                  <w:tcW w:w="1149" w:type="dxa"/>
                </w:tcPr>
                <w:p w:rsidR="001347FB" w:rsidRPr="00077975" w:rsidRDefault="001347FB" w:rsidP="001347FB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</w:rPr>
                        <m:t>6</m:t>
                      </m:r>
                    </m:oMath>
                  </m:oMathPara>
                </w:p>
              </w:tc>
              <w:tc>
                <w:tcPr>
                  <w:tcW w:w="552" w:type="dxa"/>
                </w:tcPr>
                <w:p w:rsidR="001347FB" w:rsidRPr="00077975" w:rsidRDefault="001347FB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С</w:t>
                  </w:r>
                </w:p>
              </w:tc>
            </w:tr>
            <w:tr w:rsidR="00C37C09" w:rsidTr="009E58BD">
              <w:tc>
                <w:tcPr>
                  <w:tcW w:w="376" w:type="dxa"/>
                </w:tcPr>
                <w:p w:rsidR="009E58BD" w:rsidRDefault="009E58BD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049" w:type="dxa"/>
                </w:tcPr>
                <w:p w:rsidR="009E58BD" w:rsidRPr="001347FB" w:rsidRDefault="009E58BD" w:rsidP="00F76AAC">
                  <w:pPr>
                    <w:pStyle w:val="a8"/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</w:pPr>
                  <w:r w:rsidRPr="001347FB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 xml:space="preserve">Какое число является наибольшим целым решением неравенства </w:t>
                  </w:r>
                  <m:oMath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12"/>
                            <w:szCs w:val="12"/>
                          </w:rPr>
                          <m:t>х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12"/>
                        <w:szCs w:val="12"/>
                      </w:rPr>
                      <m:t>&lt;5</m:t>
                    </m:r>
                  </m:oMath>
                </w:p>
              </w:tc>
              <w:tc>
                <w:tcPr>
                  <w:tcW w:w="1003" w:type="dxa"/>
                </w:tcPr>
                <w:p w:rsidR="009E58BD" w:rsidRPr="00077975" w:rsidRDefault="009E58BD" w:rsidP="009E58BD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1033" w:type="dxa"/>
                </w:tcPr>
                <w:p w:rsidR="009E58BD" w:rsidRPr="00077975" w:rsidRDefault="009E58BD" w:rsidP="009E58BD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</w:rPr>
                        <m:t>6</m:t>
                      </m:r>
                    </m:oMath>
                  </m:oMathPara>
                </w:p>
              </w:tc>
              <w:tc>
                <w:tcPr>
                  <w:tcW w:w="1149" w:type="dxa"/>
                </w:tcPr>
                <w:p w:rsidR="009E58BD" w:rsidRPr="00077975" w:rsidRDefault="009E58BD" w:rsidP="009E58BD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</w:rPr>
                        <m:t>5</m:t>
                      </m:r>
                    </m:oMath>
                  </m:oMathPara>
                </w:p>
              </w:tc>
              <w:tc>
                <w:tcPr>
                  <w:tcW w:w="552" w:type="dxa"/>
                </w:tcPr>
                <w:p w:rsidR="009E58BD" w:rsidRPr="009E58BD" w:rsidRDefault="009E58BD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А</w:t>
                  </w:r>
                </w:p>
              </w:tc>
            </w:tr>
            <w:tr w:rsidR="00C37C09" w:rsidTr="009E58BD">
              <w:tc>
                <w:tcPr>
                  <w:tcW w:w="376" w:type="dxa"/>
                </w:tcPr>
                <w:p w:rsidR="009E58BD" w:rsidRDefault="009E58BD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49" w:type="dxa"/>
                </w:tcPr>
                <w:p w:rsidR="009E58BD" w:rsidRPr="001347FB" w:rsidRDefault="009E58BD" w:rsidP="00F76AAC">
                  <w:pPr>
                    <w:pStyle w:val="a8"/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</w:pPr>
                  <w:r w:rsidRPr="001347FB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>Какое число является на</w:t>
                  </w:r>
                  <w:r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 xml:space="preserve">именьшим </w:t>
                  </w:r>
                  <w:r w:rsidRPr="001347FB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 xml:space="preserve"> целым </w:t>
                  </w:r>
                  <w:r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 xml:space="preserve"> </w:t>
                  </w:r>
                  <w:r w:rsidRPr="001347FB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 xml:space="preserve">решением неравенства </w:t>
                  </w:r>
                  <m:oMath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12"/>
                            <w:szCs w:val="12"/>
                          </w:rPr>
                          <m:t>х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12"/>
                        <w:szCs w:val="12"/>
                      </w:rPr>
                      <m:t>&lt;5</m:t>
                    </m:r>
                  </m:oMath>
                </w:p>
              </w:tc>
              <w:tc>
                <w:tcPr>
                  <w:tcW w:w="1003" w:type="dxa"/>
                </w:tcPr>
                <w:p w:rsidR="009E58BD" w:rsidRPr="00077975" w:rsidRDefault="00BE68F1" w:rsidP="00BE68F1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1033" w:type="dxa"/>
                </w:tcPr>
                <w:p w:rsidR="009E58BD" w:rsidRPr="00077975" w:rsidRDefault="00BE68F1" w:rsidP="00BE68F1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</w:rPr>
                        <m:t>-4</m:t>
                      </m:r>
                    </m:oMath>
                  </m:oMathPara>
                </w:p>
              </w:tc>
              <w:tc>
                <w:tcPr>
                  <w:tcW w:w="1149" w:type="dxa"/>
                </w:tcPr>
                <w:p w:rsidR="009E58BD" w:rsidRPr="00077975" w:rsidRDefault="00BE68F1" w:rsidP="00BE68F1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552" w:type="dxa"/>
                </w:tcPr>
                <w:p w:rsidR="009E58BD" w:rsidRPr="00077975" w:rsidRDefault="00BE68F1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</w:tr>
            <w:tr w:rsidR="00C37C09" w:rsidTr="009E58BD">
              <w:tc>
                <w:tcPr>
                  <w:tcW w:w="376" w:type="dxa"/>
                </w:tcPr>
                <w:p w:rsidR="009E58BD" w:rsidRDefault="009E58BD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049" w:type="dxa"/>
                </w:tcPr>
                <w:p w:rsidR="009E58BD" w:rsidRPr="00F95617" w:rsidRDefault="00B905D3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</w:pPr>
                  <w:r w:rsidRPr="00F95617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 xml:space="preserve">Какое из чисел является решением уравнения </w:t>
                  </w:r>
                  <m:oMath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12"/>
                            <w:szCs w:val="12"/>
                          </w:rPr>
                          <m:t>2х-7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12"/>
                        <w:szCs w:val="12"/>
                      </w:rPr>
                      <m:t>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12"/>
                            <w:szCs w:val="12"/>
                          </w:rPr>
                          <m:t>12-х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12"/>
                        <w:szCs w:val="12"/>
                      </w:rPr>
                      <m:t>=3х+1</m:t>
                    </m:r>
                  </m:oMath>
                </w:p>
              </w:tc>
              <w:tc>
                <w:tcPr>
                  <w:tcW w:w="1003" w:type="dxa"/>
                </w:tcPr>
                <w:p w:rsidR="009E58BD" w:rsidRPr="00077975" w:rsidRDefault="00F95617" w:rsidP="00F95617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</w:rPr>
                        <m:t>-1</m:t>
                      </m:r>
                    </m:oMath>
                  </m:oMathPara>
                </w:p>
              </w:tc>
              <w:tc>
                <w:tcPr>
                  <w:tcW w:w="1033" w:type="dxa"/>
                </w:tcPr>
                <w:p w:rsidR="009E58BD" w:rsidRPr="00077975" w:rsidRDefault="00F95617" w:rsidP="00F95617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1149" w:type="dxa"/>
                </w:tcPr>
                <w:p w:rsidR="009E58BD" w:rsidRPr="00077975" w:rsidRDefault="00F95617" w:rsidP="00F95617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</w:rPr>
                        <m:t>0,5</m:t>
                      </m:r>
                    </m:oMath>
                  </m:oMathPara>
                </w:p>
              </w:tc>
              <w:tc>
                <w:tcPr>
                  <w:tcW w:w="552" w:type="dxa"/>
                </w:tcPr>
                <w:p w:rsidR="009E58BD" w:rsidRPr="00077975" w:rsidRDefault="00F95617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</w:tr>
            <w:tr w:rsidR="00C37C09" w:rsidTr="009E58BD">
              <w:tc>
                <w:tcPr>
                  <w:tcW w:w="376" w:type="dxa"/>
                </w:tcPr>
                <w:p w:rsidR="009E58BD" w:rsidRDefault="009E58BD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049" w:type="dxa"/>
                </w:tcPr>
                <w:p w:rsidR="009E58BD" w:rsidRPr="00077975" w:rsidRDefault="004D77F4" w:rsidP="00FB4D4D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Корнем какого уравнения </w:t>
                  </w:r>
                  <w:r w:rsidR="00FB4D4D"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 xml:space="preserve"> является число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16"/>
                        <w:szCs w:val="16"/>
                      </w:rPr>
                      <m:t>-8 ?</m:t>
                    </m:r>
                  </m:oMath>
                </w:p>
              </w:tc>
              <w:tc>
                <w:tcPr>
                  <w:tcW w:w="1003" w:type="dxa"/>
                </w:tcPr>
                <w:p w:rsidR="009E58BD" w:rsidRPr="00077975" w:rsidRDefault="00EA2CD2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16"/>
                              <w:szCs w:val="16"/>
                            </w:rPr>
                            <m:t>-4х-1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</w:rPr>
                        <m:t>-3х=12</m:t>
                      </m:r>
                    </m:oMath>
                  </m:oMathPara>
                </w:p>
              </w:tc>
              <w:tc>
                <w:tcPr>
                  <w:tcW w:w="1033" w:type="dxa"/>
                </w:tcPr>
                <w:p w:rsidR="009E58BD" w:rsidRPr="00077975" w:rsidRDefault="00C37C09" w:rsidP="00C37C09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</w:rPr>
                        <m:t>-х-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16"/>
                              <w:szCs w:val="16"/>
                            </w:rPr>
                            <m:t>2х+3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</w:rPr>
                        <m:t>=х+5</m:t>
                      </m:r>
                    </m:oMath>
                  </m:oMathPara>
                </w:p>
              </w:tc>
              <w:tc>
                <w:tcPr>
                  <w:tcW w:w="1149" w:type="dxa"/>
                </w:tcPr>
                <w:p w:rsidR="009E58BD" w:rsidRPr="00077975" w:rsidRDefault="00EA2CD2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16"/>
                              <w:szCs w:val="16"/>
                            </w:rPr>
                            <m:t>-2х-3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</w:rPr>
                        <m:t>+2х=-3</m:t>
                      </m:r>
                    </m:oMath>
                  </m:oMathPara>
                </w:p>
              </w:tc>
              <w:tc>
                <w:tcPr>
                  <w:tcW w:w="552" w:type="dxa"/>
                </w:tcPr>
                <w:p w:rsidR="009E58BD" w:rsidRPr="00077975" w:rsidRDefault="00C37C09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  <w:t>С</w:t>
                  </w:r>
                </w:p>
              </w:tc>
            </w:tr>
          </w:tbl>
          <w:p w:rsidR="00077975" w:rsidRPr="00DD4BFD" w:rsidRDefault="00D8526E" w:rsidP="003E78C4">
            <w:pPr>
              <w:pStyle w:val="a8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  <w:r w:rsidRPr="00DD4BFD">
              <w:rPr>
                <w:rFonts w:ascii="Times New Roman" w:eastAsiaTheme="minorEastAsia" w:hAnsi="Times New Roman" w:cs="Times New Roman"/>
                <w:sz w:val="12"/>
                <w:szCs w:val="12"/>
              </w:rPr>
              <w:t>Критерии ус</w:t>
            </w:r>
            <w:r w:rsidR="00077975" w:rsidRPr="00DD4BFD">
              <w:rPr>
                <w:rFonts w:ascii="Times New Roman" w:eastAsiaTheme="minorEastAsia" w:hAnsi="Times New Roman" w:cs="Times New Roman"/>
                <w:sz w:val="12"/>
                <w:szCs w:val="12"/>
              </w:rPr>
              <w:t>пешности: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2164"/>
              <w:gridCol w:w="1499"/>
              <w:gridCol w:w="1499"/>
            </w:tblGrid>
            <w:tr w:rsidR="00DD4BFD" w:rsidRPr="00DD4BFD" w:rsidTr="00DD4BFD">
              <w:tc>
                <w:tcPr>
                  <w:tcW w:w="2164" w:type="dxa"/>
                </w:tcPr>
                <w:p w:rsidR="00DD4BFD" w:rsidRPr="00DD4BFD" w:rsidRDefault="00DD4BFD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</w:pPr>
                  <w:r w:rsidRPr="00DD4BFD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>Очень высокая успешность</w:t>
                  </w:r>
                </w:p>
              </w:tc>
              <w:tc>
                <w:tcPr>
                  <w:tcW w:w="1499" w:type="dxa"/>
                </w:tcPr>
                <w:p w:rsidR="00DD4BFD" w:rsidRPr="00DD4BFD" w:rsidRDefault="00DD4BFD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</w:pPr>
                  <w:r w:rsidRPr="00DD4BFD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>Оценка  «5»</w:t>
                  </w:r>
                </w:p>
              </w:tc>
              <w:tc>
                <w:tcPr>
                  <w:tcW w:w="1499" w:type="dxa"/>
                </w:tcPr>
                <w:p w:rsidR="00DD4BFD" w:rsidRPr="00DD4BFD" w:rsidRDefault="00DD4BFD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</w:pPr>
                  <w:r w:rsidRPr="00DD4BFD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>14-15 верных ответов</w:t>
                  </w:r>
                </w:p>
              </w:tc>
            </w:tr>
            <w:tr w:rsidR="00DD4BFD" w:rsidRPr="00DD4BFD" w:rsidTr="00DD4BFD">
              <w:tc>
                <w:tcPr>
                  <w:tcW w:w="2164" w:type="dxa"/>
                </w:tcPr>
                <w:p w:rsidR="00DD4BFD" w:rsidRPr="00DD4BFD" w:rsidRDefault="00DD4BFD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</w:pPr>
                  <w:r w:rsidRPr="00DD4BFD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>Высокая успешность</w:t>
                  </w:r>
                </w:p>
              </w:tc>
              <w:tc>
                <w:tcPr>
                  <w:tcW w:w="1499" w:type="dxa"/>
                </w:tcPr>
                <w:p w:rsidR="00DD4BFD" w:rsidRPr="00DD4BFD" w:rsidRDefault="00DD4BFD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</w:pPr>
                  <w:r w:rsidRPr="00DD4BFD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>Оценка «4»</w:t>
                  </w:r>
                </w:p>
              </w:tc>
              <w:tc>
                <w:tcPr>
                  <w:tcW w:w="1499" w:type="dxa"/>
                </w:tcPr>
                <w:p w:rsidR="00DD4BFD" w:rsidRPr="00DD4BFD" w:rsidRDefault="00DD4BFD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</w:pPr>
                  <w:r w:rsidRPr="00DD4BFD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>11-13 верных ответов</w:t>
                  </w:r>
                </w:p>
              </w:tc>
            </w:tr>
            <w:tr w:rsidR="00DD4BFD" w:rsidRPr="00DD4BFD" w:rsidTr="00DD4BFD">
              <w:tc>
                <w:tcPr>
                  <w:tcW w:w="2164" w:type="dxa"/>
                </w:tcPr>
                <w:p w:rsidR="00DD4BFD" w:rsidRPr="00DD4BFD" w:rsidRDefault="00DD4BFD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</w:pPr>
                  <w:r w:rsidRPr="00DD4BFD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>Удовлетворительная успешность</w:t>
                  </w:r>
                </w:p>
              </w:tc>
              <w:tc>
                <w:tcPr>
                  <w:tcW w:w="1499" w:type="dxa"/>
                </w:tcPr>
                <w:p w:rsidR="00DD4BFD" w:rsidRPr="00DD4BFD" w:rsidRDefault="00DD4BFD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</w:pPr>
                  <w:r w:rsidRPr="00DD4BFD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>Оценка «3»</w:t>
                  </w:r>
                </w:p>
              </w:tc>
              <w:tc>
                <w:tcPr>
                  <w:tcW w:w="1499" w:type="dxa"/>
                </w:tcPr>
                <w:p w:rsidR="00DD4BFD" w:rsidRPr="00DD4BFD" w:rsidRDefault="00DD4BFD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</w:pPr>
                  <w:r w:rsidRPr="00DD4BFD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>8-10 верных ответов</w:t>
                  </w:r>
                </w:p>
              </w:tc>
            </w:tr>
            <w:tr w:rsidR="00DD4BFD" w:rsidRPr="00DD4BFD" w:rsidTr="00DD4BFD">
              <w:tc>
                <w:tcPr>
                  <w:tcW w:w="2164" w:type="dxa"/>
                </w:tcPr>
                <w:p w:rsidR="00DD4BFD" w:rsidRPr="00DD4BFD" w:rsidRDefault="00DD4BFD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</w:pPr>
                  <w:r w:rsidRPr="00DD4BFD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>Низкая успешность</w:t>
                  </w:r>
                </w:p>
              </w:tc>
              <w:tc>
                <w:tcPr>
                  <w:tcW w:w="1499" w:type="dxa"/>
                </w:tcPr>
                <w:p w:rsidR="00DD4BFD" w:rsidRPr="00DD4BFD" w:rsidRDefault="00DD4BFD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</w:pPr>
                  <w:r w:rsidRPr="00DD4BFD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>Оценка «3-»</w:t>
                  </w:r>
                </w:p>
              </w:tc>
              <w:tc>
                <w:tcPr>
                  <w:tcW w:w="1499" w:type="dxa"/>
                </w:tcPr>
                <w:p w:rsidR="00DD4BFD" w:rsidRPr="00DD4BFD" w:rsidRDefault="00DD4BFD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</w:pPr>
                  <w:r w:rsidRPr="00DD4BFD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>6-7 верных ответов</w:t>
                  </w:r>
                </w:p>
              </w:tc>
            </w:tr>
            <w:tr w:rsidR="00DD4BFD" w:rsidRPr="00DD4BFD" w:rsidTr="00DD4BFD">
              <w:tc>
                <w:tcPr>
                  <w:tcW w:w="2164" w:type="dxa"/>
                </w:tcPr>
                <w:p w:rsidR="00DD4BFD" w:rsidRPr="00DD4BFD" w:rsidRDefault="00DD4BFD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</w:pPr>
                  <w:r w:rsidRPr="00DD4BFD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>Очень низкая успешность</w:t>
                  </w:r>
                </w:p>
              </w:tc>
              <w:tc>
                <w:tcPr>
                  <w:tcW w:w="1499" w:type="dxa"/>
                </w:tcPr>
                <w:p w:rsidR="00DD4BFD" w:rsidRPr="00DD4BFD" w:rsidRDefault="00DD4BFD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</w:pPr>
                  <w:r w:rsidRPr="00DD4BFD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>Оценка «2»</w:t>
                  </w:r>
                </w:p>
              </w:tc>
              <w:tc>
                <w:tcPr>
                  <w:tcW w:w="1499" w:type="dxa"/>
                </w:tcPr>
                <w:p w:rsidR="00DD4BFD" w:rsidRPr="00DD4BFD" w:rsidRDefault="00DD4BFD" w:rsidP="003E78C4">
                  <w:pPr>
                    <w:pStyle w:val="a8"/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</w:pPr>
                  <w:r w:rsidRPr="00DD4BFD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>0-5 верных ответов</w:t>
                  </w:r>
                </w:p>
              </w:tc>
            </w:tr>
          </w:tbl>
          <w:p w:rsidR="00EE55DF" w:rsidRDefault="00EE55DF" w:rsidP="003E78C4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E6AEE" w:rsidTr="002F1261">
        <w:tc>
          <w:tcPr>
            <w:tcW w:w="1940" w:type="dxa"/>
          </w:tcPr>
          <w:p w:rsidR="003E78C4" w:rsidRDefault="00DD4BFD" w:rsidP="003E78C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Этап 2.</w:t>
            </w:r>
          </w:p>
          <w:p w:rsidR="00211B57" w:rsidRDefault="00211B57" w:rsidP="003E78C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Анализ.</w:t>
            </w:r>
          </w:p>
          <w:p w:rsidR="00211B57" w:rsidRDefault="002F1261" w:rsidP="003E78C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11B57">
              <w:rPr>
                <w:rFonts w:ascii="Times New Roman" w:hAnsi="Times New Roman" w:cs="Times New Roman"/>
              </w:rPr>
              <w:t xml:space="preserve"> минут.</w:t>
            </w:r>
          </w:p>
        </w:tc>
        <w:tc>
          <w:tcPr>
            <w:tcW w:w="2243" w:type="dxa"/>
          </w:tcPr>
          <w:p w:rsidR="003E78C4" w:rsidRPr="00E31895" w:rsidRDefault="00211B57" w:rsidP="003E78C4">
            <w:pPr>
              <w:pStyle w:val="a8"/>
              <w:rPr>
                <w:rFonts w:ascii="Times New Roman" w:hAnsi="Times New Roman" w:cs="Times New Roman"/>
                <w:sz w:val="12"/>
                <w:szCs w:val="12"/>
              </w:rPr>
            </w:pPr>
            <w:r w:rsidRPr="00211B57">
              <w:rPr>
                <w:rFonts w:ascii="Times New Roman" w:hAnsi="Times New Roman" w:cs="Times New Roman"/>
                <w:sz w:val="12"/>
                <w:szCs w:val="12"/>
              </w:rPr>
              <w:t>«Предлагаю Вам проанализировать решения  уравнений, содержащих абсолютную величин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у. Часть логических связок пропущена. Необходимо восстановить их, отвечая на вопросы «почему?», «на каком </w:t>
            </w:r>
            <w:r w:rsidR="00253472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основании?», «заче</w:t>
            </w:r>
            <w:r w:rsidR="0025347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это в решении?» и т.п.</w:t>
            </w:r>
          </w:p>
          <w:p w:rsidR="00F83FE5" w:rsidRPr="00E31895" w:rsidRDefault="00F83FE5" w:rsidP="003E78C4">
            <w:pPr>
              <w:pStyle w:val="a8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3FE5" w:rsidRPr="00E31895" w:rsidRDefault="00F83FE5" w:rsidP="003E78C4">
            <w:pPr>
              <w:pStyle w:val="a8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3FE5" w:rsidRPr="00E31895" w:rsidRDefault="00F83FE5" w:rsidP="003E78C4">
            <w:pPr>
              <w:pStyle w:val="a8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3FE5" w:rsidRPr="00E31895" w:rsidRDefault="00F83FE5" w:rsidP="003E78C4">
            <w:pPr>
              <w:pStyle w:val="a8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3FE5" w:rsidRPr="00E31895" w:rsidRDefault="00F83FE5" w:rsidP="003E78C4">
            <w:pPr>
              <w:pStyle w:val="a8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3FE5" w:rsidRPr="00E31895" w:rsidRDefault="00F83FE5" w:rsidP="003E78C4">
            <w:pPr>
              <w:pStyle w:val="a8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3FE5" w:rsidRPr="00E31895" w:rsidRDefault="00F83FE5" w:rsidP="003E78C4">
            <w:pPr>
              <w:pStyle w:val="a8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3FE5" w:rsidRPr="00280C71" w:rsidRDefault="00280C71" w:rsidP="003E78C4">
            <w:pPr>
              <w:pStyle w:val="a8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Сформулируйте алгоритм решения уравнений с модулем, сводящихся к линейным.</w:t>
            </w:r>
          </w:p>
          <w:p w:rsidR="00211B57" w:rsidRPr="00211B57" w:rsidRDefault="00211B57" w:rsidP="003E78C4">
            <w:pPr>
              <w:pStyle w:val="a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8" w:type="dxa"/>
          </w:tcPr>
          <w:p w:rsidR="003E78C4" w:rsidRDefault="00211B57" w:rsidP="00FC511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Обучающимся раздаются  тексты  с готовыми решениями.  Обучающиеся  изучают решения.</w:t>
            </w:r>
          </w:p>
          <w:p w:rsidR="00211B57" w:rsidRPr="00023858" w:rsidRDefault="002F0C55" w:rsidP="00FC5114">
            <w:pPr>
              <w:pStyle w:val="a8"/>
              <w:rPr>
                <w:rFonts w:ascii="Times New Roman" w:eastAsiaTheme="minorEastAsia" w:hAnsi="Times New Roman" w:cs="Times New Roman"/>
                <w:b/>
              </w:rPr>
            </w:pPr>
            <w:r w:rsidRPr="00023858">
              <w:rPr>
                <w:rFonts w:ascii="Times New Roman" w:hAnsi="Times New Roman" w:cs="Times New Roman"/>
                <w:b/>
              </w:rPr>
              <w:t xml:space="preserve">№1.Решить уравнение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5-3х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</w:rPr>
                <m:t>=2х+1.</m:t>
              </m:r>
            </m:oMath>
          </w:p>
          <w:p w:rsidR="002F0C55" w:rsidRDefault="002F0C55" w:rsidP="00FC5114">
            <w:pPr>
              <w:pStyle w:val="a8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 xml:space="preserve">Выражение, стоящее под знаком модуля, обращается в нуль при  </w:t>
            </w:r>
            <m:oMath>
              <m:r>
                <w:rPr>
                  <w:rFonts w:ascii="Cambria Math" w:eastAsiaTheme="minorEastAsia" w:hAnsi="Cambria Math" w:cs="Times New Roman"/>
                </w:rPr>
                <m:t>х=1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den>
              </m:f>
            </m:oMath>
            <w:r w:rsidR="00023858">
              <w:rPr>
                <w:rFonts w:ascii="Times New Roman" w:eastAsiaTheme="minorEastAsia" w:hAnsi="Times New Roman" w:cs="Times New Roman"/>
              </w:rPr>
              <w:t>.</w:t>
            </w:r>
          </w:p>
          <w:p w:rsidR="00023858" w:rsidRDefault="00023858" w:rsidP="00FC5114">
            <w:pPr>
              <w:pStyle w:val="a8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При </w:t>
            </w:r>
            <m:oMath>
              <m:r>
                <w:rPr>
                  <w:rFonts w:ascii="Cambria Math" w:eastAsiaTheme="minorEastAsia" w:hAnsi="Cambria Math" w:cs="Times New Roman"/>
                </w:rPr>
                <m:t>х≥1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den>
              </m:f>
            </m:oMath>
            <w:r w:rsidR="00BC46FB">
              <w:rPr>
                <w:rFonts w:ascii="Times New Roman" w:eastAsiaTheme="minorEastAsia" w:hAnsi="Times New Roman" w:cs="Times New Roman"/>
              </w:rPr>
              <w:t xml:space="preserve">   выражение под знаком модуля  отрицательно, тогда уравнение принимает вид</w:t>
            </w:r>
          </w:p>
          <w:p w:rsidR="00BC46FB" w:rsidRDefault="00BC46FB" w:rsidP="00381FB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-(5-3х)=2х+1,</m:t>
                </m:r>
              </m:oMath>
            </m:oMathPara>
          </w:p>
          <w:p w:rsidR="00BC46FB" w:rsidRPr="00BC46FB" w:rsidRDefault="00BC46FB" w:rsidP="00381FB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-5+3х=2х+1,</m:t>
                </m:r>
              </m:oMath>
            </m:oMathPara>
          </w:p>
          <w:p w:rsidR="00BC46FB" w:rsidRDefault="00BC46FB" w:rsidP="00381FB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х=6.</m:t>
                </m:r>
              </m:oMath>
            </m:oMathPara>
          </w:p>
          <w:p w:rsidR="00BC46FB" w:rsidRDefault="00BC46FB" w:rsidP="00FC5114">
            <w:pPr>
              <w:pStyle w:val="a8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Так как  </w:t>
            </w:r>
            <m:oMath>
              <m:r>
                <w:rPr>
                  <w:rFonts w:ascii="Cambria Math" w:eastAsiaTheme="minorEastAsia" w:hAnsi="Cambria Math" w:cs="Times New Roman"/>
                </w:rPr>
                <m:t>6≥1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den>
              </m:f>
            </m:oMath>
            <w:r w:rsidR="00F76AAC">
              <w:rPr>
                <w:rFonts w:ascii="Times New Roman" w:eastAsiaTheme="minorEastAsia" w:hAnsi="Times New Roman" w:cs="Times New Roman"/>
              </w:rPr>
              <w:t xml:space="preserve">, то </w:t>
            </w:r>
            <m:oMath>
              <m:r>
                <w:rPr>
                  <w:rFonts w:ascii="Cambria Math" w:eastAsiaTheme="minorEastAsia" w:hAnsi="Cambria Math" w:cs="Times New Roman"/>
                </w:rPr>
                <m:t>х=6</m:t>
              </m:r>
            </m:oMath>
            <w:r w:rsidR="00F76AAC">
              <w:rPr>
                <w:rFonts w:ascii="Times New Roman" w:eastAsiaTheme="minorEastAsia" w:hAnsi="Times New Roman" w:cs="Times New Roman"/>
              </w:rPr>
              <w:t xml:space="preserve">  является корнем исходного уравнения.</w:t>
            </w:r>
          </w:p>
          <w:p w:rsidR="00F76AAC" w:rsidRDefault="00F76AAC" w:rsidP="00FC5114">
            <w:pPr>
              <w:pStyle w:val="a8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При </w:t>
            </w:r>
            <m:oMath>
              <m:r>
                <w:rPr>
                  <w:rFonts w:ascii="Cambria Math" w:eastAsiaTheme="minorEastAsia" w:hAnsi="Cambria Math" w:cs="Times New Roman"/>
                </w:rPr>
                <m:t>х&lt;1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   выражение под знаком модуля  положительно, тогда уравнение принимает вид</w:t>
            </w:r>
          </w:p>
          <w:p w:rsidR="00F76AAC" w:rsidRPr="00BC46FB" w:rsidRDefault="00F76AAC" w:rsidP="00381FB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5-3х=2х+1,</m:t>
                </m:r>
              </m:oMath>
            </m:oMathPara>
          </w:p>
          <w:p w:rsidR="00F76AAC" w:rsidRDefault="00F76AAC" w:rsidP="00381FB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х=0,8.</m:t>
                </m:r>
              </m:oMath>
            </m:oMathPara>
          </w:p>
          <w:p w:rsidR="00F76AAC" w:rsidRDefault="00F76AAC" w:rsidP="00FC5114">
            <w:pPr>
              <w:pStyle w:val="a8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Так как </w:t>
            </w:r>
            <m:oMath>
              <m:r>
                <w:rPr>
                  <w:rFonts w:ascii="Cambria Math" w:eastAsiaTheme="minorEastAsia" w:hAnsi="Cambria Math" w:cs="Times New Roman"/>
                </w:rPr>
                <m:t>0,8&lt;1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, то  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х=0,8 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является корнем исходного уравнения.</w:t>
            </w:r>
          </w:p>
          <w:p w:rsidR="00F76AAC" w:rsidRDefault="00F76AAC" w:rsidP="00FC5114">
            <w:pPr>
              <w:pStyle w:val="a8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О т в е т.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х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 xml:space="preserve">=0,8;   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х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=6.</m:t>
              </m:r>
            </m:oMath>
          </w:p>
          <w:p w:rsidR="0015252D" w:rsidRDefault="00EB399C" w:rsidP="00FC5114">
            <w:pPr>
              <w:pStyle w:val="a8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№2.</w:t>
            </w:r>
            <w:r w:rsidR="0015252D">
              <w:rPr>
                <w:rFonts w:ascii="Times New Roman" w:eastAsiaTheme="minorEastAsia" w:hAnsi="Times New Roman" w:cs="Times New Roman"/>
                <w:b/>
              </w:rPr>
              <w:t>Решить уравнение</w:t>
            </w:r>
          </w:p>
          <w:p w:rsidR="00995618" w:rsidRDefault="00EA2CD2" w:rsidP="00FC5114">
            <w:pPr>
              <w:pStyle w:val="a8"/>
              <w:rPr>
                <w:rFonts w:ascii="Times New Roman" w:eastAsiaTheme="minorEastAsia" w:hAnsi="Times New Roman" w:cs="Times New Roman"/>
                <w:b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2х+1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5-3х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+1-4х=0</m:t>
              </m:r>
            </m:oMath>
            <w:r w:rsidR="0015252D">
              <w:rPr>
                <w:rFonts w:ascii="Times New Roman" w:eastAsiaTheme="minorEastAsia" w:hAnsi="Times New Roman" w:cs="Times New Roman"/>
                <w:b/>
              </w:rPr>
              <w:t>.</w:t>
            </w:r>
          </w:p>
          <w:p w:rsidR="0015252D" w:rsidRDefault="006A6525" w:rsidP="00FC5114">
            <w:pPr>
              <w:pStyle w:val="a8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Выражения под знаком модуля обращаются в нуль при  </w:t>
            </w:r>
            <m:oMath>
              <m:r>
                <w:rPr>
                  <w:rFonts w:ascii="Cambria Math" w:eastAsiaTheme="minorEastAsia" w:hAnsi="Cambria Math" w:cs="Times New Roman"/>
                </w:rPr>
                <m:t>х=-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 xml:space="preserve">   и   при   х=1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den>
              </m:f>
            </m:oMath>
            <w:r w:rsidR="005E7FD2">
              <w:rPr>
                <w:rFonts w:ascii="Times New Roman" w:eastAsiaTheme="minorEastAsia" w:hAnsi="Times New Roman" w:cs="Times New Roman"/>
              </w:rPr>
              <w:t>. Рассмотрим три случая:</w:t>
            </w:r>
          </w:p>
          <w:p w:rsidR="005E7FD2" w:rsidRDefault="005E7FD2" w:rsidP="00FC5114">
            <w:pPr>
              <w:pStyle w:val="a8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i/>
                <w:u w:val="single"/>
              </w:rPr>
              <w:t>1 случай: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</w:rPr>
                <m:t>х&lt;-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.</m:t>
              </m:r>
            </m:oMath>
          </w:p>
          <w:p w:rsidR="005E7FD2" w:rsidRDefault="005E7FD2" w:rsidP="00FC5114">
            <w:pPr>
              <w:pStyle w:val="a8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В этом случае </w:t>
            </w:r>
            <m:oMath>
              <m:r>
                <w:rPr>
                  <w:rFonts w:ascii="Cambria Math" w:eastAsiaTheme="minorEastAsia" w:hAnsi="Cambria Math" w:cs="Times New Roman"/>
                </w:rPr>
                <m:t>2х+1&lt;0,  5-3х&gt;0</m:t>
              </m:r>
            </m:oMath>
            <w:r>
              <w:rPr>
                <w:rFonts w:ascii="Times New Roman" w:eastAsiaTheme="minorEastAsia" w:hAnsi="Times New Roman" w:cs="Times New Roman"/>
              </w:rPr>
              <w:t>. Тогда исходное уравнение принимает вид</w:t>
            </w:r>
          </w:p>
          <w:p w:rsidR="005E7FD2" w:rsidRPr="005E7FD2" w:rsidRDefault="005E7FD2" w:rsidP="00381FB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2х+1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5-3х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+1-4х=0,</m:t>
                </m:r>
              </m:oMath>
            </m:oMathPara>
          </w:p>
          <w:p w:rsidR="005E7FD2" w:rsidRPr="005E7FD2" w:rsidRDefault="005E7FD2" w:rsidP="00381FB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-2х-1+5-3х+1-4х=0,</m:t>
                </m:r>
              </m:oMath>
            </m:oMathPara>
          </w:p>
          <w:p w:rsidR="005E7FD2" w:rsidRPr="005E7FD2" w:rsidRDefault="005E7FD2" w:rsidP="00381FB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-9х=-5,</m:t>
                </m:r>
              </m:oMath>
            </m:oMathPara>
          </w:p>
          <w:p w:rsidR="005E7FD2" w:rsidRDefault="005E7FD2" w:rsidP="00381FB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х=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.</m:t>
                </m:r>
              </m:oMath>
            </m:oMathPara>
          </w:p>
          <w:p w:rsidR="005E7FD2" w:rsidRDefault="00EA2CD2" w:rsidP="00B2573E">
            <w:pPr>
              <w:pStyle w:val="a8"/>
              <w:rPr>
                <w:rFonts w:ascii="Times New Roman" w:eastAsiaTheme="minorEastAsia" w:hAnsi="Times New Roman" w:cs="Times New Roman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9</m:t>
                  </m:r>
                </m:den>
              </m:f>
            </m:oMath>
            <w:r w:rsidR="005E7FD2">
              <w:rPr>
                <w:rFonts w:ascii="Times New Roman" w:eastAsiaTheme="minorEastAsia" w:hAnsi="Times New Roman" w:cs="Times New Roman"/>
              </w:rPr>
              <w:t xml:space="preserve"> не удовлетворяет условию </w:t>
            </w:r>
            <m:oMath>
              <m:r>
                <w:rPr>
                  <w:rFonts w:ascii="Cambria Math" w:eastAsiaTheme="minorEastAsia" w:hAnsi="Cambria Math" w:cs="Times New Roman"/>
                </w:rPr>
                <m:t>х&lt;-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</m:oMath>
            <w:r w:rsidR="005E7FD2">
              <w:rPr>
                <w:rFonts w:ascii="Times New Roman" w:eastAsiaTheme="minorEastAsia" w:hAnsi="Times New Roman" w:cs="Times New Roman"/>
              </w:rPr>
              <w:t>, т.е. не является корнем исходного уравнения.</w:t>
            </w:r>
          </w:p>
          <w:p w:rsidR="005E7FD2" w:rsidRDefault="005C23F9" w:rsidP="00B2573E">
            <w:pPr>
              <w:pStyle w:val="a8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i/>
                <w:u w:val="single"/>
              </w:rPr>
              <w:t>2 случай:</w:t>
            </w:r>
            <w:r>
              <w:rPr>
                <w:rFonts w:ascii="Times New Roman" w:eastAsiaTheme="minorEastAsia" w:hAnsi="Times New Roman" w:cs="Times New Roman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≤х&lt;1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.</m:t>
              </m:r>
            </m:oMath>
          </w:p>
          <w:p w:rsidR="005C23F9" w:rsidRDefault="00793134" w:rsidP="00B2573E">
            <w:pPr>
              <w:pStyle w:val="a8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В этом случае </w:t>
            </w:r>
            <m:oMath>
              <m:r>
                <w:rPr>
                  <w:rFonts w:ascii="Cambria Math" w:eastAsiaTheme="minorEastAsia" w:hAnsi="Cambria Math" w:cs="Times New Roman"/>
                </w:rPr>
                <m:t>2х+1&gt;0,  5-3х&gt;0.</m:t>
              </m:r>
            </m:oMath>
            <w:r w:rsidRPr="00793134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 xml:space="preserve">Тогда </w:t>
            </w:r>
            <w:r w:rsidR="005C23F9">
              <w:rPr>
                <w:rFonts w:ascii="Times New Roman" w:eastAsiaTheme="minorEastAsia" w:hAnsi="Times New Roman" w:cs="Times New Roman"/>
              </w:rPr>
              <w:t xml:space="preserve"> исходное уравнение принимает вид</w:t>
            </w:r>
          </w:p>
          <w:p w:rsidR="005C23F9" w:rsidRPr="00B57FB1" w:rsidRDefault="00B57FB1" w:rsidP="00381FB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2х+1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5-3х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+1-4х=0,</m:t>
                </m:r>
              </m:oMath>
            </m:oMathPara>
          </w:p>
          <w:p w:rsidR="00B57FB1" w:rsidRPr="00381FB1" w:rsidRDefault="00381FB1" w:rsidP="00381FB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-5х=-7,</m:t>
                </m:r>
              </m:oMath>
            </m:oMathPara>
          </w:p>
          <w:p w:rsidR="00381FB1" w:rsidRDefault="00381FB1" w:rsidP="00381FB1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х=1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>.</w:t>
            </w:r>
          </w:p>
          <w:p w:rsidR="00381FB1" w:rsidRDefault="00B2573E" w:rsidP="00B2573E">
            <w:pPr>
              <w:pStyle w:val="a8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   удовлетворяет условию  </w:t>
            </w:r>
            <m:oMath>
              <m:r>
                <w:rPr>
                  <w:rFonts w:ascii="Cambria Math" w:eastAsiaTheme="minorEastAsia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≤х&lt;1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den>
              </m:f>
            </m:oMath>
            <w:r w:rsidR="0032308A">
              <w:rPr>
                <w:rFonts w:ascii="Times New Roman" w:eastAsiaTheme="minorEastAsia" w:hAnsi="Times New Roman" w:cs="Times New Roman"/>
              </w:rPr>
              <w:t>, т.е. является корнем исходного уравнения.</w:t>
            </w:r>
          </w:p>
          <w:p w:rsidR="0032308A" w:rsidRDefault="00EA6D25" w:rsidP="00EA6D25">
            <w:pPr>
              <w:pStyle w:val="a8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i/>
                <w:u w:val="single"/>
              </w:rPr>
              <w:t>3 случай:</w:t>
            </w:r>
            <w:r>
              <w:rPr>
                <w:rFonts w:ascii="Times New Roman" w:eastAsiaTheme="minorEastAsia" w:hAnsi="Times New Roman" w:cs="Times New Roman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</w:rPr>
                <m:t>х≥1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.</m:t>
              </m:r>
            </m:oMath>
          </w:p>
          <w:p w:rsidR="00EA6D25" w:rsidRDefault="00793134" w:rsidP="00EA6D25">
            <w:pPr>
              <w:pStyle w:val="a8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В этом случае </w:t>
            </w:r>
            <m:oMath>
              <m:r>
                <w:rPr>
                  <w:rFonts w:ascii="Cambria Math" w:eastAsiaTheme="minorEastAsia" w:hAnsi="Cambria Math" w:cs="Times New Roman"/>
                </w:rPr>
                <m:t>2х+1&gt;0,  5-3х&lt;0.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Тогда</w:t>
            </w:r>
            <w:r w:rsidR="00EA6D25">
              <w:rPr>
                <w:rFonts w:ascii="Times New Roman" w:eastAsiaTheme="minorEastAsia" w:hAnsi="Times New Roman" w:cs="Times New Roman"/>
              </w:rPr>
              <w:t xml:space="preserve">  исходное уравнение  принимает вид</w:t>
            </w:r>
          </w:p>
          <w:p w:rsidR="001439BE" w:rsidRPr="00B57FB1" w:rsidRDefault="001439BE" w:rsidP="001439BE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2х+1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5-3х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+1-4х=0,</m:t>
                </m:r>
              </m:oMath>
            </m:oMathPara>
          </w:p>
          <w:p w:rsidR="00EA6D25" w:rsidRPr="00FC5114" w:rsidRDefault="00FC5114" w:rsidP="00FC5114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2х+1-5+3х+1-4х=0,</m:t>
                </m:r>
              </m:oMath>
            </m:oMathPara>
          </w:p>
          <w:p w:rsidR="00FC5114" w:rsidRDefault="00FC5114" w:rsidP="00FC5114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х=3.</m:t>
                </m:r>
              </m:oMath>
            </m:oMathPara>
          </w:p>
          <w:p w:rsidR="00FC5114" w:rsidRDefault="00FC5114" w:rsidP="00FC5114">
            <w:pPr>
              <w:pStyle w:val="a8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3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 удовлетворяет условию  </w:t>
            </w:r>
            <m:oMath>
              <m:r>
                <w:rPr>
                  <w:rFonts w:ascii="Cambria Math" w:eastAsiaTheme="minorEastAsia" w:hAnsi="Cambria Math" w:cs="Times New Roman"/>
                </w:rPr>
                <m:t>х≥1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>, т.е. является корнем исходного уравнения.</w:t>
            </w:r>
          </w:p>
          <w:p w:rsidR="00FC5114" w:rsidRDefault="00FC5114" w:rsidP="00FC5114">
            <w:pPr>
              <w:pStyle w:val="a8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О т в е т. </w:t>
            </w:r>
            <m:oMath>
              <m:r>
                <w:rPr>
                  <w:rFonts w:ascii="Cambria Math" w:eastAsiaTheme="minorEastAsia" w:hAnsi="Cambria Math" w:cs="Times New Roman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;3.</m:t>
              </m:r>
            </m:oMath>
          </w:p>
          <w:p w:rsidR="00A62B6E" w:rsidRPr="006C5BA0" w:rsidRDefault="00A62B6E" w:rsidP="00FC5114">
            <w:pPr>
              <w:pStyle w:val="a8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 xml:space="preserve">№3. Решить  уравнение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3+4х=-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3+4х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.</m:t>
              </m:r>
            </m:oMath>
          </w:p>
          <w:p w:rsidR="006C5BA0" w:rsidRPr="006C5BA0" w:rsidRDefault="006C5BA0" w:rsidP="00FC5114">
            <w:pPr>
              <w:pStyle w:val="a8"/>
              <w:rPr>
                <w:rFonts w:ascii="Times New Roman" w:eastAsiaTheme="minorEastAsia" w:hAnsi="Times New Roman" w:cs="Times New Roman"/>
              </w:rPr>
            </w:pPr>
          </w:p>
          <w:p w:rsidR="006C5BA0" w:rsidRDefault="006C5BA0" w:rsidP="00FC5114">
            <w:pPr>
              <w:pStyle w:val="a8"/>
              <w:rPr>
                <w:rFonts w:ascii="Times New Roman" w:eastAsiaTheme="minorEastAsia" w:hAnsi="Times New Roman" w:cs="Times New Roman"/>
              </w:rPr>
            </w:pPr>
            <w:r w:rsidRPr="00A86DBA">
              <w:rPr>
                <w:rFonts w:ascii="Times New Roman" w:eastAsiaTheme="minorEastAsia" w:hAnsi="Times New Roman" w:cs="Times New Roman"/>
                <w:i/>
              </w:rPr>
              <w:t xml:space="preserve">При </w:t>
            </w:r>
            <m:oMath>
              <m:r>
                <w:rPr>
                  <w:rFonts w:ascii="Cambria Math" w:eastAsiaTheme="minorEastAsia" w:hAnsi="Cambria Math" w:cs="Times New Roman"/>
                </w:rPr>
                <m:t>х&lt;-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   уравнение имеет вид</w:t>
            </w:r>
          </w:p>
          <w:p w:rsidR="00A62B6E" w:rsidRDefault="006C5BA0" w:rsidP="006C5BA0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3+4х=-(-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3+4х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),</m:t>
                </m:r>
              </m:oMath>
            </m:oMathPara>
          </w:p>
          <w:p w:rsidR="006C5BA0" w:rsidRDefault="006C5BA0" w:rsidP="006C5BA0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w:lastRenderedPageBreak/>
                  <m:t>3+4х=3+4х,</m:t>
                </m:r>
              </m:oMath>
            </m:oMathPara>
          </w:p>
          <w:p w:rsidR="006C5BA0" w:rsidRPr="006C5BA0" w:rsidRDefault="006C5BA0" w:rsidP="006C5BA0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0х=0,</m:t>
                </m:r>
              </m:oMath>
            </m:oMathPara>
          </w:p>
          <w:p w:rsidR="006C5BA0" w:rsidRDefault="006C5BA0" w:rsidP="006C5BA0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х-любое рациональное число.</m:t>
                </m:r>
              </m:oMath>
            </m:oMathPara>
          </w:p>
          <w:p w:rsidR="006C5BA0" w:rsidRPr="00A86DBA" w:rsidRDefault="006C5BA0" w:rsidP="006C5BA0">
            <w:pPr>
              <w:pStyle w:val="a8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С учетом условия </w:t>
            </w:r>
            <m:oMath>
              <m:r>
                <w:rPr>
                  <w:rFonts w:ascii="Cambria Math" w:eastAsiaTheme="minorEastAsia" w:hAnsi="Cambria Math" w:cs="Times New Roman"/>
                </w:rPr>
                <m:t>х&lt;-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den>
              </m:f>
            </m:oMath>
            <w:r w:rsidR="00E54113">
              <w:rPr>
                <w:rFonts w:ascii="Times New Roman" w:eastAsiaTheme="minorEastAsia" w:hAnsi="Times New Roman" w:cs="Times New Roman"/>
              </w:rPr>
              <w:t xml:space="preserve"> получаем, что корнями </w:t>
            </w:r>
            <w:r w:rsidR="00A86DBA">
              <w:rPr>
                <w:rFonts w:ascii="Times New Roman" w:eastAsiaTheme="minorEastAsia" w:hAnsi="Times New Roman" w:cs="Times New Roman"/>
              </w:rPr>
              <w:t xml:space="preserve"> уравнения являются все значения </w:t>
            </w:r>
            <m:oMath>
              <m:r>
                <w:rPr>
                  <w:rFonts w:ascii="Cambria Math" w:eastAsiaTheme="minorEastAsia" w:hAnsi="Cambria Math" w:cs="Times New Roman"/>
                </w:rPr>
                <m:t>х,</m:t>
              </m:r>
            </m:oMath>
            <w:r w:rsidR="00A86DBA">
              <w:rPr>
                <w:rFonts w:ascii="Times New Roman" w:eastAsiaTheme="minorEastAsia" w:hAnsi="Times New Roman" w:cs="Times New Roman"/>
              </w:rPr>
              <w:t xml:space="preserve">  удовлетворяющие условию </w:t>
            </w:r>
            <m:oMath>
              <m:r>
                <w:rPr>
                  <w:rFonts w:ascii="Cambria Math" w:eastAsiaTheme="minorEastAsia" w:hAnsi="Cambria Math" w:cs="Times New Roman"/>
                </w:rPr>
                <m:t>х&lt;-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.</m:t>
              </m:r>
            </m:oMath>
          </w:p>
          <w:p w:rsidR="00A86DBA" w:rsidRPr="00A86DBA" w:rsidRDefault="00A86DBA" w:rsidP="006C5BA0">
            <w:pPr>
              <w:pStyle w:val="a8"/>
              <w:rPr>
                <w:rFonts w:ascii="Times New Roman" w:eastAsiaTheme="minorEastAsia" w:hAnsi="Times New Roman" w:cs="Times New Roman"/>
              </w:rPr>
            </w:pPr>
          </w:p>
          <w:p w:rsidR="006C5BA0" w:rsidRDefault="00A86DBA" w:rsidP="00A86DBA">
            <w:pPr>
              <w:pStyle w:val="a8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i/>
              </w:rPr>
              <w:t xml:space="preserve">При </w:t>
            </w:r>
            <m:oMath>
              <m:r>
                <w:rPr>
                  <w:rFonts w:ascii="Cambria Math" w:eastAsiaTheme="minorEastAsia" w:hAnsi="Cambria Math" w:cs="Times New Roman"/>
                </w:rPr>
                <m:t>х≥-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    уравнение имеет вид</w:t>
            </w:r>
          </w:p>
          <w:p w:rsidR="00A86DBA" w:rsidRPr="00E54113" w:rsidRDefault="00E54113" w:rsidP="00A86DBA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3+4х=-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3+4х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,</m:t>
                </m:r>
              </m:oMath>
            </m:oMathPara>
          </w:p>
          <w:p w:rsidR="00E54113" w:rsidRPr="00E54113" w:rsidRDefault="00E54113" w:rsidP="00A86DBA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8х=-6,</m:t>
                </m:r>
              </m:oMath>
            </m:oMathPara>
          </w:p>
          <w:p w:rsidR="00E54113" w:rsidRDefault="00E54113" w:rsidP="00A86DBA">
            <w:pPr>
              <w:pStyle w:val="a8"/>
              <w:jc w:val="center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х=-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>.</w:t>
            </w:r>
          </w:p>
          <w:p w:rsidR="00E54113" w:rsidRPr="00D62E54" w:rsidRDefault="00E54113" w:rsidP="00E54113">
            <w:pPr>
              <w:pStyle w:val="a8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С учетом условия  </w:t>
            </w:r>
            <m:oMath>
              <m:r>
                <w:rPr>
                  <w:rFonts w:ascii="Cambria Math" w:eastAsiaTheme="minorEastAsia" w:hAnsi="Cambria Math" w:cs="Times New Roman"/>
                </w:rPr>
                <m:t>х≥-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  получаем, что  корнем уравнения  является </w:t>
            </w:r>
            <m:oMath>
              <m:r>
                <w:rPr>
                  <w:rFonts w:ascii="Cambria Math" w:eastAsiaTheme="minorEastAsia" w:hAnsi="Cambria Math" w:cs="Times New Roman"/>
                </w:rPr>
                <m:t>х=-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.</m:t>
              </m:r>
            </m:oMath>
          </w:p>
          <w:p w:rsidR="00A406D8" w:rsidRPr="00D62E54" w:rsidRDefault="00A406D8" w:rsidP="00E54113">
            <w:pPr>
              <w:pStyle w:val="a8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О т в е т.  х≤-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>.</w:t>
            </w:r>
          </w:p>
          <w:p w:rsidR="00A62B6E" w:rsidRDefault="00A62B6E" w:rsidP="00FC5114">
            <w:pPr>
              <w:pStyle w:val="a8"/>
              <w:rPr>
                <w:rFonts w:ascii="Times New Roman" w:eastAsiaTheme="minorEastAsia" w:hAnsi="Times New Roman" w:cs="Times New Roman"/>
                <w:b/>
              </w:rPr>
            </w:pPr>
          </w:p>
          <w:p w:rsidR="00A62B6E" w:rsidRPr="00A62B6E" w:rsidRDefault="00A62B6E" w:rsidP="00FC5114">
            <w:pPr>
              <w:pStyle w:val="a8"/>
              <w:rPr>
                <w:rFonts w:ascii="Times New Roman" w:eastAsiaTheme="minorEastAsia" w:hAnsi="Times New Roman" w:cs="Times New Roman"/>
                <w:b/>
              </w:rPr>
            </w:pPr>
          </w:p>
          <w:p w:rsidR="005A3CB6" w:rsidRDefault="005A3CB6" w:rsidP="00FC5114">
            <w:pPr>
              <w:pStyle w:val="a8"/>
              <w:rPr>
                <w:rFonts w:ascii="Times New Roman" w:eastAsiaTheme="minorEastAsia" w:hAnsi="Times New Roman" w:cs="Times New Roman"/>
                <w:i/>
              </w:rPr>
            </w:pPr>
            <w:r>
              <w:rPr>
                <w:rFonts w:ascii="Times New Roman" w:eastAsiaTheme="minorEastAsia" w:hAnsi="Times New Roman" w:cs="Times New Roman"/>
                <w:i/>
              </w:rPr>
              <w:t>Алгоритм решения уравнений с модулем, сводящихся к линейным.</w:t>
            </w:r>
          </w:p>
          <w:p w:rsidR="005A3CB6" w:rsidRDefault="005A3CB6" w:rsidP="00FC5114">
            <w:pPr>
              <w:pStyle w:val="a8"/>
              <w:rPr>
                <w:rFonts w:ascii="Times New Roman" w:eastAsiaTheme="minorEastAsia" w:hAnsi="Times New Roman" w:cs="Times New Roman"/>
                <w:i/>
              </w:rPr>
            </w:pPr>
            <w:r>
              <w:rPr>
                <w:rFonts w:ascii="Times New Roman" w:eastAsiaTheme="minorEastAsia" w:hAnsi="Times New Roman" w:cs="Times New Roman"/>
                <w:i/>
              </w:rPr>
              <w:t>1.Найти  нули  выражений, находящихся под знаком модуля.</w:t>
            </w:r>
          </w:p>
          <w:p w:rsidR="005A3CB6" w:rsidRDefault="005A3CB6" w:rsidP="00FC5114">
            <w:pPr>
              <w:pStyle w:val="a8"/>
              <w:rPr>
                <w:rFonts w:ascii="Times New Roman" w:eastAsiaTheme="minorEastAsia" w:hAnsi="Times New Roman" w:cs="Times New Roman"/>
                <w:i/>
              </w:rPr>
            </w:pPr>
            <w:r>
              <w:rPr>
                <w:rFonts w:ascii="Times New Roman" w:eastAsiaTheme="minorEastAsia" w:hAnsi="Times New Roman" w:cs="Times New Roman"/>
                <w:i/>
              </w:rPr>
              <w:t>2.Определить промежутки, на которые  нули подмодульных выражений делят числовую прямую.</w:t>
            </w:r>
          </w:p>
          <w:p w:rsidR="00935360" w:rsidRDefault="005A3CB6" w:rsidP="00FC5114">
            <w:pPr>
              <w:pStyle w:val="a8"/>
              <w:rPr>
                <w:rFonts w:ascii="Times New Roman" w:eastAsiaTheme="minorEastAsia" w:hAnsi="Times New Roman" w:cs="Times New Roman"/>
                <w:i/>
              </w:rPr>
            </w:pPr>
            <w:r>
              <w:rPr>
                <w:rFonts w:ascii="Times New Roman" w:eastAsiaTheme="minorEastAsia" w:hAnsi="Times New Roman" w:cs="Times New Roman"/>
                <w:i/>
              </w:rPr>
              <w:t>3.Определить  знаки подмодульных выражений на каждом промежутке</w:t>
            </w:r>
            <w:r w:rsidR="00935360">
              <w:rPr>
                <w:rFonts w:ascii="Times New Roman" w:eastAsiaTheme="minorEastAsia" w:hAnsi="Times New Roman" w:cs="Times New Roman"/>
                <w:i/>
              </w:rPr>
              <w:t>.</w:t>
            </w:r>
          </w:p>
          <w:p w:rsidR="00935360" w:rsidRDefault="00935360" w:rsidP="00FC5114">
            <w:pPr>
              <w:pStyle w:val="a8"/>
              <w:rPr>
                <w:rFonts w:ascii="Times New Roman" w:eastAsiaTheme="minorEastAsia" w:hAnsi="Times New Roman" w:cs="Times New Roman"/>
                <w:i/>
              </w:rPr>
            </w:pPr>
            <w:r>
              <w:rPr>
                <w:rFonts w:ascii="Times New Roman" w:eastAsiaTheme="minorEastAsia" w:hAnsi="Times New Roman" w:cs="Times New Roman"/>
                <w:i/>
              </w:rPr>
              <w:t>4.Решить  уравнение на каждом промежутке, раскрывая модуль с соответствующим знаком.</w:t>
            </w:r>
            <w:r w:rsidR="00477665">
              <w:rPr>
                <w:rFonts w:ascii="Times New Roman" w:eastAsiaTheme="minorEastAsia" w:hAnsi="Times New Roman" w:cs="Times New Roman"/>
                <w:i/>
              </w:rPr>
              <w:t xml:space="preserve"> В каждый промежуток включать  только одну границу (</w:t>
            </w:r>
            <w:r w:rsidR="00D821D5">
              <w:rPr>
                <w:rFonts w:ascii="Times New Roman" w:eastAsiaTheme="minorEastAsia" w:hAnsi="Times New Roman" w:cs="Times New Roman"/>
                <w:i/>
              </w:rPr>
              <w:t xml:space="preserve">левую,- </w:t>
            </w:r>
            <w:r w:rsidR="00477665">
              <w:rPr>
                <w:rFonts w:ascii="Times New Roman" w:eastAsiaTheme="minorEastAsia" w:hAnsi="Times New Roman" w:cs="Times New Roman"/>
                <w:i/>
              </w:rPr>
              <w:t>если это возможно).</w:t>
            </w:r>
          </w:p>
          <w:p w:rsidR="005A3CB6" w:rsidRPr="005A3CB6" w:rsidRDefault="00935360" w:rsidP="00FC5114">
            <w:pPr>
              <w:pStyle w:val="a8"/>
              <w:rPr>
                <w:rFonts w:ascii="Times New Roman" w:eastAsiaTheme="minorEastAsia" w:hAnsi="Times New Roman" w:cs="Times New Roman"/>
                <w:i/>
              </w:rPr>
            </w:pPr>
            <w:r>
              <w:rPr>
                <w:rFonts w:ascii="Times New Roman" w:eastAsiaTheme="minorEastAsia" w:hAnsi="Times New Roman" w:cs="Times New Roman"/>
                <w:i/>
              </w:rPr>
              <w:t>5.Корнем уравнения являются только те значения  неизвестной величины, которые принадлежат рассматриваемому промежутку.</w:t>
            </w:r>
          </w:p>
        </w:tc>
      </w:tr>
      <w:tr w:rsidR="00AE6AEE" w:rsidTr="002F1261">
        <w:tc>
          <w:tcPr>
            <w:tcW w:w="1940" w:type="dxa"/>
          </w:tcPr>
          <w:p w:rsidR="003E78C4" w:rsidRDefault="00EE504F" w:rsidP="003E78C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Этап 3.</w:t>
            </w:r>
          </w:p>
          <w:p w:rsidR="00EE504F" w:rsidRDefault="00EE504F" w:rsidP="003E78C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Закрепление.</w:t>
            </w:r>
          </w:p>
          <w:p w:rsidR="00EE504F" w:rsidRDefault="002F1261" w:rsidP="003E78C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E504F">
              <w:rPr>
                <w:rFonts w:ascii="Times New Roman" w:hAnsi="Times New Roman" w:cs="Times New Roman"/>
              </w:rPr>
              <w:t xml:space="preserve"> минут.</w:t>
            </w:r>
          </w:p>
        </w:tc>
        <w:tc>
          <w:tcPr>
            <w:tcW w:w="2243" w:type="dxa"/>
          </w:tcPr>
          <w:p w:rsidR="003E78C4" w:rsidRDefault="00934CBB" w:rsidP="003E78C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  истинность утверждений.</w:t>
            </w:r>
          </w:p>
          <w:p w:rsidR="00935D7A" w:rsidRDefault="00935D7A" w:rsidP="003E78C4">
            <w:pPr>
              <w:pStyle w:val="a8"/>
              <w:rPr>
                <w:rFonts w:ascii="Times New Roman" w:hAnsi="Times New Roman" w:cs="Times New Roman"/>
              </w:rPr>
            </w:pPr>
          </w:p>
          <w:p w:rsidR="00935D7A" w:rsidRDefault="00935D7A" w:rsidP="003E78C4">
            <w:pPr>
              <w:pStyle w:val="a8"/>
              <w:rPr>
                <w:rFonts w:ascii="Times New Roman" w:hAnsi="Times New Roman" w:cs="Times New Roman"/>
              </w:rPr>
            </w:pPr>
          </w:p>
          <w:p w:rsidR="00935D7A" w:rsidRDefault="00935D7A" w:rsidP="003E78C4">
            <w:pPr>
              <w:pStyle w:val="a8"/>
              <w:rPr>
                <w:rFonts w:ascii="Times New Roman" w:hAnsi="Times New Roman" w:cs="Times New Roman"/>
              </w:rPr>
            </w:pPr>
          </w:p>
          <w:p w:rsidR="00935D7A" w:rsidRDefault="00935D7A" w:rsidP="003E78C4">
            <w:pPr>
              <w:pStyle w:val="a8"/>
              <w:rPr>
                <w:rFonts w:ascii="Times New Roman" w:hAnsi="Times New Roman" w:cs="Times New Roman"/>
              </w:rPr>
            </w:pPr>
          </w:p>
          <w:p w:rsidR="00935D7A" w:rsidRDefault="00935D7A" w:rsidP="003E78C4">
            <w:pPr>
              <w:pStyle w:val="a8"/>
              <w:rPr>
                <w:rFonts w:ascii="Times New Roman" w:hAnsi="Times New Roman" w:cs="Times New Roman"/>
              </w:rPr>
            </w:pPr>
          </w:p>
          <w:p w:rsidR="00935D7A" w:rsidRDefault="00935D7A" w:rsidP="003E78C4">
            <w:pPr>
              <w:pStyle w:val="a8"/>
              <w:rPr>
                <w:rFonts w:ascii="Times New Roman" w:hAnsi="Times New Roman" w:cs="Times New Roman"/>
              </w:rPr>
            </w:pPr>
          </w:p>
          <w:p w:rsidR="00935D7A" w:rsidRDefault="00935D7A" w:rsidP="003E78C4">
            <w:pPr>
              <w:pStyle w:val="a8"/>
              <w:rPr>
                <w:rFonts w:ascii="Times New Roman" w:hAnsi="Times New Roman" w:cs="Times New Roman"/>
              </w:rPr>
            </w:pPr>
          </w:p>
          <w:p w:rsidR="00935D7A" w:rsidRDefault="00935D7A" w:rsidP="003E78C4">
            <w:pPr>
              <w:pStyle w:val="a8"/>
              <w:rPr>
                <w:rFonts w:ascii="Times New Roman" w:hAnsi="Times New Roman" w:cs="Times New Roman"/>
              </w:rPr>
            </w:pPr>
          </w:p>
          <w:p w:rsidR="00935D7A" w:rsidRDefault="00935D7A" w:rsidP="003E78C4">
            <w:pPr>
              <w:pStyle w:val="a8"/>
              <w:rPr>
                <w:rFonts w:ascii="Times New Roman" w:hAnsi="Times New Roman" w:cs="Times New Roman"/>
              </w:rPr>
            </w:pPr>
          </w:p>
          <w:p w:rsidR="00935D7A" w:rsidRDefault="00935D7A" w:rsidP="003E78C4">
            <w:pPr>
              <w:pStyle w:val="a8"/>
              <w:rPr>
                <w:rFonts w:ascii="Times New Roman" w:hAnsi="Times New Roman" w:cs="Times New Roman"/>
              </w:rPr>
            </w:pPr>
          </w:p>
          <w:p w:rsidR="00935D7A" w:rsidRDefault="00935D7A" w:rsidP="003E78C4">
            <w:pPr>
              <w:pStyle w:val="a8"/>
              <w:rPr>
                <w:rFonts w:ascii="Times New Roman" w:hAnsi="Times New Roman" w:cs="Times New Roman"/>
              </w:rPr>
            </w:pPr>
          </w:p>
          <w:p w:rsidR="00935D7A" w:rsidRDefault="00935D7A" w:rsidP="003E78C4">
            <w:pPr>
              <w:pStyle w:val="a8"/>
              <w:rPr>
                <w:rFonts w:ascii="Times New Roman" w:hAnsi="Times New Roman" w:cs="Times New Roman"/>
              </w:rPr>
            </w:pPr>
          </w:p>
          <w:p w:rsidR="00935D7A" w:rsidRDefault="00935D7A" w:rsidP="003E78C4">
            <w:pPr>
              <w:pStyle w:val="a8"/>
              <w:rPr>
                <w:rFonts w:ascii="Times New Roman" w:hAnsi="Times New Roman" w:cs="Times New Roman"/>
              </w:rPr>
            </w:pPr>
          </w:p>
          <w:p w:rsidR="00935D7A" w:rsidRDefault="00935D7A" w:rsidP="003E78C4">
            <w:pPr>
              <w:pStyle w:val="a8"/>
              <w:rPr>
                <w:rFonts w:ascii="Times New Roman" w:hAnsi="Times New Roman" w:cs="Times New Roman"/>
              </w:rPr>
            </w:pPr>
          </w:p>
          <w:p w:rsidR="00935D7A" w:rsidRDefault="00935D7A" w:rsidP="003E78C4">
            <w:pPr>
              <w:pStyle w:val="a8"/>
              <w:rPr>
                <w:rFonts w:ascii="Times New Roman" w:hAnsi="Times New Roman" w:cs="Times New Roman"/>
              </w:rPr>
            </w:pPr>
          </w:p>
          <w:p w:rsidR="00935D7A" w:rsidRDefault="00935D7A" w:rsidP="003E78C4">
            <w:pPr>
              <w:pStyle w:val="a8"/>
              <w:rPr>
                <w:rFonts w:ascii="Times New Roman" w:hAnsi="Times New Roman" w:cs="Times New Roman"/>
              </w:rPr>
            </w:pPr>
          </w:p>
          <w:p w:rsidR="00935D7A" w:rsidRDefault="00935D7A" w:rsidP="003E78C4">
            <w:pPr>
              <w:pStyle w:val="a8"/>
              <w:rPr>
                <w:rFonts w:ascii="Times New Roman" w:hAnsi="Times New Roman" w:cs="Times New Roman"/>
              </w:rPr>
            </w:pPr>
          </w:p>
          <w:p w:rsidR="00935D7A" w:rsidRDefault="00935D7A" w:rsidP="003E78C4">
            <w:pPr>
              <w:pStyle w:val="a8"/>
              <w:rPr>
                <w:rFonts w:ascii="Times New Roman" w:hAnsi="Times New Roman" w:cs="Times New Roman"/>
              </w:rPr>
            </w:pPr>
          </w:p>
          <w:p w:rsidR="00935D7A" w:rsidRDefault="00935D7A" w:rsidP="003E78C4">
            <w:pPr>
              <w:pStyle w:val="a8"/>
              <w:rPr>
                <w:rFonts w:ascii="Times New Roman" w:hAnsi="Times New Roman" w:cs="Times New Roman"/>
              </w:rPr>
            </w:pPr>
          </w:p>
          <w:p w:rsidR="00935D7A" w:rsidRDefault="00935D7A" w:rsidP="003E78C4">
            <w:pPr>
              <w:pStyle w:val="a8"/>
              <w:rPr>
                <w:rFonts w:ascii="Times New Roman" w:hAnsi="Times New Roman" w:cs="Times New Roman"/>
              </w:rPr>
            </w:pPr>
          </w:p>
          <w:p w:rsidR="00935D7A" w:rsidRDefault="00935D7A" w:rsidP="003E78C4">
            <w:pPr>
              <w:pStyle w:val="a8"/>
              <w:rPr>
                <w:rFonts w:ascii="Times New Roman" w:hAnsi="Times New Roman" w:cs="Times New Roman"/>
              </w:rPr>
            </w:pPr>
          </w:p>
          <w:p w:rsidR="00935D7A" w:rsidRDefault="00935D7A" w:rsidP="003E78C4">
            <w:pPr>
              <w:pStyle w:val="a8"/>
              <w:rPr>
                <w:rFonts w:ascii="Times New Roman" w:hAnsi="Times New Roman" w:cs="Times New Roman"/>
              </w:rPr>
            </w:pPr>
          </w:p>
          <w:p w:rsidR="00935D7A" w:rsidRDefault="00935D7A" w:rsidP="003E78C4">
            <w:pPr>
              <w:pStyle w:val="a8"/>
              <w:rPr>
                <w:rFonts w:ascii="Times New Roman" w:hAnsi="Times New Roman" w:cs="Times New Roman"/>
              </w:rPr>
            </w:pPr>
          </w:p>
          <w:p w:rsidR="00935D7A" w:rsidRDefault="00935D7A" w:rsidP="003E78C4">
            <w:pPr>
              <w:pStyle w:val="a8"/>
              <w:rPr>
                <w:rFonts w:ascii="Times New Roman" w:hAnsi="Times New Roman" w:cs="Times New Roman"/>
              </w:rPr>
            </w:pPr>
          </w:p>
          <w:p w:rsidR="00935D7A" w:rsidRDefault="00935D7A" w:rsidP="003E78C4">
            <w:pPr>
              <w:pStyle w:val="a8"/>
              <w:rPr>
                <w:rFonts w:ascii="Times New Roman" w:hAnsi="Times New Roman" w:cs="Times New Roman"/>
              </w:rPr>
            </w:pPr>
          </w:p>
          <w:p w:rsidR="00935D7A" w:rsidRDefault="00935D7A" w:rsidP="003E78C4">
            <w:pPr>
              <w:pStyle w:val="a8"/>
              <w:rPr>
                <w:rFonts w:ascii="Times New Roman" w:hAnsi="Times New Roman" w:cs="Times New Roman"/>
              </w:rPr>
            </w:pPr>
          </w:p>
          <w:p w:rsidR="00935D7A" w:rsidRDefault="00935D7A" w:rsidP="003E78C4">
            <w:pPr>
              <w:pStyle w:val="a8"/>
              <w:rPr>
                <w:rFonts w:ascii="Times New Roman" w:hAnsi="Times New Roman" w:cs="Times New Roman"/>
              </w:rPr>
            </w:pPr>
          </w:p>
          <w:p w:rsidR="00935D7A" w:rsidRDefault="00935D7A" w:rsidP="003E78C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Предложите  компактную форму записи решения уравнения с модулем.</w:t>
            </w:r>
          </w:p>
          <w:p w:rsidR="006D7AE6" w:rsidRDefault="00853C77" w:rsidP="003E78C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Запишите  в такой форме решение уравнения</w:t>
            </w:r>
          </w:p>
          <w:p w:rsidR="00853C77" w:rsidRDefault="00EA2CD2" w:rsidP="003E78C4">
            <w:pPr>
              <w:pStyle w:val="a8"/>
              <w:rPr>
                <w:rFonts w:ascii="Times New Roman" w:hAnsi="Times New Roman" w:cs="Times New Roman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2х+7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х+1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=-3</m:t>
                </m:r>
              </m:oMath>
            </m:oMathPara>
          </w:p>
        </w:tc>
        <w:tc>
          <w:tcPr>
            <w:tcW w:w="5388" w:type="dxa"/>
          </w:tcPr>
          <w:p w:rsidR="003E78C4" w:rsidRPr="0059231D" w:rsidRDefault="00934CBB" w:rsidP="009903A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9231D">
              <w:rPr>
                <w:rFonts w:ascii="Times New Roman" w:hAnsi="Times New Roman" w:cs="Times New Roman"/>
              </w:rPr>
              <w:lastRenderedPageBreak/>
              <w:t xml:space="preserve">Уравнение 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2х+7</m:t>
                  </m:r>
                </m:e>
              </m:d>
              <m:r>
                <w:rPr>
                  <w:rFonts w:ascii="Cambria Math" w:hAnsi="Cambria Math" w:cs="Times New Roman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х+1</m:t>
                  </m:r>
                </m:e>
              </m:d>
              <m:r>
                <w:rPr>
                  <w:rFonts w:ascii="Cambria Math" w:hAnsi="Cambria Math" w:cs="Times New Roman"/>
                </w:rPr>
                <m:t>=-3</m:t>
              </m:r>
            </m:oMath>
            <w:r w:rsidR="0021254A" w:rsidRPr="0059231D">
              <w:rPr>
                <w:rFonts w:ascii="Times New Roman" w:eastAsiaTheme="minorEastAsia" w:hAnsi="Times New Roman" w:cs="Times New Roman"/>
              </w:rPr>
              <w:t xml:space="preserve">  необходимо рассмотреть на промежутках </w:t>
            </w:r>
            <m:oMath>
              <m:r>
                <w:rPr>
                  <w:rFonts w:ascii="Cambria Math" w:eastAsiaTheme="minorEastAsia" w:hAnsi="Cambria Math" w:cs="Times New Roman"/>
                </w:rPr>
                <m:t>х&lt;-3,5; -3,5≤х&lt;-1;х≥-1.</m:t>
              </m:r>
            </m:oMath>
            <w:r w:rsidR="009903AB" w:rsidRPr="0059231D">
              <w:rPr>
                <w:rFonts w:ascii="Times New Roman" w:eastAsiaTheme="minorEastAsia" w:hAnsi="Times New Roman" w:cs="Times New Roman"/>
              </w:rPr>
              <w:t xml:space="preserve">    (Да).</w:t>
            </w:r>
          </w:p>
          <w:p w:rsidR="009903AB" w:rsidRPr="0059231D" w:rsidRDefault="009903AB" w:rsidP="009903A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9231D">
              <w:rPr>
                <w:rFonts w:ascii="Times New Roman" w:eastAsiaTheme="minorEastAsia" w:hAnsi="Times New Roman" w:cs="Times New Roman"/>
              </w:rPr>
              <w:t xml:space="preserve">При  </w:t>
            </w:r>
            <m:oMath>
              <m:r>
                <w:rPr>
                  <w:rFonts w:ascii="Cambria Math" w:eastAsiaTheme="minorEastAsia" w:hAnsi="Cambria Math" w:cs="Times New Roman"/>
                </w:rPr>
                <m:t>х&lt;-3,5</m:t>
              </m:r>
            </m:oMath>
            <w:r w:rsidRPr="0059231D">
              <w:rPr>
                <w:rFonts w:ascii="Times New Roman" w:eastAsiaTheme="minorEastAsia" w:hAnsi="Times New Roman" w:cs="Times New Roman"/>
              </w:rPr>
              <w:t xml:space="preserve">    выражения </w:t>
            </w:r>
            <m:oMath>
              <m:r>
                <w:rPr>
                  <w:rFonts w:ascii="Cambria Math" w:hAnsi="Cambria Math" w:cs="Times New Roman"/>
                </w:rPr>
                <m:t>2х+7</m:t>
              </m:r>
            </m:oMath>
            <w:r w:rsidRPr="0059231D">
              <w:rPr>
                <w:rFonts w:ascii="Times New Roman" w:eastAsiaTheme="minorEastAsia" w:hAnsi="Times New Roman" w:cs="Times New Roman"/>
              </w:rPr>
              <w:t xml:space="preserve">   и  </w:t>
            </w:r>
            <m:oMath>
              <m:r>
                <w:rPr>
                  <w:rFonts w:ascii="Cambria Math" w:hAnsi="Cambria Math" w:cs="Times New Roman"/>
                </w:rPr>
                <m:t>х+1</m:t>
              </m:r>
            </m:oMath>
            <w:r w:rsidRPr="0059231D">
              <w:rPr>
                <w:rFonts w:ascii="Times New Roman" w:eastAsiaTheme="minorEastAsia" w:hAnsi="Times New Roman" w:cs="Times New Roman"/>
              </w:rPr>
              <w:t xml:space="preserve">   отрицательны. (</w:t>
            </w:r>
            <w:r w:rsidR="00865E3F" w:rsidRPr="0059231D">
              <w:rPr>
                <w:rFonts w:ascii="Times New Roman" w:eastAsiaTheme="minorEastAsia" w:hAnsi="Times New Roman" w:cs="Times New Roman"/>
              </w:rPr>
              <w:t>Да</w:t>
            </w:r>
            <w:r w:rsidRPr="0059231D">
              <w:rPr>
                <w:rFonts w:ascii="Times New Roman" w:eastAsiaTheme="minorEastAsia" w:hAnsi="Times New Roman" w:cs="Times New Roman"/>
              </w:rPr>
              <w:t>)</w:t>
            </w:r>
          </w:p>
          <w:p w:rsidR="009903AB" w:rsidRPr="0059231D" w:rsidRDefault="005B67CF" w:rsidP="009903A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9231D">
              <w:rPr>
                <w:rFonts w:ascii="Times New Roman" w:eastAsiaTheme="minorEastAsia" w:hAnsi="Times New Roman" w:cs="Times New Roman"/>
              </w:rPr>
              <w:t xml:space="preserve">При  </w:t>
            </w:r>
            <m:oMath>
              <m:r>
                <w:rPr>
                  <w:rFonts w:ascii="Cambria Math" w:eastAsiaTheme="minorEastAsia" w:hAnsi="Cambria Math" w:cs="Times New Roman"/>
                </w:rPr>
                <m:t>-3,5≤х&lt;-1</m:t>
              </m:r>
            </m:oMath>
            <w:r w:rsidRPr="0059231D">
              <w:rPr>
                <w:rFonts w:ascii="Times New Roman" w:eastAsiaTheme="minorEastAsia" w:hAnsi="Times New Roman" w:cs="Times New Roman"/>
              </w:rPr>
              <w:t xml:space="preserve">   выражения </w:t>
            </w:r>
            <m:oMath>
              <m:r>
                <w:rPr>
                  <w:rFonts w:ascii="Cambria Math" w:hAnsi="Cambria Math" w:cs="Times New Roman"/>
                </w:rPr>
                <m:t>2х+7</m:t>
              </m:r>
            </m:oMath>
            <w:r w:rsidRPr="0059231D">
              <w:rPr>
                <w:rFonts w:ascii="Times New Roman" w:eastAsiaTheme="minorEastAsia" w:hAnsi="Times New Roman" w:cs="Times New Roman"/>
              </w:rPr>
              <w:t xml:space="preserve">   и  </w:t>
            </w:r>
            <m:oMath>
              <m:r>
                <w:rPr>
                  <w:rFonts w:ascii="Cambria Math" w:hAnsi="Cambria Math" w:cs="Times New Roman"/>
                </w:rPr>
                <m:t>х+1</m:t>
              </m:r>
            </m:oMath>
            <w:r w:rsidRPr="0059231D">
              <w:rPr>
                <w:rFonts w:ascii="Times New Roman" w:eastAsiaTheme="minorEastAsia" w:hAnsi="Times New Roman" w:cs="Times New Roman"/>
              </w:rPr>
              <w:t xml:space="preserve">    положительны</w:t>
            </w:r>
            <w:r w:rsidR="006F52B5" w:rsidRPr="0059231D">
              <w:rPr>
                <w:rFonts w:ascii="Times New Roman" w:eastAsiaTheme="minorEastAsia" w:hAnsi="Times New Roman" w:cs="Times New Roman"/>
              </w:rPr>
              <w:t>. (Нет)</w:t>
            </w:r>
          </w:p>
          <w:p w:rsidR="006F52B5" w:rsidRPr="0059231D" w:rsidRDefault="006F52B5" w:rsidP="009903A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9231D">
              <w:rPr>
                <w:rFonts w:ascii="Times New Roman" w:eastAsiaTheme="minorEastAsia" w:hAnsi="Times New Roman" w:cs="Times New Roman"/>
              </w:rPr>
              <w:t xml:space="preserve">При  </w:t>
            </w:r>
            <m:oMath>
              <m:r>
                <w:rPr>
                  <w:rFonts w:ascii="Cambria Math" w:eastAsiaTheme="minorEastAsia" w:hAnsi="Cambria Math" w:cs="Times New Roman"/>
                </w:rPr>
                <m:t>-3,5≤х&lt;-1</m:t>
              </m:r>
            </m:oMath>
            <w:r w:rsidRPr="0059231D">
              <w:rPr>
                <w:rFonts w:ascii="Times New Roman" w:eastAsiaTheme="minorEastAsia" w:hAnsi="Times New Roman" w:cs="Times New Roman"/>
              </w:rPr>
              <w:t xml:space="preserve">   выражение </w:t>
            </w:r>
            <m:oMath>
              <m:r>
                <w:rPr>
                  <w:rFonts w:ascii="Cambria Math" w:hAnsi="Cambria Math" w:cs="Times New Roman"/>
                </w:rPr>
                <m:t>2х+7</m:t>
              </m:r>
            </m:oMath>
            <w:r w:rsidRPr="0059231D">
              <w:rPr>
                <w:rFonts w:ascii="Times New Roman" w:eastAsiaTheme="minorEastAsia" w:hAnsi="Times New Roman" w:cs="Times New Roman"/>
              </w:rPr>
              <w:t xml:space="preserve">  </w:t>
            </w:r>
            <w:r w:rsidR="006A1F95" w:rsidRPr="0059231D">
              <w:rPr>
                <w:rFonts w:ascii="Times New Roman" w:eastAsiaTheme="minorEastAsia" w:hAnsi="Times New Roman" w:cs="Times New Roman"/>
              </w:rPr>
              <w:t>положительн</w:t>
            </w:r>
            <w:r w:rsidRPr="0059231D">
              <w:rPr>
                <w:rFonts w:ascii="Times New Roman" w:eastAsiaTheme="minorEastAsia" w:hAnsi="Times New Roman" w:cs="Times New Roman"/>
              </w:rPr>
              <w:t xml:space="preserve">о, а выражение     </w:t>
            </w:r>
            <m:oMath>
              <m:r>
                <w:rPr>
                  <w:rFonts w:ascii="Cambria Math" w:hAnsi="Cambria Math" w:cs="Times New Roman"/>
                </w:rPr>
                <m:t>х+1</m:t>
              </m:r>
            </m:oMath>
            <w:r w:rsidRPr="0059231D">
              <w:rPr>
                <w:rFonts w:ascii="Times New Roman" w:eastAsiaTheme="minorEastAsia" w:hAnsi="Times New Roman" w:cs="Times New Roman"/>
              </w:rPr>
              <w:t xml:space="preserve">    </w:t>
            </w:r>
            <w:r w:rsidR="006A1F95" w:rsidRPr="0059231D">
              <w:rPr>
                <w:rFonts w:ascii="Times New Roman" w:eastAsiaTheme="minorEastAsia" w:hAnsi="Times New Roman" w:cs="Times New Roman"/>
              </w:rPr>
              <w:t>отрицательно</w:t>
            </w:r>
            <w:r w:rsidRPr="0059231D">
              <w:rPr>
                <w:rFonts w:ascii="Times New Roman" w:eastAsiaTheme="minorEastAsia" w:hAnsi="Times New Roman" w:cs="Times New Roman"/>
              </w:rPr>
              <w:t>. (</w:t>
            </w:r>
            <w:r w:rsidR="006A1F95" w:rsidRPr="0059231D">
              <w:rPr>
                <w:rFonts w:ascii="Times New Roman" w:eastAsiaTheme="minorEastAsia" w:hAnsi="Times New Roman" w:cs="Times New Roman"/>
              </w:rPr>
              <w:t>Да</w:t>
            </w:r>
            <w:r w:rsidRPr="0059231D">
              <w:rPr>
                <w:rFonts w:ascii="Times New Roman" w:eastAsiaTheme="minorEastAsia" w:hAnsi="Times New Roman" w:cs="Times New Roman"/>
              </w:rPr>
              <w:t>)</w:t>
            </w:r>
          </w:p>
          <w:p w:rsidR="006F52B5" w:rsidRPr="0059231D" w:rsidRDefault="00755C8A" w:rsidP="009903A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9231D">
              <w:rPr>
                <w:rFonts w:ascii="Times New Roman" w:eastAsiaTheme="minorEastAsia" w:hAnsi="Times New Roman" w:cs="Times New Roman"/>
              </w:rPr>
              <w:t xml:space="preserve">При  </w:t>
            </w:r>
            <m:oMath>
              <m:r>
                <w:rPr>
                  <w:rFonts w:ascii="Cambria Math" w:eastAsiaTheme="minorEastAsia" w:hAnsi="Cambria Math" w:cs="Times New Roman"/>
                </w:rPr>
                <m:t>-3,5≤х&lt;-1</m:t>
              </m:r>
            </m:oMath>
            <w:r w:rsidRPr="0059231D">
              <w:rPr>
                <w:rFonts w:ascii="Times New Roman" w:eastAsiaTheme="minorEastAsia" w:hAnsi="Times New Roman" w:cs="Times New Roman"/>
              </w:rPr>
              <w:t xml:space="preserve">   выражения </w:t>
            </w:r>
            <m:oMath>
              <m:r>
                <w:rPr>
                  <w:rFonts w:ascii="Cambria Math" w:hAnsi="Cambria Math" w:cs="Times New Roman"/>
                </w:rPr>
                <m:t>2х+7</m:t>
              </m:r>
            </m:oMath>
            <w:r w:rsidRPr="0059231D">
              <w:rPr>
                <w:rFonts w:ascii="Times New Roman" w:eastAsiaTheme="minorEastAsia" w:hAnsi="Times New Roman" w:cs="Times New Roman"/>
              </w:rPr>
              <w:t xml:space="preserve">   и  </w:t>
            </w:r>
            <m:oMath>
              <m:r>
                <w:rPr>
                  <w:rFonts w:ascii="Cambria Math" w:hAnsi="Cambria Math" w:cs="Times New Roman"/>
                </w:rPr>
                <m:t>х+1</m:t>
              </m:r>
            </m:oMath>
            <w:r w:rsidRPr="0059231D">
              <w:rPr>
                <w:rFonts w:ascii="Times New Roman" w:eastAsiaTheme="minorEastAsia" w:hAnsi="Times New Roman" w:cs="Times New Roman"/>
              </w:rPr>
              <w:t xml:space="preserve">    отрицательны. (</w:t>
            </w:r>
            <w:r w:rsidR="001A0C44" w:rsidRPr="0059231D">
              <w:rPr>
                <w:rFonts w:ascii="Times New Roman" w:eastAsiaTheme="minorEastAsia" w:hAnsi="Times New Roman" w:cs="Times New Roman"/>
              </w:rPr>
              <w:t>Нет</w:t>
            </w:r>
            <w:r w:rsidRPr="0059231D">
              <w:rPr>
                <w:rFonts w:ascii="Times New Roman" w:eastAsiaTheme="minorEastAsia" w:hAnsi="Times New Roman" w:cs="Times New Roman"/>
              </w:rPr>
              <w:t>)</w:t>
            </w:r>
          </w:p>
          <w:p w:rsidR="00755C8A" w:rsidRPr="0059231D" w:rsidRDefault="0045522F" w:rsidP="009903A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9231D">
              <w:rPr>
                <w:rFonts w:ascii="Times New Roman" w:eastAsiaTheme="minorEastAsia" w:hAnsi="Times New Roman" w:cs="Times New Roman"/>
              </w:rPr>
              <w:t xml:space="preserve">При   </w:t>
            </w:r>
            <m:oMath>
              <m:r>
                <w:rPr>
                  <w:rFonts w:ascii="Cambria Math" w:eastAsiaTheme="minorEastAsia" w:hAnsi="Cambria Math" w:cs="Times New Roman"/>
                </w:rPr>
                <m:t>х≥-1</m:t>
              </m:r>
            </m:oMath>
            <w:r w:rsidRPr="0059231D">
              <w:rPr>
                <w:rFonts w:ascii="Times New Roman" w:eastAsiaTheme="minorEastAsia" w:hAnsi="Times New Roman" w:cs="Times New Roman"/>
              </w:rPr>
              <w:t xml:space="preserve">   выражение  </w:t>
            </w:r>
            <m:oMath>
              <m:r>
                <w:rPr>
                  <w:rFonts w:ascii="Cambria Math" w:hAnsi="Cambria Math" w:cs="Times New Roman"/>
                </w:rPr>
                <m:t>2х+7</m:t>
              </m:r>
            </m:oMath>
            <w:r w:rsidRPr="0059231D">
              <w:rPr>
                <w:rFonts w:ascii="Times New Roman" w:eastAsiaTheme="minorEastAsia" w:hAnsi="Times New Roman" w:cs="Times New Roman"/>
              </w:rPr>
              <w:t xml:space="preserve">  отрицательно, а выражение     </w:t>
            </w:r>
            <m:oMath>
              <m:r>
                <w:rPr>
                  <w:rFonts w:ascii="Cambria Math" w:hAnsi="Cambria Math" w:cs="Times New Roman"/>
                </w:rPr>
                <m:t>х+1</m:t>
              </m:r>
            </m:oMath>
            <w:r w:rsidRPr="0059231D">
              <w:rPr>
                <w:rFonts w:ascii="Times New Roman" w:eastAsiaTheme="minorEastAsia" w:hAnsi="Times New Roman" w:cs="Times New Roman"/>
              </w:rPr>
              <w:t xml:space="preserve">    положительно. (</w:t>
            </w:r>
            <w:r w:rsidR="00413FA4" w:rsidRPr="0059231D">
              <w:rPr>
                <w:rFonts w:ascii="Times New Roman" w:eastAsiaTheme="minorEastAsia" w:hAnsi="Times New Roman" w:cs="Times New Roman"/>
              </w:rPr>
              <w:t>Нет</w:t>
            </w:r>
            <w:r w:rsidRPr="0059231D">
              <w:rPr>
                <w:rFonts w:ascii="Times New Roman" w:eastAsiaTheme="minorEastAsia" w:hAnsi="Times New Roman" w:cs="Times New Roman"/>
              </w:rPr>
              <w:t>)</w:t>
            </w:r>
          </w:p>
          <w:p w:rsidR="0045522F" w:rsidRPr="0059231D" w:rsidRDefault="0045522F" w:rsidP="009903A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9231D">
              <w:rPr>
                <w:rFonts w:ascii="Times New Roman" w:eastAsiaTheme="minorEastAsia" w:hAnsi="Times New Roman" w:cs="Times New Roman"/>
              </w:rPr>
              <w:t xml:space="preserve">При   </w:t>
            </w:r>
            <m:oMath>
              <m:r>
                <w:rPr>
                  <w:rFonts w:ascii="Cambria Math" w:eastAsiaTheme="minorEastAsia" w:hAnsi="Cambria Math" w:cs="Times New Roman"/>
                </w:rPr>
                <m:t>х≥-1</m:t>
              </m:r>
            </m:oMath>
            <w:r w:rsidRPr="0059231D">
              <w:rPr>
                <w:rFonts w:ascii="Times New Roman" w:eastAsiaTheme="minorEastAsia" w:hAnsi="Times New Roman" w:cs="Times New Roman"/>
              </w:rPr>
              <w:t xml:space="preserve">   выражение  </w:t>
            </w:r>
            <m:oMath>
              <m:r>
                <w:rPr>
                  <w:rFonts w:ascii="Cambria Math" w:hAnsi="Cambria Math" w:cs="Times New Roman"/>
                </w:rPr>
                <m:t>2х+7</m:t>
              </m:r>
            </m:oMath>
            <w:r w:rsidRPr="0059231D">
              <w:rPr>
                <w:rFonts w:ascii="Times New Roman" w:eastAsiaTheme="minorEastAsia" w:hAnsi="Times New Roman" w:cs="Times New Roman"/>
              </w:rPr>
              <w:t xml:space="preserve">  положительно, а выражение     </w:t>
            </w:r>
            <m:oMath>
              <m:r>
                <w:rPr>
                  <w:rFonts w:ascii="Cambria Math" w:hAnsi="Cambria Math" w:cs="Times New Roman"/>
                </w:rPr>
                <m:t>х+1</m:t>
              </m:r>
            </m:oMath>
            <w:r w:rsidRPr="0059231D">
              <w:rPr>
                <w:rFonts w:ascii="Times New Roman" w:eastAsiaTheme="minorEastAsia" w:hAnsi="Times New Roman" w:cs="Times New Roman"/>
              </w:rPr>
              <w:t xml:space="preserve">    отрицательно.  (Нет)</w:t>
            </w:r>
          </w:p>
          <w:p w:rsidR="005149A9" w:rsidRPr="0059231D" w:rsidRDefault="0045522F" w:rsidP="001B557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9231D">
              <w:rPr>
                <w:rFonts w:ascii="Times New Roman" w:eastAsiaTheme="minorEastAsia" w:hAnsi="Times New Roman" w:cs="Times New Roman"/>
              </w:rPr>
              <w:t xml:space="preserve">При  </w:t>
            </w:r>
            <m:oMath>
              <m:r>
                <w:rPr>
                  <w:rFonts w:ascii="Cambria Math" w:eastAsiaTheme="minorEastAsia" w:hAnsi="Cambria Math" w:cs="Times New Roman"/>
                </w:rPr>
                <m:t>х&lt;-3,5</m:t>
              </m:r>
            </m:oMath>
            <w:r w:rsidRPr="0059231D">
              <w:rPr>
                <w:rFonts w:ascii="Times New Roman" w:eastAsiaTheme="minorEastAsia" w:hAnsi="Times New Roman" w:cs="Times New Roman"/>
              </w:rPr>
              <w:t xml:space="preserve">    </w:t>
            </w:r>
            <w:r w:rsidR="00DB16CD" w:rsidRPr="0059231D">
              <w:rPr>
                <w:rFonts w:ascii="Times New Roman" w:eastAsiaTheme="minorEastAsia" w:hAnsi="Times New Roman" w:cs="Times New Roman"/>
              </w:rPr>
              <w:t xml:space="preserve"> исходное уравнение принимае</w:t>
            </w:r>
            <w:r w:rsidR="001B557C" w:rsidRPr="0059231D">
              <w:rPr>
                <w:rFonts w:ascii="Times New Roman" w:eastAsiaTheme="minorEastAsia" w:hAnsi="Times New Roman" w:cs="Times New Roman"/>
              </w:rPr>
              <w:t>т вид:</w:t>
            </w:r>
            <w:r w:rsidR="005149A9" w:rsidRPr="0059231D">
              <w:rPr>
                <w:rFonts w:ascii="Times New Roman" w:eastAsiaTheme="minorEastAsia" w:hAnsi="Times New Roman" w:cs="Times New Roman"/>
              </w:rPr>
              <w:t xml:space="preserve">  </w:t>
            </w:r>
            <m:oMath>
              <m:r>
                <w:rPr>
                  <w:rFonts w:ascii="Cambria Math" w:hAnsi="Cambria Math" w:cs="Times New Roman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2х+7</m:t>
                  </m:r>
                </m:e>
              </m:d>
              <m:r>
                <w:rPr>
                  <w:rFonts w:ascii="Cambria Math" w:hAnsi="Cambria Math" w:cs="Times New Roman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х+1</m:t>
                  </m:r>
                </m:e>
              </m:d>
              <m:r>
                <w:rPr>
                  <w:rFonts w:ascii="Cambria Math" w:hAnsi="Cambria Math" w:cs="Times New Roman"/>
                </w:rPr>
                <m:t>=-3.</m:t>
              </m:r>
            </m:oMath>
            <w:r w:rsidR="00935D7A" w:rsidRPr="0059231D">
              <w:rPr>
                <w:rFonts w:ascii="Times New Roman" w:eastAsiaTheme="minorEastAsia" w:hAnsi="Times New Roman" w:cs="Times New Roman"/>
              </w:rPr>
              <w:t xml:space="preserve"> (Да)</w:t>
            </w:r>
          </w:p>
          <w:p w:rsidR="00935D7A" w:rsidRPr="0059231D" w:rsidRDefault="00935D7A" w:rsidP="00935D7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9231D">
              <w:rPr>
                <w:rFonts w:ascii="Times New Roman" w:eastAsiaTheme="minorEastAsia" w:hAnsi="Times New Roman" w:cs="Times New Roman"/>
              </w:rPr>
              <w:t xml:space="preserve">При  </w:t>
            </w:r>
            <m:oMath>
              <m:r>
                <w:rPr>
                  <w:rFonts w:ascii="Cambria Math" w:eastAsiaTheme="minorEastAsia" w:hAnsi="Cambria Math" w:cs="Times New Roman"/>
                </w:rPr>
                <m:t>х&lt;-3,5</m:t>
              </m:r>
            </m:oMath>
            <w:r w:rsidRPr="0059231D">
              <w:rPr>
                <w:rFonts w:ascii="Times New Roman" w:eastAsiaTheme="minorEastAsia" w:hAnsi="Times New Roman" w:cs="Times New Roman"/>
              </w:rPr>
              <w:t xml:space="preserve">     исходное уравнение принимает вид:  </w:t>
            </w:r>
            <m:oMath>
              <m:r>
                <w:rPr>
                  <w:rFonts w:ascii="Cambria Math" w:hAnsi="Cambria Math" w:cs="Times New Roman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2х+7</m:t>
                  </m:r>
                </m:e>
              </m:d>
              <m:r>
                <w:rPr>
                  <w:rFonts w:ascii="Cambria Math" w:hAnsi="Cambria Math" w:cs="Times New Roman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х+1</m:t>
                  </m:r>
                </m:e>
              </m:d>
              <m:r>
                <w:rPr>
                  <w:rFonts w:ascii="Cambria Math" w:hAnsi="Cambria Math" w:cs="Times New Roman"/>
                </w:rPr>
                <m:t>=-3.</m:t>
              </m:r>
            </m:oMath>
            <w:r w:rsidRPr="0059231D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59231D">
              <w:rPr>
                <w:rFonts w:ascii="Times New Roman" w:eastAsiaTheme="minorEastAsia" w:hAnsi="Times New Roman" w:cs="Times New Roman"/>
              </w:rPr>
              <w:lastRenderedPageBreak/>
              <w:t>(Нет)</w:t>
            </w:r>
          </w:p>
          <w:p w:rsidR="005149A9" w:rsidRPr="0059231D" w:rsidRDefault="00935D7A" w:rsidP="009903A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9231D">
              <w:rPr>
                <w:rFonts w:ascii="Times New Roman" w:hAnsi="Times New Roman" w:cs="Times New Roman"/>
              </w:rPr>
              <w:t xml:space="preserve">Число  5 не является </w:t>
            </w:r>
            <w:r w:rsidR="00833077" w:rsidRPr="0059231D">
              <w:rPr>
                <w:rFonts w:ascii="Times New Roman" w:hAnsi="Times New Roman" w:cs="Times New Roman"/>
              </w:rPr>
              <w:t>корнем исходного уравнения. (Да</w:t>
            </w:r>
            <w:r w:rsidRPr="0059231D">
              <w:rPr>
                <w:rFonts w:ascii="Times New Roman" w:hAnsi="Times New Roman" w:cs="Times New Roman"/>
              </w:rPr>
              <w:t>)</w:t>
            </w:r>
          </w:p>
          <w:p w:rsidR="00935D7A" w:rsidRPr="0059231D" w:rsidRDefault="00935D7A" w:rsidP="00935D7A">
            <w:pPr>
              <w:pStyle w:val="a8"/>
              <w:rPr>
                <w:rFonts w:ascii="Times New Roman" w:hAnsi="Times New Roman" w:cs="Times New Roman"/>
              </w:rPr>
            </w:pPr>
            <w:r w:rsidRPr="0059231D">
              <w:rPr>
                <w:rFonts w:ascii="Times New Roman" w:hAnsi="Times New Roman" w:cs="Times New Roman"/>
              </w:rPr>
              <w:t>Критерий успешности: для продолжения работы необходимо верно ответить не менее чем на 7 вопросов. В ином случае необходимы  дополнительные пояснения  и примеры.</w:t>
            </w:r>
          </w:p>
          <w:p w:rsidR="00935D7A" w:rsidRPr="0059231D" w:rsidRDefault="00853C77" w:rsidP="00935D7A">
            <w:pPr>
              <w:pStyle w:val="a8"/>
              <w:rPr>
                <w:rFonts w:ascii="Times New Roman" w:hAnsi="Times New Roman" w:cs="Times New Roman"/>
                <w:i/>
              </w:rPr>
            </w:pPr>
            <w:r w:rsidRPr="0059231D">
              <w:rPr>
                <w:rFonts w:ascii="Times New Roman" w:hAnsi="Times New Roman" w:cs="Times New Roman"/>
                <w:i/>
              </w:rPr>
              <w:t xml:space="preserve">Вносят предложения. Например, - компактной формой записи решения может быть таблица.  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1289"/>
              <w:gridCol w:w="1289"/>
              <w:gridCol w:w="1289"/>
              <w:gridCol w:w="1290"/>
            </w:tblGrid>
            <w:tr w:rsidR="00931BCB" w:rsidRPr="0059231D" w:rsidTr="00A15626">
              <w:tc>
                <w:tcPr>
                  <w:tcW w:w="1289" w:type="dxa"/>
                </w:tcPr>
                <w:p w:rsidR="00A15626" w:rsidRPr="0059231D" w:rsidRDefault="00A15626" w:rsidP="00A15626">
                  <w:pPr>
                    <w:pStyle w:val="a8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59231D">
                    <w:rPr>
                      <w:rFonts w:ascii="Times New Roman" w:hAnsi="Times New Roman" w:cs="Times New Roman"/>
                      <w:sz w:val="12"/>
                      <w:szCs w:val="12"/>
                    </w:rPr>
                    <w:t>Промежуток</w:t>
                  </w:r>
                </w:p>
              </w:tc>
              <w:tc>
                <w:tcPr>
                  <w:tcW w:w="1289" w:type="dxa"/>
                </w:tcPr>
                <w:p w:rsidR="00A15626" w:rsidRPr="0059231D" w:rsidRDefault="00865E3F" w:rsidP="00B861D0">
                  <w:pPr>
                    <w:pStyle w:val="a8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х&lt;-3,5</m:t>
                      </m:r>
                    </m:oMath>
                  </m:oMathPara>
                </w:p>
              </w:tc>
              <w:tc>
                <w:tcPr>
                  <w:tcW w:w="1289" w:type="dxa"/>
                </w:tcPr>
                <w:p w:rsidR="00A15626" w:rsidRPr="0059231D" w:rsidRDefault="00B861D0" w:rsidP="00B861D0">
                  <w:pPr>
                    <w:pStyle w:val="a8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-3,5≤х&lt;-1</m:t>
                      </m:r>
                    </m:oMath>
                  </m:oMathPara>
                </w:p>
              </w:tc>
              <w:tc>
                <w:tcPr>
                  <w:tcW w:w="1290" w:type="dxa"/>
                </w:tcPr>
                <w:p w:rsidR="00A15626" w:rsidRPr="0059231D" w:rsidRDefault="00B861D0" w:rsidP="00B861D0">
                  <w:pPr>
                    <w:pStyle w:val="a8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х≥-1</m:t>
                      </m:r>
                    </m:oMath>
                  </m:oMathPara>
                </w:p>
              </w:tc>
            </w:tr>
            <w:tr w:rsidR="00931BCB" w:rsidRPr="0059231D" w:rsidTr="00A15626">
              <w:tc>
                <w:tcPr>
                  <w:tcW w:w="1289" w:type="dxa"/>
                </w:tcPr>
                <w:p w:rsidR="00A15626" w:rsidRPr="0059231D" w:rsidRDefault="00A15626" w:rsidP="00A15626">
                  <w:pPr>
                    <w:pStyle w:val="a8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59231D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Знак выражения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12"/>
                        <w:szCs w:val="12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12"/>
                        <w:szCs w:val="12"/>
                      </w:rPr>
                      <m:t>х</m:t>
                    </m:r>
                    <m:r>
                      <w:rPr>
                        <w:rFonts w:ascii="Cambria Math" w:hAnsi="Cambria Math" w:cs="Times New Roman"/>
                        <w:sz w:val="12"/>
                        <w:szCs w:val="12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12"/>
                        <w:szCs w:val="12"/>
                      </w:rPr>
                      <m:t>7</m:t>
                    </m:r>
                  </m:oMath>
                </w:p>
              </w:tc>
              <w:tc>
                <w:tcPr>
                  <w:tcW w:w="1289" w:type="dxa"/>
                </w:tcPr>
                <w:p w:rsidR="00A15626" w:rsidRPr="0059231D" w:rsidRDefault="00E32C3B" w:rsidP="0059231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-</m:t>
                      </m:r>
                    </m:oMath>
                  </m:oMathPara>
                </w:p>
              </w:tc>
              <w:tc>
                <w:tcPr>
                  <w:tcW w:w="1289" w:type="dxa"/>
                </w:tcPr>
                <w:p w:rsidR="00A15626" w:rsidRPr="0059231D" w:rsidRDefault="00E16CD8" w:rsidP="0059231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+</m:t>
                      </m:r>
                    </m:oMath>
                  </m:oMathPara>
                </w:p>
              </w:tc>
              <w:tc>
                <w:tcPr>
                  <w:tcW w:w="1290" w:type="dxa"/>
                </w:tcPr>
                <w:p w:rsidR="00A15626" w:rsidRPr="0059231D" w:rsidRDefault="00E16CD8" w:rsidP="0059231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+</m:t>
                      </m:r>
                    </m:oMath>
                  </m:oMathPara>
                </w:p>
              </w:tc>
            </w:tr>
            <w:tr w:rsidR="00931BCB" w:rsidRPr="0059231D" w:rsidTr="00A15626">
              <w:tc>
                <w:tcPr>
                  <w:tcW w:w="1289" w:type="dxa"/>
                </w:tcPr>
                <w:p w:rsidR="00A15626" w:rsidRPr="0059231D" w:rsidRDefault="00A15626" w:rsidP="00A15626">
                  <w:pPr>
                    <w:pStyle w:val="a8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59231D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Знак выражения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12"/>
                        <w:szCs w:val="12"/>
                      </w:rPr>
                      <m:t>х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12"/>
                        <w:szCs w:val="12"/>
                      </w:rPr>
                      <m:t>+1</m:t>
                    </m:r>
                  </m:oMath>
                </w:p>
              </w:tc>
              <w:tc>
                <w:tcPr>
                  <w:tcW w:w="1289" w:type="dxa"/>
                </w:tcPr>
                <w:p w:rsidR="00A15626" w:rsidRPr="0059231D" w:rsidRDefault="00E16CD8" w:rsidP="0059231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-</m:t>
                      </m:r>
                    </m:oMath>
                  </m:oMathPara>
                </w:p>
              </w:tc>
              <w:tc>
                <w:tcPr>
                  <w:tcW w:w="1289" w:type="dxa"/>
                </w:tcPr>
                <w:p w:rsidR="00A15626" w:rsidRPr="0059231D" w:rsidRDefault="00E16CD8" w:rsidP="0059231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-</m:t>
                      </m:r>
                    </m:oMath>
                  </m:oMathPara>
                </w:p>
              </w:tc>
              <w:tc>
                <w:tcPr>
                  <w:tcW w:w="1290" w:type="dxa"/>
                </w:tcPr>
                <w:p w:rsidR="00A15626" w:rsidRPr="0059231D" w:rsidRDefault="00E16CD8" w:rsidP="0059231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+</m:t>
                      </m:r>
                    </m:oMath>
                  </m:oMathPara>
                </w:p>
              </w:tc>
            </w:tr>
            <w:tr w:rsidR="00931BCB" w:rsidRPr="0059231D" w:rsidTr="00A15626">
              <w:tc>
                <w:tcPr>
                  <w:tcW w:w="1289" w:type="dxa"/>
                </w:tcPr>
                <w:p w:rsidR="00A15626" w:rsidRPr="0059231D" w:rsidRDefault="00A15626" w:rsidP="00A15626">
                  <w:pPr>
                    <w:pStyle w:val="a8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59231D">
                    <w:rPr>
                      <w:rFonts w:ascii="Times New Roman" w:hAnsi="Times New Roman" w:cs="Times New Roman"/>
                      <w:sz w:val="12"/>
                      <w:szCs w:val="12"/>
                    </w:rPr>
                    <w:t>Вид уравнения на промежутке</w:t>
                  </w:r>
                </w:p>
              </w:tc>
              <w:tc>
                <w:tcPr>
                  <w:tcW w:w="1289" w:type="dxa"/>
                </w:tcPr>
                <w:p w:rsidR="00A15626" w:rsidRPr="0059231D" w:rsidRDefault="000C285A" w:rsidP="0059231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  <m:t>2х+7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  <m:t>-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2"/>
                                  <w:szCs w:val="1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12"/>
                                  <w:szCs w:val="12"/>
                                </w:rPr>
                                <m:t>х+1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=-3</m:t>
                      </m:r>
                    </m:oMath>
                  </m:oMathPara>
                </w:p>
              </w:tc>
              <w:tc>
                <w:tcPr>
                  <w:tcW w:w="1289" w:type="dxa"/>
                </w:tcPr>
                <w:p w:rsidR="00A15626" w:rsidRPr="0059231D" w:rsidRDefault="004E5297" w:rsidP="0059231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  <m:t>2х+7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  <m:t>-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2"/>
                                  <w:szCs w:val="1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12"/>
                                  <w:szCs w:val="12"/>
                                </w:rPr>
                                <m:t>х+1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=-3</m:t>
                      </m:r>
                    </m:oMath>
                  </m:oMathPara>
                </w:p>
              </w:tc>
              <w:tc>
                <w:tcPr>
                  <w:tcW w:w="1290" w:type="dxa"/>
                </w:tcPr>
                <w:p w:rsidR="00A15626" w:rsidRPr="0059231D" w:rsidRDefault="00E7327D" w:rsidP="0059231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  <m:t>2х+7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2"/>
                                  <w:szCs w:val="1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12"/>
                                  <w:szCs w:val="12"/>
                                </w:rPr>
                                <m:t>х+1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=-3</m:t>
                      </m:r>
                    </m:oMath>
                  </m:oMathPara>
                </w:p>
              </w:tc>
            </w:tr>
            <w:tr w:rsidR="00931BCB" w:rsidRPr="0059231D" w:rsidTr="00A15626">
              <w:tc>
                <w:tcPr>
                  <w:tcW w:w="1289" w:type="dxa"/>
                </w:tcPr>
                <w:p w:rsidR="00A15626" w:rsidRPr="0059231D" w:rsidRDefault="00A15626" w:rsidP="00A15626">
                  <w:pPr>
                    <w:pStyle w:val="a8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59231D">
                    <w:rPr>
                      <w:rFonts w:ascii="Times New Roman" w:hAnsi="Times New Roman" w:cs="Times New Roman"/>
                      <w:sz w:val="12"/>
                      <w:szCs w:val="12"/>
                    </w:rPr>
                    <w:t>Решение уравнения</w:t>
                  </w:r>
                </w:p>
              </w:tc>
              <w:tc>
                <w:tcPr>
                  <w:tcW w:w="1289" w:type="dxa"/>
                </w:tcPr>
                <w:p w:rsidR="00A15626" w:rsidRPr="0059231D" w:rsidRDefault="00D32CA2" w:rsidP="0059231D">
                  <w:pPr>
                    <w:pStyle w:val="a8"/>
                    <w:jc w:val="center"/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-2х-7+х+1=-3,</m:t>
                      </m:r>
                    </m:oMath>
                  </m:oMathPara>
                </w:p>
                <w:p w:rsidR="00D32CA2" w:rsidRPr="0059231D" w:rsidRDefault="00D32CA2" w:rsidP="0059231D">
                  <w:pPr>
                    <w:pStyle w:val="a8"/>
                    <w:jc w:val="center"/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-х=3,</m:t>
                      </m:r>
                    </m:oMath>
                  </m:oMathPara>
                </w:p>
                <w:p w:rsidR="00D32CA2" w:rsidRPr="0059231D" w:rsidRDefault="00D32CA2" w:rsidP="0059231D">
                  <w:pPr>
                    <w:pStyle w:val="a8"/>
                    <w:jc w:val="center"/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х=-3.</m:t>
                      </m:r>
                    </m:oMath>
                  </m:oMathPara>
                </w:p>
              </w:tc>
              <w:tc>
                <w:tcPr>
                  <w:tcW w:w="1289" w:type="dxa"/>
                </w:tcPr>
                <w:p w:rsidR="00A15626" w:rsidRPr="0059231D" w:rsidRDefault="00931BCB" w:rsidP="0059231D">
                  <w:pPr>
                    <w:pStyle w:val="a8"/>
                    <w:jc w:val="center"/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2х+7+х+1=-3,</m:t>
                      </m:r>
                    </m:oMath>
                  </m:oMathPara>
                </w:p>
                <w:p w:rsidR="00931BCB" w:rsidRPr="0059231D" w:rsidRDefault="00931BCB" w:rsidP="0059231D">
                  <w:pPr>
                    <w:pStyle w:val="a8"/>
                    <w:jc w:val="center"/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3х=-11,</m:t>
                      </m:r>
                    </m:oMath>
                  </m:oMathPara>
                </w:p>
                <w:p w:rsidR="00931BCB" w:rsidRPr="0059231D" w:rsidRDefault="00931BCB" w:rsidP="0059231D">
                  <w:pPr>
                    <w:pStyle w:val="a8"/>
                    <w:jc w:val="center"/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х=-3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12"/>
                              <w:szCs w:val="12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12"/>
                              <w:szCs w:val="12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.</m:t>
                      </m:r>
                    </m:oMath>
                  </m:oMathPara>
                </w:p>
              </w:tc>
              <w:tc>
                <w:tcPr>
                  <w:tcW w:w="1290" w:type="dxa"/>
                </w:tcPr>
                <w:p w:rsidR="00A15626" w:rsidRPr="0059231D" w:rsidRDefault="00513133" w:rsidP="0059231D">
                  <w:pPr>
                    <w:pStyle w:val="a8"/>
                    <w:jc w:val="center"/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2х+7-х-1=-3,</m:t>
                      </m:r>
                    </m:oMath>
                  </m:oMathPara>
                </w:p>
                <w:p w:rsidR="00513133" w:rsidRPr="0059231D" w:rsidRDefault="00F62B1E" w:rsidP="0059231D">
                  <w:pPr>
                    <w:pStyle w:val="a8"/>
                    <w:jc w:val="center"/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12"/>
                          <w:szCs w:val="12"/>
                        </w:rPr>
                        <m:t>х=-9.</m:t>
                      </m:r>
                    </m:oMath>
                  </m:oMathPara>
                </w:p>
              </w:tc>
            </w:tr>
            <w:tr w:rsidR="00931BCB" w:rsidRPr="0059231D" w:rsidTr="00A15626">
              <w:tc>
                <w:tcPr>
                  <w:tcW w:w="1289" w:type="dxa"/>
                </w:tcPr>
                <w:p w:rsidR="00A15626" w:rsidRPr="0059231D" w:rsidRDefault="00A15626" w:rsidP="00A15626">
                  <w:pPr>
                    <w:pStyle w:val="a8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59231D"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Корень уравнения</w:t>
                  </w:r>
                </w:p>
              </w:tc>
              <w:tc>
                <w:tcPr>
                  <w:tcW w:w="1289" w:type="dxa"/>
                </w:tcPr>
                <w:p w:rsidR="00A15626" w:rsidRPr="0059231D" w:rsidRDefault="00D32CA2" w:rsidP="0059231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-3</m:t>
                      </m:r>
                    </m:oMath>
                  </m:oMathPara>
                </w:p>
              </w:tc>
              <w:tc>
                <w:tcPr>
                  <w:tcW w:w="1289" w:type="dxa"/>
                </w:tcPr>
                <w:p w:rsidR="00A15626" w:rsidRPr="0059231D" w:rsidRDefault="005A049D" w:rsidP="0059231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-3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90" w:type="dxa"/>
                </w:tcPr>
                <w:p w:rsidR="00A15626" w:rsidRPr="0059231D" w:rsidRDefault="00F62B1E" w:rsidP="0059231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-9</m:t>
                      </m:r>
                    </m:oMath>
                  </m:oMathPara>
                </w:p>
              </w:tc>
            </w:tr>
            <w:tr w:rsidR="00931BCB" w:rsidRPr="0059231D" w:rsidTr="00A15626">
              <w:tc>
                <w:tcPr>
                  <w:tcW w:w="1289" w:type="dxa"/>
                </w:tcPr>
                <w:p w:rsidR="00A15626" w:rsidRPr="0059231D" w:rsidRDefault="00A15626" w:rsidP="00A15626">
                  <w:pPr>
                    <w:pStyle w:val="a8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59231D">
                    <w:rPr>
                      <w:rFonts w:ascii="Times New Roman" w:hAnsi="Times New Roman" w:cs="Times New Roman"/>
                      <w:sz w:val="12"/>
                      <w:szCs w:val="12"/>
                    </w:rPr>
                    <w:t>Принадлежит ли корень уравнения промежутку?</w:t>
                  </w:r>
                </w:p>
              </w:tc>
              <w:tc>
                <w:tcPr>
                  <w:tcW w:w="1289" w:type="dxa"/>
                </w:tcPr>
                <w:p w:rsidR="00A15626" w:rsidRPr="0059231D" w:rsidRDefault="00D32CA2" w:rsidP="0059231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59231D">
                    <w:rPr>
                      <w:rFonts w:ascii="Times New Roman" w:hAnsi="Times New Roman" w:cs="Times New Roman"/>
                      <w:sz w:val="12"/>
                      <w:szCs w:val="12"/>
                    </w:rPr>
                    <w:t>нет</w:t>
                  </w:r>
                </w:p>
              </w:tc>
              <w:tc>
                <w:tcPr>
                  <w:tcW w:w="1289" w:type="dxa"/>
                </w:tcPr>
                <w:p w:rsidR="00A15626" w:rsidRPr="0059231D" w:rsidRDefault="00F62B1E" w:rsidP="0059231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59231D">
                    <w:rPr>
                      <w:rFonts w:ascii="Times New Roman" w:hAnsi="Times New Roman" w:cs="Times New Roman"/>
                      <w:sz w:val="12"/>
                      <w:szCs w:val="12"/>
                    </w:rPr>
                    <w:t>н</w:t>
                  </w:r>
                  <w:r w:rsidR="005A049D" w:rsidRPr="0059231D">
                    <w:rPr>
                      <w:rFonts w:ascii="Times New Roman" w:hAnsi="Times New Roman" w:cs="Times New Roman"/>
                      <w:sz w:val="12"/>
                      <w:szCs w:val="12"/>
                    </w:rPr>
                    <w:t>ет</w:t>
                  </w:r>
                </w:p>
              </w:tc>
              <w:tc>
                <w:tcPr>
                  <w:tcW w:w="1290" w:type="dxa"/>
                </w:tcPr>
                <w:p w:rsidR="00A15626" w:rsidRPr="0059231D" w:rsidRDefault="00F62B1E" w:rsidP="0059231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59231D">
                    <w:rPr>
                      <w:rFonts w:ascii="Times New Roman" w:hAnsi="Times New Roman" w:cs="Times New Roman"/>
                      <w:sz w:val="12"/>
                      <w:szCs w:val="12"/>
                    </w:rPr>
                    <w:t>нет</w:t>
                  </w:r>
                </w:p>
              </w:tc>
            </w:tr>
            <w:tr w:rsidR="00931BCB" w:rsidRPr="0059231D" w:rsidTr="00A15626">
              <w:tc>
                <w:tcPr>
                  <w:tcW w:w="1289" w:type="dxa"/>
                </w:tcPr>
                <w:p w:rsidR="00A15626" w:rsidRPr="0059231D" w:rsidRDefault="00A15626" w:rsidP="00A15626">
                  <w:pPr>
                    <w:pStyle w:val="a8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59231D">
                    <w:rPr>
                      <w:rFonts w:ascii="Times New Roman" w:hAnsi="Times New Roman" w:cs="Times New Roman"/>
                      <w:sz w:val="12"/>
                      <w:szCs w:val="12"/>
                    </w:rPr>
                    <w:t>Является ли корнем исходного уравнения ?</w:t>
                  </w:r>
                </w:p>
              </w:tc>
              <w:tc>
                <w:tcPr>
                  <w:tcW w:w="1289" w:type="dxa"/>
                </w:tcPr>
                <w:p w:rsidR="00A15626" w:rsidRPr="0059231D" w:rsidRDefault="00D32CA2" w:rsidP="0059231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59231D">
                    <w:rPr>
                      <w:rFonts w:ascii="Times New Roman" w:hAnsi="Times New Roman" w:cs="Times New Roman"/>
                      <w:sz w:val="12"/>
                      <w:szCs w:val="12"/>
                    </w:rPr>
                    <w:t>нет</w:t>
                  </w:r>
                </w:p>
              </w:tc>
              <w:tc>
                <w:tcPr>
                  <w:tcW w:w="1289" w:type="dxa"/>
                </w:tcPr>
                <w:p w:rsidR="00A15626" w:rsidRPr="0059231D" w:rsidRDefault="005A049D" w:rsidP="0059231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59231D">
                    <w:rPr>
                      <w:rFonts w:ascii="Times New Roman" w:hAnsi="Times New Roman" w:cs="Times New Roman"/>
                      <w:sz w:val="12"/>
                      <w:szCs w:val="12"/>
                    </w:rPr>
                    <w:t>нет</w:t>
                  </w:r>
                </w:p>
              </w:tc>
              <w:tc>
                <w:tcPr>
                  <w:tcW w:w="1290" w:type="dxa"/>
                </w:tcPr>
                <w:p w:rsidR="00A15626" w:rsidRPr="0059231D" w:rsidRDefault="00F62B1E" w:rsidP="0059231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59231D">
                    <w:rPr>
                      <w:rFonts w:ascii="Times New Roman" w:hAnsi="Times New Roman" w:cs="Times New Roman"/>
                      <w:sz w:val="12"/>
                      <w:szCs w:val="12"/>
                    </w:rPr>
                    <w:t>Нет</w:t>
                  </w:r>
                </w:p>
              </w:tc>
            </w:tr>
            <w:tr w:rsidR="00F62B1E" w:rsidRPr="0059231D" w:rsidTr="00AB0B47">
              <w:tc>
                <w:tcPr>
                  <w:tcW w:w="1289" w:type="dxa"/>
                </w:tcPr>
                <w:p w:rsidR="00F62B1E" w:rsidRPr="0059231D" w:rsidRDefault="00F62B1E" w:rsidP="00A15626">
                  <w:pPr>
                    <w:pStyle w:val="a8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59231D">
                    <w:rPr>
                      <w:rFonts w:ascii="Times New Roman" w:hAnsi="Times New Roman" w:cs="Times New Roman"/>
                      <w:sz w:val="12"/>
                      <w:szCs w:val="12"/>
                    </w:rPr>
                    <w:t>Записать ответ.</w:t>
                  </w:r>
                </w:p>
              </w:tc>
              <w:tc>
                <w:tcPr>
                  <w:tcW w:w="3868" w:type="dxa"/>
                  <w:gridSpan w:val="3"/>
                </w:tcPr>
                <w:p w:rsidR="00F62B1E" w:rsidRPr="0059231D" w:rsidRDefault="00F62B1E" w:rsidP="00BB1E2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59231D">
                    <w:rPr>
                      <w:rFonts w:ascii="Times New Roman" w:hAnsi="Times New Roman" w:cs="Times New Roman"/>
                      <w:sz w:val="12"/>
                      <w:szCs w:val="12"/>
                    </w:rPr>
                    <w:t>Нет корней.</w:t>
                  </w:r>
                </w:p>
              </w:tc>
            </w:tr>
          </w:tbl>
          <w:p w:rsidR="006D7AE6" w:rsidRPr="0059231D" w:rsidRDefault="006D7AE6" w:rsidP="00935D7A">
            <w:pPr>
              <w:pStyle w:val="a8"/>
              <w:rPr>
                <w:rFonts w:ascii="Times New Roman" w:hAnsi="Times New Roman" w:cs="Times New Roman"/>
                <w:i/>
              </w:rPr>
            </w:pPr>
          </w:p>
        </w:tc>
      </w:tr>
      <w:tr w:rsidR="00AE6AEE" w:rsidTr="002F1261">
        <w:tc>
          <w:tcPr>
            <w:tcW w:w="1940" w:type="dxa"/>
          </w:tcPr>
          <w:p w:rsidR="003E78C4" w:rsidRDefault="002F1261" w:rsidP="003E78C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Этап 4.</w:t>
            </w:r>
          </w:p>
          <w:p w:rsidR="002F1261" w:rsidRDefault="002F1261" w:rsidP="003E78C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навыка.</w:t>
            </w:r>
          </w:p>
          <w:p w:rsidR="002F1261" w:rsidRDefault="002F1261" w:rsidP="003E78C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минут</w:t>
            </w:r>
          </w:p>
          <w:p w:rsidR="002F1261" w:rsidRDefault="002F1261" w:rsidP="003E78C4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3E78C4" w:rsidRDefault="001806B2" w:rsidP="003E78C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Предложить выбрать и решить уравнения различного уровня сложности. Оценка каждому ученику будет выставлена по количеству набранных им баллов.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510"/>
              <w:gridCol w:w="499"/>
              <w:gridCol w:w="499"/>
              <w:gridCol w:w="509"/>
            </w:tblGrid>
            <w:tr w:rsidR="00AE6AEE" w:rsidTr="001806B2">
              <w:tc>
                <w:tcPr>
                  <w:tcW w:w="503" w:type="dxa"/>
                </w:tcPr>
                <w:p w:rsidR="001806B2" w:rsidRPr="001806B2" w:rsidRDefault="001806B2" w:rsidP="001806B2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1806B2">
                    <w:rPr>
                      <w:rFonts w:ascii="Times New Roman" w:hAnsi="Times New Roman" w:cs="Times New Roman"/>
                      <w:sz w:val="12"/>
                      <w:szCs w:val="12"/>
                    </w:rPr>
                    <w:t>«2»</w:t>
                  </w:r>
                </w:p>
              </w:tc>
              <w:tc>
                <w:tcPr>
                  <w:tcW w:w="503" w:type="dxa"/>
                </w:tcPr>
                <w:p w:rsidR="001806B2" w:rsidRPr="001806B2" w:rsidRDefault="001806B2" w:rsidP="001806B2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1806B2">
                    <w:rPr>
                      <w:rFonts w:ascii="Times New Roman" w:hAnsi="Times New Roman" w:cs="Times New Roman"/>
                      <w:sz w:val="12"/>
                      <w:szCs w:val="12"/>
                    </w:rPr>
                    <w:t>«3»</w:t>
                  </w:r>
                </w:p>
              </w:tc>
              <w:tc>
                <w:tcPr>
                  <w:tcW w:w="503" w:type="dxa"/>
                </w:tcPr>
                <w:p w:rsidR="001806B2" w:rsidRPr="001806B2" w:rsidRDefault="001806B2" w:rsidP="001806B2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1806B2">
                    <w:rPr>
                      <w:rFonts w:ascii="Times New Roman" w:hAnsi="Times New Roman" w:cs="Times New Roman"/>
                      <w:sz w:val="12"/>
                      <w:szCs w:val="12"/>
                    </w:rPr>
                    <w:t>«4»</w:t>
                  </w:r>
                </w:p>
              </w:tc>
              <w:tc>
                <w:tcPr>
                  <w:tcW w:w="503" w:type="dxa"/>
                </w:tcPr>
                <w:p w:rsidR="001806B2" w:rsidRPr="001806B2" w:rsidRDefault="001806B2" w:rsidP="001806B2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1806B2">
                    <w:rPr>
                      <w:rFonts w:ascii="Times New Roman" w:hAnsi="Times New Roman" w:cs="Times New Roman"/>
                      <w:sz w:val="12"/>
                      <w:szCs w:val="12"/>
                    </w:rPr>
                    <w:t>«5»</w:t>
                  </w:r>
                </w:p>
              </w:tc>
            </w:tr>
            <w:tr w:rsidR="00AE6AEE" w:rsidTr="001806B2">
              <w:tc>
                <w:tcPr>
                  <w:tcW w:w="503" w:type="dxa"/>
                </w:tcPr>
                <w:p w:rsidR="001806B2" w:rsidRPr="001806B2" w:rsidRDefault="001806B2" w:rsidP="001806B2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 w:rsidRPr="001806B2">
                    <w:rPr>
                      <w:rFonts w:ascii="Times New Roman" w:hAnsi="Times New Roman" w:cs="Times New Roman"/>
                      <w:sz w:val="10"/>
                      <w:szCs w:val="10"/>
                    </w:rPr>
                    <w:t>0 баллов</w:t>
                  </w:r>
                </w:p>
              </w:tc>
              <w:tc>
                <w:tcPr>
                  <w:tcW w:w="503" w:type="dxa"/>
                </w:tcPr>
                <w:p w:rsidR="001806B2" w:rsidRPr="001806B2" w:rsidRDefault="001806B2" w:rsidP="001806B2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 w:rsidRPr="001806B2">
                    <w:rPr>
                      <w:rFonts w:ascii="Times New Roman" w:hAnsi="Times New Roman" w:cs="Times New Roman"/>
                      <w:sz w:val="10"/>
                      <w:szCs w:val="10"/>
                    </w:rPr>
                    <w:t>1-2 балла</w:t>
                  </w:r>
                </w:p>
              </w:tc>
              <w:tc>
                <w:tcPr>
                  <w:tcW w:w="503" w:type="dxa"/>
                </w:tcPr>
                <w:p w:rsidR="001806B2" w:rsidRPr="001806B2" w:rsidRDefault="001806B2" w:rsidP="001806B2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 w:rsidRPr="001806B2">
                    <w:rPr>
                      <w:rFonts w:ascii="Times New Roman" w:hAnsi="Times New Roman" w:cs="Times New Roman"/>
                      <w:sz w:val="10"/>
                      <w:szCs w:val="10"/>
                    </w:rPr>
                    <w:t>3-4 балла</w:t>
                  </w:r>
                </w:p>
              </w:tc>
              <w:tc>
                <w:tcPr>
                  <w:tcW w:w="503" w:type="dxa"/>
                </w:tcPr>
                <w:p w:rsidR="001806B2" w:rsidRPr="001806B2" w:rsidRDefault="001806B2" w:rsidP="001806B2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 w:rsidRPr="001806B2">
                    <w:rPr>
                      <w:rFonts w:ascii="Times New Roman" w:hAnsi="Times New Roman" w:cs="Times New Roman"/>
                      <w:sz w:val="10"/>
                      <w:szCs w:val="10"/>
                    </w:rPr>
                    <w:t>5 и более баллов</w:t>
                  </w:r>
                </w:p>
              </w:tc>
            </w:tr>
          </w:tbl>
          <w:p w:rsidR="001806B2" w:rsidRDefault="001806B2" w:rsidP="003E78C4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:rsidR="003E78C4" w:rsidRDefault="00926892" w:rsidP="003E78C4">
            <w:pPr>
              <w:pStyle w:val="a8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Простые задания (по 1 баллу за каждое)</w:t>
            </w:r>
          </w:p>
          <w:p w:rsidR="00877141" w:rsidRPr="00877141" w:rsidRDefault="00EA2CD2" w:rsidP="00926892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3х+2</m:t>
                  </m:r>
                </m:e>
              </m:d>
              <m:r>
                <w:rPr>
                  <w:rFonts w:ascii="Cambria Math" w:hAnsi="Cambria Math" w:cs="Times New Roman"/>
                </w:rPr>
                <m:t>=0.         Ответ. 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</w:rPr>
                <m:t>.</m:t>
              </m:r>
            </m:oMath>
          </w:p>
          <w:p w:rsidR="003852DF" w:rsidRPr="00945AC6" w:rsidRDefault="00EA2CD2" w:rsidP="003852DF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–х+11</m:t>
                  </m:r>
                </m:e>
              </m:d>
              <m:r>
                <w:rPr>
                  <w:rFonts w:ascii="Cambria Math" w:hAnsi="Cambria Math" w:cs="Times New Roman"/>
                </w:rPr>
                <m:t>=5.       Ответ. 6;16.</m:t>
              </m:r>
            </m:oMath>
          </w:p>
          <w:p w:rsidR="00945AC6" w:rsidRPr="006958EB" w:rsidRDefault="00EA2CD2" w:rsidP="006958EB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–4х+0,8</m:t>
                  </m:r>
                </m:e>
              </m:d>
              <m:r>
                <w:rPr>
                  <w:rFonts w:ascii="Cambria Math" w:hAnsi="Cambria Math" w:cs="Times New Roman"/>
                </w:rPr>
                <m:t>=1.       Ответ. -0,05;0,45..</m:t>
              </m:r>
            </m:oMath>
          </w:p>
          <w:p w:rsidR="00877141" w:rsidRPr="00945AC6" w:rsidRDefault="00EA2CD2" w:rsidP="00945AC6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5х-1</m:t>
                  </m:r>
                </m:e>
              </m:d>
              <m:r>
                <w:rPr>
                  <w:rFonts w:ascii="Cambria Math" w:hAnsi="Cambria Math" w:cs="Times New Roman"/>
                </w:rPr>
                <m:t>=4.       Ответ. -0,6;1.</m:t>
              </m:r>
            </m:oMath>
          </w:p>
          <w:p w:rsidR="00877141" w:rsidRPr="006958EB" w:rsidRDefault="00945AC6" w:rsidP="006958EB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3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5х-1</m:t>
                  </m:r>
                </m:e>
              </m:d>
              <m:r>
                <w:rPr>
                  <w:rFonts w:ascii="Cambria Math" w:hAnsi="Cambria Math" w:cs="Times New Roman"/>
                </w:rPr>
                <m:t xml:space="preserve">=4.       Ответ. </m:t>
              </m:r>
              <m:r>
                <w:rPr>
                  <w:rFonts w:ascii="Cambria Math" w:eastAsiaTheme="minorEastAsia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15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 xml:space="preserve">;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15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.</m:t>
              </m:r>
            </m:oMath>
          </w:p>
          <w:p w:rsidR="00F13A74" w:rsidRPr="00945AC6" w:rsidRDefault="00EA2CD2" w:rsidP="00F13A74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2-3х</m:t>
                  </m:r>
                </m:e>
              </m:d>
              <m:r>
                <w:rPr>
                  <w:rFonts w:ascii="Cambria Math" w:hAnsi="Cambria Math" w:cs="Times New Roman"/>
                </w:rPr>
                <m:t>=х.       Ответ. 0,5;1.</m:t>
              </m:r>
            </m:oMath>
          </w:p>
          <w:p w:rsidR="00F13A74" w:rsidRPr="00945AC6" w:rsidRDefault="00EA2CD2" w:rsidP="00F13A74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–х+10</m:t>
                  </m:r>
                </m:e>
              </m:d>
              <m:r>
                <w:rPr>
                  <w:rFonts w:ascii="Cambria Math" w:hAnsi="Cambria Math" w:cs="Times New Roman"/>
                </w:rPr>
                <m:t>=2х.       Ответ.  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</w:rPr>
                <m:t>.</m:t>
              </m:r>
            </m:oMath>
          </w:p>
          <w:p w:rsidR="004A71F4" w:rsidRPr="00945AC6" w:rsidRDefault="00EA2CD2" w:rsidP="004A71F4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–12-3х</m:t>
                  </m:r>
                </m:e>
              </m:d>
              <m:r>
                <w:rPr>
                  <w:rFonts w:ascii="Cambria Math" w:hAnsi="Cambria Math" w:cs="Times New Roman"/>
                </w:rPr>
                <m:t>=-х.       Ответ. -6;-3.</m:t>
              </m:r>
            </m:oMath>
          </w:p>
          <w:p w:rsidR="00E31895" w:rsidRPr="00945AC6" w:rsidRDefault="00EA2CD2" w:rsidP="00E31895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5х-8</m:t>
                  </m:r>
                </m:e>
              </m:d>
              <m:r>
                <w:rPr>
                  <w:rFonts w:ascii="Cambria Math" w:hAnsi="Cambria Math" w:cs="Times New Roman"/>
                </w:rPr>
                <m:t>=-2х.       Ответ.  Нет корней..</m:t>
              </m:r>
            </m:oMath>
          </w:p>
          <w:p w:rsidR="006958EB" w:rsidRPr="00E31895" w:rsidRDefault="00EA2CD2" w:rsidP="00E31895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–4х+10</m:t>
                  </m:r>
                </m:e>
              </m:d>
              <m:r>
                <w:rPr>
                  <w:rFonts w:ascii="Cambria Math" w:hAnsi="Cambria Math" w:cs="Times New Roman"/>
                </w:rPr>
                <m:t>=2-х.       Ответ.  Нет корней.</m:t>
              </m:r>
            </m:oMath>
          </w:p>
          <w:p w:rsidR="00926892" w:rsidRDefault="00926892" w:rsidP="003E78C4">
            <w:pPr>
              <w:pStyle w:val="a8"/>
              <w:rPr>
                <w:rFonts w:ascii="Times New Roman" w:hAnsi="Times New Roman" w:cs="Times New Roman"/>
                <w:b/>
                <w:u w:val="single"/>
              </w:rPr>
            </w:pPr>
          </w:p>
          <w:p w:rsidR="00926892" w:rsidRDefault="00926892" w:rsidP="003E78C4">
            <w:pPr>
              <w:pStyle w:val="a8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Задания среднего уровня сложности (по 2 балла за каждое)</w:t>
            </w:r>
          </w:p>
          <w:p w:rsidR="00926892" w:rsidRDefault="00926892" w:rsidP="003E78C4">
            <w:pPr>
              <w:pStyle w:val="a8"/>
              <w:rPr>
                <w:rFonts w:ascii="Times New Roman" w:hAnsi="Times New Roman" w:cs="Times New Roman"/>
                <w:b/>
                <w:u w:val="single"/>
              </w:rPr>
            </w:pPr>
          </w:p>
          <w:p w:rsidR="00926892" w:rsidRPr="006F44F1" w:rsidRDefault="00EA2CD2" w:rsidP="00E93AFC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х-8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х-2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</w:rPr>
                <m:t>=8.             Ответ.1;9.</m:t>
              </m:r>
            </m:oMath>
          </w:p>
          <w:p w:rsidR="006F44F1" w:rsidRPr="00F300AE" w:rsidRDefault="00EA2CD2" w:rsidP="00E93AFC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2х-6</m:t>
                  </m:r>
                </m:e>
              </m:d>
              <m:r>
                <w:rPr>
                  <w:rFonts w:ascii="Cambria Math" w:hAnsi="Cambria Math" w:cs="Times New Roman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х-1</m:t>
                  </m:r>
                </m:e>
              </m:d>
              <m:r>
                <w:rPr>
                  <w:rFonts w:ascii="Cambria Math" w:hAnsi="Cambria Math" w:cs="Times New Roman"/>
                </w:rPr>
                <m:t>=3.          Ответ.1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</w:rPr>
                <m:t>;8.</m:t>
              </m:r>
            </m:oMath>
          </w:p>
          <w:p w:rsidR="003D7F29" w:rsidRPr="003D7F29" w:rsidRDefault="00EA2CD2" w:rsidP="00E93AFC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2х+3</m:t>
                  </m:r>
                </m:e>
              </m:d>
              <m:r>
                <w:rPr>
                  <w:rFonts w:ascii="Cambria Math" w:hAnsi="Cambria Math" w:cs="Times New Roman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3х-2</m:t>
                  </m:r>
                </m:e>
              </m:d>
              <m:r>
                <w:rPr>
                  <w:rFonts w:ascii="Cambria Math" w:hAnsi="Cambria Math" w:cs="Times New Roman"/>
                </w:rPr>
                <m:t>=-4.    Ответ.Нет корней.</m:t>
              </m:r>
            </m:oMath>
          </w:p>
          <w:p w:rsidR="00F300AE" w:rsidRPr="0056118E" w:rsidRDefault="00EA2CD2" w:rsidP="00E93AFC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5-2х</m:t>
                  </m:r>
                </m:e>
              </m:d>
              <m:r>
                <w:rPr>
                  <w:rFonts w:ascii="Cambria Math" w:hAnsi="Cambria Math" w:cs="Times New Roman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5х-2</m:t>
                  </m:r>
                </m:e>
              </m:d>
              <m:r>
                <w:rPr>
                  <w:rFonts w:ascii="Cambria Math" w:hAnsi="Cambria Math" w:cs="Times New Roman"/>
                </w:rPr>
                <m:t>=-1.     Ответ. -1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</w:rPr>
                <m:t>;1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8</m:t>
                  </m:r>
                </m:den>
              </m:f>
            </m:oMath>
            <w:r w:rsidR="002172A9">
              <w:rPr>
                <w:rFonts w:ascii="Times New Roman" w:eastAsiaTheme="minorEastAsia" w:hAnsi="Times New Roman" w:cs="Times New Roman"/>
              </w:rPr>
              <w:t>.</w:t>
            </w:r>
          </w:p>
          <w:p w:rsidR="0056118E" w:rsidRPr="006F44F1" w:rsidRDefault="00716086" w:rsidP="00E93AFC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2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х-1</m:t>
                  </m:r>
                </m:e>
              </m:d>
              <m:r>
                <w:rPr>
                  <w:rFonts w:ascii="Cambria Math" w:hAnsi="Cambria Math" w:cs="Times New Roman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3х-1</m:t>
                  </m:r>
                </m:e>
              </m:d>
              <m:r>
                <w:rPr>
                  <w:rFonts w:ascii="Cambria Math" w:hAnsi="Cambria Math" w:cs="Times New Roman"/>
                </w:rPr>
                <m:t>=5.      Ответ.Нет корней.</m:t>
              </m:r>
            </m:oMath>
          </w:p>
          <w:p w:rsidR="00926892" w:rsidRDefault="00926892" w:rsidP="003E78C4">
            <w:pPr>
              <w:pStyle w:val="a8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Сложные задания (по 3 балла за каждое)</w:t>
            </w:r>
          </w:p>
          <w:p w:rsidR="00C8744B" w:rsidRPr="00C8744B" w:rsidRDefault="00C8744B" w:rsidP="00C8744B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Найти произведение корней уравнения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х+2</m:t>
                  </m:r>
                </m:e>
              </m:d>
              <m:r>
                <w:rPr>
                  <w:rFonts w:ascii="Cambria Math" w:hAnsi="Cambria Math" w:cs="Times New Roman"/>
                </w:rPr>
                <m:t>+3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х-1</m:t>
                  </m:r>
                </m:e>
              </m:d>
              <m:r>
                <w:rPr>
                  <w:rFonts w:ascii="Cambria Math" w:hAnsi="Cambria Math" w:cs="Times New Roman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х</m:t>
                  </m:r>
                </m:e>
              </m:d>
              <m:r>
                <w:rPr>
                  <w:rFonts w:ascii="Cambria Math" w:hAnsi="Cambria Math" w:cs="Times New Roman"/>
                </w:rPr>
                <m:t>=6.    Ответ. -7.</m:t>
              </m:r>
            </m:oMath>
          </w:p>
          <w:p w:rsidR="00C8744B" w:rsidRPr="00625A47" w:rsidRDefault="00C8744B" w:rsidP="00C8744B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Найти произведение корней уравнения  </w:t>
            </w:r>
            <m:oMath>
              <m:r>
                <w:rPr>
                  <w:rFonts w:ascii="Cambria Math" w:eastAsiaTheme="minorEastAsia" w:hAnsi="Cambria Math" w:cs="Times New Roman"/>
                </w:rPr>
                <m:t>2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х+1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+3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х-1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х+3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=4.  Ответ. -2.</m:t>
              </m:r>
            </m:oMath>
          </w:p>
          <w:p w:rsidR="00625A47" w:rsidRPr="006B2A75" w:rsidRDefault="00625A47" w:rsidP="00C8744B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Найти произведение корней уравнения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х-2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+2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х-1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х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=6.    Ответ. -5.</m:t>
              </m:r>
            </m:oMath>
          </w:p>
          <w:p w:rsidR="006B2A75" w:rsidRPr="00E76BBD" w:rsidRDefault="00631222" w:rsidP="00C8744B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Найти сумму целых  решений уравнения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х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>-4</m:t>
                  </m:r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х+1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>-5</m:t>
                  </m:r>
                </m:den>
              </m:f>
              <m:r>
                <w:rPr>
                  <w:rFonts w:ascii="Cambria Math" w:hAnsi="Cambria Math" w:cs="Times New Roman"/>
                </w:rPr>
                <m:t>=1</m:t>
              </m:r>
            </m:oMath>
            <w:r w:rsidR="002C2388">
              <w:rPr>
                <w:rFonts w:ascii="Times New Roman" w:eastAsiaTheme="minorEastAsia" w:hAnsi="Times New Roman" w:cs="Times New Roman"/>
              </w:rPr>
              <w:t xml:space="preserve">, принадлежащих отрезку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-1;5</m:t>
                  </m:r>
                </m:e>
              </m:d>
            </m:oMath>
            <w:r w:rsidR="00564923">
              <w:rPr>
                <w:rFonts w:ascii="Times New Roman" w:eastAsiaTheme="minorEastAsia" w:hAnsi="Times New Roman" w:cs="Times New Roman"/>
              </w:rPr>
              <w:t>.</w:t>
            </w:r>
            <w:r w:rsidR="00E76BBD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</w:rPr>
                <m:t>Ответ.11.</m:t>
              </m:r>
            </m:oMath>
          </w:p>
          <w:p w:rsidR="00E76BBD" w:rsidRPr="00A13C73" w:rsidRDefault="00E76BBD" w:rsidP="00C8744B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Найти сумму целых решений уравнения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х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>-2</m:t>
                  </m:r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х+1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>-3</m:t>
                  </m:r>
                </m:den>
              </m:f>
              <m:r>
                <w:rPr>
                  <w:rFonts w:ascii="Cambria Math" w:hAnsi="Cambria Math" w:cs="Times New Roman"/>
                </w:rPr>
                <m:t>=1,</m:t>
              </m:r>
            </m:oMath>
            <w:r w:rsidR="00A13C73">
              <w:rPr>
                <w:rFonts w:ascii="Times New Roman" w:eastAsiaTheme="minorEastAsia" w:hAnsi="Times New Roman" w:cs="Times New Roman"/>
              </w:rPr>
              <w:t xml:space="preserve"> принадлежащих отрезку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-4;3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.</m:t>
              </m:r>
            </m:oMath>
          </w:p>
          <w:p w:rsidR="00A13C73" w:rsidRPr="00C8744B" w:rsidRDefault="00A13C73" w:rsidP="00A13C73">
            <w:pPr>
              <w:pStyle w:val="a8"/>
              <w:ind w:left="720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w:lastRenderedPageBreak/>
                  <m:t>Ответ.4.</m:t>
                </m:r>
              </m:oMath>
            </m:oMathPara>
          </w:p>
          <w:p w:rsidR="00926892" w:rsidRPr="00926892" w:rsidRDefault="00926892" w:rsidP="003E78C4">
            <w:pPr>
              <w:pStyle w:val="a8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AE6AEE" w:rsidTr="002F1261">
        <w:tc>
          <w:tcPr>
            <w:tcW w:w="1940" w:type="dxa"/>
          </w:tcPr>
          <w:p w:rsidR="003E78C4" w:rsidRDefault="002F1261" w:rsidP="003E78C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Этап 5.</w:t>
            </w:r>
          </w:p>
          <w:p w:rsidR="002F1261" w:rsidRDefault="002F1261" w:rsidP="003E78C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Оценка.</w:t>
            </w:r>
          </w:p>
          <w:p w:rsidR="002F1261" w:rsidRDefault="002F1261" w:rsidP="003E78C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минут.</w:t>
            </w:r>
          </w:p>
        </w:tc>
        <w:tc>
          <w:tcPr>
            <w:tcW w:w="2243" w:type="dxa"/>
          </w:tcPr>
          <w:p w:rsidR="003E78C4" w:rsidRDefault="00F5564F" w:rsidP="003E78C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</w:t>
            </w:r>
            <w:r w:rsidR="00EE68BB">
              <w:rPr>
                <w:rFonts w:ascii="Times New Roman" w:hAnsi="Times New Roman" w:cs="Times New Roman"/>
              </w:rPr>
              <w:t>тся оценить   способность решать уравнения с модулем.</w:t>
            </w:r>
          </w:p>
          <w:p w:rsidR="005961CD" w:rsidRDefault="005961CD" w:rsidP="003E78C4">
            <w:pPr>
              <w:pStyle w:val="a8"/>
              <w:rPr>
                <w:rFonts w:ascii="Times New Roman" w:hAnsi="Times New Roman" w:cs="Times New Roman"/>
              </w:rPr>
            </w:pPr>
          </w:p>
          <w:p w:rsidR="005961CD" w:rsidRDefault="005961CD" w:rsidP="003E78C4">
            <w:pPr>
              <w:pStyle w:val="a8"/>
              <w:rPr>
                <w:rFonts w:ascii="Times New Roman" w:hAnsi="Times New Roman" w:cs="Times New Roman"/>
              </w:rPr>
            </w:pPr>
          </w:p>
          <w:p w:rsidR="005961CD" w:rsidRDefault="005961CD" w:rsidP="003E78C4">
            <w:pPr>
              <w:pStyle w:val="a8"/>
              <w:rPr>
                <w:rFonts w:ascii="Times New Roman" w:hAnsi="Times New Roman" w:cs="Times New Roman"/>
              </w:rPr>
            </w:pPr>
          </w:p>
          <w:p w:rsidR="005961CD" w:rsidRDefault="005961CD" w:rsidP="003E78C4">
            <w:pPr>
              <w:pStyle w:val="a8"/>
              <w:rPr>
                <w:rFonts w:ascii="Times New Roman" w:hAnsi="Times New Roman" w:cs="Times New Roman"/>
              </w:rPr>
            </w:pPr>
          </w:p>
          <w:p w:rsidR="005961CD" w:rsidRDefault="005961CD" w:rsidP="003E78C4">
            <w:pPr>
              <w:pStyle w:val="a8"/>
              <w:rPr>
                <w:rFonts w:ascii="Times New Roman" w:hAnsi="Times New Roman" w:cs="Times New Roman"/>
              </w:rPr>
            </w:pPr>
          </w:p>
          <w:p w:rsidR="005961CD" w:rsidRDefault="005961CD" w:rsidP="003E78C4">
            <w:pPr>
              <w:pStyle w:val="a8"/>
              <w:rPr>
                <w:rFonts w:ascii="Times New Roman" w:hAnsi="Times New Roman" w:cs="Times New Roman"/>
              </w:rPr>
            </w:pPr>
          </w:p>
          <w:p w:rsidR="005961CD" w:rsidRDefault="005961CD" w:rsidP="003E78C4">
            <w:pPr>
              <w:pStyle w:val="a8"/>
              <w:rPr>
                <w:rFonts w:ascii="Times New Roman" w:hAnsi="Times New Roman" w:cs="Times New Roman"/>
              </w:rPr>
            </w:pPr>
          </w:p>
          <w:p w:rsidR="005961CD" w:rsidRDefault="005961CD" w:rsidP="003E78C4">
            <w:pPr>
              <w:pStyle w:val="a8"/>
              <w:rPr>
                <w:rFonts w:ascii="Times New Roman" w:hAnsi="Times New Roman" w:cs="Times New Roman"/>
              </w:rPr>
            </w:pPr>
          </w:p>
          <w:p w:rsidR="005961CD" w:rsidRDefault="005961CD" w:rsidP="003E78C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рефлексию обучающихся.</w:t>
            </w:r>
          </w:p>
          <w:p w:rsidR="00E36ED8" w:rsidRDefault="00E36ED8" w:rsidP="003E78C4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:rsidR="003E78C4" w:rsidRDefault="0040334D" w:rsidP="003E78C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 тестовое задание.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376"/>
              <w:gridCol w:w="1120"/>
              <w:gridCol w:w="979"/>
              <w:gridCol w:w="850"/>
              <w:gridCol w:w="1052"/>
              <w:gridCol w:w="785"/>
            </w:tblGrid>
            <w:tr w:rsidR="00F05F36" w:rsidTr="00A81A60">
              <w:tc>
                <w:tcPr>
                  <w:tcW w:w="376" w:type="dxa"/>
                </w:tcPr>
                <w:p w:rsidR="005961CD" w:rsidRPr="005961CD" w:rsidRDefault="005961CD" w:rsidP="003E78C4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120" w:type="dxa"/>
                </w:tcPr>
                <w:p w:rsidR="005961CD" w:rsidRPr="005961CD" w:rsidRDefault="005961CD" w:rsidP="003E78C4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ЗАДАНИЕ</w:t>
                  </w:r>
                </w:p>
              </w:tc>
              <w:tc>
                <w:tcPr>
                  <w:tcW w:w="979" w:type="dxa"/>
                </w:tcPr>
                <w:p w:rsidR="005961CD" w:rsidRPr="005961CD" w:rsidRDefault="005961CD" w:rsidP="00202F7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850" w:type="dxa"/>
                </w:tcPr>
                <w:p w:rsidR="005961CD" w:rsidRPr="005961CD" w:rsidRDefault="005961CD" w:rsidP="00202F7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1052" w:type="dxa"/>
                </w:tcPr>
                <w:p w:rsidR="005961CD" w:rsidRPr="005961CD" w:rsidRDefault="005961CD" w:rsidP="00202F7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С</w:t>
                  </w:r>
                </w:p>
              </w:tc>
              <w:tc>
                <w:tcPr>
                  <w:tcW w:w="785" w:type="dxa"/>
                </w:tcPr>
                <w:p w:rsidR="005961CD" w:rsidRPr="005961CD" w:rsidRDefault="005961CD" w:rsidP="00202F7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Верный ответ</w:t>
                  </w:r>
                </w:p>
              </w:tc>
            </w:tr>
            <w:tr w:rsidR="00F05F36" w:rsidTr="00A81A60">
              <w:tc>
                <w:tcPr>
                  <w:tcW w:w="376" w:type="dxa"/>
                </w:tcPr>
                <w:p w:rsidR="005961CD" w:rsidRPr="005961CD" w:rsidRDefault="005961CD" w:rsidP="003E78C4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0" w:type="dxa"/>
                </w:tcPr>
                <w:p w:rsidR="005961CD" w:rsidRPr="008E7CE2" w:rsidRDefault="001735F2" w:rsidP="003E78C4">
                  <w:pPr>
                    <w:pStyle w:val="a8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8E7CE2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Решениями уравнения </w:t>
                  </w:r>
                  <m:oMath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2"/>
                            <w:szCs w:val="12"/>
                          </w:rPr>
                          <m:t>х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12"/>
                        <w:szCs w:val="12"/>
                      </w:rPr>
                      <m:t xml:space="preserve">=х </m:t>
                    </m:r>
                  </m:oMath>
                  <w:r w:rsidR="00202F7D" w:rsidRPr="008E7CE2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 xml:space="preserve"> являются…</w:t>
                  </w:r>
                </w:p>
              </w:tc>
              <w:tc>
                <w:tcPr>
                  <w:tcW w:w="979" w:type="dxa"/>
                </w:tcPr>
                <w:p w:rsidR="005961CD" w:rsidRPr="00A81A60" w:rsidRDefault="008E7CE2" w:rsidP="00202F7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  <w:r w:rsidRPr="00A81A60">
                    <w:rPr>
                      <w:rFonts w:ascii="Times New Roman" w:hAnsi="Times New Roman" w:cs="Times New Roman"/>
                      <w:sz w:val="8"/>
                      <w:szCs w:val="8"/>
                    </w:rPr>
                    <w:t>Все неотрицательные числа</w:t>
                  </w:r>
                </w:p>
              </w:tc>
              <w:tc>
                <w:tcPr>
                  <w:tcW w:w="850" w:type="dxa"/>
                </w:tcPr>
                <w:p w:rsidR="005961CD" w:rsidRPr="00A81A60" w:rsidRDefault="008E7CE2" w:rsidP="00202F7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  <w:r w:rsidRPr="00A81A60">
                    <w:rPr>
                      <w:rFonts w:ascii="Times New Roman" w:hAnsi="Times New Roman" w:cs="Times New Roman"/>
                      <w:sz w:val="8"/>
                      <w:szCs w:val="8"/>
                    </w:rPr>
                    <w:t>Все неположительные числа</w:t>
                  </w:r>
                </w:p>
              </w:tc>
              <w:tc>
                <w:tcPr>
                  <w:tcW w:w="1052" w:type="dxa"/>
                </w:tcPr>
                <w:p w:rsidR="005961CD" w:rsidRPr="008E7CE2" w:rsidRDefault="008E7CE2" w:rsidP="00202F7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8E7CE2">
                    <w:rPr>
                      <w:rFonts w:ascii="Times New Roman" w:hAnsi="Times New Roman" w:cs="Times New Roman"/>
                      <w:sz w:val="12"/>
                      <w:szCs w:val="12"/>
                    </w:rPr>
                    <w:t>Число 0</w:t>
                  </w:r>
                </w:p>
              </w:tc>
              <w:tc>
                <w:tcPr>
                  <w:tcW w:w="785" w:type="dxa"/>
                </w:tcPr>
                <w:p w:rsidR="005961CD" w:rsidRPr="005961CD" w:rsidRDefault="008E7CE2" w:rsidP="00202F7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А</w:t>
                  </w:r>
                </w:p>
              </w:tc>
            </w:tr>
            <w:tr w:rsidR="00F05F36" w:rsidTr="00A81A60">
              <w:tc>
                <w:tcPr>
                  <w:tcW w:w="376" w:type="dxa"/>
                </w:tcPr>
                <w:p w:rsidR="00084DBB" w:rsidRPr="005961CD" w:rsidRDefault="00084DBB" w:rsidP="003E78C4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20" w:type="dxa"/>
                </w:tcPr>
                <w:p w:rsidR="00084DBB" w:rsidRPr="008E7CE2" w:rsidRDefault="00084DBB" w:rsidP="00A0262A">
                  <w:pPr>
                    <w:pStyle w:val="a8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8E7CE2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Решениями уравнения </w:t>
                  </w:r>
                  <m:oMath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2"/>
                            <w:szCs w:val="12"/>
                          </w:rPr>
                          <m:t>х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12"/>
                        <w:szCs w:val="12"/>
                      </w:rPr>
                      <m:t xml:space="preserve">=-х </m:t>
                    </m:r>
                  </m:oMath>
                  <w:r w:rsidRPr="008E7CE2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 xml:space="preserve"> являются…</w:t>
                  </w:r>
                </w:p>
              </w:tc>
              <w:tc>
                <w:tcPr>
                  <w:tcW w:w="979" w:type="dxa"/>
                </w:tcPr>
                <w:p w:rsidR="00084DBB" w:rsidRPr="008E7CE2" w:rsidRDefault="00084DBB" w:rsidP="00084DBB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х=0</m:t>
                      </m:r>
                    </m:oMath>
                  </m:oMathPara>
                </w:p>
              </w:tc>
              <w:tc>
                <w:tcPr>
                  <w:tcW w:w="850" w:type="dxa"/>
                </w:tcPr>
                <w:p w:rsidR="00084DBB" w:rsidRPr="008E7CE2" w:rsidRDefault="003F3034" w:rsidP="003F3034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х≥0</m:t>
                      </m:r>
                    </m:oMath>
                  </m:oMathPara>
                </w:p>
              </w:tc>
              <w:tc>
                <w:tcPr>
                  <w:tcW w:w="1052" w:type="dxa"/>
                </w:tcPr>
                <w:p w:rsidR="00084DBB" w:rsidRPr="008E7CE2" w:rsidRDefault="003F3034" w:rsidP="003F3034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х≤0</m:t>
                      </m:r>
                    </m:oMath>
                  </m:oMathPara>
                </w:p>
              </w:tc>
              <w:tc>
                <w:tcPr>
                  <w:tcW w:w="785" w:type="dxa"/>
                </w:tcPr>
                <w:p w:rsidR="00084DBB" w:rsidRPr="005961CD" w:rsidRDefault="003F3034" w:rsidP="00202F7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С</w:t>
                  </w:r>
                </w:p>
              </w:tc>
            </w:tr>
            <w:tr w:rsidR="00F05F36" w:rsidTr="00A81A60">
              <w:tc>
                <w:tcPr>
                  <w:tcW w:w="376" w:type="dxa"/>
                </w:tcPr>
                <w:p w:rsidR="00084DBB" w:rsidRPr="005961CD" w:rsidRDefault="00084DBB" w:rsidP="003E78C4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20" w:type="dxa"/>
                </w:tcPr>
                <w:p w:rsidR="00084DBB" w:rsidRPr="008E7CE2" w:rsidRDefault="003F3034" w:rsidP="003E78C4">
                  <w:pPr>
                    <w:pStyle w:val="a8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Какие из чисел являются корнями уравнения  </w:t>
                  </w:r>
                  <m:oMath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2"/>
                            <w:szCs w:val="12"/>
                          </w:rPr>
                          <m:t>2х+3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12"/>
                        <w:szCs w:val="12"/>
                      </w:rPr>
                      <m:t>=-х</m:t>
                    </m:r>
                  </m:oMath>
                  <w:r w:rsidR="00795790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 xml:space="preserve"> ?</w:t>
                  </w:r>
                </w:p>
              </w:tc>
              <w:tc>
                <w:tcPr>
                  <w:tcW w:w="979" w:type="dxa"/>
                </w:tcPr>
                <w:p w:rsidR="00084DBB" w:rsidRPr="008E7CE2" w:rsidRDefault="00DB35AB" w:rsidP="00DB35AB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-3;  1</m:t>
                      </m:r>
                    </m:oMath>
                  </m:oMathPara>
                </w:p>
              </w:tc>
              <w:tc>
                <w:tcPr>
                  <w:tcW w:w="850" w:type="dxa"/>
                </w:tcPr>
                <w:p w:rsidR="00084DBB" w:rsidRPr="008E7CE2" w:rsidRDefault="00DB35AB" w:rsidP="00DB35AB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-3</m:t>
                      </m:r>
                    </m:oMath>
                  </m:oMathPara>
                </w:p>
              </w:tc>
              <w:tc>
                <w:tcPr>
                  <w:tcW w:w="1052" w:type="dxa"/>
                </w:tcPr>
                <w:p w:rsidR="00084DBB" w:rsidRPr="008E7CE2" w:rsidRDefault="00DB35AB" w:rsidP="00DB35AB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785" w:type="dxa"/>
                </w:tcPr>
                <w:p w:rsidR="00084DBB" w:rsidRPr="005961CD" w:rsidRDefault="00DB35AB" w:rsidP="00202F7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</w:tr>
            <w:tr w:rsidR="00F05F36" w:rsidTr="00A81A60">
              <w:tc>
                <w:tcPr>
                  <w:tcW w:w="376" w:type="dxa"/>
                </w:tcPr>
                <w:p w:rsidR="00A81A60" w:rsidRPr="005961CD" w:rsidRDefault="00A81A60" w:rsidP="003E78C4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20" w:type="dxa"/>
                </w:tcPr>
                <w:p w:rsidR="00A81A60" w:rsidRPr="008E7CE2" w:rsidRDefault="00A81A60" w:rsidP="00A81A60">
                  <w:pPr>
                    <w:pStyle w:val="a8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Корнем какого уравнения является число </w:t>
                  </w:r>
                  <m:oMath>
                    <m:r>
                      <w:rPr>
                        <w:rFonts w:ascii="Cambria Math" w:hAnsi="Cambria Math" w:cs="Times New Roman"/>
                        <w:sz w:val="12"/>
                        <w:szCs w:val="12"/>
                      </w:rPr>
                      <m:t>-7 ?</m:t>
                    </m:r>
                  </m:oMath>
                </w:p>
              </w:tc>
              <w:tc>
                <w:tcPr>
                  <w:tcW w:w="979" w:type="dxa"/>
                </w:tcPr>
                <w:p w:rsidR="00A81A60" w:rsidRPr="008E7CE2" w:rsidRDefault="00EA2CD2" w:rsidP="00A0262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  <m:t>х-1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-2х=-6</m:t>
                      </m:r>
                    </m:oMath>
                  </m:oMathPara>
                </w:p>
              </w:tc>
              <w:tc>
                <w:tcPr>
                  <w:tcW w:w="850" w:type="dxa"/>
                </w:tcPr>
                <w:p w:rsidR="00A81A60" w:rsidRPr="008E7CE2" w:rsidRDefault="00EA2CD2" w:rsidP="00202F7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  <m:t>-х+1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+2х=-6</m:t>
                      </m:r>
                    </m:oMath>
                  </m:oMathPara>
                </w:p>
              </w:tc>
              <w:tc>
                <w:tcPr>
                  <w:tcW w:w="1052" w:type="dxa"/>
                </w:tcPr>
                <w:p w:rsidR="00A81A60" w:rsidRPr="008E7CE2" w:rsidRDefault="00EA2CD2" w:rsidP="00A0262A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  <m:t>х+1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+х=6</m:t>
                      </m:r>
                    </m:oMath>
                  </m:oMathPara>
                </w:p>
              </w:tc>
              <w:tc>
                <w:tcPr>
                  <w:tcW w:w="785" w:type="dxa"/>
                </w:tcPr>
                <w:p w:rsidR="00A81A60" w:rsidRPr="005961CD" w:rsidRDefault="00A81A60" w:rsidP="00202F7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</w:tr>
            <w:tr w:rsidR="00F05F36" w:rsidTr="00A81A60">
              <w:tc>
                <w:tcPr>
                  <w:tcW w:w="376" w:type="dxa"/>
                </w:tcPr>
                <w:p w:rsidR="00A81A60" w:rsidRPr="005961CD" w:rsidRDefault="00A81A60" w:rsidP="003E78C4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20" w:type="dxa"/>
                </w:tcPr>
                <w:p w:rsidR="00A81A60" w:rsidRPr="008E7CE2" w:rsidRDefault="00F370C0" w:rsidP="003E78C4">
                  <w:pPr>
                    <w:pStyle w:val="a8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Корнем или суммой корней уравнения </w:t>
                  </w:r>
                  <w:r w:rsidR="00126B4F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  <m:oMath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2"/>
                            <w:szCs w:val="12"/>
                          </w:rPr>
                          <m:t>х-2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12"/>
                        <w:szCs w:val="12"/>
                      </w:rPr>
                      <m:t>=-2х</m:t>
                    </m:r>
                  </m:oMath>
                  <w:r w:rsidR="00126B4F"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 xml:space="preserve">   является число…</w:t>
                  </w:r>
                </w:p>
              </w:tc>
              <w:tc>
                <w:tcPr>
                  <w:tcW w:w="979" w:type="dxa"/>
                </w:tcPr>
                <w:p w:rsidR="00A81A60" w:rsidRPr="008E7CE2" w:rsidRDefault="00126B4F" w:rsidP="00126B4F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-4</m:t>
                      </m:r>
                    </m:oMath>
                  </m:oMathPara>
                </w:p>
              </w:tc>
              <w:tc>
                <w:tcPr>
                  <w:tcW w:w="850" w:type="dxa"/>
                </w:tcPr>
                <w:p w:rsidR="00A81A60" w:rsidRPr="008E7CE2" w:rsidRDefault="00126B4F" w:rsidP="00126B4F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1052" w:type="dxa"/>
                </w:tcPr>
                <w:p w:rsidR="00A81A60" w:rsidRPr="008E7CE2" w:rsidRDefault="005C2AAC" w:rsidP="00126B4F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-2</m:t>
                      </m:r>
                    </m:oMath>
                  </m:oMathPara>
                </w:p>
              </w:tc>
              <w:tc>
                <w:tcPr>
                  <w:tcW w:w="785" w:type="dxa"/>
                </w:tcPr>
                <w:p w:rsidR="00A81A60" w:rsidRPr="005961CD" w:rsidRDefault="00126B4F" w:rsidP="00202F7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С</w:t>
                  </w:r>
                </w:p>
              </w:tc>
            </w:tr>
            <w:tr w:rsidR="00F05F36" w:rsidTr="00A81A60">
              <w:tc>
                <w:tcPr>
                  <w:tcW w:w="376" w:type="dxa"/>
                </w:tcPr>
                <w:p w:rsidR="00A81A60" w:rsidRPr="005961CD" w:rsidRDefault="00A81A60" w:rsidP="003E78C4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20" w:type="dxa"/>
                </w:tcPr>
                <w:p w:rsidR="00A81A60" w:rsidRPr="008E7CE2" w:rsidRDefault="005E38F6" w:rsidP="003E78C4">
                  <w:pPr>
                    <w:pStyle w:val="a8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Среднее арифметическое  корней уравнения </w:t>
                  </w:r>
                  <m:oMath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2"/>
                            <w:szCs w:val="12"/>
                          </w:rPr>
                          <m:t>х-2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2"/>
                            <w:szCs w:val="12"/>
                          </w:rPr>
                          <m:t>1-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i/>
                                <w:sz w:val="12"/>
                                <w:szCs w:val="1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12"/>
                                <w:szCs w:val="12"/>
                              </w:rPr>
                              <m:t>х</m:t>
                            </m:r>
                          </m:e>
                        </m:d>
                      </m:e>
                    </m:d>
                    <m:r>
                      <w:rPr>
                        <w:rFonts w:ascii="Cambria Math" w:hAnsi="Cambria Math" w:cs="Times New Roman"/>
                        <w:sz w:val="12"/>
                        <w:szCs w:val="12"/>
                      </w:rPr>
                      <m:t>=0</m:t>
                    </m:r>
                  </m:oMath>
                </w:p>
              </w:tc>
              <w:tc>
                <w:tcPr>
                  <w:tcW w:w="979" w:type="dxa"/>
                </w:tcPr>
                <w:p w:rsidR="00A81A60" w:rsidRPr="008E7CE2" w:rsidRDefault="00EA2CD2" w:rsidP="005C2AA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850" w:type="dxa"/>
                </w:tcPr>
                <w:p w:rsidR="00A81A60" w:rsidRPr="008E7CE2" w:rsidRDefault="005C2AAC" w:rsidP="005C2AA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1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052" w:type="dxa"/>
                </w:tcPr>
                <w:p w:rsidR="00A81A60" w:rsidRPr="008E7CE2" w:rsidRDefault="005C2AAC" w:rsidP="005C2AA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-2</m:t>
                      </m:r>
                    </m:oMath>
                  </m:oMathPara>
                </w:p>
              </w:tc>
              <w:tc>
                <w:tcPr>
                  <w:tcW w:w="785" w:type="dxa"/>
                </w:tcPr>
                <w:p w:rsidR="00A81A60" w:rsidRPr="005961CD" w:rsidRDefault="005C2AAC" w:rsidP="00202F7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А</w:t>
                  </w:r>
                </w:p>
              </w:tc>
            </w:tr>
            <w:tr w:rsidR="00F05F36" w:rsidTr="00A81A60">
              <w:tc>
                <w:tcPr>
                  <w:tcW w:w="376" w:type="dxa"/>
                </w:tcPr>
                <w:p w:rsidR="00A81A60" w:rsidRPr="005961CD" w:rsidRDefault="00A81A60" w:rsidP="003E78C4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20" w:type="dxa"/>
                </w:tcPr>
                <w:p w:rsidR="00A81A60" w:rsidRPr="008E7CE2" w:rsidRDefault="005C2AAC" w:rsidP="003E78C4">
                  <w:pPr>
                    <w:pStyle w:val="a8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Корень уравнения </w:t>
                  </w:r>
                  <m:oMath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2"/>
                            <w:szCs w:val="12"/>
                          </w:rPr>
                          <m:t>х-4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12"/>
                        <w:szCs w:val="12"/>
                      </w:rPr>
                      <m:t>=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2"/>
                            <w:szCs w:val="12"/>
                          </w:rPr>
                          <m:t>х-5</m:t>
                        </m:r>
                      </m:e>
                    </m:d>
                  </m:oMath>
                  <w:r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>..</w:t>
                  </w:r>
                </w:p>
              </w:tc>
              <w:tc>
                <w:tcPr>
                  <w:tcW w:w="979" w:type="dxa"/>
                </w:tcPr>
                <w:p w:rsidR="00A81A60" w:rsidRPr="008E7CE2" w:rsidRDefault="005C2AAC" w:rsidP="005C2AA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Не более </w:t>
                  </w:r>
                  <m:oMath>
                    <m:r>
                      <w:rPr>
                        <w:rFonts w:ascii="Cambria Math" w:hAnsi="Cambria Math" w:cs="Times New Roman"/>
                        <w:sz w:val="12"/>
                        <w:szCs w:val="12"/>
                      </w:rPr>
                      <m:t>-1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2"/>
                            <w:szCs w:val="1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12"/>
                            <w:szCs w:val="12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12"/>
                            <w:szCs w:val="12"/>
                          </w:rPr>
                          <m:t>3</m:t>
                        </m:r>
                      </m:den>
                    </m:f>
                  </m:oMath>
                </w:p>
              </w:tc>
              <w:tc>
                <w:tcPr>
                  <w:tcW w:w="850" w:type="dxa"/>
                </w:tcPr>
                <w:p w:rsidR="00A81A60" w:rsidRPr="008E7CE2" w:rsidRDefault="005C2AAC" w:rsidP="005C2AA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Не менее </w:t>
                  </w:r>
                  <m:oMath>
                    <m:r>
                      <w:rPr>
                        <w:rFonts w:ascii="Cambria Math" w:hAnsi="Cambria Math" w:cs="Times New Roman"/>
                        <w:sz w:val="12"/>
                        <w:szCs w:val="12"/>
                      </w:rPr>
                      <m:t>4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2"/>
                            <w:szCs w:val="1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12"/>
                            <w:szCs w:val="1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12"/>
                            <w:szCs w:val="12"/>
                          </w:rPr>
                          <m:t>3</m:t>
                        </m:r>
                      </m:den>
                    </m:f>
                  </m:oMath>
                </w:p>
              </w:tc>
              <w:tc>
                <w:tcPr>
                  <w:tcW w:w="1052" w:type="dxa"/>
                </w:tcPr>
                <w:p w:rsidR="00A81A60" w:rsidRPr="008E7CE2" w:rsidRDefault="006D3FB9" w:rsidP="006D3FB9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Не более </w:t>
                  </w:r>
                  <m:oMath>
                    <m:r>
                      <w:rPr>
                        <w:rFonts w:ascii="Cambria Math" w:hAnsi="Cambria Math" w:cs="Times New Roman"/>
                        <w:sz w:val="12"/>
                        <w:szCs w:val="12"/>
                      </w:rPr>
                      <m:t>3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2"/>
                            <w:szCs w:val="1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12"/>
                            <w:szCs w:val="12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12"/>
                            <w:szCs w:val="12"/>
                          </w:rPr>
                          <m:t>3</m:t>
                        </m:r>
                      </m:den>
                    </m:f>
                  </m:oMath>
                </w:p>
              </w:tc>
              <w:tc>
                <w:tcPr>
                  <w:tcW w:w="785" w:type="dxa"/>
                </w:tcPr>
                <w:p w:rsidR="00A81A60" w:rsidRPr="005961CD" w:rsidRDefault="006D3FB9" w:rsidP="00202F7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</w:p>
              </w:tc>
            </w:tr>
            <w:tr w:rsidR="00F05F36" w:rsidTr="00A81A60">
              <w:tc>
                <w:tcPr>
                  <w:tcW w:w="376" w:type="dxa"/>
                </w:tcPr>
                <w:p w:rsidR="00A81A60" w:rsidRPr="005961CD" w:rsidRDefault="00A81A60" w:rsidP="003E78C4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20" w:type="dxa"/>
                </w:tcPr>
                <w:p w:rsidR="00A81A60" w:rsidRPr="008E7CE2" w:rsidRDefault="001E6CC2" w:rsidP="003E78C4">
                  <w:pPr>
                    <w:pStyle w:val="a8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Какое из уравнений имеет отрицательный корень ?</w:t>
                  </w:r>
                </w:p>
              </w:tc>
              <w:tc>
                <w:tcPr>
                  <w:tcW w:w="979" w:type="dxa"/>
                </w:tcPr>
                <w:p w:rsidR="00A81A60" w:rsidRPr="008E7CE2" w:rsidRDefault="00EA2CD2" w:rsidP="00202F7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  <m:t>х-3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=2</m:t>
                      </m:r>
                    </m:oMath>
                  </m:oMathPara>
                </w:p>
              </w:tc>
              <w:tc>
                <w:tcPr>
                  <w:tcW w:w="850" w:type="dxa"/>
                </w:tcPr>
                <w:p w:rsidR="00A81A60" w:rsidRPr="008E7CE2" w:rsidRDefault="00EA2CD2" w:rsidP="00202F7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  <m:t>х-1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=х</m:t>
                      </m:r>
                    </m:oMath>
                  </m:oMathPara>
                </w:p>
              </w:tc>
              <w:tc>
                <w:tcPr>
                  <w:tcW w:w="1052" w:type="dxa"/>
                </w:tcPr>
                <w:p w:rsidR="00A81A60" w:rsidRPr="008E7CE2" w:rsidRDefault="00EA2CD2" w:rsidP="00202F7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  <m:t>х+4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12"/>
                          <w:szCs w:val="12"/>
                        </w:rPr>
                        <m:t>=-х</m:t>
                      </m:r>
                    </m:oMath>
                  </m:oMathPara>
                </w:p>
              </w:tc>
              <w:tc>
                <w:tcPr>
                  <w:tcW w:w="785" w:type="dxa"/>
                </w:tcPr>
                <w:p w:rsidR="00A81A60" w:rsidRPr="005961CD" w:rsidRDefault="00906529" w:rsidP="00202F7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С</w:t>
                  </w:r>
                </w:p>
              </w:tc>
            </w:tr>
            <w:tr w:rsidR="00F05F36" w:rsidTr="00A81A60">
              <w:tc>
                <w:tcPr>
                  <w:tcW w:w="376" w:type="dxa"/>
                </w:tcPr>
                <w:p w:rsidR="00A81A60" w:rsidRPr="005961CD" w:rsidRDefault="00A81A60" w:rsidP="003E78C4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120" w:type="dxa"/>
                </w:tcPr>
                <w:p w:rsidR="00A81A60" w:rsidRPr="008E7CE2" w:rsidRDefault="00906529" w:rsidP="003E78C4">
                  <w:pPr>
                    <w:pStyle w:val="a8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Корень уравнения  (или их сумма)  </w:t>
                  </w:r>
                  <m:oMath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2"/>
                            <w:szCs w:val="12"/>
                          </w:rPr>
                          <m:t>х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12"/>
                        <w:szCs w:val="12"/>
                      </w:rPr>
                      <m:t>=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2"/>
                            <w:szCs w:val="12"/>
                          </w:rPr>
                          <m:t>3х+1</m:t>
                        </m:r>
                      </m:e>
                    </m:d>
                  </m:oMath>
                  <w:r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 xml:space="preserve">  принадлежит промежутку </w:t>
                  </w:r>
                </w:p>
              </w:tc>
              <w:tc>
                <w:tcPr>
                  <w:tcW w:w="979" w:type="dxa"/>
                </w:tcPr>
                <w:p w:rsidR="00A81A60" w:rsidRPr="008E7CE2" w:rsidRDefault="00EA2CD2" w:rsidP="00202F7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  <m:t>0;4,5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850" w:type="dxa"/>
                </w:tcPr>
                <w:p w:rsidR="00A81A60" w:rsidRPr="008E7CE2" w:rsidRDefault="00EA2CD2" w:rsidP="00202F7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  <m:t>-3,5;-0,9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1052" w:type="dxa"/>
                </w:tcPr>
                <w:p w:rsidR="00A81A60" w:rsidRPr="008E7CE2" w:rsidRDefault="00EA2CD2" w:rsidP="00202F7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  <m:t>-0,8;0,01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785" w:type="dxa"/>
                </w:tcPr>
                <w:p w:rsidR="00A81A60" w:rsidRPr="005961CD" w:rsidRDefault="00AE6AEE" w:rsidP="00202F7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С</w:t>
                  </w:r>
                </w:p>
              </w:tc>
            </w:tr>
            <w:tr w:rsidR="00F05F36" w:rsidTr="00A81A60">
              <w:tc>
                <w:tcPr>
                  <w:tcW w:w="376" w:type="dxa"/>
                </w:tcPr>
                <w:p w:rsidR="00A81A60" w:rsidRPr="005961CD" w:rsidRDefault="00A81A60" w:rsidP="003E78C4">
                  <w:pPr>
                    <w:pStyle w:val="a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20" w:type="dxa"/>
                </w:tcPr>
                <w:p w:rsidR="00A81A60" w:rsidRPr="008E7CE2" w:rsidRDefault="00EB74BC" w:rsidP="00EB74BC">
                  <w:pPr>
                    <w:pStyle w:val="a8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Решением  уравнения </w:t>
                  </w:r>
                  <m:oMath>
                    <m:r>
                      <w:rPr>
                        <w:rFonts w:ascii="Cambria Math" w:hAnsi="Cambria Math" w:cs="Times New Roman"/>
                        <w:sz w:val="12"/>
                        <w:szCs w:val="12"/>
                      </w:rPr>
                      <m:t>2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2"/>
                            <w:szCs w:val="12"/>
                          </w:rPr>
                          <m:t>х-3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12"/>
                        <w:szCs w:val="12"/>
                      </w:rPr>
                      <m:t>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2"/>
                            <w:szCs w:val="12"/>
                          </w:rPr>
                          <m:t>2х-2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12"/>
                        <w:szCs w:val="12"/>
                      </w:rPr>
                      <m:t>=4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sz w:val="12"/>
                      <w:szCs w:val="12"/>
                    </w:rPr>
                    <w:t xml:space="preserve"> является промежуток…</w:t>
                  </w:r>
                </w:p>
              </w:tc>
              <w:tc>
                <w:tcPr>
                  <w:tcW w:w="979" w:type="dxa"/>
                </w:tcPr>
                <w:p w:rsidR="00A81A60" w:rsidRPr="008E7CE2" w:rsidRDefault="00EA2CD2" w:rsidP="00202F7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  <m:t>1;3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850" w:type="dxa"/>
                </w:tcPr>
                <w:p w:rsidR="00A81A60" w:rsidRPr="008E7CE2" w:rsidRDefault="00EA2CD2" w:rsidP="00202F7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  <m:t>-3;1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1052" w:type="dxa"/>
                </w:tcPr>
                <w:p w:rsidR="00A81A60" w:rsidRPr="008E7CE2" w:rsidRDefault="00EA2CD2" w:rsidP="00202F7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m:oMathPara>
                    <m:oMath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i/>
                              <w:sz w:val="12"/>
                              <w:szCs w:val="1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12"/>
                              <w:szCs w:val="12"/>
                            </w:rPr>
                            <m:t>-3;1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785" w:type="dxa"/>
                </w:tcPr>
                <w:p w:rsidR="00A81A60" w:rsidRPr="005961CD" w:rsidRDefault="00EB74BC" w:rsidP="00202F7D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А</w:t>
                  </w:r>
                </w:p>
              </w:tc>
            </w:tr>
          </w:tbl>
          <w:p w:rsidR="0040334D" w:rsidRPr="005961CD" w:rsidRDefault="005961CD" w:rsidP="003E78C4">
            <w:pPr>
              <w:pStyle w:val="a8"/>
              <w:rPr>
                <w:rFonts w:ascii="Times New Roman" w:hAnsi="Times New Roman" w:cs="Times New Roman"/>
                <w:sz w:val="12"/>
                <w:szCs w:val="12"/>
              </w:rPr>
            </w:pPr>
            <w:r w:rsidRPr="005961CD">
              <w:rPr>
                <w:rFonts w:ascii="Times New Roman" w:hAnsi="Times New Roman" w:cs="Times New Roman"/>
                <w:sz w:val="12"/>
                <w:szCs w:val="12"/>
              </w:rPr>
              <w:t>Критерии успешности: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1719"/>
              <w:gridCol w:w="1719"/>
              <w:gridCol w:w="1719"/>
            </w:tblGrid>
            <w:tr w:rsidR="005961CD" w:rsidRPr="005961CD" w:rsidTr="005961CD">
              <w:tc>
                <w:tcPr>
                  <w:tcW w:w="1719" w:type="dxa"/>
                </w:tcPr>
                <w:p w:rsidR="005961CD" w:rsidRPr="005961CD" w:rsidRDefault="005961CD" w:rsidP="003E78C4">
                  <w:pPr>
                    <w:pStyle w:val="a8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5961CD">
                    <w:rPr>
                      <w:rFonts w:ascii="Times New Roman" w:hAnsi="Times New Roman" w:cs="Times New Roman"/>
                      <w:sz w:val="12"/>
                      <w:szCs w:val="12"/>
                    </w:rPr>
                    <w:t>Успешность</w:t>
                  </w:r>
                </w:p>
              </w:tc>
              <w:tc>
                <w:tcPr>
                  <w:tcW w:w="1719" w:type="dxa"/>
                </w:tcPr>
                <w:p w:rsidR="005961CD" w:rsidRPr="005961CD" w:rsidRDefault="005961CD" w:rsidP="003E78C4">
                  <w:pPr>
                    <w:pStyle w:val="a8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5961CD">
                    <w:rPr>
                      <w:rFonts w:ascii="Times New Roman" w:hAnsi="Times New Roman" w:cs="Times New Roman"/>
                      <w:sz w:val="12"/>
                      <w:szCs w:val="12"/>
                    </w:rPr>
                    <w:t>Неопределенность</w:t>
                  </w:r>
                </w:p>
              </w:tc>
              <w:tc>
                <w:tcPr>
                  <w:tcW w:w="1719" w:type="dxa"/>
                </w:tcPr>
                <w:p w:rsidR="005961CD" w:rsidRPr="005961CD" w:rsidRDefault="005961CD" w:rsidP="003E78C4">
                  <w:pPr>
                    <w:pStyle w:val="a8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5961CD">
                    <w:rPr>
                      <w:rFonts w:ascii="Times New Roman" w:hAnsi="Times New Roman" w:cs="Times New Roman"/>
                      <w:sz w:val="12"/>
                      <w:szCs w:val="12"/>
                    </w:rPr>
                    <w:t>Неуспешность</w:t>
                  </w:r>
                </w:p>
              </w:tc>
            </w:tr>
            <w:tr w:rsidR="005961CD" w:rsidRPr="005961CD" w:rsidTr="005961CD">
              <w:tc>
                <w:tcPr>
                  <w:tcW w:w="1719" w:type="dxa"/>
                </w:tcPr>
                <w:p w:rsidR="005961CD" w:rsidRPr="005961CD" w:rsidRDefault="004F5465" w:rsidP="003E78C4">
                  <w:pPr>
                    <w:pStyle w:val="a8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8</w:t>
                  </w:r>
                  <w:r w:rsidR="00EB74BC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-10 </w:t>
                  </w:r>
                  <w:r w:rsidR="005961CD" w:rsidRPr="005961CD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верных ответов</w:t>
                  </w:r>
                </w:p>
              </w:tc>
              <w:tc>
                <w:tcPr>
                  <w:tcW w:w="1719" w:type="dxa"/>
                </w:tcPr>
                <w:p w:rsidR="005961CD" w:rsidRPr="005961CD" w:rsidRDefault="004F5465" w:rsidP="003E78C4">
                  <w:pPr>
                    <w:pStyle w:val="a8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5-7</w:t>
                  </w:r>
                  <w:r w:rsidR="005961CD" w:rsidRPr="005961CD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верных ответов</w:t>
                  </w:r>
                </w:p>
              </w:tc>
              <w:tc>
                <w:tcPr>
                  <w:tcW w:w="1719" w:type="dxa"/>
                </w:tcPr>
                <w:p w:rsidR="005961CD" w:rsidRPr="005961CD" w:rsidRDefault="004F5465" w:rsidP="003E78C4">
                  <w:pPr>
                    <w:pStyle w:val="a8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0-4</w:t>
                  </w:r>
                  <w:r w:rsidR="005961CD" w:rsidRPr="005961CD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верных ответов</w:t>
                  </w:r>
                </w:p>
              </w:tc>
            </w:tr>
          </w:tbl>
          <w:p w:rsidR="005961CD" w:rsidRPr="002D5EB2" w:rsidRDefault="00E36ED8" w:rsidP="003E78C4">
            <w:pPr>
              <w:pStyle w:val="a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D5EB2">
              <w:rPr>
                <w:rFonts w:ascii="Times New Roman" w:hAnsi="Times New Roman" w:cs="Times New Roman"/>
                <w:i/>
                <w:sz w:val="18"/>
                <w:szCs w:val="18"/>
              </w:rPr>
              <w:t>Отвечают на вопросы:</w:t>
            </w:r>
          </w:p>
          <w:p w:rsidR="00E36ED8" w:rsidRDefault="00E36ED8" w:rsidP="00E36ED8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D5EB2">
              <w:rPr>
                <w:rFonts w:ascii="Times New Roman" w:hAnsi="Times New Roman" w:cs="Times New Roman"/>
                <w:i/>
                <w:sz w:val="18"/>
                <w:szCs w:val="18"/>
              </w:rPr>
              <w:t>В чем вы видите особенность решения уравнений с модулем ?</w:t>
            </w:r>
            <w:r w:rsidR="004D785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4D7853" w:rsidRPr="002D5EB2" w:rsidRDefault="004D7853" w:rsidP="00E36ED8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Какие  моменты в решениях выглядят неубедительно?</w:t>
            </w:r>
          </w:p>
          <w:p w:rsidR="00E36ED8" w:rsidRPr="002D5EB2" w:rsidRDefault="00E36ED8" w:rsidP="00E36ED8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D5EB2">
              <w:rPr>
                <w:rFonts w:ascii="Times New Roman" w:hAnsi="Times New Roman" w:cs="Times New Roman"/>
                <w:i/>
                <w:sz w:val="18"/>
                <w:szCs w:val="18"/>
              </w:rPr>
              <w:t>Приведите примеры уравнений с модулем, имеющих один (два, ни одного) корень.</w:t>
            </w:r>
          </w:p>
          <w:p w:rsidR="00E36ED8" w:rsidRPr="002D5EB2" w:rsidRDefault="00E36ED8" w:rsidP="00E36ED8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D5EB2">
              <w:rPr>
                <w:rFonts w:ascii="Times New Roman" w:hAnsi="Times New Roman" w:cs="Times New Roman"/>
                <w:i/>
                <w:sz w:val="18"/>
                <w:szCs w:val="18"/>
              </w:rPr>
              <w:t>Какие типы уравнений оказались для  вас легкими? А какие – трудными?</w:t>
            </w:r>
          </w:p>
          <w:p w:rsidR="00E36ED8" w:rsidRPr="002D5EB2" w:rsidRDefault="00D44F6A" w:rsidP="00E36ED8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D5EB2">
              <w:rPr>
                <w:rFonts w:ascii="Times New Roman" w:hAnsi="Times New Roman" w:cs="Times New Roman"/>
                <w:i/>
                <w:sz w:val="18"/>
                <w:szCs w:val="18"/>
              </w:rPr>
              <w:t>Приходила ли вам мысль о том, что вы можете сами составлять  уравнения с модулем, содержащие определенное количество корней</w:t>
            </w:r>
            <w:r w:rsidR="004D7853">
              <w:rPr>
                <w:rFonts w:ascii="Times New Roman" w:hAnsi="Times New Roman" w:cs="Times New Roman"/>
                <w:i/>
                <w:sz w:val="18"/>
                <w:szCs w:val="18"/>
              </w:rPr>
              <w:t>?</w:t>
            </w:r>
          </w:p>
          <w:p w:rsidR="00E03EBC" w:rsidRDefault="004D7853" w:rsidP="00E36ED8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Какими  личными качествами, свойствами характера должен обладать человек, который хочет научиться решать уравнения с модулем?</w:t>
            </w:r>
          </w:p>
        </w:tc>
      </w:tr>
    </w:tbl>
    <w:p w:rsidR="003E78C4" w:rsidRDefault="003E78C4" w:rsidP="003E78C4">
      <w:pPr>
        <w:pStyle w:val="a8"/>
        <w:rPr>
          <w:rFonts w:ascii="Times New Roman" w:hAnsi="Times New Roman" w:cs="Times New Roman"/>
        </w:rPr>
      </w:pPr>
    </w:p>
    <w:p w:rsidR="002F1261" w:rsidRPr="003E78C4" w:rsidRDefault="002F1261" w:rsidP="003E78C4">
      <w:pPr>
        <w:pStyle w:val="a8"/>
        <w:rPr>
          <w:rFonts w:ascii="Times New Roman" w:hAnsi="Times New Roman" w:cs="Times New Roman"/>
        </w:rPr>
      </w:pPr>
    </w:p>
    <w:p w:rsidR="00D41946" w:rsidRDefault="002F1261" w:rsidP="002F1261">
      <w:pPr>
        <w:jc w:val="center"/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990F54" w:rsidRDefault="00990F54" w:rsidP="00990F54">
      <w:pPr>
        <w:pStyle w:val="a7"/>
        <w:numPr>
          <w:ilvl w:val="0"/>
          <w:numId w:val="9"/>
        </w:numPr>
        <w:rPr>
          <w:sz w:val="24"/>
          <w:szCs w:val="24"/>
        </w:rPr>
      </w:pPr>
      <w:r w:rsidRPr="00990F54">
        <w:rPr>
          <w:sz w:val="24"/>
          <w:szCs w:val="24"/>
        </w:rPr>
        <w:t>Лысенко Ф.Ф., Ангельев В.Д., Войта Е.А. и др. Алгебра. 9 класс. Тематические тесты  для подготовки к ГИА. Учебно-методическое пособие/Под ред. Ф.Ф.Лысенко.-Ростов н/Д: Легион-М, 2009. С. 205-210.</w:t>
      </w:r>
    </w:p>
    <w:p w:rsidR="00990F54" w:rsidRDefault="00990F54" w:rsidP="00A13C73">
      <w:pPr>
        <w:pStyle w:val="a7"/>
        <w:numPr>
          <w:ilvl w:val="0"/>
          <w:numId w:val="9"/>
        </w:numPr>
        <w:rPr>
          <w:sz w:val="24"/>
          <w:szCs w:val="24"/>
        </w:rPr>
      </w:pPr>
      <w:r w:rsidRPr="00990F54">
        <w:rPr>
          <w:sz w:val="24"/>
          <w:szCs w:val="24"/>
        </w:rPr>
        <w:t>Шамшин В.М. Тематические  тесты для подготовки к ЕГЭ по математике.-Ростов-н/Д:Феникс, 2003. С.65-87.</w:t>
      </w:r>
    </w:p>
    <w:p w:rsidR="00990F54" w:rsidRPr="00990F54" w:rsidRDefault="00990F54" w:rsidP="00A13C73">
      <w:pPr>
        <w:pStyle w:val="a7"/>
        <w:numPr>
          <w:ilvl w:val="0"/>
          <w:numId w:val="9"/>
        </w:numPr>
        <w:rPr>
          <w:sz w:val="24"/>
          <w:szCs w:val="24"/>
        </w:rPr>
      </w:pPr>
      <w:r w:rsidRPr="00990F54">
        <w:rPr>
          <w:sz w:val="24"/>
          <w:szCs w:val="24"/>
        </w:rPr>
        <w:t>Шарыгин И.Ф. Факультативный курс по математике: Решение задач:Учебное пособие.-М.:Просвещение, 1989. С.33-38.</w:t>
      </w:r>
    </w:p>
    <w:p w:rsidR="002F1261" w:rsidRPr="00D41946" w:rsidRDefault="002F1261" w:rsidP="002F1261">
      <w:pPr>
        <w:jc w:val="center"/>
        <w:rPr>
          <w:sz w:val="24"/>
          <w:szCs w:val="24"/>
        </w:rPr>
      </w:pPr>
    </w:p>
    <w:sectPr w:rsidR="002F1261" w:rsidRPr="00D41946" w:rsidSect="00A0262A">
      <w:footerReference w:type="default" r:id="rId7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1FD" w:rsidRDefault="004F11FD" w:rsidP="009108A1">
      <w:pPr>
        <w:spacing w:after="0" w:line="240" w:lineRule="auto"/>
      </w:pPr>
      <w:r>
        <w:separator/>
      </w:r>
    </w:p>
  </w:endnote>
  <w:endnote w:type="continuationSeparator" w:id="1">
    <w:p w:rsidR="004F11FD" w:rsidRDefault="004F11FD" w:rsidP="00910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2079"/>
      <w:docPartObj>
        <w:docPartGallery w:val="Page Numbers (Bottom of Page)"/>
        <w:docPartUnique/>
      </w:docPartObj>
    </w:sdtPr>
    <w:sdtContent>
      <w:p w:rsidR="00A0262A" w:rsidRDefault="00A0262A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0262A" w:rsidRDefault="00A026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1FD" w:rsidRDefault="004F11FD" w:rsidP="009108A1">
      <w:pPr>
        <w:spacing w:after="0" w:line="240" w:lineRule="auto"/>
      </w:pPr>
      <w:r>
        <w:separator/>
      </w:r>
    </w:p>
  </w:footnote>
  <w:footnote w:type="continuationSeparator" w:id="1">
    <w:p w:rsidR="004F11FD" w:rsidRDefault="004F11FD" w:rsidP="00910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3B6E"/>
    <w:multiLevelType w:val="hybridMultilevel"/>
    <w:tmpl w:val="6D5AB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F6A6C"/>
    <w:multiLevelType w:val="hybridMultilevel"/>
    <w:tmpl w:val="E4FEA292"/>
    <w:lvl w:ilvl="0" w:tplc="6EFC4F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D0422"/>
    <w:multiLevelType w:val="hybridMultilevel"/>
    <w:tmpl w:val="0D9C9CD6"/>
    <w:lvl w:ilvl="0" w:tplc="6EFC4F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704D3"/>
    <w:multiLevelType w:val="hybridMultilevel"/>
    <w:tmpl w:val="84289B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B48E5"/>
    <w:multiLevelType w:val="hybridMultilevel"/>
    <w:tmpl w:val="66DEF2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52D83"/>
    <w:multiLevelType w:val="hybridMultilevel"/>
    <w:tmpl w:val="92207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7E00DF"/>
    <w:multiLevelType w:val="hybridMultilevel"/>
    <w:tmpl w:val="1FF41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816D2"/>
    <w:multiLevelType w:val="hybridMultilevel"/>
    <w:tmpl w:val="09AC51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CE6"/>
    <w:rsid w:val="00006BEF"/>
    <w:rsid w:val="00023858"/>
    <w:rsid w:val="000550F6"/>
    <w:rsid w:val="00077975"/>
    <w:rsid w:val="00080D95"/>
    <w:rsid w:val="00084DBB"/>
    <w:rsid w:val="000C285A"/>
    <w:rsid w:val="00126B4F"/>
    <w:rsid w:val="001347FB"/>
    <w:rsid w:val="00142937"/>
    <w:rsid w:val="001439BE"/>
    <w:rsid w:val="001471AD"/>
    <w:rsid w:val="0015252D"/>
    <w:rsid w:val="00173004"/>
    <w:rsid w:val="001735F2"/>
    <w:rsid w:val="00174EA6"/>
    <w:rsid w:val="001806B2"/>
    <w:rsid w:val="00185855"/>
    <w:rsid w:val="001A0C44"/>
    <w:rsid w:val="001B557C"/>
    <w:rsid w:val="001C1C59"/>
    <w:rsid w:val="001E6CC2"/>
    <w:rsid w:val="00202F7D"/>
    <w:rsid w:val="00211B57"/>
    <w:rsid w:val="0021254A"/>
    <w:rsid w:val="002172A9"/>
    <w:rsid w:val="00247012"/>
    <w:rsid w:val="00253472"/>
    <w:rsid w:val="00280C71"/>
    <w:rsid w:val="002B573E"/>
    <w:rsid w:val="002C2388"/>
    <w:rsid w:val="002D5EB2"/>
    <w:rsid w:val="002F0C55"/>
    <w:rsid w:val="002F0E50"/>
    <w:rsid w:val="002F1261"/>
    <w:rsid w:val="0032308A"/>
    <w:rsid w:val="00381FB1"/>
    <w:rsid w:val="003852DF"/>
    <w:rsid w:val="00396A8E"/>
    <w:rsid w:val="00396D2A"/>
    <w:rsid w:val="003D2956"/>
    <w:rsid w:val="003D7F29"/>
    <w:rsid w:val="003E070D"/>
    <w:rsid w:val="003E78C4"/>
    <w:rsid w:val="003F3034"/>
    <w:rsid w:val="0040334D"/>
    <w:rsid w:val="00413FA4"/>
    <w:rsid w:val="00454A3B"/>
    <w:rsid w:val="0045522F"/>
    <w:rsid w:val="00457583"/>
    <w:rsid w:val="00477665"/>
    <w:rsid w:val="00487A46"/>
    <w:rsid w:val="0049042E"/>
    <w:rsid w:val="004A71F4"/>
    <w:rsid w:val="004B4487"/>
    <w:rsid w:val="004D77F4"/>
    <w:rsid w:val="004D7853"/>
    <w:rsid w:val="004E1D3E"/>
    <w:rsid w:val="004E5297"/>
    <w:rsid w:val="004F11FD"/>
    <w:rsid w:val="004F5465"/>
    <w:rsid w:val="00513133"/>
    <w:rsid w:val="005149A9"/>
    <w:rsid w:val="0056118E"/>
    <w:rsid w:val="00564923"/>
    <w:rsid w:val="0059231D"/>
    <w:rsid w:val="005961CD"/>
    <w:rsid w:val="005A049D"/>
    <w:rsid w:val="005A3CB6"/>
    <w:rsid w:val="005B67CF"/>
    <w:rsid w:val="005C23F9"/>
    <w:rsid w:val="005C2AAC"/>
    <w:rsid w:val="005E38F6"/>
    <w:rsid w:val="005E7FD2"/>
    <w:rsid w:val="00625A47"/>
    <w:rsid w:val="00631222"/>
    <w:rsid w:val="006474E7"/>
    <w:rsid w:val="00694E1F"/>
    <w:rsid w:val="006958EB"/>
    <w:rsid w:val="006A1F95"/>
    <w:rsid w:val="006A6525"/>
    <w:rsid w:val="006B2A75"/>
    <w:rsid w:val="006C5BA0"/>
    <w:rsid w:val="006D3FB9"/>
    <w:rsid w:val="006D7AE6"/>
    <w:rsid w:val="006E0AD2"/>
    <w:rsid w:val="006F44F1"/>
    <w:rsid w:val="006F52B5"/>
    <w:rsid w:val="00705AEC"/>
    <w:rsid w:val="00716086"/>
    <w:rsid w:val="00725325"/>
    <w:rsid w:val="00734FF3"/>
    <w:rsid w:val="00755C8A"/>
    <w:rsid w:val="00793134"/>
    <w:rsid w:val="00795790"/>
    <w:rsid w:val="007F28F1"/>
    <w:rsid w:val="00833077"/>
    <w:rsid w:val="00853C77"/>
    <w:rsid w:val="00865E3F"/>
    <w:rsid w:val="00877141"/>
    <w:rsid w:val="008C18CC"/>
    <w:rsid w:val="008E7CE2"/>
    <w:rsid w:val="00906529"/>
    <w:rsid w:val="009108A1"/>
    <w:rsid w:val="00926892"/>
    <w:rsid w:val="00931BCB"/>
    <w:rsid w:val="00934CBB"/>
    <w:rsid w:val="00935360"/>
    <w:rsid w:val="00935D7A"/>
    <w:rsid w:val="00943671"/>
    <w:rsid w:val="00945AC6"/>
    <w:rsid w:val="0095760B"/>
    <w:rsid w:val="009854AA"/>
    <w:rsid w:val="009903AB"/>
    <w:rsid w:val="00990F54"/>
    <w:rsid w:val="00995618"/>
    <w:rsid w:val="009A1CD7"/>
    <w:rsid w:val="009A5BBB"/>
    <w:rsid w:val="009E58BD"/>
    <w:rsid w:val="009F43CE"/>
    <w:rsid w:val="00A02193"/>
    <w:rsid w:val="00A0262A"/>
    <w:rsid w:val="00A13C73"/>
    <w:rsid w:val="00A15626"/>
    <w:rsid w:val="00A406D8"/>
    <w:rsid w:val="00A60278"/>
    <w:rsid w:val="00A62B6E"/>
    <w:rsid w:val="00A81A60"/>
    <w:rsid w:val="00A86DBA"/>
    <w:rsid w:val="00AB0B47"/>
    <w:rsid w:val="00AE6AEE"/>
    <w:rsid w:val="00AF69FD"/>
    <w:rsid w:val="00B07146"/>
    <w:rsid w:val="00B13A07"/>
    <w:rsid w:val="00B2573E"/>
    <w:rsid w:val="00B571E7"/>
    <w:rsid w:val="00B57FB1"/>
    <w:rsid w:val="00B745D9"/>
    <w:rsid w:val="00B861D0"/>
    <w:rsid w:val="00B905D3"/>
    <w:rsid w:val="00BB1E2C"/>
    <w:rsid w:val="00BC46FB"/>
    <w:rsid w:val="00BE68F1"/>
    <w:rsid w:val="00BF3F19"/>
    <w:rsid w:val="00C20988"/>
    <w:rsid w:val="00C37C09"/>
    <w:rsid w:val="00C8744B"/>
    <w:rsid w:val="00C90371"/>
    <w:rsid w:val="00CA3884"/>
    <w:rsid w:val="00CD128A"/>
    <w:rsid w:val="00CE6122"/>
    <w:rsid w:val="00D32CA2"/>
    <w:rsid w:val="00D40A9D"/>
    <w:rsid w:val="00D41946"/>
    <w:rsid w:val="00D44F6A"/>
    <w:rsid w:val="00D62E54"/>
    <w:rsid w:val="00D821D5"/>
    <w:rsid w:val="00D8526E"/>
    <w:rsid w:val="00DB16CD"/>
    <w:rsid w:val="00DB35AB"/>
    <w:rsid w:val="00DD4BFD"/>
    <w:rsid w:val="00E03EBC"/>
    <w:rsid w:val="00E155E8"/>
    <w:rsid w:val="00E16CD8"/>
    <w:rsid w:val="00E31895"/>
    <w:rsid w:val="00E32C3B"/>
    <w:rsid w:val="00E36ED8"/>
    <w:rsid w:val="00E54113"/>
    <w:rsid w:val="00E7327D"/>
    <w:rsid w:val="00E76BBD"/>
    <w:rsid w:val="00E93AFC"/>
    <w:rsid w:val="00EA0BBD"/>
    <w:rsid w:val="00EA2CD2"/>
    <w:rsid w:val="00EA6D25"/>
    <w:rsid w:val="00EB399C"/>
    <w:rsid w:val="00EB74BC"/>
    <w:rsid w:val="00ED7D1D"/>
    <w:rsid w:val="00EE504F"/>
    <w:rsid w:val="00EE55DF"/>
    <w:rsid w:val="00EE68BB"/>
    <w:rsid w:val="00EE7CE6"/>
    <w:rsid w:val="00F05F36"/>
    <w:rsid w:val="00F13A74"/>
    <w:rsid w:val="00F21BDC"/>
    <w:rsid w:val="00F300AE"/>
    <w:rsid w:val="00F367F1"/>
    <w:rsid w:val="00F370C0"/>
    <w:rsid w:val="00F431D2"/>
    <w:rsid w:val="00F5564F"/>
    <w:rsid w:val="00F62B1E"/>
    <w:rsid w:val="00F67D56"/>
    <w:rsid w:val="00F76AAC"/>
    <w:rsid w:val="00F83FE5"/>
    <w:rsid w:val="00F95617"/>
    <w:rsid w:val="00FB4D4D"/>
    <w:rsid w:val="00FC5114"/>
    <w:rsid w:val="00FE5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0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08A1"/>
  </w:style>
  <w:style w:type="paragraph" w:styleId="a5">
    <w:name w:val="footer"/>
    <w:basedOn w:val="a"/>
    <w:link w:val="a6"/>
    <w:uiPriority w:val="99"/>
    <w:unhideWhenUsed/>
    <w:rsid w:val="00910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08A1"/>
  </w:style>
  <w:style w:type="paragraph" w:styleId="a7">
    <w:name w:val="List Paragraph"/>
    <w:basedOn w:val="a"/>
    <w:uiPriority w:val="34"/>
    <w:qFormat/>
    <w:rsid w:val="003E78C4"/>
    <w:pPr>
      <w:ind w:left="720"/>
      <w:contextualSpacing/>
    </w:pPr>
  </w:style>
  <w:style w:type="paragraph" w:styleId="a8">
    <w:name w:val="No Spacing"/>
    <w:uiPriority w:val="1"/>
    <w:qFormat/>
    <w:rsid w:val="003E78C4"/>
    <w:pPr>
      <w:spacing w:after="0" w:line="240" w:lineRule="auto"/>
    </w:pPr>
  </w:style>
  <w:style w:type="table" w:styleId="a9">
    <w:name w:val="Table Grid"/>
    <w:basedOn w:val="a1"/>
    <w:uiPriority w:val="59"/>
    <w:rsid w:val="003E7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95760B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95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7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8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178</cp:revision>
  <cp:lastPrinted>2013-06-13T08:01:00Z</cp:lastPrinted>
  <dcterms:created xsi:type="dcterms:W3CDTF">2013-06-10T09:08:00Z</dcterms:created>
  <dcterms:modified xsi:type="dcterms:W3CDTF">2013-06-13T08:11:00Z</dcterms:modified>
</cp:coreProperties>
</file>