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658" w:rsidRPr="00D10658" w:rsidRDefault="00D10658" w:rsidP="00D10658">
      <w:pPr>
        <w:shd w:val="clear" w:color="auto" w:fill="FFFFFF"/>
        <w:spacing w:before="100" w:beforeAutospacing="1" w:after="0" w:line="240" w:lineRule="auto"/>
        <w:ind w:hanging="709"/>
        <w:jc w:val="center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b/>
          <w:bCs/>
          <w:color w:val="68676D"/>
          <w:sz w:val="24"/>
          <w:szCs w:val="24"/>
          <w:lang w:eastAsia="ru-RU"/>
        </w:rPr>
        <w:t>Сценарий спортивного праздника для детей старшей группы</w:t>
      </w:r>
    </w:p>
    <w:p w:rsidR="00D10658" w:rsidRPr="00D10658" w:rsidRDefault="00D10658" w:rsidP="00D10658">
      <w:pPr>
        <w:shd w:val="clear" w:color="auto" w:fill="FFFFFF"/>
        <w:spacing w:before="100" w:beforeAutospacing="1" w:after="0" w:line="240" w:lineRule="auto"/>
        <w:ind w:hanging="709"/>
        <w:jc w:val="center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b/>
          <w:bCs/>
          <w:color w:val="68676D"/>
          <w:sz w:val="24"/>
          <w:szCs w:val="24"/>
          <w:lang w:eastAsia="ru-RU"/>
        </w:rPr>
        <w:t>«Навстречу Олимпиаде Сочи – 2014» подготовила и провела инструктор по физической культуре Фролова С.Г.</w:t>
      </w:r>
    </w:p>
    <w:p w:rsidR="00D10658" w:rsidRPr="00D10658" w:rsidRDefault="00D10658" w:rsidP="00D10658">
      <w:pPr>
        <w:shd w:val="clear" w:color="auto" w:fill="FFFFFF"/>
        <w:spacing w:before="100" w:beforeAutospacing="1" w:after="0" w:line="240" w:lineRule="auto"/>
        <w:ind w:hanging="709"/>
        <w:jc w:val="center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b/>
          <w:bCs/>
          <w:i/>
          <w:iCs/>
          <w:color w:val="68676D"/>
          <w:sz w:val="24"/>
          <w:szCs w:val="24"/>
          <w:lang w:eastAsia="ru-RU"/>
        </w:rPr>
        <w:t>Пояснительная записка.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b/>
          <w:bCs/>
          <w:i/>
          <w:iCs/>
          <w:color w:val="68676D"/>
          <w:sz w:val="24"/>
          <w:szCs w:val="24"/>
          <w:lang w:eastAsia="ru-RU"/>
        </w:rPr>
        <w:t>     Олимпийское движение</w:t>
      </w: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 – важная часть  культуры человечества, и изучение его истории, несомненно, должно стать частью образования любого культурного человека.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Работа над темой начата в силу особой актуальности и возрастающего интереса к организации работы по олимпийскому образованию дошкольников.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Формированию представлений об олимпизме может стать частью не только физического, но и эстетического и нравственного развития ребенка.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Именно поэтому я стала проводить различные мероприятия, направленные на расширение знаний детей о спорте, спортсменах, олимпийских играх древности.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Включение олимпийского образования в процесс обучения способствует формированию у детей интереса к занятиям к физическим упражнениям через нравственный и эстетический опыт олимпизма.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b/>
          <w:bCs/>
          <w:i/>
          <w:iCs/>
          <w:color w:val="68676D"/>
          <w:sz w:val="24"/>
          <w:szCs w:val="24"/>
          <w:lang w:eastAsia="ru-RU"/>
        </w:rPr>
        <w:t>Цель: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Воспитывать любовь к спорту, закрепить знания о зимних видах спорта, развивать ловкость, быстроту, умение ориентироваться в пространстве, развивать умение выполнять подражательные действия, воспитывать чувство товарищества и спортивный характер.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center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b/>
          <w:bCs/>
          <w:i/>
          <w:iCs/>
          <w:color w:val="68676D"/>
          <w:sz w:val="24"/>
          <w:szCs w:val="24"/>
          <w:lang w:eastAsia="ru-RU"/>
        </w:rPr>
        <w:t>Интегрируемые образовательные области: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center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b/>
          <w:bCs/>
          <w:i/>
          <w:iCs/>
          <w:color w:val="68676D"/>
          <w:sz w:val="24"/>
          <w:szCs w:val="24"/>
          <w:lang w:eastAsia="ru-RU"/>
        </w:rPr>
        <w:t>Образовательная область «Физическая культура»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b/>
          <w:bCs/>
          <w:i/>
          <w:iCs/>
          <w:color w:val="68676D"/>
          <w:sz w:val="24"/>
          <w:szCs w:val="24"/>
          <w:lang w:eastAsia="ru-RU"/>
        </w:rPr>
        <w:t>Задачи: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0"/>
          <w:szCs w:val="20"/>
          <w:lang w:eastAsia="ru-RU"/>
        </w:rPr>
        <w:t>1.</w:t>
      </w:r>
      <w:r w:rsidRPr="00D10658">
        <w:rPr>
          <w:rFonts w:ascii="Times New Roman" w:eastAsia="Times New Roman" w:hAnsi="Times New Roman" w:cs="Times New Roman"/>
          <w:color w:val="68676D"/>
          <w:sz w:val="14"/>
          <w:szCs w:val="14"/>
          <w:lang w:eastAsia="ru-RU"/>
        </w:rPr>
        <w:t>       </w:t>
      </w: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Развивать быстроту, силу, ловкость, выносливость, гибкость.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2.</w:t>
      </w:r>
      <w:r w:rsidRPr="00D10658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       </w:t>
      </w: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Совершенствовать двигательные умения и навыки детей.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center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b/>
          <w:bCs/>
          <w:i/>
          <w:iCs/>
          <w:color w:val="68676D"/>
          <w:sz w:val="24"/>
          <w:szCs w:val="24"/>
          <w:lang w:eastAsia="ru-RU"/>
        </w:rPr>
        <w:t>Образовательная область «Здоровье»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b/>
          <w:bCs/>
          <w:i/>
          <w:iCs/>
          <w:color w:val="68676D"/>
          <w:sz w:val="24"/>
          <w:szCs w:val="24"/>
          <w:lang w:eastAsia="ru-RU"/>
        </w:rPr>
        <w:t>Задачи: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1.</w:t>
      </w:r>
      <w:r w:rsidRPr="00D10658">
        <w:rPr>
          <w:rFonts w:ascii="Times New Roman" w:eastAsia="Times New Roman" w:hAnsi="Times New Roman" w:cs="Times New Roman"/>
          <w:color w:val="68676D"/>
          <w:sz w:val="14"/>
          <w:szCs w:val="14"/>
          <w:lang w:eastAsia="ru-RU"/>
        </w:rPr>
        <w:t>       </w:t>
      </w: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Формировать у детей потребность в здоровом образе жизни.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center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b/>
          <w:bCs/>
          <w:i/>
          <w:iCs/>
          <w:color w:val="68676D"/>
          <w:sz w:val="24"/>
          <w:szCs w:val="24"/>
          <w:lang w:eastAsia="ru-RU"/>
        </w:rPr>
        <w:t>Образовательная область «Социализация: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b/>
          <w:bCs/>
          <w:i/>
          <w:iCs/>
          <w:color w:val="68676D"/>
          <w:sz w:val="24"/>
          <w:szCs w:val="24"/>
          <w:lang w:eastAsia="ru-RU"/>
        </w:rPr>
        <w:t>Задачи: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1.</w:t>
      </w:r>
      <w:r w:rsidRPr="00D10658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       </w:t>
      </w: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Развивать у детей чувство гордости за собственные успехи и достижения, побуждать совершенствовать положительный нравственный выбор.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center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b/>
          <w:bCs/>
          <w:i/>
          <w:iCs/>
          <w:color w:val="68676D"/>
          <w:sz w:val="24"/>
          <w:szCs w:val="24"/>
          <w:lang w:eastAsia="ru-RU"/>
        </w:rPr>
        <w:t>Образовательная область «Познание»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b/>
          <w:bCs/>
          <w:i/>
          <w:iCs/>
          <w:color w:val="68676D"/>
          <w:sz w:val="24"/>
          <w:szCs w:val="24"/>
          <w:lang w:eastAsia="ru-RU"/>
        </w:rPr>
        <w:t>Задачи: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1.</w:t>
      </w:r>
      <w:r w:rsidRPr="00D10658">
        <w:rPr>
          <w:rFonts w:ascii="Times New Roman" w:eastAsia="Times New Roman" w:hAnsi="Times New Roman" w:cs="Times New Roman"/>
          <w:color w:val="68676D"/>
          <w:sz w:val="14"/>
          <w:szCs w:val="14"/>
          <w:lang w:eastAsia="ru-RU"/>
        </w:rPr>
        <w:t>       </w:t>
      </w: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Расширять представления детей о спорте, совершенствовать пространственные, количественные, временные представления.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center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b/>
          <w:bCs/>
          <w:i/>
          <w:iCs/>
          <w:color w:val="68676D"/>
          <w:sz w:val="24"/>
          <w:szCs w:val="24"/>
          <w:lang w:eastAsia="ru-RU"/>
        </w:rPr>
        <w:t>Образовательная область «Познание»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b/>
          <w:bCs/>
          <w:i/>
          <w:iCs/>
          <w:color w:val="68676D"/>
          <w:sz w:val="24"/>
          <w:szCs w:val="24"/>
          <w:lang w:eastAsia="ru-RU"/>
        </w:rPr>
        <w:t>Задачи: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1.</w:t>
      </w:r>
      <w:r w:rsidRPr="00D10658">
        <w:rPr>
          <w:rFonts w:ascii="Times New Roman" w:eastAsia="Times New Roman" w:hAnsi="Times New Roman" w:cs="Times New Roman"/>
          <w:color w:val="68676D"/>
          <w:sz w:val="14"/>
          <w:szCs w:val="14"/>
          <w:lang w:eastAsia="ru-RU"/>
        </w:rPr>
        <w:t>       </w:t>
      </w: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Расширять и уточнять представления детей о способах безопасного поведения в различных видах двигательной деятельности.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 xml:space="preserve">Виды двигательной деятельности: </w:t>
      </w:r>
      <w:proofErr w:type="gramStart"/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игровая</w:t>
      </w:r>
      <w:proofErr w:type="gramEnd"/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, двигательная.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lastRenderedPageBreak/>
        <w:t>Предшествующая работа: чтение художественной литературы, просмотр презентаций и телепередач о спорте, беседы о спорте, спортсменах, Олимпийском движении в мире.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center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b/>
          <w:bCs/>
          <w:i/>
          <w:iCs/>
          <w:color w:val="68676D"/>
          <w:sz w:val="24"/>
          <w:szCs w:val="24"/>
          <w:lang w:eastAsia="ru-RU"/>
        </w:rPr>
        <w:t>(Презентация «Символика Олимпийских игр» прилагается).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b/>
          <w:bCs/>
          <w:i/>
          <w:iCs/>
          <w:color w:val="68676D"/>
          <w:sz w:val="24"/>
          <w:szCs w:val="24"/>
          <w:lang w:eastAsia="ru-RU"/>
        </w:rPr>
        <w:t>Оборудование: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 xml:space="preserve">             </w:t>
      </w:r>
      <w:proofErr w:type="gramStart"/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Флаг России, олимпийский флаг, факел, олимпийский огонь, 2 клюшки, 2 мяча, детские лыжи, ориентиры, 2 корзины, мишени, 2 конуса, 2 обруча, 6 мешочков,  12 колец, ворота («</w:t>
      </w:r>
      <w:r w:rsidRPr="00D10658">
        <w:rPr>
          <w:rFonts w:ascii="Verdana" w:eastAsia="Times New Roman" w:hAnsi="Verdana" w:cs="Times New Roman"/>
          <w:color w:val="68676D"/>
          <w:sz w:val="24"/>
          <w:szCs w:val="24"/>
          <w:lang w:val="en-US" w:eastAsia="ru-RU"/>
        </w:rPr>
        <w:t>h</w:t>
      </w: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 – 50 см) – 2 шт., мячи-</w:t>
      </w:r>
      <w:proofErr w:type="spellStart"/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фитболлы</w:t>
      </w:r>
      <w:proofErr w:type="spellEnd"/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 xml:space="preserve"> – 2 шт.</w:t>
      </w:r>
      <w:proofErr w:type="gramEnd"/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center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b/>
          <w:bCs/>
          <w:i/>
          <w:iCs/>
          <w:color w:val="68676D"/>
          <w:sz w:val="24"/>
          <w:szCs w:val="24"/>
          <w:lang w:eastAsia="ru-RU"/>
        </w:rPr>
        <w:t>Сценарий: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b/>
          <w:bCs/>
          <w:i/>
          <w:iCs/>
          <w:color w:val="68676D"/>
          <w:sz w:val="24"/>
          <w:szCs w:val="24"/>
          <w:lang w:eastAsia="ru-RU"/>
        </w:rPr>
        <w:t>Ведущий: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Здравствуйте, ребята! А вы знаете, что Олимпийские игры проходят не только летом, но и зимой? А какие виды спорта вы знаете, которые входят в программу зимних Олимпийских игр?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center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i/>
          <w:iCs/>
          <w:color w:val="68676D"/>
          <w:sz w:val="24"/>
          <w:szCs w:val="24"/>
          <w:lang w:eastAsia="ru-RU"/>
        </w:rPr>
        <w:t>(Дети называют зимние виды спорта)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Сегодня мы с вами проведем малые Олимпийские игры и покажем свои достижения!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Всем спортсменам приготовиться к торжественному построению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center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i/>
          <w:iCs/>
          <w:color w:val="68676D"/>
          <w:sz w:val="24"/>
          <w:szCs w:val="24"/>
          <w:lang w:eastAsia="ru-RU"/>
        </w:rPr>
        <w:t>(Дети под «Олимпийский марш» проходят по залу)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b/>
          <w:bCs/>
          <w:i/>
          <w:iCs/>
          <w:color w:val="68676D"/>
          <w:sz w:val="24"/>
          <w:szCs w:val="24"/>
          <w:lang w:eastAsia="ru-RU"/>
        </w:rPr>
        <w:t>1 ребенок: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Пять колец на флаге белом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Меж собой переплелись,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Будто все спортсмены мира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Крепко за руки взялись.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b/>
          <w:bCs/>
          <w:i/>
          <w:iCs/>
          <w:color w:val="68676D"/>
          <w:sz w:val="24"/>
          <w:szCs w:val="24"/>
          <w:lang w:eastAsia="ru-RU"/>
        </w:rPr>
        <w:t>2 ребенок: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Игра – большое торжество.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Начало с Греции пошло.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В 4 года раз бывает,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Огонь Олимпа зажигают.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b/>
          <w:bCs/>
          <w:i/>
          <w:iCs/>
          <w:color w:val="68676D"/>
          <w:sz w:val="24"/>
          <w:szCs w:val="24"/>
          <w:lang w:eastAsia="ru-RU"/>
        </w:rPr>
        <w:t>3 ребенок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b/>
          <w:bCs/>
          <w:i/>
          <w:iCs/>
          <w:color w:val="68676D"/>
          <w:sz w:val="24"/>
          <w:szCs w:val="24"/>
          <w:lang w:eastAsia="ru-RU"/>
        </w:rPr>
        <w:t>:</w:t>
      </w: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Спортсмены лучшие старались,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В разных видах состязались.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Зимою виды и коньки,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А летом бег, борьба, прыжки.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b/>
          <w:bCs/>
          <w:i/>
          <w:iCs/>
          <w:color w:val="68676D"/>
          <w:sz w:val="24"/>
          <w:szCs w:val="24"/>
          <w:lang w:eastAsia="ru-RU"/>
        </w:rPr>
        <w:t>4 ребенок: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Участники играют бойко,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Медаль стремятся получить.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И олимпийские рекорды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Мечтают с легкостью  побить.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b/>
          <w:bCs/>
          <w:i/>
          <w:iCs/>
          <w:color w:val="68676D"/>
          <w:sz w:val="24"/>
          <w:szCs w:val="24"/>
          <w:lang w:eastAsia="ru-RU"/>
        </w:rPr>
        <w:t>5 ребенок: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Спортсмен, медалью награжденный,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Становится героем.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Его все в мире узнают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И называют чемпионом.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b/>
          <w:bCs/>
          <w:i/>
          <w:iCs/>
          <w:color w:val="68676D"/>
          <w:sz w:val="24"/>
          <w:szCs w:val="24"/>
          <w:lang w:eastAsia="ru-RU"/>
        </w:rPr>
        <w:t>Ведущий: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Все Олимпийские игры начинаются с зажжения Олимпийского огня. И на нашей Олимпиаде тоже сейчас загорится мирный Олимпийский огонь.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center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i/>
          <w:iCs/>
          <w:color w:val="68676D"/>
          <w:sz w:val="24"/>
          <w:szCs w:val="24"/>
          <w:lang w:eastAsia="ru-RU"/>
        </w:rPr>
        <w:t>(Звучит музыка, ребенок берет «факел с огнем», бежит по кругу, передает воспитателю и тот размещает факел на подставку)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b/>
          <w:bCs/>
          <w:i/>
          <w:iCs/>
          <w:color w:val="68676D"/>
          <w:sz w:val="24"/>
          <w:szCs w:val="24"/>
          <w:lang w:eastAsia="ru-RU"/>
        </w:rPr>
        <w:lastRenderedPageBreak/>
        <w:t>Ребенок-</w:t>
      </w:r>
      <w:proofErr w:type="spellStart"/>
      <w:r w:rsidRPr="00D10658">
        <w:rPr>
          <w:rFonts w:ascii="Verdana" w:eastAsia="Times New Roman" w:hAnsi="Verdana" w:cs="Times New Roman"/>
          <w:b/>
          <w:bCs/>
          <w:i/>
          <w:iCs/>
          <w:color w:val="68676D"/>
          <w:sz w:val="24"/>
          <w:szCs w:val="24"/>
          <w:lang w:eastAsia="ru-RU"/>
        </w:rPr>
        <w:t>факелоносец</w:t>
      </w:r>
      <w:proofErr w:type="spellEnd"/>
      <w:r w:rsidRPr="00D10658">
        <w:rPr>
          <w:rFonts w:ascii="Verdana" w:eastAsia="Times New Roman" w:hAnsi="Verdana" w:cs="Times New Roman"/>
          <w:b/>
          <w:bCs/>
          <w:i/>
          <w:iCs/>
          <w:color w:val="68676D"/>
          <w:sz w:val="24"/>
          <w:szCs w:val="24"/>
          <w:lang w:eastAsia="ru-RU"/>
        </w:rPr>
        <w:t>: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Флаг олимпийский, взвейся,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С ветром вступая в спор!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Всех детей, как песня,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Объединяет спорт!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b/>
          <w:bCs/>
          <w:i/>
          <w:iCs/>
          <w:color w:val="68676D"/>
          <w:sz w:val="24"/>
          <w:szCs w:val="24"/>
          <w:lang w:eastAsia="ru-RU"/>
        </w:rPr>
        <w:t>Ведущий: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Команды! На флаг равняйся! Смирно! Флаг соревнований внести!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center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i/>
          <w:iCs/>
          <w:color w:val="68676D"/>
          <w:sz w:val="24"/>
          <w:szCs w:val="24"/>
          <w:lang w:eastAsia="ru-RU"/>
        </w:rPr>
        <w:t>(Флаг поднимают капитаны команд)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Вольно! Малые зимние Олимпийские игры объявляю открытыми!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center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i/>
          <w:iCs/>
          <w:color w:val="68676D"/>
          <w:sz w:val="24"/>
          <w:szCs w:val="24"/>
          <w:lang w:eastAsia="ru-RU"/>
        </w:rPr>
        <w:t>(Аплодисменты)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Что такое Олимпиада?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Это честный спортивный бой!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В ней участвовать – это награда!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Победить же может любой!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А сейчас разрешите представить команды сегодняшних соревнований.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b/>
          <w:bCs/>
          <w:i/>
          <w:iCs/>
          <w:color w:val="68676D"/>
          <w:sz w:val="24"/>
          <w:szCs w:val="24"/>
          <w:lang w:eastAsia="ru-RU"/>
        </w:rPr>
        <w:t>Капитан 1 команды: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Вас приветствует команда … (дети все вместе): «Дружба»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Наш девиз: «Стать чемпионом сложно, но постараться можно!»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b/>
          <w:bCs/>
          <w:i/>
          <w:iCs/>
          <w:color w:val="68676D"/>
          <w:sz w:val="24"/>
          <w:szCs w:val="24"/>
          <w:lang w:eastAsia="ru-RU"/>
        </w:rPr>
        <w:t>Капитан 2 команды: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Вас приветствует команда … (дети все вместе): «Пингвины»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Наш девиз: «Мы сил не пожалеем, покажем что умеем!»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b/>
          <w:bCs/>
          <w:i/>
          <w:iCs/>
          <w:color w:val="68676D"/>
          <w:sz w:val="24"/>
          <w:szCs w:val="24"/>
          <w:lang w:eastAsia="ru-RU"/>
        </w:rPr>
        <w:t>Ведущий: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Командам нашим дружным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b/>
          <w:bCs/>
          <w:i/>
          <w:iCs/>
          <w:color w:val="68676D"/>
          <w:sz w:val="24"/>
          <w:szCs w:val="24"/>
          <w:lang w:eastAsia="ru-RU"/>
        </w:rPr>
        <w:t>Дети: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Привет! Привет! Привет!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center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i/>
          <w:iCs/>
          <w:color w:val="68676D"/>
          <w:sz w:val="24"/>
          <w:szCs w:val="24"/>
          <w:lang w:eastAsia="ru-RU"/>
        </w:rPr>
        <w:t>(По одному игроку из каждой команды выходят на середину зала / или дети хором произносят клятву олимпийца)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b/>
          <w:bCs/>
          <w:i/>
          <w:iCs/>
          <w:color w:val="68676D"/>
          <w:sz w:val="24"/>
          <w:szCs w:val="24"/>
          <w:lang w:eastAsia="ru-RU"/>
        </w:rPr>
        <w:t>Ведущий: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«Мы, юные олимпийцы, торжественно клянемся вести честную, упорную борьбу, быть дисциплинированными, уважать судей».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b/>
          <w:bCs/>
          <w:i/>
          <w:iCs/>
          <w:color w:val="68676D"/>
          <w:sz w:val="24"/>
          <w:szCs w:val="24"/>
          <w:lang w:eastAsia="ru-RU"/>
        </w:rPr>
        <w:t>Ведущий: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Представляю вам наших судей. Они будут оценивать ваши результаты.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(В состав жюри входят: воспитатель, младший воспитатель,  ребенок)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В свою очередь судьи тоже произносят клятву: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«От имени всех судей обещаем, что на малых зимних Олимпийских играх мы будем исполнять наши обязанности честно, уважая и соблюдая правила, по которым они проводятся. Девиз этих соревнований: «Главное не победа, а участие!»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b/>
          <w:bCs/>
          <w:i/>
          <w:iCs/>
          <w:color w:val="68676D"/>
          <w:sz w:val="24"/>
          <w:szCs w:val="24"/>
          <w:lang w:eastAsia="ru-RU"/>
        </w:rPr>
        <w:t>Ведущий: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Наши малые Олимпийские игры пройдут в следующих видах: хоккей, метание, лыжная эстафета, катание на ледянках (санках), перетягивание каната, а также конкурс «Эрудит».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Мы проверим, какие вы ловкие, сильные, быстрые, меткие и кто из вас достоин стать чемпионом. А знаете ли вы, кто такой чемпион?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(Ответы детей)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b/>
          <w:bCs/>
          <w:i/>
          <w:iCs/>
          <w:color w:val="68676D"/>
          <w:sz w:val="24"/>
          <w:szCs w:val="24"/>
          <w:lang w:eastAsia="ru-RU"/>
        </w:rPr>
        <w:t>Ведущий: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Прежде чем соревноваться,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Мы скорей должны размяться.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Игра-разминка «Перетягивание каната»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center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i/>
          <w:iCs/>
          <w:color w:val="68676D"/>
          <w:sz w:val="24"/>
          <w:szCs w:val="24"/>
          <w:lang w:eastAsia="ru-RU"/>
        </w:rPr>
        <w:lastRenderedPageBreak/>
        <w:t>(2 этапа; участвуют по 5 человек от каждой команды)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b/>
          <w:bCs/>
          <w:i/>
          <w:iCs/>
          <w:color w:val="68676D"/>
          <w:sz w:val="24"/>
          <w:szCs w:val="24"/>
          <w:lang w:eastAsia="ru-RU"/>
        </w:rPr>
        <w:t>Ведущий: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Продолжаем наши соревнования.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Есть, ребята, у меня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Интересная игра!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Вы на лыжи становитесь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 И быстрее всех неситесь!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center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i/>
          <w:iCs/>
          <w:color w:val="68676D"/>
          <w:sz w:val="24"/>
          <w:szCs w:val="24"/>
          <w:lang w:eastAsia="ru-RU"/>
        </w:rPr>
        <w:t>Эстафета «Лыжные гонки» (бег на лыжах)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b/>
          <w:bCs/>
          <w:i/>
          <w:iCs/>
          <w:color w:val="68676D"/>
          <w:sz w:val="24"/>
          <w:szCs w:val="24"/>
          <w:lang w:eastAsia="ru-RU"/>
        </w:rPr>
        <w:t>Ведущий: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Ну а следующая игра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Требует от игрока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Ловкости, умения,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Большого настроения.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center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i/>
          <w:iCs/>
          <w:color w:val="68676D"/>
          <w:sz w:val="24"/>
          <w:szCs w:val="24"/>
          <w:lang w:eastAsia="ru-RU"/>
        </w:rPr>
        <w:t>«Метание снежков»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center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b/>
          <w:bCs/>
          <w:i/>
          <w:iCs/>
          <w:color w:val="68676D"/>
          <w:sz w:val="24"/>
          <w:szCs w:val="24"/>
          <w:lang w:eastAsia="ru-RU"/>
        </w:rPr>
        <w:t>Слово жюри.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center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b/>
          <w:bCs/>
          <w:i/>
          <w:iCs/>
          <w:color w:val="68676D"/>
          <w:sz w:val="24"/>
          <w:szCs w:val="24"/>
          <w:lang w:eastAsia="ru-RU"/>
        </w:rPr>
        <w:t>Конкурс «Эрудит»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1.</w:t>
      </w:r>
      <w:r w:rsidRPr="00D10658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       </w:t>
      </w: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Кто зимой рисует на окнах? (мороз)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2.</w:t>
      </w:r>
      <w:r w:rsidRPr="00D10658">
        <w:rPr>
          <w:rFonts w:ascii="Times New Roman" w:eastAsia="Times New Roman" w:hAnsi="Times New Roman" w:cs="Times New Roman"/>
          <w:color w:val="68676D"/>
          <w:sz w:val="14"/>
          <w:szCs w:val="14"/>
          <w:lang w:eastAsia="ru-RU"/>
        </w:rPr>
        <w:t>       </w:t>
      </w: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Что надо делать по утрам, чтобы быть бодрым и здоровым? (зарядку)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3.</w:t>
      </w:r>
      <w:r w:rsidRPr="00D10658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       </w:t>
      </w: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Как зовут спортсмена, который катается на коньках под музыку? (фигурист)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4.</w:t>
      </w:r>
      <w:r w:rsidRPr="00D10658">
        <w:rPr>
          <w:rFonts w:ascii="Times New Roman" w:eastAsia="Times New Roman" w:hAnsi="Times New Roman" w:cs="Times New Roman"/>
          <w:color w:val="68676D"/>
          <w:sz w:val="14"/>
          <w:szCs w:val="14"/>
          <w:lang w:eastAsia="ru-RU"/>
        </w:rPr>
        <w:t>       </w:t>
      </w: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Как называют людей, которые зимой купаются в проруби? (моржи)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5.</w:t>
      </w:r>
      <w:r w:rsidRPr="00D10658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       </w:t>
      </w: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Хочешь ты побить рекорд,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       Так тебе поможет … (спорт)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6.</w:t>
      </w:r>
      <w:r w:rsidRPr="00D10658">
        <w:rPr>
          <w:rFonts w:ascii="Times New Roman" w:eastAsia="Times New Roman" w:hAnsi="Times New Roman" w:cs="Times New Roman"/>
          <w:color w:val="68676D"/>
          <w:sz w:val="14"/>
          <w:szCs w:val="14"/>
          <w:lang w:eastAsia="ru-RU"/>
        </w:rPr>
        <w:t>       </w:t>
      </w: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Чтоб большим спортсменом стать, нужно очень много знать.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Вам поможет здесь сноровка. И, конечно, … (тренировка)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7.</w:t>
      </w:r>
      <w:r w:rsidRPr="00D10658">
        <w:rPr>
          <w:rFonts w:ascii="Times New Roman" w:eastAsia="Times New Roman" w:hAnsi="Times New Roman" w:cs="Times New Roman"/>
          <w:color w:val="68676D"/>
          <w:sz w:val="14"/>
          <w:szCs w:val="14"/>
          <w:lang w:eastAsia="ru-RU"/>
        </w:rPr>
        <w:t>       </w:t>
      </w: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Взял дубовых два бруска,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Два железных полозка.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На бруски набил я планки.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Дайте снег! Готовы …(санки)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8.</w:t>
      </w:r>
      <w:r w:rsidRPr="00D10658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       </w:t>
      </w: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Мчусь, как пуля, я вперед,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Лишь поскрипывает лед.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И мелькают огоньки.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Что несет меня? (коньки)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9.</w:t>
      </w:r>
      <w:r w:rsidRPr="00D10658">
        <w:rPr>
          <w:rFonts w:ascii="Times New Roman" w:eastAsia="Times New Roman" w:hAnsi="Times New Roman" w:cs="Times New Roman"/>
          <w:color w:val="68676D"/>
          <w:sz w:val="14"/>
          <w:szCs w:val="14"/>
          <w:lang w:eastAsia="ru-RU"/>
        </w:rPr>
        <w:t>       </w:t>
      </w: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Назовите символы Олимпийских игр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(олимпийские кольца, олимпийский огонь, олимпийский флаг)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10.</w:t>
      </w:r>
      <w:r w:rsidRPr="00D10658">
        <w:rPr>
          <w:rFonts w:ascii="Times New Roman" w:eastAsia="Times New Roman" w:hAnsi="Times New Roman" w:cs="Times New Roman"/>
          <w:color w:val="68676D"/>
          <w:sz w:val="14"/>
          <w:szCs w:val="14"/>
          <w:lang w:eastAsia="ru-RU"/>
        </w:rPr>
        <w:t>  </w:t>
      </w: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Назовите талисманы предстоящих Олимпийских игр в Сочи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          (Мишка, Заяц, Леопард)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11.</w:t>
      </w:r>
      <w:r w:rsidRPr="00D10658">
        <w:rPr>
          <w:rFonts w:ascii="Times New Roman" w:eastAsia="Times New Roman" w:hAnsi="Times New Roman" w:cs="Times New Roman"/>
          <w:color w:val="68676D"/>
          <w:sz w:val="14"/>
          <w:szCs w:val="14"/>
          <w:lang w:eastAsia="ru-RU"/>
        </w:rPr>
        <w:t>  </w:t>
      </w: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Длинная – не палка, быстрая – не галка.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С ней так весело скакать. Что это …(скакалка)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12.</w:t>
      </w:r>
      <w:r w:rsidRPr="00D10658">
        <w:rPr>
          <w:rFonts w:ascii="Times New Roman" w:eastAsia="Times New Roman" w:hAnsi="Times New Roman" w:cs="Times New Roman"/>
          <w:color w:val="68676D"/>
          <w:sz w:val="14"/>
          <w:szCs w:val="14"/>
          <w:lang w:eastAsia="ru-RU"/>
        </w:rPr>
        <w:t>  </w:t>
      </w: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 xml:space="preserve">Ногами все бьют мяч, </w:t>
      </w:r>
      <w:proofErr w:type="gramStart"/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пинают</w:t>
      </w:r>
      <w:proofErr w:type="gramEnd"/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,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Как гвоздь в ворота забивают.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Кричат от радости все: «Гол!»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Игру с мячом зовут …(футбол)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b/>
          <w:bCs/>
          <w:i/>
          <w:iCs/>
          <w:color w:val="68676D"/>
          <w:sz w:val="24"/>
          <w:szCs w:val="24"/>
          <w:lang w:eastAsia="ru-RU"/>
        </w:rPr>
        <w:t>Ведущий: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Мчатся хоккеисты,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Режут синий лед,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Высекают искры,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Шайба у ворот.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center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i/>
          <w:iCs/>
          <w:color w:val="68676D"/>
          <w:sz w:val="24"/>
          <w:szCs w:val="24"/>
          <w:lang w:eastAsia="ru-RU"/>
        </w:rPr>
        <w:lastRenderedPageBreak/>
        <w:t xml:space="preserve">«Хоккей» (прокатывание мяча палкой </w:t>
      </w:r>
      <w:proofErr w:type="gramStart"/>
      <w:r w:rsidRPr="00D10658">
        <w:rPr>
          <w:rFonts w:ascii="Verdana" w:eastAsia="Times New Roman" w:hAnsi="Verdana" w:cs="Times New Roman"/>
          <w:i/>
          <w:iCs/>
          <w:color w:val="68676D"/>
          <w:sz w:val="24"/>
          <w:szCs w:val="24"/>
          <w:lang w:eastAsia="ru-RU"/>
        </w:rPr>
        <w:t>по</w:t>
      </w:r>
      <w:proofErr w:type="gramEnd"/>
      <w:r w:rsidRPr="00D10658">
        <w:rPr>
          <w:rFonts w:ascii="Verdana" w:eastAsia="Times New Roman" w:hAnsi="Verdana" w:cs="Times New Roman"/>
          <w:i/>
          <w:iCs/>
          <w:color w:val="68676D"/>
          <w:sz w:val="24"/>
          <w:szCs w:val="24"/>
          <w:lang w:eastAsia="ru-RU"/>
        </w:rPr>
        <w:t xml:space="preserve"> прямой)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b/>
          <w:bCs/>
          <w:i/>
          <w:iCs/>
          <w:color w:val="68676D"/>
          <w:sz w:val="24"/>
          <w:szCs w:val="24"/>
          <w:lang w:eastAsia="ru-RU"/>
        </w:rPr>
        <w:t>Ведущий: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Очень интересным и зрелищным видом состязаний является конный спорт. Поучаствуем в скачках.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center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i/>
          <w:iCs/>
          <w:color w:val="68676D"/>
          <w:sz w:val="24"/>
          <w:szCs w:val="24"/>
          <w:lang w:eastAsia="ru-RU"/>
        </w:rPr>
        <w:t xml:space="preserve">«Скачки» (прыжки на </w:t>
      </w:r>
      <w:proofErr w:type="spellStart"/>
      <w:r w:rsidRPr="00D10658">
        <w:rPr>
          <w:rFonts w:ascii="Verdana" w:eastAsia="Times New Roman" w:hAnsi="Verdana" w:cs="Times New Roman"/>
          <w:i/>
          <w:iCs/>
          <w:color w:val="68676D"/>
          <w:sz w:val="24"/>
          <w:szCs w:val="24"/>
          <w:lang w:eastAsia="ru-RU"/>
        </w:rPr>
        <w:t>фитболлах</w:t>
      </w:r>
      <w:proofErr w:type="spellEnd"/>
      <w:r w:rsidRPr="00D10658">
        <w:rPr>
          <w:rFonts w:ascii="Verdana" w:eastAsia="Times New Roman" w:hAnsi="Verdana" w:cs="Times New Roman"/>
          <w:i/>
          <w:iCs/>
          <w:color w:val="68676D"/>
          <w:sz w:val="24"/>
          <w:szCs w:val="24"/>
          <w:lang w:eastAsia="ru-RU"/>
        </w:rPr>
        <w:t>)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b/>
          <w:bCs/>
          <w:i/>
          <w:iCs/>
          <w:color w:val="68676D"/>
          <w:sz w:val="24"/>
          <w:szCs w:val="24"/>
          <w:lang w:eastAsia="ru-RU"/>
        </w:rPr>
        <w:t>Ведущий: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Все мы в дружбу верим свято,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Каждый в дружбе молодец.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И рисуют все ребята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Добрый знак пяти колец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center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i/>
          <w:iCs/>
          <w:color w:val="68676D"/>
          <w:sz w:val="24"/>
          <w:szCs w:val="24"/>
          <w:lang w:eastAsia="ru-RU"/>
        </w:rPr>
        <w:t>Эстафета «Кольца дружбы»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b/>
          <w:bCs/>
          <w:i/>
          <w:iCs/>
          <w:color w:val="68676D"/>
          <w:sz w:val="24"/>
          <w:szCs w:val="24"/>
          <w:lang w:eastAsia="ru-RU"/>
        </w:rPr>
        <w:t>Ведущий: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Молодцы, ребята! Вы очень старались во всех конкурсах и эстафетах! Жюри подведет итога малой зимней Олимпиады, а я вас приглашаю на игру «Дрозд»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center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 </w:t>
      </w:r>
      <w:r w:rsidRPr="00D10658">
        <w:rPr>
          <w:rFonts w:ascii="Verdana" w:eastAsia="Times New Roman" w:hAnsi="Verdana" w:cs="Times New Roman"/>
          <w:i/>
          <w:iCs/>
          <w:color w:val="68676D"/>
          <w:sz w:val="24"/>
          <w:szCs w:val="24"/>
          <w:lang w:eastAsia="ru-RU"/>
        </w:rPr>
        <w:t>(«Делай как я»)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b/>
          <w:bCs/>
          <w:i/>
          <w:iCs/>
          <w:color w:val="68676D"/>
          <w:sz w:val="24"/>
          <w:szCs w:val="24"/>
          <w:lang w:eastAsia="ru-RU"/>
        </w:rPr>
        <w:t>Ведущий: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Жюри готово подвести итоги. Команды, к торжественному награждению приготовиться!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Слово предоставляется судье наших соревнований.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(Вручение дипломов и наград участникам Олимпийских игр)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b/>
          <w:bCs/>
          <w:i/>
          <w:iCs/>
          <w:color w:val="68676D"/>
          <w:sz w:val="24"/>
          <w:szCs w:val="24"/>
          <w:lang w:eastAsia="ru-RU"/>
        </w:rPr>
        <w:t>Ведущий: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Сегодня мы закрываем наши зимние Олимпийские игры.  Вы показали свои спортивные достижения. Право спустить флаг Олимпиады предоставляется команде-победителю.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center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i/>
          <w:iCs/>
          <w:color w:val="68676D"/>
          <w:sz w:val="24"/>
          <w:szCs w:val="24"/>
          <w:lang w:eastAsia="ru-RU"/>
        </w:rPr>
        <w:t>(Вместе с флагом ребята совершают круг почета)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b/>
          <w:bCs/>
          <w:i/>
          <w:iCs/>
          <w:color w:val="68676D"/>
          <w:sz w:val="24"/>
          <w:szCs w:val="24"/>
          <w:lang w:eastAsia="ru-RU"/>
        </w:rPr>
        <w:t>Ведущий: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Я желаю вам всем здоровья, тепла, радости, больших успехов и новых спортивных побед!</w:t>
      </w:r>
    </w:p>
    <w:p w:rsidR="00D10658" w:rsidRPr="00D10658" w:rsidRDefault="00D10658" w:rsidP="00D10658">
      <w:pPr>
        <w:shd w:val="clear" w:color="auto" w:fill="FFFFFF"/>
        <w:spacing w:after="0" w:line="240" w:lineRule="auto"/>
        <w:ind w:left="-426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D10658">
        <w:rPr>
          <w:rFonts w:ascii="Verdana" w:eastAsia="Times New Roman" w:hAnsi="Verdana" w:cs="Times New Roman"/>
          <w:color w:val="68676D"/>
          <w:sz w:val="24"/>
          <w:szCs w:val="24"/>
          <w:lang w:eastAsia="ru-RU"/>
        </w:rPr>
        <w:t>Фотографии со спортивного праздника можно посмотреть в фотоальбоме "2014" - "Спорт 2014".</w:t>
      </w:r>
    </w:p>
    <w:p w:rsidR="005D760B" w:rsidRDefault="005D760B">
      <w:bookmarkStart w:id="0" w:name="_GoBack"/>
      <w:bookmarkEnd w:id="0"/>
    </w:p>
    <w:sectPr w:rsidR="005D7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58"/>
    <w:rsid w:val="005D760B"/>
    <w:rsid w:val="00D1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3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2014-09-07T09:21:00Z</dcterms:created>
  <dcterms:modified xsi:type="dcterms:W3CDTF">2014-09-07T09:22:00Z</dcterms:modified>
</cp:coreProperties>
</file>