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30 города Ейска </w:t>
      </w: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A94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непосредственно </w:t>
      </w:r>
      <w:r w:rsidRPr="00E76A94">
        <w:rPr>
          <w:rFonts w:ascii="Times New Roman" w:hAnsi="Times New Roman" w:cs="Times New Roman"/>
          <w:b/>
          <w:bCs/>
          <w:iCs/>
          <w:sz w:val="36"/>
          <w:szCs w:val="36"/>
        </w:rPr>
        <w:t>образовательной дея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тельности </w:t>
      </w:r>
    </w:p>
    <w:p w:rsidR="00D90B51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по </w:t>
      </w:r>
      <w:r w:rsidR="00D90B51">
        <w:rPr>
          <w:rFonts w:ascii="Times New Roman" w:hAnsi="Times New Roman" w:cs="Times New Roman"/>
          <w:b/>
          <w:bCs/>
          <w:iCs/>
          <w:sz w:val="36"/>
          <w:szCs w:val="36"/>
        </w:rPr>
        <w:t>образовательной области «Ф</w:t>
      </w:r>
      <w:r w:rsidR="00FD0E2C">
        <w:rPr>
          <w:rFonts w:ascii="Times New Roman" w:hAnsi="Times New Roman" w:cs="Times New Roman"/>
          <w:b/>
          <w:bCs/>
          <w:iCs/>
          <w:sz w:val="36"/>
          <w:szCs w:val="36"/>
        </w:rPr>
        <w:t>изическ</w:t>
      </w:r>
      <w:r w:rsidR="00D90B51">
        <w:rPr>
          <w:rFonts w:ascii="Times New Roman" w:hAnsi="Times New Roman" w:cs="Times New Roman"/>
          <w:b/>
          <w:bCs/>
          <w:iCs/>
          <w:sz w:val="36"/>
          <w:szCs w:val="36"/>
        </w:rPr>
        <w:t>ая</w:t>
      </w:r>
      <w:r w:rsidR="00FD0E2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культур</w:t>
      </w:r>
      <w:r w:rsidR="00D90B51">
        <w:rPr>
          <w:rFonts w:ascii="Times New Roman" w:hAnsi="Times New Roman" w:cs="Times New Roman"/>
          <w:b/>
          <w:bCs/>
          <w:iCs/>
          <w:sz w:val="36"/>
          <w:szCs w:val="36"/>
        </w:rPr>
        <w:t>а»</w:t>
      </w:r>
      <w:r w:rsidR="00FD0E2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3C7990" w:rsidRDefault="00D90B51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по</w:t>
      </w:r>
      <w:r w:rsidR="00FD0E2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3C7990">
        <w:rPr>
          <w:rFonts w:ascii="Times New Roman" w:hAnsi="Times New Roman" w:cs="Times New Roman"/>
          <w:b/>
          <w:bCs/>
          <w:iCs/>
          <w:sz w:val="36"/>
          <w:szCs w:val="36"/>
        </w:rPr>
        <w:t>тем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е</w:t>
      </w:r>
      <w:r w:rsidR="003C799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 w:rsidR="003C7990" w:rsidRPr="00E76A94">
        <w:rPr>
          <w:rFonts w:ascii="Times New Roman" w:hAnsi="Times New Roman" w:cs="Times New Roman"/>
          <w:iCs/>
          <w:sz w:val="36"/>
          <w:szCs w:val="36"/>
        </w:rPr>
        <w:t>«</w:t>
      </w:r>
      <w:r w:rsidR="003C7990">
        <w:rPr>
          <w:rFonts w:ascii="Times New Roman" w:hAnsi="Times New Roman" w:cs="Times New Roman"/>
          <w:b/>
          <w:sz w:val="36"/>
          <w:szCs w:val="36"/>
        </w:rPr>
        <w:t>Секрет здоровья</w:t>
      </w:r>
      <w:r w:rsidR="003C7990" w:rsidRPr="00E76A94">
        <w:rPr>
          <w:rFonts w:ascii="Times New Roman" w:hAnsi="Times New Roman" w:cs="Times New Roman"/>
          <w:iCs/>
          <w:sz w:val="36"/>
          <w:szCs w:val="36"/>
        </w:rPr>
        <w:t>»</w:t>
      </w:r>
    </w:p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в старшей группе </w:t>
      </w: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компенсирующей направленности </w:t>
      </w: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iCs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3C7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Default="003C7990" w:rsidP="003C7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Default="003C7990" w:rsidP="003C7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90" w:rsidRPr="00E76A94" w:rsidRDefault="003C7990" w:rsidP="00FB4EE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E2C" w:rsidRDefault="00FD0E2C" w:rsidP="00FD0E2C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FD0E2C" w:rsidRDefault="00FD0E2C" w:rsidP="00FD0E2C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Ахметова И.Л., воспитатель МАДОУ ДСКВ № 30 г. Ейска 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990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990" w:rsidRPr="00E76A94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6A94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1 г.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lastRenderedPageBreak/>
        <w:t>Программные задачи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t>Оздоровительные задачи:</w:t>
      </w:r>
      <w:r w:rsidRPr="00F263DC">
        <w:rPr>
          <w:rFonts w:ascii="Times New Roman" w:hAnsi="Times New Roman"/>
          <w:sz w:val="28"/>
          <w:szCs w:val="28"/>
        </w:rPr>
        <w:t xml:space="preserve"> побуждать детей выполнять элементарный массаж и дыхательные упражнения; способствовать укреплению опорно-двигательного аппарата и формированию правильной осанки.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Обучающие задачи:</w:t>
      </w:r>
      <w:r w:rsidRPr="00F263DC">
        <w:rPr>
          <w:rFonts w:ascii="Times New Roman" w:hAnsi="Times New Roman"/>
          <w:sz w:val="28"/>
          <w:szCs w:val="28"/>
        </w:rPr>
        <w:t xml:space="preserve"> побуждать детей согласовывать движения с музыкой; 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t>Развивающие задачи:</w:t>
      </w:r>
      <w:r w:rsidRPr="00F263DC">
        <w:rPr>
          <w:rFonts w:ascii="Times New Roman" w:hAnsi="Times New Roman"/>
          <w:sz w:val="28"/>
          <w:szCs w:val="28"/>
        </w:rPr>
        <w:t xml:space="preserve"> способствовать совершенствованию ловкости и координации движений при выполнении игровых упражнений и в подвижной игре</w:t>
      </w:r>
      <w:r w:rsidRPr="00F263DC">
        <w:rPr>
          <w:rFonts w:ascii="Times New Roman" w:hAnsi="Times New Roman"/>
          <w:sz w:val="28"/>
          <w:szCs w:val="28"/>
          <w:lang w:eastAsia="ru-RU"/>
        </w:rPr>
        <w:t xml:space="preserve"> в зависимости от пола и от уровня физического развития детей,</w:t>
      </w:r>
      <w:r w:rsidRPr="00F263DC">
        <w:rPr>
          <w:rFonts w:ascii="Times New Roman" w:hAnsi="Times New Roman"/>
          <w:sz w:val="28"/>
          <w:szCs w:val="28"/>
        </w:rPr>
        <w:t xml:space="preserve"> побуждать детей анализировать предложенные схемы, находить сходства и различия выполнения упражнений.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t>Воспитательные задачи:</w:t>
      </w:r>
      <w:r w:rsidRPr="00F263DC">
        <w:rPr>
          <w:rFonts w:ascii="Times New Roman" w:hAnsi="Times New Roman"/>
          <w:sz w:val="28"/>
          <w:szCs w:val="28"/>
        </w:rPr>
        <w:t xml:space="preserve"> Воспитывать дружеские взаимоотношения, интерес к занятиям физическими упражнениями.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Способ организации на основные движения: поточный в двух колоннах.</w:t>
      </w: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t>Средства обучения:</w:t>
      </w:r>
      <w:r w:rsidRPr="00F263DC">
        <w:rPr>
          <w:rFonts w:ascii="Times New Roman" w:hAnsi="Times New Roman"/>
          <w:sz w:val="28"/>
          <w:szCs w:val="28"/>
        </w:rPr>
        <w:t xml:space="preserve">  Аудиозапись: « Вместе весело шагать», «Карусель», магнитофон,  </w:t>
      </w:r>
      <w:r w:rsidRPr="00F263DC">
        <w:rPr>
          <w:rFonts w:ascii="Times New Roman" w:hAnsi="Times New Roman"/>
          <w:sz w:val="28"/>
          <w:szCs w:val="28"/>
          <w:lang w:eastAsia="ru-RU"/>
        </w:rPr>
        <w:t>две скамейки красного и жёлтого цвета</w:t>
      </w:r>
      <w:r w:rsidRPr="00F263DC">
        <w:rPr>
          <w:rFonts w:ascii="Times New Roman" w:hAnsi="Times New Roman"/>
          <w:sz w:val="28"/>
          <w:szCs w:val="28"/>
        </w:rPr>
        <w:t>, два цилиндра зелёного и жёлтого  цвета, радуга по цветовому спектру,  карта, схемы движений, мольберт, 8 лент длиной 70-80 см.,   2 маски волка, 2 каната  длиной 5 – 6 метров, угощение для детей (витамины)</w:t>
      </w: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Pr="0063200A" w:rsidRDefault="003C7990" w:rsidP="003C7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 </w:t>
      </w:r>
      <w:r w:rsidRPr="0063200A">
        <w:rPr>
          <w:rFonts w:ascii="Times New Roman" w:hAnsi="Times New Roman" w:cs="Times New Roman"/>
          <w:b/>
          <w:bCs/>
          <w:iCs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6320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C7990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t>1 часть</w:t>
      </w:r>
      <w:r>
        <w:rPr>
          <w:rFonts w:ascii="Times New Roman" w:hAnsi="Times New Roman"/>
          <w:b/>
          <w:sz w:val="28"/>
          <w:szCs w:val="28"/>
        </w:rPr>
        <w:t xml:space="preserve"> НОД</w:t>
      </w:r>
      <w:r w:rsidRPr="00F263DC">
        <w:rPr>
          <w:rFonts w:ascii="Times New Roman" w:hAnsi="Times New Roman"/>
          <w:b/>
          <w:sz w:val="28"/>
          <w:szCs w:val="28"/>
        </w:rPr>
        <w:t xml:space="preserve">. </w:t>
      </w:r>
    </w:p>
    <w:p w:rsidR="003C7990" w:rsidRPr="00293035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93035">
        <w:rPr>
          <w:rFonts w:ascii="Times New Roman" w:hAnsi="Times New Roman"/>
          <w:i/>
          <w:sz w:val="28"/>
          <w:szCs w:val="28"/>
        </w:rPr>
        <w:t>Дети заходят в зал, здороваются и подходят к воспитателю.</w:t>
      </w:r>
    </w:p>
    <w:p w:rsidR="003C7990" w:rsidRPr="00293035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 w:rsidRPr="00F263DC">
        <w:rPr>
          <w:rFonts w:ascii="Times New Roman" w:hAnsi="Times New Roman"/>
          <w:sz w:val="28"/>
          <w:szCs w:val="28"/>
        </w:rPr>
        <w:t xml:space="preserve"> Дети, </w:t>
      </w:r>
      <w:r>
        <w:rPr>
          <w:rFonts w:ascii="Times New Roman" w:hAnsi="Times New Roman"/>
          <w:sz w:val="28"/>
          <w:szCs w:val="28"/>
        </w:rPr>
        <w:t xml:space="preserve">что это здесь лежит, когда я уходила,  ничего не было? </w:t>
      </w:r>
      <w:r w:rsidRPr="00293035">
        <w:rPr>
          <w:rFonts w:ascii="Times New Roman" w:hAnsi="Times New Roman"/>
          <w:i/>
          <w:sz w:val="28"/>
          <w:szCs w:val="28"/>
        </w:rPr>
        <w:t>(На ковре лежит свёрнутая карта, перевязанная лентой)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свёрток, бумага, свёрнутая в трубку и т. д.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нам узнать, что же внутри?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Развязать и посмотреть. (Развязывают, смотрят)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здесь ребятки, что- то написано, как узнать что?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Прочитать. Читают: «Карта «Радуга здоровья»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не видела ни разу карт с таким название. Почему радуга здоровья?</w:t>
      </w:r>
    </w:p>
    <w:p w:rsidR="003C7990" w:rsidRPr="00293035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93035">
        <w:rPr>
          <w:rFonts w:ascii="Times New Roman" w:hAnsi="Times New Roman"/>
          <w:i/>
          <w:sz w:val="28"/>
          <w:szCs w:val="28"/>
        </w:rPr>
        <w:t>Предположения детей.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здесь на каждой дорожке замочки, зачем они?</w:t>
      </w:r>
      <w:r w:rsidRPr="00F263DC">
        <w:rPr>
          <w:rFonts w:ascii="Times New Roman" w:hAnsi="Times New Roman"/>
          <w:sz w:val="28"/>
          <w:szCs w:val="28"/>
        </w:rPr>
        <w:t xml:space="preserve">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Нужно пройти по этим стрелочкам и открыть все замочки, узнать, что они скрывают.</w:t>
      </w:r>
      <w:r w:rsidRPr="00F263DC">
        <w:rPr>
          <w:rFonts w:ascii="Times New Roman" w:hAnsi="Times New Roman"/>
          <w:sz w:val="28"/>
          <w:szCs w:val="28"/>
        </w:rPr>
        <w:t xml:space="preserve">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вы ловкие, умелые, смелые, готовы отправиться в путешествие по необычной волшебной карте и открыть все замочки?</w:t>
      </w:r>
      <w:r w:rsidRPr="00F263DC">
        <w:rPr>
          <w:rFonts w:ascii="Times New Roman" w:hAnsi="Times New Roman"/>
          <w:sz w:val="28"/>
          <w:szCs w:val="28"/>
        </w:rPr>
        <w:t xml:space="preserve">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Дети:</w:t>
      </w:r>
      <w:r w:rsidRPr="00F26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Готовы!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 w:rsidRPr="00F263DC">
        <w:rPr>
          <w:rFonts w:ascii="Times New Roman" w:hAnsi="Times New Roman"/>
          <w:sz w:val="28"/>
          <w:szCs w:val="28"/>
        </w:rPr>
        <w:t xml:space="preserve"> «Что за чудо – чудеса, в гости радуга пришла,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Семь дорожек принесла.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Все дорожки не простые, а волшебные такие.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По дорожкам кто пройдет, тот и пляшет,  и поет,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Веселится и играет, как здоровым стать, узнает!»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3C2993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C2993">
        <w:rPr>
          <w:rFonts w:ascii="Times New Roman" w:hAnsi="Times New Roman"/>
          <w:b/>
          <w:sz w:val="28"/>
          <w:szCs w:val="28"/>
        </w:rPr>
        <w:t>Комплекс ритмической гимнастики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2993">
        <w:rPr>
          <w:rFonts w:ascii="Times New Roman" w:hAnsi="Times New Roman"/>
          <w:b/>
          <w:sz w:val="28"/>
          <w:szCs w:val="28"/>
        </w:rPr>
        <w:t xml:space="preserve">под песню « Вместе весело шагать» </w:t>
      </w:r>
      <w:proofErr w:type="spellStart"/>
      <w:r w:rsidRPr="003C2993">
        <w:rPr>
          <w:rFonts w:ascii="Times New Roman" w:hAnsi="Times New Roman"/>
          <w:b/>
          <w:sz w:val="28"/>
          <w:szCs w:val="28"/>
        </w:rPr>
        <w:t>Шаинского</w:t>
      </w:r>
      <w:proofErr w:type="spellEnd"/>
      <w:r w:rsidRPr="003C2993">
        <w:rPr>
          <w:rFonts w:ascii="Times New Roman" w:hAnsi="Times New Roman"/>
          <w:b/>
          <w:sz w:val="28"/>
          <w:szCs w:val="28"/>
        </w:rPr>
        <w:t>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72CA9">
        <w:rPr>
          <w:rFonts w:ascii="Times New Roman" w:hAnsi="Times New Roman"/>
          <w:i/>
          <w:sz w:val="28"/>
          <w:szCs w:val="28"/>
        </w:rPr>
        <w:t>Дети строятся в колонну, н</w:t>
      </w:r>
      <w:r w:rsidRPr="00972CA9">
        <w:rPr>
          <w:rFonts w:ascii="Times New Roman" w:hAnsi="Times New Roman"/>
          <w:i/>
          <w:sz w:val="28"/>
          <w:szCs w:val="28"/>
          <w:lang w:eastAsia="ru-RU"/>
        </w:rPr>
        <w:t>езависимо от роста детей при построении  впереди стоят  мальчики.</w:t>
      </w:r>
    </w:p>
    <w:p w:rsidR="003C7990" w:rsidRPr="00972CA9" w:rsidRDefault="003C7990" w:rsidP="003C7990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72CA9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972CA9">
        <w:rPr>
          <w:rFonts w:ascii="Times New Roman" w:hAnsi="Times New Roman"/>
          <w:i/>
          <w:sz w:val="28"/>
          <w:szCs w:val="28"/>
        </w:rPr>
        <w:t>бычная ходьба,</w:t>
      </w:r>
    </w:p>
    <w:p w:rsidR="003C7990" w:rsidRPr="00972CA9" w:rsidRDefault="003C7990" w:rsidP="003C7990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ходьба на носках,</w:t>
      </w:r>
    </w:p>
    <w:p w:rsidR="003C7990" w:rsidRPr="00972CA9" w:rsidRDefault="003C7990" w:rsidP="003C7990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ходьба с высоким подниманием колена, </w:t>
      </w:r>
    </w:p>
    <w:p w:rsidR="003C7990" w:rsidRPr="00972CA9" w:rsidRDefault="003C7990" w:rsidP="003C7990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бег с захлёстыванием голени, </w:t>
      </w:r>
    </w:p>
    <w:p w:rsidR="003C7990" w:rsidRPr="00972CA9" w:rsidRDefault="003C7990" w:rsidP="003C7990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обычная ходьба построение парами, девочка с мальчиком врассыпную по залу, девочки стоят с правой стороны, мальчики с левой стороны.</w:t>
      </w:r>
    </w:p>
    <w:p w:rsidR="003C7990" w:rsidRPr="003C2993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C2993">
        <w:rPr>
          <w:rFonts w:ascii="Times New Roman" w:hAnsi="Times New Roman"/>
          <w:b/>
          <w:sz w:val="28"/>
          <w:szCs w:val="28"/>
        </w:rPr>
        <w:t xml:space="preserve">2 часть </w:t>
      </w:r>
      <w:r>
        <w:rPr>
          <w:rFonts w:ascii="Times New Roman" w:hAnsi="Times New Roman"/>
          <w:b/>
          <w:sz w:val="28"/>
          <w:szCs w:val="28"/>
        </w:rPr>
        <w:t>НОД</w:t>
      </w:r>
      <w:r w:rsidRPr="003C2993">
        <w:rPr>
          <w:rFonts w:ascii="Times New Roman" w:hAnsi="Times New Roman"/>
          <w:b/>
          <w:sz w:val="28"/>
          <w:szCs w:val="28"/>
        </w:rPr>
        <w:t>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972CA9">
        <w:rPr>
          <w:rFonts w:ascii="Times New Roman" w:hAnsi="Times New Roman"/>
          <w:b/>
          <w:sz w:val="28"/>
          <w:szCs w:val="28"/>
        </w:rPr>
        <w:t xml:space="preserve">Музыкально </w:t>
      </w:r>
      <w:proofErr w:type="gramStart"/>
      <w:r w:rsidRPr="00972CA9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972CA9">
        <w:rPr>
          <w:rFonts w:ascii="Times New Roman" w:hAnsi="Times New Roman"/>
          <w:b/>
          <w:sz w:val="28"/>
          <w:szCs w:val="28"/>
        </w:rPr>
        <w:t xml:space="preserve"> (в парах)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«Руки в стороны – вверх» </w:t>
      </w:r>
      <w:r w:rsidRPr="00F263DC">
        <w:rPr>
          <w:rFonts w:ascii="Times New Roman" w:hAnsi="Times New Roman"/>
          <w:sz w:val="28"/>
          <w:szCs w:val="28"/>
        </w:rPr>
        <w:t>7 раз.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Стоя спиной друг  к другу, ноги слегка расставлены, соединив руки.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1 – руки в стороны, 2 – вверх, 3 – в стороны, 4 – и. п.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2. «</w:t>
      </w:r>
      <w:r>
        <w:rPr>
          <w:rFonts w:ascii="Times New Roman" w:hAnsi="Times New Roman"/>
          <w:sz w:val="28"/>
          <w:szCs w:val="28"/>
        </w:rPr>
        <w:t>Руки на плечи</w:t>
      </w:r>
      <w:r w:rsidRPr="00F263DC">
        <w:rPr>
          <w:rFonts w:ascii="Times New Roman" w:hAnsi="Times New Roman"/>
          <w:sz w:val="28"/>
          <w:szCs w:val="28"/>
        </w:rPr>
        <w:t>» 7 раз.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 п. Стоя лицом друг к другу, ноги на ширине плеч, руки опущены вниз.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правую руку на плечо друг другу, левая нога в сторону на носок, 2 – и. п.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левую руку на плечо друг другу, правая нога в сторону на носок, 4 – и. п.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3. «</w:t>
      </w:r>
      <w:r>
        <w:rPr>
          <w:rFonts w:ascii="Times New Roman" w:hAnsi="Times New Roman"/>
          <w:sz w:val="28"/>
          <w:szCs w:val="28"/>
        </w:rPr>
        <w:t>Хлопки</w:t>
      </w:r>
      <w:r w:rsidRPr="00F263DC">
        <w:rPr>
          <w:rFonts w:ascii="Times New Roman" w:hAnsi="Times New Roman"/>
          <w:sz w:val="28"/>
          <w:szCs w:val="28"/>
        </w:rPr>
        <w:t>» 7 раз.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Стоя спиной друг к другу, ноги на ширине плеч, руки к плечам.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1 – наклон вперёд, хлопнуть в ладоши друг друга, 2 – и. п.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4. «</w:t>
      </w:r>
      <w:r>
        <w:rPr>
          <w:rFonts w:ascii="Times New Roman" w:hAnsi="Times New Roman"/>
          <w:sz w:val="28"/>
          <w:szCs w:val="28"/>
        </w:rPr>
        <w:t>Присядь</w:t>
      </w:r>
      <w:r w:rsidRPr="00F263DC">
        <w:rPr>
          <w:rFonts w:ascii="Times New Roman" w:hAnsi="Times New Roman"/>
          <w:sz w:val="28"/>
          <w:szCs w:val="28"/>
        </w:rPr>
        <w:t>» 7 раз.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Стоя лицом друг к другу, ноги слегка расставлены, соприкасаясь с партнёром руками на уровне груди.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В: 1 – приседает девочка, мальчик стоит.  2 – и. п., 3 – приседает мальчик, девочка стоит.  4 – и. п.</w:t>
      </w:r>
      <w:proofErr w:type="gramEnd"/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5. «</w:t>
      </w:r>
      <w:r>
        <w:rPr>
          <w:rFonts w:ascii="Times New Roman" w:hAnsi="Times New Roman"/>
          <w:sz w:val="28"/>
          <w:szCs w:val="28"/>
        </w:rPr>
        <w:t>Махи ногами в стороны</w:t>
      </w:r>
      <w:r w:rsidRPr="00F263D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7</w:t>
      </w:r>
      <w:r w:rsidRPr="00F263DC">
        <w:rPr>
          <w:rFonts w:ascii="Times New Roman" w:hAnsi="Times New Roman"/>
          <w:sz w:val="28"/>
          <w:szCs w:val="28"/>
        </w:rPr>
        <w:t xml:space="preserve"> раз.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Стоя лицом друг к другу, ноги слегка расставлены, соприкасаясь с партнёром руками на уровне груди.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1 – махи правой ногой, 2 – и. п., 3 – махи левой ногой, 4 – и. п.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263DC">
        <w:rPr>
          <w:rFonts w:ascii="Times New Roman" w:hAnsi="Times New Roman"/>
          <w:sz w:val="28"/>
          <w:szCs w:val="28"/>
        </w:rPr>
        <w:t>Прыжки в чередовании с ходьбой. 40* 3</w:t>
      </w:r>
    </w:p>
    <w:p w:rsidR="003C7990" w:rsidRDefault="003C7990" w:rsidP="003C799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врозь – вместе.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Стоя лицом друг к другу, ноги вместе, держась с партнёром  за руки, руки опущены вниз.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1 – ноги врозь, одновременно руки вверх, 2 – и. п.</w:t>
      </w:r>
    </w:p>
    <w:p w:rsidR="003C7990" w:rsidRDefault="003C7990" w:rsidP="003C799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месте «дорожка», держась за руки с партнёром на уровне груди</w:t>
      </w:r>
    </w:p>
    <w:p w:rsidR="003C7990" w:rsidRDefault="003C7990" w:rsidP="003C799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Прыжки </w:t>
      </w:r>
      <w:proofErr w:type="spellStart"/>
      <w:r>
        <w:rPr>
          <w:rFonts w:ascii="Times New Roman" w:hAnsi="Times New Roman"/>
          <w:sz w:val="28"/>
          <w:szCs w:val="28"/>
        </w:rPr>
        <w:t>скрёстно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выполняют мальчики, девочки выполняют подскоки вокруг мальчиков.</w:t>
      </w:r>
    </w:p>
    <w:p w:rsidR="003C7990" w:rsidRDefault="003C7990" w:rsidP="003C799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месте «дорожка», держась за руки с партнёром на уровне груди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замочек первый наш открыть,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 нам нужно раздобыть,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такой же, как первая дорожка,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Поищи его немножко!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Дети находят в зале конверт красного цвета в нём фотография, где дети выполняют зарядку.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вы видите на фотографии?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Ребята делают зарядку.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7990" w:rsidRPr="00C179C6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C179C6">
        <w:rPr>
          <w:rFonts w:ascii="Times New Roman" w:hAnsi="Times New Roman"/>
          <w:b/>
          <w:sz w:val="28"/>
          <w:szCs w:val="28"/>
        </w:rPr>
        <w:t>Упражнение – релаксация « Просыпайся глазок»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(Дети встают в круг и выполняют движения в соответствии с текстом)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Просыпай</w:t>
      </w:r>
      <w:r>
        <w:rPr>
          <w:rFonts w:ascii="Times New Roman" w:hAnsi="Times New Roman"/>
          <w:sz w:val="28"/>
          <w:szCs w:val="28"/>
        </w:rPr>
        <w:t xml:space="preserve">ся глазок! Просыпайся другой! </w:t>
      </w:r>
      <w:r>
        <w:rPr>
          <w:rFonts w:ascii="Times New Roman" w:hAnsi="Times New Roman"/>
          <w:sz w:val="28"/>
          <w:szCs w:val="28"/>
        </w:rPr>
        <w:tab/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Поздороваться солнышко вышло с тобой!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Посмотри, как оно улыбается!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Новый день, новый день начинается!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Это кто уже проснулся?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Кто так сладко потянулся?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63D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3DC">
        <w:rPr>
          <w:rFonts w:ascii="Times New Roman" w:hAnsi="Times New Roman"/>
          <w:sz w:val="28"/>
          <w:szCs w:val="28"/>
        </w:rPr>
        <w:t>Потягуни</w:t>
      </w:r>
      <w:proofErr w:type="spellEnd"/>
      <w:r w:rsidRPr="00F263D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263DC">
        <w:rPr>
          <w:rFonts w:ascii="Times New Roman" w:hAnsi="Times New Roman"/>
          <w:sz w:val="28"/>
          <w:szCs w:val="28"/>
        </w:rPr>
        <w:t>потягушечки</w:t>
      </w:r>
      <w:proofErr w:type="spellEnd"/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lastRenderedPageBreak/>
        <w:t xml:space="preserve">От носочков до </w:t>
      </w:r>
      <w:proofErr w:type="spellStart"/>
      <w:r w:rsidRPr="00F263DC">
        <w:rPr>
          <w:rFonts w:ascii="Times New Roman" w:hAnsi="Times New Roman"/>
          <w:sz w:val="28"/>
          <w:szCs w:val="28"/>
        </w:rPr>
        <w:t>макушечки</w:t>
      </w:r>
      <w:proofErr w:type="spellEnd"/>
      <w:r w:rsidRPr="00F263DC">
        <w:rPr>
          <w:rFonts w:ascii="Times New Roman" w:hAnsi="Times New Roman"/>
          <w:sz w:val="28"/>
          <w:szCs w:val="28"/>
        </w:rPr>
        <w:t>.</w:t>
      </w:r>
      <w:r w:rsidRPr="00F263DC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Мы потянемся – потянемся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Маленькими не останемся,</w:t>
      </w:r>
      <w:r w:rsidRPr="00F263DC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Вот уже растем, растем,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Вот и выросли!</w:t>
      </w:r>
      <w:r w:rsidRPr="00F263DC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Красная дорожка секрет здоровья открыла,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нас, дети научила?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 w:rsidRPr="00F26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 по утрам делать зарядку, чтобы быть бодрыми и весёлыми целый день. (Фотографию несут и вставляют в кармашек на красной дорожке карты).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второй секрет узнать,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схемы отыскать.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не одна, а целых три,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поди-ка отыщи!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Дети находят конверт оранжевого цвета, в конверте схемы основных движений.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Рассматривают с детьми схемы,  задает вопросы: Схемы,  каких упражнений изображены на карточках? Какое оборудование необходимо для выполнения упражнений? Расставьте карточки по порядку, начиная с цифры 1.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 (Дети делятся на две команды по цвету бантиков, которые заранее прикреплены к футболкам детей и дети с красными бантиками имеют высокий и средний уровень физического развития, а дети с зелёными бантиками имеют средний ближе к низкому уровню и низкий уровень физического развития).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Ладошки вместе мы сомкнём,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263DC">
        <w:rPr>
          <w:rFonts w:ascii="Times New Roman" w:hAnsi="Times New Roman"/>
          <w:sz w:val="28"/>
          <w:szCs w:val="28"/>
        </w:rPr>
        <w:t xml:space="preserve">  И прыгать дружно мы начнём.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C9394D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C9394D">
        <w:rPr>
          <w:rFonts w:ascii="Times New Roman" w:hAnsi="Times New Roman"/>
          <w:b/>
          <w:sz w:val="28"/>
          <w:szCs w:val="28"/>
        </w:rPr>
        <w:t>Прыжки боком парами через ленты.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Дети, встав парами и держась за руки, девочка с мальчиком лицом друг к другу, выполняют прыжки через ленты. Мальчики встают слева, а девочки справа. Способ организации поточный в двух колоннах (2 – 3 раза).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Ребятки, отгадайте-ка загадку: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Про меня говорят, будто пячусь я назад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Не назад, а вперед только задом наперед.  (Рак)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 w:rsidRPr="00F263DC">
        <w:rPr>
          <w:rFonts w:ascii="Times New Roman" w:hAnsi="Times New Roman"/>
          <w:sz w:val="28"/>
          <w:szCs w:val="28"/>
        </w:rPr>
        <w:t xml:space="preserve"> Рак!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Какое  следующее упражнение?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C9394D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C9394D">
        <w:rPr>
          <w:rFonts w:ascii="Times New Roman" w:hAnsi="Times New Roman"/>
          <w:b/>
          <w:sz w:val="28"/>
          <w:szCs w:val="28"/>
        </w:rPr>
        <w:t>Упражнение  «Раки – забияки»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Мальчик с девочкой, встав, друг к другу спиной, передвигаются до  цилиндра, обратно идут, взявшись за руки,   и встают в конец колонны. Мальчики стоят первыми в паре, а девочки сзади и  передвигаются  спиной вперёд. Для детей с зелёными бантиками расстояние меньше, чем для детей с красными бантиками.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Какое  следующее движение?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Встаньте так детишки: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Справа - девочки,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Слева – мальчишки.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На пути мостик-скамейка,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Преодолеть  его сумей-ка.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Девочки по скамейке пройдут,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Махом ногу перенесут,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А мальчикам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263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63DC">
        <w:rPr>
          <w:rFonts w:ascii="Times New Roman" w:hAnsi="Times New Roman"/>
          <w:sz w:val="28"/>
          <w:szCs w:val="28"/>
        </w:rPr>
        <w:t>потруднее</w:t>
      </w:r>
      <w:proofErr w:type="gramEnd"/>
      <w:r w:rsidRPr="00F263DC">
        <w:rPr>
          <w:rFonts w:ascii="Times New Roman" w:hAnsi="Times New Roman"/>
          <w:sz w:val="28"/>
          <w:szCs w:val="28"/>
        </w:rPr>
        <w:t xml:space="preserve"> задание,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На смелость испытание -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Скамейку преодолеть прыжками,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Держась сбоку за края руками.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Девочки – ходьба по скамейке,  пронося махом ногу с правой и с левой стороны скамейки.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Мальчики – передвигаются прыжками через скамейку, держась за края скамейки с боку.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 здоровья радуга открыла,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нас дети научила?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Нужно выполнять движения и различные упражнения.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(Схемы  несут и вставляют в кармашек на оранжевой  дорожке карты).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Молодцы, ребятки, какие вы смелые и умелые! Посмотрите на карту,  ярко засияло солнышко и осветило желтую дорожку.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секрет её узнать,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друг за другом встать.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Загудел паровоз и вагончики повез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Чу – </w:t>
      </w:r>
      <w:proofErr w:type="gramStart"/>
      <w:r w:rsidRPr="00F263DC">
        <w:rPr>
          <w:rFonts w:ascii="Times New Roman" w:hAnsi="Times New Roman"/>
          <w:sz w:val="28"/>
          <w:szCs w:val="28"/>
        </w:rPr>
        <w:t>чу</w:t>
      </w:r>
      <w:proofErr w:type="gramEnd"/>
      <w:r w:rsidRPr="00F263DC">
        <w:rPr>
          <w:rFonts w:ascii="Times New Roman" w:hAnsi="Times New Roman"/>
          <w:sz w:val="28"/>
          <w:szCs w:val="28"/>
        </w:rPr>
        <w:t xml:space="preserve"> – чу – чу – чу,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Я далеко укачу и на желтую дорожку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Всех ребяток привезу!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Дети, встав друг за другом в колонну,  продвигаются по залу к жёлтым лентам, лежащим на ковре. Мальчики держат девочек за талию, а девочки мальчиков за плечи.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Внимание, внимание,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Ищем на жёлтой дорожке конверт с заданием!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Дети находят конверт жёлтого цвета, в нем части рисунка «паровозик», которые необходимо сложить и узнать  название упражнения.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476D5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476D50">
        <w:rPr>
          <w:rFonts w:ascii="Times New Roman" w:hAnsi="Times New Roman"/>
          <w:b/>
          <w:sz w:val="28"/>
          <w:szCs w:val="28"/>
        </w:rPr>
        <w:t>Упражнение «Паровозик»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Дети в двух колоннах выполняют упражнение «Паровозик» Садятся на ковёр и продвигаются до зрительного ориентира. Для детей с зелёными бантиками расстояние меньше чем для детей с красными бантиками. Способ организации поточный в двух колоннах.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вновь секрет здоровья радуга открыла,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нас дети научила?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Выполнять движения для того чтобы укреплять мышцы.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lastRenderedPageBreak/>
        <w:t>(Части рисунка  несут и вставляют в кармашек на жёлтой дорожке карты).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Следующий секрет скрывает зелёная дорожка,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его поищите немножко!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Дети находят конверт зелёного  цвета, в конверте фотография игры – массажа «Свинки».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 xml:space="preserve">Зеленая дорожка на поле привела,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Две маленькие свинки гуляли там с утра!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(Дети перестраиваются в одну колонну, друг за другом)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A55B56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r w:rsidRPr="00A55B56">
        <w:rPr>
          <w:rFonts w:ascii="Times New Roman" w:hAnsi="Times New Roman"/>
          <w:b/>
          <w:sz w:val="28"/>
          <w:szCs w:val="28"/>
        </w:rPr>
        <w:t>Массаж спины «Свинки»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Как на пишущей машинке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Две хорошенькие свинки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Все постукивали, все похрюкивали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Туки – туки – туки – тук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Хрюки – хрюки – хрюки – </w:t>
      </w:r>
      <w:proofErr w:type="gramStart"/>
      <w:r w:rsidRPr="00F263DC">
        <w:rPr>
          <w:rFonts w:ascii="Times New Roman" w:hAnsi="Times New Roman"/>
          <w:sz w:val="28"/>
          <w:szCs w:val="28"/>
        </w:rPr>
        <w:t>хрюк</w:t>
      </w:r>
      <w:proofErr w:type="gramEnd"/>
      <w:r w:rsidRPr="00F263DC">
        <w:rPr>
          <w:rFonts w:ascii="Times New Roman" w:hAnsi="Times New Roman"/>
          <w:sz w:val="28"/>
          <w:szCs w:val="28"/>
        </w:rPr>
        <w:t xml:space="preserve">!     </w:t>
      </w:r>
      <w:r w:rsidRPr="00972CA9">
        <w:rPr>
          <w:rFonts w:ascii="Times New Roman" w:hAnsi="Times New Roman"/>
          <w:i/>
          <w:sz w:val="28"/>
          <w:szCs w:val="28"/>
        </w:rPr>
        <w:t>(Слова повторяются 3 раза)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Дети встают друг за другом «паровозиком» и делают движения пальчиками, как будто печатают; на второй раз поворачиваются в противоположную сторону и стучат кулачками, а на третий раз  снова поворачиваются и гладят спинку. 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 здоровья радуга открыла,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нас снова научила?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Нужно выполнять массаж спины, для того чтобы наша спинка отдохнула.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(Фотографию несут и вставляют в кармашек на зелёной  дорожке карты).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Лучик красный, лучик желтый,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Луч  зеленый, голубой,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Полетели – покатились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 неба радугой – дугой!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Вход на  </w:t>
      </w:r>
      <w:r>
        <w:rPr>
          <w:rFonts w:ascii="Times New Roman" w:hAnsi="Times New Roman"/>
          <w:sz w:val="28"/>
          <w:szCs w:val="28"/>
        </w:rPr>
        <w:t xml:space="preserve">голубую </w:t>
      </w:r>
      <w:r w:rsidRPr="00F263DC">
        <w:rPr>
          <w:rFonts w:ascii="Times New Roman" w:hAnsi="Times New Roman"/>
          <w:sz w:val="28"/>
          <w:szCs w:val="28"/>
        </w:rPr>
        <w:t>дорожку откроет нам пословица «Друзья познаются в игре и в дороге». В дороге мы уже давно и хорошо узнали друг друга, а что еще поможет нам узнать друг друга?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 w:rsidRPr="00F263DC">
        <w:rPr>
          <w:rFonts w:ascii="Times New Roman" w:hAnsi="Times New Roman"/>
          <w:sz w:val="28"/>
          <w:szCs w:val="28"/>
        </w:rPr>
        <w:t xml:space="preserve"> Игра.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 какую игру предлагает нам поиграть голубая дорожка, отгадайте.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Тени тёмные ложатся на зелёную траву.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Ребятишки осторожно кто – то  воет там во рву?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Волк.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в какую же игру мы будем играть?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Волк во рву.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5A5C64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</w:t>
      </w:r>
      <w:r w:rsidRPr="005A5C64">
        <w:rPr>
          <w:rFonts w:ascii="Times New Roman" w:hAnsi="Times New Roman"/>
          <w:b/>
          <w:sz w:val="28"/>
          <w:szCs w:val="28"/>
        </w:rPr>
        <w:t>Подвижная игра «Волк во рву»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 xml:space="preserve">Посередине площадки раскладываются два параллельных каната на расстоянии 80-90 сантиметров один от другого – это «ров». На другой </w:t>
      </w:r>
      <w:r w:rsidRPr="00972CA9">
        <w:rPr>
          <w:rFonts w:ascii="Times New Roman" w:hAnsi="Times New Roman"/>
          <w:i/>
          <w:sz w:val="28"/>
          <w:szCs w:val="28"/>
        </w:rPr>
        <w:lastRenderedPageBreak/>
        <w:t>стороне площадки устраивается  «дом коз». Дети по считалке выбирают водящего – «волка», остальные дети «козы». Все «козы» располагаются на одной стороне площадки – дома. «Волк» становится в «ров». По сигналу «волк во рву!» - козы бегут на противоположную сторону площадки, перепрыгивая через «ров», а «волк» в это время старается их поймать (коснуться). Игра проводится 3-4 раза. Повторно игра проводится с усложнением -  выбираются два волка. В конце игры, дети которых задевал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CA9">
        <w:rPr>
          <w:rFonts w:ascii="Times New Roman" w:hAnsi="Times New Roman"/>
          <w:i/>
          <w:sz w:val="28"/>
          <w:szCs w:val="28"/>
        </w:rPr>
        <w:t>«волк», должны поднять руку и честно признаться в этом.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вновь секрет здоровья радуга открыла,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нас, дети научила?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Играть в интересные игры, быть весёлыми.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Ах, как вокруг чудесно!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 друзьями интересно.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Смеясь, кричим - «Ура!»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И сохранить здоровье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Поможет нам игра.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Ребятки вот здесь лежат разные фотографии, а вы сможете среди них найти фотографию с игрой «Волк во рву». </w:t>
      </w:r>
      <w:r w:rsidRPr="00972CA9">
        <w:rPr>
          <w:rFonts w:ascii="Times New Roman" w:hAnsi="Times New Roman"/>
          <w:i/>
          <w:sz w:val="28"/>
          <w:szCs w:val="28"/>
        </w:rPr>
        <w:t>(Дети находят  нужную фотографию,  несут и вставляют в кармашек на голубой   дорожке карты).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Ждёт нас синяя дорожка,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Отдохнём на ней немножко.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кружок встаем, и дышать легко начнём.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C7990" w:rsidRPr="00CD0A30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D0A30">
        <w:rPr>
          <w:rFonts w:ascii="Times New Roman" w:hAnsi="Times New Roman"/>
          <w:b/>
          <w:sz w:val="28"/>
          <w:szCs w:val="28"/>
        </w:rPr>
        <w:t xml:space="preserve">3 часть </w:t>
      </w:r>
      <w:r>
        <w:rPr>
          <w:rFonts w:ascii="Times New Roman" w:hAnsi="Times New Roman"/>
          <w:b/>
          <w:sz w:val="28"/>
          <w:szCs w:val="28"/>
        </w:rPr>
        <w:t>НОД</w:t>
      </w:r>
      <w:r w:rsidRPr="00CD0A30">
        <w:rPr>
          <w:rFonts w:ascii="Times New Roman" w:hAnsi="Times New Roman"/>
          <w:b/>
          <w:sz w:val="28"/>
          <w:szCs w:val="28"/>
        </w:rPr>
        <w:t>.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CD0A3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CD0A30">
        <w:rPr>
          <w:rFonts w:ascii="Times New Roman" w:hAnsi="Times New Roman"/>
          <w:b/>
          <w:sz w:val="28"/>
          <w:szCs w:val="28"/>
        </w:rPr>
        <w:t>Упражнения на восстановление дыхания: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1. «Штангист». Быстро втянуть живот внутрь, одновременно резко выдохнув через нос, (повторить 5 раз.)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 2. «Глубокое дыхание». Сделать по 8-10 выдохов и вдохов через правую и левую ноздрю, поочередно зажимая отдыхающую ноздрю указательным пальцем.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3. «Наш носик». Погладить боковые части носа от кончика к переносице – вдох. На выдохе постучать по «крыльям» носа указательными пальцами.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 здоровья синяя дорожка открыла,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нас научила?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Выполнять дыхательные упражнения.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Ребятки вот здесь лежат разные фотографии, ваша задача найти фотографии, где дети выполняют дыхательные упражнения. </w:t>
      </w:r>
      <w:r w:rsidRPr="00972CA9">
        <w:rPr>
          <w:rFonts w:ascii="Times New Roman" w:hAnsi="Times New Roman"/>
          <w:i/>
          <w:sz w:val="28"/>
          <w:szCs w:val="28"/>
        </w:rPr>
        <w:t>(Дети находят  нужную фотографию,  несут и вставляют в кармашек на синей    дорожке карты).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Дорожек много мы прошли,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Секреты разные нашли.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секрет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Скрывает фиолетовая дорожка,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его поищите немножко.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/Дети находят конверт фиолетового цвета и разгадывают кроссворд – слово «Массаж»/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Садись в кружок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Начинай массаж, дружок.</w:t>
      </w:r>
    </w:p>
    <w:p w:rsidR="003C7990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990" w:rsidRPr="005472F5" w:rsidRDefault="003C7990" w:rsidP="003C799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5472F5">
        <w:rPr>
          <w:rFonts w:ascii="Times New Roman" w:hAnsi="Times New Roman"/>
          <w:b/>
          <w:sz w:val="28"/>
          <w:szCs w:val="28"/>
        </w:rPr>
        <w:t>Массаж стоп «Устали наши ножки»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Мы ходили, мы скакали</w:t>
      </w:r>
      <w:r w:rsidRPr="00F263DC">
        <w:rPr>
          <w:rFonts w:ascii="Times New Roman" w:hAnsi="Times New Roman"/>
          <w:sz w:val="28"/>
          <w:szCs w:val="28"/>
        </w:rPr>
        <w:tab/>
        <w:t xml:space="preserve">                (сидя на ковре, гладят ноги.)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Наши ноженьки устали.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Сядем,  все мы отдохнем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И массаж ступней начнем.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Проведем по ножке нежно,</w:t>
      </w:r>
      <w:r w:rsidRPr="00F263DC">
        <w:rPr>
          <w:rFonts w:ascii="Times New Roman" w:hAnsi="Times New Roman"/>
          <w:sz w:val="28"/>
          <w:szCs w:val="28"/>
        </w:rPr>
        <w:tab/>
        <w:t xml:space="preserve">                  (гладят ступни ног.)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Будет ноженька прилежной.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Ласка всем, друзья,  нужна,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Это помни ты всегда.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Растирай, старайся и не отвлекайся,        (растирают ступни ног)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Рук своих ты не жалей и по ножке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Бей сильней,</w:t>
      </w:r>
      <w:r w:rsidRPr="00F263DC">
        <w:rPr>
          <w:rFonts w:ascii="Times New Roman" w:hAnsi="Times New Roman"/>
          <w:sz w:val="28"/>
          <w:szCs w:val="28"/>
        </w:rPr>
        <w:tab/>
        <w:t xml:space="preserve">                                       (легкое постукивание)                                                       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Будут сильными они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Потом попробуй, догони.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 xml:space="preserve">По подошве, как граблями     </w:t>
      </w:r>
      <w:r w:rsidRPr="00F263DC">
        <w:rPr>
          <w:rFonts w:ascii="Times New Roman" w:hAnsi="Times New Roman"/>
          <w:sz w:val="28"/>
          <w:szCs w:val="28"/>
        </w:rPr>
        <w:tab/>
        <w:t>(раздвинутыми пальцами проводят по ступням.)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Проведем сейчас руками.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И полезно и приятно,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Это всем друзья понятно.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Гибкость тоже нам нужна,    (наклоняются и касаются носочков ног.)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Без нее мы никуда.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Раз – сгиб,                                (сгибают ноги в коленях.)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Два – выпрямляй</w:t>
      </w:r>
      <w:r w:rsidRPr="00F263DC">
        <w:rPr>
          <w:rFonts w:ascii="Times New Roman" w:hAnsi="Times New Roman"/>
          <w:sz w:val="28"/>
          <w:szCs w:val="28"/>
        </w:rPr>
        <w:tab/>
        <w:t xml:space="preserve">                    (выпрямляют ноги.)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Ну,  активнее давай.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В центре зону мы найдем      (большим пальцем массируют середину ступни.)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Хорошенько разотрем.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Надо с нею нам дружить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sz w:val="28"/>
          <w:szCs w:val="28"/>
        </w:rPr>
        <w:t>Чтобы всем здоровым быть.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 здоровья фиолетовая дорожка открыла,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нас дети научила?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Нужно выполнять массаж ступней, для того чтобы наши ноги отдохнули.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t>Дети вставляют кроссворд в кармашек  на карте.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Ребятки, вы ничего не замечаете?</w:t>
      </w:r>
    </w:p>
    <w:p w:rsidR="003C7990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Подведение итогов НОД.</w:t>
      </w:r>
      <w:r w:rsidRPr="00972CA9">
        <w:rPr>
          <w:rFonts w:ascii="Times New Roman" w:hAnsi="Times New Roman"/>
          <w:b/>
          <w:sz w:val="28"/>
          <w:szCs w:val="28"/>
        </w:rPr>
        <w:t xml:space="preserve"> 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CA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открыли все замочки и  разгадали все секреты волшебной карты.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03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3DC">
        <w:rPr>
          <w:rFonts w:ascii="Times New Roman" w:hAnsi="Times New Roman"/>
          <w:sz w:val="28"/>
          <w:szCs w:val="28"/>
        </w:rPr>
        <w:t>Ребята, какие секреты здоровья вы сегодня узнали?</w:t>
      </w:r>
    </w:p>
    <w:p w:rsidR="003C7990" w:rsidRPr="00972CA9" w:rsidRDefault="003C7990" w:rsidP="003C799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2CA9">
        <w:rPr>
          <w:rFonts w:ascii="Times New Roman" w:hAnsi="Times New Roman"/>
          <w:i/>
          <w:sz w:val="28"/>
          <w:szCs w:val="28"/>
        </w:rPr>
        <w:lastRenderedPageBreak/>
        <w:t>Ответы детей.</w:t>
      </w:r>
    </w:p>
    <w:p w:rsidR="003C7990" w:rsidRPr="00A11E1A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11E1A">
        <w:rPr>
          <w:b/>
          <w:sz w:val="28"/>
          <w:szCs w:val="28"/>
        </w:rPr>
        <w:t>Воспитатель:</w:t>
      </w:r>
    </w:p>
    <w:p w:rsidR="003C7990" w:rsidRPr="00E76A94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A94">
        <w:rPr>
          <w:sz w:val="28"/>
          <w:szCs w:val="28"/>
        </w:rPr>
        <w:t xml:space="preserve">-Ребята, как настроение? Вот и </w:t>
      </w:r>
      <w:proofErr w:type="gramStart"/>
      <w:r w:rsidRPr="00E76A94">
        <w:rPr>
          <w:sz w:val="28"/>
          <w:szCs w:val="28"/>
        </w:rPr>
        <w:t>здорово</w:t>
      </w:r>
      <w:proofErr w:type="gramEnd"/>
      <w:r w:rsidRPr="00E76A94">
        <w:rPr>
          <w:sz w:val="28"/>
          <w:szCs w:val="28"/>
        </w:rPr>
        <w:t>. Как вы думаете, удалось нам раскрыть секрет здоровья? А через какие упражнения, назовите их? Для чего их необходимо выполнять человеку? Укажите свои ошибки в выполнении упражнений? Похвалите своего друга, за правильность выполнения упражнений. Так в чём же заключается секрет здоровья?</w:t>
      </w:r>
    </w:p>
    <w:p w:rsidR="003C7990" w:rsidRPr="00A11E1A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11E1A">
        <w:rPr>
          <w:b/>
          <w:sz w:val="28"/>
          <w:szCs w:val="28"/>
        </w:rPr>
        <w:t>Воспитатель:</w:t>
      </w:r>
    </w:p>
    <w:p w:rsidR="003C7990" w:rsidRPr="00E76A94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A94">
        <w:rPr>
          <w:sz w:val="28"/>
          <w:szCs w:val="28"/>
        </w:rPr>
        <w:t>-Кто спортом занимается, тот в жизни улыбается.</w:t>
      </w:r>
    </w:p>
    <w:p w:rsidR="003C7990" w:rsidRPr="00E76A94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A94">
        <w:rPr>
          <w:sz w:val="28"/>
          <w:szCs w:val="28"/>
        </w:rPr>
        <w:t>Здоров и весел он всегда, не унывает никогда.</w:t>
      </w:r>
    </w:p>
    <w:p w:rsidR="003C7990" w:rsidRPr="00E76A94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A94">
        <w:rPr>
          <w:sz w:val="28"/>
          <w:szCs w:val="28"/>
        </w:rPr>
        <w:t>Нет рецепта в мире лучше, будь со спортом неразлучен.</w:t>
      </w:r>
    </w:p>
    <w:p w:rsidR="003C7990" w:rsidRPr="00E76A94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A94">
        <w:rPr>
          <w:sz w:val="28"/>
          <w:szCs w:val="28"/>
        </w:rPr>
        <w:t>Проживешь 120 лет - вот в чем кроется секрет!</w:t>
      </w:r>
    </w:p>
    <w:p w:rsidR="003C7990" w:rsidRPr="00A11E1A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11E1A">
        <w:rPr>
          <w:b/>
          <w:sz w:val="28"/>
          <w:szCs w:val="28"/>
        </w:rPr>
        <w:t>Воспитатель:</w:t>
      </w:r>
    </w:p>
    <w:p w:rsidR="003C7990" w:rsidRPr="00E76A94" w:rsidRDefault="003C7990" w:rsidP="003C7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A94">
        <w:rPr>
          <w:sz w:val="28"/>
          <w:szCs w:val="28"/>
        </w:rPr>
        <w:t xml:space="preserve">- </w:t>
      </w:r>
      <w:r>
        <w:rPr>
          <w:sz w:val="28"/>
          <w:szCs w:val="28"/>
        </w:rPr>
        <w:t>НОД</w:t>
      </w:r>
      <w:r w:rsidRPr="00E76A94">
        <w:rPr>
          <w:sz w:val="28"/>
          <w:szCs w:val="28"/>
        </w:rPr>
        <w:t xml:space="preserve"> окончено, до свидания!</w:t>
      </w: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7990" w:rsidRPr="00F263DC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7990" w:rsidRDefault="003C7990" w:rsidP="003C79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4F75" w:rsidRDefault="00A94F75"/>
    <w:sectPr w:rsidR="00A94F75" w:rsidSect="003C79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BA" w:rsidRDefault="002448BA" w:rsidP="003C7990">
      <w:pPr>
        <w:spacing w:after="0" w:line="240" w:lineRule="auto"/>
      </w:pPr>
      <w:r>
        <w:separator/>
      </w:r>
    </w:p>
  </w:endnote>
  <w:endnote w:type="continuationSeparator" w:id="0">
    <w:p w:rsidR="002448BA" w:rsidRDefault="002448BA" w:rsidP="003C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BA" w:rsidRDefault="002448BA" w:rsidP="003C7990">
      <w:pPr>
        <w:spacing w:after="0" w:line="240" w:lineRule="auto"/>
      </w:pPr>
      <w:r>
        <w:separator/>
      </w:r>
    </w:p>
  </w:footnote>
  <w:footnote w:type="continuationSeparator" w:id="0">
    <w:p w:rsidR="002448BA" w:rsidRDefault="002448BA" w:rsidP="003C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78374"/>
      <w:docPartObj>
        <w:docPartGallery w:val="Page Numbers (Top of Page)"/>
        <w:docPartUnique/>
      </w:docPartObj>
    </w:sdtPr>
    <w:sdtEndPr/>
    <w:sdtContent>
      <w:p w:rsidR="003C7990" w:rsidRDefault="003C79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E0">
          <w:rPr>
            <w:noProof/>
          </w:rPr>
          <w:t>10</w:t>
        </w:r>
        <w:r>
          <w:fldChar w:fldCharType="end"/>
        </w:r>
      </w:p>
    </w:sdtContent>
  </w:sdt>
  <w:p w:rsidR="003C7990" w:rsidRDefault="003C79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601"/>
    <w:multiLevelType w:val="hybridMultilevel"/>
    <w:tmpl w:val="602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C465A"/>
    <w:multiLevelType w:val="hybridMultilevel"/>
    <w:tmpl w:val="61A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0"/>
    <w:rsid w:val="002448BA"/>
    <w:rsid w:val="003C7990"/>
    <w:rsid w:val="00422EA6"/>
    <w:rsid w:val="00A94F75"/>
    <w:rsid w:val="00BA6161"/>
    <w:rsid w:val="00D90B51"/>
    <w:rsid w:val="00FB4EE0"/>
    <w:rsid w:val="00FC6443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79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C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990"/>
  </w:style>
  <w:style w:type="paragraph" w:styleId="a7">
    <w:name w:val="footer"/>
    <w:basedOn w:val="a"/>
    <w:link w:val="a8"/>
    <w:uiPriority w:val="99"/>
    <w:unhideWhenUsed/>
    <w:rsid w:val="003C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79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C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990"/>
  </w:style>
  <w:style w:type="paragraph" w:styleId="a7">
    <w:name w:val="footer"/>
    <w:basedOn w:val="a"/>
    <w:link w:val="a8"/>
    <w:uiPriority w:val="99"/>
    <w:unhideWhenUsed/>
    <w:rsid w:val="003C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2245</Words>
  <Characters>12797</Characters>
  <Application>Microsoft Office Word</Application>
  <DocSecurity>0</DocSecurity>
  <Lines>106</Lines>
  <Paragraphs>30</Paragraphs>
  <ScaleCrop>false</ScaleCrop>
  <Company>Home</Company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2015-09-27T18:41:00Z</dcterms:created>
  <dcterms:modified xsi:type="dcterms:W3CDTF">2015-10-05T15:05:00Z</dcterms:modified>
</cp:coreProperties>
</file>