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628" w:rsidRPr="002C7628" w:rsidRDefault="002C7628" w:rsidP="002C7628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C7628">
        <w:rPr>
          <w:rFonts w:ascii="Times New Roman" w:hAnsi="Times New Roman" w:cs="Times New Roman"/>
          <w:b/>
          <w:sz w:val="36"/>
          <w:szCs w:val="36"/>
        </w:rPr>
        <w:t>Совместная деятельность воспитателя и детей</w:t>
      </w:r>
    </w:p>
    <w:p w:rsidR="002C7628" w:rsidRDefault="002C7628" w:rsidP="002C762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7628">
        <w:rPr>
          <w:rFonts w:ascii="Times New Roman" w:hAnsi="Times New Roman" w:cs="Times New Roman"/>
          <w:b/>
          <w:sz w:val="28"/>
          <w:szCs w:val="28"/>
        </w:rPr>
        <w:t>Образовательная деятельность при проведении режимных моментов</w:t>
      </w:r>
    </w:p>
    <w:p w:rsidR="00B33C60" w:rsidRPr="00F00E49" w:rsidRDefault="00B33C60" w:rsidP="002C762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Подготовительная группа</w:t>
      </w:r>
      <w:r w:rsidR="00F00E4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C7628" w:rsidRPr="002C7628" w:rsidRDefault="002C7628" w:rsidP="004D4BB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610"/>
        <w:gridCol w:w="3709"/>
        <w:gridCol w:w="2046"/>
        <w:gridCol w:w="2053"/>
        <w:gridCol w:w="2175"/>
        <w:gridCol w:w="2350"/>
        <w:gridCol w:w="2409"/>
      </w:tblGrid>
      <w:tr w:rsidR="00B33C60" w:rsidRPr="00FD5E93" w:rsidTr="00B33C60">
        <w:trPr>
          <w:cantSplit/>
          <w:trHeight w:val="1134"/>
        </w:trPr>
        <w:tc>
          <w:tcPr>
            <w:tcW w:w="612" w:type="dxa"/>
            <w:tcBorders>
              <w:bottom w:val="single" w:sz="4" w:space="0" w:color="auto"/>
            </w:tcBorders>
            <w:textDirection w:val="btLr"/>
          </w:tcPr>
          <w:p w:rsidR="002C7628" w:rsidRPr="00FD5E93" w:rsidRDefault="002C7628" w:rsidP="00D31D97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E93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3743" w:type="dxa"/>
          </w:tcPr>
          <w:p w:rsidR="00FD5E93" w:rsidRDefault="00FD5E93" w:rsidP="002C76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C7628" w:rsidRPr="00FD5E93" w:rsidRDefault="002C7628" w:rsidP="002C76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5E93">
              <w:rPr>
                <w:rFonts w:ascii="Times New Roman" w:hAnsi="Times New Roman" w:cs="Times New Roman"/>
                <w:b/>
                <w:sz w:val="28"/>
                <w:szCs w:val="28"/>
              </w:rPr>
              <w:t>Прием детей</w:t>
            </w:r>
          </w:p>
        </w:tc>
        <w:tc>
          <w:tcPr>
            <w:tcW w:w="2046" w:type="dxa"/>
          </w:tcPr>
          <w:p w:rsidR="00FD5E93" w:rsidRDefault="00FD5E93" w:rsidP="002C76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C7628" w:rsidRPr="00FD5E93" w:rsidRDefault="002C7628" w:rsidP="002C76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5E93">
              <w:rPr>
                <w:rFonts w:ascii="Times New Roman" w:hAnsi="Times New Roman" w:cs="Times New Roman"/>
                <w:b/>
                <w:sz w:val="28"/>
                <w:szCs w:val="28"/>
              </w:rPr>
              <w:t>Утренняя прогулка</w:t>
            </w:r>
          </w:p>
        </w:tc>
        <w:tc>
          <w:tcPr>
            <w:tcW w:w="2056" w:type="dxa"/>
          </w:tcPr>
          <w:p w:rsidR="00FD5E93" w:rsidRDefault="00FD5E93" w:rsidP="002C76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C7628" w:rsidRPr="00FD5E93" w:rsidRDefault="002C7628" w:rsidP="002C76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5E93">
              <w:rPr>
                <w:rFonts w:ascii="Times New Roman" w:hAnsi="Times New Roman" w:cs="Times New Roman"/>
                <w:b/>
                <w:sz w:val="28"/>
                <w:szCs w:val="28"/>
              </w:rPr>
              <w:t>Возвращение с прогулки</w:t>
            </w:r>
          </w:p>
        </w:tc>
        <w:tc>
          <w:tcPr>
            <w:tcW w:w="2175" w:type="dxa"/>
          </w:tcPr>
          <w:p w:rsidR="00FD5E93" w:rsidRDefault="00FD5E93" w:rsidP="002C76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C7628" w:rsidRPr="00FD5E93" w:rsidRDefault="002C7628" w:rsidP="002C76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5E93">
              <w:rPr>
                <w:rFonts w:ascii="Times New Roman" w:hAnsi="Times New Roman" w:cs="Times New Roman"/>
                <w:b/>
                <w:sz w:val="28"/>
                <w:szCs w:val="28"/>
              </w:rPr>
              <w:t>Вторая половина дня</w:t>
            </w:r>
          </w:p>
        </w:tc>
        <w:tc>
          <w:tcPr>
            <w:tcW w:w="2311" w:type="dxa"/>
          </w:tcPr>
          <w:p w:rsidR="002C7628" w:rsidRPr="00FD5E93" w:rsidRDefault="002C7628" w:rsidP="002C76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5E93">
              <w:rPr>
                <w:rFonts w:ascii="Times New Roman" w:hAnsi="Times New Roman" w:cs="Times New Roman"/>
                <w:b/>
                <w:sz w:val="28"/>
                <w:szCs w:val="28"/>
              </w:rPr>
              <w:t>Текущие и дополнительные дела (мероприятия в группе)</w:t>
            </w:r>
          </w:p>
        </w:tc>
        <w:tc>
          <w:tcPr>
            <w:tcW w:w="2409" w:type="dxa"/>
          </w:tcPr>
          <w:p w:rsidR="00FD5E93" w:rsidRDefault="00FD5E93" w:rsidP="002C76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C7628" w:rsidRPr="00FD5E93" w:rsidRDefault="002C7628" w:rsidP="002C76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5E93">
              <w:rPr>
                <w:rFonts w:ascii="Times New Roman" w:hAnsi="Times New Roman" w:cs="Times New Roman"/>
                <w:b/>
                <w:sz w:val="28"/>
                <w:szCs w:val="28"/>
              </w:rPr>
              <w:t>Вечерняя прогулка</w:t>
            </w:r>
          </w:p>
        </w:tc>
      </w:tr>
      <w:tr w:rsidR="00B33C60" w:rsidRPr="002C7628" w:rsidTr="00B33C60">
        <w:trPr>
          <w:cantSplit/>
          <w:trHeight w:val="305"/>
        </w:trPr>
        <w:tc>
          <w:tcPr>
            <w:tcW w:w="612" w:type="dxa"/>
            <w:vMerge w:val="restart"/>
            <w:tcBorders>
              <w:top w:val="single" w:sz="4" w:space="0" w:color="auto"/>
            </w:tcBorders>
            <w:textDirection w:val="btLr"/>
          </w:tcPr>
          <w:p w:rsidR="00D31D97" w:rsidRPr="00FD5E93" w:rsidRDefault="00D31D97" w:rsidP="00FD5E9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E93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3743" w:type="dxa"/>
          </w:tcPr>
          <w:p w:rsidR="00D31D97" w:rsidRPr="002C7628" w:rsidRDefault="00D31D97" w:rsidP="00D31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6" w:type="dxa"/>
          </w:tcPr>
          <w:p w:rsidR="00D31D97" w:rsidRPr="002C7628" w:rsidRDefault="00D31D97" w:rsidP="004D4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6" w:type="dxa"/>
          </w:tcPr>
          <w:p w:rsidR="00D31D97" w:rsidRPr="002C7628" w:rsidRDefault="00D31D97" w:rsidP="004D4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75" w:type="dxa"/>
          </w:tcPr>
          <w:p w:rsidR="00D31D97" w:rsidRPr="002C7628" w:rsidRDefault="00D31D97" w:rsidP="004D4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11" w:type="dxa"/>
          </w:tcPr>
          <w:p w:rsidR="00D31D97" w:rsidRPr="002C7628" w:rsidRDefault="00D31D97" w:rsidP="004D4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:rsidR="00D31D97" w:rsidRPr="002C7628" w:rsidRDefault="00D31D97" w:rsidP="004D4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61A70" w:rsidRPr="002C7628" w:rsidTr="00B33C60">
        <w:tc>
          <w:tcPr>
            <w:tcW w:w="612" w:type="dxa"/>
            <w:vMerge/>
            <w:textDirection w:val="btLr"/>
          </w:tcPr>
          <w:p w:rsidR="00D31D97" w:rsidRPr="002C7628" w:rsidRDefault="00D31D97" w:rsidP="00D31D9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0" w:type="dxa"/>
            <w:gridSpan w:val="6"/>
          </w:tcPr>
          <w:p w:rsidR="00D31D97" w:rsidRPr="00FD5E93" w:rsidRDefault="00D31D97" w:rsidP="00D31D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E93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161A70" w:rsidRPr="002C7628" w:rsidTr="00B33C60">
        <w:tc>
          <w:tcPr>
            <w:tcW w:w="612" w:type="dxa"/>
            <w:vMerge/>
          </w:tcPr>
          <w:p w:rsidR="00D31D97" w:rsidRPr="002C7628" w:rsidRDefault="00D31D97" w:rsidP="004D4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0" w:type="dxa"/>
            <w:gridSpan w:val="6"/>
          </w:tcPr>
          <w:p w:rsidR="00D31D97" w:rsidRPr="00FD5E93" w:rsidRDefault="00D31D97" w:rsidP="00D31D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E93">
              <w:rPr>
                <w:rFonts w:ascii="Times New Roman" w:hAnsi="Times New Roman" w:cs="Times New Roman"/>
                <w:b/>
                <w:sz w:val="24"/>
                <w:szCs w:val="24"/>
              </w:rPr>
              <w:t>Вторая неделя</w:t>
            </w:r>
          </w:p>
        </w:tc>
      </w:tr>
      <w:tr w:rsidR="00B33C60" w:rsidRPr="002C7628" w:rsidTr="00B33C60">
        <w:tc>
          <w:tcPr>
            <w:tcW w:w="612" w:type="dxa"/>
            <w:vMerge/>
          </w:tcPr>
          <w:p w:rsidR="00D31D97" w:rsidRPr="002C7628" w:rsidRDefault="00D31D97" w:rsidP="004D4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3" w:type="dxa"/>
          </w:tcPr>
          <w:p w:rsidR="00D31D97" w:rsidRDefault="00D31D97" w:rsidP="00A37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420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Индивидуальные беседы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 окружающем мире, о том</w:t>
            </w:r>
            <w:r w:rsidR="00FD5E9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 видели по дороге в детский сад.</w:t>
            </w:r>
          </w:p>
          <w:p w:rsidR="00D31D97" w:rsidRDefault="00D31D97" w:rsidP="00A37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D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</w:t>
            </w:r>
            <w:r w:rsidR="000F7D04">
              <w:rPr>
                <w:rFonts w:ascii="Times New Roman" w:hAnsi="Times New Roman" w:cs="Times New Roman"/>
                <w:sz w:val="24"/>
                <w:szCs w:val="24"/>
              </w:rPr>
              <w:t>: развитие коммуникативных навыков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учить отвечать на вопросы полным ответом.</w:t>
            </w:r>
          </w:p>
          <w:p w:rsidR="000F7D04" w:rsidRDefault="000F7D04" w:rsidP="00A375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E93" w:rsidRDefault="00D31D97" w:rsidP="00A3755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C42080" w:rsidRPr="00C420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Трудовая деятельность с подгруппой детей</w:t>
            </w:r>
            <w:r w:rsidR="00C420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«Огород на подоконнике» </w:t>
            </w:r>
          </w:p>
          <w:p w:rsidR="00D31D97" w:rsidRDefault="00C42080" w:rsidP="00A3755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ПРИЛОЖЕНИЕ 1</w:t>
            </w:r>
          </w:p>
          <w:p w:rsidR="000F7D04" w:rsidRDefault="000F7D04" w:rsidP="00A3755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42080" w:rsidRDefault="00C42080" w:rsidP="00A37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Утрення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гимнастика. </w:t>
            </w:r>
            <w:r w:rsidRPr="00C42080">
              <w:rPr>
                <w:rFonts w:ascii="Times New Roman" w:hAnsi="Times New Roman" w:cs="Times New Roman"/>
                <w:sz w:val="24"/>
                <w:szCs w:val="24"/>
              </w:rPr>
              <w:t>ОРУ для всех групп мышц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ПРИЛОЖЕНИЕ 2</w:t>
            </w:r>
          </w:p>
          <w:p w:rsidR="000F7D04" w:rsidRDefault="000F7D04" w:rsidP="00A375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057" w:rsidRDefault="000F7D04" w:rsidP="00C42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E0057">
              <w:rPr>
                <w:rFonts w:ascii="Times New Roman" w:hAnsi="Times New Roman" w:cs="Times New Roman"/>
                <w:sz w:val="24"/>
                <w:szCs w:val="24"/>
              </w:rPr>
              <w:t>. ЗАВТРАК.</w:t>
            </w:r>
          </w:p>
          <w:p w:rsidR="000F7D04" w:rsidRDefault="000F7D04" w:rsidP="00C42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057" w:rsidRDefault="000F7D04" w:rsidP="00C42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E0057">
              <w:rPr>
                <w:rFonts w:ascii="Times New Roman" w:hAnsi="Times New Roman" w:cs="Times New Roman"/>
                <w:sz w:val="24"/>
                <w:szCs w:val="24"/>
              </w:rPr>
              <w:t xml:space="preserve">. Самостоятельная деятельность детей (конструирование, </w:t>
            </w:r>
            <w:r w:rsidR="001E00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строительные игры)</w:t>
            </w:r>
          </w:p>
          <w:p w:rsidR="000F7D04" w:rsidRDefault="000F7D04" w:rsidP="00C42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057" w:rsidRDefault="000F7D04" w:rsidP="00C42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E005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E0057" w:rsidRPr="00162D5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НОД  ФЭМП</w:t>
            </w:r>
            <w:r w:rsidR="001E0057">
              <w:rPr>
                <w:rFonts w:ascii="Times New Roman" w:hAnsi="Times New Roman" w:cs="Times New Roman"/>
                <w:sz w:val="24"/>
                <w:szCs w:val="24"/>
              </w:rPr>
              <w:t xml:space="preserve"> (формирование элементарных математических представлений) </w:t>
            </w:r>
          </w:p>
          <w:p w:rsidR="001E0057" w:rsidRDefault="001E0057" w:rsidP="00C42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3</w:t>
            </w:r>
          </w:p>
          <w:p w:rsidR="000F7D04" w:rsidRDefault="000F7D04" w:rsidP="00C42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057" w:rsidRPr="00162D5C" w:rsidRDefault="000F7D04" w:rsidP="00C4208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E005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D5E93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5E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0057" w:rsidRPr="00162D5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ОБЖ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(основы безопасности и жизнедеятельности)  </w:t>
            </w:r>
            <w:r w:rsidR="001E0057" w:rsidRPr="00162D5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«Мы здоровье бережем»</w:t>
            </w:r>
          </w:p>
          <w:p w:rsidR="001E0057" w:rsidRDefault="001E0057" w:rsidP="00C42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4</w:t>
            </w:r>
          </w:p>
          <w:p w:rsidR="000F7D04" w:rsidRDefault="000F7D04" w:rsidP="00C42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D5C" w:rsidRPr="002C7628" w:rsidRDefault="00162D5C" w:rsidP="00C42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Самостоятельная деятельность детей (игры в развивающих зонах, рисование, конструирование)</w:t>
            </w:r>
          </w:p>
        </w:tc>
        <w:tc>
          <w:tcPr>
            <w:tcW w:w="2046" w:type="dxa"/>
          </w:tcPr>
          <w:p w:rsidR="00F30359" w:rsidRDefault="00F30359" w:rsidP="00A37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="00B605E2">
              <w:rPr>
                <w:rFonts w:ascii="Times New Roman" w:hAnsi="Times New Roman" w:cs="Times New Roman"/>
                <w:sz w:val="24"/>
                <w:szCs w:val="24"/>
              </w:rPr>
              <w:t>ид: комбинированная прогулка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  <w:p w:rsidR="00F30359" w:rsidRDefault="00F30359" w:rsidP="00A37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процессе одевания на прогулку следить за тем, чтобы дети одевались последовательно, оказывали помощь друг другу, следили за состоянием одежды.</w:t>
            </w:r>
          </w:p>
          <w:p w:rsidR="000F7D04" w:rsidRDefault="000F7D04" w:rsidP="00A375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D97" w:rsidRPr="00F30359" w:rsidRDefault="00162D5C" w:rsidP="00A3755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3035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</w:t>
            </w:r>
            <w:r w:rsidR="00F30359" w:rsidRPr="00F3035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риложение 5</w:t>
            </w:r>
          </w:p>
        </w:tc>
        <w:tc>
          <w:tcPr>
            <w:tcW w:w="2056" w:type="dxa"/>
          </w:tcPr>
          <w:p w:rsidR="00D31D97" w:rsidRDefault="00F30359" w:rsidP="00A37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1.Гигиенические процедуры, умывание.</w:t>
            </w:r>
          </w:p>
          <w:p w:rsidR="000F7D04" w:rsidRDefault="000F7D04" w:rsidP="00A375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359" w:rsidRDefault="00F30359" w:rsidP="00A37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2.О.О. </w:t>
            </w:r>
            <w:r w:rsidR="00FD5E9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3035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Чтение художественной литературы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5E9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«Съедобный конструктор»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Гальперштейн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А.Я.</w:t>
            </w:r>
          </w:p>
          <w:p w:rsidR="00FD5E93" w:rsidRDefault="00F30359" w:rsidP="00A37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E9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обогащение знаний по теме «Человек, части тела</w:t>
            </w:r>
            <w:r w:rsidR="00FD5E93">
              <w:rPr>
                <w:rFonts w:ascii="Times New Roman" w:hAnsi="Times New Roman" w:cs="Times New Roman"/>
                <w:sz w:val="24"/>
                <w:szCs w:val="24"/>
              </w:rPr>
              <w:t>, гигиена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D5E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30359" w:rsidRDefault="00A54B82" w:rsidP="00A37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F30359">
              <w:rPr>
                <w:rFonts w:ascii="Times New Roman" w:hAnsi="Times New Roman" w:cs="Times New Roman"/>
                <w:sz w:val="24"/>
                <w:szCs w:val="24"/>
              </w:rPr>
              <w:t>азвитие мыслител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F30359">
              <w:rPr>
                <w:rFonts w:ascii="Times New Roman" w:hAnsi="Times New Roman" w:cs="Times New Roman"/>
                <w:sz w:val="24"/>
                <w:szCs w:val="24"/>
              </w:rPr>
              <w:t>ных процессов, связной речи.</w:t>
            </w:r>
          </w:p>
          <w:p w:rsidR="00F30359" w:rsidRDefault="00F30359" w:rsidP="00A37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Зачем мы едим?</w:t>
            </w:r>
          </w:p>
          <w:p w:rsidR="00F30359" w:rsidRDefault="000F7D04" w:rsidP="00A37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="00F30359">
              <w:rPr>
                <w:rFonts w:ascii="Times New Roman" w:hAnsi="Times New Roman" w:cs="Times New Roman"/>
                <w:sz w:val="24"/>
                <w:szCs w:val="24"/>
              </w:rPr>
              <w:t>очему еда для нас важна?</w:t>
            </w:r>
          </w:p>
          <w:p w:rsidR="00B605E2" w:rsidRDefault="00B605E2" w:rsidP="00A37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происходит  с пищей в нашем организме?</w:t>
            </w:r>
          </w:p>
          <w:p w:rsidR="00B605E2" w:rsidRDefault="000F7D04" w:rsidP="00A37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</w:t>
            </w:r>
            <w:r w:rsidR="00B605E2">
              <w:rPr>
                <w:rFonts w:ascii="Times New Roman" w:hAnsi="Times New Roman" w:cs="Times New Roman"/>
                <w:sz w:val="24"/>
                <w:szCs w:val="24"/>
              </w:rPr>
              <w:t>то же в тексте сравнивается с цветным конструктором и почему?</w:t>
            </w:r>
          </w:p>
          <w:p w:rsidR="000F7D04" w:rsidRDefault="000F7D04" w:rsidP="00A375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359" w:rsidRPr="002C7628" w:rsidRDefault="00F30359" w:rsidP="00A37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Подготовка к обеду, обед</w:t>
            </w:r>
            <w:r w:rsidR="00B605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75" w:type="dxa"/>
          </w:tcPr>
          <w:p w:rsidR="00D31D97" w:rsidRDefault="00B605E2" w:rsidP="00A37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B82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1Гимнастика пробуждения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605E2" w:rsidRDefault="00B605E2" w:rsidP="00A37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№2</w:t>
            </w:r>
          </w:p>
          <w:p w:rsidR="00B605E2" w:rsidRDefault="00B605E2" w:rsidP="00A3755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B605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Приложе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- </w:t>
            </w:r>
          </w:p>
          <w:p w:rsidR="00B605E2" w:rsidRDefault="00B605E2" w:rsidP="00A3755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B605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ние</w:t>
            </w:r>
            <w:proofErr w:type="spellEnd"/>
            <w:r w:rsidRPr="00B605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6</w:t>
            </w:r>
          </w:p>
          <w:p w:rsidR="00B605E2" w:rsidRDefault="00B605E2" w:rsidP="00A3755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B605E2" w:rsidRDefault="00B605E2" w:rsidP="00A37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 Профилактические мероприятия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605E2" w:rsidRDefault="00B605E2" w:rsidP="00A3755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Дыхательная гимнастика. </w:t>
            </w:r>
            <w:r w:rsidRPr="00B605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Приложение 7</w:t>
            </w:r>
          </w:p>
          <w:p w:rsidR="00B605E2" w:rsidRDefault="00B605E2" w:rsidP="00A3755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B605E2" w:rsidRDefault="00B605E2" w:rsidP="00A3755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 Полдник</w:t>
            </w:r>
          </w:p>
          <w:p w:rsidR="000F7D04" w:rsidRDefault="000F7D04" w:rsidP="00A3755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B605E2" w:rsidRDefault="00B605E2" w:rsidP="00A37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5E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B605E2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с детьми по коррекции речевых нарушений по заданию учителя – </w:t>
            </w:r>
            <w:r w:rsidRPr="00B605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логопеда.</w:t>
            </w:r>
          </w:p>
          <w:p w:rsidR="000F7D04" w:rsidRDefault="000F7D04" w:rsidP="00A375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5E2" w:rsidRDefault="00B605E2" w:rsidP="00A37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О.О. «Художественное творчество». Приобщение к изобразительному искусству</w:t>
            </w:r>
            <w:r w:rsidR="00161A70">
              <w:rPr>
                <w:rFonts w:ascii="Times New Roman" w:hAnsi="Times New Roman" w:cs="Times New Roman"/>
                <w:sz w:val="24"/>
                <w:szCs w:val="24"/>
              </w:rPr>
              <w:t>, рассматривание иллюстраций в книгах, свободное рисование детей.</w:t>
            </w:r>
          </w:p>
          <w:p w:rsidR="003B7A94" w:rsidRDefault="003B7A94" w:rsidP="00A37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8</w:t>
            </w:r>
          </w:p>
          <w:p w:rsidR="003B7A94" w:rsidRDefault="003B7A94" w:rsidP="00A375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A70" w:rsidRPr="00161A70" w:rsidRDefault="00161A70" w:rsidP="00A3755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1A7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6. О.О. «Коммуникация».</w:t>
            </w:r>
          </w:p>
          <w:p w:rsidR="00161A70" w:rsidRPr="00161A70" w:rsidRDefault="00161A70" w:rsidP="00A3755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1A7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Сюжетно – ролевая игра «Аптека»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161A70" w:rsidRDefault="00161A70" w:rsidP="00161A70">
            <w:pPr>
              <w:spacing w:before="75" w:after="75"/>
              <w:ind w:firstLine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A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Задачи:</w:t>
            </w:r>
            <w:r w:rsidRPr="00161A70">
              <w:rPr>
                <w:rFonts w:ascii="Times New Roman" w:eastAsia="Times New Roman" w:hAnsi="Times New Roman" w:cs="Times New Roman"/>
                <w:sz w:val="24"/>
                <w:szCs w:val="24"/>
              </w:rPr>
              <w:t> углублять знания о труде работников аптеки, помогать детям налаживать взаимодействия в совместной игре.</w:t>
            </w:r>
          </w:p>
          <w:p w:rsidR="00161A70" w:rsidRPr="00161A70" w:rsidRDefault="003B7A94" w:rsidP="00161A70">
            <w:pPr>
              <w:spacing w:before="75" w:after="75"/>
              <w:ind w:firstLine="15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Приложение 9</w:t>
            </w:r>
            <w:r w:rsidR="00161A70" w:rsidRPr="00A54B8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B605E2" w:rsidRPr="00B605E2" w:rsidRDefault="00B605E2" w:rsidP="00A375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D31D97" w:rsidRDefault="002F5969" w:rsidP="00A37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D31D97">
              <w:rPr>
                <w:rFonts w:ascii="Times New Roman" w:hAnsi="Times New Roman" w:cs="Times New Roman"/>
                <w:sz w:val="24"/>
                <w:szCs w:val="24"/>
              </w:rPr>
              <w:t>Подготовка к театральной неделе. Репетиция сказки – драматизации «Непослушная Даша»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(первая и вторая половина дня).</w:t>
            </w:r>
          </w:p>
          <w:p w:rsidR="002F5969" w:rsidRDefault="002F5969" w:rsidP="00A37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О.О. «Труд» - </w:t>
            </w:r>
          </w:p>
          <w:p w:rsidR="002F5969" w:rsidRPr="002C7628" w:rsidRDefault="002F5969" w:rsidP="00A37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Посильная помощь няне в уборке группы, сервировка стола к завтраку, обеду и ужину (закрепление культурно – гигиенических навыков и навыков самообслуживания).</w:t>
            </w:r>
          </w:p>
        </w:tc>
        <w:tc>
          <w:tcPr>
            <w:tcW w:w="2409" w:type="dxa"/>
          </w:tcPr>
          <w:p w:rsidR="00D31D97" w:rsidRDefault="002F5969" w:rsidP="004D4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Вид: типовая.</w:t>
            </w:r>
          </w:p>
          <w:p w:rsidR="002F5969" w:rsidRDefault="002F5969" w:rsidP="004D4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Содержание: </w:t>
            </w:r>
          </w:p>
          <w:p w:rsidR="002F5969" w:rsidRDefault="002F5969" w:rsidP="004D4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наблюдение «Что изменилось на улице вечером?» (стало прохладнее, солнце меньше светит, люди спешат домой, идут за детьми в детский сад).</w:t>
            </w:r>
          </w:p>
          <w:p w:rsidR="002F5969" w:rsidRDefault="002F5969" w:rsidP="004D4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Труд – сбор мусора на территории детского сада.</w:t>
            </w:r>
          </w:p>
          <w:p w:rsidR="002F5969" w:rsidRDefault="002F5969" w:rsidP="004D4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Свободная деятельность детей под контролем воспитателя.</w:t>
            </w:r>
          </w:p>
          <w:p w:rsidR="002F5969" w:rsidRDefault="003B7A94" w:rsidP="004D4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2F5969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звукопроизношению, обогащению словаря «Назови все, что </w:t>
            </w:r>
            <w:r w:rsidR="002F59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видишь на букву…»</w:t>
            </w:r>
            <w:r w:rsidR="00B33C6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33C60" w:rsidRDefault="00B33C60" w:rsidP="004D4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C60" w:rsidRDefault="00B33C60" w:rsidP="004D4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C60" w:rsidRDefault="00B33C60" w:rsidP="004D4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C60" w:rsidRPr="002C7628" w:rsidRDefault="00B33C60" w:rsidP="004D4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«Составь предложение со словом весна, апрель, снег, солнце и т.д.)</w:t>
            </w:r>
          </w:p>
        </w:tc>
      </w:tr>
    </w:tbl>
    <w:p w:rsidR="002C7628" w:rsidRDefault="002C7628" w:rsidP="004D4BBF">
      <w:p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2C7628" w:rsidRDefault="002C7628" w:rsidP="004D4BBF">
      <w:p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2C7628" w:rsidRDefault="002C7628" w:rsidP="004D4BBF">
      <w:p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2C7628" w:rsidRDefault="002C7628" w:rsidP="004D4BBF">
      <w:p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2C7628" w:rsidRDefault="002C7628" w:rsidP="004D4BBF">
      <w:p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2C7628" w:rsidRDefault="002C7628" w:rsidP="004D4BBF">
      <w:p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2C7628" w:rsidRDefault="002C7628" w:rsidP="004D4BBF">
      <w:p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2C7628" w:rsidRDefault="002C7628" w:rsidP="004D4BBF">
      <w:p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2C7628" w:rsidRDefault="002C7628" w:rsidP="004D4BBF">
      <w:p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2C7628" w:rsidRDefault="002C7628" w:rsidP="004D4BBF">
      <w:p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2C7628" w:rsidRDefault="002C7628" w:rsidP="004D4BBF">
      <w:p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2C7628" w:rsidRDefault="002C7628" w:rsidP="004D4BBF">
      <w:p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2C7628" w:rsidRDefault="002C7628" w:rsidP="004D4BBF">
      <w:p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2C7628" w:rsidRDefault="002C7628" w:rsidP="004D4BBF">
      <w:p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2C7628" w:rsidRDefault="002C7628" w:rsidP="004D4BBF">
      <w:p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2C7628" w:rsidRDefault="002C7628" w:rsidP="004D4BBF">
      <w:p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2C7628" w:rsidRDefault="002C7628" w:rsidP="004D4BBF">
      <w:p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2C7628" w:rsidRDefault="002C7628" w:rsidP="004D4BBF">
      <w:p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B33C60" w:rsidRDefault="00B33C60" w:rsidP="004D4BBF">
      <w:p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B33C60" w:rsidRDefault="00B33C60" w:rsidP="004D4BBF">
      <w:p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B33C60" w:rsidRDefault="00B33C60" w:rsidP="004D4BBF">
      <w:p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B33C60" w:rsidRDefault="00B33C60" w:rsidP="004D4BBF">
      <w:p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B33C60" w:rsidRDefault="00B33C60" w:rsidP="004D4BBF">
      <w:p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B33C60" w:rsidRDefault="00B33C60" w:rsidP="004D4BBF">
      <w:p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B33C60" w:rsidRDefault="00B33C60" w:rsidP="004D4BBF">
      <w:p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397556" w:rsidRDefault="00397556" w:rsidP="0003323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7556" w:rsidRDefault="00397556" w:rsidP="0003323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3C60" w:rsidRDefault="00B33C60" w:rsidP="00156AD2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33C60" w:rsidRDefault="00B33C60" w:rsidP="00156AD2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33C60" w:rsidRDefault="00B33C60" w:rsidP="00156AD2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33C60" w:rsidRDefault="00B33C60" w:rsidP="00156AD2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33C60" w:rsidRDefault="00B33C60" w:rsidP="00156AD2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33C60" w:rsidRDefault="00B33C60" w:rsidP="00156AD2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33C60" w:rsidRDefault="00B33C60" w:rsidP="00156AD2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33C60" w:rsidRDefault="00B33C60" w:rsidP="00156AD2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33C60" w:rsidRDefault="00B33C60" w:rsidP="00156AD2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33C60" w:rsidRDefault="00B33C60" w:rsidP="00156AD2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33C60" w:rsidRDefault="00B33C60" w:rsidP="00156AD2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33C60" w:rsidRDefault="00B33C60" w:rsidP="00156AD2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33C60" w:rsidRDefault="00B33C60" w:rsidP="00156AD2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33C60" w:rsidRDefault="00B33C60" w:rsidP="00156AD2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33C60" w:rsidRDefault="00B33C60" w:rsidP="00156AD2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33C60" w:rsidRDefault="00B33C60" w:rsidP="00156AD2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sectPr w:rsidR="00B33C60" w:rsidSect="00B33C60">
      <w:type w:val="continuous"/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968B0"/>
    <w:multiLevelType w:val="multilevel"/>
    <w:tmpl w:val="FB3AA88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CA4D1A"/>
    <w:multiLevelType w:val="hybridMultilevel"/>
    <w:tmpl w:val="946C8B64"/>
    <w:lvl w:ilvl="0" w:tplc="1504993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3E1E1D"/>
    <w:multiLevelType w:val="multilevel"/>
    <w:tmpl w:val="E8165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442DC3"/>
    <w:multiLevelType w:val="hybridMultilevel"/>
    <w:tmpl w:val="452AC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8C0426"/>
    <w:multiLevelType w:val="hybridMultilevel"/>
    <w:tmpl w:val="3B86D9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3E2D4A"/>
    <w:multiLevelType w:val="multilevel"/>
    <w:tmpl w:val="5AB2C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AF60421"/>
    <w:multiLevelType w:val="hybridMultilevel"/>
    <w:tmpl w:val="46301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044CC5"/>
    <w:multiLevelType w:val="hybridMultilevel"/>
    <w:tmpl w:val="15F4A778"/>
    <w:lvl w:ilvl="0" w:tplc="ED7C546C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FA1769"/>
    <w:multiLevelType w:val="hybridMultilevel"/>
    <w:tmpl w:val="65C801E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58143913"/>
    <w:multiLevelType w:val="multilevel"/>
    <w:tmpl w:val="80244A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A1B19FF"/>
    <w:multiLevelType w:val="multilevel"/>
    <w:tmpl w:val="F864A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B0D48D6"/>
    <w:multiLevelType w:val="hybridMultilevel"/>
    <w:tmpl w:val="2930A3C4"/>
    <w:lvl w:ilvl="0" w:tplc="80C44944">
      <w:start w:val="1"/>
      <w:numFmt w:val="decimal"/>
      <w:lvlText w:val="%1."/>
      <w:lvlJc w:val="left"/>
      <w:pPr>
        <w:ind w:left="8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9" w:hanging="180"/>
      </w:pPr>
      <w:rPr>
        <w:rFonts w:cs="Times New Roman"/>
      </w:rPr>
    </w:lvl>
  </w:abstractNum>
  <w:abstractNum w:abstractNumId="12">
    <w:nsid w:val="5CD406FE"/>
    <w:multiLevelType w:val="hybridMultilevel"/>
    <w:tmpl w:val="2F30CE2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33817D5"/>
    <w:multiLevelType w:val="hybridMultilevel"/>
    <w:tmpl w:val="3800BDC2"/>
    <w:lvl w:ilvl="0" w:tplc="0A34C7CA">
      <w:start w:val="1"/>
      <w:numFmt w:val="decimal"/>
      <w:lvlText w:val="%1."/>
      <w:lvlJc w:val="left"/>
      <w:pPr>
        <w:ind w:left="-34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43A51DF"/>
    <w:multiLevelType w:val="multilevel"/>
    <w:tmpl w:val="5A866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9B106D5"/>
    <w:multiLevelType w:val="hybridMultilevel"/>
    <w:tmpl w:val="9B78B624"/>
    <w:lvl w:ilvl="0" w:tplc="7A34B4F4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F62556"/>
    <w:multiLevelType w:val="multilevel"/>
    <w:tmpl w:val="FD346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1"/>
  </w:num>
  <w:num w:numId="4">
    <w:abstractNumId w:val="4"/>
  </w:num>
  <w:num w:numId="5">
    <w:abstractNumId w:val="7"/>
  </w:num>
  <w:num w:numId="6">
    <w:abstractNumId w:val="3"/>
  </w:num>
  <w:num w:numId="7">
    <w:abstractNumId w:val="8"/>
  </w:num>
  <w:num w:numId="8">
    <w:abstractNumId w:val="15"/>
  </w:num>
  <w:num w:numId="9">
    <w:abstractNumId w:val="10"/>
  </w:num>
  <w:num w:numId="10">
    <w:abstractNumId w:val="9"/>
  </w:num>
  <w:num w:numId="11">
    <w:abstractNumId w:val="6"/>
  </w:num>
  <w:num w:numId="12">
    <w:abstractNumId w:val="12"/>
  </w:num>
  <w:num w:numId="13">
    <w:abstractNumId w:val="14"/>
  </w:num>
  <w:num w:numId="14">
    <w:abstractNumId w:val="5"/>
  </w:num>
  <w:num w:numId="15">
    <w:abstractNumId w:val="2"/>
  </w:num>
  <w:num w:numId="16">
    <w:abstractNumId w:val="16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7C571F"/>
    <w:rsid w:val="000177F9"/>
    <w:rsid w:val="0003323E"/>
    <w:rsid w:val="000439E4"/>
    <w:rsid w:val="00052803"/>
    <w:rsid w:val="00085B2C"/>
    <w:rsid w:val="000C5370"/>
    <w:rsid w:val="000F7D04"/>
    <w:rsid w:val="00156AD2"/>
    <w:rsid w:val="00161A70"/>
    <w:rsid w:val="00162D5C"/>
    <w:rsid w:val="00196FB8"/>
    <w:rsid w:val="001E0057"/>
    <w:rsid w:val="00203FD9"/>
    <w:rsid w:val="00284266"/>
    <w:rsid w:val="002B57E8"/>
    <w:rsid w:val="002C7628"/>
    <w:rsid w:val="002F5969"/>
    <w:rsid w:val="00336317"/>
    <w:rsid w:val="00363F91"/>
    <w:rsid w:val="00383DC3"/>
    <w:rsid w:val="00397556"/>
    <w:rsid w:val="003B7A94"/>
    <w:rsid w:val="00453A3F"/>
    <w:rsid w:val="00460951"/>
    <w:rsid w:val="004637D5"/>
    <w:rsid w:val="004B5B54"/>
    <w:rsid w:val="004D4BBF"/>
    <w:rsid w:val="005C4750"/>
    <w:rsid w:val="00617876"/>
    <w:rsid w:val="0066699A"/>
    <w:rsid w:val="006B4390"/>
    <w:rsid w:val="006C14FA"/>
    <w:rsid w:val="006E7679"/>
    <w:rsid w:val="00715FE4"/>
    <w:rsid w:val="0074206C"/>
    <w:rsid w:val="007C571F"/>
    <w:rsid w:val="007D56EB"/>
    <w:rsid w:val="00802AAC"/>
    <w:rsid w:val="008406E1"/>
    <w:rsid w:val="00850C40"/>
    <w:rsid w:val="008B611E"/>
    <w:rsid w:val="008D0C12"/>
    <w:rsid w:val="00904586"/>
    <w:rsid w:val="009727CA"/>
    <w:rsid w:val="009A4EE0"/>
    <w:rsid w:val="009D35B5"/>
    <w:rsid w:val="00A54B82"/>
    <w:rsid w:val="00A6549A"/>
    <w:rsid w:val="00A970D7"/>
    <w:rsid w:val="00AB2281"/>
    <w:rsid w:val="00AF47F9"/>
    <w:rsid w:val="00B00F9B"/>
    <w:rsid w:val="00B27402"/>
    <w:rsid w:val="00B33C60"/>
    <w:rsid w:val="00B43FC5"/>
    <w:rsid w:val="00B45C63"/>
    <w:rsid w:val="00B605E2"/>
    <w:rsid w:val="00B85CC8"/>
    <w:rsid w:val="00C42080"/>
    <w:rsid w:val="00C633BA"/>
    <w:rsid w:val="00C70A53"/>
    <w:rsid w:val="00C94EC7"/>
    <w:rsid w:val="00D31D97"/>
    <w:rsid w:val="00DD78FA"/>
    <w:rsid w:val="00E12931"/>
    <w:rsid w:val="00ED26F4"/>
    <w:rsid w:val="00F00E49"/>
    <w:rsid w:val="00F07491"/>
    <w:rsid w:val="00F20766"/>
    <w:rsid w:val="00F30359"/>
    <w:rsid w:val="00FA58CB"/>
    <w:rsid w:val="00FD5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281"/>
  </w:style>
  <w:style w:type="paragraph" w:styleId="3">
    <w:name w:val="heading 3"/>
    <w:basedOn w:val="a"/>
    <w:link w:val="30"/>
    <w:uiPriority w:val="9"/>
    <w:qFormat/>
    <w:rsid w:val="00F0749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F0749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F07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F07491"/>
  </w:style>
  <w:style w:type="paragraph" w:customStyle="1" w:styleId="c4">
    <w:name w:val="c4"/>
    <w:basedOn w:val="a"/>
    <w:rsid w:val="00F07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F07491"/>
  </w:style>
  <w:style w:type="character" w:customStyle="1" w:styleId="apple-converted-space">
    <w:name w:val="apple-converted-space"/>
    <w:basedOn w:val="a0"/>
    <w:rsid w:val="00F07491"/>
  </w:style>
  <w:style w:type="character" w:styleId="a3">
    <w:name w:val="Hyperlink"/>
    <w:basedOn w:val="a0"/>
    <w:uiPriority w:val="99"/>
    <w:semiHidden/>
    <w:unhideWhenUsed/>
    <w:rsid w:val="00F07491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F0749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F0749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Normal (Web)"/>
    <w:basedOn w:val="a"/>
    <w:uiPriority w:val="99"/>
    <w:unhideWhenUsed/>
    <w:rsid w:val="00F07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F0749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07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7491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196FB8"/>
    <w:pPr>
      <w:ind w:left="720"/>
      <w:contextualSpacing/>
    </w:pPr>
    <w:rPr>
      <w:rFonts w:ascii="Calibri" w:eastAsia="Times New Roman" w:hAnsi="Calibri" w:cs="Times New Roman"/>
    </w:rPr>
  </w:style>
  <w:style w:type="paragraph" w:styleId="a8">
    <w:name w:val="List Paragraph"/>
    <w:basedOn w:val="a"/>
    <w:uiPriority w:val="34"/>
    <w:qFormat/>
    <w:rsid w:val="00196FB8"/>
    <w:pPr>
      <w:ind w:left="720"/>
      <w:contextualSpacing/>
    </w:pPr>
  </w:style>
  <w:style w:type="character" w:customStyle="1" w:styleId="c5">
    <w:name w:val="c5"/>
    <w:basedOn w:val="a0"/>
    <w:rsid w:val="00397556"/>
  </w:style>
  <w:style w:type="character" w:customStyle="1" w:styleId="c2">
    <w:name w:val="c2"/>
    <w:basedOn w:val="a0"/>
    <w:rsid w:val="00904586"/>
  </w:style>
  <w:style w:type="character" w:customStyle="1" w:styleId="c8">
    <w:name w:val="c8"/>
    <w:basedOn w:val="a0"/>
    <w:rsid w:val="00904586"/>
  </w:style>
  <w:style w:type="character" w:customStyle="1" w:styleId="c36">
    <w:name w:val="c36"/>
    <w:basedOn w:val="a0"/>
    <w:rsid w:val="00904586"/>
  </w:style>
  <w:style w:type="character" w:customStyle="1" w:styleId="c47">
    <w:name w:val="c47"/>
    <w:basedOn w:val="a0"/>
    <w:rsid w:val="00904586"/>
  </w:style>
  <w:style w:type="paragraph" w:customStyle="1" w:styleId="c35">
    <w:name w:val="c35"/>
    <w:basedOn w:val="a"/>
    <w:rsid w:val="00904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2">
    <w:name w:val="c32"/>
    <w:basedOn w:val="a"/>
    <w:rsid w:val="00904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2C76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6">
    <w:name w:val="c6"/>
    <w:basedOn w:val="a"/>
    <w:rsid w:val="00C42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C42080"/>
  </w:style>
  <w:style w:type="character" w:customStyle="1" w:styleId="c21">
    <w:name w:val="c21"/>
    <w:basedOn w:val="a0"/>
    <w:rsid w:val="00C420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EE68F-D794-48F8-A13F-20C9E3111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5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25</cp:revision>
  <dcterms:created xsi:type="dcterms:W3CDTF">2013-03-21T14:59:00Z</dcterms:created>
  <dcterms:modified xsi:type="dcterms:W3CDTF">2015-10-25T12:26:00Z</dcterms:modified>
</cp:coreProperties>
</file>