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DD" w:rsidRPr="00F73561" w:rsidRDefault="002459DD" w:rsidP="006E73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561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2459DD" w:rsidRPr="00F73561" w:rsidRDefault="002459DD" w:rsidP="002459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9DD" w:rsidRDefault="002459DD" w:rsidP="002459DD">
      <w:pPr>
        <w:rPr>
          <w:rFonts w:ascii="Times New Roman" w:hAnsi="Times New Roman" w:cs="Times New Roman"/>
          <w:sz w:val="24"/>
          <w:szCs w:val="24"/>
        </w:rPr>
      </w:pPr>
      <w:r w:rsidRPr="00F7356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Цели </w:t>
      </w:r>
      <w:r w:rsidRPr="00F73561">
        <w:rPr>
          <w:rFonts w:ascii="Times New Roman" w:hAnsi="Times New Roman" w:cs="Times New Roman"/>
          <w:sz w:val="24"/>
          <w:szCs w:val="24"/>
        </w:rPr>
        <w:t>изучения русского языка в начальной школе:</w:t>
      </w:r>
    </w:p>
    <w:p w:rsidR="004F5D25" w:rsidRPr="006D6B45" w:rsidRDefault="004F5D25" w:rsidP="004F5D25">
      <w:pPr>
        <w:keepNext/>
        <w:tabs>
          <w:tab w:val="left" w:pos="12015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B45">
        <w:rPr>
          <w:rFonts w:ascii="Times New Roman" w:hAnsi="Times New Roman" w:cs="Times New Roman"/>
          <w:sz w:val="24"/>
          <w:szCs w:val="24"/>
        </w:rPr>
        <w:t xml:space="preserve">– формирование умений сознательно и грамотно пользоваться богатыми ресурсами родного языка в речевой практике, развитие интуиции и «чувства» языка; </w:t>
      </w:r>
    </w:p>
    <w:p w:rsidR="004F5D25" w:rsidRPr="006D6B45" w:rsidRDefault="004F5D25" w:rsidP="004F5D25">
      <w:pPr>
        <w:keepNext/>
        <w:tabs>
          <w:tab w:val="left" w:pos="12015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B45">
        <w:rPr>
          <w:rFonts w:ascii="Times New Roman" w:hAnsi="Times New Roman" w:cs="Times New Roman"/>
          <w:sz w:val="24"/>
          <w:szCs w:val="24"/>
        </w:rPr>
        <w:t>– воспитание уважения к языку родного народа, чувства сопричастности к сохранению его самобытности и чистоты, стремления познавать свойства родного слова и совершенствовать свою речь.</w:t>
      </w:r>
    </w:p>
    <w:p w:rsidR="004F5D25" w:rsidRPr="006D6B45" w:rsidRDefault="004F5D25" w:rsidP="004F5D25">
      <w:pPr>
        <w:keepNext/>
        <w:tabs>
          <w:tab w:val="left" w:pos="12015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45">
        <w:rPr>
          <w:rFonts w:ascii="Times New Roman" w:hAnsi="Times New Roman" w:cs="Times New Roman"/>
          <w:sz w:val="24"/>
          <w:szCs w:val="24"/>
        </w:rPr>
        <w:t xml:space="preserve">Достижение указанных целей возможно через решение следующих </w:t>
      </w:r>
      <w:r w:rsidRPr="006D6B45">
        <w:rPr>
          <w:rFonts w:ascii="Times New Roman" w:hAnsi="Times New Roman" w:cs="Times New Roman"/>
          <w:b/>
          <w:bCs/>
          <w:i/>
          <w:sz w:val="24"/>
          <w:szCs w:val="24"/>
        </w:rPr>
        <w:t>задач:</w:t>
      </w:r>
    </w:p>
    <w:p w:rsidR="004F5D25" w:rsidRPr="006D6B45" w:rsidRDefault="004F5D25" w:rsidP="004F5D25">
      <w:pPr>
        <w:keepNext/>
        <w:tabs>
          <w:tab w:val="left" w:pos="12015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B45">
        <w:rPr>
          <w:rFonts w:ascii="Times New Roman" w:hAnsi="Times New Roman" w:cs="Times New Roman"/>
          <w:sz w:val="24"/>
          <w:szCs w:val="24"/>
        </w:rPr>
        <w:t>– дать представление о роли языка в жизни человека, о богатстве и выразительности средств русского языка, свойствах родного слова;</w:t>
      </w:r>
    </w:p>
    <w:p w:rsidR="004F5D25" w:rsidRPr="006D6B45" w:rsidRDefault="004F5D25" w:rsidP="004F5D25">
      <w:pPr>
        <w:keepNext/>
        <w:tabs>
          <w:tab w:val="left" w:pos="12015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B45">
        <w:rPr>
          <w:rFonts w:ascii="Times New Roman" w:hAnsi="Times New Roman" w:cs="Times New Roman"/>
          <w:sz w:val="24"/>
          <w:szCs w:val="24"/>
        </w:rPr>
        <w:t>– обеспечить усвоение первоначальных знаний о системе русского языка, в частности из области лексики, фонетики и графики, грамматики русского языка, а также формирование умений применять эти знания на практике;</w:t>
      </w:r>
    </w:p>
    <w:p w:rsidR="004F5D25" w:rsidRPr="006D6B45" w:rsidRDefault="004F5D25" w:rsidP="004F5D25">
      <w:pPr>
        <w:keepNext/>
        <w:tabs>
          <w:tab w:val="left" w:pos="12015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B45">
        <w:rPr>
          <w:rFonts w:ascii="Times New Roman" w:hAnsi="Times New Roman" w:cs="Times New Roman"/>
          <w:sz w:val="24"/>
          <w:szCs w:val="24"/>
        </w:rPr>
        <w:t>– сформировать орфографические и пунктуационные умения и навыки (в рамках программы);</w:t>
      </w:r>
    </w:p>
    <w:p w:rsidR="004F5D25" w:rsidRPr="006D6B45" w:rsidRDefault="004F5D25" w:rsidP="004F5D25">
      <w:pPr>
        <w:keepNext/>
        <w:tabs>
          <w:tab w:val="left" w:pos="12015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6B45">
        <w:rPr>
          <w:rFonts w:ascii="Times New Roman" w:hAnsi="Times New Roman" w:cs="Times New Roman"/>
          <w:sz w:val="24"/>
          <w:szCs w:val="24"/>
        </w:rPr>
        <w:t>– развивать речь учащихся: обогащать их словарный запас, грамматический строй речи, способствовать усвоению орфоэпических норм лит</w:t>
      </w:r>
      <w:r w:rsidRPr="006D6B45">
        <w:rPr>
          <w:rFonts w:ascii="Times New Roman" w:hAnsi="Times New Roman" w:cs="Times New Roman"/>
          <w:sz w:val="24"/>
          <w:szCs w:val="24"/>
        </w:rPr>
        <w:t>е</w:t>
      </w:r>
      <w:r w:rsidRPr="006D6B45">
        <w:rPr>
          <w:rFonts w:ascii="Times New Roman" w:hAnsi="Times New Roman" w:cs="Times New Roman"/>
          <w:sz w:val="24"/>
          <w:szCs w:val="24"/>
        </w:rPr>
        <w:t>ратурного языка, формировать речевые умения, позволяющие адекватно воспринимать, воспроизводить чужую речь и создавать собственную в ус</w:t>
      </w:r>
      <w:r w:rsidRPr="006D6B45">
        <w:rPr>
          <w:rFonts w:ascii="Times New Roman" w:hAnsi="Times New Roman" w:cs="Times New Roman"/>
          <w:sz w:val="24"/>
          <w:szCs w:val="24"/>
        </w:rPr>
        <w:t>т</w:t>
      </w:r>
      <w:r w:rsidRPr="006D6B45">
        <w:rPr>
          <w:rFonts w:ascii="Times New Roman" w:hAnsi="Times New Roman" w:cs="Times New Roman"/>
          <w:sz w:val="24"/>
          <w:szCs w:val="24"/>
        </w:rPr>
        <w:t>ной и письменной формах;</w:t>
      </w:r>
      <w:proofErr w:type="gramEnd"/>
    </w:p>
    <w:p w:rsidR="004F5D25" w:rsidRPr="00F73561" w:rsidRDefault="004F5D25" w:rsidP="004F5D25">
      <w:pPr>
        <w:keepNext/>
        <w:tabs>
          <w:tab w:val="left" w:pos="12015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B45">
        <w:rPr>
          <w:rFonts w:ascii="Times New Roman" w:hAnsi="Times New Roman" w:cs="Times New Roman"/>
          <w:sz w:val="24"/>
          <w:szCs w:val="24"/>
        </w:rPr>
        <w:t>– способствовать развитию интереса к родному языку, познавательных и творческих способностей детей.</w:t>
      </w:r>
    </w:p>
    <w:p w:rsidR="002459DD" w:rsidRPr="00F73561" w:rsidRDefault="002459DD" w:rsidP="002459DD">
      <w:pPr>
        <w:rPr>
          <w:rFonts w:ascii="Times New Roman" w:hAnsi="Times New Roman" w:cs="Times New Roman"/>
          <w:sz w:val="24"/>
          <w:szCs w:val="24"/>
        </w:rPr>
      </w:pPr>
      <w:r w:rsidRPr="00F7356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Задачи </w:t>
      </w:r>
      <w:r w:rsidRPr="00F73561">
        <w:rPr>
          <w:rFonts w:ascii="Times New Roman" w:hAnsi="Times New Roman" w:cs="Times New Roman"/>
          <w:sz w:val="24"/>
          <w:szCs w:val="24"/>
        </w:rPr>
        <w:t>изучения русского языка в начальной школе:</w:t>
      </w:r>
    </w:p>
    <w:p w:rsidR="002459DD" w:rsidRPr="00F73561" w:rsidRDefault="002459DD" w:rsidP="002459D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561">
        <w:rPr>
          <w:rFonts w:ascii="Times New Roman" w:hAnsi="Times New Roman" w:cs="Times New Roman"/>
          <w:sz w:val="24"/>
          <w:szCs w:val="24"/>
        </w:rPr>
        <w:t>развитие речи, мышления, воображения школьников, способности выбирать средства языка в соответствии с условиями общения, пр</w:t>
      </w:r>
      <w:r w:rsidRPr="00F73561">
        <w:rPr>
          <w:rFonts w:ascii="Times New Roman" w:hAnsi="Times New Roman" w:cs="Times New Roman"/>
          <w:sz w:val="24"/>
          <w:szCs w:val="24"/>
        </w:rPr>
        <w:t>а</w:t>
      </w:r>
      <w:r w:rsidRPr="00F73561">
        <w:rPr>
          <w:rFonts w:ascii="Times New Roman" w:hAnsi="Times New Roman" w:cs="Times New Roman"/>
          <w:sz w:val="24"/>
          <w:szCs w:val="24"/>
        </w:rPr>
        <w:t>вильно их употреблять в устной и письменной речи, развитие интуиции и «чувства языка»;</w:t>
      </w:r>
    </w:p>
    <w:p w:rsidR="002459DD" w:rsidRPr="00F73561" w:rsidRDefault="002459DD" w:rsidP="002459D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561">
        <w:rPr>
          <w:rFonts w:ascii="Times New Roman" w:hAnsi="Times New Roman" w:cs="Times New Roman"/>
          <w:sz w:val="24"/>
          <w:szCs w:val="24"/>
        </w:rPr>
        <w:t>освоение первоначальных знаний о системе родного языка, лексических, фонетических, грамматических средствах языка, овладение эл</w:t>
      </w:r>
      <w:r w:rsidRPr="00F73561">
        <w:rPr>
          <w:rFonts w:ascii="Times New Roman" w:hAnsi="Times New Roman" w:cs="Times New Roman"/>
          <w:sz w:val="24"/>
          <w:szCs w:val="24"/>
        </w:rPr>
        <w:t>е</w:t>
      </w:r>
      <w:r w:rsidRPr="00F73561">
        <w:rPr>
          <w:rFonts w:ascii="Times New Roman" w:hAnsi="Times New Roman" w:cs="Times New Roman"/>
          <w:sz w:val="24"/>
          <w:szCs w:val="24"/>
        </w:rPr>
        <w:t>ментарными способами анализа изучаемых единиц языка;</w:t>
      </w:r>
    </w:p>
    <w:p w:rsidR="002459DD" w:rsidRPr="00F73561" w:rsidRDefault="002459DD" w:rsidP="002459D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561">
        <w:rPr>
          <w:rFonts w:ascii="Times New Roman" w:hAnsi="Times New Roman" w:cs="Times New Roman"/>
          <w:sz w:val="24"/>
          <w:szCs w:val="24"/>
        </w:rPr>
        <w:t>овладение умениями общаться в устной и письменной формах, участвовать в диалоге, составлять несложные монологические высказыв</w:t>
      </w:r>
      <w:r w:rsidRPr="00F73561">
        <w:rPr>
          <w:rFonts w:ascii="Times New Roman" w:hAnsi="Times New Roman" w:cs="Times New Roman"/>
          <w:sz w:val="24"/>
          <w:szCs w:val="24"/>
        </w:rPr>
        <w:t>а</w:t>
      </w:r>
      <w:r w:rsidRPr="00F73561">
        <w:rPr>
          <w:rFonts w:ascii="Times New Roman" w:hAnsi="Times New Roman" w:cs="Times New Roman"/>
          <w:sz w:val="24"/>
          <w:szCs w:val="24"/>
        </w:rPr>
        <w:t>ния;</w:t>
      </w:r>
    </w:p>
    <w:p w:rsidR="002459DD" w:rsidRPr="00F73561" w:rsidRDefault="002459DD" w:rsidP="002459D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561">
        <w:rPr>
          <w:rFonts w:ascii="Times New Roman" w:hAnsi="Times New Roman" w:cs="Times New Roman"/>
          <w:sz w:val="24"/>
          <w:szCs w:val="24"/>
        </w:rPr>
        <w:t>воспитание позитивного эмоционально-ценностного отношения к языку своего народа; пробуждение познавательного интереса к русск</w:t>
      </w:r>
      <w:r w:rsidRPr="00F73561">
        <w:rPr>
          <w:rFonts w:ascii="Times New Roman" w:hAnsi="Times New Roman" w:cs="Times New Roman"/>
          <w:sz w:val="24"/>
          <w:szCs w:val="24"/>
        </w:rPr>
        <w:t>о</w:t>
      </w:r>
      <w:r w:rsidRPr="00F73561">
        <w:rPr>
          <w:rFonts w:ascii="Times New Roman" w:hAnsi="Times New Roman" w:cs="Times New Roman"/>
          <w:sz w:val="24"/>
          <w:szCs w:val="24"/>
        </w:rPr>
        <w:t>му слову, стремления совершенствовать свою речь, чувства ответственности за сохранение чистоты языка своего народа.</w:t>
      </w:r>
    </w:p>
    <w:p w:rsidR="002459DD" w:rsidRDefault="002459DD" w:rsidP="002459D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70CF5" w:rsidRDefault="00370CF5" w:rsidP="002459D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70CF5" w:rsidRPr="00F73561" w:rsidRDefault="00370CF5" w:rsidP="002459D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459DD" w:rsidRPr="00F73561" w:rsidRDefault="002459DD" w:rsidP="002459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561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программы.</w:t>
      </w:r>
    </w:p>
    <w:p w:rsidR="002459DD" w:rsidRPr="00F73561" w:rsidRDefault="002459DD" w:rsidP="002459D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73561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федеральными Государственными стандартами второго поколения начального общего образов</w:t>
      </w:r>
      <w:r w:rsidRPr="00F73561">
        <w:rPr>
          <w:rFonts w:ascii="Times New Roman" w:hAnsi="Times New Roman" w:cs="Times New Roman"/>
          <w:sz w:val="24"/>
          <w:szCs w:val="24"/>
        </w:rPr>
        <w:t>а</w:t>
      </w:r>
      <w:r w:rsidRPr="00F73561">
        <w:rPr>
          <w:rFonts w:ascii="Times New Roman" w:hAnsi="Times New Roman" w:cs="Times New Roman"/>
          <w:sz w:val="24"/>
          <w:szCs w:val="24"/>
        </w:rPr>
        <w:t xml:space="preserve">ния, на основе авторской программы Л.Я. </w:t>
      </w:r>
      <w:proofErr w:type="spellStart"/>
      <w:r w:rsidRPr="00F73561">
        <w:rPr>
          <w:rFonts w:ascii="Times New Roman" w:hAnsi="Times New Roman" w:cs="Times New Roman"/>
          <w:sz w:val="24"/>
          <w:szCs w:val="24"/>
        </w:rPr>
        <w:t>Желтовская</w:t>
      </w:r>
      <w:proofErr w:type="spellEnd"/>
      <w:r w:rsidRPr="00F73561">
        <w:rPr>
          <w:rFonts w:ascii="Times New Roman" w:hAnsi="Times New Roman" w:cs="Times New Roman"/>
          <w:sz w:val="24"/>
          <w:szCs w:val="24"/>
        </w:rPr>
        <w:t xml:space="preserve">, Т.М. Андрианова, В.А. </w:t>
      </w:r>
      <w:proofErr w:type="spellStart"/>
      <w:r w:rsidRPr="00F73561">
        <w:rPr>
          <w:rFonts w:ascii="Times New Roman" w:hAnsi="Times New Roman" w:cs="Times New Roman"/>
          <w:sz w:val="24"/>
          <w:szCs w:val="24"/>
        </w:rPr>
        <w:t>Илюхина</w:t>
      </w:r>
      <w:proofErr w:type="spellEnd"/>
      <w:r w:rsidRPr="00F73561">
        <w:rPr>
          <w:rFonts w:ascii="Times New Roman" w:hAnsi="Times New Roman" w:cs="Times New Roman"/>
          <w:sz w:val="24"/>
          <w:szCs w:val="24"/>
        </w:rPr>
        <w:t xml:space="preserve">  «Русский язык» на основе УМК «Планета знаний». 1 вар</w:t>
      </w:r>
      <w:r w:rsidRPr="00F73561">
        <w:rPr>
          <w:rFonts w:ascii="Times New Roman" w:hAnsi="Times New Roman" w:cs="Times New Roman"/>
          <w:sz w:val="24"/>
          <w:szCs w:val="24"/>
        </w:rPr>
        <w:t>и</w:t>
      </w:r>
      <w:r w:rsidRPr="00F73561">
        <w:rPr>
          <w:rFonts w:ascii="Times New Roman" w:hAnsi="Times New Roman" w:cs="Times New Roman"/>
          <w:sz w:val="24"/>
          <w:szCs w:val="24"/>
        </w:rPr>
        <w:t xml:space="preserve">ант. Базовый уровень. </w:t>
      </w:r>
      <w:r w:rsidR="00370CF5">
        <w:rPr>
          <w:rFonts w:ascii="Times New Roman" w:hAnsi="Times New Roman" w:cs="Times New Roman"/>
          <w:sz w:val="24"/>
          <w:szCs w:val="24"/>
        </w:rPr>
        <w:t>Программа рассчитана на 34 учебные недели, 170 часов (5 часов в неделю).</w:t>
      </w:r>
    </w:p>
    <w:p w:rsidR="002459DD" w:rsidRDefault="002459DD" w:rsidP="002459D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73561">
        <w:rPr>
          <w:rFonts w:ascii="Times New Roman" w:hAnsi="Times New Roman" w:cs="Times New Roman"/>
          <w:sz w:val="24"/>
          <w:szCs w:val="24"/>
        </w:rPr>
        <w:t>Программа по русскому языку соответствует обязательному минимуму содержания учебного материала по данному предмету и отвечает треб</w:t>
      </w:r>
      <w:r w:rsidRPr="00F73561">
        <w:rPr>
          <w:rFonts w:ascii="Times New Roman" w:hAnsi="Times New Roman" w:cs="Times New Roman"/>
          <w:sz w:val="24"/>
          <w:szCs w:val="24"/>
        </w:rPr>
        <w:t>о</w:t>
      </w:r>
      <w:r w:rsidRPr="00F73561">
        <w:rPr>
          <w:rFonts w:ascii="Times New Roman" w:hAnsi="Times New Roman" w:cs="Times New Roman"/>
          <w:sz w:val="24"/>
          <w:szCs w:val="24"/>
        </w:rPr>
        <w:t>ваниям к уровню подготовки учащихся, предусмотренным новым «Стандартом начального образования по русскому языку». Программа разработ</w:t>
      </w:r>
      <w:r w:rsidRPr="00F73561">
        <w:rPr>
          <w:rFonts w:ascii="Times New Roman" w:hAnsi="Times New Roman" w:cs="Times New Roman"/>
          <w:sz w:val="24"/>
          <w:szCs w:val="24"/>
        </w:rPr>
        <w:t>а</w:t>
      </w:r>
      <w:r w:rsidRPr="00F73561">
        <w:rPr>
          <w:rFonts w:ascii="Times New Roman" w:hAnsi="Times New Roman" w:cs="Times New Roman"/>
          <w:sz w:val="24"/>
          <w:szCs w:val="24"/>
        </w:rPr>
        <w:t>на в соответствии с требованиями образовательных стандартов, сделавших упор на использование приобретённых знаний и умений в практической деятельности и повседневной жизни.</w:t>
      </w:r>
    </w:p>
    <w:p w:rsidR="004F5D25" w:rsidRDefault="004F5D25" w:rsidP="00370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70CF5">
        <w:rPr>
          <w:rFonts w:ascii="Times New Roman" w:hAnsi="Times New Roman" w:cs="Times New Roman"/>
          <w:b/>
          <w:bCs/>
          <w:i/>
          <w:sz w:val="24"/>
          <w:szCs w:val="24"/>
        </w:rPr>
        <w:t>Описание ценностных ориентиров содержания</w:t>
      </w:r>
      <w:r w:rsidR="00370CF5" w:rsidRPr="00370CF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70CF5">
        <w:rPr>
          <w:rFonts w:ascii="Times New Roman" w:hAnsi="Times New Roman" w:cs="Times New Roman"/>
          <w:b/>
          <w:bCs/>
          <w:i/>
          <w:sz w:val="24"/>
          <w:szCs w:val="24"/>
        </w:rPr>
        <w:t>учебного предмета</w:t>
      </w:r>
    </w:p>
    <w:p w:rsidR="00370CF5" w:rsidRPr="00370CF5" w:rsidRDefault="00370CF5" w:rsidP="00370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F5D25" w:rsidRPr="00370CF5" w:rsidRDefault="00370CF5" w:rsidP="004F5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F5D25" w:rsidRPr="00370CF5">
        <w:rPr>
          <w:rFonts w:ascii="Times New Roman" w:hAnsi="Times New Roman" w:cs="Times New Roman"/>
          <w:sz w:val="24"/>
          <w:szCs w:val="24"/>
        </w:rPr>
        <w:t xml:space="preserve">Одним из результатов обучения русскому языку является осмысление и </w:t>
      </w:r>
      <w:proofErr w:type="spellStart"/>
      <w:r w:rsidR="004F5D25" w:rsidRPr="00370CF5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="004F5D25" w:rsidRPr="00370CF5">
        <w:rPr>
          <w:rFonts w:ascii="Times New Roman" w:hAnsi="Times New Roman" w:cs="Times New Roman"/>
          <w:sz w:val="24"/>
          <w:szCs w:val="24"/>
        </w:rPr>
        <w:t xml:space="preserve"> (присвоение) учащимися системы ценностей.</w:t>
      </w:r>
    </w:p>
    <w:p w:rsidR="004F5D25" w:rsidRPr="00370CF5" w:rsidRDefault="00370CF5" w:rsidP="004F5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F5D25" w:rsidRPr="00370CF5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добра </w:t>
      </w:r>
      <w:r w:rsidR="004F5D25" w:rsidRPr="00370CF5">
        <w:rPr>
          <w:rFonts w:ascii="Times New Roman" w:hAnsi="Times New Roman" w:cs="Times New Roman"/>
          <w:sz w:val="24"/>
          <w:szCs w:val="24"/>
        </w:rPr>
        <w:t>– осознание себя как части мира, в котором люди соединены бесчисленными связями, в том числе с помощью языка;</w:t>
      </w:r>
      <w:r w:rsidRPr="00370CF5">
        <w:rPr>
          <w:rFonts w:ascii="Times New Roman" w:hAnsi="Times New Roman" w:cs="Times New Roman"/>
          <w:sz w:val="24"/>
          <w:szCs w:val="24"/>
        </w:rPr>
        <w:t xml:space="preserve"> </w:t>
      </w:r>
      <w:r w:rsidR="004F5D25" w:rsidRPr="00370CF5">
        <w:rPr>
          <w:rFonts w:ascii="Times New Roman" w:hAnsi="Times New Roman" w:cs="Times New Roman"/>
          <w:sz w:val="24"/>
          <w:szCs w:val="24"/>
        </w:rPr>
        <w:t>осознание постулатов нравственной жизни (будь милосерден, поступай так, как ты хотел бы, чтобы поступали с тобой).</w:t>
      </w:r>
    </w:p>
    <w:p w:rsidR="004F5D25" w:rsidRPr="00370CF5" w:rsidRDefault="00370CF5" w:rsidP="004F5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F5D25" w:rsidRPr="00370CF5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общения </w:t>
      </w:r>
      <w:r w:rsidR="004F5D25" w:rsidRPr="00370CF5">
        <w:rPr>
          <w:rFonts w:ascii="Times New Roman" w:hAnsi="Times New Roman" w:cs="Times New Roman"/>
          <w:sz w:val="24"/>
          <w:szCs w:val="24"/>
        </w:rPr>
        <w:t>– понимание важности общения как значимой составляющей жизни общества, как одного из основополагающих</w:t>
      </w:r>
      <w:r w:rsidRPr="00370CF5">
        <w:rPr>
          <w:rFonts w:ascii="Times New Roman" w:hAnsi="Times New Roman" w:cs="Times New Roman"/>
          <w:sz w:val="24"/>
          <w:szCs w:val="24"/>
        </w:rPr>
        <w:t xml:space="preserve"> </w:t>
      </w:r>
      <w:r w:rsidR="004F5D25" w:rsidRPr="00370CF5">
        <w:rPr>
          <w:rFonts w:ascii="Times New Roman" w:hAnsi="Times New Roman" w:cs="Times New Roman"/>
          <w:sz w:val="24"/>
          <w:szCs w:val="24"/>
        </w:rPr>
        <w:t>элементов культуры.</w:t>
      </w:r>
    </w:p>
    <w:p w:rsidR="004F5D25" w:rsidRPr="00370CF5" w:rsidRDefault="00370CF5" w:rsidP="004F5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F5D25" w:rsidRPr="00370CF5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природы </w:t>
      </w:r>
      <w:r w:rsidR="004F5D25" w:rsidRPr="00370CF5">
        <w:rPr>
          <w:rFonts w:ascii="Times New Roman" w:hAnsi="Times New Roman" w:cs="Times New Roman"/>
          <w:sz w:val="24"/>
          <w:szCs w:val="24"/>
        </w:rPr>
        <w:t>основывается на общечеловеческой ценности</w:t>
      </w:r>
      <w:r w:rsidRPr="00370CF5">
        <w:rPr>
          <w:rFonts w:ascii="Times New Roman" w:hAnsi="Times New Roman" w:cs="Times New Roman"/>
          <w:sz w:val="24"/>
          <w:szCs w:val="24"/>
        </w:rPr>
        <w:t xml:space="preserve"> </w:t>
      </w:r>
      <w:r w:rsidR="004F5D25" w:rsidRPr="00370CF5">
        <w:rPr>
          <w:rFonts w:ascii="Times New Roman" w:hAnsi="Times New Roman" w:cs="Times New Roman"/>
          <w:sz w:val="24"/>
          <w:szCs w:val="24"/>
        </w:rPr>
        <w:t>жизни, на осознании себя частью природного мира. Любовь к природе – это и бережное отношение к ней как среде обитания человека, и</w:t>
      </w:r>
      <w:r w:rsidRPr="00370CF5">
        <w:rPr>
          <w:rFonts w:ascii="Times New Roman" w:hAnsi="Times New Roman" w:cs="Times New Roman"/>
          <w:sz w:val="24"/>
          <w:szCs w:val="24"/>
        </w:rPr>
        <w:t xml:space="preserve"> </w:t>
      </w:r>
      <w:r w:rsidR="004F5D25" w:rsidRPr="00370CF5">
        <w:rPr>
          <w:rFonts w:ascii="Times New Roman" w:hAnsi="Times New Roman" w:cs="Times New Roman"/>
          <w:sz w:val="24"/>
          <w:szCs w:val="24"/>
        </w:rPr>
        <w:t>переживание чувства её красоты, гармонии, совершенства. Воспитание любви и бережн</w:t>
      </w:r>
      <w:r w:rsidR="004F5D25" w:rsidRPr="00370CF5">
        <w:rPr>
          <w:rFonts w:ascii="Times New Roman" w:hAnsi="Times New Roman" w:cs="Times New Roman"/>
          <w:sz w:val="24"/>
          <w:szCs w:val="24"/>
        </w:rPr>
        <w:t>о</w:t>
      </w:r>
      <w:r w:rsidR="004F5D25" w:rsidRPr="00370CF5">
        <w:rPr>
          <w:rFonts w:ascii="Times New Roman" w:hAnsi="Times New Roman" w:cs="Times New Roman"/>
          <w:sz w:val="24"/>
          <w:szCs w:val="24"/>
        </w:rPr>
        <w:t>го отношения к природе через тексты художественных и научно-популярных произведений литературы.</w:t>
      </w:r>
    </w:p>
    <w:p w:rsidR="004F5D25" w:rsidRPr="00370CF5" w:rsidRDefault="00370CF5" w:rsidP="004F5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F5D25" w:rsidRPr="00370CF5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красоты и гармонии </w:t>
      </w:r>
      <w:r w:rsidR="004F5D25" w:rsidRPr="00370CF5">
        <w:rPr>
          <w:rFonts w:ascii="Times New Roman" w:hAnsi="Times New Roman" w:cs="Times New Roman"/>
          <w:sz w:val="24"/>
          <w:szCs w:val="24"/>
        </w:rPr>
        <w:t>– осознание красоты и гармоничности русского языка, его выразительных возможностей.</w:t>
      </w:r>
    </w:p>
    <w:p w:rsidR="004F5D25" w:rsidRPr="00370CF5" w:rsidRDefault="00370CF5" w:rsidP="004F5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F5D25" w:rsidRPr="00370CF5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истины </w:t>
      </w:r>
      <w:r w:rsidR="004F5D25" w:rsidRPr="00370CF5">
        <w:rPr>
          <w:rFonts w:ascii="Times New Roman" w:hAnsi="Times New Roman" w:cs="Times New Roman"/>
          <w:sz w:val="24"/>
          <w:szCs w:val="24"/>
        </w:rPr>
        <w:t>– осознание ценности научного познания как части</w:t>
      </w:r>
      <w:r w:rsidRPr="00370CF5">
        <w:rPr>
          <w:rFonts w:ascii="Times New Roman" w:hAnsi="Times New Roman" w:cs="Times New Roman"/>
          <w:sz w:val="24"/>
          <w:szCs w:val="24"/>
        </w:rPr>
        <w:t xml:space="preserve"> </w:t>
      </w:r>
      <w:r w:rsidR="004F5D25" w:rsidRPr="00370CF5">
        <w:rPr>
          <w:rFonts w:ascii="Times New Roman" w:hAnsi="Times New Roman" w:cs="Times New Roman"/>
          <w:sz w:val="24"/>
          <w:szCs w:val="24"/>
        </w:rPr>
        <w:t>культуры человечества, проникновения в суть явлений, понимания</w:t>
      </w:r>
    </w:p>
    <w:p w:rsidR="004F5D25" w:rsidRPr="00370CF5" w:rsidRDefault="004F5D25" w:rsidP="004F5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CF5">
        <w:rPr>
          <w:rFonts w:ascii="Times New Roman" w:hAnsi="Times New Roman" w:cs="Times New Roman"/>
          <w:sz w:val="24"/>
          <w:szCs w:val="24"/>
        </w:rPr>
        <w:t>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4F5D25" w:rsidRPr="00370CF5" w:rsidRDefault="00370CF5" w:rsidP="004F5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F5D25" w:rsidRPr="00370CF5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семьи. </w:t>
      </w:r>
      <w:r w:rsidR="004F5D25" w:rsidRPr="00370CF5">
        <w:rPr>
          <w:rFonts w:ascii="Times New Roman" w:hAnsi="Times New Roman" w:cs="Times New Roman"/>
          <w:sz w:val="24"/>
          <w:szCs w:val="24"/>
        </w:rPr>
        <w:t>Понимание важности семьи в жизни человека;</w:t>
      </w:r>
      <w:r w:rsidRPr="00370CF5">
        <w:rPr>
          <w:rFonts w:ascii="Times New Roman" w:hAnsi="Times New Roman" w:cs="Times New Roman"/>
          <w:sz w:val="24"/>
          <w:szCs w:val="24"/>
        </w:rPr>
        <w:t xml:space="preserve"> </w:t>
      </w:r>
      <w:r w:rsidR="004F5D25" w:rsidRPr="00370CF5">
        <w:rPr>
          <w:rFonts w:ascii="Times New Roman" w:hAnsi="Times New Roman" w:cs="Times New Roman"/>
          <w:sz w:val="24"/>
          <w:szCs w:val="24"/>
        </w:rPr>
        <w:t>осознание своих корней; формирование эмоционально-позитивного</w:t>
      </w:r>
      <w:r w:rsidRPr="00370CF5">
        <w:rPr>
          <w:rFonts w:ascii="Times New Roman" w:hAnsi="Times New Roman" w:cs="Times New Roman"/>
          <w:sz w:val="24"/>
          <w:szCs w:val="24"/>
        </w:rPr>
        <w:t xml:space="preserve"> отношения к </w:t>
      </w:r>
      <w:r w:rsidR="004F5D25" w:rsidRPr="00370CF5">
        <w:rPr>
          <w:rFonts w:ascii="Times New Roman" w:hAnsi="Times New Roman" w:cs="Times New Roman"/>
          <w:sz w:val="24"/>
          <w:szCs w:val="24"/>
        </w:rPr>
        <w:t>семье, близким, взаимной ответственности, уважение к</w:t>
      </w:r>
      <w:r w:rsidRPr="00370CF5">
        <w:rPr>
          <w:rFonts w:ascii="Times New Roman" w:hAnsi="Times New Roman" w:cs="Times New Roman"/>
          <w:sz w:val="24"/>
          <w:szCs w:val="24"/>
        </w:rPr>
        <w:t xml:space="preserve"> </w:t>
      </w:r>
      <w:r w:rsidR="004F5D25" w:rsidRPr="00370CF5">
        <w:rPr>
          <w:rFonts w:ascii="Times New Roman" w:hAnsi="Times New Roman" w:cs="Times New Roman"/>
          <w:sz w:val="24"/>
          <w:szCs w:val="24"/>
        </w:rPr>
        <w:t>старшим, их нравственным идеалам.</w:t>
      </w:r>
    </w:p>
    <w:p w:rsidR="004F5D25" w:rsidRPr="00370CF5" w:rsidRDefault="00370CF5" w:rsidP="004F5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F5D25" w:rsidRPr="00370CF5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труда и творчества </w:t>
      </w:r>
      <w:r w:rsidR="004F5D25" w:rsidRPr="00370CF5">
        <w:rPr>
          <w:rFonts w:ascii="Times New Roman" w:hAnsi="Times New Roman" w:cs="Times New Roman"/>
          <w:sz w:val="24"/>
          <w:szCs w:val="24"/>
        </w:rPr>
        <w:t>– осознание роли труда в жизни человека, развитие организованности, целеустремлённости, ответственности, сам</w:t>
      </w:r>
      <w:r w:rsidR="004F5D25" w:rsidRPr="00370CF5">
        <w:rPr>
          <w:rFonts w:ascii="Times New Roman" w:hAnsi="Times New Roman" w:cs="Times New Roman"/>
          <w:sz w:val="24"/>
          <w:szCs w:val="24"/>
        </w:rPr>
        <w:t>о</w:t>
      </w:r>
      <w:r w:rsidR="004F5D25" w:rsidRPr="00370CF5">
        <w:rPr>
          <w:rFonts w:ascii="Times New Roman" w:hAnsi="Times New Roman" w:cs="Times New Roman"/>
          <w:sz w:val="24"/>
          <w:szCs w:val="24"/>
        </w:rPr>
        <w:t>стоятельности, ценностного отношения к труду в целом и</w:t>
      </w:r>
      <w:r w:rsidRPr="00370CF5">
        <w:rPr>
          <w:rFonts w:ascii="Times New Roman" w:hAnsi="Times New Roman" w:cs="Times New Roman"/>
          <w:sz w:val="24"/>
          <w:szCs w:val="24"/>
        </w:rPr>
        <w:t xml:space="preserve"> </w:t>
      </w:r>
      <w:r w:rsidR="004F5D25" w:rsidRPr="00370CF5">
        <w:rPr>
          <w:rFonts w:ascii="Times New Roman" w:hAnsi="Times New Roman" w:cs="Times New Roman"/>
          <w:sz w:val="24"/>
          <w:szCs w:val="24"/>
        </w:rPr>
        <w:t>к литературному труду, творчеству.</w:t>
      </w:r>
    </w:p>
    <w:p w:rsidR="004F5D25" w:rsidRPr="00370CF5" w:rsidRDefault="00370CF5" w:rsidP="004F5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F5D25" w:rsidRPr="00370CF5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гражданственности и патриотизма </w:t>
      </w:r>
      <w:r w:rsidR="004F5D25" w:rsidRPr="00370CF5">
        <w:rPr>
          <w:rFonts w:ascii="Times New Roman" w:hAnsi="Times New Roman" w:cs="Times New Roman"/>
          <w:sz w:val="24"/>
          <w:szCs w:val="24"/>
        </w:rPr>
        <w:t>– осознание себя как</w:t>
      </w:r>
      <w:r w:rsidRPr="00370CF5">
        <w:rPr>
          <w:rFonts w:ascii="Times New Roman" w:hAnsi="Times New Roman" w:cs="Times New Roman"/>
          <w:sz w:val="24"/>
          <w:szCs w:val="24"/>
        </w:rPr>
        <w:t xml:space="preserve"> </w:t>
      </w:r>
      <w:r w:rsidR="004F5D25" w:rsidRPr="00370CF5">
        <w:rPr>
          <w:rFonts w:ascii="Times New Roman" w:hAnsi="Times New Roman" w:cs="Times New Roman"/>
          <w:sz w:val="24"/>
          <w:szCs w:val="24"/>
        </w:rPr>
        <w:t>члена общества, народа, представителя страны, государства; чувство</w:t>
      </w:r>
      <w:r w:rsidRPr="00370CF5">
        <w:rPr>
          <w:rFonts w:ascii="Times New Roman" w:hAnsi="Times New Roman" w:cs="Times New Roman"/>
          <w:sz w:val="24"/>
          <w:szCs w:val="24"/>
        </w:rPr>
        <w:t xml:space="preserve"> </w:t>
      </w:r>
      <w:r w:rsidR="004F5D25" w:rsidRPr="00370CF5">
        <w:rPr>
          <w:rFonts w:ascii="Times New Roman" w:hAnsi="Times New Roman" w:cs="Times New Roman"/>
          <w:sz w:val="24"/>
          <w:szCs w:val="24"/>
        </w:rPr>
        <w:t>ответс</w:t>
      </w:r>
      <w:r w:rsidR="004F5D25" w:rsidRPr="00370CF5">
        <w:rPr>
          <w:rFonts w:ascii="Times New Roman" w:hAnsi="Times New Roman" w:cs="Times New Roman"/>
          <w:sz w:val="24"/>
          <w:szCs w:val="24"/>
        </w:rPr>
        <w:t>т</w:t>
      </w:r>
      <w:r w:rsidR="004F5D25" w:rsidRPr="00370CF5">
        <w:rPr>
          <w:rFonts w:ascii="Times New Roman" w:hAnsi="Times New Roman" w:cs="Times New Roman"/>
          <w:sz w:val="24"/>
          <w:szCs w:val="24"/>
        </w:rPr>
        <w:t>венности за настоящее и будущее своего языка; интерес к</w:t>
      </w:r>
      <w:r w:rsidRPr="00370CF5">
        <w:rPr>
          <w:rFonts w:ascii="Times New Roman" w:hAnsi="Times New Roman" w:cs="Times New Roman"/>
          <w:sz w:val="24"/>
          <w:szCs w:val="24"/>
        </w:rPr>
        <w:t xml:space="preserve"> </w:t>
      </w:r>
      <w:r w:rsidR="004F5D25" w:rsidRPr="00370CF5">
        <w:rPr>
          <w:rFonts w:ascii="Times New Roman" w:hAnsi="Times New Roman" w:cs="Times New Roman"/>
          <w:sz w:val="24"/>
          <w:szCs w:val="24"/>
        </w:rPr>
        <w:t>своей стране: её истории, языку, культуре, её жизни и её народу.</w:t>
      </w:r>
    </w:p>
    <w:p w:rsidR="004F5D25" w:rsidRPr="00370CF5" w:rsidRDefault="00370CF5" w:rsidP="004F5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F5D25" w:rsidRPr="00370CF5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человечества </w:t>
      </w:r>
      <w:r w:rsidR="004F5D25" w:rsidRPr="00370CF5">
        <w:rPr>
          <w:rFonts w:ascii="Times New Roman" w:hAnsi="Times New Roman" w:cs="Times New Roman"/>
          <w:sz w:val="24"/>
          <w:szCs w:val="24"/>
        </w:rPr>
        <w:t>– осознание себя не только гражданином</w:t>
      </w:r>
      <w:r w:rsidRPr="00370CF5">
        <w:rPr>
          <w:rFonts w:ascii="Times New Roman" w:hAnsi="Times New Roman" w:cs="Times New Roman"/>
          <w:sz w:val="24"/>
          <w:szCs w:val="24"/>
        </w:rPr>
        <w:t xml:space="preserve"> </w:t>
      </w:r>
      <w:r w:rsidR="004F5D25" w:rsidRPr="00370CF5">
        <w:rPr>
          <w:rFonts w:ascii="Times New Roman" w:hAnsi="Times New Roman" w:cs="Times New Roman"/>
          <w:sz w:val="24"/>
          <w:szCs w:val="24"/>
        </w:rPr>
        <w:t>России, но и частью мирового сообщества, для существования и прогресса кот</w:t>
      </w:r>
      <w:r w:rsidR="004F5D25" w:rsidRPr="00370CF5">
        <w:rPr>
          <w:rFonts w:ascii="Times New Roman" w:hAnsi="Times New Roman" w:cs="Times New Roman"/>
          <w:sz w:val="24"/>
          <w:szCs w:val="24"/>
        </w:rPr>
        <w:t>о</w:t>
      </w:r>
      <w:r w:rsidR="004F5D25" w:rsidRPr="00370CF5">
        <w:rPr>
          <w:rFonts w:ascii="Times New Roman" w:hAnsi="Times New Roman" w:cs="Times New Roman"/>
          <w:sz w:val="24"/>
          <w:szCs w:val="24"/>
        </w:rPr>
        <w:t>рого необходимы мир, сотрудничество, толерантность,</w:t>
      </w:r>
      <w:r w:rsidRPr="00370CF5">
        <w:rPr>
          <w:rFonts w:ascii="Times New Roman" w:hAnsi="Times New Roman" w:cs="Times New Roman"/>
          <w:sz w:val="24"/>
          <w:szCs w:val="24"/>
        </w:rPr>
        <w:t xml:space="preserve"> </w:t>
      </w:r>
      <w:r w:rsidR="004F5D25" w:rsidRPr="00370CF5">
        <w:rPr>
          <w:rFonts w:ascii="Times New Roman" w:hAnsi="Times New Roman" w:cs="Times New Roman"/>
          <w:sz w:val="24"/>
          <w:szCs w:val="24"/>
        </w:rPr>
        <w:t>уважение к многообразию иных культур и языков.</w:t>
      </w:r>
    </w:p>
    <w:p w:rsidR="004F5D25" w:rsidRPr="00370CF5" w:rsidRDefault="004F5D25" w:rsidP="002459DD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4F5D25" w:rsidRPr="006D6B45" w:rsidRDefault="004F5D25" w:rsidP="004F5D25">
      <w:pPr>
        <w:keepNext/>
        <w:shd w:val="clear" w:color="auto" w:fill="FFFFFF"/>
        <w:tabs>
          <w:tab w:val="left" w:pos="754"/>
        </w:tabs>
        <w:ind w:right="1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6B45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 программы:</w:t>
      </w:r>
    </w:p>
    <w:p w:rsidR="004F5D25" w:rsidRPr="006D6B45" w:rsidRDefault="004F5D25" w:rsidP="004F5D25">
      <w:pPr>
        <w:keepNext/>
        <w:shd w:val="clear" w:color="auto" w:fill="FFFFFF"/>
        <w:tabs>
          <w:tab w:val="left" w:pos="754"/>
        </w:tabs>
        <w:ind w:right="1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5D25" w:rsidRPr="006D6B45" w:rsidRDefault="004F5D25" w:rsidP="004F5D25">
      <w:pPr>
        <w:keepNext/>
        <w:shd w:val="clear" w:color="auto" w:fill="FFFFFF"/>
        <w:tabs>
          <w:tab w:val="left" w:pos="754"/>
        </w:tabs>
        <w:ind w:right="19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6B45">
        <w:rPr>
          <w:rFonts w:ascii="Times New Roman" w:hAnsi="Times New Roman" w:cs="Times New Roman"/>
          <w:b/>
          <w:sz w:val="24"/>
          <w:szCs w:val="24"/>
        </w:rPr>
        <w:t>РЕЧЕВОЕ ОБЩЕНИЕ</w:t>
      </w:r>
      <w:r w:rsidRPr="006D6B45">
        <w:rPr>
          <w:rFonts w:ascii="Times New Roman" w:hAnsi="Times New Roman" w:cs="Times New Roman"/>
          <w:b/>
          <w:bCs/>
          <w:sz w:val="24"/>
          <w:szCs w:val="24"/>
        </w:rPr>
        <w:t xml:space="preserve"> (46 ч) </w:t>
      </w:r>
    </w:p>
    <w:p w:rsidR="004F5D25" w:rsidRPr="006D6B45" w:rsidRDefault="004F5D25" w:rsidP="004F5D25">
      <w:pPr>
        <w:keepNext/>
        <w:shd w:val="clear" w:color="auto" w:fill="FFFFFF"/>
        <w:tabs>
          <w:tab w:val="left" w:pos="754"/>
        </w:tabs>
        <w:ind w:right="1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B45">
        <w:rPr>
          <w:rFonts w:ascii="Times New Roman" w:hAnsi="Times New Roman" w:cs="Times New Roman"/>
          <w:b/>
          <w:sz w:val="24"/>
          <w:szCs w:val="24"/>
        </w:rPr>
        <w:t>Круг сведений о речи</w:t>
      </w:r>
      <w:bookmarkStart w:id="0" w:name="bookmark1"/>
      <w:r w:rsidRPr="006D6B45">
        <w:rPr>
          <w:rFonts w:ascii="Times New Roman" w:hAnsi="Times New Roman" w:cs="Times New Roman"/>
          <w:b/>
          <w:sz w:val="24"/>
          <w:szCs w:val="24"/>
        </w:rPr>
        <w:t xml:space="preserve"> как основе формирования речевых умений</w:t>
      </w:r>
      <w:r w:rsidRPr="006D6B45">
        <w:rPr>
          <w:rFonts w:ascii="Times New Roman" w:hAnsi="Times New Roman" w:cs="Times New Roman"/>
          <w:b/>
          <w:bCs/>
          <w:sz w:val="24"/>
          <w:szCs w:val="24"/>
        </w:rPr>
        <w:t xml:space="preserve"> (16 ч)</w:t>
      </w:r>
      <w:bookmarkEnd w:id="0"/>
      <w:r w:rsidRPr="006D6B4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F5D25" w:rsidRPr="006D6B45" w:rsidRDefault="004F5D25" w:rsidP="004F5D25">
      <w:pPr>
        <w:keepNext/>
        <w:shd w:val="clear" w:color="auto" w:fill="FFFFFF"/>
        <w:tabs>
          <w:tab w:val="left" w:pos="754"/>
        </w:tabs>
        <w:ind w:right="1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B45">
        <w:rPr>
          <w:rFonts w:ascii="Times New Roman" w:hAnsi="Times New Roman" w:cs="Times New Roman"/>
          <w:b/>
          <w:bCs/>
          <w:sz w:val="24"/>
          <w:szCs w:val="24"/>
        </w:rPr>
        <w:t>Речь</w:t>
      </w:r>
      <w:r w:rsidRPr="006D6B45">
        <w:rPr>
          <w:rFonts w:ascii="Times New Roman" w:hAnsi="Times New Roman" w:cs="Times New Roman"/>
          <w:sz w:val="24"/>
          <w:szCs w:val="24"/>
        </w:rPr>
        <w:t xml:space="preserve"> </w:t>
      </w:r>
      <w:r w:rsidRPr="006D6B45">
        <w:rPr>
          <w:rFonts w:ascii="Times New Roman" w:hAnsi="Times New Roman" w:cs="Times New Roman"/>
          <w:b/>
          <w:sz w:val="24"/>
          <w:szCs w:val="24"/>
        </w:rPr>
        <w:t>(6 ч).</w:t>
      </w:r>
      <w:r w:rsidRPr="006D6B45">
        <w:rPr>
          <w:rFonts w:ascii="Times New Roman" w:hAnsi="Times New Roman" w:cs="Times New Roman"/>
          <w:sz w:val="24"/>
          <w:szCs w:val="24"/>
        </w:rPr>
        <w:t xml:space="preserve"> Речь как способ общения с помощью языко</w:t>
      </w:r>
      <w:r w:rsidRPr="006D6B45">
        <w:rPr>
          <w:rFonts w:ascii="Times New Roman" w:hAnsi="Times New Roman" w:cs="Times New Roman"/>
          <w:sz w:val="24"/>
          <w:szCs w:val="24"/>
        </w:rPr>
        <w:softHyphen/>
        <w:t xml:space="preserve">вых средств. Речевое общение как мыслительно-речевая деятельность. </w:t>
      </w:r>
      <w:proofErr w:type="gramStart"/>
      <w:r w:rsidRPr="006D6B45">
        <w:rPr>
          <w:rFonts w:ascii="Times New Roman" w:hAnsi="Times New Roman" w:cs="Times New Roman"/>
          <w:sz w:val="24"/>
          <w:szCs w:val="24"/>
        </w:rPr>
        <w:t>Единство двух сторон речевого общения: передача (говорение, письмо) и восприятие (слушание, чтение) смыс</w:t>
      </w:r>
      <w:r w:rsidRPr="006D6B45">
        <w:rPr>
          <w:rFonts w:ascii="Times New Roman" w:hAnsi="Times New Roman" w:cs="Times New Roman"/>
          <w:sz w:val="24"/>
          <w:szCs w:val="24"/>
        </w:rPr>
        <w:softHyphen/>
        <w:t>ла.</w:t>
      </w:r>
      <w:proofErr w:type="gramEnd"/>
      <w:r w:rsidRPr="006D6B45">
        <w:rPr>
          <w:rFonts w:ascii="Times New Roman" w:hAnsi="Times New Roman" w:cs="Times New Roman"/>
          <w:i/>
          <w:iCs/>
          <w:sz w:val="24"/>
          <w:szCs w:val="24"/>
        </w:rPr>
        <w:t xml:space="preserve"> Качества речи: образность, живость, правил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t>ность, чистота, точность, содержательность, логичность.</w:t>
      </w:r>
      <w:r w:rsidRPr="006D6B45">
        <w:rPr>
          <w:rFonts w:ascii="Times New Roman" w:hAnsi="Times New Roman" w:cs="Times New Roman"/>
          <w:sz w:val="24"/>
          <w:szCs w:val="24"/>
        </w:rPr>
        <w:t xml:space="preserve"> Сред</w:t>
      </w:r>
      <w:r w:rsidRPr="006D6B45">
        <w:rPr>
          <w:rFonts w:ascii="Times New Roman" w:hAnsi="Times New Roman" w:cs="Times New Roman"/>
          <w:sz w:val="24"/>
          <w:szCs w:val="24"/>
        </w:rPr>
        <w:softHyphen/>
        <w:t>ства выразительности речи. Мелодика речи: интонацион</w:t>
      </w:r>
      <w:r w:rsidRPr="006D6B45">
        <w:rPr>
          <w:rFonts w:ascii="Times New Roman" w:hAnsi="Times New Roman" w:cs="Times New Roman"/>
          <w:sz w:val="24"/>
          <w:szCs w:val="24"/>
        </w:rPr>
        <w:softHyphen/>
        <w:t>ный рисунок предлож</w:t>
      </w:r>
      <w:r w:rsidRPr="006D6B45">
        <w:rPr>
          <w:rFonts w:ascii="Times New Roman" w:hAnsi="Times New Roman" w:cs="Times New Roman"/>
          <w:sz w:val="24"/>
          <w:szCs w:val="24"/>
        </w:rPr>
        <w:t>е</w:t>
      </w:r>
      <w:r w:rsidRPr="006D6B45">
        <w:rPr>
          <w:rFonts w:ascii="Times New Roman" w:hAnsi="Times New Roman" w:cs="Times New Roman"/>
          <w:sz w:val="24"/>
          <w:szCs w:val="24"/>
        </w:rPr>
        <w:t>ний, слов. Средства выражения ав</w:t>
      </w:r>
      <w:r w:rsidRPr="006D6B45">
        <w:rPr>
          <w:rFonts w:ascii="Times New Roman" w:hAnsi="Times New Roman" w:cs="Times New Roman"/>
          <w:sz w:val="24"/>
          <w:szCs w:val="24"/>
        </w:rPr>
        <w:softHyphen/>
        <w:t>торского отношения: использование оценочной лексики, синонимов, антонимов, сравнений, фразеологизмов. Упо</w:t>
      </w:r>
      <w:r w:rsidRPr="006D6B45">
        <w:rPr>
          <w:rFonts w:ascii="Times New Roman" w:hAnsi="Times New Roman" w:cs="Times New Roman"/>
          <w:sz w:val="24"/>
          <w:szCs w:val="24"/>
        </w:rPr>
        <w:softHyphen/>
        <w:t>требление слов в переносном значении. Роль использования в речи пословиц, поговорок. Приёмы целесообразного использования при общении н</w:t>
      </w:r>
      <w:r w:rsidRPr="006D6B45">
        <w:rPr>
          <w:rFonts w:ascii="Times New Roman" w:hAnsi="Times New Roman" w:cs="Times New Roman"/>
          <w:sz w:val="24"/>
          <w:szCs w:val="24"/>
        </w:rPr>
        <w:t>е</w:t>
      </w:r>
      <w:r w:rsidRPr="006D6B45">
        <w:rPr>
          <w:rFonts w:ascii="Times New Roman" w:hAnsi="Times New Roman" w:cs="Times New Roman"/>
          <w:sz w:val="24"/>
          <w:szCs w:val="24"/>
        </w:rPr>
        <w:t>словесных средств (мимики, жестов).</w:t>
      </w:r>
    </w:p>
    <w:p w:rsidR="004F5D25" w:rsidRPr="00370CF5" w:rsidRDefault="004F5D25" w:rsidP="00370CF5">
      <w:pPr>
        <w:keepNext/>
        <w:shd w:val="clear" w:color="auto" w:fill="FFFFFF"/>
        <w:tabs>
          <w:tab w:val="left" w:pos="754"/>
        </w:tabs>
        <w:ind w:right="1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B45">
        <w:rPr>
          <w:rFonts w:ascii="Times New Roman" w:hAnsi="Times New Roman" w:cs="Times New Roman"/>
          <w:b/>
          <w:bCs/>
          <w:sz w:val="24"/>
          <w:szCs w:val="24"/>
        </w:rPr>
        <w:t>Высказывание. Текст</w:t>
      </w:r>
      <w:r w:rsidRPr="006D6B45">
        <w:rPr>
          <w:rFonts w:ascii="Times New Roman" w:hAnsi="Times New Roman" w:cs="Times New Roman"/>
          <w:sz w:val="24"/>
          <w:szCs w:val="24"/>
        </w:rPr>
        <w:t xml:space="preserve"> </w:t>
      </w:r>
      <w:r w:rsidRPr="006D6B45">
        <w:rPr>
          <w:rFonts w:ascii="Times New Roman" w:hAnsi="Times New Roman" w:cs="Times New Roman"/>
          <w:b/>
          <w:sz w:val="24"/>
          <w:szCs w:val="24"/>
        </w:rPr>
        <w:t>(10 ч).</w:t>
      </w:r>
      <w:r w:rsidRPr="006D6B45">
        <w:rPr>
          <w:rFonts w:ascii="Times New Roman" w:hAnsi="Times New Roman" w:cs="Times New Roman"/>
          <w:sz w:val="24"/>
          <w:szCs w:val="24"/>
        </w:rPr>
        <w:t xml:space="preserve"> Высказывания в форме текста-диалога и текста-монолога. Тема текста. Отражение темы в заголовке. Главная часть текста в раскрытии темы. Основная мысль (идея) текста. 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t>Способы выражения идеи: в заголовке, в предложении текс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softHyphen/>
        <w:t>та.</w:t>
      </w:r>
      <w:r w:rsidRPr="006D6B45">
        <w:rPr>
          <w:rFonts w:ascii="Times New Roman" w:hAnsi="Times New Roman" w:cs="Times New Roman"/>
          <w:sz w:val="24"/>
          <w:szCs w:val="24"/>
        </w:rPr>
        <w:t xml:space="preserve"> Наблюдение над сп</w:t>
      </w:r>
      <w:r w:rsidRPr="006D6B45">
        <w:rPr>
          <w:rFonts w:ascii="Times New Roman" w:hAnsi="Times New Roman" w:cs="Times New Roman"/>
          <w:sz w:val="24"/>
          <w:szCs w:val="24"/>
        </w:rPr>
        <w:t>о</w:t>
      </w:r>
      <w:r w:rsidRPr="006D6B45">
        <w:rPr>
          <w:rFonts w:ascii="Times New Roman" w:hAnsi="Times New Roman" w:cs="Times New Roman"/>
          <w:sz w:val="24"/>
          <w:szCs w:val="24"/>
        </w:rPr>
        <w:t>собами развития мысли в текстах.</w:t>
      </w:r>
      <w:r w:rsidRPr="006D6B45">
        <w:rPr>
          <w:rFonts w:ascii="Times New Roman" w:eastAsia="Century Schoolbook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D6B45">
        <w:rPr>
          <w:rFonts w:ascii="Times New Roman" w:eastAsia="Century Schoolbook" w:hAnsi="Times New Roman" w:cs="Times New Roman"/>
          <w:sz w:val="24"/>
          <w:szCs w:val="24"/>
        </w:rPr>
        <w:t>Особенности текстов с точки зрения их назначения (дели высказывания):</w:t>
      </w:r>
      <w:r w:rsidRPr="006D6B45">
        <w:rPr>
          <w:rFonts w:ascii="Times New Roman" w:eastAsia="Century Schoolbook" w:hAnsi="Times New Roman" w:cs="Times New Roman"/>
          <w:i/>
          <w:iCs/>
          <w:sz w:val="24"/>
          <w:szCs w:val="24"/>
        </w:rPr>
        <w:t xml:space="preserve"> описание предметов</w:t>
      </w:r>
      <w:r w:rsidRPr="006D6B45">
        <w:rPr>
          <w:rFonts w:ascii="Times New Roman" w:hAnsi="Times New Roman" w:cs="Times New Roman"/>
          <w:sz w:val="24"/>
          <w:szCs w:val="24"/>
        </w:rPr>
        <w:t xml:space="preserve"> (цветов, изделий на</w:t>
      </w:r>
      <w:r w:rsidRPr="006D6B45">
        <w:rPr>
          <w:rFonts w:ascii="Times New Roman" w:eastAsia="Century Schoolbook" w:hAnsi="Times New Roman" w:cs="Times New Roman"/>
          <w:sz w:val="24"/>
          <w:szCs w:val="24"/>
        </w:rPr>
        <w:t>родных промыслов, времени года, поделок и пр.);</w:t>
      </w:r>
      <w:r w:rsidRPr="006D6B45">
        <w:rPr>
          <w:rFonts w:ascii="Times New Roman" w:eastAsia="Century Schoolbook" w:hAnsi="Times New Roman" w:cs="Times New Roman"/>
          <w:i/>
          <w:iCs/>
          <w:sz w:val="24"/>
          <w:szCs w:val="24"/>
        </w:rPr>
        <w:t xml:space="preserve"> повествов</w:t>
      </w:r>
      <w:r w:rsidRPr="006D6B45">
        <w:rPr>
          <w:rFonts w:ascii="Times New Roman" w:eastAsia="Century Schoolbook" w:hAnsi="Times New Roman" w:cs="Times New Roman"/>
          <w:sz w:val="24"/>
          <w:szCs w:val="24"/>
        </w:rPr>
        <w:t>ание (о своих увлечениях, любимых играх, об увиденном,</w:t>
      </w:r>
      <w:r w:rsidRPr="006D6B45">
        <w:rPr>
          <w:rFonts w:ascii="Times New Roman" w:hAnsi="Times New Roman" w:cs="Times New Roman"/>
          <w:sz w:val="24"/>
          <w:szCs w:val="24"/>
        </w:rPr>
        <w:t xml:space="preserve"> </w:t>
      </w:r>
      <w:r w:rsidRPr="006D6B45">
        <w:rPr>
          <w:rFonts w:ascii="Times New Roman" w:eastAsia="Century Schoolbook" w:hAnsi="Times New Roman" w:cs="Times New Roman"/>
          <w:sz w:val="24"/>
          <w:szCs w:val="24"/>
        </w:rPr>
        <w:t>услышанном, прочита</w:t>
      </w:r>
      <w:r w:rsidRPr="006D6B45">
        <w:rPr>
          <w:rFonts w:ascii="Times New Roman" w:eastAsia="Century Schoolbook" w:hAnsi="Times New Roman" w:cs="Times New Roman"/>
          <w:sz w:val="24"/>
          <w:szCs w:val="24"/>
        </w:rPr>
        <w:t>н</w:t>
      </w:r>
      <w:r w:rsidRPr="006D6B45">
        <w:rPr>
          <w:rFonts w:ascii="Times New Roman" w:eastAsia="Century Schoolbook" w:hAnsi="Times New Roman" w:cs="Times New Roman"/>
          <w:sz w:val="24"/>
          <w:szCs w:val="24"/>
        </w:rPr>
        <w:t>ном);</w:t>
      </w:r>
      <w:r w:rsidRPr="006D6B45">
        <w:rPr>
          <w:rFonts w:ascii="Times New Roman" w:eastAsia="Century Schoolbook" w:hAnsi="Times New Roman" w:cs="Times New Roman"/>
          <w:i/>
          <w:iCs/>
          <w:sz w:val="24"/>
          <w:szCs w:val="24"/>
        </w:rPr>
        <w:t xml:space="preserve"> рассуждение</w:t>
      </w:r>
      <w:r w:rsidRPr="006D6B45">
        <w:rPr>
          <w:rFonts w:ascii="Times New Roman" w:eastAsia="Century Schoolbook" w:hAnsi="Times New Roman" w:cs="Times New Roman"/>
          <w:sz w:val="24"/>
          <w:szCs w:val="24"/>
        </w:rPr>
        <w:t xml:space="preserve"> (о любимом времени года, дереве, уголке природы и др.), объяснение выбора своих решений.</w:t>
      </w:r>
      <w:proofErr w:type="gramEnd"/>
      <w:r w:rsidRPr="006D6B45">
        <w:rPr>
          <w:rFonts w:ascii="Times New Roman" w:hAnsi="Times New Roman" w:cs="Times New Roman"/>
          <w:sz w:val="24"/>
          <w:szCs w:val="24"/>
        </w:rPr>
        <w:t xml:space="preserve"> </w:t>
      </w:r>
      <w:r w:rsidRPr="006D6B45">
        <w:rPr>
          <w:rFonts w:ascii="Times New Roman" w:eastAsia="Century Schoolbook" w:hAnsi="Times New Roman" w:cs="Times New Roman"/>
          <w:sz w:val="24"/>
          <w:szCs w:val="24"/>
        </w:rPr>
        <w:t>Жанровое разнообразие текстов. Стихи. Письмо как</w:t>
      </w:r>
      <w:r w:rsidRPr="006D6B45">
        <w:rPr>
          <w:rFonts w:ascii="Times New Roman" w:hAnsi="Times New Roman" w:cs="Times New Roman"/>
          <w:sz w:val="24"/>
          <w:szCs w:val="24"/>
        </w:rPr>
        <w:t xml:space="preserve"> </w:t>
      </w:r>
      <w:r w:rsidRPr="006D6B45">
        <w:rPr>
          <w:rFonts w:ascii="Times New Roman" w:eastAsia="Century Schoolbook" w:hAnsi="Times New Roman" w:cs="Times New Roman"/>
          <w:sz w:val="24"/>
          <w:szCs w:val="24"/>
        </w:rPr>
        <w:t>Объявление. Загадка. Наблюдение над стилистическими разновидностями речи. Речевой этикет*: просьба, пожелание, пригл</w:t>
      </w:r>
      <w:r w:rsidRPr="006D6B45">
        <w:rPr>
          <w:rFonts w:ascii="Times New Roman" w:eastAsia="Century Schoolbook" w:hAnsi="Times New Roman" w:cs="Times New Roman"/>
          <w:sz w:val="24"/>
          <w:szCs w:val="24"/>
        </w:rPr>
        <w:t>а</w:t>
      </w:r>
      <w:r w:rsidRPr="006D6B45">
        <w:rPr>
          <w:rFonts w:ascii="Times New Roman" w:eastAsia="Century Schoolbook" w:hAnsi="Times New Roman" w:cs="Times New Roman"/>
          <w:sz w:val="24"/>
          <w:szCs w:val="24"/>
        </w:rPr>
        <w:t>шение, разговор по телефону.</w:t>
      </w:r>
    </w:p>
    <w:p w:rsidR="004F5D25" w:rsidRPr="006D6B45" w:rsidRDefault="004F5D25" w:rsidP="004F5D25">
      <w:pPr>
        <w:keepNext/>
        <w:shd w:val="clear" w:color="auto" w:fill="FFFFFF"/>
        <w:tabs>
          <w:tab w:val="left" w:pos="754"/>
        </w:tabs>
        <w:ind w:right="19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B45">
        <w:rPr>
          <w:rFonts w:ascii="Times New Roman" w:hAnsi="Times New Roman" w:cs="Times New Roman"/>
          <w:b/>
          <w:sz w:val="24"/>
          <w:szCs w:val="24"/>
        </w:rPr>
        <w:t>Виды речевой деятельности (коммуникативно-речевые умения)</w:t>
      </w:r>
      <w:r w:rsidRPr="006D6B45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6D6B45">
        <w:rPr>
          <w:rFonts w:ascii="Times New Roman" w:hAnsi="Times New Roman" w:cs="Times New Roman"/>
          <w:b/>
          <w:bCs/>
          <w:sz w:val="24"/>
          <w:szCs w:val="24"/>
        </w:rPr>
        <w:t xml:space="preserve"> (30 ч)</w:t>
      </w:r>
    </w:p>
    <w:p w:rsidR="004F5D25" w:rsidRPr="006D6B45" w:rsidRDefault="004F5D25" w:rsidP="004F5D25">
      <w:pPr>
        <w:keepNext/>
        <w:shd w:val="clear" w:color="auto" w:fill="FFFFFF"/>
        <w:tabs>
          <w:tab w:val="left" w:pos="754"/>
        </w:tabs>
        <w:ind w:right="1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B45">
        <w:rPr>
          <w:rFonts w:ascii="Times New Roman" w:eastAsia="Century Schoolbook" w:hAnsi="Times New Roman" w:cs="Times New Roman"/>
          <w:sz w:val="24"/>
          <w:szCs w:val="24"/>
        </w:rPr>
        <w:t xml:space="preserve"> Слушание и чтение. Слушание и чтение как процесс восприятия смысла, добывания информации из устного и письменного текста, вкл</w:t>
      </w:r>
      <w:r w:rsidRPr="006D6B45">
        <w:rPr>
          <w:rFonts w:ascii="Times New Roman" w:eastAsia="Century Schoolbook" w:hAnsi="Times New Roman" w:cs="Times New Roman"/>
          <w:sz w:val="24"/>
          <w:szCs w:val="24"/>
        </w:rPr>
        <w:t>ю</w:t>
      </w:r>
      <w:r w:rsidRPr="006D6B45">
        <w:rPr>
          <w:rFonts w:ascii="Times New Roman" w:eastAsia="Century Schoolbook" w:hAnsi="Times New Roman" w:cs="Times New Roman"/>
          <w:sz w:val="24"/>
          <w:szCs w:val="24"/>
        </w:rPr>
        <w:t xml:space="preserve">чающего две </w:t>
      </w:r>
      <w:proofErr w:type="spellStart"/>
      <w:r w:rsidRPr="006D6B45">
        <w:rPr>
          <w:rFonts w:ascii="Times New Roman" w:eastAsia="Century Schoolbook" w:hAnsi="Times New Roman" w:cs="Times New Roman"/>
          <w:sz w:val="24"/>
          <w:szCs w:val="24"/>
        </w:rPr>
        <w:t>микротемы</w:t>
      </w:r>
      <w:proofErr w:type="spellEnd"/>
      <w:r w:rsidRPr="006D6B45">
        <w:rPr>
          <w:rFonts w:ascii="Times New Roman" w:eastAsia="Century Schoolbook" w:hAnsi="Times New Roman" w:cs="Times New Roman"/>
          <w:sz w:val="24"/>
          <w:szCs w:val="24"/>
        </w:rPr>
        <w:t>.</w:t>
      </w:r>
      <w:r w:rsidRPr="006D6B45">
        <w:rPr>
          <w:rFonts w:ascii="Times New Roman" w:hAnsi="Times New Roman" w:cs="Times New Roman"/>
          <w:sz w:val="24"/>
          <w:szCs w:val="24"/>
        </w:rPr>
        <w:t xml:space="preserve"> </w:t>
      </w:r>
      <w:r w:rsidRPr="006D6B45">
        <w:rPr>
          <w:rFonts w:ascii="Times New Roman" w:eastAsia="Century Schoolbook" w:hAnsi="Times New Roman" w:cs="Times New Roman"/>
          <w:sz w:val="24"/>
          <w:szCs w:val="24"/>
        </w:rPr>
        <w:t>Осознание ситуации ус</w:t>
      </w:r>
      <w:r w:rsidRPr="006D6B45">
        <w:rPr>
          <w:rFonts w:ascii="Times New Roman" w:hAnsi="Times New Roman" w:cs="Times New Roman"/>
          <w:sz w:val="24"/>
          <w:szCs w:val="24"/>
        </w:rPr>
        <w:t>тного общения. Развитие речево</w:t>
      </w:r>
      <w:r w:rsidRPr="006D6B45">
        <w:rPr>
          <w:rFonts w:ascii="Times New Roman" w:eastAsia="Century Schoolbook" w:hAnsi="Times New Roman" w:cs="Times New Roman"/>
          <w:sz w:val="24"/>
          <w:szCs w:val="24"/>
        </w:rPr>
        <w:t>го слуха: умения слушать и слышать интонационный рис</w:t>
      </w:r>
      <w:proofErr w:type="gramStart"/>
      <w:r w:rsidRPr="006D6B45">
        <w:rPr>
          <w:rFonts w:ascii="Times New Roman" w:eastAsia="Century Schoolbook" w:hAnsi="Times New Roman" w:cs="Times New Roman"/>
          <w:sz w:val="24"/>
          <w:szCs w:val="24"/>
        </w:rPr>
        <w:t>у-</w:t>
      </w:r>
      <w:proofErr w:type="gramEnd"/>
      <w:r w:rsidRPr="006D6B45">
        <w:rPr>
          <w:rFonts w:ascii="Times New Roman" w:eastAsia="Century Schoolbook" w:hAnsi="Times New Roman" w:cs="Times New Roman"/>
          <w:sz w:val="24"/>
          <w:szCs w:val="24"/>
        </w:rPr>
        <w:t xml:space="preserve"> нок предложения, фразы, определять главное, понимать средства выразительности словесных и несловесных средств общения (образные слова, оцено</w:t>
      </w:r>
      <w:r w:rsidRPr="006D6B45">
        <w:rPr>
          <w:rFonts w:ascii="Times New Roman" w:eastAsia="Century Schoolbook" w:hAnsi="Times New Roman" w:cs="Times New Roman"/>
          <w:sz w:val="24"/>
          <w:szCs w:val="24"/>
        </w:rPr>
        <w:t>ч</w:t>
      </w:r>
      <w:r w:rsidRPr="006D6B45">
        <w:rPr>
          <w:rFonts w:ascii="Times New Roman" w:eastAsia="Century Schoolbook" w:hAnsi="Times New Roman" w:cs="Times New Roman"/>
          <w:sz w:val="24"/>
          <w:szCs w:val="24"/>
        </w:rPr>
        <w:t>ные слова, интонацию, мимику, жесты).</w:t>
      </w:r>
      <w:r w:rsidRPr="006D6B45">
        <w:rPr>
          <w:rFonts w:ascii="Times New Roman" w:hAnsi="Times New Roman" w:cs="Times New Roman"/>
          <w:sz w:val="24"/>
          <w:szCs w:val="24"/>
        </w:rPr>
        <w:t xml:space="preserve"> </w:t>
      </w:r>
      <w:r w:rsidRPr="006D6B45">
        <w:rPr>
          <w:rFonts w:ascii="Times New Roman" w:eastAsia="Century Schoolbook" w:hAnsi="Times New Roman" w:cs="Times New Roman"/>
          <w:sz w:val="24"/>
          <w:szCs w:val="24"/>
        </w:rPr>
        <w:t>Понимание учебного текста. Умения выявлять непонятные слова, выражения и уточнять их значения (спр</w:t>
      </w:r>
      <w:r w:rsidRPr="006D6B45">
        <w:rPr>
          <w:rFonts w:ascii="Times New Roman" w:eastAsia="Century Schoolbook" w:hAnsi="Times New Roman" w:cs="Times New Roman"/>
          <w:sz w:val="24"/>
          <w:szCs w:val="24"/>
        </w:rPr>
        <w:t>о</w:t>
      </w:r>
      <w:r w:rsidRPr="006D6B45">
        <w:rPr>
          <w:rFonts w:ascii="Times New Roman" w:eastAsia="Century Schoolbook" w:hAnsi="Times New Roman" w:cs="Times New Roman"/>
          <w:sz w:val="24"/>
          <w:szCs w:val="24"/>
        </w:rPr>
        <w:t>сить взрослых, навести справку в толковом, этимологическом словарях); определять тему и основную мысль текста по з</w:t>
      </w:r>
      <w:proofErr w:type="gramStart"/>
      <w:r w:rsidRPr="006D6B45">
        <w:rPr>
          <w:rFonts w:ascii="Times New Roman" w:eastAsia="Century Schoolbook" w:hAnsi="Times New Roman" w:cs="Times New Roman"/>
          <w:sz w:val="24"/>
          <w:szCs w:val="24"/>
        </w:rPr>
        <w:t>а-</w:t>
      </w:r>
      <w:proofErr w:type="gramEnd"/>
      <w:r w:rsidRPr="006D6B45">
        <w:rPr>
          <w:rFonts w:ascii="Times New Roman" w:eastAsia="Century Schoolbook" w:hAnsi="Times New Roman" w:cs="Times New Roman"/>
          <w:sz w:val="24"/>
          <w:szCs w:val="24"/>
        </w:rPr>
        <w:t xml:space="preserve"> головку, по ключевым словам и главным частям текста.</w:t>
      </w:r>
      <w:r w:rsidRPr="006D6B45">
        <w:rPr>
          <w:rFonts w:ascii="Times New Roman" w:hAnsi="Times New Roman" w:cs="Times New Roman"/>
          <w:sz w:val="24"/>
          <w:szCs w:val="24"/>
        </w:rPr>
        <w:t xml:space="preserve"> </w:t>
      </w:r>
      <w:r w:rsidRPr="006D6B45">
        <w:rPr>
          <w:rFonts w:ascii="Times New Roman" w:eastAsia="Century Schoolbook" w:hAnsi="Times New Roman" w:cs="Times New Roman"/>
          <w:sz w:val="24"/>
          <w:szCs w:val="24"/>
        </w:rPr>
        <w:t>Выборочное чтение с целью нахождения необходимого материала. Формулирование простых выводов на основе ин</w:t>
      </w:r>
      <w:r w:rsidRPr="006D6B45">
        <w:rPr>
          <w:rFonts w:ascii="Times New Roman" w:eastAsia="Century Schoolbook" w:hAnsi="Times New Roman" w:cs="Times New Roman"/>
          <w:sz w:val="24"/>
          <w:szCs w:val="24"/>
        </w:rPr>
        <w:softHyphen/>
        <w:t>формации, содержащейся в тексте.</w:t>
      </w:r>
      <w:r w:rsidRPr="006D6B45">
        <w:rPr>
          <w:rFonts w:ascii="Times New Roman" w:hAnsi="Times New Roman" w:cs="Times New Roman"/>
          <w:sz w:val="24"/>
          <w:szCs w:val="24"/>
        </w:rPr>
        <w:t xml:space="preserve"> </w:t>
      </w:r>
      <w:r w:rsidRPr="006D6B45">
        <w:rPr>
          <w:rFonts w:ascii="Times New Roman" w:eastAsia="Century Schoolbook" w:hAnsi="Times New Roman" w:cs="Times New Roman"/>
          <w:sz w:val="24"/>
          <w:szCs w:val="24"/>
        </w:rPr>
        <w:t>В Овладение техникой чтения, позволяющей читать быстро</w:t>
      </w:r>
      <w:r w:rsidRPr="006D6B45">
        <w:rPr>
          <w:rFonts w:ascii="Times New Roman" w:hAnsi="Times New Roman" w:cs="Times New Roman"/>
          <w:sz w:val="24"/>
          <w:szCs w:val="24"/>
        </w:rPr>
        <w:t xml:space="preserve"> и</w:t>
      </w:r>
      <w:r w:rsidRPr="006D6B45">
        <w:rPr>
          <w:rFonts w:ascii="Times New Roman" w:eastAsia="Century Schoolbook" w:hAnsi="Times New Roman" w:cs="Times New Roman"/>
          <w:sz w:val="24"/>
          <w:szCs w:val="24"/>
        </w:rPr>
        <w:t xml:space="preserve"> осмысленно, контролировать своё чтение.</w:t>
      </w:r>
      <w:r w:rsidRPr="006D6B45">
        <w:rPr>
          <w:rFonts w:ascii="Times New Roman" w:hAnsi="Times New Roman" w:cs="Times New Roman"/>
          <w:sz w:val="24"/>
          <w:szCs w:val="24"/>
        </w:rPr>
        <w:t xml:space="preserve"> </w:t>
      </w:r>
      <w:r w:rsidRPr="006D6B45">
        <w:rPr>
          <w:rFonts w:ascii="Times New Roman" w:hAnsi="Times New Roman" w:cs="Times New Roman"/>
          <w:b/>
          <w:bCs/>
          <w:sz w:val="24"/>
          <w:szCs w:val="24"/>
        </w:rPr>
        <w:t>Гов</w:t>
      </w:r>
      <w:r w:rsidRPr="006D6B45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D6B45">
        <w:rPr>
          <w:rFonts w:ascii="Times New Roman" w:hAnsi="Times New Roman" w:cs="Times New Roman"/>
          <w:b/>
          <w:bCs/>
          <w:sz w:val="24"/>
          <w:szCs w:val="24"/>
        </w:rPr>
        <w:t>рение и письмо.</w:t>
      </w:r>
      <w:r w:rsidRPr="006D6B45">
        <w:rPr>
          <w:rFonts w:ascii="Times New Roman" w:hAnsi="Times New Roman" w:cs="Times New Roman"/>
          <w:sz w:val="24"/>
          <w:szCs w:val="24"/>
        </w:rPr>
        <w:t xml:space="preserve"> Говорение и письмо как процесс формулирования и передачи мыслей, информации, чувств.</w:t>
      </w:r>
    </w:p>
    <w:p w:rsidR="004F5D25" w:rsidRPr="006D6B45" w:rsidRDefault="004F5D25" w:rsidP="004F5D25">
      <w:pPr>
        <w:keepNext/>
        <w:shd w:val="clear" w:color="auto" w:fill="FFFFFF"/>
        <w:tabs>
          <w:tab w:val="left" w:pos="754"/>
        </w:tabs>
        <w:ind w:right="1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B45">
        <w:rPr>
          <w:rFonts w:ascii="Times New Roman" w:hAnsi="Times New Roman" w:cs="Times New Roman"/>
          <w:sz w:val="24"/>
          <w:szCs w:val="24"/>
        </w:rPr>
        <w:t>Умения:</w:t>
      </w:r>
    </w:p>
    <w:p w:rsidR="004F5D25" w:rsidRPr="006D6B45" w:rsidRDefault="004F5D25" w:rsidP="004F5D25">
      <w:pPr>
        <w:keepNext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1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B45">
        <w:rPr>
          <w:rFonts w:ascii="Times New Roman" w:hAnsi="Times New Roman" w:cs="Times New Roman"/>
          <w:sz w:val="24"/>
          <w:szCs w:val="24"/>
        </w:rPr>
        <w:t>осознавать тему и цель высказывания, отбирать нуж</w:t>
      </w:r>
      <w:r w:rsidRPr="006D6B45">
        <w:rPr>
          <w:rFonts w:ascii="Times New Roman" w:hAnsi="Times New Roman" w:cs="Times New Roman"/>
          <w:sz w:val="24"/>
          <w:szCs w:val="24"/>
        </w:rPr>
        <w:softHyphen/>
        <w:t>ный для этого материал, продумывать способы донесения его до слушателей, читателей;</w:t>
      </w:r>
    </w:p>
    <w:p w:rsidR="004F5D25" w:rsidRPr="006D6B45" w:rsidRDefault="004F5D25" w:rsidP="004F5D25">
      <w:pPr>
        <w:keepNext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1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B45">
        <w:rPr>
          <w:rFonts w:ascii="Times New Roman" w:hAnsi="Times New Roman" w:cs="Times New Roman"/>
          <w:sz w:val="24"/>
          <w:szCs w:val="24"/>
        </w:rPr>
        <w:t>говорить и писать логично, чётко выделяя главное, не отвлекаясь от предмета речи;</w:t>
      </w:r>
    </w:p>
    <w:p w:rsidR="004F5D25" w:rsidRPr="006D6B45" w:rsidRDefault="004F5D25" w:rsidP="004F5D25">
      <w:pPr>
        <w:keepNext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1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B45">
        <w:rPr>
          <w:rFonts w:ascii="Times New Roman" w:hAnsi="Times New Roman" w:cs="Times New Roman"/>
          <w:sz w:val="24"/>
          <w:szCs w:val="24"/>
        </w:rPr>
        <w:t xml:space="preserve">выражать основную мысль и своё отношение к </w:t>
      </w:r>
      <w:proofErr w:type="gramStart"/>
      <w:r w:rsidRPr="006D6B45">
        <w:rPr>
          <w:rFonts w:ascii="Times New Roman" w:hAnsi="Times New Roman" w:cs="Times New Roman"/>
          <w:sz w:val="24"/>
          <w:szCs w:val="24"/>
        </w:rPr>
        <w:t>выска</w:t>
      </w:r>
      <w:r w:rsidRPr="006D6B45">
        <w:rPr>
          <w:rFonts w:ascii="Times New Roman" w:hAnsi="Times New Roman" w:cs="Times New Roman"/>
          <w:sz w:val="24"/>
          <w:szCs w:val="24"/>
        </w:rPr>
        <w:softHyphen/>
        <w:t>зываемому</w:t>
      </w:r>
      <w:proofErr w:type="gramEnd"/>
      <w:r w:rsidRPr="006D6B45">
        <w:rPr>
          <w:rFonts w:ascii="Times New Roman" w:hAnsi="Times New Roman" w:cs="Times New Roman"/>
          <w:sz w:val="24"/>
          <w:szCs w:val="24"/>
        </w:rPr>
        <w:t xml:space="preserve"> (посредством заголовка, употребления специ</w:t>
      </w:r>
      <w:r w:rsidRPr="006D6B45">
        <w:rPr>
          <w:rFonts w:ascii="Times New Roman" w:hAnsi="Times New Roman" w:cs="Times New Roman"/>
          <w:sz w:val="24"/>
          <w:szCs w:val="24"/>
        </w:rPr>
        <w:softHyphen/>
        <w:t>альных слов и выражений, их форм);</w:t>
      </w:r>
    </w:p>
    <w:p w:rsidR="004F5D25" w:rsidRPr="006D6B45" w:rsidRDefault="004F5D25" w:rsidP="004F5D25">
      <w:pPr>
        <w:keepNext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1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B45">
        <w:rPr>
          <w:rFonts w:ascii="Times New Roman" w:hAnsi="Times New Roman" w:cs="Times New Roman"/>
          <w:sz w:val="24"/>
          <w:szCs w:val="24"/>
        </w:rPr>
        <w:t>произносить слова чётко, в соответствии с орфоэпиче</w:t>
      </w:r>
      <w:r w:rsidRPr="006D6B45">
        <w:rPr>
          <w:rFonts w:ascii="Times New Roman" w:hAnsi="Times New Roman" w:cs="Times New Roman"/>
          <w:sz w:val="24"/>
          <w:szCs w:val="24"/>
        </w:rPr>
        <w:softHyphen/>
        <w:t>скими нормами, добиваться точной интонации, чтобы речь была доступной для пон</w:t>
      </w:r>
      <w:r w:rsidRPr="006D6B45">
        <w:rPr>
          <w:rFonts w:ascii="Times New Roman" w:hAnsi="Times New Roman" w:cs="Times New Roman"/>
          <w:sz w:val="24"/>
          <w:szCs w:val="24"/>
        </w:rPr>
        <w:t>и</w:t>
      </w:r>
      <w:r w:rsidRPr="006D6B45">
        <w:rPr>
          <w:rFonts w:ascii="Times New Roman" w:hAnsi="Times New Roman" w:cs="Times New Roman"/>
          <w:sz w:val="24"/>
          <w:szCs w:val="24"/>
        </w:rPr>
        <w:t>мания при восприятии на слух;</w:t>
      </w:r>
    </w:p>
    <w:p w:rsidR="004F5D25" w:rsidRPr="006D6B45" w:rsidRDefault="004F5D25" w:rsidP="004F5D25">
      <w:pPr>
        <w:keepNext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1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B45">
        <w:rPr>
          <w:rFonts w:ascii="Times New Roman" w:hAnsi="Times New Roman" w:cs="Times New Roman"/>
          <w:sz w:val="24"/>
          <w:szCs w:val="24"/>
        </w:rPr>
        <w:lastRenderedPageBreak/>
        <w:t>писать слова разборчиво, в соответствии с требования</w:t>
      </w:r>
      <w:r w:rsidRPr="006D6B45">
        <w:rPr>
          <w:rFonts w:ascii="Times New Roman" w:hAnsi="Times New Roman" w:cs="Times New Roman"/>
          <w:sz w:val="24"/>
          <w:szCs w:val="24"/>
        </w:rPr>
        <w:softHyphen/>
        <w:t xml:space="preserve">ми каллиграфии, и достаточно быстро (примерная скорость письма при списывании - до 35 букв, </w:t>
      </w:r>
      <w:proofErr w:type="gramStart"/>
      <w:r w:rsidRPr="006D6B4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6D6B45">
        <w:rPr>
          <w:rFonts w:ascii="Times New Roman" w:hAnsi="Times New Roman" w:cs="Times New Roman"/>
          <w:sz w:val="24"/>
          <w:szCs w:val="24"/>
        </w:rPr>
        <w:t xml:space="preserve"> свободном пись</w:t>
      </w:r>
      <w:r w:rsidRPr="006D6B45">
        <w:rPr>
          <w:rFonts w:ascii="Times New Roman" w:hAnsi="Times New Roman" w:cs="Times New Roman"/>
          <w:sz w:val="24"/>
          <w:szCs w:val="24"/>
        </w:rPr>
        <w:softHyphen/>
        <w:t>мо до 50 букв и минуту).</w:t>
      </w:r>
    </w:p>
    <w:p w:rsidR="004F5D25" w:rsidRPr="006D6B45" w:rsidRDefault="004F5D25" w:rsidP="004F5D25">
      <w:pPr>
        <w:keepNext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1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B45">
        <w:rPr>
          <w:rFonts w:ascii="Times New Roman" w:hAnsi="Times New Roman" w:cs="Times New Roman"/>
          <w:i/>
          <w:iCs/>
          <w:sz w:val="24"/>
          <w:szCs w:val="24"/>
        </w:rPr>
        <w:t>Составление</w:t>
      </w:r>
      <w:r w:rsidRPr="006D6B45">
        <w:rPr>
          <w:rFonts w:ascii="Times New Roman" w:hAnsi="Times New Roman" w:cs="Times New Roman"/>
          <w:sz w:val="24"/>
          <w:szCs w:val="24"/>
        </w:rPr>
        <w:t xml:space="preserve"> текста письма (родным, друзьям), записки, объявления о пропаже животного с использованием этикет</w:t>
      </w:r>
      <w:r w:rsidRPr="006D6B45">
        <w:rPr>
          <w:rFonts w:ascii="Times New Roman" w:hAnsi="Times New Roman" w:cs="Times New Roman"/>
          <w:sz w:val="24"/>
          <w:szCs w:val="24"/>
        </w:rPr>
        <w:softHyphen/>
        <w:t>ных фраз. Умение подп</w:t>
      </w:r>
      <w:r w:rsidRPr="006D6B45">
        <w:rPr>
          <w:rFonts w:ascii="Times New Roman" w:hAnsi="Times New Roman" w:cs="Times New Roman"/>
          <w:sz w:val="24"/>
          <w:szCs w:val="24"/>
        </w:rPr>
        <w:t>и</w:t>
      </w:r>
      <w:r w:rsidRPr="006D6B45">
        <w:rPr>
          <w:rFonts w:ascii="Times New Roman" w:hAnsi="Times New Roman" w:cs="Times New Roman"/>
          <w:sz w:val="24"/>
          <w:szCs w:val="24"/>
        </w:rPr>
        <w:t>сывать конверт.</w:t>
      </w:r>
    </w:p>
    <w:p w:rsidR="004F5D25" w:rsidRPr="006D6B45" w:rsidRDefault="004F5D25" w:rsidP="004F5D25">
      <w:pPr>
        <w:keepNext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1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B45">
        <w:rPr>
          <w:rFonts w:ascii="Times New Roman" w:hAnsi="Times New Roman" w:cs="Times New Roman"/>
          <w:sz w:val="24"/>
          <w:szCs w:val="24"/>
        </w:rPr>
        <w:t>Практическое овладение диалоговой формой речи: всту</w:t>
      </w:r>
      <w:r w:rsidRPr="006D6B45">
        <w:rPr>
          <w:rFonts w:ascii="Times New Roman" w:hAnsi="Times New Roman" w:cs="Times New Roman"/>
          <w:sz w:val="24"/>
          <w:szCs w:val="24"/>
        </w:rPr>
        <w:softHyphen/>
        <w:t>пать в разговор, поддерживать его репликами, выражать свою точку зрения, убеждать, рационально использовать при разговоре несловесные средства общения.</w:t>
      </w:r>
    </w:p>
    <w:p w:rsidR="004F5D25" w:rsidRPr="006D6B45" w:rsidRDefault="004F5D25" w:rsidP="004F5D25">
      <w:pPr>
        <w:keepNext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1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B45">
        <w:rPr>
          <w:rFonts w:ascii="Times New Roman" w:hAnsi="Times New Roman" w:cs="Times New Roman"/>
          <w:sz w:val="24"/>
          <w:szCs w:val="24"/>
        </w:rPr>
        <w:t>Уместное использование и правильное построение вы</w:t>
      </w:r>
      <w:r w:rsidRPr="006D6B45">
        <w:rPr>
          <w:rFonts w:ascii="Times New Roman" w:hAnsi="Times New Roman" w:cs="Times New Roman"/>
          <w:sz w:val="24"/>
          <w:szCs w:val="24"/>
        </w:rPr>
        <w:softHyphen/>
        <w:t>сказывания этикетного характера: извинение, пожелание, разговор по телефону (ситу</w:t>
      </w:r>
      <w:r w:rsidRPr="006D6B45">
        <w:rPr>
          <w:rFonts w:ascii="Times New Roman" w:hAnsi="Times New Roman" w:cs="Times New Roman"/>
          <w:sz w:val="24"/>
          <w:szCs w:val="24"/>
        </w:rPr>
        <w:t>а</w:t>
      </w:r>
      <w:r w:rsidRPr="006D6B45">
        <w:rPr>
          <w:rFonts w:ascii="Times New Roman" w:hAnsi="Times New Roman" w:cs="Times New Roman"/>
          <w:sz w:val="24"/>
          <w:szCs w:val="24"/>
        </w:rPr>
        <w:t>ция — абонента нет дома, прось</w:t>
      </w:r>
      <w:r w:rsidRPr="006D6B45">
        <w:rPr>
          <w:rFonts w:ascii="Times New Roman" w:hAnsi="Times New Roman" w:cs="Times New Roman"/>
          <w:sz w:val="24"/>
          <w:szCs w:val="24"/>
        </w:rPr>
        <w:softHyphen/>
        <w:t>ба передать информацию).</w:t>
      </w:r>
    </w:p>
    <w:p w:rsidR="004F5D25" w:rsidRPr="006D6B45" w:rsidRDefault="004F5D25" w:rsidP="004F5D25">
      <w:pPr>
        <w:keepNext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1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B45">
        <w:rPr>
          <w:rFonts w:ascii="Times New Roman" w:hAnsi="Times New Roman" w:cs="Times New Roman"/>
          <w:sz w:val="24"/>
          <w:szCs w:val="24"/>
        </w:rPr>
        <w:t>Умение осуществлять самоконтроль, оценивать выска</w:t>
      </w:r>
      <w:r w:rsidRPr="006D6B45">
        <w:rPr>
          <w:rFonts w:ascii="Times New Roman" w:hAnsi="Times New Roman" w:cs="Times New Roman"/>
          <w:sz w:val="24"/>
          <w:szCs w:val="24"/>
        </w:rPr>
        <w:softHyphen/>
        <w:t>зывание, редактировать, давать советы по улучшению речи.</w:t>
      </w:r>
    </w:p>
    <w:p w:rsidR="004F5D25" w:rsidRPr="006D6B45" w:rsidRDefault="004F5D25" w:rsidP="004F5D25">
      <w:pPr>
        <w:keepNext/>
        <w:shd w:val="clear" w:color="auto" w:fill="FFFFFF"/>
        <w:tabs>
          <w:tab w:val="left" w:pos="754"/>
        </w:tabs>
        <w:ind w:right="19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bookmark2"/>
      <w:r w:rsidRPr="006D6B45">
        <w:rPr>
          <w:rFonts w:ascii="Times New Roman" w:hAnsi="Times New Roman" w:cs="Times New Roman"/>
          <w:b/>
          <w:sz w:val="24"/>
          <w:szCs w:val="24"/>
        </w:rPr>
        <w:t>ЯЗЫК КАК СРЕДСТВО ОБЩЕНИЯ (129 ч)</w:t>
      </w:r>
      <w:bookmarkEnd w:id="1"/>
    </w:p>
    <w:p w:rsidR="004F5D25" w:rsidRPr="006D6B45" w:rsidRDefault="004F5D25" w:rsidP="004F5D25">
      <w:pPr>
        <w:keepNext/>
        <w:shd w:val="clear" w:color="auto" w:fill="FFFFFF"/>
        <w:tabs>
          <w:tab w:val="left" w:pos="754"/>
        </w:tabs>
        <w:ind w:right="1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3"/>
      <w:r w:rsidRPr="006D6B45">
        <w:rPr>
          <w:rFonts w:ascii="Times New Roman" w:hAnsi="Times New Roman" w:cs="Times New Roman"/>
          <w:sz w:val="24"/>
          <w:szCs w:val="24"/>
        </w:rPr>
        <w:t>Круг сведений о языке</w:t>
      </w:r>
      <w:bookmarkStart w:id="3" w:name="bookmark4"/>
      <w:bookmarkEnd w:id="2"/>
      <w:r w:rsidRPr="006D6B45">
        <w:rPr>
          <w:rFonts w:ascii="Times New Roman" w:hAnsi="Times New Roman" w:cs="Times New Roman"/>
          <w:sz w:val="24"/>
          <w:szCs w:val="24"/>
        </w:rPr>
        <w:t xml:space="preserve"> как основе формирования языковых умений</w:t>
      </w:r>
      <w:bookmarkEnd w:id="3"/>
    </w:p>
    <w:p w:rsidR="004F5D25" w:rsidRPr="006D6B45" w:rsidRDefault="004F5D25" w:rsidP="004F5D25">
      <w:pPr>
        <w:keepNext/>
        <w:shd w:val="clear" w:color="auto" w:fill="FFFFFF"/>
        <w:tabs>
          <w:tab w:val="left" w:pos="754"/>
        </w:tabs>
        <w:ind w:right="19"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6B45">
        <w:rPr>
          <w:rFonts w:ascii="Times New Roman" w:hAnsi="Times New Roman" w:cs="Times New Roman"/>
          <w:b/>
          <w:sz w:val="24"/>
          <w:szCs w:val="24"/>
        </w:rPr>
        <w:t>Общие сведения о языке (3 ч).</w:t>
      </w:r>
      <w:r w:rsidRPr="006D6B45">
        <w:rPr>
          <w:rFonts w:ascii="Times New Roman" w:hAnsi="Times New Roman" w:cs="Times New Roman"/>
          <w:sz w:val="24"/>
          <w:szCs w:val="24"/>
        </w:rPr>
        <w:t xml:space="preserve"> Язык как основа речи, средство общения. Отражение в частях речи реалий окру</w:t>
      </w:r>
      <w:r w:rsidRPr="006D6B45">
        <w:rPr>
          <w:rFonts w:ascii="Times New Roman" w:hAnsi="Times New Roman" w:cs="Times New Roman"/>
          <w:sz w:val="24"/>
          <w:szCs w:val="24"/>
        </w:rPr>
        <w:softHyphen/>
        <w:t>жающего мира (назвать, об</w:t>
      </w:r>
      <w:r w:rsidRPr="006D6B45">
        <w:rPr>
          <w:rFonts w:ascii="Times New Roman" w:hAnsi="Times New Roman" w:cs="Times New Roman"/>
          <w:sz w:val="24"/>
          <w:szCs w:val="24"/>
        </w:rPr>
        <w:t>о</w:t>
      </w:r>
      <w:r w:rsidRPr="006D6B45">
        <w:rPr>
          <w:rFonts w:ascii="Times New Roman" w:hAnsi="Times New Roman" w:cs="Times New Roman"/>
          <w:sz w:val="24"/>
          <w:szCs w:val="24"/>
        </w:rPr>
        <w:t>значить).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6B45">
        <w:rPr>
          <w:rFonts w:ascii="Times New Roman" w:hAnsi="Times New Roman" w:cs="Times New Roman"/>
          <w:iCs/>
          <w:sz w:val="24"/>
          <w:szCs w:val="24"/>
        </w:rPr>
        <w:t>Связь языка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6B45">
        <w:rPr>
          <w:rFonts w:ascii="Times New Roman" w:hAnsi="Times New Roman" w:cs="Times New Roman"/>
          <w:iCs/>
          <w:sz w:val="24"/>
          <w:szCs w:val="24"/>
        </w:rPr>
        <w:t>с историей развития культуры русского народа (этимологические экскурсы). Что могут рассказать о себе географические на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звания?</w:t>
      </w:r>
      <w:r w:rsidRPr="006D6B45">
        <w:rPr>
          <w:rFonts w:ascii="Times New Roman" w:eastAsia="Century Schoolbook" w:hAnsi="Times New Roman" w:cs="Times New Roman"/>
          <w:color w:val="000000"/>
          <w:sz w:val="24"/>
          <w:szCs w:val="24"/>
        </w:rPr>
        <w:t xml:space="preserve"> </w:t>
      </w:r>
      <w:r w:rsidRPr="006D6B45">
        <w:rPr>
          <w:rFonts w:ascii="Times New Roman" w:hAnsi="Times New Roman" w:cs="Times New Roman"/>
          <w:iCs/>
          <w:sz w:val="24"/>
          <w:szCs w:val="24"/>
        </w:rPr>
        <w:t>Пословицы и поговорки как выразители мудрости и национального характера русского народа. Язык, его строение глазами учёных (пре</w:t>
      </w:r>
      <w:r w:rsidRPr="006D6B45">
        <w:rPr>
          <w:rFonts w:ascii="Times New Roman" w:hAnsi="Times New Roman" w:cs="Times New Roman"/>
          <w:iCs/>
          <w:sz w:val="24"/>
          <w:szCs w:val="24"/>
        </w:rPr>
        <w:t>д</w:t>
      </w:r>
      <w:r w:rsidRPr="006D6B45">
        <w:rPr>
          <w:rFonts w:ascii="Times New Roman" w:hAnsi="Times New Roman" w:cs="Times New Roman"/>
          <w:iCs/>
          <w:sz w:val="24"/>
          <w:szCs w:val="24"/>
        </w:rPr>
        <w:t>ставление о разделах науки о языке), лингвистические разборы (анализы) языковых средств. Освоение норм русского литературного языка.</w:t>
      </w:r>
    </w:p>
    <w:p w:rsidR="004F5D25" w:rsidRPr="006D6B45" w:rsidRDefault="004F5D25" w:rsidP="004F5D25">
      <w:pPr>
        <w:keepNext/>
        <w:shd w:val="clear" w:color="auto" w:fill="FFFFFF"/>
        <w:tabs>
          <w:tab w:val="left" w:pos="754"/>
        </w:tabs>
        <w:ind w:right="19"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6B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Фонетика и орфоэпия*.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6B45">
        <w:rPr>
          <w:rFonts w:ascii="Times New Roman" w:hAnsi="Times New Roman" w:cs="Times New Roman"/>
          <w:iCs/>
          <w:sz w:val="24"/>
          <w:szCs w:val="24"/>
        </w:rPr>
        <w:t>Сопоставление звукового и бук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венного состава слов. Использование фонетического анализа слова для решения о</w:t>
      </w:r>
      <w:r w:rsidRPr="006D6B45">
        <w:rPr>
          <w:rFonts w:ascii="Times New Roman" w:hAnsi="Times New Roman" w:cs="Times New Roman"/>
          <w:iCs/>
          <w:sz w:val="24"/>
          <w:szCs w:val="24"/>
        </w:rPr>
        <w:t>р</w:t>
      </w:r>
      <w:r w:rsidRPr="006D6B45">
        <w:rPr>
          <w:rFonts w:ascii="Times New Roman" w:hAnsi="Times New Roman" w:cs="Times New Roman"/>
          <w:iCs/>
          <w:sz w:val="24"/>
          <w:szCs w:val="24"/>
        </w:rPr>
        <w:t>фографических задач. Освоение ор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 xml:space="preserve">фоэпических норм русского литературного языка (красивее, нравиться, </w:t>
      </w:r>
      <w:proofErr w:type="gramStart"/>
      <w:r w:rsidRPr="006D6B45">
        <w:rPr>
          <w:rFonts w:ascii="Times New Roman" w:hAnsi="Times New Roman" w:cs="Times New Roman"/>
          <w:iCs/>
          <w:sz w:val="24"/>
          <w:szCs w:val="24"/>
        </w:rPr>
        <w:t>красненький</w:t>
      </w:r>
      <w:proofErr w:type="gramEnd"/>
      <w:r w:rsidRPr="006D6B45">
        <w:rPr>
          <w:rFonts w:ascii="Times New Roman" w:hAnsi="Times New Roman" w:cs="Times New Roman"/>
          <w:iCs/>
          <w:sz w:val="24"/>
          <w:szCs w:val="24"/>
        </w:rPr>
        <w:t xml:space="preserve"> и т.п.).</w:t>
      </w:r>
    </w:p>
    <w:p w:rsidR="004F5D25" w:rsidRPr="006D6B45" w:rsidRDefault="004F5D25" w:rsidP="004F5D25">
      <w:pPr>
        <w:keepNext/>
        <w:shd w:val="clear" w:color="auto" w:fill="FFFFFF"/>
        <w:tabs>
          <w:tab w:val="left" w:pos="754"/>
        </w:tabs>
        <w:ind w:right="19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B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Графика*.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6B45">
        <w:rPr>
          <w:rFonts w:ascii="Times New Roman" w:hAnsi="Times New Roman" w:cs="Times New Roman"/>
          <w:iCs/>
          <w:sz w:val="24"/>
          <w:szCs w:val="24"/>
        </w:rPr>
        <w:t>Углубление понятия об употреблении на письме разделительного твёрдого знака.</w:t>
      </w:r>
    </w:p>
    <w:p w:rsidR="004F5D25" w:rsidRPr="006D6B45" w:rsidRDefault="004F5D25" w:rsidP="004F5D25">
      <w:pPr>
        <w:keepNext/>
        <w:shd w:val="clear" w:color="auto" w:fill="FFFFFF"/>
        <w:tabs>
          <w:tab w:val="left" w:pos="754"/>
        </w:tabs>
        <w:ind w:right="19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B45">
        <w:rPr>
          <w:rFonts w:ascii="Times New Roman" w:hAnsi="Times New Roman" w:cs="Times New Roman"/>
          <w:iCs/>
          <w:sz w:val="24"/>
          <w:szCs w:val="24"/>
        </w:rPr>
        <w:t>Чистописание*. Совершенствование владением руко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писным шрифтом. Упражнения в дифференциации движе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 xml:space="preserve">ний руки при написании таких пар букв, как </w:t>
      </w:r>
      <w:proofErr w:type="gramStart"/>
      <w:r w:rsidRPr="006D6B45">
        <w:rPr>
          <w:rFonts w:ascii="Times New Roman" w:hAnsi="Times New Roman" w:cs="Times New Roman"/>
          <w:iCs/>
          <w:sz w:val="24"/>
          <w:szCs w:val="24"/>
        </w:rPr>
        <w:t>С—Э</w:t>
      </w:r>
      <w:proofErr w:type="gramEnd"/>
      <w:r w:rsidRPr="006D6B45">
        <w:rPr>
          <w:rFonts w:ascii="Times New Roman" w:hAnsi="Times New Roman" w:cs="Times New Roman"/>
          <w:iCs/>
          <w:sz w:val="24"/>
          <w:szCs w:val="24"/>
        </w:rPr>
        <w:t xml:space="preserve">, 3—Е, Х—Ж, </w:t>
      </w:r>
      <w:proofErr w:type="spellStart"/>
      <w:r w:rsidRPr="006D6B45">
        <w:rPr>
          <w:rFonts w:ascii="Times New Roman" w:hAnsi="Times New Roman" w:cs="Times New Roman"/>
          <w:iCs/>
          <w:sz w:val="24"/>
          <w:szCs w:val="24"/>
        </w:rPr>
        <w:t>д</w:t>
      </w:r>
      <w:proofErr w:type="spellEnd"/>
      <w:r w:rsidRPr="006D6B45">
        <w:rPr>
          <w:rFonts w:ascii="Times New Roman" w:hAnsi="Times New Roman" w:cs="Times New Roman"/>
          <w:iCs/>
          <w:sz w:val="24"/>
          <w:szCs w:val="24"/>
        </w:rPr>
        <w:t xml:space="preserve">—б, Ш—М, Г—Р, Я—Ф, </w:t>
      </w:r>
      <w:proofErr w:type="spellStart"/>
      <w:r w:rsidRPr="006D6B45">
        <w:rPr>
          <w:rFonts w:ascii="Times New Roman" w:hAnsi="Times New Roman" w:cs="Times New Roman"/>
          <w:iCs/>
          <w:sz w:val="24"/>
          <w:szCs w:val="24"/>
        </w:rPr>
        <w:t>п</w:t>
      </w:r>
      <w:proofErr w:type="spellEnd"/>
      <w:r w:rsidRPr="006D6B45">
        <w:rPr>
          <w:rFonts w:ascii="Times New Roman" w:hAnsi="Times New Roman" w:cs="Times New Roman"/>
          <w:iCs/>
          <w:sz w:val="24"/>
          <w:szCs w:val="24"/>
        </w:rPr>
        <w:t>—</w:t>
      </w:r>
      <w:proofErr w:type="spellStart"/>
      <w:r w:rsidRPr="006D6B45">
        <w:rPr>
          <w:rFonts w:ascii="Times New Roman" w:hAnsi="Times New Roman" w:cs="Times New Roman"/>
          <w:iCs/>
          <w:sz w:val="24"/>
          <w:szCs w:val="24"/>
        </w:rPr>
        <w:t>р</w:t>
      </w:r>
      <w:proofErr w:type="spellEnd"/>
      <w:r w:rsidRPr="006D6B45">
        <w:rPr>
          <w:rFonts w:ascii="Times New Roman" w:hAnsi="Times New Roman" w:cs="Times New Roman"/>
          <w:iCs/>
          <w:sz w:val="24"/>
          <w:szCs w:val="24"/>
        </w:rPr>
        <w:t xml:space="preserve"> и т.п. Упражнения по ускорению письма, достижению его плавности и связности.</w:t>
      </w:r>
    </w:p>
    <w:p w:rsidR="004F5D25" w:rsidRPr="006D6B45" w:rsidRDefault="004F5D25" w:rsidP="004F5D25">
      <w:pPr>
        <w:keepNext/>
        <w:shd w:val="clear" w:color="auto" w:fill="FFFFFF"/>
        <w:tabs>
          <w:tab w:val="left" w:pos="754"/>
        </w:tabs>
        <w:ind w:right="19"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6B45">
        <w:rPr>
          <w:rFonts w:ascii="Times New Roman" w:hAnsi="Times New Roman" w:cs="Times New Roman"/>
          <w:b/>
          <w:bCs/>
          <w:iCs/>
          <w:sz w:val="24"/>
          <w:szCs w:val="24"/>
        </w:rPr>
        <w:t>Слово и его значение (лексика)</w:t>
      </w:r>
      <w:r w:rsidRPr="006D6B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D6B45">
        <w:rPr>
          <w:rFonts w:ascii="Times New Roman" w:hAnsi="Times New Roman" w:cs="Times New Roman"/>
          <w:b/>
          <w:iCs/>
          <w:sz w:val="24"/>
          <w:szCs w:val="24"/>
        </w:rPr>
        <w:t>(3 ч).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6B45">
        <w:rPr>
          <w:rFonts w:ascii="Times New Roman" w:hAnsi="Times New Roman" w:cs="Times New Roman"/>
          <w:iCs/>
          <w:sz w:val="24"/>
          <w:szCs w:val="24"/>
        </w:rPr>
        <w:t>Связь формы и значения слова. Лексика как раздел науки о языке, изучаю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щий лексические значения слов. Многозначные слова. Си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нонимы. Антонимы. Употребление слов в речи (тексте) в пе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реносном значении. О заимствованиях в русском языке. Представление о фразеологизмах. Представление о спосо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бах толкования лексических значений слов при работе со словарями разных типов: толк</w:t>
      </w:r>
      <w:r w:rsidRPr="006D6B45">
        <w:rPr>
          <w:rFonts w:ascii="Times New Roman" w:hAnsi="Times New Roman" w:cs="Times New Roman"/>
          <w:iCs/>
          <w:sz w:val="24"/>
          <w:szCs w:val="24"/>
        </w:rPr>
        <w:t>о</w:t>
      </w:r>
      <w:r w:rsidRPr="006D6B45">
        <w:rPr>
          <w:rFonts w:ascii="Times New Roman" w:hAnsi="Times New Roman" w:cs="Times New Roman"/>
          <w:iCs/>
          <w:sz w:val="24"/>
          <w:szCs w:val="24"/>
        </w:rPr>
        <w:t>выми, синонимов, антонимов.</w:t>
      </w:r>
    </w:p>
    <w:p w:rsidR="004F5D25" w:rsidRPr="006D6B45" w:rsidRDefault="004F5D25" w:rsidP="004F5D25">
      <w:pPr>
        <w:keepNext/>
        <w:shd w:val="clear" w:color="auto" w:fill="FFFFFF"/>
        <w:tabs>
          <w:tab w:val="left" w:pos="754"/>
        </w:tabs>
        <w:ind w:right="19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B45">
        <w:rPr>
          <w:rFonts w:ascii="Times New Roman" w:hAnsi="Times New Roman" w:cs="Times New Roman"/>
          <w:b/>
          <w:bCs/>
          <w:iCs/>
          <w:sz w:val="24"/>
          <w:szCs w:val="24"/>
        </w:rPr>
        <w:t>Слово и его значимые части (</w:t>
      </w:r>
      <w:proofErr w:type="spellStart"/>
      <w:r w:rsidRPr="006D6B45">
        <w:rPr>
          <w:rFonts w:ascii="Times New Roman" w:hAnsi="Times New Roman" w:cs="Times New Roman"/>
          <w:b/>
          <w:bCs/>
          <w:iCs/>
          <w:sz w:val="24"/>
          <w:szCs w:val="24"/>
        </w:rPr>
        <w:t>морфемика</w:t>
      </w:r>
      <w:proofErr w:type="spellEnd"/>
      <w:r w:rsidRPr="006D6B45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Pr="006D6B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D6B45">
        <w:rPr>
          <w:rFonts w:ascii="Times New Roman" w:hAnsi="Times New Roman" w:cs="Times New Roman"/>
          <w:b/>
          <w:iCs/>
          <w:sz w:val="24"/>
          <w:szCs w:val="24"/>
        </w:rPr>
        <w:t>(15 ч).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6B45">
        <w:rPr>
          <w:rFonts w:ascii="Times New Roman" w:hAnsi="Times New Roman" w:cs="Times New Roman"/>
          <w:iCs/>
          <w:sz w:val="24"/>
          <w:szCs w:val="24"/>
        </w:rPr>
        <w:t>Уг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лубление представлений о морфемном составе слова (ко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рень, приставка, суффикс, окончание) и роли морфем в словах. Корень как главная значимая часть слова, проводник в историю происхождения слова. Слова с двумя корнями (сложные слова). Словоизменение и словообразование. Значения и роль окончаний в словах. Общее представление о продуктивных способах обр</w:t>
      </w:r>
      <w:r w:rsidRPr="006D6B45">
        <w:rPr>
          <w:rFonts w:ascii="Times New Roman" w:hAnsi="Times New Roman" w:cs="Times New Roman"/>
          <w:iCs/>
          <w:sz w:val="24"/>
          <w:szCs w:val="24"/>
        </w:rPr>
        <w:t>а</w:t>
      </w:r>
      <w:r w:rsidRPr="006D6B45">
        <w:rPr>
          <w:rFonts w:ascii="Times New Roman" w:hAnsi="Times New Roman" w:cs="Times New Roman"/>
          <w:iCs/>
          <w:sz w:val="24"/>
          <w:szCs w:val="24"/>
        </w:rPr>
        <w:t>зо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вания слов (</w:t>
      </w:r>
      <w:proofErr w:type="gramStart"/>
      <w:r w:rsidRPr="006D6B45">
        <w:rPr>
          <w:rFonts w:ascii="Times New Roman" w:hAnsi="Times New Roman" w:cs="Times New Roman"/>
          <w:iCs/>
          <w:sz w:val="24"/>
          <w:szCs w:val="24"/>
        </w:rPr>
        <w:t>приставочный</w:t>
      </w:r>
      <w:proofErr w:type="gramEnd"/>
      <w:r w:rsidRPr="006D6B45">
        <w:rPr>
          <w:rFonts w:ascii="Times New Roman" w:hAnsi="Times New Roman" w:cs="Times New Roman"/>
          <w:iCs/>
          <w:sz w:val="24"/>
          <w:szCs w:val="24"/>
        </w:rPr>
        <w:t>, суффиксальный). Приставка и суффикс как значимые словообразующие морфемы. Наблю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дение над оттенками знач</w:t>
      </w:r>
      <w:r w:rsidRPr="006D6B45">
        <w:rPr>
          <w:rFonts w:ascii="Times New Roman" w:hAnsi="Times New Roman" w:cs="Times New Roman"/>
          <w:iCs/>
          <w:sz w:val="24"/>
          <w:szCs w:val="24"/>
        </w:rPr>
        <w:t>е</w:t>
      </w:r>
      <w:r w:rsidRPr="006D6B45">
        <w:rPr>
          <w:rFonts w:ascii="Times New Roman" w:hAnsi="Times New Roman" w:cs="Times New Roman"/>
          <w:iCs/>
          <w:sz w:val="24"/>
          <w:szCs w:val="24"/>
        </w:rPr>
        <w:t>ний, вносимыми в слова пристав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ками (от-, бе</w:t>
      </w:r>
      <w:proofErr w:type="gramStart"/>
      <w:r w:rsidRPr="006D6B45">
        <w:rPr>
          <w:rFonts w:ascii="Times New Roman" w:hAnsi="Times New Roman" w:cs="Times New Roman"/>
          <w:iCs/>
          <w:sz w:val="24"/>
          <w:szCs w:val="24"/>
        </w:rPr>
        <w:t>с-</w:t>
      </w:r>
      <w:proofErr w:type="gramEnd"/>
      <w:r w:rsidRPr="006D6B45">
        <w:rPr>
          <w:rFonts w:ascii="Times New Roman" w:hAnsi="Times New Roman" w:cs="Times New Roman"/>
          <w:iCs/>
          <w:sz w:val="24"/>
          <w:szCs w:val="24"/>
        </w:rPr>
        <w:t>, за-, вы- и др.), суффиксами (-</w:t>
      </w:r>
      <w:proofErr w:type="spellStart"/>
      <w:r w:rsidRPr="006D6B45">
        <w:rPr>
          <w:rFonts w:ascii="Times New Roman" w:hAnsi="Times New Roman" w:cs="Times New Roman"/>
          <w:iCs/>
          <w:sz w:val="24"/>
          <w:szCs w:val="24"/>
        </w:rPr>
        <w:t>онок</w:t>
      </w:r>
      <w:proofErr w:type="spellEnd"/>
      <w:r w:rsidRPr="006D6B45">
        <w:rPr>
          <w:rFonts w:ascii="Times New Roman" w:hAnsi="Times New Roman" w:cs="Times New Roman"/>
          <w:iCs/>
          <w:sz w:val="24"/>
          <w:szCs w:val="24"/>
        </w:rPr>
        <w:t>-, -</w:t>
      </w:r>
      <w:proofErr w:type="spellStart"/>
      <w:r w:rsidRPr="006D6B45">
        <w:rPr>
          <w:rFonts w:ascii="Times New Roman" w:hAnsi="Times New Roman" w:cs="Times New Roman"/>
          <w:iCs/>
          <w:sz w:val="24"/>
          <w:szCs w:val="24"/>
        </w:rPr>
        <w:t>ек</w:t>
      </w:r>
      <w:proofErr w:type="spellEnd"/>
      <w:r w:rsidRPr="006D6B45">
        <w:rPr>
          <w:rFonts w:ascii="Times New Roman" w:hAnsi="Times New Roman" w:cs="Times New Roman"/>
          <w:iCs/>
          <w:sz w:val="24"/>
          <w:szCs w:val="24"/>
        </w:rPr>
        <w:t>-, -</w:t>
      </w:r>
      <w:proofErr w:type="spellStart"/>
      <w:r w:rsidRPr="006D6B45">
        <w:rPr>
          <w:rFonts w:ascii="Times New Roman" w:hAnsi="Times New Roman" w:cs="Times New Roman"/>
          <w:iCs/>
          <w:sz w:val="24"/>
          <w:szCs w:val="24"/>
        </w:rPr>
        <w:t>ищ</w:t>
      </w:r>
      <w:proofErr w:type="spellEnd"/>
      <w:r w:rsidRPr="006D6B45">
        <w:rPr>
          <w:rFonts w:ascii="Times New Roman" w:hAnsi="Times New Roman" w:cs="Times New Roman"/>
          <w:iCs/>
          <w:sz w:val="24"/>
          <w:szCs w:val="24"/>
        </w:rPr>
        <w:t>-, -</w:t>
      </w:r>
      <w:proofErr w:type="spellStart"/>
      <w:r w:rsidRPr="006D6B45">
        <w:rPr>
          <w:rFonts w:ascii="Times New Roman" w:hAnsi="Times New Roman" w:cs="Times New Roman"/>
          <w:iCs/>
          <w:sz w:val="24"/>
          <w:szCs w:val="24"/>
        </w:rPr>
        <w:t>тель</w:t>
      </w:r>
      <w:proofErr w:type="spellEnd"/>
      <w:r w:rsidRPr="006D6B45">
        <w:rPr>
          <w:rFonts w:ascii="Times New Roman" w:hAnsi="Times New Roman" w:cs="Times New Roman"/>
          <w:iCs/>
          <w:sz w:val="24"/>
          <w:szCs w:val="24"/>
        </w:rPr>
        <w:t>- и др.). Роль употребления в речи слов с умен</w:t>
      </w:r>
      <w:r w:rsidRPr="006D6B45">
        <w:rPr>
          <w:rFonts w:ascii="Times New Roman" w:hAnsi="Times New Roman" w:cs="Times New Roman"/>
          <w:iCs/>
          <w:sz w:val="24"/>
          <w:szCs w:val="24"/>
        </w:rPr>
        <w:t>ь</w:t>
      </w:r>
      <w:r w:rsidRPr="006D6B45">
        <w:rPr>
          <w:rFonts w:ascii="Times New Roman" w:hAnsi="Times New Roman" w:cs="Times New Roman"/>
          <w:iCs/>
          <w:sz w:val="24"/>
          <w:szCs w:val="24"/>
        </w:rPr>
        <w:t>шитель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но-ласкательными суффиксами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t xml:space="preserve"> ( </w:t>
      </w:r>
      <w:proofErr w:type="spellStart"/>
      <w:r w:rsidRPr="006D6B45">
        <w:rPr>
          <w:rFonts w:ascii="Times New Roman" w:hAnsi="Times New Roman" w:cs="Times New Roman"/>
          <w:i/>
          <w:iCs/>
          <w:sz w:val="24"/>
          <w:szCs w:val="24"/>
        </w:rPr>
        <w:t>оч</w:t>
      </w:r>
      <w:proofErr w:type="gramStart"/>
      <w:r w:rsidRPr="006D6B45">
        <w:rPr>
          <w:rFonts w:ascii="Times New Roman" w:hAnsi="Times New Roman" w:cs="Times New Roman"/>
          <w:i/>
          <w:iCs/>
          <w:sz w:val="24"/>
          <w:szCs w:val="24"/>
        </w:rPr>
        <w:t>к</w:t>
      </w:r>
      <w:proofErr w:type="spellEnd"/>
      <w:r w:rsidRPr="006D6B45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gramEnd"/>
      <w:r w:rsidRPr="006D6B45">
        <w:rPr>
          <w:rFonts w:ascii="Times New Roman" w:hAnsi="Times New Roman" w:cs="Times New Roman"/>
          <w:i/>
          <w:iCs/>
          <w:sz w:val="24"/>
          <w:szCs w:val="24"/>
        </w:rPr>
        <w:t>, -</w:t>
      </w:r>
      <w:proofErr w:type="spellStart"/>
      <w:r w:rsidRPr="006D6B45">
        <w:rPr>
          <w:rFonts w:ascii="Times New Roman" w:hAnsi="Times New Roman" w:cs="Times New Roman"/>
          <w:i/>
          <w:iCs/>
          <w:sz w:val="24"/>
          <w:szCs w:val="24"/>
        </w:rPr>
        <w:t>ек</w:t>
      </w:r>
      <w:proofErr w:type="spellEnd"/>
      <w:r w:rsidRPr="006D6B45">
        <w:rPr>
          <w:rFonts w:ascii="Times New Roman" w:hAnsi="Times New Roman" w:cs="Times New Roman"/>
          <w:i/>
          <w:iCs/>
          <w:sz w:val="24"/>
          <w:szCs w:val="24"/>
        </w:rPr>
        <w:t>-, -</w:t>
      </w:r>
      <w:proofErr w:type="spellStart"/>
      <w:r w:rsidRPr="006D6B45">
        <w:rPr>
          <w:rFonts w:ascii="Times New Roman" w:hAnsi="Times New Roman" w:cs="Times New Roman"/>
          <w:i/>
          <w:iCs/>
          <w:sz w:val="24"/>
          <w:szCs w:val="24"/>
        </w:rPr>
        <w:t>ик</w:t>
      </w:r>
      <w:proofErr w:type="spellEnd"/>
      <w:r w:rsidRPr="006D6B45">
        <w:rPr>
          <w:rFonts w:ascii="Times New Roman" w:hAnsi="Times New Roman" w:cs="Times New Roman"/>
          <w:i/>
          <w:iCs/>
          <w:sz w:val="24"/>
          <w:szCs w:val="24"/>
        </w:rPr>
        <w:t>-, -</w:t>
      </w:r>
      <w:proofErr w:type="spellStart"/>
      <w:r w:rsidRPr="006D6B45">
        <w:rPr>
          <w:rFonts w:ascii="Times New Roman" w:hAnsi="Times New Roman" w:cs="Times New Roman"/>
          <w:i/>
          <w:iCs/>
          <w:sz w:val="24"/>
          <w:szCs w:val="24"/>
        </w:rPr>
        <w:t>еньк</w:t>
      </w:r>
      <w:proofErr w:type="spellEnd"/>
      <w:r w:rsidRPr="006D6B45">
        <w:rPr>
          <w:rFonts w:ascii="Times New Roman" w:hAnsi="Times New Roman" w:cs="Times New Roman"/>
          <w:i/>
          <w:iCs/>
          <w:sz w:val="24"/>
          <w:szCs w:val="24"/>
        </w:rPr>
        <w:t>). Раз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softHyphen/>
        <w:t>бор слов по составу.</w:t>
      </w:r>
    </w:p>
    <w:p w:rsidR="004F5D25" w:rsidRPr="006D6B45" w:rsidRDefault="004F5D25" w:rsidP="004F5D25">
      <w:pPr>
        <w:keepNext/>
        <w:shd w:val="clear" w:color="auto" w:fill="FFFFFF"/>
        <w:tabs>
          <w:tab w:val="left" w:pos="754"/>
        </w:tabs>
        <w:ind w:right="19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B45">
        <w:rPr>
          <w:rFonts w:ascii="Times New Roman" w:hAnsi="Times New Roman" w:cs="Times New Roman"/>
          <w:b/>
          <w:bCs/>
          <w:iCs/>
          <w:sz w:val="24"/>
          <w:szCs w:val="24"/>
        </w:rPr>
        <w:t>Слово как часть речи (морфология)</w:t>
      </w:r>
      <w:r w:rsidRPr="006D6B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D6B45">
        <w:rPr>
          <w:rFonts w:ascii="Times New Roman" w:hAnsi="Times New Roman" w:cs="Times New Roman"/>
          <w:b/>
          <w:iCs/>
          <w:sz w:val="24"/>
          <w:szCs w:val="24"/>
        </w:rPr>
        <w:t>(22 ч).</w:t>
      </w:r>
      <w:r w:rsidRPr="006D6B45">
        <w:rPr>
          <w:rFonts w:ascii="Times New Roman" w:hAnsi="Times New Roman" w:cs="Times New Roman"/>
          <w:iCs/>
          <w:sz w:val="24"/>
          <w:szCs w:val="24"/>
        </w:rPr>
        <w:t xml:space="preserve"> Критерии распределения слов по частям речи (общие значения, вопро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сы как средства их выд</w:t>
      </w:r>
      <w:r w:rsidRPr="006D6B45">
        <w:rPr>
          <w:rFonts w:ascii="Times New Roman" w:hAnsi="Times New Roman" w:cs="Times New Roman"/>
          <w:iCs/>
          <w:sz w:val="24"/>
          <w:szCs w:val="24"/>
        </w:rPr>
        <w:t>е</w:t>
      </w:r>
      <w:r w:rsidRPr="006D6B45">
        <w:rPr>
          <w:rFonts w:ascii="Times New Roman" w:hAnsi="Times New Roman" w:cs="Times New Roman"/>
          <w:iCs/>
          <w:sz w:val="24"/>
          <w:szCs w:val="24"/>
        </w:rPr>
        <w:t>ления, формы изменения, роль в предложении):</w:t>
      </w:r>
    </w:p>
    <w:p w:rsidR="004F5D25" w:rsidRPr="006D6B45" w:rsidRDefault="004F5D25" w:rsidP="004F5D25">
      <w:pPr>
        <w:keepNext/>
        <w:shd w:val="clear" w:color="auto" w:fill="FFFFFF"/>
        <w:tabs>
          <w:tab w:val="left" w:pos="754"/>
        </w:tabs>
        <w:ind w:right="19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B45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Имя существительное (6 ч).</w:t>
      </w:r>
      <w:r w:rsidRPr="006D6B4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6D6B45">
        <w:rPr>
          <w:rFonts w:ascii="Times New Roman" w:hAnsi="Times New Roman" w:cs="Times New Roman"/>
          <w:iCs/>
          <w:sz w:val="24"/>
          <w:szCs w:val="24"/>
        </w:rPr>
        <w:t>Углубление представле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ний о значениях имён существительных: обозначение при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знака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t xml:space="preserve"> (белизна, чернота),</w:t>
      </w:r>
      <w:r w:rsidRPr="006D6B45">
        <w:rPr>
          <w:rFonts w:ascii="Times New Roman" w:hAnsi="Times New Roman" w:cs="Times New Roman"/>
          <w:iCs/>
          <w:sz w:val="24"/>
          <w:szCs w:val="24"/>
        </w:rPr>
        <w:t xml:space="preserve"> об</w:t>
      </w:r>
      <w:r w:rsidRPr="006D6B45">
        <w:rPr>
          <w:rFonts w:ascii="Times New Roman" w:hAnsi="Times New Roman" w:cs="Times New Roman"/>
          <w:iCs/>
          <w:sz w:val="24"/>
          <w:szCs w:val="24"/>
        </w:rPr>
        <w:t>о</w:t>
      </w:r>
      <w:r w:rsidRPr="006D6B45">
        <w:rPr>
          <w:rFonts w:ascii="Times New Roman" w:hAnsi="Times New Roman" w:cs="Times New Roman"/>
          <w:iCs/>
          <w:sz w:val="24"/>
          <w:szCs w:val="24"/>
        </w:rPr>
        <w:t>значение эмоций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t xml:space="preserve"> (счастье, ра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softHyphen/>
        <w:t>дость, тревога, горе).</w:t>
      </w:r>
      <w:proofErr w:type="gramEnd"/>
      <w:r w:rsidRPr="006D6B45">
        <w:rPr>
          <w:rFonts w:ascii="Times New Roman" w:hAnsi="Times New Roman" w:cs="Times New Roman"/>
          <w:iCs/>
          <w:sz w:val="24"/>
          <w:szCs w:val="24"/>
        </w:rPr>
        <w:t xml:space="preserve"> Имена собственные и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t xml:space="preserve"> нарицательные </w:t>
      </w:r>
      <w:r w:rsidRPr="006D6B45">
        <w:rPr>
          <w:rFonts w:ascii="Times New Roman" w:hAnsi="Times New Roman" w:cs="Times New Roman"/>
          <w:iCs/>
          <w:sz w:val="24"/>
          <w:szCs w:val="24"/>
        </w:rPr>
        <w:t>(единицы административного деления России: края, окру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га, области, районы, названия улиц).</w:t>
      </w:r>
    </w:p>
    <w:p w:rsidR="004F5D25" w:rsidRPr="006D6B45" w:rsidRDefault="004F5D25" w:rsidP="004F5D25">
      <w:pPr>
        <w:keepNext/>
        <w:shd w:val="clear" w:color="auto" w:fill="FFFFFF"/>
        <w:tabs>
          <w:tab w:val="left" w:pos="754"/>
        </w:tabs>
        <w:ind w:right="19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B45">
        <w:rPr>
          <w:rFonts w:ascii="Times New Roman" w:hAnsi="Times New Roman" w:cs="Times New Roman"/>
          <w:iCs/>
          <w:sz w:val="24"/>
          <w:szCs w:val="24"/>
        </w:rPr>
        <w:t>Наблюдение над изменением имён существительных по падежам в единственном и множественном числе. Роль имён существительных в предложениях.</w:t>
      </w:r>
    </w:p>
    <w:p w:rsidR="004F5D25" w:rsidRPr="006D6B45" w:rsidRDefault="004F5D25" w:rsidP="004F5D25">
      <w:pPr>
        <w:keepNext/>
        <w:shd w:val="clear" w:color="auto" w:fill="FFFFFF"/>
        <w:tabs>
          <w:tab w:val="left" w:pos="754"/>
        </w:tabs>
        <w:ind w:right="19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B45">
        <w:rPr>
          <w:rFonts w:ascii="Times New Roman" w:hAnsi="Times New Roman" w:cs="Times New Roman"/>
          <w:b/>
          <w:i/>
          <w:iCs/>
          <w:sz w:val="24"/>
          <w:szCs w:val="24"/>
        </w:rPr>
        <w:t>Имя прилагательное (4 ч).</w:t>
      </w:r>
      <w:r w:rsidRPr="006D6B4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6D6B45">
        <w:rPr>
          <w:rFonts w:ascii="Times New Roman" w:hAnsi="Times New Roman" w:cs="Times New Roman"/>
          <w:iCs/>
          <w:sz w:val="24"/>
          <w:szCs w:val="24"/>
        </w:rPr>
        <w:t>Углубление представлений о значениях имён прилагательных: оценочная характерис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тика предмета, лица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t xml:space="preserve"> (дру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t>ж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t xml:space="preserve">ный, смелый, красивый, добрый), </w:t>
      </w:r>
      <w:r w:rsidRPr="006D6B45">
        <w:rPr>
          <w:rFonts w:ascii="Times New Roman" w:hAnsi="Times New Roman" w:cs="Times New Roman"/>
          <w:iCs/>
          <w:sz w:val="24"/>
          <w:szCs w:val="24"/>
        </w:rPr>
        <w:t>материал, из которого сделан предмет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t xml:space="preserve"> (железный ковш, шерстяной костюм).</w:t>
      </w:r>
      <w:proofErr w:type="gramEnd"/>
    </w:p>
    <w:p w:rsidR="004F5D25" w:rsidRPr="006D6B45" w:rsidRDefault="004F5D25" w:rsidP="004F5D25">
      <w:pPr>
        <w:keepNext/>
        <w:shd w:val="clear" w:color="auto" w:fill="FFFFFF"/>
        <w:tabs>
          <w:tab w:val="left" w:pos="754"/>
        </w:tabs>
        <w:ind w:right="19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B45">
        <w:rPr>
          <w:rFonts w:ascii="Times New Roman" w:hAnsi="Times New Roman" w:cs="Times New Roman"/>
          <w:iCs/>
          <w:sz w:val="24"/>
          <w:szCs w:val="24"/>
        </w:rPr>
        <w:t>Наблюдение над изменением имён прилагательных по падежам в единственном и множественном числе. Роль имён прилагательных в слов</w:t>
      </w:r>
      <w:r w:rsidRPr="006D6B45">
        <w:rPr>
          <w:rFonts w:ascii="Times New Roman" w:hAnsi="Times New Roman" w:cs="Times New Roman"/>
          <w:iCs/>
          <w:sz w:val="24"/>
          <w:szCs w:val="24"/>
        </w:rPr>
        <w:t>о</w:t>
      </w:r>
      <w:r w:rsidRPr="006D6B45">
        <w:rPr>
          <w:rFonts w:ascii="Times New Roman" w:hAnsi="Times New Roman" w:cs="Times New Roman"/>
          <w:iCs/>
          <w:sz w:val="24"/>
          <w:szCs w:val="24"/>
        </w:rPr>
        <w:t>сочетаниях, предложениях.</w:t>
      </w:r>
    </w:p>
    <w:p w:rsidR="004F5D25" w:rsidRPr="006D6B45" w:rsidRDefault="004F5D25" w:rsidP="004F5D25">
      <w:pPr>
        <w:keepNext/>
        <w:shd w:val="clear" w:color="auto" w:fill="FFFFFF"/>
        <w:tabs>
          <w:tab w:val="left" w:pos="754"/>
        </w:tabs>
        <w:ind w:right="19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B45">
        <w:rPr>
          <w:rFonts w:ascii="Times New Roman" w:hAnsi="Times New Roman" w:cs="Times New Roman"/>
          <w:b/>
          <w:i/>
          <w:iCs/>
          <w:sz w:val="24"/>
          <w:szCs w:val="24"/>
        </w:rPr>
        <w:t>Местоимение (2 ч).</w:t>
      </w:r>
      <w:r w:rsidRPr="006D6B45">
        <w:rPr>
          <w:rFonts w:ascii="Times New Roman" w:hAnsi="Times New Roman" w:cs="Times New Roman"/>
          <w:iCs/>
          <w:sz w:val="24"/>
          <w:szCs w:val="24"/>
        </w:rPr>
        <w:t xml:space="preserve"> Наблюдение над особенностью зна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чения местоимений — обозначать предмет, лицо, не назы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 xml:space="preserve">вая, а лишь указывая на них. </w:t>
      </w:r>
      <w:proofErr w:type="gramStart"/>
      <w:r w:rsidRPr="006D6B45">
        <w:rPr>
          <w:rFonts w:ascii="Times New Roman" w:hAnsi="Times New Roman" w:cs="Times New Roman"/>
          <w:iCs/>
          <w:sz w:val="24"/>
          <w:szCs w:val="24"/>
        </w:rPr>
        <w:t>Личные местоимения, упот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ребляемые в единственном и множественном числе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t xml:space="preserve"> (я, ты, он, мы, вы, они).</w:t>
      </w:r>
      <w:proofErr w:type="gramEnd"/>
      <w:r w:rsidRPr="006D6B45">
        <w:rPr>
          <w:rFonts w:ascii="Times New Roman" w:hAnsi="Times New Roman" w:cs="Times New Roman"/>
          <w:iCs/>
          <w:sz w:val="24"/>
          <w:szCs w:val="24"/>
        </w:rPr>
        <w:t xml:space="preserve"> Роль местоимений в предложениях.</w:t>
      </w:r>
    </w:p>
    <w:p w:rsidR="004F5D25" w:rsidRPr="006D6B45" w:rsidRDefault="004F5D25" w:rsidP="004F5D25">
      <w:pPr>
        <w:keepNext/>
        <w:shd w:val="clear" w:color="auto" w:fill="FFFFFF"/>
        <w:tabs>
          <w:tab w:val="left" w:pos="754"/>
        </w:tabs>
        <w:ind w:right="19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B45">
        <w:rPr>
          <w:rFonts w:ascii="Times New Roman" w:hAnsi="Times New Roman" w:cs="Times New Roman"/>
          <w:b/>
          <w:i/>
          <w:iCs/>
          <w:sz w:val="24"/>
          <w:szCs w:val="24"/>
        </w:rPr>
        <w:t>Глагол (7 ч).</w:t>
      </w:r>
      <w:r w:rsidRPr="006D6B4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6D6B45">
        <w:rPr>
          <w:rFonts w:ascii="Times New Roman" w:hAnsi="Times New Roman" w:cs="Times New Roman"/>
          <w:iCs/>
          <w:sz w:val="24"/>
          <w:szCs w:val="24"/>
        </w:rPr>
        <w:t>Углубление представлений о значениях глаголов: речевые и мыслительные процессы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t xml:space="preserve"> (думает, гово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softHyphen/>
        <w:t>рит, представляет</w:t>
      </w:r>
      <w:r w:rsidRPr="006D6B45">
        <w:rPr>
          <w:rFonts w:ascii="Times New Roman" w:hAnsi="Times New Roman" w:cs="Times New Roman"/>
          <w:iCs/>
          <w:sz w:val="24"/>
          <w:szCs w:val="24"/>
        </w:rPr>
        <w:t>), состо</w:t>
      </w:r>
      <w:r w:rsidRPr="006D6B45">
        <w:rPr>
          <w:rFonts w:ascii="Times New Roman" w:hAnsi="Times New Roman" w:cs="Times New Roman"/>
          <w:iCs/>
          <w:sz w:val="24"/>
          <w:szCs w:val="24"/>
        </w:rPr>
        <w:t>я</w:t>
      </w:r>
      <w:r w:rsidRPr="006D6B45">
        <w:rPr>
          <w:rFonts w:ascii="Times New Roman" w:hAnsi="Times New Roman" w:cs="Times New Roman"/>
          <w:iCs/>
          <w:sz w:val="24"/>
          <w:szCs w:val="24"/>
        </w:rPr>
        <w:t>ние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t xml:space="preserve"> (болеет, нездоровится, удивляется).</w:t>
      </w:r>
      <w:proofErr w:type="gramEnd"/>
      <w:r w:rsidRPr="006D6B45">
        <w:rPr>
          <w:rFonts w:ascii="Times New Roman" w:hAnsi="Times New Roman" w:cs="Times New Roman"/>
          <w:iCs/>
          <w:sz w:val="24"/>
          <w:szCs w:val="24"/>
        </w:rPr>
        <w:t xml:space="preserve"> Наблюдение над оттенками значений, выра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жаемых глаголами совершенного и несовершенного вида (без терминов). Общее представление о начальной форме глаголов. Время глаголов. Наблюдение над изменением гла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голов по лицам и числам. Роль гл</w:t>
      </w:r>
      <w:r w:rsidRPr="006D6B45">
        <w:rPr>
          <w:rFonts w:ascii="Times New Roman" w:hAnsi="Times New Roman" w:cs="Times New Roman"/>
          <w:iCs/>
          <w:sz w:val="24"/>
          <w:szCs w:val="24"/>
        </w:rPr>
        <w:t>а</w:t>
      </w:r>
      <w:r w:rsidRPr="006D6B45">
        <w:rPr>
          <w:rFonts w:ascii="Times New Roman" w:hAnsi="Times New Roman" w:cs="Times New Roman"/>
          <w:iCs/>
          <w:sz w:val="24"/>
          <w:szCs w:val="24"/>
        </w:rPr>
        <w:t>голов в предложениях.</w:t>
      </w:r>
    </w:p>
    <w:p w:rsidR="004F5D25" w:rsidRPr="006D6B45" w:rsidRDefault="004F5D25" w:rsidP="004F5D25">
      <w:pPr>
        <w:keepNext/>
        <w:shd w:val="clear" w:color="auto" w:fill="FFFFFF"/>
        <w:tabs>
          <w:tab w:val="left" w:pos="754"/>
        </w:tabs>
        <w:ind w:right="19"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6B45">
        <w:rPr>
          <w:rFonts w:ascii="Times New Roman" w:hAnsi="Times New Roman" w:cs="Times New Roman"/>
          <w:b/>
          <w:i/>
          <w:iCs/>
          <w:sz w:val="24"/>
          <w:szCs w:val="24"/>
        </w:rPr>
        <w:t>Служебные части речи (3 ч).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6D6B45">
        <w:rPr>
          <w:rFonts w:ascii="Times New Roman" w:hAnsi="Times New Roman" w:cs="Times New Roman"/>
          <w:iCs/>
          <w:sz w:val="24"/>
          <w:szCs w:val="24"/>
        </w:rPr>
        <w:t>Углубление представле</w:t>
      </w:r>
      <w:r w:rsidRPr="006D6B45">
        <w:rPr>
          <w:rFonts w:ascii="Times New Roman" w:hAnsi="Times New Roman" w:cs="Times New Roman"/>
          <w:b/>
          <w:iCs/>
          <w:sz w:val="24"/>
          <w:szCs w:val="24"/>
        </w:rPr>
        <w:softHyphen/>
      </w:r>
      <w:r w:rsidRPr="006D6B45">
        <w:rPr>
          <w:rFonts w:ascii="Times New Roman" w:hAnsi="Times New Roman" w:cs="Times New Roman"/>
          <w:bCs/>
          <w:iCs/>
          <w:sz w:val="24"/>
          <w:szCs w:val="24"/>
        </w:rPr>
        <w:t>ний</w:t>
      </w:r>
      <w:r w:rsidRPr="006D6B45">
        <w:rPr>
          <w:rFonts w:ascii="Times New Roman" w:hAnsi="Times New Roman" w:cs="Times New Roman"/>
          <w:iCs/>
          <w:sz w:val="24"/>
          <w:szCs w:val="24"/>
        </w:rPr>
        <w:t xml:space="preserve"> о роли служебных частей речи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6D6B45">
        <w:rPr>
          <w:rFonts w:ascii="Times New Roman" w:hAnsi="Times New Roman" w:cs="Times New Roman"/>
          <w:iCs/>
          <w:sz w:val="24"/>
          <w:szCs w:val="24"/>
        </w:rPr>
        <w:t xml:space="preserve"> выражать различного рода отношения между 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t>зн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t>менательными частями речи (пространственные, причинные, цели — предлоги, союзы), оттенки значений и чувств (вопроса, уточнения, восхище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softHyphen/>
        <w:t>ния, отрицания — частицы),</w:t>
      </w:r>
      <w:r w:rsidRPr="006D6B45">
        <w:rPr>
          <w:rFonts w:ascii="Times New Roman" w:hAnsi="Times New Roman" w:cs="Times New Roman"/>
          <w:iCs/>
          <w:sz w:val="24"/>
          <w:szCs w:val="24"/>
        </w:rPr>
        <w:t xml:space="preserve"> связывать слова и части пред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ложений.</w:t>
      </w:r>
      <w:proofErr w:type="gramEnd"/>
      <w:r w:rsidRPr="006D6B45">
        <w:rPr>
          <w:rFonts w:ascii="Times New Roman" w:hAnsi="Times New Roman" w:cs="Times New Roman"/>
          <w:iCs/>
          <w:sz w:val="24"/>
          <w:szCs w:val="24"/>
        </w:rPr>
        <w:t xml:space="preserve"> Отрицательная частица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t xml:space="preserve"> не.</w:t>
      </w:r>
      <w:r w:rsidRPr="006D6B45">
        <w:rPr>
          <w:rFonts w:ascii="Times New Roman" w:hAnsi="Times New Roman" w:cs="Times New Roman"/>
          <w:iCs/>
          <w:sz w:val="24"/>
          <w:szCs w:val="24"/>
        </w:rPr>
        <w:t xml:space="preserve"> Упражнения в ис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пользовании служебных частей р</w:t>
      </w:r>
      <w:r w:rsidRPr="006D6B45">
        <w:rPr>
          <w:rFonts w:ascii="Times New Roman" w:hAnsi="Times New Roman" w:cs="Times New Roman"/>
          <w:iCs/>
          <w:sz w:val="24"/>
          <w:szCs w:val="24"/>
        </w:rPr>
        <w:t>е</w:t>
      </w:r>
      <w:r w:rsidRPr="006D6B45">
        <w:rPr>
          <w:rFonts w:ascii="Times New Roman" w:hAnsi="Times New Roman" w:cs="Times New Roman"/>
          <w:iCs/>
          <w:sz w:val="24"/>
          <w:szCs w:val="24"/>
        </w:rPr>
        <w:t>чи в составе словосочета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</w:r>
      <w:r w:rsidRPr="006D6B45">
        <w:rPr>
          <w:rFonts w:ascii="Times New Roman" w:hAnsi="Times New Roman" w:cs="Times New Roman"/>
          <w:bCs/>
          <w:iCs/>
          <w:sz w:val="24"/>
          <w:szCs w:val="24"/>
        </w:rPr>
        <w:t>ний,</w:t>
      </w:r>
      <w:r w:rsidRPr="006D6B45">
        <w:rPr>
          <w:rFonts w:ascii="Times New Roman" w:hAnsi="Times New Roman" w:cs="Times New Roman"/>
          <w:iCs/>
          <w:sz w:val="24"/>
          <w:szCs w:val="24"/>
        </w:rPr>
        <w:t xml:space="preserve"> предложений.</w:t>
      </w:r>
    </w:p>
    <w:p w:rsidR="004F5D25" w:rsidRPr="006D6B45" w:rsidRDefault="004F5D25" w:rsidP="004F5D25">
      <w:pPr>
        <w:keepNext/>
        <w:shd w:val="clear" w:color="auto" w:fill="FFFFFF"/>
        <w:tabs>
          <w:tab w:val="left" w:pos="754"/>
        </w:tabs>
        <w:ind w:right="19"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6B45">
        <w:rPr>
          <w:rFonts w:ascii="Times New Roman" w:hAnsi="Times New Roman" w:cs="Times New Roman"/>
          <w:b/>
          <w:bCs/>
          <w:iCs/>
          <w:sz w:val="24"/>
          <w:szCs w:val="24"/>
        </w:rPr>
        <w:t>Синтаксис</w:t>
      </w:r>
      <w:r w:rsidRPr="006D6B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D6B45">
        <w:rPr>
          <w:rFonts w:ascii="Times New Roman" w:hAnsi="Times New Roman" w:cs="Times New Roman"/>
          <w:b/>
          <w:iCs/>
          <w:sz w:val="24"/>
          <w:szCs w:val="24"/>
        </w:rPr>
        <w:t>(34 ч):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F5D25" w:rsidRPr="006D6B45" w:rsidRDefault="004F5D25" w:rsidP="004F5D25">
      <w:pPr>
        <w:keepNext/>
        <w:shd w:val="clear" w:color="auto" w:fill="FFFFFF"/>
        <w:tabs>
          <w:tab w:val="left" w:pos="754"/>
        </w:tabs>
        <w:ind w:right="19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B45">
        <w:rPr>
          <w:rFonts w:ascii="Times New Roman" w:hAnsi="Times New Roman" w:cs="Times New Roman"/>
          <w:b/>
          <w:i/>
          <w:iCs/>
          <w:sz w:val="24"/>
          <w:szCs w:val="24"/>
        </w:rPr>
        <w:t>Словосочетание (10 ч).</w:t>
      </w:r>
      <w:r w:rsidRPr="006D6B45">
        <w:rPr>
          <w:rFonts w:ascii="Times New Roman" w:hAnsi="Times New Roman" w:cs="Times New Roman"/>
          <w:iCs/>
          <w:sz w:val="24"/>
          <w:szCs w:val="24"/>
        </w:rPr>
        <w:t xml:space="preserve"> Углубление представлений о структуре и значениях словосочетаний: предмет и его признак, действие и предмет, с которым оно связано (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t xml:space="preserve">читать книгу, заплетать косу, рубить топором). </w:t>
      </w:r>
      <w:r w:rsidRPr="006D6B45">
        <w:rPr>
          <w:rFonts w:ascii="Times New Roman" w:hAnsi="Times New Roman" w:cs="Times New Roman"/>
          <w:iCs/>
          <w:sz w:val="24"/>
          <w:szCs w:val="24"/>
        </w:rPr>
        <w:t>Словосочетания с синонимическими значениями (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t>малино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softHyphen/>
        <w:t>вое варенье — в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t>ренье из малины).</w:t>
      </w:r>
      <w:r w:rsidRPr="006D6B45">
        <w:rPr>
          <w:rFonts w:ascii="Times New Roman" w:hAnsi="Times New Roman" w:cs="Times New Roman"/>
          <w:iCs/>
          <w:sz w:val="24"/>
          <w:szCs w:val="24"/>
        </w:rPr>
        <w:t xml:space="preserve"> Связь слов в словосоче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таниях (наблюдение над согласованием, управлением). Соль словосочетаний в предложениях.</w:t>
      </w:r>
    </w:p>
    <w:p w:rsidR="004F5D25" w:rsidRPr="006D6B45" w:rsidRDefault="004F5D25" w:rsidP="004F5D25">
      <w:pPr>
        <w:keepNext/>
        <w:shd w:val="clear" w:color="auto" w:fill="FFFFFF"/>
        <w:tabs>
          <w:tab w:val="left" w:pos="754"/>
        </w:tabs>
        <w:ind w:right="19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B45">
        <w:rPr>
          <w:rFonts w:ascii="Times New Roman" w:hAnsi="Times New Roman" w:cs="Times New Roman"/>
          <w:b/>
          <w:i/>
          <w:iCs/>
          <w:sz w:val="24"/>
          <w:szCs w:val="24"/>
        </w:rPr>
        <w:t>Предложение (24 ч).</w:t>
      </w:r>
      <w:r w:rsidRPr="006D6B45">
        <w:rPr>
          <w:rFonts w:ascii="Times New Roman" w:hAnsi="Times New Roman" w:cs="Times New Roman"/>
          <w:iCs/>
          <w:sz w:val="24"/>
          <w:szCs w:val="24"/>
        </w:rPr>
        <w:t xml:space="preserve"> Углубление понятия о предложе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 xml:space="preserve">нии как о цепочке слов (конструкции), с помощью которой можно выразить мысли или чувства. </w:t>
      </w:r>
      <w:proofErr w:type="gramStart"/>
      <w:r w:rsidRPr="006D6B45">
        <w:rPr>
          <w:rFonts w:ascii="Times New Roman" w:hAnsi="Times New Roman" w:cs="Times New Roman"/>
          <w:iCs/>
          <w:sz w:val="24"/>
          <w:szCs w:val="24"/>
        </w:rPr>
        <w:t xml:space="preserve">Разнообразие речевых задач, целей: сообщить, убедить, попросить, приказать, утвердить, отрицать, предположить </w:t>
      </w:r>
      <w:r w:rsidRPr="006D6B45">
        <w:rPr>
          <w:rFonts w:ascii="Times New Roman" w:hAnsi="Times New Roman" w:cs="Times New Roman"/>
          <w:b/>
          <w:bCs/>
          <w:iCs/>
          <w:sz w:val="24"/>
          <w:szCs w:val="24"/>
        </w:rPr>
        <w:t>и</w:t>
      </w:r>
      <w:r w:rsidRPr="006D6B45">
        <w:rPr>
          <w:rFonts w:ascii="Times New Roman" w:hAnsi="Times New Roman" w:cs="Times New Roman"/>
          <w:iCs/>
          <w:sz w:val="24"/>
          <w:szCs w:val="24"/>
        </w:rPr>
        <w:t xml:space="preserve"> т. п. Виды предлож</w:t>
      </w:r>
      <w:r w:rsidRPr="006D6B45">
        <w:rPr>
          <w:rFonts w:ascii="Times New Roman" w:hAnsi="Times New Roman" w:cs="Times New Roman"/>
          <w:iCs/>
          <w:sz w:val="24"/>
          <w:szCs w:val="24"/>
        </w:rPr>
        <w:t>е</w:t>
      </w:r>
      <w:r w:rsidRPr="006D6B45">
        <w:rPr>
          <w:rFonts w:ascii="Times New Roman" w:hAnsi="Times New Roman" w:cs="Times New Roman"/>
          <w:iCs/>
          <w:sz w:val="24"/>
          <w:szCs w:val="24"/>
        </w:rPr>
        <w:t>ний по цели высказывания: вопроси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тельные, повествовательные, побудительные.</w:t>
      </w:r>
      <w:proofErr w:type="gramEnd"/>
      <w:r w:rsidRPr="006D6B45">
        <w:rPr>
          <w:rFonts w:ascii="Times New Roman" w:hAnsi="Times New Roman" w:cs="Times New Roman"/>
          <w:iCs/>
          <w:sz w:val="24"/>
          <w:szCs w:val="24"/>
        </w:rPr>
        <w:t xml:space="preserve"> Виды предло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жений по эмоциональной окраске: восклицательные и н</w:t>
      </w:r>
      <w:proofErr w:type="gramStart"/>
      <w:r w:rsidRPr="006D6B45">
        <w:rPr>
          <w:rFonts w:ascii="Times New Roman" w:hAnsi="Times New Roman" w:cs="Times New Roman"/>
          <w:iCs/>
          <w:sz w:val="24"/>
          <w:szCs w:val="24"/>
        </w:rPr>
        <w:t>е-</w:t>
      </w:r>
      <w:proofErr w:type="gramEnd"/>
      <w:r w:rsidRPr="006D6B45">
        <w:rPr>
          <w:rFonts w:ascii="Times New Roman" w:hAnsi="Times New Roman" w:cs="Times New Roman"/>
          <w:iCs/>
          <w:sz w:val="24"/>
          <w:szCs w:val="24"/>
        </w:rPr>
        <w:t xml:space="preserve"> восклицательные. Интонационное и пунктуационное оформ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ление предложений разных по цели высказывания и по эмоциональной окраске. Структура предложений. Главные члены как основа предложения. Подлежащее и основные способы его выра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жения в предложениях (имя существ</w:t>
      </w:r>
      <w:r w:rsidRPr="006D6B45">
        <w:rPr>
          <w:rFonts w:ascii="Times New Roman" w:hAnsi="Times New Roman" w:cs="Times New Roman"/>
          <w:iCs/>
          <w:sz w:val="24"/>
          <w:szCs w:val="24"/>
        </w:rPr>
        <w:t>и</w:t>
      </w:r>
      <w:r w:rsidRPr="006D6B45">
        <w:rPr>
          <w:rFonts w:ascii="Times New Roman" w:hAnsi="Times New Roman" w:cs="Times New Roman"/>
          <w:iCs/>
          <w:sz w:val="24"/>
          <w:szCs w:val="24"/>
        </w:rPr>
        <w:t>тельное, местоиме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ние). Сказуемое и основные средства его выражения в пред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ложениях (глаголы, глаголы прошедшего времени,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t xml:space="preserve"> глаголы в «повел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t>тельной форме»).</w:t>
      </w:r>
      <w:r w:rsidRPr="006D6B45">
        <w:rPr>
          <w:rFonts w:ascii="Times New Roman" w:hAnsi="Times New Roman" w:cs="Times New Roman"/>
          <w:iCs/>
          <w:sz w:val="24"/>
          <w:szCs w:val="24"/>
        </w:rPr>
        <w:t xml:space="preserve"> Предложения распространённые и нераспространённые. Общее представление о второстепенных членах предложения. Наблюд</w:t>
      </w:r>
      <w:r w:rsidRPr="006D6B45">
        <w:rPr>
          <w:rFonts w:ascii="Times New Roman" w:hAnsi="Times New Roman" w:cs="Times New Roman"/>
          <w:iCs/>
          <w:sz w:val="24"/>
          <w:szCs w:val="24"/>
        </w:rPr>
        <w:t>е</w:t>
      </w:r>
      <w:r w:rsidRPr="006D6B45">
        <w:rPr>
          <w:rFonts w:ascii="Times New Roman" w:hAnsi="Times New Roman" w:cs="Times New Roman"/>
          <w:iCs/>
          <w:sz w:val="24"/>
          <w:szCs w:val="24"/>
        </w:rPr>
        <w:t>ния над интонацией предложений, осложнён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ных обращениями.</w:t>
      </w:r>
    </w:p>
    <w:p w:rsidR="004F5D25" w:rsidRPr="006D6B45" w:rsidRDefault="004F5D25" w:rsidP="004F5D25">
      <w:pPr>
        <w:keepNext/>
        <w:shd w:val="clear" w:color="auto" w:fill="FFFFFF"/>
        <w:tabs>
          <w:tab w:val="left" w:pos="754"/>
        </w:tabs>
        <w:ind w:right="19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B45">
        <w:rPr>
          <w:rFonts w:ascii="Times New Roman" w:hAnsi="Times New Roman" w:cs="Times New Roman"/>
          <w:b/>
          <w:bCs/>
          <w:iCs/>
          <w:sz w:val="24"/>
          <w:szCs w:val="24"/>
        </w:rPr>
        <w:t>Правописание и пунктуация</w:t>
      </w:r>
      <w:r w:rsidRPr="006D6B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D6B45">
        <w:rPr>
          <w:rFonts w:ascii="Times New Roman" w:hAnsi="Times New Roman" w:cs="Times New Roman"/>
          <w:b/>
          <w:iCs/>
          <w:sz w:val="24"/>
          <w:szCs w:val="24"/>
        </w:rPr>
        <w:t>(52 ч).</w:t>
      </w:r>
      <w:r w:rsidRPr="006D6B45">
        <w:rPr>
          <w:rFonts w:ascii="Times New Roman" w:hAnsi="Times New Roman" w:cs="Times New Roman"/>
          <w:iCs/>
          <w:sz w:val="24"/>
          <w:szCs w:val="24"/>
        </w:rPr>
        <w:t xml:space="preserve"> Повторение изу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ченных орфограмм. Слова с двумя безударными гласными в корне (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t>зеленеет, холодит, береговой, воробей).</w:t>
      </w:r>
      <w:r w:rsidRPr="006D6B45">
        <w:rPr>
          <w:rFonts w:ascii="Times New Roman" w:hAnsi="Times New Roman" w:cs="Times New Roman"/>
          <w:iCs/>
          <w:sz w:val="24"/>
          <w:szCs w:val="24"/>
        </w:rPr>
        <w:t xml:space="preserve"> Гласные и согласные в приставках. Употребление мягкого знака после шипящих на конце имён существительных женского р</w:t>
      </w:r>
      <w:r w:rsidRPr="006D6B45">
        <w:rPr>
          <w:rFonts w:ascii="Times New Roman" w:hAnsi="Times New Roman" w:cs="Times New Roman"/>
          <w:iCs/>
          <w:sz w:val="24"/>
          <w:szCs w:val="24"/>
        </w:rPr>
        <w:t>о</w:t>
      </w:r>
      <w:r w:rsidRPr="006D6B45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да 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t>(ночь, мышь).</w:t>
      </w:r>
      <w:r w:rsidRPr="006D6B45">
        <w:rPr>
          <w:rFonts w:ascii="Times New Roman" w:hAnsi="Times New Roman" w:cs="Times New Roman"/>
          <w:iCs/>
          <w:sz w:val="24"/>
          <w:szCs w:val="24"/>
        </w:rPr>
        <w:t xml:space="preserve"> Употребление разделительного твёрдого зна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ка. Написание частицы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t xml:space="preserve"> не</w:t>
      </w:r>
      <w:r w:rsidRPr="006D6B45">
        <w:rPr>
          <w:rFonts w:ascii="Times New Roman" w:hAnsi="Times New Roman" w:cs="Times New Roman"/>
          <w:iCs/>
          <w:sz w:val="24"/>
          <w:szCs w:val="24"/>
        </w:rPr>
        <w:t xml:space="preserve"> с глаголами. Написание родовых окончаний прилагател</w:t>
      </w:r>
      <w:r w:rsidRPr="006D6B45">
        <w:rPr>
          <w:rFonts w:ascii="Times New Roman" w:hAnsi="Times New Roman" w:cs="Times New Roman"/>
          <w:iCs/>
          <w:sz w:val="24"/>
          <w:szCs w:val="24"/>
        </w:rPr>
        <w:t>ь</w:t>
      </w:r>
      <w:r w:rsidRPr="006D6B45">
        <w:rPr>
          <w:rFonts w:ascii="Times New Roman" w:hAnsi="Times New Roman" w:cs="Times New Roman"/>
          <w:iCs/>
          <w:sz w:val="24"/>
          <w:szCs w:val="24"/>
        </w:rPr>
        <w:t>ных, глаголов прошедшего време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ни. Употребление большой буквы в названиях областей, районов, городов, сёл, улиц. Знаки препинания в конце предложений.</w:t>
      </w:r>
    </w:p>
    <w:p w:rsidR="004F5D25" w:rsidRPr="006D6B45" w:rsidRDefault="004F5D25" w:rsidP="004F5D25">
      <w:pPr>
        <w:keepNext/>
        <w:shd w:val="clear" w:color="auto" w:fill="FFFFFF"/>
        <w:tabs>
          <w:tab w:val="left" w:pos="754"/>
        </w:tabs>
        <w:ind w:right="19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B45">
        <w:rPr>
          <w:rFonts w:ascii="Times New Roman" w:hAnsi="Times New Roman" w:cs="Times New Roman"/>
          <w:b/>
          <w:bCs/>
          <w:iCs/>
          <w:sz w:val="24"/>
          <w:szCs w:val="24"/>
        </w:rPr>
        <w:t>Развитие речи*.</w:t>
      </w:r>
      <w:r w:rsidRPr="006D6B45">
        <w:rPr>
          <w:rFonts w:ascii="Times New Roman" w:hAnsi="Times New Roman" w:cs="Times New Roman"/>
          <w:iCs/>
          <w:sz w:val="24"/>
          <w:szCs w:val="24"/>
        </w:rPr>
        <w:t xml:space="preserve"> Обогащение словарного запаса словами разных частей речи, оценочно-эмоциональной лексикой 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6D6B45">
        <w:rPr>
          <w:rFonts w:ascii="Times New Roman" w:hAnsi="Times New Roman" w:cs="Times New Roman"/>
          <w:i/>
          <w:iCs/>
          <w:sz w:val="24"/>
          <w:szCs w:val="24"/>
        </w:rPr>
        <w:t>красивый</w:t>
      </w:r>
      <w:proofErr w:type="gramEnd"/>
      <w:r w:rsidRPr="006D6B45">
        <w:rPr>
          <w:rFonts w:ascii="Times New Roman" w:hAnsi="Times New Roman" w:cs="Times New Roman"/>
          <w:i/>
          <w:iCs/>
          <w:sz w:val="24"/>
          <w:szCs w:val="24"/>
        </w:rPr>
        <w:t>, ужасный, нр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t>виться, воспитанный, как хоро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softHyphen/>
        <w:t>шо</w:t>
      </w:r>
      <w:r w:rsidRPr="006D6B4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D6B45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6D6B45">
        <w:rPr>
          <w:rFonts w:ascii="Times New Roman" w:hAnsi="Times New Roman" w:cs="Times New Roman"/>
          <w:iCs/>
          <w:sz w:val="24"/>
          <w:szCs w:val="24"/>
        </w:rPr>
        <w:t xml:space="preserve"> пр.). Употребление слов в переносном значении. Расширение грамматического строя речи: целевое ис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пользование в предложениях разных частей речи, распрост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ранение предложений второстепенными членами в соответ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ствии с речевой задачей. Ра</w:t>
      </w:r>
      <w:r w:rsidRPr="006D6B45">
        <w:rPr>
          <w:rFonts w:ascii="Times New Roman" w:hAnsi="Times New Roman" w:cs="Times New Roman"/>
          <w:iCs/>
          <w:sz w:val="24"/>
          <w:szCs w:val="24"/>
        </w:rPr>
        <w:t>з</w:t>
      </w:r>
      <w:r w:rsidRPr="006D6B45">
        <w:rPr>
          <w:rFonts w:ascii="Times New Roman" w:hAnsi="Times New Roman" w:cs="Times New Roman"/>
          <w:iCs/>
          <w:sz w:val="24"/>
          <w:szCs w:val="24"/>
        </w:rPr>
        <w:t>витие речевого слуха: интонирование и адекватное восприятие интонации предложений, разных по цели вы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сказывания.</w:t>
      </w:r>
    </w:p>
    <w:p w:rsidR="004F5D25" w:rsidRPr="006D6B45" w:rsidRDefault="004F5D25" w:rsidP="004F5D25">
      <w:pPr>
        <w:keepNext/>
        <w:shd w:val="clear" w:color="auto" w:fill="FFFFFF"/>
        <w:tabs>
          <w:tab w:val="left" w:pos="754"/>
        </w:tabs>
        <w:ind w:right="19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B45">
        <w:rPr>
          <w:rFonts w:ascii="Times New Roman" w:hAnsi="Times New Roman" w:cs="Times New Roman"/>
          <w:iCs/>
          <w:sz w:val="24"/>
          <w:szCs w:val="24"/>
        </w:rPr>
        <w:t>Воспроизведение (изложение) устно и письменно чужой речи (тех же типов и жанров):</w:t>
      </w:r>
    </w:p>
    <w:p w:rsidR="004F5D25" w:rsidRPr="006D6B45" w:rsidRDefault="004F5D25" w:rsidP="004F5D25">
      <w:pPr>
        <w:keepNext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19" w:firstLine="426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B45">
        <w:rPr>
          <w:rFonts w:ascii="Times New Roman" w:hAnsi="Times New Roman" w:cs="Times New Roman"/>
          <w:iCs/>
          <w:sz w:val="24"/>
          <w:szCs w:val="24"/>
        </w:rPr>
        <w:t>дословно (читать выразительно вслух, декламировать наизусть, списывать с образца, писать по памяти, писать под диктовку);</w:t>
      </w:r>
    </w:p>
    <w:p w:rsidR="004F5D25" w:rsidRPr="006D6B45" w:rsidRDefault="004F5D25" w:rsidP="004F5D25">
      <w:pPr>
        <w:keepNext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19" w:firstLine="426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B45">
        <w:rPr>
          <w:rFonts w:ascii="Times New Roman" w:hAnsi="Times New Roman" w:cs="Times New Roman"/>
          <w:iCs/>
          <w:sz w:val="24"/>
          <w:szCs w:val="24"/>
        </w:rPr>
        <w:t>близко к исходному тексту (пересказывать устно, из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лагать письменно по частям — свободное списывание или диктант, в целом (изложение) — с опорой на коллективно составленный план, на рисунки, иллюстрации).</w:t>
      </w:r>
    </w:p>
    <w:p w:rsidR="004F5D25" w:rsidRPr="006D6B45" w:rsidRDefault="004F5D25" w:rsidP="004F5D25">
      <w:pPr>
        <w:keepNext/>
        <w:shd w:val="clear" w:color="auto" w:fill="FFFFFF"/>
        <w:tabs>
          <w:tab w:val="left" w:pos="754"/>
        </w:tabs>
        <w:ind w:right="19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B45">
        <w:rPr>
          <w:rFonts w:ascii="Times New Roman" w:hAnsi="Times New Roman" w:cs="Times New Roman"/>
          <w:iCs/>
          <w:sz w:val="24"/>
          <w:szCs w:val="24"/>
        </w:rPr>
        <w:t>Создание простейших текстов образного характера (пос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ле предварительной подготовки): описание любимых цветов, изделий народных пр</w:t>
      </w:r>
      <w:r w:rsidRPr="006D6B45">
        <w:rPr>
          <w:rFonts w:ascii="Times New Roman" w:hAnsi="Times New Roman" w:cs="Times New Roman"/>
          <w:iCs/>
          <w:sz w:val="24"/>
          <w:szCs w:val="24"/>
        </w:rPr>
        <w:t>о</w:t>
      </w:r>
      <w:r w:rsidRPr="006D6B45">
        <w:rPr>
          <w:rFonts w:ascii="Times New Roman" w:hAnsi="Times New Roman" w:cs="Times New Roman"/>
          <w:iCs/>
          <w:sz w:val="24"/>
          <w:szCs w:val="24"/>
        </w:rPr>
        <w:t>мыслов (матрёшки). Умение выра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жать своё отношение к разным периодам времён года, меся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цам, праздникам, сочинять юмористические истории по ри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сункам, рассказывать об историях, происшедших реально.</w:t>
      </w:r>
    </w:p>
    <w:p w:rsidR="004F5D25" w:rsidRDefault="004F5D25" w:rsidP="002459DD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4F5D25" w:rsidRDefault="004F5D25" w:rsidP="002459DD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4F5D25" w:rsidRDefault="004F5D25" w:rsidP="002459DD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4F5D25" w:rsidRPr="00F73561" w:rsidRDefault="004F5D25" w:rsidP="002459DD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2459DD" w:rsidRDefault="002459DD" w:rsidP="002459DD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370CF5" w:rsidRDefault="00370CF5" w:rsidP="002459DD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370CF5" w:rsidRDefault="00370CF5" w:rsidP="002459DD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370CF5" w:rsidRDefault="00370CF5" w:rsidP="002459DD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370CF5" w:rsidRDefault="00370CF5" w:rsidP="002459DD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370CF5" w:rsidRDefault="00370CF5" w:rsidP="002459DD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370CF5" w:rsidRPr="00F73561" w:rsidRDefault="00370CF5" w:rsidP="002459DD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2459DD" w:rsidRPr="00F73561" w:rsidRDefault="002459DD" w:rsidP="002459DD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2459DD" w:rsidRPr="00F73561" w:rsidRDefault="002459DD" w:rsidP="002459D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7356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         Планируемые результаты подготовки выпускников 3 класса на конец учебного года: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996"/>
        <w:gridCol w:w="5245"/>
        <w:gridCol w:w="4046"/>
      </w:tblGrid>
      <w:tr w:rsidR="002459DD" w:rsidRPr="00F73561" w:rsidTr="00905E6B">
        <w:trPr>
          <w:trHeight w:val="1106"/>
        </w:trPr>
        <w:tc>
          <w:tcPr>
            <w:tcW w:w="817" w:type="dxa"/>
            <w:vAlign w:val="center"/>
          </w:tcPr>
          <w:p w:rsidR="002459DD" w:rsidRPr="00F73561" w:rsidRDefault="002459DD" w:rsidP="00C33B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vAlign w:val="center"/>
          </w:tcPr>
          <w:p w:rsidR="002459DD" w:rsidRPr="00F73561" w:rsidRDefault="002459DD" w:rsidP="00C33B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5245" w:type="dxa"/>
            <w:vAlign w:val="center"/>
          </w:tcPr>
          <w:p w:rsidR="002459DD" w:rsidRPr="00F73561" w:rsidRDefault="002459DD" w:rsidP="00C33B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3561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2459DD" w:rsidRPr="00F73561" w:rsidRDefault="002459DD" w:rsidP="00C33B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6" w:type="dxa"/>
            <w:vAlign w:val="center"/>
          </w:tcPr>
          <w:p w:rsidR="002459DD" w:rsidRPr="00F73561" w:rsidRDefault="002459DD" w:rsidP="00C33B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2459DD" w:rsidRPr="00F73561" w:rsidTr="00905E6B">
        <w:tc>
          <w:tcPr>
            <w:tcW w:w="817" w:type="dxa"/>
          </w:tcPr>
          <w:p w:rsidR="002459DD" w:rsidRPr="00F73561" w:rsidRDefault="002459DD" w:rsidP="00C33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ся на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чатся</w:t>
            </w:r>
          </w:p>
        </w:tc>
        <w:tc>
          <w:tcPr>
            <w:tcW w:w="4996" w:type="dxa"/>
          </w:tcPr>
          <w:p w:rsidR="004F5D25" w:rsidRPr="004F5D25" w:rsidRDefault="004F5D25" w:rsidP="004F5D25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5D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 </w:t>
            </w:r>
          </w:p>
          <w:p w:rsidR="004F5D25" w:rsidRPr="006D6B45" w:rsidRDefault="004F5D25" w:rsidP="004F5D25">
            <w:pPr>
              <w:keepNext/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названия и основные признаки: а) осно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ных средств языка: слово, предложение, текст; б) значимых частей слов: корень, пр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ставка, суффикс, окончание; в) частей речи: имя  существительное,  имя  прилагательное,  глагол,  предлог;  г) членов предложения: главные (подлежащее и сказуемое) и втор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 xml:space="preserve">степенные (без деления на виды); </w:t>
            </w:r>
            <w:proofErr w:type="gramEnd"/>
          </w:p>
          <w:p w:rsidR="004F5D25" w:rsidRPr="006D6B45" w:rsidRDefault="004F5D25" w:rsidP="004F5D25">
            <w:pPr>
              <w:keepNext/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правила написания слов (более сложной слоговой структуры): правописание безуда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ных гласных, парных звонких и глухих с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 xml:space="preserve">гласных, непроизносимых согласных в корне, употребление разделительного твердого знака после приставок, мягкого знака </w:t>
            </w:r>
            <w:proofErr w:type="gramStart"/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после шип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gramEnd"/>
            <w:r w:rsidRPr="006D6B45">
              <w:rPr>
                <w:rFonts w:ascii="Times New Roman" w:hAnsi="Times New Roman" w:cs="Times New Roman"/>
                <w:sz w:val="24"/>
                <w:szCs w:val="24"/>
              </w:rPr>
              <w:t xml:space="preserve"> в именах существительных, </w:t>
            </w:r>
            <w:r w:rsidRPr="006D6B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 xml:space="preserve"> с глаг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 xml:space="preserve">лами, написание приставок и предлогов со словами, написание гласных и согласных в приставках; </w:t>
            </w:r>
          </w:p>
          <w:p w:rsidR="004F5D25" w:rsidRPr="006D6B45" w:rsidRDefault="004F5D25" w:rsidP="004F5D25">
            <w:pPr>
              <w:keepNext/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 xml:space="preserve">правила употребления знаков препинания в конце предложения; </w:t>
            </w:r>
          </w:p>
          <w:p w:rsidR="004F5D25" w:rsidRPr="006D6B45" w:rsidRDefault="004F5D25" w:rsidP="004F5D25">
            <w:pPr>
              <w:keepNext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 xml:space="preserve">о речевом общении как обмене мыслями, чувствами между людьми; </w:t>
            </w:r>
          </w:p>
          <w:p w:rsidR="004F5D25" w:rsidRPr="006D6B45" w:rsidRDefault="004F5D25" w:rsidP="004F5D25">
            <w:pPr>
              <w:keepNext/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разных типах текста по назначению (ра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сказываем, описываем, рассуждаем), по ст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лю (художественное описание, разговорная, научная и деловая речь); по жанру (природная зарисовка, письмо, объявление, ответ на в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 xml:space="preserve">прос, пословица, считалка и др.); </w:t>
            </w:r>
            <w:proofErr w:type="gramEnd"/>
          </w:p>
          <w:p w:rsidR="004F5D25" w:rsidRPr="006D6B45" w:rsidRDefault="004F5D25" w:rsidP="004F5D25">
            <w:pPr>
              <w:keepNext/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 xml:space="preserve">языковых </w:t>
            </w:r>
            <w:proofErr w:type="gramStart"/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средствах</w:t>
            </w:r>
            <w:proofErr w:type="gramEnd"/>
            <w:r w:rsidRPr="006D6B45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 главного смысла в слове, словосочетании, предлож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нии, тексте (корень, главное слово, главные члены предложения, главная часть раскрытия темы, главная мысль); </w:t>
            </w:r>
          </w:p>
          <w:p w:rsidR="002459DD" w:rsidRDefault="004F5D25" w:rsidP="004F5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изобразительных </w:t>
            </w:r>
            <w:proofErr w:type="gramStart"/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средствах</w:t>
            </w:r>
            <w:proofErr w:type="gramEnd"/>
            <w:r w:rsidRPr="006D6B45">
              <w:rPr>
                <w:rFonts w:ascii="Times New Roman" w:hAnsi="Times New Roman" w:cs="Times New Roman"/>
                <w:sz w:val="24"/>
                <w:szCs w:val="24"/>
              </w:rPr>
              <w:t xml:space="preserve">  языка,  приемах  создания  слова-образа  (описательный об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рот, сравнительный оборот, слово с перено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ным значением);</w:t>
            </w:r>
          </w:p>
          <w:p w:rsidR="004F5D25" w:rsidRPr="004F5D25" w:rsidRDefault="004F5D25" w:rsidP="004F5D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5D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</w:p>
          <w:p w:rsidR="004F5D25" w:rsidRPr="006D6B45" w:rsidRDefault="004F5D25" w:rsidP="004F5D25">
            <w:pPr>
              <w:keepNext/>
              <w:numPr>
                <w:ilvl w:val="0"/>
                <w:numId w:val="8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производить фонетический анализ слов и разбор слов по составу в интересах правоп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 xml:space="preserve">сания слов; </w:t>
            </w:r>
          </w:p>
          <w:p w:rsidR="004F5D25" w:rsidRPr="006D6B45" w:rsidRDefault="004F5D25" w:rsidP="004F5D25">
            <w:pPr>
              <w:keepNext/>
              <w:numPr>
                <w:ilvl w:val="0"/>
                <w:numId w:val="8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различать части речи (имя существител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ное, имя прилагательное, глагол, личные м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 xml:space="preserve">стоимения, предлоги), осмысливать их роль в предложении; </w:t>
            </w:r>
          </w:p>
          <w:p w:rsidR="004F5D25" w:rsidRPr="006D6B45" w:rsidRDefault="004F5D25" w:rsidP="004F5D25">
            <w:pPr>
              <w:keepNext/>
              <w:numPr>
                <w:ilvl w:val="0"/>
                <w:numId w:val="8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между словами в сл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 xml:space="preserve">восочетании и предложении; </w:t>
            </w:r>
          </w:p>
          <w:p w:rsidR="004F5D25" w:rsidRPr="006D6B45" w:rsidRDefault="004F5D25" w:rsidP="004F5D25">
            <w:pPr>
              <w:keepNext/>
              <w:numPr>
                <w:ilvl w:val="0"/>
                <w:numId w:val="8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производить элементарный синтаксический анализ предложений по цели выказывания, интонации, наличию главных и второстепе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 xml:space="preserve">ных членов предложения; </w:t>
            </w:r>
          </w:p>
          <w:p w:rsidR="004F5D25" w:rsidRPr="006D6B45" w:rsidRDefault="004F5D25" w:rsidP="004F5D25">
            <w:pPr>
              <w:keepNext/>
              <w:numPr>
                <w:ilvl w:val="0"/>
                <w:numId w:val="8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грамотно, без пропусков, искажений букв, каллиграфически правильно списывать, п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сать под диктовку тексты в 60–65 слов, вкл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 xml:space="preserve">чающие слова с изученными орфограммами, а также </w:t>
            </w:r>
            <w:proofErr w:type="spellStart"/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пунктограммы</w:t>
            </w:r>
            <w:proofErr w:type="spellEnd"/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: употребление точки, вопросительного и восклицательного знаков в конце предложений, запятых при однородных членах предложения.</w:t>
            </w:r>
          </w:p>
          <w:p w:rsidR="004F5D25" w:rsidRPr="006D6B45" w:rsidRDefault="004F5D25" w:rsidP="004F5D25">
            <w:pPr>
              <w:keepNext/>
              <w:numPr>
                <w:ilvl w:val="0"/>
                <w:numId w:val="8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уместно и правильно использовать выск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 xml:space="preserve">зывания этикетного характера при разговоре по телефону, при встрече, обращении с просьбой, приглашении; </w:t>
            </w:r>
          </w:p>
          <w:p w:rsidR="004F5D25" w:rsidRPr="006D6B45" w:rsidRDefault="004F5D25" w:rsidP="004F5D25">
            <w:pPr>
              <w:keepNext/>
              <w:numPr>
                <w:ilvl w:val="0"/>
                <w:numId w:val="8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воспринимать, излагать содержание проч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танных (услышанных) текстов в 60–75 слов, высказываться самостоятельно на темы, бли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 xml:space="preserve">кие жизненному опыту учащихся (описания 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цветов, выражение отношения ко времени г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да, рассказы из жизни животных, повествов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ние о каникулах и пр.).</w:t>
            </w:r>
          </w:p>
          <w:p w:rsidR="004F5D25" w:rsidRPr="006D6B45" w:rsidRDefault="004F5D25" w:rsidP="004F5D25">
            <w:pPr>
              <w:keepNext/>
              <w:tabs>
                <w:tab w:val="left" w:pos="2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D25" w:rsidRPr="006D6B45" w:rsidRDefault="004F5D25" w:rsidP="004F5D25">
            <w:pPr>
              <w:keepNext/>
              <w:ind w:lef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D25" w:rsidRPr="00F73561" w:rsidRDefault="004F5D25" w:rsidP="004F5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459DD" w:rsidRPr="00F73561" w:rsidRDefault="002459DD" w:rsidP="00C33B1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УУД:</w:t>
            </w:r>
          </w:p>
          <w:p w:rsidR="002459DD" w:rsidRPr="00F73561" w:rsidRDefault="002459DD" w:rsidP="00C33B1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Определять цель деятельности на уроке с пом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щью учителя и самостоятельно. </w:t>
            </w:r>
          </w:p>
          <w:p w:rsidR="002459DD" w:rsidRPr="00F73561" w:rsidRDefault="002459DD" w:rsidP="00C33B1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обнаруживать</w:t>
            </w:r>
            <w:proofErr w:type="gramEnd"/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и формулировать учебную проблему совместно с учителем (для этого в учебнике специально пр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дусмотрен ряд уроков).</w:t>
            </w:r>
          </w:p>
          <w:p w:rsidR="002459DD" w:rsidRPr="00F73561" w:rsidRDefault="002459DD" w:rsidP="00C33B1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Учиться планировать учебную деятельность на уроке. </w:t>
            </w:r>
          </w:p>
          <w:p w:rsidR="002459DD" w:rsidRPr="00F73561" w:rsidRDefault="002459DD" w:rsidP="00C33B1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Высказывать свою версию, пытаться предлагать способ её проверки (на основе продуктивных заданий в учебнике).</w:t>
            </w:r>
          </w:p>
          <w:p w:rsidR="002459DD" w:rsidRPr="00F73561" w:rsidRDefault="002459DD" w:rsidP="00C33B1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Работая по предложенному плану, использовать необходимые средства (учебник, простейшие приборы и инструменты).</w:t>
            </w:r>
          </w:p>
          <w:p w:rsidR="002459DD" w:rsidRPr="00F73561" w:rsidRDefault="002459DD" w:rsidP="00C33B1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Определять успешность выполнения своего 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дания в диалоге с учителем.</w:t>
            </w:r>
          </w:p>
          <w:p w:rsidR="002459DD" w:rsidRPr="00F73561" w:rsidRDefault="002459DD" w:rsidP="00C33B1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2459DD" w:rsidRPr="00F73561" w:rsidRDefault="002459DD" w:rsidP="00C33B1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знаний: пон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мать, что нужна  дополнительная информация (знания) для решения учебной  задачи в один шаг.</w:t>
            </w:r>
          </w:p>
          <w:p w:rsidR="002459DD" w:rsidRPr="00F73561" w:rsidRDefault="002459DD" w:rsidP="00C33B1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Делать предварительный отбор источников 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для  решения учебной задачи. </w:t>
            </w:r>
          </w:p>
          <w:p w:rsidR="002459DD" w:rsidRPr="00F73561" w:rsidRDefault="002459DD" w:rsidP="00C33B1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Добывать новые знания: находить необходимую </w:t>
            </w:r>
            <w:proofErr w:type="gramStart"/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как в учебнике, так и в предл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женных учителем  словарях и энциклопедиях (в учебнике 2-го класса для этого предусмотрена специальная «энциклопедия внутри учебника»).</w:t>
            </w:r>
          </w:p>
          <w:p w:rsidR="002459DD" w:rsidRPr="00F73561" w:rsidRDefault="002459DD" w:rsidP="00C33B1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знания: извлекать информ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цию, представленную в разных формах (текст, таблица, схема, иллюстрация и др.).</w:t>
            </w:r>
          </w:p>
          <w:p w:rsidR="002459DD" w:rsidRPr="00F73561" w:rsidRDefault="002459DD" w:rsidP="00C33B1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полученную информацию: 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блюдать и делать  самостоятельные  выводы.</w:t>
            </w:r>
          </w:p>
          <w:p w:rsidR="002459DD" w:rsidRPr="00F73561" w:rsidRDefault="002459DD" w:rsidP="00C33B1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2459DD" w:rsidRPr="00F73561" w:rsidRDefault="002459DD" w:rsidP="00C33B1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Донести свою позицию до других: оформлять свою мысль в устной и письменной речи (на уровне одного предложения или небольшого текста).</w:t>
            </w:r>
          </w:p>
          <w:p w:rsidR="002459DD" w:rsidRPr="00F73561" w:rsidRDefault="002459DD" w:rsidP="00C33B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других.</w:t>
            </w:r>
          </w:p>
          <w:p w:rsidR="002459DD" w:rsidRPr="00F73561" w:rsidRDefault="002459DD" w:rsidP="00C33B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и пересказывать текст.</w:t>
            </w:r>
          </w:p>
          <w:p w:rsidR="002459DD" w:rsidRPr="00F73561" w:rsidRDefault="002459DD" w:rsidP="00C33B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Вступать в беседу на уроке и в жизни. </w:t>
            </w:r>
          </w:p>
          <w:p w:rsidR="002459DD" w:rsidRPr="00F73561" w:rsidRDefault="002459DD" w:rsidP="00C33B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Работа в паре и группе и группе</w:t>
            </w:r>
            <w:r w:rsidR="00C33B1D" w:rsidRPr="00F73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73561">
              <w:rPr>
                <w:rFonts w:ascii="Times New Roman" w:eastAsia="Times New Roman" w:hAnsi="Times New Roman" w:cs="Times New Roman"/>
                <w:color w:val="000000"/>
                <w:spacing w:val="4"/>
                <w:w w:val="120"/>
                <w:sz w:val="24"/>
                <w:szCs w:val="24"/>
              </w:rPr>
              <w:t>задавать   вопросы,   необходимые   для   орган</w:t>
            </w:r>
            <w:r w:rsidRPr="00F73561">
              <w:rPr>
                <w:rFonts w:ascii="Times New Roman" w:eastAsia="Times New Roman" w:hAnsi="Times New Roman" w:cs="Times New Roman"/>
                <w:color w:val="000000"/>
                <w:spacing w:val="4"/>
                <w:w w:val="120"/>
                <w:sz w:val="24"/>
                <w:szCs w:val="24"/>
              </w:rPr>
              <w:t>и</w:t>
            </w:r>
            <w:r w:rsidRPr="00F73561">
              <w:rPr>
                <w:rFonts w:ascii="Times New Roman" w:eastAsia="Times New Roman" w:hAnsi="Times New Roman" w:cs="Times New Roman"/>
                <w:color w:val="000000"/>
                <w:spacing w:val="4"/>
                <w:w w:val="120"/>
                <w:sz w:val="24"/>
                <w:szCs w:val="24"/>
              </w:rPr>
              <w:t>зации   собственной  де</w:t>
            </w:r>
            <w:r w:rsidR="00C33B1D" w:rsidRPr="00F73561">
              <w:rPr>
                <w:rFonts w:ascii="Times New Roman" w:eastAsia="Times New Roman" w:hAnsi="Times New Roman" w:cs="Times New Roman"/>
                <w:color w:val="000000"/>
                <w:spacing w:val="4"/>
                <w:w w:val="120"/>
                <w:sz w:val="24"/>
                <w:szCs w:val="24"/>
              </w:rPr>
              <w:t>я</w:t>
            </w:r>
            <w:r w:rsidRPr="00F73561">
              <w:rPr>
                <w:rFonts w:ascii="Times New Roman" w:eastAsia="Times New Roman" w:hAnsi="Times New Roman" w:cs="Times New Roman"/>
                <w:color w:val="000000"/>
                <w:spacing w:val="4"/>
                <w:w w:val="120"/>
                <w:sz w:val="24"/>
                <w:szCs w:val="24"/>
              </w:rPr>
              <w:t>тельности   и</w:t>
            </w:r>
            <w:r w:rsidRPr="00F73561">
              <w:rPr>
                <w:rFonts w:ascii="Times New Roman" w:eastAsia="Times New Roman" w:hAnsi="Times New Roman" w:cs="Times New Roman"/>
                <w:color w:val="000000"/>
                <w:spacing w:val="4"/>
                <w:w w:val="120"/>
                <w:sz w:val="24"/>
                <w:szCs w:val="24"/>
              </w:rPr>
              <w:br/>
            </w:r>
            <w:r w:rsidRPr="00F73561">
              <w:rPr>
                <w:rFonts w:ascii="Times New Roman" w:eastAsia="Times New Roman" w:hAnsi="Times New Roman" w:cs="Times New Roman"/>
                <w:color w:val="000000"/>
                <w:spacing w:val="-1"/>
                <w:w w:val="120"/>
                <w:sz w:val="24"/>
                <w:szCs w:val="24"/>
              </w:rPr>
              <w:t>сотрудничества с партнёром;</w:t>
            </w:r>
          </w:p>
          <w:p w:rsidR="002459DD" w:rsidRPr="00F73561" w:rsidRDefault="002459DD" w:rsidP="00C33B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120"/>
                <w:sz w:val="24"/>
                <w:szCs w:val="24"/>
              </w:rPr>
            </w:pPr>
            <w:r w:rsidRPr="00F73561">
              <w:rPr>
                <w:rFonts w:ascii="Times New Roman" w:eastAsia="Times New Roman" w:hAnsi="Times New Roman" w:cs="Times New Roman"/>
                <w:color w:val="000000"/>
                <w:spacing w:val="-1"/>
                <w:w w:val="120"/>
                <w:sz w:val="24"/>
                <w:szCs w:val="24"/>
              </w:rPr>
              <w:t>определять цели, функции участников, способы взаимодействия;</w:t>
            </w:r>
          </w:p>
          <w:p w:rsidR="002459DD" w:rsidRPr="00F73561" w:rsidRDefault="002459DD" w:rsidP="00C33B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120"/>
                <w:sz w:val="24"/>
                <w:szCs w:val="24"/>
              </w:rPr>
            </w:pPr>
            <w:r w:rsidRPr="00F73561">
              <w:rPr>
                <w:rFonts w:ascii="Times New Roman" w:eastAsia="Times New Roman" w:hAnsi="Times New Roman" w:cs="Times New Roman"/>
                <w:color w:val="000000"/>
                <w:spacing w:val="-1"/>
                <w:w w:val="120"/>
                <w:sz w:val="24"/>
                <w:szCs w:val="24"/>
              </w:rPr>
              <w:t>договариваться о распределении фун</w:t>
            </w:r>
            <w:r w:rsidRPr="00F73561">
              <w:rPr>
                <w:rFonts w:ascii="Times New Roman" w:eastAsia="Times New Roman" w:hAnsi="Times New Roman" w:cs="Times New Roman"/>
                <w:color w:val="000000"/>
                <w:spacing w:val="-1"/>
                <w:w w:val="120"/>
                <w:sz w:val="24"/>
                <w:szCs w:val="24"/>
              </w:rPr>
              <w:t>к</w:t>
            </w:r>
            <w:r w:rsidRPr="00F73561">
              <w:rPr>
                <w:rFonts w:ascii="Times New Roman" w:eastAsia="Times New Roman" w:hAnsi="Times New Roman" w:cs="Times New Roman"/>
                <w:color w:val="000000"/>
                <w:spacing w:val="-1"/>
                <w:w w:val="120"/>
                <w:sz w:val="24"/>
                <w:szCs w:val="24"/>
              </w:rPr>
              <w:t>ций и ролей в совместной деятельности.</w:t>
            </w:r>
          </w:p>
          <w:p w:rsidR="002459DD" w:rsidRPr="00F73561" w:rsidRDefault="002459DD" w:rsidP="00C33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20"/>
                <w:sz w:val="24"/>
                <w:szCs w:val="24"/>
              </w:rPr>
              <w:t>Взаимодействие:</w:t>
            </w:r>
            <w:r w:rsidR="00C33B1D"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eastAsia="Times New Roman" w:hAnsi="Times New Roman" w:cs="Times New Roman"/>
                <w:color w:val="000000"/>
                <w:spacing w:val="-1"/>
                <w:w w:val="120"/>
                <w:sz w:val="24"/>
                <w:szCs w:val="24"/>
              </w:rPr>
              <w:t>формулировать собс</w:t>
            </w:r>
            <w:r w:rsidRPr="00F73561">
              <w:rPr>
                <w:rFonts w:ascii="Times New Roman" w:eastAsia="Times New Roman" w:hAnsi="Times New Roman" w:cs="Times New Roman"/>
                <w:color w:val="000000"/>
                <w:spacing w:val="-1"/>
                <w:w w:val="120"/>
                <w:sz w:val="24"/>
                <w:szCs w:val="24"/>
              </w:rPr>
              <w:t>т</w:t>
            </w:r>
            <w:r w:rsidRPr="00F73561">
              <w:rPr>
                <w:rFonts w:ascii="Times New Roman" w:eastAsia="Times New Roman" w:hAnsi="Times New Roman" w:cs="Times New Roman"/>
                <w:color w:val="000000"/>
                <w:spacing w:val="-1"/>
                <w:w w:val="120"/>
                <w:sz w:val="24"/>
                <w:szCs w:val="24"/>
              </w:rPr>
              <w:t>венное мнение и позицию; задавать в</w:t>
            </w:r>
            <w:r w:rsidRPr="00F73561">
              <w:rPr>
                <w:rFonts w:ascii="Times New Roman" w:eastAsia="Times New Roman" w:hAnsi="Times New Roman" w:cs="Times New Roman"/>
                <w:color w:val="000000"/>
                <w:spacing w:val="-1"/>
                <w:w w:val="120"/>
                <w:sz w:val="24"/>
                <w:szCs w:val="24"/>
              </w:rPr>
              <w:t>о</w:t>
            </w:r>
            <w:r w:rsidRPr="00F73561">
              <w:rPr>
                <w:rFonts w:ascii="Times New Roman" w:eastAsia="Times New Roman" w:hAnsi="Times New Roman" w:cs="Times New Roman"/>
                <w:color w:val="000000"/>
                <w:spacing w:val="-1"/>
                <w:w w:val="120"/>
                <w:sz w:val="24"/>
                <w:szCs w:val="24"/>
              </w:rPr>
              <w:t>просы;</w:t>
            </w:r>
            <w:r w:rsidR="00C33B1D"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eastAsia="Times New Roman" w:hAnsi="Times New Roman" w:cs="Times New Roman"/>
                <w:color w:val="000000"/>
                <w:spacing w:val="-1"/>
                <w:w w:val="120"/>
                <w:sz w:val="24"/>
                <w:szCs w:val="24"/>
              </w:rPr>
              <w:t>строить понятные для партнёра высказывания;</w:t>
            </w:r>
            <w:r w:rsidR="00C33B1D"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eastAsia="Times New Roman" w:hAnsi="Times New Roman" w:cs="Times New Roman"/>
                <w:color w:val="000000"/>
                <w:spacing w:val="-1"/>
                <w:w w:val="120"/>
                <w:sz w:val="24"/>
                <w:szCs w:val="24"/>
              </w:rPr>
              <w:t xml:space="preserve">строить </w:t>
            </w:r>
            <w:proofErr w:type="spellStart"/>
            <w:r w:rsidRPr="00F73561">
              <w:rPr>
                <w:rFonts w:ascii="Times New Roman" w:eastAsia="Times New Roman" w:hAnsi="Times New Roman" w:cs="Times New Roman"/>
                <w:color w:val="000000"/>
                <w:spacing w:val="-1"/>
                <w:w w:val="120"/>
                <w:sz w:val="24"/>
                <w:szCs w:val="24"/>
              </w:rPr>
              <w:t>монологичное</w:t>
            </w:r>
            <w:proofErr w:type="spellEnd"/>
            <w:r w:rsidRPr="00F73561">
              <w:rPr>
                <w:rFonts w:ascii="Times New Roman" w:eastAsia="Times New Roman" w:hAnsi="Times New Roman" w:cs="Times New Roman"/>
                <w:color w:val="000000"/>
                <w:spacing w:val="-1"/>
                <w:w w:val="120"/>
                <w:sz w:val="24"/>
                <w:szCs w:val="24"/>
              </w:rPr>
              <w:t xml:space="preserve"> высказывание;</w:t>
            </w:r>
          </w:p>
          <w:p w:rsidR="002459DD" w:rsidRPr="00F73561" w:rsidRDefault="002459DD" w:rsidP="00C33B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120"/>
                <w:sz w:val="24"/>
                <w:szCs w:val="24"/>
              </w:rPr>
            </w:pPr>
            <w:r w:rsidRPr="00F73561">
              <w:rPr>
                <w:rFonts w:ascii="Times New Roman" w:eastAsia="Times New Roman" w:hAnsi="Times New Roman" w:cs="Times New Roman"/>
                <w:color w:val="000000"/>
                <w:w w:val="120"/>
                <w:sz w:val="24"/>
                <w:szCs w:val="24"/>
              </w:rPr>
              <w:t>вести устный и письменный диалог в соответствии с грамматическими и си</w:t>
            </w:r>
            <w:r w:rsidRPr="00F73561">
              <w:rPr>
                <w:rFonts w:ascii="Times New Roman" w:eastAsia="Times New Roman" w:hAnsi="Times New Roman" w:cs="Times New Roman"/>
                <w:color w:val="000000"/>
                <w:w w:val="120"/>
                <w:sz w:val="24"/>
                <w:szCs w:val="24"/>
              </w:rPr>
              <w:t>н</w:t>
            </w:r>
            <w:r w:rsidRPr="00F73561">
              <w:rPr>
                <w:rFonts w:ascii="Times New Roman" w:eastAsia="Times New Roman" w:hAnsi="Times New Roman" w:cs="Times New Roman"/>
                <w:color w:val="000000"/>
                <w:w w:val="120"/>
                <w:sz w:val="24"/>
                <w:szCs w:val="24"/>
              </w:rPr>
              <w:t>таксическими</w:t>
            </w:r>
            <w:r w:rsidRPr="00F73561">
              <w:rPr>
                <w:rFonts w:ascii="Times New Roman" w:eastAsia="Times New Roman" w:hAnsi="Times New Roman" w:cs="Times New Roman"/>
                <w:color w:val="000000"/>
                <w:w w:val="120"/>
                <w:sz w:val="24"/>
                <w:szCs w:val="24"/>
              </w:rPr>
              <w:br/>
            </w:r>
            <w:r w:rsidRPr="00F73561">
              <w:rPr>
                <w:rFonts w:ascii="Times New Roman" w:eastAsia="Times New Roman" w:hAnsi="Times New Roman" w:cs="Times New Roman"/>
                <w:color w:val="000000"/>
                <w:spacing w:val="-1"/>
                <w:w w:val="120"/>
                <w:sz w:val="24"/>
                <w:szCs w:val="24"/>
              </w:rPr>
              <w:lastRenderedPageBreak/>
              <w:t>нормами родного языка; слушать соб</w:t>
            </w:r>
            <w:r w:rsidRPr="00F73561">
              <w:rPr>
                <w:rFonts w:ascii="Times New Roman" w:eastAsia="Times New Roman" w:hAnsi="Times New Roman" w:cs="Times New Roman"/>
                <w:color w:val="000000"/>
                <w:spacing w:val="-1"/>
                <w:w w:val="120"/>
                <w:sz w:val="24"/>
                <w:szCs w:val="24"/>
              </w:rPr>
              <w:t>е</w:t>
            </w:r>
            <w:r w:rsidRPr="00F73561">
              <w:rPr>
                <w:rFonts w:ascii="Times New Roman" w:eastAsia="Times New Roman" w:hAnsi="Times New Roman" w:cs="Times New Roman"/>
                <w:color w:val="000000"/>
                <w:spacing w:val="-1"/>
                <w:w w:val="120"/>
                <w:sz w:val="24"/>
                <w:szCs w:val="24"/>
              </w:rPr>
              <w:t>седника.</w:t>
            </w:r>
          </w:p>
          <w:p w:rsidR="002459DD" w:rsidRPr="00F73561" w:rsidRDefault="002459DD" w:rsidP="00C33B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Совместно договариваться о  правилах общения и поведения в школе и следовать им.</w:t>
            </w:r>
            <w:r w:rsidR="00C33B1D" w:rsidRPr="00F73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Учиться выполнять различные роли в группе</w:t>
            </w:r>
            <w:r w:rsidRPr="00F73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(лидера, исполнителя, критика)</w:t>
            </w:r>
          </w:p>
        </w:tc>
        <w:tc>
          <w:tcPr>
            <w:tcW w:w="4046" w:type="dxa"/>
          </w:tcPr>
          <w:p w:rsidR="002459DD" w:rsidRPr="00F73561" w:rsidRDefault="002459DD" w:rsidP="00C33B1D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Оценивать поступки, в том числе неоднозначные, как «хорошие» или «плохие», разрешая моральные пр</w:t>
            </w:r>
            <w:r w:rsidRPr="00F73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F73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тиворечия</w:t>
            </w:r>
          </w:p>
          <w:p w:rsidR="002459DD" w:rsidRPr="00F73561" w:rsidRDefault="002459DD" w:rsidP="00C33B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DD" w:rsidRPr="00F73561" w:rsidRDefault="002459DD" w:rsidP="00C33B1D">
            <w:pPr>
              <w:pStyle w:val="a7"/>
              <w:spacing w:before="60"/>
              <w:jc w:val="left"/>
              <w:rPr>
                <w:rFonts w:eastAsia="Calibri"/>
                <w:b w:val="0"/>
                <w:bCs w:val="0"/>
                <w:lang w:eastAsia="en-US"/>
              </w:rPr>
            </w:pPr>
            <w:r w:rsidRPr="00F73561">
              <w:rPr>
                <w:rFonts w:eastAsia="Calibri"/>
                <w:b w:val="0"/>
                <w:bCs w:val="0"/>
                <w:lang w:eastAsia="en-US"/>
              </w:rPr>
              <w:t>Прогнозировать оценки одних и тех же ситуаций с позиций разных л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>ю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>дей, отличающихся национальн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>о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 xml:space="preserve">стью, мировоззрением, положением в обществе и т.п. </w:t>
            </w:r>
          </w:p>
          <w:p w:rsidR="002459DD" w:rsidRPr="00F73561" w:rsidRDefault="002459DD" w:rsidP="00C33B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Учиться замечать и признавать ра</w:t>
            </w:r>
            <w:r w:rsidRPr="00F73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F73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хождения своих поступков со сво</w:t>
            </w:r>
            <w:r w:rsidRPr="00F73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F73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 заявленными позициями, взгл</w:t>
            </w:r>
            <w:r w:rsidRPr="00F73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Pr="00F73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дами, мнениями.</w:t>
            </w:r>
          </w:p>
          <w:p w:rsidR="002459DD" w:rsidRPr="00F73561" w:rsidRDefault="002459DD" w:rsidP="00C33B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DD" w:rsidRPr="00F73561" w:rsidRDefault="002459DD" w:rsidP="00C33B1D">
            <w:pPr>
              <w:pStyle w:val="a7"/>
              <w:spacing w:before="60"/>
              <w:jc w:val="left"/>
              <w:rPr>
                <w:rFonts w:eastAsia="Calibri"/>
                <w:b w:val="0"/>
                <w:bCs w:val="0"/>
                <w:lang w:eastAsia="en-US"/>
              </w:rPr>
            </w:pPr>
            <w:r w:rsidRPr="00F73561">
              <w:rPr>
                <w:rFonts w:eastAsia="Calibri"/>
                <w:b w:val="0"/>
                <w:bCs w:val="0"/>
                <w:lang w:eastAsia="en-US"/>
              </w:rPr>
              <w:t>ОСМЫСЛЕНИЕ</w:t>
            </w:r>
          </w:p>
          <w:p w:rsidR="002459DD" w:rsidRPr="00F73561" w:rsidRDefault="002459DD" w:rsidP="00C33B1D">
            <w:pPr>
              <w:pStyle w:val="a7"/>
              <w:jc w:val="left"/>
              <w:rPr>
                <w:rFonts w:eastAsia="Calibri"/>
                <w:b w:val="0"/>
                <w:bCs w:val="0"/>
                <w:lang w:eastAsia="en-US"/>
              </w:rPr>
            </w:pPr>
            <w:r w:rsidRPr="00F73561">
              <w:rPr>
                <w:rFonts w:eastAsia="Calibri"/>
                <w:b w:val="0"/>
                <w:bCs w:val="0"/>
                <w:lang w:eastAsia="en-US"/>
              </w:rPr>
              <w:t>Объяснять положительные и отр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>и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>цательные оценки, в том числе н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>е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>однозначных поступков, с позиции общечеловеческих и российских гражданских ценностей.</w:t>
            </w:r>
          </w:p>
          <w:p w:rsidR="002459DD" w:rsidRPr="00F73561" w:rsidRDefault="002459DD" w:rsidP="00C33B1D">
            <w:pPr>
              <w:pStyle w:val="a7"/>
              <w:jc w:val="left"/>
              <w:rPr>
                <w:rFonts w:eastAsia="Calibri"/>
                <w:b w:val="0"/>
                <w:bCs w:val="0"/>
                <w:lang w:eastAsia="en-US"/>
              </w:rPr>
            </w:pPr>
            <w:r w:rsidRPr="00F73561">
              <w:rPr>
                <w:rFonts w:eastAsia="Calibri"/>
                <w:b w:val="0"/>
                <w:bCs w:val="0"/>
                <w:lang w:eastAsia="en-US"/>
              </w:rPr>
              <w:t>Объяснять отличия в оценках одной и той же ситуации, поступка разн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>ы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>ми людьми (в т.ч. и самим собой), как представителями разных мир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>о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>воззрений, разных групп общества.</w:t>
            </w:r>
          </w:p>
          <w:p w:rsidR="002459DD" w:rsidRPr="00F73561" w:rsidRDefault="002459DD" w:rsidP="00C33B1D">
            <w:pPr>
              <w:pStyle w:val="a7"/>
              <w:spacing w:before="60"/>
              <w:jc w:val="left"/>
              <w:rPr>
                <w:rFonts w:eastAsia="Calibri"/>
                <w:b w:val="0"/>
                <w:bCs w:val="0"/>
                <w:lang w:eastAsia="en-US"/>
              </w:rPr>
            </w:pPr>
            <w:r w:rsidRPr="00F73561">
              <w:rPr>
                <w:rFonts w:eastAsia="Calibri"/>
                <w:b w:val="0"/>
                <w:bCs w:val="0"/>
                <w:lang w:eastAsia="en-US"/>
              </w:rPr>
              <w:t>САМООСОЗНАНИЕ</w:t>
            </w:r>
          </w:p>
          <w:p w:rsidR="002459DD" w:rsidRPr="00F73561" w:rsidRDefault="002459DD" w:rsidP="00C33B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 самому себе: </w:t>
            </w:r>
          </w:p>
          <w:p w:rsidR="002459DD" w:rsidRPr="00F73561" w:rsidRDefault="002459DD" w:rsidP="00C33B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 «что во мне хорошо, а что плохо» (личные качества, черты характера), «что я хочу» (цели, мотивы),  «что я могу» (результаты).</w:t>
            </w:r>
          </w:p>
          <w:p w:rsidR="002459DD" w:rsidRPr="00F73561" w:rsidRDefault="002459DD" w:rsidP="00C33B1D">
            <w:pPr>
              <w:pStyle w:val="a7"/>
              <w:spacing w:before="60"/>
              <w:jc w:val="left"/>
              <w:rPr>
                <w:b w:val="0"/>
              </w:rPr>
            </w:pPr>
            <w:r w:rsidRPr="00F73561">
              <w:rPr>
                <w:rFonts w:eastAsia="Calibri"/>
                <w:b w:val="0"/>
                <w:bCs w:val="0"/>
                <w:lang w:eastAsia="en-US"/>
              </w:rPr>
              <w:t>САМООПРЕДЕЛЕНИЕ</w:t>
            </w:r>
          </w:p>
          <w:p w:rsidR="002459DD" w:rsidRPr="00F73561" w:rsidRDefault="002459DD" w:rsidP="00C33B1D">
            <w:pPr>
              <w:pStyle w:val="a7"/>
              <w:spacing w:before="60"/>
              <w:jc w:val="left"/>
              <w:rPr>
                <w:rFonts w:eastAsia="Calibri"/>
                <w:b w:val="0"/>
                <w:bCs w:val="0"/>
                <w:lang w:eastAsia="en-US"/>
              </w:rPr>
            </w:pPr>
            <w:r w:rsidRPr="00F73561">
              <w:rPr>
                <w:rFonts w:eastAsia="Calibri"/>
                <w:b w:val="0"/>
                <w:bCs w:val="0"/>
                <w:lang w:eastAsia="en-US"/>
              </w:rPr>
              <w:t>Осознавать себя гражданином Ро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>с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 xml:space="preserve">сии и ценной частью многоликого изменяющегося мира, в том числе </w:t>
            </w:r>
          </w:p>
          <w:p w:rsidR="002459DD" w:rsidRPr="00F73561" w:rsidRDefault="002459DD" w:rsidP="00C33B1D">
            <w:pPr>
              <w:pStyle w:val="a7"/>
              <w:jc w:val="left"/>
              <w:rPr>
                <w:rFonts w:eastAsia="Calibri"/>
                <w:b w:val="0"/>
                <w:bCs w:val="0"/>
                <w:lang w:eastAsia="en-US"/>
              </w:rPr>
            </w:pPr>
            <w:r w:rsidRPr="00F73561">
              <w:rPr>
                <w:rFonts w:eastAsia="Calibri"/>
                <w:b w:val="0"/>
                <w:bCs w:val="0"/>
                <w:lang w:eastAsia="en-US"/>
              </w:rPr>
              <w:t xml:space="preserve">- объяснять, что связывает тебя: </w:t>
            </w:r>
          </w:p>
          <w:p w:rsidR="002459DD" w:rsidRPr="00F73561" w:rsidRDefault="002459DD" w:rsidP="00C33B1D">
            <w:pPr>
              <w:pStyle w:val="a7"/>
              <w:ind w:left="792" w:hanging="360"/>
              <w:jc w:val="left"/>
              <w:rPr>
                <w:rFonts w:eastAsia="Calibri"/>
                <w:b w:val="0"/>
                <w:bCs w:val="0"/>
                <w:lang w:eastAsia="en-US"/>
              </w:rPr>
            </w:pPr>
            <w:r w:rsidRPr="00F73561">
              <w:rPr>
                <w:rFonts w:eastAsia="Calibri"/>
                <w:b w:val="0"/>
                <w:bCs w:val="0"/>
                <w:lang w:eastAsia="en-US"/>
              </w:rPr>
              <w:t xml:space="preserve">- с твоими близкими, друзьями,  одноклассниками, </w:t>
            </w:r>
          </w:p>
          <w:p w:rsidR="002459DD" w:rsidRPr="00F73561" w:rsidRDefault="002459DD" w:rsidP="00C33B1D">
            <w:pPr>
              <w:pStyle w:val="a7"/>
              <w:ind w:left="792" w:hanging="360"/>
              <w:jc w:val="left"/>
              <w:rPr>
                <w:rFonts w:eastAsia="Calibri"/>
                <w:b w:val="0"/>
                <w:bCs w:val="0"/>
                <w:lang w:eastAsia="en-US"/>
              </w:rPr>
            </w:pPr>
            <w:r w:rsidRPr="00F73561">
              <w:rPr>
                <w:rFonts w:eastAsia="Calibri"/>
                <w:b w:val="0"/>
                <w:bCs w:val="0"/>
                <w:lang w:eastAsia="en-US"/>
              </w:rPr>
              <w:t>- с земляками, народом,</w:t>
            </w:r>
          </w:p>
          <w:p w:rsidR="002459DD" w:rsidRPr="00F73561" w:rsidRDefault="002459DD" w:rsidP="00C33B1D">
            <w:pPr>
              <w:pStyle w:val="a7"/>
              <w:ind w:left="792" w:hanging="360"/>
              <w:jc w:val="left"/>
              <w:rPr>
                <w:rFonts w:eastAsia="Calibri"/>
                <w:b w:val="0"/>
                <w:bCs w:val="0"/>
                <w:lang w:eastAsia="en-US"/>
              </w:rPr>
            </w:pPr>
            <w:r w:rsidRPr="00F73561">
              <w:rPr>
                <w:rFonts w:eastAsia="Calibri"/>
                <w:b w:val="0"/>
                <w:bCs w:val="0"/>
                <w:lang w:eastAsia="en-US"/>
              </w:rPr>
              <w:t xml:space="preserve">- с твоей Родиной, </w:t>
            </w:r>
          </w:p>
          <w:p w:rsidR="002459DD" w:rsidRPr="00F73561" w:rsidRDefault="002459DD" w:rsidP="00C33B1D">
            <w:pPr>
              <w:pStyle w:val="a7"/>
              <w:ind w:left="792" w:hanging="360"/>
              <w:jc w:val="left"/>
              <w:rPr>
                <w:rFonts w:eastAsia="Calibri"/>
                <w:b w:val="0"/>
                <w:bCs w:val="0"/>
                <w:lang w:eastAsia="en-US"/>
              </w:rPr>
            </w:pPr>
            <w:r w:rsidRPr="00F73561">
              <w:rPr>
                <w:rFonts w:eastAsia="Calibri"/>
                <w:b w:val="0"/>
                <w:bCs w:val="0"/>
                <w:lang w:eastAsia="en-US"/>
              </w:rPr>
              <w:t>- со всеми людьми,</w:t>
            </w:r>
          </w:p>
          <w:p w:rsidR="002459DD" w:rsidRPr="00F73561" w:rsidRDefault="002459DD" w:rsidP="00C33B1D">
            <w:pPr>
              <w:pStyle w:val="a7"/>
              <w:ind w:left="792" w:hanging="360"/>
              <w:jc w:val="left"/>
              <w:rPr>
                <w:rFonts w:eastAsia="Calibri"/>
                <w:b w:val="0"/>
                <w:bCs w:val="0"/>
                <w:lang w:eastAsia="en-US"/>
              </w:rPr>
            </w:pPr>
            <w:r w:rsidRPr="00F73561">
              <w:rPr>
                <w:rFonts w:eastAsia="Calibri"/>
                <w:b w:val="0"/>
                <w:bCs w:val="0"/>
                <w:lang w:eastAsia="en-US"/>
              </w:rPr>
              <w:t xml:space="preserve">- с природой; </w:t>
            </w:r>
          </w:p>
          <w:p w:rsidR="002459DD" w:rsidRPr="00F73561" w:rsidRDefault="002459DD" w:rsidP="00C33B1D">
            <w:pPr>
              <w:pStyle w:val="a7"/>
              <w:jc w:val="left"/>
              <w:rPr>
                <w:rFonts w:eastAsia="Calibri"/>
                <w:b w:val="0"/>
                <w:bCs w:val="0"/>
                <w:lang w:eastAsia="en-US"/>
              </w:rPr>
            </w:pPr>
            <w:r w:rsidRPr="00F73561">
              <w:rPr>
                <w:rFonts w:eastAsia="Calibri"/>
                <w:b w:val="0"/>
                <w:bCs w:val="0"/>
                <w:lang w:eastAsia="en-US"/>
              </w:rPr>
              <w:t>- объяснять, что связывает тебя с и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>с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 xml:space="preserve">торией, культурой, судьбой твоего народа и всей России; </w:t>
            </w:r>
          </w:p>
          <w:p w:rsidR="002459DD" w:rsidRPr="00F73561" w:rsidRDefault="002459DD" w:rsidP="00C33B1D">
            <w:pPr>
              <w:pStyle w:val="a7"/>
              <w:jc w:val="left"/>
              <w:rPr>
                <w:rFonts w:eastAsia="Calibri"/>
                <w:b w:val="0"/>
                <w:bCs w:val="0"/>
                <w:lang w:eastAsia="en-US"/>
              </w:rPr>
            </w:pPr>
            <w:r w:rsidRPr="00F73561">
              <w:rPr>
                <w:rFonts w:eastAsia="Calibri"/>
                <w:b w:val="0"/>
                <w:bCs w:val="0"/>
                <w:lang w:eastAsia="en-US"/>
              </w:rPr>
              <w:t>- испытывать чувство гордости за свой народ, свою Родину, сопереж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>и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>вать им в радостях и бедах и проя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>в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>лять эти чувства в добрых посту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>п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>ках.</w:t>
            </w:r>
          </w:p>
        </w:tc>
      </w:tr>
      <w:tr w:rsidR="002459DD" w:rsidRPr="00F73561" w:rsidTr="00905E6B">
        <w:tc>
          <w:tcPr>
            <w:tcW w:w="817" w:type="dxa"/>
          </w:tcPr>
          <w:p w:rsidR="002459DD" w:rsidRPr="00F73561" w:rsidRDefault="002459DD" w:rsidP="00C33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Уч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щи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ся п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лучат во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мо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ж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ность на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чит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ся</w:t>
            </w:r>
          </w:p>
        </w:tc>
        <w:tc>
          <w:tcPr>
            <w:tcW w:w="4996" w:type="dxa"/>
          </w:tcPr>
          <w:p w:rsidR="00905E6B" w:rsidRPr="00F73561" w:rsidRDefault="00905E6B" w:rsidP="00C33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Программа курса также позволяет:</w:t>
            </w:r>
          </w:p>
          <w:p w:rsidR="00905E6B" w:rsidRPr="00F73561" w:rsidRDefault="00C07228" w:rsidP="00C33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 w:rsidR="00905E6B"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ать представление</w:t>
            </w:r>
            <w:r w:rsidR="00905E6B"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905E6B" w:rsidRPr="00F73561" w:rsidRDefault="00905E6B" w:rsidP="00C33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- о речевом общении как обмене мыслями, чувствами между людьми;</w:t>
            </w:r>
          </w:p>
          <w:p w:rsidR="00C07228" w:rsidRPr="00F73561" w:rsidRDefault="00905E6B" w:rsidP="00C33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- о разных типах текста по назначению (ра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сказываем, описываем, рассуждаем), по ст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лю</w:t>
            </w:r>
            <w:r w:rsidR="00C07228"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(художественное, описание, разговорная речь, научная и деловая речь); по жанру (пр</w:t>
            </w:r>
            <w:r w:rsidR="00C07228"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C07228"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родная зарисовка, письмо, объявление, ответ на вопрос, пословица, считалка и др.);</w:t>
            </w:r>
            <w:proofErr w:type="gramEnd"/>
          </w:p>
          <w:p w:rsidR="00C07228" w:rsidRPr="00F73561" w:rsidRDefault="00C07228" w:rsidP="00C33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- о языковых средствах выражения главного смысла в слове, словосочетании, предлож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нии, тексте (корень, главное слово, главные члены предложения, главная часть раскрытия темы, главная мысль);</w:t>
            </w:r>
          </w:p>
          <w:p w:rsidR="00C07228" w:rsidRPr="00F73561" w:rsidRDefault="00C07228" w:rsidP="00C33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- об изобразительных средствах языка, при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ё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мах создания слова-образа (описательный оборот, сравнительный оборот, слово с пер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носным значением);</w:t>
            </w:r>
          </w:p>
          <w:p w:rsidR="002459DD" w:rsidRPr="00F73561" w:rsidRDefault="00C07228" w:rsidP="00C0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>сформировать умения</w:t>
            </w:r>
            <w:r w:rsidRPr="00F7356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07228" w:rsidRPr="00F73561" w:rsidRDefault="00C07228" w:rsidP="00C0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уместно и правильно использовать высказ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вания этического характера при разговоре по телефону, при встрече, при обращении с просьбой, при приглашении;</w:t>
            </w:r>
          </w:p>
          <w:p w:rsidR="00C07228" w:rsidRPr="00F73561" w:rsidRDefault="00C07228" w:rsidP="00C0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7CC5" w:rsidRPr="00F73561">
              <w:rPr>
                <w:rFonts w:ascii="Times New Roman" w:hAnsi="Times New Roman" w:cs="Times New Roman"/>
                <w:sz w:val="24"/>
                <w:szCs w:val="24"/>
              </w:rPr>
              <w:t>воспринимать и излагать содержание проч</w:t>
            </w:r>
            <w:r w:rsidR="00D27CC5"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27CC5" w:rsidRPr="00F73561">
              <w:rPr>
                <w:rFonts w:ascii="Times New Roman" w:hAnsi="Times New Roman" w:cs="Times New Roman"/>
                <w:sz w:val="24"/>
                <w:szCs w:val="24"/>
              </w:rPr>
              <w:t>танных (услышанных) текстов в 60-75 слов, высказываться самостоятельно на темы, бли</w:t>
            </w:r>
            <w:r w:rsidR="00D27CC5" w:rsidRPr="00F735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27CC5" w:rsidRPr="00F73561">
              <w:rPr>
                <w:rFonts w:ascii="Times New Roman" w:hAnsi="Times New Roman" w:cs="Times New Roman"/>
                <w:sz w:val="24"/>
                <w:szCs w:val="24"/>
              </w:rPr>
              <w:t>кие жизненному опыту учащихся (описание цветов, выражение отношения к месяцам, временам года, рассказы из жизни животных, повествование о каникулах и пр.).</w:t>
            </w:r>
          </w:p>
        </w:tc>
        <w:tc>
          <w:tcPr>
            <w:tcW w:w="5245" w:type="dxa"/>
          </w:tcPr>
          <w:p w:rsidR="002459DD" w:rsidRPr="00F73561" w:rsidRDefault="002459DD" w:rsidP="00C33B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eastAsia="Times New Roman" w:hAnsi="Times New Roman" w:cs="Times New Roman"/>
                <w:iCs/>
                <w:color w:val="000000"/>
                <w:w w:val="120"/>
                <w:sz w:val="24"/>
                <w:szCs w:val="24"/>
              </w:rPr>
              <w:t>Коммуникативные универсальные учебные действия</w:t>
            </w:r>
          </w:p>
          <w:p w:rsidR="002459DD" w:rsidRPr="00F73561" w:rsidRDefault="002459DD" w:rsidP="00C33B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20"/>
                <w:sz w:val="24"/>
                <w:szCs w:val="24"/>
              </w:rPr>
              <w:t>Взаимодействие:</w:t>
            </w:r>
            <w:r w:rsidR="00C33B1D"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eastAsia="Times New Roman" w:hAnsi="Times New Roman" w:cs="Times New Roman"/>
                <w:color w:val="000000"/>
                <w:spacing w:val="-1"/>
                <w:w w:val="120"/>
                <w:sz w:val="24"/>
                <w:szCs w:val="24"/>
              </w:rPr>
              <w:t>формулировать собс</w:t>
            </w:r>
            <w:r w:rsidRPr="00F73561">
              <w:rPr>
                <w:rFonts w:ascii="Times New Roman" w:eastAsia="Times New Roman" w:hAnsi="Times New Roman" w:cs="Times New Roman"/>
                <w:color w:val="000000"/>
                <w:spacing w:val="-1"/>
                <w:w w:val="120"/>
                <w:sz w:val="24"/>
                <w:szCs w:val="24"/>
              </w:rPr>
              <w:t>т</w:t>
            </w:r>
            <w:r w:rsidRPr="00F73561">
              <w:rPr>
                <w:rFonts w:ascii="Times New Roman" w:eastAsia="Times New Roman" w:hAnsi="Times New Roman" w:cs="Times New Roman"/>
                <w:color w:val="000000"/>
                <w:spacing w:val="-1"/>
                <w:w w:val="120"/>
                <w:sz w:val="24"/>
                <w:szCs w:val="24"/>
              </w:rPr>
              <w:t>венное мнение и позицию; задавать в</w:t>
            </w:r>
            <w:r w:rsidRPr="00F73561">
              <w:rPr>
                <w:rFonts w:ascii="Times New Roman" w:eastAsia="Times New Roman" w:hAnsi="Times New Roman" w:cs="Times New Roman"/>
                <w:color w:val="000000"/>
                <w:spacing w:val="-1"/>
                <w:w w:val="120"/>
                <w:sz w:val="24"/>
                <w:szCs w:val="24"/>
              </w:rPr>
              <w:t>о</w:t>
            </w:r>
            <w:r w:rsidRPr="00F73561">
              <w:rPr>
                <w:rFonts w:ascii="Times New Roman" w:eastAsia="Times New Roman" w:hAnsi="Times New Roman" w:cs="Times New Roman"/>
                <w:color w:val="000000"/>
                <w:spacing w:val="-1"/>
                <w:w w:val="120"/>
                <w:sz w:val="24"/>
                <w:szCs w:val="24"/>
              </w:rPr>
              <w:t>просы;</w:t>
            </w:r>
          </w:p>
          <w:p w:rsidR="002459DD" w:rsidRPr="00F73561" w:rsidRDefault="002459DD" w:rsidP="00C33B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20"/>
                <w:sz w:val="24"/>
                <w:szCs w:val="24"/>
              </w:rPr>
              <w:t>Взаимодействие:</w:t>
            </w:r>
            <w:r w:rsidR="00C33B1D"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eastAsia="Times New Roman" w:hAnsi="Times New Roman" w:cs="Times New Roman"/>
                <w:color w:val="000000"/>
                <w:w w:val="120"/>
                <w:sz w:val="24"/>
                <w:szCs w:val="24"/>
              </w:rPr>
              <w:t>вести устный и пис</w:t>
            </w:r>
            <w:r w:rsidRPr="00F73561">
              <w:rPr>
                <w:rFonts w:ascii="Times New Roman" w:eastAsia="Times New Roman" w:hAnsi="Times New Roman" w:cs="Times New Roman"/>
                <w:color w:val="000000"/>
                <w:w w:val="120"/>
                <w:sz w:val="24"/>
                <w:szCs w:val="24"/>
              </w:rPr>
              <w:t>ь</w:t>
            </w:r>
            <w:r w:rsidRPr="00F73561">
              <w:rPr>
                <w:rFonts w:ascii="Times New Roman" w:eastAsia="Times New Roman" w:hAnsi="Times New Roman" w:cs="Times New Roman"/>
                <w:color w:val="000000"/>
                <w:w w:val="120"/>
                <w:sz w:val="24"/>
                <w:szCs w:val="24"/>
              </w:rPr>
              <w:t>менный диалог в соответствии с гра</w:t>
            </w:r>
            <w:r w:rsidRPr="00F73561">
              <w:rPr>
                <w:rFonts w:ascii="Times New Roman" w:eastAsia="Times New Roman" w:hAnsi="Times New Roman" w:cs="Times New Roman"/>
                <w:color w:val="000000"/>
                <w:w w:val="120"/>
                <w:sz w:val="24"/>
                <w:szCs w:val="24"/>
              </w:rPr>
              <w:t>м</w:t>
            </w:r>
            <w:r w:rsidRPr="00F73561">
              <w:rPr>
                <w:rFonts w:ascii="Times New Roman" w:eastAsia="Times New Roman" w:hAnsi="Times New Roman" w:cs="Times New Roman"/>
                <w:color w:val="000000"/>
                <w:w w:val="120"/>
                <w:sz w:val="24"/>
                <w:szCs w:val="24"/>
              </w:rPr>
              <w:t>матическими и синтаксическими</w:t>
            </w:r>
            <w:r w:rsidRPr="00F73561">
              <w:rPr>
                <w:rFonts w:ascii="Times New Roman" w:eastAsia="Times New Roman" w:hAnsi="Times New Roman" w:cs="Times New Roman"/>
                <w:color w:val="000000"/>
                <w:w w:val="120"/>
                <w:sz w:val="24"/>
                <w:szCs w:val="24"/>
              </w:rPr>
              <w:br/>
            </w:r>
            <w:r w:rsidRPr="00F73561">
              <w:rPr>
                <w:rFonts w:ascii="Times New Roman" w:eastAsia="Times New Roman" w:hAnsi="Times New Roman" w:cs="Times New Roman"/>
                <w:color w:val="000000"/>
                <w:spacing w:val="-1"/>
                <w:w w:val="120"/>
                <w:sz w:val="24"/>
                <w:szCs w:val="24"/>
              </w:rPr>
              <w:t>нормами родного языка;</w:t>
            </w:r>
          </w:p>
          <w:p w:rsidR="002459DD" w:rsidRPr="00F73561" w:rsidRDefault="002459DD" w:rsidP="00C33B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eastAsia="Times New Roman" w:hAnsi="Times New Roman" w:cs="Times New Roman"/>
                <w:iCs/>
                <w:color w:val="000000"/>
                <w:w w:val="120"/>
                <w:sz w:val="24"/>
                <w:szCs w:val="24"/>
              </w:rPr>
              <w:t>Управление коммуникацией:</w:t>
            </w:r>
          </w:p>
          <w:p w:rsidR="002459DD" w:rsidRPr="00F73561" w:rsidRDefault="002459DD" w:rsidP="00C33B1D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eastAsia="Times New Roman" w:hAnsi="Times New Roman" w:cs="Times New Roman"/>
                <w:iCs/>
                <w:color w:val="000000"/>
                <w:spacing w:val="14"/>
                <w:w w:val="120"/>
                <w:sz w:val="24"/>
                <w:szCs w:val="24"/>
              </w:rPr>
              <w:t>аргументировать свою позицию и координировать её с позициями партнёров в</w:t>
            </w:r>
            <w:r w:rsidRPr="00F73561">
              <w:rPr>
                <w:rFonts w:ascii="Times New Roman" w:eastAsia="Times New Roman" w:hAnsi="Times New Roman" w:cs="Times New Roman"/>
                <w:iCs/>
                <w:color w:val="000000"/>
                <w:spacing w:val="14"/>
                <w:w w:val="120"/>
                <w:sz w:val="24"/>
                <w:szCs w:val="24"/>
              </w:rPr>
              <w:br/>
            </w:r>
            <w:r w:rsidRPr="00F73561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20"/>
                <w:sz w:val="24"/>
                <w:szCs w:val="24"/>
              </w:rPr>
              <w:t>сотрудничестве при выработке общего решения в совместной деятельности;</w:t>
            </w:r>
          </w:p>
          <w:p w:rsidR="002459DD" w:rsidRPr="00F73561" w:rsidRDefault="002459DD" w:rsidP="00C33B1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22"/>
              </w:tabs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 w:cs="Times New Roman"/>
                <w:iCs/>
                <w:color w:val="000000"/>
                <w:w w:val="120"/>
                <w:sz w:val="24"/>
                <w:szCs w:val="24"/>
              </w:rPr>
            </w:pPr>
            <w:r w:rsidRPr="00F73561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20"/>
                <w:sz w:val="24"/>
                <w:szCs w:val="24"/>
              </w:rPr>
              <w:t>прогнозировать возникновение ко</w:t>
            </w:r>
            <w:r w:rsidRPr="00F73561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20"/>
                <w:sz w:val="24"/>
                <w:szCs w:val="24"/>
              </w:rPr>
              <w:t>н</w:t>
            </w:r>
            <w:r w:rsidRPr="00F73561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20"/>
                <w:sz w:val="24"/>
                <w:szCs w:val="24"/>
              </w:rPr>
              <w:t>фликтов при наличии разных точек зр</w:t>
            </w:r>
            <w:r w:rsidRPr="00F73561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20"/>
                <w:sz w:val="24"/>
                <w:szCs w:val="24"/>
              </w:rPr>
              <w:t>е</w:t>
            </w:r>
            <w:r w:rsidRPr="00F73561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20"/>
                <w:sz w:val="24"/>
                <w:szCs w:val="24"/>
              </w:rPr>
              <w:t>ния;</w:t>
            </w:r>
          </w:p>
          <w:p w:rsidR="002459DD" w:rsidRPr="00F73561" w:rsidRDefault="002459DD" w:rsidP="00C33B1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22"/>
              </w:tabs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 w:cs="Times New Roman"/>
                <w:iCs/>
                <w:color w:val="000000"/>
                <w:w w:val="120"/>
                <w:sz w:val="24"/>
                <w:szCs w:val="24"/>
              </w:rPr>
            </w:pPr>
            <w:r w:rsidRPr="00F73561">
              <w:rPr>
                <w:rFonts w:ascii="Times New Roman" w:eastAsia="Times New Roman" w:hAnsi="Times New Roman" w:cs="Times New Roman"/>
                <w:iCs/>
                <w:color w:val="000000"/>
                <w:w w:val="120"/>
                <w:sz w:val="24"/>
                <w:szCs w:val="24"/>
              </w:rPr>
              <w:t>разрешать конфликты на основе учёта интересов и позиций всех участников;</w:t>
            </w:r>
          </w:p>
          <w:p w:rsidR="002459DD" w:rsidRPr="00F73561" w:rsidRDefault="002459DD" w:rsidP="00C33B1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22"/>
              </w:tabs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 w:cs="Times New Roman"/>
                <w:iCs/>
                <w:color w:val="000000"/>
                <w:w w:val="120"/>
                <w:sz w:val="24"/>
                <w:szCs w:val="24"/>
              </w:rPr>
            </w:pPr>
            <w:r w:rsidRPr="00F73561">
              <w:rPr>
                <w:rFonts w:ascii="Times New Roman" w:eastAsia="Times New Roman" w:hAnsi="Times New Roman" w:cs="Times New Roman"/>
                <w:color w:val="000000"/>
                <w:w w:val="120"/>
                <w:sz w:val="24"/>
                <w:szCs w:val="24"/>
              </w:rPr>
              <w:t>координировать и принимать разли</w:t>
            </w:r>
            <w:r w:rsidRPr="00F73561">
              <w:rPr>
                <w:rFonts w:ascii="Times New Roman" w:eastAsia="Times New Roman" w:hAnsi="Times New Roman" w:cs="Times New Roman"/>
                <w:color w:val="000000"/>
                <w:w w:val="120"/>
                <w:sz w:val="24"/>
                <w:szCs w:val="24"/>
              </w:rPr>
              <w:t>ч</w:t>
            </w:r>
            <w:r w:rsidRPr="00F73561">
              <w:rPr>
                <w:rFonts w:ascii="Times New Roman" w:eastAsia="Times New Roman" w:hAnsi="Times New Roman" w:cs="Times New Roman"/>
                <w:color w:val="000000"/>
                <w:w w:val="120"/>
                <w:sz w:val="24"/>
                <w:szCs w:val="24"/>
              </w:rPr>
              <w:t>ные позиции во взаимодействии.</w:t>
            </w:r>
          </w:p>
          <w:p w:rsidR="002459DD" w:rsidRPr="00F73561" w:rsidRDefault="002459DD" w:rsidP="00C33B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20"/>
                <w:sz w:val="24"/>
                <w:szCs w:val="24"/>
              </w:rPr>
              <w:t>Познавательные универсальные учебные действия</w:t>
            </w:r>
          </w:p>
          <w:p w:rsidR="002459DD" w:rsidRPr="00F73561" w:rsidRDefault="002459DD" w:rsidP="00C33B1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1"/>
              </w:tabs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iCs/>
                <w:color w:val="000000"/>
                <w:w w:val="120"/>
                <w:sz w:val="24"/>
                <w:szCs w:val="24"/>
              </w:rPr>
            </w:pPr>
            <w:r w:rsidRPr="00F73561">
              <w:rPr>
                <w:rFonts w:ascii="Times New Roman" w:eastAsia="Times New Roman" w:hAnsi="Times New Roman" w:cs="Times New Roman"/>
                <w:color w:val="000000"/>
                <w:spacing w:val="-1"/>
                <w:w w:val="120"/>
                <w:sz w:val="24"/>
                <w:szCs w:val="24"/>
              </w:rPr>
              <w:t>осуществлять рефлексию способов и условий действий,</w:t>
            </w:r>
          </w:p>
          <w:p w:rsidR="002459DD" w:rsidRPr="00F73561" w:rsidRDefault="002459DD" w:rsidP="00C33B1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1"/>
              </w:tabs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w w:val="120"/>
                <w:sz w:val="24"/>
                <w:szCs w:val="24"/>
              </w:rPr>
            </w:pPr>
            <w:r w:rsidRPr="00F73561">
              <w:rPr>
                <w:rFonts w:ascii="Times New Roman" w:eastAsia="Times New Roman" w:hAnsi="Times New Roman" w:cs="Times New Roman"/>
                <w:color w:val="000000"/>
                <w:w w:val="120"/>
                <w:sz w:val="24"/>
                <w:szCs w:val="24"/>
              </w:rPr>
              <w:t>контролировать и оценивать процесс и результат деятельности;</w:t>
            </w:r>
          </w:p>
          <w:p w:rsidR="002459DD" w:rsidRPr="00F73561" w:rsidRDefault="002459DD" w:rsidP="00C33B1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1"/>
              </w:tabs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w w:val="120"/>
                <w:sz w:val="24"/>
                <w:szCs w:val="24"/>
              </w:rPr>
            </w:pPr>
            <w:r w:rsidRPr="00F73561">
              <w:rPr>
                <w:rFonts w:ascii="Times New Roman" w:eastAsia="Times New Roman" w:hAnsi="Times New Roman" w:cs="Times New Roman"/>
                <w:color w:val="000000"/>
                <w:spacing w:val="1"/>
                <w:w w:val="120"/>
                <w:sz w:val="24"/>
                <w:szCs w:val="24"/>
              </w:rPr>
              <w:t>ставить, формулировать и решать пр</w:t>
            </w:r>
            <w:r w:rsidRPr="00F73561">
              <w:rPr>
                <w:rFonts w:ascii="Times New Roman" w:eastAsia="Times New Roman" w:hAnsi="Times New Roman" w:cs="Times New Roman"/>
                <w:color w:val="000000"/>
                <w:spacing w:val="1"/>
                <w:w w:val="120"/>
                <w:sz w:val="24"/>
                <w:szCs w:val="24"/>
              </w:rPr>
              <w:t>о</w:t>
            </w:r>
            <w:r w:rsidRPr="00F73561">
              <w:rPr>
                <w:rFonts w:ascii="Times New Roman" w:eastAsia="Times New Roman" w:hAnsi="Times New Roman" w:cs="Times New Roman"/>
                <w:color w:val="000000"/>
                <w:spacing w:val="1"/>
                <w:w w:val="120"/>
                <w:sz w:val="24"/>
                <w:szCs w:val="24"/>
              </w:rPr>
              <w:t>блемы;</w:t>
            </w:r>
          </w:p>
          <w:p w:rsidR="002459DD" w:rsidRPr="00F73561" w:rsidRDefault="002459DD" w:rsidP="00C33B1D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w w:val="120"/>
                <w:sz w:val="24"/>
                <w:szCs w:val="24"/>
              </w:rPr>
              <w:t>Информационные:</w:t>
            </w:r>
          </w:p>
          <w:p w:rsidR="002459DD" w:rsidRPr="00F73561" w:rsidRDefault="002459DD" w:rsidP="00C33B1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w w:val="120"/>
                <w:sz w:val="24"/>
                <w:szCs w:val="24"/>
              </w:rPr>
            </w:pPr>
            <w:r w:rsidRPr="00F73561">
              <w:rPr>
                <w:rFonts w:ascii="Times New Roman" w:eastAsia="Times New Roman" w:hAnsi="Times New Roman" w:cs="Times New Roman"/>
                <w:color w:val="000000"/>
                <w:spacing w:val="-1"/>
                <w:w w:val="120"/>
                <w:sz w:val="24"/>
                <w:szCs w:val="24"/>
              </w:rPr>
              <w:lastRenderedPageBreak/>
              <w:t>обработка информации (определение основной и второстепенной информ</w:t>
            </w:r>
            <w:r w:rsidRPr="00F73561">
              <w:rPr>
                <w:rFonts w:ascii="Times New Roman" w:eastAsia="Times New Roman" w:hAnsi="Times New Roman" w:cs="Times New Roman"/>
                <w:color w:val="000000"/>
                <w:spacing w:val="-1"/>
                <w:w w:val="120"/>
                <w:sz w:val="24"/>
                <w:szCs w:val="24"/>
              </w:rPr>
              <w:t>а</w:t>
            </w:r>
            <w:r w:rsidRPr="00F73561">
              <w:rPr>
                <w:rFonts w:ascii="Times New Roman" w:eastAsia="Times New Roman" w:hAnsi="Times New Roman" w:cs="Times New Roman"/>
                <w:color w:val="000000"/>
                <w:spacing w:val="-1"/>
                <w:w w:val="120"/>
                <w:sz w:val="24"/>
                <w:szCs w:val="24"/>
              </w:rPr>
              <w:t>ции);</w:t>
            </w:r>
          </w:p>
          <w:p w:rsidR="002459DD" w:rsidRPr="00F73561" w:rsidRDefault="002459DD" w:rsidP="00C33B1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w w:val="120"/>
                <w:sz w:val="24"/>
                <w:szCs w:val="24"/>
              </w:rPr>
            </w:pPr>
            <w:r w:rsidRPr="00F73561">
              <w:rPr>
                <w:rFonts w:ascii="Times New Roman" w:eastAsia="Times New Roman" w:hAnsi="Times New Roman" w:cs="Times New Roman"/>
                <w:iCs/>
                <w:color w:val="000000"/>
                <w:spacing w:val="7"/>
                <w:w w:val="120"/>
                <w:sz w:val="24"/>
                <w:szCs w:val="24"/>
              </w:rPr>
              <w:t>запись, фиксация информации об о</w:t>
            </w:r>
            <w:r w:rsidRPr="00F73561">
              <w:rPr>
                <w:rFonts w:ascii="Times New Roman" w:eastAsia="Times New Roman" w:hAnsi="Times New Roman" w:cs="Times New Roman"/>
                <w:iCs/>
                <w:color w:val="000000"/>
                <w:spacing w:val="7"/>
                <w:w w:val="120"/>
                <w:sz w:val="24"/>
                <w:szCs w:val="24"/>
              </w:rPr>
              <w:t>к</w:t>
            </w:r>
            <w:r w:rsidRPr="00F73561">
              <w:rPr>
                <w:rFonts w:ascii="Times New Roman" w:eastAsia="Times New Roman" w:hAnsi="Times New Roman" w:cs="Times New Roman"/>
                <w:iCs/>
                <w:color w:val="000000"/>
                <w:spacing w:val="7"/>
                <w:w w:val="120"/>
                <w:sz w:val="24"/>
                <w:szCs w:val="24"/>
              </w:rPr>
              <w:t>ружающем мире, в том числе с пом</w:t>
            </w:r>
            <w:r w:rsidRPr="00F73561">
              <w:rPr>
                <w:rFonts w:ascii="Times New Roman" w:eastAsia="Times New Roman" w:hAnsi="Times New Roman" w:cs="Times New Roman"/>
                <w:iCs/>
                <w:color w:val="000000"/>
                <w:spacing w:val="7"/>
                <w:w w:val="120"/>
                <w:sz w:val="24"/>
                <w:szCs w:val="24"/>
              </w:rPr>
              <w:t>о</w:t>
            </w:r>
            <w:r w:rsidRPr="00F73561">
              <w:rPr>
                <w:rFonts w:ascii="Times New Roman" w:eastAsia="Times New Roman" w:hAnsi="Times New Roman" w:cs="Times New Roman"/>
                <w:iCs/>
                <w:color w:val="000000"/>
                <w:spacing w:val="7"/>
                <w:w w:val="120"/>
                <w:sz w:val="24"/>
                <w:szCs w:val="24"/>
              </w:rPr>
              <w:t>щью   ИКТ</w:t>
            </w:r>
          </w:p>
          <w:p w:rsidR="002459DD" w:rsidRPr="00F73561" w:rsidRDefault="002459DD" w:rsidP="00C33B1D">
            <w:pPr>
              <w:shd w:val="clear" w:color="auto" w:fill="FFFFFF"/>
              <w:spacing w:after="0" w:line="240" w:lineRule="auto"/>
              <w:ind w:right="1728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w w:val="120"/>
                <w:sz w:val="24"/>
                <w:szCs w:val="24"/>
              </w:rPr>
              <w:t>Регулятивные универсал</w:t>
            </w:r>
            <w:r w:rsidRPr="00F7356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w w:val="120"/>
                <w:sz w:val="24"/>
                <w:szCs w:val="24"/>
              </w:rPr>
              <w:t>ь</w:t>
            </w:r>
            <w:r w:rsidRPr="00F7356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w w:val="120"/>
                <w:sz w:val="24"/>
                <w:szCs w:val="24"/>
              </w:rPr>
              <w:t>ные учебные действия</w:t>
            </w:r>
          </w:p>
          <w:p w:rsidR="002459DD" w:rsidRPr="00F73561" w:rsidRDefault="002459DD" w:rsidP="00C33B1D">
            <w:pPr>
              <w:shd w:val="clear" w:color="auto" w:fill="FFFFFF"/>
              <w:spacing w:after="0" w:line="240" w:lineRule="auto"/>
              <w:ind w:right="17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3561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w w:val="120"/>
                <w:sz w:val="24"/>
                <w:szCs w:val="24"/>
              </w:rPr>
              <w:t>Целеполагание</w:t>
            </w:r>
            <w:proofErr w:type="spellEnd"/>
            <w:r w:rsidRPr="00F73561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w w:val="120"/>
                <w:sz w:val="24"/>
                <w:szCs w:val="24"/>
              </w:rPr>
              <w:t>:</w:t>
            </w:r>
          </w:p>
          <w:p w:rsidR="002459DD" w:rsidRPr="00F73561" w:rsidRDefault="002459DD" w:rsidP="00C33B1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color w:val="000000"/>
                <w:w w:val="120"/>
                <w:sz w:val="24"/>
                <w:szCs w:val="24"/>
              </w:rPr>
            </w:pPr>
            <w:r w:rsidRPr="00F73561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20"/>
                <w:sz w:val="24"/>
                <w:szCs w:val="24"/>
              </w:rPr>
              <w:t xml:space="preserve">преобразовывать практическую задачу </w:t>
            </w:r>
            <w:proofErr w:type="gramStart"/>
            <w:r w:rsidRPr="00F73561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20"/>
                <w:sz w:val="24"/>
                <w:szCs w:val="24"/>
              </w:rPr>
              <w:t>в</w:t>
            </w:r>
            <w:proofErr w:type="gramEnd"/>
            <w:r w:rsidRPr="00F73561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20"/>
                <w:sz w:val="24"/>
                <w:szCs w:val="24"/>
              </w:rPr>
              <w:t xml:space="preserve"> познавательную;</w:t>
            </w:r>
          </w:p>
          <w:p w:rsidR="002459DD" w:rsidRPr="00F73561" w:rsidRDefault="002459DD" w:rsidP="00C33B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w w:val="120"/>
                <w:sz w:val="24"/>
                <w:szCs w:val="24"/>
              </w:rPr>
            </w:pPr>
          </w:p>
          <w:p w:rsidR="002459DD" w:rsidRPr="00F73561" w:rsidRDefault="002459DD" w:rsidP="00C33B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20"/>
                <w:sz w:val="24"/>
                <w:szCs w:val="24"/>
              </w:rPr>
              <w:t>Планирование:</w:t>
            </w:r>
          </w:p>
          <w:p w:rsidR="002459DD" w:rsidRPr="00F73561" w:rsidRDefault="002459DD" w:rsidP="00C33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Cs/>
                <w:color w:val="000000"/>
                <w:w w:val="120"/>
                <w:sz w:val="24"/>
                <w:szCs w:val="24"/>
              </w:rPr>
              <w:t>адекватно использовать речь для план</w:t>
            </w:r>
            <w:r w:rsidRPr="00F73561">
              <w:rPr>
                <w:rFonts w:ascii="Times New Roman" w:hAnsi="Times New Roman" w:cs="Times New Roman"/>
                <w:iCs/>
                <w:color w:val="000000"/>
                <w:w w:val="120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iCs/>
                <w:color w:val="000000"/>
                <w:w w:val="120"/>
                <w:sz w:val="24"/>
                <w:szCs w:val="24"/>
              </w:rPr>
              <w:t>рования и регуляции своей деятельн</w:t>
            </w:r>
            <w:r w:rsidRPr="00F73561">
              <w:rPr>
                <w:rFonts w:ascii="Times New Roman" w:hAnsi="Times New Roman" w:cs="Times New Roman"/>
                <w:iCs/>
                <w:color w:val="000000"/>
                <w:w w:val="120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iCs/>
                <w:color w:val="000000"/>
                <w:w w:val="120"/>
                <w:sz w:val="24"/>
                <w:szCs w:val="24"/>
              </w:rPr>
              <w:t>сти.</w:t>
            </w:r>
          </w:p>
        </w:tc>
        <w:tc>
          <w:tcPr>
            <w:tcW w:w="4046" w:type="dxa"/>
          </w:tcPr>
          <w:p w:rsidR="002459DD" w:rsidRPr="00F73561" w:rsidRDefault="002459DD" w:rsidP="00C33B1D">
            <w:pPr>
              <w:pStyle w:val="a7"/>
              <w:jc w:val="left"/>
              <w:rPr>
                <w:rFonts w:eastAsia="Calibri"/>
                <w:b w:val="0"/>
                <w:bCs w:val="0"/>
                <w:lang w:eastAsia="en-US"/>
              </w:rPr>
            </w:pPr>
            <w:r w:rsidRPr="00F73561">
              <w:rPr>
                <w:rFonts w:eastAsia="Calibri"/>
                <w:b w:val="0"/>
                <w:bCs w:val="0"/>
                <w:lang w:eastAsia="en-US"/>
              </w:rPr>
              <w:lastRenderedPageBreak/>
              <w:t>Прогнозировать оценки одних и тех же ситуаций с позиций разных л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>ю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>дей, отличающихся национальн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>о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 xml:space="preserve">стью, мировоззрением, положением в обществе и т.п. </w:t>
            </w:r>
          </w:p>
          <w:p w:rsidR="002459DD" w:rsidRPr="00F73561" w:rsidRDefault="002459DD" w:rsidP="00C33B1D">
            <w:pPr>
              <w:pStyle w:val="a7"/>
              <w:jc w:val="left"/>
              <w:rPr>
                <w:rFonts w:eastAsia="Calibri"/>
                <w:b w:val="0"/>
                <w:bCs w:val="0"/>
                <w:lang w:eastAsia="en-US"/>
              </w:rPr>
            </w:pPr>
            <w:r w:rsidRPr="00F73561">
              <w:rPr>
                <w:rFonts w:eastAsia="Calibri"/>
                <w:b w:val="0"/>
                <w:bCs w:val="0"/>
                <w:lang w:eastAsia="en-US"/>
              </w:rPr>
              <w:t>Объяснять отличия в оценках одной и той же ситуации, поступка разн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>ы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>ми людьми (в т.ч. и самим собой), как представителями разных мир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>о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>воззрений, разных групп общества.</w:t>
            </w:r>
          </w:p>
        </w:tc>
      </w:tr>
    </w:tbl>
    <w:p w:rsidR="002459DD" w:rsidRDefault="002459DD" w:rsidP="002459D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70E7D" w:rsidRDefault="00770E7D" w:rsidP="002459D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70E7D" w:rsidRDefault="00770E7D" w:rsidP="002459D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70E7D" w:rsidRDefault="00770E7D" w:rsidP="002459D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70E7D" w:rsidRDefault="00770E7D" w:rsidP="002459D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70E7D" w:rsidRDefault="00770E7D" w:rsidP="002459D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70E7D" w:rsidRDefault="00770E7D" w:rsidP="002459D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70E7D" w:rsidRDefault="00770E7D" w:rsidP="002459D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70E7D" w:rsidRDefault="00770E7D" w:rsidP="002459D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70E7D" w:rsidRDefault="00770E7D" w:rsidP="002459D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70E7D" w:rsidRPr="00F73561" w:rsidRDefault="00770E7D" w:rsidP="002459D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459DD" w:rsidRPr="00F73561" w:rsidRDefault="002459DD" w:rsidP="002459D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459DD" w:rsidRPr="00F73561" w:rsidRDefault="002459DD" w:rsidP="002459D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3561">
        <w:rPr>
          <w:rFonts w:ascii="Times New Roman" w:hAnsi="Times New Roman" w:cs="Times New Roman"/>
          <w:b/>
          <w:i/>
          <w:sz w:val="24"/>
          <w:szCs w:val="24"/>
        </w:rPr>
        <w:lastRenderedPageBreak/>
        <w:t>Календарно-тематическое планирование</w:t>
      </w:r>
    </w:p>
    <w:p w:rsidR="002459DD" w:rsidRPr="00F73561" w:rsidRDefault="002459DD" w:rsidP="002459D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W w:w="15276" w:type="dxa"/>
        <w:tblLayout w:type="fixed"/>
        <w:tblLook w:val="04A0"/>
      </w:tblPr>
      <w:tblGrid>
        <w:gridCol w:w="696"/>
        <w:gridCol w:w="805"/>
        <w:gridCol w:w="1726"/>
        <w:gridCol w:w="46"/>
        <w:gridCol w:w="946"/>
        <w:gridCol w:w="41"/>
        <w:gridCol w:w="810"/>
        <w:gridCol w:w="141"/>
        <w:gridCol w:w="2410"/>
        <w:gridCol w:w="3402"/>
        <w:gridCol w:w="4253"/>
      </w:tblGrid>
      <w:tr w:rsidR="002459DD" w:rsidRPr="00F73561" w:rsidTr="00A215AA">
        <w:tc>
          <w:tcPr>
            <w:tcW w:w="696" w:type="dxa"/>
            <w:vMerge w:val="restart"/>
            <w:vAlign w:val="center"/>
          </w:tcPr>
          <w:p w:rsidR="002459DD" w:rsidRPr="00F73561" w:rsidRDefault="002459DD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805" w:type="dxa"/>
            <w:vMerge w:val="restart"/>
            <w:vAlign w:val="center"/>
          </w:tcPr>
          <w:p w:rsidR="002459DD" w:rsidRPr="00F73561" w:rsidRDefault="002459DD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урока по теме</w:t>
            </w:r>
          </w:p>
        </w:tc>
        <w:tc>
          <w:tcPr>
            <w:tcW w:w="1772" w:type="dxa"/>
            <w:gridSpan w:val="2"/>
            <w:vMerge w:val="restart"/>
          </w:tcPr>
          <w:p w:rsidR="002459DD" w:rsidRPr="00F73561" w:rsidRDefault="002459DD" w:rsidP="003A5E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</w:p>
          <w:p w:rsidR="002459DD" w:rsidRPr="00F73561" w:rsidRDefault="002459DD" w:rsidP="003A5E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459DD" w:rsidRPr="00F73561" w:rsidRDefault="002459DD" w:rsidP="003A5E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459DD" w:rsidRPr="00F73561" w:rsidRDefault="002459DD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Тема урока</w:t>
            </w:r>
          </w:p>
        </w:tc>
        <w:tc>
          <w:tcPr>
            <w:tcW w:w="1938" w:type="dxa"/>
            <w:gridSpan w:val="4"/>
          </w:tcPr>
          <w:p w:rsidR="002459DD" w:rsidRPr="00F73561" w:rsidRDefault="002459DD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ТПО</w:t>
            </w:r>
          </w:p>
        </w:tc>
        <w:tc>
          <w:tcPr>
            <w:tcW w:w="10065" w:type="dxa"/>
            <w:gridSpan w:val="3"/>
          </w:tcPr>
          <w:p w:rsidR="002459DD" w:rsidRPr="00F73561" w:rsidRDefault="002459DD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Универсальные учебные действия</w:t>
            </w:r>
          </w:p>
        </w:tc>
      </w:tr>
      <w:tr w:rsidR="00364E37" w:rsidRPr="00F73561" w:rsidTr="00A215AA">
        <w:trPr>
          <w:cantSplit/>
          <w:trHeight w:val="1134"/>
        </w:trPr>
        <w:tc>
          <w:tcPr>
            <w:tcW w:w="696" w:type="dxa"/>
            <w:vMerge/>
            <w:vAlign w:val="center"/>
          </w:tcPr>
          <w:p w:rsidR="002459DD" w:rsidRPr="00F73561" w:rsidRDefault="002459DD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Merge/>
            <w:vAlign w:val="center"/>
          </w:tcPr>
          <w:p w:rsidR="002459DD" w:rsidRPr="00F73561" w:rsidRDefault="002459DD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Merge/>
          </w:tcPr>
          <w:p w:rsidR="002459DD" w:rsidRPr="00F73561" w:rsidRDefault="002459DD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extDirection w:val="btLr"/>
          </w:tcPr>
          <w:p w:rsidR="002459DD" w:rsidRPr="00F73561" w:rsidRDefault="002459DD" w:rsidP="002459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стр. учебн</w:t>
            </w: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</w:t>
            </w:r>
          </w:p>
        </w:tc>
        <w:tc>
          <w:tcPr>
            <w:tcW w:w="992" w:type="dxa"/>
            <w:gridSpan w:val="3"/>
            <w:textDirection w:val="btLr"/>
          </w:tcPr>
          <w:p w:rsidR="002459DD" w:rsidRPr="00F73561" w:rsidRDefault="002459DD" w:rsidP="002459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стр. тетр</w:t>
            </w: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</w:t>
            </w:r>
          </w:p>
        </w:tc>
        <w:tc>
          <w:tcPr>
            <w:tcW w:w="2410" w:type="dxa"/>
          </w:tcPr>
          <w:p w:rsidR="002459DD" w:rsidRPr="00F73561" w:rsidRDefault="002459DD" w:rsidP="003A5E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</w:t>
            </w:r>
          </w:p>
          <w:p w:rsidR="002459DD" w:rsidRPr="00F73561" w:rsidRDefault="002459DD" w:rsidP="003A5E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459DD" w:rsidRPr="00F73561" w:rsidRDefault="002459DD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личностные</w:t>
            </w:r>
          </w:p>
        </w:tc>
        <w:tc>
          <w:tcPr>
            <w:tcW w:w="3402" w:type="dxa"/>
          </w:tcPr>
          <w:p w:rsidR="002459DD" w:rsidRPr="00F73561" w:rsidRDefault="002459DD" w:rsidP="003A5E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</w:p>
          <w:p w:rsidR="002459DD" w:rsidRPr="00F73561" w:rsidRDefault="002459DD" w:rsidP="003A5E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459DD" w:rsidRPr="00F73561" w:rsidRDefault="002459DD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proofErr w:type="spellStart"/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4253" w:type="dxa"/>
          </w:tcPr>
          <w:p w:rsidR="002459DD" w:rsidRPr="00F73561" w:rsidRDefault="002459DD" w:rsidP="003A5E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459DD" w:rsidRPr="00F73561" w:rsidRDefault="002459DD" w:rsidP="003A5E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459DD" w:rsidRPr="00F73561" w:rsidRDefault="002459DD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предметные</w:t>
            </w:r>
          </w:p>
        </w:tc>
      </w:tr>
      <w:tr w:rsidR="002459DD" w:rsidRPr="00F73561" w:rsidTr="00A215AA">
        <w:trPr>
          <w:cantSplit/>
          <w:trHeight w:val="260"/>
        </w:trPr>
        <w:tc>
          <w:tcPr>
            <w:tcW w:w="15276" w:type="dxa"/>
            <w:gridSpan w:val="11"/>
            <w:vAlign w:val="center"/>
          </w:tcPr>
          <w:p w:rsidR="002459DD" w:rsidRPr="00F73561" w:rsidRDefault="002459DD" w:rsidP="00EE3E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>1-я четверть</w:t>
            </w:r>
          </w:p>
        </w:tc>
      </w:tr>
      <w:tr w:rsidR="002459DD" w:rsidRPr="00F73561" w:rsidTr="00A215AA">
        <w:trPr>
          <w:cantSplit/>
          <w:trHeight w:val="260"/>
        </w:trPr>
        <w:tc>
          <w:tcPr>
            <w:tcW w:w="15276" w:type="dxa"/>
            <w:gridSpan w:val="11"/>
            <w:vAlign w:val="center"/>
          </w:tcPr>
          <w:p w:rsidR="002459DD" w:rsidRPr="00F73561" w:rsidRDefault="002459DD" w:rsidP="00EE3E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Язык и речь</w:t>
            </w: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(24 часа)</w:t>
            </w:r>
          </w:p>
          <w:p w:rsidR="002459DD" w:rsidRPr="00F73561" w:rsidRDefault="002459DD" w:rsidP="00EE3E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повторение </w:t>
            </w:r>
            <w:proofErr w:type="gramStart"/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>изученного</w:t>
            </w:r>
            <w:proofErr w:type="gramEnd"/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 2 классе</w:t>
            </w:r>
          </w:p>
        </w:tc>
      </w:tr>
      <w:tr w:rsidR="002459DD" w:rsidRPr="00F73561" w:rsidTr="00A215AA">
        <w:trPr>
          <w:cantSplit/>
          <w:trHeight w:val="260"/>
        </w:trPr>
        <w:tc>
          <w:tcPr>
            <w:tcW w:w="15276" w:type="dxa"/>
            <w:gridSpan w:val="11"/>
            <w:vAlign w:val="center"/>
          </w:tcPr>
          <w:p w:rsidR="002459DD" w:rsidRPr="00F73561" w:rsidRDefault="002459DD" w:rsidP="00EE3E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Речь устная и письменная</w:t>
            </w: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(5 часов)</w:t>
            </w:r>
          </w:p>
        </w:tc>
      </w:tr>
      <w:tr w:rsidR="00364E37" w:rsidRPr="00F73561" w:rsidTr="00A215AA">
        <w:trPr>
          <w:cantSplit/>
          <w:trHeight w:val="545"/>
        </w:trPr>
        <w:tc>
          <w:tcPr>
            <w:tcW w:w="696" w:type="dxa"/>
            <w:vAlign w:val="center"/>
          </w:tcPr>
          <w:p w:rsidR="002459DD" w:rsidRPr="00F73561" w:rsidRDefault="002459DD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50A0" w:rsidRPr="00F73561" w:rsidRDefault="00AB50A0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" w:type="dxa"/>
            <w:vAlign w:val="center"/>
          </w:tcPr>
          <w:p w:rsidR="002459DD" w:rsidRPr="00F73561" w:rsidRDefault="002459DD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50A0" w:rsidRPr="00F73561" w:rsidRDefault="00AB50A0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  <w:gridSpan w:val="2"/>
          </w:tcPr>
          <w:p w:rsidR="002459DD" w:rsidRPr="00F73561" w:rsidRDefault="002459DD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Использование речи при 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щении</w:t>
            </w:r>
          </w:p>
        </w:tc>
        <w:tc>
          <w:tcPr>
            <w:tcW w:w="946" w:type="dxa"/>
          </w:tcPr>
          <w:p w:rsidR="002459DD" w:rsidRPr="00F73561" w:rsidRDefault="002459DD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 6-10</w:t>
            </w:r>
          </w:p>
        </w:tc>
        <w:tc>
          <w:tcPr>
            <w:tcW w:w="851" w:type="dxa"/>
            <w:gridSpan w:val="2"/>
          </w:tcPr>
          <w:p w:rsidR="002459DD" w:rsidRPr="00F73561" w:rsidRDefault="002459DD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2459DD" w:rsidRPr="00F73561" w:rsidRDefault="00955861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Осознавать речь как речевое действие, 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зываемое определё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ной целью, речевой задачей.</w:t>
            </w:r>
          </w:p>
        </w:tc>
        <w:tc>
          <w:tcPr>
            <w:tcW w:w="3402" w:type="dxa"/>
          </w:tcPr>
          <w:p w:rsidR="002459DD" w:rsidRPr="00F73561" w:rsidRDefault="004851BB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Понимать всех условных об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значений в учебнике. Модел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ровать в процессе совместного обсуждения правила участия в диалоге: умение слышать, точно реагировать на реплики.</w:t>
            </w:r>
            <w:r w:rsidR="00AB50A0"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Точно следовать «шагам» и</w:t>
            </w:r>
            <w:r w:rsidR="00AB50A0" w:rsidRPr="00F735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B50A0" w:rsidRPr="00F73561">
              <w:rPr>
                <w:rFonts w:ascii="Times New Roman" w:hAnsi="Times New Roman" w:cs="Times New Roman"/>
                <w:sz w:val="24"/>
                <w:szCs w:val="24"/>
              </w:rPr>
              <w:t>струкции, памятки, задания. Обращаться за справками к орфографическому и толков</w:t>
            </w:r>
            <w:r w:rsidR="00AB50A0"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B50A0" w:rsidRPr="00F73561">
              <w:rPr>
                <w:rFonts w:ascii="Times New Roman" w:hAnsi="Times New Roman" w:cs="Times New Roman"/>
                <w:sz w:val="24"/>
                <w:szCs w:val="24"/>
              </w:rPr>
              <w:t>му словарям.</w:t>
            </w:r>
          </w:p>
        </w:tc>
        <w:tc>
          <w:tcPr>
            <w:tcW w:w="4253" w:type="dxa"/>
          </w:tcPr>
          <w:p w:rsidR="002459DD" w:rsidRPr="00F73561" w:rsidRDefault="004851BB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сведения о языковых средствах </w:t>
            </w:r>
            <w:r w:rsidR="00955861" w:rsidRPr="00F735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слове</w:t>
            </w:r>
            <w:r w:rsidR="00955861" w:rsidRPr="00F73561">
              <w:rPr>
                <w:rFonts w:ascii="Times New Roman" w:hAnsi="Times New Roman" w:cs="Times New Roman"/>
                <w:sz w:val="24"/>
                <w:szCs w:val="24"/>
              </w:rPr>
              <w:t>, предложении, на</w:t>
            </w:r>
            <w:r w:rsidR="00955861"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5861" w:rsidRPr="00F73561">
              <w:rPr>
                <w:rFonts w:ascii="Times New Roman" w:hAnsi="Times New Roman" w:cs="Times New Roman"/>
                <w:sz w:val="24"/>
                <w:szCs w:val="24"/>
              </w:rPr>
              <w:t>более частотных орфограммах в сл</w:t>
            </w:r>
            <w:r w:rsidR="00955861"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5861" w:rsidRPr="00F73561">
              <w:rPr>
                <w:rFonts w:ascii="Times New Roman" w:hAnsi="Times New Roman" w:cs="Times New Roman"/>
                <w:sz w:val="24"/>
                <w:szCs w:val="24"/>
              </w:rPr>
              <w:t>вах (</w:t>
            </w:r>
            <w:proofErr w:type="gramStart"/>
            <w:r w:rsidR="00955861" w:rsidRPr="00F7356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="00955861"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пропедевтики записей). </w:t>
            </w:r>
            <w:r w:rsidR="00AB50A0" w:rsidRPr="00F735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B50A0" w:rsidRPr="00F735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B50A0" w:rsidRPr="00F73561">
              <w:rPr>
                <w:rFonts w:ascii="Times New Roman" w:hAnsi="Times New Roman" w:cs="Times New Roman"/>
                <w:sz w:val="24"/>
                <w:szCs w:val="24"/>
              </w:rPr>
              <w:t>делять отличительные признаки ус</w:t>
            </w:r>
            <w:r w:rsidR="00AB50A0" w:rsidRPr="00F73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B50A0" w:rsidRPr="00F73561">
              <w:rPr>
                <w:rFonts w:ascii="Times New Roman" w:hAnsi="Times New Roman" w:cs="Times New Roman"/>
                <w:sz w:val="24"/>
                <w:szCs w:val="24"/>
              </w:rPr>
              <w:t>ной и письменной речи. Выявлять н</w:t>
            </w:r>
            <w:r w:rsidR="00AB50A0"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B50A0" w:rsidRPr="00F73561">
              <w:rPr>
                <w:rFonts w:ascii="Times New Roman" w:hAnsi="Times New Roman" w:cs="Times New Roman"/>
                <w:sz w:val="24"/>
                <w:szCs w:val="24"/>
              </w:rPr>
              <w:t>значение и особенности разных видов речевой деятельности (слушания, чт</w:t>
            </w:r>
            <w:r w:rsidR="00AB50A0"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B50A0" w:rsidRPr="00F73561">
              <w:rPr>
                <w:rFonts w:ascii="Times New Roman" w:hAnsi="Times New Roman" w:cs="Times New Roman"/>
                <w:sz w:val="24"/>
                <w:szCs w:val="24"/>
              </w:rPr>
              <w:t>ния-говорения, письма, внутренней речи).</w:t>
            </w:r>
          </w:p>
        </w:tc>
      </w:tr>
      <w:tr w:rsidR="00364E37" w:rsidRPr="00F73561" w:rsidTr="00A215AA">
        <w:trPr>
          <w:cantSplit/>
          <w:trHeight w:val="283"/>
        </w:trPr>
        <w:tc>
          <w:tcPr>
            <w:tcW w:w="696" w:type="dxa"/>
            <w:vAlign w:val="center"/>
          </w:tcPr>
          <w:p w:rsidR="004851BB" w:rsidRPr="00F73561" w:rsidRDefault="004851BB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" w:type="dxa"/>
            <w:vAlign w:val="center"/>
          </w:tcPr>
          <w:p w:rsidR="004851BB" w:rsidRPr="00F73561" w:rsidRDefault="004851BB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2" w:type="dxa"/>
            <w:gridSpan w:val="2"/>
          </w:tcPr>
          <w:p w:rsidR="00A215AA" w:rsidRPr="00F73561" w:rsidRDefault="00A215AA" w:rsidP="00A215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Речь устная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br/>
              <w:t>и письменная</w:t>
            </w:r>
          </w:p>
          <w:p w:rsidR="004851BB" w:rsidRPr="00F73561" w:rsidRDefault="004851BB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4851BB" w:rsidRPr="00F73561" w:rsidRDefault="004851BB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851BB" w:rsidRPr="00F73561" w:rsidRDefault="004851BB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851BB" w:rsidRPr="00F73561" w:rsidRDefault="00871873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Осознавать речь как речевое действие, 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зываемое определё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ной целью, речевой задачей.</w:t>
            </w:r>
          </w:p>
        </w:tc>
        <w:tc>
          <w:tcPr>
            <w:tcW w:w="3402" w:type="dxa"/>
          </w:tcPr>
          <w:p w:rsidR="004851BB" w:rsidRPr="00F73561" w:rsidRDefault="00A215AA" w:rsidP="00A21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Актуализировать сведения о язы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ковых средствах — слове, </w:t>
            </w:r>
            <w:proofErr w:type="spellStart"/>
            <w:proofErr w:type="gramStart"/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предло</w:t>
            </w:r>
            <w:proofErr w:type="spellEnd"/>
            <w:r w:rsidRPr="00F73561">
              <w:rPr>
                <w:rStyle w:val="6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жении</w:t>
            </w:r>
            <w:proofErr w:type="spellEnd"/>
            <w:proofErr w:type="gramEnd"/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, наиболее ча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тотных ор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фограммах в словах (при пропе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девтике записей). Дать сведения из истории ру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ской культуры о смене праз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нования начала нового года: март — сен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тябрь — январь.</w:t>
            </w:r>
          </w:p>
        </w:tc>
        <w:tc>
          <w:tcPr>
            <w:tcW w:w="4253" w:type="dxa"/>
          </w:tcPr>
          <w:p w:rsidR="00A215AA" w:rsidRPr="00F73561" w:rsidRDefault="00A215AA" w:rsidP="00A215AA">
            <w:pPr>
              <w:pStyle w:val="6"/>
              <w:keepNext/>
              <w:shd w:val="clear" w:color="auto" w:fill="auto"/>
              <w:spacing w:line="240" w:lineRule="auto"/>
              <w:ind w:left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73561">
              <w:rPr>
                <w:rStyle w:val="3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вторить сведения о формах речи</w:t>
            </w:r>
          </w:p>
          <w:p w:rsidR="004851BB" w:rsidRPr="00F73561" w:rsidRDefault="00A215AA" w:rsidP="00A215AA">
            <w:pPr>
              <w:pStyle w:val="6"/>
              <w:keepNext/>
              <w:shd w:val="clear" w:color="auto" w:fill="auto"/>
              <w:spacing w:line="240" w:lineRule="auto"/>
              <w:ind w:left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устной</w:t>
            </w:r>
            <w:proofErr w:type="gramEnd"/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, письменной; диалогиче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ской, монологической); стимулировать ус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ные высказывания</w:t>
            </w:r>
          </w:p>
        </w:tc>
      </w:tr>
      <w:tr w:rsidR="00364E37" w:rsidRPr="00F73561" w:rsidTr="00A215AA">
        <w:trPr>
          <w:cantSplit/>
          <w:trHeight w:val="283"/>
        </w:trPr>
        <w:tc>
          <w:tcPr>
            <w:tcW w:w="696" w:type="dxa"/>
            <w:vAlign w:val="center"/>
          </w:tcPr>
          <w:p w:rsidR="00955861" w:rsidRPr="00F73561" w:rsidRDefault="00955861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AB50A0" w:rsidRPr="00F73561" w:rsidRDefault="00AB50A0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5" w:type="dxa"/>
            <w:vAlign w:val="center"/>
          </w:tcPr>
          <w:p w:rsidR="00955861" w:rsidRPr="00F73561" w:rsidRDefault="00955861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B50A0" w:rsidRPr="00F73561" w:rsidRDefault="00AB50A0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2" w:type="dxa"/>
            <w:gridSpan w:val="2"/>
          </w:tcPr>
          <w:p w:rsidR="00955861" w:rsidRPr="00F73561" w:rsidRDefault="00955861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Речевые де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ствия (особе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ности устной и письменной речи)</w:t>
            </w:r>
          </w:p>
        </w:tc>
        <w:tc>
          <w:tcPr>
            <w:tcW w:w="946" w:type="dxa"/>
          </w:tcPr>
          <w:p w:rsidR="00955861" w:rsidRPr="00F73561" w:rsidRDefault="00955861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 10-15</w:t>
            </w:r>
          </w:p>
        </w:tc>
        <w:tc>
          <w:tcPr>
            <w:tcW w:w="851" w:type="dxa"/>
            <w:gridSpan w:val="2"/>
          </w:tcPr>
          <w:p w:rsidR="00955861" w:rsidRPr="00F73561" w:rsidRDefault="00955861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55861" w:rsidRPr="00F73561" w:rsidRDefault="00554D39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Осознавать речь как речевое действие, 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зываемое определё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ной целью, речевой задачей.</w:t>
            </w:r>
          </w:p>
        </w:tc>
        <w:tc>
          <w:tcPr>
            <w:tcW w:w="3402" w:type="dxa"/>
          </w:tcPr>
          <w:p w:rsidR="00955861" w:rsidRPr="00F73561" w:rsidRDefault="008E4F4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свои мысли в ус</w:t>
            </w:r>
            <w:r w:rsidRPr="00F73561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bCs/>
                <w:sz w:val="24"/>
                <w:szCs w:val="24"/>
              </w:rPr>
              <w:t>ной и письменной речи с уч</w:t>
            </w:r>
            <w:r w:rsidRPr="00F7356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sz w:val="24"/>
                <w:szCs w:val="24"/>
              </w:rPr>
              <w:t>том своих учебных и жизне</w:t>
            </w:r>
            <w:r w:rsidRPr="00F73561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bCs/>
                <w:sz w:val="24"/>
                <w:szCs w:val="24"/>
              </w:rPr>
              <w:t>ных речевых ситуаций</w:t>
            </w:r>
            <w:r w:rsidR="00A215AA" w:rsidRPr="00F73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A215AA" w:rsidRPr="00F7356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A215AA"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215AA" w:rsidRPr="00F73561">
              <w:rPr>
                <w:rFonts w:ascii="Times New Roman" w:hAnsi="Times New Roman" w:cs="Times New Roman"/>
                <w:sz w:val="24"/>
                <w:szCs w:val="24"/>
              </w:rPr>
              <w:t>мулировать речевое творчест</w:t>
            </w:r>
            <w:r w:rsidR="00A215AA" w:rsidRPr="00F73561">
              <w:rPr>
                <w:rFonts w:ascii="Times New Roman" w:hAnsi="Times New Roman" w:cs="Times New Roman"/>
                <w:sz w:val="24"/>
                <w:szCs w:val="24"/>
              </w:rPr>
              <w:softHyphen/>
              <w:t>во: воспоминания о лоте (ус</w:t>
            </w:r>
            <w:r w:rsidR="00A215AA" w:rsidRPr="00F73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215AA" w:rsidRPr="00F73561">
              <w:rPr>
                <w:rFonts w:ascii="Times New Roman" w:hAnsi="Times New Roman" w:cs="Times New Roman"/>
                <w:sz w:val="24"/>
                <w:szCs w:val="24"/>
              </w:rPr>
              <w:t>но). Актуализировать знания об ос</w:t>
            </w:r>
            <w:r w:rsidR="00A215AA" w:rsidRPr="00F73561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новных средствах языка — звуке, слове, предложении, тексте (с по</w:t>
            </w:r>
            <w:r w:rsidR="00A215AA" w:rsidRPr="00F73561">
              <w:rPr>
                <w:rFonts w:ascii="Times New Roman" w:hAnsi="Times New Roman" w:cs="Times New Roman"/>
                <w:sz w:val="24"/>
                <w:szCs w:val="24"/>
              </w:rPr>
              <w:softHyphen/>
              <w:t>мощью таблицы)</w:t>
            </w:r>
          </w:p>
        </w:tc>
        <w:tc>
          <w:tcPr>
            <w:tcW w:w="4253" w:type="dxa"/>
          </w:tcPr>
          <w:p w:rsidR="00A215AA" w:rsidRPr="00F73561" w:rsidRDefault="00A215AA" w:rsidP="00A21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понятия «устная» и «письме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ная» речь; структуру построения уче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ника «Русский язык»; основные слов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ри русского языка. </w:t>
            </w:r>
            <w:proofErr w:type="gramEnd"/>
          </w:p>
          <w:p w:rsidR="00A215AA" w:rsidRPr="00F73561" w:rsidRDefault="00A215AA" w:rsidP="00A21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странице «Содержание»; выполнять практич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скую работу со словарями; писать по памяти; находить изученные орф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  <w:p w:rsidR="00955861" w:rsidRPr="00F73561" w:rsidRDefault="00A215AA" w:rsidP="00A2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звукобуквенный разбор слова, разбор слова по составу; определять части речи; выделять ко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ни; подбирать однокоренные слова</w:t>
            </w:r>
          </w:p>
        </w:tc>
      </w:tr>
      <w:tr w:rsidR="00EE3E7E" w:rsidRPr="00F73561" w:rsidTr="00A215AA">
        <w:trPr>
          <w:cantSplit/>
          <w:trHeight w:val="283"/>
        </w:trPr>
        <w:tc>
          <w:tcPr>
            <w:tcW w:w="15276" w:type="dxa"/>
            <w:gridSpan w:val="11"/>
            <w:vAlign w:val="center"/>
          </w:tcPr>
          <w:p w:rsidR="00EE3E7E" w:rsidRPr="00F73561" w:rsidRDefault="00EE3E7E" w:rsidP="00EE3E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Правила записи слов </w:t>
            </w: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>(6 часов)</w:t>
            </w:r>
          </w:p>
        </w:tc>
      </w:tr>
      <w:tr w:rsidR="00364E37" w:rsidRPr="00F73561" w:rsidTr="003F6721">
        <w:trPr>
          <w:cantSplit/>
          <w:trHeight w:val="283"/>
        </w:trPr>
        <w:tc>
          <w:tcPr>
            <w:tcW w:w="696" w:type="dxa"/>
            <w:vAlign w:val="center"/>
          </w:tcPr>
          <w:p w:rsidR="00955861" w:rsidRPr="00F73561" w:rsidRDefault="00EE3E7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5" w:type="dxa"/>
            <w:vAlign w:val="center"/>
          </w:tcPr>
          <w:p w:rsidR="00955861" w:rsidRPr="00F73561" w:rsidRDefault="00EE3E7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gridSpan w:val="2"/>
          </w:tcPr>
          <w:p w:rsidR="00955861" w:rsidRPr="00F73561" w:rsidRDefault="00EE3E7E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Основные 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пы записи слов</w:t>
            </w:r>
          </w:p>
        </w:tc>
        <w:tc>
          <w:tcPr>
            <w:tcW w:w="946" w:type="dxa"/>
          </w:tcPr>
          <w:p w:rsidR="00955861" w:rsidRPr="00F73561" w:rsidRDefault="00EE3E7E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С.16-17</w:t>
            </w:r>
          </w:p>
        </w:tc>
        <w:tc>
          <w:tcPr>
            <w:tcW w:w="851" w:type="dxa"/>
            <w:gridSpan w:val="2"/>
          </w:tcPr>
          <w:p w:rsidR="00955861" w:rsidRPr="00F73561" w:rsidRDefault="00955861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55861" w:rsidRPr="00F73561" w:rsidRDefault="004F54EF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Бережное отношение духовным ценностям своего народа. 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бить свой народ, край, Родину.</w:t>
            </w:r>
          </w:p>
        </w:tc>
        <w:tc>
          <w:tcPr>
            <w:tcW w:w="3402" w:type="dxa"/>
          </w:tcPr>
          <w:p w:rsidR="00955861" w:rsidRPr="00F73561" w:rsidRDefault="00D61DB3" w:rsidP="00D61DB3">
            <w:pPr>
              <w:pStyle w:val="a9"/>
              <w:spacing w:before="0" w:after="0"/>
            </w:pPr>
            <w:r w:rsidRPr="00F73561">
              <w:t>планирование учебного с</w:t>
            </w:r>
            <w:r w:rsidRPr="00F73561">
              <w:t>о</w:t>
            </w:r>
            <w:r w:rsidRPr="00F73561">
              <w:t>трудничества с учителем и сверстниками – определение цели, функций участников, способов взаимодействия; п</w:t>
            </w:r>
            <w:r w:rsidRPr="00F73561">
              <w:t>о</w:t>
            </w:r>
            <w:r w:rsidRPr="00F73561">
              <w:t>становка вопросов – иници</w:t>
            </w:r>
            <w:r w:rsidRPr="00F73561">
              <w:t>а</w:t>
            </w:r>
            <w:r w:rsidRPr="00F73561">
              <w:t>тивное сотрудничество в п</w:t>
            </w:r>
            <w:r w:rsidRPr="00F73561">
              <w:t>о</w:t>
            </w:r>
            <w:r w:rsidRPr="00F73561">
              <w:t>иске и сборе информации</w:t>
            </w:r>
          </w:p>
        </w:tc>
        <w:tc>
          <w:tcPr>
            <w:tcW w:w="4253" w:type="dxa"/>
          </w:tcPr>
          <w:p w:rsidR="00A215AA" w:rsidRPr="00F73561" w:rsidRDefault="00A215AA" w:rsidP="00A215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понятие «орфограмма»; прав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 написания безударных гласных в корне.</w:t>
            </w:r>
          </w:p>
          <w:p w:rsidR="00955861" w:rsidRPr="00F73561" w:rsidRDefault="00A215AA" w:rsidP="00A2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переносить слова; указывать в тексте глаголы; выделять корни слов; правильно писать слова с безударными гласными в корне; подбирать родс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венные слова</w:t>
            </w:r>
          </w:p>
        </w:tc>
      </w:tr>
      <w:tr w:rsidR="00364E37" w:rsidRPr="00F73561" w:rsidTr="003F6721">
        <w:trPr>
          <w:cantSplit/>
          <w:trHeight w:val="283"/>
        </w:trPr>
        <w:tc>
          <w:tcPr>
            <w:tcW w:w="696" w:type="dxa"/>
            <w:vAlign w:val="center"/>
          </w:tcPr>
          <w:p w:rsidR="00EE3E7E" w:rsidRPr="00F73561" w:rsidRDefault="00EE3E7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B50A0" w:rsidRPr="00F73561" w:rsidRDefault="00AB50A0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5" w:type="dxa"/>
            <w:vAlign w:val="center"/>
          </w:tcPr>
          <w:p w:rsidR="00EE3E7E" w:rsidRPr="00F73561" w:rsidRDefault="00EE3E7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B50A0" w:rsidRPr="00F73561" w:rsidRDefault="00AB50A0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2" w:type="dxa"/>
            <w:gridSpan w:val="2"/>
          </w:tcPr>
          <w:p w:rsidR="00EE3E7E" w:rsidRPr="00F73561" w:rsidRDefault="00EE3E7E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Проверяемые орфограммы в корне</w:t>
            </w:r>
          </w:p>
        </w:tc>
        <w:tc>
          <w:tcPr>
            <w:tcW w:w="946" w:type="dxa"/>
          </w:tcPr>
          <w:p w:rsidR="00EE3E7E" w:rsidRPr="00F73561" w:rsidRDefault="00EE3E7E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С.17-19</w:t>
            </w:r>
          </w:p>
        </w:tc>
        <w:tc>
          <w:tcPr>
            <w:tcW w:w="851" w:type="dxa"/>
            <w:gridSpan w:val="2"/>
          </w:tcPr>
          <w:p w:rsidR="00EE3E7E" w:rsidRPr="00F73561" w:rsidRDefault="00EE3E7E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E3E7E" w:rsidRPr="00F73561" w:rsidRDefault="004F54EF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Взаимодействие со сверстниками через участие в совместной деятельности</w:t>
            </w:r>
          </w:p>
        </w:tc>
        <w:tc>
          <w:tcPr>
            <w:tcW w:w="3402" w:type="dxa"/>
          </w:tcPr>
          <w:p w:rsidR="00EE3E7E" w:rsidRPr="00F73561" w:rsidRDefault="008E4F47" w:rsidP="003A5E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свои мысли в ус</w:t>
            </w:r>
            <w:r w:rsidRPr="00F73561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bCs/>
                <w:sz w:val="24"/>
                <w:szCs w:val="24"/>
              </w:rPr>
              <w:t>ной и письменной речи с уч</w:t>
            </w:r>
            <w:r w:rsidRPr="00F7356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sz w:val="24"/>
                <w:szCs w:val="24"/>
              </w:rPr>
              <w:t>том своих учебных и жизне</w:t>
            </w:r>
            <w:r w:rsidRPr="00F73561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bCs/>
                <w:sz w:val="24"/>
                <w:szCs w:val="24"/>
              </w:rPr>
              <w:t>ных речевых ситуаций</w:t>
            </w:r>
          </w:p>
          <w:p w:rsidR="00FE2549" w:rsidRPr="00F73561" w:rsidRDefault="00FE2549" w:rsidP="00FE2549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характеризовать </w:t>
            </w:r>
            <w:r w:rsidRPr="00F73561">
              <w:t>существе</w:t>
            </w:r>
            <w:r w:rsidRPr="00F73561">
              <w:t>н</w:t>
            </w:r>
            <w:r w:rsidRPr="00F73561">
              <w:t>ный признак разбиения объе</w:t>
            </w:r>
            <w:r w:rsidRPr="00F73561">
              <w:t>к</w:t>
            </w:r>
            <w:r w:rsidRPr="00F73561">
              <w:t xml:space="preserve">тов </w:t>
            </w:r>
            <w:proofErr w:type="gramStart"/>
            <w:r w:rsidRPr="00F73561">
              <w:t>на</w:t>
            </w:r>
            <w:proofErr w:type="gramEnd"/>
          </w:p>
          <w:p w:rsidR="00FE2549" w:rsidRPr="00F73561" w:rsidRDefault="00FE2549" w:rsidP="00FE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группы (классификации); пр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водить доказательства исти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ности проведенной классиф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</w:p>
        </w:tc>
        <w:tc>
          <w:tcPr>
            <w:tcW w:w="4253" w:type="dxa"/>
          </w:tcPr>
          <w:p w:rsidR="00A215AA" w:rsidRPr="00F73561" w:rsidRDefault="00A215AA" w:rsidP="00A215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понятие «орфограмма»; прав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 написания парных согласных в корне и непроизносимых согласных.</w:t>
            </w:r>
          </w:p>
          <w:p w:rsidR="00EE3E7E" w:rsidRPr="00F73561" w:rsidRDefault="00A215AA" w:rsidP="00A2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выделять корни слов; пр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вильно писать слова с парными с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гласными в корне; делить слова на группы по видам орфограмм; правил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 писать слова с непроизносимыми согласными; подбирать однокоренные слова; составлять словосочетания  с однокоренными словами; подбирать слова-антонимы</w:t>
            </w:r>
          </w:p>
        </w:tc>
      </w:tr>
      <w:tr w:rsidR="00364E37" w:rsidRPr="00F73561" w:rsidTr="003F6721">
        <w:trPr>
          <w:cantSplit/>
          <w:trHeight w:val="283"/>
        </w:trPr>
        <w:tc>
          <w:tcPr>
            <w:tcW w:w="696" w:type="dxa"/>
            <w:vAlign w:val="center"/>
          </w:tcPr>
          <w:p w:rsidR="00EE3E7E" w:rsidRPr="00F73561" w:rsidRDefault="00EE3E7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05" w:type="dxa"/>
            <w:vAlign w:val="center"/>
          </w:tcPr>
          <w:p w:rsidR="00EE3E7E" w:rsidRPr="00F73561" w:rsidRDefault="00EE3E7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2" w:type="dxa"/>
            <w:gridSpan w:val="2"/>
          </w:tcPr>
          <w:p w:rsidR="00EE3E7E" w:rsidRPr="00F73561" w:rsidRDefault="00EE3E7E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Непроверя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мые орф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граммы в ко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946" w:type="dxa"/>
          </w:tcPr>
          <w:p w:rsidR="00EE3E7E" w:rsidRPr="00F73561" w:rsidRDefault="00EE3E7E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С.19-20</w:t>
            </w:r>
          </w:p>
        </w:tc>
        <w:tc>
          <w:tcPr>
            <w:tcW w:w="851" w:type="dxa"/>
            <w:gridSpan w:val="2"/>
          </w:tcPr>
          <w:p w:rsidR="00EE3E7E" w:rsidRPr="00F73561" w:rsidRDefault="00EE3E7E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E3E7E" w:rsidRPr="00F73561" w:rsidRDefault="004F54EF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Взаимодействие со сверстниками через участие в совместной деятельности</w:t>
            </w:r>
          </w:p>
        </w:tc>
        <w:tc>
          <w:tcPr>
            <w:tcW w:w="3402" w:type="dxa"/>
          </w:tcPr>
          <w:p w:rsidR="00EE3E7E" w:rsidRPr="00F73561" w:rsidRDefault="008E4F4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свои мысли в ус</w:t>
            </w:r>
            <w:r w:rsidRPr="00F73561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bCs/>
                <w:sz w:val="24"/>
                <w:szCs w:val="24"/>
              </w:rPr>
              <w:t>ной и письменной речи с уч</w:t>
            </w:r>
            <w:r w:rsidRPr="00F7356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sz w:val="24"/>
                <w:szCs w:val="24"/>
              </w:rPr>
              <w:t>том своих учебных и жизне</w:t>
            </w:r>
            <w:r w:rsidRPr="00F73561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bCs/>
                <w:sz w:val="24"/>
                <w:szCs w:val="24"/>
              </w:rPr>
              <w:t>ных речевых ситуаций</w:t>
            </w:r>
          </w:p>
        </w:tc>
        <w:tc>
          <w:tcPr>
            <w:tcW w:w="4253" w:type="dxa"/>
          </w:tcPr>
          <w:p w:rsidR="00A215AA" w:rsidRPr="00F73561" w:rsidRDefault="00A215AA" w:rsidP="00A215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понятие «орфограмма»; прав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 написания парных согласных в корне и непроизносимых согласных.</w:t>
            </w:r>
          </w:p>
          <w:p w:rsidR="00EE3E7E" w:rsidRPr="00F73561" w:rsidRDefault="00A215AA" w:rsidP="00A2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выделять корни слов; пр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вильно писать слова с парными с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гласными в корне; делить слова на группы по видам орфограмм; правил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 писать слова с непроизносимыми согласными; подбирать однокоренные слова; составлять словосочетания  с однокоренными словами; подбирать слова-антонимы</w:t>
            </w:r>
          </w:p>
        </w:tc>
      </w:tr>
      <w:tr w:rsidR="00364E37" w:rsidRPr="00F73561" w:rsidTr="003F6721">
        <w:trPr>
          <w:cantSplit/>
          <w:trHeight w:val="283"/>
        </w:trPr>
        <w:tc>
          <w:tcPr>
            <w:tcW w:w="696" w:type="dxa"/>
            <w:vAlign w:val="center"/>
          </w:tcPr>
          <w:p w:rsidR="00EE3E7E" w:rsidRPr="00F73561" w:rsidRDefault="00EE3E7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5" w:type="dxa"/>
            <w:vAlign w:val="center"/>
          </w:tcPr>
          <w:p w:rsidR="00EE3E7E" w:rsidRPr="00F73561" w:rsidRDefault="00EE3E7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2" w:type="dxa"/>
            <w:gridSpan w:val="2"/>
          </w:tcPr>
          <w:p w:rsidR="00EE3E7E" w:rsidRPr="00F73561" w:rsidRDefault="00EE3E7E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Употребление мягкого знака</w:t>
            </w:r>
          </w:p>
        </w:tc>
        <w:tc>
          <w:tcPr>
            <w:tcW w:w="946" w:type="dxa"/>
          </w:tcPr>
          <w:p w:rsidR="00EE3E7E" w:rsidRPr="00F73561" w:rsidRDefault="00E363A0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С.20-21</w:t>
            </w:r>
          </w:p>
        </w:tc>
        <w:tc>
          <w:tcPr>
            <w:tcW w:w="851" w:type="dxa"/>
            <w:gridSpan w:val="2"/>
          </w:tcPr>
          <w:p w:rsidR="00EE3E7E" w:rsidRPr="00F73561" w:rsidRDefault="00EE3E7E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E3E7E" w:rsidRPr="00F73561" w:rsidRDefault="004F54EF" w:rsidP="004F54EF">
            <w:pPr>
              <w:pStyle w:val="a9"/>
              <w:spacing w:before="100" w:beforeAutospacing="1" w:after="0"/>
            </w:pPr>
            <w:r w:rsidRPr="00F73561">
              <w:rPr>
                <w:rStyle w:val="aa"/>
              </w:rPr>
              <w:t xml:space="preserve">воспринимать </w:t>
            </w:r>
            <w:r w:rsidRPr="00F73561">
              <w:t>речь учителя (одноклас</w:t>
            </w:r>
            <w:r w:rsidRPr="00F73561">
              <w:t>с</w:t>
            </w:r>
            <w:r w:rsidRPr="00F73561">
              <w:t>ников), непосредс</w:t>
            </w:r>
            <w:r w:rsidRPr="00F73561">
              <w:t>т</w:t>
            </w:r>
            <w:r w:rsidRPr="00F73561">
              <w:t xml:space="preserve">венно не обращенную к учащемуся; </w:t>
            </w:r>
            <w:r w:rsidRPr="00F73561">
              <w:rPr>
                <w:rStyle w:val="aa"/>
              </w:rPr>
              <w:t>выр</w:t>
            </w:r>
            <w:r w:rsidRPr="00F73561">
              <w:rPr>
                <w:rStyle w:val="aa"/>
              </w:rPr>
              <w:t>а</w:t>
            </w:r>
            <w:r w:rsidRPr="00F73561">
              <w:rPr>
                <w:rStyle w:val="aa"/>
              </w:rPr>
              <w:t xml:space="preserve">жать </w:t>
            </w:r>
            <w:r w:rsidRPr="00F73561">
              <w:t>положительное отношение к процессу познания:</w:t>
            </w:r>
          </w:p>
        </w:tc>
        <w:tc>
          <w:tcPr>
            <w:tcW w:w="3402" w:type="dxa"/>
          </w:tcPr>
          <w:p w:rsidR="00EE3E7E" w:rsidRPr="00F73561" w:rsidRDefault="00FE2549" w:rsidP="00FE2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адекватно использовать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вые средства для решения ра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личных коммуникативных 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дач; владеть монологической и диалогической формами 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  <w:tc>
          <w:tcPr>
            <w:tcW w:w="4253" w:type="dxa"/>
          </w:tcPr>
          <w:p w:rsidR="00A215AA" w:rsidRPr="00F73561" w:rsidRDefault="00A215AA" w:rsidP="00A215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Знать,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как в русском языке принято обозначать на письме твердые и мя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кие согласные; роль разделительного мягкого знака перед гласными.</w:t>
            </w:r>
          </w:p>
          <w:p w:rsidR="00A215AA" w:rsidRPr="00F73561" w:rsidRDefault="00A215AA" w:rsidP="00A215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Иметь представление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 красной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строке.</w:t>
            </w:r>
          </w:p>
          <w:p w:rsidR="00A215AA" w:rsidRPr="00F73561" w:rsidRDefault="00A215AA" w:rsidP="00A215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правильно писать слова с тве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дыми и мягкими согласными; </w:t>
            </w:r>
          </w:p>
          <w:p w:rsidR="00EE3E7E" w:rsidRPr="00F73561" w:rsidRDefault="00A215AA" w:rsidP="00A2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писать предложения, заменяя рисунки словами, в которых есть мягкие звуки; писать по памяти</w:t>
            </w:r>
          </w:p>
        </w:tc>
      </w:tr>
      <w:tr w:rsidR="00364E37" w:rsidRPr="00F73561" w:rsidTr="003F6721">
        <w:trPr>
          <w:cantSplit/>
          <w:trHeight w:val="283"/>
        </w:trPr>
        <w:tc>
          <w:tcPr>
            <w:tcW w:w="696" w:type="dxa"/>
            <w:vAlign w:val="center"/>
          </w:tcPr>
          <w:p w:rsidR="00E363A0" w:rsidRPr="00F73561" w:rsidRDefault="00E363A0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5" w:type="dxa"/>
            <w:vAlign w:val="center"/>
          </w:tcPr>
          <w:p w:rsidR="00E363A0" w:rsidRPr="00F73561" w:rsidRDefault="00E363A0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2" w:type="dxa"/>
            <w:gridSpan w:val="2"/>
          </w:tcPr>
          <w:p w:rsidR="00E363A0" w:rsidRPr="00F73561" w:rsidRDefault="00E363A0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Большая буква в именах со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</w:p>
        </w:tc>
        <w:tc>
          <w:tcPr>
            <w:tcW w:w="946" w:type="dxa"/>
          </w:tcPr>
          <w:p w:rsidR="00E363A0" w:rsidRPr="00F73561" w:rsidRDefault="00E363A0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С.22-25</w:t>
            </w:r>
          </w:p>
        </w:tc>
        <w:tc>
          <w:tcPr>
            <w:tcW w:w="851" w:type="dxa"/>
            <w:gridSpan w:val="2"/>
          </w:tcPr>
          <w:p w:rsidR="00E363A0" w:rsidRPr="00F73561" w:rsidRDefault="00E363A0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363A0" w:rsidRPr="00F73561" w:rsidRDefault="004F54EF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Реализация гражда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ской позиции в де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тельности и повед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</w:tc>
        <w:tc>
          <w:tcPr>
            <w:tcW w:w="3402" w:type="dxa"/>
          </w:tcPr>
          <w:p w:rsidR="00E363A0" w:rsidRPr="00F73561" w:rsidRDefault="00FE2549" w:rsidP="00FE2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адекватно использовать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вые средства для решения ра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личных коммуникативных 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дач; владеть монологической и диалогической формами 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  <w:tc>
          <w:tcPr>
            <w:tcW w:w="4253" w:type="dxa"/>
          </w:tcPr>
          <w:p w:rsidR="00A215AA" w:rsidRPr="00F73561" w:rsidRDefault="00A215AA" w:rsidP="00A215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понятие «имена собственные».</w:t>
            </w:r>
          </w:p>
          <w:p w:rsidR="00E363A0" w:rsidRPr="00F73561" w:rsidRDefault="00A215AA" w:rsidP="00A2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правильно писать имена собс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венные; подчеркивать первые буквы имен собственных; образовывать ф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милии и названия населенных пунктов от данных слов; правильно подпис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вать ученическую тетрадь; называть и писать клички животных</w:t>
            </w:r>
          </w:p>
        </w:tc>
      </w:tr>
      <w:tr w:rsidR="00E363A0" w:rsidRPr="00F73561" w:rsidTr="00A215AA">
        <w:trPr>
          <w:cantSplit/>
          <w:trHeight w:val="283"/>
        </w:trPr>
        <w:tc>
          <w:tcPr>
            <w:tcW w:w="15276" w:type="dxa"/>
            <w:gridSpan w:val="11"/>
            <w:vAlign w:val="center"/>
          </w:tcPr>
          <w:p w:rsidR="00E363A0" w:rsidRPr="00F73561" w:rsidRDefault="00E363A0" w:rsidP="00E363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Слово: его значение, значимые части </w:t>
            </w: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>(4 часа)</w:t>
            </w:r>
          </w:p>
        </w:tc>
      </w:tr>
      <w:tr w:rsidR="00364E37" w:rsidRPr="00F73561" w:rsidTr="003F6721">
        <w:trPr>
          <w:cantSplit/>
          <w:trHeight w:val="283"/>
        </w:trPr>
        <w:tc>
          <w:tcPr>
            <w:tcW w:w="696" w:type="dxa"/>
            <w:vAlign w:val="center"/>
          </w:tcPr>
          <w:p w:rsidR="00E363A0" w:rsidRPr="00F73561" w:rsidRDefault="00E363A0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05" w:type="dxa"/>
            <w:vAlign w:val="center"/>
          </w:tcPr>
          <w:p w:rsidR="00E363A0" w:rsidRPr="00F73561" w:rsidRDefault="00E363A0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E363A0" w:rsidRPr="00F73561" w:rsidRDefault="00E363A0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992" w:type="dxa"/>
            <w:gridSpan w:val="2"/>
          </w:tcPr>
          <w:p w:rsidR="00E363A0" w:rsidRPr="00F73561" w:rsidRDefault="00E363A0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С.25-27</w:t>
            </w:r>
          </w:p>
        </w:tc>
        <w:tc>
          <w:tcPr>
            <w:tcW w:w="851" w:type="dxa"/>
            <w:gridSpan w:val="2"/>
          </w:tcPr>
          <w:p w:rsidR="00E363A0" w:rsidRPr="00F73561" w:rsidRDefault="00E363A0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363A0" w:rsidRPr="00F73561" w:rsidRDefault="004F54EF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воспринимать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речь учителя (одноклас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ников), непосредс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венно не обращенную к учащемуся;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выр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жать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процессу познания:</w:t>
            </w:r>
          </w:p>
        </w:tc>
        <w:tc>
          <w:tcPr>
            <w:tcW w:w="3402" w:type="dxa"/>
          </w:tcPr>
          <w:p w:rsidR="00E363A0" w:rsidRPr="00F73561" w:rsidRDefault="00D61DB3" w:rsidP="00D61DB3">
            <w:pPr>
              <w:pStyle w:val="a9"/>
              <w:spacing w:before="0" w:after="0"/>
            </w:pPr>
            <w:r w:rsidRPr="00F73561">
              <w:t>планирование учебного с</w:t>
            </w:r>
            <w:r w:rsidRPr="00F73561">
              <w:t>о</w:t>
            </w:r>
            <w:r w:rsidRPr="00F73561">
              <w:t>трудничества с учителем и сверстниками – определение цели, функций участников, способов взаимодействия; п</w:t>
            </w:r>
            <w:r w:rsidRPr="00F73561">
              <w:t>о</w:t>
            </w:r>
            <w:r w:rsidRPr="00F73561">
              <w:t>становка вопросов – иници</w:t>
            </w:r>
            <w:r w:rsidRPr="00F73561">
              <w:t>а</w:t>
            </w:r>
            <w:r w:rsidRPr="00F73561">
              <w:t>тивное сотрудничество в п</w:t>
            </w:r>
            <w:r w:rsidRPr="00F73561">
              <w:t>о</w:t>
            </w:r>
            <w:r w:rsidRPr="00F73561">
              <w:t>иске и сборе информации</w:t>
            </w:r>
          </w:p>
        </w:tc>
        <w:tc>
          <w:tcPr>
            <w:tcW w:w="4253" w:type="dxa"/>
          </w:tcPr>
          <w:p w:rsidR="003F6721" w:rsidRPr="00F73561" w:rsidRDefault="003F6721" w:rsidP="003F672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о группах слов с общим (граммати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ческим) зн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чением: предметнос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softHyphen/>
              <w:t>ти, признака пре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мета, действия предмета — частях 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Упражнять в определении частей речи в словосочетаниях и предлож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ниях.</w:t>
            </w:r>
          </w:p>
          <w:p w:rsidR="00E363A0" w:rsidRPr="00F73561" w:rsidRDefault="003F6721" w:rsidP="003F672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Иметь представление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 том, какими путями пополняется словарный состав (лексика) русского языка.</w:t>
            </w:r>
          </w:p>
        </w:tc>
      </w:tr>
      <w:tr w:rsidR="00364E37" w:rsidRPr="00F73561" w:rsidTr="003F6721">
        <w:trPr>
          <w:cantSplit/>
          <w:trHeight w:val="283"/>
        </w:trPr>
        <w:tc>
          <w:tcPr>
            <w:tcW w:w="696" w:type="dxa"/>
            <w:vAlign w:val="center"/>
          </w:tcPr>
          <w:p w:rsidR="00E363A0" w:rsidRPr="00F73561" w:rsidRDefault="00E363A0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5" w:type="dxa"/>
            <w:vAlign w:val="center"/>
          </w:tcPr>
          <w:p w:rsidR="00E363A0" w:rsidRPr="00F73561" w:rsidRDefault="00E363A0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</w:tcPr>
          <w:p w:rsidR="00E363A0" w:rsidRPr="00F73561" w:rsidRDefault="00E363A0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Значимые части слов</w:t>
            </w:r>
          </w:p>
        </w:tc>
        <w:tc>
          <w:tcPr>
            <w:tcW w:w="992" w:type="dxa"/>
            <w:gridSpan w:val="2"/>
          </w:tcPr>
          <w:p w:rsidR="00E363A0" w:rsidRPr="00F73561" w:rsidRDefault="00E363A0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 28-30</w:t>
            </w:r>
          </w:p>
        </w:tc>
        <w:tc>
          <w:tcPr>
            <w:tcW w:w="851" w:type="dxa"/>
            <w:gridSpan w:val="2"/>
          </w:tcPr>
          <w:p w:rsidR="00E363A0" w:rsidRPr="00F73561" w:rsidRDefault="00E363A0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363A0" w:rsidRPr="00F73561" w:rsidRDefault="004F54EF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воспринимать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речь учителя (одноклас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ников), непосредс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венно не обращенную к учащемуся;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выр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жать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процессу познания:</w:t>
            </w:r>
          </w:p>
        </w:tc>
        <w:tc>
          <w:tcPr>
            <w:tcW w:w="3402" w:type="dxa"/>
          </w:tcPr>
          <w:p w:rsidR="00FE2549" w:rsidRPr="00F73561" w:rsidRDefault="00FE2549" w:rsidP="00FE2549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характеризовать </w:t>
            </w:r>
            <w:r w:rsidRPr="00F73561">
              <w:t>существе</w:t>
            </w:r>
            <w:r w:rsidRPr="00F73561">
              <w:t>н</w:t>
            </w:r>
            <w:r w:rsidRPr="00F73561">
              <w:t>ный признак разбиения объе</w:t>
            </w:r>
            <w:r w:rsidRPr="00F73561">
              <w:t>к</w:t>
            </w:r>
            <w:r w:rsidRPr="00F73561">
              <w:t xml:space="preserve">тов </w:t>
            </w:r>
            <w:proofErr w:type="gramStart"/>
            <w:r w:rsidRPr="00F73561">
              <w:t>на</w:t>
            </w:r>
            <w:proofErr w:type="gramEnd"/>
          </w:p>
          <w:p w:rsidR="00E363A0" w:rsidRPr="00F73561" w:rsidRDefault="00FE2549" w:rsidP="00FE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группы (классификации); пр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водить доказательства исти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ности проведенной классиф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</w:p>
        </w:tc>
        <w:tc>
          <w:tcPr>
            <w:tcW w:w="4253" w:type="dxa"/>
          </w:tcPr>
          <w:p w:rsidR="00770E7D" w:rsidRPr="00F73561" w:rsidRDefault="00770E7D" w:rsidP="00770E7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о группах слов с общим (граммати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ческим) зн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чением: предметнос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softHyphen/>
              <w:t>ти, признака пре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мета, действия предмета — частях 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Упражнять в определении частей речи в словосочетаниях и предлож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ниях.</w:t>
            </w:r>
          </w:p>
          <w:p w:rsidR="00E363A0" w:rsidRPr="00F73561" w:rsidRDefault="00770E7D" w:rsidP="0077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Иметь представление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 том, какими путями пополняется словарный состав (лексика) русского языка.</w:t>
            </w:r>
          </w:p>
        </w:tc>
      </w:tr>
      <w:tr w:rsidR="00364E37" w:rsidRPr="00F73561" w:rsidTr="003F6721">
        <w:trPr>
          <w:cantSplit/>
          <w:trHeight w:val="283"/>
        </w:trPr>
        <w:tc>
          <w:tcPr>
            <w:tcW w:w="696" w:type="dxa"/>
            <w:vAlign w:val="center"/>
          </w:tcPr>
          <w:p w:rsidR="00E363A0" w:rsidRPr="00F73561" w:rsidRDefault="00E363A0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6723A" w:rsidRPr="00F73561" w:rsidRDefault="0096723A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5" w:type="dxa"/>
            <w:vAlign w:val="center"/>
          </w:tcPr>
          <w:p w:rsidR="00E363A0" w:rsidRPr="00F73561" w:rsidRDefault="00E363A0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6723A" w:rsidRPr="00F73561" w:rsidRDefault="0096723A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6" w:type="dxa"/>
          </w:tcPr>
          <w:p w:rsidR="00E363A0" w:rsidRPr="00F73561" w:rsidRDefault="00E363A0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Лексическое и общее знач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ние слова</w:t>
            </w:r>
          </w:p>
        </w:tc>
        <w:tc>
          <w:tcPr>
            <w:tcW w:w="992" w:type="dxa"/>
            <w:gridSpan w:val="2"/>
          </w:tcPr>
          <w:p w:rsidR="00E363A0" w:rsidRPr="00F73561" w:rsidRDefault="00E363A0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С.30-32</w:t>
            </w:r>
          </w:p>
        </w:tc>
        <w:tc>
          <w:tcPr>
            <w:tcW w:w="851" w:type="dxa"/>
            <w:gridSpan w:val="2"/>
          </w:tcPr>
          <w:p w:rsidR="00E363A0" w:rsidRPr="00F73561" w:rsidRDefault="00E363A0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363A0" w:rsidRPr="00F73561" w:rsidRDefault="004F3ED1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формирование жел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ния выполнять уче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ные действия; испол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зование фантазии, 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ображения при 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полнении учебных действий</w:t>
            </w:r>
          </w:p>
        </w:tc>
        <w:tc>
          <w:tcPr>
            <w:tcW w:w="3402" w:type="dxa"/>
          </w:tcPr>
          <w:p w:rsidR="00E363A0" w:rsidRPr="00F73561" w:rsidRDefault="008E4F47" w:rsidP="003A5E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свои мысли в ус</w:t>
            </w:r>
            <w:r w:rsidRPr="00F73561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bCs/>
                <w:sz w:val="24"/>
                <w:szCs w:val="24"/>
              </w:rPr>
              <w:t>ной и письменной речи с уч</w:t>
            </w:r>
            <w:r w:rsidRPr="00F7356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sz w:val="24"/>
                <w:szCs w:val="24"/>
              </w:rPr>
              <w:t>том своих учебных и жизне</w:t>
            </w:r>
            <w:r w:rsidRPr="00F73561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bCs/>
                <w:sz w:val="24"/>
                <w:szCs w:val="24"/>
              </w:rPr>
              <w:t>ных речевых ситуаций</w:t>
            </w:r>
          </w:p>
          <w:p w:rsidR="00FE2549" w:rsidRPr="00F73561" w:rsidRDefault="00FE2549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адекватно использовать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вые средства для решения ра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личных коммуникативных 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дач; владеть монологической и диалогической формами 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  <w:tc>
          <w:tcPr>
            <w:tcW w:w="4253" w:type="dxa"/>
          </w:tcPr>
          <w:p w:rsidR="003F6721" w:rsidRPr="00F73561" w:rsidRDefault="003F6721" w:rsidP="003F672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пользоваться различными сл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варями; выписывать толкование пер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носного значения слова «рыцарь»; подбирать слова-синонимы; писать по памяти; определять значение слов «ключ» – «ключ»; подбирать пров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рочные слова</w:t>
            </w:r>
          </w:p>
          <w:p w:rsidR="00E363A0" w:rsidRPr="00F73561" w:rsidRDefault="003F6721" w:rsidP="003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проводить анализ слова по с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ставу; подбирать слова  к данным сх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мам; сопоставлять формы слова и 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нокоренные слова; выписывать формы слова из текста; выделять окончание, корень слова; составлять предложения с данными словами; различать части речи</w:t>
            </w:r>
          </w:p>
        </w:tc>
      </w:tr>
      <w:tr w:rsidR="0094232B" w:rsidRPr="00F73561" w:rsidTr="00A215AA">
        <w:trPr>
          <w:cantSplit/>
          <w:trHeight w:val="283"/>
        </w:trPr>
        <w:tc>
          <w:tcPr>
            <w:tcW w:w="15276" w:type="dxa"/>
            <w:gridSpan w:val="11"/>
            <w:vAlign w:val="center"/>
          </w:tcPr>
          <w:p w:rsidR="0094232B" w:rsidRPr="00F73561" w:rsidRDefault="0094232B" w:rsidP="0094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Слово в предложении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(2 часа)</w:t>
            </w:r>
          </w:p>
        </w:tc>
      </w:tr>
      <w:tr w:rsidR="00364E37" w:rsidRPr="00F73561" w:rsidTr="003F6721">
        <w:trPr>
          <w:cantSplit/>
          <w:trHeight w:val="283"/>
        </w:trPr>
        <w:tc>
          <w:tcPr>
            <w:tcW w:w="696" w:type="dxa"/>
            <w:vAlign w:val="center"/>
          </w:tcPr>
          <w:p w:rsidR="00E363A0" w:rsidRPr="00F73561" w:rsidRDefault="00E363A0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6723A" w:rsidRPr="00F73561" w:rsidRDefault="0096723A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17*</w:t>
            </w:r>
          </w:p>
        </w:tc>
        <w:tc>
          <w:tcPr>
            <w:tcW w:w="805" w:type="dxa"/>
            <w:vAlign w:val="center"/>
          </w:tcPr>
          <w:p w:rsidR="00E363A0" w:rsidRPr="00F73561" w:rsidRDefault="00E363A0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723A" w:rsidRPr="00F73561" w:rsidRDefault="0096723A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</w:tcPr>
          <w:p w:rsidR="00E363A0" w:rsidRPr="00F73561" w:rsidRDefault="00E363A0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Слово и пре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ложение в тексте</w:t>
            </w:r>
          </w:p>
        </w:tc>
        <w:tc>
          <w:tcPr>
            <w:tcW w:w="992" w:type="dxa"/>
            <w:gridSpan w:val="2"/>
          </w:tcPr>
          <w:p w:rsidR="00E363A0" w:rsidRPr="00F73561" w:rsidRDefault="00E363A0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С.33-34</w:t>
            </w:r>
          </w:p>
        </w:tc>
        <w:tc>
          <w:tcPr>
            <w:tcW w:w="851" w:type="dxa"/>
            <w:gridSpan w:val="2"/>
          </w:tcPr>
          <w:p w:rsidR="00E363A0" w:rsidRPr="00F73561" w:rsidRDefault="00E363A0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F54EF" w:rsidRPr="00F73561" w:rsidRDefault="004F54EF" w:rsidP="004F54EF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оценивать </w:t>
            </w:r>
            <w:r w:rsidRPr="00F73561">
              <w:t>собстве</w:t>
            </w:r>
            <w:r w:rsidRPr="00F73561">
              <w:t>н</w:t>
            </w:r>
            <w:r w:rsidRPr="00F73561">
              <w:t>ную учебную де</w:t>
            </w:r>
            <w:r w:rsidRPr="00F73561">
              <w:t>я</w:t>
            </w:r>
            <w:r w:rsidRPr="00F73561">
              <w:t>тельность: свои до</w:t>
            </w:r>
            <w:r w:rsidRPr="00F73561">
              <w:t>с</w:t>
            </w:r>
            <w:r w:rsidRPr="00F73561">
              <w:t>тижения, самосто</w:t>
            </w:r>
            <w:r w:rsidRPr="00F73561">
              <w:t>я</w:t>
            </w:r>
            <w:r w:rsidRPr="00F73561">
              <w:t>тельность, инициат</w:t>
            </w:r>
            <w:r w:rsidRPr="00F73561">
              <w:t>и</w:t>
            </w:r>
            <w:r w:rsidRPr="00F73561">
              <w:t>ву, ответственность, причины неудач;</w:t>
            </w:r>
          </w:p>
          <w:p w:rsidR="004F54EF" w:rsidRPr="00F73561" w:rsidRDefault="004F54EF" w:rsidP="004F54EF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применять правила </w:t>
            </w:r>
            <w:r w:rsidRPr="00F73561">
              <w:t>делового сотруднич</w:t>
            </w:r>
            <w:r w:rsidRPr="00F73561">
              <w:t>е</w:t>
            </w:r>
            <w:r w:rsidRPr="00F73561">
              <w:t xml:space="preserve">ства: </w:t>
            </w:r>
            <w:r w:rsidRPr="00F73561">
              <w:rPr>
                <w:rStyle w:val="aa"/>
              </w:rPr>
              <w:t xml:space="preserve">сравнивать </w:t>
            </w:r>
            <w:r w:rsidRPr="00F73561">
              <w:t>ра</w:t>
            </w:r>
            <w:r w:rsidRPr="00F73561">
              <w:t>з</w:t>
            </w:r>
            <w:r w:rsidRPr="00F73561">
              <w:t>ные</w:t>
            </w:r>
          </w:p>
          <w:p w:rsidR="00E363A0" w:rsidRPr="00F73561" w:rsidRDefault="004F54EF" w:rsidP="004F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точки зрения; сч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таться с мнением др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гого человека;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проя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терпение и до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рожелательность в споре (дискуссии), доверие к собеседн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ку (соучастнику) де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3402" w:type="dxa"/>
          </w:tcPr>
          <w:p w:rsidR="00E363A0" w:rsidRPr="00F73561" w:rsidRDefault="00D61DB3" w:rsidP="00D61DB3">
            <w:pPr>
              <w:pStyle w:val="a9"/>
              <w:spacing w:before="0" w:after="0"/>
            </w:pPr>
            <w:r w:rsidRPr="00F73561">
              <w:t>планирование учебного с</w:t>
            </w:r>
            <w:r w:rsidRPr="00F73561">
              <w:t>о</w:t>
            </w:r>
            <w:r w:rsidRPr="00F73561">
              <w:t>трудничества с учителем и сверстниками – определение цели, функций участников, способов взаимодействия; п</w:t>
            </w:r>
            <w:r w:rsidRPr="00F73561">
              <w:t>о</w:t>
            </w:r>
            <w:r w:rsidRPr="00F73561">
              <w:t>становка вопросов – иници</w:t>
            </w:r>
            <w:r w:rsidRPr="00F73561">
              <w:t>а</w:t>
            </w:r>
            <w:r w:rsidRPr="00F73561">
              <w:t>тивное сотрудничество в п</w:t>
            </w:r>
            <w:r w:rsidRPr="00F73561">
              <w:t>о</w:t>
            </w:r>
            <w:r w:rsidRPr="00F73561">
              <w:t>иске и сборе информации</w:t>
            </w:r>
          </w:p>
        </w:tc>
        <w:tc>
          <w:tcPr>
            <w:tcW w:w="4253" w:type="dxa"/>
          </w:tcPr>
          <w:p w:rsidR="003F6721" w:rsidRPr="00F73561" w:rsidRDefault="003F6721" w:rsidP="003F6721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Повторить сведения о предложе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нии, тексте, о роли частей речи </w:t>
            </w:r>
            <w:proofErr w:type="gramStart"/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F6721" w:rsidRPr="00F73561" w:rsidRDefault="003F6721" w:rsidP="003F6721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proofErr w:type="gramStart"/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6721" w:rsidRPr="00F73561" w:rsidRDefault="003F6721" w:rsidP="003F672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Упражнять в анализе и составле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 предложений, текстов, </w:t>
            </w:r>
            <w:proofErr w:type="spellStart"/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озаглавливании</w:t>
            </w:r>
            <w:proofErr w:type="spellEnd"/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текстов, в наблюдении над употребл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нием слов в пере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softHyphen/>
              <w:t>носном значении, в пересказе текста (письменно)</w:t>
            </w:r>
          </w:p>
          <w:p w:rsidR="003F6721" w:rsidRPr="00F73561" w:rsidRDefault="003F6721" w:rsidP="003F672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что предложение состоит из слов, связанных по смыслу; текст с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стоит из предложений, объединенных темой.</w:t>
            </w:r>
          </w:p>
          <w:p w:rsidR="00E363A0" w:rsidRPr="00F73561" w:rsidRDefault="003F6721" w:rsidP="003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составлять предложения по данным схемам; пользоваться слов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рями; подбирать однокоренные слова; различать прямое и переносное знач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ния слов; подбирать заголовок к те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сту; указывать части речи</w:t>
            </w:r>
          </w:p>
        </w:tc>
      </w:tr>
      <w:tr w:rsidR="0094232B" w:rsidRPr="00F73561" w:rsidTr="00A215AA">
        <w:trPr>
          <w:cantSplit/>
          <w:trHeight w:val="283"/>
        </w:trPr>
        <w:tc>
          <w:tcPr>
            <w:tcW w:w="15276" w:type="dxa"/>
            <w:gridSpan w:val="11"/>
            <w:vAlign w:val="center"/>
          </w:tcPr>
          <w:p w:rsidR="0094232B" w:rsidRPr="00F73561" w:rsidRDefault="0094232B" w:rsidP="0094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Работы проверочного и творческого характера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(7 часов)</w:t>
            </w:r>
          </w:p>
        </w:tc>
      </w:tr>
      <w:tr w:rsidR="00364E37" w:rsidRPr="00F73561" w:rsidTr="003F6721">
        <w:trPr>
          <w:cantSplit/>
          <w:trHeight w:val="283"/>
        </w:trPr>
        <w:tc>
          <w:tcPr>
            <w:tcW w:w="696" w:type="dxa"/>
            <w:vAlign w:val="center"/>
          </w:tcPr>
          <w:p w:rsidR="0094232B" w:rsidRPr="00F73561" w:rsidRDefault="0094232B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5" w:type="dxa"/>
            <w:vAlign w:val="center"/>
          </w:tcPr>
          <w:p w:rsidR="0094232B" w:rsidRPr="00F73561" w:rsidRDefault="0094232B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94232B" w:rsidRPr="00F73561" w:rsidRDefault="0094232B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Урок-тренинг</w:t>
            </w:r>
          </w:p>
        </w:tc>
        <w:tc>
          <w:tcPr>
            <w:tcW w:w="992" w:type="dxa"/>
            <w:gridSpan w:val="2"/>
          </w:tcPr>
          <w:p w:rsidR="0094232B" w:rsidRPr="00F73561" w:rsidRDefault="0094232B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С.35</w:t>
            </w:r>
          </w:p>
        </w:tc>
        <w:tc>
          <w:tcPr>
            <w:tcW w:w="851" w:type="dxa"/>
            <w:gridSpan w:val="2"/>
          </w:tcPr>
          <w:p w:rsidR="0094232B" w:rsidRPr="00F73561" w:rsidRDefault="0094232B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4232B" w:rsidRPr="00F73561" w:rsidRDefault="004F3ED1" w:rsidP="0079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формирование инт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реса к себе и окр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жающему миру (когда ребенок задает вопр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сы)</w:t>
            </w:r>
          </w:p>
        </w:tc>
        <w:tc>
          <w:tcPr>
            <w:tcW w:w="3402" w:type="dxa"/>
          </w:tcPr>
          <w:p w:rsidR="00CD2983" w:rsidRPr="00F73561" w:rsidRDefault="00CD2983" w:rsidP="00CD2983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планировать </w:t>
            </w:r>
            <w:r w:rsidRPr="00F73561">
              <w:t>решение учебной задачи: выстраивать</w:t>
            </w:r>
          </w:p>
          <w:p w:rsidR="0094232B" w:rsidRPr="00F73561" w:rsidRDefault="00CD2983" w:rsidP="00CD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необх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димых операций (алгоритм действий)</w:t>
            </w:r>
          </w:p>
        </w:tc>
        <w:tc>
          <w:tcPr>
            <w:tcW w:w="4253" w:type="dxa"/>
          </w:tcPr>
          <w:p w:rsidR="003F6721" w:rsidRPr="00F73561" w:rsidRDefault="003F6721" w:rsidP="003F672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Цели: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повторить слова с непроверя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мыми орфограммами</w:t>
            </w: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F6721" w:rsidRPr="00F73561" w:rsidRDefault="003F6721" w:rsidP="003F672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словарные слова.</w:t>
            </w:r>
          </w:p>
          <w:p w:rsidR="0094232B" w:rsidRPr="00F73561" w:rsidRDefault="003F6721" w:rsidP="003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правильно писать словарные слова; работать с орфографическим словарем; выполнять звукобуквенный анализ слова</w:t>
            </w:r>
          </w:p>
        </w:tc>
      </w:tr>
      <w:tr w:rsidR="00364E37" w:rsidRPr="00F73561" w:rsidTr="003F6721">
        <w:trPr>
          <w:cantSplit/>
          <w:trHeight w:val="283"/>
        </w:trPr>
        <w:tc>
          <w:tcPr>
            <w:tcW w:w="696" w:type="dxa"/>
            <w:vAlign w:val="center"/>
          </w:tcPr>
          <w:p w:rsidR="0094232B" w:rsidRPr="00F73561" w:rsidRDefault="0094232B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  <w:p w:rsidR="0096723A" w:rsidRPr="00F73561" w:rsidRDefault="0096723A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20*</w:t>
            </w:r>
          </w:p>
        </w:tc>
        <w:tc>
          <w:tcPr>
            <w:tcW w:w="805" w:type="dxa"/>
            <w:vAlign w:val="center"/>
          </w:tcPr>
          <w:p w:rsidR="0094232B" w:rsidRPr="00F73561" w:rsidRDefault="0094232B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6723A" w:rsidRPr="00F73561" w:rsidRDefault="0096723A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94232B" w:rsidRPr="00F73561" w:rsidRDefault="0094232B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Письмо под диктовку и его анализ</w:t>
            </w:r>
          </w:p>
        </w:tc>
        <w:tc>
          <w:tcPr>
            <w:tcW w:w="992" w:type="dxa"/>
            <w:gridSpan w:val="2"/>
          </w:tcPr>
          <w:p w:rsidR="0094232B" w:rsidRPr="00F73561" w:rsidRDefault="0094232B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С.36-39</w:t>
            </w:r>
          </w:p>
        </w:tc>
        <w:tc>
          <w:tcPr>
            <w:tcW w:w="851" w:type="dxa"/>
            <w:gridSpan w:val="2"/>
          </w:tcPr>
          <w:p w:rsidR="0094232B" w:rsidRPr="00F73561" w:rsidRDefault="0094232B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4232B" w:rsidRPr="00F73561" w:rsidRDefault="00B77158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собстве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ную учебную де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тельность: свои до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тижения, самосто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тельность, инициат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ву, ответственность, причины неудач</w:t>
            </w:r>
          </w:p>
        </w:tc>
        <w:tc>
          <w:tcPr>
            <w:tcW w:w="3402" w:type="dxa"/>
          </w:tcPr>
          <w:p w:rsidR="006424D9" w:rsidRPr="00F73561" w:rsidRDefault="006424D9" w:rsidP="006424D9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анализировать </w:t>
            </w:r>
            <w:r w:rsidRPr="00F73561">
              <w:t>собственную работу: соотносить план и</w:t>
            </w:r>
          </w:p>
          <w:p w:rsidR="006424D9" w:rsidRPr="00F73561" w:rsidRDefault="006424D9" w:rsidP="006424D9">
            <w:pPr>
              <w:pStyle w:val="a9"/>
              <w:spacing w:before="0" w:after="0"/>
            </w:pPr>
            <w:r w:rsidRPr="00F73561">
              <w:t>совершенные операции, выд</w:t>
            </w:r>
            <w:r w:rsidRPr="00F73561">
              <w:t>е</w:t>
            </w:r>
            <w:r w:rsidRPr="00F73561">
              <w:t>лять этапы и оценивать меру освоения каждого,</w:t>
            </w:r>
          </w:p>
          <w:p w:rsidR="006424D9" w:rsidRPr="00F73561" w:rsidRDefault="006424D9" w:rsidP="006424D9">
            <w:pPr>
              <w:pStyle w:val="a9"/>
              <w:spacing w:before="0" w:after="0"/>
            </w:pPr>
            <w:r w:rsidRPr="00F73561">
              <w:t>находить ошибки, устанавл</w:t>
            </w:r>
            <w:r w:rsidRPr="00F73561">
              <w:t>и</w:t>
            </w:r>
            <w:r w:rsidRPr="00F73561">
              <w:t>вать их причины;</w:t>
            </w:r>
          </w:p>
          <w:p w:rsidR="0094232B" w:rsidRPr="00F73561" w:rsidRDefault="006424D9" w:rsidP="0064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уровень владения тем или иным учебным дейс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вием</w:t>
            </w:r>
          </w:p>
        </w:tc>
        <w:tc>
          <w:tcPr>
            <w:tcW w:w="4253" w:type="dxa"/>
          </w:tcPr>
          <w:p w:rsidR="003F6721" w:rsidRPr="00F73561" w:rsidRDefault="003F6721" w:rsidP="003F672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изученные орфограммы.</w:t>
            </w:r>
          </w:p>
          <w:p w:rsidR="003F6721" w:rsidRPr="00F73561" w:rsidRDefault="003F6721" w:rsidP="003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писать под диктовку</w:t>
            </w:r>
          </w:p>
          <w:p w:rsidR="003F6721" w:rsidRPr="00F73561" w:rsidRDefault="003F6721" w:rsidP="003F6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32B" w:rsidRPr="00F73561" w:rsidRDefault="003F6721" w:rsidP="003F672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развивать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орфографическую зоркость, учить списывать слова без пропусков, замен, искажений букв; быстро обн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руживать в написанных и звучащих словах орфограммы, определять их место в слове; подбирать проверочные слова для проверки орфограмм в </w:t>
            </w:r>
            <w:proofErr w:type="gramStart"/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и выбирать нужную букву</w:t>
            </w:r>
          </w:p>
        </w:tc>
      </w:tr>
      <w:tr w:rsidR="00364E37" w:rsidRPr="00F73561" w:rsidTr="003F6721">
        <w:trPr>
          <w:cantSplit/>
          <w:trHeight w:val="283"/>
        </w:trPr>
        <w:tc>
          <w:tcPr>
            <w:tcW w:w="696" w:type="dxa"/>
            <w:vAlign w:val="center"/>
          </w:tcPr>
          <w:p w:rsidR="0094232B" w:rsidRPr="00F73561" w:rsidRDefault="0094232B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6723A" w:rsidRPr="00F73561" w:rsidRDefault="0096723A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6723A" w:rsidRPr="00F73561" w:rsidRDefault="0096723A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5" w:type="dxa"/>
            <w:vAlign w:val="center"/>
          </w:tcPr>
          <w:p w:rsidR="0094232B" w:rsidRPr="00F73561" w:rsidRDefault="0094232B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6723A" w:rsidRPr="00F73561" w:rsidRDefault="0096723A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6723A" w:rsidRPr="00F73561" w:rsidRDefault="0096723A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6" w:type="dxa"/>
          </w:tcPr>
          <w:p w:rsidR="0094232B" w:rsidRPr="00F73561" w:rsidRDefault="0094232B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Изложение и его анализ</w:t>
            </w:r>
          </w:p>
        </w:tc>
        <w:tc>
          <w:tcPr>
            <w:tcW w:w="992" w:type="dxa"/>
            <w:gridSpan w:val="2"/>
          </w:tcPr>
          <w:p w:rsidR="0094232B" w:rsidRPr="00F73561" w:rsidRDefault="0094232B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С.40-41</w:t>
            </w:r>
          </w:p>
        </w:tc>
        <w:tc>
          <w:tcPr>
            <w:tcW w:w="851" w:type="dxa"/>
            <w:gridSpan w:val="2"/>
          </w:tcPr>
          <w:p w:rsidR="0094232B" w:rsidRPr="00F73561" w:rsidRDefault="0094232B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F54EF" w:rsidRPr="00F73561" w:rsidRDefault="004F54EF" w:rsidP="004F54EF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оценивать </w:t>
            </w:r>
            <w:r w:rsidRPr="00F73561">
              <w:t>собстве</w:t>
            </w:r>
            <w:r w:rsidRPr="00F73561">
              <w:t>н</w:t>
            </w:r>
            <w:r w:rsidRPr="00F73561">
              <w:t>ную учебную де</w:t>
            </w:r>
            <w:r w:rsidRPr="00F73561">
              <w:t>я</w:t>
            </w:r>
            <w:r w:rsidRPr="00F73561">
              <w:t>тельность: свои до</w:t>
            </w:r>
            <w:r w:rsidRPr="00F73561">
              <w:t>с</w:t>
            </w:r>
            <w:r w:rsidRPr="00F73561">
              <w:t>тижения, самосто</w:t>
            </w:r>
            <w:r w:rsidRPr="00F73561">
              <w:t>я</w:t>
            </w:r>
            <w:r w:rsidRPr="00F73561">
              <w:t>тельность, инициат</w:t>
            </w:r>
            <w:r w:rsidRPr="00F73561">
              <w:t>и</w:t>
            </w:r>
            <w:r w:rsidRPr="00F73561">
              <w:t>ву, ответственность, причины неудач;</w:t>
            </w:r>
          </w:p>
          <w:p w:rsidR="004F54EF" w:rsidRPr="00F73561" w:rsidRDefault="004F54EF" w:rsidP="004F54EF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применять правила </w:t>
            </w:r>
            <w:r w:rsidRPr="00F73561">
              <w:t>делового сотруднич</w:t>
            </w:r>
            <w:r w:rsidRPr="00F73561">
              <w:t>е</w:t>
            </w:r>
            <w:r w:rsidRPr="00F73561">
              <w:t xml:space="preserve">ства: </w:t>
            </w:r>
            <w:r w:rsidRPr="00F73561">
              <w:rPr>
                <w:rStyle w:val="aa"/>
              </w:rPr>
              <w:t xml:space="preserve">сравнивать </w:t>
            </w:r>
            <w:r w:rsidRPr="00F73561">
              <w:t>ра</w:t>
            </w:r>
            <w:r w:rsidRPr="00F73561">
              <w:t>з</w:t>
            </w:r>
            <w:r w:rsidRPr="00F73561">
              <w:t>ные</w:t>
            </w:r>
          </w:p>
          <w:p w:rsidR="0094232B" w:rsidRPr="00F73561" w:rsidRDefault="004F54EF" w:rsidP="004F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точки зрения; сч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таться с мнением др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гого человека;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проя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терпение и до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рожелательность в споре (дискуссии), доверие к собеседн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ку (соучастнику) де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3402" w:type="dxa"/>
          </w:tcPr>
          <w:p w:rsidR="0094232B" w:rsidRPr="00F73561" w:rsidRDefault="00D61DB3" w:rsidP="00D61DB3">
            <w:pPr>
              <w:pStyle w:val="a9"/>
              <w:spacing w:before="0" w:after="0"/>
            </w:pPr>
            <w:r w:rsidRPr="00F73561">
              <w:t>планирование учебного с</w:t>
            </w:r>
            <w:r w:rsidRPr="00F73561">
              <w:t>о</w:t>
            </w:r>
            <w:r w:rsidRPr="00F73561">
              <w:t>трудничества с учителем и сверстниками – определение цели, функций участников, способов взаимодействия; п</w:t>
            </w:r>
            <w:r w:rsidRPr="00F73561">
              <w:t>о</w:t>
            </w:r>
            <w:r w:rsidRPr="00F73561">
              <w:t>становка вопросов – иници</w:t>
            </w:r>
            <w:r w:rsidRPr="00F73561">
              <w:t>а</w:t>
            </w:r>
            <w:r w:rsidRPr="00F73561">
              <w:t>тивное сотрудничество в п</w:t>
            </w:r>
            <w:r w:rsidRPr="00F73561">
              <w:t>о</w:t>
            </w:r>
            <w:r w:rsidRPr="00F73561">
              <w:t>иске и сборе информации</w:t>
            </w:r>
          </w:p>
        </w:tc>
        <w:tc>
          <w:tcPr>
            <w:tcW w:w="4253" w:type="dxa"/>
          </w:tcPr>
          <w:p w:rsidR="003F6721" w:rsidRPr="00F73561" w:rsidRDefault="003F6721" w:rsidP="003F6721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Учить воспроизводить содержа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текста с предварительным его прогн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зированием по ориен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softHyphen/>
              <w:t>тировочным 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новам: заголовку, плану.</w:t>
            </w:r>
          </w:p>
          <w:p w:rsidR="003F6721" w:rsidRPr="00F73561" w:rsidRDefault="003F6721" w:rsidP="003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письменно пересказывать текст по плану</w:t>
            </w:r>
          </w:p>
          <w:p w:rsidR="003F6721" w:rsidRPr="00F73561" w:rsidRDefault="003F6721" w:rsidP="003F6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721" w:rsidRPr="00F73561" w:rsidRDefault="003F6721" w:rsidP="003F672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Учить анализировать творческие раб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ты свои и одноклассников, видеть сл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весные находки, рече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недочёты, давать совет и т.п.</w:t>
            </w:r>
          </w:p>
          <w:p w:rsidR="0094232B" w:rsidRPr="00F73561" w:rsidRDefault="003F6721" w:rsidP="003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анализировать и редактировать изложение, исправлять речевые и 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фографические ошибки</w:t>
            </w:r>
          </w:p>
        </w:tc>
      </w:tr>
      <w:tr w:rsidR="00364E37" w:rsidRPr="00F73561" w:rsidTr="003F6721">
        <w:trPr>
          <w:cantSplit/>
          <w:trHeight w:val="283"/>
        </w:trPr>
        <w:tc>
          <w:tcPr>
            <w:tcW w:w="696" w:type="dxa"/>
            <w:vAlign w:val="center"/>
          </w:tcPr>
          <w:p w:rsidR="0094232B" w:rsidRPr="00F73561" w:rsidRDefault="0094232B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96723A" w:rsidRPr="00F7356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05" w:type="dxa"/>
            <w:vAlign w:val="center"/>
          </w:tcPr>
          <w:p w:rsidR="0094232B" w:rsidRPr="00F73561" w:rsidRDefault="0094232B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6" w:type="dxa"/>
          </w:tcPr>
          <w:p w:rsidR="0094232B" w:rsidRDefault="0094232B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  <w:p w:rsidR="00BC4BC0" w:rsidRPr="00F73561" w:rsidRDefault="00BC4BC0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2" w:type="dxa"/>
            <w:gridSpan w:val="2"/>
          </w:tcPr>
          <w:p w:rsidR="0094232B" w:rsidRPr="00F73561" w:rsidRDefault="0094232B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4232B" w:rsidRPr="00F73561" w:rsidRDefault="0094232B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4232B" w:rsidRPr="00F73561" w:rsidRDefault="004F3ED1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формирование жел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ния выполнять уче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ные действия; испол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зование фантазии, 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ображения при 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полнении учебных действий</w:t>
            </w:r>
          </w:p>
        </w:tc>
        <w:tc>
          <w:tcPr>
            <w:tcW w:w="3402" w:type="dxa"/>
          </w:tcPr>
          <w:p w:rsidR="0094232B" w:rsidRPr="00F73561" w:rsidRDefault="00D61DB3" w:rsidP="00D61DB3">
            <w:pPr>
              <w:pStyle w:val="a9"/>
              <w:spacing w:before="0" w:after="0"/>
            </w:pPr>
            <w:r w:rsidRPr="00F73561">
              <w:t>планирование учебного с</w:t>
            </w:r>
            <w:r w:rsidRPr="00F73561">
              <w:t>о</w:t>
            </w:r>
            <w:r w:rsidRPr="00F73561">
              <w:t>трудничества с учителем и сверстниками – определение цели, функций участников, способов взаимодействия; п</w:t>
            </w:r>
            <w:r w:rsidRPr="00F73561">
              <w:t>о</w:t>
            </w:r>
            <w:r w:rsidRPr="00F73561">
              <w:t>становка вопросов – иници</w:t>
            </w:r>
            <w:r w:rsidRPr="00F73561">
              <w:t>а</w:t>
            </w:r>
            <w:r w:rsidRPr="00F73561">
              <w:t>тивное сотрудничество в п</w:t>
            </w:r>
            <w:r w:rsidRPr="00F73561">
              <w:t>о</w:t>
            </w:r>
            <w:r w:rsidRPr="00F73561">
              <w:t>иске и сборе информации</w:t>
            </w:r>
          </w:p>
        </w:tc>
        <w:tc>
          <w:tcPr>
            <w:tcW w:w="4253" w:type="dxa"/>
          </w:tcPr>
          <w:p w:rsidR="0094232B" w:rsidRPr="00F73561" w:rsidRDefault="003F6721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воспроизводить текст (опис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ние) с прогнозированием его содерж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ния; делить текст на части; озаглавл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вать текст, составлять план текста, с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относить предложение и схему пре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ложения; пересказывать текст устно</w:t>
            </w:r>
          </w:p>
        </w:tc>
      </w:tr>
      <w:tr w:rsidR="0094232B" w:rsidRPr="00F73561" w:rsidTr="00A215AA">
        <w:trPr>
          <w:cantSplit/>
          <w:trHeight w:val="283"/>
        </w:trPr>
        <w:tc>
          <w:tcPr>
            <w:tcW w:w="15276" w:type="dxa"/>
            <w:gridSpan w:val="11"/>
            <w:vAlign w:val="center"/>
          </w:tcPr>
          <w:p w:rsidR="0094232B" w:rsidRPr="00F73561" w:rsidRDefault="0094232B" w:rsidP="0094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Проводники наших мыслей и чувств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(23 часа)</w:t>
            </w:r>
          </w:p>
        </w:tc>
      </w:tr>
      <w:tr w:rsidR="0094232B" w:rsidRPr="00F73561" w:rsidTr="00A215AA">
        <w:trPr>
          <w:cantSplit/>
          <w:trHeight w:val="283"/>
        </w:trPr>
        <w:tc>
          <w:tcPr>
            <w:tcW w:w="15276" w:type="dxa"/>
            <w:gridSpan w:val="11"/>
            <w:vAlign w:val="center"/>
          </w:tcPr>
          <w:p w:rsidR="0094232B" w:rsidRPr="00F73561" w:rsidRDefault="0094232B" w:rsidP="0094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Слово, предложение, текст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  <w:p w:rsidR="0094232B" w:rsidRPr="00F73561" w:rsidRDefault="0094232B" w:rsidP="0094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(общее представление)</w:t>
            </w:r>
          </w:p>
        </w:tc>
      </w:tr>
      <w:tr w:rsidR="00364E37" w:rsidRPr="00F73561" w:rsidTr="003F6721">
        <w:trPr>
          <w:cantSplit/>
          <w:trHeight w:val="283"/>
        </w:trPr>
        <w:tc>
          <w:tcPr>
            <w:tcW w:w="696" w:type="dxa"/>
            <w:vAlign w:val="center"/>
          </w:tcPr>
          <w:p w:rsidR="0094232B" w:rsidRPr="00F73561" w:rsidRDefault="0094232B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5" w:type="dxa"/>
            <w:vAlign w:val="center"/>
          </w:tcPr>
          <w:p w:rsidR="0094232B" w:rsidRPr="00F73561" w:rsidRDefault="0094232B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94232B" w:rsidRPr="00F73561" w:rsidRDefault="0094232B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992" w:type="dxa"/>
            <w:gridSpan w:val="2"/>
          </w:tcPr>
          <w:p w:rsidR="0094232B" w:rsidRPr="00F73561" w:rsidRDefault="0094232B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С.44-46</w:t>
            </w:r>
          </w:p>
        </w:tc>
        <w:tc>
          <w:tcPr>
            <w:tcW w:w="851" w:type="dxa"/>
            <w:gridSpan w:val="2"/>
          </w:tcPr>
          <w:p w:rsidR="0094232B" w:rsidRPr="00F73561" w:rsidRDefault="0094232B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77158" w:rsidRPr="00F73561" w:rsidRDefault="00B77158" w:rsidP="00B77158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применять правила </w:t>
            </w:r>
            <w:r w:rsidRPr="00F73561">
              <w:t>делового сотруднич</w:t>
            </w:r>
            <w:r w:rsidRPr="00F73561">
              <w:t>е</w:t>
            </w:r>
            <w:r w:rsidRPr="00F73561">
              <w:t xml:space="preserve">ства: </w:t>
            </w:r>
            <w:r w:rsidRPr="00F73561">
              <w:rPr>
                <w:rStyle w:val="aa"/>
              </w:rPr>
              <w:t xml:space="preserve">сравнивать </w:t>
            </w:r>
            <w:r w:rsidRPr="00F73561">
              <w:t>ра</w:t>
            </w:r>
            <w:r w:rsidRPr="00F73561">
              <w:t>з</w:t>
            </w:r>
            <w:r w:rsidRPr="00F73561">
              <w:t>ные</w:t>
            </w:r>
          </w:p>
          <w:p w:rsidR="0094232B" w:rsidRPr="00F73561" w:rsidRDefault="00B77158" w:rsidP="00B7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точки зрения; сч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таться с мнением др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гого человека;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проя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терпение и до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рожелательность в споре (дискуссии), доверие к собеседн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ку (соучастнику) де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 w:rsidRPr="00F735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D2983" w:rsidRPr="00F73561" w:rsidRDefault="00CD2983" w:rsidP="00CD2983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планировать </w:t>
            </w:r>
            <w:r w:rsidRPr="00F73561">
              <w:t>решение учебной задачи: выстраивать</w:t>
            </w:r>
          </w:p>
          <w:p w:rsidR="0094232B" w:rsidRPr="00F73561" w:rsidRDefault="00CD2983" w:rsidP="00CD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необх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димых операций (алгоритм действий)</w:t>
            </w:r>
          </w:p>
        </w:tc>
        <w:tc>
          <w:tcPr>
            <w:tcW w:w="4253" w:type="dxa"/>
          </w:tcPr>
          <w:p w:rsidR="003F6721" w:rsidRPr="00F73561" w:rsidRDefault="003F6721" w:rsidP="003F6721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определять смысл стихотвор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ния; выписывать реплики детей в 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ределенной последовательности; 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ставлять предложения со словом «св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тер»; уточнять по словарю учебника, в каких значениях может употребляться глагол «снимать»; писать по памяти; </w:t>
            </w:r>
          </w:p>
          <w:p w:rsidR="0094232B" w:rsidRPr="00F73561" w:rsidRDefault="003F6721" w:rsidP="003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находить и объяснять изученные 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фограммы</w:t>
            </w:r>
          </w:p>
        </w:tc>
      </w:tr>
      <w:tr w:rsidR="0094232B" w:rsidRPr="00F73561" w:rsidTr="00A215AA">
        <w:trPr>
          <w:cantSplit/>
          <w:trHeight w:val="283"/>
        </w:trPr>
        <w:tc>
          <w:tcPr>
            <w:tcW w:w="15276" w:type="dxa"/>
            <w:gridSpan w:val="11"/>
            <w:vAlign w:val="center"/>
          </w:tcPr>
          <w:p w:rsidR="0094232B" w:rsidRPr="00F73561" w:rsidRDefault="0094232B" w:rsidP="0094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Слово и словосочетание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(8 часов)</w:t>
            </w:r>
          </w:p>
        </w:tc>
      </w:tr>
      <w:tr w:rsidR="00364E37" w:rsidRPr="00F73561" w:rsidTr="003F6721">
        <w:trPr>
          <w:cantSplit/>
          <w:trHeight w:val="283"/>
        </w:trPr>
        <w:tc>
          <w:tcPr>
            <w:tcW w:w="696" w:type="dxa"/>
            <w:vAlign w:val="center"/>
          </w:tcPr>
          <w:p w:rsidR="0094232B" w:rsidRPr="00F73561" w:rsidRDefault="0094232B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05" w:type="dxa"/>
            <w:vAlign w:val="center"/>
          </w:tcPr>
          <w:p w:rsidR="0094232B" w:rsidRPr="00F73561" w:rsidRDefault="0094232B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94232B" w:rsidRPr="00F73561" w:rsidRDefault="0094232B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Слово и сл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восочетание</w:t>
            </w:r>
          </w:p>
        </w:tc>
        <w:tc>
          <w:tcPr>
            <w:tcW w:w="992" w:type="dxa"/>
            <w:gridSpan w:val="2"/>
          </w:tcPr>
          <w:p w:rsidR="0094232B" w:rsidRPr="00F73561" w:rsidRDefault="0094232B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С.46-48</w:t>
            </w:r>
          </w:p>
        </w:tc>
        <w:tc>
          <w:tcPr>
            <w:tcW w:w="851" w:type="dxa"/>
            <w:gridSpan w:val="2"/>
          </w:tcPr>
          <w:p w:rsidR="0094232B" w:rsidRPr="00F73561" w:rsidRDefault="0094232B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77158" w:rsidRPr="00F73561" w:rsidRDefault="00B77158" w:rsidP="00B77158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применять правила </w:t>
            </w:r>
            <w:r w:rsidRPr="00F73561">
              <w:t>делового сотруднич</w:t>
            </w:r>
            <w:r w:rsidRPr="00F73561">
              <w:t>е</w:t>
            </w:r>
            <w:r w:rsidRPr="00F73561">
              <w:t xml:space="preserve">ства: </w:t>
            </w:r>
            <w:r w:rsidRPr="00F73561">
              <w:rPr>
                <w:rStyle w:val="aa"/>
              </w:rPr>
              <w:t xml:space="preserve">сравнивать </w:t>
            </w:r>
            <w:r w:rsidRPr="00F73561">
              <w:t>ра</w:t>
            </w:r>
            <w:r w:rsidRPr="00F73561">
              <w:t>з</w:t>
            </w:r>
            <w:r w:rsidRPr="00F73561">
              <w:t>ные</w:t>
            </w:r>
          </w:p>
          <w:p w:rsidR="0094232B" w:rsidRPr="00F73561" w:rsidRDefault="00B77158" w:rsidP="00B7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точки зрения; сч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таться с мнением др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гого человека;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проя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терпение и до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рожелательность в споре (дискуссии), доверие к собеседн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ку (соучастнику) де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 w:rsidRPr="00F735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E2549" w:rsidRPr="00F73561" w:rsidRDefault="008E4F4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свои мысли в ус</w:t>
            </w:r>
            <w:r w:rsidRPr="00F73561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bCs/>
                <w:sz w:val="24"/>
                <w:szCs w:val="24"/>
              </w:rPr>
              <w:t>ной и письменной речи с уч</w:t>
            </w:r>
            <w:r w:rsidRPr="00F7356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sz w:val="24"/>
                <w:szCs w:val="24"/>
              </w:rPr>
              <w:t>том своих учебных и жизне</w:t>
            </w:r>
            <w:r w:rsidRPr="00F73561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bCs/>
                <w:sz w:val="24"/>
                <w:szCs w:val="24"/>
              </w:rPr>
              <w:t>ных речевых ситуаций</w:t>
            </w:r>
          </w:p>
          <w:p w:rsidR="00FE2549" w:rsidRPr="00F73561" w:rsidRDefault="00FE2549" w:rsidP="00FE2549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характеризовать </w:t>
            </w:r>
            <w:r w:rsidRPr="00F73561">
              <w:t>существе</w:t>
            </w:r>
            <w:r w:rsidRPr="00F73561">
              <w:t>н</w:t>
            </w:r>
            <w:r w:rsidRPr="00F73561">
              <w:t>ный признак разбиения объе</w:t>
            </w:r>
            <w:r w:rsidRPr="00F73561">
              <w:t>к</w:t>
            </w:r>
            <w:r w:rsidRPr="00F73561">
              <w:t xml:space="preserve">тов </w:t>
            </w:r>
            <w:proofErr w:type="gramStart"/>
            <w:r w:rsidRPr="00F73561">
              <w:t>на</w:t>
            </w:r>
            <w:proofErr w:type="gramEnd"/>
          </w:p>
          <w:p w:rsidR="0094232B" w:rsidRPr="00F73561" w:rsidRDefault="00FE2549" w:rsidP="00FE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группы (классификации); пр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водить доказательства исти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ности проведенной классиф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</w:p>
        </w:tc>
        <w:tc>
          <w:tcPr>
            <w:tcW w:w="4253" w:type="dxa"/>
          </w:tcPr>
          <w:p w:rsidR="003F6721" w:rsidRPr="00F73561" w:rsidRDefault="003F6721" w:rsidP="003F6721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понятие «словосочетание».</w:t>
            </w:r>
          </w:p>
          <w:p w:rsidR="0094232B" w:rsidRPr="00F73561" w:rsidRDefault="003F6721" w:rsidP="003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указывать части речи; соста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лять и находить словосочетания; опр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делять главное и зависимое слово в словосочетании; различать слова и словосочетания; составлять предлож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ния из данных словосочетаний; пр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вильно писать слова с безударными гласными</w:t>
            </w:r>
          </w:p>
        </w:tc>
      </w:tr>
      <w:tr w:rsidR="00364E37" w:rsidRPr="00F73561" w:rsidTr="003F6721">
        <w:trPr>
          <w:cantSplit/>
          <w:trHeight w:val="283"/>
        </w:trPr>
        <w:tc>
          <w:tcPr>
            <w:tcW w:w="696" w:type="dxa"/>
            <w:vAlign w:val="center"/>
          </w:tcPr>
          <w:p w:rsidR="00327CCE" w:rsidRPr="00F73561" w:rsidRDefault="00327CC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5" w:type="dxa"/>
            <w:vAlign w:val="center"/>
          </w:tcPr>
          <w:p w:rsidR="00327CCE" w:rsidRPr="00F73561" w:rsidRDefault="00327CC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</w:tcPr>
          <w:p w:rsidR="00327CCE" w:rsidRPr="00F73561" w:rsidRDefault="00327CCE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Связь частей речи в слов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сочетании</w:t>
            </w:r>
          </w:p>
        </w:tc>
        <w:tc>
          <w:tcPr>
            <w:tcW w:w="992" w:type="dxa"/>
            <w:gridSpan w:val="2"/>
          </w:tcPr>
          <w:p w:rsidR="00327CCE" w:rsidRPr="00F73561" w:rsidRDefault="00327CCE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С.49-51</w:t>
            </w:r>
          </w:p>
        </w:tc>
        <w:tc>
          <w:tcPr>
            <w:tcW w:w="851" w:type="dxa"/>
            <w:gridSpan w:val="2"/>
          </w:tcPr>
          <w:p w:rsidR="00327CCE" w:rsidRPr="00F73561" w:rsidRDefault="00327CCE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F54EF" w:rsidRPr="00F73561" w:rsidRDefault="004F54EF" w:rsidP="004F54EF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оценивать </w:t>
            </w:r>
            <w:r w:rsidRPr="00F73561">
              <w:t>собстве</w:t>
            </w:r>
            <w:r w:rsidRPr="00F73561">
              <w:t>н</w:t>
            </w:r>
            <w:r w:rsidRPr="00F73561">
              <w:t>ную учебную де</w:t>
            </w:r>
            <w:r w:rsidRPr="00F73561">
              <w:t>я</w:t>
            </w:r>
            <w:r w:rsidRPr="00F73561">
              <w:t>тельность: свои до</w:t>
            </w:r>
            <w:r w:rsidRPr="00F73561">
              <w:t>с</w:t>
            </w:r>
            <w:r w:rsidRPr="00F73561">
              <w:t>тижения, самосто</w:t>
            </w:r>
            <w:r w:rsidRPr="00F73561">
              <w:t>я</w:t>
            </w:r>
            <w:r w:rsidRPr="00F73561">
              <w:t>тельность, инициат</w:t>
            </w:r>
            <w:r w:rsidRPr="00F73561">
              <w:t>и</w:t>
            </w:r>
            <w:r w:rsidRPr="00F73561">
              <w:t>ву, ответственность, причины неудач;</w:t>
            </w:r>
          </w:p>
          <w:p w:rsidR="004F54EF" w:rsidRPr="00F73561" w:rsidRDefault="004F54EF" w:rsidP="004F54EF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применять правила </w:t>
            </w:r>
            <w:r w:rsidRPr="00F73561">
              <w:t>делового сотруднич</w:t>
            </w:r>
            <w:r w:rsidRPr="00F73561">
              <w:t>е</w:t>
            </w:r>
            <w:r w:rsidRPr="00F73561">
              <w:t xml:space="preserve">ства: </w:t>
            </w:r>
            <w:r w:rsidRPr="00F73561">
              <w:rPr>
                <w:rStyle w:val="aa"/>
              </w:rPr>
              <w:t xml:space="preserve">сравнивать </w:t>
            </w:r>
            <w:r w:rsidRPr="00F73561">
              <w:t>ра</w:t>
            </w:r>
            <w:r w:rsidRPr="00F73561">
              <w:t>з</w:t>
            </w:r>
            <w:r w:rsidRPr="00F73561">
              <w:t>ные</w:t>
            </w:r>
          </w:p>
          <w:p w:rsidR="00327CCE" w:rsidRPr="00F73561" w:rsidRDefault="004F54EF" w:rsidP="004F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точки зрения; сч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таться с мнением др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гого человека;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проя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терпение и до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рожелательность в споре (дискуссии), доверие к собеседн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ку (соучастнику) де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3402" w:type="dxa"/>
          </w:tcPr>
          <w:p w:rsidR="00FE2549" w:rsidRPr="00F73561" w:rsidRDefault="008E4F4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свои мысли в ус</w:t>
            </w:r>
            <w:r w:rsidRPr="00F73561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bCs/>
                <w:sz w:val="24"/>
                <w:szCs w:val="24"/>
              </w:rPr>
              <w:t>ной и письменной речи с уч</w:t>
            </w:r>
            <w:r w:rsidRPr="00F7356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sz w:val="24"/>
                <w:szCs w:val="24"/>
              </w:rPr>
              <w:t>том своих учебных и жизне</w:t>
            </w:r>
            <w:r w:rsidRPr="00F73561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bCs/>
                <w:sz w:val="24"/>
                <w:szCs w:val="24"/>
              </w:rPr>
              <w:t>ных речевых ситуаций</w:t>
            </w:r>
          </w:p>
          <w:p w:rsidR="00327CCE" w:rsidRPr="00F73561" w:rsidRDefault="00FE2549" w:rsidP="00FE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адекватно использовать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вые средства для решения ра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личных коммуникативных 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дач; владеть монологической и диалогической формами 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  <w:tc>
          <w:tcPr>
            <w:tcW w:w="4253" w:type="dxa"/>
          </w:tcPr>
          <w:p w:rsidR="003F6721" w:rsidRPr="00F73561" w:rsidRDefault="003F6721" w:rsidP="003F6721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Знать,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что в словосочетании завис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мые имена прилагательные употре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ляются  в том же числе, что и сущес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вительные.</w:t>
            </w:r>
          </w:p>
          <w:p w:rsidR="003F6721" w:rsidRPr="00F73561" w:rsidRDefault="003F6721" w:rsidP="003F6721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Иметь представление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 том, что сл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восочетания, как и слова, тоже могут быть близкими по значению, несмотря на различие в строении.</w:t>
            </w:r>
          </w:p>
          <w:p w:rsidR="00327CCE" w:rsidRPr="00F73561" w:rsidRDefault="003F6721" w:rsidP="003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устанавливать связь в словос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четаниях; образовывать словосочет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ния по схеме прил. + сущ.; преобраз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вывать словосочетания по образцу</w:t>
            </w:r>
          </w:p>
        </w:tc>
      </w:tr>
      <w:tr w:rsidR="00364E37" w:rsidRPr="00F73561" w:rsidTr="003F6721">
        <w:trPr>
          <w:cantSplit/>
          <w:trHeight w:val="283"/>
        </w:trPr>
        <w:tc>
          <w:tcPr>
            <w:tcW w:w="696" w:type="dxa"/>
            <w:vAlign w:val="center"/>
          </w:tcPr>
          <w:p w:rsidR="00327CCE" w:rsidRPr="00F73561" w:rsidRDefault="00327CC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  <w:p w:rsidR="0096723A" w:rsidRPr="00F73561" w:rsidRDefault="0096723A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5" w:type="dxa"/>
            <w:vAlign w:val="center"/>
          </w:tcPr>
          <w:p w:rsidR="00327CCE" w:rsidRPr="00F73561" w:rsidRDefault="00327CC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6723A" w:rsidRPr="00F73561" w:rsidRDefault="0096723A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6" w:type="dxa"/>
          </w:tcPr>
          <w:p w:rsidR="00327CCE" w:rsidRPr="00F73561" w:rsidRDefault="00327CCE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Род имён 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ществител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992" w:type="dxa"/>
            <w:gridSpan w:val="2"/>
          </w:tcPr>
          <w:p w:rsidR="00327CCE" w:rsidRPr="00F73561" w:rsidRDefault="00327CCE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С.51-55</w:t>
            </w:r>
          </w:p>
        </w:tc>
        <w:tc>
          <w:tcPr>
            <w:tcW w:w="851" w:type="dxa"/>
            <w:gridSpan w:val="2"/>
          </w:tcPr>
          <w:p w:rsidR="00327CCE" w:rsidRPr="00F73561" w:rsidRDefault="00327CCE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27CCE" w:rsidRPr="00F73561" w:rsidRDefault="00A75D51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Осознание учебной цели и связи послед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вательности с коне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ной целью.</w:t>
            </w:r>
          </w:p>
        </w:tc>
        <w:tc>
          <w:tcPr>
            <w:tcW w:w="3402" w:type="dxa"/>
          </w:tcPr>
          <w:p w:rsidR="00FE2549" w:rsidRPr="00F73561" w:rsidRDefault="00FE2549" w:rsidP="00FE2549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характеризовать </w:t>
            </w:r>
            <w:r w:rsidRPr="00F73561">
              <w:t>существе</w:t>
            </w:r>
            <w:r w:rsidRPr="00F73561">
              <w:t>н</w:t>
            </w:r>
            <w:r w:rsidRPr="00F73561">
              <w:t>ный признак разбиения объе</w:t>
            </w:r>
            <w:r w:rsidRPr="00F73561">
              <w:t>к</w:t>
            </w:r>
            <w:r w:rsidRPr="00F73561">
              <w:t xml:space="preserve">тов </w:t>
            </w:r>
            <w:proofErr w:type="gramStart"/>
            <w:r w:rsidRPr="00F73561">
              <w:t>на</w:t>
            </w:r>
            <w:proofErr w:type="gramEnd"/>
          </w:p>
          <w:p w:rsidR="00327CCE" w:rsidRPr="00F73561" w:rsidRDefault="00FE2549" w:rsidP="00FE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группы (классификации); пр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водить доказательства исти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ности проведенной классиф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</w:p>
        </w:tc>
        <w:tc>
          <w:tcPr>
            <w:tcW w:w="4253" w:type="dxa"/>
          </w:tcPr>
          <w:p w:rsidR="003F6721" w:rsidRPr="00F73561" w:rsidRDefault="003F6721" w:rsidP="003F6721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Знать,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что выбор окончания имени прилагательного в единственном числе зависит от рода имени существител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ного, к которому относится это прил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гательное. Что род имен существ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тельных во множественном числе 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ределяется по форме единственного числа. Что род имен существительных можно определить по его начальной форме.</w:t>
            </w:r>
          </w:p>
          <w:p w:rsidR="00327CCE" w:rsidRPr="00F73561" w:rsidRDefault="003F6721" w:rsidP="00B40DBB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Иметь представление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 том, что все существительные среднего рода явл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ются неодушевленными.</w:t>
            </w:r>
          </w:p>
        </w:tc>
      </w:tr>
      <w:tr w:rsidR="00364E37" w:rsidRPr="00F73561" w:rsidTr="003F6721">
        <w:trPr>
          <w:cantSplit/>
          <w:trHeight w:val="283"/>
        </w:trPr>
        <w:tc>
          <w:tcPr>
            <w:tcW w:w="696" w:type="dxa"/>
            <w:vAlign w:val="center"/>
          </w:tcPr>
          <w:p w:rsidR="00327CCE" w:rsidRPr="00F73561" w:rsidRDefault="00327CC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5" w:type="dxa"/>
            <w:vAlign w:val="center"/>
          </w:tcPr>
          <w:p w:rsidR="00327CCE" w:rsidRPr="00F73561" w:rsidRDefault="00327CC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6" w:type="dxa"/>
          </w:tcPr>
          <w:p w:rsidR="00327CCE" w:rsidRPr="00F73561" w:rsidRDefault="00327CCE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тельных по родам</w:t>
            </w:r>
          </w:p>
        </w:tc>
        <w:tc>
          <w:tcPr>
            <w:tcW w:w="992" w:type="dxa"/>
            <w:gridSpan w:val="2"/>
          </w:tcPr>
          <w:p w:rsidR="00327CCE" w:rsidRPr="00F73561" w:rsidRDefault="00327CCE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С.56-58</w:t>
            </w:r>
          </w:p>
        </w:tc>
        <w:tc>
          <w:tcPr>
            <w:tcW w:w="851" w:type="dxa"/>
            <w:gridSpan w:val="2"/>
          </w:tcPr>
          <w:p w:rsidR="00327CCE" w:rsidRPr="00F73561" w:rsidRDefault="00327CCE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27CCE" w:rsidRPr="00F73561" w:rsidRDefault="00A75D51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Осознание учебной цели и связи послед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вательности с коне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ной целью.</w:t>
            </w:r>
          </w:p>
        </w:tc>
        <w:tc>
          <w:tcPr>
            <w:tcW w:w="3402" w:type="dxa"/>
          </w:tcPr>
          <w:p w:rsidR="00327CCE" w:rsidRPr="00F73561" w:rsidRDefault="00FE2549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адекватно использовать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вые средства для решения ра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личных коммуникативных 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дач; владеть монологической и диалогической формами 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  <w:tc>
          <w:tcPr>
            <w:tcW w:w="4253" w:type="dxa"/>
          </w:tcPr>
          <w:p w:rsidR="00B40DBB" w:rsidRPr="00F73561" w:rsidRDefault="00B40DBB" w:rsidP="00B40DBB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определять род имен сущес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вительных; выделять окончания в сл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вах; делить существительные на гру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пы (одушевленные и неодушевле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ные); дописывать окончания имен прилагательных;</w:t>
            </w:r>
          </w:p>
          <w:p w:rsidR="00327CCE" w:rsidRPr="00F73561" w:rsidRDefault="00B40DBB" w:rsidP="00B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указывать род имен существител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ных; подчеркивать в словах безуда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ные гласные; писать по памяти;</w:t>
            </w: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указ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вать род существительных; писать под диктовку</w:t>
            </w:r>
          </w:p>
        </w:tc>
      </w:tr>
      <w:tr w:rsidR="00364E37" w:rsidRPr="00F73561" w:rsidTr="003F6721">
        <w:trPr>
          <w:cantSplit/>
          <w:trHeight w:val="283"/>
        </w:trPr>
        <w:tc>
          <w:tcPr>
            <w:tcW w:w="696" w:type="dxa"/>
            <w:vAlign w:val="center"/>
          </w:tcPr>
          <w:p w:rsidR="00327CCE" w:rsidRPr="00F73561" w:rsidRDefault="00327CC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  <w:p w:rsidR="0096723A" w:rsidRPr="00F73561" w:rsidRDefault="0096723A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5" w:type="dxa"/>
            <w:vAlign w:val="center"/>
          </w:tcPr>
          <w:p w:rsidR="00327CCE" w:rsidRPr="00F73561" w:rsidRDefault="00327CC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6723A" w:rsidRPr="00F73561" w:rsidRDefault="0096723A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6" w:type="dxa"/>
          </w:tcPr>
          <w:p w:rsidR="00327CCE" w:rsidRPr="00F73561" w:rsidRDefault="00327CCE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Употребление мягкого знака после шип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щих на конце существ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тельных же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ского рода (в именительном падеже)</w:t>
            </w:r>
          </w:p>
        </w:tc>
        <w:tc>
          <w:tcPr>
            <w:tcW w:w="992" w:type="dxa"/>
            <w:gridSpan w:val="2"/>
          </w:tcPr>
          <w:p w:rsidR="00327CCE" w:rsidRPr="00F73561" w:rsidRDefault="00327CCE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С.58-62</w:t>
            </w:r>
          </w:p>
        </w:tc>
        <w:tc>
          <w:tcPr>
            <w:tcW w:w="851" w:type="dxa"/>
            <w:gridSpan w:val="2"/>
          </w:tcPr>
          <w:p w:rsidR="00327CCE" w:rsidRPr="00F73561" w:rsidRDefault="00327CCE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27CCE" w:rsidRPr="00F73561" w:rsidRDefault="00A75D51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 w:val="24"/>
                <w:szCs w:val="24"/>
              </w:rPr>
              <w:t xml:space="preserve">Осознавать </w:t>
            </w:r>
            <w:r w:rsidRPr="00F73561">
              <w:rPr>
                <w:rFonts w:ascii="Times New Roman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 w:val="24"/>
                <w:szCs w:val="24"/>
              </w:rPr>
              <w:t>мотив</w:t>
            </w:r>
            <w:r w:rsidRPr="00F73561">
              <w:rPr>
                <w:rFonts w:ascii="Times New Roman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 xml:space="preserve"> к более глубокому изучению русского языка и цели выполнения разнообразных упражнений.</w:t>
            </w:r>
          </w:p>
        </w:tc>
        <w:tc>
          <w:tcPr>
            <w:tcW w:w="3402" w:type="dxa"/>
          </w:tcPr>
          <w:p w:rsidR="00327CCE" w:rsidRPr="00F73561" w:rsidRDefault="00FE2549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адекватно использовать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вые средства для решения ра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личных коммуникативных 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дач; владеть монологической и диалогической формами 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  <w:tc>
          <w:tcPr>
            <w:tcW w:w="4253" w:type="dxa"/>
          </w:tcPr>
          <w:p w:rsidR="00B40DBB" w:rsidRPr="00F73561" w:rsidRDefault="00B40DBB" w:rsidP="00B40DBB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что мягкий знак после шип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щих на конце существительных же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ского рода в единственном числе.</w:t>
            </w:r>
          </w:p>
          <w:p w:rsidR="00B40DBB" w:rsidRPr="00F73561" w:rsidRDefault="00B40DBB" w:rsidP="00B40DBB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указывать род существител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ных; подчеркивать </w:t>
            </w:r>
            <w:proofErr w:type="spellStart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proofErr w:type="spellEnd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 объяснять пр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чину его употребления;</w:t>
            </w: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27CCE" w:rsidRPr="00F73561" w:rsidRDefault="00B40DBB" w:rsidP="00B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списывать текст; подбирать проверо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ные слова; анализировать заголовок текста; подбирать однокоренные слова по образцу;</w:t>
            </w: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составлять словосочет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ния; составлять предложения со сл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вами «туш» и «тушь»; объяснять пр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чины употребления мягкого знака в словах; образовывать формы единс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венного числа имен существительных по образцу; дописывать окончания имен прилагательных; объяснять роль мягкого знака в словах</w:t>
            </w:r>
          </w:p>
        </w:tc>
      </w:tr>
      <w:tr w:rsidR="00364E37" w:rsidRPr="00F73561" w:rsidTr="003F6721">
        <w:trPr>
          <w:cantSplit/>
          <w:trHeight w:val="283"/>
        </w:trPr>
        <w:tc>
          <w:tcPr>
            <w:tcW w:w="696" w:type="dxa"/>
            <w:vAlign w:val="center"/>
          </w:tcPr>
          <w:p w:rsidR="00327CCE" w:rsidRPr="00F73561" w:rsidRDefault="00327CC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6723A" w:rsidRPr="00F7356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05" w:type="dxa"/>
            <w:vAlign w:val="center"/>
          </w:tcPr>
          <w:p w:rsidR="00327CCE" w:rsidRPr="00F73561" w:rsidRDefault="00327CC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6" w:type="dxa"/>
          </w:tcPr>
          <w:p w:rsidR="00327CCE" w:rsidRPr="00F73561" w:rsidRDefault="00327CCE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Устойчивые сочетания слов</w:t>
            </w:r>
          </w:p>
        </w:tc>
        <w:tc>
          <w:tcPr>
            <w:tcW w:w="992" w:type="dxa"/>
            <w:gridSpan w:val="2"/>
          </w:tcPr>
          <w:p w:rsidR="00327CCE" w:rsidRPr="00F73561" w:rsidRDefault="00327CCE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С.63-64</w:t>
            </w:r>
          </w:p>
        </w:tc>
        <w:tc>
          <w:tcPr>
            <w:tcW w:w="851" w:type="dxa"/>
            <w:gridSpan w:val="2"/>
          </w:tcPr>
          <w:p w:rsidR="00327CCE" w:rsidRPr="00F73561" w:rsidRDefault="00327CCE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27CCE" w:rsidRPr="00F73561" w:rsidRDefault="002E305F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Формирование чувс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ва сопричастности к развитию, сохран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нию самобытности языка родного народа</w:t>
            </w:r>
          </w:p>
        </w:tc>
        <w:tc>
          <w:tcPr>
            <w:tcW w:w="3402" w:type="dxa"/>
          </w:tcPr>
          <w:p w:rsidR="00327CCE" w:rsidRPr="00F73561" w:rsidRDefault="00D61DB3" w:rsidP="00D61DB3">
            <w:pPr>
              <w:pStyle w:val="a9"/>
              <w:spacing w:before="0" w:after="0"/>
            </w:pPr>
            <w:r w:rsidRPr="00F73561">
              <w:t>планирование учебного с</w:t>
            </w:r>
            <w:r w:rsidRPr="00F73561">
              <w:t>о</w:t>
            </w:r>
            <w:r w:rsidRPr="00F73561">
              <w:t>трудничества с учителем и сверстниками – определение цели, функций участников, способов взаимодействия; п</w:t>
            </w:r>
            <w:r w:rsidRPr="00F73561">
              <w:t>о</w:t>
            </w:r>
            <w:r w:rsidRPr="00F73561">
              <w:t>становка вопросов – иници</w:t>
            </w:r>
            <w:r w:rsidRPr="00F73561">
              <w:t>а</w:t>
            </w:r>
            <w:r w:rsidRPr="00F73561">
              <w:t>тивное сотрудничество в п</w:t>
            </w:r>
            <w:r w:rsidRPr="00F73561">
              <w:t>о</w:t>
            </w:r>
            <w:r w:rsidRPr="00F73561">
              <w:t>иске и сборе информации</w:t>
            </w:r>
          </w:p>
        </w:tc>
        <w:tc>
          <w:tcPr>
            <w:tcW w:w="4253" w:type="dxa"/>
          </w:tcPr>
          <w:p w:rsidR="00B40DBB" w:rsidRPr="00F73561" w:rsidRDefault="00B40DBB" w:rsidP="00B40DBB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Упражнять в установлении зна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чений фразеологизмов (с исполь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зованием фразеологических сло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softHyphen/>
              <w:t>варей), в син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нимической замене одним словом или сочетанием слов, в нахождении ри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мы, в употреб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лении фразеологизмов в речи</w:t>
            </w:r>
          </w:p>
          <w:p w:rsidR="00B40DBB" w:rsidRPr="00F73561" w:rsidRDefault="00B40DBB" w:rsidP="00B40DBB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Иметь представление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 фразеол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гизмах в русском языке.</w:t>
            </w:r>
          </w:p>
          <w:p w:rsidR="00327CCE" w:rsidRPr="00F73561" w:rsidRDefault="00B40DBB" w:rsidP="00B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объяснять устойчивые слов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сочетания; находить устойчивые в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ражения в тексте; подбирать фразеол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гизмы к рисункам художника</w:t>
            </w:r>
          </w:p>
        </w:tc>
      </w:tr>
      <w:tr w:rsidR="00327CCE" w:rsidRPr="00F73561" w:rsidTr="00A215AA">
        <w:trPr>
          <w:cantSplit/>
          <w:trHeight w:val="283"/>
        </w:trPr>
        <w:tc>
          <w:tcPr>
            <w:tcW w:w="15276" w:type="dxa"/>
            <w:gridSpan w:val="11"/>
            <w:vAlign w:val="center"/>
          </w:tcPr>
          <w:p w:rsidR="00327CCE" w:rsidRPr="00F73561" w:rsidRDefault="00327CCE" w:rsidP="0032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Предложение - языковое средство выражения мыслей и чувств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</w:tr>
      <w:tr w:rsidR="00364E37" w:rsidRPr="00F73561" w:rsidTr="00B40DBB">
        <w:trPr>
          <w:cantSplit/>
          <w:trHeight w:val="283"/>
        </w:trPr>
        <w:tc>
          <w:tcPr>
            <w:tcW w:w="696" w:type="dxa"/>
            <w:vAlign w:val="center"/>
          </w:tcPr>
          <w:p w:rsidR="00327CCE" w:rsidRPr="00F73561" w:rsidRDefault="00327CC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05" w:type="dxa"/>
            <w:vAlign w:val="center"/>
          </w:tcPr>
          <w:p w:rsidR="00327CCE" w:rsidRPr="00F73561" w:rsidRDefault="00327CC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327CCE" w:rsidRPr="00F73561" w:rsidRDefault="00327CCE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Предложение (вводный урок)</w:t>
            </w:r>
          </w:p>
        </w:tc>
        <w:tc>
          <w:tcPr>
            <w:tcW w:w="992" w:type="dxa"/>
            <w:gridSpan w:val="2"/>
          </w:tcPr>
          <w:p w:rsidR="00327CCE" w:rsidRPr="00F73561" w:rsidRDefault="00327CCE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27CCE" w:rsidRPr="00F73561" w:rsidRDefault="00327CCE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27CCE" w:rsidRPr="00CB688B" w:rsidRDefault="004F3ED1" w:rsidP="0079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8B">
              <w:rPr>
                <w:rFonts w:ascii="Times New Roman" w:hAnsi="Times New Roman" w:cs="Times New Roman"/>
                <w:sz w:val="24"/>
                <w:szCs w:val="24"/>
              </w:rPr>
              <w:t>формирование инт</w:t>
            </w:r>
            <w:r w:rsidRPr="00CB68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88B">
              <w:rPr>
                <w:rFonts w:ascii="Times New Roman" w:hAnsi="Times New Roman" w:cs="Times New Roman"/>
                <w:sz w:val="24"/>
                <w:szCs w:val="24"/>
              </w:rPr>
              <w:t>реса к себе и окр</w:t>
            </w:r>
            <w:r w:rsidRPr="00CB68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B688B">
              <w:rPr>
                <w:rFonts w:ascii="Times New Roman" w:hAnsi="Times New Roman" w:cs="Times New Roman"/>
                <w:sz w:val="24"/>
                <w:szCs w:val="24"/>
              </w:rPr>
              <w:t>жающему миру (когда ребенок задает вопр</w:t>
            </w:r>
            <w:r w:rsidRPr="00CB68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88B">
              <w:rPr>
                <w:rFonts w:ascii="Times New Roman" w:hAnsi="Times New Roman" w:cs="Times New Roman"/>
                <w:sz w:val="24"/>
                <w:szCs w:val="24"/>
              </w:rPr>
              <w:t>сы)</w:t>
            </w:r>
          </w:p>
        </w:tc>
        <w:tc>
          <w:tcPr>
            <w:tcW w:w="3402" w:type="dxa"/>
          </w:tcPr>
          <w:p w:rsidR="00CD2983" w:rsidRPr="00F73561" w:rsidRDefault="00CD2983" w:rsidP="00CD2983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планировать </w:t>
            </w:r>
            <w:r w:rsidRPr="00F73561">
              <w:t>решение учебной задачи: выстраивать</w:t>
            </w:r>
          </w:p>
          <w:p w:rsidR="00327CCE" w:rsidRPr="00F73561" w:rsidRDefault="00CD2983" w:rsidP="00CD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необх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димых операций (алгоритм действий)</w:t>
            </w:r>
          </w:p>
        </w:tc>
        <w:tc>
          <w:tcPr>
            <w:tcW w:w="4253" w:type="dxa"/>
          </w:tcPr>
          <w:p w:rsidR="00B40DBB" w:rsidRPr="00F73561" w:rsidRDefault="00B40DBB" w:rsidP="00B40DBB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понятие «предложение».</w:t>
            </w:r>
          </w:p>
          <w:p w:rsidR="00B40DBB" w:rsidRPr="00F73561" w:rsidRDefault="00B40DBB" w:rsidP="00B40DBB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Иметь представление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 науках яз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ка: грамматике, морфологии, синта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сисе.</w:t>
            </w:r>
          </w:p>
          <w:p w:rsidR="00B40DBB" w:rsidRPr="00F73561" w:rsidRDefault="00B40DBB" w:rsidP="00B40DBB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читать по ролям рассказ; раб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тать </w:t>
            </w:r>
            <w:proofErr w:type="gramStart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proofErr w:type="gramEnd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деформированным </w:t>
            </w:r>
          </w:p>
          <w:p w:rsidR="00327CCE" w:rsidRPr="00F73561" w:rsidRDefault="00B40DBB" w:rsidP="00B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предложением; указывать стрелками связь слов в предложении; составлять схемы предложений; объяснять орф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граммы</w:t>
            </w:r>
          </w:p>
        </w:tc>
      </w:tr>
      <w:tr w:rsidR="00327CCE" w:rsidRPr="00F73561" w:rsidTr="00A215AA">
        <w:trPr>
          <w:cantSplit/>
          <w:trHeight w:val="283"/>
        </w:trPr>
        <w:tc>
          <w:tcPr>
            <w:tcW w:w="15276" w:type="dxa"/>
            <w:gridSpan w:val="11"/>
            <w:vAlign w:val="center"/>
          </w:tcPr>
          <w:p w:rsidR="00327CCE" w:rsidRPr="00F73561" w:rsidRDefault="00327CCE" w:rsidP="0032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предложений по цели высказывания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(3 часа)</w:t>
            </w:r>
          </w:p>
        </w:tc>
      </w:tr>
      <w:tr w:rsidR="00364E37" w:rsidRPr="00F73561" w:rsidTr="00B40DBB">
        <w:trPr>
          <w:cantSplit/>
          <w:trHeight w:val="283"/>
        </w:trPr>
        <w:tc>
          <w:tcPr>
            <w:tcW w:w="696" w:type="dxa"/>
            <w:vAlign w:val="center"/>
          </w:tcPr>
          <w:p w:rsidR="00327CCE" w:rsidRPr="00F73561" w:rsidRDefault="00327CC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5" w:type="dxa"/>
            <w:vAlign w:val="center"/>
          </w:tcPr>
          <w:p w:rsidR="00327CCE" w:rsidRPr="00F73561" w:rsidRDefault="00327CC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327CCE" w:rsidRPr="00F73561" w:rsidRDefault="00327CCE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Вопросител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ные и повес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вовательные предложения</w:t>
            </w:r>
          </w:p>
        </w:tc>
        <w:tc>
          <w:tcPr>
            <w:tcW w:w="992" w:type="dxa"/>
            <w:gridSpan w:val="2"/>
          </w:tcPr>
          <w:p w:rsidR="00327CCE" w:rsidRPr="00F73561" w:rsidRDefault="00327CCE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С.67-69</w:t>
            </w:r>
          </w:p>
        </w:tc>
        <w:tc>
          <w:tcPr>
            <w:tcW w:w="851" w:type="dxa"/>
            <w:gridSpan w:val="2"/>
          </w:tcPr>
          <w:p w:rsidR="00327CCE" w:rsidRPr="00F73561" w:rsidRDefault="00327CCE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27CCE" w:rsidRPr="00F73561" w:rsidRDefault="00A75D51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Осознание учебной цели и связи послед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вательности с коне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ной целью.</w:t>
            </w:r>
          </w:p>
        </w:tc>
        <w:tc>
          <w:tcPr>
            <w:tcW w:w="3402" w:type="dxa"/>
          </w:tcPr>
          <w:p w:rsidR="00327CCE" w:rsidRPr="00F73561" w:rsidRDefault="00FE2549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адекватно использовать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вые средства для решения ра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личных коммуникативных 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дач; владеть монологической и диалогической формами 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  <w:tc>
          <w:tcPr>
            <w:tcW w:w="4253" w:type="dxa"/>
          </w:tcPr>
          <w:p w:rsidR="00B40DBB" w:rsidRPr="00F73561" w:rsidRDefault="00B40DBB" w:rsidP="00B40DBB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Знать,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что предложения, которые з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ключают в  себе вопрос, называются вопросительными; предложения, в к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торых содержатся сообщения, ответы на вопросы, называются повествов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тельными.</w:t>
            </w:r>
          </w:p>
          <w:p w:rsidR="00B40DBB" w:rsidRPr="00F73561" w:rsidRDefault="00B40DBB" w:rsidP="00B40DBB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представление о том, что в в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просительных предложениях употре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ляются специальные слова-помощники (кто, зачем, отчего).</w:t>
            </w:r>
          </w:p>
          <w:p w:rsidR="00327CCE" w:rsidRPr="00F73561" w:rsidRDefault="00B40DBB" w:rsidP="00B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различать вопросительные и повествовательные предложения; з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писывать вопросительные предлож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ния и составлять на них ответы; пр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вильно ставить знаки в конце предл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жения</w:t>
            </w:r>
          </w:p>
        </w:tc>
      </w:tr>
      <w:tr w:rsidR="00364E37" w:rsidRPr="00F73561" w:rsidTr="00B40DBB">
        <w:trPr>
          <w:cantSplit/>
          <w:trHeight w:val="283"/>
        </w:trPr>
        <w:tc>
          <w:tcPr>
            <w:tcW w:w="696" w:type="dxa"/>
            <w:vAlign w:val="center"/>
          </w:tcPr>
          <w:p w:rsidR="00327CCE" w:rsidRPr="00F73561" w:rsidRDefault="00327CC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05" w:type="dxa"/>
            <w:vAlign w:val="center"/>
          </w:tcPr>
          <w:p w:rsidR="00327CCE" w:rsidRPr="00F73561" w:rsidRDefault="00327CC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</w:tcPr>
          <w:p w:rsidR="00327CCE" w:rsidRPr="00F73561" w:rsidRDefault="00327CCE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Повествов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тельные пре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ложения (у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верждаем, 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рицаем)</w:t>
            </w:r>
          </w:p>
        </w:tc>
        <w:tc>
          <w:tcPr>
            <w:tcW w:w="992" w:type="dxa"/>
            <w:gridSpan w:val="2"/>
          </w:tcPr>
          <w:p w:rsidR="00327CCE" w:rsidRPr="00F73561" w:rsidRDefault="00327CCE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С.69-71</w:t>
            </w:r>
          </w:p>
        </w:tc>
        <w:tc>
          <w:tcPr>
            <w:tcW w:w="851" w:type="dxa"/>
            <w:gridSpan w:val="2"/>
          </w:tcPr>
          <w:p w:rsidR="00327CCE" w:rsidRPr="00F73561" w:rsidRDefault="00327CCE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77158" w:rsidRPr="00F73561" w:rsidRDefault="00B77158" w:rsidP="00B77158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применять правила </w:t>
            </w:r>
            <w:r w:rsidRPr="00F73561">
              <w:t>делового сотруднич</w:t>
            </w:r>
            <w:r w:rsidRPr="00F73561">
              <w:t>е</w:t>
            </w:r>
            <w:r w:rsidRPr="00F73561">
              <w:t xml:space="preserve">ства: </w:t>
            </w:r>
            <w:r w:rsidRPr="00F73561">
              <w:rPr>
                <w:rStyle w:val="aa"/>
              </w:rPr>
              <w:t xml:space="preserve">сравнивать </w:t>
            </w:r>
            <w:r w:rsidRPr="00F73561">
              <w:t>ра</w:t>
            </w:r>
            <w:r w:rsidRPr="00F73561">
              <w:t>з</w:t>
            </w:r>
            <w:r w:rsidRPr="00F73561">
              <w:t>ные</w:t>
            </w:r>
          </w:p>
          <w:p w:rsidR="00327CCE" w:rsidRPr="00F73561" w:rsidRDefault="00B77158" w:rsidP="00B7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точки зрения; сч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таться с мнением др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гого человека;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проя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терпение и до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рожелательность в споре (дискуссии), доверие к собеседн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ку (соучастнику) де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 w:rsidRPr="00F735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27CCE" w:rsidRPr="00F73561" w:rsidRDefault="00FE2549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адекватно использовать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вые средства для решения ра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личных коммуникативных 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дач; владеть монологической и диалогической формами 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  <w:tc>
          <w:tcPr>
            <w:tcW w:w="4253" w:type="dxa"/>
          </w:tcPr>
          <w:p w:rsidR="00327CCE" w:rsidRPr="00F73561" w:rsidRDefault="00B40DBB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Углубить представление о пред</w:t>
            </w:r>
            <w:r w:rsidRPr="00F73561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>ложении с позиций его функ</w:t>
            </w:r>
            <w:r w:rsidRPr="00F73561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>ции — цели высказывания, ре</w:t>
            </w:r>
            <w:r w:rsidRPr="00F73561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>чевой задачи. Дифференциация вопросительных и повествова</w:t>
            </w:r>
            <w:r w:rsidRPr="00F73561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>тельных предложений по цели высказывания: задаём вопросы, отвечаем, сообщаем; по интона</w:t>
            </w:r>
            <w:r w:rsidRPr="00F73561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>ционной окраске.</w:t>
            </w:r>
          </w:p>
        </w:tc>
      </w:tr>
      <w:tr w:rsidR="00364E37" w:rsidRPr="00F73561" w:rsidTr="00B40DBB">
        <w:trPr>
          <w:cantSplit/>
          <w:trHeight w:val="283"/>
        </w:trPr>
        <w:tc>
          <w:tcPr>
            <w:tcW w:w="696" w:type="dxa"/>
            <w:vAlign w:val="center"/>
          </w:tcPr>
          <w:p w:rsidR="00327CCE" w:rsidRPr="00F73561" w:rsidRDefault="00327CC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5" w:type="dxa"/>
            <w:vAlign w:val="center"/>
          </w:tcPr>
          <w:p w:rsidR="00327CCE" w:rsidRPr="00F73561" w:rsidRDefault="00327CC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327CCE" w:rsidRPr="00F73561" w:rsidRDefault="00C2637C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Побудител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ные предл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327CCE" w:rsidRPr="00F73561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992" w:type="dxa"/>
            <w:gridSpan w:val="2"/>
          </w:tcPr>
          <w:p w:rsidR="00327CCE" w:rsidRPr="00F73561" w:rsidRDefault="00C2637C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С.72-73</w:t>
            </w:r>
          </w:p>
        </w:tc>
        <w:tc>
          <w:tcPr>
            <w:tcW w:w="851" w:type="dxa"/>
            <w:gridSpan w:val="2"/>
          </w:tcPr>
          <w:p w:rsidR="00327CCE" w:rsidRPr="00F73561" w:rsidRDefault="00327CCE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A75D51" w:rsidRPr="00F73561" w:rsidRDefault="00A75D51" w:rsidP="00A7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Осознавать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роль яз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ка и речи в жизни 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дей.</w:t>
            </w:r>
          </w:p>
          <w:p w:rsidR="00327CCE" w:rsidRPr="00F73561" w:rsidRDefault="00A75D51" w:rsidP="00A7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Активизация творч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ского отношения к учёбе.</w:t>
            </w:r>
          </w:p>
        </w:tc>
        <w:tc>
          <w:tcPr>
            <w:tcW w:w="3402" w:type="dxa"/>
          </w:tcPr>
          <w:p w:rsidR="00327CCE" w:rsidRPr="00F73561" w:rsidRDefault="00FE2549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адекватно использовать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вые средства для решения ра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личных коммуникативных 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дач; владеть монологической и диалогической формами 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  <w:tc>
          <w:tcPr>
            <w:tcW w:w="4253" w:type="dxa"/>
          </w:tcPr>
          <w:p w:rsidR="00D83A87" w:rsidRPr="00F73561" w:rsidRDefault="00D83A87" w:rsidP="00D83A87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Знать,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что предложения, в которых выражается желание побудить кого-либо к действию, называются побуд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тельными.</w:t>
            </w:r>
          </w:p>
          <w:p w:rsidR="00D83A87" w:rsidRPr="00F73561" w:rsidRDefault="00D83A87" w:rsidP="00D83A87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представление о том, что в п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будительных предложениях испол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зуются особые повелительные формы глаголов, которые отвечают на вопр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сы:  что делай? что сделай?</w:t>
            </w:r>
          </w:p>
          <w:p w:rsidR="00327CCE" w:rsidRPr="00F73561" w:rsidRDefault="00D83A87" w:rsidP="00D8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определять цель и речевую з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дачу данного высказывания; опред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лять вид предложения; писать по п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мяти; образовывать повелительные формы глаголов по образцу</w:t>
            </w:r>
          </w:p>
        </w:tc>
      </w:tr>
      <w:tr w:rsidR="00C2637C" w:rsidRPr="00F73561" w:rsidTr="00A215AA">
        <w:trPr>
          <w:cantSplit/>
          <w:trHeight w:val="283"/>
        </w:trPr>
        <w:tc>
          <w:tcPr>
            <w:tcW w:w="15276" w:type="dxa"/>
            <w:gridSpan w:val="11"/>
            <w:vAlign w:val="center"/>
          </w:tcPr>
          <w:p w:rsidR="00C2637C" w:rsidRPr="00F73561" w:rsidRDefault="00C2637C" w:rsidP="00C26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Восклицательные предложения – как выразители чувств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</w:tr>
      <w:tr w:rsidR="00364E37" w:rsidRPr="00F73561" w:rsidTr="00B40DBB">
        <w:trPr>
          <w:cantSplit/>
          <w:trHeight w:val="283"/>
        </w:trPr>
        <w:tc>
          <w:tcPr>
            <w:tcW w:w="696" w:type="dxa"/>
            <w:vAlign w:val="center"/>
          </w:tcPr>
          <w:p w:rsidR="00C2637C" w:rsidRPr="00F73561" w:rsidRDefault="00C2637C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805" w:type="dxa"/>
            <w:vAlign w:val="center"/>
          </w:tcPr>
          <w:p w:rsidR="00C2637C" w:rsidRPr="00F73561" w:rsidRDefault="00C2637C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C2637C" w:rsidRPr="00F73561" w:rsidRDefault="00C2637C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Восклиц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тельные пре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</w:p>
        </w:tc>
        <w:tc>
          <w:tcPr>
            <w:tcW w:w="992" w:type="dxa"/>
            <w:gridSpan w:val="2"/>
          </w:tcPr>
          <w:p w:rsidR="00C2637C" w:rsidRPr="00F73561" w:rsidRDefault="00C2637C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С.74-76</w:t>
            </w:r>
          </w:p>
        </w:tc>
        <w:tc>
          <w:tcPr>
            <w:tcW w:w="851" w:type="dxa"/>
            <w:gridSpan w:val="2"/>
          </w:tcPr>
          <w:p w:rsidR="00C2637C" w:rsidRPr="00F73561" w:rsidRDefault="00C2637C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A75D51" w:rsidRPr="00F73561" w:rsidRDefault="00A75D51" w:rsidP="00A7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Осознавать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роль яз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ка и речи в жизни 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дей.</w:t>
            </w:r>
          </w:p>
          <w:p w:rsidR="00C2637C" w:rsidRPr="00F73561" w:rsidRDefault="00A75D51" w:rsidP="00A7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Активизация творч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ского отношения к учёбе.</w:t>
            </w:r>
          </w:p>
        </w:tc>
        <w:tc>
          <w:tcPr>
            <w:tcW w:w="3402" w:type="dxa"/>
          </w:tcPr>
          <w:p w:rsidR="00C2637C" w:rsidRPr="00F73561" w:rsidRDefault="00FE2549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адекватно использовать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вые средства для решения ра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личных коммуникативных 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дач; владеть монологической и диалогической формами 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  <w:tc>
          <w:tcPr>
            <w:tcW w:w="4253" w:type="dxa"/>
          </w:tcPr>
          <w:p w:rsidR="00D83A87" w:rsidRPr="00F73561" w:rsidRDefault="00D83A87" w:rsidP="00D83A87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что предложения, в которых выражаются сильные чувства (эм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ции), называют восклицательными.</w:t>
            </w:r>
          </w:p>
          <w:p w:rsidR="00D83A87" w:rsidRPr="00F73561" w:rsidRDefault="00D83A87" w:rsidP="00D83A87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выписывать из текста воскл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цательные предложения; выписывать этикетные выражения;</w:t>
            </w:r>
          </w:p>
          <w:p w:rsidR="00C2637C" w:rsidRPr="00F73561" w:rsidRDefault="00D83A87" w:rsidP="00D8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подчеркивать знаки препинания; ра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ставлять знаки препинания; составлять и записывать диалог-общение по т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лефону</w:t>
            </w:r>
          </w:p>
        </w:tc>
      </w:tr>
      <w:tr w:rsidR="00C2637C" w:rsidRPr="00F73561" w:rsidTr="00A215AA">
        <w:trPr>
          <w:cantSplit/>
          <w:trHeight w:val="283"/>
        </w:trPr>
        <w:tc>
          <w:tcPr>
            <w:tcW w:w="15276" w:type="dxa"/>
            <w:gridSpan w:val="11"/>
            <w:vAlign w:val="center"/>
          </w:tcPr>
          <w:p w:rsidR="00C2637C" w:rsidRPr="00F73561" w:rsidRDefault="00C2637C" w:rsidP="00C26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Знаки препинания в конце предложений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(2 часа)</w:t>
            </w:r>
          </w:p>
        </w:tc>
      </w:tr>
      <w:tr w:rsidR="00364E37" w:rsidRPr="00F73561" w:rsidTr="00D83A87">
        <w:trPr>
          <w:cantSplit/>
          <w:trHeight w:val="283"/>
        </w:trPr>
        <w:tc>
          <w:tcPr>
            <w:tcW w:w="696" w:type="dxa"/>
            <w:vAlign w:val="center"/>
          </w:tcPr>
          <w:p w:rsidR="00C2637C" w:rsidRPr="00F73561" w:rsidRDefault="00C2637C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96723A" w:rsidRPr="00F73561" w:rsidRDefault="0096723A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5" w:type="dxa"/>
            <w:vAlign w:val="center"/>
          </w:tcPr>
          <w:p w:rsidR="00C2637C" w:rsidRPr="00F73561" w:rsidRDefault="00C2637C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723A" w:rsidRPr="00F73561" w:rsidRDefault="0096723A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</w:tcPr>
          <w:p w:rsidR="00C2637C" w:rsidRPr="00F73561" w:rsidRDefault="00C2637C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Знаки преп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нания в конце предложений (обобщение)</w:t>
            </w:r>
          </w:p>
        </w:tc>
        <w:tc>
          <w:tcPr>
            <w:tcW w:w="992" w:type="dxa"/>
            <w:gridSpan w:val="2"/>
          </w:tcPr>
          <w:p w:rsidR="00C2637C" w:rsidRPr="00F73561" w:rsidRDefault="00C2637C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С.76-80</w:t>
            </w:r>
          </w:p>
        </w:tc>
        <w:tc>
          <w:tcPr>
            <w:tcW w:w="851" w:type="dxa"/>
            <w:gridSpan w:val="2"/>
          </w:tcPr>
          <w:p w:rsidR="00C2637C" w:rsidRPr="00F73561" w:rsidRDefault="00C2637C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F54EF" w:rsidRPr="00F73561" w:rsidRDefault="004F54EF" w:rsidP="004F54EF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оценивать </w:t>
            </w:r>
            <w:r w:rsidRPr="00F73561">
              <w:t>собстве</w:t>
            </w:r>
            <w:r w:rsidRPr="00F73561">
              <w:t>н</w:t>
            </w:r>
            <w:r w:rsidRPr="00F73561">
              <w:t>ную учебную де</w:t>
            </w:r>
            <w:r w:rsidRPr="00F73561">
              <w:t>я</w:t>
            </w:r>
            <w:r w:rsidRPr="00F73561">
              <w:t>тельность: свои до</w:t>
            </w:r>
            <w:r w:rsidRPr="00F73561">
              <w:t>с</w:t>
            </w:r>
            <w:r w:rsidRPr="00F73561">
              <w:t>тижения, самосто</w:t>
            </w:r>
            <w:r w:rsidRPr="00F73561">
              <w:t>я</w:t>
            </w:r>
            <w:r w:rsidRPr="00F73561">
              <w:t>тельность, инициат</w:t>
            </w:r>
            <w:r w:rsidRPr="00F73561">
              <w:t>и</w:t>
            </w:r>
            <w:r w:rsidRPr="00F73561">
              <w:t>ву, ответственность, причины неудач;</w:t>
            </w:r>
          </w:p>
          <w:p w:rsidR="004F54EF" w:rsidRPr="00F73561" w:rsidRDefault="004F54EF" w:rsidP="004F54EF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применять правила </w:t>
            </w:r>
            <w:r w:rsidRPr="00F73561">
              <w:t>делового сотруднич</w:t>
            </w:r>
            <w:r w:rsidRPr="00F73561">
              <w:t>е</w:t>
            </w:r>
            <w:r w:rsidRPr="00F73561">
              <w:t xml:space="preserve">ства: </w:t>
            </w:r>
            <w:r w:rsidRPr="00F73561">
              <w:rPr>
                <w:rStyle w:val="aa"/>
              </w:rPr>
              <w:t xml:space="preserve">сравнивать </w:t>
            </w:r>
            <w:r w:rsidRPr="00F73561">
              <w:t>ра</w:t>
            </w:r>
            <w:r w:rsidRPr="00F73561">
              <w:t>з</w:t>
            </w:r>
            <w:r w:rsidRPr="00F73561">
              <w:t>ные</w:t>
            </w:r>
          </w:p>
          <w:p w:rsidR="00C2637C" w:rsidRPr="00F73561" w:rsidRDefault="004F54EF" w:rsidP="004F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точки зрения; сч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таться с мнением др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гого человека;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проя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терпение и до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рожелательность в споре (дискуссии), доверие к собеседн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ку (соучастнику) де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3402" w:type="dxa"/>
          </w:tcPr>
          <w:p w:rsidR="00D61DB3" w:rsidRPr="00F73561" w:rsidRDefault="00D61DB3" w:rsidP="00D61DB3">
            <w:pPr>
              <w:pStyle w:val="a9"/>
              <w:spacing w:before="0" w:after="0"/>
            </w:pPr>
            <w:r w:rsidRPr="00F73561">
              <w:t>планирование учебного с</w:t>
            </w:r>
            <w:r w:rsidRPr="00F73561">
              <w:t>о</w:t>
            </w:r>
            <w:r w:rsidRPr="00F73561">
              <w:t>трудничества с учителем и сверстниками – определение цели, функций участников, способов взаимодействия; п</w:t>
            </w:r>
            <w:r w:rsidRPr="00F73561">
              <w:t>о</w:t>
            </w:r>
            <w:r w:rsidRPr="00F73561">
              <w:t>становка вопросов – иници</w:t>
            </w:r>
            <w:r w:rsidRPr="00F73561">
              <w:t>а</w:t>
            </w:r>
            <w:r w:rsidRPr="00F73561">
              <w:t>тивное сотрудничество в п</w:t>
            </w:r>
            <w:r w:rsidRPr="00F73561">
              <w:t>о</w:t>
            </w:r>
            <w:r w:rsidRPr="00F73561">
              <w:t>иске и сборе информации;</w:t>
            </w:r>
          </w:p>
          <w:p w:rsidR="00C2637C" w:rsidRPr="00F73561" w:rsidRDefault="00C2637C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83A87" w:rsidRPr="00F73561" w:rsidRDefault="00D83A87" w:rsidP="00D83A87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Знать,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что знаки препинания</w:t>
            </w:r>
            <w:proofErr w:type="gramStart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(. ? ! , ; : …) </w:t>
            </w:r>
            <w:proofErr w:type="gramEnd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называют знаками пунктуации.</w:t>
            </w:r>
          </w:p>
          <w:p w:rsidR="00D83A87" w:rsidRPr="00F73561" w:rsidRDefault="00D83A87" w:rsidP="00D83A87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Иметь представление 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разделе на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 о языке, называемом пунктуацией.</w:t>
            </w:r>
          </w:p>
          <w:p w:rsidR="00D83A87" w:rsidRPr="00F73561" w:rsidRDefault="00D83A87" w:rsidP="00D83A87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читать по ролям; объяснять выбор знака препинания; определять вид предложения по цели высказыв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ния и эмоциональной окраске; соста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лять предложения с данными словами</w:t>
            </w:r>
          </w:p>
          <w:p w:rsidR="00C2637C" w:rsidRPr="00F73561" w:rsidRDefault="00D83A87" w:rsidP="00D8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передавать интонацию при чтении; писать по памяти; задавать вопросы по правописанию слов; зап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сывать предложения, выбирая знаки препинания в их конце по интонации; писать под диктовку; обобщать н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блюдения над признаками предлож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ния; записывать текст, разделяя его на предложения</w:t>
            </w:r>
          </w:p>
        </w:tc>
      </w:tr>
      <w:tr w:rsidR="00C2637C" w:rsidRPr="00F73561" w:rsidTr="00A215AA">
        <w:trPr>
          <w:cantSplit/>
          <w:trHeight w:val="283"/>
        </w:trPr>
        <w:tc>
          <w:tcPr>
            <w:tcW w:w="15276" w:type="dxa"/>
            <w:gridSpan w:val="11"/>
            <w:vAlign w:val="center"/>
          </w:tcPr>
          <w:p w:rsidR="00C2637C" w:rsidRPr="00F73561" w:rsidRDefault="00C2637C" w:rsidP="00D83A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Текст как основное средство выражения объёмных высказываний (3 часа)</w:t>
            </w:r>
          </w:p>
        </w:tc>
      </w:tr>
      <w:tr w:rsidR="00364E37" w:rsidRPr="00F73561" w:rsidTr="00D83A87">
        <w:trPr>
          <w:cantSplit/>
          <w:trHeight w:val="283"/>
        </w:trPr>
        <w:tc>
          <w:tcPr>
            <w:tcW w:w="696" w:type="dxa"/>
            <w:vAlign w:val="center"/>
          </w:tcPr>
          <w:p w:rsidR="00C2637C" w:rsidRPr="00F73561" w:rsidRDefault="00C2637C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805" w:type="dxa"/>
            <w:vAlign w:val="center"/>
          </w:tcPr>
          <w:p w:rsidR="00C2637C" w:rsidRPr="00F73561" w:rsidRDefault="00C2637C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C2637C" w:rsidRPr="00F73561" w:rsidRDefault="00C2637C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992" w:type="dxa"/>
            <w:gridSpan w:val="2"/>
          </w:tcPr>
          <w:p w:rsidR="00C2637C" w:rsidRPr="00F73561" w:rsidRDefault="00C2637C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С.81-83</w:t>
            </w:r>
          </w:p>
        </w:tc>
        <w:tc>
          <w:tcPr>
            <w:tcW w:w="851" w:type="dxa"/>
            <w:gridSpan w:val="2"/>
          </w:tcPr>
          <w:p w:rsidR="00C2637C" w:rsidRPr="00F73561" w:rsidRDefault="00C2637C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A75D51" w:rsidRPr="00F73561" w:rsidRDefault="00A75D51" w:rsidP="00A7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Осознавать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роль яз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ка и речи в жизни 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дей.</w:t>
            </w:r>
          </w:p>
          <w:p w:rsidR="00C2637C" w:rsidRPr="00F73561" w:rsidRDefault="00A75D51" w:rsidP="00A7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Активизация творч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ского отношения к учёбе.</w:t>
            </w:r>
          </w:p>
        </w:tc>
        <w:tc>
          <w:tcPr>
            <w:tcW w:w="3402" w:type="dxa"/>
          </w:tcPr>
          <w:p w:rsidR="009C0B08" w:rsidRPr="00F73561" w:rsidRDefault="009C0B08" w:rsidP="009C0B0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Устанавливать связь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между речевым 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назначением пре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ложений и функциональными типами текстов.</w:t>
            </w:r>
          </w:p>
          <w:p w:rsidR="00C2637C" w:rsidRPr="00F73561" w:rsidRDefault="009C0B08" w:rsidP="009C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Дифференцировать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типы те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стов по их назначению (фун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  <w:tc>
          <w:tcPr>
            <w:tcW w:w="4253" w:type="dxa"/>
          </w:tcPr>
          <w:p w:rsidR="00C2637C" w:rsidRPr="00F73561" w:rsidRDefault="00D83A8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записывать текст, оформляя каждое предложение; определять главную мысль текста; восстанавл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вать нужную последовательность предложений; правильно записывать диалог; делить текст на смысловые части; подбирать заголовок к тексту; указывать род существительных</w:t>
            </w:r>
          </w:p>
        </w:tc>
      </w:tr>
      <w:tr w:rsidR="00364E37" w:rsidRPr="00F73561" w:rsidTr="00D83A87">
        <w:trPr>
          <w:cantSplit/>
          <w:trHeight w:val="283"/>
        </w:trPr>
        <w:tc>
          <w:tcPr>
            <w:tcW w:w="696" w:type="dxa"/>
            <w:vAlign w:val="center"/>
          </w:tcPr>
          <w:p w:rsidR="00C2637C" w:rsidRPr="00F73561" w:rsidRDefault="00C2637C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96723A" w:rsidRPr="00F73561" w:rsidRDefault="0096723A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05" w:type="dxa"/>
            <w:vAlign w:val="center"/>
          </w:tcPr>
          <w:p w:rsidR="00C2637C" w:rsidRPr="00F73561" w:rsidRDefault="00C2637C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6723A" w:rsidRPr="00F73561" w:rsidRDefault="0096723A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C2637C" w:rsidRPr="00F73561" w:rsidRDefault="00C2637C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Типы текстов</w:t>
            </w:r>
          </w:p>
        </w:tc>
        <w:tc>
          <w:tcPr>
            <w:tcW w:w="992" w:type="dxa"/>
            <w:gridSpan w:val="2"/>
          </w:tcPr>
          <w:p w:rsidR="00C2637C" w:rsidRPr="00F73561" w:rsidRDefault="00C2637C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С.83-87</w:t>
            </w:r>
          </w:p>
        </w:tc>
        <w:tc>
          <w:tcPr>
            <w:tcW w:w="851" w:type="dxa"/>
            <w:gridSpan w:val="2"/>
          </w:tcPr>
          <w:p w:rsidR="00C2637C" w:rsidRPr="00F73561" w:rsidRDefault="00C2637C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A75D51" w:rsidRPr="00F73561" w:rsidRDefault="00A75D51" w:rsidP="00A7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Осознавать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роль яз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ка и речи в жизни 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дей.</w:t>
            </w:r>
          </w:p>
          <w:p w:rsidR="00C2637C" w:rsidRPr="00F73561" w:rsidRDefault="00A75D51" w:rsidP="00A7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Активизация творч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ского отношения к учёбе.</w:t>
            </w:r>
          </w:p>
        </w:tc>
        <w:tc>
          <w:tcPr>
            <w:tcW w:w="3402" w:type="dxa"/>
          </w:tcPr>
          <w:p w:rsidR="008E4F47" w:rsidRPr="00F73561" w:rsidRDefault="008E4F47" w:rsidP="008E4F47">
            <w:pPr>
              <w:pStyle w:val="a7"/>
              <w:jc w:val="left"/>
              <w:rPr>
                <w:rFonts w:eastAsia="Calibri"/>
                <w:b w:val="0"/>
                <w:bCs w:val="0"/>
                <w:lang w:eastAsia="en-US"/>
              </w:rPr>
            </w:pPr>
            <w:r w:rsidRPr="00F73561">
              <w:rPr>
                <w:rFonts w:eastAsia="Calibri"/>
                <w:b w:val="0"/>
                <w:bCs w:val="0"/>
                <w:lang w:eastAsia="en-US"/>
              </w:rPr>
              <w:t>Составлять простой и сло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>ж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>ный план текста.</w:t>
            </w:r>
          </w:p>
          <w:p w:rsidR="00C2637C" w:rsidRPr="00F73561" w:rsidRDefault="008E4F47" w:rsidP="008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Уметь передавать содержание в сжатом, выборочном или развёрнутом виде.</w:t>
            </w:r>
          </w:p>
        </w:tc>
        <w:tc>
          <w:tcPr>
            <w:tcW w:w="4253" w:type="dxa"/>
          </w:tcPr>
          <w:p w:rsidR="00D83A87" w:rsidRPr="00F73561" w:rsidRDefault="00D83A87" w:rsidP="00D83A87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Знать,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что в зависимости от назнач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ния (речевой задачи) различают три  типа текстов – повествование, опис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ние, рассуждение; что при описании используются как имена прилагател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ные, так и глаголы; если  в предлож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нии мысль высказана не до конца, в конце предложения ставится знак мн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готочия.</w:t>
            </w:r>
          </w:p>
          <w:p w:rsidR="00C2637C" w:rsidRPr="00F73561" w:rsidRDefault="00D83A87" w:rsidP="00D8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определять тип текста; раб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тать с деформированным текстом;</w:t>
            </w: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ределять количество частей в тексте; указывать тип текста; составлять план текста; озаглавливать каждую часть текста; пересказывать текст по плану; составлять текст по картинкам</w:t>
            </w:r>
          </w:p>
        </w:tc>
      </w:tr>
      <w:tr w:rsidR="00364E37" w:rsidRPr="00F73561" w:rsidTr="00D83A87">
        <w:trPr>
          <w:cantSplit/>
          <w:trHeight w:val="283"/>
        </w:trPr>
        <w:tc>
          <w:tcPr>
            <w:tcW w:w="696" w:type="dxa"/>
            <w:vAlign w:val="center"/>
          </w:tcPr>
          <w:p w:rsidR="0096723A" w:rsidRPr="00F73561" w:rsidRDefault="00C2637C" w:rsidP="0096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805" w:type="dxa"/>
            <w:vAlign w:val="center"/>
          </w:tcPr>
          <w:p w:rsidR="00C2637C" w:rsidRPr="00F73561" w:rsidRDefault="00C2637C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C2637C" w:rsidRPr="00F73561" w:rsidRDefault="00C2637C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Урок-тренинг</w:t>
            </w:r>
          </w:p>
        </w:tc>
        <w:tc>
          <w:tcPr>
            <w:tcW w:w="992" w:type="dxa"/>
            <w:gridSpan w:val="2"/>
          </w:tcPr>
          <w:p w:rsidR="00C2637C" w:rsidRPr="00F73561" w:rsidRDefault="00C2637C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2637C" w:rsidRPr="00F73561" w:rsidRDefault="00C2637C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2637C" w:rsidRPr="00F73561" w:rsidRDefault="004F3ED1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формирование жел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ния выполнять уче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ные действия; испол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зование фантазии, 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ображения при 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полнении учебных действий</w:t>
            </w:r>
          </w:p>
        </w:tc>
        <w:tc>
          <w:tcPr>
            <w:tcW w:w="3402" w:type="dxa"/>
          </w:tcPr>
          <w:p w:rsidR="00C2637C" w:rsidRPr="00F73561" w:rsidRDefault="00D61DB3" w:rsidP="00D61DB3">
            <w:pPr>
              <w:pStyle w:val="a9"/>
              <w:spacing w:before="0" w:after="0"/>
            </w:pPr>
            <w:r w:rsidRPr="00F73561">
              <w:t>планирование учебного с</w:t>
            </w:r>
            <w:r w:rsidRPr="00F73561">
              <w:t>о</w:t>
            </w:r>
            <w:r w:rsidRPr="00F73561">
              <w:t>трудничества с учителем и сверстниками – определение цели, функций участников, способов взаимодействия; п</w:t>
            </w:r>
            <w:r w:rsidRPr="00F73561">
              <w:t>о</w:t>
            </w:r>
            <w:r w:rsidRPr="00F73561">
              <w:t>становка вопросов – иници</w:t>
            </w:r>
            <w:r w:rsidRPr="00F73561">
              <w:t>а</w:t>
            </w:r>
            <w:r w:rsidRPr="00F73561">
              <w:t>тивное сотрудничество в п</w:t>
            </w:r>
            <w:r w:rsidRPr="00F73561">
              <w:t>о</w:t>
            </w:r>
            <w:r w:rsidRPr="00F73561">
              <w:t>иске и сборе информации</w:t>
            </w:r>
          </w:p>
        </w:tc>
        <w:tc>
          <w:tcPr>
            <w:tcW w:w="4253" w:type="dxa"/>
          </w:tcPr>
          <w:p w:rsidR="00C2637C" w:rsidRPr="00F73561" w:rsidRDefault="00D83A8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составлять словосочетания по типу прил. + сущ.; употреблять мягкий знак после шипящих на конце имен существительных женского рода; с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ставлять схемы предложений и слов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сочетаний; определять вид предлож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ния по цели высказывания и по эм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циональной окраске; писать под ди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товку; писать по памяти; объяснять выражение «до бровей накрылись шапками»; указывать ударные и бе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ударные гласные в словах;</w:t>
            </w:r>
            <w:proofErr w:type="gramEnd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определять части речи; записывать текст, офор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ляя в нем предложения;  выписывать из текста группы однокоренных слов</w:t>
            </w:r>
          </w:p>
        </w:tc>
      </w:tr>
      <w:tr w:rsidR="00364E37" w:rsidRPr="00F73561" w:rsidTr="00D83A87">
        <w:trPr>
          <w:cantSplit/>
          <w:trHeight w:val="283"/>
        </w:trPr>
        <w:tc>
          <w:tcPr>
            <w:tcW w:w="696" w:type="dxa"/>
            <w:vAlign w:val="center"/>
          </w:tcPr>
          <w:p w:rsidR="00C2637C" w:rsidRPr="00F73561" w:rsidRDefault="00C2637C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96723A" w:rsidRPr="00F73561" w:rsidRDefault="0096723A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05" w:type="dxa"/>
            <w:vAlign w:val="center"/>
          </w:tcPr>
          <w:p w:rsidR="00C2637C" w:rsidRPr="00F73561" w:rsidRDefault="00C2637C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6723A" w:rsidRPr="00F73561" w:rsidRDefault="0096723A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C2637C" w:rsidRPr="00F73561" w:rsidRDefault="00C2637C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  <w:r w:rsidR="0096723A" w:rsidRPr="00F73561">
              <w:rPr>
                <w:rFonts w:ascii="Times New Roman" w:hAnsi="Times New Roman" w:cs="Times New Roman"/>
                <w:sz w:val="24"/>
                <w:szCs w:val="24"/>
              </w:rPr>
              <w:t>. Ан</w:t>
            </w:r>
            <w:r w:rsidR="0096723A"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723A" w:rsidRPr="00F73561">
              <w:rPr>
                <w:rFonts w:ascii="Times New Roman" w:hAnsi="Times New Roman" w:cs="Times New Roman"/>
                <w:sz w:val="24"/>
                <w:szCs w:val="24"/>
              </w:rPr>
              <w:t>лиз контрол</w:t>
            </w:r>
            <w:r w:rsidR="0096723A" w:rsidRPr="00F7356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6723A" w:rsidRPr="00F73561">
              <w:rPr>
                <w:rFonts w:ascii="Times New Roman" w:hAnsi="Times New Roman" w:cs="Times New Roman"/>
                <w:sz w:val="24"/>
                <w:szCs w:val="24"/>
              </w:rPr>
              <w:t>ного диктанта</w:t>
            </w:r>
          </w:p>
        </w:tc>
        <w:tc>
          <w:tcPr>
            <w:tcW w:w="992" w:type="dxa"/>
            <w:gridSpan w:val="2"/>
          </w:tcPr>
          <w:p w:rsidR="00C2637C" w:rsidRPr="00F73561" w:rsidRDefault="00C2637C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2637C" w:rsidRPr="00F73561" w:rsidRDefault="00C2637C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2637C" w:rsidRPr="00F73561" w:rsidRDefault="006424D9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собстве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ную учебную де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тельность: свои до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тижения, самосто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тельность, инициат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ву, ответственность</w:t>
            </w:r>
          </w:p>
        </w:tc>
        <w:tc>
          <w:tcPr>
            <w:tcW w:w="3402" w:type="dxa"/>
          </w:tcPr>
          <w:p w:rsidR="006424D9" w:rsidRPr="00F73561" w:rsidRDefault="006424D9" w:rsidP="006424D9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анализировать </w:t>
            </w:r>
            <w:r w:rsidRPr="00F73561">
              <w:t>собственную работу: соотносить план и</w:t>
            </w:r>
          </w:p>
          <w:p w:rsidR="006424D9" w:rsidRPr="00F73561" w:rsidRDefault="006424D9" w:rsidP="006424D9">
            <w:pPr>
              <w:pStyle w:val="a9"/>
              <w:spacing w:before="0" w:after="0"/>
            </w:pPr>
            <w:r w:rsidRPr="00F73561">
              <w:t>совершенные операции, выд</w:t>
            </w:r>
            <w:r w:rsidRPr="00F73561">
              <w:t>е</w:t>
            </w:r>
            <w:r w:rsidRPr="00F73561">
              <w:t>лять этапы и оценивать меру освоения каждого,</w:t>
            </w:r>
          </w:p>
          <w:p w:rsidR="006424D9" w:rsidRPr="00F73561" w:rsidRDefault="006424D9" w:rsidP="006424D9">
            <w:pPr>
              <w:pStyle w:val="a9"/>
              <w:spacing w:before="0" w:after="0"/>
            </w:pPr>
            <w:r w:rsidRPr="00F73561">
              <w:t>находить ошибки, устанавл</w:t>
            </w:r>
            <w:r w:rsidRPr="00F73561">
              <w:t>и</w:t>
            </w:r>
            <w:r w:rsidRPr="00F73561">
              <w:t>вать их причины;</w:t>
            </w:r>
          </w:p>
          <w:p w:rsidR="00C2637C" w:rsidRPr="00F73561" w:rsidRDefault="006424D9" w:rsidP="0064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уровень владения тем или иным учебным дейс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вием</w:t>
            </w:r>
          </w:p>
        </w:tc>
        <w:tc>
          <w:tcPr>
            <w:tcW w:w="4253" w:type="dxa"/>
          </w:tcPr>
          <w:p w:rsidR="00D83A87" w:rsidRPr="00F73561" w:rsidRDefault="00D83A87" w:rsidP="00D83A87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изученные орфограммы.</w:t>
            </w:r>
          </w:p>
          <w:p w:rsidR="00D83A87" w:rsidRPr="00F73561" w:rsidRDefault="00D83A87" w:rsidP="00D8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писать под диктовку</w:t>
            </w:r>
          </w:p>
          <w:p w:rsidR="00D83A87" w:rsidRPr="00F73561" w:rsidRDefault="00D83A87" w:rsidP="00D83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37C" w:rsidRPr="00F73561" w:rsidRDefault="00D83A87" w:rsidP="00D8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выполнять работу над оши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ками</w:t>
            </w:r>
          </w:p>
        </w:tc>
      </w:tr>
      <w:tr w:rsidR="00364E37" w:rsidRPr="00F73561" w:rsidTr="00D83A87">
        <w:trPr>
          <w:cantSplit/>
          <w:trHeight w:val="283"/>
        </w:trPr>
        <w:tc>
          <w:tcPr>
            <w:tcW w:w="696" w:type="dxa"/>
            <w:vAlign w:val="center"/>
          </w:tcPr>
          <w:p w:rsidR="00C2637C" w:rsidRPr="00F73561" w:rsidRDefault="00C2637C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96723A" w:rsidRPr="00F7356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05" w:type="dxa"/>
            <w:vAlign w:val="center"/>
          </w:tcPr>
          <w:p w:rsidR="00C2637C" w:rsidRPr="00F73561" w:rsidRDefault="00C2637C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6" w:type="dxa"/>
          </w:tcPr>
          <w:p w:rsidR="00C2637C" w:rsidRDefault="00C2637C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  <w:p w:rsidR="00BC4BC0" w:rsidRPr="00F73561" w:rsidRDefault="00BC4BC0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2" w:type="dxa"/>
            <w:gridSpan w:val="2"/>
          </w:tcPr>
          <w:p w:rsidR="00C2637C" w:rsidRPr="00F73561" w:rsidRDefault="00C2637C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2637C" w:rsidRPr="00F73561" w:rsidRDefault="00C2637C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A75D51" w:rsidRPr="00F73561" w:rsidRDefault="00A75D51" w:rsidP="00A7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Осознавать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роль яз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ка и речи в жизни 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дей.</w:t>
            </w:r>
          </w:p>
          <w:p w:rsidR="00C2637C" w:rsidRPr="00F73561" w:rsidRDefault="00A75D51" w:rsidP="00A7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Активизация творч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ского отношения к учёбе.</w:t>
            </w:r>
          </w:p>
        </w:tc>
        <w:tc>
          <w:tcPr>
            <w:tcW w:w="3402" w:type="dxa"/>
          </w:tcPr>
          <w:p w:rsidR="00C2637C" w:rsidRPr="00F73561" w:rsidRDefault="00D61DB3" w:rsidP="00D61DB3">
            <w:pPr>
              <w:pStyle w:val="a9"/>
              <w:spacing w:before="0" w:after="0"/>
            </w:pPr>
            <w:r w:rsidRPr="00F73561">
              <w:t>планирование учебного с</w:t>
            </w:r>
            <w:r w:rsidRPr="00F73561">
              <w:t>о</w:t>
            </w:r>
            <w:r w:rsidRPr="00F73561">
              <w:t>трудничества с учителем и сверстниками – определение цели, функций участников, способов взаимодействия; п</w:t>
            </w:r>
            <w:r w:rsidRPr="00F73561">
              <w:t>о</w:t>
            </w:r>
            <w:r w:rsidRPr="00F73561">
              <w:t>становка вопросов – иници</w:t>
            </w:r>
            <w:r w:rsidRPr="00F73561">
              <w:t>а</w:t>
            </w:r>
            <w:r w:rsidRPr="00F73561">
              <w:t>тивное сотрудничество в п</w:t>
            </w:r>
            <w:r w:rsidRPr="00F73561">
              <w:t>о</w:t>
            </w:r>
            <w:r w:rsidRPr="00F73561">
              <w:t>иске и сборе информации</w:t>
            </w:r>
          </w:p>
        </w:tc>
        <w:tc>
          <w:tcPr>
            <w:tcW w:w="4253" w:type="dxa"/>
          </w:tcPr>
          <w:p w:rsidR="00C2637C" w:rsidRPr="00F73561" w:rsidRDefault="00D83A8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излагать (воспроизводить) с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держание текста; определять тип те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ста; делить текст на смысловые части; озаглавливать текст; анализировать предложенные планы; устно воспрои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водить текст по плану</w:t>
            </w:r>
          </w:p>
        </w:tc>
      </w:tr>
      <w:tr w:rsidR="0061306A" w:rsidRPr="00F73561" w:rsidTr="00A215AA">
        <w:trPr>
          <w:cantSplit/>
          <w:trHeight w:val="283"/>
        </w:trPr>
        <w:tc>
          <w:tcPr>
            <w:tcW w:w="15276" w:type="dxa"/>
            <w:gridSpan w:val="11"/>
            <w:vAlign w:val="center"/>
          </w:tcPr>
          <w:p w:rsidR="0061306A" w:rsidRPr="00F73561" w:rsidRDefault="0061306A" w:rsidP="006130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>2 четверть</w:t>
            </w:r>
          </w:p>
        </w:tc>
      </w:tr>
      <w:tr w:rsidR="0061306A" w:rsidRPr="00F73561" w:rsidTr="00A215AA">
        <w:trPr>
          <w:cantSplit/>
          <w:trHeight w:val="283"/>
        </w:trPr>
        <w:tc>
          <w:tcPr>
            <w:tcW w:w="15276" w:type="dxa"/>
            <w:gridSpan w:val="11"/>
            <w:vAlign w:val="center"/>
          </w:tcPr>
          <w:p w:rsidR="0061306A" w:rsidRPr="00F73561" w:rsidRDefault="0061306A" w:rsidP="0061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Проводники наших мыслей и чувств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(9 часов)</w:t>
            </w:r>
          </w:p>
          <w:p w:rsidR="0061306A" w:rsidRPr="00F73561" w:rsidRDefault="0061306A" w:rsidP="0061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>Разные типы текстов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>обобщение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64E37" w:rsidRPr="00F73561" w:rsidTr="00D83A87">
        <w:trPr>
          <w:cantSplit/>
          <w:trHeight w:val="283"/>
        </w:trPr>
        <w:tc>
          <w:tcPr>
            <w:tcW w:w="696" w:type="dxa"/>
            <w:vAlign w:val="center"/>
          </w:tcPr>
          <w:p w:rsidR="002B4166" w:rsidRPr="00F73561" w:rsidRDefault="002B4166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  <w:p w:rsidR="0096723A" w:rsidRPr="00F73561" w:rsidRDefault="0096723A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49*</w:t>
            </w:r>
          </w:p>
        </w:tc>
        <w:tc>
          <w:tcPr>
            <w:tcW w:w="805" w:type="dxa"/>
            <w:vAlign w:val="center"/>
          </w:tcPr>
          <w:p w:rsidR="002B4166" w:rsidRPr="00F73561" w:rsidRDefault="002B4166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723A" w:rsidRPr="00F73561" w:rsidRDefault="0096723A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</w:tcPr>
          <w:p w:rsidR="002B4166" w:rsidRPr="00F73561" w:rsidRDefault="002B4166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Разные типы текстов (п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вторение)</w:t>
            </w:r>
          </w:p>
        </w:tc>
        <w:tc>
          <w:tcPr>
            <w:tcW w:w="992" w:type="dxa"/>
            <w:gridSpan w:val="2"/>
          </w:tcPr>
          <w:p w:rsidR="002B4166" w:rsidRPr="00F73561" w:rsidRDefault="002B4166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С.93-95</w:t>
            </w:r>
          </w:p>
        </w:tc>
        <w:tc>
          <w:tcPr>
            <w:tcW w:w="851" w:type="dxa"/>
            <w:gridSpan w:val="2"/>
          </w:tcPr>
          <w:p w:rsidR="002B4166" w:rsidRPr="00F73561" w:rsidRDefault="002B4166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2B4166" w:rsidRPr="00F73561" w:rsidRDefault="002E305F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Проявлять самосто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тельность в разных видах деятельности</w:t>
            </w:r>
          </w:p>
        </w:tc>
        <w:tc>
          <w:tcPr>
            <w:tcW w:w="3402" w:type="dxa"/>
          </w:tcPr>
          <w:p w:rsidR="006424D9" w:rsidRPr="00F73561" w:rsidRDefault="006424D9" w:rsidP="006424D9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анализировать </w:t>
            </w:r>
            <w:r w:rsidRPr="00F73561">
              <w:t>собственную работу: соотносить план и</w:t>
            </w:r>
          </w:p>
          <w:p w:rsidR="006424D9" w:rsidRPr="00F73561" w:rsidRDefault="006424D9" w:rsidP="006424D9">
            <w:pPr>
              <w:pStyle w:val="a9"/>
              <w:spacing w:before="0" w:after="0"/>
            </w:pPr>
            <w:r w:rsidRPr="00F73561">
              <w:t>совершенные операции, выд</w:t>
            </w:r>
            <w:r w:rsidRPr="00F73561">
              <w:t>е</w:t>
            </w:r>
            <w:r w:rsidRPr="00F73561">
              <w:t>лять этапы и оценивать меру освоения каждого,</w:t>
            </w:r>
          </w:p>
          <w:p w:rsidR="006424D9" w:rsidRPr="00F73561" w:rsidRDefault="006424D9" w:rsidP="006424D9">
            <w:pPr>
              <w:pStyle w:val="a9"/>
              <w:spacing w:before="0" w:after="0"/>
            </w:pPr>
            <w:r w:rsidRPr="00F73561">
              <w:t>находить ошибки, устанавл</w:t>
            </w:r>
            <w:r w:rsidRPr="00F73561">
              <w:t>и</w:t>
            </w:r>
            <w:r w:rsidRPr="00F73561">
              <w:t>вать их причины;</w:t>
            </w:r>
          </w:p>
          <w:p w:rsidR="002B4166" w:rsidRPr="00F73561" w:rsidRDefault="006424D9" w:rsidP="0064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уровень владения тем или иным учебным дейс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вием</w:t>
            </w:r>
          </w:p>
        </w:tc>
        <w:tc>
          <w:tcPr>
            <w:tcW w:w="4253" w:type="dxa"/>
          </w:tcPr>
          <w:p w:rsidR="002B4166" w:rsidRPr="00F73561" w:rsidRDefault="009C0B08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избранным материалам разворота «Мастерская слова» на тему «Наступление зимы. Первый снег», репродукции картины А. </w:t>
            </w:r>
            <w:proofErr w:type="spellStart"/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«Первый снег» (учебник </w:t>
            </w:r>
            <w:proofErr w:type="spellStart"/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Э.Э.Кац</w:t>
            </w:r>
            <w:proofErr w:type="spellEnd"/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тературное чтение» 2 класс)</w:t>
            </w:r>
          </w:p>
        </w:tc>
      </w:tr>
      <w:tr w:rsidR="00364E37" w:rsidRPr="00F73561" w:rsidTr="00D83A87">
        <w:trPr>
          <w:cantSplit/>
          <w:trHeight w:val="283"/>
        </w:trPr>
        <w:tc>
          <w:tcPr>
            <w:tcW w:w="696" w:type="dxa"/>
            <w:vAlign w:val="center"/>
          </w:tcPr>
          <w:p w:rsidR="002B4166" w:rsidRPr="00F73561" w:rsidRDefault="002B4166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6723A" w:rsidRPr="00F7356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96723A" w:rsidRPr="00F73561" w:rsidRDefault="0096723A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96723A" w:rsidRPr="00F73561" w:rsidRDefault="0096723A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5" w:type="dxa"/>
            <w:vAlign w:val="center"/>
          </w:tcPr>
          <w:p w:rsidR="002B4166" w:rsidRPr="00F73561" w:rsidRDefault="002B4166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6723A" w:rsidRPr="00F73561" w:rsidRDefault="0096723A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6723A" w:rsidRPr="00F73561" w:rsidRDefault="0096723A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6" w:type="dxa"/>
          </w:tcPr>
          <w:p w:rsidR="002B4166" w:rsidRPr="00F73561" w:rsidRDefault="002B4166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Изложение и его анализ</w:t>
            </w:r>
          </w:p>
        </w:tc>
        <w:tc>
          <w:tcPr>
            <w:tcW w:w="992" w:type="dxa"/>
            <w:gridSpan w:val="2"/>
          </w:tcPr>
          <w:p w:rsidR="002B4166" w:rsidRPr="00F73561" w:rsidRDefault="0061306A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С.93-94</w:t>
            </w:r>
          </w:p>
        </w:tc>
        <w:tc>
          <w:tcPr>
            <w:tcW w:w="851" w:type="dxa"/>
            <w:gridSpan w:val="2"/>
          </w:tcPr>
          <w:p w:rsidR="002B4166" w:rsidRPr="00F73561" w:rsidRDefault="002B4166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77158" w:rsidRPr="00F73561" w:rsidRDefault="00B77158" w:rsidP="00B77158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применять правила </w:t>
            </w:r>
            <w:r w:rsidRPr="00F73561">
              <w:t>делового сотруднич</w:t>
            </w:r>
            <w:r w:rsidRPr="00F73561">
              <w:t>е</w:t>
            </w:r>
            <w:r w:rsidRPr="00F73561">
              <w:t xml:space="preserve">ства: </w:t>
            </w:r>
            <w:r w:rsidRPr="00F73561">
              <w:rPr>
                <w:rStyle w:val="aa"/>
              </w:rPr>
              <w:t xml:space="preserve">сравнивать </w:t>
            </w:r>
            <w:r w:rsidRPr="00F73561">
              <w:t>ра</w:t>
            </w:r>
            <w:r w:rsidRPr="00F73561">
              <w:t>з</w:t>
            </w:r>
            <w:r w:rsidRPr="00F73561">
              <w:t>ные</w:t>
            </w:r>
          </w:p>
          <w:p w:rsidR="002B4166" w:rsidRPr="00F73561" w:rsidRDefault="00B77158" w:rsidP="00B7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точки зрения; сч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таться с мнением др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гого человека;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проя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терпение и до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рожелательность в споре (дискуссии), доверие к собеседн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ку (соучастнику) де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 w:rsidRPr="00F735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D2983" w:rsidRPr="00F73561" w:rsidRDefault="00CD2983" w:rsidP="00CD2983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планировать </w:t>
            </w:r>
            <w:r w:rsidRPr="00F73561">
              <w:t>решение учебной задачи: выстраивать</w:t>
            </w:r>
          </w:p>
          <w:p w:rsidR="008E4F47" w:rsidRPr="00F73561" w:rsidRDefault="00CD2983" w:rsidP="008E4F47">
            <w:pPr>
              <w:pStyle w:val="a7"/>
              <w:jc w:val="left"/>
              <w:rPr>
                <w:rFonts w:eastAsia="Calibri"/>
                <w:b w:val="0"/>
                <w:bCs w:val="0"/>
                <w:lang w:eastAsia="en-US"/>
              </w:rPr>
            </w:pPr>
            <w:r w:rsidRPr="00F73561">
              <w:rPr>
                <w:b w:val="0"/>
              </w:rPr>
              <w:t>последовательность необх</w:t>
            </w:r>
            <w:r w:rsidRPr="00F73561">
              <w:rPr>
                <w:b w:val="0"/>
              </w:rPr>
              <w:t>о</w:t>
            </w:r>
            <w:r w:rsidRPr="00F73561">
              <w:rPr>
                <w:b w:val="0"/>
              </w:rPr>
              <w:t>димых операций (алгоритм действий)</w:t>
            </w:r>
            <w:r w:rsidR="008E4F47" w:rsidRPr="00F73561">
              <w:rPr>
                <w:b w:val="0"/>
              </w:rPr>
              <w:t xml:space="preserve"> </w:t>
            </w:r>
            <w:r w:rsidR="008E4F47" w:rsidRPr="00F73561">
              <w:rPr>
                <w:rFonts w:eastAsia="Calibri"/>
                <w:b w:val="0"/>
                <w:bCs w:val="0"/>
                <w:lang w:eastAsia="en-US"/>
              </w:rPr>
              <w:t>Составлять простой и сложный план текста.</w:t>
            </w:r>
          </w:p>
          <w:p w:rsidR="002B4166" w:rsidRPr="00F73561" w:rsidRDefault="008E4F47" w:rsidP="008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Уметь передавать содержание в сжатом, выборочном или развёрнутом виде.</w:t>
            </w:r>
          </w:p>
        </w:tc>
        <w:tc>
          <w:tcPr>
            <w:tcW w:w="4253" w:type="dxa"/>
          </w:tcPr>
          <w:p w:rsidR="00D83A87" w:rsidRPr="00F73561" w:rsidRDefault="00D83A87" w:rsidP="00D83A87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Учить воспроизведению текста пов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ствовательного характера о наступл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нии зимы с опорой на план. Углубить представление о назначении плана, его информа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тивности, структуре. Работа с па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softHyphen/>
              <w:t>мяткой по написанию изложений. Организовать наблюдение над ва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softHyphen/>
              <w:t>риантами плана, учить выбирать тот вариант, который поможет воспрои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вести содержание текста. Анализ 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бот учащихся, работа над речевыми и другими недочё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softHyphen/>
              <w:t>тами</w:t>
            </w:r>
          </w:p>
          <w:p w:rsidR="002B4166" w:rsidRPr="00F73561" w:rsidRDefault="00D83A87" w:rsidP="00D83A8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письменно пересказывать текст</w:t>
            </w:r>
          </w:p>
          <w:p w:rsidR="00D83A87" w:rsidRPr="00F73561" w:rsidRDefault="00D83A87" w:rsidP="00D8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анализировать и редактировать изложение; исправлять речевые и 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фографические ошибки</w:t>
            </w:r>
          </w:p>
        </w:tc>
      </w:tr>
      <w:tr w:rsidR="00364E37" w:rsidRPr="00F73561" w:rsidTr="00D83A87">
        <w:trPr>
          <w:cantSplit/>
          <w:trHeight w:val="283"/>
        </w:trPr>
        <w:tc>
          <w:tcPr>
            <w:tcW w:w="696" w:type="dxa"/>
            <w:vAlign w:val="center"/>
          </w:tcPr>
          <w:p w:rsidR="0061306A" w:rsidRPr="00F73561" w:rsidRDefault="0061306A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  <w:r w:rsidR="0096723A" w:rsidRPr="00F7356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05" w:type="dxa"/>
            <w:vAlign w:val="center"/>
          </w:tcPr>
          <w:p w:rsidR="0061306A" w:rsidRPr="00F73561" w:rsidRDefault="0061306A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6" w:type="dxa"/>
          </w:tcPr>
          <w:p w:rsidR="0061306A" w:rsidRPr="00F73561" w:rsidRDefault="0061306A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Творческая работа: 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ставление текста-загадки</w:t>
            </w:r>
          </w:p>
        </w:tc>
        <w:tc>
          <w:tcPr>
            <w:tcW w:w="992" w:type="dxa"/>
            <w:gridSpan w:val="2"/>
          </w:tcPr>
          <w:p w:rsidR="0061306A" w:rsidRPr="00F73561" w:rsidRDefault="0061306A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С.94-95</w:t>
            </w:r>
          </w:p>
        </w:tc>
        <w:tc>
          <w:tcPr>
            <w:tcW w:w="851" w:type="dxa"/>
            <w:gridSpan w:val="2"/>
          </w:tcPr>
          <w:p w:rsidR="0061306A" w:rsidRPr="00F73561" w:rsidRDefault="0061306A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9708F" w:rsidRPr="00F73561" w:rsidRDefault="0079708F" w:rsidP="0079708F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оценивать </w:t>
            </w:r>
            <w:r w:rsidRPr="00F73561">
              <w:t>собстве</w:t>
            </w:r>
            <w:r w:rsidRPr="00F73561">
              <w:t>н</w:t>
            </w:r>
            <w:r w:rsidRPr="00F73561">
              <w:t>ную учебную де</w:t>
            </w:r>
            <w:r w:rsidRPr="00F73561">
              <w:t>я</w:t>
            </w:r>
            <w:r w:rsidRPr="00F73561">
              <w:t>тельность: свои до</w:t>
            </w:r>
            <w:r w:rsidRPr="00F73561">
              <w:t>с</w:t>
            </w:r>
            <w:r w:rsidRPr="00F73561">
              <w:t>тижения, самосто</w:t>
            </w:r>
            <w:r w:rsidRPr="00F73561">
              <w:t>я</w:t>
            </w:r>
            <w:r w:rsidRPr="00F73561">
              <w:t>тельность, инициат</w:t>
            </w:r>
            <w:r w:rsidRPr="00F73561">
              <w:t>и</w:t>
            </w:r>
            <w:r w:rsidRPr="00F73561">
              <w:t>ву, ответственность, причины неудач;</w:t>
            </w:r>
          </w:p>
          <w:p w:rsidR="0079708F" w:rsidRPr="00F73561" w:rsidRDefault="0079708F" w:rsidP="0079708F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применять правила </w:t>
            </w:r>
            <w:r w:rsidRPr="00F73561">
              <w:t>делового сотруднич</w:t>
            </w:r>
            <w:r w:rsidRPr="00F73561">
              <w:t>е</w:t>
            </w:r>
            <w:r w:rsidRPr="00F73561">
              <w:t xml:space="preserve">ства: </w:t>
            </w:r>
            <w:r w:rsidRPr="00F73561">
              <w:rPr>
                <w:rStyle w:val="aa"/>
              </w:rPr>
              <w:t xml:space="preserve">сравнивать </w:t>
            </w:r>
            <w:r w:rsidRPr="00F73561">
              <w:t>ра</w:t>
            </w:r>
            <w:r w:rsidRPr="00F73561">
              <w:t>з</w:t>
            </w:r>
            <w:r w:rsidRPr="00F73561">
              <w:t>ные</w:t>
            </w:r>
          </w:p>
          <w:p w:rsidR="0061306A" w:rsidRPr="00F73561" w:rsidRDefault="0079708F" w:rsidP="0079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точки зрения; сч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таться с мнением др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гого человека;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проя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терпение и до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рожелательность в споре (дискуссии), доверие к собеседн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ку (соучастнику) де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3402" w:type="dxa"/>
          </w:tcPr>
          <w:p w:rsidR="0061306A" w:rsidRPr="00F73561" w:rsidRDefault="003A5EE4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Анализировать особенности содержания, структуры и яз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ка текста-загадки и составлять собственные тексты (по жел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нию). Сотрудничать в парах: выдвигать собственные гип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тезы и обосновывать их.</w:t>
            </w:r>
          </w:p>
          <w:p w:rsidR="008E4F47" w:rsidRPr="00F73561" w:rsidRDefault="008E4F47" w:rsidP="008E4F47">
            <w:pPr>
              <w:pStyle w:val="a7"/>
              <w:jc w:val="left"/>
              <w:rPr>
                <w:rFonts w:eastAsia="Calibri"/>
                <w:b w:val="0"/>
                <w:bCs w:val="0"/>
                <w:lang w:eastAsia="en-US"/>
              </w:rPr>
            </w:pPr>
            <w:r w:rsidRPr="00F73561">
              <w:rPr>
                <w:rFonts w:eastAsia="Calibri"/>
                <w:b w:val="0"/>
                <w:bCs w:val="0"/>
                <w:lang w:eastAsia="en-US"/>
              </w:rPr>
              <w:t>Составлять простой и сло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>ж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>ный план текста.</w:t>
            </w:r>
          </w:p>
          <w:p w:rsidR="008E4F47" w:rsidRPr="00F73561" w:rsidRDefault="008E4F47" w:rsidP="008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Уметь передавать содержание в сжатом, выборочном или развёрнутом виде.</w:t>
            </w:r>
          </w:p>
        </w:tc>
        <w:tc>
          <w:tcPr>
            <w:tcW w:w="4253" w:type="dxa"/>
          </w:tcPr>
          <w:p w:rsidR="009C0B08" w:rsidRPr="00F73561" w:rsidRDefault="009C0B08" w:rsidP="009C0B08">
            <w:pPr>
              <w:pStyle w:val="ac"/>
              <w:tabs>
                <w:tab w:val="left" w:pos="6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Учить различать узкие и широкие 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мы, выбирать и подбирать материал для избранной темы, логично излагать мысли при составлении собственного текста на темы «Снежинка», «Первый снег» и др.</w:t>
            </w:r>
          </w:p>
          <w:p w:rsidR="0061306A" w:rsidRPr="00F73561" w:rsidRDefault="0061306A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E37" w:rsidRPr="00F73561" w:rsidTr="00D83A87">
        <w:trPr>
          <w:cantSplit/>
          <w:trHeight w:val="283"/>
        </w:trPr>
        <w:tc>
          <w:tcPr>
            <w:tcW w:w="696" w:type="dxa"/>
            <w:vAlign w:val="center"/>
          </w:tcPr>
          <w:p w:rsidR="0061306A" w:rsidRPr="00F73561" w:rsidRDefault="0061306A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96723A" w:rsidRPr="00F7356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96723A" w:rsidRPr="00F73561" w:rsidRDefault="0096723A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96723A" w:rsidRPr="00F73561" w:rsidRDefault="0096723A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05" w:type="dxa"/>
            <w:vAlign w:val="center"/>
          </w:tcPr>
          <w:p w:rsidR="0061306A" w:rsidRPr="00F73561" w:rsidRDefault="0061306A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6723A" w:rsidRPr="00F73561" w:rsidRDefault="0096723A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6723A" w:rsidRPr="00F73561" w:rsidRDefault="0096723A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6" w:type="dxa"/>
          </w:tcPr>
          <w:p w:rsidR="0061306A" w:rsidRPr="00F73561" w:rsidRDefault="0061306A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Творческая работа: 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ставление текста (в пр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зе или стихах) на тему 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ступления 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мы.</w:t>
            </w:r>
          </w:p>
        </w:tc>
        <w:tc>
          <w:tcPr>
            <w:tcW w:w="992" w:type="dxa"/>
            <w:gridSpan w:val="2"/>
          </w:tcPr>
          <w:p w:rsidR="0061306A" w:rsidRPr="00F73561" w:rsidRDefault="0061306A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С.94-95</w:t>
            </w:r>
          </w:p>
        </w:tc>
        <w:tc>
          <w:tcPr>
            <w:tcW w:w="851" w:type="dxa"/>
            <w:gridSpan w:val="2"/>
          </w:tcPr>
          <w:p w:rsidR="0061306A" w:rsidRPr="00F73561" w:rsidRDefault="0061306A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1306A" w:rsidRPr="00F73561" w:rsidRDefault="004F3ED1" w:rsidP="0079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формирование жел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ния выполнять уче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ные действия; испол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зование фантазии, 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ображения при 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полнении учебных действий</w:t>
            </w:r>
          </w:p>
        </w:tc>
        <w:tc>
          <w:tcPr>
            <w:tcW w:w="3402" w:type="dxa"/>
          </w:tcPr>
          <w:p w:rsidR="0061306A" w:rsidRPr="00F73561" w:rsidRDefault="0061306A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Излаг</w:t>
            </w:r>
            <w:r w:rsidR="003A5EE4" w:rsidRPr="00F73561">
              <w:rPr>
                <w:rFonts w:ascii="Times New Roman" w:hAnsi="Times New Roman" w:cs="Times New Roman"/>
                <w:sz w:val="24"/>
                <w:szCs w:val="24"/>
              </w:rPr>
              <w:t>ать мысли при составл</w:t>
            </w:r>
            <w:r w:rsidR="003A5EE4"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A5EE4" w:rsidRPr="00F73561">
              <w:rPr>
                <w:rFonts w:ascii="Times New Roman" w:hAnsi="Times New Roman" w:cs="Times New Roman"/>
                <w:sz w:val="24"/>
                <w:szCs w:val="24"/>
              </w:rPr>
              <w:t>нии собственного текста на темы: «Снежинка», «Первый снег» и др. Организовывать наблюдение над средствами выражения темы и основной мысли в стихотворных стихах, в текстах одноклассников. С</w:t>
            </w:r>
            <w:r w:rsidR="003A5EE4"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5EE4" w:rsidRPr="00F73561">
              <w:rPr>
                <w:rFonts w:ascii="Times New Roman" w:hAnsi="Times New Roman" w:cs="Times New Roman"/>
                <w:sz w:val="24"/>
                <w:szCs w:val="24"/>
              </w:rPr>
              <w:t>трудничать в парах: выдвигать собственные гипотезы и обо</w:t>
            </w:r>
            <w:r w:rsidR="003A5EE4" w:rsidRPr="00F735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A5EE4" w:rsidRPr="00F73561">
              <w:rPr>
                <w:rFonts w:ascii="Times New Roman" w:hAnsi="Times New Roman" w:cs="Times New Roman"/>
                <w:sz w:val="24"/>
                <w:szCs w:val="24"/>
              </w:rPr>
              <w:t>новывать их.</w:t>
            </w:r>
          </w:p>
        </w:tc>
        <w:tc>
          <w:tcPr>
            <w:tcW w:w="4253" w:type="dxa"/>
          </w:tcPr>
          <w:p w:rsidR="00D83A87" w:rsidRPr="00F73561" w:rsidRDefault="0061306A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Различать узкие и широкие темы, по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бирать материал для избранной темы.</w:t>
            </w:r>
          </w:p>
          <w:p w:rsidR="00D83A87" w:rsidRPr="00F73561" w:rsidRDefault="00D83A87" w:rsidP="00D83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6A" w:rsidRPr="00F73561" w:rsidRDefault="00D83A87" w:rsidP="00D8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излагать свои мысли, чувства, создавая тексты; продолжать текст</w:t>
            </w:r>
          </w:p>
        </w:tc>
      </w:tr>
      <w:tr w:rsidR="00A34DC0" w:rsidRPr="00F73561" w:rsidTr="00A215AA">
        <w:trPr>
          <w:cantSplit/>
          <w:trHeight w:val="283"/>
        </w:trPr>
        <w:tc>
          <w:tcPr>
            <w:tcW w:w="15276" w:type="dxa"/>
            <w:gridSpan w:val="11"/>
            <w:vAlign w:val="center"/>
          </w:tcPr>
          <w:p w:rsidR="00A34DC0" w:rsidRPr="00F73561" w:rsidRDefault="00A34DC0" w:rsidP="00A34D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главном</w:t>
            </w:r>
          </w:p>
          <w:p w:rsidR="00A34DC0" w:rsidRPr="00F73561" w:rsidRDefault="00A34DC0" w:rsidP="00A34D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(главные части в средствах языка)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(23 часа)</w:t>
            </w:r>
          </w:p>
        </w:tc>
      </w:tr>
      <w:tr w:rsidR="00364E37" w:rsidRPr="00F73561" w:rsidTr="00D83A87">
        <w:trPr>
          <w:cantSplit/>
          <w:trHeight w:val="283"/>
        </w:trPr>
        <w:tc>
          <w:tcPr>
            <w:tcW w:w="696" w:type="dxa"/>
            <w:vAlign w:val="center"/>
          </w:tcPr>
          <w:p w:rsidR="00A34DC0" w:rsidRPr="00F73561" w:rsidRDefault="00A34DC0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805" w:type="dxa"/>
            <w:vAlign w:val="center"/>
          </w:tcPr>
          <w:p w:rsidR="00A34DC0" w:rsidRPr="00F73561" w:rsidRDefault="00A34DC0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A34DC0" w:rsidRPr="00F73561" w:rsidRDefault="00A34DC0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Общее пре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ставление о главных ча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тях в разных средствах языка (слове, словосочет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нии, предл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жении, тексте)</w:t>
            </w:r>
          </w:p>
        </w:tc>
        <w:tc>
          <w:tcPr>
            <w:tcW w:w="992" w:type="dxa"/>
            <w:gridSpan w:val="2"/>
          </w:tcPr>
          <w:p w:rsidR="00A34DC0" w:rsidRPr="00F73561" w:rsidRDefault="00A34DC0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С.98-100</w:t>
            </w:r>
          </w:p>
        </w:tc>
        <w:tc>
          <w:tcPr>
            <w:tcW w:w="851" w:type="dxa"/>
            <w:gridSpan w:val="2"/>
          </w:tcPr>
          <w:p w:rsidR="00A34DC0" w:rsidRPr="00F73561" w:rsidRDefault="00A34DC0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9708F" w:rsidRPr="00F73561" w:rsidRDefault="0079708F" w:rsidP="0079708F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оценивать </w:t>
            </w:r>
            <w:r w:rsidRPr="00F73561">
              <w:t>собстве</w:t>
            </w:r>
            <w:r w:rsidRPr="00F73561">
              <w:t>н</w:t>
            </w:r>
            <w:r w:rsidRPr="00F73561">
              <w:t>ную учебную де</w:t>
            </w:r>
            <w:r w:rsidRPr="00F73561">
              <w:t>я</w:t>
            </w:r>
            <w:r w:rsidRPr="00F73561">
              <w:t>тельность: свои до</w:t>
            </w:r>
            <w:r w:rsidRPr="00F73561">
              <w:t>с</w:t>
            </w:r>
            <w:r w:rsidRPr="00F73561">
              <w:t>тижения, самосто</w:t>
            </w:r>
            <w:r w:rsidRPr="00F73561">
              <w:t>я</w:t>
            </w:r>
            <w:r w:rsidRPr="00F73561">
              <w:t>тельность, инициат</w:t>
            </w:r>
            <w:r w:rsidRPr="00F73561">
              <w:t>и</w:t>
            </w:r>
            <w:r w:rsidRPr="00F73561">
              <w:t>ву, ответственность, причины неудач;</w:t>
            </w:r>
          </w:p>
          <w:p w:rsidR="0079708F" w:rsidRPr="00F73561" w:rsidRDefault="0079708F" w:rsidP="0079708F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применять правила </w:t>
            </w:r>
            <w:r w:rsidRPr="00F73561">
              <w:t>делового сотруднич</w:t>
            </w:r>
            <w:r w:rsidRPr="00F73561">
              <w:t>е</w:t>
            </w:r>
            <w:r w:rsidRPr="00F73561">
              <w:t xml:space="preserve">ства: </w:t>
            </w:r>
            <w:r w:rsidRPr="00F73561">
              <w:rPr>
                <w:rStyle w:val="aa"/>
              </w:rPr>
              <w:t xml:space="preserve">сравнивать </w:t>
            </w:r>
            <w:r w:rsidRPr="00F73561">
              <w:t>ра</w:t>
            </w:r>
            <w:r w:rsidRPr="00F73561">
              <w:t>з</w:t>
            </w:r>
            <w:r w:rsidRPr="00F73561">
              <w:t>ные</w:t>
            </w:r>
          </w:p>
          <w:p w:rsidR="00A34DC0" w:rsidRPr="00F73561" w:rsidRDefault="0079708F" w:rsidP="0079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точки зрения; сч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таться с мнением др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гого человека;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проя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терпение и до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рожелательность в споре (дискуссии), доверие к собеседн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ку (соучастнику) де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3402" w:type="dxa"/>
          </w:tcPr>
          <w:p w:rsidR="00A34DC0" w:rsidRPr="00F73561" w:rsidRDefault="00D61DB3" w:rsidP="00D61DB3">
            <w:pPr>
              <w:pStyle w:val="a9"/>
              <w:spacing w:before="0" w:after="0"/>
            </w:pPr>
            <w:r w:rsidRPr="00F73561">
              <w:t>планирование учебного с</w:t>
            </w:r>
            <w:r w:rsidRPr="00F73561">
              <w:t>о</w:t>
            </w:r>
            <w:r w:rsidRPr="00F73561">
              <w:t>трудничества с учителем и сверстниками – определение цели, функций участников, способов взаимодействия; п</w:t>
            </w:r>
            <w:r w:rsidRPr="00F73561">
              <w:t>о</w:t>
            </w:r>
            <w:r w:rsidRPr="00F73561">
              <w:t>становка вопросов – иници</w:t>
            </w:r>
            <w:r w:rsidRPr="00F73561">
              <w:t>а</w:t>
            </w:r>
            <w:r w:rsidRPr="00F73561">
              <w:t>тивное сотрудничество в п</w:t>
            </w:r>
            <w:r w:rsidRPr="00F73561">
              <w:t>о</w:t>
            </w:r>
            <w:r w:rsidRPr="00F73561">
              <w:t>иске и сборе информации</w:t>
            </w:r>
          </w:p>
        </w:tc>
        <w:tc>
          <w:tcPr>
            <w:tcW w:w="4253" w:type="dxa"/>
          </w:tcPr>
          <w:p w:rsidR="009C0B08" w:rsidRPr="00F73561" w:rsidRDefault="009C0B08" w:rsidP="009C0B0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Учить анализировать материал табл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цы и делать выводы  о наличии в 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новных средствах языка главных структурных частей.</w:t>
            </w:r>
          </w:p>
          <w:p w:rsidR="00A34DC0" w:rsidRPr="00F73561" w:rsidRDefault="00A34DC0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E37" w:rsidRPr="00F73561" w:rsidTr="00D83A87">
        <w:trPr>
          <w:cantSplit/>
          <w:trHeight w:val="283"/>
        </w:trPr>
        <w:tc>
          <w:tcPr>
            <w:tcW w:w="696" w:type="dxa"/>
            <w:vAlign w:val="center"/>
          </w:tcPr>
          <w:p w:rsidR="00A34DC0" w:rsidRPr="00F73561" w:rsidRDefault="00A34DC0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05" w:type="dxa"/>
            <w:vAlign w:val="center"/>
          </w:tcPr>
          <w:p w:rsidR="00A34DC0" w:rsidRPr="00F73561" w:rsidRDefault="00A34DC0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</w:tcPr>
          <w:p w:rsidR="00A34DC0" w:rsidRPr="00F73561" w:rsidRDefault="00A34DC0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Главная (о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новная) мысль текста.</w:t>
            </w:r>
          </w:p>
        </w:tc>
        <w:tc>
          <w:tcPr>
            <w:tcW w:w="992" w:type="dxa"/>
            <w:gridSpan w:val="2"/>
          </w:tcPr>
          <w:p w:rsidR="00A34DC0" w:rsidRPr="00F73561" w:rsidRDefault="00A34DC0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С.116-119</w:t>
            </w:r>
          </w:p>
        </w:tc>
        <w:tc>
          <w:tcPr>
            <w:tcW w:w="851" w:type="dxa"/>
            <w:gridSpan w:val="2"/>
          </w:tcPr>
          <w:p w:rsidR="00A34DC0" w:rsidRPr="00F73561" w:rsidRDefault="00A34DC0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77158" w:rsidRPr="00F73561" w:rsidRDefault="00B77158" w:rsidP="00B77158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применять правила </w:t>
            </w:r>
            <w:r w:rsidRPr="00F73561">
              <w:t>делового сотруднич</w:t>
            </w:r>
            <w:r w:rsidRPr="00F73561">
              <w:t>е</w:t>
            </w:r>
            <w:r w:rsidRPr="00F73561">
              <w:t xml:space="preserve">ства: </w:t>
            </w:r>
            <w:r w:rsidRPr="00F73561">
              <w:rPr>
                <w:rStyle w:val="aa"/>
              </w:rPr>
              <w:t xml:space="preserve">сравнивать </w:t>
            </w:r>
            <w:r w:rsidRPr="00F73561">
              <w:t>ра</w:t>
            </w:r>
            <w:r w:rsidRPr="00F73561">
              <w:t>з</w:t>
            </w:r>
            <w:r w:rsidRPr="00F73561">
              <w:t>ные</w:t>
            </w:r>
          </w:p>
          <w:p w:rsidR="00A34DC0" w:rsidRPr="00F73561" w:rsidRDefault="00B77158" w:rsidP="00B7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точки зрения; сч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таться с мнением др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гого человека;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проя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терпение и до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рожелательность в споре (дискуссии), доверие к собеседн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ку (соучастнику) де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 w:rsidRPr="00F735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D2983" w:rsidRPr="00F73561" w:rsidRDefault="00CD2983" w:rsidP="00CD2983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планировать </w:t>
            </w:r>
            <w:r w:rsidRPr="00F73561">
              <w:t>решение учебной задачи: выстраивать</w:t>
            </w:r>
          </w:p>
          <w:p w:rsidR="00A34DC0" w:rsidRPr="00F73561" w:rsidRDefault="00CD2983" w:rsidP="00CD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необх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димых операций (алгоритм действий)</w:t>
            </w:r>
          </w:p>
          <w:p w:rsidR="008E4F47" w:rsidRPr="00F73561" w:rsidRDefault="008E4F47" w:rsidP="008E4F47">
            <w:pPr>
              <w:pStyle w:val="a7"/>
              <w:jc w:val="left"/>
              <w:rPr>
                <w:rFonts w:eastAsia="Calibri"/>
                <w:b w:val="0"/>
                <w:bCs w:val="0"/>
                <w:lang w:eastAsia="en-US"/>
              </w:rPr>
            </w:pPr>
            <w:r w:rsidRPr="00F73561">
              <w:rPr>
                <w:rFonts w:eastAsia="Calibri"/>
                <w:b w:val="0"/>
                <w:bCs w:val="0"/>
                <w:lang w:eastAsia="en-US"/>
              </w:rPr>
              <w:t>Составлять простой и сло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>ж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>ный план текста.</w:t>
            </w:r>
          </w:p>
          <w:p w:rsidR="008E4F47" w:rsidRPr="00F73561" w:rsidRDefault="008E4F47" w:rsidP="008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Уметь передавать содержание в сжатом, выборочном или развёрнутом виде.</w:t>
            </w:r>
          </w:p>
        </w:tc>
        <w:tc>
          <w:tcPr>
            <w:tcW w:w="4253" w:type="dxa"/>
          </w:tcPr>
          <w:p w:rsidR="009C0B08" w:rsidRPr="00F73561" w:rsidRDefault="009C0B08" w:rsidP="009C0B0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На основе разных текстов дать пре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ставление об основной мысли текста. Организовать наблюдение над при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мами выражения основной мысли 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новного чувства в баснях и других жанрах.</w:t>
            </w:r>
          </w:p>
          <w:p w:rsidR="00A34DC0" w:rsidRPr="00F73561" w:rsidRDefault="009C0B08" w:rsidP="009C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Упражнять в безошибочном списыв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нии текстов с учебника</w:t>
            </w:r>
          </w:p>
        </w:tc>
      </w:tr>
      <w:tr w:rsidR="00A34DC0" w:rsidRPr="00F73561" w:rsidTr="00A215AA">
        <w:trPr>
          <w:cantSplit/>
          <w:trHeight w:val="283"/>
        </w:trPr>
        <w:tc>
          <w:tcPr>
            <w:tcW w:w="15276" w:type="dxa"/>
            <w:gridSpan w:val="11"/>
            <w:vAlign w:val="center"/>
          </w:tcPr>
          <w:p w:rsidR="00A34DC0" w:rsidRPr="00F73561" w:rsidRDefault="00A34DC0" w:rsidP="00A34D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Корень – главная значимая часть слова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(13 часов)</w:t>
            </w:r>
          </w:p>
        </w:tc>
      </w:tr>
      <w:tr w:rsidR="00364E37" w:rsidRPr="00F73561" w:rsidTr="006E04E0">
        <w:trPr>
          <w:cantSplit/>
          <w:trHeight w:val="283"/>
        </w:trPr>
        <w:tc>
          <w:tcPr>
            <w:tcW w:w="696" w:type="dxa"/>
            <w:vAlign w:val="center"/>
          </w:tcPr>
          <w:p w:rsidR="00A34DC0" w:rsidRPr="00F73561" w:rsidRDefault="00A34DC0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805" w:type="dxa"/>
            <w:vAlign w:val="center"/>
          </w:tcPr>
          <w:p w:rsidR="00A34DC0" w:rsidRPr="00F73561" w:rsidRDefault="00A34DC0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4950" w:rsidRPr="00F735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A34DC0" w:rsidRPr="00F73561" w:rsidRDefault="00A34DC0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Роль корня как смыслов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го ядра слова</w:t>
            </w:r>
          </w:p>
        </w:tc>
        <w:tc>
          <w:tcPr>
            <w:tcW w:w="992" w:type="dxa"/>
            <w:gridSpan w:val="2"/>
          </w:tcPr>
          <w:p w:rsidR="00A34DC0" w:rsidRPr="00F73561" w:rsidRDefault="00A34DC0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С.100-102</w:t>
            </w:r>
          </w:p>
        </w:tc>
        <w:tc>
          <w:tcPr>
            <w:tcW w:w="851" w:type="dxa"/>
            <w:gridSpan w:val="2"/>
          </w:tcPr>
          <w:p w:rsidR="00A34DC0" w:rsidRPr="00F73561" w:rsidRDefault="00A34DC0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A34DC0" w:rsidRPr="00F73561" w:rsidRDefault="002E305F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Формирование чувс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ва сопричастности к развитию, сохран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нию самобытности языка родного народа</w:t>
            </w:r>
          </w:p>
        </w:tc>
        <w:tc>
          <w:tcPr>
            <w:tcW w:w="3402" w:type="dxa"/>
          </w:tcPr>
          <w:p w:rsidR="00FE2549" w:rsidRPr="00F73561" w:rsidRDefault="00FE2549" w:rsidP="00FE2549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характеризовать </w:t>
            </w:r>
            <w:r w:rsidRPr="00F73561">
              <w:t>существе</w:t>
            </w:r>
            <w:r w:rsidRPr="00F73561">
              <w:t>н</w:t>
            </w:r>
            <w:r w:rsidRPr="00F73561">
              <w:t>ный признак разбиения объе</w:t>
            </w:r>
            <w:r w:rsidRPr="00F73561">
              <w:t>к</w:t>
            </w:r>
            <w:r w:rsidRPr="00F73561">
              <w:t xml:space="preserve">тов </w:t>
            </w:r>
            <w:proofErr w:type="gramStart"/>
            <w:r w:rsidRPr="00F73561">
              <w:t>на</w:t>
            </w:r>
            <w:proofErr w:type="gramEnd"/>
          </w:p>
          <w:p w:rsidR="00A34DC0" w:rsidRPr="00F73561" w:rsidRDefault="00FE2549" w:rsidP="00FE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группы (классификации); пр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водить доказательства исти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ности проведенной классиф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</w:p>
        </w:tc>
        <w:tc>
          <w:tcPr>
            <w:tcW w:w="4253" w:type="dxa"/>
          </w:tcPr>
          <w:p w:rsidR="006E04E0" w:rsidRPr="00F73561" w:rsidRDefault="006E04E0" w:rsidP="006E04E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Знать,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какие главные части имеются в слове, словосочетании, предложении, тексте.</w:t>
            </w:r>
          </w:p>
          <w:p w:rsidR="00A34DC0" w:rsidRPr="00F73561" w:rsidRDefault="006E04E0" w:rsidP="006E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подчеркивать предложение, которое выражает главную мысль; 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делять корень; находить главные чл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ны предложения; выписывать из пре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ложения словосочетания </w:t>
            </w: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гл. + сущ.;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главное слово  в словос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четании; читать по ролям; записывать однокоренные слова к слову «беседа»; пользоваться этимологическим слов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рем; сравнивать однокоренные слова и слова-синонимы</w:t>
            </w:r>
          </w:p>
        </w:tc>
      </w:tr>
      <w:tr w:rsidR="00364E37" w:rsidRPr="00F73561" w:rsidTr="006E04E0">
        <w:trPr>
          <w:cantSplit/>
          <w:trHeight w:val="283"/>
        </w:trPr>
        <w:tc>
          <w:tcPr>
            <w:tcW w:w="696" w:type="dxa"/>
            <w:vAlign w:val="center"/>
          </w:tcPr>
          <w:p w:rsidR="00A34DC0" w:rsidRPr="00F73561" w:rsidRDefault="00A34DC0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  <w:p w:rsidR="0096723A" w:rsidRPr="00F73561" w:rsidRDefault="0096723A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96723A" w:rsidRPr="00F73561" w:rsidRDefault="0096723A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05" w:type="dxa"/>
            <w:vAlign w:val="center"/>
          </w:tcPr>
          <w:p w:rsidR="00A34DC0" w:rsidRPr="00F73561" w:rsidRDefault="00A34DC0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4950" w:rsidRPr="00F735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6723A" w:rsidRPr="00F73561" w:rsidRDefault="0096723A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5/3</w:t>
            </w:r>
          </w:p>
          <w:p w:rsidR="0096723A" w:rsidRPr="00F73561" w:rsidRDefault="0096723A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6/4</w:t>
            </w:r>
          </w:p>
        </w:tc>
        <w:tc>
          <w:tcPr>
            <w:tcW w:w="1726" w:type="dxa"/>
          </w:tcPr>
          <w:p w:rsidR="00A34DC0" w:rsidRPr="00F73561" w:rsidRDefault="00A34DC0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Правописание корня (повт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рение, обо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щение)</w:t>
            </w:r>
          </w:p>
        </w:tc>
        <w:tc>
          <w:tcPr>
            <w:tcW w:w="992" w:type="dxa"/>
            <w:gridSpan w:val="2"/>
          </w:tcPr>
          <w:p w:rsidR="00A34DC0" w:rsidRPr="00F73561" w:rsidRDefault="00A34DC0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С.102-107</w:t>
            </w:r>
          </w:p>
        </w:tc>
        <w:tc>
          <w:tcPr>
            <w:tcW w:w="851" w:type="dxa"/>
            <w:gridSpan w:val="2"/>
          </w:tcPr>
          <w:p w:rsidR="00A34DC0" w:rsidRPr="00F73561" w:rsidRDefault="00A34DC0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A34DC0" w:rsidRPr="00F73561" w:rsidRDefault="002E305F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Проявлять самосто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тельность в разных видах деятельности</w:t>
            </w:r>
          </w:p>
        </w:tc>
        <w:tc>
          <w:tcPr>
            <w:tcW w:w="3402" w:type="dxa"/>
          </w:tcPr>
          <w:p w:rsidR="00CD2983" w:rsidRPr="00F73561" w:rsidRDefault="00CD2983" w:rsidP="00CD2983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планировать </w:t>
            </w:r>
            <w:r w:rsidRPr="00F73561">
              <w:t>решение учебной задачи: выстраивать</w:t>
            </w:r>
          </w:p>
          <w:p w:rsidR="00A34DC0" w:rsidRPr="00F73561" w:rsidRDefault="00CD2983" w:rsidP="00CD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необх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димых операций (алгоритм действий)</w:t>
            </w:r>
          </w:p>
        </w:tc>
        <w:tc>
          <w:tcPr>
            <w:tcW w:w="4253" w:type="dxa"/>
          </w:tcPr>
          <w:p w:rsidR="006E04E0" w:rsidRPr="00F73561" w:rsidRDefault="006E04E0" w:rsidP="006E04E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Знать,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что корни родственных слов пишутся одинаково.</w:t>
            </w: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6E04E0" w:rsidRPr="00F73561" w:rsidRDefault="006E04E0" w:rsidP="006E04E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Иметь представление,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что слово «Россия» произошло от названия 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ного из славянских племен «россов», живших по берегам древней реки </w:t>
            </w:r>
            <w:proofErr w:type="spellStart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Рось</w:t>
            </w:r>
            <w:proofErr w:type="spellEnd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6E04E0" w:rsidRPr="00F73561" w:rsidRDefault="006E04E0" w:rsidP="006E04E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изменять слова; образовывать однокоренные слова; распознавать 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нокоренные слова и формы одного слова; выделять корни; подчеркивать в них гласные; подбирать проверочные слова к глаголам; указывать в слов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сочетании главные слова; составлять словосочетания из данных слов; ук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зывать связь слов в словосочетании; писать под диктовку;</w:t>
            </w:r>
          </w:p>
          <w:p w:rsidR="00A34DC0" w:rsidRPr="00F73561" w:rsidRDefault="006E04E0" w:rsidP="006E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проводить разбор слова по составу; выписывать однокоренные слова; в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делять корни; записывать словосоч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тания, вставляя недостающие согла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ные; объяснять употребление </w:t>
            </w:r>
            <w:proofErr w:type="gramStart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proofErr w:type="spellStart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proofErr w:type="spellEnd"/>
            <w:proofErr w:type="gramEnd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-, -</w:t>
            </w:r>
            <w:proofErr w:type="spellStart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нн</w:t>
            </w:r>
            <w:proofErr w:type="spellEnd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и -л-, -</w:t>
            </w:r>
            <w:proofErr w:type="spellStart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лл</w:t>
            </w:r>
            <w:proofErr w:type="spellEnd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в словах; выписывать слова с удвоенными согласными;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выделять исторический корень</w:t>
            </w:r>
          </w:p>
        </w:tc>
      </w:tr>
      <w:tr w:rsidR="00364E37" w:rsidRPr="00F73561" w:rsidTr="006E04E0">
        <w:trPr>
          <w:cantSplit/>
          <w:trHeight w:val="283"/>
        </w:trPr>
        <w:tc>
          <w:tcPr>
            <w:tcW w:w="696" w:type="dxa"/>
            <w:vAlign w:val="center"/>
          </w:tcPr>
          <w:p w:rsidR="00A34DC0" w:rsidRPr="00F73561" w:rsidRDefault="00A34DC0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96723A" w:rsidRPr="00F73561" w:rsidRDefault="0096723A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05" w:type="dxa"/>
            <w:vAlign w:val="center"/>
          </w:tcPr>
          <w:p w:rsidR="00A34DC0" w:rsidRPr="00F73561" w:rsidRDefault="00A34DC0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4950" w:rsidRPr="00F735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6723A" w:rsidRPr="00F73561" w:rsidRDefault="0096723A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8/6</w:t>
            </w:r>
          </w:p>
        </w:tc>
        <w:tc>
          <w:tcPr>
            <w:tcW w:w="1726" w:type="dxa"/>
          </w:tcPr>
          <w:p w:rsidR="00A34DC0" w:rsidRPr="00F73561" w:rsidRDefault="00EE4950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Если в корне две безуда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ные гла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ные…</w:t>
            </w:r>
          </w:p>
        </w:tc>
        <w:tc>
          <w:tcPr>
            <w:tcW w:w="992" w:type="dxa"/>
            <w:gridSpan w:val="2"/>
          </w:tcPr>
          <w:p w:rsidR="00A34DC0" w:rsidRPr="00F73561" w:rsidRDefault="00EE4950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С.107-111</w:t>
            </w:r>
          </w:p>
        </w:tc>
        <w:tc>
          <w:tcPr>
            <w:tcW w:w="851" w:type="dxa"/>
            <w:gridSpan w:val="2"/>
          </w:tcPr>
          <w:p w:rsidR="00A34DC0" w:rsidRPr="00F73561" w:rsidRDefault="00A34DC0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A34DC0" w:rsidRPr="00F73561" w:rsidRDefault="00A75D51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 w:val="24"/>
                <w:szCs w:val="24"/>
              </w:rPr>
              <w:t xml:space="preserve">Осознавать </w:t>
            </w:r>
            <w:r w:rsidRPr="00F73561">
              <w:rPr>
                <w:rFonts w:ascii="Times New Roman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 w:val="24"/>
                <w:szCs w:val="24"/>
              </w:rPr>
              <w:t>мотив</w:t>
            </w:r>
            <w:r w:rsidRPr="00F73561">
              <w:rPr>
                <w:rFonts w:ascii="Times New Roman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 xml:space="preserve"> к более глубокому изучению русского языка и цели выполнения разнообразных упражнений.</w:t>
            </w:r>
          </w:p>
        </w:tc>
        <w:tc>
          <w:tcPr>
            <w:tcW w:w="3402" w:type="dxa"/>
          </w:tcPr>
          <w:p w:rsidR="00A34DC0" w:rsidRPr="00F73561" w:rsidRDefault="00FE2549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адекватно использовать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вые средства для решения ра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личных коммуникативных 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дач; владеть монологической и диалогической формами 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  <w:tc>
          <w:tcPr>
            <w:tcW w:w="4253" w:type="dxa"/>
          </w:tcPr>
          <w:p w:rsidR="00A34DC0" w:rsidRPr="00F73561" w:rsidRDefault="006E04E0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разнообразные способы и приёмы проверки слов с двумя бе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ударными гласными в корне, парными звонкими и глухими согласными, 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произносимыми согласными и удв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енными согласными.</w:t>
            </w:r>
          </w:p>
        </w:tc>
      </w:tr>
      <w:tr w:rsidR="00364E37" w:rsidRPr="00F73561" w:rsidTr="006E04E0">
        <w:trPr>
          <w:cantSplit/>
          <w:trHeight w:val="283"/>
        </w:trPr>
        <w:tc>
          <w:tcPr>
            <w:tcW w:w="696" w:type="dxa"/>
            <w:vAlign w:val="center"/>
          </w:tcPr>
          <w:p w:rsidR="00EE4950" w:rsidRPr="00F73561" w:rsidRDefault="00EE4950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  <w:p w:rsidR="0096723A" w:rsidRPr="00F73561" w:rsidRDefault="0096723A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05" w:type="dxa"/>
            <w:vAlign w:val="center"/>
          </w:tcPr>
          <w:p w:rsidR="00EE4950" w:rsidRPr="00F73561" w:rsidRDefault="00EE4950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9/7</w:t>
            </w:r>
          </w:p>
          <w:p w:rsidR="0096723A" w:rsidRPr="00F73561" w:rsidRDefault="0096723A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10/8</w:t>
            </w:r>
          </w:p>
        </w:tc>
        <w:tc>
          <w:tcPr>
            <w:tcW w:w="1726" w:type="dxa"/>
          </w:tcPr>
          <w:p w:rsidR="00EE4950" w:rsidRPr="00F73561" w:rsidRDefault="00EE4950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Слова с 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проверяем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ми гласными в корне</w:t>
            </w:r>
          </w:p>
        </w:tc>
        <w:tc>
          <w:tcPr>
            <w:tcW w:w="992" w:type="dxa"/>
            <w:gridSpan w:val="2"/>
          </w:tcPr>
          <w:p w:rsidR="00EE4950" w:rsidRPr="00F73561" w:rsidRDefault="00EE4950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С.111-113</w:t>
            </w:r>
          </w:p>
        </w:tc>
        <w:tc>
          <w:tcPr>
            <w:tcW w:w="851" w:type="dxa"/>
            <w:gridSpan w:val="2"/>
          </w:tcPr>
          <w:p w:rsidR="00EE4950" w:rsidRPr="00F73561" w:rsidRDefault="00EE4950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E4950" w:rsidRPr="00F73561" w:rsidRDefault="00A75D51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 w:val="24"/>
                <w:szCs w:val="24"/>
              </w:rPr>
              <w:t xml:space="preserve">Осознавать </w:t>
            </w:r>
            <w:r w:rsidRPr="00F73561">
              <w:rPr>
                <w:rFonts w:ascii="Times New Roman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 w:val="24"/>
                <w:szCs w:val="24"/>
              </w:rPr>
              <w:t>мотив</w:t>
            </w:r>
            <w:r w:rsidRPr="00F73561">
              <w:rPr>
                <w:rFonts w:ascii="Times New Roman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 xml:space="preserve"> к более глубокому изучению русского языка и цели выполнения разнообразных упражнений.</w:t>
            </w:r>
          </w:p>
        </w:tc>
        <w:tc>
          <w:tcPr>
            <w:tcW w:w="3402" w:type="dxa"/>
          </w:tcPr>
          <w:p w:rsidR="00EE4950" w:rsidRPr="00F73561" w:rsidRDefault="00FE2549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адекватно использовать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вые средства для решения ра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личных коммуникативных 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дач; владеть монологической и диалогической формами 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  <w:tc>
          <w:tcPr>
            <w:tcW w:w="4253" w:type="dxa"/>
          </w:tcPr>
          <w:p w:rsidR="00EE4950" w:rsidRPr="00F73561" w:rsidRDefault="006E04E0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пользоваться орфографич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ским и этимологическим словарями; ставить ударение в словах; правильно писать слова с непроверяемыми гла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ными в корне; подбирать проверочные слова к безударным гласным</w:t>
            </w:r>
            <w:proofErr w:type="gramEnd"/>
          </w:p>
        </w:tc>
      </w:tr>
      <w:tr w:rsidR="00364E37" w:rsidRPr="00F73561" w:rsidTr="006E04E0">
        <w:trPr>
          <w:cantSplit/>
          <w:trHeight w:val="283"/>
        </w:trPr>
        <w:tc>
          <w:tcPr>
            <w:tcW w:w="696" w:type="dxa"/>
            <w:vAlign w:val="center"/>
          </w:tcPr>
          <w:p w:rsidR="00EE4950" w:rsidRPr="00F73561" w:rsidRDefault="00EE4950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FB0D9E" w:rsidRPr="00F73561" w:rsidRDefault="00FB0D9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05" w:type="dxa"/>
            <w:vAlign w:val="center"/>
          </w:tcPr>
          <w:p w:rsidR="00EE4950" w:rsidRPr="00F73561" w:rsidRDefault="00EE4950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11/9</w:t>
            </w:r>
          </w:p>
          <w:p w:rsidR="00FB0D9E" w:rsidRPr="00F73561" w:rsidRDefault="00FB0D9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12/10</w:t>
            </w:r>
          </w:p>
        </w:tc>
        <w:tc>
          <w:tcPr>
            <w:tcW w:w="1726" w:type="dxa"/>
          </w:tcPr>
          <w:p w:rsidR="00EE4950" w:rsidRPr="00F73561" w:rsidRDefault="00EE4950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гласных в корне (обо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щение)</w:t>
            </w:r>
          </w:p>
        </w:tc>
        <w:tc>
          <w:tcPr>
            <w:tcW w:w="992" w:type="dxa"/>
            <w:gridSpan w:val="2"/>
          </w:tcPr>
          <w:p w:rsidR="00EE4950" w:rsidRPr="00F73561" w:rsidRDefault="00EE4950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С.113</w:t>
            </w:r>
          </w:p>
        </w:tc>
        <w:tc>
          <w:tcPr>
            <w:tcW w:w="851" w:type="dxa"/>
            <w:gridSpan w:val="2"/>
          </w:tcPr>
          <w:p w:rsidR="00EE4950" w:rsidRPr="00F73561" w:rsidRDefault="00EE4950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E4950" w:rsidRPr="00F73561" w:rsidRDefault="002E305F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Проявлять самосто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тельность в разных видах деятельности</w:t>
            </w:r>
          </w:p>
        </w:tc>
        <w:tc>
          <w:tcPr>
            <w:tcW w:w="3402" w:type="dxa"/>
          </w:tcPr>
          <w:p w:rsidR="00CD2983" w:rsidRPr="00F73561" w:rsidRDefault="00CD2983" w:rsidP="00CD2983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планировать </w:t>
            </w:r>
            <w:r w:rsidRPr="00F73561">
              <w:t>решение учебной задачи: выстраивать</w:t>
            </w:r>
          </w:p>
          <w:p w:rsidR="00EE4950" w:rsidRPr="00F73561" w:rsidRDefault="00CD2983" w:rsidP="00CD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необх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димых операций (алгоритм действий)</w:t>
            </w:r>
          </w:p>
        </w:tc>
        <w:tc>
          <w:tcPr>
            <w:tcW w:w="4253" w:type="dxa"/>
          </w:tcPr>
          <w:p w:rsidR="00EE4950" w:rsidRPr="00F73561" w:rsidRDefault="009C0B08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Упражнять использование разных сп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собов, приемов проверки безударных гласных в </w:t>
            </w:r>
            <w:proofErr w:type="gramStart"/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при разных 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дах письма: списывании, письме по памяти, письме под диктовку</w:t>
            </w:r>
          </w:p>
        </w:tc>
      </w:tr>
      <w:tr w:rsidR="00364E37" w:rsidRPr="00F73561" w:rsidTr="006E04E0">
        <w:trPr>
          <w:cantSplit/>
          <w:trHeight w:val="283"/>
        </w:trPr>
        <w:tc>
          <w:tcPr>
            <w:tcW w:w="696" w:type="dxa"/>
            <w:vAlign w:val="center"/>
          </w:tcPr>
          <w:p w:rsidR="00EE4950" w:rsidRPr="00F73561" w:rsidRDefault="00EE4950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FB0D9E" w:rsidRPr="00F7356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05" w:type="dxa"/>
            <w:vAlign w:val="center"/>
          </w:tcPr>
          <w:p w:rsidR="00EE4950" w:rsidRPr="00F73561" w:rsidRDefault="00EE4950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13/11</w:t>
            </w:r>
          </w:p>
        </w:tc>
        <w:tc>
          <w:tcPr>
            <w:tcW w:w="1726" w:type="dxa"/>
          </w:tcPr>
          <w:p w:rsidR="00EE4950" w:rsidRPr="00F73561" w:rsidRDefault="00EE4950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Сложные сл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992" w:type="dxa"/>
            <w:gridSpan w:val="2"/>
          </w:tcPr>
          <w:p w:rsidR="00EE4950" w:rsidRPr="00F73561" w:rsidRDefault="00EE4950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С.115-116</w:t>
            </w:r>
          </w:p>
        </w:tc>
        <w:tc>
          <w:tcPr>
            <w:tcW w:w="851" w:type="dxa"/>
            <w:gridSpan w:val="2"/>
          </w:tcPr>
          <w:p w:rsidR="00EE4950" w:rsidRPr="00F73561" w:rsidRDefault="00EE4950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77158" w:rsidRPr="00F73561" w:rsidRDefault="00B77158" w:rsidP="00B77158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применять правила </w:t>
            </w:r>
            <w:r w:rsidRPr="00F73561">
              <w:t>делового сотруднич</w:t>
            </w:r>
            <w:r w:rsidRPr="00F73561">
              <w:t>е</w:t>
            </w:r>
            <w:r w:rsidRPr="00F73561">
              <w:t xml:space="preserve">ства: </w:t>
            </w:r>
            <w:r w:rsidRPr="00F73561">
              <w:rPr>
                <w:rStyle w:val="aa"/>
              </w:rPr>
              <w:t xml:space="preserve">сравнивать </w:t>
            </w:r>
            <w:r w:rsidRPr="00F73561">
              <w:t>ра</w:t>
            </w:r>
            <w:r w:rsidRPr="00F73561">
              <w:t>з</w:t>
            </w:r>
            <w:r w:rsidRPr="00F73561">
              <w:t>ные</w:t>
            </w:r>
          </w:p>
          <w:p w:rsidR="00EE4950" w:rsidRPr="00F73561" w:rsidRDefault="00B77158" w:rsidP="00B7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точки зрения; сч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таться с мнением др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гого человека;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проя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терпение и до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рожелательность в споре (дискуссии), доверие к собеседн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ку (соучастнику) де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 w:rsidRPr="00F735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E4950" w:rsidRPr="00F73561" w:rsidRDefault="00FE2549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адекватно использовать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вые средства для решения ра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личных коммуникативных 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дач; владеть монологической и диалогической формами 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  <w:tc>
          <w:tcPr>
            <w:tcW w:w="4253" w:type="dxa"/>
          </w:tcPr>
          <w:p w:rsidR="00EE4950" w:rsidRPr="00F73561" w:rsidRDefault="009C0B08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Дать сведения о наличии в языке сложных слов, состоящих из двух ко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ней и соединительных гласных </w:t>
            </w: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о, е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типа </w:t>
            </w: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>снегопад</w:t>
            </w:r>
          </w:p>
        </w:tc>
      </w:tr>
      <w:tr w:rsidR="00364E37" w:rsidRPr="00F73561" w:rsidTr="006E04E0">
        <w:trPr>
          <w:cantSplit/>
          <w:trHeight w:val="283"/>
        </w:trPr>
        <w:tc>
          <w:tcPr>
            <w:tcW w:w="696" w:type="dxa"/>
            <w:vAlign w:val="center"/>
          </w:tcPr>
          <w:p w:rsidR="00EE4950" w:rsidRPr="00F73561" w:rsidRDefault="00EE4950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  <w:p w:rsidR="00FB0D9E" w:rsidRPr="00F73561" w:rsidRDefault="00FB0D9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05" w:type="dxa"/>
            <w:vAlign w:val="center"/>
          </w:tcPr>
          <w:p w:rsidR="00EE4950" w:rsidRPr="00F73561" w:rsidRDefault="00EE4950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14/12</w:t>
            </w:r>
          </w:p>
          <w:p w:rsidR="00FB0D9E" w:rsidRPr="00F73561" w:rsidRDefault="00FB0D9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15/13</w:t>
            </w:r>
          </w:p>
        </w:tc>
        <w:tc>
          <w:tcPr>
            <w:tcW w:w="1726" w:type="dxa"/>
          </w:tcPr>
          <w:p w:rsidR="00EE4950" w:rsidRPr="00F73561" w:rsidRDefault="00EE4950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и его анализ (по рассказу Н. Сладкова «Ухоронки») </w:t>
            </w:r>
          </w:p>
        </w:tc>
        <w:tc>
          <w:tcPr>
            <w:tcW w:w="992" w:type="dxa"/>
            <w:gridSpan w:val="2"/>
          </w:tcPr>
          <w:p w:rsidR="00EE4950" w:rsidRPr="00F73561" w:rsidRDefault="00EE4950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С.124</w:t>
            </w:r>
          </w:p>
        </w:tc>
        <w:tc>
          <w:tcPr>
            <w:tcW w:w="851" w:type="dxa"/>
            <w:gridSpan w:val="2"/>
          </w:tcPr>
          <w:p w:rsidR="00EE4950" w:rsidRPr="00F73561" w:rsidRDefault="00EE4950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E4950" w:rsidRPr="00F73561" w:rsidRDefault="004F3ED1" w:rsidP="0079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формирование жел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ния выполнять уче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ные действия; испол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зование фантазии, 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ображения при 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полнении учебных действий</w:t>
            </w:r>
          </w:p>
        </w:tc>
        <w:tc>
          <w:tcPr>
            <w:tcW w:w="3402" w:type="dxa"/>
          </w:tcPr>
          <w:p w:rsidR="00CD2983" w:rsidRPr="00F73561" w:rsidRDefault="00CD2983" w:rsidP="00CD2983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планировать </w:t>
            </w:r>
            <w:r w:rsidRPr="00F73561">
              <w:t>решение учебной задачи: выстраивать</w:t>
            </w:r>
          </w:p>
          <w:p w:rsidR="00EE4950" w:rsidRPr="00F73561" w:rsidRDefault="00CD2983" w:rsidP="00CD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необх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димых операций (алгоритм действий)</w:t>
            </w:r>
          </w:p>
          <w:p w:rsidR="008E4F47" w:rsidRPr="00F73561" w:rsidRDefault="008E4F47" w:rsidP="008E4F47">
            <w:pPr>
              <w:pStyle w:val="a7"/>
              <w:jc w:val="left"/>
              <w:rPr>
                <w:rFonts w:eastAsia="Calibri"/>
                <w:b w:val="0"/>
                <w:bCs w:val="0"/>
                <w:lang w:eastAsia="en-US"/>
              </w:rPr>
            </w:pPr>
            <w:r w:rsidRPr="00F73561">
              <w:rPr>
                <w:rFonts w:eastAsia="Calibri"/>
                <w:b w:val="0"/>
                <w:bCs w:val="0"/>
                <w:lang w:eastAsia="en-US"/>
              </w:rPr>
              <w:t>Составлять простой и сло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>ж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>ный план текста.</w:t>
            </w:r>
          </w:p>
          <w:p w:rsidR="008E4F47" w:rsidRPr="00F73561" w:rsidRDefault="008E4F47" w:rsidP="008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Уметь передавать содержание в сжатом, выборочном или развёрнутом виде.</w:t>
            </w:r>
          </w:p>
        </w:tc>
        <w:tc>
          <w:tcPr>
            <w:tcW w:w="4253" w:type="dxa"/>
          </w:tcPr>
          <w:p w:rsidR="006E04E0" w:rsidRPr="00F73561" w:rsidRDefault="006E04E0" w:rsidP="006E04E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записывать слова по алфавиту; вставлять пропущенные буквы; ра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крывать скобки; подбирать однок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ренные слова; образовывать словос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четания из данных слов; указывать в словосочетании главные слова; опр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делять тип предложения;</w:t>
            </w:r>
          </w:p>
          <w:p w:rsidR="00EE4950" w:rsidRPr="00F73561" w:rsidRDefault="006E04E0" w:rsidP="006E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предполагать содержание текста по заголовку; подчеркивать предложения, в которых выражена главная мысль; выделять орфограммы в словах;</w:t>
            </w: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реда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тировать план к тексту; письменно 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лагать содержание текста Н. Сладкова «Ухоронки»; подбирать старослав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низмы, похожие на слова «ухоронки», «борода», «хоромы»</w:t>
            </w:r>
          </w:p>
        </w:tc>
      </w:tr>
      <w:tr w:rsidR="00EE4950" w:rsidRPr="00F73561" w:rsidTr="00A215AA">
        <w:trPr>
          <w:cantSplit/>
          <w:trHeight w:val="283"/>
        </w:trPr>
        <w:tc>
          <w:tcPr>
            <w:tcW w:w="15276" w:type="dxa"/>
            <w:gridSpan w:val="11"/>
            <w:vAlign w:val="center"/>
          </w:tcPr>
          <w:p w:rsidR="00EE4950" w:rsidRPr="00F73561" w:rsidRDefault="00594764" w:rsidP="00EE49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Главное слово в словосочетании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</w:tr>
      <w:tr w:rsidR="00364E37" w:rsidRPr="00F73561" w:rsidTr="006E04E0">
        <w:trPr>
          <w:cantSplit/>
          <w:trHeight w:val="283"/>
        </w:trPr>
        <w:tc>
          <w:tcPr>
            <w:tcW w:w="696" w:type="dxa"/>
            <w:vAlign w:val="center"/>
          </w:tcPr>
          <w:p w:rsidR="00EE4950" w:rsidRPr="00F73561" w:rsidRDefault="00EE4950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FB0D9E" w:rsidRPr="00F73561" w:rsidRDefault="00FB0D9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05" w:type="dxa"/>
            <w:vAlign w:val="center"/>
          </w:tcPr>
          <w:p w:rsidR="00EE4950" w:rsidRPr="00F73561" w:rsidRDefault="00EE4950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16/1</w:t>
            </w:r>
          </w:p>
          <w:p w:rsidR="00FB0D9E" w:rsidRPr="00F73561" w:rsidRDefault="00FB0D9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17/2</w:t>
            </w:r>
          </w:p>
        </w:tc>
        <w:tc>
          <w:tcPr>
            <w:tcW w:w="1726" w:type="dxa"/>
          </w:tcPr>
          <w:p w:rsidR="00EE4950" w:rsidRPr="00F73561" w:rsidRDefault="00EE4950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Главное слово в словосоч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тании</w:t>
            </w:r>
          </w:p>
        </w:tc>
        <w:tc>
          <w:tcPr>
            <w:tcW w:w="992" w:type="dxa"/>
            <w:gridSpan w:val="2"/>
          </w:tcPr>
          <w:p w:rsidR="00EE4950" w:rsidRPr="00F73561" w:rsidRDefault="00EE4950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С.114-115</w:t>
            </w:r>
          </w:p>
        </w:tc>
        <w:tc>
          <w:tcPr>
            <w:tcW w:w="851" w:type="dxa"/>
            <w:gridSpan w:val="2"/>
          </w:tcPr>
          <w:p w:rsidR="00EE4950" w:rsidRPr="00F73561" w:rsidRDefault="00EE4950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E4950" w:rsidRPr="00F73561" w:rsidRDefault="00EE4950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E04E0" w:rsidRPr="00F73561" w:rsidRDefault="006E04E0" w:rsidP="006E04E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структуру сло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восочетаний,</w:t>
            </w: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составлять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сло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восочетания по моделям (схе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мам).</w:t>
            </w:r>
          </w:p>
          <w:p w:rsidR="00EE4950" w:rsidRPr="00F73561" w:rsidRDefault="006E04E0" w:rsidP="006E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Обобщать сведения о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главных структурных частях слов и словосочетаниях</w:t>
            </w:r>
          </w:p>
        </w:tc>
        <w:tc>
          <w:tcPr>
            <w:tcW w:w="4253" w:type="dxa"/>
          </w:tcPr>
          <w:p w:rsidR="00EE4950" w:rsidRPr="00F73561" w:rsidRDefault="006E04E0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Углубить представление о слово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сочетании: роли в нём главного слова — от него задаётся вопрос, с ним с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пряжена форма зависимо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го слова. П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знакомить со схемой анализа словос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четания. На основе словосочетания повто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рить орфограммы в корнях слов</w:t>
            </w:r>
          </w:p>
        </w:tc>
      </w:tr>
      <w:tr w:rsidR="00594764" w:rsidRPr="00F73561" w:rsidTr="00A215AA">
        <w:trPr>
          <w:cantSplit/>
          <w:trHeight w:val="283"/>
        </w:trPr>
        <w:tc>
          <w:tcPr>
            <w:tcW w:w="15276" w:type="dxa"/>
            <w:gridSpan w:val="11"/>
            <w:vAlign w:val="center"/>
          </w:tcPr>
          <w:p w:rsidR="00594764" w:rsidRPr="00F73561" w:rsidRDefault="00594764" w:rsidP="0059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Проверочные и творческие работы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(6 часов)</w:t>
            </w:r>
          </w:p>
        </w:tc>
      </w:tr>
      <w:tr w:rsidR="00364E37" w:rsidRPr="00F73561" w:rsidTr="006E04E0">
        <w:trPr>
          <w:cantSplit/>
          <w:trHeight w:val="283"/>
        </w:trPr>
        <w:tc>
          <w:tcPr>
            <w:tcW w:w="696" w:type="dxa"/>
            <w:vAlign w:val="center"/>
          </w:tcPr>
          <w:p w:rsidR="00594764" w:rsidRPr="00F73561" w:rsidRDefault="00594764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805" w:type="dxa"/>
            <w:vAlign w:val="center"/>
          </w:tcPr>
          <w:p w:rsidR="00594764" w:rsidRPr="00F73561" w:rsidRDefault="00594764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18/1</w:t>
            </w:r>
          </w:p>
        </w:tc>
        <w:tc>
          <w:tcPr>
            <w:tcW w:w="1726" w:type="dxa"/>
          </w:tcPr>
          <w:p w:rsidR="00594764" w:rsidRPr="00F73561" w:rsidRDefault="00594764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Систематиз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ция материала по разделу</w:t>
            </w:r>
          </w:p>
        </w:tc>
        <w:tc>
          <w:tcPr>
            <w:tcW w:w="1033" w:type="dxa"/>
            <w:gridSpan w:val="3"/>
          </w:tcPr>
          <w:p w:rsidR="00594764" w:rsidRPr="00F73561" w:rsidRDefault="00594764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С.123</w:t>
            </w:r>
          </w:p>
        </w:tc>
        <w:tc>
          <w:tcPr>
            <w:tcW w:w="810" w:type="dxa"/>
          </w:tcPr>
          <w:p w:rsidR="00594764" w:rsidRPr="00F73561" w:rsidRDefault="00594764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9708F" w:rsidRPr="00F73561" w:rsidRDefault="0079708F" w:rsidP="0079708F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оценивать </w:t>
            </w:r>
            <w:r w:rsidRPr="00F73561">
              <w:t>собстве</w:t>
            </w:r>
            <w:r w:rsidRPr="00F73561">
              <w:t>н</w:t>
            </w:r>
            <w:r w:rsidRPr="00F73561">
              <w:t>ную учебную де</w:t>
            </w:r>
            <w:r w:rsidRPr="00F73561">
              <w:t>я</w:t>
            </w:r>
            <w:r w:rsidRPr="00F73561">
              <w:t>тельность: свои до</w:t>
            </w:r>
            <w:r w:rsidRPr="00F73561">
              <w:t>с</w:t>
            </w:r>
            <w:r w:rsidRPr="00F73561">
              <w:t>тижения, самосто</w:t>
            </w:r>
            <w:r w:rsidRPr="00F73561">
              <w:t>я</w:t>
            </w:r>
            <w:r w:rsidRPr="00F73561">
              <w:t>тельность, инициат</w:t>
            </w:r>
            <w:r w:rsidRPr="00F73561">
              <w:t>и</w:t>
            </w:r>
            <w:r w:rsidRPr="00F73561">
              <w:t>ву, ответственность, причины неудач;</w:t>
            </w:r>
          </w:p>
          <w:p w:rsidR="0079708F" w:rsidRPr="00F73561" w:rsidRDefault="0079708F" w:rsidP="0079708F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применять правила </w:t>
            </w:r>
            <w:r w:rsidRPr="00F73561">
              <w:t>делового сотруднич</w:t>
            </w:r>
            <w:r w:rsidRPr="00F73561">
              <w:t>е</w:t>
            </w:r>
            <w:r w:rsidRPr="00F73561">
              <w:t xml:space="preserve">ства: </w:t>
            </w:r>
            <w:r w:rsidRPr="00F73561">
              <w:rPr>
                <w:rStyle w:val="aa"/>
              </w:rPr>
              <w:t xml:space="preserve">сравнивать </w:t>
            </w:r>
            <w:r w:rsidRPr="00F73561">
              <w:t>ра</w:t>
            </w:r>
            <w:r w:rsidRPr="00F73561">
              <w:t>з</w:t>
            </w:r>
            <w:r w:rsidRPr="00F73561">
              <w:t>ные</w:t>
            </w:r>
          </w:p>
          <w:p w:rsidR="00594764" w:rsidRPr="00F73561" w:rsidRDefault="0079708F" w:rsidP="0079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точки зрения; сч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таться с мнением др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гого человека;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проя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терпение и до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рожелательность в споре (дискуссии), доверие к собеседн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ку (соучастнику) де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3402" w:type="dxa"/>
          </w:tcPr>
          <w:p w:rsidR="00594764" w:rsidRPr="00F73561" w:rsidRDefault="00D61DB3" w:rsidP="00D61DB3">
            <w:pPr>
              <w:pStyle w:val="a9"/>
              <w:spacing w:before="0" w:after="0"/>
            </w:pPr>
            <w:r w:rsidRPr="00F73561">
              <w:t>планирование учебного с</w:t>
            </w:r>
            <w:r w:rsidRPr="00F73561">
              <w:t>о</w:t>
            </w:r>
            <w:r w:rsidRPr="00F73561">
              <w:t>трудничества с учителем и сверстниками – определение цели, функций участников, способов взаимодействия; п</w:t>
            </w:r>
            <w:r w:rsidRPr="00F73561">
              <w:t>о</w:t>
            </w:r>
            <w:r w:rsidRPr="00F73561">
              <w:t>становка вопросов – иници</w:t>
            </w:r>
            <w:r w:rsidRPr="00F73561">
              <w:t>а</w:t>
            </w:r>
            <w:r w:rsidRPr="00F73561">
              <w:t>тивное сотрудничество в п</w:t>
            </w:r>
            <w:r w:rsidRPr="00F73561">
              <w:t>о</w:t>
            </w:r>
            <w:r w:rsidRPr="00F73561">
              <w:t>иске и сборе информации;</w:t>
            </w:r>
          </w:p>
        </w:tc>
        <w:tc>
          <w:tcPr>
            <w:tcW w:w="4253" w:type="dxa"/>
          </w:tcPr>
          <w:p w:rsidR="006E04E0" w:rsidRPr="00F73561" w:rsidRDefault="006E04E0" w:rsidP="006E04E0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проверить знания изученных орф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грамм и умения писать под диктовку предложения и слова с изученными орфограммами</w:t>
            </w:r>
          </w:p>
          <w:p w:rsidR="006E04E0" w:rsidRPr="00F73561" w:rsidRDefault="006E04E0" w:rsidP="006E04E0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изученные орфограммы.</w:t>
            </w:r>
          </w:p>
          <w:p w:rsidR="00594764" w:rsidRPr="00F73561" w:rsidRDefault="006E04E0" w:rsidP="006E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писать под диктовку</w:t>
            </w:r>
          </w:p>
        </w:tc>
      </w:tr>
      <w:tr w:rsidR="00364E37" w:rsidRPr="00F73561" w:rsidTr="006E04E0">
        <w:trPr>
          <w:cantSplit/>
          <w:trHeight w:val="283"/>
        </w:trPr>
        <w:tc>
          <w:tcPr>
            <w:tcW w:w="696" w:type="dxa"/>
            <w:vAlign w:val="center"/>
          </w:tcPr>
          <w:p w:rsidR="00594764" w:rsidRPr="00F73561" w:rsidRDefault="00594764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FB0D9E" w:rsidRPr="00F73561" w:rsidRDefault="00FB0D9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05" w:type="dxa"/>
            <w:vAlign w:val="center"/>
          </w:tcPr>
          <w:p w:rsidR="00594764" w:rsidRPr="00F73561" w:rsidRDefault="00594764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19/2</w:t>
            </w:r>
          </w:p>
          <w:p w:rsidR="00FB0D9E" w:rsidRPr="00F73561" w:rsidRDefault="00FB0D9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20/2</w:t>
            </w:r>
          </w:p>
        </w:tc>
        <w:tc>
          <w:tcPr>
            <w:tcW w:w="1726" w:type="dxa"/>
          </w:tcPr>
          <w:p w:rsidR="00594764" w:rsidRPr="00F73561" w:rsidRDefault="00594764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и его анализ</w:t>
            </w:r>
          </w:p>
        </w:tc>
        <w:tc>
          <w:tcPr>
            <w:tcW w:w="1033" w:type="dxa"/>
            <w:gridSpan w:val="3"/>
          </w:tcPr>
          <w:p w:rsidR="00594764" w:rsidRPr="00F73561" w:rsidRDefault="00594764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94764" w:rsidRPr="00F73561" w:rsidRDefault="00594764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594764" w:rsidRPr="00F73561" w:rsidRDefault="006424D9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собстве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ную учебную де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тельность: свои до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тижения, самосто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тельность, инициат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ву, ответственность</w:t>
            </w:r>
          </w:p>
        </w:tc>
        <w:tc>
          <w:tcPr>
            <w:tcW w:w="3402" w:type="dxa"/>
          </w:tcPr>
          <w:p w:rsidR="006424D9" w:rsidRPr="00F73561" w:rsidRDefault="006424D9" w:rsidP="006424D9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анализировать </w:t>
            </w:r>
            <w:r w:rsidRPr="00F73561">
              <w:t>собственную работу: соотносить план и</w:t>
            </w:r>
          </w:p>
          <w:p w:rsidR="006424D9" w:rsidRPr="00F73561" w:rsidRDefault="006424D9" w:rsidP="006424D9">
            <w:pPr>
              <w:pStyle w:val="a9"/>
              <w:spacing w:before="0" w:after="0"/>
            </w:pPr>
            <w:r w:rsidRPr="00F73561">
              <w:t>совершенные операции, выд</w:t>
            </w:r>
            <w:r w:rsidRPr="00F73561">
              <w:t>е</w:t>
            </w:r>
            <w:r w:rsidRPr="00F73561">
              <w:t>лять этапы и оценивать меру освоения каждого,</w:t>
            </w:r>
          </w:p>
          <w:p w:rsidR="006424D9" w:rsidRPr="00F73561" w:rsidRDefault="006424D9" w:rsidP="006424D9">
            <w:pPr>
              <w:pStyle w:val="a9"/>
              <w:spacing w:before="0" w:after="0"/>
            </w:pPr>
            <w:r w:rsidRPr="00F73561">
              <w:t>находить ошибки, устанавл</w:t>
            </w:r>
            <w:r w:rsidRPr="00F73561">
              <w:t>и</w:t>
            </w:r>
            <w:r w:rsidRPr="00F73561">
              <w:t>вать их причины;</w:t>
            </w:r>
          </w:p>
          <w:p w:rsidR="00594764" w:rsidRPr="00F73561" w:rsidRDefault="006424D9" w:rsidP="0064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уровень владения тем или иным учебным дейс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вием</w:t>
            </w:r>
          </w:p>
        </w:tc>
        <w:tc>
          <w:tcPr>
            <w:tcW w:w="4253" w:type="dxa"/>
          </w:tcPr>
          <w:p w:rsidR="006E04E0" w:rsidRPr="00F73561" w:rsidRDefault="006E04E0" w:rsidP="006E04E0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проверить знания изученных орф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грамм и умения писать под диктовку предложения и слова с изученными орфограммами</w:t>
            </w:r>
          </w:p>
          <w:p w:rsidR="006E04E0" w:rsidRPr="00F73561" w:rsidRDefault="006E04E0" w:rsidP="006E04E0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изученные орфограммы.</w:t>
            </w:r>
          </w:p>
          <w:p w:rsidR="00594764" w:rsidRPr="00F73561" w:rsidRDefault="006E04E0" w:rsidP="006E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писать под диктовку</w:t>
            </w:r>
          </w:p>
        </w:tc>
      </w:tr>
      <w:tr w:rsidR="00364E37" w:rsidRPr="00F73561" w:rsidTr="006E04E0">
        <w:trPr>
          <w:cantSplit/>
          <w:trHeight w:val="283"/>
        </w:trPr>
        <w:tc>
          <w:tcPr>
            <w:tcW w:w="696" w:type="dxa"/>
            <w:vAlign w:val="center"/>
          </w:tcPr>
          <w:p w:rsidR="00594764" w:rsidRPr="00F73561" w:rsidRDefault="00594764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  <w:p w:rsidR="00FB0D9E" w:rsidRPr="00F73561" w:rsidRDefault="00FB0D9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05" w:type="dxa"/>
            <w:vAlign w:val="center"/>
          </w:tcPr>
          <w:p w:rsidR="00594764" w:rsidRPr="00F73561" w:rsidRDefault="00594764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21/4</w:t>
            </w:r>
          </w:p>
          <w:p w:rsidR="00FB0D9E" w:rsidRPr="00F73561" w:rsidRDefault="00FB0D9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22/5</w:t>
            </w:r>
          </w:p>
        </w:tc>
        <w:tc>
          <w:tcPr>
            <w:tcW w:w="1726" w:type="dxa"/>
          </w:tcPr>
          <w:p w:rsidR="00594764" w:rsidRPr="00F73561" w:rsidRDefault="00594764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Творческие работы детей по теме: «Н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вогодняя ё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1033" w:type="dxa"/>
            <w:gridSpan w:val="3"/>
          </w:tcPr>
          <w:p w:rsidR="00594764" w:rsidRPr="00F73561" w:rsidRDefault="00594764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С.127-129</w:t>
            </w:r>
          </w:p>
        </w:tc>
        <w:tc>
          <w:tcPr>
            <w:tcW w:w="810" w:type="dxa"/>
          </w:tcPr>
          <w:p w:rsidR="00594764" w:rsidRPr="00F73561" w:rsidRDefault="00594764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9708F" w:rsidRPr="00F73561" w:rsidRDefault="0079708F" w:rsidP="0079708F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планировать </w:t>
            </w:r>
            <w:r w:rsidRPr="00F73561">
              <w:t>решение учебной задачи: в</w:t>
            </w:r>
            <w:r w:rsidRPr="00F73561">
              <w:t>ы</w:t>
            </w:r>
            <w:r w:rsidRPr="00F73561">
              <w:t>страивать</w:t>
            </w:r>
          </w:p>
          <w:p w:rsidR="00594764" w:rsidRPr="00F73561" w:rsidRDefault="0079708F" w:rsidP="0079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необходимых опер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ций (алгоритм дейс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вий)</w:t>
            </w:r>
          </w:p>
        </w:tc>
        <w:tc>
          <w:tcPr>
            <w:tcW w:w="3402" w:type="dxa"/>
          </w:tcPr>
          <w:p w:rsidR="00594764" w:rsidRPr="00F73561" w:rsidRDefault="00D61DB3" w:rsidP="00D61DB3">
            <w:pPr>
              <w:pStyle w:val="a9"/>
              <w:spacing w:before="0" w:after="0"/>
            </w:pPr>
            <w:r w:rsidRPr="00F73561">
              <w:t>планирование учебного с</w:t>
            </w:r>
            <w:r w:rsidRPr="00F73561">
              <w:t>о</w:t>
            </w:r>
            <w:r w:rsidRPr="00F73561">
              <w:t>трудничества с учителем и сверстниками – определение цели, функций участников, способов взаимодействия; п</w:t>
            </w:r>
            <w:r w:rsidRPr="00F73561">
              <w:t>о</w:t>
            </w:r>
            <w:r w:rsidRPr="00F73561">
              <w:t>становка вопросов – иници</w:t>
            </w:r>
            <w:r w:rsidRPr="00F73561">
              <w:t>а</w:t>
            </w:r>
            <w:r w:rsidRPr="00F73561">
              <w:t>тивное сотрудничество в п</w:t>
            </w:r>
            <w:r w:rsidRPr="00F73561">
              <w:t>о</w:t>
            </w:r>
            <w:r w:rsidRPr="00F73561">
              <w:t>иске и сборе информации</w:t>
            </w:r>
          </w:p>
        </w:tc>
        <w:tc>
          <w:tcPr>
            <w:tcW w:w="4253" w:type="dxa"/>
          </w:tcPr>
          <w:p w:rsidR="00594764" w:rsidRPr="00F73561" w:rsidRDefault="006E04E0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воспроизводить и создавать тексты; определять тему и основную мысль текста; делить текст на части; составлять план; сравнивать и анал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зировать предложенные планы;</w:t>
            </w: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писать «Инструкцию изготовления елочной игрушки» по плану</w:t>
            </w: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анализировать и редактировать изложение</w:t>
            </w:r>
          </w:p>
        </w:tc>
      </w:tr>
      <w:tr w:rsidR="00364E37" w:rsidRPr="00F73561" w:rsidTr="006E04E0">
        <w:trPr>
          <w:cantSplit/>
          <w:trHeight w:val="283"/>
        </w:trPr>
        <w:tc>
          <w:tcPr>
            <w:tcW w:w="696" w:type="dxa"/>
            <w:vAlign w:val="center"/>
          </w:tcPr>
          <w:p w:rsidR="00594764" w:rsidRPr="00F73561" w:rsidRDefault="00594764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FB0D9E" w:rsidRPr="00F7356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05" w:type="dxa"/>
            <w:vAlign w:val="center"/>
          </w:tcPr>
          <w:p w:rsidR="00594764" w:rsidRPr="00F73561" w:rsidRDefault="00594764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23/6</w:t>
            </w:r>
          </w:p>
        </w:tc>
        <w:tc>
          <w:tcPr>
            <w:tcW w:w="1726" w:type="dxa"/>
          </w:tcPr>
          <w:p w:rsidR="00BC4BC0" w:rsidRDefault="00594764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  <w:p w:rsidR="00594764" w:rsidRPr="00BC4BC0" w:rsidRDefault="00BC4BC0" w:rsidP="00BC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033" w:type="dxa"/>
            <w:gridSpan w:val="3"/>
          </w:tcPr>
          <w:p w:rsidR="00594764" w:rsidRPr="00F73561" w:rsidRDefault="00594764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94764" w:rsidRPr="00F73561" w:rsidRDefault="00594764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594764" w:rsidRPr="00F73561" w:rsidRDefault="004F3ED1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формирование жел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ния выполнять уче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ные действия; испол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зование фантазии, 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ображения при 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полнении учебных действий</w:t>
            </w:r>
          </w:p>
        </w:tc>
        <w:tc>
          <w:tcPr>
            <w:tcW w:w="3402" w:type="dxa"/>
          </w:tcPr>
          <w:p w:rsidR="006424D9" w:rsidRPr="00F73561" w:rsidRDefault="006424D9" w:rsidP="006424D9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анализировать </w:t>
            </w:r>
            <w:r w:rsidRPr="00F73561">
              <w:t>собственную работу: соотносить план и</w:t>
            </w:r>
          </w:p>
          <w:p w:rsidR="006424D9" w:rsidRPr="00F73561" w:rsidRDefault="006424D9" w:rsidP="006424D9">
            <w:pPr>
              <w:pStyle w:val="a9"/>
              <w:spacing w:before="0" w:after="0"/>
            </w:pPr>
            <w:r w:rsidRPr="00F73561">
              <w:t>совершенные операции, выд</w:t>
            </w:r>
            <w:r w:rsidRPr="00F73561">
              <w:t>е</w:t>
            </w:r>
            <w:r w:rsidRPr="00F73561">
              <w:t>лять этапы и оценивать меру освоения каждого,</w:t>
            </w:r>
          </w:p>
          <w:p w:rsidR="006424D9" w:rsidRPr="00F73561" w:rsidRDefault="006424D9" w:rsidP="006424D9">
            <w:pPr>
              <w:pStyle w:val="a9"/>
              <w:spacing w:before="0" w:after="0"/>
            </w:pPr>
            <w:r w:rsidRPr="00F73561">
              <w:t>находить ошибки, устанавл</w:t>
            </w:r>
            <w:r w:rsidRPr="00F73561">
              <w:t>и</w:t>
            </w:r>
            <w:r w:rsidRPr="00F73561">
              <w:t>вать их причины;</w:t>
            </w:r>
          </w:p>
          <w:p w:rsidR="00594764" w:rsidRPr="00F73561" w:rsidRDefault="006424D9" w:rsidP="0064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уровень владения тем или иным учебным дейс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вием</w:t>
            </w:r>
          </w:p>
        </w:tc>
        <w:tc>
          <w:tcPr>
            <w:tcW w:w="4253" w:type="dxa"/>
          </w:tcPr>
          <w:p w:rsidR="00594764" w:rsidRPr="00F73561" w:rsidRDefault="009C0B08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Обсуждение материала последнего разворота: 1) обобщающее исследов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тельские вопросы, 2) зимние проекты</w:t>
            </w:r>
          </w:p>
        </w:tc>
      </w:tr>
      <w:tr w:rsidR="00364E37" w:rsidRPr="00F73561" w:rsidTr="00A215AA">
        <w:trPr>
          <w:cantSplit/>
          <w:trHeight w:val="283"/>
        </w:trPr>
        <w:tc>
          <w:tcPr>
            <w:tcW w:w="15276" w:type="dxa"/>
            <w:gridSpan w:val="11"/>
            <w:vAlign w:val="center"/>
          </w:tcPr>
          <w:p w:rsidR="00364E37" w:rsidRPr="00F73561" w:rsidRDefault="00364E37" w:rsidP="00364E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>3 четверть</w:t>
            </w:r>
          </w:p>
        </w:tc>
      </w:tr>
      <w:tr w:rsidR="00364E37" w:rsidRPr="00F73561" w:rsidTr="00A215AA">
        <w:trPr>
          <w:cantSplit/>
          <w:trHeight w:val="283"/>
        </w:trPr>
        <w:tc>
          <w:tcPr>
            <w:tcW w:w="15276" w:type="dxa"/>
            <w:gridSpan w:val="11"/>
            <w:vAlign w:val="center"/>
          </w:tcPr>
          <w:p w:rsidR="00364E37" w:rsidRPr="00F73561" w:rsidRDefault="00364E37" w:rsidP="0036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главном… (продолжение)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 (22 часа)</w:t>
            </w:r>
          </w:p>
        </w:tc>
      </w:tr>
      <w:tr w:rsidR="00364E37" w:rsidRPr="00F73561" w:rsidTr="00A215AA">
        <w:trPr>
          <w:cantSplit/>
          <w:trHeight w:val="283"/>
        </w:trPr>
        <w:tc>
          <w:tcPr>
            <w:tcW w:w="15276" w:type="dxa"/>
            <w:gridSpan w:val="11"/>
            <w:vAlign w:val="center"/>
          </w:tcPr>
          <w:p w:rsidR="00364E37" w:rsidRPr="00F73561" w:rsidRDefault="00364E37" w:rsidP="0036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Главные части в разделах языка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(14 часов)</w:t>
            </w:r>
          </w:p>
        </w:tc>
      </w:tr>
      <w:tr w:rsidR="00364E37" w:rsidRPr="00F73561" w:rsidTr="006E04E0">
        <w:trPr>
          <w:cantSplit/>
          <w:trHeight w:val="283"/>
        </w:trPr>
        <w:tc>
          <w:tcPr>
            <w:tcW w:w="696" w:type="dxa"/>
            <w:vAlign w:val="center"/>
          </w:tcPr>
          <w:p w:rsidR="00364E37" w:rsidRPr="00F73561" w:rsidRDefault="00364E37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05" w:type="dxa"/>
            <w:vAlign w:val="center"/>
          </w:tcPr>
          <w:p w:rsidR="00364E37" w:rsidRPr="00F73561" w:rsidRDefault="00364E37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364E37" w:rsidRPr="00F73561" w:rsidRDefault="00364E3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Главные части слова, слов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сочетания (повторение)</w:t>
            </w:r>
          </w:p>
        </w:tc>
        <w:tc>
          <w:tcPr>
            <w:tcW w:w="992" w:type="dxa"/>
            <w:gridSpan w:val="2"/>
          </w:tcPr>
          <w:p w:rsidR="00364E37" w:rsidRPr="00F73561" w:rsidRDefault="00364E37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364E37" w:rsidRPr="00F73561" w:rsidRDefault="00364E37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С.6-7</w:t>
            </w:r>
          </w:p>
          <w:p w:rsidR="00364E37" w:rsidRPr="00F73561" w:rsidRDefault="00364E37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64E37" w:rsidRPr="00F73561" w:rsidRDefault="00364E37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64E37" w:rsidRPr="00F73561" w:rsidRDefault="002E305F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Проявлять самосто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тельность в разных видах деятельности</w:t>
            </w:r>
          </w:p>
        </w:tc>
        <w:tc>
          <w:tcPr>
            <w:tcW w:w="3402" w:type="dxa"/>
          </w:tcPr>
          <w:p w:rsidR="00364E37" w:rsidRPr="00F73561" w:rsidRDefault="00FE2549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адекватно использовать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вые средства для решения ра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личных коммуникативных 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дач; владеть монологической и диалогической формами 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  <w:tc>
          <w:tcPr>
            <w:tcW w:w="4253" w:type="dxa"/>
          </w:tcPr>
          <w:p w:rsidR="006E04E0" w:rsidRPr="00F73561" w:rsidRDefault="006E04E0" w:rsidP="006E04E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Упражнять в восстановлении и соста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лении словосочетаний, в анализе слова и словосочетаний, в решении орф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графических за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softHyphen/>
              <w:t>дач при записи слов</w:t>
            </w:r>
          </w:p>
          <w:p w:rsidR="00364E37" w:rsidRPr="00F73561" w:rsidRDefault="006E04E0" w:rsidP="006E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делить слова на слоги; выд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лять части слова; правильно писать слова с безударными гласными в ко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не; составлять словосочетания со сл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вом «совесть»; дописывать предлож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ния; указывать главное слово в слов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сочетании</w:t>
            </w:r>
          </w:p>
        </w:tc>
      </w:tr>
      <w:tr w:rsidR="00364E37" w:rsidRPr="00F73561" w:rsidTr="006E04E0">
        <w:trPr>
          <w:cantSplit/>
          <w:trHeight w:val="283"/>
        </w:trPr>
        <w:tc>
          <w:tcPr>
            <w:tcW w:w="696" w:type="dxa"/>
            <w:vAlign w:val="center"/>
          </w:tcPr>
          <w:p w:rsidR="00364E37" w:rsidRPr="00F73561" w:rsidRDefault="00364E37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805" w:type="dxa"/>
            <w:vAlign w:val="center"/>
          </w:tcPr>
          <w:p w:rsidR="00364E37" w:rsidRPr="00F73561" w:rsidRDefault="00364E37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</w:tcPr>
          <w:p w:rsidR="00364E37" w:rsidRPr="00F73561" w:rsidRDefault="00364E3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Главная мысль текста (повторение, углубление)</w:t>
            </w:r>
          </w:p>
        </w:tc>
        <w:tc>
          <w:tcPr>
            <w:tcW w:w="992" w:type="dxa"/>
            <w:gridSpan w:val="2"/>
          </w:tcPr>
          <w:p w:rsidR="00364E37" w:rsidRPr="00F73561" w:rsidRDefault="00364E37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С.120 из 1 части</w:t>
            </w:r>
          </w:p>
        </w:tc>
        <w:tc>
          <w:tcPr>
            <w:tcW w:w="851" w:type="dxa"/>
            <w:gridSpan w:val="2"/>
          </w:tcPr>
          <w:p w:rsidR="00364E37" w:rsidRPr="00F73561" w:rsidRDefault="00364E37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64E37" w:rsidRPr="00F73561" w:rsidRDefault="002E305F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Проявлять самосто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тельность в разных видах деятельности</w:t>
            </w:r>
          </w:p>
        </w:tc>
        <w:tc>
          <w:tcPr>
            <w:tcW w:w="3402" w:type="dxa"/>
          </w:tcPr>
          <w:p w:rsidR="009C0B08" w:rsidRPr="00F73561" w:rsidRDefault="009C0B08" w:rsidP="009C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Готовить презентации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зультатов проектной деятел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9C0B08" w:rsidRPr="00F73561" w:rsidRDefault="009C0B08" w:rsidP="009C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замысел, основную мысль высказывания и</w:t>
            </w:r>
          </w:p>
          <w:p w:rsidR="009C0B08" w:rsidRPr="00F73561" w:rsidRDefault="009C0B08" w:rsidP="009C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выражать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её соответству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щими языковыми средствами.</w:t>
            </w:r>
          </w:p>
          <w:p w:rsidR="00364E37" w:rsidRPr="00F73561" w:rsidRDefault="00364E3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E04E0" w:rsidRPr="00F73561" w:rsidRDefault="006E04E0" w:rsidP="006E04E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понятия «тема текста» и «гла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ная (основная) мысль текста».</w:t>
            </w:r>
          </w:p>
          <w:p w:rsidR="00364E37" w:rsidRPr="00F73561" w:rsidRDefault="006E04E0" w:rsidP="009C0B08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определять тему текста по н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званию; находить предложение, в к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тором содержится главная мысль; об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ъ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яснять употребление выделенных букв; составлять текст о зиме</w:t>
            </w:r>
          </w:p>
        </w:tc>
      </w:tr>
      <w:tr w:rsidR="000C75EC" w:rsidRPr="00F73561" w:rsidTr="00A215AA">
        <w:trPr>
          <w:cantSplit/>
          <w:trHeight w:val="283"/>
        </w:trPr>
        <w:tc>
          <w:tcPr>
            <w:tcW w:w="15276" w:type="dxa"/>
            <w:gridSpan w:val="11"/>
            <w:vAlign w:val="center"/>
          </w:tcPr>
          <w:p w:rsidR="000C75EC" w:rsidRPr="00F73561" w:rsidRDefault="000C75EC" w:rsidP="000C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Главные члены предложения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(12 часов)</w:t>
            </w:r>
          </w:p>
        </w:tc>
      </w:tr>
      <w:tr w:rsidR="00364E37" w:rsidRPr="00F73561" w:rsidTr="006E04E0">
        <w:trPr>
          <w:cantSplit/>
          <w:trHeight w:val="283"/>
        </w:trPr>
        <w:tc>
          <w:tcPr>
            <w:tcW w:w="696" w:type="dxa"/>
            <w:vAlign w:val="center"/>
          </w:tcPr>
          <w:p w:rsidR="00364E37" w:rsidRPr="00F73561" w:rsidRDefault="00364E37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05" w:type="dxa"/>
            <w:vAlign w:val="center"/>
          </w:tcPr>
          <w:p w:rsidR="00364E37" w:rsidRPr="00F73561" w:rsidRDefault="00364E37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1726" w:type="dxa"/>
          </w:tcPr>
          <w:p w:rsidR="00364E37" w:rsidRPr="00F73561" w:rsidRDefault="00364E3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Подлежащее, сказуемое (</w:t>
            </w:r>
            <w:proofErr w:type="gramStart"/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  <w:proofErr w:type="gramEnd"/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</w:tcPr>
          <w:p w:rsidR="00364E37" w:rsidRPr="00F73561" w:rsidRDefault="00364E37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С.8-10</w:t>
            </w:r>
          </w:p>
        </w:tc>
        <w:tc>
          <w:tcPr>
            <w:tcW w:w="851" w:type="dxa"/>
            <w:gridSpan w:val="2"/>
          </w:tcPr>
          <w:p w:rsidR="00364E37" w:rsidRPr="00F73561" w:rsidRDefault="00364E37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9708F" w:rsidRPr="00F73561" w:rsidRDefault="0079708F" w:rsidP="0079708F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планировать </w:t>
            </w:r>
            <w:r w:rsidRPr="00F73561">
              <w:t>решение учебной задачи: в</w:t>
            </w:r>
            <w:r w:rsidRPr="00F73561">
              <w:t>ы</w:t>
            </w:r>
            <w:r w:rsidRPr="00F73561">
              <w:t>страивать</w:t>
            </w:r>
          </w:p>
          <w:p w:rsidR="00364E37" w:rsidRPr="00F73561" w:rsidRDefault="0079708F" w:rsidP="0079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необходимых опер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ций (алгоритм дейс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вий)</w:t>
            </w:r>
          </w:p>
        </w:tc>
        <w:tc>
          <w:tcPr>
            <w:tcW w:w="3402" w:type="dxa"/>
          </w:tcPr>
          <w:p w:rsidR="00364E37" w:rsidRPr="00F73561" w:rsidRDefault="00091B00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Устанавливать взаимосвязь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между средствами выражения главных членов предложений и смысловыми оттенками, вно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softHyphen/>
              <w:t>симыми ими в высказыв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ния (реальность, возможность, же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softHyphen/>
              <w:t>лательность).</w:t>
            </w:r>
          </w:p>
        </w:tc>
        <w:tc>
          <w:tcPr>
            <w:tcW w:w="4253" w:type="dxa"/>
          </w:tcPr>
          <w:p w:rsidR="00091B00" w:rsidRPr="00F73561" w:rsidRDefault="00091B00" w:rsidP="00091B0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Знать,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что подлежащее и сказуемое – главные члены предложения, что они составляют основную часть предлож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ния.</w:t>
            </w:r>
          </w:p>
          <w:p w:rsidR="00364E37" w:rsidRPr="00F73561" w:rsidRDefault="00091B00" w:rsidP="0009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выделять главные члены пре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ложения; указывать части речи; уст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навливать связи слов в предложении; составлять схемы предложений; с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ставлять предложения из данных слов</w:t>
            </w:r>
          </w:p>
        </w:tc>
      </w:tr>
      <w:tr w:rsidR="00364E37" w:rsidRPr="00F73561" w:rsidTr="006E04E0">
        <w:trPr>
          <w:cantSplit/>
          <w:trHeight w:val="283"/>
        </w:trPr>
        <w:tc>
          <w:tcPr>
            <w:tcW w:w="696" w:type="dxa"/>
            <w:vAlign w:val="center"/>
          </w:tcPr>
          <w:p w:rsidR="00364E37" w:rsidRPr="00F73561" w:rsidRDefault="00364E37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05" w:type="dxa"/>
            <w:vAlign w:val="center"/>
          </w:tcPr>
          <w:p w:rsidR="00364E37" w:rsidRPr="00F73561" w:rsidRDefault="00364E37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1726" w:type="dxa"/>
          </w:tcPr>
          <w:p w:rsidR="00364E37" w:rsidRPr="00F73561" w:rsidRDefault="00364E3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Подлежащее, выраженное одушевлё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ными и 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одушевлё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ными имен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ми существ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тельными</w:t>
            </w:r>
          </w:p>
        </w:tc>
        <w:tc>
          <w:tcPr>
            <w:tcW w:w="992" w:type="dxa"/>
            <w:gridSpan w:val="2"/>
          </w:tcPr>
          <w:p w:rsidR="00364E37" w:rsidRPr="00F73561" w:rsidRDefault="00364E37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С.10-12</w:t>
            </w:r>
          </w:p>
        </w:tc>
        <w:tc>
          <w:tcPr>
            <w:tcW w:w="851" w:type="dxa"/>
            <w:gridSpan w:val="2"/>
          </w:tcPr>
          <w:p w:rsidR="00364E37" w:rsidRPr="00F73561" w:rsidRDefault="00364E37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64E37" w:rsidRPr="00F73561" w:rsidRDefault="00A75D51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 w:val="24"/>
                <w:szCs w:val="24"/>
              </w:rPr>
              <w:t xml:space="preserve">Осознавать </w:t>
            </w:r>
            <w:r w:rsidRPr="00F73561">
              <w:rPr>
                <w:rFonts w:ascii="Times New Roman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 w:val="24"/>
                <w:szCs w:val="24"/>
              </w:rPr>
              <w:t>мотив</w:t>
            </w:r>
            <w:r w:rsidRPr="00F73561">
              <w:rPr>
                <w:rFonts w:ascii="Times New Roman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 xml:space="preserve"> к более глубокому изучению русского языка и цели выполнения разнообразных упражнений.</w:t>
            </w:r>
          </w:p>
        </w:tc>
        <w:tc>
          <w:tcPr>
            <w:tcW w:w="3402" w:type="dxa"/>
          </w:tcPr>
          <w:p w:rsidR="00364E37" w:rsidRPr="00F73561" w:rsidRDefault="00FE2549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адекватно использовать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вые средства для решения ра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личных коммуникативных 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дач; владеть монологической и диалогической формами 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  <w:tc>
          <w:tcPr>
            <w:tcW w:w="4253" w:type="dxa"/>
          </w:tcPr>
          <w:p w:rsidR="00364E37" w:rsidRPr="00F73561" w:rsidRDefault="00091B00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задавать вопрос от подлежащ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 к сказуемому; выделять главные члены предложения; уточнять, какими  именами  существительными (одуше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ленными или неодушевленными, со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ственными или нарицательными) в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ражены в предложениях подлежащие</w:t>
            </w:r>
          </w:p>
        </w:tc>
      </w:tr>
      <w:tr w:rsidR="00364E37" w:rsidRPr="00F73561" w:rsidTr="006E04E0">
        <w:trPr>
          <w:cantSplit/>
          <w:trHeight w:val="283"/>
        </w:trPr>
        <w:tc>
          <w:tcPr>
            <w:tcW w:w="696" w:type="dxa"/>
            <w:vAlign w:val="center"/>
          </w:tcPr>
          <w:p w:rsidR="00364E37" w:rsidRPr="00F73561" w:rsidRDefault="00364E37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05" w:type="dxa"/>
            <w:vAlign w:val="center"/>
          </w:tcPr>
          <w:p w:rsidR="00364E37" w:rsidRPr="00F73561" w:rsidRDefault="00364E37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5/3</w:t>
            </w:r>
          </w:p>
        </w:tc>
        <w:tc>
          <w:tcPr>
            <w:tcW w:w="1726" w:type="dxa"/>
          </w:tcPr>
          <w:p w:rsidR="00364E37" w:rsidRPr="00F73561" w:rsidRDefault="00364E3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Подлежащее, выраженное личными м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стоимениями</w:t>
            </w:r>
          </w:p>
        </w:tc>
        <w:tc>
          <w:tcPr>
            <w:tcW w:w="992" w:type="dxa"/>
            <w:gridSpan w:val="2"/>
          </w:tcPr>
          <w:p w:rsidR="00364E37" w:rsidRPr="00F73561" w:rsidRDefault="00364E37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С.12-14</w:t>
            </w:r>
          </w:p>
        </w:tc>
        <w:tc>
          <w:tcPr>
            <w:tcW w:w="851" w:type="dxa"/>
            <w:gridSpan w:val="2"/>
          </w:tcPr>
          <w:p w:rsidR="00364E37" w:rsidRPr="00F73561" w:rsidRDefault="00364E37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64E37" w:rsidRPr="00F73561" w:rsidRDefault="00A75D51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 w:val="24"/>
                <w:szCs w:val="24"/>
              </w:rPr>
              <w:t xml:space="preserve">Осознавать </w:t>
            </w:r>
            <w:r w:rsidRPr="00F73561">
              <w:rPr>
                <w:rFonts w:ascii="Times New Roman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 w:val="24"/>
                <w:szCs w:val="24"/>
              </w:rPr>
              <w:t>мотив</w:t>
            </w:r>
            <w:r w:rsidRPr="00F73561">
              <w:rPr>
                <w:rFonts w:ascii="Times New Roman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 xml:space="preserve"> к более глубокому изучению русского языка и цели выполнения разнообразных упражнений.</w:t>
            </w:r>
          </w:p>
        </w:tc>
        <w:tc>
          <w:tcPr>
            <w:tcW w:w="3402" w:type="dxa"/>
          </w:tcPr>
          <w:p w:rsidR="00364E37" w:rsidRPr="00F73561" w:rsidRDefault="00FE2549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адекватно использовать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вые средства для решения ра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личных коммуникативных 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дач; владеть монологической и диалогической формами 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  <w:tc>
          <w:tcPr>
            <w:tcW w:w="4253" w:type="dxa"/>
          </w:tcPr>
          <w:p w:rsidR="00091B00" w:rsidRPr="00F73561" w:rsidRDefault="00091B00" w:rsidP="00091B0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личные местоимения.</w:t>
            </w:r>
          </w:p>
          <w:p w:rsidR="00091B00" w:rsidRPr="00F73561" w:rsidRDefault="00091B00" w:rsidP="00091B0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Иметь представление,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что слова-обращения членами предложения не бывают.</w:t>
            </w:r>
          </w:p>
          <w:p w:rsidR="00364E37" w:rsidRPr="00F73561" w:rsidRDefault="00091B00" w:rsidP="0009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работать с деформированным предложением; записывать предлож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ния в определенной последовательн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сти; читать по ролям; находить подл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жащее, выраженное местоимением; определять лицо, число и род (для 3-го лица) личных местоимений</w:t>
            </w:r>
          </w:p>
        </w:tc>
      </w:tr>
      <w:tr w:rsidR="00364E37" w:rsidRPr="00F73561" w:rsidTr="006E04E0">
        <w:trPr>
          <w:cantSplit/>
          <w:trHeight w:val="283"/>
        </w:trPr>
        <w:tc>
          <w:tcPr>
            <w:tcW w:w="696" w:type="dxa"/>
            <w:vAlign w:val="center"/>
          </w:tcPr>
          <w:p w:rsidR="00364E37" w:rsidRPr="00F73561" w:rsidRDefault="00364E37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805" w:type="dxa"/>
            <w:vAlign w:val="center"/>
          </w:tcPr>
          <w:p w:rsidR="00364E37" w:rsidRPr="00F73561" w:rsidRDefault="00364E37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6/4</w:t>
            </w:r>
          </w:p>
        </w:tc>
        <w:tc>
          <w:tcPr>
            <w:tcW w:w="1726" w:type="dxa"/>
          </w:tcPr>
          <w:p w:rsidR="00364E37" w:rsidRPr="00F73561" w:rsidRDefault="000C75EC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Наблюдение над разными способами выражения подлежащего.</w:t>
            </w:r>
          </w:p>
        </w:tc>
        <w:tc>
          <w:tcPr>
            <w:tcW w:w="992" w:type="dxa"/>
            <w:gridSpan w:val="2"/>
          </w:tcPr>
          <w:p w:rsidR="00364E37" w:rsidRPr="00F73561" w:rsidRDefault="000C75EC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С.14-15</w:t>
            </w:r>
          </w:p>
        </w:tc>
        <w:tc>
          <w:tcPr>
            <w:tcW w:w="851" w:type="dxa"/>
            <w:gridSpan w:val="2"/>
          </w:tcPr>
          <w:p w:rsidR="00364E37" w:rsidRPr="00F73561" w:rsidRDefault="00364E37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77158" w:rsidRPr="00F73561" w:rsidRDefault="00B77158" w:rsidP="00B77158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применять правила </w:t>
            </w:r>
            <w:r w:rsidRPr="00F73561">
              <w:t>делового сотруднич</w:t>
            </w:r>
            <w:r w:rsidRPr="00F73561">
              <w:t>е</w:t>
            </w:r>
            <w:r w:rsidRPr="00F73561">
              <w:t xml:space="preserve">ства: </w:t>
            </w:r>
            <w:r w:rsidRPr="00F73561">
              <w:rPr>
                <w:rStyle w:val="aa"/>
              </w:rPr>
              <w:t xml:space="preserve">сравнивать </w:t>
            </w:r>
            <w:r w:rsidRPr="00F73561">
              <w:t>ра</w:t>
            </w:r>
            <w:r w:rsidRPr="00F73561">
              <w:t>з</w:t>
            </w:r>
            <w:r w:rsidRPr="00F73561">
              <w:t>ные</w:t>
            </w:r>
          </w:p>
          <w:p w:rsidR="00364E37" w:rsidRPr="00F73561" w:rsidRDefault="00B77158" w:rsidP="00B7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точки зрения; сч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таться с мнением др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гого человека;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проя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терпение и до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рожелательность в споре (дискуссии), доверие к собеседн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ку (соучастнику) де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 w:rsidRPr="00F735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C0B08" w:rsidRPr="00F73561" w:rsidRDefault="009C0B08" w:rsidP="009C0B0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Устанавливать взаимосвязь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между средствами выражения главных членов предложений и смысловыми оттенками, вносимыми ими в высказыв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ния (реальность, возможность, желательность).</w:t>
            </w:r>
          </w:p>
          <w:p w:rsidR="00364E37" w:rsidRPr="00F73561" w:rsidRDefault="00364E3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C0B08" w:rsidRPr="00F73561" w:rsidRDefault="009C0B08" w:rsidP="009C0B0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Организовать наблюдение над разн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ми способами выражения подлежащ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го: именами существительными, ли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ными местоимениями.</w:t>
            </w:r>
          </w:p>
          <w:p w:rsidR="00364E37" w:rsidRPr="00F73561" w:rsidRDefault="009C0B08" w:rsidP="009C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Обратить внимание, что  слова-обращения не являются членами пре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</w:p>
        </w:tc>
      </w:tr>
      <w:tr w:rsidR="000C75EC" w:rsidRPr="00F73561" w:rsidTr="006E04E0">
        <w:trPr>
          <w:cantSplit/>
          <w:trHeight w:val="283"/>
        </w:trPr>
        <w:tc>
          <w:tcPr>
            <w:tcW w:w="696" w:type="dxa"/>
            <w:vAlign w:val="center"/>
          </w:tcPr>
          <w:p w:rsidR="000C75EC" w:rsidRPr="00F73561" w:rsidRDefault="000C75EC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FB0D9E" w:rsidRPr="00F7356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05" w:type="dxa"/>
            <w:vAlign w:val="center"/>
          </w:tcPr>
          <w:p w:rsidR="000C75EC" w:rsidRPr="00F73561" w:rsidRDefault="000C75EC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7/5</w:t>
            </w:r>
          </w:p>
        </w:tc>
        <w:tc>
          <w:tcPr>
            <w:tcW w:w="1726" w:type="dxa"/>
          </w:tcPr>
          <w:p w:rsidR="000C75EC" w:rsidRPr="00F73561" w:rsidRDefault="000C75EC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Сказуемое, выраженное глаголом в форме врем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992" w:type="dxa"/>
            <w:gridSpan w:val="2"/>
          </w:tcPr>
          <w:p w:rsidR="000C75EC" w:rsidRPr="00F73561" w:rsidRDefault="000C75EC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С.15-17</w:t>
            </w:r>
          </w:p>
        </w:tc>
        <w:tc>
          <w:tcPr>
            <w:tcW w:w="851" w:type="dxa"/>
            <w:gridSpan w:val="2"/>
          </w:tcPr>
          <w:p w:rsidR="000C75EC" w:rsidRPr="00F73561" w:rsidRDefault="000C75EC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C75EC" w:rsidRPr="00F73561" w:rsidRDefault="002E305F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 w:val="24"/>
                <w:szCs w:val="24"/>
              </w:rPr>
              <w:t xml:space="preserve">Осознавать </w:t>
            </w:r>
            <w:r w:rsidRPr="00F73561">
              <w:rPr>
                <w:rFonts w:ascii="Times New Roman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 w:val="24"/>
                <w:szCs w:val="24"/>
              </w:rPr>
              <w:t>мотив</w:t>
            </w:r>
            <w:r w:rsidRPr="00F73561">
              <w:rPr>
                <w:rFonts w:ascii="Times New Roman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 xml:space="preserve"> к более глубокому изучению русского языка и цели выполнения разнообразных упражнений.</w:t>
            </w:r>
          </w:p>
        </w:tc>
        <w:tc>
          <w:tcPr>
            <w:tcW w:w="3402" w:type="dxa"/>
          </w:tcPr>
          <w:p w:rsidR="000C75EC" w:rsidRPr="00F73561" w:rsidRDefault="00FE2549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адекватно использовать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вые средства для решения ра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личных коммуникативных 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дач; владеть монологической и диалогической формами 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  <w:tc>
          <w:tcPr>
            <w:tcW w:w="4253" w:type="dxa"/>
          </w:tcPr>
          <w:p w:rsidR="00B0026B" w:rsidRPr="00F73561" w:rsidRDefault="00B0026B" w:rsidP="00B0026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обобщать знания о том, какими формами глаголов может быть выр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жено сказуемое; указывать главные члены предложения; определять фо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 времени глаголов; объяснять упо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ребление</w:t>
            </w:r>
          </w:p>
          <w:p w:rsidR="000C75EC" w:rsidRPr="00F73561" w:rsidRDefault="00B0026B" w:rsidP="00B0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мягкого знака в словах; образовывать от глаголов возможные формы врем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</w:t>
            </w:r>
          </w:p>
        </w:tc>
      </w:tr>
      <w:tr w:rsidR="000C75EC" w:rsidRPr="00F73561" w:rsidTr="006E04E0">
        <w:trPr>
          <w:cantSplit/>
          <w:trHeight w:val="283"/>
        </w:trPr>
        <w:tc>
          <w:tcPr>
            <w:tcW w:w="696" w:type="dxa"/>
            <w:vAlign w:val="center"/>
          </w:tcPr>
          <w:p w:rsidR="000C75EC" w:rsidRPr="00F73561" w:rsidRDefault="000C75EC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FB0D9E" w:rsidRPr="00F73561" w:rsidRDefault="00FB0D9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05" w:type="dxa"/>
            <w:vAlign w:val="center"/>
          </w:tcPr>
          <w:p w:rsidR="000C75EC" w:rsidRPr="00F73561" w:rsidRDefault="000C75EC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8/6</w:t>
            </w:r>
          </w:p>
          <w:p w:rsidR="00FB0D9E" w:rsidRPr="00F73561" w:rsidRDefault="00FB0D9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9/7</w:t>
            </w:r>
          </w:p>
        </w:tc>
        <w:tc>
          <w:tcPr>
            <w:tcW w:w="1726" w:type="dxa"/>
          </w:tcPr>
          <w:p w:rsidR="000C75EC" w:rsidRPr="00F73561" w:rsidRDefault="000C75EC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Сказуемое, выраженное глаголом прошедшего времени</w:t>
            </w:r>
          </w:p>
        </w:tc>
        <w:tc>
          <w:tcPr>
            <w:tcW w:w="992" w:type="dxa"/>
            <w:gridSpan w:val="2"/>
          </w:tcPr>
          <w:p w:rsidR="000C75EC" w:rsidRPr="00F73561" w:rsidRDefault="000C75EC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С.16-18</w:t>
            </w:r>
          </w:p>
        </w:tc>
        <w:tc>
          <w:tcPr>
            <w:tcW w:w="851" w:type="dxa"/>
            <w:gridSpan w:val="2"/>
          </w:tcPr>
          <w:p w:rsidR="000C75EC" w:rsidRPr="00F73561" w:rsidRDefault="000C75EC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C75EC" w:rsidRPr="00F73561" w:rsidRDefault="002E305F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 w:val="24"/>
                <w:szCs w:val="24"/>
              </w:rPr>
              <w:t xml:space="preserve">Осознавать </w:t>
            </w:r>
            <w:r w:rsidRPr="00F73561">
              <w:rPr>
                <w:rFonts w:ascii="Times New Roman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 w:val="24"/>
                <w:szCs w:val="24"/>
              </w:rPr>
              <w:t>мотив</w:t>
            </w:r>
            <w:r w:rsidRPr="00F73561">
              <w:rPr>
                <w:rFonts w:ascii="Times New Roman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 xml:space="preserve"> к более глубокому изучению русского языка и цели выполнения разнообразных упражнений.</w:t>
            </w:r>
          </w:p>
        </w:tc>
        <w:tc>
          <w:tcPr>
            <w:tcW w:w="3402" w:type="dxa"/>
          </w:tcPr>
          <w:p w:rsidR="000C75EC" w:rsidRPr="00F73561" w:rsidRDefault="00FE2549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адекватно использовать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вые средства для решения ра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личных коммуникативных 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дач; владеть монологической и диалогической формами 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  <w:p w:rsidR="009C0B08" w:rsidRPr="00F73561" w:rsidRDefault="009C0B08" w:rsidP="009C0B0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Переносить способ проверки 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гласных в корне на проверку родовых окончаний глаголов прошедшего времени.</w:t>
            </w:r>
          </w:p>
          <w:p w:rsidR="009C0B08" w:rsidRPr="00F73561" w:rsidRDefault="009C0B08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0026B" w:rsidRPr="00F73561" w:rsidRDefault="00B0026B" w:rsidP="00B0026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Знать,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что глаголы изменяются по временам; глаголы в прошедшем вр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мени обычно показывают, что дейс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вия, обозначенные ими, происходили до того, как о них говорят (до момента речи); глаголы </w:t>
            </w:r>
          </w:p>
          <w:p w:rsidR="00B0026B" w:rsidRPr="00F73561" w:rsidRDefault="00B0026B" w:rsidP="00B0026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прошедшем времени изменяются по числам, а в единственном числе – по родам.</w:t>
            </w:r>
          </w:p>
          <w:p w:rsidR="000C75EC" w:rsidRPr="00F73561" w:rsidRDefault="00B0026B" w:rsidP="00B0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задавать вопросы от подлеж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щего к сказуемому; указывать время глагола; выделять суффикс прошедш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го времени </w:t>
            </w:r>
            <w:proofErr w:type="gramStart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-л</w:t>
            </w:r>
            <w:proofErr w:type="gramEnd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413190" w:rsidRPr="00F73561" w:rsidTr="006E04E0">
        <w:trPr>
          <w:cantSplit/>
          <w:trHeight w:val="283"/>
        </w:trPr>
        <w:tc>
          <w:tcPr>
            <w:tcW w:w="696" w:type="dxa"/>
            <w:vAlign w:val="center"/>
          </w:tcPr>
          <w:p w:rsidR="00413190" w:rsidRPr="00F73561" w:rsidRDefault="00413190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  <w:p w:rsidR="00FB0D9E" w:rsidRPr="00F73561" w:rsidRDefault="00FB0D9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05" w:type="dxa"/>
            <w:vAlign w:val="center"/>
          </w:tcPr>
          <w:p w:rsidR="00413190" w:rsidRPr="00F73561" w:rsidRDefault="00413190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10/8</w:t>
            </w:r>
          </w:p>
          <w:p w:rsidR="00FB0D9E" w:rsidRPr="00F73561" w:rsidRDefault="00FB0D9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11/9</w:t>
            </w:r>
          </w:p>
        </w:tc>
        <w:tc>
          <w:tcPr>
            <w:tcW w:w="1726" w:type="dxa"/>
          </w:tcPr>
          <w:p w:rsidR="00413190" w:rsidRPr="00F73561" w:rsidRDefault="00413190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Сказуемое, выраженное глаголом 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стоящего и будущего времени</w:t>
            </w:r>
          </w:p>
        </w:tc>
        <w:tc>
          <w:tcPr>
            <w:tcW w:w="992" w:type="dxa"/>
            <w:gridSpan w:val="2"/>
          </w:tcPr>
          <w:p w:rsidR="00413190" w:rsidRPr="00F73561" w:rsidRDefault="00413190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С.21-26</w:t>
            </w:r>
          </w:p>
        </w:tc>
        <w:tc>
          <w:tcPr>
            <w:tcW w:w="851" w:type="dxa"/>
            <w:gridSpan w:val="2"/>
          </w:tcPr>
          <w:p w:rsidR="00413190" w:rsidRPr="00F73561" w:rsidRDefault="00413190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13190" w:rsidRPr="00F73561" w:rsidRDefault="002E305F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 w:val="24"/>
                <w:szCs w:val="24"/>
              </w:rPr>
              <w:t xml:space="preserve">Осознавать </w:t>
            </w:r>
            <w:r w:rsidRPr="00F73561">
              <w:rPr>
                <w:rFonts w:ascii="Times New Roman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 w:val="24"/>
                <w:szCs w:val="24"/>
              </w:rPr>
              <w:t>мотив</w:t>
            </w:r>
            <w:r w:rsidRPr="00F73561">
              <w:rPr>
                <w:rFonts w:ascii="Times New Roman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 xml:space="preserve"> к более глубокому изучению русского языка и цели выполнения разнообразных упражнений.</w:t>
            </w:r>
          </w:p>
        </w:tc>
        <w:tc>
          <w:tcPr>
            <w:tcW w:w="3402" w:type="dxa"/>
          </w:tcPr>
          <w:p w:rsidR="00413190" w:rsidRPr="00F73561" w:rsidRDefault="00FE2549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адекватно использовать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вые средства для решения ра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личных коммуникативных 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дач; владеть монологической и диалогической формами 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  <w:tc>
          <w:tcPr>
            <w:tcW w:w="4253" w:type="dxa"/>
          </w:tcPr>
          <w:p w:rsidR="00B0026B" w:rsidRPr="00F73561" w:rsidRDefault="00B0026B" w:rsidP="00B0026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Знать,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что глаголы в настоящем вр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мени обычно показывают, что дейс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вия, обозначенные ими, происходят в момент речи; глаголы в будущем вр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мени обычно показывают, что дейс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вия, обозначенные ими, будут прои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ходить после момента речи.</w:t>
            </w:r>
          </w:p>
          <w:p w:rsidR="00B0026B" w:rsidRPr="00F73561" w:rsidRDefault="00B0026B" w:rsidP="00B0026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представление о строении сложного предложения.</w:t>
            </w:r>
          </w:p>
          <w:p w:rsidR="00B0026B" w:rsidRPr="00F73561" w:rsidRDefault="00B0026B" w:rsidP="00B0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письменно изменять по вопр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 глаголы; определять сказуемые в предложении; указывать лицо глаг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лов; употреблять формы будущего времени глаголов в любом числе и 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  в речи</w:t>
            </w:r>
          </w:p>
        </w:tc>
      </w:tr>
      <w:tr w:rsidR="00413190" w:rsidRPr="00F73561" w:rsidTr="006E04E0">
        <w:trPr>
          <w:cantSplit/>
          <w:trHeight w:val="283"/>
        </w:trPr>
        <w:tc>
          <w:tcPr>
            <w:tcW w:w="696" w:type="dxa"/>
            <w:vAlign w:val="center"/>
          </w:tcPr>
          <w:p w:rsidR="00413190" w:rsidRPr="00F73561" w:rsidRDefault="00413190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05" w:type="dxa"/>
            <w:vAlign w:val="center"/>
          </w:tcPr>
          <w:p w:rsidR="00413190" w:rsidRPr="00F73561" w:rsidRDefault="00413190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12/10</w:t>
            </w:r>
          </w:p>
        </w:tc>
        <w:tc>
          <w:tcPr>
            <w:tcW w:w="1726" w:type="dxa"/>
          </w:tcPr>
          <w:p w:rsidR="00413190" w:rsidRPr="00F73561" w:rsidRDefault="00413190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Сказуемое (обобщение)</w:t>
            </w:r>
          </w:p>
        </w:tc>
        <w:tc>
          <w:tcPr>
            <w:tcW w:w="992" w:type="dxa"/>
            <w:gridSpan w:val="2"/>
          </w:tcPr>
          <w:p w:rsidR="00413190" w:rsidRPr="00F73561" w:rsidRDefault="0097254B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С.26-28</w:t>
            </w:r>
          </w:p>
        </w:tc>
        <w:tc>
          <w:tcPr>
            <w:tcW w:w="851" w:type="dxa"/>
            <w:gridSpan w:val="2"/>
          </w:tcPr>
          <w:p w:rsidR="00413190" w:rsidRPr="00F73561" w:rsidRDefault="00413190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13190" w:rsidRPr="00F73561" w:rsidRDefault="002E305F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 w:val="24"/>
                <w:szCs w:val="24"/>
              </w:rPr>
              <w:t xml:space="preserve">Осознавать </w:t>
            </w:r>
            <w:r w:rsidRPr="00F73561">
              <w:rPr>
                <w:rFonts w:ascii="Times New Roman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 w:val="24"/>
                <w:szCs w:val="24"/>
              </w:rPr>
              <w:t>мотив</w:t>
            </w:r>
            <w:r w:rsidRPr="00F73561">
              <w:rPr>
                <w:rFonts w:ascii="Times New Roman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 xml:space="preserve"> к более глубокому изучению русского языка и цели выполнения разнообразных упражнений.</w:t>
            </w:r>
          </w:p>
        </w:tc>
        <w:tc>
          <w:tcPr>
            <w:tcW w:w="3402" w:type="dxa"/>
          </w:tcPr>
          <w:p w:rsidR="00413190" w:rsidRPr="00F73561" w:rsidRDefault="00B0026B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Формировать понятие о гла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ных членах предложения с 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ределе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ниями подлежащего и сказуемо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softHyphen/>
              <w:t>го. Организовать 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блюдение над предложени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ми, в которых ска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softHyphen/>
              <w:t>зуемые 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ражены именами су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ществительными и прилаг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типа «</w:t>
            </w: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Юра — х</w:t>
            </w: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роший друг», «Свеж воздух зимой!»</w:t>
            </w:r>
          </w:p>
        </w:tc>
        <w:tc>
          <w:tcPr>
            <w:tcW w:w="4253" w:type="dxa"/>
          </w:tcPr>
          <w:p w:rsidR="00B0026B" w:rsidRPr="00F73561" w:rsidRDefault="00B0026B" w:rsidP="00B0026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Знать,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что в родовых окончаниях гл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голов прошедшего времени в единс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венном числе есть орфограммы.</w:t>
            </w:r>
          </w:p>
          <w:p w:rsidR="00413190" w:rsidRPr="00F73561" w:rsidRDefault="00B0026B" w:rsidP="003A5EE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дописывать окончания глаг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лов прошедшего времени в единстве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ном числе; подчеркивать подлежащее и сказуемое в предложении; показ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вать с помощью схемы связи слов в предложениях; составлять предлож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ния  с данными словарными словами</w:t>
            </w:r>
          </w:p>
        </w:tc>
      </w:tr>
      <w:tr w:rsidR="0097254B" w:rsidRPr="00F73561" w:rsidTr="006E04E0">
        <w:trPr>
          <w:cantSplit/>
          <w:trHeight w:val="283"/>
        </w:trPr>
        <w:tc>
          <w:tcPr>
            <w:tcW w:w="696" w:type="dxa"/>
            <w:vAlign w:val="center"/>
          </w:tcPr>
          <w:p w:rsidR="0097254B" w:rsidRPr="00F73561" w:rsidRDefault="0097254B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  <w:p w:rsidR="00FB0D9E" w:rsidRPr="00F73561" w:rsidRDefault="00FB0D9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93*</w:t>
            </w:r>
          </w:p>
        </w:tc>
        <w:tc>
          <w:tcPr>
            <w:tcW w:w="805" w:type="dxa"/>
            <w:vAlign w:val="center"/>
          </w:tcPr>
          <w:p w:rsidR="0097254B" w:rsidRPr="00F73561" w:rsidRDefault="0097254B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13/11</w:t>
            </w:r>
          </w:p>
          <w:p w:rsidR="00FB0D9E" w:rsidRPr="00F73561" w:rsidRDefault="00FB0D9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14/12</w:t>
            </w:r>
          </w:p>
        </w:tc>
        <w:tc>
          <w:tcPr>
            <w:tcW w:w="1726" w:type="dxa"/>
          </w:tcPr>
          <w:p w:rsidR="0097254B" w:rsidRPr="00F73561" w:rsidRDefault="0097254B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 – главные чл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ны предлож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ния (обобщ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992" w:type="dxa"/>
            <w:gridSpan w:val="2"/>
          </w:tcPr>
          <w:p w:rsidR="0097254B" w:rsidRPr="00F73561" w:rsidRDefault="0097254B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С.28-31</w:t>
            </w:r>
          </w:p>
        </w:tc>
        <w:tc>
          <w:tcPr>
            <w:tcW w:w="851" w:type="dxa"/>
            <w:gridSpan w:val="2"/>
          </w:tcPr>
          <w:p w:rsidR="0097254B" w:rsidRPr="00F73561" w:rsidRDefault="0097254B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77158" w:rsidRPr="00F73561" w:rsidRDefault="00B77158" w:rsidP="00B77158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применять правила </w:t>
            </w:r>
            <w:r w:rsidRPr="00F73561">
              <w:t>делового сотруднич</w:t>
            </w:r>
            <w:r w:rsidRPr="00F73561">
              <w:t>е</w:t>
            </w:r>
            <w:r w:rsidRPr="00F73561">
              <w:t xml:space="preserve">ства: </w:t>
            </w:r>
            <w:r w:rsidRPr="00F73561">
              <w:rPr>
                <w:rStyle w:val="aa"/>
              </w:rPr>
              <w:t xml:space="preserve">сравнивать </w:t>
            </w:r>
            <w:r w:rsidRPr="00F73561">
              <w:t>ра</w:t>
            </w:r>
            <w:r w:rsidRPr="00F73561">
              <w:t>з</w:t>
            </w:r>
            <w:r w:rsidRPr="00F73561">
              <w:t>ные</w:t>
            </w:r>
          </w:p>
          <w:p w:rsidR="0097254B" w:rsidRPr="00F73561" w:rsidRDefault="00B77158" w:rsidP="00B7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точки зрения; сч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таться с мнением др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гого человека;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проя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терпение и до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рожелательность в споре (дискуссии), доверие к собеседн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ку (соучастнику) де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 w:rsidRPr="00F735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C0B08" w:rsidRPr="00F73561" w:rsidRDefault="009C0B08" w:rsidP="009C0B08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Формировать понятие о гла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ных членах предложения с 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ределениями подлежащего и сказуемого. Организовать 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блюдение над предложени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ми, в которых сказуемые 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ражены именами существ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тельными и прилагательными типа «</w:t>
            </w: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>Юра — хороший друг», «Свеж воздух зимой!»</w:t>
            </w:r>
          </w:p>
          <w:p w:rsidR="0097254B" w:rsidRPr="00F73561" w:rsidRDefault="009C0B08" w:rsidP="009C0B0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Упражнять в выделении гла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ных членов в предложениях, в самостоятельном построении предложений с опорными сл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вами и без них.</w:t>
            </w:r>
          </w:p>
        </w:tc>
        <w:tc>
          <w:tcPr>
            <w:tcW w:w="4253" w:type="dxa"/>
          </w:tcPr>
          <w:p w:rsidR="0097254B" w:rsidRPr="00F73561" w:rsidRDefault="00B0026B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Упражнять в выделении глав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чл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нов в предложениях, в са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мостоятельном построении пред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ложений с опорными словами и без них</w:t>
            </w:r>
          </w:p>
        </w:tc>
      </w:tr>
      <w:tr w:rsidR="00587952" w:rsidRPr="00F73561" w:rsidTr="00A215AA">
        <w:trPr>
          <w:cantSplit/>
          <w:trHeight w:val="283"/>
        </w:trPr>
        <w:tc>
          <w:tcPr>
            <w:tcW w:w="15276" w:type="dxa"/>
            <w:gridSpan w:val="11"/>
            <w:vAlign w:val="center"/>
          </w:tcPr>
          <w:p w:rsidR="00587952" w:rsidRPr="00F73561" w:rsidRDefault="00587952" w:rsidP="00587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раздела «О главном…»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(9 часов)</w:t>
            </w:r>
          </w:p>
        </w:tc>
      </w:tr>
      <w:tr w:rsidR="0097254B" w:rsidRPr="00F73561" w:rsidTr="00B0026B">
        <w:trPr>
          <w:cantSplit/>
          <w:trHeight w:val="283"/>
        </w:trPr>
        <w:tc>
          <w:tcPr>
            <w:tcW w:w="696" w:type="dxa"/>
            <w:vAlign w:val="center"/>
          </w:tcPr>
          <w:p w:rsidR="0097254B" w:rsidRPr="00F73561" w:rsidRDefault="0097254B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  <w:p w:rsidR="00FB0D9E" w:rsidRPr="00F73561" w:rsidRDefault="00FB0D9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05" w:type="dxa"/>
            <w:vAlign w:val="center"/>
          </w:tcPr>
          <w:p w:rsidR="0097254B" w:rsidRPr="00F73561" w:rsidRDefault="0097254B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15/1</w:t>
            </w:r>
          </w:p>
          <w:p w:rsidR="00FB0D9E" w:rsidRPr="00F73561" w:rsidRDefault="00FB0D9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16/2</w:t>
            </w:r>
          </w:p>
        </w:tc>
        <w:tc>
          <w:tcPr>
            <w:tcW w:w="1726" w:type="dxa"/>
          </w:tcPr>
          <w:p w:rsidR="0097254B" w:rsidRPr="00F73561" w:rsidRDefault="00587952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Главные структурные части средств языка</w:t>
            </w:r>
          </w:p>
        </w:tc>
        <w:tc>
          <w:tcPr>
            <w:tcW w:w="992" w:type="dxa"/>
            <w:gridSpan w:val="2"/>
          </w:tcPr>
          <w:p w:rsidR="0097254B" w:rsidRPr="00F73561" w:rsidRDefault="00587952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С.31-36</w:t>
            </w:r>
          </w:p>
        </w:tc>
        <w:tc>
          <w:tcPr>
            <w:tcW w:w="851" w:type="dxa"/>
            <w:gridSpan w:val="2"/>
          </w:tcPr>
          <w:p w:rsidR="0097254B" w:rsidRPr="00F73561" w:rsidRDefault="0097254B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7254B" w:rsidRPr="00F73561" w:rsidRDefault="002E305F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Проявлять самосто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тельность в разных видах деятельности</w:t>
            </w:r>
          </w:p>
        </w:tc>
        <w:tc>
          <w:tcPr>
            <w:tcW w:w="3402" w:type="dxa"/>
          </w:tcPr>
          <w:p w:rsidR="0097254B" w:rsidRPr="00F73561" w:rsidRDefault="00FE2549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адекватно использовать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вые средства для решения ра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личных коммуникативных 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дач; владеть монологической и диалогической формами 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  <w:p w:rsidR="009C0B08" w:rsidRPr="00F73561" w:rsidRDefault="009C0B08" w:rsidP="009C0B0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окончание текста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данному началу.</w:t>
            </w:r>
          </w:p>
          <w:p w:rsidR="009C0B08" w:rsidRPr="00F73561" w:rsidRDefault="009C0B08" w:rsidP="009C0B0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>Воспроизводить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прочитанного текста и </w:t>
            </w: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>созд</w:t>
            </w: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вать 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собственные высказыв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ния типа инструкции (как сд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лать…).</w:t>
            </w:r>
          </w:p>
          <w:p w:rsidR="009C0B08" w:rsidRPr="00F73561" w:rsidRDefault="009C0B08" w:rsidP="009C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Защищать (презентовать) 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результаты проектной работы по основной мысли: помогите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птицам</w:t>
            </w:r>
          </w:p>
        </w:tc>
        <w:tc>
          <w:tcPr>
            <w:tcW w:w="4253" w:type="dxa"/>
          </w:tcPr>
          <w:p w:rsidR="00B0026B" w:rsidRPr="00F73561" w:rsidRDefault="00B0026B" w:rsidP="00B0026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выписывать группы однок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ренных слов; выделять корни; сравн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вать схемы словосочетаний и предл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жений; составлять из данных слов сл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восочетание и предложение; указывать главные слова в словосочетании; об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ъ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яснять написание безударных гласных; указывать время и число глаголов; 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ределять тему текста; строить сло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ные предложения из простых предл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жений; выполнять разбор сложных слов по составу</w:t>
            </w:r>
          </w:p>
          <w:p w:rsidR="00B0026B" w:rsidRPr="00F73561" w:rsidRDefault="00B0026B" w:rsidP="00B0026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сравнивать орфограммы в да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ной группе слов; ставить ударение; выделять корни в слове; составлять словосочетания с  данными словами; составлять предложения по данным схемам; выделять главные</w:t>
            </w: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члены предложения.</w:t>
            </w:r>
          </w:p>
          <w:p w:rsidR="00B0026B" w:rsidRPr="00F73561" w:rsidRDefault="00B0026B" w:rsidP="00B0026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как структурные («строител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ные») части разных средств языка сч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таются главными.</w:t>
            </w:r>
          </w:p>
          <w:p w:rsidR="0097254B" w:rsidRPr="00F73561" w:rsidRDefault="00B0026B" w:rsidP="00B0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определять тип текста; указ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вать тему и основную мысль описания; озаглавливать текст; излагать текст-описание; указывать лицо глаголов; писать частицу не с глаголами; соста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лять сложные предложения из данных предложений</w:t>
            </w:r>
          </w:p>
        </w:tc>
      </w:tr>
      <w:tr w:rsidR="00587952" w:rsidRPr="00F73561" w:rsidTr="00B0026B">
        <w:trPr>
          <w:cantSplit/>
          <w:trHeight w:val="283"/>
        </w:trPr>
        <w:tc>
          <w:tcPr>
            <w:tcW w:w="696" w:type="dxa"/>
            <w:vAlign w:val="center"/>
          </w:tcPr>
          <w:p w:rsidR="00587952" w:rsidRPr="00F73561" w:rsidRDefault="00587952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805" w:type="dxa"/>
            <w:vAlign w:val="center"/>
          </w:tcPr>
          <w:p w:rsidR="00587952" w:rsidRPr="00F73561" w:rsidRDefault="00587952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17/3</w:t>
            </w:r>
          </w:p>
        </w:tc>
        <w:tc>
          <w:tcPr>
            <w:tcW w:w="1726" w:type="dxa"/>
          </w:tcPr>
          <w:p w:rsidR="00587952" w:rsidRPr="00F73561" w:rsidRDefault="00587952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Проверочный диктант по теме (на осн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ве упр. 6)</w:t>
            </w:r>
          </w:p>
        </w:tc>
        <w:tc>
          <w:tcPr>
            <w:tcW w:w="992" w:type="dxa"/>
            <w:gridSpan w:val="2"/>
          </w:tcPr>
          <w:p w:rsidR="00587952" w:rsidRPr="00F73561" w:rsidRDefault="00587952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С.38</w:t>
            </w:r>
          </w:p>
        </w:tc>
        <w:tc>
          <w:tcPr>
            <w:tcW w:w="851" w:type="dxa"/>
            <w:gridSpan w:val="2"/>
          </w:tcPr>
          <w:p w:rsidR="00587952" w:rsidRPr="00F73561" w:rsidRDefault="00587952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9708F" w:rsidRPr="00F73561" w:rsidRDefault="0079708F" w:rsidP="0079708F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оценивать </w:t>
            </w:r>
            <w:r w:rsidRPr="00F73561">
              <w:t>собстве</w:t>
            </w:r>
            <w:r w:rsidRPr="00F73561">
              <w:t>н</w:t>
            </w:r>
            <w:r w:rsidRPr="00F73561">
              <w:t>ную учебную де</w:t>
            </w:r>
            <w:r w:rsidRPr="00F73561">
              <w:t>я</w:t>
            </w:r>
            <w:r w:rsidRPr="00F73561">
              <w:t>тельность: свои до</w:t>
            </w:r>
            <w:r w:rsidRPr="00F73561">
              <w:t>с</w:t>
            </w:r>
            <w:r w:rsidRPr="00F73561">
              <w:t>тижения, самосто</w:t>
            </w:r>
            <w:r w:rsidRPr="00F73561">
              <w:t>я</w:t>
            </w:r>
            <w:r w:rsidRPr="00F73561">
              <w:t>тельность, инициат</w:t>
            </w:r>
            <w:r w:rsidRPr="00F73561">
              <w:t>и</w:t>
            </w:r>
            <w:r w:rsidRPr="00F73561">
              <w:t>ву, ответственность, причины неудач;</w:t>
            </w:r>
          </w:p>
          <w:p w:rsidR="0079708F" w:rsidRPr="00F73561" w:rsidRDefault="0079708F" w:rsidP="0079708F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применять правила </w:t>
            </w:r>
            <w:r w:rsidRPr="00F73561">
              <w:t>делового сотруднич</w:t>
            </w:r>
            <w:r w:rsidRPr="00F73561">
              <w:t>е</w:t>
            </w:r>
            <w:r w:rsidRPr="00F73561">
              <w:t xml:space="preserve">ства: </w:t>
            </w:r>
            <w:r w:rsidRPr="00F73561">
              <w:rPr>
                <w:rStyle w:val="aa"/>
              </w:rPr>
              <w:t xml:space="preserve">сравнивать </w:t>
            </w:r>
            <w:r w:rsidRPr="00F73561">
              <w:t>ра</w:t>
            </w:r>
            <w:r w:rsidRPr="00F73561">
              <w:t>з</w:t>
            </w:r>
            <w:r w:rsidRPr="00F73561">
              <w:t>ные</w:t>
            </w:r>
          </w:p>
          <w:p w:rsidR="00587952" w:rsidRPr="00F73561" w:rsidRDefault="0079708F" w:rsidP="0079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точки зрения; сч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таться с мнением др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гого человека;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проя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терпение и до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рожелательность в споре (дискуссии), доверие к собеседн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ку (соучастнику) де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3402" w:type="dxa"/>
          </w:tcPr>
          <w:p w:rsidR="006424D9" w:rsidRPr="00F73561" w:rsidRDefault="006424D9" w:rsidP="006424D9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анализировать </w:t>
            </w:r>
            <w:r w:rsidRPr="00F73561">
              <w:t>собственную работу: соотносить план и</w:t>
            </w:r>
          </w:p>
          <w:p w:rsidR="006424D9" w:rsidRPr="00F73561" w:rsidRDefault="006424D9" w:rsidP="006424D9">
            <w:pPr>
              <w:pStyle w:val="a9"/>
              <w:spacing w:before="0" w:after="0"/>
            </w:pPr>
            <w:r w:rsidRPr="00F73561">
              <w:t>совершенные операции, выд</w:t>
            </w:r>
            <w:r w:rsidRPr="00F73561">
              <w:t>е</w:t>
            </w:r>
            <w:r w:rsidRPr="00F73561">
              <w:t>лять этапы и оценивать меру освоения каждого,</w:t>
            </w:r>
          </w:p>
          <w:p w:rsidR="006424D9" w:rsidRPr="00F73561" w:rsidRDefault="006424D9" w:rsidP="006424D9">
            <w:pPr>
              <w:pStyle w:val="a9"/>
              <w:spacing w:before="0" w:after="0"/>
            </w:pPr>
            <w:r w:rsidRPr="00F73561">
              <w:t>находить ошибки, устанавл</w:t>
            </w:r>
            <w:r w:rsidRPr="00F73561">
              <w:t>и</w:t>
            </w:r>
            <w:r w:rsidRPr="00F73561">
              <w:t>вать их причины;</w:t>
            </w:r>
          </w:p>
          <w:p w:rsidR="00587952" w:rsidRPr="00F73561" w:rsidRDefault="006424D9" w:rsidP="0064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уровень владения тем или иным учебным дейс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вием</w:t>
            </w:r>
          </w:p>
        </w:tc>
        <w:tc>
          <w:tcPr>
            <w:tcW w:w="4253" w:type="dxa"/>
          </w:tcPr>
          <w:p w:rsidR="00B0026B" w:rsidRPr="00F73561" w:rsidRDefault="00B0026B" w:rsidP="00B0026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изученные орфограммы.</w:t>
            </w:r>
          </w:p>
          <w:p w:rsidR="00587952" w:rsidRPr="00F73561" w:rsidRDefault="00B0026B" w:rsidP="00B0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писать под диктовку</w:t>
            </w:r>
          </w:p>
        </w:tc>
      </w:tr>
      <w:tr w:rsidR="00587952" w:rsidRPr="00F73561" w:rsidTr="00B0026B">
        <w:trPr>
          <w:cantSplit/>
          <w:trHeight w:val="283"/>
        </w:trPr>
        <w:tc>
          <w:tcPr>
            <w:tcW w:w="696" w:type="dxa"/>
            <w:vAlign w:val="center"/>
          </w:tcPr>
          <w:p w:rsidR="00587952" w:rsidRPr="00F73561" w:rsidRDefault="00587952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05" w:type="dxa"/>
            <w:vAlign w:val="center"/>
          </w:tcPr>
          <w:p w:rsidR="00587952" w:rsidRPr="00F73561" w:rsidRDefault="00587952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18/4</w:t>
            </w:r>
          </w:p>
        </w:tc>
        <w:tc>
          <w:tcPr>
            <w:tcW w:w="1726" w:type="dxa"/>
          </w:tcPr>
          <w:p w:rsidR="00587952" w:rsidRPr="00F73561" w:rsidRDefault="00587952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Анализ пр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верочного диктанта</w:t>
            </w:r>
          </w:p>
        </w:tc>
        <w:tc>
          <w:tcPr>
            <w:tcW w:w="992" w:type="dxa"/>
            <w:gridSpan w:val="2"/>
          </w:tcPr>
          <w:p w:rsidR="00587952" w:rsidRPr="00F73561" w:rsidRDefault="00587952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С.38</w:t>
            </w:r>
          </w:p>
        </w:tc>
        <w:tc>
          <w:tcPr>
            <w:tcW w:w="851" w:type="dxa"/>
            <w:gridSpan w:val="2"/>
          </w:tcPr>
          <w:p w:rsidR="00587952" w:rsidRPr="00F73561" w:rsidRDefault="00587952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587952" w:rsidRPr="00F73561" w:rsidRDefault="006424D9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собстве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ную учебную де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тельность: свои до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тижения, самосто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тельность, инициат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ву, ответственность</w:t>
            </w:r>
          </w:p>
        </w:tc>
        <w:tc>
          <w:tcPr>
            <w:tcW w:w="3402" w:type="dxa"/>
          </w:tcPr>
          <w:p w:rsidR="00587952" w:rsidRPr="00F73561" w:rsidRDefault="00D61DB3" w:rsidP="00D61DB3">
            <w:pPr>
              <w:pStyle w:val="a9"/>
              <w:spacing w:before="0" w:after="0"/>
            </w:pPr>
            <w:r w:rsidRPr="00F73561">
              <w:t>планирование учебного с</w:t>
            </w:r>
            <w:r w:rsidRPr="00F73561">
              <w:t>о</w:t>
            </w:r>
            <w:r w:rsidRPr="00F73561">
              <w:t>трудничества с учителем и сверстниками – определение цели, функций участников, способов взаимодействия; п</w:t>
            </w:r>
            <w:r w:rsidRPr="00F73561">
              <w:t>о</w:t>
            </w:r>
            <w:r w:rsidRPr="00F73561">
              <w:t>становка вопросов – иници</w:t>
            </w:r>
            <w:r w:rsidRPr="00F73561">
              <w:t>а</w:t>
            </w:r>
            <w:r w:rsidRPr="00F73561">
              <w:t>тивное сотрудничество в п</w:t>
            </w:r>
            <w:r w:rsidRPr="00F73561">
              <w:t>о</w:t>
            </w:r>
            <w:r w:rsidRPr="00F73561">
              <w:t>иске и сборе информации</w:t>
            </w:r>
          </w:p>
        </w:tc>
        <w:tc>
          <w:tcPr>
            <w:tcW w:w="4253" w:type="dxa"/>
          </w:tcPr>
          <w:p w:rsidR="00587952" w:rsidRPr="00F73561" w:rsidRDefault="00B0026B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выполнять работу над оши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ками</w:t>
            </w:r>
          </w:p>
        </w:tc>
      </w:tr>
      <w:tr w:rsidR="00587952" w:rsidRPr="00F73561" w:rsidTr="00B0026B">
        <w:trPr>
          <w:cantSplit/>
          <w:trHeight w:val="283"/>
        </w:trPr>
        <w:tc>
          <w:tcPr>
            <w:tcW w:w="696" w:type="dxa"/>
            <w:vAlign w:val="center"/>
          </w:tcPr>
          <w:p w:rsidR="00587952" w:rsidRPr="00F73561" w:rsidRDefault="00587952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05" w:type="dxa"/>
            <w:vAlign w:val="center"/>
          </w:tcPr>
          <w:p w:rsidR="00587952" w:rsidRPr="00F73561" w:rsidRDefault="00587952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19/5</w:t>
            </w:r>
          </w:p>
        </w:tc>
        <w:tc>
          <w:tcPr>
            <w:tcW w:w="1726" w:type="dxa"/>
          </w:tcPr>
          <w:p w:rsidR="00587952" w:rsidRPr="00F73561" w:rsidRDefault="00587952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992" w:type="dxa"/>
            <w:gridSpan w:val="2"/>
          </w:tcPr>
          <w:p w:rsidR="00587952" w:rsidRPr="00F73561" w:rsidRDefault="00587952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С121 из 1 ч.</w:t>
            </w:r>
          </w:p>
        </w:tc>
        <w:tc>
          <w:tcPr>
            <w:tcW w:w="851" w:type="dxa"/>
            <w:gridSpan w:val="2"/>
          </w:tcPr>
          <w:p w:rsidR="00587952" w:rsidRPr="00F73561" w:rsidRDefault="00587952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9708F" w:rsidRPr="00F73561" w:rsidRDefault="0079708F" w:rsidP="0079708F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планировать </w:t>
            </w:r>
            <w:r w:rsidRPr="00F73561">
              <w:t>решение учебной задачи: в</w:t>
            </w:r>
            <w:r w:rsidRPr="00F73561">
              <w:t>ы</w:t>
            </w:r>
            <w:r w:rsidRPr="00F73561">
              <w:t>страивать</w:t>
            </w:r>
          </w:p>
          <w:p w:rsidR="00587952" w:rsidRPr="00F73561" w:rsidRDefault="0079708F" w:rsidP="0079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необходимых опер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ций (алгоритм дейс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вий)</w:t>
            </w:r>
          </w:p>
        </w:tc>
        <w:tc>
          <w:tcPr>
            <w:tcW w:w="3402" w:type="dxa"/>
          </w:tcPr>
          <w:p w:rsidR="00587952" w:rsidRPr="00F73561" w:rsidRDefault="00D61DB3" w:rsidP="00D61DB3">
            <w:pPr>
              <w:pStyle w:val="a9"/>
              <w:spacing w:before="0" w:after="0"/>
            </w:pPr>
            <w:r w:rsidRPr="00F73561">
              <w:t>планирование учебного с</w:t>
            </w:r>
            <w:r w:rsidRPr="00F73561">
              <w:t>о</w:t>
            </w:r>
            <w:r w:rsidRPr="00F73561">
              <w:t>трудничества с учителем и сверстниками – определение цели, функций участников, способов взаимодействия; п</w:t>
            </w:r>
            <w:r w:rsidRPr="00F73561">
              <w:t>о</w:t>
            </w:r>
            <w:r w:rsidRPr="00F73561">
              <w:t>становка вопросов – иници</w:t>
            </w:r>
            <w:r w:rsidRPr="00F73561">
              <w:t>а</w:t>
            </w:r>
            <w:r w:rsidRPr="00F73561">
              <w:t>тивное сотрудничество в п</w:t>
            </w:r>
            <w:r w:rsidRPr="00F73561">
              <w:t>о</w:t>
            </w:r>
            <w:r w:rsidRPr="00F73561">
              <w:t>иске и сборе информации</w:t>
            </w:r>
          </w:p>
        </w:tc>
        <w:tc>
          <w:tcPr>
            <w:tcW w:w="4253" w:type="dxa"/>
          </w:tcPr>
          <w:p w:rsidR="00587952" w:rsidRPr="00F73561" w:rsidRDefault="00B0026B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воспроизводить и создавать тексты; определять речевые задачи каждого текста; делить текст на см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словые части; составлять план текста;</w:t>
            </w: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письменно пересказывать текст инс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рукции по изготовлению кормушки для птиц</w:t>
            </w:r>
          </w:p>
        </w:tc>
      </w:tr>
      <w:tr w:rsidR="00587952" w:rsidRPr="00F73561" w:rsidTr="00B0026B">
        <w:trPr>
          <w:cantSplit/>
          <w:trHeight w:val="283"/>
        </w:trPr>
        <w:tc>
          <w:tcPr>
            <w:tcW w:w="696" w:type="dxa"/>
            <w:vAlign w:val="center"/>
          </w:tcPr>
          <w:p w:rsidR="00587952" w:rsidRPr="00F73561" w:rsidRDefault="00587952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  <w:p w:rsidR="00FB0D9E" w:rsidRPr="00F73561" w:rsidRDefault="00FB0D9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5" w:type="dxa"/>
            <w:vAlign w:val="center"/>
          </w:tcPr>
          <w:p w:rsidR="00587952" w:rsidRPr="00F73561" w:rsidRDefault="00587952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20/6</w:t>
            </w:r>
          </w:p>
          <w:p w:rsidR="00FB0D9E" w:rsidRPr="00F73561" w:rsidRDefault="00FB0D9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21/7</w:t>
            </w:r>
          </w:p>
        </w:tc>
        <w:tc>
          <w:tcPr>
            <w:tcW w:w="1726" w:type="dxa"/>
          </w:tcPr>
          <w:p w:rsidR="00587952" w:rsidRPr="00F73561" w:rsidRDefault="00587952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Творческая работа. Оп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сание проце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са изготовл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ния  какой-нибудь ко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мушки</w:t>
            </w:r>
          </w:p>
        </w:tc>
        <w:tc>
          <w:tcPr>
            <w:tcW w:w="992" w:type="dxa"/>
            <w:gridSpan w:val="2"/>
          </w:tcPr>
          <w:p w:rsidR="00587952" w:rsidRPr="00F73561" w:rsidRDefault="00587952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D5727" w:rsidRPr="00F73561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851" w:type="dxa"/>
            <w:gridSpan w:val="2"/>
          </w:tcPr>
          <w:p w:rsidR="00587952" w:rsidRPr="00F73561" w:rsidRDefault="00587952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9708F" w:rsidRPr="00F73561" w:rsidRDefault="0079708F" w:rsidP="0079708F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оценивать </w:t>
            </w:r>
            <w:r w:rsidRPr="00F73561">
              <w:t>собстве</w:t>
            </w:r>
            <w:r w:rsidRPr="00F73561">
              <w:t>н</w:t>
            </w:r>
            <w:r w:rsidRPr="00F73561">
              <w:t>ную учебную де</w:t>
            </w:r>
            <w:r w:rsidRPr="00F73561">
              <w:t>я</w:t>
            </w:r>
            <w:r w:rsidRPr="00F73561">
              <w:t>тельность: свои до</w:t>
            </w:r>
            <w:r w:rsidRPr="00F73561">
              <w:t>с</w:t>
            </w:r>
            <w:r w:rsidRPr="00F73561">
              <w:t>тижения, самосто</w:t>
            </w:r>
            <w:r w:rsidRPr="00F73561">
              <w:t>я</w:t>
            </w:r>
            <w:r w:rsidRPr="00F73561">
              <w:t>тельность, инициат</w:t>
            </w:r>
            <w:r w:rsidRPr="00F73561">
              <w:t>и</w:t>
            </w:r>
            <w:r w:rsidRPr="00F73561">
              <w:t>ву, ответственность, причины неудач;</w:t>
            </w:r>
          </w:p>
          <w:p w:rsidR="0079708F" w:rsidRPr="00F73561" w:rsidRDefault="0079708F" w:rsidP="0079708F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применять правила </w:t>
            </w:r>
            <w:r w:rsidRPr="00F73561">
              <w:t>делового сотруднич</w:t>
            </w:r>
            <w:r w:rsidRPr="00F73561">
              <w:t>е</w:t>
            </w:r>
            <w:r w:rsidRPr="00F73561">
              <w:t xml:space="preserve">ства: </w:t>
            </w:r>
            <w:r w:rsidRPr="00F73561">
              <w:rPr>
                <w:rStyle w:val="aa"/>
              </w:rPr>
              <w:t xml:space="preserve">сравнивать </w:t>
            </w:r>
            <w:r w:rsidRPr="00F73561">
              <w:t>ра</w:t>
            </w:r>
            <w:r w:rsidRPr="00F73561">
              <w:t>з</w:t>
            </w:r>
            <w:r w:rsidRPr="00F73561">
              <w:t>ные</w:t>
            </w:r>
          </w:p>
          <w:p w:rsidR="00587952" w:rsidRPr="00F73561" w:rsidRDefault="0079708F" w:rsidP="0079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точки зрения; сч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таться с мнением др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гого человека;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проя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терпение и до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рожелательность в споре (дискуссии), доверие к собеседн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ку (соучастнику) де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3402" w:type="dxa"/>
          </w:tcPr>
          <w:p w:rsidR="008E4F47" w:rsidRPr="00F73561" w:rsidRDefault="008E4F47" w:rsidP="008E4F47">
            <w:pPr>
              <w:pStyle w:val="a7"/>
              <w:jc w:val="left"/>
              <w:rPr>
                <w:rFonts w:eastAsia="Calibri"/>
                <w:b w:val="0"/>
                <w:bCs w:val="0"/>
                <w:lang w:eastAsia="en-US"/>
              </w:rPr>
            </w:pPr>
            <w:r w:rsidRPr="00F73561">
              <w:rPr>
                <w:rFonts w:eastAsia="Calibri"/>
                <w:b w:val="0"/>
                <w:bCs w:val="0"/>
                <w:lang w:eastAsia="en-US"/>
              </w:rPr>
              <w:t>Составлять простой и сло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>ж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>ный план текста.</w:t>
            </w:r>
          </w:p>
          <w:p w:rsidR="00587952" w:rsidRPr="00F73561" w:rsidRDefault="008E4F47" w:rsidP="008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Уметь передавать содержание в сжатом, выборочном или развёрнутом виде.</w:t>
            </w:r>
          </w:p>
        </w:tc>
        <w:tc>
          <w:tcPr>
            <w:tcW w:w="4253" w:type="dxa"/>
          </w:tcPr>
          <w:p w:rsidR="00587952" w:rsidRPr="00F73561" w:rsidRDefault="00B0026B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воспроизводить и создавать тексты; определять речевые задачи каждого текста; делить текст на см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словые части; составлять план текста;</w:t>
            </w: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письменно пересказывать текст инс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рукции по изготовлению кормушки для птиц</w:t>
            </w:r>
          </w:p>
        </w:tc>
      </w:tr>
      <w:tr w:rsidR="006D5727" w:rsidRPr="00F73561" w:rsidTr="00B0026B">
        <w:trPr>
          <w:cantSplit/>
          <w:trHeight w:val="283"/>
        </w:trPr>
        <w:tc>
          <w:tcPr>
            <w:tcW w:w="696" w:type="dxa"/>
            <w:vAlign w:val="center"/>
          </w:tcPr>
          <w:p w:rsidR="006D5727" w:rsidRPr="00F73561" w:rsidRDefault="006D5727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805" w:type="dxa"/>
            <w:vAlign w:val="center"/>
          </w:tcPr>
          <w:p w:rsidR="006D5727" w:rsidRPr="00F73561" w:rsidRDefault="006D5727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22/8</w:t>
            </w:r>
          </w:p>
        </w:tc>
        <w:tc>
          <w:tcPr>
            <w:tcW w:w="1726" w:type="dxa"/>
          </w:tcPr>
          <w:p w:rsidR="006D5727" w:rsidRPr="00F73561" w:rsidRDefault="006D572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Анализ тво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ческих работ</w:t>
            </w:r>
          </w:p>
        </w:tc>
        <w:tc>
          <w:tcPr>
            <w:tcW w:w="992" w:type="dxa"/>
            <w:gridSpan w:val="2"/>
          </w:tcPr>
          <w:p w:rsidR="006D5727" w:rsidRPr="00F73561" w:rsidRDefault="006D5727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С.39-40</w:t>
            </w:r>
          </w:p>
        </w:tc>
        <w:tc>
          <w:tcPr>
            <w:tcW w:w="851" w:type="dxa"/>
            <w:gridSpan w:val="2"/>
          </w:tcPr>
          <w:p w:rsidR="006D5727" w:rsidRPr="00F73561" w:rsidRDefault="006D5727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9708F" w:rsidRPr="00F73561" w:rsidRDefault="0079708F" w:rsidP="0079708F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оценивать </w:t>
            </w:r>
            <w:r w:rsidRPr="00F73561">
              <w:t>собстве</w:t>
            </w:r>
            <w:r w:rsidRPr="00F73561">
              <w:t>н</w:t>
            </w:r>
            <w:r w:rsidRPr="00F73561">
              <w:t>ную учебную де</w:t>
            </w:r>
            <w:r w:rsidRPr="00F73561">
              <w:t>я</w:t>
            </w:r>
            <w:r w:rsidRPr="00F73561">
              <w:t>тельность: свои до</w:t>
            </w:r>
            <w:r w:rsidRPr="00F73561">
              <w:t>с</w:t>
            </w:r>
            <w:r w:rsidRPr="00F73561">
              <w:t>тижения, самосто</w:t>
            </w:r>
            <w:r w:rsidRPr="00F73561">
              <w:t>я</w:t>
            </w:r>
            <w:r w:rsidRPr="00F73561">
              <w:t>тельность, инициат</w:t>
            </w:r>
            <w:r w:rsidRPr="00F73561">
              <w:t>и</w:t>
            </w:r>
            <w:r w:rsidRPr="00F73561">
              <w:t>ву, ответственность, причины неудач;</w:t>
            </w:r>
          </w:p>
          <w:p w:rsidR="0079708F" w:rsidRPr="00F73561" w:rsidRDefault="0079708F" w:rsidP="0079708F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применять правила </w:t>
            </w:r>
            <w:r w:rsidRPr="00F73561">
              <w:t>делового сотруднич</w:t>
            </w:r>
            <w:r w:rsidRPr="00F73561">
              <w:t>е</w:t>
            </w:r>
            <w:r w:rsidRPr="00F73561">
              <w:t xml:space="preserve">ства: </w:t>
            </w:r>
            <w:r w:rsidRPr="00F73561">
              <w:rPr>
                <w:rStyle w:val="aa"/>
              </w:rPr>
              <w:t xml:space="preserve">сравнивать </w:t>
            </w:r>
            <w:r w:rsidRPr="00F73561">
              <w:t>ра</w:t>
            </w:r>
            <w:r w:rsidRPr="00F73561">
              <w:t>з</w:t>
            </w:r>
            <w:r w:rsidRPr="00F73561">
              <w:t>ные</w:t>
            </w:r>
          </w:p>
          <w:p w:rsidR="006D5727" w:rsidRPr="00F73561" w:rsidRDefault="0079708F" w:rsidP="0079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точки зрения; сч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таться с мнением др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гого человека;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проя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терпение и до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рожелательность в споре (дискуссии), доверие к собеседн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ку (соучастнику) де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3402" w:type="dxa"/>
          </w:tcPr>
          <w:p w:rsidR="006D5727" w:rsidRPr="00F73561" w:rsidRDefault="009C0B08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и реч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выми недочётами с использ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ванием по выбору материалов раздела «Школа </w:t>
            </w:r>
            <w:proofErr w:type="gramStart"/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Грамотея</w:t>
            </w:r>
            <w:proofErr w:type="gramEnd"/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6D5727" w:rsidRPr="00F73561" w:rsidRDefault="00B0026B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анализировать и редактировать изложение</w:t>
            </w:r>
          </w:p>
        </w:tc>
      </w:tr>
      <w:tr w:rsidR="006D5727" w:rsidRPr="00F73561" w:rsidTr="00B0026B">
        <w:trPr>
          <w:cantSplit/>
          <w:trHeight w:val="283"/>
        </w:trPr>
        <w:tc>
          <w:tcPr>
            <w:tcW w:w="696" w:type="dxa"/>
            <w:vAlign w:val="center"/>
          </w:tcPr>
          <w:p w:rsidR="006D5727" w:rsidRPr="00F73561" w:rsidRDefault="006D5727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FB0D9E" w:rsidRPr="00F7356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05" w:type="dxa"/>
            <w:vAlign w:val="center"/>
          </w:tcPr>
          <w:p w:rsidR="006D5727" w:rsidRPr="00F73561" w:rsidRDefault="006D5727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23/9</w:t>
            </w:r>
          </w:p>
        </w:tc>
        <w:tc>
          <w:tcPr>
            <w:tcW w:w="1726" w:type="dxa"/>
          </w:tcPr>
          <w:p w:rsidR="006D5727" w:rsidRDefault="006D572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  <w:p w:rsidR="00BC4BC0" w:rsidRPr="00F73561" w:rsidRDefault="00BC4BC0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2" w:type="dxa"/>
            <w:gridSpan w:val="2"/>
          </w:tcPr>
          <w:p w:rsidR="006D5727" w:rsidRPr="00F73561" w:rsidRDefault="006D5727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D5727" w:rsidRPr="00F73561" w:rsidRDefault="006D5727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D5727" w:rsidRPr="00F73561" w:rsidRDefault="006D572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D5727" w:rsidRPr="00F73561" w:rsidRDefault="006D572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D5727" w:rsidRPr="00F73561" w:rsidRDefault="006D572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727" w:rsidRPr="00F73561" w:rsidTr="00A215AA">
        <w:trPr>
          <w:cantSplit/>
          <w:trHeight w:val="283"/>
        </w:trPr>
        <w:tc>
          <w:tcPr>
            <w:tcW w:w="15276" w:type="dxa"/>
            <w:gridSpan w:val="11"/>
            <w:vAlign w:val="center"/>
          </w:tcPr>
          <w:p w:rsidR="006D5727" w:rsidRPr="00F73561" w:rsidRDefault="006D5727" w:rsidP="006D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Конкретизируем значение, распространяем мысль…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(27 часов)</w:t>
            </w:r>
          </w:p>
        </w:tc>
      </w:tr>
      <w:tr w:rsidR="006D5727" w:rsidRPr="00F73561" w:rsidTr="00A215AA">
        <w:trPr>
          <w:cantSplit/>
          <w:trHeight w:val="283"/>
        </w:trPr>
        <w:tc>
          <w:tcPr>
            <w:tcW w:w="15276" w:type="dxa"/>
            <w:gridSpan w:val="11"/>
            <w:vAlign w:val="center"/>
          </w:tcPr>
          <w:p w:rsidR="006D5727" w:rsidRPr="00F73561" w:rsidRDefault="006D5727" w:rsidP="006D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Роль приставок и суффиксов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(18 часов)</w:t>
            </w:r>
          </w:p>
        </w:tc>
      </w:tr>
      <w:tr w:rsidR="00EA7644" w:rsidRPr="00F73561" w:rsidTr="00B0026B">
        <w:trPr>
          <w:cantSplit/>
          <w:trHeight w:val="828"/>
        </w:trPr>
        <w:tc>
          <w:tcPr>
            <w:tcW w:w="696" w:type="dxa"/>
            <w:vAlign w:val="center"/>
          </w:tcPr>
          <w:p w:rsidR="00EA7644" w:rsidRPr="00F73561" w:rsidRDefault="00EA7644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  <w:p w:rsidR="00EA7644" w:rsidRPr="00F73561" w:rsidRDefault="00EA7644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05" w:type="dxa"/>
            <w:vAlign w:val="center"/>
          </w:tcPr>
          <w:p w:rsidR="00EA7644" w:rsidRPr="00F73561" w:rsidRDefault="00EA7644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EA7644" w:rsidRPr="00F73561" w:rsidRDefault="00EA7644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726" w:type="dxa"/>
          </w:tcPr>
          <w:p w:rsidR="00EA7644" w:rsidRPr="00F73561" w:rsidRDefault="00EA7644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Состав слова с позиции его значимых частей</w:t>
            </w:r>
          </w:p>
        </w:tc>
        <w:tc>
          <w:tcPr>
            <w:tcW w:w="992" w:type="dxa"/>
            <w:gridSpan w:val="2"/>
          </w:tcPr>
          <w:p w:rsidR="00EA7644" w:rsidRPr="00F73561" w:rsidRDefault="00EA7644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С.46-50</w:t>
            </w:r>
          </w:p>
        </w:tc>
        <w:tc>
          <w:tcPr>
            <w:tcW w:w="851" w:type="dxa"/>
            <w:gridSpan w:val="2"/>
          </w:tcPr>
          <w:p w:rsidR="00EA7644" w:rsidRPr="00F73561" w:rsidRDefault="00EA7644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A7644" w:rsidRPr="00F73561" w:rsidRDefault="002E305F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Формирование чувс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ва сопричастности к развитию, сохран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нию самобытности языка родного народа</w:t>
            </w:r>
          </w:p>
        </w:tc>
        <w:tc>
          <w:tcPr>
            <w:tcW w:w="3402" w:type="dxa"/>
          </w:tcPr>
          <w:p w:rsidR="001B5850" w:rsidRPr="00F73561" w:rsidRDefault="001B5850" w:rsidP="001B5850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сравнивать </w:t>
            </w:r>
            <w:r w:rsidRPr="00F73561">
              <w:t>различные объе</w:t>
            </w:r>
            <w:r w:rsidRPr="00F73561">
              <w:t>к</w:t>
            </w:r>
            <w:r w:rsidRPr="00F73561">
              <w:t>ты: выделять из множества один или</w:t>
            </w:r>
          </w:p>
          <w:p w:rsidR="001B5850" w:rsidRPr="00F73561" w:rsidRDefault="001B5850" w:rsidP="001B5850">
            <w:pPr>
              <w:pStyle w:val="a9"/>
              <w:spacing w:before="0" w:after="0"/>
            </w:pPr>
            <w:r w:rsidRPr="00F73561">
              <w:t xml:space="preserve">несколько объектов, имеющих общие свойства; </w:t>
            </w:r>
            <w:r w:rsidRPr="00F73561">
              <w:rPr>
                <w:rStyle w:val="aa"/>
              </w:rPr>
              <w:t>сопоста</w:t>
            </w:r>
            <w:r w:rsidRPr="00F73561">
              <w:rPr>
                <w:rStyle w:val="aa"/>
              </w:rPr>
              <w:t>в</w:t>
            </w:r>
            <w:r w:rsidRPr="00F73561">
              <w:rPr>
                <w:rStyle w:val="aa"/>
              </w:rPr>
              <w:t>лять</w:t>
            </w:r>
          </w:p>
          <w:p w:rsidR="00EA7644" w:rsidRPr="00F73561" w:rsidRDefault="001B5850" w:rsidP="001B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объектов по одному (нескольким) призн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кам;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сходство и ра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личия объектов</w:t>
            </w:r>
          </w:p>
        </w:tc>
        <w:tc>
          <w:tcPr>
            <w:tcW w:w="4253" w:type="dxa"/>
          </w:tcPr>
          <w:p w:rsidR="00B0026B" w:rsidRPr="00F73561" w:rsidRDefault="00B0026B" w:rsidP="00B0026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однокоренные слова и формы одного и того же слова; 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писывать из текста формы множес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венного числа слова «сторож» и фо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мы единственного числа слова «ст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ляр»; </w:t>
            </w:r>
          </w:p>
          <w:p w:rsidR="00B0026B" w:rsidRPr="00F73561" w:rsidRDefault="00B0026B" w:rsidP="00B0026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указывать в однокоренных словах приставки и суффиксы; подчеркивать безударные гласные в корнях; образ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вывать слова с помощью приставок и суффиксов; выделять основу слова;</w:t>
            </w:r>
          </w:p>
          <w:p w:rsidR="00B0026B" w:rsidRPr="00F73561" w:rsidRDefault="00B0026B" w:rsidP="00B0026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определять, какие суффиксы вносят в слова уменьшительно-ласкательный оттенок значения и значения названия лица по профессии; выполнять слов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образовательный разбор слов;</w:t>
            </w:r>
          </w:p>
          <w:p w:rsidR="00EA7644" w:rsidRPr="00F73561" w:rsidRDefault="00B0026B" w:rsidP="00B0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подчеркивать безударные гласные в корне; определять вид предложения по цели высказывания; подчеркивать главные члены в повествовательном предложении; редактировать текст с речевыми и орфографическими оши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ками</w:t>
            </w:r>
          </w:p>
        </w:tc>
      </w:tr>
      <w:tr w:rsidR="006D5727" w:rsidRPr="00F73561" w:rsidTr="00B0026B">
        <w:trPr>
          <w:cantSplit/>
          <w:trHeight w:val="283"/>
        </w:trPr>
        <w:tc>
          <w:tcPr>
            <w:tcW w:w="696" w:type="dxa"/>
            <w:vAlign w:val="center"/>
          </w:tcPr>
          <w:p w:rsidR="006D5727" w:rsidRPr="00F73561" w:rsidRDefault="006D5727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  <w:p w:rsidR="00EA7644" w:rsidRPr="00F73561" w:rsidRDefault="00EA7644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05" w:type="dxa"/>
            <w:vAlign w:val="center"/>
          </w:tcPr>
          <w:p w:rsidR="006D5727" w:rsidRPr="00F73561" w:rsidRDefault="006D5727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  <w:p w:rsidR="00EA7644" w:rsidRPr="00F73561" w:rsidRDefault="00EA7644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726" w:type="dxa"/>
          </w:tcPr>
          <w:p w:rsidR="006D5727" w:rsidRPr="00F73561" w:rsidRDefault="006D572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Слитное 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писание пр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ставок. Пр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ставки и предлоги.</w:t>
            </w:r>
          </w:p>
        </w:tc>
        <w:tc>
          <w:tcPr>
            <w:tcW w:w="992" w:type="dxa"/>
            <w:gridSpan w:val="2"/>
          </w:tcPr>
          <w:p w:rsidR="006D5727" w:rsidRPr="00F73561" w:rsidRDefault="006D5727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С.51-54</w:t>
            </w:r>
          </w:p>
        </w:tc>
        <w:tc>
          <w:tcPr>
            <w:tcW w:w="851" w:type="dxa"/>
            <w:gridSpan w:val="2"/>
          </w:tcPr>
          <w:p w:rsidR="006D5727" w:rsidRPr="00F73561" w:rsidRDefault="006D5727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D5727" w:rsidRPr="00F73561" w:rsidRDefault="002E305F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 w:val="24"/>
                <w:szCs w:val="24"/>
              </w:rPr>
              <w:t xml:space="preserve">Осознавать </w:t>
            </w:r>
            <w:r w:rsidRPr="00F73561">
              <w:rPr>
                <w:rFonts w:ascii="Times New Roman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 w:val="24"/>
                <w:szCs w:val="24"/>
              </w:rPr>
              <w:t>мотив</w:t>
            </w:r>
            <w:r w:rsidRPr="00F73561">
              <w:rPr>
                <w:rFonts w:ascii="Times New Roman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 xml:space="preserve"> к более глубокому изучению русского языка и цели выполнения разнообразных упражнений.</w:t>
            </w:r>
          </w:p>
        </w:tc>
        <w:tc>
          <w:tcPr>
            <w:tcW w:w="3402" w:type="dxa"/>
          </w:tcPr>
          <w:p w:rsidR="001B5850" w:rsidRPr="00F73561" w:rsidRDefault="001B5850" w:rsidP="001B5850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сравнивать </w:t>
            </w:r>
            <w:r w:rsidRPr="00F73561">
              <w:t>различные объе</w:t>
            </w:r>
            <w:r w:rsidRPr="00F73561">
              <w:t>к</w:t>
            </w:r>
            <w:r w:rsidRPr="00F73561">
              <w:t>ты: выделять из множества один или</w:t>
            </w:r>
          </w:p>
          <w:p w:rsidR="001B5850" w:rsidRPr="00F73561" w:rsidRDefault="001B5850" w:rsidP="001B5850">
            <w:pPr>
              <w:pStyle w:val="a9"/>
              <w:spacing w:before="0" w:after="0"/>
            </w:pPr>
            <w:r w:rsidRPr="00F73561">
              <w:t xml:space="preserve">несколько объектов, имеющих общие свойства; </w:t>
            </w:r>
            <w:r w:rsidRPr="00F73561">
              <w:rPr>
                <w:rStyle w:val="aa"/>
              </w:rPr>
              <w:t>сопоста</w:t>
            </w:r>
            <w:r w:rsidRPr="00F73561">
              <w:rPr>
                <w:rStyle w:val="aa"/>
              </w:rPr>
              <w:t>в</w:t>
            </w:r>
            <w:r w:rsidRPr="00F73561">
              <w:rPr>
                <w:rStyle w:val="aa"/>
              </w:rPr>
              <w:t>лять</w:t>
            </w:r>
          </w:p>
          <w:p w:rsidR="006D5727" w:rsidRPr="00F73561" w:rsidRDefault="001B5850" w:rsidP="001B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объектов по одному (нескольким) призн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кам;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сходство и ра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личия объектов</w:t>
            </w:r>
          </w:p>
        </w:tc>
        <w:tc>
          <w:tcPr>
            <w:tcW w:w="4253" w:type="dxa"/>
          </w:tcPr>
          <w:p w:rsidR="00B0026B" w:rsidRPr="00F73561" w:rsidRDefault="00B0026B" w:rsidP="00B0026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Знать,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что приставки со словами п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шутся слитно, а предлоги пишутся раздельно.</w:t>
            </w:r>
          </w:p>
          <w:p w:rsidR="00B0026B" w:rsidRPr="00F73561" w:rsidRDefault="00B0026B" w:rsidP="00B0026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вставлять нужные по</w:t>
            </w: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смыслу слова в предложения; различать пр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ставки и предлоги; находить в тексте</w:t>
            </w:r>
          </w:p>
          <w:p w:rsidR="006D5727" w:rsidRPr="00F73561" w:rsidRDefault="00B0026B" w:rsidP="00B0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слова с приставками и предлоги; в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писывать из предложений словосоч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тания по схеме гл. + предлог + сущ. и гл. + предлог + </w:t>
            </w:r>
            <w:proofErr w:type="spellStart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местоим</w:t>
            </w:r>
            <w:proofErr w:type="spellEnd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.; выделять приставки в глаголах; подчеркивать орфограммы, связанные с правопис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нием предлогов и приставок;</w:t>
            </w: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сравн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вать, какие оттенки значений вносят в глаголы приставки; подбирать к глаг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лам синонимы и записывать глаголы парами; выделять приставки в глаг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лах; выписывать глаголы с зависимым словом; записывать предложения, ра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крывая скобки и выбирая нужную приставку; образовывать с помощью приставок глаголы с противополо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ным значением; выписывать из текста имена существительные с приставкой</w:t>
            </w:r>
          </w:p>
        </w:tc>
      </w:tr>
      <w:tr w:rsidR="006D5727" w:rsidRPr="00F73561" w:rsidTr="00B0026B">
        <w:trPr>
          <w:cantSplit/>
          <w:trHeight w:val="283"/>
        </w:trPr>
        <w:tc>
          <w:tcPr>
            <w:tcW w:w="696" w:type="dxa"/>
            <w:vAlign w:val="center"/>
          </w:tcPr>
          <w:p w:rsidR="006D5727" w:rsidRPr="00F73561" w:rsidRDefault="006D5727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805" w:type="dxa"/>
            <w:vAlign w:val="center"/>
          </w:tcPr>
          <w:p w:rsidR="006D5727" w:rsidRPr="00F73561" w:rsidRDefault="006D5727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1726" w:type="dxa"/>
          </w:tcPr>
          <w:p w:rsidR="006D5727" w:rsidRPr="00F73561" w:rsidRDefault="006D572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Наблюдение над значением приставок.</w:t>
            </w:r>
          </w:p>
        </w:tc>
        <w:tc>
          <w:tcPr>
            <w:tcW w:w="992" w:type="dxa"/>
            <w:gridSpan w:val="2"/>
          </w:tcPr>
          <w:p w:rsidR="006D5727" w:rsidRPr="00F73561" w:rsidRDefault="006D5727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С.54-58</w:t>
            </w:r>
          </w:p>
        </w:tc>
        <w:tc>
          <w:tcPr>
            <w:tcW w:w="851" w:type="dxa"/>
            <w:gridSpan w:val="2"/>
          </w:tcPr>
          <w:p w:rsidR="006D5727" w:rsidRPr="00F73561" w:rsidRDefault="006D5727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D5727" w:rsidRPr="00F73561" w:rsidRDefault="002E305F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Формирование чувс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ва сопричастности к развитию, сохран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нию самобытности языка родного народа</w:t>
            </w:r>
          </w:p>
        </w:tc>
        <w:tc>
          <w:tcPr>
            <w:tcW w:w="3402" w:type="dxa"/>
          </w:tcPr>
          <w:p w:rsidR="006D5727" w:rsidRPr="00F73561" w:rsidRDefault="00FE2549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адекватно использовать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вые средства для решения ра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личных коммуникативных 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дач; владеть монологической и диалогической формами 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  <w:tc>
          <w:tcPr>
            <w:tcW w:w="4253" w:type="dxa"/>
          </w:tcPr>
          <w:p w:rsidR="002B6357" w:rsidRPr="00F73561" w:rsidRDefault="002B6357" w:rsidP="002B6357">
            <w:pPr>
              <w:pStyle w:val="ac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Организовать наблюдение над пр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ставками со значениями:  начала, конца действия, противоположности, совместности действия и др. (пр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ставки чаще употребляются в глаг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лах). Обратить внимание на случаи, когда приставка приросла к корню и в современном языке не выделяется.</w:t>
            </w:r>
          </w:p>
          <w:p w:rsidR="002B6357" w:rsidRPr="00F73561" w:rsidRDefault="002B6357" w:rsidP="002B6357">
            <w:pPr>
              <w:pStyle w:val="ac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Упражнять в образовании слов с п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мощью приставок, в выборе нужной по значению приставки.</w:t>
            </w:r>
          </w:p>
          <w:p w:rsidR="006D5727" w:rsidRPr="00F73561" w:rsidRDefault="002B6357" w:rsidP="002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внимание на роль в истории языка слов с приставкой </w:t>
            </w:r>
            <w:proofErr w:type="gramStart"/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>со</w:t>
            </w:r>
            <w:proofErr w:type="gramEnd"/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6D5727" w:rsidRPr="00F73561" w:rsidTr="00B0026B">
        <w:trPr>
          <w:cantSplit/>
          <w:trHeight w:val="283"/>
        </w:trPr>
        <w:tc>
          <w:tcPr>
            <w:tcW w:w="696" w:type="dxa"/>
            <w:vAlign w:val="center"/>
          </w:tcPr>
          <w:p w:rsidR="006D5727" w:rsidRPr="00F73561" w:rsidRDefault="006D5727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EA7644" w:rsidRPr="00F73561" w:rsidRDefault="00EA7644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05" w:type="dxa"/>
            <w:vAlign w:val="center"/>
          </w:tcPr>
          <w:p w:rsidR="006D5727" w:rsidRPr="00F73561" w:rsidRDefault="006D5727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  <w:p w:rsidR="00EA7644" w:rsidRPr="00F73561" w:rsidRDefault="00EA7644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1726" w:type="dxa"/>
          </w:tcPr>
          <w:p w:rsidR="006D5727" w:rsidRPr="00F73561" w:rsidRDefault="006D572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приставках.</w:t>
            </w:r>
          </w:p>
        </w:tc>
        <w:tc>
          <w:tcPr>
            <w:tcW w:w="992" w:type="dxa"/>
            <w:gridSpan w:val="2"/>
          </w:tcPr>
          <w:p w:rsidR="006D5727" w:rsidRPr="00F73561" w:rsidRDefault="006D5727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С.58-63</w:t>
            </w:r>
          </w:p>
        </w:tc>
        <w:tc>
          <w:tcPr>
            <w:tcW w:w="851" w:type="dxa"/>
            <w:gridSpan w:val="2"/>
          </w:tcPr>
          <w:p w:rsidR="006D5727" w:rsidRPr="00F73561" w:rsidRDefault="006D5727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D5727" w:rsidRPr="00F73561" w:rsidRDefault="002E305F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 w:val="24"/>
                <w:szCs w:val="24"/>
              </w:rPr>
              <w:t xml:space="preserve">Осознавать </w:t>
            </w:r>
            <w:r w:rsidRPr="00F73561">
              <w:rPr>
                <w:rFonts w:ascii="Times New Roman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 w:val="24"/>
                <w:szCs w:val="24"/>
              </w:rPr>
              <w:t>мотив</w:t>
            </w:r>
            <w:r w:rsidRPr="00F73561">
              <w:rPr>
                <w:rFonts w:ascii="Times New Roman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 xml:space="preserve"> к более глубокому изучению русского языка и цели выполнения разнообразных упражнений.</w:t>
            </w:r>
          </w:p>
        </w:tc>
        <w:tc>
          <w:tcPr>
            <w:tcW w:w="3402" w:type="dxa"/>
          </w:tcPr>
          <w:p w:rsidR="00FE2549" w:rsidRPr="00F73561" w:rsidRDefault="00FE2549" w:rsidP="00FE2549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характеризовать </w:t>
            </w:r>
            <w:r w:rsidRPr="00F73561">
              <w:t>существе</w:t>
            </w:r>
            <w:r w:rsidRPr="00F73561">
              <w:t>н</w:t>
            </w:r>
            <w:r w:rsidRPr="00F73561">
              <w:t>ный признак разбиения объе</w:t>
            </w:r>
            <w:r w:rsidRPr="00F73561">
              <w:t>к</w:t>
            </w:r>
            <w:r w:rsidRPr="00F73561">
              <w:t xml:space="preserve">тов </w:t>
            </w:r>
            <w:proofErr w:type="gramStart"/>
            <w:r w:rsidRPr="00F73561">
              <w:t>на</w:t>
            </w:r>
            <w:proofErr w:type="gramEnd"/>
          </w:p>
          <w:p w:rsidR="006D5727" w:rsidRPr="00F73561" w:rsidRDefault="00FE2549" w:rsidP="00FE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группы (классификации); пр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водить доказательства исти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ности проведенной классиф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</w:p>
        </w:tc>
        <w:tc>
          <w:tcPr>
            <w:tcW w:w="4253" w:type="dxa"/>
          </w:tcPr>
          <w:p w:rsidR="00B0026B" w:rsidRPr="00F73561" w:rsidRDefault="00B0026B" w:rsidP="00B0026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что гласные о, а в приставках пишутся одинаково как под ударен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ем, так и без ударения.</w:t>
            </w:r>
          </w:p>
          <w:p w:rsidR="00B0026B" w:rsidRPr="00F73561" w:rsidRDefault="00B0026B" w:rsidP="00B0026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находить в словах безударные гласные; образовывать глаголы с пр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ставками; объяснять написание част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цы не с глаголами; правильно писать гласные в приставках; </w:t>
            </w:r>
          </w:p>
          <w:p w:rsidR="006D5727" w:rsidRPr="00F73561" w:rsidRDefault="00B0026B" w:rsidP="00B0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записывать глаголы с выбранными приставками; образовывать и запис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вать слова с приставками </w:t>
            </w:r>
            <w:proofErr w:type="gramStart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с-</w:t>
            </w:r>
            <w:proofErr w:type="gramEnd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со-; в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делять исторические корни в словах; составлять предложения с данными словами; работать с толковым и эт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мологическим словарями; правильно писать гласные в приставках</w:t>
            </w:r>
          </w:p>
        </w:tc>
      </w:tr>
      <w:tr w:rsidR="00705889" w:rsidRPr="00F73561" w:rsidTr="00B0026B">
        <w:trPr>
          <w:cantSplit/>
          <w:trHeight w:val="283"/>
        </w:trPr>
        <w:tc>
          <w:tcPr>
            <w:tcW w:w="696" w:type="dxa"/>
            <w:vAlign w:val="center"/>
          </w:tcPr>
          <w:p w:rsidR="00705889" w:rsidRPr="00F73561" w:rsidRDefault="00705889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805" w:type="dxa"/>
            <w:vAlign w:val="center"/>
          </w:tcPr>
          <w:p w:rsidR="00705889" w:rsidRPr="00F73561" w:rsidRDefault="00705889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1726" w:type="dxa"/>
          </w:tcPr>
          <w:p w:rsidR="00705889" w:rsidRPr="00F73561" w:rsidRDefault="00705889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Правописание согласных в приставках</w:t>
            </w:r>
          </w:p>
        </w:tc>
        <w:tc>
          <w:tcPr>
            <w:tcW w:w="992" w:type="dxa"/>
            <w:gridSpan w:val="2"/>
          </w:tcPr>
          <w:p w:rsidR="00705889" w:rsidRPr="00F73561" w:rsidRDefault="00705889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С.63-65</w:t>
            </w:r>
          </w:p>
        </w:tc>
        <w:tc>
          <w:tcPr>
            <w:tcW w:w="851" w:type="dxa"/>
            <w:gridSpan w:val="2"/>
          </w:tcPr>
          <w:p w:rsidR="00705889" w:rsidRPr="00F73561" w:rsidRDefault="00705889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05889" w:rsidRPr="00F73561" w:rsidRDefault="002E305F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 w:val="24"/>
                <w:szCs w:val="24"/>
              </w:rPr>
              <w:t xml:space="preserve">Осознавать </w:t>
            </w:r>
            <w:r w:rsidRPr="00F73561">
              <w:rPr>
                <w:rFonts w:ascii="Times New Roman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 w:val="24"/>
                <w:szCs w:val="24"/>
              </w:rPr>
              <w:t>мотив</w:t>
            </w:r>
            <w:r w:rsidRPr="00F73561">
              <w:rPr>
                <w:rFonts w:ascii="Times New Roman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 xml:space="preserve"> к более глубокому изучению русского языка и цели выполнения разнообразных упражнений.</w:t>
            </w:r>
          </w:p>
        </w:tc>
        <w:tc>
          <w:tcPr>
            <w:tcW w:w="3402" w:type="dxa"/>
          </w:tcPr>
          <w:p w:rsidR="00FE2549" w:rsidRPr="00F73561" w:rsidRDefault="00FE2549" w:rsidP="00FE2549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характеризовать </w:t>
            </w:r>
            <w:r w:rsidRPr="00F73561">
              <w:t>существе</w:t>
            </w:r>
            <w:r w:rsidRPr="00F73561">
              <w:t>н</w:t>
            </w:r>
            <w:r w:rsidRPr="00F73561">
              <w:t>ный признак разбиения объе</w:t>
            </w:r>
            <w:r w:rsidRPr="00F73561">
              <w:t>к</w:t>
            </w:r>
            <w:r w:rsidRPr="00F73561">
              <w:t xml:space="preserve">тов </w:t>
            </w:r>
            <w:proofErr w:type="gramStart"/>
            <w:r w:rsidRPr="00F73561">
              <w:t>на</w:t>
            </w:r>
            <w:proofErr w:type="gramEnd"/>
          </w:p>
          <w:p w:rsidR="00705889" w:rsidRPr="00F73561" w:rsidRDefault="00FE2549" w:rsidP="00FE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группы (классификации); пр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водить доказательства исти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ности проведенной классиф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</w:p>
        </w:tc>
        <w:tc>
          <w:tcPr>
            <w:tcW w:w="4253" w:type="dxa"/>
          </w:tcPr>
          <w:p w:rsidR="00B0026B" w:rsidRPr="00F73561" w:rsidRDefault="00B0026B" w:rsidP="00B0026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Знать,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что согласные в приставках, кроме приставок на </w:t>
            </w:r>
            <w:proofErr w:type="spellStart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</w:t>
            </w:r>
            <w:proofErr w:type="spellEnd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/с, пишутся од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наково: о</w:t>
            </w:r>
            <w:proofErr w:type="gramStart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б(</w:t>
            </w:r>
            <w:proofErr w:type="gramEnd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о)-, в(о)-, под(о)-, пред(о)-, над(о), от(о)-, с(о)-.</w:t>
            </w:r>
          </w:p>
          <w:p w:rsidR="00705889" w:rsidRPr="00F73561" w:rsidRDefault="00B0026B" w:rsidP="00B0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различать приставки и предл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ги; писать по памяти; выделять пр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ставку в глаголах; правильно писать согласные в приставках; различать части слова: приставку и часть корня (слова «сделал» и  «здоровье»); раб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тать со словообразовательным слов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рем; проводить современный истор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ческий разбор слова по составу</w:t>
            </w:r>
          </w:p>
        </w:tc>
      </w:tr>
      <w:tr w:rsidR="00705889" w:rsidRPr="00F73561" w:rsidTr="00B0026B">
        <w:trPr>
          <w:cantSplit/>
          <w:trHeight w:val="283"/>
        </w:trPr>
        <w:tc>
          <w:tcPr>
            <w:tcW w:w="696" w:type="dxa"/>
            <w:vAlign w:val="center"/>
          </w:tcPr>
          <w:p w:rsidR="00705889" w:rsidRPr="00F73561" w:rsidRDefault="00705889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EA7644" w:rsidRPr="00F7356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05" w:type="dxa"/>
            <w:vAlign w:val="center"/>
          </w:tcPr>
          <w:p w:rsidR="00705889" w:rsidRPr="00F73561" w:rsidRDefault="00705889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</w:p>
        </w:tc>
        <w:tc>
          <w:tcPr>
            <w:tcW w:w="1726" w:type="dxa"/>
          </w:tcPr>
          <w:p w:rsidR="00BC4BC0" w:rsidRDefault="00705889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  <w:p w:rsidR="00BC4BC0" w:rsidRDefault="00BC4BC0" w:rsidP="00BC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889" w:rsidRPr="00BC4BC0" w:rsidRDefault="00BC4BC0" w:rsidP="00BC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2" w:type="dxa"/>
            <w:gridSpan w:val="2"/>
          </w:tcPr>
          <w:p w:rsidR="00705889" w:rsidRPr="00F73561" w:rsidRDefault="00705889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05889" w:rsidRPr="00F73561" w:rsidRDefault="00705889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A75D51" w:rsidRPr="00F73561" w:rsidRDefault="00A75D51" w:rsidP="00A7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Осознавать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роль яз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ка и речи в жизни 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дей.</w:t>
            </w:r>
          </w:p>
          <w:p w:rsidR="00705889" w:rsidRPr="00F73561" w:rsidRDefault="00A75D51" w:rsidP="00A7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Активизация творч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ского отношения к учёбе.</w:t>
            </w:r>
          </w:p>
        </w:tc>
        <w:tc>
          <w:tcPr>
            <w:tcW w:w="3402" w:type="dxa"/>
          </w:tcPr>
          <w:p w:rsidR="006424D9" w:rsidRPr="00F73561" w:rsidRDefault="006424D9" w:rsidP="006424D9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анализировать </w:t>
            </w:r>
            <w:r w:rsidRPr="00F73561">
              <w:t>собственную работу: соотносить план и</w:t>
            </w:r>
          </w:p>
          <w:p w:rsidR="006424D9" w:rsidRPr="00F73561" w:rsidRDefault="006424D9" w:rsidP="006424D9">
            <w:pPr>
              <w:pStyle w:val="a9"/>
              <w:spacing w:before="0" w:after="0"/>
            </w:pPr>
            <w:r w:rsidRPr="00F73561">
              <w:t>совершенные операции, выд</w:t>
            </w:r>
            <w:r w:rsidRPr="00F73561">
              <w:t>е</w:t>
            </w:r>
            <w:r w:rsidRPr="00F73561">
              <w:t>лять этапы и оценивать меру освоения каждого,</w:t>
            </w:r>
          </w:p>
          <w:p w:rsidR="006424D9" w:rsidRPr="00F73561" w:rsidRDefault="006424D9" w:rsidP="006424D9">
            <w:pPr>
              <w:pStyle w:val="a9"/>
              <w:spacing w:before="0" w:after="0"/>
            </w:pPr>
            <w:r w:rsidRPr="00F73561">
              <w:t>находить ошибки, устанавл</w:t>
            </w:r>
            <w:r w:rsidRPr="00F73561">
              <w:t>и</w:t>
            </w:r>
            <w:r w:rsidRPr="00F73561">
              <w:t>вать их причины;</w:t>
            </w:r>
          </w:p>
          <w:p w:rsidR="00705889" w:rsidRPr="00F73561" w:rsidRDefault="006424D9" w:rsidP="0064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уровень владения тем или иным учебным дейс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вием</w:t>
            </w:r>
          </w:p>
        </w:tc>
        <w:tc>
          <w:tcPr>
            <w:tcW w:w="4253" w:type="dxa"/>
          </w:tcPr>
          <w:p w:rsidR="002B6357" w:rsidRPr="00F73561" w:rsidRDefault="002B6357" w:rsidP="002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Выявлять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смысл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слов, выражающих нравственные понятия, через осозн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ние общих значений морфем.</w:t>
            </w:r>
          </w:p>
          <w:p w:rsidR="00705889" w:rsidRPr="00F73561" w:rsidRDefault="002B6357" w:rsidP="002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>Воспроизводить содержание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проч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танного текста и </w:t>
            </w: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 собстве</w:t>
            </w: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ные высказывания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типа объявления</w:t>
            </w:r>
          </w:p>
        </w:tc>
      </w:tr>
      <w:tr w:rsidR="00705889" w:rsidRPr="00F73561" w:rsidTr="00B0026B">
        <w:trPr>
          <w:cantSplit/>
          <w:trHeight w:val="283"/>
        </w:trPr>
        <w:tc>
          <w:tcPr>
            <w:tcW w:w="696" w:type="dxa"/>
            <w:vAlign w:val="center"/>
          </w:tcPr>
          <w:p w:rsidR="00705889" w:rsidRPr="00F73561" w:rsidRDefault="00705889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  <w:p w:rsidR="00EA7644" w:rsidRPr="00F73561" w:rsidRDefault="00EA7644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05" w:type="dxa"/>
            <w:vAlign w:val="center"/>
          </w:tcPr>
          <w:p w:rsidR="00705889" w:rsidRPr="00F73561" w:rsidRDefault="00705889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  <w:p w:rsidR="00EA7644" w:rsidRPr="00F73561" w:rsidRDefault="00EA7644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11/11</w:t>
            </w:r>
          </w:p>
        </w:tc>
        <w:tc>
          <w:tcPr>
            <w:tcW w:w="1726" w:type="dxa"/>
          </w:tcPr>
          <w:p w:rsidR="00705889" w:rsidRPr="00F73561" w:rsidRDefault="00705889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Употребление разделител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ного твёрдого знака после приставок.</w:t>
            </w:r>
          </w:p>
        </w:tc>
        <w:tc>
          <w:tcPr>
            <w:tcW w:w="992" w:type="dxa"/>
            <w:gridSpan w:val="2"/>
          </w:tcPr>
          <w:p w:rsidR="00705889" w:rsidRPr="00F73561" w:rsidRDefault="00705889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С.66-70</w:t>
            </w:r>
          </w:p>
        </w:tc>
        <w:tc>
          <w:tcPr>
            <w:tcW w:w="851" w:type="dxa"/>
            <w:gridSpan w:val="2"/>
          </w:tcPr>
          <w:p w:rsidR="00705889" w:rsidRPr="00F73561" w:rsidRDefault="00705889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77158" w:rsidRPr="00F73561" w:rsidRDefault="00B77158" w:rsidP="00B77158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применять правила </w:t>
            </w:r>
            <w:r w:rsidRPr="00F73561">
              <w:t>делового сотруднич</w:t>
            </w:r>
            <w:r w:rsidRPr="00F73561">
              <w:t>е</w:t>
            </w:r>
            <w:r w:rsidRPr="00F73561">
              <w:t xml:space="preserve">ства: </w:t>
            </w:r>
            <w:r w:rsidRPr="00F73561">
              <w:rPr>
                <w:rStyle w:val="aa"/>
              </w:rPr>
              <w:t xml:space="preserve">сравнивать </w:t>
            </w:r>
            <w:r w:rsidRPr="00F73561">
              <w:t>ра</w:t>
            </w:r>
            <w:r w:rsidRPr="00F73561">
              <w:t>з</w:t>
            </w:r>
            <w:r w:rsidRPr="00F73561">
              <w:t>ные</w:t>
            </w:r>
          </w:p>
          <w:p w:rsidR="00705889" w:rsidRPr="00F73561" w:rsidRDefault="00B77158" w:rsidP="00B7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точки зрения; сч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таться с мнением др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гого человека;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проя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терпение и до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рожелательность в споре (дискуссии), доверие к собеседн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ку (соучастнику) де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 w:rsidRPr="00F735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05889" w:rsidRPr="00F73561" w:rsidRDefault="00FE2549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адекватно использовать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вые средства для решения ра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личных коммуникативных 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дач; владеть монологической и диалогической формами 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  <w:tc>
          <w:tcPr>
            <w:tcW w:w="4253" w:type="dxa"/>
          </w:tcPr>
          <w:p w:rsidR="00B0026B" w:rsidRPr="00F73561" w:rsidRDefault="00B0026B" w:rsidP="00B0026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Знать,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что разделительный твердый знак пишется после приставок, кот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рые оканчиваются согласными, перед гласными е, ё, я, </w:t>
            </w:r>
            <w:proofErr w:type="spellStart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</w:t>
            </w:r>
            <w:proofErr w:type="spellEnd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 что при переносе разделительный твердый знак нельзя отделять от согласной буквы в пр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ставке; что разделительный твердый знак не употребляется перед гласными </w:t>
            </w:r>
            <w:proofErr w:type="gramStart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и(</w:t>
            </w:r>
            <w:proofErr w:type="spellStart"/>
            <w:proofErr w:type="gramEnd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  <w:proofErr w:type="spellEnd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).</w:t>
            </w:r>
          </w:p>
          <w:p w:rsidR="00705889" w:rsidRPr="00F73561" w:rsidRDefault="00B0026B" w:rsidP="00B0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различать слова с разделител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ным твердым знаком и слова с разд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лительным мягким знаком; писать по памяти; образовывать слова с пом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щью приставок; правильно употре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лять разделительный твердый знак; переносить слова с разделительным твердым знаком; записывать слова, вставляя твердый или мягкий знак; с помощью стрелки указывать в слов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сочетаниях главные и зависимые сл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ва; составлять предложения с данными словосочетаниями; </w:t>
            </w:r>
            <w:proofErr w:type="gramEnd"/>
          </w:p>
        </w:tc>
      </w:tr>
      <w:tr w:rsidR="00705889" w:rsidRPr="00F73561" w:rsidTr="00B0026B">
        <w:trPr>
          <w:cantSplit/>
          <w:trHeight w:val="283"/>
        </w:trPr>
        <w:tc>
          <w:tcPr>
            <w:tcW w:w="696" w:type="dxa"/>
            <w:vAlign w:val="center"/>
          </w:tcPr>
          <w:p w:rsidR="00705889" w:rsidRPr="00F73561" w:rsidRDefault="00705889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EA7644" w:rsidRPr="00F73561" w:rsidRDefault="00EA7644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05" w:type="dxa"/>
            <w:vAlign w:val="center"/>
          </w:tcPr>
          <w:p w:rsidR="00705889" w:rsidRPr="00F73561" w:rsidRDefault="00705889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  <w:p w:rsidR="00EA7644" w:rsidRPr="00F73561" w:rsidRDefault="00EA7644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13/13</w:t>
            </w:r>
          </w:p>
        </w:tc>
        <w:tc>
          <w:tcPr>
            <w:tcW w:w="1726" w:type="dxa"/>
          </w:tcPr>
          <w:p w:rsidR="00705889" w:rsidRPr="00F73561" w:rsidRDefault="00705889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Употребление и написание слов с пр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ставками (з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крепление)</w:t>
            </w:r>
          </w:p>
        </w:tc>
        <w:tc>
          <w:tcPr>
            <w:tcW w:w="992" w:type="dxa"/>
            <w:gridSpan w:val="2"/>
          </w:tcPr>
          <w:p w:rsidR="00705889" w:rsidRPr="00F73561" w:rsidRDefault="00705889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С.70-72</w:t>
            </w:r>
          </w:p>
        </w:tc>
        <w:tc>
          <w:tcPr>
            <w:tcW w:w="851" w:type="dxa"/>
            <w:gridSpan w:val="2"/>
          </w:tcPr>
          <w:p w:rsidR="00705889" w:rsidRPr="00F73561" w:rsidRDefault="00705889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05889" w:rsidRPr="00F73561" w:rsidRDefault="002E305F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Проявлять самосто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тельность в разных видах деятельности</w:t>
            </w:r>
          </w:p>
        </w:tc>
        <w:tc>
          <w:tcPr>
            <w:tcW w:w="3402" w:type="dxa"/>
          </w:tcPr>
          <w:p w:rsidR="00705889" w:rsidRPr="00F73561" w:rsidRDefault="002B635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Упражнять в применении из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ченных орфограмм при ра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ных видах письма, особенно под диктовку</w:t>
            </w:r>
          </w:p>
        </w:tc>
        <w:tc>
          <w:tcPr>
            <w:tcW w:w="4253" w:type="dxa"/>
          </w:tcPr>
          <w:p w:rsidR="00705889" w:rsidRPr="00F73561" w:rsidRDefault="00B0026B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составлять предложения с данными словосочетаниями; указывать предл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ги и приставки; узнавать слова по то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кованию их значений; писать под ди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товку;</w:t>
            </w: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анализировать роль приставок; правильно писать гласные и согласные в приставках; писать под диктовку; правильно писать приставки; объя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нять написание разделительного тве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дого и разделительного мягкого знаков</w:t>
            </w:r>
          </w:p>
        </w:tc>
      </w:tr>
      <w:tr w:rsidR="00705889" w:rsidRPr="00F73561" w:rsidTr="00B0026B">
        <w:trPr>
          <w:cantSplit/>
          <w:trHeight w:val="283"/>
        </w:trPr>
        <w:tc>
          <w:tcPr>
            <w:tcW w:w="696" w:type="dxa"/>
            <w:vAlign w:val="center"/>
          </w:tcPr>
          <w:p w:rsidR="00705889" w:rsidRPr="00F73561" w:rsidRDefault="00705889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  <w:r w:rsidR="00EA7644" w:rsidRPr="00F7356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05" w:type="dxa"/>
            <w:vAlign w:val="center"/>
          </w:tcPr>
          <w:p w:rsidR="00705889" w:rsidRPr="00F73561" w:rsidRDefault="00705889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14/14</w:t>
            </w:r>
          </w:p>
        </w:tc>
        <w:tc>
          <w:tcPr>
            <w:tcW w:w="1726" w:type="dxa"/>
          </w:tcPr>
          <w:p w:rsidR="00705889" w:rsidRPr="00F73561" w:rsidRDefault="00705889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Обучение 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писания об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явления (№23)</w:t>
            </w:r>
          </w:p>
        </w:tc>
        <w:tc>
          <w:tcPr>
            <w:tcW w:w="992" w:type="dxa"/>
            <w:gridSpan w:val="2"/>
          </w:tcPr>
          <w:p w:rsidR="00705889" w:rsidRPr="00F73561" w:rsidRDefault="00705889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С.72</w:t>
            </w:r>
          </w:p>
        </w:tc>
        <w:tc>
          <w:tcPr>
            <w:tcW w:w="851" w:type="dxa"/>
            <w:gridSpan w:val="2"/>
          </w:tcPr>
          <w:p w:rsidR="00705889" w:rsidRPr="00F73561" w:rsidRDefault="00705889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9708F" w:rsidRPr="00F73561" w:rsidRDefault="0079708F" w:rsidP="0079708F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планировать </w:t>
            </w:r>
            <w:r w:rsidRPr="00F73561">
              <w:t>решение учебной задачи: в</w:t>
            </w:r>
            <w:r w:rsidRPr="00F73561">
              <w:t>ы</w:t>
            </w:r>
            <w:r w:rsidRPr="00F73561">
              <w:t>страивать</w:t>
            </w:r>
          </w:p>
          <w:p w:rsidR="00705889" w:rsidRPr="00F73561" w:rsidRDefault="0079708F" w:rsidP="0079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необходимых опер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ций (алгоритм дейс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вий)</w:t>
            </w:r>
          </w:p>
        </w:tc>
        <w:tc>
          <w:tcPr>
            <w:tcW w:w="3402" w:type="dxa"/>
          </w:tcPr>
          <w:p w:rsidR="00705889" w:rsidRPr="00F73561" w:rsidRDefault="00D61DB3" w:rsidP="00D61DB3">
            <w:pPr>
              <w:pStyle w:val="a9"/>
              <w:spacing w:before="0" w:after="0"/>
            </w:pPr>
            <w:r w:rsidRPr="00F73561">
              <w:t>планирование учебного с</w:t>
            </w:r>
            <w:r w:rsidRPr="00F73561">
              <w:t>о</w:t>
            </w:r>
            <w:r w:rsidRPr="00F73561">
              <w:t>трудничества с учителем и сверстниками – определение цели, функций участников, способов взаимодействия; п</w:t>
            </w:r>
            <w:r w:rsidRPr="00F73561">
              <w:t>о</w:t>
            </w:r>
            <w:r w:rsidRPr="00F73561">
              <w:t>становка вопросов – иници</w:t>
            </w:r>
            <w:r w:rsidRPr="00F73561">
              <w:t>а</w:t>
            </w:r>
            <w:r w:rsidRPr="00F73561">
              <w:t>тивное сотрудничество в п</w:t>
            </w:r>
            <w:r w:rsidRPr="00F73561">
              <w:t>о</w:t>
            </w:r>
            <w:r w:rsidRPr="00F73561">
              <w:t>иске и сборе информации</w:t>
            </w:r>
          </w:p>
        </w:tc>
        <w:tc>
          <w:tcPr>
            <w:tcW w:w="4253" w:type="dxa"/>
          </w:tcPr>
          <w:p w:rsidR="00705889" w:rsidRPr="00F73561" w:rsidRDefault="002B635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Познакомить с признаками, структ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рой текста объявления как делового текста.  Учить  составлять текст об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явления в зависимости от речевой 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дачи</w:t>
            </w:r>
          </w:p>
        </w:tc>
      </w:tr>
      <w:tr w:rsidR="00705889" w:rsidRPr="00F73561" w:rsidTr="00B0026B">
        <w:trPr>
          <w:cantSplit/>
          <w:trHeight w:val="283"/>
        </w:trPr>
        <w:tc>
          <w:tcPr>
            <w:tcW w:w="696" w:type="dxa"/>
            <w:vAlign w:val="center"/>
          </w:tcPr>
          <w:p w:rsidR="00705889" w:rsidRPr="00F73561" w:rsidRDefault="00705889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EA7644" w:rsidRPr="00F73561" w:rsidRDefault="00EA7644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05" w:type="dxa"/>
            <w:vAlign w:val="center"/>
          </w:tcPr>
          <w:p w:rsidR="00705889" w:rsidRPr="00F73561" w:rsidRDefault="00705889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15/15</w:t>
            </w:r>
          </w:p>
          <w:p w:rsidR="00EA7644" w:rsidRPr="00F73561" w:rsidRDefault="00EA7644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726" w:type="dxa"/>
          </w:tcPr>
          <w:p w:rsidR="00705889" w:rsidRPr="00F73561" w:rsidRDefault="00705889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Употребление слов с су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фиксами.</w:t>
            </w:r>
          </w:p>
        </w:tc>
        <w:tc>
          <w:tcPr>
            <w:tcW w:w="992" w:type="dxa"/>
            <w:gridSpan w:val="2"/>
          </w:tcPr>
          <w:p w:rsidR="00705889" w:rsidRPr="00F73561" w:rsidRDefault="00705889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С.73-78</w:t>
            </w:r>
          </w:p>
        </w:tc>
        <w:tc>
          <w:tcPr>
            <w:tcW w:w="851" w:type="dxa"/>
            <w:gridSpan w:val="2"/>
          </w:tcPr>
          <w:p w:rsidR="00705889" w:rsidRPr="00F73561" w:rsidRDefault="00705889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05889" w:rsidRPr="00F73561" w:rsidRDefault="002E305F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Проявлять самосто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тельность в разных видах деятельности</w:t>
            </w:r>
          </w:p>
        </w:tc>
        <w:tc>
          <w:tcPr>
            <w:tcW w:w="3402" w:type="dxa"/>
          </w:tcPr>
          <w:p w:rsidR="00FE2549" w:rsidRPr="00F73561" w:rsidRDefault="00FE2549" w:rsidP="00FE2549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характеризовать </w:t>
            </w:r>
            <w:r w:rsidRPr="00F73561">
              <w:t>существе</w:t>
            </w:r>
            <w:r w:rsidRPr="00F73561">
              <w:t>н</w:t>
            </w:r>
            <w:r w:rsidRPr="00F73561">
              <w:t>ный признак разбиения объе</w:t>
            </w:r>
            <w:r w:rsidRPr="00F73561">
              <w:t>к</w:t>
            </w:r>
            <w:r w:rsidRPr="00F73561">
              <w:t xml:space="preserve">тов </w:t>
            </w:r>
            <w:proofErr w:type="gramStart"/>
            <w:r w:rsidRPr="00F73561">
              <w:t>на</w:t>
            </w:r>
            <w:proofErr w:type="gramEnd"/>
          </w:p>
          <w:p w:rsidR="00705889" w:rsidRPr="00F73561" w:rsidRDefault="00FE2549" w:rsidP="00FE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группы (классификации); пр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водить доказательства исти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ности проведенной классиф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</w:p>
        </w:tc>
        <w:tc>
          <w:tcPr>
            <w:tcW w:w="4253" w:type="dxa"/>
          </w:tcPr>
          <w:p w:rsidR="00A90E07" w:rsidRPr="00F73561" w:rsidRDefault="00A90E07" w:rsidP="00A90E0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Знать,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что в уменьшительно-ласкательных суффиксах </w:t>
            </w:r>
            <w:proofErr w:type="gramStart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proofErr w:type="spellStart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proofErr w:type="gramEnd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ньк</w:t>
            </w:r>
            <w:proofErr w:type="spellEnd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-, -</w:t>
            </w:r>
            <w:proofErr w:type="spellStart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еньк</w:t>
            </w:r>
            <w:proofErr w:type="spellEnd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употребляются только гласные о или е; какую роль выполняют в слове пр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ставки и суффиксы.</w:t>
            </w:r>
          </w:p>
          <w:p w:rsidR="00705889" w:rsidRPr="00F73561" w:rsidRDefault="00A90E07" w:rsidP="00A9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выделять суффиксы; находить безударные гласные в корнях и су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фиксах; анализировать, какие оттенки значения придают словам суффиксы; образовывать новые слова с помощью данных суффиксов; писать по памяти; </w:t>
            </w: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выделять в словах суффиксы </w:t>
            </w:r>
            <w:proofErr w:type="gramStart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proofErr w:type="spellStart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proofErr w:type="gramEnd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нок</w:t>
            </w:r>
            <w:proofErr w:type="spellEnd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-, -</w:t>
            </w:r>
            <w:proofErr w:type="spellStart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ёнок</w:t>
            </w:r>
            <w:proofErr w:type="spellEnd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-, -их-, -</w:t>
            </w:r>
            <w:proofErr w:type="spellStart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иц</w:t>
            </w:r>
            <w:proofErr w:type="spellEnd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-, -</w:t>
            </w:r>
            <w:proofErr w:type="spellStart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ын</w:t>
            </w:r>
            <w:proofErr w:type="spellEnd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-, -ник-; образ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вывать новые слова с данными су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фиксами;</w:t>
            </w: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образовывать новые слова с помощью данных приставок и су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фиксов; определять тип текста; пр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вильно писать безударные гласные в приставках, корне, суффиксах; выд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лять приставки и суффиксы в словах</w:t>
            </w:r>
          </w:p>
        </w:tc>
      </w:tr>
      <w:tr w:rsidR="00EA7644" w:rsidRPr="00F73561" w:rsidTr="00B0026B">
        <w:trPr>
          <w:cantSplit/>
          <w:trHeight w:val="576"/>
        </w:trPr>
        <w:tc>
          <w:tcPr>
            <w:tcW w:w="696" w:type="dxa"/>
            <w:vAlign w:val="center"/>
          </w:tcPr>
          <w:p w:rsidR="00EA7644" w:rsidRPr="00F73561" w:rsidRDefault="00EA7644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119*</w:t>
            </w:r>
          </w:p>
          <w:p w:rsidR="00EA7644" w:rsidRPr="00F73561" w:rsidRDefault="00EA7644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120*</w:t>
            </w:r>
          </w:p>
        </w:tc>
        <w:tc>
          <w:tcPr>
            <w:tcW w:w="805" w:type="dxa"/>
            <w:vAlign w:val="center"/>
          </w:tcPr>
          <w:p w:rsidR="00EA7644" w:rsidRPr="00F73561" w:rsidRDefault="00EA7644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17/17</w:t>
            </w:r>
          </w:p>
          <w:p w:rsidR="00EA7644" w:rsidRPr="00F73561" w:rsidRDefault="00EA7644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18/18</w:t>
            </w:r>
          </w:p>
        </w:tc>
        <w:tc>
          <w:tcPr>
            <w:tcW w:w="1726" w:type="dxa"/>
          </w:tcPr>
          <w:p w:rsidR="00EA7644" w:rsidRPr="00F73561" w:rsidRDefault="00EA7644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  <w:p w:rsidR="00EA7644" w:rsidRPr="00F73561" w:rsidRDefault="00EA7644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Анализ изл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992" w:type="dxa"/>
            <w:gridSpan w:val="2"/>
          </w:tcPr>
          <w:p w:rsidR="00EA7644" w:rsidRPr="00F73561" w:rsidRDefault="00EA7644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С.104</w:t>
            </w:r>
          </w:p>
          <w:p w:rsidR="00EA7644" w:rsidRPr="00F73561" w:rsidRDefault="00EA7644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С.105</w:t>
            </w:r>
          </w:p>
        </w:tc>
        <w:tc>
          <w:tcPr>
            <w:tcW w:w="851" w:type="dxa"/>
            <w:gridSpan w:val="2"/>
          </w:tcPr>
          <w:p w:rsidR="00EA7644" w:rsidRPr="00F73561" w:rsidRDefault="00EA7644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9708F" w:rsidRPr="00F73561" w:rsidRDefault="0079708F" w:rsidP="0079708F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планировать </w:t>
            </w:r>
            <w:r w:rsidRPr="00F73561">
              <w:t>решение учебной задачи: в</w:t>
            </w:r>
            <w:r w:rsidRPr="00F73561">
              <w:t>ы</w:t>
            </w:r>
            <w:r w:rsidRPr="00F73561">
              <w:t>страивать</w:t>
            </w:r>
          </w:p>
          <w:p w:rsidR="00EA7644" w:rsidRPr="00F73561" w:rsidRDefault="0079708F" w:rsidP="0079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необходимых опер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ций (алгоритм дейс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вий)</w:t>
            </w:r>
          </w:p>
        </w:tc>
        <w:tc>
          <w:tcPr>
            <w:tcW w:w="3402" w:type="dxa"/>
          </w:tcPr>
          <w:p w:rsidR="006424D9" w:rsidRPr="00F73561" w:rsidRDefault="006424D9" w:rsidP="006424D9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анализировать </w:t>
            </w:r>
            <w:r w:rsidRPr="00F73561">
              <w:t>собственную работу: соотносить план и</w:t>
            </w:r>
          </w:p>
          <w:p w:rsidR="006424D9" w:rsidRPr="00F73561" w:rsidRDefault="006424D9" w:rsidP="006424D9">
            <w:pPr>
              <w:pStyle w:val="a9"/>
              <w:spacing w:before="0" w:after="0"/>
            </w:pPr>
            <w:r w:rsidRPr="00F73561">
              <w:t>совершенные операции, выд</w:t>
            </w:r>
            <w:r w:rsidRPr="00F73561">
              <w:t>е</w:t>
            </w:r>
            <w:r w:rsidRPr="00F73561">
              <w:t>лять этапы и оценивать меру освоения каждого,</w:t>
            </w:r>
          </w:p>
          <w:p w:rsidR="006424D9" w:rsidRPr="00F73561" w:rsidRDefault="006424D9" w:rsidP="006424D9">
            <w:pPr>
              <w:pStyle w:val="a9"/>
              <w:spacing w:before="0" w:after="0"/>
            </w:pPr>
            <w:r w:rsidRPr="00F73561">
              <w:t>находить ошибки, устанавл</w:t>
            </w:r>
            <w:r w:rsidRPr="00F73561">
              <w:t>и</w:t>
            </w:r>
            <w:r w:rsidRPr="00F73561">
              <w:t>вать их причины;</w:t>
            </w:r>
          </w:p>
          <w:p w:rsidR="00EA7644" w:rsidRPr="00F73561" w:rsidRDefault="006424D9" w:rsidP="0064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уровень владения тем или иным учебным дейс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вием</w:t>
            </w:r>
          </w:p>
        </w:tc>
        <w:tc>
          <w:tcPr>
            <w:tcW w:w="4253" w:type="dxa"/>
          </w:tcPr>
          <w:p w:rsidR="002B6357" w:rsidRPr="00F73561" w:rsidRDefault="002B6357" w:rsidP="002B6357">
            <w:pPr>
              <w:pStyle w:val="ac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Учить воспроизводить содержание текста-описания народной игрушки — матрёшки (текст дан в методич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ском пособии, восприятие текста на слух).</w:t>
            </w:r>
          </w:p>
          <w:p w:rsidR="00EA7644" w:rsidRPr="00F73561" w:rsidRDefault="002B6357" w:rsidP="002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Учить замечать и исправлять речевые недочёты, а также орфографические, пунктуационные ошибки. Рекоменд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ется использовать материалы из разд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ла «Школа </w:t>
            </w:r>
            <w:proofErr w:type="gramStart"/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Грамотея</w:t>
            </w:r>
            <w:proofErr w:type="gramEnd"/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» (по выбору)</w:t>
            </w:r>
          </w:p>
        </w:tc>
      </w:tr>
      <w:tr w:rsidR="00705889" w:rsidRPr="00F73561" w:rsidTr="00A215AA">
        <w:trPr>
          <w:cantSplit/>
          <w:trHeight w:val="283"/>
        </w:trPr>
        <w:tc>
          <w:tcPr>
            <w:tcW w:w="15276" w:type="dxa"/>
            <w:gridSpan w:val="11"/>
            <w:vAlign w:val="center"/>
          </w:tcPr>
          <w:p w:rsidR="00705889" w:rsidRPr="00F73561" w:rsidRDefault="00705889" w:rsidP="0070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Назначение зависимого слова в словосочетании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(4 часа)</w:t>
            </w:r>
          </w:p>
        </w:tc>
      </w:tr>
      <w:tr w:rsidR="00705889" w:rsidRPr="00F73561" w:rsidTr="00A90E07">
        <w:trPr>
          <w:cantSplit/>
          <w:trHeight w:val="283"/>
        </w:trPr>
        <w:tc>
          <w:tcPr>
            <w:tcW w:w="696" w:type="dxa"/>
            <w:vAlign w:val="center"/>
          </w:tcPr>
          <w:p w:rsidR="00705889" w:rsidRPr="00F73561" w:rsidRDefault="00705889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805" w:type="dxa"/>
            <w:vAlign w:val="center"/>
          </w:tcPr>
          <w:p w:rsidR="00705889" w:rsidRPr="00F73561" w:rsidRDefault="00705889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19/1</w:t>
            </w:r>
          </w:p>
        </w:tc>
        <w:tc>
          <w:tcPr>
            <w:tcW w:w="1726" w:type="dxa"/>
          </w:tcPr>
          <w:p w:rsidR="00705889" w:rsidRPr="00F73561" w:rsidRDefault="00705889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Повторение словосочет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ний, работа со схемами.</w:t>
            </w:r>
          </w:p>
        </w:tc>
        <w:tc>
          <w:tcPr>
            <w:tcW w:w="992" w:type="dxa"/>
            <w:gridSpan w:val="2"/>
          </w:tcPr>
          <w:p w:rsidR="00705889" w:rsidRPr="00F73561" w:rsidRDefault="00705889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С.79-81</w:t>
            </w:r>
          </w:p>
        </w:tc>
        <w:tc>
          <w:tcPr>
            <w:tcW w:w="851" w:type="dxa"/>
            <w:gridSpan w:val="2"/>
          </w:tcPr>
          <w:p w:rsidR="00705889" w:rsidRPr="00F73561" w:rsidRDefault="00705889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77158" w:rsidRPr="00F73561" w:rsidRDefault="00B77158" w:rsidP="00B77158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применять правила </w:t>
            </w:r>
            <w:r w:rsidRPr="00F73561">
              <w:t>делового сотруднич</w:t>
            </w:r>
            <w:r w:rsidRPr="00F73561">
              <w:t>е</w:t>
            </w:r>
            <w:r w:rsidRPr="00F73561">
              <w:t xml:space="preserve">ства: </w:t>
            </w:r>
            <w:r w:rsidRPr="00F73561">
              <w:rPr>
                <w:rStyle w:val="aa"/>
              </w:rPr>
              <w:t xml:space="preserve">сравнивать </w:t>
            </w:r>
            <w:r w:rsidRPr="00F73561">
              <w:t>ра</w:t>
            </w:r>
            <w:r w:rsidRPr="00F73561">
              <w:t>з</w:t>
            </w:r>
            <w:r w:rsidRPr="00F73561">
              <w:t>ные</w:t>
            </w:r>
          </w:p>
          <w:p w:rsidR="00705889" w:rsidRPr="00F73561" w:rsidRDefault="00B77158" w:rsidP="00B7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точки зрения; сч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таться с мнением др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гого человека;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проя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терпение и до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рожелательность в споре (дискуссии), доверие к собеседн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ку (соучастнику) де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 w:rsidRPr="00F735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05889" w:rsidRPr="00F73561" w:rsidRDefault="00FE2549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адекватно использовать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вые средства для решения ра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личных коммуникативных 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дач; владеть монологической и диалогической формами 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  <w:tc>
          <w:tcPr>
            <w:tcW w:w="4253" w:type="dxa"/>
          </w:tcPr>
          <w:p w:rsidR="00705889" w:rsidRPr="00F73561" w:rsidRDefault="00A90E0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составлять словосочетания по данным схемам; подчеркивать главные члены предложения; с помощью стр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лок указывать связь слов  в предлож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нии; образовывать словосочетания с зависимыми прилагательными; стр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ить предложения из слов и словосоч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таний; образовывать словосочетания, употребляя имена существительные в нужной форме; указывать части речи; называть признаки падежей; опред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лять, в форме какого падежа употре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лены зависимые имена существител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ные в словосочетаниях;</w:t>
            </w:r>
            <w:proofErr w:type="gramEnd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указывать связь главных и зависимых слов в сл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восочетании; дописывать родовые окончания имен прилагательных; об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ъ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яснять написание слов с непроизнос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мыми согласными; исправлять нар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шения в связи имен прилагательных с именами существительными в пре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ложениях; указывать падеж над скл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няемыми частями речи; составлять словосочетания по данным схемам; сравнивать словосочетания типа гл. + из чего? Р. п.  и сущ. + из чего? Р. п.; указывать главные и зависимые слова в словосочетании; обозначать части речи над однокоренными словами; указывать падеж имен существител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ных; редактировать текст</w:t>
            </w:r>
          </w:p>
        </w:tc>
      </w:tr>
      <w:tr w:rsidR="00705889" w:rsidRPr="00F73561" w:rsidTr="00A90E07">
        <w:trPr>
          <w:cantSplit/>
          <w:trHeight w:val="283"/>
        </w:trPr>
        <w:tc>
          <w:tcPr>
            <w:tcW w:w="696" w:type="dxa"/>
            <w:vAlign w:val="center"/>
          </w:tcPr>
          <w:p w:rsidR="00705889" w:rsidRPr="00F73561" w:rsidRDefault="00705889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  <w:p w:rsidR="00EA7644" w:rsidRPr="00F73561" w:rsidRDefault="00EA7644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05" w:type="dxa"/>
            <w:vAlign w:val="center"/>
          </w:tcPr>
          <w:p w:rsidR="00705889" w:rsidRPr="00F73561" w:rsidRDefault="00705889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20/2</w:t>
            </w:r>
          </w:p>
          <w:p w:rsidR="00EA7644" w:rsidRPr="00F73561" w:rsidRDefault="00EA7644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21/3</w:t>
            </w:r>
          </w:p>
        </w:tc>
        <w:tc>
          <w:tcPr>
            <w:tcW w:w="1726" w:type="dxa"/>
          </w:tcPr>
          <w:p w:rsidR="00705889" w:rsidRPr="00F73561" w:rsidRDefault="0023479D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Связь слов в словосочет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</w:tc>
        <w:tc>
          <w:tcPr>
            <w:tcW w:w="992" w:type="dxa"/>
            <w:gridSpan w:val="2"/>
          </w:tcPr>
          <w:p w:rsidR="00705889" w:rsidRPr="00F73561" w:rsidRDefault="0023479D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С.82-84</w:t>
            </w:r>
          </w:p>
        </w:tc>
        <w:tc>
          <w:tcPr>
            <w:tcW w:w="851" w:type="dxa"/>
            <w:gridSpan w:val="2"/>
          </w:tcPr>
          <w:p w:rsidR="00705889" w:rsidRPr="00F73561" w:rsidRDefault="00705889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A75D51" w:rsidRPr="00F73561" w:rsidRDefault="00A75D51" w:rsidP="00A7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Осознавать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роль яз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ка и речи в жизни 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дей.</w:t>
            </w:r>
          </w:p>
          <w:p w:rsidR="00705889" w:rsidRPr="00F73561" w:rsidRDefault="00A75D51" w:rsidP="00A7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Активизация творч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ского отношения к учёбе.</w:t>
            </w:r>
          </w:p>
        </w:tc>
        <w:tc>
          <w:tcPr>
            <w:tcW w:w="3402" w:type="dxa"/>
          </w:tcPr>
          <w:p w:rsidR="00705889" w:rsidRPr="00F73561" w:rsidRDefault="00356949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Конкретизировать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предметов, действий, призна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ков с помощью зависимых слов в словосочетании. </w:t>
            </w: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вать самоконтроль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при ус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ных и письменных выска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softHyphen/>
              <w:t>зываниях</w:t>
            </w:r>
          </w:p>
        </w:tc>
        <w:tc>
          <w:tcPr>
            <w:tcW w:w="4253" w:type="dxa"/>
          </w:tcPr>
          <w:p w:rsidR="00705889" w:rsidRPr="00F73561" w:rsidRDefault="00A90E0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составлять словосочетания по данным схемам; подчеркивать главные члены предложения; с помощью стр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лок указывать связь слов  в предлож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нии; образовывать словосочетания с зависимыми прилагательными; стр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ить предложения из слов и словосоч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таний</w:t>
            </w:r>
          </w:p>
        </w:tc>
      </w:tr>
      <w:tr w:rsidR="0023479D" w:rsidRPr="00F73561" w:rsidTr="00A90E07">
        <w:trPr>
          <w:cantSplit/>
          <w:trHeight w:val="283"/>
        </w:trPr>
        <w:tc>
          <w:tcPr>
            <w:tcW w:w="696" w:type="dxa"/>
            <w:vAlign w:val="center"/>
          </w:tcPr>
          <w:p w:rsidR="0023479D" w:rsidRPr="00F73561" w:rsidRDefault="0023479D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05" w:type="dxa"/>
            <w:vAlign w:val="center"/>
          </w:tcPr>
          <w:p w:rsidR="0023479D" w:rsidRPr="00F73561" w:rsidRDefault="0023479D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22/4</w:t>
            </w:r>
          </w:p>
        </w:tc>
        <w:tc>
          <w:tcPr>
            <w:tcW w:w="1726" w:type="dxa"/>
          </w:tcPr>
          <w:p w:rsidR="0023479D" w:rsidRPr="00F73561" w:rsidRDefault="0023479D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Закрепление словосочет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992" w:type="dxa"/>
            <w:gridSpan w:val="2"/>
          </w:tcPr>
          <w:p w:rsidR="0023479D" w:rsidRPr="00F73561" w:rsidRDefault="0023479D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С.87-90</w:t>
            </w:r>
          </w:p>
        </w:tc>
        <w:tc>
          <w:tcPr>
            <w:tcW w:w="851" w:type="dxa"/>
            <w:gridSpan w:val="2"/>
          </w:tcPr>
          <w:p w:rsidR="0023479D" w:rsidRPr="00F73561" w:rsidRDefault="0023479D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23479D" w:rsidRPr="00F73561" w:rsidRDefault="002E305F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Проявлять самосто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тельность в разных видах деятельности</w:t>
            </w:r>
          </w:p>
        </w:tc>
        <w:tc>
          <w:tcPr>
            <w:tcW w:w="3402" w:type="dxa"/>
          </w:tcPr>
          <w:p w:rsidR="0023479D" w:rsidRPr="00F73561" w:rsidRDefault="00356949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Конкретизировать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предметов, действий, призна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ков с помощью зависимых слов в словосочетании. </w:t>
            </w: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вать самоконтроль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при ус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ных и письменных выска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softHyphen/>
              <w:t>зываниях</w:t>
            </w:r>
          </w:p>
        </w:tc>
        <w:tc>
          <w:tcPr>
            <w:tcW w:w="4253" w:type="dxa"/>
          </w:tcPr>
          <w:p w:rsidR="0023479D" w:rsidRPr="00F73561" w:rsidRDefault="00A90E0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составлять словосочетания по данным схемам; подчеркивать главные члены предложения; с помощью стр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лок указывать связь слов  в предлож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нии; образовывать словосочетания с зависимыми прилагательными; стр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ить предложения из слов и словосоч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таний</w:t>
            </w:r>
          </w:p>
        </w:tc>
      </w:tr>
      <w:tr w:rsidR="0023479D" w:rsidRPr="00F73561" w:rsidTr="00A90E07">
        <w:trPr>
          <w:cantSplit/>
          <w:trHeight w:val="283"/>
        </w:trPr>
        <w:tc>
          <w:tcPr>
            <w:tcW w:w="696" w:type="dxa"/>
            <w:vAlign w:val="center"/>
          </w:tcPr>
          <w:p w:rsidR="0023479D" w:rsidRPr="00F73561" w:rsidRDefault="0023479D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05" w:type="dxa"/>
            <w:vAlign w:val="center"/>
          </w:tcPr>
          <w:p w:rsidR="0023479D" w:rsidRPr="00F73561" w:rsidRDefault="0023479D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23/5</w:t>
            </w:r>
          </w:p>
        </w:tc>
        <w:tc>
          <w:tcPr>
            <w:tcW w:w="1726" w:type="dxa"/>
          </w:tcPr>
          <w:p w:rsidR="0023479D" w:rsidRPr="00F73561" w:rsidRDefault="0023479D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диктанту.</w:t>
            </w:r>
          </w:p>
        </w:tc>
        <w:tc>
          <w:tcPr>
            <w:tcW w:w="992" w:type="dxa"/>
            <w:gridSpan w:val="2"/>
          </w:tcPr>
          <w:p w:rsidR="0023479D" w:rsidRPr="00F73561" w:rsidRDefault="0023479D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С.103-105</w:t>
            </w:r>
          </w:p>
        </w:tc>
        <w:tc>
          <w:tcPr>
            <w:tcW w:w="851" w:type="dxa"/>
            <w:gridSpan w:val="2"/>
          </w:tcPr>
          <w:p w:rsidR="0023479D" w:rsidRPr="00F73561" w:rsidRDefault="0023479D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9708F" w:rsidRPr="00F73561" w:rsidRDefault="0079708F" w:rsidP="0079708F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оценивать </w:t>
            </w:r>
            <w:r w:rsidRPr="00F73561">
              <w:t>собстве</w:t>
            </w:r>
            <w:r w:rsidRPr="00F73561">
              <w:t>н</w:t>
            </w:r>
            <w:r w:rsidRPr="00F73561">
              <w:t>ную учебную де</w:t>
            </w:r>
            <w:r w:rsidRPr="00F73561">
              <w:t>я</w:t>
            </w:r>
            <w:r w:rsidRPr="00F73561">
              <w:t>тельность: свои до</w:t>
            </w:r>
            <w:r w:rsidRPr="00F73561">
              <w:t>с</w:t>
            </w:r>
            <w:r w:rsidRPr="00F73561">
              <w:t>тижения, самосто</w:t>
            </w:r>
            <w:r w:rsidRPr="00F73561">
              <w:t>я</w:t>
            </w:r>
            <w:r w:rsidRPr="00F73561">
              <w:t>тельность, инициат</w:t>
            </w:r>
            <w:r w:rsidRPr="00F73561">
              <w:t>и</w:t>
            </w:r>
            <w:r w:rsidRPr="00F73561">
              <w:t>ву, ответственность, причины неудач;</w:t>
            </w:r>
          </w:p>
          <w:p w:rsidR="0079708F" w:rsidRPr="00F73561" w:rsidRDefault="0079708F" w:rsidP="0079708F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применять правила </w:t>
            </w:r>
            <w:r w:rsidRPr="00F73561">
              <w:t>делового сотруднич</w:t>
            </w:r>
            <w:r w:rsidRPr="00F73561">
              <w:t>е</w:t>
            </w:r>
            <w:r w:rsidRPr="00F73561">
              <w:t xml:space="preserve">ства: </w:t>
            </w:r>
            <w:r w:rsidRPr="00F73561">
              <w:rPr>
                <w:rStyle w:val="aa"/>
              </w:rPr>
              <w:t xml:space="preserve">сравнивать </w:t>
            </w:r>
            <w:r w:rsidRPr="00F73561">
              <w:t>ра</w:t>
            </w:r>
            <w:r w:rsidRPr="00F73561">
              <w:t>з</w:t>
            </w:r>
            <w:r w:rsidRPr="00F73561">
              <w:t>ные</w:t>
            </w:r>
          </w:p>
          <w:p w:rsidR="0023479D" w:rsidRPr="00F73561" w:rsidRDefault="0079708F" w:rsidP="0079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точки зрения; сч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таться с мнением др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гого человека;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проя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терпение и до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рожелательность в споре (дискуссии), доверие к собеседн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ку (соучастнику) де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3402" w:type="dxa"/>
          </w:tcPr>
          <w:p w:rsidR="0023479D" w:rsidRPr="00F73561" w:rsidRDefault="0023479D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90E07" w:rsidRPr="00F73561" w:rsidRDefault="00A90E07" w:rsidP="00A90E07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проверить знания изученных орф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грамм и умения писать под диктовку предложения и слова с изученными орфограммами</w:t>
            </w:r>
          </w:p>
          <w:p w:rsidR="00A90E07" w:rsidRPr="00F73561" w:rsidRDefault="00A90E07" w:rsidP="00A90E07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изученные орфограммы.</w:t>
            </w:r>
          </w:p>
          <w:p w:rsidR="0023479D" w:rsidRPr="00F73561" w:rsidRDefault="00A90E07" w:rsidP="00A9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писать под диктовку</w:t>
            </w:r>
          </w:p>
        </w:tc>
      </w:tr>
      <w:tr w:rsidR="006424D9" w:rsidRPr="00F73561" w:rsidTr="00A90E07">
        <w:trPr>
          <w:cantSplit/>
          <w:trHeight w:val="1656"/>
        </w:trPr>
        <w:tc>
          <w:tcPr>
            <w:tcW w:w="696" w:type="dxa"/>
            <w:vAlign w:val="center"/>
          </w:tcPr>
          <w:p w:rsidR="006424D9" w:rsidRPr="00F73561" w:rsidRDefault="006424D9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  <w:p w:rsidR="006424D9" w:rsidRPr="00F73561" w:rsidRDefault="006424D9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05" w:type="dxa"/>
            <w:vAlign w:val="center"/>
          </w:tcPr>
          <w:p w:rsidR="006424D9" w:rsidRPr="00F73561" w:rsidRDefault="006424D9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24/6</w:t>
            </w:r>
          </w:p>
          <w:p w:rsidR="006424D9" w:rsidRPr="00F73561" w:rsidRDefault="006424D9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25/7</w:t>
            </w:r>
          </w:p>
        </w:tc>
        <w:tc>
          <w:tcPr>
            <w:tcW w:w="1726" w:type="dxa"/>
          </w:tcPr>
          <w:p w:rsidR="006424D9" w:rsidRPr="00F73561" w:rsidRDefault="006424D9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  <w:p w:rsidR="006424D9" w:rsidRPr="00F73561" w:rsidRDefault="006424D9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Анализ ко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трольного диктанта</w:t>
            </w:r>
          </w:p>
        </w:tc>
        <w:tc>
          <w:tcPr>
            <w:tcW w:w="992" w:type="dxa"/>
            <w:gridSpan w:val="2"/>
          </w:tcPr>
          <w:p w:rsidR="006424D9" w:rsidRPr="00F73561" w:rsidRDefault="006424D9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424D9" w:rsidRPr="00F73561" w:rsidRDefault="006424D9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424D9" w:rsidRPr="00F73561" w:rsidRDefault="006424D9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собстве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ную учебную де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тельность: свои до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тижения, самосто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тельность, инициат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ву, ответственность</w:t>
            </w:r>
          </w:p>
        </w:tc>
        <w:tc>
          <w:tcPr>
            <w:tcW w:w="3402" w:type="dxa"/>
          </w:tcPr>
          <w:p w:rsidR="006424D9" w:rsidRPr="00F73561" w:rsidRDefault="006424D9" w:rsidP="006424D9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анализировать </w:t>
            </w:r>
            <w:r w:rsidRPr="00F73561">
              <w:t>собственную работу: соотносить план и</w:t>
            </w:r>
          </w:p>
          <w:p w:rsidR="006424D9" w:rsidRPr="00F73561" w:rsidRDefault="006424D9" w:rsidP="006424D9">
            <w:pPr>
              <w:pStyle w:val="a9"/>
              <w:spacing w:before="0" w:after="0"/>
            </w:pPr>
            <w:r w:rsidRPr="00F73561">
              <w:t>совершенные операции, выд</w:t>
            </w:r>
            <w:r w:rsidRPr="00F73561">
              <w:t>е</w:t>
            </w:r>
            <w:r w:rsidRPr="00F73561">
              <w:t>лять этапы и оценивать меру освоения каждого,</w:t>
            </w:r>
          </w:p>
          <w:p w:rsidR="006424D9" w:rsidRPr="00F73561" w:rsidRDefault="006424D9" w:rsidP="006424D9">
            <w:pPr>
              <w:pStyle w:val="a9"/>
              <w:spacing w:before="0" w:after="0"/>
            </w:pPr>
            <w:r w:rsidRPr="00F73561">
              <w:t>находить ошибки, устанавл</w:t>
            </w:r>
            <w:r w:rsidRPr="00F73561">
              <w:t>и</w:t>
            </w:r>
            <w:r w:rsidRPr="00F73561">
              <w:t>вать их причины;</w:t>
            </w:r>
          </w:p>
          <w:p w:rsidR="006424D9" w:rsidRPr="00F73561" w:rsidRDefault="006424D9" w:rsidP="0064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уровень владения тем или иным учебным дейс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вием</w:t>
            </w:r>
          </w:p>
        </w:tc>
        <w:tc>
          <w:tcPr>
            <w:tcW w:w="4253" w:type="dxa"/>
          </w:tcPr>
          <w:p w:rsidR="00A90E07" w:rsidRPr="00F73561" w:rsidRDefault="00A90E07" w:rsidP="00A90E07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изученные орфограммы.</w:t>
            </w:r>
          </w:p>
          <w:p w:rsidR="006424D9" w:rsidRPr="00F73561" w:rsidRDefault="00A90E07" w:rsidP="00A9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писать под диктовку</w:t>
            </w:r>
          </w:p>
        </w:tc>
      </w:tr>
      <w:tr w:rsidR="0023479D" w:rsidRPr="00F73561" w:rsidTr="00A90E07">
        <w:trPr>
          <w:cantSplit/>
          <w:trHeight w:val="283"/>
        </w:trPr>
        <w:tc>
          <w:tcPr>
            <w:tcW w:w="696" w:type="dxa"/>
            <w:vAlign w:val="center"/>
          </w:tcPr>
          <w:p w:rsidR="0023479D" w:rsidRPr="00F73561" w:rsidRDefault="0023479D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05" w:type="dxa"/>
            <w:vAlign w:val="center"/>
          </w:tcPr>
          <w:p w:rsidR="0023479D" w:rsidRPr="00F73561" w:rsidRDefault="00D9039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26" w:type="dxa"/>
          </w:tcPr>
          <w:p w:rsidR="00BC4BC0" w:rsidRDefault="0023479D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  <w:p w:rsidR="00BC4BC0" w:rsidRDefault="00BC4BC0" w:rsidP="00BC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79D" w:rsidRPr="00BC4BC0" w:rsidRDefault="00BC4BC0" w:rsidP="00BC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2" w:type="dxa"/>
            <w:gridSpan w:val="2"/>
          </w:tcPr>
          <w:p w:rsidR="0023479D" w:rsidRPr="00F73561" w:rsidRDefault="0023479D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3479D" w:rsidRPr="00F73561" w:rsidRDefault="0023479D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73D27" w:rsidRPr="00F73561" w:rsidRDefault="00473D27" w:rsidP="00473D27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планировать </w:t>
            </w:r>
            <w:r w:rsidRPr="00F73561">
              <w:t>решение учебной задачи: в</w:t>
            </w:r>
            <w:r w:rsidRPr="00F73561">
              <w:t>ы</w:t>
            </w:r>
            <w:r w:rsidRPr="00F73561">
              <w:t>страивать</w:t>
            </w:r>
          </w:p>
          <w:p w:rsidR="0023479D" w:rsidRPr="00F73561" w:rsidRDefault="00473D27" w:rsidP="0047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необходимых опер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ций (алгоритм дейс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вий)</w:t>
            </w:r>
          </w:p>
        </w:tc>
        <w:tc>
          <w:tcPr>
            <w:tcW w:w="3402" w:type="dxa"/>
          </w:tcPr>
          <w:p w:rsidR="0023479D" w:rsidRPr="00F73561" w:rsidRDefault="00D61DB3" w:rsidP="00D61DB3">
            <w:pPr>
              <w:pStyle w:val="a9"/>
              <w:spacing w:before="0" w:after="0"/>
            </w:pPr>
            <w:r w:rsidRPr="00F73561">
              <w:t>планирование учебного с</w:t>
            </w:r>
            <w:r w:rsidRPr="00F73561">
              <w:t>о</w:t>
            </w:r>
            <w:r w:rsidRPr="00F73561">
              <w:t>трудничества с учителем и сверстниками – определение цели, функций участников, способов взаимодействия; п</w:t>
            </w:r>
            <w:r w:rsidRPr="00F73561">
              <w:t>о</w:t>
            </w:r>
            <w:r w:rsidRPr="00F73561">
              <w:t>становка вопросов – иници</w:t>
            </w:r>
            <w:r w:rsidRPr="00F73561">
              <w:t>а</w:t>
            </w:r>
            <w:r w:rsidRPr="00F73561">
              <w:t>тивное сотрудничество в п</w:t>
            </w:r>
            <w:r w:rsidRPr="00F73561">
              <w:t>о</w:t>
            </w:r>
            <w:r w:rsidRPr="00F73561">
              <w:t>иске и сборе информации</w:t>
            </w:r>
          </w:p>
        </w:tc>
        <w:tc>
          <w:tcPr>
            <w:tcW w:w="4253" w:type="dxa"/>
          </w:tcPr>
          <w:p w:rsidR="002B6357" w:rsidRPr="00F73561" w:rsidRDefault="002B6357" w:rsidP="002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Конкретизировать 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предм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тов, действий, признаков с помощью зависимых слов в словосочетании.</w:t>
            </w:r>
          </w:p>
          <w:p w:rsidR="002B6357" w:rsidRPr="00F73561" w:rsidRDefault="002B6357" w:rsidP="002B635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Развивать самоконтроль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 устных и письменных высказываниях</w:t>
            </w:r>
          </w:p>
          <w:p w:rsidR="0023479D" w:rsidRPr="00F73561" w:rsidRDefault="0023479D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79D" w:rsidRPr="00F73561" w:rsidTr="00A90E07">
        <w:trPr>
          <w:cantSplit/>
          <w:trHeight w:val="283"/>
        </w:trPr>
        <w:tc>
          <w:tcPr>
            <w:tcW w:w="696" w:type="dxa"/>
            <w:vAlign w:val="center"/>
          </w:tcPr>
          <w:p w:rsidR="0023479D" w:rsidRPr="00F73561" w:rsidRDefault="0023479D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05" w:type="dxa"/>
            <w:vAlign w:val="center"/>
          </w:tcPr>
          <w:p w:rsidR="0023479D" w:rsidRPr="00F73561" w:rsidRDefault="00D9039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26" w:type="dxa"/>
          </w:tcPr>
          <w:p w:rsidR="00BC4BC0" w:rsidRDefault="0023479D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  <w:p w:rsidR="00BC4BC0" w:rsidRDefault="00BC4BC0" w:rsidP="00BC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79D" w:rsidRPr="00BC4BC0" w:rsidRDefault="00BC4BC0" w:rsidP="00BC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2" w:type="dxa"/>
            <w:gridSpan w:val="2"/>
          </w:tcPr>
          <w:p w:rsidR="0023479D" w:rsidRPr="00F73561" w:rsidRDefault="0023479D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3479D" w:rsidRPr="00F73561" w:rsidRDefault="0023479D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2B6357" w:rsidRPr="00F73561" w:rsidRDefault="002B6357" w:rsidP="002B6357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планировать </w:t>
            </w:r>
            <w:r w:rsidRPr="00F73561">
              <w:t>решение учебной задачи: в</w:t>
            </w:r>
            <w:r w:rsidRPr="00F73561">
              <w:t>ы</w:t>
            </w:r>
            <w:r w:rsidRPr="00F73561">
              <w:t>страивать</w:t>
            </w:r>
          </w:p>
          <w:p w:rsidR="0023479D" w:rsidRPr="00F73561" w:rsidRDefault="002B6357" w:rsidP="002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необходимых опер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ций (алгоритм дейс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вий)</w:t>
            </w:r>
          </w:p>
        </w:tc>
        <w:tc>
          <w:tcPr>
            <w:tcW w:w="3402" w:type="dxa"/>
          </w:tcPr>
          <w:p w:rsidR="0023479D" w:rsidRPr="00F73561" w:rsidRDefault="002B635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трудничества с учителем и сверстниками – определение цели, функций участников, способов взаимодействия; п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становка вопросов – иници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тивное сотрудничество в п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иске и сборе информации</w:t>
            </w:r>
          </w:p>
        </w:tc>
        <w:tc>
          <w:tcPr>
            <w:tcW w:w="4253" w:type="dxa"/>
          </w:tcPr>
          <w:p w:rsidR="002B6357" w:rsidRPr="00F73561" w:rsidRDefault="002B6357" w:rsidP="002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Конкретизировать 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предм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тов, действий, признаков с помощью зависимых слов в словосочетании.</w:t>
            </w:r>
          </w:p>
          <w:p w:rsidR="0023479D" w:rsidRPr="00F73561" w:rsidRDefault="002B6357" w:rsidP="003A5E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Развивать самоконтроль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 устных и письменных высказываниях</w:t>
            </w:r>
          </w:p>
        </w:tc>
      </w:tr>
      <w:tr w:rsidR="00D9039E" w:rsidRPr="00F73561" w:rsidTr="00A215AA">
        <w:trPr>
          <w:cantSplit/>
          <w:trHeight w:val="283"/>
        </w:trPr>
        <w:tc>
          <w:tcPr>
            <w:tcW w:w="15276" w:type="dxa"/>
            <w:gridSpan w:val="11"/>
            <w:vAlign w:val="center"/>
          </w:tcPr>
          <w:p w:rsidR="00D9039E" w:rsidRPr="00F73561" w:rsidRDefault="00D9039E" w:rsidP="00D903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>4 четверть</w:t>
            </w:r>
          </w:p>
        </w:tc>
      </w:tr>
      <w:tr w:rsidR="00D9039E" w:rsidRPr="00F73561" w:rsidTr="00A215AA">
        <w:trPr>
          <w:cantSplit/>
          <w:trHeight w:val="283"/>
        </w:trPr>
        <w:tc>
          <w:tcPr>
            <w:tcW w:w="15276" w:type="dxa"/>
            <w:gridSpan w:val="11"/>
            <w:vAlign w:val="center"/>
          </w:tcPr>
          <w:p w:rsidR="00D9039E" w:rsidRPr="00F73561" w:rsidRDefault="00D9039E" w:rsidP="00D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Распространяем мысль… (продолжение)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(20 часов)</w:t>
            </w:r>
          </w:p>
        </w:tc>
      </w:tr>
      <w:tr w:rsidR="0023479D" w:rsidRPr="00F73561" w:rsidTr="00A90E07">
        <w:trPr>
          <w:cantSplit/>
          <w:trHeight w:val="283"/>
        </w:trPr>
        <w:tc>
          <w:tcPr>
            <w:tcW w:w="696" w:type="dxa"/>
            <w:vAlign w:val="center"/>
          </w:tcPr>
          <w:p w:rsidR="0023479D" w:rsidRPr="00F73561" w:rsidRDefault="0023479D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05" w:type="dxa"/>
            <w:vAlign w:val="center"/>
          </w:tcPr>
          <w:p w:rsidR="0023479D" w:rsidRPr="00F73561" w:rsidRDefault="00D9039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23479D" w:rsidRDefault="00D9039E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  <w:p w:rsidR="00BC4BC0" w:rsidRPr="00F73561" w:rsidRDefault="00BC4BC0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2" w:type="dxa"/>
            <w:gridSpan w:val="2"/>
          </w:tcPr>
          <w:p w:rsidR="0023479D" w:rsidRPr="00F73561" w:rsidRDefault="0023479D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3479D" w:rsidRPr="00F73561" w:rsidRDefault="0023479D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23479D" w:rsidRPr="00F73561" w:rsidRDefault="0023479D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479D" w:rsidRPr="00F73561" w:rsidRDefault="0023479D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3479D" w:rsidRPr="00F73561" w:rsidRDefault="0023479D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9E" w:rsidRPr="00F73561" w:rsidTr="00A215AA">
        <w:trPr>
          <w:cantSplit/>
          <w:trHeight w:val="283"/>
        </w:trPr>
        <w:tc>
          <w:tcPr>
            <w:tcW w:w="15276" w:type="dxa"/>
            <w:gridSpan w:val="11"/>
            <w:vAlign w:val="center"/>
          </w:tcPr>
          <w:p w:rsidR="00D9039E" w:rsidRPr="00F73561" w:rsidRDefault="00D9039E" w:rsidP="00D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Второстепенные члены предложения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(4 часа)</w:t>
            </w:r>
          </w:p>
        </w:tc>
      </w:tr>
      <w:tr w:rsidR="00D9039E" w:rsidRPr="00F73561" w:rsidTr="001B6D4B">
        <w:trPr>
          <w:cantSplit/>
          <w:trHeight w:val="283"/>
        </w:trPr>
        <w:tc>
          <w:tcPr>
            <w:tcW w:w="696" w:type="dxa"/>
            <w:vAlign w:val="center"/>
          </w:tcPr>
          <w:p w:rsidR="00D9039E" w:rsidRPr="00F73561" w:rsidRDefault="00D9039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805" w:type="dxa"/>
            <w:vAlign w:val="center"/>
          </w:tcPr>
          <w:p w:rsidR="00D9039E" w:rsidRPr="00F73561" w:rsidRDefault="00D9039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726" w:type="dxa"/>
          </w:tcPr>
          <w:p w:rsidR="00D9039E" w:rsidRPr="00F73561" w:rsidRDefault="00D9039E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Понятие о предложениях с однородн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ми членами (углубление)</w:t>
            </w:r>
          </w:p>
        </w:tc>
        <w:tc>
          <w:tcPr>
            <w:tcW w:w="992" w:type="dxa"/>
            <w:gridSpan w:val="2"/>
          </w:tcPr>
          <w:p w:rsidR="00D9039E" w:rsidRPr="00F73561" w:rsidRDefault="00D9039E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С.90-93</w:t>
            </w:r>
          </w:p>
        </w:tc>
        <w:tc>
          <w:tcPr>
            <w:tcW w:w="851" w:type="dxa"/>
            <w:gridSpan w:val="2"/>
          </w:tcPr>
          <w:p w:rsidR="00D9039E" w:rsidRPr="00F73561" w:rsidRDefault="00D9039E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73D27" w:rsidRPr="00F73561" w:rsidRDefault="00473D27" w:rsidP="00473D27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планировать </w:t>
            </w:r>
            <w:r w:rsidRPr="00F73561">
              <w:t>решение учебной задачи: в</w:t>
            </w:r>
            <w:r w:rsidRPr="00F73561">
              <w:t>ы</w:t>
            </w:r>
            <w:r w:rsidRPr="00F73561">
              <w:t>страивать</w:t>
            </w:r>
          </w:p>
          <w:p w:rsidR="00D9039E" w:rsidRPr="00F73561" w:rsidRDefault="00473D27" w:rsidP="0047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необходимых опер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ций (алгоритм дейс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вий)</w:t>
            </w:r>
          </w:p>
        </w:tc>
        <w:tc>
          <w:tcPr>
            <w:tcW w:w="3402" w:type="dxa"/>
          </w:tcPr>
          <w:p w:rsidR="00FE2549" w:rsidRPr="00F73561" w:rsidRDefault="00FE2549" w:rsidP="00FE2549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характеризовать </w:t>
            </w:r>
            <w:r w:rsidRPr="00F73561">
              <w:t>существе</w:t>
            </w:r>
            <w:r w:rsidRPr="00F73561">
              <w:t>н</w:t>
            </w:r>
            <w:r w:rsidRPr="00F73561">
              <w:t>ный признак разбиения объе</w:t>
            </w:r>
            <w:r w:rsidRPr="00F73561">
              <w:t>к</w:t>
            </w:r>
            <w:r w:rsidRPr="00F73561">
              <w:t xml:space="preserve">тов </w:t>
            </w:r>
            <w:proofErr w:type="gramStart"/>
            <w:r w:rsidRPr="00F73561">
              <w:t>на</w:t>
            </w:r>
            <w:proofErr w:type="gramEnd"/>
          </w:p>
          <w:p w:rsidR="00D9039E" w:rsidRPr="00F73561" w:rsidRDefault="00FE2549" w:rsidP="00FE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группы (классификации); пр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водить доказательства исти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ности проведенной классиф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</w:p>
        </w:tc>
        <w:tc>
          <w:tcPr>
            <w:tcW w:w="4253" w:type="dxa"/>
          </w:tcPr>
          <w:p w:rsidR="002B6357" w:rsidRPr="00F73561" w:rsidRDefault="002B6357" w:rsidP="002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Углубить представление о строении предложений с второстепенными чл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нами предложений и их ролью (группа подлежащего, группа сказуемого). Дать понятие о распространенных и нераспространенных предложениях. </w:t>
            </w:r>
          </w:p>
          <w:p w:rsidR="00D9039E" w:rsidRPr="00F73561" w:rsidRDefault="002B6357" w:rsidP="002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чувства языка: роль порядка слов в предлож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</w:tr>
      <w:tr w:rsidR="00D9039E" w:rsidRPr="00F73561" w:rsidTr="001B6D4B">
        <w:trPr>
          <w:cantSplit/>
          <w:trHeight w:val="283"/>
        </w:trPr>
        <w:tc>
          <w:tcPr>
            <w:tcW w:w="696" w:type="dxa"/>
            <w:vAlign w:val="center"/>
          </w:tcPr>
          <w:p w:rsidR="00D9039E" w:rsidRPr="00F73561" w:rsidRDefault="00D9039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05" w:type="dxa"/>
            <w:vAlign w:val="center"/>
          </w:tcPr>
          <w:p w:rsidR="00D9039E" w:rsidRPr="00F73561" w:rsidRDefault="00D9039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1726" w:type="dxa"/>
          </w:tcPr>
          <w:p w:rsidR="00D9039E" w:rsidRPr="00F73561" w:rsidRDefault="00944BD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Связь втор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степенных </w:t>
            </w:r>
            <w:r w:rsidR="00260926" w:rsidRPr="00F73561">
              <w:rPr>
                <w:rFonts w:ascii="Times New Roman" w:hAnsi="Times New Roman" w:cs="Times New Roman"/>
                <w:sz w:val="24"/>
                <w:szCs w:val="24"/>
              </w:rPr>
              <w:t>членов пре</w:t>
            </w:r>
            <w:r w:rsidR="00260926" w:rsidRPr="00F735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60926"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ложения с </w:t>
            </w:r>
            <w:proofErr w:type="gramStart"/>
            <w:r w:rsidR="00260926" w:rsidRPr="00F73561">
              <w:rPr>
                <w:rFonts w:ascii="Times New Roman" w:hAnsi="Times New Roman" w:cs="Times New Roman"/>
                <w:sz w:val="24"/>
                <w:szCs w:val="24"/>
              </w:rPr>
              <w:t>главными</w:t>
            </w:r>
            <w:proofErr w:type="gramEnd"/>
            <w:r w:rsidR="00260926" w:rsidRPr="00F73561">
              <w:rPr>
                <w:rFonts w:ascii="Times New Roman" w:hAnsi="Times New Roman" w:cs="Times New Roman"/>
                <w:sz w:val="24"/>
                <w:szCs w:val="24"/>
              </w:rPr>
              <w:t>. Наблюдение над значением второстепе</w:t>
            </w:r>
            <w:r w:rsidR="00260926" w:rsidRPr="00F735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60926" w:rsidRPr="00F73561">
              <w:rPr>
                <w:rFonts w:ascii="Times New Roman" w:hAnsi="Times New Roman" w:cs="Times New Roman"/>
                <w:sz w:val="24"/>
                <w:szCs w:val="24"/>
              </w:rPr>
              <w:t>ных членов.</w:t>
            </w:r>
          </w:p>
        </w:tc>
        <w:tc>
          <w:tcPr>
            <w:tcW w:w="992" w:type="dxa"/>
            <w:gridSpan w:val="2"/>
          </w:tcPr>
          <w:p w:rsidR="00D9039E" w:rsidRPr="00F73561" w:rsidRDefault="00260926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С.93-94</w:t>
            </w:r>
          </w:p>
        </w:tc>
        <w:tc>
          <w:tcPr>
            <w:tcW w:w="851" w:type="dxa"/>
            <w:gridSpan w:val="2"/>
          </w:tcPr>
          <w:p w:rsidR="00D9039E" w:rsidRPr="00F73561" w:rsidRDefault="00D9039E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9039E" w:rsidRPr="00F73561" w:rsidRDefault="002E305F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Проявлять самосто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тельность в разных видах деятельности</w:t>
            </w:r>
          </w:p>
        </w:tc>
        <w:tc>
          <w:tcPr>
            <w:tcW w:w="3402" w:type="dxa"/>
          </w:tcPr>
          <w:p w:rsidR="001B5850" w:rsidRPr="00F73561" w:rsidRDefault="001B5850" w:rsidP="001B5850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сравнивать </w:t>
            </w:r>
            <w:r w:rsidRPr="00F73561">
              <w:t>различные объе</w:t>
            </w:r>
            <w:r w:rsidRPr="00F73561">
              <w:t>к</w:t>
            </w:r>
            <w:r w:rsidRPr="00F73561">
              <w:t>ты: выделять из множества один или</w:t>
            </w:r>
          </w:p>
          <w:p w:rsidR="001B5850" w:rsidRPr="00F73561" w:rsidRDefault="001B5850" w:rsidP="001B5850">
            <w:pPr>
              <w:pStyle w:val="a9"/>
              <w:spacing w:before="0" w:after="0"/>
            </w:pPr>
            <w:r w:rsidRPr="00F73561">
              <w:t xml:space="preserve">несколько объектов, имеющих общие свойства; </w:t>
            </w:r>
            <w:r w:rsidRPr="00F73561">
              <w:rPr>
                <w:rStyle w:val="aa"/>
              </w:rPr>
              <w:t>сопоста</w:t>
            </w:r>
            <w:r w:rsidRPr="00F73561">
              <w:rPr>
                <w:rStyle w:val="aa"/>
              </w:rPr>
              <w:t>в</w:t>
            </w:r>
            <w:r w:rsidRPr="00F73561">
              <w:rPr>
                <w:rStyle w:val="aa"/>
              </w:rPr>
              <w:t>лять</w:t>
            </w:r>
          </w:p>
          <w:p w:rsidR="00D9039E" w:rsidRPr="00F73561" w:rsidRDefault="001B5850" w:rsidP="001B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объектов по одному (нескольким) призн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кам;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сходство и ра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личия объектов</w:t>
            </w:r>
          </w:p>
        </w:tc>
        <w:tc>
          <w:tcPr>
            <w:tcW w:w="4253" w:type="dxa"/>
          </w:tcPr>
          <w:p w:rsidR="001B6D4B" w:rsidRPr="00F73561" w:rsidRDefault="001B6D4B" w:rsidP="001B6D4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Знать,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что второстепенные члены предложения подчиняются главным членам предложения; они распростр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няют информацию, передаваемую подлежащим и сказуемым.</w:t>
            </w:r>
          </w:p>
          <w:p w:rsidR="00D9039E" w:rsidRPr="00F73561" w:rsidRDefault="001B6D4B" w:rsidP="001B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выделять главные и второст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пенные члены предложения; анализ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ровать состав предложений; опред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лять вид предложения (распростр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ненное или нераспространенное); п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казывать связь членов предложения с помощью схем; вставлять в предлож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ния возможные второстепенные члены предложения; правильно выбирать форму числа и падежа для второст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пенных членов, выраженных именами  прилагательными; определять втор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степенные члены группы сказуемого и второстепенные члены группы подл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жащего</w:t>
            </w:r>
            <w:proofErr w:type="gramEnd"/>
          </w:p>
        </w:tc>
      </w:tr>
      <w:tr w:rsidR="00260926" w:rsidRPr="00F73561" w:rsidTr="001B6D4B">
        <w:trPr>
          <w:cantSplit/>
          <w:trHeight w:val="283"/>
        </w:trPr>
        <w:tc>
          <w:tcPr>
            <w:tcW w:w="696" w:type="dxa"/>
            <w:vAlign w:val="center"/>
          </w:tcPr>
          <w:p w:rsidR="00260926" w:rsidRPr="00F73561" w:rsidRDefault="00260926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805" w:type="dxa"/>
            <w:vAlign w:val="center"/>
          </w:tcPr>
          <w:p w:rsidR="00260926" w:rsidRPr="00F73561" w:rsidRDefault="00025507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1726" w:type="dxa"/>
          </w:tcPr>
          <w:p w:rsidR="00260926" w:rsidRPr="00F73561" w:rsidRDefault="00486A01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Анализ (ра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бор) простого предложения по членам предложения</w:t>
            </w:r>
          </w:p>
        </w:tc>
        <w:tc>
          <w:tcPr>
            <w:tcW w:w="992" w:type="dxa"/>
            <w:gridSpan w:val="2"/>
          </w:tcPr>
          <w:p w:rsidR="00260926" w:rsidRPr="00F73561" w:rsidRDefault="00486A01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С.95-96</w:t>
            </w:r>
          </w:p>
        </w:tc>
        <w:tc>
          <w:tcPr>
            <w:tcW w:w="851" w:type="dxa"/>
            <w:gridSpan w:val="2"/>
          </w:tcPr>
          <w:p w:rsidR="00260926" w:rsidRPr="00F73561" w:rsidRDefault="00260926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260926" w:rsidRPr="00F73561" w:rsidRDefault="006424D9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собстве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ную учебную де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тельность: свои до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тижения, самосто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тельность, инициат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ву, ответственность</w:t>
            </w:r>
          </w:p>
        </w:tc>
        <w:tc>
          <w:tcPr>
            <w:tcW w:w="3402" w:type="dxa"/>
          </w:tcPr>
          <w:p w:rsidR="006424D9" w:rsidRPr="00F73561" w:rsidRDefault="006424D9" w:rsidP="006424D9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анализировать </w:t>
            </w:r>
            <w:r w:rsidRPr="00F73561">
              <w:t>собственную работу: соотносить план и</w:t>
            </w:r>
          </w:p>
          <w:p w:rsidR="006424D9" w:rsidRPr="00F73561" w:rsidRDefault="006424D9" w:rsidP="006424D9">
            <w:pPr>
              <w:pStyle w:val="a9"/>
              <w:spacing w:before="0" w:after="0"/>
            </w:pPr>
            <w:r w:rsidRPr="00F73561">
              <w:t>совершенные операции, выд</w:t>
            </w:r>
            <w:r w:rsidRPr="00F73561">
              <w:t>е</w:t>
            </w:r>
            <w:r w:rsidRPr="00F73561">
              <w:t>лять этапы и оценивать меру освоения каждого,</w:t>
            </w:r>
          </w:p>
          <w:p w:rsidR="006424D9" w:rsidRPr="00F73561" w:rsidRDefault="006424D9" w:rsidP="006424D9">
            <w:pPr>
              <w:pStyle w:val="a9"/>
              <w:spacing w:before="0" w:after="0"/>
            </w:pPr>
            <w:r w:rsidRPr="00F73561">
              <w:t>находить ошибки, устанавл</w:t>
            </w:r>
            <w:r w:rsidRPr="00F73561">
              <w:t>и</w:t>
            </w:r>
            <w:r w:rsidRPr="00F73561">
              <w:t>вать их причины;</w:t>
            </w:r>
          </w:p>
          <w:p w:rsidR="00260926" w:rsidRPr="00F73561" w:rsidRDefault="006424D9" w:rsidP="0064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уровень владения тем или иным учебным дейс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вием</w:t>
            </w:r>
          </w:p>
        </w:tc>
        <w:tc>
          <w:tcPr>
            <w:tcW w:w="4253" w:type="dxa"/>
          </w:tcPr>
          <w:p w:rsidR="00260926" w:rsidRPr="00F73561" w:rsidRDefault="001B6D4B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распространять простое пре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ложение; составлять схемы предлож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ний; писать по памяти; различать пр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стые и сложные предложения; объя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нять постановку знаков препинания в предложении; выполнять разбор пр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стых предложений по членам предл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жения; находить распространенные предложения</w:t>
            </w:r>
          </w:p>
        </w:tc>
      </w:tr>
      <w:tr w:rsidR="00486A01" w:rsidRPr="00F73561" w:rsidTr="001B6D4B">
        <w:trPr>
          <w:cantSplit/>
          <w:trHeight w:val="283"/>
        </w:trPr>
        <w:tc>
          <w:tcPr>
            <w:tcW w:w="696" w:type="dxa"/>
            <w:vAlign w:val="center"/>
          </w:tcPr>
          <w:p w:rsidR="00486A01" w:rsidRPr="00F73561" w:rsidRDefault="00486A01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05" w:type="dxa"/>
            <w:vAlign w:val="center"/>
          </w:tcPr>
          <w:p w:rsidR="00486A01" w:rsidRPr="00F73561" w:rsidRDefault="00025507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5/4</w:t>
            </w:r>
          </w:p>
        </w:tc>
        <w:tc>
          <w:tcPr>
            <w:tcW w:w="1726" w:type="dxa"/>
          </w:tcPr>
          <w:p w:rsidR="00BC4BC0" w:rsidRDefault="00486A01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  <w:p w:rsidR="00BC4BC0" w:rsidRDefault="00BC4BC0" w:rsidP="00BC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A01" w:rsidRPr="00BC4BC0" w:rsidRDefault="00BC4BC0" w:rsidP="00BC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2" w:type="dxa"/>
            <w:gridSpan w:val="2"/>
          </w:tcPr>
          <w:p w:rsidR="00486A01" w:rsidRPr="00F73561" w:rsidRDefault="00486A01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86A01" w:rsidRPr="00F73561" w:rsidRDefault="00486A01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86A01" w:rsidRPr="00F73561" w:rsidRDefault="004F3ED1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формирование жел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ния выполнять уче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ные действия; испол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зование фантазии, 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ображения при 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полнении учебных действий</w:t>
            </w:r>
          </w:p>
        </w:tc>
        <w:tc>
          <w:tcPr>
            <w:tcW w:w="3402" w:type="dxa"/>
          </w:tcPr>
          <w:p w:rsidR="00486A01" w:rsidRPr="00F73561" w:rsidRDefault="00D61DB3" w:rsidP="00D61DB3">
            <w:pPr>
              <w:pStyle w:val="a9"/>
              <w:spacing w:before="0" w:after="0"/>
            </w:pPr>
            <w:r w:rsidRPr="00F73561">
              <w:t>планирование учебного с</w:t>
            </w:r>
            <w:r w:rsidRPr="00F73561">
              <w:t>о</w:t>
            </w:r>
            <w:r w:rsidRPr="00F73561">
              <w:t>трудничества с учителем и сверстниками – определение цели, функций участников, способов взаимодействия; п</w:t>
            </w:r>
            <w:r w:rsidRPr="00F73561">
              <w:t>о</w:t>
            </w:r>
            <w:r w:rsidRPr="00F73561">
              <w:t>становка вопросов – иници</w:t>
            </w:r>
            <w:r w:rsidRPr="00F73561">
              <w:t>а</w:t>
            </w:r>
            <w:r w:rsidRPr="00F73561">
              <w:t>тивное сотрудничество в п</w:t>
            </w:r>
            <w:r w:rsidRPr="00F73561">
              <w:t>о</w:t>
            </w:r>
            <w:r w:rsidRPr="00F73561">
              <w:t>иске и сборе информации</w:t>
            </w:r>
          </w:p>
        </w:tc>
        <w:tc>
          <w:tcPr>
            <w:tcW w:w="4253" w:type="dxa"/>
          </w:tcPr>
          <w:p w:rsidR="00486A01" w:rsidRPr="00F73561" w:rsidRDefault="002B635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Ознакомить с памяткой анализа пр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стого предложения по членам предл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жения (памятка 8). Обратить внимание на наличие в нераспространенных предложениях однородных подлеж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щих, сказуемых</w:t>
            </w:r>
          </w:p>
        </w:tc>
      </w:tr>
      <w:tr w:rsidR="00486A01" w:rsidRPr="00F73561" w:rsidTr="00A215AA">
        <w:trPr>
          <w:cantSplit/>
          <w:trHeight w:val="283"/>
        </w:trPr>
        <w:tc>
          <w:tcPr>
            <w:tcW w:w="15276" w:type="dxa"/>
            <w:gridSpan w:val="11"/>
            <w:vAlign w:val="center"/>
          </w:tcPr>
          <w:p w:rsidR="00486A01" w:rsidRPr="00F73561" w:rsidRDefault="00486A01" w:rsidP="004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Развиваем главные мысли в текстах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(5 часов)</w:t>
            </w:r>
          </w:p>
        </w:tc>
      </w:tr>
      <w:tr w:rsidR="00486A01" w:rsidRPr="00F73561" w:rsidTr="001B6D4B">
        <w:trPr>
          <w:cantSplit/>
          <w:trHeight w:val="283"/>
        </w:trPr>
        <w:tc>
          <w:tcPr>
            <w:tcW w:w="696" w:type="dxa"/>
            <w:vAlign w:val="center"/>
          </w:tcPr>
          <w:p w:rsidR="00486A01" w:rsidRPr="00F73561" w:rsidRDefault="00486A01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05" w:type="dxa"/>
            <w:vAlign w:val="center"/>
          </w:tcPr>
          <w:p w:rsidR="00486A01" w:rsidRPr="00F73561" w:rsidRDefault="00025507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1726" w:type="dxa"/>
          </w:tcPr>
          <w:p w:rsidR="00486A01" w:rsidRPr="00F73561" w:rsidRDefault="00486A01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Наблюдение над способом, средствами развития мы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ли в текстах типа рассу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дения.</w:t>
            </w:r>
          </w:p>
        </w:tc>
        <w:tc>
          <w:tcPr>
            <w:tcW w:w="992" w:type="dxa"/>
            <w:gridSpan w:val="2"/>
          </w:tcPr>
          <w:p w:rsidR="00486A01" w:rsidRPr="00F73561" w:rsidRDefault="00486A01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С.96-97</w:t>
            </w:r>
          </w:p>
        </w:tc>
        <w:tc>
          <w:tcPr>
            <w:tcW w:w="851" w:type="dxa"/>
            <w:gridSpan w:val="2"/>
          </w:tcPr>
          <w:p w:rsidR="00486A01" w:rsidRPr="00F73561" w:rsidRDefault="00486A01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77158" w:rsidRPr="00F73561" w:rsidRDefault="00B77158" w:rsidP="00B77158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применять правила </w:t>
            </w:r>
            <w:r w:rsidRPr="00F73561">
              <w:t>делового сотруднич</w:t>
            </w:r>
            <w:r w:rsidRPr="00F73561">
              <w:t>е</w:t>
            </w:r>
            <w:r w:rsidRPr="00F73561">
              <w:t xml:space="preserve">ства: </w:t>
            </w:r>
            <w:r w:rsidRPr="00F73561">
              <w:rPr>
                <w:rStyle w:val="aa"/>
              </w:rPr>
              <w:t xml:space="preserve">сравнивать </w:t>
            </w:r>
            <w:r w:rsidRPr="00F73561">
              <w:t>ра</w:t>
            </w:r>
            <w:r w:rsidRPr="00F73561">
              <w:t>з</w:t>
            </w:r>
            <w:r w:rsidRPr="00F73561">
              <w:t>ные</w:t>
            </w:r>
          </w:p>
          <w:p w:rsidR="00486A01" w:rsidRPr="00F73561" w:rsidRDefault="00B77158" w:rsidP="00B7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точки зрения; сч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таться с мнением др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гого человека;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проя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терпение и до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рожелательность в споре (дискуссии), доверие к собеседн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ку (соучастнику) де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 w:rsidRPr="00F735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B5DAE" w:rsidRPr="00F73561" w:rsidRDefault="000B5DAE" w:rsidP="000B5DAE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Распространять, дополнять главные мысли,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выраженные в высказывании-предложении с помощью второстепенных чле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нов предложения. </w:t>
            </w: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Анал</w:t>
            </w: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зировать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строение пред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ложения (производить синтак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сический разбор). </w:t>
            </w: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Квалифиц</w:t>
            </w: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ровать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предложе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ние по сов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купности его при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знаков.</w:t>
            </w:r>
          </w:p>
          <w:p w:rsidR="00486A01" w:rsidRPr="00F73561" w:rsidRDefault="000B5DAE" w:rsidP="000B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Преобразовывать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предложе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ния в схемы и наоборот — схе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мы в предложения</w:t>
            </w:r>
          </w:p>
        </w:tc>
        <w:tc>
          <w:tcPr>
            <w:tcW w:w="4253" w:type="dxa"/>
          </w:tcPr>
          <w:p w:rsidR="001B6D4B" w:rsidRPr="00F73561" w:rsidRDefault="001B6D4B" w:rsidP="001B6D4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определять тип текста; пис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менно излагать содержание текста Д. </w:t>
            </w:r>
            <w:proofErr w:type="spellStart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Родари</w:t>
            </w:r>
            <w:proofErr w:type="spellEnd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«Отчего идет дождь?» с оп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рой на краткие записи; сопоставлять два текста; выписывать из текста оп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сание; восстанавливать содержание текста по плану; объяснять написание слов; </w:t>
            </w:r>
          </w:p>
          <w:p w:rsidR="00486A01" w:rsidRPr="00F73561" w:rsidRDefault="001B6D4B" w:rsidP="001B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обобщать знания по таблице; указ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вать в словах приставки и суффиксы; объяснять написание безударных гласных и парных согласных в корне;  составлять схему членов предложения; указывать вопросы, на которые отв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чают второстепенные члены предл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жения; составлять словосочетания</w:t>
            </w:r>
          </w:p>
        </w:tc>
      </w:tr>
      <w:tr w:rsidR="00486A01" w:rsidRPr="00F73561" w:rsidTr="001B6D4B">
        <w:trPr>
          <w:cantSplit/>
          <w:trHeight w:val="283"/>
        </w:trPr>
        <w:tc>
          <w:tcPr>
            <w:tcW w:w="696" w:type="dxa"/>
            <w:vAlign w:val="center"/>
          </w:tcPr>
          <w:p w:rsidR="00486A01" w:rsidRPr="00F73561" w:rsidRDefault="00486A01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805" w:type="dxa"/>
            <w:vAlign w:val="center"/>
          </w:tcPr>
          <w:p w:rsidR="00486A01" w:rsidRPr="00F73561" w:rsidRDefault="00025507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7/2</w:t>
            </w:r>
          </w:p>
        </w:tc>
        <w:tc>
          <w:tcPr>
            <w:tcW w:w="1726" w:type="dxa"/>
          </w:tcPr>
          <w:p w:rsidR="00486A01" w:rsidRPr="00F73561" w:rsidRDefault="00486A01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Наблюдение над способом, средствами развития мы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ли в тексте типа опис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992" w:type="dxa"/>
            <w:gridSpan w:val="2"/>
          </w:tcPr>
          <w:p w:rsidR="00486A01" w:rsidRPr="00F73561" w:rsidRDefault="00486A01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С.98</w:t>
            </w:r>
          </w:p>
        </w:tc>
        <w:tc>
          <w:tcPr>
            <w:tcW w:w="851" w:type="dxa"/>
            <w:gridSpan w:val="2"/>
          </w:tcPr>
          <w:p w:rsidR="00486A01" w:rsidRPr="00F73561" w:rsidRDefault="00486A01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77158" w:rsidRPr="00F73561" w:rsidRDefault="00B77158" w:rsidP="00B77158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применять правила </w:t>
            </w:r>
            <w:r w:rsidRPr="00F73561">
              <w:t>делового сотруднич</w:t>
            </w:r>
            <w:r w:rsidRPr="00F73561">
              <w:t>е</w:t>
            </w:r>
            <w:r w:rsidRPr="00F73561">
              <w:t xml:space="preserve">ства: </w:t>
            </w:r>
            <w:r w:rsidRPr="00F73561">
              <w:rPr>
                <w:rStyle w:val="aa"/>
              </w:rPr>
              <w:t xml:space="preserve">сравнивать </w:t>
            </w:r>
            <w:r w:rsidRPr="00F73561">
              <w:t>ра</w:t>
            </w:r>
            <w:r w:rsidRPr="00F73561">
              <w:t>з</w:t>
            </w:r>
            <w:r w:rsidRPr="00F73561">
              <w:t>ные</w:t>
            </w:r>
          </w:p>
          <w:p w:rsidR="00486A01" w:rsidRPr="00F73561" w:rsidRDefault="00B77158" w:rsidP="00B7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точки зрения; сч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таться с мнением др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гого человека;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проя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терпение и до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рожелательность в споре (дискуссии), доверие к собеседн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ку (соучастнику) де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 w:rsidRPr="00F735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B5DAE" w:rsidRPr="00F73561" w:rsidRDefault="000B5DAE" w:rsidP="000B5DAE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Распространять, дополнять главные мысли,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выраженные в высказывании-предложении с помощью второстепенных чле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нов предложения. </w:t>
            </w: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Анал</w:t>
            </w: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зировать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строение пред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ложения (производить синтак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сический разбор). </w:t>
            </w: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Квалифиц</w:t>
            </w: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ровать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предложе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ние по сов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купности его при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знаков.</w:t>
            </w:r>
          </w:p>
          <w:p w:rsidR="00486A01" w:rsidRPr="00F73561" w:rsidRDefault="000B5DAE" w:rsidP="000B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Преобразовывать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предложе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ния в схемы и наоборот — схе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мы в предложения</w:t>
            </w:r>
          </w:p>
        </w:tc>
        <w:tc>
          <w:tcPr>
            <w:tcW w:w="4253" w:type="dxa"/>
          </w:tcPr>
          <w:p w:rsidR="000B5DAE" w:rsidRPr="00F73561" w:rsidRDefault="000B5DAE" w:rsidP="000B5DA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Знать,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какие части разных средств языка – слова, словосочетания, пре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ложения, текста – помогают: а) ко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кретизировать значения слов, назв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ния; б) распространять, развивать мысль.</w:t>
            </w:r>
            <w:proofErr w:type="gramEnd"/>
          </w:p>
          <w:p w:rsidR="00486A01" w:rsidRPr="00F73561" w:rsidRDefault="000B5DAE" w:rsidP="000B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определять тип текста; пис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менно излагать содержание текста</w:t>
            </w:r>
          </w:p>
        </w:tc>
      </w:tr>
      <w:tr w:rsidR="00486A01" w:rsidRPr="00F73561" w:rsidTr="001B6D4B">
        <w:trPr>
          <w:cantSplit/>
          <w:trHeight w:val="283"/>
        </w:trPr>
        <w:tc>
          <w:tcPr>
            <w:tcW w:w="696" w:type="dxa"/>
            <w:vAlign w:val="center"/>
          </w:tcPr>
          <w:p w:rsidR="00486A01" w:rsidRPr="00F73561" w:rsidRDefault="00486A01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05" w:type="dxa"/>
            <w:vAlign w:val="center"/>
          </w:tcPr>
          <w:p w:rsidR="00486A01" w:rsidRPr="00F73561" w:rsidRDefault="00025507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  <w:tc>
          <w:tcPr>
            <w:tcW w:w="1726" w:type="dxa"/>
          </w:tcPr>
          <w:p w:rsidR="00486A01" w:rsidRPr="00F73561" w:rsidRDefault="00C44971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Наблюдение над способом, средствами развития мы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ли в тексте типа повес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вования.</w:t>
            </w:r>
          </w:p>
        </w:tc>
        <w:tc>
          <w:tcPr>
            <w:tcW w:w="992" w:type="dxa"/>
            <w:gridSpan w:val="2"/>
          </w:tcPr>
          <w:p w:rsidR="00486A01" w:rsidRPr="00F73561" w:rsidRDefault="00C44971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С.99</w:t>
            </w:r>
          </w:p>
        </w:tc>
        <w:tc>
          <w:tcPr>
            <w:tcW w:w="851" w:type="dxa"/>
            <w:gridSpan w:val="2"/>
          </w:tcPr>
          <w:p w:rsidR="00486A01" w:rsidRPr="00F73561" w:rsidRDefault="00486A01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86A01" w:rsidRPr="00F73561" w:rsidRDefault="006424D9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собстве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ную учебную де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тельность: свои до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тижения, самосто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тельность, инициат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ву, ответственность</w:t>
            </w:r>
          </w:p>
        </w:tc>
        <w:tc>
          <w:tcPr>
            <w:tcW w:w="3402" w:type="dxa"/>
          </w:tcPr>
          <w:p w:rsidR="000B5DAE" w:rsidRPr="00F73561" w:rsidRDefault="000B5DAE" w:rsidP="000B5DAE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Распространять, дополнять главные мысли,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выраженные в высказывании-предложении с помощью второстепенных чле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нов предложения. </w:t>
            </w: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Анал</w:t>
            </w: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зировать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строение пред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ложения (производить синтак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сический разбор). </w:t>
            </w: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Квалифиц</w:t>
            </w: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ровать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предложе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ние по сов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купности его при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знаков.</w:t>
            </w:r>
          </w:p>
          <w:p w:rsidR="00486A01" w:rsidRPr="00F73561" w:rsidRDefault="000B5DAE" w:rsidP="000B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Преобразовывать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предложе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ния в схемы и наоборот — схе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мы в предложения</w:t>
            </w:r>
          </w:p>
        </w:tc>
        <w:tc>
          <w:tcPr>
            <w:tcW w:w="4253" w:type="dxa"/>
          </w:tcPr>
          <w:p w:rsidR="00770E7D" w:rsidRPr="00F73561" w:rsidRDefault="00770E7D" w:rsidP="00770E7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Знать,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какие части разных средств языка – слова, словосочетания, пре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ложения, текста – помогают: а) ко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кретизировать значения слов, назв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ния; б) распространять, развивать мысль.</w:t>
            </w:r>
            <w:proofErr w:type="gramEnd"/>
          </w:p>
          <w:p w:rsidR="00486A01" w:rsidRPr="00F73561" w:rsidRDefault="00770E7D" w:rsidP="0077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определять тип текста; пис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менно излагать содержание текста</w:t>
            </w:r>
          </w:p>
        </w:tc>
      </w:tr>
      <w:tr w:rsidR="00C44971" w:rsidRPr="00F73561" w:rsidTr="001B6D4B">
        <w:trPr>
          <w:cantSplit/>
          <w:trHeight w:val="283"/>
        </w:trPr>
        <w:tc>
          <w:tcPr>
            <w:tcW w:w="696" w:type="dxa"/>
            <w:vAlign w:val="center"/>
          </w:tcPr>
          <w:p w:rsidR="00C44971" w:rsidRPr="00F73561" w:rsidRDefault="00C44971" w:rsidP="00C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05" w:type="dxa"/>
            <w:vAlign w:val="center"/>
          </w:tcPr>
          <w:p w:rsidR="00C44971" w:rsidRPr="00F73561" w:rsidRDefault="00025507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9/4</w:t>
            </w:r>
          </w:p>
        </w:tc>
        <w:tc>
          <w:tcPr>
            <w:tcW w:w="1726" w:type="dxa"/>
          </w:tcPr>
          <w:p w:rsidR="00C44971" w:rsidRPr="00F73561" w:rsidRDefault="00C44971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Изложение текста</w:t>
            </w:r>
          </w:p>
        </w:tc>
        <w:tc>
          <w:tcPr>
            <w:tcW w:w="992" w:type="dxa"/>
            <w:gridSpan w:val="2"/>
          </w:tcPr>
          <w:p w:rsidR="00C44971" w:rsidRPr="00F73561" w:rsidRDefault="00C44971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С.99</w:t>
            </w:r>
          </w:p>
        </w:tc>
        <w:tc>
          <w:tcPr>
            <w:tcW w:w="851" w:type="dxa"/>
            <w:gridSpan w:val="2"/>
          </w:tcPr>
          <w:p w:rsidR="00C44971" w:rsidRPr="00F73561" w:rsidRDefault="00C44971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73D27" w:rsidRPr="00F73561" w:rsidRDefault="00473D27" w:rsidP="00473D27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планировать </w:t>
            </w:r>
            <w:r w:rsidRPr="00F73561">
              <w:t>решение учебной задачи: в</w:t>
            </w:r>
            <w:r w:rsidRPr="00F73561">
              <w:t>ы</w:t>
            </w:r>
            <w:r w:rsidRPr="00F73561">
              <w:t>страивать</w:t>
            </w:r>
          </w:p>
          <w:p w:rsidR="00C44971" w:rsidRPr="00F73561" w:rsidRDefault="00473D27" w:rsidP="0047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необходимых опер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ций (алгоритм дейс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вий)</w:t>
            </w:r>
          </w:p>
        </w:tc>
        <w:tc>
          <w:tcPr>
            <w:tcW w:w="3402" w:type="dxa"/>
          </w:tcPr>
          <w:p w:rsidR="008E4F47" w:rsidRPr="00F73561" w:rsidRDefault="008E4F47" w:rsidP="008E4F47">
            <w:pPr>
              <w:pStyle w:val="a7"/>
              <w:jc w:val="left"/>
              <w:rPr>
                <w:rFonts w:eastAsia="Calibri"/>
                <w:b w:val="0"/>
                <w:bCs w:val="0"/>
                <w:lang w:eastAsia="en-US"/>
              </w:rPr>
            </w:pPr>
            <w:r w:rsidRPr="00F73561">
              <w:rPr>
                <w:rFonts w:eastAsia="Calibri"/>
                <w:b w:val="0"/>
                <w:bCs w:val="0"/>
                <w:lang w:eastAsia="en-US"/>
              </w:rPr>
              <w:t>Составлять простой и сло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>ж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>ный план текста.</w:t>
            </w:r>
          </w:p>
          <w:p w:rsidR="008E4F47" w:rsidRPr="00F73561" w:rsidRDefault="008E4F47" w:rsidP="008E4F47">
            <w:pPr>
              <w:pStyle w:val="a9"/>
              <w:spacing w:before="0" w:after="0"/>
            </w:pPr>
            <w:r w:rsidRPr="00F73561">
              <w:t xml:space="preserve">Уметь передавать содержание в сжатом, выборочном или развёрнутом виде. </w:t>
            </w:r>
          </w:p>
          <w:p w:rsidR="00C44971" w:rsidRPr="00F73561" w:rsidRDefault="00C44971" w:rsidP="00642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0E7D" w:rsidRPr="00F73561" w:rsidRDefault="00770E7D" w:rsidP="00770E7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уточнять значение слов; с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ставлять сложный план; письменно излагать текст </w:t>
            </w:r>
          </w:p>
          <w:p w:rsidR="00C44971" w:rsidRPr="00F73561" w:rsidRDefault="00770E7D" w:rsidP="0077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анализировать и редактировать изложение</w:t>
            </w:r>
          </w:p>
        </w:tc>
      </w:tr>
      <w:tr w:rsidR="00C44971" w:rsidRPr="00F73561" w:rsidTr="001B6D4B">
        <w:trPr>
          <w:cantSplit/>
          <w:trHeight w:val="283"/>
        </w:trPr>
        <w:tc>
          <w:tcPr>
            <w:tcW w:w="696" w:type="dxa"/>
            <w:vAlign w:val="center"/>
          </w:tcPr>
          <w:p w:rsidR="00C44971" w:rsidRPr="00F73561" w:rsidRDefault="00C44971" w:rsidP="00C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</w:t>
            </w:r>
            <w:r w:rsidR="00EA7644" w:rsidRPr="00F7356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05" w:type="dxa"/>
            <w:vAlign w:val="center"/>
          </w:tcPr>
          <w:p w:rsidR="00C44971" w:rsidRPr="00F73561" w:rsidRDefault="00025507" w:rsidP="0002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10/5</w:t>
            </w:r>
          </w:p>
        </w:tc>
        <w:tc>
          <w:tcPr>
            <w:tcW w:w="1726" w:type="dxa"/>
          </w:tcPr>
          <w:p w:rsidR="00C44971" w:rsidRPr="00F73561" w:rsidRDefault="00C44971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Анализ изл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992" w:type="dxa"/>
            <w:gridSpan w:val="2"/>
          </w:tcPr>
          <w:p w:rsidR="00C44971" w:rsidRPr="00F73561" w:rsidRDefault="00C44971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44971" w:rsidRPr="00F73561" w:rsidRDefault="00C44971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44971" w:rsidRPr="00F73561" w:rsidRDefault="002E305F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Проявлять самосто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тельность в разных видах деятельности</w:t>
            </w:r>
          </w:p>
        </w:tc>
        <w:tc>
          <w:tcPr>
            <w:tcW w:w="3402" w:type="dxa"/>
          </w:tcPr>
          <w:p w:rsidR="008E4F47" w:rsidRPr="00F73561" w:rsidRDefault="008E4F47" w:rsidP="008E4F47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анализировать </w:t>
            </w:r>
            <w:r w:rsidRPr="00F73561">
              <w:t>собственную работу: соотносить план и</w:t>
            </w:r>
          </w:p>
          <w:p w:rsidR="008E4F47" w:rsidRPr="00F73561" w:rsidRDefault="008E4F47" w:rsidP="008E4F47">
            <w:pPr>
              <w:pStyle w:val="a9"/>
              <w:spacing w:before="0" w:after="0"/>
            </w:pPr>
            <w:r w:rsidRPr="00F73561">
              <w:t>совершенные операции, выд</w:t>
            </w:r>
            <w:r w:rsidRPr="00F73561">
              <w:t>е</w:t>
            </w:r>
            <w:r w:rsidRPr="00F73561">
              <w:t>лять этапы и оценивать меру освоения каждого,</w:t>
            </w:r>
          </w:p>
          <w:p w:rsidR="008E4F47" w:rsidRPr="00F73561" w:rsidRDefault="008E4F47" w:rsidP="008E4F47">
            <w:pPr>
              <w:pStyle w:val="a9"/>
              <w:spacing w:before="0" w:after="0"/>
            </w:pPr>
            <w:r w:rsidRPr="00F73561">
              <w:t>находить ошибки, устанавл</w:t>
            </w:r>
            <w:r w:rsidRPr="00F73561">
              <w:t>и</w:t>
            </w:r>
            <w:r w:rsidRPr="00F73561">
              <w:t>вать их причины;</w:t>
            </w:r>
          </w:p>
          <w:p w:rsidR="00C44971" w:rsidRPr="00F73561" w:rsidRDefault="008E4F47" w:rsidP="008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уровень владения тем или иным учебным дейс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вием</w:t>
            </w:r>
          </w:p>
        </w:tc>
        <w:tc>
          <w:tcPr>
            <w:tcW w:w="4253" w:type="dxa"/>
          </w:tcPr>
          <w:p w:rsidR="00770E7D" w:rsidRPr="00F73561" w:rsidRDefault="00770E7D" w:rsidP="00770E7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уточнять значение слов; с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ставлять сложный план; письменно излагать текст </w:t>
            </w:r>
          </w:p>
          <w:p w:rsidR="00C44971" w:rsidRPr="00F73561" w:rsidRDefault="00770E7D" w:rsidP="0077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анализировать и редактировать изложение</w:t>
            </w:r>
          </w:p>
        </w:tc>
      </w:tr>
      <w:tr w:rsidR="00E8601B" w:rsidRPr="00F73561" w:rsidTr="00A215AA">
        <w:trPr>
          <w:cantSplit/>
          <w:trHeight w:val="283"/>
        </w:trPr>
        <w:tc>
          <w:tcPr>
            <w:tcW w:w="15276" w:type="dxa"/>
            <w:gridSpan w:val="11"/>
            <w:vAlign w:val="center"/>
          </w:tcPr>
          <w:p w:rsidR="00E8601B" w:rsidRPr="00F73561" w:rsidRDefault="00E8601B" w:rsidP="00E8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раздела «Конкретизируем значение, распространяем мысль»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(10 часов)</w:t>
            </w:r>
          </w:p>
        </w:tc>
      </w:tr>
      <w:tr w:rsidR="00C44971" w:rsidRPr="00F73561" w:rsidTr="001B6D4B">
        <w:trPr>
          <w:cantSplit/>
          <w:trHeight w:val="283"/>
        </w:trPr>
        <w:tc>
          <w:tcPr>
            <w:tcW w:w="696" w:type="dxa"/>
            <w:vAlign w:val="center"/>
          </w:tcPr>
          <w:p w:rsidR="00C44971" w:rsidRPr="00F73561" w:rsidRDefault="00C44971" w:rsidP="00C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F475DD" w:rsidRPr="00F73561" w:rsidRDefault="00F475DD" w:rsidP="00C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05" w:type="dxa"/>
            <w:vAlign w:val="center"/>
          </w:tcPr>
          <w:p w:rsidR="00C44971" w:rsidRPr="00F73561" w:rsidRDefault="00025507" w:rsidP="0002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  <w:r w:rsidR="00E8601B" w:rsidRPr="00F73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601B" w:rsidRPr="00F73561" w:rsidRDefault="00025507" w:rsidP="0002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  <w:r w:rsidR="00E8601B" w:rsidRPr="00F73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</w:tcPr>
          <w:p w:rsidR="00C44971" w:rsidRPr="00F73561" w:rsidRDefault="00C44971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Конкретир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зируем</w:t>
            </w:r>
            <w:proofErr w:type="spellEnd"/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знач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ние слова</w:t>
            </w:r>
          </w:p>
        </w:tc>
        <w:tc>
          <w:tcPr>
            <w:tcW w:w="992" w:type="dxa"/>
            <w:gridSpan w:val="2"/>
          </w:tcPr>
          <w:p w:rsidR="00C44971" w:rsidRPr="00F73561" w:rsidRDefault="00C44971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С.100-102</w:t>
            </w:r>
          </w:p>
        </w:tc>
        <w:tc>
          <w:tcPr>
            <w:tcW w:w="851" w:type="dxa"/>
            <w:gridSpan w:val="2"/>
          </w:tcPr>
          <w:p w:rsidR="00C44971" w:rsidRPr="00F73561" w:rsidRDefault="00C44971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44971" w:rsidRPr="00F73561" w:rsidRDefault="002E305F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 w:val="24"/>
                <w:szCs w:val="24"/>
              </w:rPr>
              <w:t xml:space="preserve">Осознавать </w:t>
            </w:r>
            <w:r w:rsidRPr="00F73561">
              <w:rPr>
                <w:rFonts w:ascii="Times New Roman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 w:val="24"/>
                <w:szCs w:val="24"/>
              </w:rPr>
              <w:t>мотив</w:t>
            </w:r>
            <w:r w:rsidRPr="00F73561">
              <w:rPr>
                <w:rFonts w:ascii="Times New Roman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 xml:space="preserve"> к более глубокому изучению русского языка и цели выполнения разнообразных упражнений.</w:t>
            </w:r>
          </w:p>
        </w:tc>
        <w:tc>
          <w:tcPr>
            <w:tcW w:w="3402" w:type="dxa"/>
          </w:tcPr>
          <w:p w:rsidR="00C44971" w:rsidRPr="00F73561" w:rsidRDefault="00FE2549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адекватно использовать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вые средства для решения ра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личных коммуникативных 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дач; владеть монологической и диалогической формами 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  <w:tc>
          <w:tcPr>
            <w:tcW w:w="4253" w:type="dxa"/>
          </w:tcPr>
          <w:p w:rsidR="00C44971" w:rsidRPr="00F73561" w:rsidRDefault="002B635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Обобщение средств, с помощью кот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рых конкретизируется значение слова: 1) приставки, суффиксы, окончания в слове; 2) части речи в словосочетании.</w:t>
            </w:r>
          </w:p>
        </w:tc>
      </w:tr>
      <w:tr w:rsidR="00C44971" w:rsidRPr="00F73561" w:rsidTr="001B6D4B">
        <w:trPr>
          <w:cantSplit/>
          <w:trHeight w:val="283"/>
        </w:trPr>
        <w:tc>
          <w:tcPr>
            <w:tcW w:w="696" w:type="dxa"/>
            <w:vAlign w:val="center"/>
          </w:tcPr>
          <w:p w:rsidR="00C44971" w:rsidRPr="00F73561" w:rsidRDefault="00F475DD" w:rsidP="00C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  <w:p w:rsidR="00F475DD" w:rsidRPr="00F73561" w:rsidRDefault="00F475DD" w:rsidP="00C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05" w:type="dxa"/>
            <w:vAlign w:val="center"/>
          </w:tcPr>
          <w:p w:rsidR="00C44971" w:rsidRPr="00F73561" w:rsidRDefault="00025507" w:rsidP="0002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13/</w:t>
            </w:r>
            <w:r w:rsidR="00E8601B" w:rsidRPr="00F73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8601B" w:rsidRPr="00F73561" w:rsidRDefault="00025507" w:rsidP="0002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14/</w:t>
            </w:r>
            <w:r w:rsidR="00E8601B" w:rsidRPr="00F73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6" w:type="dxa"/>
          </w:tcPr>
          <w:p w:rsidR="00C44971" w:rsidRPr="00F73561" w:rsidRDefault="00F475DD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Распростран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ем мысли в предложен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ях, текстах.</w:t>
            </w:r>
          </w:p>
        </w:tc>
        <w:tc>
          <w:tcPr>
            <w:tcW w:w="992" w:type="dxa"/>
            <w:gridSpan w:val="2"/>
          </w:tcPr>
          <w:p w:rsidR="00C44971" w:rsidRPr="00F73561" w:rsidRDefault="00F475DD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С.100-102</w:t>
            </w:r>
          </w:p>
        </w:tc>
        <w:tc>
          <w:tcPr>
            <w:tcW w:w="851" w:type="dxa"/>
            <w:gridSpan w:val="2"/>
          </w:tcPr>
          <w:p w:rsidR="00C44971" w:rsidRPr="00F73561" w:rsidRDefault="00C44971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77158" w:rsidRPr="00F73561" w:rsidRDefault="00B77158" w:rsidP="00B77158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применять правила </w:t>
            </w:r>
            <w:r w:rsidRPr="00F73561">
              <w:t>делового сотруднич</w:t>
            </w:r>
            <w:r w:rsidRPr="00F73561">
              <w:t>е</w:t>
            </w:r>
            <w:r w:rsidRPr="00F73561">
              <w:t xml:space="preserve">ства: </w:t>
            </w:r>
            <w:r w:rsidRPr="00F73561">
              <w:rPr>
                <w:rStyle w:val="aa"/>
              </w:rPr>
              <w:t xml:space="preserve">сравнивать </w:t>
            </w:r>
            <w:r w:rsidRPr="00F73561">
              <w:t>ра</w:t>
            </w:r>
            <w:r w:rsidRPr="00F73561">
              <w:t>з</w:t>
            </w:r>
            <w:r w:rsidRPr="00F73561">
              <w:t>ные</w:t>
            </w:r>
          </w:p>
          <w:p w:rsidR="00C44971" w:rsidRPr="00F73561" w:rsidRDefault="00B77158" w:rsidP="00B7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точки зрения; сч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таться с мнением др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гого человека;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проя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терпение и до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рожелательность в споре (дискуссии), доверие к собеседн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ку (соучастнику) де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 w:rsidRPr="00F735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44971" w:rsidRPr="00F73561" w:rsidRDefault="000B5DAE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Конкретизировать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предметов, действий, призна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ков с помощью зависимых слов в словосочетании. </w:t>
            </w: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вать самоконтроль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при ус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ных и письменных выска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softHyphen/>
              <w:t>зываниях</w:t>
            </w:r>
          </w:p>
        </w:tc>
        <w:tc>
          <w:tcPr>
            <w:tcW w:w="4253" w:type="dxa"/>
          </w:tcPr>
          <w:p w:rsidR="00C44971" w:rsidRPr="00F73561" w:rsidRDefault="002B635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Обобщение средств, с помощью кот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рых распространяется мысль:</w:t>
            </w: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1) в предложениях, 2) в текстах.</w:t>
            </w:r>
          </w:p>
        </w:tc>
      </w:tr>
      <w:tr w:rsidR="00F475DD" w:rsidRPr="00F73561" w:rsidTr="001B6D4B">
        <w:trPr>
          <w:cantSplit/>
          <w:trHeight w:val="283"/>
        </w:trPr>
        <w:tc>
          <w:tcPr>
            <w:tcW w:w="696" w:type="dxa"/>
            <w:vAlign w:val="center"/>
          </w:tcPr>
          <w:p w:rsidR="00F475DD" w:rsidRPr="00F73561" w:rsidRDefault="00F475DD" w:rsidP="00C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144*</w:t>
            </w:r>
          </w:p>
        </w:tc>
        <w:tc>
          <w:tcPr>
            <w:tcW w:w="805" w:type="dxa"/>
            <w:vAlign w:val="center"/>
          </w:tcPr>
          <w:p w:rsidR="00E8601B" w:rsidRPr="00F73561" w:rsidRDefault="00025507" w:rsidP="0002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  <w:r w:rsidR="00E8601B" w:rsidRPr="00F735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6" w:type="dxa"/>
          </w:tcPr>
          <w:p w:rsidR="00F475DD" w:rsidRPr="00F73561" w:rsidRDefault="00F475DD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диктанту</w:t>
            </w:r>
          </w:p>
        </w:tc>
        <w:tc>
          <w:tcPr>
            <w:tcW w:w="992" w:type="dxa"/>
            <w:gridSpan w:val="2"/>
          </w:tcPr>
          <w:p w:rsidR="00F475DD" w:rsidRPr="00F73561" w:rsidRDefault="00F475DD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С.104</w:t>
            </w:r>
          </w:p>
        </w:tc>
        <w:tc>
          <w:tcPr>
            <w:tcW w:w="851" w:type="dxa"/>
            <w:gridSpan w:val="2"/>
          </w:tcPr>
          <w:p w:rsidR="00F475DD" w:rsidRPr="00F73561" w:rsidRDefault="00F475DD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9708F" w:rsidRPr="00F73561" w:rsidRDefault="0079708F" w:rsidP="0079708F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оценивать </w:t>
            </w:r>
            <w:r w:rsidRPr="00F73561">
              <w:t>собстве</w:t>
            </w:r>
            <w:r w:rsidRPr="00F73561">
              <w:t>н</w:t>
            </w:r>
            <w:r w:rsidRPr="00F73561">
              <w:t>ную учебную де</w:t>
            </w:r>
            <w:r w:rsidRPr="00F73561">
              <w:t>я</w:t>
            </w:r>
            <w:r w:rsidRPr="00F73561">
              <w:t>тельность: свои до</w:t>
            </w:r>
            <w:r w:rsidRPr="00F73561">
              <w:t>с</w:t>
            </w:r>
            <w:r w:rsidRPr="00F73561">
              <w:t>тижения, самосто</w:t>
            </w:r>
            <w:r w:rsidRPr="00F73561">
              <w:t>я</w:t>
            </w:r>
            <w:r w:rsidRPr="00F73561">
              <w:t>тельность, инициат</w:t>
            </w:r>
            <w:r w:rsidRPr="00F73561">
              <w:t>и</w:t>
            </w:r>
            <w:r w:rsidRPr="00F73561">
              <w:t>ву, ответственность, причины неудач;</w:t>
            </w:r>
          </w:p>
          <w:p w:rsidR="0079708F" w:rsidRPr="00F73561" w:rsidRDefault="0079708F" w:rsidP="0079708F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применять правила </w:t>
            </w:r>
            <w:r w:rsidRPr="00F73561">
              <w:t>делового сотруднич</w:t>
            </w:r>
            <w:r w:rsidRPr="00F73561">
              <w:t>е</w:t>
            </w:r>
            <w:r w:rsidRPr="00F73561">
              <w:t xml:space="preserve">ства: </w:t>
            </w:r>
            <w:r w:rsidRPr="00F73561">
              <w:rPr>
                <w:rStyle w:val="aa"/>
              </w:rPr>
              <w:t xml:space="preserve">сравнивать </w:t>
            </w:r>
            <w:r w:rsidRPr="00F73561">
              <w:t>ра</w:t>
            </w:r>
            <w:r w:rsidRPr="00F73561">
              <w:t>з</w:t>
            </w:r>
            <w:r w:rsidRPr="00F73561">
              <w:t>ные</w:t>
            </w:r>
          </w:p>
          <w:p w:rsidR="00F475DD" w:rsidRPr="00F73561" w:rsidRDefault="0079708F" w:rsidP="0079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точки зрения; сч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таться с мнением др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гого человека;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проя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терпение и до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рожелательность в споре (дискуссии), доверие к собеседн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ку (соучастнику) де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3402" w:type="dxa"/>
          </w:tcPr>
          <w:p w:rsidR="006424D9" w:rsidRPr="00F73561" w:rsidRDefault="006424D9" w:rsidP="006424D9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анализировать </w:t>
            </w:r>
            <w:r w:rsidRPr="00F73561">
              <w:t>собственную работу: соотносить план и</w:t>
            </w:r>
          </w:p>
          <w:p w:rsidR="006424D9" w:rsidRPr="00F73561" w:rsidRDefault="006424D9" w:rsidP="006424D9">
            <w:pPr>
              <w:pStyle w:val="a9"/>
              <w:spacing w:before="0" w:after="0"/>
            </w:pPr>
            <w:r w:rsidRPr="00F73561">
              <w:t>совершенные операции, выд</w:t>
            </w:r>
            <w:r w:rsidRPr="00F73561">
              <w:t>е</w:t>
            </w:r>
            <w:r w:rsidRPr="00F73561">
              <w:t>лять этапы и оценивать меру освоения каждого,</w:t>
            </w:r>
          </w:p>
          <w:p w:rsidR="006424D9" w:rsidRPr="00F73561" w:rsidRDefault="006424D9" w:rsidP="006424D9">
            <w:pPr>
              <w:pStyle w:val="a9"/>
              <w:spacing w:before="0" w:after="0"/>
            </w:pPr>
            <w:r w:rsidRPr="00F73561">
              <w:t>находить ошибки, устанавл</w:t>
            </w:r>
            <w:r w:rsidRPr="00F73561">
              <w:t>и</w:t>
            </w:r>
            <w:r w:rsidRPr="00F73561">
              <w:t>вать их причины;</w:t>
            </w:r>
          </w:p>
          <w:p w:rsidR="00F475DD" w:rsidRPr="00F73561" w:rsidRDefault="006424D9" w:rsidP="0064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уровень владения тем или иным учебным дейс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вием</w:t>
            </w:r>
          </w:p>
        </w:tc>
        <w:tc>
          <w:tcPr>
            <w:tcW w:w="4253" w:type="dxa"/>
          </w:tcPr>
          <w:p w:rsidR="002B6357" w:rsidRPr="00F73561" w:rsidRDefault="002B6357" w:rsidP="002B635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Обобщать 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средства, с помощью кот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рых можно:</w:t>
            </w:r>
          </w:p>
          <w:p w:rsidR="002B6357" w:rsidRPr="00F73561" w:rsidRDefault="002B6357" w:rsidP="002B635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а) конкретизировать значение слов,</w:t>
            </w:r>
          </w:p>
          <w:p w:rsidR="002B6357" w:rsidRPr="00F73561" w:rsidRDefault="002B6357" w:rsidP="002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б) распространять мысли в предлож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ниях и текстах</w:t>
            </w:r>
          </w:p>
          <w:p w:rsidR="00F475DD" w:rsidRPr="00F73561" w:rsidRDefault="00F475DD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DD" w:rsidRPr="00F73561" w:rsidTr="001B6D4B">
        <w:trPr>
          <w:cantSplit/>
          <w:trHeight w:val="283"/>
        </w:trPr>
        <w:tc>
          <w:tcPr>
            <w:tcW w:w="696" w:type="dxa"/>
            <w:vAlign w:val="center"/>
          </w:tcPr>
          <w:p w:rsidR="00F475DD" w:rsidRPr="00F73561" w:rsidRDefault="00E8601B" w:rsidP="00C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E8601B" w:rsidRPr="00F73561" w:rsidRDefault="00E8601B" w:rsidP="00C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05" w:type="dxa"/>
            <w:vAlign w:val="center"/>
          </w:tcPr>
          <w:p w:rsidR="00F475DD" w:rsidRPr="00F73561" w:rsidRDefault="00025507" w:rsidP="0002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16/</w:t>
            </w:r>
            <w:r w:rsidR="00E8601B" w:rsidRPr="00F735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8601B" w:rsidRPr="00F73561" w:rsidRDefault="00025507" w:rsidP="0002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17/</w:t>
            </w:r>
            <w:r w:rsidR="00E8601B" w:rsidRPr="00F735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6" w:type="dxa"/>
          </w:tcPr>
          <w:p w:rsidR="00F475DD" w:rsidRPr="00F73561" w:rsidRDefault="00E8601B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Проверочный диктант и его анализ</w:t>
            </w:r>
          </w:p>
        </w:tc>
        <w:tc>
          <w:tcPr>
            <w:tcW w:w="992" w:type="dxa"/>
            <w:gridSpan w:val="2"/>
          </w:tcPr>
          <w:p w:rsidR="00F475DD" w:rsidRPr="00F73561" w:rsidRDefault="00F475DD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475DD" w:rsidRPr="00F73561" w:rsidRDefault="00F475DD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475DD" w:rsidRPr="00F73561" w:rsidRDefault="006424D9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собстве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ную учебную де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тельность: свои до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тижения, самосто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тельность, инициат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ву, ответственность</w:t>
            </w:r>
          </w:p>
        </w:tc>
        <w:tc>
          <w:tcPr>
            <w:tcW w:w="3402" w:type="dxa"/>
          </w:tcPr>
          <w:p w:rsidR="00F475DD" w:rsidRPr="00F73561" w:rsidRDefault="00F475DD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B5DAE" w:rsidRPr="00F73561" w:rsidRDefault="000B5DAE" w:rsidP="000B5DAE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Цели: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проверить знания изученных орфограмм и умения писать под ди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товку предложения и слова с изуче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ными орфограммами</w:t>
            </w:r>
          </w:p>
          <w:p w:rsidR="000B5DAE" w:rsidRPr="00F73561" w:rsidRDefault="000B5DAE" w:rsidP="000B5DAE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изученные орфограммы.</w:t>
            </w:r>
          </w:p>
          <w:p w:rsidR="00F475DD" w:rsidRPr="00F73561" w:rsidRDefault="000B5DAE" w:rsidP="000B5DA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писать под диктовку</w:t>
            </w:r>
          </w:p>
          <w:p w:rsidR="000B5DAE" w:rsidRPr="00F73561" w:rsidRDefault="000B5DAE" w:rsidP="000B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выполнять работу над оши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ками</w:t>
            </w:r>
          </w:p>
        </w:tc>
      </w:tr>
      <w:tr w:rsidR="00E8601B" w:rsidRPr="00F73561" w:rsidTr="001B6D4B">
        <w:trPr>
          <w:cantSplit/>
          <w:trHeight w:val="283"/>
        </w:trPr>
        <w:tc>
          <w:tcPr>
            <w:tcW w:w="696" w:type="dxa"/>
            <w:vAlign w:val="center"/>
          </w:tcPr>
          <w:p w:rsidR="00E8601B" w:rsidRPr="00F73561" w:rsidRDefault="00E8601B" w:rsidP="00C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</w:t>
            </w:r>
          </w:p>
          <w:p w:rsidR="00E8601B" w:rsidRPr="00F73561" w:rsidRDefault="00E8601B" w:rsidP="00C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148*</w:t>
            </w:r>
          </w:p>
        </w:tc>
        <w:tc>
          <w:tcPr>
            <w:tcW w:w="805" w:type="dxa"/>
            <w:vAlign w:val="center"/>
          </w:tcPr>
          <w:p w:rsidR="00E8601B" w:rsidRPr="00F73561" w:rsidRDefault="00025507" w:rsidP="0002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18/</w:t>
            </w:r>
            <w:r w:rsidR="00E8601B" w:rsidRPr="00F735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8601B" w:rsidRPr="00F73561" w:rsidRDefault="00025507" w:rsidP="0002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19/</w:t>
            </w:r>
            <w:r w:rsidR="00E8601B" w:rsidRPr="00F735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6" w:type="dxa"/>
          </w:tcPr>
          <w:p w:rsidR="00E8601B" w:rsidRPr="00F73561" w:rsidRDefault="00E8601B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Изложение текста «Март в лесу» (по слуху) и его анализ</w:t>
            </w:r>
          </w:p>
        </w:tc>
        <w:tc>
          <w:tcPr>
            <w:tcW w:w="992" w:type="dxa"/>
            <w:gridSpan w:val="2"/>
          </w:tcPr>
          <w:p w:rsidR="00E8601B" w:rsidRPr="00F73561" w:rsidRDefault="00E8601B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С.107</w:t>
            </w:r>
          </w:p>
        </w:tc>
        <w:tc>
          <w:tcPr>
            <w:tcW w:w="851" w:type="dxa"/>
            <w:gridSpan w:val="2"/>
          </w:tcPr>
          <w:p w:rsidR="00E8601B" w:rsidRPr="00F73561" w:rsidRDefault="00E8601B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9708F" w:rsidRPr="00F73561" w:rsidRDefault="0079708F" w:rsidP="0079708F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оценивать </w:t>
            </w:r>
            <w:r w:rsidRPr="00F73561">
              <w:t>собстве</w:t>
            </w:r>
            <w:r w:rsidRPr="00F73561">
              <w:t>н</w:t>
            </w:r>
            <w:r w:rsidRPr="00F73561">
              <w:t>ную учебную де</w:t>
            </w:r>
            <w:r w:rsidRPr="00F73561">
              <w:t>я</w:t>
            </w:r>
            <w:r w:rsidRPr="00F73561">
              <w:t>тельность: свои до</w:t>
            </w:r>
            <w:r w:rsidRPr="00F73561">
              <w:t>с</w:t>
            </w:r>
            <w:r w:rsidRPr="00F73561">
              <w:t>тижения, самосто</w:t>
            </w:r>
            <w:r w:rsidRPr="00F73561">
              <w:t>я</w:t>
            </w:r>
            <w:r w:rsidRPr="00F73561">
              <w:t>тельность, инициат</w:t>
            </w:r>
            <w:r w:rsidRPr="00F73561">
              <w:t>и</w:t>
            </w:r>
            <w:r w:rsidRPr="00F73561">
              <w:t>ву, ответственность, причины неудач;</w:t>
            </w:r>
          </w:p>
          <w:p w:rsidR="0079708F" w:rsidRPr="00F73561" w:rsidRDefault="0079708F" w:rsidP="0079708F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применять правила </w:t>
            </w:r>
            <w:r w:rsidRPr="00F73561">
              <w:t>делового сотруднич</w:t>
            </w:r>
            <w:r w:rsidRPr="00F73561">
              <w:t>е</w:t>
            </w:r>
            <w:r w:rsidRPr="00F73561">
              <w:t xml:space="preserve">ства: </w:t>
            </w:r>
            <w:r w:rsidRPr="00F73561">
              <w:rPr>
                <w:rStyle w:val="aa"/>
              </w:rPr>
              <w:t xml:space="preserve">сравнивать </w:t>
            </w:r>
            <w:r w:rsidRPr="00F73561">
              <w:t>ра</w:t>
            </w:r>
            <w:r w:rsidRPr="00F73561">
              <w:t>з</w:t>
            </w:r>
            <w:r w:rsidRPr="00F73561">
              <w:t>ные</w:t>
            </w:r>
          </w:p>
          <w:p w:rsidR="00E8601B" w:rsidRPr="00F73561" w:rsidRDefault="0079708F" w:rsidP="0079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точки зрения; сч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таться с мнением др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гого человека;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проя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терпение и до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рожелательность в споре (дискуссии), доверие к собеседн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ку (соучастнику) де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3402" w:type="dxa"/>
          </w:tcPr>
          <w:p w:rsidR="008E4F47" w:rsidRPr="00F73561" w:rsidRDefault="008E4F47" w:rsidP="008E4F47">
            <w:pPr>
              <w:pStyle w:val="a7"/>
              <w:jc w:val="left"/>
              <w:rPr>
                <w:rFonts w:eastAsia="Calibri"/>
                <w:b w:val="0"/>
                <w:bCs w:val="0"/>
                <w:lang w:eastAsia="en-US"/>
              </w:rPr>
            </w:pPr>
            <w:r w:rsidRPr="00F73561">
              <w:rPr>
                <w:rFonts w:eastAsia="Calibri"/>
                <w:b w:val="0"/>
                <w:bCs w:val="0"/>
                <w:lang w:eastAsia="en-US"/>
              </w:rPr>
              <w:t>Составлять простой и сло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>ж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>ный план текста.</w:t>
            </w:r>
          </w:p>
          <w:p w:rsidR="00E8601B" w:rsidRPr="00F73561" w:rsidRDefault="008E4F47" w:rsidP="008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Уметь передавать содержание в сжатом, выборочном или развёрнутом виде</w:t>
            </w:r>
          </w:p>
        </w:tc>
        <w:tc>
          <w:tcPr>
            <w:tcW w:w="4253" w:type="dxa"/>
          </w:tcPr>
          <w:p w:rsidR="000B5DAE" w:rsidRPr="00F73561" w:rsidRDefault="000B5DAE" w:rsidP="003A5EE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уточнять значение слов; с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ставлять сложный план; письменно излагать текст </w:t>
            </w:r>
          </w:p>
          <w:p w:rsidR="00E8601B" w:rsidRPr="00F73561" w:rsidRDefault="000B5DAE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анализировать и редактировать изложение</w:t>
            </w:r>
          </w:p>
        </w:tc>
      </w:tr>
      <w:tr w:rsidR="00E8601B" w:rsidRPr="00F73561" w:rsidTr="001B6D4B">
        <w:trPr>
          <w:cantSplit/>
          <w:trHeight w:val="283"/>
        </w:trPr>
        <w:tc>
          <w:tcPr>
            <w:tcW w:w="696" w:type="dxa"/>
            <w:vAlign w:val="center"/>
          </w:tcPr>
          <w:p w:rsidR="00E8601B" w:rsidRPr="00F73561" w:rsidRDefault="00E8601B" w:rsidP="00C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149*</w:t>
            </w:r>
          </w:p>
        </w:tc>
        <w:tc>
          <w:tcPr>
            <w:tcW w:w="805" w:type="dxa"/>
            <w:vAlign w:val="center"/>
          </w:tcPr>
          <w:p w:rsidR="00E8601B" w:rsidRPr="00F73561" w:rsidRDefault="00025507" w:rsidP="0002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20/</w:t>
            </w:r>
            <w:r w:rsidR="00E8601B" w:rsidRPr="00F735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6" w:type="dxa"/>
          </w:tcPr>
          <w:p w:rsidR="00BC4BC0" w:rsidRDefault="00E8601B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  <w:p w:rsidR="00E8601B" w:rsidRPr="00BC4BC0" w:rsidRDefault="00BC4BC0" w:rsidP="00BC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2" w:type="dxa"/>
            <w:gridSpan w:val="2"/>
          </w:tcPr>
          <w:p w:rsidR="00E8601B" w:rsidRPr="00F73561" w:rsidRDefault="00E8601B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601B" w:rsidRPr="00F73561" w:rsidRDefault="00E8601B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A75D51" w:rsidRPr="00F73561" w:rsidRDefault="00A75D51" w:rsidP="00A7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Осознавать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роль яз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ка и речи в жизни 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дей.</w:t>
            </w:r>
          </w:p>
          <w:p w:rsidR="00E8601B" w:rsidRPr="00F73561" w:rsidRDefault="00A75D51" w:rsidP="00A7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Активизация творч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ского отношения к учёбе.</w:t>
            </w:r>
          </w:p>
        </w:tc>
        <w:tc>
          <w:tcPr>
            <w:tcW w:w="3402" w:type="dxa"/>
          </w:tcPr>
          <w:p w:rsidR="00E8601B" w:rsidRPr="00F73561" w:rsidRDefault="00E8601B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8601B" w:rsidRPr="00F73561" w:rsidRDefault="002B635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Можно использовать материал обо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щающих вопросов на с. 108, обсудить проекты </w:t>
            </w:r>
            <w:proofErr w:type="gramStart"/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с.109</w:t>
            </w:r>
          </w:p>
        </w:tc>
      </w:tr>
      <w:tr w:rsidR="00C933B2" w:rsidRPr="00F73561" w:rsidTr="00A215AA">
        <w:trPr>
          <w:cantSplit/>
          <w:trHeight w:val="283"/>
        </w:trPr>
        <w:tc>
          <w:tcPr>
            <w:tcW w:w="15276" w:type="dxa"/>
            <w:gridSpan w:val="11"/>
            <w:vAlign w:val="center"/>
          </w:tcPr>
          <w:p w:rsidR="00C933B2" w:rsidRPr="00F73561" w:rsidRDefault="00C933B2" w:rsidP="00C93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Повторение </w:t>
            </w:r>
            <w:proofErr w:type="gramStart"/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изученного</w:t>
            </w:r>
            <w:proofErr w:type="gramEnd"/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3 классе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(21 час)</w:t>
            </w:r>
          </w:p>
        </w:tc>
      </w:tr>
      <w:tr w:rsidR="00C933B2" w:rsidRPr="00F73561" w:rsidTr="001B6D4B">
        <w:trPr>
          <w:cantSplit/>
          <w:trHeight w:val="283"/>
        </w:trPr>
        <w:tc>
          <w:tcPr>
            <w:tcW w:w="696" w:type="dxa"/>
            <w:vAlign w:val="center"/>
          </w:tcPr>
          <w:p w:rsidR="00C933B2" w:rsidRPr="00F73561" w:rsidRDefault="00C933B2" w:rsidP="00C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C933B2" w:rsidRPr="00F73561" w:rsidRDefault="00C933B2" w:rsidP="00C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05" w:type="dxa"/>
            <w:vAlign w:val="center"/>
          </w:tcPr>
          <w:p w:rsidR="00025507" w:rsidRPr="00F73561" w:rsidRDefault="00C933B2" w:rsidP="0002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33B2" w:rsidRPr="00F73561" w:rsidRDefault="00C933B2" w:rsidP="0002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</w:tcPr>
          <w:p w:rsidR="00C933B2" w:rsidRPr="00F73561" w:rsidRDefault="00C933B2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Основные средства яз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992" w:type="dxa"/>
            <w:gridSpan w:val="2"/>
          </w:tcPr>
          <w:p w:rsidR="00C933B2" w:rsidRPr="00F73561" w:rsidRDefault="00C933B2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С.112-113</w:t>
            </w:r>
          </w:p>
        </w:tc>
        <w:tc>
          <w:tcPr>
            <w:tcW w:w="851" w:type="dxa"/>
            <w:gridSpan w:val="2"/>
          </w:tcPr>
          <w:p w:rsidR="00C933B2" w:rsidRPr="00F73561" w:rsidRDefault="00C933B2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933B2" w:rsidRPr="00F73561" w:rsidRDefault="002E305F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 w:val="24"/>
                <w:szCs w:val="24"/>
              </w:rPr>
              <w:t xml:space="preserve">Осознавать </w:t>
            </w:r>
            <w:r w:rsidRPr="00F73561">
              <w:rPr>
                <w:rFonts w:ascii="Times New Roman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 w:val="24"/>
                <w:szCs w:val="24"/>
              </w:rPr>
              <w:t>мотив</w:t>
            </w:r>
            <w:r w:rsidRPr="00F73561">
              <w:rPr>
                <w:rFonts w:ascii="Times New Roman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 xml:space="preserve"> к более глубокому изучению русского языка и цели выполнения разнообразных упражнений.</w:t>
            </w:r>
          </w:p>
        </w:tc>
        <w:tc>
          <w:tcPr>
            <w:tcW w:w="3402" w:type="dxa"/>
          </w:tcPr>
          <w:p w:rsidR="00C933B2" w:rsidRPr="00F73561" w:rsidRDefault="00C933B2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933B2" w:rsidRPr="00F73561" w:rsidRDefault="002B635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Повторить основные средства (един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цы) языка через их изучение в опред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ленных разделах науки о языке (по таблице, данной на форзаце учебника)</w:t>
            </w:r>
          </w:p>
        </w:tc>
      </w:tr>
      <w:tr w:rsidR="00C933B2" w:rsidRPr="00F73561" w:rsidTr="001B6D4B">
        <w:trPr>
          <w:cantSplit/>
          <w:trHeight w:val="283"/>
        </w:trPr>
        <w:tc>
          <w:tcPr>
            <w:tcW w:w="696" w:type="dxa"/>
            <w:vAlign w:val="center"/>
          </w:tcPr>
          <w:p w:rsidR="00C933B2" w:rsidRPr="00F73561" w:rsidRDefault="00C933B2" w:rsidP="00C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805" w:type="dxa"/>
            <w:vAlign w:val="center"/>
          </w:tcPr>
          <w:p w:rsidR="00C933B2" w:rsidRPr="00F73561" w:rsidRDefault="00C933B2" w:rsidP="0002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C933B2" w:rsidRPr="00F73561" w:rsidRDefault="00C933B2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Фонетико-графические написания слов.</w:t>
            </w:r>
          </w:p>
        </w:tc>
        <w:tc>
          <w:tcPr>
            <w:tcW w:w="992" w:type="dxa"/>
            <w:gridSpan w:val="2"/>
          </w:tcPr>
          <w:p w:rsidR="00C933B2" w:rsidRPr="00F73561" w:rsidRDefault="00C933B2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С.113-115</w:t>
            </w:r>
          </w:p>
        </w:tc>
        <w:tc>
          <w:tcPr>
            <w:tcW w:w="851" w:type="dxa"/>
            <w:gridSpan w:val="2"/>
          </w:tcPr>
          <w:p w:rsidR="00C933B2" w:rsidRPr="00F73561" w:rsidRDefault="00C933B2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933B2" w:rsidRPr="00F73561" w:rsidRDefault="002E305F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 w:val="24"/>
                <w:szCs w:val="24"/>
              </w:rPr>
              <w:t xml:space="preserve">Осознавать </w:t>
            </w:r>
            <w:r w:rsidRPr="00F73561">
              <w:rPr>
                <w:rFonts w:ascii="Times New Roman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 w:val="24"/>
                <w:szCs w:val="24"/>
              </w:rPr>
              <w:t>мотив</w:t>
            </w:r>
            <w:r w:rsidRPr="00F73561">
              <w:rPr>
                <w:rFonts w:ascii="Times New Roman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 xml:space="preserve"> к более глубокому изучению русского языка и цели выполнения разнообразных упражнений.</w:t>
            </w:r>
          </w:p>
        </w:tc>
        <w:tc>
          <w:tcPr>
            <w:tcW w:w="3402" w:type="dxa"/>
          </w:tcPr>
          <w:p w:rsidR="002B6357" w:rsidRPr="00F73561" w:rsidRDefault="002B6357" w:rsidP="002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>Систематизировать сведения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о средствах языка и их пр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знаках.</w:t>
            </w:r>
          </w:p>
          <w:p w:rsidR="002B6357" w:rsidRPr="00F73561" w:rsidRDefault="002B6357" w:rsidP="002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знания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об ос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бенностях языковых явлений для осознанного их использ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вания  в практике речи.</w:t>
            </w:r>
          </w:p>
          <w:p w:rsidR="00C933B2" w:rsidRPr="00F73561" w:rsidRDefault="00C933B2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933B2" w:rsidRPr="00F73561" w:rsidRDefault="002B635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Работа над написанием слов, обусло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ленных произношением или закон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мерностями графики: 1) запись в соо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ветствии со звуками, 2) по законам обозначения на письме мягких согла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ных, 3) сопоставление произносител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ных и графических норм, 4) употре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ление разделительных мягкого и твё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дого знака</w:t>
            </w:r>
          </w:p>
        </w:tc>
      </w:tr>
      <w:tr w:rsidR="00C933B2" w:rsidRPr="00F73561" w:rsidTr="001B6D4B">
        <w:trPr>
          <w:cantSplit/>
          <w:trHeight w:val="283"/>
        </w:trPr>
        <w:tc>
          <w:tcPr>
            <w:tcW w:w="696" w:type="dxa"/>
            <w:vAlign w:val="center"/>
          </w:tcPr>
          <w:p w:rsidR="00C933B2" w:rsidRPr="00F73561" w:rsidRDefault="00C933B2" w:rsidP="00C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  <w:p w:rsidR="00C933B2" w:rsidRPr="00F73561" w:rsidRDefault="00C933B2" w:rsidP="00C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05" w:type="dxa"/>
            <w:vAlign w:val="center"/>
          </w:tcPr>
          <w:p w:rsidR="00C933B2" w:rsidRPr="00F73561" w:rsidRDefault="00C933B2" w:rsidP="0002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933B2" w:rsidRPr="00F73561" w:rsidRDefault="00C933B2" w:rsidP="0002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6" w:type="dxa"/>
          </w:tcPr>
          <w:p w:rsidR="00C933B2" w:rsidRPr="00F73561" w:rsidRDefault="00C933B2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Способы пр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верки слов с безударными гласными</w:t>
            </w:r>
          </w:p>
        </w:tc>
        <w:tc>
          <w:tcPr>
            <w:tcW w:w="992" w:type="dxa"/>
            <w:gridSpan w:val="2"/>
          </w:tcPr>
          <w:p w:rsidR="00C933B2" w:rsidRPr="00F73561" w:rsidRDefault="00C933B2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С.115-117</w:t>
            </w:r>
          </w:p>
        </w:tc>
        <w:tc>
          <w:tcPr>
            <w:tcW w:w="851" w:type="dxa"/>
            <w:gridSpan w:val="2"/>
          </w:tcPr>
          <w:p w:rsidR="00C933B2" w:rsidRPr="00F73561" w:rsidRDefault="00C933B2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933B2" w:rsidRPr="00F73561" w:rsidRDefault="002E305F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Проявлять самосто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тельность в разных видах деятельности</w:t>
            </w:r>
          </w:p>
        </w:tc>
        <w:tc>
          <w:tcPr>
            <w:tcW w:w="3402" w:type="dxa"/>
          </w:tcPr>
          <w:p w:rsidR="001B5850" w:rsidRPr="00F73561" w:rsidRDefault="001B5850" w:rsidP="001B5850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сравнивать </w:t>
            </w:r>
            <w:r w:rsidRPr="00F73561">
              <w:t>различные объе</w:t>
            </w:r>
            <w:r w:rsidRPr="00F73561">
              <w:t>к</w:t>
            </w:r>
            <w:r w:rsidRPr="00F73561">
              <w:t>ты: выделять из множества один или</w:t>
            </w:r>
          </w:p>
          <w:p w:rsidR="001B5850" w:rsidRPr="00F73561" w:rsidRDefault="001B5850" w:rsidP="001B5850">
            <w:pPr>
              <w:pStyle w:val="a9"/>
              <w:spacing w:before="0" w:after="0"/>
            </w:pPr>
            <w:r w:rsidRPr="00F73561">
              <w:t xml:space="preserve">несколько объектов, имеющих общие свойства; </w:t>
            </w:r>
            <w:r w:rsidRPr="00F73561">
              <w:rPr>
                <w:rStyle w:val="aa"/>
              </w:rPr>
              <w:t>сопоста</w:t>
            </w:r>
            <w:r w:rsidRPr="00F73561">
              <w:rPr>
                <w:rStyle w:val="aa"/>
              </w:rPr>
              <w:t>в</w:t>
            </w:r>
            <w:r w:rsidRPr="00F73561">
              <w:rPr>
                <w:rStyle w:val="aa"/>
              </w:rPr>
              <w:t>лять</w:t>
            </w:r>
          </w:p>
          <w:p w:rsidR="00C933B2" w:rsidRPr="00F73561" w:rsidRDefault="001B5850" w:rsidP="001B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объектов по одному (нескольким) призн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кам;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сходство и ра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личия объектов</w:t>
            </w:r>
          </w:p>
        </w:tc>
        <w:tc>
          <w:tcPr>
            <w:tcW w:w="4253" w:type="dxa"/>
          </w:tcPr>
          <w:p w:rsidR="00C933B2" w:rsidRPr="00F73561" w:rsidRDefault="002B635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Формировать орфографическую зо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кость и умение решать орфографич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ские задачи при написании слов</w:t>
            </w:r>
          </w:p>
        </w:tc>
      </w:tr>
      <w:tr w:rsidR="00C933B2" w:rsidRPr="00F73561" w:rsidTr="001B6D4B">
        <w:trPr>
          <w:cantSplit/>
          <w:trHeight w:val="283"/>
        </w:trPr>
        <w:tc>
          <w:tcPr>
            <w:tcW w:w="696" w:type="dxa"/>
            <w:vAlign w:val="center"/>
          </w:tcPr>
          <w:p w:rsidR="00C933B2" w:rsidRPr="00F73561" w:rsidRDefault="00C933B2" w:rsidP="00C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05" w:type="dxa"/>
            <w:vAlign w:val="center"/>
          </w:tcPr>
          <w:p w:rsidR="00C933B2" w:rsidRPr="00F73561" w:rsidRDefault="00C933B2" w:rsidP="0002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6" w:type="dxa"/>
          </w:tcPr>
          <w:p w:rsidR="00C933B2" w:rsidRPr="00F73561" w:rsidRDefault="00C933B2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Письмо слов с орфограмм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ми-согласными.</w:t>
            </w:r>
          </w:p>
        </w:tc>
        <w:tc>
          <w:tcPr>
            <w:tcW w:w="992" w:type="dxa"/>
            <w:gridSpan w:val="2"/>
          </w:tcPr>
          <w:p w:rsidR="00C933B2" w:rsidRPr="00F73561" w:rsidRDefault="00C933B2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С.117-119</w:t>
            </w:r>
          </w:p>
        </w:tc>
        <w:tc>
          <w:tcPr>
            <w:tcW w:w="851" w:type="dxa"/>
            <w:gridSpan w:val="2"/>
          </w:tcPr>
          <w:p w:rsidR="00C933B2" w:rsidRPr="00F73561" w:rsidRDefault="00C933B2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933B2" w:rsidRPr="00F73561" w:rsidRDefault="002E305F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 w:val="24"/>
                <w:szCs w:val="24"/>
              </w:rPr>
              <w:t xml:space="preserve">Осознавать </w:t>
            </w:r>
            <w:r w:rsidRPr="00F73561">
              <w:rPr>
                <w:rFonts w:ascii="Times New Roman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 w:val="24"/>
                <w:szCs w:val="24"/>
              </w:rPr>
              <w:t>мотив</w:t>
            </w:r>
            <w:r w:rsidRPr="00F73561">
              <w:rPr>
                <w:rFonts w:ascii="Times New Roman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 xml:space="preserve"> к более глубокому изучению русского языка и цели выполнения разнообразных упражнений.</w:t>
            </w:r>
          </w:p>
        </w:tc>
        <w:tc>
          <w:tcPr>
            <w:tcW w:w="3402" w:type="dxa"/>
          </w:tcPr>
          <w:p w:rsidR="001B5850" w:rsidRPr="00F73561" w:rsidRDefault="001B5850" w:rsidP="001B5850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сравнивать </w:t>
            </w:r>
            <w:r w:rsidRPr="00F73561">
              <w:t>различные объе</w:t>
            </w:r>
            <w:r w:rsidRPr="00F73561">
              <w:t>к</w:t>
            </w:r>
            <w:r w:rsidRPr="00F73561">
              <w:t>ты: выделять из множества один или</w:t>
            </w:r>
          </w:p>
          <w:p w:rsidR="001B5850" w:rsidRPr="00F73561" w:rsidRDefault="001B5850" w:rsidP="001B5850">
            <w:pPr>
              <w:pStyle w:val="a9"/>
              <w:spacing w:before="0" w:after="0"/>
            </w:pPr>
            <w:r w:rsidRPr="00F73561">
              <w:t xml:space="preserve">несколько объектов, имеющих общие свойства; </w:t>
            </w:r>
            <w:r w:rsidRPr="00F73561">
              <w:rPr>
                <w:rStyle w:val="aa"/>
              </w:rPr>
              <w:t>сопоста</w:t>
            </w:r>
            <w:r w:rsidRPr="00F73561">
              <w:rPr>
                <w:rStyle w:val="aa"/>
              </w:rPr>
              <w:t>в</w:t>
            </w:r>
            <w:r w:rsidRPr="00F73561">
              <w:rPr>
                <w:rStyle w:val="aa"/>
              </w:rPr>
              <w:t>лять</w:t>
            </w:r>
          </w:p>
          <w:p w:rsidR="00C933B2" w:rsidRPr="00F73561" w:rsidRDefault="001B5850" w:rsidP="001B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объектов по одному (нескольким) призн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кам;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сходство и ра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личия объектов</w:t>
            </w:r>
          </w:p>
        </w:tc>
        <w:tc>
          <w:tcPr>
            <w:tcW w:w="4253" w:type="dxa"/>
          </w:tcPr>
          <w:p w:rsidR="00C933B2" w:rsidRPr="00F73561" w:rsidRDefault="002B635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Обобщить способы проверки парных звонких и глухих согласных, непрои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носимых согласных, удвоенных 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гласных</w:t>
            </w:r>
          </w:p>
        </w:tc>
      </w:tr>
      <w:tr w:rsidR="00C53878" w:rsidRPr="00F73561" w:rsidTr="001B6D4B">
        <w:trPr>
          <w:cantSplit/>
          <w:trHeight w:val="283"/>
        </w:trPr>
        <w:tc>
          <w:tcPr>
            <w:tcW w:w="696" w:type="dxa"/>
            <w:vAlign w:val="center"/>
          </w:tcPr>
          <w:p w:rsidR="00C53878" w:rsidRPr="00F73561" w:rsidRDefault="00C53878" w:rsidP="00C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805" w:type="dxa"/>
            <w:vAlign w:val="center"/>
          </w:tcPr>
          <w:p w:rsidR="00C53878" w:rsidRPr="00F73561" w:rsidRDefault="00C53878" w:rsidP="0002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6" w:type="dxa"/>
          </w:tcPr>
          <w:p w:rsidR="00C53878" w:rsidRPr="00F73561" w:rsidRDefault="00C53878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Повторение постоянных признаков изученных частей речи.</w:t>
            </w:r>
          </w:p>
        </w:tc>
        <w:tc>
          <w:tcPr>
            <w:tcW w:w="992" w:type="dxa"/>
            <w:gridSpan w:val="2"/>
          </w:tcPr>
          <w:p w:rsidR="00C53878" w:rsidRPr="00F73561" w:rsidRDefault="00C53878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С.119-120</w:t>
            </w:r>
          </w:p>
        </w:tc>
        <w:tc>
          <w:tcPr>
            <w:tcW w:w="851" w:type="dxa"/>
            <w:gridSpan w:val="2"/>
          </w:tcPr>
          <w:p w:rsidR="00C53878" w:rsidRPr="00F73561" w:rsidRDefault="00C53878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53878" w:rsidRPr="00F73561" w:rsidRDefault="002E305F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Проявлять самосто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тельность в разных видах деятельности</w:t>
            </w:r>
          </w:p>
        </w:tc>
        <w:tc>
          <w:tcPr>
            <w:tcW w:w="3402" w:type="dxa"/>
          </w:tcPr>
          <w:p w:rsidR="00F73561" w:rsidRPr="00F73561" w:rsidRDefault="00F73561" w:rsidP="00F7356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Оценивать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корректировать высказывания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устной и письменной форме.</w:t>
            </w:r>
          </w:p>
          <w:p w:rsidR="00C53878" w:rsidRPr="00F73561" w:rsidRDefault="00F73561" w:rsidP="00F7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Работать в творческих гру</w:t>
            </w: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пах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при проектной деятельн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сти: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>распределять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роли, об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занности, </w:t>
            </w: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>добывать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информ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цию, </w:t>
            </w: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>обобщать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частные пои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ки в коллективную работу, </w:t>
            </w: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презентовать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</w:t>
            </w: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>вать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достоинства и недостатки, </w:t>
            </w: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>корректировать</w:t>
            </w:r>
          </w:p>
        </w:tc>
        <w:tc>
          <w:tcPr>
            <w:tcW w:w="4253" w:type="dxa"/>
          </w:tcPr>
          <w:p w:rsidR="000B5DAE" w:rsidRPr="00F73561" w:rsidRDefault="000B5DAE" w:rsidP="000B5DAE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признаки имени существител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ного.</w:t>
            </w:r>
          </w:p>
          <w:p w:rsidR="00C53878" w:rsidRPr="00F73561" w:rsidRDefault="000B5DAE" w:rsidP="000B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задавать вопрос от подлежащ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  к сказуемому; выделять главные члены предложения; уточнять, какими именами существительными (одуше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ленными или неодушевленными, со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ственными или нарицательными) в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ражены в предложениях подлежащие; выполнять морфологический разбор имен существительных; </w:t>
            </w: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работать с деформированным предложением; з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писывать предложения в определе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ной последовательности; читать по ролям; находить подлежащее, выр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женное местоимением; выполнять словообразовательный разбор имен существительных</w:t>
            </w:r>
            <w:proofErr w:type="gramEnd"/>
          </w:p>
        </w:tc>
      </w:tr>
      <w:tr w:rsidR="00C53878" w:rsidRPr="00F73561" w:rsidTr="001B6D4B">
        <w:trPr>
          <w:cantSplit/>
          <w:trHeight w:val="283"/>
        </w:trPr>
        <w:tc>
          <w:tcPr>
            <w:tcW w:w="696" w:type="dxa"/>
            <w:vAlign w:val="center"/>
          </w:tcPr>
          <w:p w:rsidR="00C53878" w:rsidRPr="00F73561" w:rsidRDefault="00C53878" w:rsidP="00C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805" w:type="dxa"/>
            <w:vAlign w:val="center"/>
          </w:tcPr>
          <w:p w:rsidR="00C53878" w:rsidRPr="00F73561" w:rsidRDefault="00C53878" w:rsidP="0002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6" w:type="dxa"/>
          </w:tcPr>
          <w:p w:rsidR="00C53878" w:rsidRPr="00F73561" w:rsidRDefault="00C53878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Обобщающее наблюдение над формами изменения разных частей речи.</w:t>
            </w:r>
          </w:p>
        </w:tc>
        <w:tc>
          <w:tcPr>
            <w:tcW w:w="992" w:type="dxa"/>
            <w:gridSpan w:val="2"/>
          </w:tcPr>
          <w:p w:rsidR="00C53878" w:rsidRPr="00F73561" w:rsidRDefault="00C53878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С.123</w:t>
            </w:r>
          </w:p>
        </w:tc>
        <w:tc>
          <w:tcPr>
            <w:tcW w:w="851" w:type="dxa"/>
            <w:gridSpan w:val="2"/>
          </w:tcPr>
          <w:p w:rsidR="00C53878" w:rsidRPr="00F73561" w:rsidRDefault="00C53878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9708F" w:rsidRPr="00F73561" w:rsidRDefault="0079708F" w:rsidP="0079708F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оценивать </w:t>
            </w:r>
            <w:r w:rsidRPr="00F73561">
              <w:t>собстве</w:t>
            </w:r>
            <w:r w:rsidRPr="00F73561">
              <w:t>н</w:t>
            </w:r>
            <w:r w:rsidRPr="00F73561">
              <w:t>ную учебную де</w:t>
            </w:r>
            <w:r w:rsidRPr="00F73561">
              <w:t>я</w:t>
            </w:r>
            <w:r w:rsidRPr="00F73561">
              <w:t>тельность: свои до</w:t>
            </w:r>
            <w:r w:rsidRPr="00F73561">
              <w:t>с</w:t>
            </w:r>
            <w:r w:rsidRPr="00F73561">
              <w:t>тижения, самосто</w:t>
            </w:r>
            <w:r w:rsidRPr="00F73561">
              <w:t>я</w:t>
            </w:r>
            <w:r w:rsidRPr="00F73561">
              <w:t>тельность, инициат</w:t>
            </w:r>
            <w:r w:rsidRPr="00F73561">
              <w:t>и</w:t>
            </w:r>
            <w:r w:rsidRPr="00F73561">
              <w:t>ву, ответственность, причины неудач;</w:t>
            </w:r>
          </w:p>
          <w:p w:rsidR="0079708F" w:rsidRPr="00F73561" w:rsidRDefault="0079708F" w:rsidP="0079708F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применять правила </w:t>
            </w:r>
            <w:r w:rsidRPr="00F73561">
              <w:t>делового сотруднич</w:t>
            </w:r>
            <w:r w:rsidRPr="00F73561">
              <w:t>е</w:t>
            </w:r>
            <w:r w:rsidRPr="00F73561">
              <w:t xml:space="preserve">ства: </w:t>
            </w:r>
            <w:r w:rsidRPr="00F73561">
              <w:rPr>
                <w:rStyle w:val="aa"/>
              </w:rPr>
              <w:t xml:space="preserve">сравнивать </w:t>
            </w:r>
            <w:r w:rsidRPr="00F73561">
              <w:t>ра</w:t>
            </w:r>
            <w:r w:rsidRPr="00F73561">
              <w:t>з</w:t>
            </w:r>
            <w:r w:rsidRPr="00F73561">
              <w:t>ные</w:t>
            </w:r>
          </w:p>
          <w:p w:rsidR="00C53878" w:rsidRPr="00F73561" w:rsidRDefault="0079708F" w:rsidP="0079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точки зрения; сч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таться с мнением др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гого человека;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проя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терпение и до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рожелательность в споре (дискуссии), доверие к собеседн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ку (соучастнику) де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3402" w:type="dxa"/>
          </w:tcPr>
          <w:p w:rsidR="00F73561" w:rsidRPr="00F73561" w:rsidRDefault="00F73561" w:rsidP="00F7356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Оценивать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корректировать высказывания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устной и письменной форме.</w:t>
            </w:r>
          </w:p>
          <w:p w:rsidR="00C53878" w:rsidRPr="00F73561" w:rsidRDefault="00F73561" w:rsidP="00F7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Работать в творческих гру</w:t>
            </w: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пах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при проектной деятельн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сти: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>распределять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роли, об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занности, </w:t>
            </w: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>добывать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информ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цию, </w:t>
            </w: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>обобщать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частные пои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ки в коллективную работу, </w:t>
            </w: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презентовать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</w:t>
            </w: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>вать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достоинства и недостатки, </w:t>
            </w: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>корректировать</w:t>
            </w:r>
          </w:p>
        </w:tc>
        <w:tc>
          <w:tcPr>
            <w:tcW w:w="4253" w:type="dxa"/>
          </w:tcPr>
          <w:p w:rsidR="000B5DAE" w:rsidRPr="00F73561" w:rsidRDefault="000B5DAE" w:rsidP="000B5DAE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признаки имени прилагател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ного.</w:t>
            </w:r>
          </w:p>
          <w:p w:rsidR="00C53878" w:rsidRPr="00F73561" w:rsidRDefault="000B5DAE" w:rsidP="000B5DA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находить имена прилагател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ные; дописывать окончания прилаг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тельных; составлять словосочетания по схеме сущ. + </w:t>
            </w:r>
            <w:proofErr w:type="spellStart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прилаг</w:t>
            </w:r>
            <w:proofErr w:type="spellEnd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.; выполнять морфологический разбор имен прил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гательных</w:t>
            </w:r>
          </w:p>
          <w:p w:rsidR="000B5DAE" w:rsidRPr="00F73561" w:rsidRDefault="000B5DAE" w:rsidP="000B5DAE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признаки глагола.</w:t>
            </w:r>
          </w:p>
          <w:p w:rsidR="000B5DAE" w:rsidRPr="00F73561" w:rsidRDefault="000B5DAE" w:rsidP="000B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письменно изменять по вопр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 глаголы; определять сказуемые в предложении; указывать лицо глаг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лов; употреблять формы будущего времени глаголов в любом числе и 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 в речи; выполнять морфологич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ский разбор глаголов: объяснять упо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ребление заглавной буквы; записывать текст, употребляя глаголы в нужной форме числа и лица настоящего вр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мени; подчеркивать подлежащее и сказуемое; сравнивать формы у по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лежащего и у сказуемого;</w:t>
            </w:r>
            <w:proofErr w:type="gramEnd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выполнять словообразовательный разбор </w:t>
            </w:r>
            <w:proofErr w:type="spellStart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глаголо</w:t>
            </w:r>
            <w:proofErr w:type="spellEnd"/>
          </w:p>
        </w:tc>
      </w:tr>
      <w:tr w:rsidR="00C53878" w:rsidRPr="00F73561" w:rsidTr="001B6D4B">
        <w:trPr>
          <w:cantSplit/>
          <w:trHeight w:val="283"/>
        </w:trPr>
        <w:tc>
          <w:tcPr>
            <w:tcW w:w="696" w:type="dxa"/>
            <w:vAlign w:val="center"/>
          </w:tcPr>
          <w:p w:rsidR="00C53878" w:rsidRPr="00F73561" w:rsidRDefault="00C53878" w:rsidP="00C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  <w:p w:rsidR="00C53878" w:rsidRPr="00F73561" w:rsidRDefault="00C53878" w:rsidP="00C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05" w:type="dxa"/>
            <w:vAlign w:val="center"/>
          </w:tcPr>
          <w:p w:rsidR="00C53878" w:rsidRPr="00F73561" w:rsidRDefault="00C53878" w:rsidP="0002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53878" w:rsidRPr="00F73561" w:rsidRDefault="00C53878" w:rsidP="0002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6" w:type="dxa"/>
          </w:tcPr>
          <w:p w:rsidR="00C53878" w:rsidRPr="00F73561" w:rsidRDefault="00C53878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Члены пре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ложения.</w:t>
            </w:r>
          </w:p>
        </w:tc>
        <w:tc>
          <w:tcPr>
            <w:tcW w:w="992" w:type="dxa"/>
            <w:gridSpan w:val="2"/>
          </w:tcPr>
          <w:p w:rsidR="00C53878" w:rsidRPr="00F73561" w:rsidRDefault="00C53878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С.124-126</w:t>
            </w:r>
          </w:p>
        </w:tc>
        <w:tc>
          <w:tcPr>
            <w:tcW w:w="851" w:type="dxa"/>
            <w:gridSpan w:val="2"/>
          </w:tcPr>
          <w:p w:rsidR="00C53878" w:rsidRPr="00F73561" w:rsidRDefault="00C53878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53878" w:rsidRPr="00F73561" w:rsidRDefault="002E305F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Проявлять самосто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тельность в разных видах деятельности</w:t>
            </w:r>
          </w:p>
        </w:tc>
        <w:tc>
          <w:tcPr>
            <w:tcW w:w="3402" w:type="dxa"/>
          </w:tcPr>
          <w:p w:rsidR="001B5850" w:rsidRPr="00F73561" w:rsidRDefault="001B5850" w:rsidP="001B5850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сравнивать </w:t>
            </w:r>
            <w:r w:rsidRPr="00F73561">
              <w:t>различные объе</w:t>
            </w:r>
            <w:r w:rsidRPr="00F73561">
              <w:t>к</w:t>
            </w:r>
            <w:r w:rsidRPr="00F73561">
              <w:t>ты: выделять из множества один или</w:t>
            </w:r>
          </w:p>
          <w:p w:rsidR="001B5850" w:rsidRPr="00F73561" w:rsidRDefault="001B5850" w:rsidP="001B5850">
            <w:pPr>
              <w:pStyle w:val="a9"/>
              <w:spacing w:before="0" w:after="0"/>
            </w:pPr>
            <w:r w:rsidRPr="00F73561">
              <w:t xml:space="preserve">несколько объектов, имеющих общие свойства; </w:t>
            </w:r>
            <w:r w:rsidRPr="00F73561">
              <w:rPr>
                <w:rStyle w:val="aa"/>
              </w:rPr>
              <w:t>сопоста</w:t>
            </w:r>
            <w:r w:rsidRPr="00F73561">
              <w:rPr>
                <w:rStyle w:val="aa"/>
              </w:rPr>
              <w:t>в</w:t>
            </w:r>
            <w:r w:rsidRPr="00F73561">
              <w:rPr>
                <w:rStyle w:val="aa"/>
              </w:rPr>
              <w:t>лять</w:t>
            </w:r>
          </w:p>
          <w:p w:rsidR="00C53878" w:rsidRPr="00F73561" w:rsidRDefault="001B5850" w:rsidP="001B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объектов по одному (нескольким) призн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кам;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сходство и ра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личия объектов</w:t>
            </w:r>
          </w:p>
        </w:tc>
        <w:tc>
          <w:tcPr>
            <w:tcW w:w="4253" w:type="dxa"/>
          </w:tcPr>
          <w:p w:rsidR="000B5DAE" w:rsidRPr="00F73561" w:rsidRDefault="000B5DAE" w:rsidP="000B5DAE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понятия «словосочетания», «предложение», «текст».</w:t>
            </w:r>
          </w:p>
          <w:p w:rsidR="00C53878" w:rsidRPr="00F73561" w:rsidRDefault="000B5DAE" w:rsidP="000B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анализировать словосочетания, предложения, текст; писать под ди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товку; указывать члены предложений</w:t>
            </w:r>
          </w:p>
        </w:tc>
      </w:tr>
      <w:tr w:rsidR="00C53878" w:rsidRPr="00F73561" w:rsidTr="001B6D4B">
        <w:trPr>
          <w:cantSplit/>
          <w:trHeight w:val="283"/>
        </w:trPr>
        <w:tc>
          <w:tcPr>
            <w:tcW w:w="696" w:type="dxa"/>
            <w:vAlign w:val="center"/>
          </w:tcPr>
          <w:p w:rsidR="00C53878" w:rsidRPr="00F73561" w:rsidRDefault="00C53878" w:rsidP="00C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</w:t>
            </w:r>
          </w:p>
          <w:p w:rsidR="00C53878" w:rsidRPr="00F73561" w:rsidRDefault="00C53878" w:rsidP="00C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161*</w:t>
            </w:r>
          </w:p>
        </w:tc>
        <w:tc>
          <w:tcPr>
            <w:tcW w:w="805" w:type="dxa"/>
            <w:vAlign w:val="center"/>
          </w:tcPr>
          <w:p w:rsidR="00C53878" w:rsidRPr="00F73561" w:rsidRDefault="00C53878" w:rsidP="0002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53878" w:rsidRPr="00F73561" w:rsidRDefault="00C53878" w:rsidP="0002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6" w:type="dxa"/>
          </w:tcPr>
          <w:p w:rsidR="00C53878" w:rsidRPr="00F73561" w:rsidRDefault="00C53878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и его анализ</w:t>
            </w:r>
          </w:p>
        </w:tc>
        <w:tc>
          <w:tcPr>
            <w:tcW w:w="992" w:type="dxa"/>
            <w:gridSpan w:val="2"/>
          </w:tcPr>
          <w:p w:rsidR="00C53878" w:rsidRPr="00F73561" w:rsidRDefault="00C53878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С.126</w:t>
            </w:r>
          </w:p>
        </w:tc>
        <w:tc>
          <w:tcPr>
            <w:tcW w:w="851" w:type="dxa"/>
            <w:gridSpan w:val="2"/>
          </w:tcPr>
          <w:p w:rsidR="00C53878" w:rsidRPr="00F73561" w:rsidRDefault="00C53878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53878" w:rsidRPr="00F73561" w:rsidRDefault="006424D9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собстве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ную учебную де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тельность: свои до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тижения, самосто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тельность, инициат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ву, ответственность</w:t>
            </w:r>
          </w:p>
        </w:tc>
        <w:tc>
          <w:tcPr>
            <w:tcW w:w="3402" w:type="dxa"/>
          </w:tcPr>
          <w:p w:rsidR="006424D9" w:rsidRPr="00F73561" w:rsidRDefault="006424D9" w:rsidP="006424D9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анализировать </w:t>
            </w:r>
            <w:r w:rsidRPr="00F73561">
              <w:t>собственную работу: соотносить план и</w:t>
            </w:r>
          </w:p>
          <w:p w:rsidR="006424D9" w:rsidRPr="00F73561" w:rsidRDefault="006424D9" w:rsidP="006424D9">
            <w:pPr>
              <w:pStyle w:val="a9"/>
              <w:spacing w:before="0" w:after="0"/>
            </w:pPr>
            <w:r w:rsidRPr="00F73561">
              <w:t>совершенные операции, выд</w:t>
            </w:r>
            <w:r w:rsidRPr="00F73561">
              <w:t>е</w:t>
            </w:r>
            <w:r w:rsidRPr="00F73561">
              <w:t>лять этапы и оценивать меру освоения каждого,</w:t>
            </w:r>
          </w:p>
          <w:p w:rsidR="006424D9" w:rsidRPr="00F73561" w:rsidRDefault="006424D9" w:rsidP="006424D9">
            <w:pPr>
              <w:pStyle w:val="a9"/>
              <w:spacing w:before="0" w:after="0"/>
            </w:pPr>
            <w:r w:rsidRPr="00F73561">
              <w:t>находить ошибки, устанавл</w:t>
            </w:r>
            <w:r w:rsidRPr="00F73561">
              <w:t>и</w:t>
            </w:r>
            <w:r w:rsidRPr="00F73561">
              <w:t>вать их причины;</w:t>
            </w:r>
          </w:p>
          <w:p w:rsidR="00C53878" w:rsidRPr="00F73561" w:rsidRDefault="006424D9" w:rsidP="0064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уровень владения тем или иным учебным дейс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вием</w:t>
            </w:r>
          </w:p>
        </w:tc>
        <w:tc>
          <w:tcPr>
            <w:tcW w:w="4253" w:type="dxa"/>
          </w:tcPr>
          <w:p w:rsidR="00C53878" w:rsidRPr="00F73561" w:rsidRDefault="00C53878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878" w:rsidRPr="00F73561" w:rsidTr="001B6D4B">
        <w:trPr>
          <w:cantSplit/>
          <w:trHeight w:val="283"/>
        </w:trPr>
        <w:tc>
          <w:tcPr>
            <w:tcW w:w="696" w:type="dxa"/>
            <w:vAlign w:val="center"/>
          </w:tcPr>
          <w:p w:rsidR="00C53878" w:rsidRPr="00F73561" w:rsidRDefault="00C53878" w:rsidP="00C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  <w:p w:rsidR="00C53878" w:rsidRPr="00F73561" w:rsidRDefault="00C53878" w:rsidP="00C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05" w:type="dxa"/>
            <w:vAlign w:val="center"/>
          </w:tcPr>
          <w:p w:rsidR="00C53878" w:rsidRPr="00F73561" w:rsidRDefault="00C53878" w:rsidP="0002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53878" w:rsidRPr="00F73561" w:rsidRDefault="00C53878" w:rsidP="0002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6" w:type="dxa"/>
          </w:tcPr>
          <w:p w:rsidR="00C53878" w:rsidRPr="00F73561" w:rsidRDefault="0002550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Воспроизв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дение соде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жания текста с прогнозир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ванием его содержания.</w:t>
            </w:r>
          </w:p>
        </w:tc>
        <w:tc>
          <w:tcPr>
            <w:tcW w:w="992" w:type="dxa"/>
            <w:gridSpan w:val="2"/>
          </w:tcPr>
          <w:p w:rsidR="00C53878" w:rsidRPr="00F73561" w:rsidRDefault="00025507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С.127</w:t>
            </w:r>
          </w:p>
          <w:p w:rsidR="00025507" w:rsidRPr="00F73561" w:rsidRDefault="00025507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851" w:type="dxa"/>
            <w:gridSpan w:val="2"/>
          </w:tcPr>
          <w:p w:rsidR="00C53878" w:rsidRPr="00F73561" w:rsidRDefault="00C53878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73D27" w:rsidRPr="00F73561" w:rsidRDefault="00473D27" w:rsidP="00473D27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планировать </w:t>
            </w:r>
            <w:r w:rsidRPr="00F73561">
              <w:t>решение учебной задачи: в</w:t>
            </w:r>
            <w:r w:rsidRPr="00F73561">
              <w:t>ы</w:t>
            </w:r>
            <w:r w:rsidRPr="00F73561">
              <w:t>страивать</w:t>
            </w:r>
          </w:p>
          <w:p w:rsidR="00C53878" w:rsidRPr="00F73561" w:rsidRDefault="00473D27" w:rsidP="0047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необходимых опер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ций (алгоритм дейс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вий)</w:t>
            </w:r>
          </w:p>
        </w:tc>
        <w:tc>
          <w:tcPr>
            <w:tcW w:w="3402" w:type="dxa"/>
          </w:tcPr>
          <w:p w:rsidR="008E4F47" w:rsidRPr="00F73561" w:rsidRDefault="008E4F47" w:rsidP="008E4F47">
            <w:pPr>
              <w:pStyle w:val="a7"/>
              <w:jc w:val="left"/>
              <w:rPr>
                <w:rFonts w:eastAsia="Calibri"/>
                <w:b w:val="0"/>
                <w:bCs w:val="0"/>
                <w:lang w:eastAsia="en-US"/>
              </w:rPr>
            </w:pPr>
            <w:r w:rsidRPr="00F73561">
              <w:rPr>
                <w:rFonts w:eastAsia="Calibri"/>
                <w:b w:val="0"/>
                <w:bCs w:val="0"/>
                <w:lang w:eastAsia="en-US"/>
              </w:rPr>
              <w:t>Составлять простой и сло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>ж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>ный план текста.</w:t>
            </w:r>
          </w:p>
          <w:p w:rsidR="00C53878" w:rsidRPr="00F73561" w:rsidRDefault="008E4F47" w:rsidP="008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Уметь передавать содержание в сжатом, выборочном или развёрнутом виде</w:t>
            </w:r>
          </w:p>
        </w:tc>
        <w:tc>
          <w:tcPr>
            <w:tcW w:w="4253" w:type="dxa"/>
          </w:tcPr>
          <w:p w:rsidR="00C53878" w:rsidRPr="00F73561" w:rsidRDefault="00C53878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07" w:rsidRPr="00F73561" w:rsidTr="001B6D4B">
        <w:trPr>
          <w:cantSplit/>
          <w:trHeight w:val="283"/>
        </w:trPr>
        <w:tc>
          <w:tcPr>
            <w:tcW w:w="696" w:type="dxa"/>
            <w:vAlign w:val="center"/>
          </w:tcPr>
          <w:p w:rsidR="00025507" w:rsidRPr="00F73561" w:rsidRDefault="00025507" w:rsidP="00C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05" w:type="dxa"/>
            <w:vAlign w:val="center"/>
          </w:tcPr>
          <w:p w:rsidR="00025507" w:rsidRPr="00F73561" w:rsidRDefault="00025507" w:rsidP="0002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6" w:type="dxa"/>
          </w:tcPr>
          <w:p w:rsidR="00025507" w:rsidRPr="00F73561" w:rsidRDefault="0002550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Тема и осно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ная мысль текста</w:t>
            </w:r>
          </w:p>
        </w:tc>
        <w:tc>
          <w:tcPr>
            <w:tcW w:w="992" w:type="dxa"/>
            <w:gridSpan w:val="2"/>
          </w:tcPr>
          <w:p w:rsidR="00025507" w:rsidRPr="00F73561" w:rsidRDefault="00025507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С.124-125</w:t>
            </w:r>
          </w:p>
        </w:tc>
        <w:tc>
          <w:tcPr>
            <w:tcW w:w="851" w:type="dxa"/>
            <w:gridSpan w:val="2"/>
          </w:tcPr>
          <w:p w:rsidR="00025507" w:rsidRPr="00F73561" w:rsidRDefault="00025507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25507" w:rsidRPr="00F73561" w:rsidRDefault="002E305F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Взаимодействие со сверстниками через участие в совместной деятельности</w:t>
            </w:r>
          </w:p>
        </w:tc>
        <w:tc>
          <w:tcPr>
            <w:tcW w:w="3402" w:type="dxa"/>
          </w:tcPr>
          <w:p w:rsidR="001B5850" w:rsidRPr="00F73561" w:rsidRDefault="001B5850" w:rsidP="001B5850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сравнивать </w:t>
            </w:r>
            <w:r w:rsidRPr="00F73561">
              <w:t>различные объе</w:t>
            </w:r>
            <w:r w:rsidRPr="00F73561">
              <w:t>к</w:t>
            </w:r>
            <w:r w:rsidRPr="00F73561">
              <w:t>ты: выделять из множества один или</w:t>
            </w:r>
          </w:p>
          <w:p w:rsidR="001B5850" w:rsidRPr="00F73561" w:rsidRDefault="001B5850" w:rsidP="001B5850">
            <w:pPr>
              <w:pStyle w:val="a9"/>
              <w:spacing w:before="0" w:after="0"/>
            </w:pPr>
            <w:r w:rsidRPr="00F73561">
              <w:t xml:space="preserve">несколько объектов, имеющих общие свойства; </w:t>
            </w:r>
            <w:r w:rsidRPr="00F73561">
              <w:rPr>
                <w:rStyle w:val="aa"/>
              </w:rPr>
              <w:t>сопоста</w:t>
            </w:r>
            <w:r w:rsidRPr="00F73561">
              <w:rPr>
                <w:rStyle w:val="aa"/>
              </w:rPr>
              <w:t>в</w:t>
            </w:r>
            <w:r w:rsidRPr="00F73561">
              <w:rPr>
                <w:rStyle w:val="aa"/>
              </w:rPr>
              <w:t>лять</w:t>
            </w:r>
          </w:p>
          <w:p w:rsidR="00025507" w:rsidRPr="00F73561" w:rsidRDefault="001B5850" w:rsidP="001B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объектов по одному (нескольким) призн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кам;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сходство и ра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личия объектов</w:t>
            </w:r>
          </w:p>
        </w:tc>
        <w:tc>
          <w:tcPr>
            <w:tcW w:w="4253" w:type="dxa"/>
          </w:tcPr>
          <w:p w:rsidR="001B6D4B" w:rsidRPr="00F73561" w:rsidRDefault="001B6D4B" w:rsidP="001B6D4B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понятие «текст»; типы текстов.</w:t>
            </w:r>
          </w:p>
          <w:p w:rsidR="001B6D4B" w:rsidRPr="00F73561" w:rsidRDefault="001B6D4B" w:rsidP="001B6D4B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Иметь представление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 том, что в письме, как в тексте, обычно бывают разные части: и повествование, и оп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сание, и рассуждение.</w:t>
            </w:r>
          </w:p>
          <w:p w:rsidR="00025507" w:rsidRPr="00F73561" w:rsidRDefault="001B6D4B" w:rsidP="001B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соотносить заголовок текста с его темой и основной мыслью; опр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делять тип текста; подбирать загол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вок; делить текст на смысловые части; составлять план теста</w:t>
            </w:r>
          </w:p>
        </w:tc>
      </w:tr>
      <w:tr w:rsidR="00025507" w:rsidRPr="00F73561" w:rsidTr="001B6D4B">
        <w:trPr>
          <w:cantSplit/>
          <w:trHeight w:val="283"/>
        </w:trPr>
        <w:tc>
          <w:tcPr>
            <w:tcW w:w="696" w:type="dxa"/>
            <w:vAlign w:val="center"/>
          </w:tcPr>
          <w:p w:rsidR="00025507" w:rsidRPr="00F73561" w:rsidRDefault="00025507" w:rsidP="00C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805" w:type="dxa"/>
            <w:vAlign w:val="center"/>
          </w:tcPr>
          <w:p w:rsidR="00025507" w:rsidRPr="00F73561" w:rsidRDefault="00025507" w:rsidP="0002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6" w:type="dxa"/>
          </w:tcPr>
          <w:p w:rsidR="00025507" w:rsidRPr="00F73561" w:rsidRDefault="0002550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Анализ текста смешанного типа.</w:t>
            </w:r>
          </w:p>
        </w:tc>
        <w:tc>
          <w:tcPr>
            <w:tcW w:w="992" w:type="dxa"/>
            <w:gridSpan w:val="2"/>
          </w:tcPr>
          <w:p w:rsidR="00025507" w:rsidRPr="00F73561" w:rsidRDefault="00025507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С.127</w:t>
            </w:r>
          </w:p>
          <w:p w:rsidR="00025507" w:rsidRPr="00F73561" w:rsidRDefault="00025507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851" w:type="dxa"/>
            <w:gridSpan w:val="2"/>
          </w:tcPr>
          <w:p w:rsidR="00025507" w:rsidRPr="00F73561" w:rsidRDefault="00025507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9708F" w:rsidRPr="00F73561" w:rsidRDefault="0079708F" w:rsidP="0079708F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оценивать </w:t>
            </w:r>
            <w:r w:rsidRPr="00F73561">
              <w:t>собстве</w:t>
            </w:r>
            <w:r w:rsidRPr="00F73561">
              <w:t>н</w:t>
            </w:r>
            <w:r w:rsidRPr="00F73561">
              <w:t>ную учебную де</w:t>
            </w:r>
            <w:r w:rsidRPr="00F73561">
              <w:t>я</w:t>
            </w:r>
            <w:r w:rsidRPr="00F73561">
              <w:t>тельность: свои до</w:t>
            </w:r>
            <w:r w:rsidRPr="00F73561">
              <w:t>с</w:t>
            </w:r>
            <w:r w:rsidRPr="00F73561">
              <w:t>тижения, самосто</w:t>
            </w:r>
            <w:r w:rsidRPr="00F73561">
              <w:t>я</w:t>
            </w:r>
            <w:r w:rsidRPr="00F73561">
              <w:t>тельность, инициат</w:t>
            </w:r>
            <w:r w:rsidRPr="00F73561">
              <w:t>и</w:t>
            </w:r>
            <w:r w:rsidRPr="00F73561">
              <w:t>ву, ответственность, причины неудач;</w:t>
            </w:r>
          </w:p>
          <w:p w:rsidR="0079708F" w:rsidRPr="00F73561" w:rsidRDefault="0079708F" w:rsidP="0079708F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применять правила </w:t>
            </w:r>
            <w:r w:rsidRPr="00F73561">
              <w:t>делового сотруднич</w:t>
            </w:r>
            <w:r w:rsidRPr="00F73561">
              <w:t>е</w:t>
            </w:r>
            <w:r w:rsidRPr="00F73561">
              <w:t xml:space="preserve">ства: </w:t>
            </w:r>
            <w:r w:rsidRPr="00F73561">
              <w:rPr>
                <w:rStyle w:val="aa"/>
              </w:rPr>
              <w:t xml:space="preserve">сравнивать </w:t>
            </w:r>
            <w:r w:rsidRPr="00F73561">
              <w:t>ра</w:t>
            </w:r>
            <w:r w:rsidRPr="00F73561">
              <w:t>з</w:t>
            </w:r>
            <w:r w:rsidRPr="00F73561">
              <w:t>ные</w:t>
            </w:r>
          </w:p>
          <w:p w:rsidR="00025507" w:rsidRPr="00F73561" w:rsidRDefault="0079708F" w:rsidP="0079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точки зрения; сч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таться с мнением др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гого человека;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проя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терпение и до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рожелательность в споре (дискуссии), доверие к собеседн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ку (соучастнику) де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3402" w:type="dxa"/>
          </w:tcPr>
          <w:p w:rsidR="00025507" w:rsidRPr="00F73561" w:rsidRDefault="0002550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5507" w:rsidRPr="00F73561" w:rsidRDefault="0002550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07" w:rsidRPr="00F73561" w:rsidTr="001B6D4B">
        <w:trPr>
          <w:cantSplit/>
          <w:trHeight w:val="283"/>
        </w:trPr>
        <w:tc>
          <w:tcPr>
            <w:tcW w:w="696" w:type="dxa"/>
            <w:vAlign w:val="center"/>
          </w:tcPr>
          <w:p w:rsidR="00025507" w:rsidRPr="00F73561" w:rsidRDefault="00025507" w:rsidP="00C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  <w:p w:rsidR="00025507" w:rsidRPr="00F73561" w:rsidRDefault="00025507" w:rsidP="00C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05" w:type="dxa"/>
            <w:vAlign w:val="center"/>
          </w:tcPr>
          <w:p w:rsidR="00025507" w:rsidRPr="00F73561" w:rsidRDefault="00025507" w:rsidP="0002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025507" w:rsidRPr="00F73561" w:rsidRDefault="00025507" w:rsidP="0002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6" w:type="dxa"/>
          </w:tcPr>
          <w:p w:rsidR="00025507" w:rsidRPr="00F73561" w:rsidRDefault="0002550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Проба пера (сочинение на основе фант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зии). Презе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тация детских работ.</w:t>
            </w:r>
          </w:p>
        </w:tc>
        <w:tc>
          <w:tcPr>
            <w:tcW w:w="992" w:type="dxa"/>
            <w:gridSpan w:val="2"/>
          </w:tcPr>
          <w:p w:rsidR="00025507" w:rsidRPr="00F73561" w:rsidRDefault="00025507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25507" w:rsidRPr="00F73561" w:rsidRDefault="00025507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73D27" w:rsidRPr="00F73561" w:rsidRDefault="00473D27" w:rsidP="00473D27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планировать </w:t>
            </w:r>
            <w:r w:rsidRPr="00F73561">
              <w:t>решение учебной задачи: в</w:t>
            </w:r>
            <w:r w:rsidRPr="00F73561">
              <w:t>ы</w:t>
            </w:r>
            <w:r w:rsidRPr="00F73561">
              <w:t>страивать</w:t>
            </w:r>
          </w:p>
          <w:p w:rsidR="00025507" w:rsidRPr="00F73561" w:rsidRDefault="00473D27" w:rsidP="0047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необходимых опер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ций (алгоритм дейс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вий)</w:t>
            </w:r>
          </w:p>
        </w:tc>
        <w:tc>
          <w:tcPr>
            <w:tcW w:w="3402" w:type="dxa"/>
          </w:tcPr>
          <w:p w:rsidR="006424D9" w:rsidRPr="00F73561" w:rsidRDefault="006424D9" w:rsidP="006424D9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анализировать </w:t>
            </w:r>
            <w:r w:rsidRPr="00F73561">
              <w:t>собственную работу: соотносить план и</w:t>
            </w:r>
          </w:p>
          <w:p w:rsidR="006424D9" w:rsidRPr="00F73561" w:rsidRDefault="006424D9" w:rsidP="006424D9">
            <w:pPr>
              <w:pStyle w:val="a9"/>
              <w:spacing w:before="0" w:after="0"/>
            </w:pPr>
            <w:r w:rsidRPr="00F73561">
              <w:t>совершенные операции, выд</w:t>
            </w:r>
            <w:r w:rsidRPr="00F73561">
              <w:t>е</w:t>
            </w:r>
            <w:r w:rsidRPr="00F73561">
              <w:t>лять этапы и оценивать меру освоения каждого,</w:t>
            </w:r>
          </w:p>
          <w:p w:rsidR="006424D9" w:rsidRPr="00F73561" w:rsidRDefault="006424D9" w:rsidP="006424D9">
            <w:pPr>
              <w:pStyle w:val="a9"/>
              <w:spacing w:before="0" w:after="0"/>
            </w:pPr>
            <w:r w:rsidRPr="00F73561">
              <w:t>находить ошибки, устанавл</w:t>
            </w:r>
            <w:r w:rsidRPr="00F73561">
              <w:t>и</w:t>
            </w:r>
            <w:r w:rsidRPr="00F73561">
              <w:t>вать их причины;</w:t>
            </w:r>
          </w:p>
          <w:p w:rsidR="00025507" w:rsidRPr="00F73561" w:rsidRDefault="006424D9" w:rsidP="0064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уровень владения тем или иным учебным дейс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вием</w:t>
            </w:r>
          </w:p>
        </w:tc>
        <w:tc>
          <w:tcPr>
            <w:tcW w:w="4253" w:type="dxa"/>
          </w:tcPr>
          <w:p w:rsidR="00025507" w:rsidRPr="00F73561" w:rsidRDefault="0002550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07" w:rsidRPr="00F73561" w:rsidTr="001B6D4B">
        <w:trPr>
          <w:cantSplit/>
          <w:trHeight w:val="283"/>
        </w:trPr>
        <w:tc>
          <w:tcPr>
            <w:tcW w:w="696" w:type="dxa"/>
            <w:vAlign w:val="center"/>
          </w:tcPr>
          <w:p w:rsidR="00025507" w:rsidRPr="00F73561" w:rsidRDefault="00025507" w:rsidP="00C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168*</w:t>
            </w:r>
          </w:p>
          <w:p w:rsidR="00025507" w:rsidRPr="00F73561" w:rsidRDefault="00025507" w:rsidP="00C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169*</w:t>
            </w:r>
          </w:p>
          <w:p w:rsidR="00025507" w:rsidRPr="00F73561" w:rsidRDefault="00025507" w:rsidP="00C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170*</w:t>
            </w:r>
          </w:p>
        </w:tc>
        <w:tc>
          <w:tcPr>
            <w:tcW w:w="805" w:type="dxa"/>
            <w:vAlign w:val="center"/>
          </w:tcPr>
          <w:p w:rsidR="00025507" w:rsidRPr="00F73561" w:rsidRDefault="00025507" w:rsidP="0002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025507" w:rsidRPr="00F73561" w:rsidRDefault="00025507" w:rsidP="0002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25507" w:rsidRPr="00F73561" w:rsidRDefault="00025507" w:rsidP="0002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26" w:type="dxa"/>
          </w:tcPr>
          <w:p w:rsidR="00BC4BC0" w:rsidRDefault="0002550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  <w:p w:rsidR="00BC4BC0" w:rsidRDefault="00BC4BC0" w:rsidP="00BC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507" w:rsidRPr="00BC4BC0" w:rsidRDefault="00BC4BC0" w:rsidP="00BC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992" w:type="dxa"/>
            <w:gridSpan w:val="2"/>
          </w:tcPr>
          <w:p w:rsidR="00025507" w:rsidRPr="00F73561" w:rsidRDefault="00025507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25507" w:rsidRPr="00F73561" w:rsidRDefault="00025507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25507" w:rsidRPr="00F73561" w:rsidRDefault="004F3ED1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формирование жел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ния выполнять уче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ные действия; испол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зование фантазии, 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ображения при 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полнении учебных действий</w:t>
            </w:r>
          </w:p>
        </w:tc>
        <w:tc>
          <w:tcPr>
            <w:tcW w:w="3402" w:type="dxa"/>
          </w:tcPr>
          <w:p w:rsidR="00025507" w:rsidRPr="00F73561" w:rsidRDefault="0002550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5507" w:rsidRPr="00F73561" w:rsidRDefault="0002550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CF5" w:rsidRPr="00A16239" w:rsidRDefault="00370CF5" w:rsidP="00370C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239">
        <w:rPr>
          <w:rFonts w:ascii="Times New Roman" w:hAnsi="Times New Roman" w:cs="Times New Roman"/>
          <w:b/>
          <w:sz w:val="24"/>
          <w:szCs w:val="24"/>
        </w:rPr>
        <w:lastRenderedPageBreak/>
        <w:t>Виды и формы контроля:</w:t>
      </w:r>
    </w:p>
    <w:p w:rsidR="00370CF5" w:rsidRPr="00A16239" w:rsidRDefault="00370CF5" w:rsidP="00370CF5">
      <w:pPr>
        <w:rPr>
          <w:rFonts w:ascii="Times New Roman" w:hAnsi="Times New Roman" w:cs="Times New Roman"/>
          <w:sz w:val="24"/>
          <w:szCs w:val="24"/>
        </w:rPr>
      </w:pPr>
    </w:p>
    <w:p w:rsidR="00370CF5" w:rsidRDefault="00370CF5" w:rsidP="00370CF5">
      <w:pPr>
        <w:rPr>
          <w:rFonts w:ascii="Times New Roman" w:hAnsi="Times New Roman" w:cs="Times New Roman"/>
          <w:sz w:val="24"/>
          <w:szCs w:val="24"/>
        </w:rPr>
      </w:pPr>
      <w:r w:rsidRPr="00A16239">
        <w:rPr>
          <w:rFonts w:ascii="Times New Roman" w:hAnsi="Times New Roman" w:cs="Times New Roman"/>
          <w:sz w:val="24"/>
          <w:szCs w:val="24"/>
        </w:rPr>
        <w:t>Итоговые контрольные работы, предусмотренные в форме итогового контрольного диктанта и комплексной работы.</w:t>
      </w:r>
    </w:p>
    <w:p w:rsidR="00370CF5" w:rsidRDefault="00370CF5" w:rsidP="00370CF5">
      <w:pPr>
        <w:rPr>
          <w:rFonts w:ascii="Times New Roman" w:hAnsi="Times New Roman" w:cs="Times New Roman"/>
          <w:sz w:val="24"/>
          <w:szCs w:val="24"/>
        </w:rPr>
      </w:pPr>
    </w:p>
    <w:p w:rsidR="00370CF5" w:rsidRDefault="00370CF5" w:rsidP="00370CF5">
      <w:pPr>
        <w:rPr>
          <w:rFonts w:ascii="Times New Roman" w:hAnsi="Times New Roman" w:cs="Times New Roman"/>
          <w:sz w:val="24"/>
          <w:szCs w:val="24"/>
        </w:rPr>
      </w:pPr>
    </w:p>
    <w:p w:rsidR="00370CF5" w:rsidRDefault="00370CF5" w:rsidP="00370CF5">
      <w:pPr>
        <w:rPr>
          <w:rFonts w:ascii="Times New Roman" w:hAnsi="Times New Roman" w:cs="Times New Roman"/>
          <w:sz w:val="24"/>
          <w:szCs w:val="24"/>
        </w:rPr>
      </w:pPr>
    </w:p>
    <w:p w:rsidR="00370CF5" w:rsidRDefault="00370CF5" w:rsidP="00370CF5">
      <w:pPr>
        <w:rPr>
          <w:rFonts w:ascii="Times New Roman" w:hAnsi="Times New Roman" w:cs="Times New Roman"/>
          <w:sz w:val="24"/>
          <w:szCs w:val="24"/>
        </w:rPr>
      </w:pPr>
    </w:p>
    <w:p w:rsidR="00370CF5" w:rsidRDefault="00370CF5" w:rsidP="00370CF5">
      <w:pPr>
        <w:rPr>
          <w:rFonts w:ascii="Times New Roman" w:hAnsi="Times New Roman" w:cs="Times New Roman"/>
          <w:sz w:val="24"/>
          <w:szCs w:val="24"/>
        </w:rPr>
      </w:pPr>
    </w:p>
    <w:p w:rsidR="00370CF5" w:rsidRDefault="00370CF5" w:rsidP="00370CF5">
      <w:pPr>
        <w:rPr>
          <w:rFonts w:ascii="Times New Roman" w:hAnsi="Times New Roman" w:cs="Times New Roman"/>
          <w:sz w:val="24"/>
          <w:szCs w:val="24"/>
        </w:rPr>
      </w:pPr>
    </w:p>
    <w:p w:rsidR="00370CF5" w:rsidRDefault="00370CF5" w:rsidP="00370CF5">
      <w:pPr>
        <w:rPr>
          <w:rFonts w:ascii="Times New Roman" w:hAnsi="Times New Roman" w:cs="Times New Roman"/>
          <w:sz w:val="24"/>
          <w:szCs w:val="24"/>
        </w:rPr>
      </w:pPr>
    </w:p>
    <w:p w:rsidR="00370CF5" w:rsidRDefault="00370CF5" w:rsidP="00370CF5">
      <w:pPr>
        <w:rPr>
          <w:rFonts w:ascii="Times New Roman" w:hAnsi="Times New Roman" w:cs="Times New Roman"/>
          <w:sz w:val="24"/>
          <w:szCs w:val="24"/>
        </w:rPr>
      </w:pPr>
    </w:p>
    <w:p w:rsidR="00370CF5" w:rsidRDefault="00370CF5" w:rsidP="00370CF5">
      <w:pPr>
        <w:rPr>
          <w:rFonts w:ascii="Times New Roman" w:hAnsi="Times New Roman" w:cs="Times New Roman"/>
          <w:sz w:val="24"/>
          <w:szCs w:val="24"/>
        </w:rPr>
      </w:pPr>
    </w:p>
    <w:p w:rsidR="00370CF5" w:rsidRDefault="00370CF5" w:rsidP="00370CF5">
      <w:pPr>
        <w:rPr>
          <w:rFonts w:ascii="Times New Roman" w:hAnsi="Times New Roman" w:cs="Times New Roman"/>
          <w:sz w:val="24"/>
          <w:szCs w:val="24"/>
        </w:rPr>
      </w:pPr>
    </w:p>
    <w:p w:rsidR="00370CF5" w:rsidRDefault="00370CF5" w:rsidP="00370CF5">
      <w:pPr>
        <w:rPr>
          <w:rFonts w:ascii="Times New Roman" w:hAnsi="Times New Roman" w:cs="Times New Roman"/>
          <w:sz w:val="24"/>
          <w:szCs w:val="24"/>
        </w:rPr>
      </w:pPr>
    </w:p>
    <w:p w:rsidR="00370CF5" w:rsidRDefault="00370CF5" w:rsidP="00370CF5">
      <w:pPr>
        <w:rPr>
          <w:rFonts w:ascii="Times New Roman" w:hAnsi="Times New Roman" w:cs="Times New Roman"/>
          <w:sz w:val="24"/>
          <w:szCs w:val="24"/>
        </w:rPr>
      </w:pPr>
    </w:p>
    <w:p w:rsidR="00370CF5" w:rsidRDefault="00370CF5" w:rsidP="00370CF5">
      <w:pPr>
        <w:rPr>
          <w:rFonts w:ascii="Times New Roman" w:hAnsi="Times New Roman" w:cs="Times New Roman"/>
          <w:sz w:val="24"/>
          <w:szCs w:val="24"/>
        </w:rPr>
      </w:pPr>
    </w:p>
    <w:p w:rsidR="00370CF5" w:rsidRDefault="00370CF5" w:rsidP="00370CF5">
      <w:pPr>
        <w:rPr>
          <w:rFonts w:ascii="Times New Roman" w:hAnsi="Times New Roman" w:cs="Times New Roman"/>
          <w:sz w:val="24"/>
          <w:szCs w:val="24"/>
        </w:rPr>
      </w:pPr>
    </w:p>
    <w:p w:rsidR="00370CF5" w:rsidRPr="00A16239" w:rsidRDefault="00370CF5" w:rsidP="00370CF5">
      <w:pPr>
        <w:rPr>
          <w:rFonts w:ascii="Times New Roman" w:hAnsi="Times New Roman" w:cs="Times New Roman"/>
          <w:sz w:val="24"/>
          <w:szCs w:val="24"/>
        </w:rPr>
      </w:pPr>
    </w:p>
    <w:p w:rsidR="00370CF5" w:rsidRPr="00A16239" w:rsidRDefault="00370CF5" w:rsidP="00370CF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70CF5" w:rsidRDefault="00370CF5" w:rsidP="00370CF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70CF5" w:rsidRPr="009D40E9" w:rsidRDefault="00370CF5" w:rsidP="00370CF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D40E9">
        <w:rPr>
          <w:rFonts w:ascii="Times New Roman" w:hAnsi="Times New Roman" w:cs="Times New Roman"/>
          <w:b/>
          <w:i/>
          <w:sz w:val="24"/>
          <w:szCs w:val="24"/>
        </w:rPr>
        <w:lastRenderedPageBreak/>
        <w:t>Материально – техническое обеспечение учебного процесса</w:t>
      </w:r>
    </w:p>
    <w:tbl>
      <w:tblPr>
        <w:tblStyle w:val="a5"/>
        <w:tblW w:w="0" w:type="auto"/>
        <w:tblLook w:val="04A0"/>
      </w:tblPr>
      <w:tblGrid>
        <w:gridCol w:w="7338"/>
        <w:gridCol w:w="3685"/>
        <w:gridCol w:w="3763"/>
      </w:tblGrid>
      <w:tr w:rsidR="00370CF5" w:rsidRPr="009D40E9" w:rsidTr="009A6BDE">
        <w:tc>
          <w:tcPr>
            <w:tcW w:w="7338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и средств МТО</w:t>
            </w:r>
          </w:p>
        </w:tc>
        <w:tc>
          <w:tcPr>
            <w:tcW w:w="3685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763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370CF5" w:rsidRPr="009D40E9" w:rsidTr="009A6BDE">
        <w:tc>
          <w:tcPr>
            <w:tcW w:w="14786" w:type="dxa"/>
            <w:gridSpan w:val="3"/>
          </w:tcPr>
          <w:p w:rsidR="00370CF5" w:rsidRPr="009D40E9" w:rsidRDefault="00370CF5" w:rsidP="009A6B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40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Библиотечный фонд</w:t>
            </w:r>
          </w:p>
        </w:tc>
      </w:tr>
      <w:tr w:rsidR="00370CF5" w:rsidRPr="009D40E9" w:rsidTr="009A6BDE">
        <w:tc>
          <w:tcPr>
            <w:tcW w:w="7338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начального общего образования по курсу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» М. Просвещение, 2010г.</w:t>
            </w:r>
          </w:p>
        </w:tc>
        <w:tc>
          <w:tcPr>
            <w:tcW w:w="3685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  <w:tc>
          <w:tcPr>
            <w:tcW w:w="3763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F5" w:rsidRPr="009D40E9" w:rsidTr="009A6BDE">
        <w:tc>
          <w:tcPr>
            <w:tcW w:w="7338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239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учреждений. Начальная школа. 1-4 классы. Издательство «</w:t>
            </w:r>
            <w:proofErr w:type="spellStart"/>
            <w:r w:rsidRPr="00A16239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A1623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685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  <w:tc>
          <w:tcPr>
            <w:tcW w:w="3763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F5" w:rsidRPr="009D40E9" w:rsidTr="009A6BDE">
        <w:tc>
          <w:tcPr>
            <w:tcW w:w="7338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Рабочие тетради на печатной основе</w:t>
            </w:r>
          </w:p>
        </w:tc>
        <w:tc>
          <w:tcPr>
            <w:tcW w:w="3685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Класс-комплект</w:t>
            </w:r>
          </w:p>
        </w:tc>
        <w:tc>
          <w:tcPr>
            <w:tcW w:w="3763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F5" w:rsidRPr="009D40E9" w:rsidTr="009A6BDE">
        <w:tc>
          <w:tcPr>
            <w:tcW w:w="7338" w:type="dxa"/>
          </w:tcPr>
          <w:p w:rsidR="00370CF5" w:rsidRPr="00A1623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239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программы Л.Я. </w:t>
            </w:r>
            <w:proofErr w:type="spellStart"/>
            <w:r w:rsidRPr="00A16239">
              <w:rPr>
                <w:rFonts w:ascii="Times New Roman" w:hAnsi="Times New Roman" w:cs="Times New Roman"/>
                <w:sz w:val="24"/>
                <w:szCs w:val="24"/>
              </w:rPr>
              <w:t>Желтовская</w:t>
            </w:r>
            <w:proofErr w:type="spellEnd"/>
            <w:r w:rsidRPr="00A16239">
              <w:rPr>
                <w:rFonts w:ascii="Times New Roman" w:hAnsi="Times New Roman" w:cs="Times New Roman"/>
                <w:sz w:val="24"/>
                <w:szCs w:val="24"/>
              </w:rPr>
              <w:t xml:space="preserve">, Т.М. Андрианова, В.А. </w:t>
            </w:r>
            <w:proofErr w:type="spellStart"/>
            <w:r w:rsidRPr="00A16239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 w:rsidRPr="00A1623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16239">
              <w:rPr>
                <w:rFonts w:ascii="Times New Roman" w:hAnsi="Times New Roman" w:cs="Times New Roman"/>
                <w:sz w:val="24"/>
                <w:szCs w:val="24"/>
              </w:rPr>
              <w:t>хина</w:t>
            </w:r>
            <w:proofErr w:type="spellEnd"/>
            <w:r w:rsidRPr="00A16239">
              <w:rPr>
                <w:rFonts w:ascii="Times New Roman" w:hAnsi="Times New Roman" w:cs="Times New Roman"/>
                <w:sz w:val="24"/>
                <w:szCs w:val="24"/>
              </w:rPr>
              <w:t xml:space="preserve"> курса «Русский язык» 1 и 2 ч.</w:t>
            </w:r>
          </w:p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70CF5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Класс-комплект</w:t>
            </w:r>
          </w:p>
          <w:p w:rsidR="00370CF5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F5" w:rsidRPr="009D40E9" w:rsidTr="009A6BDE">
        <w:tc>
          <w:tcPr>
            <w:tcW w:w="7338" w:type="dxa"/>
          </w:tcPr>
          <w:p w:rsidR="00370CF5" w:rsidRPr="00A1623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23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Л.Я. </w:t>
            </w:r>
            <w:proofErr w:type="spellStart"/>
            <w:r w:rsidRPr="00A16239">
              <w:rPr>
                <w:rFonts w:ascii="Times New Roman" w:hAnsi="Times New Roman" w:cs="Times New Roman"/>
                <w:sz w:val="24"/>
                <w:szCs w:val="24"/>
              </w:rPr>
              <w:t>Желтовская</w:t>
            </w:r>
            <w:proofErr w:type="spellEnd"/>
            <w:r w:rsidRPr="00A16239">
              <w:rPr>
                <w:rFonts w:ascii="Times New Roman" w:hAnsi="Times New Roman" w:cs="Times New Roman"/>
                <w:sz w:val="24"/>
                <w:szCs w:val="24"/>
              </w:rPr>
              <w:t xml:space="preserve">, Т.М. Андрианова, В.А. </w:t>
            </w:r>
            <w:proofErr w:type="spellStart"/>
            <w:r w:rsidRPr="00A16239"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  <w:proofErr w:type="spellEnd"/>
          </w:p>
        </w:tc>
        <w:tc>
          <w:tcPr>
            <w:tcW w:w="3685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  <w:tc>
          <w:tcPr>
            <w:tcW w:w="3763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F5" w:rsidRPr="009D40E9" w:rsidTr="009A6BDE">
        <w:tc>
          <w:tcPr>
            <w:tcW w:w="14786" w:type="dxa"/>
            <w:gridSpan w:val="3"/>
          </w:tcPr>
          <w:p w:rsidR="00370CF5" w:rsidRPr="009D40E9" w:rsidRDefault="00370CF5" w:rsidP="009A6B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40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Печатные пособия</w:t>
            </w:r>
          </w:p>
        </w:tc>
      </w:tr>
      <w:tr w:rsidR="00370CF5" w:rsidRPr="009D40E9" w:rsidTr="009A6BDE">
        <w:tc>
          <w:tcPr>
            <w:tcW w:w="7338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E9">
              <w:rPr>
                <w:rFonts w:ascii="Times New Roman" w:hAnsi="Times New Roman" w:cs="Times New Roman"/>
                <w:sz w:val="24"/>
                <w:szCs w:val="24"/>
              </w:rPr>
              <w:t xml:space="preserve">Таблицы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русскому языку </w:t>
            </w:r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в соответствии с основными разделами программы</w:t>
            </w:r>
          </w:p>
        </w:tc>
        <w:tc>
          <w:tcPr>
            <w:tcW w:w="3685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1 экз. для фронтальной работы</w:t>
            </w:r>
          </w:p>
        </w:tc>
        <w:tc>
          <w:tcPr>
            <w:tcW w:w="3763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F5" w:rsidRPr="009D40E9" w:rsidTr="009A6BDE">
        <w:tc>
          <w:tcPr>
            <w:tcW w:w="14786" w:type="dxa"/>
            <w:gridSpan w:val="3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Компьютерные и информационно-коммуникативные средства</w:t>
            </w:r>
          </w:p>
        </w:tc>
      </w:tr>
      <w:tr w:rsidR="00370CF5" w:rsidRPr="009D40E9" w:rsidTr="009A6BDE">
        <w:tc>
          <w:tcPr>
            <w:tcW w:w="7338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E9">
              <w:rPr>
                <w:rFonts w:ascii="Times New Roman" w:hAnsi="Times New Roman" w:cs="Times New Roman"/>
                <w:sz w:val="24"/>
                <w:szCs w:val="24"/>
              </w:rPr>
              <w:t xml:space="preserve">Детская энциклопедия «Кирилл и </w:t>
            </w:r>
            <w:proofErr w:type="spellStart"/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Мифодий</w:t>
            </w:r>
            <w:proofErr w:type="spellEnd"/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1экз. для фронтальной работы</w:t>
            </w:r>
          </w:p>
        </w:tc>
        <w:tc>
          <w:tcPr>
            <w:tcW w:w="3763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F5" w:rsidRPr="009D40E9" w:rsidTr="009A6BDE">
        <w:tc>
          <w:tcPr>
            <w:tcW w:w="14786" w:type="dxa"/>
            <w:gridSpan w:val="3"/>
          </w:tcPr>
          <w:p w:rsidR="00370CF5" w:rsidRPr="009D40E9" w:rsidRDefault="00370CF5" w:rsidP="009A6B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40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Технические средства обучения</w:t>
            </w:r>
          </w:p>
        </w:tc>
      </w:tr>
      <w:tr w:rsidR="00370CF5" w:rsidRPr="009D40E9" w:rsidTr="009A6BDE">
        <w:tc>
          <w:tcPr>
            <w:tcW w:w="7338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3685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  <w:tc>
          <w:tcPr>
            <w:tcW w:w="3763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F5" w:rsidRPr="009D40E9" w:rsidTr="009A6BDE">
        <w:tc>
          <w:tcPr>
            <w:tcW w:w="7338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Классная доска с набором магнитов для крепления таблиц и т. д.</w:t>
            </w:r>
          </w:p>
        </w:tc>
        <w:tc>
          <w:tcPr>
            <w:tcW w:w="3685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1 экз. для фронтальной работы</w:t>
            </w:r>
          </w:p>
        </w:tc>
        <w:tc>
          <w:tcPr>
            <w:tcW w:w="3763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F5" w:rsidRPr="009D40E9" w:rsidTr="009A6BDE">
        <w:tc>
          <w:tcPr>
            <w:tcW w:w="7338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3685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  <w:tc>
          <w:tcPr>
            <w:tcW w:w="3763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F5" w:rsidRPr="009D40E9" w:rsidTr="009A6BDE">
        <w:tc>
          <w:tcPr>
            <w:tcW w:w="7338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Принтер/сканер струйный</w:t>
            </w:r>
          </w:p>
        </w:tc>
        <w:tc>
          <w:tcPr>
            <w:tcW w:w="3685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  <w:tc>
          <w:tcPr>
            <w:tcW w:w="3763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F5" w:rsidRPr="009D40E9" w:rsidTr="009A6BDE">
        <w:tc>
          <w:tcPr>
            <w:tcW w:w="7338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3685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  <w:tc>
          <w:tcPr>
            <w:tcW w:w="3763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F5" w:rsidRPr="009D40E9" w:rsidTr="009A6BDE">
        <w:tc>
          <w:tcPr>
            <w:tcW w:w="14786" w:type="dxa"/>
            <w:gridSpan w:val="3"/>
          </w:tcPr>
          <w:p w:rsidR="00370CF5" w:rsidRPr="009D40E9" w:rsidRDefault="00370CF5" w:rsidP="009A6B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9D40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Экранно</w:t>
            </w:r>
            <w:proofErr w:type="spellEnd"/>
            <w:r w:rsidRPr="009D40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звуковые</w:t>
            </w:r>
            <w:proofErr w:type="gramEnd"/>
            <w:r w:rsidRPr="009D40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пособия</w:t>
            </w:r>
          </w:p>
        </w:tc>
      </w:tr>
      <w:tr w:rsidR="00370CF5" w:rsidRPr="009D40E9" w:rsidTr="009A6BDE">
        <w:tc>
          <w:tcPr>
            <w:tcW w:w="7338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Видеофильмы, соответствующие программе</w:t>
            </w:r>
          </w:p>
        </w:tc>
        <w:tc>
          <w:tcPr>
            <w:tcW w:w="3685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1 экз. для фронтальной работы</w:t>
            </w:r>
          </w:p>
        </w:tc>
        <w:tc>
          <w:tcPr>
            <w:tcW w:w="3763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F5" w:rsidRPr="009D40E9" w:rsidTr="009A6BDE">
        <w:tc>
          <w:tcPr>
            <w:tcW w:w="7338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E9">
              <w:rPr>
                <w:rFonts w:ascii="Times New Roman" w:hAnsi="Times New Roman" w:cs="Times New Roman"/>
                <w:sz w:val="24"/>
                <w:szCs w:val="24"/>
              </w:rPr>
              <w:t xml:space="preserve">Уроки Кирилла и </w:t>
            </w:r>
            <w:proofErr w:type="spellStart"/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Мифодия</w:t>
            </w:r>
            <w:proofErr w:type="spellEnd"/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. Начальная школа. Издательств</w:t>
            </w:r>
            <w:proofErr w:type="gramStart"/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о ООО</w:t>
            </w:r>
            <w:proofErr w:type="gramEnd"/>
            <w:r w:rsidRPr="009D40E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Нью</w:t>
            </w:r>
            <w:proofErr w:type="spellEnd"/>
            <w:r w:rsidRPr="009D4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9D4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Дженерейшен</w:t>
            </w:r>
            <w:proofErr w:type="spellEnd"/>
            <w:r w:rsidRPr="009D40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1-3 классы</w:t>
            </w:r>
          </w:p>
        </w:tc>
        <w:tc>
          <w:tcPr>
            <w:tcW w:w="3685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1 экз. для фронтальной работы</w:t>
            </w:r>
          </w:p>
        </w:tc>
        <w:tc>
          <w:tcPr>
            <w:tcW w:w="3763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F5" w:rsidRPr="009D40E9" w:rsidTr="009A6BDE">
        <w:tc>
          <w:tcPr>
            <w:tcW w:w="7338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9D40E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D40E9">
              <w:rPr>
                <w:rFonts w:ascii="Times New Roman" w:hAnsi="Times New Roman" w:cs="Times New Roman"/>
                <w:sz w:val="24"/>
                <w:szCs w:val="24"/>
              </w:rPr>
              <w:t xml:space="preserve">: Школа.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9D40E9">
              <w:rPr>
                <w:rFonts w:ascii="Times New Roman" w:hAnsi="Times New Roman" w:cs="Times New Roman"/>
                <w:sz w:val="24"/>
                <w:szCs w:val="24"/>
              </w:rPr>
              <w:t xml:space="preserve">1-4 классы. Тесты. ООО «1 </w:t>
            </w:r>
            <w:proofErr w:type="gramStart"/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9D4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Пабл</w:t>
            </w:r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шинг</w:t>
            </w:r>
            <w:proofErr w:type="spellEnd"/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». 2009г.</w:t>
            </w:r>
          </w:p>
        </w:tc>
        <w:tc>
          <w:tcPr>
            <w:tcW w:w="3685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1 экз. для фронтальной работы</w:t>
            </w:r>
          </w:p>
        </w:tc>
        <w:tc>
          <w:tcPr>
            <w:tcW w:w="3763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F5" w:rsidRPr="009D40E9" w:rsidTr="009A6BDE">
        <w:tc>
          <w:tcPr>
            <w:tcW w:w="7338" w:type="dxa"/>
          </w:tcPr>
          <w:p w:rsidR="00370CF5" w:rsidRPr="003E7FE7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A162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  <w:r w:rsidRPr="00A16239">
              <w:rPr>
                <w:rFonts w:ascii="Times New Roman" w:hAnsi="Times New Roman" w:cs="Times New Roman"/>
                <w:sz w:val="24"/>
                <w:szCs w:val="24"/>
              </w:rPr>
              <w:t xml:space="preserve"> «Большая детская энциклопедия».</w:t>
            </w:r>
          </w:p>
        </w:tc>
        <w:tc>
          <w:tcPr>
            <w:tcW w:w="3685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1 экз. для фронтальной работы</w:t>
            </w:r>
          </w:p>
        </w:tc>
        <w:tc>
          <w:tcPr>
            <w:tcW w:w="3763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F5" w:rsidRPr="009D40E9" w:rsidTr="009A6BDE">
        <w:tc>
          <w:tcPr>
            <w:tcW w:w="14786" w:type="dxa"/>
            <w:gridSpan w:val="3"/>
          </w:tcPr>
          <w:p w:rsidR="00370CF5" w:rsidRPr="009D40E9" w:rsidRDefault="00370CF5" w:rsidP="009A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Оборудование класса</w:t>
            </w:r>
          </w:p>
        </w:tc>
      </w:tr>
      <w:tr w:rsidR="00370CF5" w:rsidRPr="009D40E9" w:rsidTr="009A6BDE">
        <w:tc>
          <w:tcPr>
            <w:tcW w:w="7338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Ученические столы с комплектом стульев</w:t>
            </w:r>
          </w:p>
        </w:tc>
        <w:tc>
          <w:tcPr>
            <w:tcW w:w="3685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Класс-комплект</w:t>
            </w:r>
          </w:p>
        </w:tc>
        <w:tc>
          <w:tcPr>
            <w:tcW w:w="3763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F5" w:rsidRPr="009D40E9" w:rsidTr="009A6BDE">
        <w:tc>
          <w:tcPr>
            <w:tcW w:w="7338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Шкафы для хранения учебников, дидактических материалов и пос</w:t>
            </w:r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бий</w:t>
            </w:r>
          </w:p>
        </w:tc>
        <w:tc>
          <w:tcPr>
            <w:tcW w:w="3685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</w:p>
        </w:tc>
        <w:tc>
          <w:tcPr>
            <w:tcW w:w="3763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221" w:rsidRPr="00F73561" w:rsidRDefault="00051221">
      <w:pPr>
        <w:rPr>
          <w:rFonts w:ascii="Times New Roman" w:hAnsi="Times New Roman" w:cs="Times New Roman"/>
          <w:sz w:val="24"/>
          <w:szCs w:val="24"/>
        </w:rPr>
      </w:pPr>
    </w:p>
    <w:sectPr w:rsidR="00051221" w:rsidRPr="00F73561" w:rsidSect="002459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B3D4503"/>
    <w:multiLevelType w:val="hybridMultilevel"/>
    <w:tmpl w:val="92C4F1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9AD44F2"/>
    <w:multiLevelType w:val="hybridMultilevel"/>
    <w:tmpl w:val="71A64A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35266E"/>
    <w:multiLevelType w:val="hybridMultilevel"/>
    <w:tmpl w:val="3BA23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B5013"/>
    <w:multiLevelType w:val="hybridMultilevel"/>
    <w:tmpl w:val="4B7AD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F5E2F"/>
    <w:multiLevelType w:val="hybridMultilevel"/>
    <w:tmpl w:val="0BB8F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1912A6"/>
    <w:multiLevelType w:val="hybridMultilevel"/>
    <w:tmpl w:val="221AA57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2459DD"/>
    <w:rsid w:val="00025507"/>
    <w:rsid w:val="00051221"/>
    <w:rsid w:val="00083FFD"/>
    <w:rsid w:val="00091B00"/>
    <w:rsid w:val="000B5DAE"/>
    <w:rsid w:val="000C6E8D"/>
    <w:rsid w:val="000C75EC"/>
    <w:rsid w:val="0016158B"/>
    <w:rsid w:val="001B5850"/>
    <w:rsid w:val="001B6D4B"/>
    <w:rsid w:val="0023479D"/>
    <w:rsid w:val="002459DD"/>
    <w:rsid w:val="00260926"/>
    <w:rsid w:val="002772C8"/>
    <w:rsid w:val="00291431"/>
    <w:rsid w:val="002B3B80"/>
    <w:rsid w:val="002B4166"/>
    <w:rsid w:val="002B6357"/>
    <w:rsid w:val="002E305F"/>
    <w:rsid w:val="003028A7"/>
    <w:rsid w:val="00327CCE"/>
    <w:rsid w:val="00335780"/>
    <w:rsid w:val="00341A66"/>
    <w:rsid w:val="00356949"/>
    <w:rsid w:val="00364E37"/>
    <w:rsid w:val="00370CF5"/>
    <w:rsid w:val="00391BFD"/>
    <w:rsid w:val="003A5EE4"/>
    <w:rsid w:val="003C5577"/>
    <w:rsid w:val="003F6721"/>
    <w:rsid w:val="00413190"/>
    <w:rsid w:val="00473D27"/>
    <w:rsid w:val="004851BB"/>
    <w:rsid w:val="00486A01"/>
    <w:rsid w:val="004B356E"/>
    <w:rsid w:val="004B374E"/>
    <w:rsid w:val="004C6F0F"/>
    <w:rsid w:val="004D1FAA"/>
    <w:rsid w:val="004F3ED1"/>
    <w:rsid w:val="004F54EF"/>
    <w:rsid w:val="004F5D25"/>
    <w:rsid w:val="00554D39"/>
    <w:rsid w:val="0058718D"/>
    <w:rsid w:val="00587952"/>
    <w:rsid w:val="00594764"/>
    <w:rsid w:val="0059534A"/>
    <w:rsid w:val="0061306A"/>
    <w:rsid w:val="00625932"/>
    <w:rsid w:val="006424D9"/>
    <w:rsid w:val="00697258"/>
    <w:rsid w:val="00697353"/>
    <w:rsid w:val="006D5727"/>
    <w:rsid w:val="006E04E0"/>
    <w:rsid w:val="006E73A8"/>
    <w:rsid w:val="00705889"/>
    <w:rsid w:val="00770E7D"/>
    <w:rsid w:val="0079708F"/>
    <w:rsid w:val="00871873"/>
    <w:rsid w:val="008E4F47"/>
    <w:rsid w:val="00905E6B"/>
    <w:rsid w:val="00911D29"/>
    <w:rsid w:val="0094232B"/>
    <w:rsid w:val="00944BD7"/>
    <w:rsid w:val="009453C4"/>
    <w:rsid w:val="00952FCB"/>
    <w:rsid w:val="00955861"/>
    <w:rsid w:val="0096723A"/>
    <w:rsid w:val="0097254B"/>
    <w:rsid w:val="009B1C01"/>
    <w:rsid w:val="009C0B08"/>
    <w:rsid w:val="009C4449"/>
    <w:rsid w:val="00A215AA"/>
    <w:rsid w:val="00A34DC0"/>
    <w:rsid w:val="00A534B0"/>
    <w:rsid w:val="00A75D51"/>
    <w:rsid w:val="00A90E07"/>
    <w:rsid w:val="00AB50A0"/>
    <w:rsid w:val="00AE21E7"/>
    <w:rsid w:val="00B0026B"/>
    <w:rsid w:val="00B13F4E"/>
    <w:rsid w:val="00B40DBB"/>
    <w:rsid w:val="00B75860"/>
    <w:rsid w:val="00B77158"/>
    <w:rsid w:val="00B81FCA"/>
    <w:rsid w:val="00B939BE"/>
    <w:rsid w:val="00BC4BC0"/>
    <w:rsid w:val="00BF459B"/>
    <w:rsid w:val="00C07228"/>
    <w:rsid w:val="00C2637C"/>
    <w:rsid w:val="00C33B1D"/>
    <w:rsid w:val="00C44971"/>
    <w:rsid w:val="00C53878"/>
    <w:rsid w:val="00C81760"/>
    <w:rsid w:val="00C933B2"/>
    <w:rsid w:val="00CB688B"/>
    <w:rsid w:val="00CD2983"/>
    <w:rsid w:val="00CD6F09"/>
    <w:rsid w:val="00D27CC5"/>
    <w:rsid w:val="00D61DB3"/>
    <w:rsid w:val="00D83A87"/>
    <w:rsid w:val="00D9039E"/>
    <w:rsid w:val="00D9595A"/>
    <w:rsid w:val="00DD25A1"/>
    <w:rsid w:val="00E363A0"/>
    <w:rsid w:val="00E36C6E"/>
    <w:rsid w:val="00E8601B"/>
    <w:rsid w:val="00EA7644"/>
    <w:rsid w:val="00EB6BF6"/>
    <w:rsid w:val="00EE3E7E"/>
    <w:rsid w:val="00EE4950"/>
    <w:rsid w:val="00EF30C2"/>
    <w:rsid w:val="00F45DAE"/>
    <w:rsid w:val="00F475DD"/>
    <w:rsid w:val="00F60F15"/>
    <w:rsid w:val="00F72B31"/>
    <w:rsid w:val="00F73561"/>
    <w:rsid w:val="00FB0D9E"/>
    <w:rsid w:val="00FC56DB"/>
    <w:rsid w:val="00FE2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459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459DD"/>
  </w:style>
  <w:style w:type="table" w:styleId="a5">
    <w:name w:val="Table Grid"/>
    <w:basedOn w:val="a1"/>
    <w:uiPriority w:val="59"/>
    <w:rsid w:val="00245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459DD"/>
    <w:pPr>
      <w:ind w:left="720"/>
      <w:contextualSpacing/>
    </w:pPr>
  </w:style>
  <w:style w:type="paragraph" w:styleId="a7">
    <w:name w:val="Title"/>
    <w:basedOn w:val="a"/>
    <w:link w:val="a8"/>
    <w:qFormat/>
    <w:rsid w:val="002459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2459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Normal (Web)"/>
    <w:basedOn w:val="a"/>
    <w:rsid w:val="004F54EF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4F54EF"/>
    <w:rPr>
      <w:i/>
      <w:iCs/>
    </w:rPr>
  </w:style>
  <w:style w:type="character" w:customStyle="1" w:styleId="2">
    <w:name w:val="Основной текст2"/>
    <w:basedOn w:val="a0"/>
    <w:rsid w:val="00A215A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">
    <w:name w:val="Основной текст (3) + Не курсив"/>
    <w:basedOn w:val="a0"/>
    <w:rsid w:val="00A215AA"/>
    <w:rPr>
      <w:rFonts w:ascii="Bookman Old Style" w:eastAsia="Bookman Old Style" w:hAnsi="Bookman Old Style" w:cs="Bookman Old Style"/>
      <w:i/>
      <w:iCs/>
      <w:sz w:val="14"/>
      <w:szCs w:val="14"/>
      <w:shd w:val="clear" w:color="auto" w:fill="FFFFFF"/>
    </w:rPr>
  </w:style>
  <w:style w:type="paragraph" w:customStyle="1" w:styleId="6">
    <w:name w:val="Основной текст6"/>
    <w:basedOn w:val="a"/>
    <w:rsid w:val="00A215AA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14"/>
      <w:szCs w:val="14"/>
      <w:lang w:eastAsia="en-US"/>
    </w:rPr>
  </w:style>
  <w:style w:type="character" w:customStyle="1" w:styleId="65pt">
    <w:name w:val="Основной текст + 6;5 pt"/>
    <w:basedOn w:val="a0"/>
    <w:rsid w:val="00A215A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ab">
    <w:name w:val="Основной текст + Курсив"/>
    <w:basedOn w:val="a0"/>
    <w:rsid w:val="003F6721"/>
    <w:rPr>
      <w:rFonts w:ascii="Bookman Old Style" w:eastAsia="Bookman Old Style" w:hAnsi="Bookman Old Style" w:cs="Bookman Old Style"/>
      <w:i/>
      <w:iCs/>
      <w:sz w:val="14"/>
      <w:szCs w:val="14"/>
      <w:shd w:val="clear" w:color="auto" w:fill="FFFFFF"/>
    </w:rPr>
  </w:style>
  <w:style w:type="character" w:customStyle="1" w:styleId="30">
    <w:name w:val="Основной текст3"/>
    <w:basedOn w:val="a0"/>
    <w:rsid w:val="00B40DB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ac">
    <w:name w:val="Body Text"/>
    <w:basedOn w:val="a"/>
    <w:link w:val="ad"/>
    <w:uiPriority w:val="99"/>
    <w:unhideWhenUsed/>
    <w:rsid w:val="009C0B0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9C0B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65</Pages>
  <Words>16204</Words>
  <Characters>92364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2012-04-06T10:19:00Z</dcterms:created>
  <dcterms:modified xsi:type="dcterms:W3CDTF">2012-04-10T07:53:00Z</dcterms:modified>
</cp:coreProperties>
</file>