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08"/>
        <w:gridCol w:w="3908"/>
        <w:gridCol w:w="3909"/>
        <w:gridCol w:w="3909"/>
      </w:tblGrid>
      <w:tr w:rsidR="00E70CD0" w:rsidTr="009757BF">
        <w:trPr>
          <w:trHeight w:val="5519"/>
        </w:trPr>
        <w:tc>
          <w:tcPr>
            <w:tcW w:w="3908" w:type="dxa"/>
          </w:tcPr>
          <w:p w:rsidR="00E70CD0" w:rsidRPr="006F3671" w:rsidRDefault="00E70CD0" w:rsidP="006F3671">
            <w:pPr>
              <w:jc w:val="center"/>
              <w:rPr>
                <w:b/>
              </w:rPr>
            </w:pPr>
            <w:r w:rsidRPr="006F3671">
              <w:rPr>
                <w:b/>
              </w:rPr>
              <w:t>1 вариант</w:t>
            </w:r>
          </w:p>
          <w:p w:rsidR="00E70CD0" w:rsidRDefault="00E70CD0">
            <w:r w:rsidRPr="006F3671">
              <w:rPr>
                <w:b/>
              </w:rPr>
              <w:t>№ 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-3 </m:t>
                  </m:r>
                </m:e>
              </m:func>
            </m:oMath>
            <w:r>
              <w:t xml:space="preserve"> </w:t>
            </w:r>
          </w:p>
          <w:p w:rsidR="00E70CD0" w:rsidRDefault="00E70CD0">
            <w:r>
              <w:t>У=2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</w:rPr>
                    <m:t>(x+π)</m:t>
                  </m:r>
                </m:e>
              </m:func>
            </m:oMath>
          </w:p>
          <w:p w:rsidR="00E70CD0" w:rsidRDefault="00E70CD0">
            <w:r w:rsidRPr="006F3671"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Pr="001674C0" w:rsidRDefault="00E70CD0">
            <w:pPr>
              <w:rPr>
                <w:i/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+x∙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Default="00E70CD0">
            <w:pPr>
              <w:rPr>
                <w:lang w:val="en-US"/>
              </w:rPr>
            </w:pPr>
            <w: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tg(x)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E70CD0" w:rsidRDefault="00E70CD0">
            <w:r w:rsidRPr="006F3671">
              <w:rPr>
                <w:b/>
              </w:rPr>
              <w:t xml:space="preserve">№3  </w:t>
            </w:r>
            <w:r w:rsidRPr="006F3671"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t xml:space="preserve"> периодическая и найти ее на</w:t>
            </w:r>
            <w:r w:rsidRPr="006F3671">
              <w:t>именьший положительный период</w:t>
            </w:r>
            <w:r>
              <w:t>.</w:t>
            </w:r>
          </w:p>
          <w:p w:rsidR="00E70CD0" w:rsidRDefault="00E70CD0">
            <w:r w:rsidRPr="006F3671"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⦋0;3π⦌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Pr="006F3671" w:rsidRDefault="00E70CD0">
            <w:pPr>
              <w:rPr>
                <w:b/>
              </w:rPr>
            </w:pPr>
            <w:r w:rsidRPr="006F3671"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-π;2π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со</w:t>
            </w:r>
            <w:r>
              <w:rPr>
                <w:lang w:val="en-US"/>
              </w:rPr>
              <w:t>s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t>≥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Pr="006F3671" w:rsidRDefault="00E70CD0">
            <w:pPr>
              <w:rPr>
                <w:b/>
              </w:rPr>
            </w:pPr>
          </w:p>
        </w:tc>
        <w:tc>
          <w:tcPr>
            <w:tcW w:w="3908" w:type="dxa"/>
          </w:tcPr>
          <w:p w:rsidR="00E70CD0" w:rsidRPr="006F3671" w:rsidRDefault="00E70CD0" w:rsidP="006F3671">
            <w:pPr>
              <w:jc w:val="center"/>
              <w:rPr>
                <w:b/>
              </w:rPr>
            </w:pPr>
            <w:r w:rsidRPr="006F3671">
              <w:rPr>
                <w:b/>
              </w:rPr>
              <w:t>2 вариант</w:t>
            </w:r>
          </w:p>
          <w:p w:rsidR="00E70CD0" w:rsidRDefault="00E70CD0" w:rsidP="006F3671">
            <w:r>
              <w:rPr>
                <w:b/>
              </w:rPr>
              <w:t>№ 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6F3671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+3 </m:t>
                  </m:r>
                </m:e>
              </m:func>
            </m:oMath>
            <w:r>
              <w:t xml:space="preserve"> </w:t>
            </w:r>
          </w:p>
          <w:p w:rsidR="00E70CD0" w:rsidRDefault="00E70CD0" w:rsidP="006F3671">
            <w:r>
              <w:t>У=3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сt</m:t>
                  </m:r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</w:rPr>
                    <m:t>(x+π)</m:t>
                  </m:r>
                </m:e>
              </m:func>
            </m:oMath>
          </w:p>
          <w:p w:rsidR="00E70CD0" w:rsidRDefault="00E70CD0" w:rsidP="006F3671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Pr="001674C0" w:rsidRDefault="00E70CD0" w:rsidP="006F3671">
            <w:pPr>
              <w:rPr>
                <w:i/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+x∙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Pr="006F3671" w:rsidRDefault="00E70CD0" w:rsidP="006F3671">
            <w: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ctg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E70CD0" w:rsidRDefault="00E70CD0" w:rsidP="006F3671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6F3671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⦋-2π;π⦌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Default="00E70CD0" w:rsidP="006F3671">
            <w:pPr>
              <w:rPr>
                <w:b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-3π;0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со</w:t>
            </w:r>
            <w:r>
              <w:rPr>
                <w:lang w:val="en-US"/>
              </w:rPr>
              <w:t>s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≤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Pr="006F3671" w:rsidRDefault="00E70CD0" w:rsidP="006F3671"/>
        </w:tc>
        <w:tc>
          <w:tcPr>
            <w:tcW w:w="3909" w:type="dxa"/>
          </w:tcPr>
          <w:p w:rsidR="00E70CD0" w:rsidRPr="00E70CD0" w:rsidRDefault="00E70CD0" w:rsidP="006F3671">
            <w:pPr>
              <w:jc w:val="center"/>
              <w:rPr>
                <w:b/>
              </w:rPr>
            </w:pPr>
            <w:r w:rsidRPr="00E70CD0">
              <w:rPr>
                <w:b/>
              </w:rPr>
              <w:t>3 вариант</w:t>
            </w:r>
          </w:p>
          <w:p w:rsidR="00E70CD0" w:rsidRDefault="00E70CD0" w:rsidP="006F3671">
            <w:r>
              <w:rPr>
                <w:b/>
              </w:rPr>
              <w:t>№ 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6F3671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-1</m:t>
                  </m:r>
                </m:e>
              </m:func>
            </m:oMath>
            <w:r>
              <w:t xml:space="preserve"> </w:t>
            </w:r>
          </w:p>
          <w:p w:rsidR="00E70CD0" w:rsidRDefault="00E70CD0" w:rsidP="006F3671">
            <w:r>
              <w:t>У=2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x∙</m:t>
                  </m:r>
                  <m:r>
                    <w:rPr>
                      <w:rFonts w:ascii="Cambria Math" w:hAnsi="Cambria Math"/>
                      <w:lang w:val="en-US"/>
                    </w:rPr>
                    <m:t>ctg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Default="00E70CD0" w:rsidP="006F3671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Default="00E70CD0" w:rsidP="006F3671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sin2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Pr="006F3671" w:rsidRDefault="00E70CD0" w:rsidP="006F3671">
            <w: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den>
              </m:f>
            </m:oMath>
          </w:p>
          <w:p w:rsidR="00E70CD0" w:rsidRDefault="00E70CD0" w:rsidP="006F3671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6F3671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⦋-1.5π;2π⦌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Default="00E70CD0" w:rsidP="006F3671">
            <w:pPr>
              <w:rPr>
                <w:b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-2π;π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со</w:t>
            </w:r>
            <w:r>
              <w:rPr>
                <w:lang w:val="en-US"/>
              </w:rPr>
              <w:t>s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t>≥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Default="00E70CD0" w:rsidP="006F3671"/>
        </w:tc>
        <w:tc>
          <w:tcPr>
            <w:tcW w:w="3909" w:type="dxa"/>
          </w:tcPr>
          <w:p w:rsidR="00E70CD0" w:rsidRDefault="00E70CD0" w:rsidP="006F3671">
            <w:pPr>
              <w:jc w:val="center"/>
              <w:rPr>
                <w:b/>
              </w:rPr>
            </w:pPr>
            <w:r w:rsidRPr="00E70CD0">
              <w:rPr>
                <w:b/>
              </w:rPr>
              <w:t>4 вариант</w:t>
            </w:r>
          </w:p>
          <w:p w:rsidR="00E70CD0" w:rsidRDefault="00E70CD0" w:rsidP="00E70CD0">
            <w:r>
              <w:rPr>
                <w:b/>
              </w:rPr>
              <w:t>№1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</w:p>
          <w:p w:rsidR="00E70CD0" w:rsidRPr="001674C0" w:rsidRDefault="001674C0" w:rsidP="00E70CD0">
            <w:pPr>
              <w:rPr>
                <w:i/>
                <w:lang w:val="en-US"/>
              </w:rPr>
            </w:pPr>
            <w: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rad>
            </m:oMath>
          </w:p>
          <w:p w:rsidR="00E70CD0" w:rsidRDefault="00E70CD0" w:rsidP="00E70CD0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cos2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Default="00E70CD0" w:rsidP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E70CD0" w:rsidRDefault="00E70CD0" w:rsidP="00E70CD0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E70CD0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⦋0;3π⦌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Default="00E70CD0" w:rsidP="00E70CD0">
            <w:pPr>
              <w:rPr>
                <w:b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-0.5π;2.5π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</w:t>
            </w:r>
            <w:r>
              <w:rPr>
                <w:lang w:val="en-US"/>
              </w:rPr>
              <w:t>sin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="009757BF">
              <w:t>≤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Pr="00E70CD0" w:rsidRDefault="00E70CD0" w:rsidP="006F3671">
            <w:pPr>
              <w:jc w:val="center"/>
              <w:rPr>
                <w:b/>
              </w:rPr>
            </w:pPr>
          </w:p>
        </w:tc>
      </w:tr>
      <w:tr w:rsidR="00E70CD0" w:rsidTr="00E73FB9">
        <w:tc>
          <w:tcPr>
            <w:tcW w:w="3908" w:type="dxa"/>
          </w:tcPr>
          <w:p w:rsidR="00E70CD0" w:rsidRPr="00E70CD0" w:rsidRDefault="00E70CD0" w:rsidP="001674C0">
            <w:pPr>
              <w:jc w:val="center"/>
              <w:rPr>
                <w:b/>
              </w:rPr>
            </w:pPr>
            <w:r w:rsidRPr="00E70CD0">
              <w:rPr>
                <w:b/>
              </w:rPr>
              <w:t>5 вариант</w:t>
            </w:r>
          </w:p>
          <w:p w:rsidR="00E70CD0" w:rsidRDefault="00E70CD0" w:rsidP="00E70CD0">
            <w:r>
              <w:rPr>
                <w:b/>
              </w:rPr>
              <w:t>№1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oMath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cos²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-1</m:t>
              </m:r>
            </m:oMath>
          </w:p>
          <w:p w:rsidR="00E70CD0" w:rsidRDefault="00E70CD0" w:rsidP="00E70CD0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Default="00E70CD0" w:rsidP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x(1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x)</m:t>
                  </m:r>
                </m:e>
              </m:func>
            </m:oMath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oMath>
          </w:p>
          <w:p w:rsidR="00E70CD0" w:rsidRDefault="00E70CD0" w:rsidP="00E70CD0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E70CD0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⦋0;3π⦌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Default="00E70CD0" w:rsidP="00E70CD0">
            <w:pPr>
              <w:rPr>
                <w:b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-π;2π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со</w:t>
            </w:r>
            <w:r>
              <w:rPr>
                <w:lang w:val="en-US"/>
              </w:rPr>
              <w:t>s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≥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Default="00E70CD0"/>
        </w:tc>
        <w:tc>
          <w:tcPr>
            <w:tcW w:w="3908" w:type="dxa"/>
          </w:tcPr>
          <w:p w:rsidR="00E70CD0" w:rsidRDefault="00E70CD0" w:rsidP="001674C0">
            <w:pPr>
              <w:jc w:val="center"/>
              <w:rPr>
                <w:b/>
              </w:rPr>
            </w:pPr>
            <w:r w:rsidRPr="00E70CD0">
              <w:rPr>
                <w:b/>
              </w:rPr>
              <w:t>6 вариант</w:t>
            </w:r>
          </w:p>
          <w:p w:rsidR="00E70CD0" w:rsidRDefault="00E70CD0" w:rsidP="00E70CD0">
            <w:r>
              <w:rPr>
                <w:b/>
              </w:rPr>
              <w:t>№1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E70CD0">
            <w:r>
              <w:t>У=</w:t>
            </w:r>
            <m:oMath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func>
            </m:oMath>
            <w:r>
              <w:t xml:space="preserve"> </w:t>
            </w:r>
          </w:p>
          <w:p w:rsidR="00E70CD0" w:rsidRDefault="00E70CD0" w:rsidP="00E70CD0">
            <w:r>
              <w:t>У=2</w:t>
            </w:r>
            <m:oMath>
              <m:r>
                <w:rPr>
                  <w:rFonts w:ascii="Cambria Math" w:hAnsi="Cambria Math"/>
                </w:rPr>
                <m:t>ctg(x+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70CD0" w:rsidRDefault="00E70CD0" w:rsidP="00E70CD0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Default="001674C0" w:rsidP="00E70CD0">
            <w:r>
              <w:t>У=</w:t>
            </w:r>
            <m:oMath>
              <m: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x)∙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func>
            </m:oMath>
          </w:p>
          <w:p w:rsidR="00E70CD0" w:rsidRPr="001674C0" w:rsidRDefault="001674C0" w:rsidP="00E70CD0">
            <w:pPr>
              <w:rPr>
                <w:i/>
              </w:rPr>
            </w:pPr>
            <w:r>
              <w:t>У=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ctg</m:t>
              </m:r>
              <m:r>
                <w:rPr>
                  <w:rFonts w:ascii="Cambria Math" w:hAnsi="Cambria Math"/>
                </w:rPr>
                <m:t>х</m:t>
              </m:r>
            </m:oMath>
          </w:p>
          <w:p w:rsidR="00E70CD0" w:rsidRDefault="00E70CD0" w:rsidP="00E70CD0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E70CD0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⦋-2.5π;0.5π⦌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Pr="001674C0" w:rsidRDefault="00E70CD0" w:rsidP="00E70CD0">
            <w:pPr>
              <w:rPr>
                <w:b/>
                <w:i/>
                <w:lang w:val="en-US"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</w:t>
            </w:r>
            <w:r w:rsidR="001674C0">
              <w:t>2π;</w:t>
            </w:r>
            <w:r>
              <w:t>π</w:t>
            </w:r>
            <w:r>
              <w:rPr>
                <w:rFonts w:ascii="Cambria Math" w:hAnsi="Cambria Math"/>
              </w:rPr>
              <w:t>⦌</w:t>
            </w:r>
            <w:r w:rsidR="001674C0">
              <w:t xml:space="preserve"> решения неравенства </w:t>
            </w:r>
            <w:r w:rsidR="001674C0">
              <w:rPr>
                <w:lang w:val="en-US"/>
              </w:rPr>
              <w:t>tg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t>≥</w:t>
            </w:r>
            <w:r w:rsidR="001674C0">
              <w:rPr>
                <w:lang w:val="en-US"/>
              </w:rPr>
              <w:t>1</w:t>
            </w:r>
          </w:p>
          <w:p w:rsidR="00E70CD0" w:rsidRPr="00E70CD0" w:rsidRDefault="00E70CD0">
            <w:pPr>
              <w:rPr>
                <w:b/>
              </w:rPr>
            </w:pPr>
          </w:p>
        </w:tc>
        <w:tc>
          <w:tcPr>
            <w:tcW w:w="3909" w:type="dxa"/>
          </w:tcPr>
          <w:p w:rsidR="00E70CD0" w:rsidRDefault="00E70CD0">
            <w:pPr>
              <w:rPr>
                <w:b/>
              </w:rPr>
            </w:pPr>
            <w:r w:rsidRPr="00E70CD0">
              <w:rPr>
                <w:b/>
              </w:rPr>
              <w:t>7 вариант</w:t>
            </w:r>
          </w:p>
          <w:p w:rsidR="00E70CD0" w:rsidRDefault="00E70CD0" w:rsidP="00E70CD0">
            <w:r>
              <w:rPr>
                <w:b/>
              </w:rPr>
              <w:t>№1</w:t>
            </w:r>
            <w:r>
              <w:t xml:space="preserve"> Найти область определения и множество значений функции</w:t>
            </w:r>
          </w:p>
          <w:p w:rsidR="00E70CD0" w:rsidRDefault="00E70CD0" w:rsidP="00E70CD0"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func>
            </m:oMath>
            <w:r>
              <w:t xml:space="preserve"> </w:t>
            </w:r>
          </w:p>
          <w:p w:rsidR="00E70CD0" w:rsidRPr="001674C0" w:rsidRDefault="001674C0" w:rsidP="00E70CD0">
            <w:pPr>
              <w:rPr>
                <w:i/>
                <w:lang w:val="en-US"/>
              </w:rPr>
            </w:pPr>
            <w: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rad>
            </m:oMath>
          </w:p>
          <w:p w:rsidR="00E70CD0" w:rsidRDefault="00E70CD0" w:rsidP="00E70CD0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+х∙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Pr="001674C0" w:rsidRDefault="00E70CD0" w:rsidP="00E70CD0">
            <w:pPr>
              <w:rPr>
                <w:lang w:val="en-US"/>
              </w:rPr>
            </w:pPr>
            <w:r>
              <w:t>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-tgx</m:t>
              </m:r>
            </m:oMath>
          </w:p>
          <w:p w:rsidR="00E70CD0" w:rsidRDefault="00E70CD0" w:rsidP="00E70CD0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E70CD0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⦋0;3π⦌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1674C0" w:rsidRPr="001674C0" w:rsidRDefault="00E70CD0" w:rsidP="00E70CD0"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-π;2π</w:t>
            </w:r>
            <w:r>
              <w:rPr>
                <w:rFonts w:ascii="Cambria Math" w:hAnsi="Cambria Math"/>
              </w:rPr>
              <w:t>⦌</w:t>
            </w:r>
            <w:r w:rsidR="001674C0">
              <w:t xml:space="preserve"> решения неравенства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≥-1</m:t>
              </m:r>
            </m:oMath>
          </w:p>
          <w:p w:rsidR="00E70CD0" w:rsidRPr="00E70CD0" w:rsidRDefault="00E70CD0">
            <w:pPr>
              <w:rPr>
                <w:b/>
              </w:rPr>
            </w:pPr>
          </w:p>
        </w:tc>
        <w:tc>
          <w:tcPr>
            <w:tcW w:w="3909" w:type="dxa"/>
          </w:tcPr>
          <w:p w:rsidR="00E70CD0" w:rsidRDefault="00E70CD0">
            <w:pPr>
              <w:rPr>
                <w:b/>
              </w:rPr>
            </w:pPr>
            <w:r w:rsidRPr="00E70CD0">
              <w:rPr>
                <w:b/>
              </w:rPr>
              <w:t>8 вариант</w:t>
            </w:r>
          </w:p>
          <w:p w:rsidR="00E70CD0" w:rsidRDefault="00E70CD0" w:rsidP="00E70CD0">
            <w:r>
              <w:rPr>
                <w:b/>
              </w:rPr>
              <w:t>№1</w:t>
            </w:r>
            <w:r>
              <w:t xml:space="preserve"> Найти область определения и множество значений функции</w:t>
            </w:r>
          </w:p>
          <w:p w:rsidR="00E70CD0" w:rsidRPr="001674C0" w:rsidRDefault="00E70CD0" w:rsidP="00E70CD0">
            <w:pPr>
              <w:rPr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sin²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cos²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∙tgx</m:t>
              </m:r>
            </m:oMath>
          </w:p>
          <w:p w:rsidR="00E70CD0" w:rsidRDefault="00E70CD0" w:rsidP="00E70CD0">
            <w:r>
              <w:rPr>
                <w:b/>
              </w:rPr>
              <w:t>№2</w:t>
            </w:r>
            <w:r>
              <w:t xml:space="preserve"> Исследовать функцию на четность или нечетность</w:t>
            </w:r>
          </w:p>
          <w:p w:rsidR="00E70CD0" w:rsidRPr="001674C0" w:rsidRDefault="00E70CD0" w:rsidP="00E70CD0">
            <w:pPr>
              <w:rPr>
                <w:i/>
                <w:lang w:val="en-US"/>
              </w:rPr>
            </w:pPr>
            <w: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-tgx)</m:t>
                  </m:r>
                </m:e>
              </m:func>
            </m:oMath>
          </w:p>
          <w:p w:rsidR="00E70CD0" w:rsidRDefault="00E70CD0" w:rsidP="00E70CD0">
            <w:r>
              <w:t>У=</w:t>
            </w:r>
            <m:oMath>
              <m:r>
                <w:rPr>
                  <w:rFonts w:ascii="Cambria Math" w:hAnsi="Cambria Math"/>
                </w:rPr>
                <m:t>(1+2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70CD0" w:rsidRDefault="00E70CD0" w:rsidP="00E70CD0">
            <w:r>
              <w:rPr>
                <w:b/>
              </w:rPr>
              <w:t xml:space="preserve">№3  </w:t>
            </w:r>
            <w:r>
              <w:t>Доказать, что функция у=</w:t>
            </w:r>
            <m:oMath>
              <m:r>
                <w:rPr>
                  <w:rFonts w:ascii="Cambria Math" w:hAnsi="Cambria Math"/>
                </w:rPr>
                <m:t>tg2x</m:t>
              </m:r>
            </m:oMath>
            <w:r>
              <w:t xml:space="preserve"> периодическая и найти ее наименьший положительный период.</w:t>
            </w:r>
          </w:p>
          <w:p w:rsidR="00E70CD0" w:rsidRDefault="00E70CD0" w:rsidP="00E70CD0">
            <w:r>
              <w:rPr>
                <w:b/>
              </w:rPr>
              <w:t>№4</w:t>
            </w:r>
            <w:r>
              <w:t xml:space="preserve"> Найти все принадлежащие отрезку </w:t>
            </w:r>
            <m:oMath>
              <m:r>
                <w:rPr>
                  <w:rFonts w:ascii="Cambria Math" w:hAnsi="Cambria Math"/>
                </w:rPr>
                <m:t>⦋-3π;0⦌</m:t>
              </m:r>
            </m:oMath>
            <w:r>
              <w:t xml:space="preserve">корни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</w:p>
          <w:p w:rsidR="00E70CD0" w:rsidRDefault="00E70CD0" w:rsidP="00E70CD0">
            <w:pPr>
              <w:rPr>
                <w:b/>
              </w:rPr>
            </w:pPr>
            <w:r>
              <w:rPr>
                <w:b/>
              </w:rPr>
              <w:t>№5</w:t>
            </w:r>
            <w:r>
              <w:t xml:space="preserve"> Найти все принадлежащие отрезку</w:t>
            </w:r>
            <w:r>
              <w:rPr>
                <w:rFonts w:ascii="Cambria Math" w:hAnsi="Cambria Math"/>
              </w:rPr>
              <w:t>⦋</w:t>
            </w:r>
            <w:r>
              <w:t>-</w:t>
            </w:r>
            <w:r w:rsidR="001674C0">
              <w:rPr>
                <w:lang w:val="en-US"/>
              </w:rPr>
              <w:t>2</w:t>
            </w:r>
            <w:r w:rsidR="001674C0">
              <w:t>π;</w:t>
            </w:r>
            <w:r>
              <w:t>π</w:t>
            </w:r>
            <w:r>
              <w:rPr>
                <w:rFonts w:ascii="Cambria Math" w:hAnsi="Cambria Math"/>
              </w:rPr>
              <w:t>⦌</w:t>
            </w:r>
            <w:r>
              <w:t xml:space="preserve"> решения неравенства со</w:t>
            </w:r>
            <w:r>
              <w:rPr>
                <w:lang w:val="en-US"/>
              </w:rPr>
              <w:t>s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="009757BF">
              <w:t>≤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70CD0" w:rsidRPr="00E70CD0" w:rsidRDefault="00E70CD0">
            <w:pPr>
              <w:rPr>
                <w:b/>
              </w:rPr>
            </w:pPr>
          </w:p>
        </w:tc>
      </w:tr>
    </w:tbl>
    <w:p w:rsidR="00FC01A1" w:rsidRPr="001674C0" w:rsidRDefault="00FC01A1">
      <w:pPr>
        <w:rPr>
          <w:lang w:val="en-US"/>
        </w:rPr>
      </w:pPr>
    </w:p>
    <w:sectPr w:rsidR="00FC01A1" w:rsidRPr="001674C0" w:rsidSect="00E70CD0">
      <w:pgSz w:w="16838" w:h="11906" w:orient="landscape"/>
      <w:pgMar w:top="227" w:right="227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322F17"/>
    <w:rsid w:val="000E5B5F"/>
    <w:rsid w:val="00137F43"/>
    <w:rsid w:val="001674C0"/>
    <w:rsid w:val="00322F17"/>
    <w:rsid w:val="006F3671"/>
    <w:rsid w:val="009757BF"/>
    <w:rsid w:val="00E62149"/>
    <w:rsid w:val="00E70CD0"/>
    <w:rsid w:val="00F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F36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2015-10-14T16:31:00Z</dcterms:created>
  <dcterms:modified xsi:type="dcterms:W3CDTF">2015-10-17T04:58:00Z</dcterms:modified>
</cp:coreProperties>
</file>