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0C" w:rsidRDefault="004A3E62" w:rsidP="003F500C">
      <w:pPr>
        <w:jc w:val="center"/>
        <w:rPr>
          <w:rFonts w:ascii="Times New Roman" w:hAnsi="Times New Roman" w:cs="Times New Roman"/>
          <w:sz w:val="28"/>
          <w:szCs w:val="28"/>
        </w:rPr>
      </w:pPr>
      <w:r w:rsidRPr="003F500C">
        <w:rPr>
          <w:rFonts w:ascii="Times New Roman" w:hAnsi="Times New Roman" w:cs="Times New Roman"/>
          <w:b/>
          <w:sz w:val="28"/>
          <w:szCs w:val="28"/>
        </w:rPr>
        <w:t xml:space="preserve">Консультация для родителей группы </w:t>
      </w:r>
      <w:r w:rsidR="004377F9" w:rsidRPr="003F500C">
        <w:rPr>
          <w:rFonts w:ascii="Times New Roman" w:hAnsi="Times New Roman" w:cs="Times New Roman"/>
          <w:b/>
          <w:sz w:val="28"/>
          <w:szCs w:val="28"/>
        </w:rPr>
        <w:t>раннего возраста</w:t>
      </w:r>
    </w:p>
    <w:p w:rsidR="004A3E62" w:rsidRDefault="003F500C" w:rsidP="003F500C">
      <w:pPr>
        <w:jc w:val="center"/>
        <w:rPr>
          <w:rFonts w:ascii="Times New Roman" w:hAnsi="Times New Roman" w:cs="Times New Roman"/>
          <w:b/>
          <w:sz w:val="28"/>
          <w:szCs w:val="28"/>
        </w:rPr>
      </w:pPr>
      <w:r w:rsidRPr="003F500C">
        <w:rPr>
          <w:rFonts w:ascii="Times New Roman" w:hAnsi="Times New Roman" w:cs="Times New Roman"/>
          <w:b/>
          <w:sz w:val="28"/>
          <w:szCs w:val="28"/>
        </w:rPr>
        <w:t xml:space="preserve">Тема: «Адаптация </w:t>
      </w:r>
      <w:r w:rsidR="00F94238">
        <w:rPr>
          <w:rFonts w:ascii="Times New Roman" w:hAnsi="Times New Roman" w:cs="Times New Roman"/>
          <w:b/>
          <w:sz w:val="28"/>
          <w:szCs w:val="28"/>
        </w:rPr>
        <w:t xml:space="preserve">детей раннего возраста </w:t>
      </w:r>
      <w:r w:rsidRPr="003F500C">
        <w:rPr>
          <w:rFonts w:ascii="Times New Roman" w:hAnsi="Times New Roman" w:cs="Times New Roman"/>
          <w:b/>
          <w:sz w:val="28"/>
          <w:szCs w:val="28"/>
        </w:rPr>
        <w:t xml:space="preserve">к </w:t>
      </w:r>
      <w:r w:rsidR="00F94238">
        <w:rPr>
          <w:rFonts w:ascii="Times New Roman" w:hAnsi="Times New Roman" w:cs="Times New Roman"/>
          <w:b/>
          <w:sz w:val="28"/>
          <w:szCs w:val="28"/>
        </w:rPr>
        <w:t>условиям детского сада</w:t>
      </w:r>
      <w:bookmarkStart w:id="0" w:name="_GoBack"/>
      <w:bookmarkEnd w:id="0"/>
      <w:r w:rsidRPr="003F500C">
        <w:rPr>
          <w:rFonts w:ascii="Times New Roman" w:hAnsi="Times New Roman" w:cs="Times New Roman"/>
          <w:b/>
          <w:sz w:val="28"/>
          <w:szCs w:val="28"/>
        </w:rPr>
        <w:t>»</w:t>
      </w:r>
    </w:p>
    <w:p w:rsidR="003F500C" w:rsidRDefault="003F500C" w:rsidP="003F500C">
      <w:pPr>
        <w:jc w:val="right"/>
        <w:rPr>
          <w:rFonts w:ascii="Times New Roman" w:hAnsi="Times New Roman" w:cs="Times New Roman"/>
          <w:i/>
          <w:sz w:val="28"/>
          <w:szCs w:val="28"/>
        </w:rPr>
      </w:pPr>
      <w:r w:rsidRPr="003F500C">
        <w:rPr>
          <w:rFonts w:ascii="Times New Roman" w:hAnsi="Times New Roman" w:cs="Times New Roman"/>
          <w:i/>
          <w:sz w:val="28"/>
          <w:szCs w:val="28"/>
        </w:rPr>
        <w:t xml:space="preserve">Подготовила: Большакова Е.С., </w:t>
      </w:r>
    </w:p>
    <w:p w:rsidR="004A3E62" w:rsidRPr="003F500C" w:rsidRDefault="003F500C" w:rsidP="003F500C">
      <w:pPr>
        <w:jc w:val="right"/>
        <w:rPr>
          <w:rFonts w:ascii="Times New Roman" w:hAnsi="Times New Roman" w:cs="Times New Roman"/>
          <w:i/>
          <w:sz w:val="28"/>
          <w:szCs w:val="28"/>
        </w:rPr>
      </w:pPr>
      <w:r w:rsidRPr="003F500C">
        <w:rPr>
          <w:rFonts w:ascii="Times New Roman" w:hAnsi="Times New Roman" w:cs="Times New Roman"/>
          <w:i/>
          <w:sz w:val="28"/>
          <w:szCs w:val="28"/>
        </w:rPr>
        <w:t>воспитатель группы раннего возраста № 2 «Ладушки»</w:t>
      </w:r>
    </w:p>
    <w:p w:rsidR="004A3E62" w:rsidRPr="004377F9" w:rsidRDefault="004A3E62" w:rsidP="004A3E62">
      <w:pPr>
        <w:rPr>
          <w:rFonts w:ascii="Times New Roman" w:hAnsi="Times New Roman" w:cs="Times New Roman"/>
          <w:b/>
          <w:sz w:val="28"/>
          <w:szCs w:val="28"/>
        </w:rPr>
      </w:pPr>
      <w:r w:rsidRPr="004377F9">
        <w:rPr>
          <w:rFonts w:ascii="Times New Roman" w:hAnsi="Times New Roman" w:cs="Times New Roman"/>
          <w:b/>
          <w:sz w:val="28"/>
          <w:szCs w:val="28"/>
        </w:rPr>
        <w:t xml:space="preserve">Цель: </w:t>
      </w:r>
    </w:p>
    <w:p w:rsidR="004A3E62" w:rsidRPr="004377F9" w:rsidRDefault="004A3E62" w:rsidP="004377F9">
      <w:pPr>
        <w:pStyle w:val="a3"/>
        <w:numPr>
          <w:ilvl w:val="0"/>
          <w:numId w:val="1"/>
        </w:numPr>
        <w:rPr>
          <w:rFonts w:ascii="Times New Roman" w:hAnsi="Times New Roman" w:cs="Times New Roman"/>
          <w:sz w:val="28"/>
          <w:szCs w:val="28"/>
        </w:rPr>
      </w:pPr>
      <w:r w:rsidRPr="004377F9">
        <w:rPr>
          <w:rFonts w:ascii="Times New Roman" w:hAnsi="Times New Roman" w:cs="Times New Roman"/>
          <w:sz w:val="28"/>
          <w:szCs w:val="28"/>
        </w:rPr>
        <w:t xml:space="preserve">познакомить родителей с понятием «адаптация» и ее особенностями у детей; </w:t>
      </w:r>
    </w:p>
    <w:p w:rsidR="004A3E62" w:rsidRPr="004377F9" w:rsidRDefault="004A3E62" w:rsidP="004377F9">
      <w:pPr>
        <w:pStyle w:val="a3"/>
        <w:numPr>
          <w:ilvl w:val="0"/>
          <w:numId w:val="1"/>
        </w:numPr>
        <w:rPr>
          <w:rFonts w:ascii="Times New Roman" w:hAnsi="Times New Roman" w:cs="Times New Roman"/>
          <w:sz w:val="28"/>
          <w:szCs w:val="28"/>
        </w:rPr>
      </w:pPr>
      <w:r w:rsidRPr="004377F9">
        <w:rPr>
          <w:rFonts w:ascii="Times New Roman" w:hAnsi="Times New Roman" w:cs="Times New Roman"/>
          <w:sz w:val="28"/>
          <w:szCs w:val="28"/>
        </w:rPr>
        <w:t xml:space="preserve">дать рекомендации по адаптации ребенка в условиях семьи; </w:t>
      </w:r>
    </w:p>
    <w:p w:rsidR="004A3E62" w:rsidRPr="004A3E62" w:rsidRDefault="004A3E62" w:rsidP="004A3E62">
      <w:pPr>
        <w:rPr>
          <w:rFonts w:ascii="Times New Roman" w:hAnsi="Times New Roman" w:cs="Times New Roman"/>
          <w:sz w:val="28"/>
          <w:szCs w:val="28"/>
        </w:rPr>
      </w:pP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Ваш малыш </w:t>
      </w:r>
      <w:r w:rsidR="004377F9">
        <w:rPr>
          <w:rFonts w:ascii="Times New Roman" w:hAnsi="Times New Roman" w:cs="Times New Roman"/>
          <w:sz w:val="28"/>
          <w:szCs w:val="28"/>
        </w:rPr>
        <w:t>впервые пошел</w:t>
      </w:r>
      <w:r w:rsidRPr="004A3E62">
        <w:rPr>
          <w:rFonts w:ascii="Times New Roman" w:hAnsi="Times New Roman" w:cs="Times New Roman"/>
          <w:sz w:val="28"/>
          <w:szCs w:val="28"/>
        </w:rPr>
        <w:t xml:space="preserve"> в детский сад. Конечно</w:t>
      </w:r>
      <w:r w:rsidR="004377F9">
        <w:rPr>
          <w:rFonts w:ascii="Times New Roman" w:hAnsi="Times New Roman" w:cs="Times New Roman"/>
          <w:sz w:val="28"/>
          <w:szCs w:val="28"/>
        </w:rPr>
        <w:t xml:space="preserve">, вы очень волнуетесь, как он </w:t>
      </w:r>
      <w:r w:rsidRPr="004A3E62">
        <w:rPr>
          <w:rFonts w:ascii="Times New Roman" w:hAnsi="Times New Roman" w:cs="Times New Roman"/>
          <w:sz w:val="28"/>
          <w:szCs w:val="28"/>
        </w:rPr>
        <w:t>реаги</w:t>
      </w:r>
      <w:r w:rsidR="004377F9">
        <w:rPr>
          <w:rFonts w:ascii="Times New Roman" w:hAnsi="Times New Roman" w:cs="Times New Roman"/>
          <w:sz w:val="28"/>
          <w:szCs w:val="28"/>
        </w:rPr>
        <w:t xml:space="preserve">рует на перемены в его жизни, </w:t>
      </w:r>
      <w:r w:rsidRPr="004A3E62">
        <w:rPr>
          <w:rFonts w:ascii="Times New Roman" w:hAnsi="Times New Roman" w:cs="Times New Roman"/>
          <w:sz w:val="28"/>
          <w:szCs w:val="28"/>
        </w:rPr>
        <w:t xml:space="preserve">нравится ли ему в саду, быстро ли он привыкнет. Вы представляете массу проблем и пытаетесь их разрешить в своем воображении. С какими реальными </w:t>
      </w:r>
      <w:r w:rsidR="004377F9" w:rsidRPr="004A3E62">
        <w:rPr>
          <w:rFonts w:ascii="Times New Roman" w:hAnsi="Times New Roman" w:cs="Times New Roman"/>
          <w:sz w:val="28"/>
          <w:szCs w:val="28"/>
        </w:rPr>
        <w:t>проблемами,</w:t>
      </w:r>
      <w:r w:rsidRPr="004A3E62">
        <w:rPr>
          <w:rFonts w:ascii="Times New Roman" w:hAnsi="Times New Roman" w:cs="Times New Roman"/>
          <w:sz w:val="28"/>
          <w:szCs w:val="28"/>
        </w:rPr>
        <w:t xml:space="preserve"> </w:t>
      </w:r>
      <w:r w:rsidR="004377F9" w:rsidRPr="004A3E62">
        <w:rPr>
          <w:rFonts w:ascii="Times New Roman" w:hAnsi="Times New Roman" w:cs="Times New Roman"/>
          <w:sz w:val="28"/>
          <w:szCs w:val="28"/>
        </w:rPr>
        <w:t>возможно,</w:t>
      </w:r>
      <w:r w:rsidRPr="004A3E62">
        <w:rPr>
          <w:rFonts w:ascii="Times New Roman" w:hAnsi="Times New Roman" w:cs="Times New Roman"/>
          <w:sz w:val="28"/>
          <w:szCs w:val="28"/>
        </w:rPr>
        <w:t xml:space="preserve"> придется столкнуться вам и малышу и как сделать процесс адаптации более мягким?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Адаптация – приспособление. В данном случае процесс приспособления функций организма к изменяющимся условиям внешней среды.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 </w:t>
      </w:r>
    </w:p>
    <w:p w:rsidR="004A3E62" w:rsidRPr="004377F9" w:rsidRDefault="004A3E62" w:rsidP="004377F9">
      <w:pPr>
        <w:pStyle w:val="a3"/>
        <w:numPr>
          <w:ilvl w:val="0"/>
          <w:numId w:val="2"/>
        </w:numPr>
        <w:rPr>
          <w:rFonts w:ascii="Times New Roman" w:hAnsi="Times New Roman" w:cs="Times New Roman"/>
          <w:sz w:val="28"/>
          <w:szCs w:val="28"/>
        </w:rPr>
      </w:pPr>
      <w:r w:rsidRPr="004377F9">
        <w:rPr>
          <w:rFonts w:ascii="Times New Roman" w:hAnsi="Times New Roman" w:cs="Times New Roman"/>
          <w:sz w:val="28"/>
          <w:szCs w:val="28"/>
        </w:rPr>
        <w:t xml:space="preserve">четкий режим дня; </w:t>
      </w:r>
    </w:p>
    <w:p w:rsidR="004A3E62" w:rsidRPr="004377F9" w:rsidRDefault="004A3E62" w:rsidP="004377F9">
      <w:pPr>
        <w:pStyle w:val="a3"/>
        <w:numPr>
          <w:ilvl w:val="0"/>
          <w:numId w:val="2"/>
        </w:numPr>
        <w:rPr>
          <w:rFonts w:ascii="Times New Roman" w:hAnsi="Times New Roman" w:cs="Times New Roman"/>
          <w:sz w:val="28"/>
          <w:szCs w:val="28"/>
        </w:rPr>
      </w:pPr>
      <w:r w:rsidRPr="004377F9">
        <w:rPr>
          <w:rFonts w:ascii="Times New Roman" w:hAnsi="Times New Roman" w:cs="Times New Roman"/>
          <w:sz w:val="28"/>
          <w:szCs w:val="28"/>
        </w:rPr>
        <w:t xml:space="preserve">отсутствие родных рядом; </w:t>
      </w:r>
    </w:p>
    <w:p w:rsidR="004A3E62" w:rsidRPr="004377F9" w:rsidRDefault="004A3E62" w:rsidP="004377F9">
      <w:pPr>
        <w:pStyle w:val="a3"/>
        <w:numPr>
          <w:ilvl w:val="0"/>
          <w:numId w:val="2"/>
        </w:numPr>
        <w:rPr>
          <w:rFonts w:ascii="Times New Roman" w:hAnsi="Times New Roman" w:cs="Times New Roman"/>
          <w:sz w:val="28"/>
          <w:szCs w:val="28"/>
        </w:rPr>
      </w:pPr>
      <w:r w:rsidRPr="004377F9">
        <w:rPr>
          <w:rFonts w:ascii="Times New Roman" w:hAnsi="Times New Roman" w:cs="Times New Roman"/>
          <w:sz w:val="28"/>
          <w:szCs w:val="28"/>
        </w:rPr>
        <w:t xml:space="preserve">постоянный контакт со сверстниками; </w:t>
      </w:r>
    </w:p>
    <w:p w:rsidR="004A3E62" w:rsidRPr="004377F9" w:rsidRDefault="004A3E62" w:rsidP="004377F9">
      <w:pPr>
        <w:pStyle w:val="a3"/>
        <w:numPr>
          <w:ilvl w:val="0"/>
          <w:numId w:val="2"/>
        </w:numPr>
        <w:rPr>
          <w:rFonts w:ascii="Times New Roman" w:hAnsi="Times New Roman" w:cs="Times New Roman"/>
          <w:sz w:val="28"/>
          <w:szCs w:val="28"/>
        </w:rPr>
      </w:pPr>
      <w:r w:rsidRPr="004377F9">
        <w:rPr>
          <w:rFonts w:ascii="Times New Roman" w:hAnsi="Times New Roman" w:cs="Times New Roman"/>
          <w:sz w:val="28"/>
          <w:szCs w:val="28"/>
        </w:rPr>
        <w:t xml:space="preserve">необходимость слушаться и подчиняться незнакомому до этого человеку; </w:t>
      </w:r>
    </w:p>
    <w:p w:rsidR="004A3E62" w:rsidRPr="004377F9" w:rsidRDefault="004A3E62" w:rsidP="004377F9">
      <w:pPr>
        <w:pStyle w:val="a3"/>
        <w:numPr>
          <w:ilvl w:val="0"/>
          <w:numId w:val="2"/>
        </w:numPr>
        <w:rPr>
          <w:rFonts w:ascii="Times New Roman" w:hAnsi="Times New Roman" w:cs="Times New Roman"/>
          <w:sz w:val="28"/>
          <w:szCs w:val="28"/>
        </w:rPr>
      </w:pPr>
      <w:r w:rsidRPr="004377F9">
        <w:rPr>
          <w:rFonts w:ascii="Times New Roman" w:hAnsi="Times New Roman" w:cs="Times New Roman"/>
          <w:sz w:val="28"/>
          <w:szCs w:val="28"/>
        </w:rPr>
        <w:t xml:space="preserve">резкое уменьшение персонального внимания.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Она может длиться от 1 до 6 месяцев в зависимости от степени тяжести.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Кому адаптироваться легче? </w:t>
      </w:r>
    </w:p>
    <w:p w:rsidR="004A3E62" w:rsidRPr="004377F9" w:rsidRDefault="004A3E62" w:rsidP="004377F9">
      <w:pPr>
        <w:pStyle w:val="a3"/>
        <w:numPr>
          <w:ilvl w:val="0"/>
          <w:numId w:val="3"/>
        </w:numPr>
        <w:rPr>
          <w:rFonts w:ascii="Times New Roman" w:hAnsi="Times New Roman" w:cs="Times New Roman"/>
          <w:sz w:val="28"/>
          <w:szCs w:val="28"/>
        </w:rPr>
      </w:pPr>
      <w:r w:rsidRPr="004377F9">
        <w:rPr>
          <w:rFonts w:ascii="Times New Roman" w:hAnsi="Times New Roman" w:cs="Times New Roman"/>
          <w:sz w:val="28"/>
          <w:szCs w:val="28"/>
        </w:rPr>
        <w:t xml:space="preserve">Детям, чьи родители готовили их к посещению сада заранее, </w:t>
      </w:r>
      <w:proofErr w:type="gramStart"/>
      <w:r w:rsidRPr="004377F9">
        <w:rPr>
          <w:rFonts w:ascii="Times New Roman" w:hAnsi="Times New Roman" w:cs="Times New Roman"/>
          <w:sz w:val="28"/>
          <w:szCs w:val="28"/>
        </w:rPr>
        <w:t>за</w:t>
      </w:r>
      <w:proofErr w:type="gramEnd"/>
      <w:r w:rsidRPr="004377F9">
        <w:rPr>
          <w:rFonts w:ascii="Times New Roman" w:hAnsi="Times New Roman" w:cs="Times New Roman"/>
          <w:sz w:val="28"/>
          <w:szCs w:val="28"/>
        </w:rPr>
        <w:t xml:space="preserve">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несколько месяцев до этого события. Эта подготовка могла заключаться в том, что родители читали сказочные истории о посещении садика, играли «в </w:t>
      </w:r>
      <w:r w:rsidRPr="004A3E62">
        <w:rPr>
          <w:rFonts w:ascii="Times New Roman" w:hAnsi="Times New Roman" w:cs="Times New Roman"/>
          <w:sz w:val="28"/>
          <w:szCs w:val="28"/>
        </w:rPr>
        <w:lastRenderedPageBreak/>
        <w:t xml:space="preserve">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4A3E62" w:rsidRPr="004377F9" w:rsidRDefault="004A3E62" w:rsidP="004377F9">
      <w:pPr>
        <w:pStyle w:val="a3"/>
        <w:numPr>
          <w:ilvl w:val="0"/>
          <w:numId w:val="3"/>
        </w:numPr>
        <w:rPr>
          <w:rFonts w:ascii="Times New Roman" w:hAnsi="Times New Roman" w:cs="Times New Roman"/>
          <w:sz w:val="28"/>
          <w:szCs w:val="28"/>
        </w:rPr>
      </w:pPr>
      <w:r w:rsidRPr="004377F9">
        <w:rPr>
          <w:rFonts w:ascii="Times New Roman" w:hAnsi="Times New Roman" w:cs="Times New Roman"/>
          <w:sz w:val="28"/>
          <w:szCs w:val="28"/>
        </w:rPr>
        <w:t xml:space="preserve">Детям, физически здоровым, т.е. не имеющим ни </w:t>
      </w:r>
      <w:proofErr w:type="gramStart"/>
      <w:r w:rsidRPr="004377F9">
        <w:rPr>
          <w:rFonts w:ascii="Times New Roman" w:hAnsi="Times New Roman" w:cs="Times New Roman"/>
          <w:sz w:val="28"/>
          <w:szCs w:val="28"/>
        </w:rPr>
        <w:t>хронических</w:t>
      </w:r>
      <w:proofErr w:type="gramEnd"/>
      <w:r w:rsidRPr="004377F9">
        <w:rPr>
          <w:rFonts w:ascii="Times New Roman" w:hAnsi="Times New Roman" w:cs="Times New Roman"/>
          <w:sz w:val="28"/>
          <w:szCs w:val="28"/>
        </w:rPr>
        <w:t xml:space="preserve">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4A3E62" w:rsidRPr="004377F9" w:rsidRDefault="004A3E62" w:rsidP="004377F9">
      <w:pPr>
        <w:pStyle w:val="a3"/>
        <w:numPr>
          <w:ilvl w:val="0"/>
          <w:numId w:val="3"/>
        </w:numPr>
        <w:rPr>
          <w:rFonts w:ascii="Times New Roman" w:hAnsi="Times New Roman" w:cs="Times New Roman"/>
          <w:sz w:val="28"/>
          <w:szCs w:val="28"/>
        </w:rPr>
      </w:pPr>
      <w:r w:rsidRPr="004377F9">
        <w:rPr>
          <w:rFonts w:ascii="Times New Roman" w:hAnsi="Times New Roman" w:cs="Times New Roman"/>
          <w:sz w:val="28"/>
          <w:szCs w:val="28"/>
        </w:rPr>
        <w:t xml:space="preserve">Детям, имеющим навыки самостоятельности. </w:t>
      </w:r>
      <w:proofErr w:type="gramStart"/>
      <w:r w:rsidRPr="004377F9">
        <w:rPr>
          <w:rFonts w:ascii="Times New Roman" w:hAnsi="Times New Roman" w:cs="Times New Roman"/>
          <w:sz w:val="28"/>
          <w:szCs w:val="28"/>
        </w:rPr>
        <w:t xml:space="preserve">Это одевание (хотя </w:t>
      </w:r>
      <w:proofErr w:type="gramEnd"/>
    </w:p>
    <w:p w:rsidR="004A3E62" w:rsidRPr="004A3E62" w:rsidRDefault="004A3E62" w:rsidP="004A3E62">
      <w:pPr>
        <w:rPr>
          <w:rFonts w:ascii="Times New Roman" w:hAnsi="Times New Roman" w:cs="Times New Roman"/>
          <w:sz w:val="28"/>
          <w:szCs w:val="28"/>
        </w:rPr>
      </w:pPr>
      <w:proofErr w:type="gramStart"/>
      <w:r w:rsidRPr="004A3E62">
        <w:rPr>
          <w:rFonts w:ascii="Times New Roman" w:hAnsi="Times New Roman" w:cs="Times New Roman"/>
          <w:sz w:val="28"/>
          <w:szCs w:val="28"/>
        </w:rPr>
        <w:t>бы</w:t>
      </w:r>
      <w:proofErr w:type="gramEnd"/>
      <w:r w:rsidRPr="004A3E62">
        <w:rPr>
          <w:rFonts w:ascii="Times New Roman" w:hAnsi="Times New Roman" w:cs="Times New Roman"/>
          <w:sz w:val="28"/>
          <w:szCs w:val="28"/>
        </w:rPr>
        <w:t xml:space="preserve">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4A3E62" w:rsidRPr="004377F9" w:rsidRDefault="004A3E62" w:rsidP="004377F9">
      <w:pPr>
        <w:pStyle w:val="a3"/>
        <w:numPr>
          <w:ilvl w:val="0"/>
          <w:numId w:val="3"/>
        </w:numPr>
        <w:rPr>
          <w:rFonts w:ascii="Times New Roman" w:hAnsi="Times New Roman" w:cs="Times New Roman"/>
          <w:sz w:val="28"/>
          <w:szCs w:val="28"/>
        </w:rPr>
      </w:pPr>
      <w:r w:rsidRPr="004377F9">
        <w:rPr>
          <w:rFonts w:ascii="Times New Roman" w:hAnsi="Times New Roman" w:cs="Times New Roman"/>
          <w:sz w:val="28"/>
          <w:szCs w:val="28"/>
        </w:rPr>
        <w:t xml:space="preserve">Детям, чей режим близок к режиму сада. За месяц до посещения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сада родители должны начать приводить режим ребенка к тому, какой его ждет в саду: 7:30 – подъем, умывание, одевание; 8:30 – крайнее время для прихода в сад; 8:40 – завтрак, 10:30 – прогулка, 12:00 – возвращение с прогулки, 12:15 – обед, 13:00 – 15:00 – дневной сон, 15:30 – полдник. Для того чтобы легко встать утром, лучше лечь не позже 20:30. </w:t>
      </w:r>
    </w:p>
    <w:p w:rsidR="004A3E62" w:rsidRPr="004377F9" w:rsidRDefault="004A3E62" w:rsidP="004377F9">
      <w:pPr>
        <w:pStyle w:val="a3"/>
        <w:numPr>
          <w:ilvl w:val="0"/>
          <w:numId w:val="3"/>
        </w:numPr>
        <w:rPr>
          <w:rFonts w:ascii="Times New Roman" w:hAnsi="Times New Roman" w:cs="Times New Roman"/>
          <w:sz w:val="28"/>
          <w:szCs w:val="28"/>
        </w:rPr>
      </w:pPr>
      <w:r w:rsidRPr="004377F9">
        <w:rPr>
          <w:rFonts w:ascii="Times New Roman" w:hAnsi="Times New Roman" w:cs="Times New Roman"/>
          <w:sz w:val="28"/>
          <w:szCs w:val="28"/>
        </w:rPr>
        <w:t xml:space="preserve">Детям, чей рацион питания приближен к саду. Если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 </w:t>
      </w:r>
    </w:p>
    <w:p w:rsidR="004A3E62" w:rsidRPr="004377F9" w:rsidRDefault="004A3E62" w:rsidP="004377F9">
      <w:pPr>
        <w:pStyle w:val="a3"/>
        <w:numPr>
          <w:ilvl w:val="0"/>
          <w:numId w:val="3"/>
        </w:numPr>
        <w:rPr>
          <w:rFonts w:ascii="Times New Roman" w:hAnsi="Times New Roman" w:cs="Times New Roman"/>
          <w:sz w:val="28"/>
          <w:szCs w:val="28"/>
        </w:rPr>
      </w:pPr>
      <w:r w:rsidRPr="004377F9">
        <w:rPr>
          <w:rFonts w:ascii="Times New Roman" w:hAnsi="Times New Roman" w:cs="Times New Roman"/>
          <w:sz w:val="28"/>
          <w:szCs w:val="28"/>
        </w:rPr>
        <w:t xml:space="preserve">Дети, у которых в соответствии с возрастом сформированы 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навыки общения, и культурно-гигиенические навыки, быстро и безболезненно привыкают к условиям общественного дошкольного воспитания, успешно развиваются умственно и нравственно, растут </w:t>
      </w:r>
      <w:proofErr w:type="gramStart"/>
      <w:r w:rsidRPr="004A3E62">
        <w:rPr>
          <w:rFonts w:ascii="Times New Roman" w:hAnsi="Times New Roman" w:cs="Times New Roman"/>
          <w:sz w:val="28"/>
          <w:szCs w:val="28"/>
        </w:rPr>
        <w:t>крепкими</w:t>
      </w:r>
      <w:proofErr w:type="gramEnd"/>
      <w:r w:rsidRPr="004A3E62">
        <w:rPr>
          <w:rFonts w:ascii="Times New Roman" w:hAnsi="Times New Roman" w:cs="Times New Roman"/>
          <w:sz w:val="28"/>
          <w:szCs w:val="28"/>
        </w:rPr>
        <w:t xml:space="preserve"> и здоровыми. </w:t>
      </w:r>
    </w:p>
    <w:p w:rsidR="004A3E62" w:rsidRPr="004A3E62" w:rsidRDefault="004A3E62" w:rsidP="004A3E62">
      <w:pPr>
        <w:rPr>
          <w:rFonts w:ascii="Times New Roman" w:hAnsi="Times New Roman" w:cs="Times New Roman"/>
          <w:sz w:val="28"/>
          <w:szCs w:val="28"/>
        </w:rPr>
      </w:pP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lastRenderedPageBreak/>
        <w:t xml:space="preserve">В 2 года ребенок: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 ест аккуратно, не облизываясь;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 при умывании трет ладони и части лица, вытирается при помощи взрослого;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 самостоятельно одевается (натягивает носки, шапку, обувь при незначительной помощи взрослого), частично раздевается;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 знает места хранения одежды, обуви, игрушек и посуды;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 пользуется носовым платком (при напоминании);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 контролирует физиологические потребности.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считали нужным разговаривать об этом. Бывают ситуации, когда посещение садика начинается неожиданно по объективным причинам (например, вследствие тяжелой болезни бабушки, которая до этого ухаживала за ребенком дома). И, как ни странно, часто трудно бывает тем детям, чьи мамы (или другие родственники) работают в саду.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Почему он так себя ведет?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В этот период почти все мамы думают, что именно их ребенок «</w:t>
      </w:r>
      <w:proofErr w:type="spellStart"/>
      <w:r w:rsidRPr="004A3E62">
        <w:rPr>
          <w:rFonts w:ascii="Times New Roman" w:hAnsi="Times New Roman" w:cs="Times New Roman"/>
          <w:sz w:val="28"/>
          <w:szCs w:val="28"/>
        </w:rPr>
        <w:t>несадовский</w:t>
      </w:r>
      <w:proofErr w:type="spellEnd"/>
      <w:r w:rsidRPr="004A3E62">
        <w:rPr>
          <w:rFonts w:ascii="Times New Roman" w:hAnsi="Times New Roman" w:cs="Times New Roman"/>
          <w:sz w:val="28"/>
          <w:szCs w:val="28"/>
        </w:rPr>
        <w:t xml:space="preserve">», а остальные малыши якобы ведут и чувствуют себя лучше. Но это не так. Вот распространенные изменения в поведении ребенка в период адаптации.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Эмоции ребенка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 первые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w:t>
      </w:r>
      <w:r w:rsidRPr="004A3E62">
        <w:rPr>
          <w:rFonts w:ascii="Times New Roman" w:hAnsi="Times New Roman" w:cs="Times New Roman"/>
          <w:sz w:val="28"/>
          <w:szCs w:val="28"/>
        </w:rPr>
        <w:lastRenderedPageBreak/>
        <w:t xml:space="preserve">даже может ударить взрослого, собирающегося оставить его), депрессивные реакции и «заторможенность»,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4A3E62">
        <w:rPr>
          <w:rFonts w:ascii="Times New Roman" w:hAnsi="Times New Roman" w:cs="Times New Roman"/>
          <w:sz w:val="28"/>
          <w:szCs w:val="28"/>
        </w:rPr>
        <w:t>положительные</w:t>
      </w:r>
      <w:proofErr w:type="gramEnd"/>
      <w:r w:rsidRPr="004A3E62">
        <w:rPr>
          <w:rFonts w:ascii="Times New Roman" w:hAnsi="Times New Roman" w:cs="Times New Roman"/>
          <w:sz w:val="28"/>
          <w:szCs w:val="28"/>
        </w:rPr>
        <w:t xml:space="preserve">,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Контакты со сверстниками и воспитателем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Познавательная активность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Навыки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Под влиянием новых внешних воздействий в первое время малыш может на короткое время «растерять»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lastRenderedPageBreak/>
        <w:t xml:space="preserve">Особенности речи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Двигательная активность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Сон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Аппетит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Здоровье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w:t>
      </w:r>
      <w:proofErr w:type="gramStart"/>
      <w:r w:rsidRPr="004A3E62">
        <w:rPr>
          <w:rFonts w:ascii="Times New Roman" w:hAnsi="Times New Roman" w:cs="Times New Roman"/>
          <w:sz w:val="28"/>
          <w:szCs w:val="28"/>
        </w:rPr>
        <w:t>в первые</w:t>
      </w:r>
      <w:proofErr w:type="gramEnd"/>
      <w:r w:rsidRPr="004A3E62">
        <w:rPr>
          <w:rFonts w:ascii="Times New Roman" w:hAnsi="Times New Roman" w:cs="Times New Roman"/>
          <w:sz w:val="28"/>
          <w:szCs w:val="28"/>
        </w:rPr>
        <w:t xml:space="preserve"> же дни. И расстраиваются или даже сердятся, когда этого не происходит</w:t>
      </w:r>
      <w:proofErr w:type="gramStart"/>
      <w:r w:rsidRPr="004A3E62">
        <w:rPr>
          <w:rFonts w:ascii="Times New Roman" w:hAnsi="Times New Roman" w:cs="Times New Roman"/>
          <w:sz w:val="28"/>
          <w:szCs w:val="28"/>
        </w:rPr>
        <w:t xml:space="preserve">.. </w:t>
      </w:r>
      <w:proofErr w:type="gramEnd"/>
      <w:r w:rsidRPr="004A3E62">
        <w:rPr>
          <w:rFonts w:ascii="Times New Roman" w:hAnsi="Times New Roman" w:cs="Times New Roman"/>
          <w:sz w:val="28"/>
          <w:szCs w:val="28"/>
        </w:rPr>
        <w:t xml:space="preserve">Не торопите время, не все сразу! </w:t>
      </w:r>
    </w:p>
    <w:p w:rsidR="004A3E62" w:rsidRPr="003F500C" w:rsidRDefault="004A3E62" w:rsidP="004A3E62">
      <w:pPr>
        <w:rPr>
          <w:rFonts w:ascii="Times New Roman" w:hAnsi="Times New Roman" w:cs="Times New Roman"/>
          <w:b/>
          <w:i/>
          <w:sz w:val="28"/>
          <w:szCs w:val="28"/>
        </w:rPr>
      </w:pPr>
      <w:r w:rsidRPr="003F500C">
        <w:rPr>
          <w:rFonts w:ascii="Times New Roman" w:hAnsi="Times New Roman" w:cs="Times New Roman"/>
          <w:b/>
          <w:i/>
          <w:sz w:val="28"/>
          <w:szCs w:val="28"/>
        </w:rPr>
        <w:t>Чем может помочь мама</w:t>
      </w:r>
      <w:proofErr w:type="gramStart"/>
      <w:r w:rsidRPr="003F500C">
        <w:rPr>
          <w:rFonts w:ascii="Times New Roman" w:hAnsi="Times New Roman" w:cs="Times New Roman"/>
          <w:b/>
          <w:i/>
          <w:sz w:val="28"/>
          <w:szCs w:val="28"/>
        </w:rPr>
        <w:t xml:space="preserve"> ?</w:t>
      </w:r>
      <w:proofErr w:type="gramEnd"/>
      <w:r w:rsidRPr="003F500C">
        <w:rPr>
          <w:rFonts w:ascii="Times New Roman" w:hAnsi="Times New Roman" w:cs="Times New Roman"/>
          <w:b/>
          <w:i/>
          <w:sz w:val="28"/>
          <w:szCs w:val="28"/>
        </w:rPr>
        <w:t xml:space="preserve">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lastRenderedPageBreak/>
        <w:t></w:t>
      </w:r>
      <w:r w:rsidRPr="004A3E62">
        <w:rPr>
          <w:rFonts w:ascii="Times New Roman" w:hAnsi="Times New Roman" w:cs="Times New Roman"/>
          <w:sz w:val="28"/>
          <w:szCs w:val="28"/>
        </w:rPr>
        <w:tab/>
        <w:t xml:space="preserve">В присутствии ребенка всегда отзывайтесь положительно о </w:t>
      </w:r>
    </w:p>
    <w:p w:rsidR="004A3E62" w:rsidRPr="004A3E62" w:rsidRDefault="004A3E62" w:rsidP="004A3E62">
      <w:pPr>
        <w:rPr>
          <w:rFonts w:ascii="Times New Roman" w:hAnsi="Times New Roman" w:cs="Times New Roman"/>
          <w:sz w:val="28"/>
          <w:szCs w:val="28"/>
        </w:rPr>
      </w:pPr>
      <w:proofErr w:type="gramStart"/>
      <w:r w:rsidRPr="004A3E62">
        <w:rPr>
          <w:rFonts w:ascii="Times New Roman" w:hAnsi="Times New Roman" w:cs="Times New Roman"/>
          <w:sz w:val="28"/>
          <w:szCs w:val="28"/>
        </w:rPr>
        <w:t>воспитателях</w:t>
      </w:r>
      <w:proofErr w:type="gramEnd"/>
      <w:r w:rsidRPr="004A3E62">
        <w:rPr>
          <w:rFonts w:ascii="Times New Roman" w:hAnsi="Times New Roman" w:cs="Times New Roman"/>
          <w:sz w:val="28"/>
          <w:szCs w:val="28"/>
        </w:rPr>
        <w:t xml:space="preserve">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4A3E62">
        <w:rPr>
          <w:rFonts w:ascii="Times New Roman" w:hAnsi="Times New Roman" w:cs="Times New Roman"/>
          <w:sz w:val="28"/>
          <w:szCs w:val="28"/>
        </w:rPr>
        <w:t>малыш</w:t>
      </w:r>
      <w:proofErr w:type="gramEnd"/>
      <w:r w:rsidRPr="004A3E62">
        <w:rPr>
          <w:rFonts w:ascii="Times New Roman" w:hAnsi="Times New Roman" w:cs="Times New Roman"/>
          <w:sz w:val="28"/>
          <w:szCs w:val="28"/>
        </w:rPr>
        <w:t xml:space="preserve"> и какие замечательные воспитатели там работают.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Придумывайте, как мотивировать ребенка для похода в садик,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например, посмотреть, как кормят рыбок, а может быть, в садике по нему будут очень скучать любимая машинка или кукла?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Не стоит устраивать долгое прощание перед группой, это может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вылиться в настоящую истерику. Твердо и уверено скажите малышу, что сейчас вы оставите его и придете за ним на прогулке (после обеда, сна). И сразу уходите. </w:t>
      </w:r>
      <w:proofErr w:type="gramStart"/>
      <w:r w:rsidRPr="004A3E62">
        <w:rPr>
          <w:rFonts w:ascii="Times New Roman" w:hAnsi="Times New Roman" w:cs="Times New Roman"/>
          <w:sz w:val="28"/>
          <w:szCs w:val="28"/>
        </w:rPr>
        <w:t xml:space="preserve">Можете договориться о "прощальном ритуале", например, поцеловать, помахать рукой, сказать «пока». </w:t>
      </w:r>
      <w:proofErr w:type="gramEnd"/>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Если расставание с мамой проходит очень тяжело, пусть в садик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его попробует отводить кто-то другой (например, папа, бабушка).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И дома, и в саду говорите с малышом спокойно, уверенно.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Постарайтесь не делать перерывов в посещении садика в период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адаптации, исключение — болезнь с температурой. Насморк не является поводом для отказа от похода в садик.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Дайте ребенку с собой какую-нибудь вещь, которая будет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напоминать о маме (платочек с запахом духов мамы, если у ребенка нет аллергии). Можно дать ему с собой "ключ от квартиры", без которого вы не попадете домой, пока не заберете его из садика.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В выходные дни не меняйте режим дня ребенка. Можно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позволить поспать ему чуть дольше, но не нужно позволять «отсыпаться» слишком долго, что существенно может сдвинуть распорядок дня. Если </w:t>
      </w:r>
      <w:r w:rsidRPr="004A3E62">
        <w:rPr>
          <w:rFonts w:ascii="Times New Roman" w:hAnsi="Times New Roman" w:cs="Times New Roman"/>
          <w:sz w:val="28"/>
          <w:szCs w:val="28"/>
        </w:rPr>
        <w:lastRenderedPageBreak/>
        <w:t xml:space="preserve">ребенку требуется «отсыпаться», значит, режим сна у вас организован неверно, и, возможно, малыш слишком поздно ложится вечером.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Не отучайте ребенка от «дурных» привычек (например, от соски)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в период адаптации, чтобы не перегружать нервную систему малыша. У него в жизни сейчас слишком много изменений, и лишнее напряжение ни к чему.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Постарайтесь, чтобы дома малыша окружала </w:t>
      </w:r>
      <w:proofErr w:type="gramStart"/>
      <w:r w:rsidRPr="004A3E62">
        <w:rPr>
          <w:rFonts w:ascii="Times New Roman" w:hAnsi="Times New Roman" w:cs="Times New Roman"/>
          <w:sz w:val="28"/>
          <w:szCs w:val="28"/>
        </w:rPr>
        <w:t>спокойная</w:t>
      </w:r>
      <w:proofErr w:type="gramEnd"/>
      <w:r w:rsidRPr="004A3E62">
        <w:rPr>
          <w:rFonts w:ascii="Times New Roman" w:hAnsi="Times New Roman" w:cs="Times New Roman"/>
          <w:sz w:val="28"/>
          <w:szCs w:val="28"/>
        </w:rPr>
        <w:t xml:space="preserve"> 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Будьте терпимее к капризам. Они возникают из-за перегрузки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нервной системы. Обнимите кроху, помогите ему успокоиться и переключите на другую деятельность (игру).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Призовите на помощь сказку или игру. Вы можете придумать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Дома играйте в "детский сад", пусть игрушки возьмут на себя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Не делайте ошибок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К сожалению, иногда родители совершают серьезные ошибки, которые затрудняют адаптацию ребенка. Чего нельзя делать ни в коем случае: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Нельзя наказывать или сердиться на малыша за то, что он плачет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lastRenderedPageBreak/>
        <w:t xml:space="preserve">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w:t>
      </w:r>
    </w:p>
    <w:p w:rsidR="004A3E62" w:rsidRPr="004A3E62" w:rsidRDefault="004A3E62" w:rsidP="004A3E62">
      <w:pPr>
        <w:rPr>
          <w:rFonts w:ascii="Times New Roman" w:hAnsi="Times New Roman" w:cs="Times New Roman"/>
          <w:sz w:val="28"/>
          <w:szCs w:val="28"/>
        </w:rPr>
      </w:pPr>
      <w:proofErr w:type="gramStart"/>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Нельзя пугать детским садом («Вот будешь себя плохо вести, </w:t>
      </w:r>
      <w:proofErr w:type="gramEnd"/>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опять в детский сад пойдешь!»). Место, которым пугают, никогда не станет ни любимым, ни безопасным.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Нельзя плохо отзываться о воспитателях и саде при ребенке. Это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может навести малыша на мысль, что сад – это нехорошее место и его окружают плохие люди. Тогда тревога не пройдет вообще.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Нельзя обманывать ребенка, говоря, что вы придете очень скоро,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если малышу, например, предстоит оставаться в садике полдня или </w:t>
      </w:r>
      <w:proofErr w:type="gramStart"/>
      <w:r w:rsidRPr="004A3E62">
        <w:rPr>
          <w:rFonts w:ascii="Times New Roman" w:hAnsi="Times New Roman" w:cs="Times New Roman"/>
          <w:sz w:val="28"/>
          <w:szCs w:val="28"/>
        </w:rPr>
        <w:t>даже полный день</w:t>
      </w:r>
      <w:proofErr w:type="gramEnd"/>
      <w:r w:rsidRPr="004A3E62">
        <w:rPr>
          <w:rFonts w:ascii="Times New Roman" w:hAnsi="Times New Roman" w:cs="Times New Roman"/>
          <w:sz w:val="28"/>
          <w:szCs w:val="28"/>
        </w:rPr>
        <w:t xml:space="preserve">. Пусть лучше он знает, что мама придет не скоро, чем будет ждать ее целый день и может потерять доверие к самому близкому человеку. </w:t>
      </w:r>
    </w:p>
    <w:p w:rsidR="004A3E62" w:rsidRPr="003F500C" w:rsidRDefault="004A3E62" w:rsidP="004A3E62">
      <w:pPr>
        <w:rPr>
          <w:rFonts w:ascii="Times New Roman" w:hAnsi="Times New Roman" w:cs="Times New Roman"/>
          <w:b/>
          <w:sz w:val="28"/>
          <w:szCs w:val="28"/>
        </w:rPr>
      </w:pPr>
      <w:r w:rsidRPr="003F500C">
        <w:rPr>
          <w:rFonts w:ascii="Times New Roman" w:hAnsi="Times New Roman" w:cs="Times New Roman"/>
          <w:b/>
          <w:sz w:val="28"/>
          <w:szCs w:val="28"/>
        </w:rPr>
        <w:t xml:space="preserve">Помощь нужна еще и маме!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быть уверенной, что посещение сада действительно нужно семье.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lastRenderedPageBreak/>
        <w:t></w:t>
      </w:r>
      <w:r w:rsidRPr="004A3E62">
        <w:rPr>
          <w:rFonts w:ascii="Times New Roman" w:hAnsi="Times New Roman" w:cs="Times New Roman"/>
          <w:sz w:val="28"/>
          <w:szCs w:val="28"/>
        </w:rPr>
        <w:tab/>
        <w:t xml:space="preserve">поверить, что малыш на самом деле вовсе не «слабое» создание.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w:t>
      </w:r>
      <w:r w:rsidRPr="004A3E62">
        <w:rPr>
          <w:rFonts w:ascii="Times New Roman" w:hAnsi="Times New Roman" w:cs="Times New Roman"/>
          <w:sz w:val="28"/>
          <w:szCs w:val="28"/>
        </w:rPr>
        <w:tab/>
        <w:t xml:space="preserve">заручиться поддержкой. Вокруг вас мамы, переживающие те же </w:t>
      </w:r>
    </w:p>
    <w:p w:rsidR="004A3E62"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 xml:space="preserve">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 </w:t>
      </w:r>
    </w:p>
    <w:p w:rsidR="00A92BA0" w:rsidRPr="004A3E62" w:rsidRDefault="004A3E62" w:rsidP="004A3E62">
      <w:pPr>
        <w:rPr>
          <w:rFonts w:ascii="Times New Roman" w:hAnsi="Times New Roman" w:cs="Times New Roman"/>
          <w:sz w:val="28"/>
          <w:szCs w:val="28"/>
        </w:rPr>
      </w:pPr>
      <w:r w:rsidRPr="004A3E62">
        <w:rPr>
          <w:rFonts w:ascii="Times New Roman" w:hAnsi="Times New Roman" w:cs="Times New Roman"/>
          <w:sz w:val="28"/>
          <w:szCs w:val="28"/>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sectPr w:rsidR="00A92BA0" w:rsidRPr="004A3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346"/>
    <w:multiLevelType w:val="hybridMultilevel"/>
    <w:tmpl w:val="EE469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F802DE"/>
    <w:multiLevelType w:val="hybridMultilevel"/>
    <w:tmpl w:val="4B9A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1962B5"/>
    <w:multiLevelType w:val="hybridMultilevel"/>
    <w:tmpl w:val="70608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2A"/>
    <w:rsid w:val="00001D32"/>
    <w:rsid w:val="0000267D"/>
    <w:rsid w:val="000029D9"/>
    <w:rsid w:val="00002F16"/>
    <w:rsid w:val="00005C19"/>
    <w:rsid w:val="00006358"/>
    <w:rsid w:val="000077F6"/>
    <w:rsid w:val="0001005F"/>
    <w:rsid w:val="00010160"/>
    <w:rsid w:val="00010F99"/>
    <w:rsid w:val="0001745B"/>
    <w:rsid w:val="00023DA9"/>
    <w:rsid w:val="00024114"/>
    <w:rsid w:val="00027018"/>
    <w:rsid w:val="00027BA6"/>
    <w:rsid w:val="00030034"/>
    <w:rsid w:val="0003094B"/>
    <w:rsid w:val="00030B7C"/>
    <w:rsid w:val="00031C9C"/>
    <w:rsid w:val="0004028C"/>
    <w:rsid w:val="0004119C"/>
    <w:rsid w:val="000414FB"/>
    <w:rsid w:val="00046E15"/>
    <w:rsid w:val="00046F9A"/>
    <w:rsid w:val="00047FB0"/>
    <w:rsid w:val="00052ADA"/>
    <w:rsid w:val="00052C2B"/>
    <w:rsid w:val="0005335C"/>
    <w:rsid w:val="00056EB0"/>
    <w:rsid w:val="00060453"/>
    <w:rsid w:val="0006052A"/>
    <w:rsid w:val="00060E11"/>
    <w:rsid w:val="00062832"/>
    <w:rsid w:val="000639C0"/>
    <w:rsid w:val="00064F6C"/>
    <w:rsid w:val="00067287"/>
    <w:rsid w:val="000712E5"/>
    <w:rsid w:val="00071AA1"/>
    <w:rsid w:val="00080F3A"/>
    <w:rsid w:val="00081849"/>
    <w:rsid w:val="00083FE9"/>
    <w:rsid w:val="0009333D"/>
    <w:rsid w:val="00096DDB"/>
    <w:rsid w:val="000A2E5C"/>
    <w:rsid w:val="000A61F3"/>
    <w:rsid w:val="000A6FB0"/>
    <w:rsid w:val="000A7850"/>
    <w:rsid w:val="000B035D"/>
    <w:rsid w:val="000B4097"/>
    <w:rsid w:val="000B4B88"/>
    <w:rsid w:val="000B5262"/>
    <w:rsid w:val="000B5835"/>
    <w:rsid w:val="000D5627"/>
    <w:rsid w:val="000E0658"/>
    <w:rsid w:val="000E0E55"/>
    <w:rsid w:val="000E14D1"/>
    <w:rsid w:val="000E2755"/>
    <w:rsid w:val="000E6C90"/>
    <w:rsid w:val="000F52E8"/>
    <w:rsid w:val="000F7445"/>
    <w:rsid w:val="001027D3"/>
    <w:rsid w:val="00106EE8"/>
    <w:rsid w:val="00110EDC"/>
    <w:rsid w:val="00120B7A"/>
    <w:rsid w:val="001241AB"/>
    <w:rsid w:val="00125914"/>
    <w:rsid w:val="00125D00"/>
    <w:rsid w:val="00131201"/>
    <w:rsid w:val="001328B6"/>
    <w:rsid w:val="0013389D"/>
    <w:rsid w:val="00135AB1"/>
    <w:rsid w:val="00142CD3"/>
    <w:rsid w:val="00144FDA"/>
    <w:rsid w:val="00144FFA"/>
    <w:rsid w:val="00147437"/>
    <w:rsid w:val="00150DCB"/>
    <w:rsid w:val="001540F0"/>
    <w:rsid w:val="00154729"/>
    <w:rsid w:val="00154C7B"/>
    <w:rsid w:val="00155176"/>
    <w:rsid w:val="00155CA8"/>
    <w:rsid w:val="00160A01"/>
    <w:rsid w:val="00166343"/>
    <w:rsid w:val="00166AE5"/>
    <w:rsid w:val="00167BF7"/>
    <w:rsid w:val="001716FB"/>
    <w:rsid w:val="00171EDE"/>
    <w:rsid w:val="0017203E"/>
    <w:rsid w:val="00176813"/>
    <w:rsid w:val="001816C7"/>
    <w:rsid w:val="0018641F"/>
    <w:rsid w:val="001940A2"/>
    <w:rsid w:val="001940B8"/>
    <w:rsid w:val="00195ED7"/>
    <w:rsid w:val="001A4965"/>
    <w:rsid w:val="001A74D2"/>
    <w:rsid w:val="001B1129"/>
    <w:rsid w:val="001B1843"/>
    <w:rsid w:val="001B540D"/>
    <w:rsid w:val="001B6AEA"/>
    <w:rsid w:val="001C0428"/>
    <w:rsid w:val="001C1BB6"/>
    <w:rsid w:val="001C21D9"/>
    <w:rsid w:val="001C4CBC"/>
    <w:rsid w:val="001D03E9"/>
    <w:rsid w:val="001D0F1E"/>
    <w:rsid w:val="001D16BD"/>
    <w:rsid w:val="001D2EA4"/>
    <w:rsid w:val="001D6485"/>
    <w:rsid w:val="001E540D"/>
    <w:rsid w:val="001E5571"/>
    <w:rsid w:val="001E75FD"/>
    <w:rsid w:val="001E7F8D"/>
    <w:rsid w:val="001F01E6"/>
    <w:rsid w:val="001F07AE"/>
    <w:rsid w:val="001F1573"/>
    <w:rsid w:val="001F71D9"/>
    <w:rsid w:val="001F75DE"/>
    <w:rsid w:val="00200964"/>
    <w:rsid w:val="0020165D"/>
    <w:rsid w:val="00201896"/>
    <w:rsid w:val="00202551"/>
    <w:rsid w:val="0020539C"/>
    <w:rsid w:val="002053C8"/>
    <w:rsid w:val="00205B5E"/>
    <w:rsid w:val="002065B4"/>
    <w:rsid w:val="0020769F"/>
    <w:rsid w:val="0021305E"/>
    <w:rsid w:val="00213BD0"/>
    <w:rsid w:val="0022036D"/>
    <w:rsid w:val="002251D2"/>
    <w:rsid w:val="002279F2"/>
    <w:rsid w:val="00230C81"/>
    <w:rsid w:val="002343E1"/>
    <w:rsid w:val="00234DA5"/>
    <w:rsid w:val="00236C76"/>
    <w:rsid w:val="00241CCD"/>
    <w:rsid w:val="002444DB"/>
    <w:rsid w:val="00245AFE"/>
    <w:rsid w:val="0025057F"/>
    <w:rsid w:val="002517AF"/>
    <w:rsid w:val="00251DB7"/>
    <w:rsid w:val="00253050"/>
    <w:rsid w:val="002544F8"/>
    <w:rsid w:val="002564BE"/>
    <w:rsid w:val="00271D2C"/>
    <w:rsid w:val="0027468F"/>
    <w:rsid w:val="002752F5"/>
    <w:rsid w:val="002759EC"/>
    <w:rsid w:val="00275FDB"/>
    <w:rsid w:val="00277D6D"/>
    <w:rsid w:val="00285A4C"/>
    <w:rsid w:val="002874F4"/>
    <w:rsid w:val="00292A1F"/>
    <w:rsid w:val="00292FA9"/>
    <w:rsid w:val="002945E3"/>
    <w:rsid w:val="002A1192"/>
    <w:rsid w:val="002A183D"/>
    <w:rsid w:val="002A3A29"/>
    <w:rsid w:val="002A3BEB"/>
    <w:rsid w:val="002A468D"/>
    <w:rsid w:val="002A67E7"/>
    <w:rsid w:val="002B12B4"/>
    <w:rsid w:val="002B3723"/>
    <w:rsid w:val="002B6440"/>
    <w:rsid w:val="002B6AEE"/>
    <w:rsid w:val="002C01E5"/>
    <w:rsid w:val="002C13E3"/>
    <w:rsid w:val="002C531B"/>
    <w:rsid w:val="002C71B1"/>
    <w:rsid w:val="002C72AF"/>
    <w:rsid w:val="002C7C21"/>
    <w:rsid w:val="002D3467"/>
    <w:rsid w:val="002D58AB"/>
    <w:rsid w:val="002D6193"/>
    <w:rsid w:val="002D6C59"/>
    <w:rsid w:val="002E6645"/>
    <w:rsid w:val="002F0EED"/>
    <w:rsid w:val="002F4C6B"/>
    <w:rsid w:val="002F5DAD"/>
    <w:rsid w:val="002F5EEC"/>
    <w:rsid w:val="002F5F15"/>
    <w:rsid w:val="002F72A3"/>
    <w:rsid w:val="002F7807"/>
    <w:rsid w:val="00303417"/>
    <w:rsid w:val="003036CF"/>
    <w:rsid w:val="003040BC"/>
    <w:rsid w:val="00304B61"/>
    <w:rsid w:val="00311F45"/>
    <w:rsid w:val="00312C42"/>
    <w:rsid w:val="0031404C"/>
    <w:rsid w:val="0031435C"/>
    <w:rsid w:val="00314DA1"/>
    <w:rsid w:val="00321D6A"/>
    <w:rsid w:val="0032297A"/>
    <w:rsid w:val="0032340F"/>
    <w:rsid w:val="0033393B"/>
    <w:rsid w:val="003351A5"/>
    <w:rsid w:val="0033562F"/>
    <w:rsid w:val="00335663"/>
    <w:rsid w:val="00336B06"/>
    <w:rsid w:val="00337728"/>
    <w:rsid w:val="003400E7"/>
    <w:rsid w:val="00340451"/>
    <w:rsid w:val="00340ABE"/>
    <w:rsid w:val="00341F76"/>
    <w:rsid w:val="0034234E"/>
    <w:rsid w:val="003457C6"/>
    <w:rsid w:val="00345932"/>
    <w:rsid w:val="00346E07"/>
    <w:rsid w:val="0035094A"/>
    <w:rsid w:val="00351B18"/>
    <w:rsid w:val="00351E74"/>
    <w:rsid w:val="003536D2"/>
    <w:rsid w:val="00354F85"/>
    <w:rsid w:val="003612CC"/>
    <w:rsid w:val="0036464D"/>
    <w:rsid w:val="00367292"/>
    <w:rsid w:val="0036794D"/>
    <w:rsid w:val="00370BDD"/>
    <w:rsid w:val="00371C66"/>
    <w:rsid w:val="00375514"/>
    <w:rsid w:val="00375B72"/>
    <w:rsid w:val="003771BE"/>
    <w:rsid w:val="003805B5"/>
    <w:rsid w:val="003807B0"/>
    <w:rsid w:val="00380C74"/>
    <w:rsid w:val="00381824"/>
    <w:rsid w:val="00385635"/>
    <w:rsid w:val="00392776"/>
    <w:rsid w:val="003961F8"/>
    <w:rsid w:val="00396C37"/>
    <w:rsid w:val="00396E8A"/>
    <w:rsid w:val="003A59BA"/>
    <w:rsid w:val="003B1845"/>
    <w:rsid w:val="003B3F9D"/>
    <w:rsid w:val="003B6D63"/>
    <w:rsid w:val="003B76DB"/>
    <w:rsid w:val="003C0413"/>
    <w:rsid w:val="003C071E"/>
    <w:rsid w:val="003C233A"/>
    <w:rsid w:val="003C416C"/>
    <w:rsid w:val="003C5B6C"/>
    <w:rsid w:val="003D0CA7"/>
    <w:rsid w:val="003D14DE"/>
    <w:rsid w:val="003D2347"/>
    <w:rsid w:val="003D2BC2"/>
    <w:rsid w:val="003D4A67"/>
    <w:rsid w:val="003D6BA4"/>
    <w:rsid w:val="003E10E8"/>
    <w:rsid w:val="003E189B"/>
    <w:rsid w:val="003E19FA"/>
    <w:rsid w:val="003E3DE0"/>
    <w:rsid w:val="003F0236"/>
    <w:rsid w:val="003F0B49"/>
    <w:rsid w:val="003F4703"/>
    <w:rsid w:val="003F500C"/>
    <w:rsid w:val="003F5B51"/>
    <w:rsid w:val="004025FE"/>
    <w:rsid w:val="00404AAB"/>
    <w:rsid w:val="00407010"/>
    <w:rsid w:val="00407812"/>
    <w:rsid w:val="00411B7E"/>
    <w:rsid w:val="00417C4B"/>
    <w:rsid w:val="00417ED2"/>
    <w:rsid w:val="00422C36"/>
    <w:rsid w:val="00425FE0"/>
    <w:rsid w:val="00426B10"/>
    <w:rsid w:val="00434837"/>
    <w:rsid w:val="0043636C"/>
    <w:rsid w:val="00436E9A"/>
    <w:rsid w:val="00437545"/>
    <w:rsid w:val="004377F9"/>
    <w:rsid w:val="004412B8"/>
    <w:rsid w:val="004448D9"/>
    <w:rsid w:val="004459E0"/>
    <w:rsid w:val="00447092"/>
    <w:rsid w:val="004528DB"/>
    <w:rsid w:val="0045456C"/>
    <w:rsid w:val="00455D72"/>
    <w:rsid w:val="00456F53"/>
    <w:rsid w:val="00460042"/>
    <w:rsid w:val="00462ACD"/>
    <w:rsid w:val="00463099"/>
    <w:rsid w:val="0046779D"/>
    <w:rsid w:val="004722E0"/>
    <w:rsid w:val="00472823"/>
    <w:rsid w:val="004748A9"/>
    <w:rsid w:val="004764CF"/>
    <w:rsid w:val="00480F95"/>
    <w:rsid w:val="004855B4"/>
    <w:rsid w:val="004909BB"/>
    <w:rsid w:val="0049517F"/>
    <w:rsid w:val="00495A12"/>
    <w:rsid w:val="004A3E62"/>
    <w:rsid w:val="004A54A5"/>
    <w:rsid w:val="004A7FD2"/>
    <w:rsid w:val="004B16D9"/>
    <w:rsid w:val="004B332A"/>
    <w:rsid w:val="004C1D56"/>
    <w:rsid w:val="004C4065"/>
    <w:rsid w:val="004C534A"/>
    <w:rsid w:val="004C73EA"/>
    <w:rsid w:val="004E01F8"/>
    <w:rsid w:val="004E07D6"/>
    <w:rsid w:val="004E1CC7"/>
    <w:rsid w:val="004E2E37"/>
    <w:rsid w:val="004E40FB"/>
    <w:rsid w:val="004F0B22"/>
    <w:rsid w:val="004F1602"/>
    <w:rsid w:val="004F1934"/>
    <w:rsid w:val="004F3022"/>
    <w:rsid w:val="004F639B"/>
    <w:rsid w:val="00500740"/>
    <w:rsid w:val="00504AD7"/>
    <w:rsid w:val="005061C6"/>
    <w:rsid w:val="0051236C"/>
    <w:rsid w:val="00513045"/>
    <w:rsid w:val="005151E8"/>
    <w:rsid w:val="0052067B"/>
    <w:rsid w:val="005206AE"/>
    <w:rsid w:val="005222D8"/>
    <w:rsid w:val="00522A62"/>
    <w:rsid w:val="00526992"/>
    <w:rsid w:val="005271C2"/>
    <w:rsid w:val="00527DC7"/>
    <w:rsid w:val="00540A0C"/>
    <w:rsid w:val="00540FA8"/>
    <w:rsid w:val="00542AE1"/>
    <w:rsid w:val="005441ED"/>
    <w:rsid w:val="00545AC4"/>
    <w:rsid w:val="00547D66"/>
    <w:rsid w:val="00550692"/>
    <w:rsid w:val="00552DFD"/>
    <w:rsid w:val="00553416"/>
    <w:rsid w:val="00554615"/>
    <w:rsid w:val="00557CFA"/>
    <w:rsid w:val="00557E50"/>
    <w:rsid w:val="00562C01"/>
    <w:rsid w:val="005668A1"/>
    <w:rsid w:val="005674FE"/>
    <w:rsid w:val="00571A8D"/>
    <w:rsid w:val="00572B2F"/>
    <w:rsid w:val="00573912"/>
    <w:rsid w:val="005764F6"/>
    <w:rsid w:val="00580C08"/>
    <w:rsid w:val="00584751"/>
    <w:rsid w:val="00585882"/>
    <w:rsid w:val="00585984"/>
    <w:rsid w:val="00585CA8"/>
    <w:rsid w:val="00590B9E"/>
    <w:rsid w:val="00592307"/>
    <w:rsid w:val="00592FF3"/>
    <w:rsid w:val="00596B1B"/>
    <w:rsid w:val="005A074B"/>
    <w:rsid w:val="005A0A57"/>
    <w:rsid w:val="005A35CF"/>
    <w:rsid w:val="005A3644"/>
    <w:rsid w:val="005A7673"/>
    <w:rsid w:val="005A7E6C"/>
    <w:rsid w:val="005B31EB"/>
    <w:rsid w:val="005B4CA6"/>
    <w:rsid w:val="005B58ED"/>
    <w:rsid w:val="005C3DEF"/>
    <w:rsid w:val="005C5C19"/>
    <w:rsid w:val="005C5F4C"/>
    <w:rsid w:val="005C61D4"/>
    <w:rsid w:val="005C6926"/>
    <w:rsid w:val="005D3DA1"/>
    <w:rsid w:val="005D5AD8"/>
    <w:rsid w:val="005E1FAA"/>
    <w:rsid w:val="005E39C3"/>
    <w:rsid w:val="005E58C7"/>
    <w:rsid w:val="005E5CAA"/>
    <w:rsid w:val="005E5F88"/>
    <w:rsid w:val="005E6E6B"/>
    <w:rsid w:val="005F0D69"/>
    <w:rsid w:val="005F38B4"/>
    <w:rsid w:val="005F40DD"/>
    <w:rsid w:val="006005ED"/>
    <w:rsid w:val="00604C66"/>
    <w:rsid w:val="00605223"/>
    <w:rsid w:val="0060542F"/>
    <w:rsid w:val="00611AD1"/>
    <w:rsid w:val="0061318B"/>
    <w:rsid w:val="006140B3"/>
    <w:rsid w:val="006150C2"/>
    <w:rsid w:val="0061731E"/>
    <w:rsid w:val="00624348"/>
    <w:rsid w:val="00626571"/>
    <w:rsid w:val="00626783"/>
    <w:rsid w:val="00627470"/>
    <w:rsid w:val="00627FAE"/>
    <w:rsid w:val="0063157A"/>
    <w:rsid w:val="00632355"/>
    <w:rsid w:val="00634EE6"/>
    <w:rsid w:val="0063694E"/>
    <w:rsid w:val="006371A6"/>
    <w:rsid w:val="00641436"/>
    <w:rsid w:val="00642769"/>
    <w:rsid w:val="006444B0"/>
    <w:rsid w:val="006449D4"/>
    <w:rsid w:val="0064511A"/>
    <w:rsid w:val="006477D7"/>
    <w:rsid w:val="006521C1"/>
    <w:rsid w:val="0065244F"/>
    <w:rsid w:val="00657DEE"/>
    <w:rsid w:val="0066061E"/>
    <w:rsid w:val="00661DBB"/>
    <w:rsid w:val="00662017"/>
    <w:rsid w:val="0066244C"/>
    <w:rsid w:val="00662624"/>
    <w:rsid w:val="00662D9A"/>
    <w:rsid w:val="006647F5"/>
    <w:rsid w:val="00664C7F"/>
    <w:rsid w:val="00672304"/>
    <w:rsid w:val="00672F0C"/>
    <w:rsid w:val="00675719"/>
    <w:rsid w:val="00675DC6"/>
    <w:rsid w:val="00676598"/>
    <w:rsid w:val="006766A1"/>
    <w:rsid w:val="006779CD"/>
    <w:rsid w:val="00677EC9"/>
    <w:rsid w:val="0068131F"/>
    <w:rsid w:val="006824BE"/>
    <w:rsid w:val="00686DD1"/>
    <w:rsid w:val="00691A60"/>
    <w:rsid w:val="0069502F"/>
    <w:rsid w:val="006962D8"/>
    <w:rsid w:val="00696F2D"/>
    <w:rsid w:val="006A430D"/>
    <w:rsid w:val="006A52C0"/>
    <w:rsid w:val="006A740A"/>
    <w:rsid w:val="006B0ED5"/>
    <w:rsid w:val="006B220E"/>
    <w:rsid w:val="006B3964"/>
    <w:rsid w:val="006C2D48"/>
    <w:rsid w:val="006C4EDC"/>
    <w:rsid w:val="006C5963"/>
    <w:rsid w:val="006C660A"/>
    <w:rsid w:val="006C6934"/>
    <w:rsid w:val="006D34E0"/>
    <w:rsid w:val="006D4E08"/>
    <w:rsid w:val="006E1C75"/>
    <w:rsid w:val="006E3980"/>
    <w:rsid w:val="006E4ADF"/>
    <w:rsid w:val="006E4F41"/>
    <w:rsid w:val="006E5050"/>
    <w:rsid w:val="006E7413"/>
    <w:rsid w:val="006E7EC3"/>
    <w:rsid w:val="006F33AD"/>
    <w:rsid w:val="006F649F"/>
    <w:rsid w:val="006F7521"/>
    <w:rsid w:val="00704676"/>
    <w:rsid w:val="00705094"/>
    <w:rsid w:val="0070761D"/>
    <w:rsid w:val="007122CC"/>
    <w:rsid w:val="00714F34"/>
    <w:rsid w:val="00721265"/>
    <w:rsid w:val="0072407B"/>
    <w:rsid w:val="00724BE1"/>
    <w:rsid w:val="007315C8"/>
    <w:rsid w:val="00731E41"/>
    <w:rsid w:val="0073383A"/>
    <w:rsid w:val="00740C8D"/>
    <w:rsid w:val="007432BC"/>
    <w:rsid w:val="0074396E"/>
    <w:rsid w:val="00743C10"/>
    <w:rsid w:val="00746A4A"/>
    <w:rsid w:val="00746BC6"/>
    <w:rsid w:val="007575B8"/>
    <w:rsid w:val="00760604"/>
    <w:rsid w:val="00763D3F"/>
    <w:rsid w:val="007648D8"/>
    <w:rsid w:val="0076680B"/>
    <w:rsid w:val="00766A46"/>
    <w:rsid w:val="007677F0"/>
    <w:rsid w:val="0077293E"/>
    <w:rsid w:val="00772BF0"/>
    <w:rsid w:val="0077326A"/>
    <w:rsid w:val="00773DFA"/>
    <w:rsid w:val="00774F5D"/>
    <w:rsid w:val="00781EA8"/>
    <w:rsid w:val="00783E78"/>
    <w:rsid w:val="00785614"/>
    <w:rsid w:val="00785991"/>
    <w:rsid w:val="00791073"/>
    <w:rsid w:val="007921A0"/>
    <w:rsid w:val="0079389E"/>
    <w:rsid w:val="007942C1"/>
    <w:rsid w:val="0079490F"/>
    <w:rsid w:val="00796753"/>
    <w:rsid w:val="007A0083"/>
    <w:rsid w:val="007A15CF"/>
    <w:rsid w:val="007A5399"/>
    <w:rsid w:val="007B25A2"/>
    <w:rsid w:val="007B5AF3"/>
    <w:rsid w:val="007B6654"/>
    <w:rsid w:val="007C10B6"/>
    <w:rsid w:val="007C3D33"/>
    <w:rsid w:val="007C77FF"/>
    <w:rsid w:val="007D0724"/>
    <w:rsid w:val="007D1391"/>
    <w:rsid w:val="007D18EB"/>
    <w:rsid w:val="007D2E97"/>
    <w:rsid w:val="007E199A"/>
    <w:rsid w:val="007E2A0F"/>
    <w:rsid w:val="007E3D34"/>
    <w:rsid w:val="007E457B"/>
    <w:rsid w:val="00801679"/>
    <w:rsid w:val="0080374A"/>
    <w:rsid w:val="008054C3"/>
    <w:rsid w:val="00806139"/>
    <w:rsid w:val="00806FBC"/>
    <w:rsid w:val="0080707C"/>
    <w:rsid w:val="00807B20"/>
    <w:rsid w:val="00810C02"/>
    <w:rsid w:val="008132FF"/>
    <w:rsid w:val="00813627"/>
    <w:rsid w:val="0081454A"/>
    <w:rsid w:val="0081709A"/>
    <w:rsid w:val="00822397"/>
    <w:rsid w:val="00824BC4"/>
    <w:rsid w:val="00824DF0"/>
    <w:rsid w:val="0083134B"/>
    <w:rsid w:val="008316D4"/>
    <w:rsid w:val="008331E4"/>
    <w:rsid w:val="00834A59"/>
    <w:rsid w:val="00843ADA"/>
    <w:rsid w:val="008447FB"/>
    <w:rsid w:val="0084502A"/>
    <w:rsid w:val="0084580B"/>
    <w:rsid w:val="00850497"/>
    <w:rsid w:val="00854C51"/>
    <w:rsid w:val="0085500C"/>
    <w:rsid w:val="00860EC9"/>
    <w:rsid w:val="00861B58"/>
    <w:rsid w:val="00862982"/>
    <w:rsid w:val="0086336E"/>
    <w:rsid w:val="00864DEF"/>
    <w:rsid w:val="008659C2"/>
    <w:rsid w:val="00865A86"/>
    <w:rsid w:val="00872A8B"/>
    <w:rsid w:val="00872F80"/>
    <w:rsid w:val="00876D31"/>
    <w:rsid w:val="00883B3F"/>
    <w:rsid w:val="0088686A"/>
    <w:rsid w:val="00893261"/>
    <w:rsid w:val="008938B8"/>
    <w:rsid w:val="00895B75"/>
    <w:rsid w:val="008A2B53"/>
    <w:rsid w:val="008A7DBE"/>
    <w:rsid w:val="008B04B3"/>
    <w:rsid w:val="008B31C4"/>
    <w:rsid w:val="008B48F4"/>
    <w:rsid w:val="008B550B"/>
    <w:rsid w:val="008B6614"/>
    <w:rsid w:val="008C2738"/>
    <w:rsid w:val="008C2D8F"/>
    <w:rsid w:val="008C72C1"/>
    <w:rsid w:val="008D0C4C"/>
    <w:rsid w:val="008D46C4"/>
    <w:rsid w:val="008D5AC0"/>
    <w:rsid w:val="008E4311"/>
    <w:rsid w:val="008E468D"/>
    <w:rsid w:val="008E4738"/>
    <w:rsid w:val="008E4BD4"/>
    <w:rsid w:val="008E5F1F"/>
    <w:rsid w:val="008E6A6E"/>
    <w:rsid w:val="008F0C86"/>
    <w:rsid w:val="008F18B8"/>
    <w:rsid w:val="008F1FD2"/>
    <w:rsid w:val="008F2D7D"/>
    <w:rsid w:val="008F4F4B"/>
    <w:rsid w:val="008F4FC1"/>
    <w:rsid w:val="008F5545"/>
    <w:rsid w:val="008F73A6"/>
    <w:rsid w:val="009045E3"/>
    <w:rsid w:val="00905920"/>
    <w:rsid w:val="00906D2B"/>
    <w:rsid w:val="0091034E"/>
    <w:rsid w:val="009119B3"/>
    <w:rsid w:val="009163D5"/>
    <w:rsid w:val="00921298"/>
    <w:rsid w:val="00930D28"/>
    <w:rsid w:val="00934B70"/>
    <w:rsid w:val="00937EC0"/>
    <w:rsid w:val="00944852"/>
    <w:rsid w:val="00944A80"/>
    <w:rsid w:val="0094687B"/>
    <w:rsid w:val="00950440"/>
    <w:rsid w:val="0095109F"/>
    <w:rsid w:val="009535EE"/>
    <w:rsid w:val="0095441E"/>
    <w:rsid w:val="009554C6"/>
    <w:rsid w:val="00961CCC"/>
    <w:rsid w:val="009623E0"/>
    <w:rsid w:val="0096261B"/>
    <w:rsid w:val="00963855"/>
    <w:rsid w:val="00964D2A"/>
    <w:rsid w:val="00965080"/>
    <w:rsid w:val="0096540F"/>
    <w:rsid w:val="00965759"/>
    <w:rsid w:val="00966E58"/>
    <w:rsid w:val="00970115"/>
    <w:rsid w:val="00972356"/>
    <w:rsid w:val="0097752A"/>
    <w:rsid w:val="00982700"/>
    <w:rsid w:val="00985112"/>
    <w:rsid w:val="00990592"/>
    <w:rsid w:val="0099268C"/>
    <w:rsid w:val="00994851"/>
    <w:rsid w:val="009A0793"/>
    <w:rsid w:val="009A089C"/>
    <w:rsid w:val="009A13B3"/>
    <w:rsid w:val="009A2371"/>
    <w:rsid w:val="009A3AF1"/>
    <w:rsid w:val="009A614B"/>
    <w:rsid w:val="009B0046"/>
    <w:rsid w:val="009B4579"/>
    <w:rsid w:val="009B727E"/>
    <w:rsid w:val="009C05DE"/>
    <w:rsid w:val="009C3963"/>
    <w:rsid w:val="009C6E5E"/>
    <w:rsid w:val="009C76A7"/>
    <w:rsid w:val="009D7625"/>
    <w:rsid w:val="009E2102"/>
    <w:rsid w:val="009E4D82"/>
    <w:rsid w:val="009E596A"/>
    <w:rsid w:val="009E60C3"/>
    <w:rsid w:val="009F0797"/>
    <w:rsid w:val="009F1B75"/>
    <w:rsid w:val="009F486F"/>
    <w:rsid w:val="009F59B9"/>
    <w:rsid w:val="00A0105C"/>
    <w:rsid w:val="00A031B4"/>
    <w:rsid w:val="00A047AF"/>
    <w:rsid w:val="00A0542E"/>
    <w:rsid w:val="00A05DA1"/>
    <w:rsid w:val="00A06305"/>
    <w:rsid w:val="00A06B0B"/>
    <w:rsid w:val="00A073F4"/>
    <w:rsid w:val="00A115FC"/>
    <w:rsid w:val="00A119DB"/>
    <w:rsid w:val="00A1632F"/>
    <w:rsid w:val="00A224A4"/>
    <w:rsid w:val="00A22F8F"/>
    <w:rsid w:val="00A237CB"/>
    <w:rsid w:val="00A23E4F"/>
    <w:rsid w:val="00A24F01"/>
    <w:rsid w:val="00A25A3A"/>
    <w:rsid w:val="00A2716E"/>
    <w:rsid w:val="00A3387A"/>
    <w:rsid w:val="00A356EA"/>
    <w:rsid w:val="00A3749C"/>
    <w:rsid w:val="00A458D3"/>
    <w:rsid w:val="00A465D8"/>
    <w:rsid w:val="00A61A2E"/>
    <w:rsid w:val="00A62396"/>
    <w:rsid w:val="00A63032"/>
    <w:rsid w:val="00A66D05"/>
    <w:rsid w:val="00A67CCC"/>
    <w:rsid w:val="00A72908"/>
    <w:rsid w:val="00A75E82"/>
    <w:rsid w:val="00A82ADC"/>
    <w:rsid w:val="00A87A52"/>
    <w:rsid w:val="00A92BA0"/>
    <w:rsid w:val="00A94BFF"/>
    <w:rsid w:val="00A955A0"/>
    <w:rsid w:val="00AA01AC"/>
    <w:rsid w:val="00AA1A2C"/>
    <w:rsid w:val="00AA223C"/>
    <w:rsid w:val="00AA3D46"/>
    <w:rsid w:val="00AA5B61"/>
    <w:rsid w:val="00AB19D5"/>
    <w:rsid w:val="00AB2EF6"/>
    <w:rsid w:val="00AC0665"/>
    <w:rsid w:val="00AC0F6D"/>
    <w:rsid w:val="00AD2632"/>
    <w:rsid w:val="00AD65B4"/>
    <w:rsid w:val="00AE0A6D"/>
    <w:rsid w:val="00AE0E41"/>
    <w:rsid w:val="00AE34D8"/>
    <w:rsid w:val="00AE4588"/>
    <w:rsid w:val="00AE7AEC"/>
    <w:rsid w:val="00AF1B8F"/>
    <w:rsid w:val="00AF4CD6"/>
    <w:rsid w:val="00AF56B8"/>
    <w:rsid w:val="00B05D7B"/>
    <w:rsid w:val="00B12529"/>
    <w:rsid w:val="00B1709C"/>
    <w:rsid w:val="00B17555"/>
    <w:rsid w:val="00B2441F"/>
    <w:rsid w:val="00B26FD8"/>
    <w:rsid w:val="00B27123"/>
    <w:rsid w:val="00B3102B"/>
    <w:rsid w:val="00B311CA"/>
    <w:rsid w:val="00B33421"/>
    <w:rsid w:val="00B355C6"/>
    <w:rsid w:val="00B36C82"/>
    <w:rsid w:val="00B40424"/>
    <w:rsid w:val="00B421F9"/>
    <w:rsid w:val="00B42266"/>
    <w:rsid w:val="00B44F34"/>
    <w:rsid w:val="00B451BF"/>
    <w:rsid w:val="00B459A0"/>
    <w:rsid w:val="00B6045E"/>
    <w:rsid w:val="00B610EB"/>
    <w:rsid w:val="00B631A6"/>
    <w:rsid w:val="00B64349"/>
    <w:rsid w:val="00B673B0"/>
    <w:rsid w:val="00B67A2D"/>
    <w:rsid w:val="00B67D45"/>
    <w:rsid w:val="00B72FC6"/>
    <w:rsid w:val="00B76F62"/>
    <w:rsid w:val="00B83E19"/>
    <w:rsid w:val="00B85BA9"/>
    <w:rsid w:val="00B91274"/>
    <w:rsid w:val="00B92810"/>
    <w:rsid w:val="00B936C6"/>
    <w:rsid w:val="00B94886"/>
    <w:rsid w:val="00B95A98"/>
    <w:rsid w:val="00BA1D15"/>
    <w:rsid w:val="00BA247A"/>
    <w:rsid w:val="00BA4A12"/>
    <w:rsid w:val="00BA7A33"/>
    <w:rsid w:val="00BB2492"/>
    <w:rsid w:val="00BB4A7E"/>
    <w:rsid w:val="00BB5F0F"/>
    <w:rsid w:val="00BB6E45"/>
    <w:rsid w:val="00BC0EFB"/>
    <w:rsid w:val="00BC1CDA"/>
    <w:rsid w:val="00BC3345"/>
    <w:rsid w:val="00BD0C0F"/>
    <w:rsid w:val="00BD0D09"/>
    <w:rsid w:val="00BD3361"/>
    <w:rsid w:val="00BD4DE3"/>
    <w:rsid w:val="00BD5A17"/>
    <w:rsid w:val="00BD5C3E"/>
    <w:rsid w:val="00BD7EC7"/>
    <w:rsid w:val="00BE03C5"/>
    <w:rsid w:val="00BE0B6C"/>
    <w:rsid w:val="00BE47EB"/>
    <w:rsid w:val="00BE5C4D"/>
    <w:rsid w:val="00BE647F"/>
    <w:rsid w:val="00BF245A"/>
    <w:rsid w:val="00BF5DCC"/>
    <w:rsid w:val="00BF5F49"/>
    <w:rsid w:val="00C01710"/>
    <w:rsid w:val="00C026F2"/>
    <w:rsid w:val="00C02B57"/>
    <w:rsid w:val="00C06EFC"/>
    <w:rsid w:val="00C10235"/>
    <w:rsid w:val="00C109DF"/>
    <w:rsid w:val="00C11933"/>
    <w:rsid w:val="00C139CA"/>
    <w:rsid w:val="00C148F3"/>
    <w:rsid w:val="00C15A0E"/>
    <w:rsid w:val="00C16771"/>
    <w:rsid w:val="00C21AFC"/>
    <w:rsid w:val="00C21BF9"/>
    <w:rsid w:val="00C23EE9"/>
    <w:rsid w:val="00C3020A"/>
    <w:rsid w:val="00C306CD"/>
    <w:rsid w:val="00C3349A"/>
    <w:rsid w:val="00C41A84"/>
    <w:rsid w:val="00C4241B"/>
    <w:rsid w:val="00C435E0"/>
    <w:rsid w:val="00C44387"/>
    <w:rsid w:val="00C510D6"/>
    <w:rsid w:val="00C550BC"/>
    <w:rsid w:val="00C56B4A"/>
    <w:rsid w:val="00C572CC"/>
    <w:rsid w:val="00C57AE5"/>
    <w:rsid w:val="00C624C1"/>
    <w:rsid w:val="00C63D05"/>
    <w:rsid w:val="00C71225"/>
    <w:rsid w:val="00C721E7"/>
    <w:rsid w:val="00C722F5"/>
    <w:rsid w:val="00C83C49"/>
    <w:rsid w:val="00C84473"/>
    <w:rsid w:val="00C85BB7"/>
    <w:rsid w:val="00C8629B"/>
    <w:rsid w:val="00C91E66"/>
    <w:rsid w:val="00C93B54"/>
    <w:rsid w:val="00CA31C6"/>
    <w:rsid w:val="00CA57FF"/>
    <w:rsid w:val="00CA68A4"/>
    <w:rsid w:val="00CA7ECE"/>
    <w:rsid w:val="00CA7FA8"/>
    <w:rsid w:val="00CB07E9"/>
    <w:rsid w:val="00CB4892"/>
    <w:rsid w:val="00CB68A7"/>
    <w:rsid w:val="00CC2F3B"/>
    <w:rsid w:val="00CC3388"/>
    <w:rsid w:val="00CC431D"/>
    <w:rsid w:val="00CC44BD"/>
    <w:rsid w:val="00CC4EDE"/>
    <w:rsid w:val="00CD2D34"/>
    <w:rsid w:val="00CD5DA2"/>
    <w:rsid w:val="00CD68B3"/>
    <w:rsid w:val="00CD6B2D"/>
    <w:rsid w:val="00CE070F"/>
    <w:rsid w:val="00CE4641"/>
    <w:rsid w:val="00CE4B5B"/>
    <w:rsid w:val="00CE636C"/>
    <w:rsid w:val="00CE6F57"/>
    <w:rsid w:val="00CE7E8E"/>
    <w:rsid w:val="00CF43ED"/>
    <w:rsid w:val="00CF49FE"/>
    <w:rsid w:val="00D03BD0"/>
    <w:rsid w:val="00D059B0"/>
    <w:rsid w:val="00D12131"/>
    <w:rsid w:val="00D13BA7"/>
    <w:rsid w:val="00D1717D"/>
    <w:rsid w:val="00D22BA1"/>
    <w:rsid w:val="00D25DD5"/>
    <w:rsid w:val="00D27FF7"/>
    <w:rsid w:val="00D33D21"/>
    <w:rsid w:val="00D34787"/>
    <w:rsid w:val="00D34B9E"/>
    <w:rsid w:val="00D36BDE"/>
    <w:rsid w:val="00D4240E"/>
    <w:rsid w:val="00D44839"/>
    <w:rsid w:val="00D45A8F"/>
    <w:rsid w:val="00D47F3E"/>
    <w:rsid w:val="00D54964"/>
    <w:rsid w:val="00D567E1"/>
    <w:rsid w:val="00D568E2"/>
    <w:rsid w:val="00D604F4"/>
    <w:rsid w:val="00D60E75"/>
    <w:rsid w:val="00D61072"/>
    <w:rsid w:val="00D65E4D"/>
    <w:rsid w:val="00D67E58"/>
    <w:rsid w:val="00D713DC"/>
    <w:rsid w:val="00D731E1"/>
    <w:rsid w:val="00D74711"/>
    <w:rsid w:val="00D7572F"/>
    <w:rsid w:val="00D935CD"/>
    <w:rsid w:val="00DA22FE"/>
    <w:rsid w:val="00DA26CC"/>
    <w:rsid w:val="00DA3002"/>
    <w:rsid w:val="00DA6170"/>
    <w:rsid w:val="00DB0A12"/>
    <w:rsid w:val="00DB158A"/>
    <w:rsid w:val="00DB3CA7"/>
    <w:rsid w:val="00DB4108"/>
    <w:rsid w:val="00DB6647"/>
    <w:rsid w:val="00DB683A"/>
    <w:rsid w:val="00DC142D"/>
    <w:rsid w:val="00DC25F4"/>
    <w:rsid w:val="00DC2E7B"/>
    <w:rsid w:val="00DC32DA"/>
    <w:rsid w:val="00DC392E"/>
    <w:rsid w:val="00DC5721"/>
    <w:rsid w:val="00DC6631"/>
    <w:rsid w:val="00DD0EF9"/>
    <w:rsid w:val="00DD11FC"/>
    <w:rsid w:val="00DD1C88"/>
    <w:rsid w:val="00DD5671"/>
    <w:rsid w:val="00DD569E"/>
    <w:rsid w:val="00DD615A"/>
    <w:rsid w:val="00DD688B"/>
    <w:rsid w:val="00DD75FD"/>
    <w:rsid w:val="00DE0E56"/>
    <w:rsid w:val="00DE27FE"/>
    <w:rsid w:val="00DE3B15"/>
    <w:rsid w:val="00DE6F45"/>
    <w:rsid w:val="00DE716B"/>
    <w:rsid w:val="00DF0330"/>
    <w:rsid w:val="00DF160F"/>
    <w:rsid w:val="00DF1D47"/>
    <w:rsid w:val="00DF20CE"/>
    <w:rsid w:val="00DF45DC"/>
    <w:rsid w:val="00DF643D"/>
    <w:rsid w:val="00DF6CFF"/>
    <w:rsid w:val="00E0229D"/>
    <w:rsid w:val="00E02A7F"/>
    <w:rsid w:val="00E04212"/>
    <w:rsid w:val="00E048E4"/>
    <w:rsid w:val="00E055F2"/>
    <w:rsid w:val="00E2220C"/>
    <w:rsid w:val="00E26B31"/>
    <w:rsid w:val="00E26BED"/>
    <w:rsid w:val="00E27260"/>
    <w:rsid w:val="00E308E9"/>
    <w:rsid w:val="00E309B3"/>
    <w:rsid w:val="00E31256"/>
    <w:rsid w:val="00E3291C"/>
    <w:rsid w:val="00E53FAA"/>
    <w:rsid w:val="00E54D02"/>
    <w:rsid w:val="00E552CD"/>
    <w:rsid w:val="00E56620"/>
    <w:rsid w:val="00E579B1"/>
    <w:rsid w:val="00E631CC"/>
    <w:rsid w:val="00E64EB2"/>
    <w:rsid w:val="00E66331"/>
    <w:rsid w:val="00E66B05"/>
    <w:rsid w:val="00E7288E"/>
    <w:rsid w:val="00E75407"/>
    <w:rsid w:val="00E76B19"/>
    <w:rsid w:val="00E80576"/>
    <w:rsid w:val="00E81489"/>
    <w:rsid w:val="00E81F44"/>
    <w:rsid w:val="00E82035"/>
    <w:rsid w:val="00E84CBE"/>
    <w:rsid w:val="00E87BA1"/>
    <w:rsid w:val="00E906F7"/>
    <w:rsid w:val="00E93874"/>
    <w:rsid w:val="00E95E6E"/>
    <w:rsid w:val="00E9698F"/>
    <w:rsid w:val="00E96FE9"/>
    <w:rsid w:val="00E974C8"/>
    <w:rsid w:val="00E975A0"/>
    <w:rsid w:val="00EA1FA1"/>
    <w:rsid w:val="00EA2C93"/>
    <w:rsid w:val="00EA3688"/>
    <w:rsid w:val="00EA7EAE"/>
    <w:rsid w:val="00EB06D4"/>
    <w:rsid w:val="00EB68AE"/>
    <w:rsid w:val="00EB6DA3"/>
    <w:rsid w:val="00EC16D8"/>
    <w:rsid w:val="00EC3380"/>
    <w:rsid w:val="00EC36CE"/>
    <w:rsid w:val="00EC4F56"/>
    <w:rsid w:val="00EC6E1F"/>
    <w:rsid w:val="00ED5830"/>
    <w:rsid w:val="00EE1F07"/>
    <w:rsid w:val="00EE23F4"/>
    <w:rsid w:val="00EE4A1A"/>
    <w:rsid w:val="00EF1702"/>
    <w:rsid w:val="00EF4BA0"/>
    <w:rsid w:val="00EF5E48"/>
    <w:rsid w:val="00EF6BBC"/>
    <w:rsid w:val="00F0270B"/>
    <w:rsid w:val="00F02E09"/>
    <w:rsid w:val="00F03FF8"/>
    <w:rsid w:val="00F04F63"/>
    <w:rsid w:val="00F05EAF"/>
    <w:rsid w:val="00F1146E"/>
    <w:rsid w:val="00F204B6"/>
    <w:rsid w:val="00F247A2"/>
    <w:rsid w:val="00F25D53"/>
    <w:rsid w:val="00F2746C"/>
    <w:rsid w:val="00F348CF"/>
    <w:rsid w:val="00F36BE9"/>
    <w:rsid w:val="00F40173"/>
    <w:rsid w:val="00F4057E"/>
    <w:rsid w:val="00F45E13"/>
    <w:rsid w:val="00F4648E"/>
    <w:rsid w:val="00F5034A"/>
    <w:rsid w:val="00F51FA5"/>
    <w:rsid w:val="00F549DE"/>
    <w:rsid w:val="00F54A0D"/>
    <w:rsid w:val="00F54D8E"/>
    <w:rsid w:val="00F5562B"/>
    <w:rsid w:val="00F6052A"/>
    <w:rsid w:val="00F614FC"/>
    <w:rsid w:val="00F641C1"/>
    <w:rsid w:val="00F64CD0"/>
    <w:rsid w:val="00F673CE"/>
    <w:rsid w:val="00F73479"/>
    <w:rsid w:val="00F74EE0"/>
    <w:rsid w:val="00F750D3"/>
    <w:rsid w:val="00F7533D"/>
    <w:rsid w:val="00F811D6"/>
    <w:rsid w:val="00F820E0"/>
    <w:rsid w:val="00F82530"/>
    <w:rsid w:val="00F82545"/>
    <w:rsid w:val="00F82B07"/>
    <w:rsid w:val="00F84380"/>
    <w:rsid w:val="00F84769"/>
    <w:rsid w:val="00F853A3"/>
    <w:rsid w:val="00F86FE4"/>
    <w:rsid w:val="00F92580"/>
    <w:rsid w:val="00F94238"/>
    <w:rsid w:val="00F957C6"/>
    <w:rsid w:val="00FA664E"/>
    <w:rsid w:val="00FB02BA"/>
    <w:rsid w:val="00FB134D"/>
    <w:rsid w:val="00FB2C41"/>
    <w:rsid w:val="00FB41F1"/>
    <w:rsid w:val="00FB4F2A"/>
    <w:rsid w:val="00FB7CFF"/>
    <w:rsid w:val="00FC0375"/>
    <w:rsid w:val="00FC39B3"/>
    <w:rsid w:val="00FC4240"/>
    <w:rsid w:val="00FC4D16"/>
    <w:rsid w:val="00FC756D"/>
    <w:rsid w:val="00FD02B3"/>
    <w:rsid w:val="00FD09D7"/>
    <w:rsid w:val="00FD2A9A"/>
    <w:rsid w:val="00FD2D72"/>
    <w:rsid w:val="00FD5451"/>
    <w:rsid w:val="00FD653A"/>
    <w:rsid w:val="00FE3906"/>
    <w:rsid w:val="00FE3E2E"/>
    <w:rsid w:val="00FE42A7"/>
    <w:rsid w:val="00FE4748"/>
    <w:rsid w:val="00FE4B4C"/>
    <w:rsid w:val="00FE6E6E"/>
    <w:rsid w:val="00FF204D"/>
    <w:rsid w:val="00FF3AD4"/>
    <w:rsid w:val="00FF3B2A"/>
    <w:rsid w:val="00FF4519"/>
    <w:rsid w:val="00FF5EB7"/>
    <w:rsid w:val="00FF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2500</Words>
  <Characters>14255</Characters>
  <Application>Microsoft Office Word</Application>
  <DocSecurity>0</DocSecurity>
  <Lines>118</Lines>
  <Paragraphs>33</Paragraphs>
  <ScaleCrop>false</ScaleCrop>
  <Company>SPecialiST RePack</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5</cp:revision>
  <dcterms:created xsi:type="dcterms:W3CDTF">2015-09-14T19:22:00Z</dcterms:created>
  <dcterms:modified xsi:type="dcterms:W3CDTF">2015-10-17T19:10:00Z</dcterms:modified>
</cp:coreProperties>
</file>