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E5" w:rsidRPr="000B4282" w:rsidRDefault="00AE46E5" w:rsidP="00AE46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4282">
        <w:rPr>
          <w:rFonts w:ascii="Times New Roman" w:hAnsi="Times New Roman"/>
          <w:sz w:val="28"/>
          <w:szCs w:val="28"/>
          <w:lang w:val="ru-RU"/>
        </w:rPr>
        <w:t>«Основная общеобразовательная школа № 25</w:t>
      </w:r>
    </w:p>
    <w:p w:rsidR="00AE46E5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Default="00AE46E5" w:rsidP="00AE46E5">
      <w:pPr>
        <w:rPr>
          <w:rFonts w:ascii="Times New Roman" w:hAnsi="Times New Roman"/>
          <w:sz w:val="32"/>
          <w:szCs w:val="32"/>
          <w:lang w:val="ru-RU"/>
        </w:rPr>
      </w:pPr>
    </w:p>
    <w:p w:rsidR="00AE46E5" w:rsidRDefault="00AE46E5" w:rsidP="00AE46E5">
      <w:pPr>
        <w:jc w:val="center"/>
        <w:rPr>
          <w:sz w:val="32"/>
          <w:lang w:val="ru-RU"/>
        </w:rPr>
      </w:pPr>
      <w:r w:rsidRPr="00F96327">
        <w:rPr>
          <w:sz w:val="32"/>
          <w:lang w:val="ru-RU"/>
        </w:rPr>
        <w:t>Психологический классный час</w:t>
      </w:r>
    </w:p>
    <w:p w:rsidR="00AE46E5" w:rsidRPr="00F96327" w:rsidRDefault="00AE46E5" w:rsidP="00AE46E5">
      <w:pPr>
        <w:jc w:val="center"/>
        <w:rPr>
          <w:sz w:val="32"/>
          <w:lang w:val="ru-RU"/>
        </w:rPr>
      </w:pPr>
      <w:r w:rsidRPr="00F96327">
        <w:rPr>
          <w:sz w:val="32"/>
          <w:lang w:val="ru-RU"/>
        </w:rPr>
        <w:t>«Что такое мой характер?»</w:t>
      </w:r>
    </w:p>
    <w:p w:rsidR="00AE46E5" w:rsidRPr="00F96327" w:rsidRDefault="00AE46E5" w:rsidP="00AE46E5">
      <w:pPr>
        <w:rPr>
          <w:sz w:val="28"/>
          <w:szCs w:val="28"/>
          <w:lang w:val="ru-RU"/>
        </w:rPr>
      </w:pPr>
    </w:p>
    <w:p w:rsidR="00AE46E5" w:rsidRPr="00EB3D5C" w:rsidRDefault="00AE46E5" w:rsidP="00AE46E5">
      <w:pPr>
        <w:jc w:val="center"/>
        <w:rPr>
          <w:b/>
          <w:i/>
          <w:iCs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</w:t>
      </w:r>
      <w:r w:rsidRPr="000B4282">
        <w:rPr>
          <w:rFonts w:ascii="Times New Roman" w:hAnsi="Times New Roman"/>
          <w:sz w:val="32"/>
          <w:szCs w:val="32"/>
          <w:lang w:val="ru-RU"/>
        </w:rPr>
        <w:t>«Б» класс</w:t>
      </w: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E46E5" w:rsidRPr="000B4282" w:rsidRDefault="00AE46E5" w:rsidP="00AE46E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B4282">
        <w:rPr>
          <w:rFonts w:ascii="Times New Roman" w:hAnsi="Times New Roman"/>
          <w:sz w:val="28"/>
          <w:szCs w:val="28"/>
          <w:lang w:val="ru-RU"/>
        </w:rPr>
        <w:t>Бондаренко Ирина Васильевна,</w:t>
      </w:r>
    </w:p>
    <w:p w:rsidR="00AE46E5" w:rsidRPr="000B4282" w:rsidRDefault="00AE46E5" w:rsidP="00AE46E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B42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учитель начальных классов</w:t>
      </w:r>
    </w:p>
    <w:p w:rsidR="00AE46E5" w:rsidRPr="000B4282" w:rsidRDefault="00AE46E5" w:rsidP="00AE46E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46E5" w:rsidRPr="000B4282" w:rsidRDefault="00AE46E5" w:rsidP="00AE46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4282">
        <w:rPr>
          <w:rFonts w:ascii="Times New Roman" w:hAnsi="Times New Roman"/>
          <w:sz w:val="28"/>
          <w:szCs w:val="28"/>
          <w:lang w:val="ru-RU"/>
        </w:rPr>
        <w:t>Старый Оскол</w:t>
      </w:r>
    </w:p>
    <w:p w:rsidR="00AE46E5" w:rsidRPr="000B4282" w:rsidRDefault="00AE46E5" w:rsidP="00AE46E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</w:t>
      </w:r>
      <w:r w:rsidRPr="000B4282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AE46E5" w:rsidRDefault="00AE46E5" w:rsidP="00AE4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E46E5" w:rsidRDefault="00AE46E5" w:rsidP="00AE4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E46E5" w:rsidRPr="00EB3D5C" w:rsidRDefault="00AE46E5" w:rsidP="00AE4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E46E5" w:rsidRDefault="00AE46E5" w:rsidP="00AE46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DB4650" w:rsidRDefault="00AE46E5" w:rsidP="00AE46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4650">
        <w:rPr>
          <w:rFonts w:ascii="Arial" w:hAnsi="Arial" w:cs="Arial"/>
          <w:color w:val="262626"/>
          <w:sz w:val="21"/>
          <w:szCs w:val="21"/>
          <w:shd w:val="clear" w:color="auto" w:fill="FFFFFF"/>
          <w:lang w:val="ru-RU"/>
        </w:rPr>
        <w:lastRenderedPageBreak/>
        <w:t>Аннотация: сценарий классного часа разработан на основе активных методов обучения с применением элементов дискуссии и игры</w:t>
      </w:r>
    </w:p>
    <w:p w:rsidR="00AE46E5" w:rsidRPr="00AB379B" w:rsidRDefault="00AE46E5" w:rsidP="00AE46E5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B46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Задачи: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Arial" w:eastAsia="Times New Roman" w:hAnsi="Arial" w:cs="Arial"/>
          <w:color w:val="444444"/>
          <w:sz w:val="28"/>
          <w:lang w:val="ru-RU" w:eastAsia="ru-RU" w:bidi="ar-SA"/>
        </w:rPr>
        <w:t xml:space="preserve"> </w:t>
      </w: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формировать у учащихся представление о характере;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побуждать к познанию внутреннего мира другого человека и к самопознанию;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способствовать осознанию детьми черт своего характера.</w:t>
      </w:r>
    </w:p>
    <w:p w:rsidR="00AE46E5" w:rsidRPr="00226AA2" w:rsidRDefault="00AE46E5" w:rsidP="00AE46E5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B4650">
        <w:rPr>
          <w:rStyle w:val="a8"/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ru-RU"/>
        </w:rPr>
        <w:t>Цель:</w:t>
      </w:r>
      <w:r w:rsidRPr="00DB4650"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ru-RU"/>
        </w:rPr>
        <w:t xml:space="preserve"> </w:t>
      </w:r>
      <w:r w:rsidRPr="00226A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открыть новые пути саморазвития личности.</w:t>
      </w:r>
    </w:p>
    <w:p w:rsidR="00AE46E5" w:rsidRDefault="00AE46E5" w:rsidP="00AE46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:rsidR="00AE46E5" w:rsidRPr="00226AA2" w:rsidRDefault="00AE46E5" w:rsidP="00AE46E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Куда несчастнее тот, кому никто не</w:t>
      </w:r>
    </w:p>
    <w:p w:rsidR="00AE46E5" w:rsidRPr="00226AA2" w:rsidRDefault="00AE46E5" w:rsidP="00AE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нравится, чем тот, кто не нравится </w:t>
      </w:r>
    </w:p>
    <w:p w:rsidR="00AE46E5" w:rsidRPr="00226AA2" w:rsidRDefault="00AE46E5" w:rsidP="00AE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никому.</w:t>
      </w:r>
    </w:p>
    <w:p w:rsidR="00AE46E5" w:rsidRPr="00226AA2" w:rsidRDefault="00AE46E5" w:rsidP="00AE46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Блез Паскаль</w:t>
      </w:r>
    </w:p>
    <w:p w:rsidR="00AE46E5" w:rsidRPr="00F96327" w:rsidRDefault="00AE46E5" w:rsidP="00AE46E5">
      <w:pPr>
        <w:rPr>
          <w:sz w:val="28"/>
          <w:szCs w:val="28"/>
          <w:lang w:val="ru-RU"/>
        </w:rPr>
      </w:pPr>
    </w:p>
    <w:p w:rsidR="00AE46E5" w:rsidRPr="00226AA2" w:rsidRDefault="00AE46E5" w:rsidP="00AE46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 классного часа</w:t>
      </w:r>
    </w:p>
    <w:p w:rsidR="00AE46E5" w:rsidRPr="00F96327" w:rsidRDefault="00AE46E5" w:rsidP="00AE46E5">
      <w:pPr>
        <w:jc w:val="both"/>
        <w:rPr>
          <w:sz w:val="28"/>
          <w:szCs w:val="28"/>
          <w:lang w:val="ru-RU"/>
        </w:rPr>
      </w:pPr>
    </w:p>
    <w:p w:rsidR="00AE46E5" w:rsidRPr="00226AA2" w:rsidRDefault="00AE46E5" w:rsidP="00AE4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A2">
        <w:rPr>
          <w:rFonts w:ascii="Times New Roman" w:hAnsi="Times New Roman" w:cs="Times New Roman"/>
          <w:b/>
          <w:i/>
          <w:sz w:val="28"/>
          <w:szCs w:val="28"/>
        </w:rPr>
        <w:t>Тест «Каков твой характер?»</w:t>
      </w:r>
    </w:p>
    <w:p w:rsidR="00AE46E5" w:rsidRDefault="00AE46E5" w:rsidP="00AE46E5">
      <w:pPr>
        <w:ind w:left="360"/>
        <w:jc w:val="both"/>
        <w:rPr>
          <w:sz w:val="28"/>
          <w:szCs w:val="28"/>
        </w:rPr>
      </w:pP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Считаешь ли ты, что у многих твоих друзей и одноклассников плохой характер?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Раздражают ли тебя мелкие обязанности, которые ты должен ежедневно выполнять дома?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Веришь ли ты в то, что твои друзья тебя никогда не предадут?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Тебе неприятно, если кто-то пытается с тобой фамильярно разговаривать, хотя ты его не знаешь?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Способен ли ты ударить кошку или собаку?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Часто ли ты чувствуешь себя плохо?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Тебе хочется ходить в магазины?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Тяготят ли тебя общественные обязанности в классе?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Способен ли ты ожидать друга, с которым решил встретиться, более 5 минут?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Способен ли ты терпеливо ждать телефонного звонка?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Ты считаешь себя невезучим человеком?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Нравится ли тебе твоя фигура?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Твои друзья шутят над тобой. Тебе это нравится или нет?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A2">
        <w:rPr>
          <w:rFonts w:ascii="Times New Roman" w:hAnsi="Times New Roman" w:cs="Times New Roman"/>
          <w:sz w:val="24"/>
          <w:szCs w:val="24"/>
        </w:rPr>
        <w:t>Тебе нравится твоя семья?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Долго ли ты помнишь зло, причинённое тебе?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Когда долго стоит тёплая или ненастная погода, ты злишься?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Ты бываешь уже с утра в плохом настроении?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A2">
        <w:rPr>
          <w:rFonts w:ascii="Times New Roman" w:hAnsi="Times New Roman" w:cs="Times New Roman"/>
          <w:sz w:val="24"/>
          <w:szCs w:val="24"/>
        </w:rPr>
        <w:t>Тебя раздражает громкая музыка?</w:t>
      </w:r>
    </w:p>
    <w:p w:rsidR="00AE46E5" w:rsidRPr="00226AA2" w:rsidRDefault="00AE46E5" w:rsidP="00AE46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Тебе нравится, когда в дом приходят люди с маленькими детьми?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Обработка результатов: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Поставь себе по одному очку за каждый отрицательный ответ на вопросы: 1,2,4,5,6,7,8,11,12,15,16,17,18.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Поставь себе по одному очку за каждый положительный ответ на вопросы: 3,9,10,13,14,19.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15 очков и выше – ты доброжелателен, у тебя хороший характер.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8-15 очков – у тебя есть недостатки, но с тобой можно ладить.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7 очков и ниже – тебе необходимо обратить внимание на свой характер. Если ты этого не сделаешь, у тебя будут проблемы в общении.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классного руководителя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теста.</w:t>
      </w:r>
    </w:p>
    <w:p w:rsidR="00AE46E5" w:rsidRPr="00226AA2" w:rsidRDefault="00AE46E5" w:rsidP="00AE46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Какие из свойств характера ты отмечаешь у себя?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Продолжи список черт характера, которыми ты обладаешь: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А – аккуратность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Б – бестактность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В – ворчливость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Г – гордость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Д – дружелюбие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Е – естественность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Ж – жадность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З – злопамятность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И – искренность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Э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Выбери из этого списка такие черты характера, которые тебе мешают в жизни (1 группа), и такие, которые помогают (2 группа).</w:t>
      </w:r>
    </w:p>
    <w:tbl>
      <w:tblPr>
        <w:tblStyle w:val="af5"/>
        <w:tblpPr w:leftFromText="180" w:rightFromText="180" w:vertAnchor="text" w:horzAnchor="margin" w:tblpY="16"/>
        <w:tblW w:w="0" w:type="auto"/>
        <w:tblLook w:val="01E0"/>
      </w:tblPr>
      <w:tblGrid>
        <w:gridCol w:w="4785"/>
        <w:gridCol w:w="4786"/>
      </w:tblGrid>
      <w:tr w:rsidR="00AE46E5" w:rsidRPr="00226AA2" w:rsidTr="00EE46A9">
        <w:tc>
          <w:tcPr>
            <w:tcW w:w="4785" w:type="dxa"/>
          </w:tcPr>
          <w:p w:rsidR="00AE46E5" w:rsidRPr="00226AA2" w:rsidRDefault="00AE46E5" w:rsidP="00EE46A9">
            <w:pPr>
              <w:jc w:val="both"/>
              <w:rPr>
                <w:sz w:val="24"/>
                <w:szCs w:val="24"/>
              </w:rPr>
            </w:pPr>
            <w:r w:rsidRPr="00226AA2">
              <w:rPr>
                <w:sz w:val="24"/>
                <w:szCs w:val="24"/>
              </w:rPr>
              <w:t>1 группа (помогают)</w:t>
            </w:r>
          </w:p>
        </w:tc>
        <w:tc>
          <w:tcPr>
            <w:tcW w:w="4786" w:type="dxa"/>
          </w:tcPr>
          <w:p w:rsidR="00AE46E5" w:rsidRPr="00226AA2" w:rsidRDefault="00AE46E5" w:rsidP="00EE46A9">
            <w:pPr>
              <w:jc w:val="both"/>
              <w:rPr>
                <w:sz w:val="24"/>
                <w:szCs w:val="24"/>
              </w:rPr>
            </w:pPr>
            <w:r w:rsidRPr="00226AA2">
              <w:rPr>
                <w:sz w:val="24"/>
                <w:szCs w:val="24"/>
              </w:rPr>
              <w:t>2 группа (мешают)</w:t>
            </w:r>
          </w:p>
        </w:tc>
      </w:tr>
      <w:tr w:rsidR="00AE46E5" w:rsidRPr="00226AA2" w:rsidTr="00EE46A9">
        <w:tc>
          <w:tcPr>
            <w:tcW w:w="4785" w:type="dxa"/>
          </w:tcPr>
          <w:p w:rsidR="00AE46E5" w:rsidRPr="00226AA2" w:rsidRDefault="00AE46E5" w:rsidP="00EE4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E46E5" w:rsidRPr="00226AA2" w:rsidRDefault="00AE46E5" w:rsidP="00EE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226AA2">
        <w:rPr>
          <w:rFonts w:ascii="Times New Roman" w:hAnsi="Times New Roman" w:cs="Times New Roman"/>
          <w:sz w:val="24"/>
          <w:szCs w:val="24"/>
          <w:lang w:val="ru-RU"/>
        </w:rPr>
        <w:t>Какой столбик оказался больше?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Беседа по результатам теста.</w:t>
      </w:r>
    </w:p>
    <w:p w:rsidR="00AE46E5" w:rsidRPr="00226AA2" w:rsidRDefault="00AE46E5" w:rsidP="00AE46E5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 w:bidi="ar-SA"/>
        </w:rPr>
        <w:t>III</w:t>
      </w:r>
      <w:r w:rsidRPr="00226A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. </w:t>
      </w:r>
      <w:r w:rsidRPr="00226AA2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ru-RU" w:eastAsia="ru-RU" w:bidi="ar-SA"/>
        </w:rPr>
        <w:t>Заключительное слово классного руководителя.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Сейчас, пока ещё у вас не сформирован, не окреп характер, ваше Белое существо нуждается в постоянной помощи, поддержке. Идёт неравный бой: плохие и глупые поступки совершаются сами по себе. А хорошие – требуют усилий.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Эти два существа и есть черты характера. И смотря, какие черты будут преобладать в вашем характере, о вас будут говорить ‘хороший человек’ или “плохой человек”.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 w:bidi="ar-SA"/>
        </w:rPr>
        <w:t>IV.</w:t>
      </w:r>
      <w:r w:rsidRPr="00226AA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Рефлексия.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Что вам понравилось?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Что было особенно интересно?</w:t>
      </w:r>
    </w:p>
    <w:p w:rsidR="00AE46E5" w:rsidRPr="00226AA2" w:rsidRDefault="00AE46E5" w:rsidP="00AE46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26AA2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Что я сегодня уношу с классного часа? (моё открытие…)</w:t>
      </w:r>
    </w:p>
    <w:p w:rsidR="00AE46E5" w:rsidRPr="00226AA2" w:rsidRDefault="00AE46E5" w:rsidP="00AE46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226AA2" w:rsidRDefault="00AE46E5" w:rsidP="00AE46E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i/>
          <w:sz w:val="24"/>
          <w:szCs w:val="24"/>
          <w:lang w:val="ru-RU"/>
        </w:rPr>
        <w:t>Домашнее задание.</w:t>
      </w:r>
    </w:p>
    <w:p w:rsidR="00AE46E5" w:rsidRPr="00226AA2" w:rsidRDefault="00AE46E5" w:rsidP="00AE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Приведи примеры из жизни великих людей, которые формировали свой характер усилием воли.</w:t>
      </w:r>
    </w:p>
    <w:p w:rsidR="00AE46E5" w:rsidRPr="00226AA2" w:rsidRDefault="00AE46E5" w:rsidP="00AE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>Каждый день вставай утром с постели на счёт 3.</w:t>
      </w:r>
    </w:p>
    <w:p w:rsidR="00AE46E5" w:rsidRPr="00226AA2" w:rsidRDefault="00AE46E5" w:rsidP="00AE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A2">
        <w:rPr>
          <w:rFonts w:ascii="Times New Roman" w:hAnsi="Times New Roman" w:cs="Times New Roman"/>
          <w:sz w:val="24"/>
          <w:szCs w:val="24"/>
          <w:lang w:val="ru-RU"/>
        </w:rPr>
        <w:t xml:space="preserve">Начинай делать зарядку каждый день. Начни с 5 минут, каждыё день добавляй по минуте. </w:t>
      </w:r>
      <w:r w:rsidRPr="00226AA2">
        <w:rPr>
          <w:rFonts w:ascii="Times New Roman" w:hAnsi="Times New Roman" w:cs="Times New Roman"/>
          <w:sz w:val="24"/>
          <w:szCs w:val="24"/>
        </w:rPr>
        <w:t>Доведи выполнение зарядки до 15 минут в день.</w:t>
      </w:r>
    </w:p>
    <w:p w:rsidR="00AE46E5" w:rsidRPr="00226AA2" w:rsidRDefault="00AE46E5" w:rsidP="00AE46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46E5" w:rsidRPr="00226AA2" w:rsidRDefault="00AE46E5" w:rsidP="00AE46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A9A" w:rsidRDefault="00F91A9A"/>
    <w:sectPr w:rsidR="00F91A9A" w:rsidSect="00DC1C10">
      <w:type w:val="continuous"/>
      <w:pgSz w:w="11907" w:h="16840" w:code="9"/>
      <w:pgMar w:top="170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CAB"/>
    <w:multiLevelType w:val="hybridMultilevel"/>
    <w:tmpl w:val="FCE2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528F1"/>
    <w:multiLevelType w:val="hybridMultilevel"/>
    <w:tmpl w:val="45FE742E"/>
    <w:lvl w:ilvl="0" w:tplc="427AA1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040A5"/>
    <w:multiLevelType w:val="hybridMultilevel"/>
    <w:tmpl w:val="0F8CD0BE"/>
    <w:lvl w:ilvl="0" w:tplc="996E7A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E46E5"/>
    <w:rsid w:val="00077B1D"/>
    <w:rsid w:val="001128F8"/>
    <w:rsid w:val="001B6501"/>
    <w:rsid w:val="003D7C6C"/>
    <w:rsid w:val="00532299"/>
    <w:rsid w:val="00583E25"/>
    <w:rsid w:val="00593D98"/>
    <w:rsid w:val="00945382"/>
    <w:rsid w:val="009A4AE1"/>
    <w:rsid w:val="009E119F"/>
    <w:rsid w:val="00A65152"/>
    <w:rsid w:val="00AA380D"/>
    <w:rsid w:val="00AE46E5"/>
    <w:rsid w:val="00C47CCC"/>
    <w:rsid w:val="00D067D3"/>
    <w:rsid w:val="00DC1C10"/>
    <w:rsid w:val="00ED41AE"/>
    <w:rsid w:val="00EE144F"/>
    <w:rsid w:val="00F91A9A"/>
    <w:rsid w:val="00FB50BA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5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3D9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3D9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3D98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93D98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98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98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98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98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98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9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3D9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3D9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93D9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93D9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3D9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93D9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3D9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93D9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93D9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93D9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3D9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3D9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93D9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93D98"/>
    <w:rPr>
      <w:b/>
      <w:color w:val="C0504D" w:themeColor="accent2"/>
    </w:rPr>
  </w:style>
  <w:style w:type="character" w:styleId="a9">
    <w:name w:val="Emphasis"/>
    <w:uiPriority w:val="20"/>
    <w:qFormat/>
    <w:rsid w:val="00593D9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93D9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93D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3D98"/>
    <w:rPr>
      <w:i/>
    </w:rPr>
  </w:style>
  <w:style w:type="character" w:customStyle="1" w:styleId="22">
    <w:name w:val="Цитата 2 Знак"/>
    <w:basedOn w:val="a0"/>
    <w:link w:val="21"/>
    <w:uiPriority w:val="29"/>
    <w:rsid w:val="00593D9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93D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93D9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93D98"/>
    <w:rPr>
      <w:i/>
    </w:rPr>
  </w:style>
  <w:style w:type="character" w:styleId="af0">
    <w:name w:val="Intense Emphasis"/>
    <w:uiPriority w:val="21"/>
    <w:qFormat/>
    <w:rsid w:val="00593D9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93D98"/>
    <w:rPr>
      <w:b/>
    </w:rPr>
  </w:style>
  <w:style w:type="character" w:styleId="af2">
    <w:name w:val="Intense Reference"/>
    <w:uiPriority w:val="32"/>
    <w:qFormat/>
    <w:rsid w:val="00593D9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93D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93D9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593D98"/>
  </w:style>
  <w:style w:type="character" w:customStyle="1" w:styleId="apple-converted-space">
    <w:name w:val="apple-converted-space"/>
    <w:basedOn w:val="a0"/>
    <w:rsid w:val="00AE46E5"/>
  </w:style>
  <w:style w:type="table" w:styleId="af5">
    <w:name w:val="Table Grid"/>
    <w:basedOn w:val="a1"/>
    <w:rsid w:val="00AE46E5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2015-06-18T19:14:00Z</dcterms:created>
  <dcterms:modified xsi:type="dcterms:W3CDTF">2015-06-18T19:14:00Z</dcterms:modified>
</cp:coreProperties>
</file>