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D33AFC" w:rsidRDefault="00D33AFC" w:rsidP="008E766C">
      <w:pPr>
        <w:spacing w:line="240" w:lineRule="auto"/>
        <w:rPr>
          <w:sz w:val="40"/>
          <w:szCs w:val="40"/>
        </w:rPr>
      </w:pPr>
    </w:p>
    <w:p w:rsidR="0095232B" w:rsidRPr="0015245D" w:rsidRDefault="00D33AFC" w:rsidP="008E766C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sz w:val="40"/>
          <w:szCs w:val="40"/>
        </w:rPr>
        <w:t xml:space="preserve"> </w:t>
      </w:r>
      <w:r w:rsidR="0095232B" w:rsidRPr="0015245D">
        <w:rPr>
          <w:rFonts w:ascii="Times New Roman" w:hAnsi="Times New Roman" w:cs="Times New Roman"/>
          <w:b/>
          <w:sz w:val="44"/>
          <w:szCs w:val="44"/>
        </w:rPr>
        <w:t>Конспект сюжетно – ролево</w:t>
      </w:r>
      <w:r w:rsidRPr="0015245D">
        <w:rPr>
          <w:rFonts w:ascii="Times New Roman" w:hAnsi="Times New Roman" w:cs="Times New Roman"/>
          <w:b/>
          <w:sz w:val="44"/>
          <w:szCs w:val="44"/>
        </w:rPr>
        <w:t xml:space="preserve">й игры «Семья» </w:t>
      </w:r>
    </w:p>
    <w:p w:rsidR="00D33AFC" w:rsidRPr="00D33AFC" w:rsidRDefault="00D33AFC" w:rsidP="008E766C">
      <w:pPr>
        <w:spacing w:line="240" w:lineRule="auto"/>
        <w:rPr>
          <w:rFonts w:ascii="Times New Roman" w:hAnsi="Times New Roman" w:cs="Times New Roman"/>
        </w:rPr>
      </w:pPr>
    </w:p>
    <w:p w:rsidR="00D33AFC" w:rsidRDefault="00D33AFC" w:rsidP="008E766C">
      <w:pPr>
        <w:spacing w:line="240" w:lineRule="auto"/>
      </w:pPr>
    </w:p>
    <w:p w:rsidR="00D33AFC" w:rsidRDefault="00D33AFC" w:rsidP="008E766C">
      <w:pPr>
        <w:spacing w:line="240" w:lineRule="auto"/>
      </w:pPr>
    </w:p>
    <w:p w:rsidR="00D33AFC" w:rsidRDefault="00D33AFC" w:rsidP="008E766C">
      <w:pPr>
        <w:spacing w:line="240" w:lineRule="auto"/>
      </w:pPr>
    </w:p>
    <w:p w:rsidR="00D33AFC" w:rsidRDefault="00D33AFC" w:rsidP="008E766C">
      <w:pPr>
        <w:spacing w:line="240" w:lineRule="auto"/>
      </w:pPr>
    </w:p>
    <w:p w:rsidR="00D33AFC" w:rsidRP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33AFC">
        <w:rPr>
          <w:rFonts w:ascii="Times New Roman" w:hAnsi="Times New Roman" w:cs="Times New Roman"/>
          <w:sz w:val="28"/>
          <w:szCs w:val="28"/>
        </w:rPr>
        <w:t xml:space="preserve">Выполнила: воспитатель группы  </w:t>
      </w: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33AFC">
        <w:rPr>
          <w:rFonts w:ascii="Times New Roman" w:hAnsi="Times New Roman" w:cs="Times New Roman"/>
          <w:sz w:val="28"/>
          <w:szCs w:val="28"/>
        </w:rPr>
        <w:t>компенсирующей направленности №9</w:t>
      </w: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33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AFC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D33AF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ородец</w:t>
      </w:r>
    </w:p>
    <w:p w:rsidR="00D33AFC" w:rsidRPr="00D33AFC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33AFC">
        <w:rPr>
          <w:rFonts w:ascii="Times New Roman" w:hAnsi="Times New Roman" w:cs="Times New Roman"/>
          <w:sz w:val="28"/>
          <w:szCs w:val="28"/>
        </w:rPr>
        <w:t>-2013-</w:t>
      </w:r>
    </w:p>
    <w:p w:rsidR="00D33AFC" w:rsidRDefault="00D33AFC" w:rsidP="008E766C">
      <w:pPr>
        <w:spacing w:line="240" w:lineRule="auto"/>
      </w:pP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lastRenderedPageBreak/>
        <w:t>Цель: обогащение  социально- игрового опыта между детьми; развитие игровых умений по сюжету  « Семья».</w:t>
      </w:r>
    </w:p>
    <w:p w:rsidR="00D33AFC" w:rsidRPr="0015245D" w:rsidRDefault="0095232B" w:rsidP="00D3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Зад</w:t>
      </w:r>
      <w:r w:rsidR="00D33AFC" w:rsidRPr="0015245D">
        <w:rPr>
          <w:rFonts w:ascii="Times New Roman" w:hAnsi="Times New Roman" w:cs="Times New Roman"/>
          <w:sz w:val="28"/>
          <w:szCs w:val="28"/>
        </w:rPr>
        <w:t>ачи:</w:t>
      </w:r>
    </w:p>
    <w:p w:rsidR="0095232B" w:rsidRPr="0015245D" w:rsidRDefault="00D33AFC" w:rsidP="00D33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* Познавательные  универсальные действия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- обогащать социально – игровой опыт детей по сюжету «Семья» по ситуации – вызов скорой помощи или врача на дом больному, осмотр больного врачом;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побуждать к самостоятельному распределению ролей;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развивать игровые умения по сюжет</w:t>
      </w:r>
      <w:r w:rsidR="00D33AFC" w:rsidRPr="0015245D">
        <w:rPr>
          <w:rFonts w:ascii="Times New Roman" w:hAnsi="Times New Roman" w:cs="Times New Roman"/>
          <w:sz w:val="28"/>
          <w:szCs w:val="28"/>
        </w:rPr>
        <w:t xml:space="preserve">у; </w:t>
      </w:r>
    </w:p>
    <w:p w:rsidR="00D33AF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учить выбирать удобное место для игры и организовывать игровую обстановку, подбирать необходимый игровой материал и атрибуты. </w:t>
      </w:r>
    </w:p>
    <w:p w:rsidR="0095232B" w:rsidRPr="0015245D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* Коммуникативные  действия</w:t>
      </w:r>
    </w:p>
    <w:p w:rsidR="0095232B" w:rsidRPr="0015245D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развивать ролевую речь; </w:t>
      </w:r>
    </w:p>
    <w:p w:rsidR="00D33AF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побуждать развивать несложные сюжеты с 2-3 ситуациями (вызов скорой помощи на дом, покупка лекарств в аптеке). </w:t>
      </w:r>
    </w:p>
    <w:p w:rsidR="0095232B" w:rsidRPr="0015245D" w:rsidRDefault="00D33AF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* </w:t>
      </w:r>
      <w:r w:rsidR="0095232B" w:rsidRPr="0015245D">
        <w:rPr>
          <w:rFonts w:ascii="Times New Roman" w:hAnsi="Times New Roman" w:cs="Times New Roman"/>
          <w:sz w:val="28"/>
          <w:szCs w:val="28"/>
        </w:rPr>
        <w:t>Регулятивные действия.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формировать доброжелательные взаимоотношения. Личностные универсальные учебные действия.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Ознакомить с  инструментами и внешним видом врача. Рассказы о профессиях мед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аботников, «Скорой помощи». 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>Активизировать в речи слова: педиатр, хирург, врач скорой помощи, аптекарь и др.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>Беседы с опорой на личный опыт детей о врачах, больнице.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Чтение худ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524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>ит-ры</w:t>
      </w:r>
      <w:proofErr w:type="spellEnd"/>
      <w:r w:rsidRPr="0015245D">
        <w:rPr>
          <w:rFonts w:ascii="Times New Roman" w:hAnsi="Times New Roman" w:cs="Times New Roman"/>
          <w:sz w:val="28"/>
          <w:szCs w:val="28"/>
        </w:rPr>
        <w:t>: К. Чуковский «Айболит», З. Александрова  «Мой мишка», А. Крылов «Заболел петух ангиной»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>кскурсия в  мед. кабинет в д.с.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45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15245D">
        <w:rPr>
          <w:rFonts w:ascii="Times New Roman" w:hAnsi="Times New Roman" w:cs="Times New Roman"/>
          <w:sz w:val="28"/>
          <w:szCs w:val="28"/>
        </w:rPr>
        <w:t>. игры: «К какому врачу нужно  обратиться мишке?»;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 Дидактическая игра "Кому, что нужно для работы?” Рассматривание картин, на которых изображена деятельность врача?» и др.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8E053C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 машины «Скорая помощь», </w:t>
      </w:r>
      <w:r w:rsidR="008E053C" w:rsidRPr="0015245D">
        <w:rPr>
          <w:rFonts w:ascii="Times New Roman" w:hAnsi="Times New Roman" w:cs="Times New Roman"/>
          <w:sz w:val="28"/>
          <w:szCs w:val="28"/>
        </w:rPr>
        <w:t xml:space="preserve">пошив </w:t>
      </w:r>
      <w:r w:rsidRPr="0015245D">
        <w:rPr>
          <w:rFonts w:ascii="Times New Roman" w:hAnsi="Times New Roman" w:cs="Times New Roman"/>
          <w:sz w:val="28"/>
          <w:szCs w:val="28"/>
        </w:rPr>
        <w:t>атрибутов для игры.</w:t>
      </w:r>
    </w:p>
    <w:p w:rsid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>Иг</w:t>
      </w:r>
      <w:r w:rsidR="008E053C" w:rsidRPr="0015245D">
        <w:rPr>
          <w:rFonts w:ascii="Times New Roman" w:hAnsi="Times New Roman" w:cs="Times New Roman"/>
          <w:sz w:val="28"/>
          <w:szCs w:val="28"/>
        </w:rPr>
        <w:t>ровой уголок «Семья», кукла Тимошка</w:t>
      </w:r>
      <w:r w:rsidRPr="0015245D">
        <w:rPr>
          <w:rFonts w:ascii="Times New Roman" w:hAnsi="Times New Roman" w:cs="Times New Roman"/>
          <w:sz w:val="28"/>
          <w:szCs w:val="28"/>
        </w:rPr>
        <w:t xml:space="preserve">, </w:t>
      </w:r>
      <w:r w:rsidR="008E053C" w:rsidRPr="0015245D">
        <w:rPr>
          <w:rFonts w:ascii="Times New Roman" w:hAnsi="Times New Roman" w:cs="Times New Roman"/>
          <w:sz w:val="28"/>
          <w:szCs w:val="28"/>
        </w:rPr>
        <w:t xml:space="preserve">руль для машины </w:t>
      </w:r>
      <w:r w:rsidRPr="0015245D">
        <w:rPr>
          <w:rFonts w:ascii="Times New Roman" w:hAnsi="Times New Roman" w:cs="Times New Roman"/>
          <w:sz w:val="28"/>
          <w:szCs w:val="28"/>
        </w:rPr>
        <w:t>«Скорая помощь», игр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ед инструменты, белый халат для врача и аптекаря, атрибуты, </w:t>
      </w:r>
      <w:proofErr w:type="spellStart"/>
      <w:r w:rsidRPr="0015245D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15245D">
        <w:rPr>
          <w:rFonts w:ascii="Times New Roman" w:hAnsi="Times New Roman" w:cs="Times New Roman"/>
          <w:sz w:val="28"/>
          <w:szCs w:val="28"/>
        </w:rPr>
        <w:t>. телефоны, игрушки - заменители.   Связь с другими занятиями и видами деятельности.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>Развитие речи, ознакомление с окружающим, худ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245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>ит-ра.</w:t>
      </w:r>
      <w:proofErr w:type="spellEnd"/>
    </w:p>
    <w:p w:rsidR="0095232B" w:rsidRPr="0015245D" w:rsidRDefault="0015245D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95232B" w:rsidRPr="0015245D">
        <w:rPr>
          <w:rFonts w:ascii="Times New Roman" w:hAnsi="Times New Roman" w:cs="Times New Roman"/>
          <w:sz w:val="28"/>
          <w:szCs w:val="28"/>
        </w:rPr>
        <w:t>Структура занятия.</w:t>
      </w:r>
    </w:p>
    <w:p w:rsidR="008E053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1. Вступительная беседа с детьми по теме «Семья»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2.Сюрпри</w:t>
      </w:r>
      <w:r w:rsidR="008E053C" w:rsidRPr="0015245D">
        <w:rPr>
          <w:rFonts w:ascii="Times New Roman" w:hAnsi="Times New Roman" w:cs="Times New Roman"/>
          <w:sz w:val="28"/>
          <w:szCs w:val="28"/>
        </w:rPr>
        <w:t>зный момент (Внесение куклы Тимошка</w:t>
      </w:r>
      <w:r w:rsidRPr="0015245D">
        <w:rPr>
          <w:rFonts w:ascii="Times New Roman" w:hAnsi="Times New Roman" w:cs="Times New Roman"/>
          <w:sz w:val="28"/>
          <w:szCs w:val="28"/>
        </w:rPr>
        <w:t>).</w:t>
      </w:r>
    </w:p>
    <w:p w:rsidR="008E053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3. Распределение ролей игры «Семья», «Вызов доктора на дом»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3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4. Совместная  с воспитателем  игра</w:t>
      </w:r>
      <w:r w:rsidR="00A53FDD" w:rsidRPr="0015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5. Итог занятия.</w:t>
      </w:r>
    </w:p>
    <w:p w:rsidR="00A53FDD" w:rsidRPr="0015245D" w:rsidRDefault="008E053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5232B" w:rsidRPr="0015245D">
        <w:rPr>
          <w:rFonts w:ascii="Times New Roman" w:hAnsi="Times New Roman" w:cs="Times New Roman"/>
          <w:sz w:val="28"/>
          <w:szCs w:val="28"/>
        </w:rPr>
        <w:t>Ход игры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1. Беседа:  Сегодня мы поиграем в игру «Семья». Недаром говорится в народе: «Вся семья вместе и душа на месте».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Как вы думаете, что такое семья? Кто есть в семье?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Какие обязанности у папы?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Какие обязанности у мамы?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Что делает их ребенок?</w:t>
      </w:r>
    </w:p>
    <w:p w:rsidR="0095232B" w:rsidRPr="0015245D" w:rsidRDefault="008E053C" w:rsidP="008E0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="0095232B" w:rsidRPr="0015245D">
        <w:rPr>
          <w:rFonts w:ascii="Times New Roman" w:hAnsi="Times New Roman" w:cs="Times New Roman"/>
          <w:sz w:val="28"/>
          <w:szCs w:val="28"/>
        </w:rPr>
        <w:t xml:space="preserve">2. </w:t>
      </w:r>
      <w:r w:rsidRPr="0015245D">
        <w:rPr>
          <w:rFonts w:ascii="Times New Roman" w:hAnsi="Times New Roman" w:cs="Times New Roman"/>
          <w:sz w:val="28"/>
          <w:szCs w:val="28"/>
        </w:rPr>
        <w:t xml:space="preserve"> Предлагаю игровую ситуацию, в выходной день Тимошка заболел???</w:t>
      </w:r>
    </w:p>
    <w:p w:rsidR="008E053C" w:rsidRPr="0015245D" w:rsidRDefault="008E053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3. Ребята сначала нужно распределить роли!</w:t>
      </w:r>
      <w:r w:rsidR="0095232B" w:rsidRPr="0015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2B" w:rsidRPr="0015245D" w:rsidRDefault="008E053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 К</w:t>
      </w:r>
      <w:r w:rsidR="0095232B" w:rsidRPr="0015245D">
        <w:rPr>
          <w:rFonts w:ascii="Times New Roman" w:hAnsi="Times New Roman" w:cs="Times New Roman"/>
          <w:sz w:val="28"/>
          <w:szCs w:val="28"/>
        </w:rPr>
        <w:t>то будет папой, кто мамой, кто врачом «Скорой помощи», ведь кукла больна.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(распределение ролей по желанию детей)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А что еще нужно для игры?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 Правильно, надо выбрать место для игры.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( Выбор места игры)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Действительно, в кукольном домике нам удобно будет играть.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Автопарк машины «Скорой помощи» будет находиться вот здесь.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4. Папа с ма</w:t>
      </w:r>
      <w:r w:rsidR="008E053C" w:rsidRPr="0015245D">
        <w:rPr>
          <w:rFonts w:ascii="Times New Roman" w:hAnsi="Times New Roman" w:cs="Times New Roman"/>
          <w:sz w:val="28"/>
          <w:szCs w:val="28"/>
        </w:rPr>
        <w:t>мой и Тимошка</w:t>
      </w:r>
      <w:r w:rsidRPr="0015245D">
        <w:rPr>
          <w:rFonts w:ascii="Times New Roman" w:hAnsi="Times New Roman" w:cs="Times New Roman"/>
          <w:sz w:val="28"/>
          <w:szCs w:val="28"/>
        </w:rPr>
        <w:t xml:space="preserve"> живут в этом домике. Сегодня выходной день.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Что делает утром мама? (готовит завтрак)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Что делает папа? (занимается с ребенком).</w:t>
      </w:r>
    </w:p>
    <w:p w:rsidR="006A647C" w:rsidRPr="0015245D" w:rsidRDefault="008E053C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Тимошка </w:t>
      </w:r>
      <w:r w:rsidR="0095232B" w:rsidRPr="0015245D">
        <w:rPr>
          <w:rFonts w:ascii="Times New Roman" w:hAnsi="Times New Roman" w:cs="Times New Roman"/>
          <w:sz w:val="28"/>
          <w:szCs w:val="28"/>
        </w:rPr>
        <w:t xml:space="preserve">  капризничает, плачет. </w:t>
      </w:r>
      <w:r w:rsidRPr="0015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7C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       - Как вы д</w:t>
      </w:r>
      <w:r w:rsidR="008E053C" w:rsidRPr="0015245D">
        <w:rPr>
          <w:rFonts w:ascii="Times New Roman" w:hAnsi="Times New Roman" w:cs="Times New Roman"/>
          <w:sz w:val="28"/>
          <w:szCs w:val="28"/>
        </w:rPr>
        <w:t>умаете, дети, почему плачет Тимошка</w:t>
      </w:r>
      <w:r w:rsidRPr="0015245D">
        <w:rPr>
          <w:rFonts w:ascii="Times New Roman" w:hAnsi="Times New Roman" w:cs="Times New Roman"/>
          <w:sz w:val="28"/>
          <w:szCs w:val="28"/>
        </w:rPr>
        <w:t>?  (Она больна)</w:t>
      </w:r>
      <w:r w:rsidR="006A647C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- </w:t>
      </w:r>
      <w:r w:rsidR="008E053C" w:rsidRPr="0015245D">
        <w:rPr>
          <w:rFonts w:ascii="Times New Roman" w:hAnsi="Times New Roman" w:cs="Times New Roman"/>
          <w:sz w:val="28"/>
          <w:szCs w:val="28"/>
        </w:rPr>
        <w:t xml:space="preserve"> Мама и папа может у Тимошки </w:t>
      </w:r>
      <w:r w:rsidRPr="0015245D">
        <w:rPr>
          <w:rFonts w:ascii="Times New Roman" w:hAnsi="Times New Roman" w:cs="Times New Roman"/>
          <w:sz w:val="28"/>
          <w:szCs w:val="28"/>
        </w:rPr>
        <w:t xml:space="preserve"> высокая температура?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lastRenderedPageBreak/>
        <w:t>- Что нужно сделать?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Мама</w:t>
      </w:r>
      <w:r w:rsidR="002530DE" w:rsidRPr="0015245D">
        <w:rPr>
          <w:rFonts w:ascii="Times New Roman" w:hAnsi="Times New Roman" w:cs="Times New Roman"/>
          <w:sz w:val="28"/>
          <w:szCs w:val="28"/>
        </w:rPr>
        <w:t xml:space="preserve">  трогает ладошкой лоб Тимошке,</w:t>
      </w:r>
      <w:r w:rsidRPr="0015245D">
        <w:rPr>
          <w:rFonts w:ascii="Times New Roman" w:hAnsi="Times New Roman" w:cs="Times New Roman"/>
          <w:sz w:val="28"/>
          <w:szCs w:val="28"/>
        </w:rPr>
        <w:t xml:space="preserve"> просит папу принести градусник. У ребенка  высокая температура.  Мама и папа  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обеспокоены</w:t>
      </w:r>
      <w:proofErr w:type="gramEnd"/>
      <w:r w:rsidRPr="0015245D">
        <w:rPr>
          <w:rFonts w:ascii="Times New Roman" w:hAnsi="Times New Roman" w:cs="Times New Roman"/>
          <w:sz w:val="28"/>
          <w:szCs w:val="28"/>
        </w:rPr>
        <w:t>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- Что- же предпринять, ребята, папе и маме? ( Вызвать «Скорую помощь»)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     Папа  берет телефон и вызывает «Скорую помощь».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По какому номеру вызываем «Скорую помощь»? (03)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Диалог папы с врачом «Скорой помощи».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Папа: Здравствуйте, можно вызвать врача на дом?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Врач: Что у вас случилось?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Папа: </w:t>
      </w:r>
      <w:r w:rsidR="0015245D" w:rsidRPr="0015245D">
        <w:rPr>
          <w:rFonts w:ascii="Times New Roman" w:hAnsi="Times New Roman" w:cs="Times New Roman"/>
          <w:sz w:val="28"/>
          <w:szCs w:val="28"/>
        </w:rPr>
        <w:t>сын заболел. У него</w:t>
      </w:r>
      <w:r w:rsidRPr="0015245D">
        <w:rPr>
          <w:rFonts w:ascii="Times New Roman" w:hAnsi="Times New Roman" w:cs="Times New Roman"/>
          <w:sz w:val="28"/>
          <w:szCs w:val="28"/>
        </w:rPr>
        <w:t xml:space="preserve"> высокая температура.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Врач: Назовите ваш адрес?</w:t>
      </w:r>
    </w:p>
    <w:p w:rsidR="0095232B" w:rsidRPr="0015245D" w:rsidRDefault="0015245D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Папа: ул. Кирова</w:t>
      </w:r>
      <w:r w:rsidR="0095232B" w:rsidRPr="0015245D">
        <w:rPr>
          <w:rFonts w:ascii="Times New Roman" w:hAnsi="Times New Roman" w:cs="Times New Roman"/>
          <w:sz w:val="28"/>
          <w:szCs w:val="28"/>
        </w:rPr>
        <w:t>, дом 5, кв. 8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Врач: Ждите, выезжаем.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Приезжает врач.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( Папа встречает «Скорую помощь» и приглашает в дом)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Дети, что сначала должен сделать доктор? ( Помыть руки)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Докто</w:t>
      </w:r>
      <w:r w:rsidR="0015245D" w:rsidRPr="0015245D">
        <w:rPr>
          <w:rFonts w:ascii="Times New Roman" w:hAnsi="Times New Roman" w:cs="Times New Roman"/>
          <w:sz w:val="28"/>
          <w:szCs w:val="28"/>
        </w:rPr>
        <w:t>р осматривает ребёнка</w:t>
      </w:r>
      <w:r w:rsidRPr="0015245D">
        <w:rPr>
          <w:rFonts w:ascii="Times New Roman" w:hAnsi="Times New Roman" w:cs="Times New Roman"/>
          <w:sz w:val="28"/>
          <w:szCs w:val="28"/>
        </w:rPr>
        <w:t xml:space="preserve"> (глазки, ушки, горлышко)  ставит градусник, затем делает укол, выписывает рецепт и просит завтра посетить детского  врача (педиатра).</w:t>
      </w:r>
    </w:p>
    <w:p w:rsidR="0095232B" w:rsidRPr="0015245D" w:rsidRDefault="0015245D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Мама укачивает сына</w:t>
      </w:r>
      <w:r w:rsidR="0095232B" w:rsidRPr="0015245D">
        <w:rPr>
          <w:rFonts w:ascii="Times New Roman" w:hAnsi="Times New Roman" w:cs="Times New Roman"/>
          <w:sz w:val="28"/>
          <w:szCs w:val="28"/>
        </w:rPr>
        <w:t>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Папа идет в аптеку за лекарством.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Ребята, кто из вас был в аптеке? Как называется профессия людей, которые работают в аптеке?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здравствуйте.</w:t>
      </w:r>
      <w:r w:rsidR="006A647C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 - У вас есть это лекарство? ( Протягивает рецепт аптекарю)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 xml:space="preserve"> -Да. 4 рубля.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Пожалуйста. (Протягивает в окошечко деньги)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Возьмите лекарство.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 До свидания</w:t>
      </w:r>
    </w:p>
    <w:p w:rsidR="0095232B" w:rsidRPr="0015245D" w:rsidRDefault="0015245D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lastRenderedPageBreak/>
        <w:t>Тимошку</w:t>
      </w:r>
      <w:r w:rsidR="0095232B" w:rsidRPr="0015245D">
        <w:rPr>
          <w:rFonts w:ascii="Times New Roman" w:hAnsi="Times New Roman" w:cs="Times New Roman"/>
          <w:sz w:val="28"/>
          <w:szCs w:val="28"/>
        </w:rPr>
        <w:t xml:space="preserve"> поят сиропом</w:t>
      </w:r>
      <w:r w:rsidRPr="0015245D">
        <w:rPr>
          <w:rFonts w:ascii="Times New Roman" w:hAnsi="Times New Roman" w:cs="Times New Roman"/>
          <w:sz w:val="28"/>
          <w:szCs w:val="28"/>
        </w:rPr>
        <w:t>. Укладывают спать. Он здоров</w:t>
      </w:r>
      <w:r w:rsidR="0095232B" w:rsidRPr="0015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5. – Дети, вам понравилась игра? - Что понравилось тебе, Софья? Артем? И т.д</w:t>
      </w:r>
      <w:proofErr w:type="gramStart"/>
      <w:r w:rsidRPr="001524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32B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-- Были ли у вас такие случаи дома?</w:t>
      </w:r>
      <w:r w:rsidR="006A647C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>- Как вели себя врачи «Скорой помощи»?- Хотели бы вы еще поиграть в эту игру?</w:t>
      </w:r>
      <w:r w:rsidR="0015245D" w:rsidRPr="0015245D">
        <w:rPr>
          <w:rFonts w:ascii="Times New Roman" w:hAnsi="Times New Roman" w:cs="Times New Roman"/>
          <w:sz w:val="28"/>
          <w:szCs w:val="28"/>
        </w:rPr>
        <w:t xml:space="preserve"> </w:t>
      </w:r>
      <w:r w:rsidRPr="0015245D">
        <w:rPr>
          <w:rFonts w:ascii="Times New Roman" w:hAnsi="Times New Roman" w:cs="Times New Roman"/>
          <w:sz w:val="28"/>
          <w:szCs w:val="28"/>
        </w:rPr>
        <w:t xml:space="preserve">Машина  «Скорой помощи» снова едет к нам. Что случилось? У нас все здоровы, правда, дети? </w:t>
      </w:r>
    </w:p>
    <w:p w:rsidR="00583600" w:rsidRPr="0015245D" w:rsidRDefault="0095232B" w:rsidP="008E7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45D">
        <w:rPr>
          <w:rFonts w:ascii="Times New Roman" w:hAnsi="Times New Roman" w:cs="Times New Roman"/>
          <w:sz w:val="28"/>
          <w:szCs w:val="28"/>
        </w:rPr>
        <w:t>Доктор хочет угостить нас витаминами, чтобы мы никогда не болели.</w:t>
      </w:r>
    </w:p>
    <w:sectPr w:rsidR="00583600" w:rsidRPr="0015245D" w:rsidSect="0058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269"/>
    <w:multiLevelType w:val="hybridMultilevel"/>
    <w:tmpl w:val="88104888"/>
    <w:lvl w:ilvl="0" w:tplc="80A0207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2B"/>
    <w:rsid w:val="0015245D"/>
    <w:rsid w:val="00200E6B"/>
    <w:rsid w:val="002530DE"/>
    <w:rsid w:val="002D36A3"/>
    <w:rsid w:val="00583600"/>
    <w:rsid w:val="006A647C"/>
    <w:rsid w:val="008E053C"/>
    <w:rsid w:val="008E2711"/>
    <w:rsid w:val="008E766C"/>
    <w:rsid w:val="0095232B"/>
    <w:rsid w:val="00A53FDD"/>
    <w:rsid w:val="00D3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0"/>
  </w:style>
  <w:style w:type="paragraph" w:styleId="1">
    <w:name w:val="heading 1"/>
    <w:basedOn w:val="a"/>
    <w:next w:val="a"/>
    <w:link w:val="10"/>
    <w:uiPriority w:val="9"/>
    <w:qFormat/>
    <w:rsid w:val="00200E6B"/>
    <w:pPr>
      <w:keepNext/>
      <w:spacing w:before="240" w:after="60" w:line="60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E6B"/>
    <w:rPr>
      <w:rFonts w:asciiTheme="majorHAnsi" w:eastAsiaTheme="majorEastAsia" w:hAnsiTheme="majorHAnsi" w:cstheme="majorBidi"/>
      <w:b/>
      <w:bCs/>
      <w:kern w:val="32"/>
      <w:sz w:val="24"/>
      <w:szCs w:val="32"/>
      <w:lang w:eastAsia="en-US"/>
    </w:rPr>
  </w:style>
  <w:style w:type="paragraph" w:styleId="a3">
    <w:name w:val="List Paragraph"/>
    <w:basedOn w:val="a"/>
    <w:uiPriority w:val="34"/>
    <w:qFormat/>
    <w:rsid w:val="00D3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</cp:revision>
  <cp:lastPrinted>2013-11-21T14:12:00Z</cp:lastPrinted>
  <dcterms:created xsi:type="dcterms:W3CDTF">2013-10-15T17:55:00Z</dcterms:created>
  <dcterms:modified xsi:type="dcterms:W3CDTF">2013-11-21T14:13:00Z</dcterms:modified>
</cp:coreProperties>
</file>