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31" w:rsidRPr="001822FA" w:rsidRDefault="00DD5431" w:rsidP="001822FA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822FA">
        <w:rPr>
          <w:rFonts w:ascii="Times New Roman" w:hAnsi="Times New Roman" w:cs="Times New Roman"/>
          <w:b/>
          <w:sz w:val="40"/>
          <w:szCs w:val="40"/>
          <w:lang w:eastAsia="ru-RU"/>
        </w:rPr>
        <w:t>Комплексы утренней гимнастики для детей второй младшей группы</w:t>
      </w:r>
    </w:p>
    <w:p w:rsidR="001822FA" w:rsidRDefault="001822FA" w:rsidP="00DD5431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822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</w:t>
      </w:r>
    </w:p>
    <w:p w:rsidR="00C768B4" w:rsidRDefault="001822FA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DD5431" w:rsidRPr="001822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1. Курочки</w:t>
      </w:r>
      <w:r w:rsidR="00DD5431" w:rsidRPr="001822FA">
        <w:rPr>
          <w:rFonts w:ascii="Times New Roman" w:hAnsi="Times New Roman"/>
          <w:sz w:val="28"/>
          <w:szCs w:val="28"/>
          <w:lang w:eastAsia="ru-RU"/>
        </w:rPr>
        <w:br/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>Ходьба и непродолжительный бег друг за другом. Построение в круг.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431"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="00DD5431"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D5431" w:rsidRPr="001822FA">
        <w:rPr>
          <w:rFonts w:ascii="Times New Roman" w:hAnsi="Times New Roman" w:cs="Times New Roman"/>
          <w:b/>
          <w:sz w:val="28"/>
          <w:szCs w:val="28"/>
          <w:lang w:eastAsia="ru-RU"/>
        </w:rPr>
        <w:t>"Курочки машут крыльями".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>.: ноги слегка расставлены, руки внизу. Поднять руки в</w:t>
      </w:r>
      <w:r w:rsidR="00132D97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стороны, помахать ими, </w:t>
      </w:r>
      <w:proofErr w:type="gramStart"/>
      <w:r w:rsidR="00132D97">
        <w:rPr>
          <w:rFonts w:ascii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="007D5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"Ко-ко", опустить. </w:t>
      </w:r>
      <w:r w:rsidR="00DD5431" w:rsidRPr="001822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4 раза.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D5431" w:rsidRPr="001822FA">
        <w:rPr>
          <w:rFonts w:ascii="Times New Roman" w:hAnsi="Times New Roman" w:cs="Times New Roman"/>
          <w:b/>
          <w:sz w:val="28"/>
          <w:szCs w:val="28"/>
          <w:lang w:eastAsia="ru-RU"/>
        </w:rPr>
        <w:t>"Курочки пьют воду".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на ширине плеч, руки внизу. Наклониться вперёд, руки отвести назад, выпрямиться. </w:t>
      </w:r>
      <w:r w:rsidR="00DD5431" w:rsidRPr="001822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D5431" w:rsidRPr="001822FA">
        <w:rPr>
          <w:rFonts w:ascii="Times New Roman" w:hAnsi="Times New Roman" w:cs="Times New Roman"/>
          <w:b/>
          <w:sz w:val="28"/>
          <w:szCs w:val="28"/>
          <w:lang w:eastAsia="ru-RU"/>
        </w:rPr>
        <w:t>"Курочки клюют зёрна".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t>.: ноги слегка расставлены, руки внизу. Присесть, постуч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 пальцами по коленям, встать. </w:t>
      </w:r>
      <w:r w:rsidRPr="001822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="00DD5431" w:rsidRPr="001822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овторить 4 раза.</w:t>
      </w:r>
      <w:r w:rsidR="00DD5431" w:rsidRPr="001822FA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Бег и ходьба друг за другом.</w:t>
      </w:r>
      <w:r w:rsidR="00DD5431" w:rsidRPr="00DD5431">
        <w:rPr>
          <w:rFonts w:ascii="Times New Roman" w:hAnsi="Times New Roman"/>
          <w:sz w:val="27"/>
          <w:szCs w:val="27"/>
          <w:lang w:eastAsia="ru-RU"/>
        </w:rPr>
        <w:br/>
      </w:r>
      <w:r w:rsidR="00DD5431" w:rsidRPr="00DD5431"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</w:t>
      </w:r>
    </w:p>
    <w:p w:rsidR="00132D97" w:rsidRDefault="00C768B4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D5E3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</w:t>
      </w:r>
      <w:r w:rsidR="007D5E3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="00DD5431" w:rsidRPr="001822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2. Нам весело</w:t>
      </w:r>
      <w:r w:rsidR="00DD5431" w:rsidRPr="001822FA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1822FA" w:rsidRPr="00C768B4" w:rsidRDefault="00DD5431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другом. Бег. Ходьба на носках.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1822F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822FA">
        <w:rPr>
          <w:rFonts w:ascii="Times New Roman" w:hAnsi="Times New Roman" w:cs="Times New Roman"/>
          <w:b/>
          <w:sz w:val="28"/>
          <w:szCs w:val="28"/>
          <w:lang w:eastAsia="ru-RU"/>
        </w:rPr>
        <w:t>"Весёлые ручки".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внизу. Поднять руки вперёд, повертеть ладонями, опустить. </w:t>
      </w:r>
      <w:r w:rsidRPr="001822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1822F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822FA">
        <w:rPr>
          <w:rFonts w:ascii="Times New Roman" w:hAnsi="Times New Roman" w:cs="Times New Roman"/>
          <w:b/>
          <w:sz w:val="28"/>
          <w:szCs w:val="28"/>
          <w:lang w:eastAsia="ru-RU"/>
        </w:rPr>
        <w:t>"Весёлые ножки".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сидя на полу, ноги в стороны, руки внизу. Наклониться вперёд, дотронуться до носков, выпрямиться. </w:t>
      </w:r>
      <w:r w:rsidRPr="001822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1822FA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822F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822FA">
        <w:rPr>
          <w:rFonts w:ascii="Times New Roman" w:hAnsi="Times New Roman" w:cs="Times New Roman"/>
          <w:b/>
          <w:sz w:val="28"/>
          <w:szCs w:val="28"/>
          <w:lang w:eastAsia="ru-RU"/>
        </w:rPr>
        <w:t>"Прыжки на месте".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внизу. </w:t>
      </w:r>
      <w:r w:rsidRPr="001822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Выполнить 8 прыжков на месте.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Ходьба друг за другом.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more"/>
      <w:bookmarkEnd w:id="0"/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2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</w:t>
      </w:r>
    </w:p>
    <w:p w:rsidR="001822FA" w:rsidRDefault="001822FA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822FA" w:rsidRDefault="001822FA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822FA" w:rsidRDefault="001822FA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822FA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</w:t>
      </w:r>
      <w:r w:rsidR="001822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D5431" w:rsidRPr="001822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3. Музыкальные ребята</w:t>
      </w:r>
      <w:r w:rsidR="00DD5431" w:rsidRPr="001822FA">
        <w:rPr>
          <w:rFonts w:ascii="Times New Roman" w:hAnsi="Times New Roman" w:cs="Times New Roman"/>
          <w:b/>
          <w:sz w:val="36"/>
          <w:szCs w:val="36"/>
          <w:lang w:eastAsia="ru-RU"/>
        </w:rPr>
        <w:br/>
      </w:r>
    </w:p>
    <w:p w:rsidR="00C768B4" w:rsidRDefault="00DD5431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другом. Бег, построение в круг. Ходьба по кругу, взявшись за руки.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1822F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822FA">
        <w:rPr>
          <w:rFonts w:ascii="Times New Roman" w:hAnsi="Times New Roman" w:cs="Times New Roman"/>
          <w:b/>
          <w:sz w:val="28"/>
          <w:szCs w:val="28"/>
          <w:lang w:eastAsia="ru-RU"/>
        </w:rPr>
        <w:t>"Погремушки".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внизу. Руки сжать в кулаки, поднять вверх, потрясти ими, опустить за спину. 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1822F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822FA">
        <w:rPr>
          <w:rFonts w:ascii="Times New Roman" w:hAnsi="Times New Roman" w:cs="Times New Roman"/>
          <w:b/>
          <w:sz w:val="28"/>
          <w:szCs w:val="28"/>
          <w:lang w:eastAsia="ru-RU"/>
        </w:rPr>
        <w:t>"Барабан".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на ширине плеч, руки внизу за спиной. Наклониться, постучать указательными пальцами по коленям, сказать "бум-бум", выпрямиться. 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"Дудочка".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>.: ноги слегка расставлены, руки внизу. Подняться на носки, поднести руки ко рту, сказать "</w:t>
      </w:r>
      <w:proofErr w:type="spellStart"/>
      <w:proofErr w:type="gram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ду-ду</w:t>
      </w:r>
      <w:proofErr w:type="gram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>-ду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", встать на полную ступню, опустить руки. </w:t>
      </w:r>
      <w:r w:rsidRPr="00132D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132D97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Бег. Ходьба на носках.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</w:p>
    <w:p w:rsidR="00132D97" w:rsidRDefault="00C768B4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            </w:t>
      </w:r>
      <w:r w:rsid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D5431" w:rsidRP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4. Зима</w:t>
      </w:r>
      <w:r w:rsidR="00DD5431" w:rsidRPr="00C768B4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C768B4" w:rsidRDefault="00DD5431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другом. Бег. Ходьба на носках.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68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"Погреем ручки".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внизу. Поднять согнутые руки, хлопнуть перед грудью, сказать "хлоп-хлоп", опустить вниз. 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"Погреем ножки".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сидя на полу, ноги в стороны, руки внизу. Наклониться, похлопать по коленям, сказать "хлоп-хлоп", выпрямиться. 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"Попрыгаем".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внизу. 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Выполнить 6</w:t>
      </w:r>
      <w:r w:rsidR="00C768B4"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прыжков на двух ногах на месте. 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одьба на месте, вновь повторить прыжки. 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Ходьба друг за другом.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</w:p>
    <w:p w:rsidR="00C768B4" w:rsidRDefault="00C768B4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68B4" w:rsidRDefault="00C768B4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68B4" w:rsidRDefault="00C768B4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C768B4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</w:t>
      </w:r>
      <w:r w:rsid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D5431" w:rsidRP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5. Игра с кубиками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768B4" w:rsidRDefault="00DD5431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Дети берут два кубика, по одному в каждую руку. Ходьба друг за другом. Бег. Ходьба на носках.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68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 с кубиком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"Раскачиваем руки".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с кубиками внизу. Раскачивать руками вперёд-назад. 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C768B4" w:rsidRPr="00C768B4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"Постучим кубиками".</w:t>
      </w:r>
      <w:r w:rsidRPr="00C76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на ширине плеч, руки с кубиками внизу. Наклониться вперёд, постучать кубиками по коленям, выпрямиться. 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3 раза.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768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"Положим кубики".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>.: ноги слегка расставлены, руки с кубиками внизу. Присесть, положить кубики на пол, выпрямиться, присесть, взять кубики, выпрямиться.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3 раза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Бег. Ходьба друг за другом.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</w:t>
      </w:r>
    </w:p>
    <w:p w:rsidR="00132D97" w:rsidRDefault="00C768B4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</w:t>
      </w:r>
      <w:r w:rsid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D5431" w:rsidRP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6. Зайчики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768B4" w:rsidRDefault="00DD5431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другом. Бег. Ходьба парами по кругу.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C768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"Зайчики слушают".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>.: ноги слегка расставлены, руки внизу. Поднять согнутые в локтях руки вверх, указательные пальцы приставить к голове-"ушки", опустить руки вниз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Повторить 5 раз.</w:t>
      </w:r>
      <w:r w:rsidRPr="00C768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"Зайчики поджали лапки".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сидя. ноги вместе, руки внизу. Подтянуть ноги к себе, обнять их руками, выпрямить ноги, опустить руки. 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"Зайчики прыгают".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>.: ноги слегка расставлены, руки-"лапки"-согнуты у груди. выполнить 6 прыжков на месте на двух ногах, ходьба на месте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Повторить 2 раза.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Ходьба друг за другом с перестроением из круга. Спокойная ходьба.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768B4" w:rsidRDefault="00C768B4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68B4" w:rsidRDefault="00C768B4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768B4" w:rsidRDefault="00C768B4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C768B4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D5E3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 </w:t>
      </w:r>
      <w:r w:rsid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D5431" w:rsidRP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7. Самолёты</w:t>
      </w:r>
      <w:r w:rsidR="00DD5431" w:rsidRPr="00C768B4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C768B4" w:rsidRDefault="00DD5431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Стулья расставлены в шахматном порядке. Ходьба друг за другом. Бег вокруг стульев. Ходьба между стульями.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68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 на стульях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"Самолёты".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сидя на стуле, не облокачиваясь на спинку, ноги слегка расставлены, руки внизу. Поднять руки в стороны, ладони вниз, опустить. 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"Самолёты летят".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сидя на стуле, ноги на ширине плеч, руками держаться за сидение с боков. Наклониться вперёд, руки отвести назад, выпрямиться, руки опустить. </w:t>
      </w:r>
      <w:r w:rsid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овторить 5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"Поднимаемся ввысь".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>.: стоя, ноги слегка расставлены, руки на спинке стула. Привстать на носки, опуститься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Повторить 5 раз.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Бег вокруг стульев. Ходьба друг за другом.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</w:t>
      </w:r>
    </w:p>
    <w:p w:rsidR="00132D97" w:rsidRDefault="00C768B4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     </w:t>
      </w:r>
      <w:r w:rsidR="00DD5431" w:rsidRPr="00C768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8. Гуси</w:t>
      </w:r>
      <w:r w:rsidR="00DD5431"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B348D" w:rsidRDefault="00DD5431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другом. Бег. Ходьба по кругу за первым и за последним.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68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"Гуси машут крыльями".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>.: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ноги слегка расставлены, руки внизу. Поднять руки в стороны, помахать ими, сказать "</w:t>
      </w:r>
      <w:proofErr w:type="gram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га-га</w:t>
      </w:r>
      <w:proofErr w:type="gram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-га", опустить. 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4 раза.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68B4">
        <w:rPr>
          <w:rFonts w:ascii="Times New Roman" w:hAnsi="Times New Roman" w:cs="Times New Roman"/>
          <w:b/>
          <w:sz w:val="28"/>
          <w:szCs w:val="28"/>
          <w:lang w:eastAsia="ru-RU"/>
        </w:rPr>
        <w:t>"Гуси шипят".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на ширине плеч, руки внизу. Наклониться вперёд, руки отвести назад, произнести "ш-ш-ш", выпрямиться. 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C768B4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"Гуси клюют зёрна".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внизу. Присесть, руки положить на колени, голову опустить, встать.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768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"Гуси полетели".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то же. Поднять руки вверх, опустить.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Бег. Ходьба друг за другом.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B348D" w:rsidRDefault="00EB348D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EB348D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                               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  <w:lastRenderedPageBreak/>
        <w:t xml:space="preserve">                      </w:t>
      </w:r>
      <w:r w:rsidR="00EB348D"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 </w:t>
      </w:r>
      <w:r w:rsidR="00DD5431" w:rsidRPr="00EB348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9. Игры с погремушкой</w:t>
      </w:r>
      <w:r w:rsidR="00DD5431" w:rsidRPr="00EB348D">
        <w:rPr>
          <w:rFonts w:ascii="Times New Roman" w:hAnsi="Times New Roman" w:cs="Times New Roman"/>
          <w:b/>
          <w:sz w:val="36"/>
          <w:szCs w:val="36"/>
          <w:lang w:eastAsia="ru-RU"/>
        </w:rPr>
        <w:br/>
      </w:r>
    </w:p>
    <w:p w:rsidR="00EB348D" w:rsidRDefault="00DD5431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другом. Бег. Ходьба по кругу за первым и последним.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34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 с погремушкой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"Погремим погремушкой".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с погремушкой внизу. Раскачивание рук вперёд-назад.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3 раза.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Переложить погремушку в левую руку и выполнить те же движения.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"Постучим погремушкой".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на ширине плеч, руки с погремушкой внизу. Наклониться постучать погремушкой по коленям, сказать "тук-тук", выпрямиться.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3 раза.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Переложить погремушку в другую руку и выполнить те же движения.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"Положим погремушку".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>.: ноги слегка расставлены, руки с погремушкой внизу. Присесть, положить погремушку, выпрямиться. Присесть, взять погремушку, встать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Повторить упражнение, переложив погремушку в другую руку.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B348D" w:rsidRP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B34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"Посмотрим на погремушку".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то же. Поднять руки вверх, посмотреть на погремушку, опустить.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Бег. Ходьба друг за другом.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32D97" w:rsidRDefault="00EB348D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                                         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  <w:lastRenderedPageBreak/>
        <w:t xml:space="preserve">                                         </w:t>
      </w:r>
      <w:r w:rsidR="00DD5431" w:rsidRPr="00EB348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10. Весна</w:t>
      </w:r>
      <w:r w:rsidR="00DD5431" w:rsidRPr="00EB348D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EB348D" w:rsidRDefault="00DD5431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другом. Бег. Ходьба на носках.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34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B34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"Деревья качаются".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внизу. Руки поднять вверх, немного отвести влево, потом вправо, произнести "ш-ш-ш", опустить.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6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"Кусты качаются".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на ширине плеч, руки на поясе. Наклониться влево (вправо), выпрямиться. </w:t>
      </w:r>
      <w:r w:rsid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овторить 6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EB348D" w:rsidRP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B34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"Ветер".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>.: ноги слегка расставлены, руки внизу. Поднести руки ко рту, подуть на них, опустить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Повторить 5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"Воробышки радуются".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то же. Прыжки на двух ногах на месте.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После шести прыжков походить на месте и ещё раз повторить прыжки.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Ходьба друг за другом.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32D97" w:rsidRDefault="00EB348D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B348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 w:rsidR="007D5E3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</w:t>
      </w:r>
      <w:r w:rsidRPr="00EB348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</w:t>
      </w:r>
      <w:r w:rsidR="00DD5431" w:rsidRPr="00EB348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11. Игры с мячом</w:t>
      </w:r>
      <w:r w:rsidR="00DD5431" w:rsidRPr="00EB348D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EB348D" w:rsidRDefault="00DD5431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другом. Бег. Ходьба по кругу за первым и последним.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34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 с мячом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"Подними мяч".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мяч внизу в обеих руках. поднять мяч вверх, опустить вниз. </w:t>
      </w:r>
      <w:r w:rsid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овторить 6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"Положи мяч".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сидя, ноги в стороны, руки с мячом внизу. Наклониться, положить мяч, выпрямиться, опустить руки, наклониться, взять мяч, выпрямиться. </w:t>
      </w:r>
      <w:r w:rsid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овторить 4 раза.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"Приседания".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с мячом внизу. Присесть, положить мяч на пол, выпрямиться, присесть, взять мяч, встать.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4 раза.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"Мяч вперёд".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>: ноги слегка расставлены, мяч внизу, в обеих руках. Поднять мяч вперёд,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опустить.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2 раза.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Бег. Ходьба друг за другом.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32D97" w:rsidRDefault="00EB348D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B348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</w:t>
      </w:r>
      <w:r w:rsidR="007D5E3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</w:t>
      </w:r>
      <w:r w:rsidRPr="00EB348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        </w:t>
      </w:r>
      <w:r w:rsidR="00DD5431" w:rsidRPr="00EB348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12. Цветы</w:t>
      </w:r>
      <w:r w:rsidR="00DD5431" w:rsidRPr="00EB348D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EB348D" w:rsidRDefault="00DD5431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другом. Бег. Ходьба парами.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34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"Соберём большой букет".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>.: ноги слегка расставлены, руки внизу. Развести руки в стороны, опустить вниз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Повторить 5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"Понюхаем цветок".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на ширине плеч, руки внизу. Наклониться вперёд, выпрямиться.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4 раза.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"Покажи цветы".</w:t>
      </w:r>
      <w:r w:rsidR="00EB3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за спиной. Вытянуть руки вперёд, спрятать назад.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"Где ромашки?"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внизу. Подняться на носки, посмотреть по сторонам, опуститься.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Бег. Ходьба друг за другом.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B348D" w:rsidRDefault="00EB348D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B348D" w:rsidRDefault="00EB348D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B348D" w:rsidRDefault="00EB348D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EB348D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                              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  <w:lastRenderedPageBreak/>
        <w:t xml:space="preserve">                       </w:t>
      </w:r>
      <w:r w:rsidR="00DD5431" w:rsidRPr="00EB348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13. Поиграем с флажком</w:t>
      </w:r>
      <w:r w:rsidR="00DD5431" w:rsidRPr="00EB348D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E00E3E" w:rsidRDefault="00DD5431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другом. Бег. Ходьба на носках.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34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B34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"Переложи флажок".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с флажком внизу. Поднять руки вверх, помахать флажком, опустить вниз. 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3 раза.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Переложить флажок в другую руку, выполнить те же движения.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"Постучи флажком".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сидя, ноги в стороны, руки с флажком внизу. Наклониться, постучать флажком по коленям, сказать "тук-тук", выпрямиться. </w:t>
      </w:r>
      <w:r w:rsid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Pr="00EB3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овторить 3 раза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, переложив флажок в другую руку.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"Положи флажок".</w:t>
      </w:r>
      <w:r w:rsidR="00E00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E3E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E00E3E">
        <w:rPr>
          <w:rFonts w:ascii="Times New Roman" w:hAnsi="Times New Roman" w:cs="Times New Roman"/>
          <w:sz w:val="28"/>
          <w:szCs w:val="28"/>
          <w:lang w:eastAsia="ru-RU"/>
        </w:rPr>
        <w:t>.: ноги слегка </w:t>
      </w:r>
      <w:proofErr w:type="gramStart"/>
      <w:r w:rsidR="00E00E3E">
        <w:rPr>
          <w:rFonts w:ascii="Times New Roman" w:hAnsi="Times New Roman" w:cs="Times New Roman"/>
          <w:sz w:val="28"/>
          <w:szCs w:val="28"/>
          <w:lang w:eastAsia="ru-RU"/>
        </w:rPr>
        <w:t>расс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тавлены  руки</w:t>
      </w:r>
      <w:proofErr w:type="gram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с флажком внизу. Присесть,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положить флажок, выпрямиться. </w:t>
      </w:r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 2 раза.</w:t>
      </w:r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B34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348D">
        <w:rPr>
          <w:rFonts w:ascii="Times New Roman" w:hAnsi="Times New Roman" w:cs="Times New Roman"/>
          <w:b/>
          <w:sz w:val="28"/>
          <w:szCs w:val="28"/>
          <w:lang w:eastAsia="ru-RU"/>
        </w:rPr>
        <w:t>"Покажи флажок".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за спиной. Вытянуть руки перед собой, спрятать за спину. </w:t>
      </w:r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 </w:t>
      </w:r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Бег. Ходьба друг за другом.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32D97" w:rsidRDefault="00E00E3E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00E3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</w:t>
      </w:r>
      <w:r w:rsidR="007D5E3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        </w:t>
      </w:r>
      <w:r w:rsidR="00DD5431" w:rsidRPr="00E00E3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14. Лето</w:t>
      </w:r>
      <w:r w:rsidR="00DD5431" w:rsidRPr="00E00E3E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E00E3E" w:rsidRDefault="00DD5431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1822FA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другом. Бег. Ходьба по кругу по часовой стрелки и против.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0E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E00E3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00E3E">
        <w:rPr>
          <w:rFonts w:ascii="Times New Roman" w:hAnsi="Times New Roman" w:cs="Times New Roman"/>
          <w:b/>
          <w:sz w:val="28"/>
          <w:szCs w:val="28"/>
          <w:lang w:eastAsia="ru-RU"/>
        </w:rPr>
        <w:t>"Бабочки летают".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внизу. Развести руки в стороны, помахать ими, опустить. </w:t>
      </w:r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4 раза.</w:t>
      </w:r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0E3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00E3E">
        <w:rPr>
          <w:rFonts w:ascii="Times New Roman" w:hAnsi="Times New Roman" w:cs="Times New Roman"/>
          <w:b/>
          <w:sz w:val="28"/>
          <w:szCs w:val="28"/>
          <w:lang w:eastAsia="ru-RU"/>
        </w:rPr>
        <w:t>"Потрогаем цветы".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>.: ноги на ширине плеч, руки внизу. Наклониться, дотянуться руками до пола, выпрямиться</w:t>
      </w:r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 5</w:t>
      </w:r>
      <w:proofErr w:type="gramEnd"/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E00E3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00E3E">
        <w:rPr>
          <w:rFonts w:ascii="Times New Roman" w:hAnsi="Times New Roman" w:cs="Times New Roman"/>
          <w:b/>
          <w:sz w:val="28"/>
          <w:szCs w:val="28"/>
          <w:lang w:eastAsia="ru-RU"/>
        </w:rPr>
        <w:t>"Дуем на одуванчик".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внизу. Поднести руки ко рту, подуть на них, опустить. </w:t>
      </w:r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4 раза.</w:t>
      </w:r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0E3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00E3E">
        <w:rPr>
          <w:rFonts w:ascii="Times New Roman" w:hAnsi="Times New Roman" w:cs="Times New Roman"/>
          <w:b/>
          <w:sz w:val="28"/>
          <w:szCs w:val="28"/>
          <w:lang w:eastAsia="ru-RU"/>
        </w:rPr>
        <w:t>"Кузнечики прыгают".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на поясе. Выполнить 6 прыжков на двух ногах, ходьба на месте. </w:t>
      </w:r>
      <w:r w:rsidRPr="00E00E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2 раза.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Ходьба друг за другом.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00E3E" w:rsidRDefault="00E00E3E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00E3E" w:rsidRDefault="00E00E3E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00E3E" w:rsidRDefault="00E00E3E" w:rsidP="001822FA">
      <w:pPr>
        <w:rPr>
          <w:rFonts w:ascii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132D97" w:rsidRDefault="00E00E3E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00E3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</w:t>
      </w: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132D97" w:rsidRDefault="00132D97" w:rsidP="00182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</w:t>
      </w:r>
      <w:r w:rsidR="00DD5431" w:rsidRPr="00E00E3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15. Играем с погремушками</w:t>
      </w:r>
      <w:r w:rsidR="00DD5431" w:rsidRPr="00E00E3E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DD5431" w:rsidRPr="00DD5431" w:rsidRDefault="00DD5431" w:rsidP="001822FA">
      <w:pPr>
        <w:rPr>
          <w:rFonts w:ascii="Times New Roman" w:hAnsi="Times New Roman"/>
          <w:sz w:val="27"/>
          <w:szCs w:val="27"/>
          <w:lang w:eastAsia="ru-RU"/>
        </w:rPr>
      </w:pPr>
      <w:bookmarkStart w:id="1" w:name="_GoBack"/>
      <w:bookmarkEnd w:id="1"/>
      <w:r w:rsidRPr="001822FA">
        <w:rPr>
          <w:rFonts w:ascii="Times New Roman" w:hAnsi="Times New Roman" w:cs="Times New Roman"/>
          <w:sz w:val="28"/>
          <w:szCs w:val="28"/>
          <w:lang w:eastAsia="ru-RU"/>
        </w:rPr>
        <w:t>Ходьба друг за другом. Бег. Ходьба парами. Построение в круг.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0E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1822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 с двумя погремушками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7D5E3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00E3E">
        <w:rPr>
          <w:rFonts w:ascii="Times New Roman" w:hAnsi="Times New Roman" w:cs="Times New Roman"/>
          <w:b/>
          <w:sz w:val="28"/>
          <w:szCs w:val="28"/>
          <w:lang w:eastAsia="ru-RU"/>
        </w:rPr>
        <w:t>"Погреми".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руки с погремушками внизу. Вытянуть руки вперёд, потрясти погремушки, опустить руки вниз. </w:t>
      </w:r>
      <w:r w:rsidRPr="007D5E3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4 раза.</w:t>
      </w:r>
      <w:r w:rsidRPr="007D5E33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D5E3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00E3E">
        <w:rPr>
          <w:rFonts w:ascii="Times New Roman" w:hAnsi="Times New Roman" w:cs="Times New Roman"/>
          <w:b/>
          <w:sz w:val="28"/>
          <w:szCs w:val="28"/>
          <w:lang w:eastAsia="ru-RU"/>
        </w:rPr>
        <w:t>"Постучи погремушками".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на ширине плеч, погремушки внизу. Наклониться, постучать погремушками по коленям, сказать "тук-тук", выпрямиться. </w:t>
      </w:r>
      <w:r w:rsidRPr="007D5E3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7D5E3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00E3E">
        <w:rPr>
          <w:rFonts w:ascii="Times New Roman" w:hAnsi="Times New Roman" w:cs="Times New Roman"/>
          <w:b/>
          <w:sz w:val="28"/>
          <w:szCs w:val="28"/>
          <w:lang w:eastAsia="ru-RU"/>
        </w:rPr>
        <w:t>"Раскачивание рук".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погремушки внизу. Руки вытянуть вперёд, отвести назад. </w:t>
      </w:r>
      <w:r w:rsidRPr="007D5E3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6 раз.</w:t>
      </w:r>
      <w:r w:rsidRPr="007D5E33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D5E3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D5E33">
        <w:rPr>
          <w:rFonts w:ascii="Times New Roman" w:hAnsi="Times New Roman" w:cs="Times New Roman"/>
          <w:b/>
          <w:sz w:val="28"/>
          <w:szCs w:val="28"/>
          <w:lang w:eastAsia="ru-RU"/>
        </w:rPr>
        <w:t>"Положи погремушки.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ноги слегка расставлены, погремушки внизу. Присесть, положить погремушки на пол, встать, присесть, взять погремушки, встать. </w:t>
      </w:r>
      <w:r w:rsidRPr="007D5E3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6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5</w:t>
      </w:r>
      <w:r w:rsidR="007D5E3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 "Покажи погремушки". </w:t>
      </w:r>
      <w:proofErr w:type="spellStart"/>
      <w:r w:rsidRPr="001822FA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822FA">
        <w:rPr>
          <w:rFonts w:ascii="Times New Roman" w:hAnsi="Times New Roman" w:cs="Times New Roman"/>
          <w:sz w:val="28"/>
          <w:szCs w:val="28"/>
          <w:lang w:eastAsia="ru-RU"/>
        </w:rPr>
        <w:t xml:space="preserve">.: то же. Поднять погремушки вверх, опустить вниз. </w:t>
      </w:r>
      <w:r w:rsidRPr="007D5E3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Повторить 5 раз.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  <w:t>Перестроение из круга. Бег. Ходьба друг за другом. </w:t>
      </w:r>
      <w:r w:rsidRPr="001822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2F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5431">
        <w:rPr>
          <w:lang w:eastAsia="ru-RU"/>
        </w:rPr>
        <w:br/>
      </w:r>
    </w:p>
    <w:sectPr w:rsidR="00DD5431" w:rsidRPr="00DD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72481"/>
    <w:multiLevelType w:val="multilevel"/>
    <w:tmpl w:val="362A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31"/>
    <w:rsid w:val="00132D97"/>
    <w:rsid w:val="001822FA"/>
    <w:rsid w:val="007D5E33"/>
    <w:rsid w:val="00A5371A"/>
    <w:rsid w:val="00AA27BB"/>
    <w:rsid w:val="00AA620C"/>
    <w:rsid w:val="00C768B4"/>
    <w:rsid w:val="00DD5431"/>
    <w:rsid w:val="00E00E3E"/>
    <w:rsid w:val="00E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029F6-1E40-41BD-BA08-C5E53FAA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A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2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87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5169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2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41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2015-09-25T06:39:00Z</cp:lastPrinted>
  <dcterms:created xsi:type="dcterms:W3CDTF">2015-09-04T11:37:00Z</dcterms:created>
  <dcterms:modified xsi:type="dcterms:W3CDTF">2015-09-25T06:41:00Z</dcterms:modified>
</cp:coreProperties>
</file>