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A7" w:rsidRDefault="009337A7" w:rsidP="009337A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работы с родителями по ознакомлению с родным городом</w:t>
      </w:r>
    </w:p>
    <w:p w:rsidR="009337A7" w:rsidRDefault="009337A7" w:rsidP="009337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Сентябрь. </w:t>
      </w:r>
      <w:r>
        <w:rPr>
          <w:sz w:val="28"/>
          <w:szCs w:val="28"/>
        </w:rPr>
        <w:t>Благоустройство участка для прогулок на территории детского сада. Экскурсия по городу.</w:t>
      </w:r>
    </w:p>
    <w:p w:rsidR="009337A7" w:rsidRDefault="009337A7" w:rsidP="009337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Октябрь.</w:t>
      </w:r>
      <w:r>
        <w:rPr>
          <w:sz w:val="28"/>
          <w:szCs w:val="28"/>
        </w:rPr>
        <w:t xml:space="preserve"> Консультация на тему: «Семейный маршрут выходного дня» Совместная экскурсия в Краеведческий музей.</w:t>
      </w:r>
    </w:p>
    <w:p w:rsidR="009337A7" w:rsidRDefault="009337A7" w:rsidP="009337A7">
      <w:pPr>
        <w:widowControl w:val="0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Ноябрь. </w:t>
      </w:r>
      <w:r>
        <w:rPr>
          <w:sz w:val="28"/>
          <w:szCs w:val="28"/>
        </w:rPr>
        <w:t>Фотовыставка: «Наш город родной»</w:t>
      </w:r>
    </w:p>
    <w:p w:rsidR="009337A7" w:rsidRDefault="009337A7" w:rsidP="009337A7">
      <w:pPr>
        <w:widowControl w:val="0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Декабрь.</w:t>
      </w:r>
      <w:r>
        <w:rPr>
          <w:sz w:val="28"/>
          <w:szCs w:val="28"/>
        </w:rPr>
        <w:t xml:space="preserve"> Родительское собрание на тему: «Учим детей любить, знать и беречь свой город». Организация мини-музея: «Изделия Дзержинских умельцев»</w:t>
      </w:r>
    </w:p>
    <w:p w:rsidR="009337A7" w:rsidRDefault="009337A7" w:rsidP="009337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Январь.</w:t>
      </w:r>
      <w:r>
        <w:rPr>
          <w:sz w:val="28"/>
          <w:szCs w:val="28"/>
        </w:rPr>
        <w:t xml:space="preserve"> Фотовыставка: «Человек славен трудом». Совместные творческие задания:</w:t>
      </w:r>
    </w:p>
    <w:p w:rsidR="009337A7" w:rsidRDefault="009337A7" w:rsidP="009337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придумать и нарисовать герб своей семьи;</w:t>
      </w:r>
    </w:p>
    <w:p w:rsidR="009337A7" w:rsidRDefault="009337A7" w:rsidP="009337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составить карту своего района;</w:t>
      </w:r>
    </w:p>
    <w:p w:rsidR="009337A7" w:rsidRDefault="009337A7" w:rsidP="009337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изготовление макета пл. Свадебная, пл. Дзержинского, </w:t>
      </w:r>
      <w:proofErr w:type="spellStart"/>
      <w:r>
        <w:rPr>
          <w:sz w:val="28"/>
          <w:szCs w:val="28"/>
        </w:rPr>
        <w:t>пл.Ленина</w:t>
      </w:r>
      <w:proofErr w:type="spellEnd"/>
      <w:r>
        <w:rPr>
          <w:sz w:val="28"/>
          <w:szCs w:val="28"/>
        </w:rPr>
        <w:t>;</w:t>
      </w:r>
    </w:p>
    <w:p w:rsidR="009337A7" w:rsidRDefault="009337A7" w:rsidP="009337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выращивание в каждой семье комнатного растения для группы.</w:t>
      </w:r>
    </w:p>
    <w:p w:rsidR="009337A7" w:rsidRDefault="009337A7" w:rsidP="009337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Февраль.</w:t>
      </w:r>
      <w:r>
        <w:rPr>
          <w:sz w:val="28"/>
          <w:szCs w:val="28"/>
        </w:rPr>
        <w:t xml:space="preserve"> Консультация на тему: «Воспитываем патриота». Совместная экскурсия в музей.</w:t>
      </w:r>
    </w:p>
    <w:p w:rsidR="009337A7" w:rsidRDefault="009337A7" w:rsidP="009337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Март.</w:t>
      </w:r>
      <w:r>
        <w:rPr>
          <w:sz w:val="28"/>
          <w:szCs w:val="28"/>
        </w:rPr>
        <w:t xml:space="preserve"> Тематическая выставка на тему: «Увлекательное путешествие по родному городу». </w:t>
      </w:r>
    </w:p>
    <w:p w:rsidR="009337A7" w:rsidRDefault="009337A7" w:rsidP="009337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Апрель.</w:t>
      </w:r>
      <w:r>
        <w:rPr>
          <w:sz w:val="28"/>
          <w:szCs w:val="28"/>
        </w:rPr>
        <w:t xml:space="preserve"> День открытых дверей с просмотром итогового занятия на тему «Город, в котором мы живем». </w:t>
      </w:r>
    </w:p>
    <w:p w:rsidR="009337A7" w:rsidRDefault="009337A7" w:rsidP="009337A7">
      <w:pPr>
        <w:spacing w:line="360" w:lineRule="auto"/>
        <w:ind w:firstLine="709"/>
        <w:jc w:val="both"/>
        <w:rPr>
          <w:sz w:val="28"/>
          <w:szCs w:val="28"/>
        </w:rPr>
      </w:pPr>
    </w:p>
    <w:p w:rsidR="009337A7" w:rsidRDefault="009337A7" w:rsidP="009337A7">
      <w:pPr>
        <w:spacing w:line="360" w:lineRule="auto"/>
        <w:ind w:firstLine="709"/>
        <w:jc w:val="both"/>
        <w:rPr>
          <w:sz w:val="28"/>
          <w:szCs w:val="28"/>
        </w:rPr>
      </w:pPr>
    </w:p>
    <w:p w:rsidR="009337A7" w:rsidRDefault="009337A7" w:rsidP="009337A7">
      <w:pPr>
        <w:spacing w:line="360" w:lineRule="auto"/>
        <w:ind w:firstLine="709"/>
        <w:jc w:val="both"/>
        <w:rPr>
          <w:sz w:val="28"/>
          <w:szCs w:val="28"/>
        </w:rPr>
      </w:pPr>
    </w:p>
    <w:p w:rsidR="009337A7" w:rsidRDefault="009337A7" w:rsidP="009337A7">
      <w:pPr>
        <w:spacing w:line="360" w:lineRule="auto"/>
        <w:ind w:firstLine="709"/>
        <w:jc w:val="both"/>
        <w:rPr>
          <w:sz w:val="28"/>
          <w:szCs w:val="28"/>
        </w:rPr>
      </w:pPr>
    </w:p>
    <w:p w:rsidR="009337A7" w:rsidRDefault="009337A7" w:rsidP="009337A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337A7" w:rsidRDefault="009337A7" w:rsidP="009337A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1E48" w:rsidRDefault="00DE1E48">
      <w:bookmarkStart w:id="0" w:name="_GoBack"/>
      <w:bookmarkEnd w:id="0"/>
    </w:p>
    <w:sectPr w:rsidR="00DE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1"/>
    <w:rsid w:val="009337A7"/>
    <w:rsid w:val="00CD4531"/>
    <w:rsid w:val="00D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0B5BB-1E9B-4D73-9149-2CB46455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2015-10-07T02:23:00Z</dcterms:created>
  <dcterms:modified xsi:type="dcterms:W3CDTF">2015-10-07T02:23:00Z</dcterms:modified>
</cp:coreProperties>
</file>