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87" w:rsidRDefault="00067ECE" w:rsidP="00FA002C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027" style="position:absolute;left:0;text-align:left;margin-left:13.6pt;margin-top:-293.85pt;width:457.15pt;height:284.25pt;z-index:3" stroked="f">
            <v:fill opacity="0"/>
            <v:textbox style="mso-next-textbox:#_x0000_s1027">
              <w:txbxContent>
                <w:p w:rsidR="006D4378" w:rsidRDefault="006D4378" w:rsidP="00FA002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D4378" w:rsidRPr="005A6789" w:rsidRDefault="006D4378" w:rsidP="00FA002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C2F74">
                    <w:rPr>
                      <w:b/>
                      <w:sz w:val="28"/>
                      <w:szCs w:val="28"/>
                    </w:rPr>
                    <w:t xml:space="preserve">Тема: </w:t>
                  </w:r>
                  <w:r w:rsidRPr="005A6789">
                    <w:rPr>
                      <w:b/>
                      <w:sz w:val="36"/>
                      <w:szCs w:val="36"/>
                    </w:rPr>
                    <w:t>«</w:t>
                  </w:r>
                  <w:r w:rsidR="00067ECE" w:rsidRPr="00067ECE">
                    <w:rPr>
                      <w:b/>
                      <w:sz w:val="36"/>
                      <w:szCs w:val="36"/>
                    </w:rPr>
                    <w:t>Современные педагогические технологии как эффективный ресурс в обеспечении качества  образования в условиях реализации ФГОС при использовании дидактических игр математического содержания в развитии логического мышления детей старшего дошкольного возраста».</w:t>
                  </w:r>
                  <w:r w:rsidR="00067ECE" w:rsidRPr="005A6789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067ECE" w:rsidRDefault="00067ECE" w:rsidP="00FA002C">
                  <w:pPr>
                    <w:spacing w:line="360" w:lineRule="auto"/>
                    <w:jc w:val="right"/>
                    <w:rPr>
                      <w:b/>
                      <w:sz w:val="28"/>
                      <w:szCs w:val="28"/>
                    </w:rPr>
                  </w:pPr>
                </w:p>
                <w:p w:rsidR="006D4378" w:rsidRDefault="006D4378" w:rsidP="00FA002C">
                  <w:pPr>
                    <w:spacing w:line="360" w:lineRule="auto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Проект подготовила:</w:t>
                  </w:r>
                </w:p>
                <w:p w:rsidR="006D4378" w:rsidRDefault="006D4378" w:rsidP="00FA002C">
                  <w:pPr>
                    <w:spacing w:line="360" w:lineRule="auto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Воспитатель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высшей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6D4378" w:rsidRDefault="006D4378" w:rsidP="00FA002C">
                  <w:pPr>
                    <w:spacing w:line="360" w:lineRule="auto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квалификационной категории</w:t>
                  </w:r>
                </w:p>
                <w:p w:rsidR="006D4378" w:rsidRDefault="006D4378" w:rsidP="00FA002C">
                  <w:pPr>
                    <w:spacing w:line="360" w:lineRule="auto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Татьяна Вячеславовна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Локосова</w:t>
                  </w:r>
                  <w:proofErr w:type="spellEnd"/>
                </w:p>
                <w:p w:rsidR="006D4378" w:rsidRDefault="006D4378"/>
              </w:txbxContent>
            </v:textbox>
          </v:rect>
        </w:pict>
      </w:r>
      <w:r w:rsidR="006D4378">
        <w:rPr>
          <w:noProof/>
        </w:rPr>
        <w:pict>
          <v:shape id="Рисунок 3" o:spid="_x0000_s1026" type="#_x0000_t75" style="position:absolute;left:0;text-align:left;margin-left:-179.15pt;margin-top:-56.8pt;width:703.25pt;height:855pt;z-index:-1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6D4378">
        <w:rPr>
          <w:noProof/>
        </w:rPr>
        <w:pict>
          <v:shape id="Рисунок 6" o:spid="_x0000_s1028" type="#_x0000_t75" alt="http://ds232.ucoz.ru/6.png" style="position:absolute;left:0;text-align:left;margin-left:57pt;margin-top:127.75pt;width:301.5pt;height:307.5pt;z-index:1;visibility:visible">
            <v:imagedata r:id="rId10" o:title=""/>
            <w10:wrap type="square"/>
          </v:shape>
        </w:pict>
      </w:r>
      <w:r w:rsidR="006D4378">
        <w:rPr>
          <w:noProof/>
        </w:rPr>
        <w:pict>
          <v:rect id="_x0000_s1029" style="position:absolute;left:0;text-align:left;margin-left:-24.75pt;margin-top:-753.25pt;width:470.5pt;height:151.8pt;z-index:2" stroked="f" strokecolor="white" strokeweight=".25pt">
            <v:fill opacity="0"/>
            <v:textbox style="mso-next-textbox:#_x0000_s1029">
              <w:txbxContent>
                <w:p w:rsidR="006D4378" w:rsidRDefault="006D4378" w:rsidP="00FA00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Муниципальное бюджетное дошкольное образовательное учреждение</w:t>
                  </w:r>
                </w:p>
                <w:p w:rsidR="006D4378" w:rsidRDefault="006D4378" w:rsidP="00FA002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детский сад комбинированного вида № 64 «</w:t>
                  </w:r>
                  <w:proofErr w:type="spellStart"/>
                  <w:r>
                    <w:rPr>
                      <w:sz w:val="28"/>
                      <w:szCs w:val="28"/>
                    </w:rPr>
                    <w:t>Пингвинёнок</w:t>
                  </w:r>
                  <w:proofErr w:type="spellEnd"/>
                  <w:r>
                    <w:rPr>
                      <w:sz w:val="28"/>
                      <w:szCs w:val="28"/>
                    </w:rPr>
                    <w:t>»</w:t>
                  </w:r>
                </w:p>
                <w:p w:rsidR="006D4378" w:rsidRDefault="006D4378" w:rsidP="00FA002C">
                  <w:pPr>
                    <w:spacing w:line="360" w:lineRule="auto"/>
                    <w:rPr>
                      <w:sz w:val="32"/>
                      <w:szCs w:val="32"/>
                    </w:rPr>
                  </w:pPr>
                </w:p>
                <w:p w:rsidR="006D4378" w:rsidRDefault="006D4378" w:rsidP="00FA002C">
                  <w:pPr>
                    <w:spacing w:line="360" w:lineRule="auto"/>
                    <w:rPr>
                      <w:sz w:val="32"/>
                      <w:szCs w:val="32"/>
                    </w:rPr>
                  </w:pPr>
                </w:p>
                <w:p w:rsidR="006D4378" w:rsidRDefault="006D4378" w:rsidP="00FA002C">
                  <w:pPr>
                    <w:spacing w:line="360" w:lineRule="auto"/>
                    <w:rPr>
                      <w:sz w:val="32"/>
                      <w:szCs w:val="32"/>
                    </w:rPr>
                  </w:pPr>
                </w:p>
                <w:p w:rsidR="006D4378" w:rsidRPr="005C2F74" w:rsidRDefault="006D4378" w:rsidP="00FA002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Интеллектуально – познавательный проект</w:t>
                  </w:r>
                </w:p>
                <w:p w:rsidR="006D4378" w:rsidRDefault="006D4378"/>
              </w:txbxContent>
            </v:textbox>
          </v:rect>
        </w:pict>
      </w:r>
    </w:p>
    <w:p w:rsidR="00115A87" w:rsidRPr="006A0102" w:rsidRDefault="00115A87" w:rsidP="003F418C">
      <w:pPr>
        <w:jc w:val="center"/>
        <w:rPr>
          <w:sz w:val="28"/>
          <w:szCs w:val="28"/>
        </w:rPr>
      </w:pPr>
      <w:r w:rsidRPr="009C742A">
        <w:rPr>
          <w:b/>
          <w:sz w:val="28"/>
          <w:szCs w:val="28"/>
        </w:rPr>
        <w:lastRenderedPageBreak/>
        <w:t>Содержание</w:t>
      </w:r>
    </w:p>
    <w:p w:rsidR="00115A87" w:rsidRDefault="00115A87" w:rsidP="00FA002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8598"/>
        <w:gridCol w:w="956"/>
      </w:tblGrid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 w:rsidRPr="00E96FFC">
              <w:rPr>
                <w:sz w:val="28"/>
                <w:szCs w:val="28"/>
              </w:rPr>
              <w:t>Паспорт проекта</w:t>
            </w:r>
          </w:p>
        </w:tc>
        <w:tc>
          <w:tcPr>
            <w:tcW w:w="956" w:type="dxa"/>
          </w:tcPr>
          <w:p w:rsidR="00115A87" w:rsidRPr="00E96FFC" w:rsidRDefault="00115A87" w:rsidP="0063361A">
            <w:pPr>
              <w:jc w:val="right"/>
              <w:rPr>
                <w:sz w:val="28"/>
                <w:szCs w:val="28"/>
              </w:rPr>
            </w:pPr>
            <w:r w:rsidRPr="00E96FFC">
              <w:rPr>
                <w:sz w:val="28"/>
                <w:szCs w:val="28"/>
              </w:rPr>
              <w:t>3</w:t>
            </w:r>
          </w:p>
        </w:tc>
      </w:tr>
      <w:tr w:rsidR="00115A87" w:rsidRPr="00E96FFC" w:rsidTr="0063361A">
        <w:trPr>
          <w:trHeight w:val="849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 w:rsidRPr="00E96FFC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56" w:type="dxa"/>
          </w:tcPr>
          <w:p w:rsidR="00115A87" w:rsidRPr="00E96FFC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 w:rsidRPr="00E96FFC">
              <w:rPr>
                <w:sz w:val="28"/>
                <w:szCs w:val="28"/>
              </w:rPr>
              <w:t>Концептуальные основы</w:t>
            </w:r>
          </w:p>
        </w:tc>
        <w:tc>
          <w:tcPr>
            <w:tcW w:w="956" w:type="dxa"/>
          </w:tcPr>
          <w:p w:rsidR="00115A87" w:rsidRPr="00E96FFC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 w:rsidRPr="00E96FFC">
              <w:rPr>
                <w:sz w:val="28"/>
                <w:szCs w:val="28"/>
              </w:rPr>
              <w:t>Содержание проекта</w:t>
            </w:r>
          </w:p>
        </w:tc>
        <w:tc>
          <w:tcPr>
            <w:tcW w:w="956" w:type="dxa"/>
          </w:tcPr>
          <w:p w:rsidR="00115A87" w:rsidRPr="00E96FFC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 w:rsidRPr="00E96FFC">
              <w:rPr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956" w:type="dxa"/>
          </w:tcPr>
          <w:p w:rsidR="00115A87" w:rsidRPr="00E96FFC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15A87" w:rsidRPr="00E96FFC" w:rsidTr="0063361A">
        <w:trPr>
          <w:trHeight w:val="849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Перспективы дальнейшего развития</w:t>
            </w:r>
          </w:p>
        </w:tc>
        <w:tc>
          <w:tcPr>
            <w:tcW w:w="956" w:type="dxa"/>
          </w:tcPr>
          <w:p w:rsidR="00115A87" w:rsidRPr="00D069CB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E96FFC" w:rsidRDefault="00115A87" w:rsidP="00633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реализации проекта</w:t>
            </w:r>
          </w:p>
        </w:tc>
        <w:tc>
          <w:tcPr>
            <w:tcW w:w="956" w:type="dxa"/>
          </w:tcPr>
          <w:p w:rsidR="00115A87" w:rsidRPr="00D069CB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9953A2" w:rsidRDefault="00115A87" w:rsidP="00633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956" w:type="dxa"/>
          </w:tcPr>
          <w:p w:rsidR="00115A87" w:rsidRPr="00D069CB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115A87" w:rsidRPr="00E96FFC" w:rsidTr="0063361A">
        <w:trPr>
          <w:trHeight w:val="897"/>
        </w:trPr>
        <w:tc>
          <w:tcPr>
            <w:tcW w:w="8598" w:type="dxa"/>
          </w:tcPr>
          <w:p w:rsidR="00115A87" w:rsidRPr="009953A2" w:rsidRDefault="00115A87" w:rsidP="0063361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56" w:type="dxa"/>
          </w:tcPr>
          <w:p w:rsidR="00115A87" w:rsidRPr="009953A2" w:rsidRDefault="00115A87" w:rsidP="0063361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115A87" w:rsidRDefault="00115A87" w:rsidP="00D927FB">
      <w:pPr>
        <w:jc w:val="center"/>
        <w:rPr>
          <w:sz w:val="28"/>
          <w:szCs w:val="28"/>
        </w:rPr>
      </w:pPr>
    </w:p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/>
    <w:p w:rsidR="00115A87" w:rsidRDefault="00115A87" w:rsidP="00D927FB">
      <w:pPr>
        <w:jc w:val="center"/>
        <w:rPr>
          <w:b/>
          <w:sz w:val="28"/>
          <w:szCs w:val="28"/>
        </w:rPr>
      </w:pPr>
    </w:p>
    <w:p w:rsidR="00115A87" w:rsidRDefault="00115A87" w:rsidP="00D927FB">
      <w:pPr>
        <w:jc w:val="center"/>
        <w:rPr>
          <w:b/>
          <w:sz w:val="27"/>
          <w:szCs w:val="27"/>
        </w:rPr>
      </w:pPr>
    </w:p>
    <w:p w:rsidR="00115A87" w:rsidRDefault="00115A87" w:rsidP="00D927FB">
      <w:pPr>
        <w:jc w:val="center"/>
        <w:rPr>
          <w:b/>
          <w:sz w:val="27"/>
          <w:szCs w:val="27"/>
        </w:rPr>
      </w:pPr>
    </w:p>
    <w:p w:rsidR="00115A87" w:rsidRPr="008C6D6E" w:rsidRDefault="00115A87" w:rsidP="00D927FB">
      <w:pPr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</w:rPr>
        <w:lastRenderedPageBreak/>
        <w:t>Паспорт проекта</w:t>
      </w:r>
    </w:p>
    <w:p w:rsidR="00115A87" w:rsidRPr="008C6D6E" w:rsidRDefault="00115A87" w:rsidP="00D927FB">
      <w:pPr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7296"/>
      </w:tblGrid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Тема проекта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</w:p>
        </w:tc>
        <w:tc>
          <w:tcPr>
            <w:tcW w:w="0" w:type="auto"/>
          </w:tcPr>
          <w:p w:rsidR="00115A87" w:rsidRPr="008C6D6E" w:rsidRDefault="00067ECE" w:rsidP="00DC2B2E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«Современные педагогические технологии как эффективный ресурс в обеспечении качества  образования в условиях реализации ФГОС при использовании дидактических игр</w:t>
            </w:r>
            <w:r w:rsidR="00DC2B2E">
              <w:rPr>
                <w:sz w:val="27"/>
                <w:szCs w:val="27"/>
              </w:rPr>
              <w:t xml:space="preserve"> математического содержания в развитии логического мышления детей старшего дошкольного возраста</w:t>
            </w:r>
            <w:r w:rsidR="00115A87" w:rsidRPr="008C6D6E">
              <w:rPr>
                <w:sz w:val="27"/>
                <w:szCs w:val="27"/>
              </w:rPr>
              <w:t>».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Основание для разработки 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проекта</w:t>
            </w:r>
          </w:p>
        </w:tc>
        <w:tc>
          <w:tcPr>
            <w:tcW w:w="0" w:type="auto"/>
          </w:tcPr>
          <w:p w:rsidR="003C335C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3C335C">
              <w:rPr>
                <w:sz w:val="27"/>
                <w:szCs w:val="27"/>
              </w:rPr>
              <w:t>Закон РФ «Об образ</w:t>
            </w:r>
            <w:r w:rsidR="003C335C">
              <w:rPr>
                <w:sz w:val="27"/>
                <w:szCs w:val="27"/>
              </w:rPr>
              <w:t xml:space="preserve">овании» от 10.07.92 г. №3266 </w:t>
            </w:r>
          </w:p>
          <w:p w:rsidR="00115A87" w:rsidRPr="003C335C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3C335C">
              <w:rPr>
                <w:sz w:val="27"/>
                <w:szCs w:val="27"/>
              </w:rPr>
              <w:t xml:space="preserve"> Конвенция о правах ребёнка (одобрена Генеральной Ассамблеей ООН 22.11.89);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Концепция модернизации российского образования 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Концепция дошкольного воспитания;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Приоритетный национальный проект «Образование»;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Закон ХМАО - Югры «Об образовании </w:t>
            </w:r>
            <w:proofErr w:type="gramStart"/>
            <w:r w:rsidRPr="008C6D6E">
              <w:rPr>
                <w:sz w:val="27"/>
                <w:szCs w:val="27"/>
              </w:rPr>
              <w:t>в</w:t>
            </w:r>
            <w:proofErr w:type="gramEnd"/>
            <w:r w:rsidRPr="008C6D6E">
              <w:rPr>
                <w:sz w:val="27"/>
                <w:szCs w:val="27"/>
              </w:rPr>
              <w:t xml:space="preserve"> </w:t>
            </w:r>
            <w:proofErr w:type="gramStart"/>
            <w:r w:rsidRPr="008C6D6E">
              <w:rPr>
                <w:sz w:val="27"/>
                <w:szCs w:val="27"/>
              </w:rPr>
              <w:t>Ханты-Мансийском</w:t>
            </w:r>
            <w:proofErr w:type="gramEnd"/>
            <w:r w:rsidRPr="008C6D6E">
              <w:rPr>
                <w:sz w:val="27"/>
                <w:szCs w:val="27"/>
              </w:rPr>
              <w:t xml:space="preserve"> автономном округе – Югре»;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Программа «Развитие образования города Нижневартовска»;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Федеральная программа «Дети России»;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0"/>
              </w:numPr>
              <w:tabs>
                <w:tab w:val="left" w:pos="352"/>
              </w:tabs>
              <w:ind w:left="352" w:hanging="284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Устав, образовательная программа и программа развития МБДОУ; программа развития педагога.</w:t>
            </w:r>
          </w:p>
        </w:tc>
      </w:tr>
      <w:tr w:rsidR="00067ECE" w:rsidRPr="008C6D6E" w:rsidTr="0063361A">
        <w:trPr>
          <w:trHeight w:val="1653"/>
        </w:trPr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Автор проекта</w:t>
            </w:r>
          </w:p>
        </w:tc>
        <w:tc>
          <w:tcPr>
            <w:tcW w:w="0" w:type="auto"/>
          </w:tcPr>
          <w:p w:rsidR="00115A87" w:rsidRPr="008C6D6E" w:rsidRDefault="00DC2B2E" w:rsidP="0063361A">
            <w:pPr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Локосова</w:t>
            </w:r>
            <w:proofErr w:type="spellEnd"/>
            <w:r>
              <w:rPr>
                <w:sz w:val="27"/>
                <w:szCs w:val="27"/>
              </w:rPr>
              <w:t xml:space="preserve"> Татьяна Вячеславовна</w:t>
            </w:r>
          </w:p>
          <w:p w:rsidR="00115A87" w:rsidRPr="008C6D6E" w:rsidRDefault="00115A87" w:rsidP="00DC2B2E">
            <w:pPr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воспитатель </w:t>
            </w:r>
            <w:r w:rsidR="00DC2B2E">
              <w:rPr>
                <w:sz w:val="27"/>
                <w:szCs w:val="27"/>
              </w:rPr>
              <w:t>высшей</w:t>
            </w:r>
            <w:r w:rsidRPr="008C6D6E">
              <w:rPr>
                <w:sz w:val="27"/>
                <w:szCs w:val="27"/>
              </w:rPr>
              <w:t xml:space="preserve"> квалификационной категории муниципального бюджетного дошкольного образовательного учреждения детского сада комб</w:t>
            </w:r>
            <w:r w:rsidR="00DC2B2E">
              <w:rPr>
                <w:sz w:val="27"/>
                <w:szCs w:val="27"/>
              </w:rPr>
              <w:t>инированного вида № 64 «</w:t>
            </w:r>
            <w:proofErr w:type="spellStart"/>
            <w:r w:rsidR="00DC2B2E">
              <w:rPr>
                <w:sz w:val="27"/>
                <w:szCs w:val="27"/>
              </w:rPr>
              <w:t>Пингвинё</w:t>
            </w:r>
            <w:r w:rsidRPr="008C6D6E">
              <w:rPr>
                <w:sz w:val="27"/>
                <w:szCs w:val="27"/>
              </w:rPr>
              <w:t>нок</w:t>
            </w:r>
            <w:proofErr w:type="spellEnd"/>
            <w:r w:rsidRPr="008C6D6E">
              <w:rPr>
                <w:sz w:val="27"/>
                <w:szCs w:val="27"/>
              </w:rPr>
              <w:t>»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Организация исполнитель </w:t>
            </w:r>
          </w:p>
        </w:tc>
        <w:tc>
          <w:tcPr>
            <w:tcW w:w="0" w:type="auto"/>
          </w:tcPr>
          <w:p w:rsidR="00115A87" w:rsidRPr="008C6D6E" w:rsidRDefault="00115A87" w:rsidP="00F96CBA">
            <w:pPr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Муниципальное бюджетное дошкольное образовательное учреждение детский сад комб</w:t>
            </w:r>
            <w:r w:rsidR="00DC2B2E">
              <w:rPr>
                <w:sz w:val="27"/>
                <w:szCs w:val="27"/>
              </w:rPr>
              <w:t>инированного вида № 64 «</w:t>
            </w:r>
            <w:proofErr w:type="spellStart"/>
            <w:r w:rsidR="00DC2B2E">
              <w:rPr>
                <w:sz w:val="27"/>
                <w:szCs w:val="27"/>
              </w:rPr>
              <w:t>Пингвинё</w:t>
            </w:r>
            <w:r w:rsidRPr="008C6D6E">
              <w:rPr>
                <w:sz w:val="27"/>
                <w:szCs w:val="27"/>
              </w:rPr>
              <w:t>нок</w:t>
            </w:r>
            <w:proofErr w:type="spellEnd"/>
            <w:r w:rsidRPr="008C6D6E">
              <w:rPr>
                <w:sz w:val="27"/>
                <w:szCs w:val="27"/>
              </w:rPr>
              <w:t>», (далее – МБДОУ ДСКВ № 64), группа общеобразовательной направленности 5-7 лет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Адрес 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организации исполнителя, телефон/факс </w:t>
            </w:r>
          </w:p>
        </w:tc>
        <w:tc>
          <w:tcPr>
            <w:tcW w:w="0" w:type="auto"/>
          </w:tcPr>
          <w:p w:rsidR="00115A87" w:rsidRPr="008C6D6E" w:rsidRDefault="00115A87" w:rsidP="00F96CBA">
            <w:pPr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Улица Чапаева, дом 85а, город Нижневартовск Ханты-Мансийский автономный округ – Югра, Тюменская область, Россия.</w:t>
            </w:r>
          </w:p>
          <w:p w:rsidR="00115A87" w:rsidRPr="008C6D6E" w:rsidRDefault="00115A87" w:rsidP="00B77C78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Телефон/факс – (3466) 46-88-11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География </w:t>
            </w:r>
          </w:p>
        </w:tc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МБДОУ ДСКВ № 64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Целевые группы </w:t>
            </w:r>
          </w:p>
        </w:tc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20 детей старшего дошкольного возраста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 (5-7лет)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Тип проекта </w:t>
            </w:r>
          </w:p>
        </w:tc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Интеллектуально - познавательный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Сроки реализации</w:t>
            </w:r>
          </w:p>
        </w:tc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  <w:lang w:val="en-US"/>
              </w:rPr>
              <w:t>2</w:t>
            </w:r>
            <w:r w:rsidRPr="008C6D6E">
              <w:rPr>
                <w:sz w:val="27"/>
                <w:szCs w:val="27"/>
              </w:rPr>
              <w:t xml:space="preserve"> года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Цель </w:t>
            </w:r>
          </w:p>
        </w:tc>
        <w:tc>
          <w:tcPr>
            <w:tcW w:w="0" w:type="auto"/>
          </w:tcPr>
          <w:p w:rsidR="00115A87" w:rsidRPr="008C6D6E" w:rsidRDefault="00115A87" w:rsidP="00DC2B2E">
            <w:pPr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Развитие логического мышления, </w:t>
            </w:r>
            <w:r w:rsidR="00DC2B2E">
              <w:rPr>
                <w:sz w:val="27"/>
                <w:szCs w:val="27"/>
              </w:rPr>
              <w:t>посредством дидактических игр математического содержания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Задачи</w:t>
            </w:r>
          </w:p>
        </w:tc>
        <w:tc>
          <w:tcPr>
            <w:tcW w:w="0" w:type="auto"/>
          </w:tcPr>
          <w:p w:rsidR="00115A87" w:rsidRPr="008C6D6E" w:rsidRDefault="00115A87" w:rsidP="007961F7">
            <w:pPr>
              <w:pStyle w:val="a5"/>
              <w:numPr>
                <w:ilvl w:val="0"/>
                <w:numId w:val="3"/>
              </w:numPr>
              <w:ind w:left="338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Разработать систему работы с детьми, родителями, педагогами, направленную на развитие логического мышления.</w:t>
            </w:r>
          </w:p>
          <w:p w:rsidR="00115A87" w:rsidRPr="008C6D6E" w:rsidRDefault="00115A87" w:rsidP="007961F7">
            <w:pPr>
              <w:pStyle w:val="a5"/>
              <w:numPr>
                <w:ilvl w:val="0"/>
                <w:numId w:val="3"/>
              </w:numPr>
              <w:ind w:left="338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Развивать умение свободно общаться с взрослыми и со сверстниками по поводу игр, обращаться с вопросами и предложениями, в том числе и по поводу игр, </w:t>
            </w:r>
            <w:r w:rsidRPr="008C6D6E">
              <w:rPr>
                <w:sz w:val="27"/>
                <w:szCs w:val="27"/>
              </w:rPr>
              <w:lastRenderedPageBreak/>
              <w:t>упражнений, придуманных и составленных самими детьми.</w:t>
            </w:r>
          </w:p>
          <w:p w:rsidR="00115A87" w:rsidRPr="008C6D6E" w:rsidRDefault="00115A87" w:rsidP="007961F7">
            <w:pPr>
              <w:pStyle w:val="a5"/>
              <w:numPr>
                <w:ilvl w:val="0"/>
                <w:numId w:val="3"/>
              </w:numPr>
              <w:ind w:left="338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Развивать самостоятельность, инициативу, творчество. 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3"/>
              </w:numPr>
              <w:ind w:left="338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Способствовать проявлению исследовательской активности детей в самостоятельных математических играх, в поиске решения задач разных видов, стремлению развития игры и поиску результата своеобразными, оригинальными действиями.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lastRenderedPageBreak/>
              <w:t xml:space="preserve">Краткое 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содержание </w:t>
            </w:r>
          </w:p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проекта</w:t>
            </w:r>
          </w:p>
        </w:tc>
        <w:tc>
          <w:tcPr>
            <w:tcW w:w="0" w:type="auto"/>
          </w:tcPr>
          <w:p w:rsidR="00115A87" w:rsidRPr="008C6D6E" w:rsidRDefault="00115A87" w:rsidP="00DC2B2E">
            <w:pPr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В проекте раскрываются концептуальные, организационные и содержательные подходы по развитию логического мышления, посредством использования занимательного математического материала.</w:t>
            </w:r>
          </w:p>
        </w:tc>
      </w:tr>
      <w:tr w:rsidR="00067ECE" w:rsidRPr="008C6D6E" w:rsidTr="0063361A">
        <w:tc>
          <w:tcPr>
            <w:tcW w:w="0" w:type="auto"/>
          </w:tcPr>
          <w:p w:rsidR="00115A87" w:rsidRPr="008C6D6E" w:rsidRDefault="00115A87" w:rsidP="0063361A">
            <w:pPr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Ожидаемые результаты</w:t>
            </w:r>
          </w:p>
        </w:tc>
        <w:tc>
          <w:tcPr>
            <w:tcW w:w="0" w:type="auto"/>
          </w:tcPr>
          <w:p w:rsidR="00115A87" w:rsidRPr="008C6D6E" w:rsidRDefault="00115A87" w:rsidP="00F96CBA">
            <w:pPr>
              <w:pStyle w:val="a5"/>
              <w:numPr>
                <w:ilvl w:val="0"/>
                <w:numId w:val="21"/>
              </w:numPr>
              <w:ind w:left="352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Созданы оптимальные условия в  организации образовательного процесса для развития логического мышления посредством занимательного математического материала.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1"/>
              </w:numPr>
              <w:ind w:left="352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 xml:space="preserve">Высокий уровень </w:t>
            </w:r>
            <w:r w:rsidR="00DC2B2E">
              <w:rPr>
                <w:sz w:val="27"/>
                <w:szCs w:val="27"/>
              </w:rPr>
              <w:t>математического развития увеличился на 34%</w:t>
            </w:r>
            <w:r w:rsidRPr="008C6D6E">
              <w:rPr>
                <w:sz w:val="27"/>
                <w:szCs w:val="27"/>
              </w:rPr>
              <w:t>.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1"/>
              </w:numPr>
              <w:ind w:left="352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Родители активно принимают участие в мероприятиях группы, заинтересованы домашней игротекой, повышен уровень компетентности  в данном вопросе.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1"/>
              </w:numPr>
              <w:ind w:left="352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Создан совместный творческий продукт с родителями: брошюры для воспитанников параллельных групп «Волшебные превращения», альбом «</w:t>
            </w:r>
            <w:proofErr w:type="spellStart"/>
            <w:r w:rsidRPr="008C6D6E">
              <w:rPr>
                <w:sz w:val="27"/>
                <w:szCs w:val="27"/>
              </w:rPr>
              <w:t>Игралочк</w:t>
            </w:r>
            <w:proofErr w:type="gramStart"/>
            <w:r w:rsidRPr="008C6D6E">
              <w:rPr>
                <w:sz w:val="27"/>
                <w:szCs w:val="27"/>
              </w:rPr>
              <w:t>а</w:t>
            </w:r>
            <w:proofErr w:type="spellEnd"/>
            <w:r w:rsidRPr="008C6D6E">
              <w:rPr>
                <w:sz w:val="27"/>
                <w:szCs w:val="27"/>
              </w:rPr>
              <w:t>-</w:t>
            </w:r>
            <w:proofErr w:type="gramEnd"/>
            <w:r w:rsidRPr="008C6D6E">
              <w:rPr>
                <w:sz w:val="27"/>
                <w:szCs w:val="27"/>
              </w:rPr>
              <w:t xml:space="preserve"> </w:t>
            </w:r>
            <w:proofErr w:type="spellStart"/>
            <w:r w:rsidRPr="008C6D6E">
              <w:rPr>
                <w:sz w:val="27"/>
                <w:szCs w:val="27"/>
              </w:rPr>
              <w:t>занималочка</w:t>
            </w:r>
            <w:proofErr w:type="spellEnd"/>
            <w:r w:rsidRPr="008C6D6E">
              <w:rPr>
                <w:sz w:val="27"/>
                <w:szCs w:val="27"/>
              </w:rPr>
              <w:t>».</w:t>
            </w:r>
          </w:p>
          <w:p w:rsidR="00115A87" w:rsidRPr="008C6D6E" w:rsidRDefault="00115A87" w:rsidP="00F96CBA">
            <w:pPr>
              <w:pStyle w:val="a5"/>
              <w:numPr>
                <w:ilvl w:val="0"/>
                <w:numId w:val="21"/>
              </w:numPr>
              <w:ind w:left="352"/>
              <w:jc w:val="both"/>
              <w:rPr>
                <w:sz w:val="27"/>
                <w:szCs w:val="27"/>
              </w:rPr>
            </w:pPr>
            <w:r w:rsidRPr="008C6D6E">
              <w:rPr>
                <w:sz w:val="27"/>
                <w:szCs w:val="27"/>
              </w:rPr>
              <w:t>Положительная динамика в усвоении образовательной области «Познание» на 28%</w:t>
            </w:r>
            <w:r w:rsidR="00C7477D">
              <w:rPr>
                <w:sz w:val="27"/>
                <w:szCs w:val="27"/>
              </w:rPr>
              <w:t>, в области «Коммуникация» на 29</w:t>
            </w:r>
            <w:r w:rsidRPr="008C6D6E">
              <w:rPr>
                <w:sz w:val="27"/>
                <w:szCs w:val="27"/>
              </w:rPr>
              <w:t>%.</w:t>
            </w:r>
          </w:p>
        </w:tc>
      </w:tr>
    </w:tbl>
    <w:p w:rsidR="00115A87" w:rsidRPr="008C6D6E" w:rsidRDefault="00115A87" w:rsidP="00D927FB">
      <w:pPr>
        <w:rPr>
          <w:b/>
          <w:sz w:val="27"/>
          <w:szCs w:val="27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8D4B63"/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115A87" w:rsidRDefault="00115A87" w:rsidP="00D927FB">
      <w:pPr>
        <w:rPr>
          <w:b/>
          <w:sz w:val="28"/>
          <w:szCs w:val="28"/>
        </w:rPr>
      </w:pPr>
    </w:p>
    <w:p w:rsidR="00C7477D" w:rsidRDefault="00C7477D" w:rsidP="00D927FB">
      <w:pPr>
        <w:rPr>
          <w:b/>
          <w:sz w:val="28"/>
          <w:szCs w:val="28"/>
        </w:rPr>
      </w:pPr>
    </w:p>
    <w:p w:rsidR="00115A87" w:rsidRPr="008C6D6E" w:rsidRDefault="00115A87" w:rsidP="00F96CBA">
      <w:pPr>
        <w:spacing w:line="360" w:lineRule="auto"/>
        <w:ind w:firstLine="709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</w:rPr>
        <w:t>Пояснительная записка.</w:t>
      </w:r>
    </w:p>
    <w:p w:rsidR="00C7477D" w:rsidRPr="00F85EB9" w:rsidRDefault="00C7477D" w:rsidP="00C7477D">
      <w:pPr>
        <w:pStyle w:val="a3"/>
        <w:rPr>
          <w:sz w:val="27"/>
          <w:szCs w:val="27"/>
        </w:rPr>
      </w:pPr>
      <w:r w:rsidRPr="00F85EB9">
        <w:rPr>
          <w:sz w:val="27"/>
          <w:szCs w:val="27"/>
        </w:rPr>
        <w:t xml:space="preserve">        Чем ближе время отдавать ребенка в школу, тем острее встает  перед родителями и педагогами вопрос, готовы ли дети идти в школу, сумеют ли они освоить школьную программу, будет ли комфортно в новой среде и</w:t>
      </w:r>
      <w:proofErr w:type="gramStart"/>
      <w:r w:rsidRPr="00F85EB9">
        <w:rPr>
          <w:sz w:val="27"/>
          <w:szCs w:val="27"/>
        </w:rPr>
        <w:t xml:space="preserve"> ,</w:t>
      </w:r>
      <w:proofErr w:type="gramEnd"/>
      <w:r w:rsidRPr="00F85EB9">
        <w:rPr>
          <w:sz w:val="27"/>
          <w:szCs w:val="27"/>
        </w:rPr>
        <w:t xml:space="preserve"> конечно же сохранить их естес</w:t>
      </w:r>
      <w:r w:rsidR="00466686" w:rsidRPr="00F85EB9">
        <w:rPr>
          <w:sz w:val="27"/>
          <w:szCs w:val="27"/>
        </w:rPr>
        <w:t>твенную тягу к знаниям и желание</w:t>
      </w:r>
      <w:r w:rsidRPr="00F85EB9">
        <w:rPr>
          <w:sz w:val="27"/>
          <w:szCs w:val="27"/>
        </w:rPr>
        <w:t xml:space="preserve"> учиться. Будущие успехи ребенка в школе во многом зависят от развития речи, от интеллектуальной готовности,  от умения мыслить, обладать навыками анализа, синтеза, обобщения, владением речью-доказательством.</w:t>
      </w:r>
    </w:p>
    <w:p w:rsidR="00C7477D" w:rsidRPr="00F85EB9" w:rsidRDefault="00C7477D" w:rsidP="00C7477D">
      <w:pPr>
        <w:pStyle w:val="a3"/>
        <w:rPr>
          <w:sz w:val="27"/>
          <w:szCs w:val="27"/>
        </w:rPr>
      </w:pPr>
      <w:r w:rsidRPr="00F85EB9">
        <w:rPr>
          <w:sz w:val="27"/>
          <w:szCs w:val="27"/>
        </w:rPr>
        <w:t xml:space="preserve">     Задача педагога – это не просто создать условия для полноценного психологического, интеллектуального и физического развития ребенка, но и помочь ему при</w:t>
      </w:r>
      <w:r w:rsidR="00466686" w:rsidRPr="00F85EB9">
        <w:rPr>
          <w:sz w:val="27"/>
          <w:szCs w:val="27"/>
        </w:rPr>
        <w:t>менять свои способности и умение</w:t>
      </w:r>
      <w:r w:rsidRPr="00F85EB9">
        <w:rPr>
          <w:sz w:val="27"/>
          <w:szCs w:val="27"/>
        </w:rPr>
        <w:t xml:space="preserve"> логически мыслить. </w:t>
      </w:r>
    </w:p>
    <w:p w:rsidR="00115A87" w:rsidRPr="00F85EB9" w:rsidRDefault="00115A87" w:rsidP="00F96CBA">
      <w:pPr>
        <w:tabs>
          <w:tab w:val="left" w:pos="2655"/>
        </w:tabs>
        <w:spacing w:line="360" w:lineRule="auto"/>
        <w:ind w:firstLine="567"/>
        <w:jc w:val="both"/>
        <w:rPr>
          <w:sz w:val="27"/>
          <w:szCs w:val="27"/>
        </w:rPr>
      </w:pPr>
      <w:r w:rsidRPr="00F85EB9">
        <w:rPr>
          <w:sz w:val="27"/>
          <w:szCs w:val="27"/>
        </w:rPr>
        <w:t>Каждый дошкольник маленький исследователь, с радостью и удивлением открывающий для себя окружающий мир». Задача педагогов - помочь ему сохранить и развить стремление к познанию, удовлетворить детскую потребность в активной деятельности, дать пищу уму ребенка.</w:t>
      </w:r>
    </w:p>
    <w:p w:rsidR="00466686" w:rsidRPr="00F85EB9" w:rsidRDefault="00466686" w:rsidP="00466686">
      <w:pPr>
        <w:pStyle w:val="a3"/>
        <w:rPr>
          <w:sz w:val="27"/>
          <w:szCs w:val="27"/>
        </w:rPr>
      </w:pPr>
      <w:r w:rsidRPr="00F85EB9">
        <w:rPr>
          <w:sz w:val="27"/>
          <w:szCs w:val="27"/>
        </w:rPr>
        <w:t>Важнейший этап в развитии логического мышления связан с овладением речью. В процессе действий с предметами, игр у ребенка появляется побудительный мотив для собственных высказываний: фиксация выполненного действия, рассуждения, умозаключения.  Словесное обобщение собственных действий ведет к возникновению и совершенствованию полноценных образов и оперированию ими в мыслительном плане. Использование системы логических упражнений, дидактических игр по развитию мыслительной деятельности детей с отклонениями в развитии позволяет сформировать у них взаимосвязь между основными компонентами познания: действием, словом и образом.</w:t>
      </w:r>
    </w:p>
    <w:p w:rsidR="00115A87" w:rsidRPr="00F85EB9" w:rsidRDefault="00115A87" w:rsidP="00F96CBA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F85EB9">
        <w:rPr>
          <w:sz w:val="27"/>
          <w:szCs w:val="27"/>
        </w:rPr>
        <w:t>В истории развития дошкольной дидактики и методики формирования математических представлений место и роль занимательного материала рассматривались с разных позиций. В начале 20 столетия, когда не было специальных работ, направленных на раскрытие вопросов методики обучения детей математики, простейший занимательный материал включался в общие сборники по занимательной математике. Указывалось на возможность использования его с целью подготовки детей к обучению в школе, развития смекалки.</w:t>
      </w:r>
    </w:p>
    <w:p w:rsidR="00115A87" w:rsidRPr="00466686" w:rsidRDefault="00115A87" w:rsidP="00F96CBA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466686">
        <w:rPr>
          <w:sz w:val="27"/>
          <w:szCs w:val="27"/>
        </w:rPr>
        <w:lastRenderedPageBreak/>
        <w:t xml:space="preserve">Психологами установлено, что овладение логическими операциями занимает существенное место в общем развитии мышления ребенка. Так </w:t>
      </w:r>
      <w:proofErr w:type="spellStart"/>
      <w:r w:rsidRPr="00466686">
        <w:rPr>
          <w:sz w:val="27"/>
          <w:szCs w:val="27"/>
        </w:rPr>
        <w:t>Ж.Пиаже</w:t>
      </w:r>
      <w:proofErr w:type="spellEnd"/>
      <w:r w:rsidRPr="00466686">
        <w:rPr>
          <w:sz w:val="27"/>
          <w:szCs w:val="27"/>
        </w:rPr>
        <w:t xml:space="preserve"> считал уровень </w:t>
      </w:r>
      <w:proofErr w:type="spellStart"/>
      <w:r w:rsidRPr="00466686">
        <w:rPr>
          <w:sz w:val="27"/>
          <w:szCs w:val="27"/>
        </w:rPr>
        <w:t>сформированности</w:t>
      </w:r>
      <w:proofErr w:type="spellEnd"/>
      <w:r w:rsidRPr="00466686">
        <w:rPr>
          <w:sz w:val="27"/>
          <w:szCs w:val="27"/>
        </w:rPr>
        <w:t xml:space="preserve"> логических операций центральным показателем уровня интеллектуального развития ребенка. ДЖ. </w:t>
      </w:r>
      <w:proofErr w:type="spellStart"/>
      <w:r w:rsidRPr="00466686">
        <w:rPr>
          <w:sz w:val="27"/>
          <w:szCs w:val="27"/>
        </w:rPr>
        <w:t>Брунер</w:t>
      </w:r>
      <w:proofErr w:type="spellEnd"/>
      <w:r w:rsidRPr="00466686">
        <w:rPr>
          <w:sz w:val="27"/>
          <w:szCs w:val="27"/>
        </w:rPr>
        <w:t xml:space="preserve"> рассматривал установление логических связей как один из центральных видов познавательной деятельности. </w:t>
      </w:r>
    </w:p>
    <w:p w:rsidR="00115A87" w:rsidRPr="00466686" w:rsidRDefault="00115A87" w:rsidP="00F96CBA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466686">
        <w:rPr>
          <w:sz w:val="27"/>
          <w:szCs w:val="27"/>
        </w:rPr>
        <w:t>В настоящее время реализуется идея простейшей логической подготовки дошкольников, методика введения детей в мир логико-математических представлений: свойства, отношения, множества, операции над множествами, логические операции – с помощью специальных серий обучающих игр.</w:t>
      </w:r>
    </w:p>
    <w:p w:rsidR="00115A87" w:rsidRPr="00466686" w:rsidRDefault="00115A87" w:rsidP="00F96CBA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466686">
        <w:rPr>
          <w:sz w:val="27"/>
          <w:szCs w:val="27"/>
        </w:rPr>
        <w:t xml:space="preserve">Для детей дошкольного возраста игра является ведущим видом деятельности, в ней психика ребенка наиболее ярко и интенсивно проявляется, формируется и развивается. </w:t>
      </w:r>
    </w:p>
    <w:p w:rsidR="00115A87" w:rsidRPr="00466686" w:rsidRDefault="00115A87" w:rsidP="00F96CBA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466686">
        <w:rPr>
          <w:sz w:val="27"/>
          <w:szCs w:val="27"/>
        </w:rPr>
        <w:t>Подготовка к обучению мыслить не может решаться в наше время так, как решалась много лет назад, она не должна исчерпываться формированием представлений о числах, геометрических фигурах, обучение счету, сложению и вычитанию и т. д.  С точки зрения современного подхода это не обучение математическим операциям, а  формирование логического мышления.</w:t>
      </w:r>
    </w:p>
    <w:p w:rsidR="00115A87" w:rsidRPr="008C6D6E" w:rsidRDefault="00115A87" w:rsidP="00F96CBA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Обучение через игру с занимательным материалом - интересное и увлекательное занятие. Занимательные игры, головоломки, задачи вызывают у детей большой интерес. Игра, увлекшая ребенка, не перегружает его ни физически, ни умственно. В таких занятиях формируются важные качества личности ребенка: самостоятельность, наблюдательность, находчивость, вырабатывается усидчивость, развиваются конструктивные умения.</w:t>
      </w:r>
    </w:p>
    <w:p w:rsidR="00115A87" w:rsidRPr="008C6D6E" w:rsidRDefault="00115A87" w:rsidP="00F96CBA">
      <w:pPr>
        <w:tabs>
          <w:tab w:val="left" w:pos="2655"/>
        </w:tabs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При этом роль занимательного математического материала определяется с учетом возрастных возможностей детей и задач всестороннего развития и воспитания: активизировать умственную деятельность, увлекать и развлекать детей, расширять и закреплять полученные знания и умения, упражнять в применении их в других видах деятельности, новой обстановке.</w:t>
      </w:r>
    </w:p>
    <w:p w:rsidR="00115A87" w:rsidRPr="008C6D6E" w:rsidRDefault="00115A87" w:rsidP="00691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Анализ научной и психолого-педагогической литературы показывает, что  проблема  развития логического мышления, познавательной активности имела довольно долгий путь развития,  была предметом пристального внимания </w:t>
      </w:r>
      <w:r w:rsidRPr="008C6D6E">
        <w:rPr>
          <w:sz w:val="27"/>
          <w:szCs w:val="27"/>
        </w:rPr>
        <w:lastRenderedPageBreak/>
        <w:t>многих известных классиков зарубежной и русской педагогики: Я.А. Коменского, Ж.Ж. Руссо,</w:t>
      </w:r>
      <w:r w:rsidRPr="008C6D6E">
        <w:rPr>
          <w:rFonts w:ascii="Courier New" w:hAnsi="Courier New" w:cs="Courier New"/>
          <w:sz w:val="27"/>
          <w:szCs w:val="27"/>
        </w:rPr>
        <w:t xml:space="preserve"> </w:t>
      </w:r>
      <w:proofErr w:type="spellStart"/>
      <w:r w:rsidRPr="008C6D6E">
        <w:rPr>
          <w:sz w:val="27"/>
          <w:szCs w:val="27"/>
        </w:rPr>
        <w:t>М.Монтессори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Ф.Фребель</w:t>
      </w:r>
      <w:proofErr w:type="spellEnd"/>
      <w:r w:rsidRPr="008C6D6E">
        <w:rPr>
          <w:sz w:val="27"/>
          <w:szCs w:val="27"/>
        </w:rPr>
        <w:t xml:space="preserve">, Ф. Н. </w:t>
      </w:r>
      <w:proofErr w:type="spellStart"/>
      <w:r w:rsidRPr="008C6D6E">
        <w:rPr>
          <w:sz w:val="27"/>
          <w:szCs w:val="27"/>
        </w:rPr>
        <w:t>Блехер</w:t>
      </w:r>
      <w:proofErr w:type="spellEnd"/>
      <w:r w:rsidRPr="008C6D6E">
        <w:rPr>
          <w:sz w:val="27"/>
          <w:szCs w:val="27"/>
        </w:rPr>
        <w:t xml:space="preserve">,  И.П. Песталоцци, А.М. </w:t>
      </w:r>
      <w:proofErr w:type="spellStart"/>
      <w:r w:rsidRPr="008C6D6E">
        <w:rPr>
          <w:sz w:val="27"/>
          <w:szCs w:val="27"/>
        </w:rPr>
        <w:t>Леушина</w:t>
      </w:r>
      <w:proofErr w:type="spellEnd"/>
      <w:r w:rsidRPr="008C6D6E">
        <w:rPr>
          <w:sz w:val="27"/>
          <w:szCs w:val="27"/>
        </w:rPr>
        <w:t xml:space="preserve"> и др. В литературе подчёркивается важность использования занимательного математического  материала для развития логического мышления. В связи с этим, вопросы развития логического мышления и познавательной активности посредством занимательного математического материала определяют актуальность разработанного проекта.</w:t>
      </w:r>
    </w:p>
    <w:p w:rsidR="00115A87" w:rsidRPr="008C6D6E" w:rsidRDefault="00115A87" w:rsidP="00F96CBA">
      <w:pPr>
        <w:shd w:val="clear" w:color="auto" w:fill="FFFFFF"/>
        <w:spacing w:line="360" w:lineRule="auto"/>
        <w:ind w:left="10" w:right="5" w:firstLine="567"/>
        <w:jc w:val="both"/>
        <w:rPr>
          <w:sz w:val="27"/>
          <w:szCs w:val="27"/>
        </w:rPr>
      </w:pPr>
      <w:r w:rsidRPr="008C6D6E">
        <w:rPr>
          <w:b/>
          <w:i/>
          <w:sz w:val="27"/>
          <w:szCs w:val="27"/>
        </w:rPr>
        <w:t>Цель проекта:</w:t>
      </w:r>
      <w:r w:rsidR="00466686">
        <w:rPr>
          <w:sz w:val="27"/>
          <w:szCs w:val="27"/>
        </w:rPr>
        <w:t xml:space="preserve"> развитие логического мышления</w:t>
      </w:r>
      <w:r w:rsidRPr="008C6D6E">
        <w:rPr>
          <w:sz w:val="27"/>
          <w:szCs w:val="27"/>
        </w:rPr>
        <w:t xml:space="preserve"> дошкольников посредством использования занимательного математического материала.</w:t>
      </w:r>
    </w:p>
    <w:p w:rsidR="00115A87" w:rsidRPr="008C6D6E" w:rsidRDefault="00115A87" w:rsidP="00F96CBA">
      <w:pPr>
        <w:shd w:val="clear" w:color="auto" w:fill="FFFFFF"/>
        <w:spacing w:line="360" w:lineRule="auto"/>
        <w:ind w:left="10" w:right="5" w:firstLine="567"/>
        <w:jc w:val="both"/>
        <w:rPr>
          <w:sz w:val="27"/>
          <w:szCs w:val="27"/>
        </w:rPr>
      </w:pPr>
      <w:r w:rsidRPr="008C6D6E">
        <w:rPr>
          <w:b/>
          <w:i/>
          <w:sz w:val="27"/>
          <w:szCs w:val="27"/>
        </w:rPr>
        <w:t>Объект проекта:</w:t>
      </w:r>
      <w:r w:rsidRPr="008C6D6E">
        <w:rPr>
          <w:b/>
          <w:sz w:val="27"/>
          <w:szCs w:val="27"/>
        </w:rPr>
        <w:t xml:space="preserve"> </w:t>
      </w:r>
      <w:r w:rsidRPr="008C6D6E">
        <w:rPr>
          <w:sz w:val="27"/>
          <w:szCs w:val="27"/>
        </w:rPr>
        <w:t>развитие логического мышления у детей старшего дошкольного возраста.</w:t>
      </w:r>
    </w:p>
    <w:p w:rsidR="00115A87" w:rsidRPr="008C6D6E" w:rsidRDefault="00115A87" w:rsidP="00C271A8">
      <w:pPr>
        <w:shd w:val="clear" w:color="auto" w:fill="FFFFFF"/>
        <w:spacing w:line="360" w:lineRule="auto"/>
        <w:ind w:left="10" w:right="5" w:firstLine="567"/>
        <w:jc w:val="both"/>
        <w:rPr>
          <w:sz w:val="27"/>
          <w:szCs w:val="27"/>
        </w:rPr>
      </w:pPr>
      <w:r w:rsidRPr="008C6D6E">
        <w:rPr>
          <w:b/>
          <w:i/>
          <w:sz w:val="27"/>
          <w:szCs w:val="27"/>
        </w:rPr>
        <w:t>Предмет проекта:</w:t>
      </w:r>
      <w:r w:rsidRPr="008C6D6E">
        <w:rPr>
          <w:sz w:val="27"/>
          <w:szCs w:val="27"/>
        </w:rPr>
        <w:t xml:space="preserve"> система работы по развитию логического мышления  у детей старшего дошкольного возраста.</w:t>
      </w:r>
    </w:p>
    <w:p w:rsidR="00115A87" w:rsidRPr="008C6D6E" w:rsidRDefault="00115A87" w:rsidP="00F96CBA">
      <w:pPr>
        <w:shd w:val="clear" w:color="auto" w:fill="FFFFFF"/>
        <w:spacing w:line="360" w:lineRule="auto"/>
        <w:ind w:left="10" w:right="5"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 </w:t>
      </w:r>
      <w:r w:rsidRPr="008C6D6E">
        <w:rPr>
          <w:b/>
          <w:i/>
          <w:sz w:val="27"/>
          <w:szCs w:val="27"/>
        </w:rPr>
        <w:t>Задачи проекта:</w:t>
      </w:r>
    </w:p>
    <w:p w:rsidR="00115A87" w:rsidRPr="008C6D6E" w:rsidRDefault="00115A87" w:rsidP="004B0745">
      <w:pPr>
        <w:pStyle w:val="a5"/>
        <w:numPr>
          <w:ilvl w:val="0"/>
          <w:numId w:val="3"/>
        </w:numPr>
        <w:tabs>
          <w:tab w:val="left" w:pos="1276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Разработать систему работы с детьми, родителями, педагогами, направленную на</w:t>
      </w:r>
      <w:r w:rsidR="00466686">
        <w:rPr>
          <w:sz w:val="27"/>
          <w:szCs w:val="27"/>
        </w:rPr>
        <w:t xml:space="preserve"> развитие логического мышления</w:t>
      </w:r>
      <w:r w:rsidRPr="008C6D6E">
        <w:rPr>
          <w:sz w:val="27"/>
          <w:szCs w:val="27"/>
        </w:rPr>
        <w:t>.</w:t>
      </w:r>
    </w:p>
    <w:p w:rsidR="00115A87" w:rsidRPr="008C6D6E" w:rsidRDefault="00115A87" w:rsidP="004B0745">
      <w:pPr>
        <w:pStyle w:val="a5"/>
        <w:numPr>
          <w:ilvl w:val="0"/>
          <w:numId w:val="3"/>
        </w:numPr>
        <w:tabs>
          <w:tab w:val="left" w:pos="1276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Развивать умение свободно общаться с взрослыми и со сверстниками по поводу игр, обращаться с вопросами и предложениями, в том числе и по поводу игр, упражнений, придуманных и составленных самими детьми.</w:t>
      </w:r>
    </w:p>
    <w:p w:rsidR="00115A87" w:rsidRPr="008C6D6E" w:rsidRDefault="00115A87" w:rsidP="004B0745">
      <w:pPr>
        <w:pStyle w:val="a5"/>
        <w:numPr>
          <w:ilvl w:val="0"/>
          <w:numId w:val="3"/>
        </w:numPr>
        <w:tabs>
          <w:tab w:val="left" w:pos="1276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Развивать самостоятельность, инициативу, творчество. </w:t>
      </w:r>
    </w:p>
    <w:p w:rsidR="00115A87" w:rsidRPr="008C6D6E" w:rsidRDefault="00115A87" w:rsidP="004B0745">
      <w:pPr>
        <w:pStyle w:val="a5"/>
        <w:numPr>
          <w:ilvl w:val="0"/>
          <w:numId w:val="3"/>
        </w:numPr>
        <w:tabs>
          <w:tab w:val="left" w:pos="1276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Способствовать проявлению исследовательской активности детей в самостоятельных математических играх, в поиске решения задач разных видов, стремлению развития игры и поиску результата своеобразными, оригинальными действиями.</w:t>
      </w:r>
    </w:p>
    <w:p w:rsidR="00115A87" w:rsidRPr="008C6D6E" w:rsidRDefault="00115A87" w:rsidP="00F96CBA">
      <w:pPr>
        <w:tabs>
          <w:tab w:val="left" w:pos="993"/>
          <w:tab w:val="left" w:pos="1560"/>
        </w:tabs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Реализация проекта предполагает соблюдение </w:t>
      </w:r>
      <w:r w:rsidRPr="008C6D6E">
        <w:rPr>
          <w:b/>
          <w:i/>
          <w:sz w:val="27"/>
          <w:szCs w:val="27"/>
        </w:rPr>
        <w:t>следующих условий:</w:t>
      </w:r>
    </w:p>
    <w:p w:rsidR="00115A87" w:rsidRPr="008C6D6E" w:rsidRDefault="00115A87" w:rsidP="004B0745">
      <w:pPr>
        <w:pStyle w:val="a5"/>
        <w:numPr>
          <w:ilvl w:val="0"/>
          <w:numId w:val="4"/>
        </w:numPr>
        <w:tabs>
          <w:tab w:val="left" w:pos="1418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учет возрастных, психофизиологических возможностей каждого ребенка;</w:t>
      </w:r>
    </w:p>
    <w:p w:rsidR="00115A87" w:rsidRPr="008C6D6E" w:rsidRDefault="00115A87" w:rsidP="004B0745">
      <w:pPr>
        <w:pStyle w:val="a5"/>
        <w:numPr>
          <w:ilvl w:val="0"/>
          <w:numId w:val="4"/>
        </w:numPr>
        <w:tabs>
          <w:tab w:val="left" w:pos="1418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индивидуальный подход;</w:t>
      </w:r>
    </w:p>
    <w:p w:rsidR="00115A87" w:rsidRPr="008C6D6E" w:rsidRDefault="00115A87" w:rsidP="004B0745">
      <w:pPr>
        <w:pStyle w:val="a5"/>
        <w:numPr>
          <w:ilvl w:val="0"/>
          <w:numId w:val="4"/>
        </w:numPr>
        <w:tabs>
          <w:tab w:val="left" w:pos="1418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объединение усилий и координация деятельности детского сада с семьей;</w:t>
      </w:r>
    </w:p>
    <w:p w:rsidR="00115A87" w:rsidRPr="008C6D6E" w:rsidRDefault="00115A87" w:rsidP="004B0745">
      <w:pPr>
        <w:pStyle w:val="a5"/>
        <w:numPr>
          <w:ilvl w:val="0"/>
          <w:numId w:val="4"/>
        </w:numPr>
        <w:tabs>
          <w:tab w:val="left" w:pos="1418"/>
          <w:tab w:val="left" w:pos="1560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динамичность результата.</w:t>
      </w:r>
    </w:p>
    <w:p w:rsidR="00115A87" w:rsidRPr="008C6D6E" w:rsidRDefault="00115A87" w:rsidP="004B0745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lastRenderedPageBreak/>
        <w:t xml:space="preserve">В ходе реализации проекта используются следующие </w:t>
      </w:r>
      <w:r w:rsidRPr="008C6D6E">
        <w:rPr>
          <w:b/>
          <w:i/>
          <w:sz w:val="27"/>
          <w:szCs w:val="27"/>
        </w:rPr>
        <w:t>формы работы</w:t>
      </w:r>
      <w:r w:rsidRPr="008C6D6E">
        <w:rPr>
          <w:sz w:val="27"/>
          <w:szCs w:val="27"/>
        </w:rPr>
        <w:t xml:space="preserve">: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b/>
          <w:i/>
          <w:sz w:val="27"/>
          <w:szCs w:val="27"/>
        </w:rPr>
      </w:pPr>
      <w:r w:rsidRPr="008C6D6E">
        <w:rPr>
          <w:b/>
          <w:i/>
          <w:sz w:val="27"/>
          <w:szCs w:val="27"/>
        </w:rPr>
        <w:t>С детьми: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умственная  гимнастика (разминка);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математическое развитие с использованием занимательного математического материала;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индивидуальная работа;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праздники и викторины;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выставки, конкурсы лучших работ;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открытые математические  занятия, выступления перед родителями и педагогами;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индивидуально – творческая деятельность;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proofErr w:type="spellStart"/>
      <w:r w:rsidRPr="008C6D6E">
        <w:rPr>
          <w:sz w:val="27"/>
          <w:szCs w:val="27"/>
        </w:rPr>
        <w:t>учебно</w:t>
      </w:r>
      <w:proofErr w:type="spellEnd"/>
      <w:r w:rsidRPr="008C6D6E">
        <w:rPr>
          <w:sz w:val="27"/>
          <w:szCs w:val="27"/>
        </w:rPr>
        <w:t xml:space="preserve"> – игровая деятельность;</w:t>
      </w:r>
    </w:p>
    <w:p w:rsidR="00115A87" w:rsidRPr="008C6D6E" w:rsidRDefault="00115A87" w:rsidP="004B0745">
      <w:pPr>
        <w:pStyle w:val="a5"/>
        <w:numPr>
          <w:ilvl w:val="0"/>
          <w:numId w:val="5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творческая деятельность в малой подгруппе.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b/>
          <w:i/>
          <w:sz w:val="27"/>
          <w:szCs w:val="27"/>
        </w:rPr>
      </w:pPr>
      <w:r w:rsidRPr="008C6D6E">
        <w:rPr>
          <w:b/>
          <w:i/>
          <w:sz w:val="27"/>
          <w:szCs w:val="27"/>
        </w:rPr>
        <w:t>С родителями:</w:t>
      </w:r>
    </w:p>
    <w:p w:rsidR="00115A87" w:rsidRPr="008C6D6E" w:rsidRDefault="00115A87" w:rsidP="004B0745">
      <w:pPr>
        <w:pStyle w:val="a5"/>
        <w:numPr>
          <w:ilvl w:val="0"/>
          <w:numId w:val="6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анкетирование;</w:t>
      </w:r>
    </w:p>
    <w:p w:rsidR="00115A87" w:rsidRPr="008C6D6E" w:rsidRDefault="00115A87" w:rsidP="004B0745">
      <w:pPr>
        <w:pStyle w:val="a5"/>
        <w:numPr>
          <w:ilvl w:val="0"/>
          <w:numId w:val="6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беседы с родителями о роли игр математического содержания для всестороннего развития ребенка;</w:t>
      </w:r>
    </w:p>
    <w:p w:rsidR="00115A87" w:rsidRPr="008C6D6E" w:rsidRDefault="00115A87" w:rsidP="004B0745">
      <w:pPr>
        <w:pStyle w:val="a5"/>
        <w:numPr>
          <w:ilvl w:val="0"/>
          <w:numId w:val="6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консультации;</w:t>
      </w:r>
    </w:p>
    <w:p w:rsidR="00115A87" w:rsidRPr="008C6D6E" w:rsidRDefault="00115A87" w:rsidP="004B0745">
      <w:pPr>
        <w:pStyle w:val="a5"/>
        <w:numPr>
          <w:ilvl w:val="0"/>
          <w:numId w:val="6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выступления на родительских собраниях;</w:t>
      </w:r>
    </w:p>
    <w:p w:rsidR="00115A87" w:rsidRPr="008C6D6E" w:rsidRDefault="00115A87" w:rsidP="004B0745">
      <w:pPr>
        <w:pStyle w:val="a5"/>
        <w:numPr>
          <w:ilvl w:val="0"/>
          <w:numId w:val="6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участие родителей в праздниках, развлечениях, досугов;</w:t>
      </w:r>
    </w:p>
    <w:p w:rsidR="00115A87" w:rsidRPr="008C6D6E" w:rsidRDefault="00115A87" w:rsidP="004B0745">
      <w:pPr>
        <w:pStyle w:val="a5"/>
        <w:numPr>
          <w:ilvl w:val="0"/>
          <w:numId w:val="6"/>
        </w:numPr>
        <w:tabs>
          <w:tab w:val="left" w:pos="1418"/>
        </w:tabs>
        <w:spacing w:line="360" w:lineRule="auto"/>
        <w:ind w:left="1418" w:hanging="284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совместное оформление детских работ.</w:t>
      </w:r>
    </w:p>
    <w:p w:rsidR="00115A87" w:rsidRPr="008C6D6E" w:rsidRDefault="00115A87" w:rsidP="004B0745">
      <w:pPr>
        <w:spacing w:line="360" w:lineRule="auto"/>
        <w:ind w:firstLine="567"/>
        <w:jc w:val="both"/>
        <w:rPr>
          <w:b/>
          <w:i/>
          <w:sz w:val="27"/>
          <w:szCs w:val="27"/>
        </w:rPr>
      </w:pPr>
      <w:r w:rsidRPr="008C6D6E">
        <w:rPr>
          <w:b/>
          <w:i/>
          <w:sz w:val="27"/>
          <w:szCs w:val="27"/>
        </w:rPr>
        <w:t>С педагогами:</w:t>
      </w:r>
    </w:p>
    <w:p w:rsidR="00115A87" w:rsidRPr="008C6D6E" w:rsidRDefault="00115A87" w:rsidP="004B0745">
      <w:pPr>
        <w:pStyle w:val="a5"/>
        <w:numPr>
          <w:ilvl w:val="0"/>
          <w:numId w:val="7"/>
        </w:numPr>
        <w:tabs>
          <w:tab w:val="left" w:pos="1418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выступления на педагогических советах ДОУ;</w:t>
      </w:r>
    </w:p>
    <w:p w:rsidR="00115A87" w:rsidRPr="008C6D6E" w:rsidRDefault="00115A87" w:rsidP="004B0745">
      <w:pPr>
        <w:pStyle w:val="a5"/>
        <w:numPr>
          <w:ilvl w:val="0"/>
          <w:numId w:val="7"/>
        </w:numPr>
        <w:tabs>
          <w:tab w:val="left" w:pos="1418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консультации для педагогов;</w:t>
      </w:r>
    </w:p>
    <w:p w:rsidR="00115A87" w:rsidRPr="008C6D6E" w:rsidRDefault="00115A87" w:rsidP="004B0745">
      <w:pPr>
        <w:pStyle w:val="a5"/>
        <w:numPr>
          <w:ilvl w:val="0"/>
          <w:numId w:val="7"/>
        </w:numPr>
        <w:tabs>
          <w:tab w:val="left" w:pos="1418"/>
        </w:tabs>
        <w:spacing w:line="360" w:lineRule="auto"/>
        <w:ind w:left="1418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мастер-класс для педагогов детского сада;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Успешное решение поставленных задач возможно при условии комплексного </w:t>
      </w:r>
      <w:proofErr w:type="gramStart"/>
      <w:r w:rsidRPr="008C6D6E">
        <w:rPr>
          <w:sz w:val="27"/>
          <w:szCs w:val="27"/>
        </w:rPr>
        <w:t>использования форм организации интеллектуальной  деятельности всех участников образовательного процесса</w:t>
      </w:r>
      <w:proofErr w:type="gramEnd"/>
      <w:r w:rsidRPr="008C6D6E">
        <w:rPr>
          <w:sz w:val="27"/>
          <w:szCs w:val="27"/>
        </w:rPr>
        <w:t>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b/>
          <w:i/>
          <w:sz w:val="27"/>
          <w:szCs w:val="27"/>
        </w:rPr>
      </w:pPr>
      <w:r w:rsidRPr="008C6D6E">
        <w:rPr>
          <w:b/>
          <w:i/>
          <w:sz w:val="27"/>
          <w:szCs w:val="27"/>
        </w:rPr>
        <w:t>Средства обучения.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b/>
          <w:i/>
          <w:sz w:val="27"/>
          <w:szCs w:val="27"/>
          <w:highlight w:val="yellow"/>
        </w:rPr>
      </w:pPr>
      <w:r w:rsidRPr="008C6D6E">
        <w:rPr>
          <w:b/>
          <w:i/>
          <w:sz w:val="27"/>
          <w:szCs w:val="27"/>
        </w:rPr>
        <w:t xml:space="preserve"> </w:t>
      </w:r>
      <w:r w:rsidRPr="008C6D6E">
        <w:rPr>
          <w:sz w:val="27"/>
          <w:szCs w:val="27"/>
        </w:rPr>
        <w:t>Среди средств немаловажную роль играют: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технические средства обучение: мультимедиа, использование видеоматериалов;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lastRenderedPageBreak/>
        <w:t>наглядно-дидактический материал;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демонстрационный материал;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раздаточный материал;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комплекты наглядного дидактического материала для образовательной деятельности;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оборудование для самостоятельных игр и занятий детей;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методические пособия для воспитателя детского сада, в  которых раскрывается сущность работы по </w:t>
      </w:r>
      <w:r w:rsidRPr="008C6D6E">
        <w:rPr>
          <w:color w:val="000000"/>
          <w:sz w:val="27"/>
          <w:szCs w:val="27"/>
        </w:rPr>
        <w:t>формированию элементарных математических представлений</w:t>
      </w:r>
      <w:r w:rsidRPr="008C6D6E">
        <w:rPr>
          <w:sz w:val="27"/>
          <w:szCs w:val="27"/>
        </w:rPr>
        <w:t xml:space="preserve"> у детей в каждой возрастной группе;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развивающая среда с подбором  дидактических игр и упражнений;</w:t>
      </w:r>
    </w:p>
    <w:p w:rsidR="00115A87" w:rsidRPr="008C6D6E" w:rsidRDefault="00115A87" w:rsidP="008C6D6E">
      <w:pPr>
        <w:pStyle w:val="a5"/>
        <w:numPr>
          <w:ilvl w:val="0"/>
          <w:numId w:val="8"/>
        </w:numPr>
        <w:spacing w:line="360" w:lineRule="auto"/>
        <w:ind w:left="1418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учебно-познавательные книги для работы с детьми  в условиях семьи.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Решение задач интеллектуально-познавательного проекта осуществляется как в организованных педагогом видах деятельности (занятиях, развивающих и образовательных ситуациях, развлечениях и досугах), так и в свободной самостоятельной деятельности в условиях предметно – пространственной среды, в центрах экспериментирования, в специально организованных игротеках, игровых центрах. С этой целью в них помещают игры и материалы, которые интересуют детей и направлены на развитие их познавательных и интеллектуальных способностей, овладение измерением, вычислениями, сравнением, </w:t>
      </w:r>
      <w:proofErr w:type="spellStart"/>
      <w:r w:rsidRPr="008C6D6E">
        <w:rPr>
          <w:sz w:val="27"/>
          <w:szCs w:val="27"/>
        </w:rPr>
        <w:t>сериацией</w:t>
      </w:r>
      <w:proofErr w:type="spellEnd"/>
      <w:r w:rsidRPr="008C6D6E">
        <w:rPr>
          <w:sz w:val="27"/>
          <w:szCs w:val="27"/>
        </w:rPr>
        <w:t xml:space="preserve"> и классификацией.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b/>
          <w:bCs/>
          <w:i/>
          <w:color w:val="000000"/>
          <w:sz w:val="27"/>
          <w:szCs w:val="27"/>
        </w:rPr>
        <w:t>Теоретико-методологические основы проекта</w:t>
      </w:r>
      <w:r w:rsidRPr="008C6D6E">
        <w:rPr>
          <w:b/>
          <w:bCs/>
          <w:color w:val="000000"/>
          <w:sz w:val="27"/>
          <w:szCs w:val="27"/>
        </w:rPr>
        <w:t xml:space="preserve"> </w:t>
      </w:r>
      <w:r w:rsidRPr="008C6D6E">
        <w:rPr>
          <w:bCs/>
          <w:color w:val="000000"/>
          <w:sz w:val="27"/>
          <w:szCs w:val="27"/>
        </w:rPr>
        <w:t xml:space="preserve">составили научные положения: </w:t>
      </w:r>
      <w:r w:rsidRPr="008C6D6E">
        <w:rPr>
          <w:sz w:val="27"/>
          <w:szCs w:val="27"/>
        </w:rPr>
        <w:t>идеи  математического развития передовых отечественных и зарубежных педагогов (</w:t>
      </w:r>
      <w:proofErr w:type="spellStart"/>
      <w:r w:rsidRPr="008C6D6E">
        <w:rPr>
          <w:sz w:val="27"/>
          <w:szCs w:val="27"/>
        </w:rPr>
        <w:t>К.Д.Ушинский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В.А.Лай</w:t>
      </w:r>
      <w:proofErr w:type="spellEnd"/>
      <w:r w:rsidRPr="008C6D6E">
        <w:rPr>
          <w:sz w:val="27"/>
          <w:szCs w:val="27"/>
        </w:rPr>
        <w:t xml:space="preserve"> и другие); классическая система сенсорного воспитания (</w:t>
      </w:r>
      <w:proofErr w:type="spellStart"/>
      <w:r w:rsidRPr="008C6D6E">
        <w:rPr>
          <w:sz w:val="27"/>
          <w:szCs w:val="27"/>
        </w:rPr>
        <w:t>М.Монтессори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Ф.Фребель</w:t>
      </w:r>
      <w:proofErr w:type="spellEnd"/>
      <w:r w:rsidRPr="008C6D6E">
        <w:rPr>
          <w:sz w:val="27"/>
          <w:szCs w:val="27"/>
        </w:rPr>
        <w:t xml:space="preserve">); математическое развитие дошкольников средствами весёлой занимательной математики </w:t>
      </w:r>
      <w:proofErr w:type="spellStart"/>
      <w:r w:rsidRPr="008C6D6E">
        <w:rPr>
          <w:sz w:val="27"/>
          <w:szCs w:val="27"/>
        </w:rPr>
        <w:t>Я.А.Пономарев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В.А.Крутецкий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Б.А.Кордемский</w:t>
      </w:r>
      <w:proofErr w:type="spellEnd"/>
      <w:r w:rsidRPr="008C6D6E">
        <w:rPr>
          <w:sz w:val="27"/>
          <w:szCs w:val="27"/>
        </w:rPr>
        <w:t xml:space="preserve">; моделирование, как средство знаковой деятельности </w:t>
      </w:r>
      <w:proofErr w:type="gramStart"/>
      <w:r w:rsidRPr="008C6D6E">
        <w:rPr>
          <w:sz w:val="27"/>
          <w:szCs w:val="27"/>
        </w:rPr>
        <w:t xml:space="preserve">( </w:t>
      </w:r>
      <w:proofErr w:type="spellStart"/>
      <w:proofErr w:type="gramEnd"/>
      <w:r w:rsidRPr="008C6D6E">
        <w:rPr>
          <w:sz w:val="27"/>
          <w:szCs w:val="27"/>
        </w:rPr>
        <w:t>Л.А.Венгер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Г.А.Глотова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Н.Г.Салмина</w:t>
      </w:r>
      <w:proofErr w:type="spellEnd"/>
      <w:r w:rsidRPr="008C6D6E">
        <w:rPr>
          <w:sz w:val="27"/>
          <w:szCs w:val="27"/>
        </w:rPr>
        <w:t xml:space="preserve">);   формирование математических понятий, как сложная познавательная деятельность П.Я. Гальперин, </w:t>
      </w:r>
      <w:proofErr w:type="spellStart"/>
      <w:r w:rsidRPr="008C6D6E">
        <w:rPr>
          <w:sz w:val="27"/>
          <w:szCs w:val="27"/>
        </w:rPr>
        <w:t>В.В.Давыдов</w:t>
      </w:r>
      <w:proofErr w:type="spellEnd"/>
      <w:r w:rsidRPr="008C6D6E">
        <w:rPr>
          <w:sz w:val="27"/>
          <w:szCs w:val="27"/>
        </w:rPr>
        <w:t xml:space="preserve">, </w:t>
      </w:r>
      <w:proofErr w:type="spellStart"/>
      <w:r w:rsidRPr="008C6D6E">
        <w:rPr>
          <w:sz w:val="27"/>
          <w:szCs w:val="27"/>
        </w:rPr>
        <w:t>А.М.Леушина</w:t>
      </w:r>
      <w:proofErr w:type="spellEnd"/>
      <w:r w:rsidRPr="008C6D6E">
        <w:rPr>
          <w:sz w:val="27"/>
          <w:szCs w:val="27"/>
        </w:rPr>
        <w:t xml:space="preserve">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lastRenderedPageBreak/>
        <w:t>Проект «</w:t>
      </w:r>
      <w:r w:rsidR="00466686">
        <w:rPr>
          <w:sz w:val="27"/>
          <w:szCs w:val="27"/>
        </w:rPr>
        <w:t>Учимся, играя</w:t>
      </w:r>
      <w:r w:rsidRPr="008C6D6E">
        <w:rPr>
          <w:sz w:val="27"/>
          <w:szCs w:val="27"/>
        </w:rPr>
        <w:t>» разработан с опорой на базисные установки программы «Детство», с учетом использования след</w:t>
      </w:r>
      <w:r>
        <w:rPr>
          <w:sz w:val="27"/>
          <w:szCs w:val="27"/>
        </w:rPr>
        <w:t>ующих педагогических технологий</w:t>
      </w:r>
      <w:r w:rsidRPr="008C6D6E">
        <w:rPr>
          <w:sz w:val="27"/>
          <w:szCs w:val="27"/>
        </w:rPr>
        <w:t>:</w:t>
      </w:r>
    </w:p>
    <w:p w:rsidR="00115A87" w:rsidRPr="008C6D6E" w:rsidRDefault="00115A87" w:rsidP="006B7CF5">
      <w:pPr>
        <w:pStyle w:val="a5"/>
        <w:numPr>
          <w:ilvl w:val="0"/>
          <w:numId w:val="9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«Игровые занимательные задачи для дошкольников» </w:t>
      </w:r>
      <w:proofErr w:type="spellStart"/>
      <w:r w:rsidRPr="008C6D6E">
        <w:rPr>
          <w:color w:val="000000"/>
          <w:sz w:val="27"/>
          <w:szCs w:val="27"/>
        </w:rPr>
        <w:t>З.А.Михайлова</w:t>
      </w:r>
      <w:proofErr w:type="spellEnd"/>
      <w:r w:rsidRPr="008C6D6E">
        <w:rPr>
          <w:color w:val="000000"/>
          <w:sz w:val="27"/>
          <w:szCs w:val="27"/>
        </w:rPr>
        <w:t>;</w:t>
      </w:r>
    </w:p>
    <w:p w:rsidR="00115A87" w:rsidRPr="008C6D6E" w:rsidRDefault="00115A87" w:rsidP="006B7CF5">
      <w:pPr>
        <w:pStyle w:val="a5"/>
        <w:numPr>
          <w:ilvl w:val="0"/>
          <w:numId w:val="9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>«Логика и математика для дошкольников» Е.Н.  Носова;</w:t>
      </w:r>
    </w:p>
    <w:p w:rsidR="00115A87" w:rsidRPr="008C6D6E" w:rsidRDefault="00115A87" w:rsidP="006B7CF5">
      <w:pPr>
        <w:pStyle w:val="a5"/>
        <w:numPr>
          <w:ilvl w:val="0"/>
          <w:numId w:val="9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«Теория  решения изобретательных задач» </w:t>
      </w:r>
      <w:proofErr w:type="spellStart"/>
      <w:r w:rsidRPr="008C6D6E">
        <w:rPr>
          <w:color w:val="000000"/>
          <w:sz w:val="27"/>
          <w:szCs w:val="27"/>
        </w:rPr>
        <w:t>Т.А.Сидорчук</w:t>
      </w:r>
      <w:proofErr w:type="spellEnd"/>
      <w:r w:rsidRPr="008C6D6E">
        <w:rPr>
          <w:color w:val="000000"/>
          <w:sz w:val="27"/>
          <w:szCs w:val="27"/>
        </w:rPr>
        <w:t>;</w:t>
      </w:r>
    </w:p>
    <w:p w:rsidR="00115A87" w:rsidRPr="008C6D6E" w:rsidRDefault="00115A87" w:rsidP="006B7CF5">
      <w:pPr>
        <w:pStyle w:val="a5"/>
        <w:numPr>
          <w:ilvl w:val="0"/>
          <w:numId w:val="9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«Развитие творческого  воображения» А.М. </w:t>
      </w:r>
      <w:proofErr w:type="spellStart"/>
      <w:r w:rsidRPr="008C6D6E">
        <w:rPr>
          <w:color w:val="000000"/>
          <w:sz w:val="27"/>
          <w:szCs w:val="27"/>
        </w:rPr>
        <w:t>Страунинг</w:t>
      </w:r>
      <w:proofErr w:type="spellEnd"/>
      <w:r w:rsidRPr="008C6D6E">
        <w:rPr>
          <w:color w:val="000000"/>
          <w:sz w:val="27"/>
          <w:szCs w:val="27"/>
        </w:rPr>
        <w:t>;</w:t>
      </w:r>
    </w:p>
    <w:p w:rsidR="00115A87" w:rsidRPr="008C6D6E" w:rsidRDefault="00115A87" w:rsidP="008C6D6E">
      <w:pPr>
        <w:pStyle w:val="a5"/>
        <w:numPr>
          <w:ilvl w:val="0"/>
          <w:numId w:val="9"/>
        </w:numPr>
        <w:tabs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«Воспитание сенсорной культуры»  </w:t>
      </w:r>
      <w:proofErr w:type="spellStart"/>
      <w:r w:rsidRPr="008C6D6E">
        <w:rPr>
          <w:color w:val="000000"/>
          <w:sz w:val="27"/>
          <w:szCs w:val="27"/>
        </w:rPr>
        <w:t>Л.А.Венгер</w:t>
      </w:r>
      <w:proofErr w:type="spellEnd"/>
      <w:r w:rsidRPr="008C6D6E">
        <w:rPr>
          <w:color w:val="000000"/>
          <w:sz w:val="27"/>
          <w:szCs w:val="27"/>
        </w:rPr>
        <w:t>;</w:t>
      </w:r>
    </w:p>
    <w:p w:rsidR="00115A87" w:rsidRPr="008C6D6E" w:rsidRDefault="00115A87" w:rsidP="008C6D6E">
      <w:pPr>
        <w:pStyle w:val="a5"/>
        <w:numPr>
          <w:ilvl w:val="0"/>
          <w:numId w:val="9"/>
        </w:numPr>
        <w:tabs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«Математика в детском  саду» </w:t>
      </w:r>
      <w:proofErr w:type="spellStart"/>
      <w:r w:rsidRPr="008C6D6E">
        <w:rPr>
          <w:color w:val="000000"/>
          <w:sz w:val="27"/>
          <w:szCs w:val="27"/>
        </w:rPr>
        <w:t>В.П.Новикова</w:t>
      </w:r>
      <w:proofErr w:type="spellEnd"/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proofErr w:type="gramStart"/>
      <w:r w:rsidRPr="008C6D6E">
        <w:rPr>
          <w:b/>
          <w:i/>
          <w:sz w:val="27"/>
          <w:szCs w:val="27"/>
        </w:rPr>
        <w:t>Практическая значимость проекта:</w:t>
      </w:r>
      <w:r w:rsidRPr="008C6D6E">
        <w:rPr>
          <w:sz w:val="27"/>
          <w:szCs w:val="27"/>
        </w:rPr>
        <w:t xml:space="preserve"> система работы по развитию логического мышления и познавательной активности посредством занимательного математического материала, которая включает в себя работу с родителями (консультации, родительские собрания, выставки, досуги); с воспитателями (консультации, открытые просмотры мероприятий, круглый стол, ); с детьми (комплекс непосредственно образовательной деятельности, игры, викторины, праздники).</w:t>
      </w:r>
      <w:proofErr w:type="gramEnd"/>
      <w:r w:rsidRPr="008C6D6E">
        <w:rPr>
          <w:sz w:val="27"/>
          <w:szCs w:val="27"/>
        </w:rPr>
        <w:t xml:space="preserve"> Создан совместный творческий продукт с родителями: брошюры для воспитанников параллельных групп «Волшебные превращения», альбом «</w:t>
      </w:r>
      <w:proofErr w:type="spellStart"/>
      <w:r w:rsidRPr="008C6D6E">
        <w:rPr>
          <w:sz w:val="27"/>
          <w:szCs w:val="27"/>
        </w:rPr>
        <w:t>Игралочк</w:t>
      </w:r>
      <w:proofErr w:type="gramStart"/>
      <w:r w:rsidRPr="008C6D6E">
        <w:rPr>
          <w:sz w:val="27"/>
          <w:szCs w:val="27"/>
        </w:rPr>
        <w:t>а</w:t>
      </w:r>
      <w:proofErr w:type="spellEnd"/>
      <w:r w:rsidRPr="008C6D6E">
        <w:rPr>
          <w:sz w:val="27"/>
          <w:szCs w:val="27"/>
        </w:rPr>
        <w:t>-</w:t>
      </w:r>
      <w:proofErr w:type="gramEnd"/>
      <w:r w:rsidRPr="008C6D6E">
        <w:rPr>
          <w:sz w:val="27"/>
          <w:szCs w:val="27"/>
        </w:rPr>
        <w:t xml:space="preserve"> </w:t>
      </w:r>
      <w:proofErr w:type="spellStart"/>
      <w:r w:rsidRPr="008C6D6E">
        <w:rPr>
          <w:sz w:val="27"/>
          <w:szCs w:val="27"/>
        </w:rPr>
        <w:t>занималочка</w:t>
      </w:r>
      <w:proofErr w:type="spellEnd"/>
      <w:r w:rsidRPr="008C6D6E">
        <w:rPr>
          <w:sz w:val="27"/>
          <w:szCs w:val="27"/>
        </w:rPr>
        <w:t>».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b/>
          <w:i/>
          <w:sz w:val="27"/>
          <w:szCs w:val="27"/>
        </w:rPr>
        <w:t>Инновационная направленность</w:t>
      </w:r>
      <w:r w:rsidRPr="008C6D6E">
        <w:rPr>
          <w:sz w:val="27"/>
          <w:szCs w:val="27"/>
        </w:rPr>
        <w:t xml:space="preserve"> педагогического опыта заключается в следующем:</w:t>
      </w:r>
    </w:p>
    <w:p w:rsidR="00115A87" w:rsidRPr="008C6D6E" w:rsidRDefault="00115A87" w:rsidP="006B7CF5">
      <w:pPr>
        <w:pStyle w:val="a5"/>
        <w:numPr>
          <w:ilvl w:val="0"/>
          <w:numId w:val="11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Использование занимательного математического материала в непосредственно образовательной деятельности</w:t>
      </w:r>
      <w:proofErr w:type="gramStart"/>
      <w:r w:rsidRPr="008C6D6E">
        <w:rPr>
          <w:sz w:val="27"/>
          <w:szCs w:val="27"/>
        </w:rPr>
        <w:t>.</w:t>
      </w:r>
      <w:r w:rsidRPr="008C6D6E">
        <w:rPr>
          <w:color w:val="FFFFFF"/>
          <w:sz w:val="27"/>
          <w:szCs w:val="27"/>
        </w:rPr>
        <w:t>,</w:t>
      </w:r>
      <w:proofErr w:type="gramEnd"/>
    </w:p>
    <w:p w:rsidR="00115A87" w:rsidRPr="008C6D6E" w:rsidRDefault="00115A87" w:rsidP="006B7CF5">
      <w:pPr>
        <w:pStyle w:val="a5"/>
        <w:numPr>
          <w:ilvl w:val="0"/>
          <w:numId w:val="11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Развитие логического мышления, познавательной активности через активное сотрудничество всех участников образовательного процесса.</w:t>
      </w:r>
    </w:p>
    <w:p w:rsidR="00115A87" w:rsidRPr="008C6D6E" w:rsidRDefault="00115A87" w:rsidP="006B7CF5">
      <w:pPr>
        <w:pStyle w:val="a5"/>
        <w:numPr>
          <w:ilvl w:val="0"/>
          <w:numId w:val="11"/>
        </w:numPr>
        <w:spacing w:line="360" w:lineRule="auto"/>
        <w:ind w:left="851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Применение новых форм взаимодействия с семьёй  в вопросах интеллектуального развития детей.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proofErr w:type="gramStart"/>
      <w:r w:rsidRPr="008C6D6E">
        <w:rPr>
          <w:b/>
          <w:i/>
          <w:sz w:val="27"/>
          <w:szCs w:val="27"/>
        </w:rPr>
        <w:t>Новизна</w:t>
      </w:r>
      <w:r w:rsidRPr="008C6D6E">
        <w:rPr>
          <w:sz w:val="27"/>
          <w:szCs w:val="27"/>
        </w:rPr>
        <w:t xml:space="preserve"> заключается  в комплексном подходе к организации деятельности всех заинтересованных сторон в ходе реализации проекта:  педагоги и родители смогут овладеть такими приемами работы с детьми, которые позволят им в непринужденной форме решать вопросы развития логического мышления; дети смогут свободно использовать знания и умения в своей деятельности, а не только во время  специально организованных форм работы.</w:t>
      </w:r>
      <w:proofErr w:type="gramEnd"/>
    </w:p>
    <w:p w:rsidR="00115A87" w:rsidRDefault="00115A87" w:rsidP="00F96CBA">
      <w:pPr>
        <w:spacing w:line="360" w:lineRule="auto"/>
        <w:ind w:firstLine="567"/>
        <w:jc w:val="center"/>
        <w:rPr>
          <w:b/>
          <w:sz w:val="27"/>
          <w:szCs w:val="27"/>
        </w:rPr>
      </w:pPr>
    </w:p>
    <w:p w:rsidR="00115A87" w:rsidRPr="008C6D6E" w:rsidRDefault="00115A87" w:rsidP="00F96CBA">
      <w:pPr>
        <w:spacing w:line="360" w:lineRule="auto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</w:rPr>
        <w:t>«Занимательный математический материал, как средство развития логического мышления»</w:t>
      </w:r>
    </w:p>
    <w:p w:rsidR="00115A87" w:rsidRPr="008C6D6E" w:rsidRDefault="00115A87" w:rsidP="00F96CBA">
      <w:pPr>
        <w:widowControl w:val="0"/>
        <w:autoSpaceDE w:val="0"/>
        <w:autoSpaceDN w:val="0"/>
        <w:adjustRightInd w:val="0"/>
        <w:spacing w:line="360" w:lineRule="auto"/>
        <w:ind w:right="124" w:firstLine="567"/>
        <w:jc w:val="both"/>
        <w:rPr>
          <w:color w:val="FF0000"/>
          <w:sz w:val="27"/>
          <w:szCs w:val="27"/>
        </w:rPr>
      </w:pPr>
      <w:r w:rsidRPr="008C6D6E">
        <w:rPr>
          <w:sz w:val="27"/>
          <w:szCs w:val="27"/>
        </w:rPr>
        <w:t xml:space="preserve">Многообразие занимательного материала - игр, задач, головоломок - дает основание для его классификации по разным признакам: по содержанию и значению, по характеру мыслительных операций, а также по направленности на развитие тех или иных умений.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Используется занимательный материал с целью формирования представлений, ознакомления с новыми сведениями. При этом непременным условием является применение системы игр и упражнений.</w:t>
      </w:r>
    </w:p>
    <w:p w:rsidR="00115A87" w:rsidRPr="008C6D6E" w:rsidRDefault="006D4378" w:rsidP="00F96CBA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noProof/>
        </w:rPr>
        <w:pict>
          <v:shape id="Рисунок 2" o:spid="_x0000_s1030" type="#_x0000_t75" style="position:absolute;left:0;text-align:left;margin-left:300.25pt;margin-top:99.95pt;width:153.1pt;height:153.1pt;z-index:20;visibility:visible;mso-position-horizontal-relative:margin;mso-position-vertical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">
            <v:imagedata r:id="rId11" o:title=""/>
            <v:shadow on="t"/>
            <w10:wrap type="square" anchorx="margin" anchory="margin"/>
          </v:shape>
        </w:pict>
      </w:r>
      <w:r w:rsidR="00115A87" w:rsidRPr="008C6D6E">
        <w:rPr>
          <w:b/>
          <w:i/>
          <w:sz w:val="27"/>
          <w:szCs w:val="27"/>
        </w:rPr>
        <w:t>Головоломки, ребусы, лабиринты</w:t>
      </w:r>
      <w:r w:rsidR="00115A87" w:rsidRPr="008C6D6E">
        <w:rPr>
          <w:sz w:val="27"/>
          <w:szCs w:val="27"/>
        </w:rPr>
        <w:t xml:space="preserve"> интересны по содержанию, занимательны по форме, отличаются необычностью решения. Из всего многообразия головоломок наиболее приемлемы в дошкольном возрасте </w:t>
      </w:r>
      <w:r w:rsidR="00115A87" w:rsidRPr="008C6D6E">
        <w:rPr>
          <w:b/>
          <w:i/>
          <w:sz w:val="27"/>
          <w:szCs w:val="27"/>
        </w:rPr>
        <w:t>головоломки с палочками</w:t>
      </w:r>
      <w:r w:rsidR="00115A87" w:rsidRPr="008C6D6E">
        <w:rPr>
          <w:sz w:val="27"/>
          <w:szCs w:val="27"/>
        </w:rPr>
        <w:t xml:space="preserve">. Их называют задачами на смекалку геометрического характера, т.к. в ходе решения, как правило, идет трансфигурация, преобразование одних фигур в другие. Здесь дети чувствуют себя свободно, они могут передвигаться и менять позу, что снимает утомление, создает атмосферу сотрудничества. 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Многообразные конструктивные возможности счетных палочек позволяют формировать геометрические представления и развивать пространственное воображение детей.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Задачи со счетными палочками нельзя решать </w:t>
      </w:r>
      <w:proofErr w:type="gramStart"/>
      <w:r w:rsidRPr="008C6D6E">
        <w:rPr>
          <w:sz w:val="27"/>
          <w:szCs w:val="27"/>
        </w:rPr>
        <w:t xml:space="preserve">каким- </w:t>
      </w:r>
      <w:proofErr w:type="spellStart"/>
      <w:r w:rsidRPr="008C6D6E">
        <w:rPr>
          <w:sz w:val="27"/>
          <w:szCs w:val="27"/>
        </w:rPr>
        <w:t>нибудь</w:t>
      </w:r>
      <w:proofErr w:type="spellEnd"/>
      <w:proofErr w:type="gramEnd"/>
      <w:r w:rsidRPr="008C6D6E">
        <w:rPr>
          <w:sz w:val="27"/>
          <w:szCs w:val="27"/>
        </w:rPr>
        <w:t xml:space="preserve"> одним, ранее усвоенным способом. Каждая задача в этом смысле уникальна.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b/>
          <w:i/>
          <w:sz w:val="27"/>
          <w:szCs w:val="27"/>
        </w:rPr>
        <w:t>Задачи на смекалку</w:t>
      </w:r>
      <w:r w:rsidRPr="008C6D6E">
        <w:rPr>
          <w:sz w:val="27"/>
          <w:szCs w:val="27"/>
        </w:rPr>
        <w:t xml:space="preserve"> частично включаются непосредственно в содержание занятий с целью активизации детской мысли, развития логического мышления, сообразительности, что необходимо каждому человеку для жизни и трудовой деятельности.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i/>
          <w:sz w:val="27"/>
          <w:szCs w:val="27"/>
        </w:rPr>
      </w:pPr>
      <w:r w:rsidRPr="008C6D6E">
        <w:rPr>
          <w:i/>
          <w:sz w:val="27"/>
          <w:szCs w:val="27"/>
        </w:rPr>
        <w:t xml:space="preserve">На день рождения Муха – Цокотуха позвала гостей на чай, приготовила стулья. Первыми приползли гусеницы и заняли два стула. Затем прилетели три </w:t>
      </w:r>
      <w:r w:rsidRPr="008C6D6E">
        <w:rPr>
          <w:i/>
          <w:sz w:val="27"/>
          <w:szCs w:val="27"/>
        </w:rPr>
        <w:lastRenderedPageBreak/>
        <w:t>бабочки, тоже сели на стулья. Вскоре прискакали кузнечики и уселись на двух стульях. Только хотели чай пить, в дверь постучали, приполз жук и занял еще одно место. Сколько стульев было занято? Сколько было гостей?</w:t>
      </w:r>
    </w:p>
    <w:p w:rsidR="00115A87" w:rsidRPr="008C6D6E" w:rsidRDefault="00115A87" w:rsidP="00C252E4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Из всего многообразия занимательного материала в дошкольном возрасте наибольшее применение находят </w:t>
      </w:r>
      <w:r w:rsidRPr="008C6D6E">
        <w:rPr>
          <w:b/>
          <w:i/>
          <w:sz w:val="27"/>
          <w:szCs w:val="27"/>
        </w:rPr>
        <w:t>дидактические игры</w:t>
      </w:r>
      <w:r w:rsidRPr="008C6D6E">
        <w:rPr>
          <w:i/>
          <w:sz w:val="27"/>
          <w:szCs w:val="27"/>
        </w:rPr>
        <w:t>.</w:t>
      </w:r>
      <w:r w:rsidRPr="008C6D6E">
        <w:rPr>
          <w:sz w:val="27"/>
          <w:szCs w:val="27"/>
        </w:rPr>
        <w:t xml:space="preserve"> Основное назначение их – обеспечить </w:t>
      </w:r>
      <w:proofErr w:type="spellStart"/>
      <w:r w:rsidRPr="008C6D6E">
        <w:rPr>
          <w:sz w:val="27"/>
          <w:szCs w:val="27"/>
        </w:rPr>
        <w:t>упражняемость</w:t>
      </w:r>
      <w:proofErr w:type="spellEnd"/>
      <w:r w:rsidRPr="008C6D6E">
        <w:rPr>
          <w:sz w:val="27"/>
          <w:szCs w:val="27"/>
        </w:rPr>
        <w:t xml:space="preserve"> детей в различении</w:t>
      </w:r>
      <w:r>
        <w:rPr>
          <w:sz w:val="27"/>
          <w:szCs w:val="27"/>
        </w:rPr>
        <w:t>, выделении, назывании множе</w:t>
      </w:r>
      <w:proofErr w:type="gramStart"/>
      <w:r>
        <w:rPr>
          <w:sz w:val="27"/>
          <w:szCs w:val="27"/>
        </w:rPr>
        <w:t xml:space="preserve">ств </w:t>
      </w:r>
      <w:r w:rsidRPr="008C6D6E">
        <w:rPr>
          <w:sz w:val="27"/>
          <w:szCs w:val="27"/>
        </w:rPr>
        <w:t>пр</w:t>
      </w:r>
      <w:proofErr w:type="gramEnd"/>
      <w:r w:rsidRPr="008C6D6E">
        <w:rPr>
          <w:sz w:val="27"/>
          <w:szCs w:val="27"/>
        </w:rPr>
        <w:t xml:space="preserve">едметов, чисел, геометрических фигур и т.д. Каждая игра решает конкретную задачу совершенствования математических (количественных, пространственных, </w:t>
      </w:r>
      <w:r>
        <w:rPr>
          <w:sz w:val="27"/>
          <w:szCs w:val="27"/>
        </w:rPr>
        <w:t xml:space="preserve">временных) представлений детей. </w:t>
      </w:r>
      <w:r w:rsidRPr="008C6D6E">
        <w:rPr>
          <w:sz w:val="27"/>
          <w:szCs w:val="27"/>
        </w:rPr>
        <w:t>Место дидактической игры  в структуре занятия по развитию математических представлений определяется возрастом детей, целью, назначением, содержанием занятия. Она  может быть использована в качестве учебного задания, упражнения. Дидактические игры уместны и в конце занятия с целью закрепления.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В развитии у детей математических представления широко используется занимательные по форме и содержанию </w:t>
      </w:r>
      <w:r w:rsidRPr="008C6D6E">
        <w:rPr>
          <w:b/>
          <w:i/>
          <w:sz w:val="27"/>
          <w:szCs w:val="27"/>
        </w:rPr>
        <w:t>дидактические игровые упражнения</w:t>
      </w:r>
      <w:r w:rsidRPr="008C6D6E">
        <w:rPr>
          <w:sz w:val="27"/>
          <w:szCs w:val="27"/>
        </w:rPr>
        <w:t>. Они отличаются от дидактической игры по структуре, назначению, уровню детской самостоятельности; назначение их – упражнять детей с целью выработки умений, навыков.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b/>
          <w:i/>
          <w:sz w:val="27"/>
          <w:szCs w:val="27"/>
        </w:rPr>
        <w:t>Л</w:t>
      </w:r>
      <w:r w:rsidRPr="008C6D6E">
        <w:rPr>
          <w:b/>
          <w:i/>
          <w:sz w:val="27"/>
          <w:szCs w:val="27"/>
        </w:rPr>
        <w:t>огические упражнения</w:t>
      </w:r>
      <w:r w:rsidRPr="008C6D6E">
        <w:rPr>
          <w:sz w:val="27"/>
          <w:szCs w:val="27"/>
        </w:rPr>
        <w:t xml:space="preserve"> используются в качестве «умственной гимнастики» в начале занятия или при выполнении конкретной программной задачи обучения (формировании количественных, пространственных представлений) с целью развития умения осуществлять последовательные умственные действия: анализировать, сравнивать, обобщать по признаку, целенаправленно думать. Развитию логического мышления способствуют задачи на поиск недостающих в ряду фигур, задачи на поиск признака отличия одной группы фигур от другой, логические игры с пересечением и выстраиванием алгоритмов, изменения свойства фигур по определенным правилам. В этих играх используются блоки </w:t>
      </w:r>
      <w:proofErr w:type="spellStart"/>
      <w:r w:rsidRPr="008C6D6E">
        <w:rPr>
          <w:sz w:val="27"/>
          <w:szCs w:val="27"/>
        </w:rPr>
        <w:t>Дьенеша</w:t>
      </w:r>
      <w:proofErr w:type="spellEnd"/>
      <w:r w:rsidRPr="008C6D6E">
        <w:rPr>
          <w:sz w:val="27"/>
          <w:szCs w:val="27"/>
        </w:rPr>
        <w:t xml:space="preserve">, палочки </w:t>
      </w:r>
      <w:proofErr w:type="spellStart"/>
      <w:r w:rsidRPr="008C6D6E">
        <w:rPr>
          <w:sz w:val="27"/>
          <w:szCs w:val="27"/>
        </w:rPr>
        <w:t>Кюизенера</w:t>
      </w:r>
      <w:proofErr w:type="spellEnd"/>
      <w:r w:rsidRPr="008C6D6E">
        <w:rPr>
          <w:sz w:val="27"/>
          <w:szCs w:val="27"/>
        </w:rPr>
        <w:t>.</w:t>
      </w:r>
    </w:p>
    <w:p w:rsidR="00115A87" w:rsidRPr="00474DD4" w:rsidRDefault="006D4378" w:rsidP="00474DD4">
      <w:pPr>
        <w:spacing w:line="360" w:lineRule="auto"/>
        <w:ind w:firstLine="567"/>
        <w:jc w:val="both"/>
        <w:rPr>
          <w:color w:val="FF0000"/>
          <w:sz w:val="27"/>
          <w:szCs w:val="27"/>
        </w:rPr>
      </w:pPr>
      <w:r>
        <w:rPr>
          <w:noProof/>
        </w:rPr>
        <w:pict>
          <v:shape id="Рисунок 16" o:spid="_x0000_s1031" type="#_x0000_t75" alt="Блоки Дьенеша" href="http://www.rebenok.com/catalog/1026/63" style="position:absolute;left:0;text-align:left;margin-left:302.95pt;margin-top:569.9pt;width:167.55pt;height:165.15pt;z-index: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n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4AAAAAUmdodGxvbmcAAAG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BOEJJTQQMAAAAADTxAAAAAQAAAKAA&#10;AACfAAAB4AABKiAAADTVABgAAf/Y/+AAEEpGSUYAAQIAAEgASAAA/+0ADEFkb2JlX0NNAAL/7gAO&#10;QWRvYmUAZIAAAAAB/9sAhAAMCAgICQgMCQkMEQsKCxEVDwwMDxUYExMVExMYEQwMDAwMDBEMDAwM&#10;DAwMDAwMDAwMDAwMDAwMDAwMDAwMDAwMAQ0LCw0ODRAODhAUDg4OFBQODg4OFBEMDAwMDBERDAwM&#10;DAwMEQwMDAwMDAwMDAwMDAwMDAwMDAwMDAwMDAwMDAz/wAARCACf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VDRjYxNkEwRTA3Qzk3NjdFN0MzN0ZCNUM3NkVDNzdEIj4gPHhhcE1NOkRlcml2ZWRGcm9tIHN0&#10;UmVmOmluc3RhbmNlSUQ9InV1aWQ6NDUyNzQzRDlGMTgxREYxMTg2REI5QjBENDlBRjlFQTIiIHN0&#10;UmVmOmRvY3VtZW50SUQ9InV1aWQ6NDQyNzQzRDlGMTgxREYxMTg2REI5QjBENDlBRjlFQTI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" o:button="t">
            <v:fill o:detectmouseclick="t"/>
            <v:imagedata r:id="rId12" o:title=""/>
            <o:lock v:ext="edit" aspectratio="f"/>
            <w10:wrap type="square" anchorx="margin" anchory="margin"/>
          </v:shape>
        </w:pict>
      </w:r>
      <w:r w:rsidR="00115A87" w:rsidRPr="008C6D6E">
        <w:rPr>
          <w:sz w:val="27"/>
          <w:szCs w:val="27"/>
        </w:rPr>
        <w:t xml:space="preserve">Логические блоки </w:t>
      </w:r>
      <w:proofErr w:type="spellStart"/>
      <w:r w:rsidR="00115A87" w:rsidRPr="008C6D6E">
        <w:rPr>
          <w:sz w:val="27"/>
          <w:szCs w:val="27"/>
        </w:rPr>
        <w:t>Дьенеша</w:t>
      </w:r>
      <w:proofErr w:type="spellEnd"/>
      <w:r w:rsidR="00115A87" w:rsidRPr="008C6D6E">
        <w:rPr>
          <w:sz w:val="27"/>
          <w:szCs w:val="27"/>
        </w:rPr>
        <w:t xml:space="preserve"> – абстрактно-</w:t>
      </w:r>
      <w:r w:rsidR="00115A87" w:rsidRPr="008C6D6E">
        <w:rPr>
          <w:sz w:val="27"/>
          <w:szCs w:val="27"/>
        </w:rPr>
        <w:lastRenderedPageBreak/>
        <w:t xml:space="preserve">дидактическое средство. Это набор фигур, отличающихся друг от друга цветом, формой, размером, толщиной. </w:t>
      </w:r>
      <w:r w:rsidR="00115A87">
        <w:rPr>
          <w:color w:val="FF0000"/>
          <w:sz w:val="27"/>
          <w:szCs w:val="27"/>
        </w:rPr>
        <w:t xml:space="preserve"> </w:t>
      </w:r>
      <w:r w:rsidR="00115A87" w:rsidRPr="008C6D6E">
        <w:rPr>
          <w:sz w:val="27"/>
          <w:szCs w:val="27"/>
        </w:rPr>
        <w:t xml:space="preserve">Они позволяют моделировать множество с заданными свойствами, например, создавать множество красных блоков, квадратных блоков и др. Блоки можно группировать, а далее классифицировать по заданному свойству: разбивать блоки на группы по величине, цвету и др.  Далее детям </w:t>
      </w:r>
      <w:r w:rsidR="00115A87">
        <w:rPr>
          <w:sz w:val="27"/>
          <w:szCs w:val="27"/>
        </w:rPr>
        <w:t>раскрывают</w:t>
      </w:r>
      <w:r w:rsidR="00115A87" w:rsidRPr="008C6D6E">
        <w:rPr>
          <w:sz w:val="27"/>
          <w:szCs w:val="27"/>
        </w:rPr>
        <w:t xml:space="preserve"> более сложные операц</w:t>
      </w:r>
      <w:r w:rsidR="00115A87">
        <w:rPr>
          <w:sz w:val="27"/>
          <w:szCs w:val="27"/>
        </w:rPr>
        <w:t xml:space="preserve">ии над множеством (объединение, </w:t>
      </w:r>
      <w:r w:rsidR="00115A87" w:rsidRPr="008C6D6E">
        <w:rPr>
          <w:sz w:val="27"/>
          <w:szCs w:val="27"/>
        </w:rPr>
        <w:t xml:space="preserve">дополнение, пересечение). </w:t>
      </w:r>
      <w:r w:rsidR="00115A87">
        <w:rPr>
          <w:sz w:val="27"/>
          <w:szCs w:val="27"/>
        </w:rPr>
        <w:t>Моделирование, кодирование, схематизация используются как средства решения самых разнообразных математических задач.</w:t>
      </w:r>
      <w:r w:rsidR="00115A87" w:rsidRPr="008C6D6E">
        <w:rPr>
          <w:sz w:val="27"/>
          <w:szCs w:val="27"/>
        </w:rPr>
        <w:t xml:space="preserve"> </w:t>
      </w:r>
      <w:r w:rsidR="00115A87">
        <w:rPr>
          <w:sz w:val="27"/>
          <w:szCs w:val="27"/>
        </w:rPr>
        <w:t>И</w:t>
      </w:r>
      <w:r w:rsidR="00115A87" w:rsidRPr="008C6D6E">
        <w:rPr>
          <w:sz w:val="27"/>
          <w:szCs w:val="27"/>
        </w:rPr>
        <w:t xml:space="preserve">грая с блоками, ребенок приближается к пониманию сложных логических отношений между множествами. </w:t>
      </w:r>
    </w:p>
    <w:p w:rsidR="00115A87" w:rsidRPr="008C6D6E" w:rsidRDefault="006D4378" w:rsidP="00F96CBA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noProof/>
        </w:rPr>
        <w:pict>
          <v:shape id="Рисунок 4" o:spid="_x0000_s1032" type="#_x0000_t75" style="position:absolute;left:0;text-align:left;margin-left:-14.4pt;margin-top:47.75pt;width:143.75pt;height:166.05pt;z-index:5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">
            <v:imagedata r:id="rId13" o:title=""/>
            <o:lock v:ext="edit" aspectratio="f"/>
            <w10:wrap type="square" anchorx="margin" anchory="margin"/>
          </v:shape>
        </w:pict>
      </w:r>
      <w:r w:rsidR="00115A87" w:rsidRPr="008C6D6E">
        <w:rPr>
          <w:sz w:val="27"/>
          <w:szCs w:val="27"/>
        </w:rPr>
        <w:t xml:space="preserve">Палочки </w:t>
      </w:r>
      <w:proofErr w:type="spellStart"/>
      <w:r w:rsidR="00115A87" w:rsidRPr="008C6D6E">
        <w:rPr>
          <w:sz w:val="27"/>
          <w:szCs w:val="27"/>
        </w:rPr>
        <w:t>Кюизенера</w:t>
      </w:r>
      <w:proofErr w:type="spellEnd"/>
      <w:r w:rsidR="00115A87" w:rsidRPr="008C6D6E">
        <w:rPr>
          <w:sz w:val="27"/>
          <w:szCs w:val="27"/>
        </w:rPr>
        <w:t xml:space="preserve"> (цветные числа) – это набор цветных палочек сечением 1см. и длинной 1,2,3-10см. Палочки </w:t>
      </w:r>
      <w:proofErr w:type="spellStart"/>
      <w:r w:rsidR="00115A87" w:rsidRPr="008C6D6E">
        <w:rPr>
          <w:sz w:val="27"/>
          <w:szCs w:val="27"/>
        </w:rPr>
        <w:t>Кюизенера</w:t>
      </w:r>
      <w:proofErr w:type="spellEnd"/>
      <w:r w:rsidR="00115A87" w:rsidRPr="008C6D6E">
        <w:rPr>
          <w:sz w:val="27"/>
          <w:szCs w:val="27"/>
        </w:rPr>
        <w:t xml:space="preserve"> позволяют моделировать числа, свойства, отношения, зависимости между ними с помощью цвета и длинны. Они вызывают живой интерес детей, развивают активность и самостоятельность в поиске способов действия с материалом, путей решения мыслительных задач.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Работая с палочками </w:t>
      </w:r>
      <w:proofErr w:type="spellStart"/>
      <w:r w:rsidRPr="008C6D6E">
        <w:rPr>
          <w:sz w:val="27"/>
          <w:szCs w:val="27"/>
        </w:rPr>
        <w:t>Кюизенера</w:t>
      </w:r>
      <w:proofErr w:type="spellEnd"/>
      <w:r w:rsidRPr="008C6D6E">
        <w:rPr>
          <w:sz w:val="27"/>
          <w:szCs w:val="27"/>
        </w:rPr>
        <w:t xml:space="preserve">, дети знакомятся со своеобразной цветной алгеброй. </w:t>
      </w:r>
      <w:r>
        <w:rPr>
          <w:sz w:val="27"/>
          <w:szCs w:val="27"/>
        </w:rPr>
        <w:t>Дети «кодируют» числа палочками, записывают ими числовые примеры.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Овладение детьми приемами решения разнообразных логических задач создает основу для проявления ими творчества.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В ходе игр с занимательным математическим материалом дети овладевают умением вести поиск решения самостоятельно. Воспитатель вооружает детей лишь схемой и направлением анализа </w:t>
      </w:r>
      <w:r>
        <w:rPr>
          <w:sz w:val="27"/>
          <w:szCs w:val="27"/>
        </w:rPr>
        <w:t>занимательной задачи приводящих</w:t>
      </w:r>
      <w:r w:rsidRPr="008C6D6E">
        <w:rPr>
          <w:sz w:val="27"/>
          <w:szCs w:val="27"/>
        </w:rPr>
        <w:t xml:space="preserve"> к решению (правильному или ошибочному).</w:t>
      </w:r>
    </w:p>
    <w:p w:rsidR="00115A87" w:rsidRPr="008C6D6E" w:rsidRDefault="006D4378" w:rsidP="00F96CBA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noProof/>
        </w:rPr>
        <w:pict>
          <v:shape id="Рисунок 13" o:spid="_x0000_s1033" type="#_x0000_t75" alt="http://www.oksva-tm.ru/sites/default/files/4.jpg" style="position:absolute;left:0;text-align:left;margin-left:283.35pt;margin-top:602.35pt;width:198.7pt;height:149.75pt;z-index: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">
            <v:imagedata r:id="rId14" o:title=""/>
            <o:lock v:ext="edit" aspectratio="f"/>
            <w10:wrap type="square" anchorx="margin" anchory="margin"/>
          </v:shape>
        </w:pict>
      </w:r>
      <w:r w:rsidR="00115A87" w:rsidRPr="008C6D6E">
        <w:rPr>
          <w:sz w:val="27"/>
          <w:szCs w:val="27"/>
        </w:rPr>
        <w:t xml:space="preserve">Особое место занимают </w:t>
      </w:r>
      <w:r w:rsidR="00115A87" w:rsidRPr="008C6D6E">
        <w:rPr>
          <w:b/>
          <w:i/>
          <w:sz w:val="27"/>
          <w:szCs w:val="27"/>
        </w:rPr>
        <w:t xml:space="preserve">игры-головоломки или геометрические </w:t>
      </w:r>
      <w:r w:rsidR="00115A87" w:rsidRPr="008C6D6E">
        <w:rPr>
          <w:b/>
          <w:i/>
          <w:sz w:val="27"/>
          <w:szCs w:val="27"/>
        </w:rPr>
        <w:lastRenderedPageBreak/>
        <w:t xml:space="preserve">конструкторы. </w:t>
      </w:r>
      <w:r w:rsidR="00115A87" w:rsidRPr="008C6D6E">
        <w:rPr>
          <w:sz w:val="27"/>
          <w:szCs w:val="27"/>
        </w:rPr>
        <w:t>Сущность их состоит в том, чтобы воссоздавать на плоскости силуэты предметов по образцу или замыслу. Это такие игры, как «</w:t>
      </w:r>
      <w:proofErr w:type="spellStart"/>
      <w:r w:rsidR="00115A87" w:rsidRPr="008C6D6E">
        <w:rPr>
          <w:sz w:val="27"/>
          <w:szCs w:val="27"/>
        </w:rPr>
        <w:t>Танграм</w:t>
      </w:r>
      <w:proofErr w:type="spellEnd"/>
      <w:r w:rsidR="00115A87" w:rsidRPr="008C6D6E">
        <w:rPr>
          <w:sz w:val="27"/>
          <w:szCs w:val="27"/>
        </w:rPr>
        <w:t>», «Пифагор», «</w:t>
      </w:r>
      <w:proofErr w:type="spellStart"/>
      <w:r w:rsidR="00115A87" w:rsidRPr="008C6D6E">
        <w:rPr>
          <w:sz w:val="27"/>
          <w:szCs w:val="27"/>
        </w:rPr>
        <w:t>Колумбово</w:t>
      </w:r>
      <w:proofErr w:type="spellEnd"/>
      <w:r w:rsidR="00115A87" w:rsidRPr="008C6D6E">
        <w:rPr>
          <w:sz w:val="27"/>
          <w:szCs w:val="27"/>
        </w:rPr>
        <w:t xml:space="preserve"> яйцо», «Пентамино», «Волшебный круг», «Вьетнамская игра» и др. Каждая игра представляет собой комплект геометрических фигур в результате деления одной геометрической фигуры на несколько частей. Способ действия в играх прост, однако требует умственной и двигательной активности, самостоятельности и заключается в постоянном преобразовании.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rStyle w:val="FontStyle25"/>
          <w:sz w:val="27"/>
          <w:szCs w:val="27"/>
        </w:rPr>
      </w:pPr>
      <w:r w:rsidRPr="008C6D6E">
        <w:rPr>
          <w:sz w:val="27"/>
          <w:szCs w:val="27"/>
        </w:rPr>
        <w:t xml:space="preserve">Все игры результативны: получается плоскостное, силуэтное изображение предмета. Из любого набора можно составить абстрактные изображения разнообразной конфигурации, узоры, геометрические фигуры. Если силуэт, составленный играющим, интересен, нов, оригинален по характеру и решению, то это свидетельствует о </w:t>
      </w:r>
      <w:proofErr w:type="spellStart"/>
      <w:r w:rsidRPr="008C6D6E">
        <w:rPr>
          <w:sz w:val="27"/>
          <w:szCs w:val="27"/>
        </w:rPr>
        <w:t>сформированности</w:t>
      </w:r>
      <w:proofErr w:type="spellEnd"/>
      <w:r w:rsidRPr="008C6D6E">
        <w:rPr>
          <w:sz w:val="27"/>
          <w:szCs w:val="27"/>
        </w:rPr>
        <w:t xml:space="preserve"> у ребенка сенсорных процессов, пространственных представлений, наглядно-о</w:t>
      </w:r>
      <w:r>
        <w:rPr>
          <w:sz w:val="27"/>
          <w:szCs w:val="27"/>
        </w:rPr>
        <w:t>бразного и логического мышления</w:t>
      </w:r>
      <w:r w:rsidRPr="008C6D6E">
        <w:rPr>
          <w:sz w:val="27"/>
          <w:szCs w:val="27"/>
        </w:rPr>
        <w:t xml:space="preserve">. </w:t>
      </w:r>
      <w:r w:rsidRPr="008C6D6E">
        <w:rPr>
          <w:rStyle w:val="FontStyle25"/>
          <w:sz w:val="27"/>
          <w:szCs w:val="27"/>
        </w:rPr>
        <w:t xml:space="preserve">Эти игры предназначены для развития у детей пространственного воображения,   логического   и   интуитивного   мышления.  </w:t>
      </w:r>
    </w:p>
    <w:p w:rsidR="00115A87" w:rsidRPr="008C6D6E" w:rsidRDefault="00115A87" w:rsidP="00714F4B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Поддерживать интерес к играм помогают загадки, стихотворения, сказки. </w:t>
      </w:r>
      <w:r>
        <w:rPr>
          <w:sz w:val="27"/>
          <w:szCs w:val="27"/>
        </w:rPr>
        <w:t xml:space="preserve"> </w:t>
      </w:r>
      <w:r w:rsidRPr="008C6D6E">
        <w:rPr>
          <w:sz w:val="27"/>
          <w:szCs w:val="27"/>
        </w:rPr>
        <w:t xml:space="preserve">Дети могут дать ответ на загадку, составив силуэт; из нескольких загадок выбрать ту, которая больше соответствует полученному изображению. Скороговорка, рассказ, стихотворение подскажут детям тему, сюжет, образ¸ который может быть создан из геометрических фигур. А это способствует развитию не только изобразительного, но и речевого творчества ребенка.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Детей увлекает результат – составить увиденное на образце или задуманное. Игры такого типа совершенствуют мышление, создают условия для развития его логических компонентов. Отдельные упражнения по составлению фигур включаются в содержание занятий по формированию элементарно математических представлений.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b/>
          <w:sz w:val="27"/>
          <w:szCs w:val="27"/>
        </w:rPr>
        <w:t>Занимательные вопросы, задачи-шутки</w:t>
      </w:r>
      <w:r w:rsidRPr="008C6D6E">
        <w:rPr>
          <w:sz w:val="27"/>
          <w:szCs w:val="27"/>
        </w:rPr>
        <w:t xml:space="preserve"> приобщают детей к активной умственной деятельности.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На занятиях по развитию у детей шести-семи лет математических представлений задачи-шутки могут быть предложены детям в самом начале занятия в качестве небольшой умственной гимнастики. Назначение их - в </w:t>
      </w:r>
      <w:r w:rsidRPr="008C6D6E">
        <w:rPr>
          <w:sz w:val="27"/>
          <w:szCs w:val="27"/>
        </w:rPr>
        <w:lastRenderedPageBreak/>
        <w:t>данном случае состоит в создании у ребят положительного эмоционального состояния, интереса к предстоящей деятельности на занятии, активности.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i/>
          <w:sz w:val="27"/>
          <w:szCs w:val="27"/>
        </w:rPr>
      </w:pPr>
      <w:r w:rsidRPr="008C6D6E">
        <w:rPr>
          <w:i/>
          <w:sz w:val="27"/>
          <w:szCs w:val="27"/>
        </w:rPr>
        <w:t>У животного 2 правые ноги, 2 левые ноги, 2 ноги спереди, 2 – сзади. Сколько ног у животного?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Занимательные вопросы, загадки используются воспитателем в ходе занятия с целью уточнения, конкретизации знаний у детей о числах, их назначении, </w:t>
      </w:r>
      <w:r>
        <w:rPr>
          <w:sz w:val="27"/>
          <w:szCs w:val="27"/>
        </w:rPr>
        <w:t xml:space="preserve">счете, </w:t>
      </w:r>
      <w:r w:rsidRPr="008C6D6E">
        <w:rPr>
          <w:sz w:val="27"/>
          <w:szCs w:val="27"/>
        </w:rPr>
        <w:t xml:space="preserve">геометрических формах, временных отношениях.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i/>
          <w:sz w:val="27"/>
          <w:szCs w:val="27"/>
        </w:rPr>
      </w:pPr>
      <w:r w:rsidRPr="008C6D6E">
        <w:rPr>
          <w:i/>
          <w:sz w:val="27"/>
          <w:szCs w:val="27"/>
        </w:rPr>
        <w:t xml:space="preserve">У меня есть братии Миша и </w:t>
      </w:r>
      <w:proofErr w:type="spellStart"/>
      <w:r w:rsidRPr="008C6D6E">
        <w:rPr>
          <w:i/>
          <w:sz w:val="27"/>
          <w:szCs w:val="27"/>
        </w:rPr>
        <w:t>сестреночка</w:t>
      </w:r>
      <w:proofErr w:type="spellEnd"/>
      <w:r w:rsidRPr="008C6D6E">
        <w:rPr>
          <w:i/>
          <w:sz w:val="27"/>
          <w:szCs w:val="27"/>
        </w:rPr>
        <w:t xml:space="preserve"> Ириша. Сосчитайте поскорей, сколько же в семье детей?</w:t>
      </w:r>
    </w:p>
    <w:p w:rsidR="00115A87" w:rsidRDefault="00115A87" w:rsidP="007211D2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На протяжении занятия, особенно при переходе от одной части к другой, смене деятельности, занимательные задачи могут служить средством активизации, переключения внимания детей, интеллектуального отдыха. </w:t>
      </w:r>
    </w:p>
    <w:p w:rsidR="00115A87" w:rsidRDefault="00115A87" w:rsidP="00E308DC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В комплексном подходе к воспитанию и обучению дошкольников в современной дидактике немаловажная роль принадлежит </w:t>
      </w:r>
      <w:r w:rsidRPr="008C6D6E">
        <w:rPr>
          <w:b/>
          <w:i/>
          <w:sz w:val="27"/>
          <w:szCs w:val="27"/>
        </w:rPr>
        <w:t>занимательным развлечениям</w:t>
      </w:r>
      <w:r>
        <w:rPr>
          <w:i/>
          <w:sz w:val="27"/>
          <w:szCs w:val="27"/>
        </w:rPr>
        <w:t xml:space="preserve">, </w:t>
      </w:r>
      <w:r w:rsidRPr="00111503">
        <w:rPr>
          <w:sz w:val="27"/>
          <w:szCs w:val="27"/>
        </w:rPr>
        <w:t>математическим досугам</w:t>
      </w:r>
      <w:r>
        <w:rPr>
          <w:i/>
          <w:sz w:val="27"/>
          <w:szCs w:val="27"/>
        </w:rPr>
        <w:t xml:space="preserve">, </w:t>
      </w:r>
      <w:r>
        <w:rPr>
          <w:sz w:val="27"/>
          <w:szCs w:val="27"/>
        </w:rPr>
        <w:t xml:space="preserve">конкурсам смекалистых и находчивых. Они разнообразны по построению и содержанию: «Путешествие на необитаемый остров», «Полет в страну </w:t>
      </w:r>
      <w:proofErr w:type="spellStart"/>
      <w:r>
        <w:rPr>
          <w:sz w:val="27"/>
          <w:szCs w:val="27"/>
        </w:rPr>
        <w:t>Математилию</w:t>
      </w:r>
      <w:proofErr w:type="spellEnd"/>
      <w:r>
        <w:rPr>
          <w:sz w:val="27"/>
          <w:szCs w:val="27"/>
        </w:rPr>
        <w:t xml:space="preserve">». В содержание включаются занимательные задачи, лабиринты, </w:t>
      </w:r>
      <w:proofErr w:type="spellStart"/>
      <w:r>
        <w:rPr>
          <w:sz w:val="27"/>
          <w:szCs w:val="27"/>
        </w:rPr>
        <w:t>логико</w:t>
      </w:r>
      <w:proofErr w:type="spellEnd"/>
      <w:r>
        <w:rPr>
          <w:sz w:val="27"/>
          <w:szCs w:val="27"/>
        </w:rPr>
        <w:t xml:space="preserve"> – математические игры, элементы подвижных игр.</w:t>
      </w:r>
    </w:p>
    <w:p w:rsidR="00115A87" w:rsidRPr="008C6D6E" w:rsidRDefault="00115A87" w:rsidP="00E308DC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Так, методически правильно подобранный и к месту использованный занимательный материал способствует развитию логического мышления, наблюдательности, интереса к математическим знаниям.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Таким образом, занимательный математический материал является хорошим средством воспитания у детей уже в дошкольном возрасте интереса к математике, логике и доказательности рассуждения, желание проявлять умственное напряжение, сосредотачивать внимание на проблеме. Эти компоненты умственной деятельности необходимы в период школьного обучения. Освоение занимательного математического материала формирует мыслительную деятельность детей, развивает у них математическое мышление.</w:t>
      </w:r>
    </w:p>
    <w:p w:rsidR="00115A87" w:rsidRDefault="00115A87" w:rsidP="00F96CBA">
      <w:pPr>
        <w:spacing w:line="360" w:lineRule="auto"/>
        <w:ind w:firstLine="567"/>
        <w:jc w:val="center"/>
        <w:rPr>
          <w:b/>
          <w:spacing w:val="20"/>
          <w:sz w:val="27"/>
          <w:szCs w:val="27"/>
        </w:rPr>
      </w:pPr>
    </w:p>
    <w:p w:rsidR="00115A87" w:rsidRDefault="00115A87" w:rsidP="00F96CBA">
      <w:pPr>
        <w:spacing w:line="360" w:lineRule="auto"/>
        <w:ind w:firstLine="567"/>
        <w:jc w:val="center"/>
        <w:rPr>
          <w:b/>
          <w:spacing w:val="20"/>
          <w:sz w:val="27"/>
          <w:szCs w:val="27"/>
        </w:rPr>
      </w:pPr>
    </w:p>
    <w:p w:rsidR="00115A87" w:rsidRDefault="00115A87" w:rsidP="00F96CBA">
      <w:pPr>
        <w:spacing w:line="360" w:lineRule="auto"/>
        <w:ind w:firstLine="567"/>
        <w:jc w:val="center"/>
        <w:rPr>
          <w:b/>
          <w:spacing w:val="20"/>
          <w:sz w:val="27"/>
          <w:szCs w:val="27"/>
        </w:rPr>
      </w:pPr>
    </w:p>
    <w:p w:rsidR="00115A87" w:rsidRPr="008C6D6E" w:rsidRDefault="00115A87" w:rsidP="00F96CBA">
      <w:pPr>
        <w:spacing w:line="360" w:lineRule="auto"/>
        <w:ind w:firstLine="567"/>
        <w:jc w:val="center"/>
        <w:rPr>
          <w:b/>
          <w:spacing w:val="20"/>
          <w:sz w:val="27"/>
          <w:szCs w:val="27"/>
        </w:rPr>
      </w:pPr>
      <w:r w:rsidRPr="008C6D6E">
        <w:rPr>
          <w:b/>
          <w:spacing w:val="20"/>
          <w:sz w:val="27"/>
          <w:szCs w:val="27"/>
        </w:rPr>
        <w:lastRenderedPageBreak/>
        <w:t xml:space="preserve">Содержание проекта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iCs/>
          <w:sz w:val="27"/>
          <w:szCs w:val="27"/>
        </w:rPr>
      </w:pPr>
      <w:r w:rsidRPr="008C6D6E">
        <w:rPr>
          <w:iCs/>
          <w:sz w:val="27"/>
          <w:szCs w:val="27"/>
        </w:rPr>
        <w:t>Направление интеллектуально - познавательного проекта по развитию логического мышления у детей старшего дошкольного возраста реализуются посредством взаимодействия педагога, детей и родителей.</w:t>
      </w:r>
    </w:p>
    <w:p w:rsidR="00115A87" w:rsidRDefault="00115A87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</w:p>
    <w:p w:rsidR="00115A87" w:rsidRDefault="006D4378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47" o:spid="_x0000_s1034" type="#_x0000_t61" style="position:absolute;left:0;text-align:left;margin-left:104.15pt;margin-top:18.7pt;width:127.7pt;height:92.1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" adj="18226,34628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47">
              <w:txbxContent>
                <w:p w:rsidR="006D4378" w:rsidRPr="001E6235" w:rsidRDefault="006D4378" w:rsidP="002213F9">
                  <w:pPr>
                    <w:jc w:val="center"/>
                  </w:pPr>
                  <w:r w:rsidRPr="001E6235">
                    <w:t>Анкетирование родителей «Играет ли Ваш ребенок дома»</w:t>
                  </w:r>
                </w:p>
                <w:p w:rsidR="006D4378" w:rsidRPr="001E6235" w:rsidRDefault="006D4378" w:rsidP="002213F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48" o:spid="_x0000_s1035" type="#_x0000_t61" style="position:absolute;left:0;text-align:left;margin-left:273pt;margin-top:22.05pt;width:161.3pt;height:88.75pt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" adj="1326,39854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48">
              <w:txbxContent>
                <w:p w:rsidR="006D4378" w:rsidRPr="001E6235" w:rsidRDefault="006D4378" w:rsidP="002213F9">
                  <w:pPr>
                    <w:jc w:val="center"/>
                  </w:pPr>
                  <w:r w:rsidRPr="001E6235">
                    <w:t>Продукт совместной творческой деятельности: альбом «</w:t>
                  </w:r>
                  <w:proofErr w:type="spellStart"/>
                  <w:r w:rsidRPr="001E6235">
                    <w:t>Игралочка-занималочка</w:t>
                  </w:r>
                  <w:proofErr w:type="spellEnd"/>
                  <w:r w:rsidRPr="001E6235">
                    <w:t>»</w:t>
                  </w:r>
                </w:p>
                <w:p w:rsidR="006D4378" w:rsidRPr="001E6235" w:rsidRDefault="006D4378" w:rsidP="002213F9">
                  <w:pPr>
                    <w:jc w:val="center"/>
                  </w:pPr>
                </w:p>
              </w:txbxContent>
            </v:textbox>
          </v:shape>
        </w:pict>
      </w:r>
    </w:p>
    <w:p w:rsidR="00115A87" w:rsidRDefault="00115A87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</w:p>
    <w:p w:rsidR="00115A87" w:rsidRDefault="00115A87" w:rsidP="002213F9">
      <w:pPr>
        <w:tabs>
          <w:tab w:val="left" w:pos="1515"/>
          <w:tab w:val="center" w:pos="2645"/>
        </w:tabs>
        <w:spacing w:line="360" w:lineRule="auto"/>
        <w:ind w:firstLine="567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ab/>
      </w:r>
      <w:r>
        <w:rPr>
          <w:b/>
          <w:spacing w:val="20"/>
          <w:sz w:val="28"/>
          <w:szCs w:val="28"/>
        </w:rPr>
        <w:tab/>
      </w:r>
    </w:p>
    <w:p w:rsidR="00115A87" w:rsidRDefault="00115A87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</w:p>
    <w:p w:rsidR="00115A87" w:rsidRDefault="00115A87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</w:p>
    <w:p w:rsidR="00115A87" w:rsidRDefault="006D4378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  <w:r>
        <w:rPr>
          <w:noProof/>
        </w:rPr>
        <w:pict>
          <v:shape id="Прямоугольная выноска 46" o:spid="_x0000_s1036" type="#_x0000_t61" style="position:absolute;left:0;text-align:left;margin-left:346.65pt;margin-top:13.05pt;width:2in;height:109.5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" adj="-4305,19203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46">
              <w:txbxContent>
                <w:p w:rsidR="006D4378" w:rsidRPr="00802EEF" w:rsidRDefault="006D4378" w:rsidP="002213F9">
                  <w:pPr>
                    <w:jc w:val="center"/>
                  </w:pPr>
                  <w:r w:rsidRPr="00802EEF">
                    <w:t>Родительское собрание по теме: «</w:t>
                  </w:r>
                  <w:r>
                    <w:t>Роль занимательного математического материала во всестороннем развитии детей</w:t>
                  </w:r>
                  <w:r w:rsidRPr="00802EEF">
                    <w:t>».</w:t>
                  </w:r>
                </w:p>
                <w:p w:rsidR="006D4378" w:rsidRDefault="006D4378" w:rsidP="002213F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49" o:spid="_x0000_s1037" type="#_x0000_t61" style="position:absolute;left:0;text-align:left;margin-left:11.7pt;margin-top:.1pt;width:118.85pt;height:68.95pt;z-index:1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" adj="26616,23871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49">
              <w:txbxContent>
                <w:p w:rsidR="006D4378" w:rsidRPr="001E6235" w:rsidRDefault="006D4378" w:rsidP="002213F9">
                  <w:pPr>
                    <w:jc w:val="center"/>
                  </w:pPr>
                  <w:r w:rsidRPr="001E6235">
                    <w:t>Сочинение совместных зада</w:t>
                  </w:r>
                  <w:proofErr w:type="gramStart"/>
                  <w:r w:rsidRPr="001E6235">
                    <w:t>ч-</w:t>
                  </w:r>
                  <w:proofErr w:type="gramEnd"/>
                  <w:r w:rsidRPr="001E6235">
                    <w:t xml:space="preserve"> шуток, смекалок, игр- головоломок.</w:t>
                  </w:r>
                </w:p>
                <w:p w:rsidR="006D4378" w:rsidRPr="001E6235" w:rsidRDefault="006D4378" w:rsidP="002213F9">
                  <w:pPr>
                    <w:jc w:val="center"/>
                  </w:pPr>
                </w:p>
              </w:txbxContent>
            </v:textbox>
          </v:shape>
        </w:pict>
      </w:r>
    </w:p>
    <w:p w:rsidR="00115A87" w:rsidRDefault="006D4378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  <w:r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Блок-схема: решение 40" o:spid="_x0000_s1038" type="#_x0000_t110" style="position:absolute;left:0;text-align:left;margin-left:102.8pt;margin-top:45.65pt;width:161.95pt;height:96.15pt;rotation:-3863406fd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" fillcolor="#413253" stroked="f">
            <v:fill color2="#775c99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 style="mso-next-textbox:#Блок-схема: решение 40">
              <w:txbxContent>
                <w:p w:rsidR="006D4378" w:rsidRPr="00A87B6F" w:rsidRDefault="006D4378" w:rsidP="002213F9">
                  <w:pPr>
                    <w:jc w:val="center"/>
                    <w:rPr>
                      <w:sz w:val="36"/>
                      <w:szCs w:val="36"/>
                    </w:rPr>
                  </w:pPr>
                  <w:r w:rsidRPr="00A87B6F">
                    <w:rPr>
                      <w:sz w:val="36"/>
                      <w:szCs w:val="36"/>
                    </w:rPr>
                    <w:t>Ребенок</w:t>
                  </w:r>
                </w:p>
              </w:txbxContent>
            </v:textbox>
          </v:shape>
        </w:pict>
      </w:r>
      <w:r>
        <w:rPr>
          <w:noProof/>
        </w:rPr>
        <w:pict>
          <v:shape id="Блок-схема: решение 41" o:spid="_x0000_s1039" type="#_x0000_t110" style="position:absolute;left:0;text-align:left;margin-left:193.55pt;margin-top:41.65pt;width:158.5pt;height:100.65pt;rotation:3885078fd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 style="mso-next-textbox:#Блок-схема: решение 41">
              <w:txbxContent>
                <w:p w:rsidR="006D4378" w:rsidRPr="00A87B6F" w:rsidRDefault="006D4378" w:rsidP="002213F9">
                  <w:pPr>
                    <w:jc w:val="center"/>
                    <w:rPr>
                      <w:sz w:val="32"/>
                      <w:szCs w:val="32"/>
                    </w:rPr>
                  </w:pPr>
                  <w:r w:rsidRPr="00A87B6F">
                    <w:rPr>
                      <w:sz w:val="32"/>
                      <w:szCs w:val="32"/>
                    </w:rPr>
                    <w:t>Родитель</w:t>
                  </w:r>
                </w:p>
              </w:txbxContent>
            </v:textbox>
          </v:shape>
        </w:pict>
      </w:r>
    </w:p>
    <w:p w:rsidR="00115A87" w:rsidRDefault="00115A87" w:rsidP="002213F9">
      <w:pPr>
        <w:spacing w:line="360" w:lineRule="auto"/>
        <w:ind w:firstLine="567"/>
        <w:jc w:val="center"/>
        <w:rPr>
          <w:b/>
          <w:spacing w:val="20"/>
          <w:sz w:val="28"/>
          <w:szCs w:val="28"/>
        </w:rPr>
      </w:pPr>
    </w:p>
    <w:p w:rsidR="00115A87" w:rsidRDefault="00115A87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</w:p>
    <w:p w:rsidR="00115A87" w:rsidRDefault="006D4378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Прямоугольная выноска 50" o:spid="_x0000_s1040" type="#_x0000_t61" style="position:absolute;left:0;text-align:left;margin-left:-1.8pt;margin-top:-.25pt;width:99.75pt;height:56.25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" adj="30370,15610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50">
              <w:txbxContent>
                <w:p w:rsidR="006D4378" w:rsidRPr="001E6235" w:rsidRDefault="006D4378" w:rsidP="002213F9">
                  <w:pPr>
                    <w:jc w:val="center"/>
                  </w:pPr>
                  <w:r w:rsidRPr="001E6235">
                    <w:t>Игры и  упражнения</w:t>
                  </w:r>
                </w:p>
                <w:p w:rsidR="006D4378" w:rsidRPr="001E6235" w:rsidRDefault="006D4378" w:rsidP="002213F9">
                  <w:pPr>
                    <w:jc w:val="center"/>
                  </w:pPr>
                </w:p>
              </w:txbxContent>
            </v:textbox>
          </v:shape>
        </w:pict>
      </w:r>
    </w:p>
    <w:p w:rsidR="00115A87" w:rsidRDefault="006D4378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Прямоугольная выноска 55" o:spid="_x0000_s1041" type="#_x0000_t61" style="position:absolute;left:0;text-align:left;margin-left:377.7pt;margin-top:17.3pt;width:117.7pt;height:66pt;z-index:1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" adj="-9745,7184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55">
              <w:txbxContent>
                <w:p w:rsidR="006D4378" w:rsidRPr="00A87B6F" w:rsidRDefault="006D4378" w:rsidP="002213F9">
                  <w:pPr>
                    <w:jc w:val="center"/>
                  </w:pPr>
                  <w:r>
                    <w:t>Брошюры для детей параллельных групп «Волшебные превращения»</w:t>
                  </w:r>
                </w:p>
              </w:txbxContent>
            </v:textbox>
          </v:shape>
        </w:pict>
      </w:r>
    </w:p>
    <w:p w:rsidR="00115A87" w:rsidRDefault="006D4378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Блок-схема: решение 42" o:spid="_x0000_s1042" type="#_x0000_t110" style="position:absolute;left:0;text-align:left;margin-left:144.4pt;margin-top:3.2pt;width:166.9pt;height:90.8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" fillcolor="#9a4906" stroked="f">
            <v:fill color2="#f68a32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 style="mso-next-textbox:#Блок-схема: решение 42">
              <w:txbxContent>
                <w:p w:rsidR="006D4378" w:rsidRPr="00A87B6F" w:rsidRDefault="006D4378" w:rsidP="002213F9">
                  <w:pPr>
                    <w:jc w:val="center"/>
                    <w:rPr>
                      <w:sz w:val="36"/>
                      <w:szCs w:val="36"/>
                    </w:rPr>
                  </w:pPr>
                  <w:r w:rsidRPr="00A87B6F">
                    <w:rPr>
                      <w:sz w:val="36"/>
                      <w:szCs w:val="36"/>
                    </w:rPr>
                    <w:t>Педагог</w:t>
                  </w:r>
                </w:p>
              </w:txbxContent>
            </v:textbox>
          </v:shape>
        </w:pict>
      </w:r>
    </w:p>
    <w:p w:rsidR="00115A87" w:rsidRDefault="00115A87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</w:p>
    <w:p w:rsidR="00115A87" w:rsidRDefault="006D4378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Прямоугольная выноска 51" o:spid="_x0000_s1043" type="#_x0000_t61" style="position:absolute;left:0;text-align:left;margin-left:-1.8pt;margin-top:2.25pt;width:119.25pt;height:64.5pt;z-index:1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" adj="24091,-9377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51">
              <w:txbxContent>
                <w:p w:rsidR="006D4378" w:rsidRPr="001E6235" w:rsidRDefault="006D4378" w:rsidP="002213F9">
                  <w:pPr>
                    <w:jc w:val="center"/>
                  </w:pPr>
                  <w:r w:rsidRPr="001E6235">
                    <w:t xml:space="preserve">Совместные досуги, </w:t>
                  </w:r>
                </w:p>
                <w:p w:rsidR="006D4378" w:rsidRPr="001E6235" w:rsidRDefault="006D4378" w:rsidP="002213F9">
                  <w:pPr>
                    <w:jc w:val="center"/>
                  </w:pPr>
                  <w:r w:rsidRPr="001E6235">
                    <w:t>викторины</w:t>
                  </w:r>
                </w:p>
                <w:p w:rsidR="006D4378" w:rsidRPr="001E6235" w:rsidRDefault="006D4378" w:rsidP="002213F9">
                  <w:pPr>
                    <w:jc w:val="center"/>
                  </w:pPr>
                </w:p>
              </w:txbxContent>
            </v:textbox>
          </v:shape>
        </w:pict>
      </w:r>
    </w:p>
    <w:p w:rsidR="00115A87" w:rsidRDefault="006D4378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Прямоугольная выноска 54" o:spid="_x0000_s1044" type="#_x0000_t61" style="position:absolute;left:0;text-align:left;margin-left:377.7pt;margin-top:21.55pt;width:117.7pt;height:66pt;z-index: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" adj="-12773,-7462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54">
              <w:txbxContent>
                <w:p w:rsidR="006D4378" w:rsidRPr="00A87B6F" w:rsidRDefault="006D4378" w:rsidP="002213F9">
                  <w:pPr>
                    <w:jc w:val="center"/>
                  </w:pPr>
                  <w:r w:rsidRPr="00A87B6F">
                    <w:t>«День открытых дверей». Просмотр открытого занятия.</w:t>
                  </w:r>
                </w:p>
              </w:txbxContent>
            </v:textbox>
          </v:shape>
        </w:pict>
      </w:r>
    </w:p>
    <w:p w:rsidR="00115A87" w:rsidRDefault="00115A87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</w:p>
    <w:p w:rsidR="00115A87" w:rsidRDefault="00115A87" w:rsidP="002213F9">
      <w:pPr>
        <w:tabs>
          <w:tab w:val="left" w:pos="9000"/>
        </w:tabs>
        <w:spacing w:line="360" w:lineRule="auto"/>
        <w:ind w:firstLine="567"/>
        <w:jc w:val="both"/>
        <w:rPr>
          <w:spacing w:val="20"/>
          <w:sz w:val="28"/>
          <w:szCs w:val="28"/>
        </w:rPr>
      </w:pPr>
    </w:p>
    <w:p w:rsidR="00115A87" w:rsidRDefault="006D4378" w:rsidP="002213F9">
      <w:pPr>
        <w:spacing w:line="360" w:lineRule="auto"/>
        <w:ind w:firstLine="567"/>
      </w:pPr>
      <w:r>
        <w:rPr>
          <w:noProof/>
        </w:rPr>
        <w:pict>
          <v:shape id="Прямоугольная выноска 52" o:spid="_x0000_s1045" type="#_x0000_t61" style="position:absolute;left:0;text-align:left;margin-left:35.95pt;margin-top:1.1pt;width:132.7pt;height:87.75pt;z-index: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" adj="27313,-13255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52">
              <w:txbxContent>
                <w:p w:rsidR="006D4378" w:rsidRPr="001E6235" w:rsidRDefault="006D4378" w:rsidP="002213F9">
                  <w:pPr>
                    <w:jc w:val="center"/>
                  </w:pPr>
                  <w:r w:rsidRPr="00A87B6F">
                    <w:t>Совместное участие педагогов, родителей и детей в п</w:t>
                  </w:r>
                  <w:r>
                    <w:t>раздниках: «Математический КВН»</w:t>
                  </w:r>
                </w:p>
              </w:txbxContent>
            </v:textbox>
          </v:shape>
        </w:pict>
      </w:r>
    </w:p>
    <w:p w:rsidR="00115A87" w:rsidRDefault="006D4378" w:rsidP="002213F9">
      <w:pPr>
        <w:spacing w:line="360" w:lineRule="auto"/>
        <w:ind w:firstLine="567"/>
        <w:jc w:val="center"/>
      </w:pPr>
      <w:r>
        <w:rPr>
          <w:noProof/>
        </w:rPr>
        <w:pict>
          <v:shape id="Прямоугольная выноска 53" o:spid="_x0000_s1046" type="#_x0000_t61" style="position:absolute;left:0;text-align:left;margin-left:227.45pt;margin-top:1.1pt;width:132.7pt;height:87.75pt;z-index:1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" adj="3304,-18092" fillcolor="#215a69" stroked="f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 style="mso-next-textbox:#Прямоугольная выноска 53">
              <w:txbxContent>
                <w:p w:rsidR="006D4378" w:rsidRPr="001E6235" w:rsidRDefault="006D4378" w:rsidP="002213F9">
                  <w:pPr>
                    <w:jc w:val="center"/>
                  </w:pPr>
                  <w:r w:rsidRPr="00A87B6F">
                    <w:t>Индивидуальные беседы с родителями « Играем всей семьей», «Сказочные задачки»</w:t>
                  </w:r>
                </w:p>
              </w:txbxContent>
            </v:textbox>
          </v:shape>
        </w:pict>
      </w:r>
    </w:p>
    <w:p w:rsidR="00115A87" w:rsidRDefault="00115A87" w:rsidP="002213F9">
      <w:pPr>
        <w:spacing w:line="360" w:lineRule="auto"/>
        <w:ind w:firstLine="567"/>
        <w:jc w:val="center"/>
      </w:pPr>
    </w:p>
    <w:p w:rsidR="00115A87" w:rsidRDefault="00115A87" w:rsidP="002213F9">
      <w:pPr>
        <w:spacing w:line="360" w:lineRule="auto"/>
        <w:ind w:firstLine="567"/>
        <w:jc w:val="center"/>
      </w:pPr>
    </w:p>
    <w:p w:rsidR="00115A87" w:rsidRDefault="00115A87" w:rsidP="002213F9">
      <w:pPr>
        <w:spacing w:line="360" w:lineRule="auto"/>
        <w:ind w:firstLine="567"/>
        <w:jc w:val="center"/>
      </w:pPr>
    </w:p>
    <w:p w:rsidR="00115A87" w:rsidRDefault="00115A87" w:rsidP="002213F9">
      <w:pPr>
        <w:spacing w:line="360" w:lineRule="auto"/>
        <w:ind w:firstLine="567"/>
        <w:jc w:val="center"/>
      </w:pPr>
    </w:p>
    <w:p w:rsidR="00115A87" w:rsidRDefault="00115A87" w:rsidP="002213F9">
      <w:pPr>
        <w:spacing w:line="360" w:lineRule="auto"/>
        <w:ind w:firstLine="567"/>
      </w:pPr>
    </w:p>
    <w:p w:rsidR="00115A87" w:rsidRDefault="00115A87" w:rsidP="002213F9">
      <w:pPr>
        <w:spacing w:line="360" w:lineRule="auto"/>
        <w:ind w:firstLine="567"/>
      </w:pPr>
    </w:p>
    <w:p w:rsidR="00115A87" w:rsidRDefault="00115A87" w:rsidP="002213F9">
      <w:pPr>
        <w:spacing w:line="360" w:lineRule="auto"/>
        <w:ind w:firstLine="567"/>
      </w:pPr>
    </w:p>
    <w:p w:rsidR="00115A87" w:rsidRDefault="00115A87" w:rsidP="002213F9">
      <w:pPr>
        <w:spacing w:line="360" w:lineRule="auto"/>
        <w:ind w:firstLine="567"/>
      </w:pPr>
    </w:p>
    <w:p w:rsidR="00115A87" w:rsidRDefault="00115A87" w:rsidP="002F53A0">
      <w:pPr>
        <w:jc w:val="both"/>
        <w:rPr>
          <w:b/>
          <w:iCs/>
        </w:rPr>
        <w:sectPr w:rsidR="00115A87" w:rsidSect="00AA2DDE">
          <w:footerReference w:type="default" r:id="rId15"/>
          <w:pgSz w:w="11906" w:h="16838" w:code="9"/>
          <w:pgMar w:top="851" w:right="851" w:bottom="851" w:left="1701" w:header="0" w:footer="0" w:gutter="0"/>
          <w:cols w:space="708"/>
          <w:docGrid w:linePitch="360"/>
        </w:sectPr>
      </w:pPr>
    </w:p>
    <w:tbl>
      <w:tblPr>
        <w:tblW w:w="51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7719"/>
        <w:gridCol w:w="5537"/>
      </w:tblGrid>
      <w:tr w:rsidR="00115A87" w:rsidRPr="00AA2DDE" w:rsidTr="00AA2DDE">
        <w:trPr>
          <w:trHeight w:val="559"/>
        </w:trPr>
        <w:tc>
          <w:tcPr>
            <w:tcW w:w="779" w:type="pct"/>
          </w:tcPr>
          <w:p w:rsidR="00115A87" w:rsidRPr="00AA2DDE" w:rsidRDefault="00115A87" w:rsidP="00AA2DDE">
            <w:pPr>
              <w:jc w:val="both"/>
              <w:rPr>
                <w:b/>
                <w:iCs/>
              </w:rPr>
            </w:pPr>
            <w:r w:rsidRPr="00AA2DDE">
              <w:rPr>
                <w:b/>
                <w:iCs/>
                <w:sz w:val="22"/>
                <w:szCs w:val="22"/>
              </w:rPr>
              <w:lastRenderedPageBreak/>
              <w:t>Этапы реализации проекта</w:t>
            </w:r>
          </w:p>
        </w:tc>
        <w:tc>
          <w:tcPr>
            <w:tcW w:w="2458" w:type="pct"/>
          </w:tcPr>
          <w:p w:rsidR="00115A87" w:rsidRPr="00AA2DDE" w:rsidRDefault="00115A87" w:rsidP="002F53A0">
            <w:pPr>
              <w:jc w:val="center"/>
              <w:rPr>
                <w:b/>
                <w:iCs/>
              </w:rPr>
            </w:pPr>
            <w:r w:rsidRPr="00AA2DDE">
              <w:rPr>
                <w:b/>
                <w:iCs/>
                <w:sz w:val="22"/>
                <w:szCs w:val="22"/>
              </w:rPr>
              <w:t>Задачи</w:t>
            </w:r>
          </w:p>
        </w:tc>
        <w:tc>
          <w:tcPr>
            <w:tcW w:w="1763" w:type="pct"/>
          </w:tcPr>
          <w:p w:rsidR="00115A87" w:rsidRPr="00AA2DDE" w:rsidRDefault="00115A87" w:rsidP="001A45BF">
            <w:pPr>
              <w:jc w:val="both"/>
              <w:rPr>
                <w:b/>
                <w:iCs/>
              </w:rPr>
            </w:pPr>
            <w:r w:rsidRPr="00AA2DDE">
              <w:rPr>
                <w:b/>
                <w:iCs/>
                <w:sz w:val="22"/>
                <w:szCs w:val="22"/>
              </w:rPr>
              <w:t>Формы реализации</w:t>
            </w:r>
          </w:p>
        </w:tc>
      </w:tr>
      <w:tr w:rsidR="00115A87" w:rsidRPr="00AA2DDE" w:rsidTr="00AA2DDE">
        <w:trPr>
          <w:trHeight w:val="2824"/>
        </w:trPr>
        <w:tc>
          <w:tcPr>
            <w:tcW w:w="779" w:type="pct"/>
          </w:tcPr>
          <w:p w:rsidR="00115A87" w:rsidRPr="00AA2DDE" w:rsidRDefault="00115A87" w:rsidP="006D4378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 xml:space="preserve">Подготовительный этап </w:t>
            </w:r>
          </w:p>
        </w:tc>
        <w:tc>
          <w:tcPr>
            <w:tcW w:w="2458" w:type="pct"/>
          </w:tcPr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Изучить психолого-педагогическую и методическую литературу по данной теме;</w:t>
            </w:r>
          </w:p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Изучить социальный заказ родителей;</w:t>
            </w:r>
          </w:p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Подобрать диагностический инструментарий, разработать мониторинг;</w:t>
            </w:r>
          </w:p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Разработать систему работы с детьми, родителями, педагогами, направленную на развитие логического мышления посредством занимательного математического материала;</w:t>
            </w:r>
          </w:p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Подготовить педагогическую копилку для работы с родителями и детьми;</w:t>
            </w:r>
          </w:p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Провести первое родительское собрание по теме: «Значение занимательного математического материала для интеллектуального развития детей»;</w:t>
            </w:r>
          </w:p>
          <w:p w:rsidR="00115A87" w:rsidRPr="00AA2DDE" w:rsidRDefault="00115A87" w:rsidP="002F53A0">
            <w:pPr>
              <w:numPr>
                <w:ilvl w:val="0"/>
                <w:numId w:val="10"/>
              </w:numPr>
              <w:tabs>
                <w:tab w:val="clear" w:pos="360"/>
                <w:tab w:val="num" w:pos="230"/>
                <w:tab w:val="left" w:pos="378"/>
                <w:tab w:val="left" w:pos="543"/>
              </w:tabs>
              <w:ind w:left="230" w:hanging="230"/>
              <w:jc w:val="both"/>
            </w:pPr>
            <w:r w:rsidRPr="00AA2DDE">
              <w:rPr>
                <w:iCs/>
                <w:sz w:val="22"/>
                <w:szCs w:val="22"/>
              </w:rPr>
              <w:t xml:space="preserve">Обеспечить условия для реализации проекта. </w:t>
            </w:r>
          </w:p>
        </w:tc>
        <w:tc>
          <w:tcPr>
            <w:tcW w:w="1763" w:type="pct"/>
          </w:tcPr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Отбор психолого-педагогической, методической литературы;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Анкеты;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 xml:space="preserve">Комплексно – тематическое планирование по работе с детьми; 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Перспективный план по работе с родителями;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Диагностический инструментарий;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Уголок занимательной математики;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Консультации;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Беседы;</w:t>
            </w:r>
          </w:p>
          <w:p w:rsidR="00115A87" w:rsidRPr="00AA2DDE" w:rsidRDefault="00115A87" w:rsidP="001A45BF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Родительское собрание.</w:t>
            </w:r>
          </w:p>
        </w:tc>
      </w:tr>
      <w:tr w:rsidR="00115A87" w:rsidRPr="00AA2DDE" w:rsidTr="00AA2DDE">
        <w:trPr>
          <w:trHeight w:val="273"/>
        </w:trPr>
        <w:tc>
          <w:tcPr>
            <w:tcW w:w="779" w:type="pct"/>
          </w:tcPr>
          <w:p w:rsidR="00115A87" w:rsidRPr="00AA2DDE" w:rsidRDefault="00115A87" w:rsidP="009D1567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Диагностический этап</w:t>
            </w:r>
          </w:p>
          <w:p w:rsidR="00115A87" w:rsidRPr="00AA2DDE" w:rsidRDefault="00115A87" w:rsidP="009D1567">
            <w:pPr>
              <w:jc w:val="both"/>
              <w:rPr>
                <w:iCs/>
              </w:rPr>
            </w:pPr>
          </w:p>
        </w:tc>
        <w:tc>
          <w:tcPr>
            <w:tcW w:w="2458" w:type="pct"/>
          </w:tcPr>
          <w:p w:rsidR="00115A87" w:rsidRPr="00AA2DDE" w:rsidRDefault="00115A87" w:rsidP="002F53A0">
            <w:pPr>
              <w:pStyle w:val="a5"/>
              <w:numPr>
                <w:ilvl w:val="0"/>
                <w:numId w:val="22"/>
              </w:numPr>
              <w:ind w:left="372"/>
              <w:jc w:val="both"/>
            </w:pPr>
            <w:r w:rsidRPr="00AA2DDE">
              <w:rPr>
                <w:sz w:val="22"/>
                <w:szCs w:val="22"/>
              </w:rPr>
              <w:t>Выявить уровень  математических представлений детей посредством диагностического обследования;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13"/>
              </w:numPr>
              <w:ind w:left="230" w:hanging="230"/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>Роль семьи в интеллектуальном развитии детей.</w:t>
            </w:r>
          </w:p>
        </w:tc>
        <w:tc>
          <w:tcPr>
            <w:tcW w:w="1763" w:type="pct"/>
          </w:tcPr>
          <w:p w:rsidR="00115A87" w:rsidRPr="00AA2DDE" w:rsidRDefault="00115A87" w:rsidP="009D1567">
            <w:pPr>
              <w:jc w:val="both"/>
            </w:pPr>
            <w:r w:rsidRPr="00AA2DDE">
              <w:rPr>
                <w:sz w:val="22"/>
                <w:szCs w:val="22"/>
              </w:rPr>
              <w:t xml:space="preserve">Мониторинг образовательной области «Познание» по разделу «Первые шаги в математику» Михайловой З.А., </w:t>
            </w:r>
            <w:proofErr w:type="spellStart"/>
            <w:r w:rsidRPr="00AA2DDE">
              <w:rPr>
                <w:sz w:val="22"/>
                <w:szCs w:val="22"/>
              </w:rPr>
              <w:t>Чеплашкиной</w:t>
            </w:r>
            <w:proofErr w:type="spellEnd"/>
            <w:r w:rsidRPr="00AA2DDE">
              <w:rPr>
                <w:sz w:val="22"/>
                <w:szCs w:val="22"/>
              </w:rPr>
              <w:t xml:space="preserve"> И.Н.;</w:t>
            </w:r>
          </w:p>
          <w:p w:rsidR="00115A87" w:rsidRPr="00AA2DDE" w:rsidRDefault="00115A87" w:rsidP="009D1567">
            <w:pPr>
              <w:jc w:val="both"/>
              <w:rPr>
                <w:iCs/>
              </w:rPr>
            </w:pPr>
            <w:r w:rsidRPr="00AA2DDE">
              <w:rPr>
                <w:sz w:val="22"/>
                <w:szCs w:val="22"/>
              </w:rPr>
              <w:t>Анкетирование родителей «Играет ли Ваш ребенок дома».</w:t>
            </w:r>
          </w:p>
        </w:tc>
      </w:tr>
      <w:tr w:rsidR="00115A87" w:rsidRPr="00AA2DDE" w:rsidTr="00AA2DDE">
        <w:trPr>
          <w:trHeight w:val="273"/>
        </w:trPr>
        <w:tc>
          <w:tcPr>
            <w:tcW w:w="779" w:type="pct"/>
          </w:tcPr>
          <w:p w:rsidR="00115A87" w:rsidRPr="00AA2DDE" w:rsidRDefault="00115A87" w:rsidP="006D4378">
            <w:pPr>
              <w:jc w:val="both"/>
              <w:rPr>
                <w:iCs/>
                <w:color w:val="3366FF"/>
              </w:rPr>
            </w:pPr>
            <w:r w:rsidRPr="00AA2DDE">
              <w:rPr>
                <w:iCs/>
                <w:sz w:val="22"/>
                <w:szCs w:val="22"/>
              </w:rPr>
              <w:t xml:space="preserve">Основной этап </w:t>
            </w:r>
          </w:p>
        </w:tc>
        <w:tc>
          <w:tcPr>
            <w:tcW w:w="2458" w:type="pct"/>
          </w:tcPr>
          <w:p w:rsidR="00115A87" w:rsidRPr="00AA2DDE" w:rsidRDefault="00115A87" w:rsidP="002F53A0">
            <w:pPr>
              <w:pStyle w:val="a5"/>
              <w:numPr>
                <w:ilvl w:val="0"/>
                <w:numId w:val="22"/>
              </w:numPr>
              <w:ind w:left="376"/>
              <w:jc w:val="both"/>
            </w:pPr>
            <w:r w:rsidRPr="00AA2DDE">
              <w:rPr>
                <w:sz w:val="22"/>
                <w:szCs w:val="22"/>
              </w:rPr>
              <w:t>Организовать и провести мероприятия, согласно перспективному плану работы с родителями и детьми;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2"/>
              </w:numPr>
              <w:ind w:left="376"/>
              <w:jc w:val="both"/>
            </w:pPr>
            <w:r w:rsidRPr="00AA2DDE">
              <w:rPr>
                <w:sz w:val="22"/>
                <w:szCs w:val="22"/>
              </w:rPr>
              <w:t>Провести беседы, консультации с родителями;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2"/>
              </w:numPr>
              <w:ind w:left="376"/>
              <w:jc w:val="both"/>
            </w:pPr>
            <w:r w:rsidRPr="00AA2DDE">
              <w:rPr>
                <w:sz w:val="22"/>
                <w:szCs w:val="22"/>
              </w:rPr>
              <w:t>Организовать и координировать участие родителей в развлечениях, досугах, в совместном изготовлении выставок детских работ;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2"/>
              </w:numPr>
              <w:ind w:left="376"/>
              <w:jc w:val="both"/>
            </w:pPr>
            <w:r w:rsidRPr="00AA2DDE">
              <w:rPr>
                <w:sz w:val="22"/>
                <w:szCs w:val="22"/>
              </w:rPr>
              <w:t>Ознакомить родителей с приемами руководства играми с занимательным материалом;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2"/>
              </w:numPr>
              <w:ind w:left="376"/>
              <w:jc w:val="both"/>
            </w:pPr>
            <w:r w:rsidRPr="00AA2DDE">
              <w:rPr>
                <w:sz w:val="22"/>
                <w:szCs w:val="22"/>
              </w:rPr>
              <w:t>Знакомство родителей с системой работы по интеллектуальному развитию детей.</w:t>
            </w:r>
          </w:p>
        </w:tc>
        <w:tc>
          <w:tcPr>
            <w:tcW w:w="1763" w:type="pct"/>
          </w:tcPr>
          <w:p w:rsidR="00115A87" w:rsidRPr="00AA2DDE" w:rsidRDefault="00115A87" w:rsidP="002F53A0">
            <w:pPr>
              <w:jc w:val="both"/>
              <w:rPr>
                <w:iCs/>
              </w:rPr>
            </w:pPr>
            <w:r w:rsidRPr="00AA2DDE">
              <w:rPr>
                <w:iCs/>
                <w:sz w:val="22"/>
                <w:szCs w:val="22"/>
              </w:rPr>
              <w:t xml:space="preserve">  </w:t>
            </w:r>
            <w:r w:rsidRPr="00AA2DDE">
              <w:rPr>
                <w:sz w:val="22"/>
                <w:szCs w:val="22"/>
              </w:rPr>
              <w:t>Мероприятия: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>«День открытых дверей» просмотр математического занятия;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 xml:space="preserve">Совместное сочинение задач – шуток, смекалок, головоломок родителей с детьми; 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>Выставки детских работ;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>Досуги: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>«Математический КВН» (родители и дети);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>Занятия по формированию математических представлений с использованием занимательного математического материала;</w:t>
            </w:r>
          </w:p>
          <w:p w:rsidR="00115A87" w:rsidRPr="00AA2DDE" w:rsidRDefault="00115A87" w:rsidP="002F53A0">
            <w:pPr>
              <w:jc w:val="both"/>
              <w:rPr>
                <w:iCs/>
              </w:rPr>
            </w:pPr>
            <w:r w:rsidRPr="00AA2DDE">
              <w:rPr>
                <w:sz w:val="22"/>
                <w:szCs w:val="22"/>
              </w:rPr>
              <w:t>Оснащение игрового занимательного уголка.</w:t>
            </w:r>
          </w:p>
        </w:tc>
      </w:tr>
      <w:tr w:rsidR="00115A87" w:rsidRPr="00AA2DDE" w:rsidTr="00AA2DDE">
        <w:trPr>
          <w:trHeight w:val="273"/>
        </w:trPr>
        <w:tc>
          <w:tcPr>
            <w:tcW w:w="779" w:type="pct"/>
          </w:tcPr>
          <w:p w:rsidR="00115A87" w:rsidRPr="00AA2DDE" w:rsidRDefault="00115A87" w:rsidP="006D4378">
            <w:pPr>
              <w:jc w:val="both"/>
              <w:rPr>
                <w:iCs/>
                <w:color w:val="3366FF"/>
              </w:rPr>
            </w:pPr>
            <w:r w:rsidRPr="00AA2DDE">
              <w:rPr>
                <w:iCs/>
                <w:sz w:val="22"/>
                <w:szCs w:val="22"/>
              </w:rPr>
              <w:t xml:space="preserve">Итоговый этап </w:t>
            </w:r>
          </w:p>
        </w:tc>
        <w:tc>
          <w:tcPr>
            <w:tcW w:w="2458" w:type="pct"/>
          </w:tcPr>
          <w:p w:rsidR="00115A87" w:rsidRPr="00AA2DDE" w:rsidRDefault="00115A87" w:rsidP="002F53A0">
            <w:pPr>
              <w:pStyle w:val="a5"/>
              <w:numPr>
                <w:ilvl w:val="0"/>
                <w:numId w:val="23"/>
              </w:numPr>
              <w:ind w:left="372"/>
              <w:jc w:val="both"/>
            </w:pPr>
            <w:r w:rsidRPr="00AA2DDE">
              <w:rPr>
                <w:sz w:val="22"/>
                <w:szCs w:val="22"/>
              </w:rPr>
              <w:t>Выявить уровни математических представлений детей посредством диагностического обследования, после проведения различных форм и методов работы;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3"/>
              </w:numPr>
              <w:ind w:left="372"/>
              <w:jc w:val="both"/>
            </w:pPr>
            <w:r w:rsidRPr="00AA2DDE">
              <w:rPr>
                <w:sz w:val="22"/>
                <w:szCs w:val="22"/>
              </w:rPr>
              <w:t xml:space="preserve"> Альбом «</w:t>
            </w:r>
            <w:proofErr w:type="spellStart"/>
            <w:r w:rsidRPr="00AA2DDE">
              <w:rPr>
                <w:sz w:val="22"/>
                <w:szCs w:val="22"/>
              </w:rPr>
              <w:t>Игралочка</w:t>
            </w:r>
            <w:proofErr w:type="spellEnd"/>
            <w:r w:rsidRPr="00AA2DDE">
              <w:rPr>
                <w:sz w:val="22"/>
                <w:szCs w:val="22"/>
              </w:rPr>
              <w:t xml:space="preserve"> - </w:t>
            </w:r>
            <w:proofErr w:type="spellStart"/>
            <w:r w:rsidRPr="00AA2DDE">
              <w:rPr>
                <w:sz w:val="22"/>
                <w:szCs w:val="22"/>
              </w:rPr>
              <w:t>занималочка</w:t>
            </w:r>
            <w:proofErr w:type="spellEnd"/>
            <w:r w:rsidRPr="00AA2DDE">
              <w:rPr>
                <w:sz w:val="22"/>
                <w:szCs w:val="22"/>
              </w:rPr>
              <w:t>»;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3"/>
              </w:numPr>
              <w:ind w:left="372"/>
              <w:jc w:val="both"/>
            </w:pPr>
            <w:r w:rsidRPr="00AA2DDE">
              <w:rPr>
                <w:sz w:val="22"/>
                <w:szCs w:val="22"/>
              </w:rPr>
              <w:t>Брошюры для детей параллельных групп «Волшебные превращения»;</w:t>
            </w:r>
          </w:p>
        </w:tc>
        <w:tc>
          <w:tcPr>
            <w:tcW w:w="1763" w:type="pct"/>
          </w:tcPr>
          <w:p w:rsidR="00115A87" w:rsidRPr="00AA2DDE" w:rsidRDefault="00115A87" w:rsidP="002F53A0">
            <w:pPr>
              <w:jc w:val="both"/>
              <w:rPr>
                <w:iCs/>
              </w:rPr>
            </w:pPr>
            <w:r w:rsidRPr="00AA2DDE">
              <w:rPr>
                <w:sz w:val="22"/>
                <w:szCs w:val="22"/>
              </w:rPr>
              <w:t xml:space="preserve">Мониторинг освоения математических представлений по диагностике </w:t>
            </w:r>
          </w:p>
          <w:p w:rsidR="00115A87" w:rsidRPr="00AA2DDE" w:rsidRDefault="00115A87" w:rsidP="002F53A0">
            <w:pPr>
              <w:jc w:val="both"/>
            </w:pPr>
            <w:r w:rsidRPr="00AA2DDE">
              <w:rPr>
                <w:sz w:val="22"/>
                <w:szCs w:val="22"/>
              </w:rPr>
              <w:t xml:space="preserve">Михайловой З.А., </w:t>
            </w:r>
            <w:proofErr w:type="spellStart"/>
            <w:r w:rsidRPr="00AA2DDE">
              <w:rPr>
                <w:sz w:val="22"/>
                <w:szCs w:val="22"/>
              </w:rPr>
              <w:t>Чеплашкиной</w:t>
            </w:r>
            <w:proofErr w:type="spellEnd"/>
            <w:r w:rsidRPr="00AA2DDE">
              <w:rPr>
                <w:sz w:val="22"/>
                <w:szCs w:val="22"/>
              </w:rPr>
              <w:t xml:space="preserve"> И.Н.;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4"/>
              </w:numPr>
              <w:ind w:left="341"/>
              <w:jc w:val="both"/>
            </w:pPr>
            <w:r w:rsidRPr="00AA2DDE">
              <w:rPr>
                <w:sz w:val="22"/>
                <w:szCs w:val="22"/>
              </w:rPr>
              <w:t>Изготовить альбом «</w:t>
            </w:r>
            <w:proofErr w:type="spellStart"/>
            <w:r w:rsidRPr="00AA2DDE">
              <w:rPr>
                <w:sz w:val="22"/>
                <w:szCs w:val="22"/>
              </w:rPr>
              <w:t>Игралочка</w:t>
            </w:r>
            <w:proofErr w:type="spellEnd"/>
            <w:r w:rsidRPr="00AA2DDE">
              <w:rPr>
                <w:sz w:val="22"/>
                <w:szCs w:val="22"/>
              </w:rPr>
              <w:t xml:space="preserve"> - </w:t>
            </w:r>
            <w:proofErr w:type="spellStart"/>
            <w:r w:rsidRPr="00AA2DDE">
              <w:rPr>
                <w:sz w:val="22"/>
                <w:szCs w:val="22"/>
              </w:rPr>
              <w:t>занималочка</w:t>
            </w:r>
            <w:proofErr w:type="spellEnd"/>
            <w:r w:rsidRPr="00AA2DDE">
              <w:rPr>
                <w:sz w:val="22"/>
                <w:szCs w:val="22"/>
              </w:rPr>
              <w:t>»;</w:t>
            </w:r>
          </w:p>
          <w:p w:rsidR="00115A87" w:rsidRPr="00AA2DDE" w:rsidRDefault="00115A87" w:rsidP="002F53A0">
            <w:pPr>
              <w:pStyle w:val="a5"/>
              <w:numPr>
                <w:ilvl w:val="0"/>
                <w:numId w:val="24"/>
              </w:numPr>
              <w:ind w:left="341"/>
              <w:jc w:val="both"/>
            </w:pPr>
            <w:r w:rsidRPr="00AA2DDE">
              <w:rPr>
                <w:sz w:val="22"/>
                <w:szCs w:val="22"/>
              </w:rPr>
              <w:t>Брошюры для детей параллельных групп «Волшебные превращения».</w:t>
            </w:r>
          </w:p>
        </w:tc>
      </w:tr>
    </w:tbl>
    <w:p w:rsidR="00115A87" w:rsidRDefault="00115A87" w:rsidP="001A45BF">
      <w:pPr>
        <w:jc w:val="both"/>
        <w:rPr>
          <w:iCs/>
          <w:sz w:val="28"/>
          <w:szCs w:val="28"/>
        </w:rPr>
        <w:sectPr w:rsidR="00115A87" w:rsidSect="00AA2DDE">
          <w:pgSz w:w="16838" w:h="11906" w:orient="landscape" w:code="9"/>
          <w:pgMar w:top="1701" w:right="851" w:bottom="851" w:left="851" w:header="0" w:footer="0" w:gutter="0"/>
          <w:cols w:space="708"/>
          <w:docGrid w:linePitch="360"/>
        </w:sectPr>
      </w:pPr>
    </w:p>
    <w:p w:rsidR="00115A87" w:rsidRPr="00AA2DDE" w:rsidRDefault="00115A87" w:rsidP="00AA2DDE">
      <w:pPr>
        <w:jc w:val="center"/>
        <w:rPr>
          <w:b/>
          <w:bCs/>
          <w:iCs/>
          <w:sz w:val="27"/>
          <w:szCs w:val="27"/>
        </w:rPr>
      </w:pPr>
      <w:r w:rsidRPr="00AA2DDE">
        <w:rPr>
          <w:b/>
          <w:sz w:val="27"/>
          <w:szCs w:val="27"/>
        </w:rPr>
        <w:lastRenderedPageBreak/>
        <w:t>Механизм реализации проекта.</w:t>
      </w:r>
    </w:p>
    <w:p w:rsidR="00115A87" w:rsidRPr="008C6D6E" w:rsidRDefault="00115A87" w:rsidP="002F53A0">
      <w:pPr>
        <w:spacing w:line="360" w:lineRule="auto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  <w:lang w:val="en-US"/>
        </w:rPr>
        <w:t>I</w:t>
      </w:r>
      <w:r w:rsidRPr="008C6D6E">
        <w:rPr>
          <w:b/>
          <w:sz w:val="27"/>
          <w:szCs w:val="27"/>
        </w:rPr>
        <w:t xml:space="preserve"> этап – подготовительный </w:t>
      </w:r>
    </w:p>
    <w:p w:rsidR="00115A87" w:rsidRPr="008C6D6E" w:rsidRDefault="00115A87" w:rsidP="00AA2DDE">
      <w:pPr>
        <w:tabs>
          <w:tab w:val="left" w:pos="9000"/>
        </w:tabs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bCs/>
          <w:iCs/>
          <w:sz w:val="27"/>
          <w:szCs w:val="27"/>
        </w:rPr>
        <w:t xml:space="preserve">На первом этапе работы я изучила психолого-педагогическую, методическую литературу по данной теме. </w:t>
      </w:r>
      <w:r w:rsidRPr="008C6D6E">
        <w:rPr>
          <w:sz w:val="27"/>
          <w:szCs w:val="27"/>
        </w:rPr>
        <w:t xml:space="preserve">Психологами установлено, что овладение логическими операциями занимает существенное место в общем развитии мышления ребенка; уровень </w:t>
      </w:r>
      <w:proofErr w:type="spellStart"/>
      <w:r w:rsidRPr="008C6D6E">
        <w:rPr>
          <w:sz w:val="27"/>
          <w:szCs w:val="27"/>
        </w:rPr>
        <w:t>сформированности</w:t>
      </w:r>
      <w:proofErr w:type="spellEnd"/>
      <w:r w:rsidRPr="008C6D6E">
        <w:rPr>
          <w:sz w:val="27"/>
          <w:szCs w:val="27"/>
        </w:rPr>
        <w:t xml:space="preserve"> логических операций центральным показателем уровня интеллектуального развития ребенка; установление логических связей как один из центральных видов познавательной деятельности. Анализ литературы показал, что проблема развития мышления всегда была, а так же  остается одной из актуальных проблем современного общества и требует внимания педагогов всех элементов образовательной системы.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rStyle w:val="FontStyle25"/>
          <w:sz w:val="27"/>
          <w:szCs w:val="27"/>
        </w:rPr>
        <w:t>Следующим этапом работы, было проведено анкетирование с родителями, с целью выявления у них индивидуальной работы с детьми по формированию логического развития.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Проанализировав анкеты родителей, выявила, что родительская общественность так же заинтересована в решении данной проблемы. </w:t>
      </w:r>
    </w:p>
    <w:p w:rsidR="00115A87" w:rsidRPr="008C6D6E" w:rsidRDefault="00115A87" w:rsidP="00F96CBA">
      <w:pPr>
        <w:pStyle w:val="a5"/>
        <w:spacing w:line="360" w:lineRule="auto"/>
        <w:ind w:left="0"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Далее я систематизировала диагностический инструментарий -  мониторинг по выявлению уровня математических представлений детей. </w:t>
      </w:r>
      <w:r w:rsidRPr="008C6D6E">
        <w:rPr>
          <w:bCs/>
          <w:iCs/>
          <w:sz w:val="27"/>
          <w:szCs w:val="27"/>
        </w:rPr>
        <w:t>Осуществила подбор практического материала для работы с родителями и детьми: уголок занимательной математики,  консультации, беседы, сценарии (развлечения, досуги, КВН, викторины). Провела первое родительское собрание по теме «Значение занимательного математического материала для интеллектуального развития детей», на котором раскрыла роль занимательного материала в развитии логического мышления, сообразительности, смекалки, познавательных интересов, личностных качеств</w:t>
      </w:r>
      <w:r>
        <w:rPr>
          <w:bCs/>
          <w:iCs/>
          <w:sz w:val="27"/>
          <w:szCs w:val="27"/>
        </w:rPr>
        <w:t xml:space="preserve"> </w:t>
      </w:r>
      <w:r w:rsidRPr="008C6D6E">
        <w:rPr>
          <w:bCs/>
          <w:iCs/>
          <w:sz w:val="27"/>
          <w:szCs w:val="27"/>
        </w:rPr>
        <w:t xml:space="preserve">(целенаправленности, поисковых практических и умственных действий, настойчивости, самостоятельности). </w:t>
      </w:r>
      <w:r w:rsidRPr="008C6D6E">
        <w:rPr>
          <w:sz w:val="27"/>
          <w:szCs w:val="27"/>
        </w:rPr>
        <w:t xml:space="preserve">Родители активно включились в работу, и большинство из них заинтересовались тем, чтобы у детей повысился уровень развития психических процессов, интеллектуального развития в целом. </w:t>
      </w:r>
    </w:p>
    <w:p w:rsidR="00115A87" w:rsidRPr="008C6D6E" w:rsidRDefault="00115A87" w:rsidP="002F53A0">
      <w:pPr>
        <w:spacing w:line="360" w:lineRule="auto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  <w:lang w:val="en-US"/>
        </w:rPr>
        <w:t>II</w:t>
      </w:r>
      <w:r w:rsidRPr="008C6D6E">
        <w:rPr>
          <w:b/>
          <w:sz w:val="27"/>
          <w:szCs w:val="27"/>
        </w:rPr>
        <w:t xml:space="preserve"> этап – диагности</w:t>
      </w:r>
      <w:r w:rsidR="006D4378">
        <w:rPr>
          <w:b/>
          <w:sz w:val="27"/>
          <w:szCs w:val="27"/>
        </w:rPr>
        <w:t xml:space="preserve">ческий </w:t>
      </w:r>
    </w:p>
    <w:p w:rsidR="00115A87" w:rsidRPr="008C6D6E" w:rsidRDefault="00115A87" w:rsidP="002F53A0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Целью данного этапа было </w:t>
      </w:r>
      <w:r w:rsidRPr="008C6D6E">
        <w:rPr>
          <w:sz w:val="27"/>
          <w:szCs w:val="27"/>
        </w:rPr>
        <w:t>выявление</w:t>
      </w:r>
      <w:r>
        <w:rPr>
          <w:sz w:val="27"/>
          <w:szCs w:val="27"/>
        </w:rPr>
        <w:t xml:space="preserve"> стартового</w:t>
      </w:r>
      <w:r w:rsidRPr="008C6D6E">
        <w:rPr>
          <w:sz w:val="27"/>
          <w:szCs w:val="27"/>
        </w:rPr>
        <w:t xml:space="preserve"> уровня математических представлений у детей:</w:t>
      </w:r>
    </w:p>
    <w:p w:rsidR="00115A87" w:rsidRDefault="00115A87" w:rsidP="002F53A0">
      <w:pPr>
        <w:ind w:firstLine="567"/>
        <w:sectPr w:rsidR="00115A87" w:rsidSect="00AA2DDE">
          <w:pgSz w:w="11906" w:h="16838" w:code="9"/>
          <w:pgMar w:top="851" w:right="851" w:bottom="851" w:left="1701" w:header="0" w:footer="0" w:gutter="0"/>
          <w:cols w:space="708"/>
          <w:docGrid w:linePitch="360"/>
        </w:sectPr>
      </w:pPr>
    </w:p>
    <w:tbl>
      <w:tblPr>
        <w:tblW w:w="5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2677"/>
        <w:gridCol w:w="5627"/>
        <w:gridCol w:w="4895"/>
      </w:tblGrid>
      <w:tr w:rsidR="00115A87" w:rsidRPr="001B15C3" w:rsidTr="001B15C3">
        <w:tc>
          <w:tcPr>
            <w:tcW w:w="834" w:type="pct"/>
          </w:tcPr>
          <w:p w:rsidR="00115A87" w:rsidRPr="001B15C3" w:rsidRDefault="00115A87" w:rsidP="002F53A0">
            <w:pPr>
              <w:ind w:firstLine="567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lastRenderedPageBreak/>
              <w:t xml:space="preserve">Критерии </w:t>
            </w:r>
          </w:p>
        </w:tc>
        <w:tc>
          <w:tcPr>
            <w:tcW w:w="845" w:type="pct"/>
          </w:tcPr>
          <w:p w:rsidR="00115A87" w:rsidRPr="001B15C3" w:rsidRDefault="00115A87" w:rsidP="001B15C3">
            <w:pPr>
              <w:ind w:firstLine="335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 xml:space="preserve">Методы </w:t>
            </w:r>
            <w:r>
              <w:rPr>
                <w:sz w:val="21"/>
                <w:szCs w:val="21"/>
              </w:rPr>
              <w:t>и</w:t>
            </w:r>
            <w:r w:rsidRPr="001B15C3">
              <w:rPr>
                <w:sz w:val="21"/>
                <w:szCs w:val="21"/>
              </w:rPr>
              <w:t>сследования</w:t>
            </w:r>
          </w:p>
        </w:tc>
        <w:tc>
          <w:tcPr>
            <w:tcW w:w="1776" w:type="pct"/>
          </w:tcPr>
          <w:p w:rsidR="00115A87" w:rsidRPr="001B15C3" w:rsidRDefault="00115A87" w:rsidP="002F53A0">
            <w:pPr>
              <w:ind w:firstLine="567"/>
              <w:jc w:val="center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Содержание диагностического задания</w:t>
            </w:r>
          </w:p>
        </w:tc>
        <w:tc>
          <w:tcPr>
            <w:tcW w:w="1545" w:type="pct"/>
          </w:tcPr>
          <w:p w:rsidR="00115A87" w:rsidRPr="001B15C3" w:rsidRDefault="00115A87" w:rsidP="001B15C3">
            <w:pPr>
              <w:ind w:firstLine="220"/>
              <w:jc w:val="center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Характеристика уровней</w:t>
            </w:r>
          </w:p>
        </w:tc>
      </w:tr>
      <w:tr w:rsidR="00115A87" w:rsidRPr="001B15C3" w:rsidTr="001B15C3">
        <w:trPr>
          <w:trHeight w:val="1979"/>
        </w:trPr>
        <w:tc>
          <w:tcPr>
            <w:tcW w:w="834" w:type="pct"/>
          </w:tcPr>
          <w:p w:rsidR="00115A87" w:rsidRPr="001B15C3" w:rsidRDefault="00115A87" w:rsidP="002F53A0">
            <w:pPr>
              <w:ind w:firstLine="567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1.Умение сравнивать и обобщать по признакам с целью самостоятельного установления  правил построения логической задачи, доказывать, обнаруживать ошибки.</w:t>
            </w:r>
          </w:p>
          <w:p w:rsidR="00115A87" w:rsidRPr="001B15C3" w:rsidRDefault="00115A87" w:rsidP="002F53A0">
            <w:pPr>
              <w:ind w:firstLine="567"/>
              <w:rPr>
                <w:sz w:val="21"/>
                <w:szCs w:val="21"/>
              </w:rPr>
            </w:pPr>
          </w:p>
          <w:p w:rsidR="00115A87" w:rsidRPr="001B15C3" w:rsidRDefault="00115A87" w:rsidP="002F53A0">
            <w:pPr>
              <w:ind w:firstLine="567"/>
              <w:rPr>
                <w:sz w:val="21"/>
                <w:szCs w:val="21"/>
              </w:rPr>
            </w:pPr>
          </w:p>
          <w:p w:rsidR="00115A87" w:rsidRPr="001B15C3" w:rsidRDefault="00115A87" w:rsidP="002F53A0">
            <w:pPr>
              <w:ind w:firstLine="567"/>
              <w:rPr>
                <w:sz w:val="21"/>
                <w:szCs w:val="21"/>
              </w:rPr>
            </w:pPr>
          </w:p>
        </w:tc>
        <w:tc>
          <w:tcPr>
            <w:tcW w:w="845" w:type="pct"/>
          </w:tcPr>
          <w:p w:rsidR="00115A87" w:rsidRPr="001B15C3" w:rsidRDefault="00115A87" w:rsidP="002F53A0">
            <w:pPr>
              <w:ind w:firstLine="567"/>
              <w:jc w:val="both"/>
              <w:rPr>
                <w:i/>
                <w:sz w:val="21"/>
                <w:szCs w:val="21"/>
              </w:rPr>
            </w:pPr>
            <w:r w:rsidRPr="001B15C3">
              <w:rPr>
                <w:i/>
                <w:sz w:val="21"/>
                <w:szCs w:val="21"/>
              </w:rPr>
              <w:t xml:space="preserve">Задание 1. </w:t>
            </w:r>
          </w:p>
          <w:p w:rsidR="00115A87" w:rsidRPr="001B15C3" w:rsidRDefault="00115A87" w:rsidP="002F53A0">
            <w:pPr>
              <w:ind w:firstLine="567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 xml:space="preserve">Проблемно-игровая ситуация «Кто не нарисован на картинке?» </w:t>
            </w:r>
          </w:p>
          <w:p w:rsidR="00115A87" w:rsidRPr="001B15C3" w:rsidRDefault="00115A87" w:rsidP="002F53A0">
            <w:pPr>
              <w:ind w:firstLine="567"/>
              <w:jc w:val="both"/>
              <w:rPr>
                <w:sz w:val="21"/>
                <w:szCs w:val="21"/>
              </w:rPr>
            </w:pPr>
          </w:p>
          <w:p w:rsidR="00115A87" w:rsidRPr="001B15C3" w:rsidRDefault="00115A87" w:rsidP="002F53A0">
            <w:pPr>
              <w:ind w:firstLine="567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 </w:t>
            </w:r>
            <w:r w:rsidRPr="001B15C3">
              <w:rPr>
                <w:i/>
                <w:sz w:val="21"/>
                <w:szCs w:val="21"/>
              </w:rPr>
              <w:t>Материал.</w:t>
            </w:r>
            <w:r w:rsidRPr="001B15C3">
              <w:rPr>
                <w:sz w:val="21"/>
                <w:szCs w:val="21"/>
              </w:rPr>
              <w:t xml:space="preserve"> Логическая игра-задача «Найди недостающее» с вариативным ответом.</w:t>
            </w:r>
          </w:p>
          <w:p w:rsidR="00115A87" w:rsidRPr="001B15C3" w:rsidRDefault="00115A87" w:rsidP="002F53A0">
            <w:pPr>
              <w:ind w:firstLine="567"/>
              <w:jc w:val="both"/>
              <w:rPr>
                <w:sz w:val="21"/>
                <w:szCs w:val="21"/>
              </w:rPr>
            </w:pPr>
          </w:p>
        </w:tc>
        <w:tc>
          <w:tcPr>
            <w:tcW w:w="1776" w:type="pct"/>
          </w:tcPr>
          <w:p w:rsidR="00115A87" w:rsidRPr="001B15C3" w:rsidRDefault="00B33526" w:rsidP="001B15C3">
            <w:pPr>
              <w:ind w:firstLine="34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  Мальчик</w:t>
            </w:r>
            <w:r w:rsidR="00115A87" w:rsidRPr="001B15C3">
              <w:rPr>
                <w:sz w:val="21"/>
                <w:szCs w:val="21"/>
              </w:rPr>
              <w:t xml:space="preserve"> нарисовал своих друзей - ослика </w:t>
            </w:r>
            <w:proofErr w:type="spellStart"/>
            <w:r w:rsidR="00115A87" w:rsidRPr="001B15C3">
              <w:rPr>
                <w:sz w:val="21"/>
                <w:szCs w:val="21"/>
              </w:rPr>
              <w:t>Иа-Иа</w:t>
            </w:r>
            <w:proofErr w:type="spellEnd"/>
            <w:r w:rsidR="00115A87" w:rsidRPr="001B15C3">
              <w:rPr>
                <w:sz w:val="21"/>
                <w:szCs w:val="21"/>
              </w:rPr>
              <w:t xml:space="preserve">, Вини-Пуха и Пятачка по-разному: веселыми - с глазами - щелочками, удивленными-с круглыми глазами, и испуганными- с квадратными глазами. Друзья посмотрели на рисунки художника и забрали самые лучшие. - Посмотри на картинку и скажи, кто взял рисунки и какие? (Дети пользуются вариантами ответов). Сможешь ли ты доказать, кто именно эти рисунки уже взял? </w:t>
            </w:r>
          </w:p>
          <w:p w:rsidR="00115A87" w:rsidRPr="001B15C3" w:rsidRDefault="00115A87" w:rsidP="001B15C3">
            <w:pPr>
              <w:ind w:firstLine="342"/>
              <w:jc w:val="both"/>
              <w:rPr>
                <w:sz w:val="21"/>
                <w:szCs w:val="21"/>
              </w:rPr>
            </w:pPr>
          </w:p>
          <w:p w:rsidR="00115A87" w:rsidRPr="001B15C3" w:rsidRDefault="00115A87" w:rsidP="001B15C3">
            <w:pPr>
              <w:ind w:firstLine="342"/>
              <w:rPr>
                <w:sz w:val="21"/>
                <w:szCs w:val="21"/>
              </w:rPr>
            </w:pPr>
          </w:p>
        </w:tc>
        <w:tc>
          <w:tcPr>
            <w:tcW w:w="1545" w:type="pct"/>
          </w:tcPr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Высокий уровень</w:t>
            </w:r>
            <w:r w:rsidRPr="001B15C3">
              <w:rPr>
                <w:sz w:val="21"/>
                <w:szCs w:val="21"/>
              </w:rPr>
              <w:t>. Ребенок самостоятельно, на основе анализа и сравнения, находит недостающие изображения, обосновывает свой выбор. В процессе поиска формулирует правила построения логической задачи.</w:t>
            </w:r>
          </w:p>
          <w:p w:rsidR="00115A87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Средний уровень</w:t>
            </w:r>
            <w:r w:rsidRPr="001B15C3">
              <w:rPr>
                <w:sz w:val="21"/>
                <w:szCs w:val="21"/>
              </w:rPr>
              <w:t>. В ходе поиска недостающих изображений поочередно выбирает их из вариантов отв</w:t>
            </w:r>
            <w:r>
              <w:rPr>
                <w:sz w:val="21"/>
                <w:szCs w:val="21"/>
              </w:rPr>
              <w:t>етов, отвергает неверный выбор.</w:t>
            </w:r>
          </w:p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Низкий уровень</w:t>
            </w:r>
            <w:r w:rsidRPr="001B15C3">
              <w:rPr>
                <w:sz w:val="21"/>
                <w:szCs w:val="21"/>
              </w:rPr>
              <w:t>. Называет случайные фигуры из вариантов ответов; допускает ошибки и не все из них исправляет, правила расположения фигур не выделяет, но проявляет интерес к деятельности.</w:t>
            </w:r>
          </w:p>
        </w:tc>
      </w:tr>
      <w:tr w:rsidR="00115A87" w:rsidRPr="001B15C3" w:rsidTr="001B15C3">
        <w:trPr>
          <w:trHeight w:val="278"/>
        </w:trPr>
        <w:tc>
          <w:tcPr>
            <w:tcW w:w="834" w:type="pct"/>
          </w:tcPr>
          <w:p w:rsidR="00115A87" w:rsidRPr="001B15C3" w:rsidRDefault="00115A87" w:rsidP="002621E2">
            <w:pPr>
              <w:ind w:firstLine="567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 xml:space="preserve">2.Умение составлять числа из двух меньших; осуществлять поисковые действия. </w:t>
            </w:r>
          </w:p>
          <w:p w:rsidR="00115A87" w:rsidRPr="001B15C3" w:rsidRDefault="00115A87" w:rsidP="002621E2">
            <w:pPr>
              <w:ind w:firstLine="567"/>
              <w:rPr>
                <w:sz w:val="21"/>
                <w:szCs w:val="21"/>
              </w:rPr>
            </w:pPr>
          </w:p>
        </w:tc>
        <w:tc>
          <w:tcPr>
            <w:tcW w:w="845" w:type="pct"/>
          </w:tcPr>
          <w:p w:rsidR="00115A87" w:rsidRPr="001B15C3" w:rsidRDefault="00115A87" w:rsidP="002621E2">
            <w:pPr>
              <w:ind w:firstLine="567"/>
              <w:rPr>
                <w:i/>
                <w:sz w:val="21"/>
                <w:szCs w:val="21"/>
              </w:rPr>
            </w:pPr>
            <w:r w:rsidRPr="001B15C3">
              <w:rPr>
                <w:i/>
                <w:sz w:val="21"/>
                <w:szCs w:val="21"/>
              </w:rPr>
              <w:t>Задание 2.</w:t>
            </w:r>
          </w:p>
          <w:p w:rsidR="00115A87" w:rsidRPr="001B15C3" w:rsidRDefault="00115A87" w:rsidP="002621E2">
            <w:pPr>
              <w:ind w:firstLine="567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 xml:space="preserve">Проблемно-игровая ситуация «Войди в избушку». </w:t>
            </w:r>
          </w:p>
          <w:p w:rsidR="00115A87" w:rsidRPr="001B15C3" w:rsidRDefault="00115A87" w:rsidP="002621E2">
            <w:pPr>
              <w:ind w:firstLine="567"/>
              <w:rPr>
                <w:sz w:val="21"/>
                <w:szCs w:val="21"/>
              </w:rPr>
            </w:pPr>
          </w:p>
          <w:p w:rsidR="00115A87" w:rsidRPr="001B15C3" w:rsidRDefault="00115A87" w:rsidP="002621E2">
            <w:pPr>
              <w:ind w:firstLine="567"/>
              <w:rPr>
                <w:sz w:val="21"/>
                <w:szCs w:val="21"/>
              </w:rPr>
            </w:pPr>
            <w:r w:rsidRPr="001B15C3">
              <w:rPr>
                <w:i/>
                <w:sz w:val="21"/>
                <w:szCs w:val="21"/>
              </w:rPr>
              <w:t>Материал.</w:t>
            </w:r>
            <w:r w:rsidRPr="001B15C3">
              <w:rPr>
                <w:sz w:val="21"/>
                <w:szCs w:val="21"/>
              </w:rPr>
              <w:t xml:space="preserve"> Избушки на пружинных ножках с номерами 6,9,7 и следами. </w:t>
            </w:r>
          </w:p>
          <w:p w:rsidR="00115A87" w:rsidRPr="001B15C3" w:rsidRDefault="00115A87" w:rsidP="002621E2">
            <w:pPr>
              <w:ind w:firstLine="567"/>
              <w:rPr>
                <w:sz w:val="21"/>
                <w:szCs w:val="21"/>
              </w:rPr>
            </w:pPr>
          </w:p>
        </w:tc>
        <w:tc>
          <w:tcPr>
            <w:tcW w:w="1776" w:type="pct"/>
          </w:tcPr>
          <w:p w:rsidR="00115A87" w:rsidRPr="001B15C3" w:rsidRDefault="00115A87" w:rsidP="001B15C3">
            <w:pPr>
              <w:ind w:firstLine="342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2.  В каждой избушке лежат золотые монеты: в первой - 6, во второй - 9, в третьей - 7 шт. Для того чтобы войти в избушку и забрать монеты, надо открыть дверь. А дверь открывается хитро: надо нажать на обе «педали» столько раз, сколько показывает номер на избушке. Посмотри на рисунок и выбери избушку, в которую ты хочешь зайти. Закрась возле нее столько следов, сколько раз ты нажмешь сначала на левую педаль, а затем на правую. Проверь, готова ли дверь открыться. Можно ли было нажать правой или левой педалью другое количество раз? -А теперь войди в другие избушки.</w:t>
            </w:r>
            <w:r w:rsidRPr="001B15C3">
              <w:rPr>
                <w:sz w:val="21"/>
                <w:szCs w:val="21"/>
              </w:rPr>
              <w:tab/>
            </w:r>
          </w:p>
        </w:tc>
        <w:tc>
          <w:tcPr>
            <w:tcW w:w="1545" w:type="pct"/>
          </w:tcPr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 xml:space="preserve"> </w:t>
            </w:r>
            <w:r w:rsidRPr="001B15C3">
              <w:rPr>
                <w:i/>
                <w:iCs/>
                <w:sz w:val="21"/>
                <w:szCs w:val="21"/>
              </w:rPr>
              <w:t>Высокий уровень</w:t>
            </w:r>
            <w:r w:rsidRPr="001B15C3">
              <w:rPr>
                <w:sz w:val="21"/>
                <w:szCs w:val="21"/>
              </w:rPr>
              <w:t>. Ребенок правильно устанавливает состав числа. Допущенные ошибки исправляет самостоятельно. Осуществляет целенаправленный поиск, предлагает другие варианты.</w:t>
            </w:r>
          </w:p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Средний уровень</w:t>
            </w:r>
            <w:r w:rsidRPr="001B15C3">
              <w:rPr>
                <w:sz w:val="21"/>
                <w:szCs w:val="21"/>
              </w:rPr>
              <w:t xml:space="preserve">. Правильно составляет два числа из трех. В ходе поиска копирует заданное количество следов, дополняет его, допускает ошибки, частично исправляет их. </w:t>
            </w:r>
          </w:p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Низкий уровень</w:t>
            </w:r>
            <w:r w:rsidRPr="001B15C3">
              <w:rPr>
                <w:sz w:val="21"/>
                <w:szCs w:val="21"/>
              </w:rPr>
              <w:t xml:space="preserve">. Воспроизводит число на основе пересчета. (Нажимает, как правило на одну педаль). </w:t>
            </w:r>
          </w:p>
        </w:tc>
      </w:tr>
      <w:tr w:rsidR="00115A87" w:rsidRPr="001B15C3" w:rsidTr="001B15C3">
        <w:trPr>
          <w:trHeight w:val="420"/>
        </w:trPr>
        <w:tc>
          <w:tcPr>
            <w:tcW w:w="834" w:type="pct"/>
          </w:tcPr>
          <w:p w:rsidR="00115A87" w:rsidRPr="001B15C3" w:rsidRDefault="00115A87" w:rsidP="001B15C3">
            <w:pPr>
              <w:ind w:firstLine="284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3.Умение обнаруживать нарушения в порядке следования предметов по высоте, восстанавливать ряды. Объяснять ошибки на основе установления соответствия предметов по высоте и порядковому счету.</w:t>
            </w:r>
          </w:p>
          <w:p w:rsidR="00115A87" w:rsidRPr="001B15C3" w:rsidRDefault="00115A87" w:rsidP="002621E2">
            <w:pPr>
              <w:ind w:firstLine="567"/>
              <w:rPr>
                <w:sz w:val="21"/>
                <w:szCs w:val="21"/>
              </w:rPr>
            </w:pPr>
          </w:p>
        </w:tc>
        <w:tc>
          <w:tcPr>
            <w:tcW w:w="845" w:type="pct"/>
          </w:tcPr>
          <w:p w:rsidR="00115A87" w:rsidRPr="001B15C3" w:rsidRDefault="00115A87" w:rsidP="001B15C3">
            <w:pPr>
              <w:ind w:firstLine="335"/>
              <w:rPr>
                <w:i/>
                <w:sz w:val="21"/>
                <w:szCs w:val="21"/>
              </w:rPr>
            </w:pPr>
            <w:r w:rsidRPr="001B15C3">
              <w:rPr>
                <w:i/>
                <w:sz w:val="21"/>
                <w:szCs w:val="21"/>
              </w:rPr>
              <w:t xml:space="preserve">Задание 3. </w:t>
            </w:r>
          </w:p>
          <w:p w:rsidR="00115A87" w:rsidRPr="001B15C3" w:rsidRDefault="00115A87" w:rsidP="001B15C3">
            <w:pPr>
              <w:ind w:firstLine="335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Проблемно-игровая ситуация «Восстановим лесенку».</w:t>
            </w:r>
          </w:p>
          <w:p w:rsidR="00115A87" w:rsidRDefault="00115A87" w:rsidP="001B15C3">
            <w:pPr>
              <w:ind w:firstLine="335"/>
              <w:jc w:val="both"/>
              <w:rPr>
                <w:i/>
                <w:sz w:val="21"/>
                <w:szCs w:val="21"/>
              </w:rPr>
            </w:pPr>
          </w:p>
          <w:p w:rsidR="00115A87" w:rsidRPr="001B15C3" w:rsidRDefault="00115A87" w:rsidP="001B15C3">
            <w:pPr>
              <w:ind w:firstLine="335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sz w:val="21"/>
                <w:szCs w:val="21"/>
              </w:rPr>
              <w:t xml:space="preserve"> Материал</w:t>
            </w:r>
            <w:r w:rsidRPr="001B15C3">
              <w:rPr>
                <w:sz w:val="21"/>
                <w:szCs w:val="21"/>
              </w:rPr>
              <w:t xml:space="preserve">. Составная лесенка и элементы к ней. (Используются цветные счетные палочки </w:t>
            </w:r>
            <w:proofErr w:type="spellStart"/>
            <w:r w:rsidRPr="001B15C3">
              <w:rPr>
                <w:sz w:val="21"/>
                <w:szCs w:val="21"/>
              </w:rPr>
              <w:t>Кюизенера</w:t>
            </w:r>
            <w:proofErr w:type="spellEnd"/>
            <w:r w:rsidRPr="001B15C3">
              <w:rPr>
                <w:sz w:val="21"/>
                <w:szCs w:val="21"/>
              </w:rPr>
              <w:t>. Дей</w:t>
            </w:r>
            <w:r>
              <w:rPr>
                <w:sz w:val="21"/>
                <w:szCs w:val="21"/>
              </w:rPr>
              <w:t>ствия выполняются практически).</w:t>
            </w:r>
          </w:p>
        </w:tc>
        <w:tc>
          <w:tcPr>
            <w:tcW w:w="1776" w:type="pct"/>
          </w:tcPr>
          <w:p w:rsidR="00115A87" w:rsidRPr="001B15C3" w:rsidRDefault="00115A87" w:rsidP="001B15C3">
            <w:pPr>
              <w:ind w:firstLine="342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3.  Голодные любопытные мышата учуяли запах сыра, но подняться по ступенькам, чтобы взять его, не смогли. Назови номера ступенек, по которым собирается подняться тонкий мышонок.</w:t>
            </w:r>
          </w:p>
          <w:p w:rsidR="00115A87" w:rsidRPr="001B15C3" w:rsidRDefault="00115A87" w:rsidP="001B15C3">
            <w:pPr>
              <w:ind w:firstLine="342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-Которой ступеньки не хватает в его лесенке? Ты можешь помочь мышонку? Помоги!</w:t>
            </w:r>
          </w:p>
          <w:p w:rsidR="00115A87" w:rsidRPr="001B15C3" w:rsidRDefault="00115A87" w:rsidP="001B15C3">
            <w:pPr>
              <w:ind w:firstLine="342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-Назови номера ступенек, по которым собирается подняться толстый мышонок. Каких по порядку ступенек не хватает к его лесенке? Назови. Помоги и ему! Теперь он сможет полакомиться сыром?</w:t>
            </w:r>
          </w:p>
          <w:p w:rsidR="00115A87" w:rsidRPr="001B15C3" w:rsidRDefault="00115A87" w:rsidP="001B15C3">
            <w:pPr>
              <w:ind w:firstLine="342"/>
              <w:jc w:val="both"/>
              <w:rPr>
                <w:sz w:val="21"/>
                <w:szCs w:val="21"/>
              </w:rPr>
            </w:pPr>
            <w:r w:rsidRPr="001B15C3">
              <w:rPr>
                <w:sz w:val="21"/>
                <w:szCs w:val="21"/>
              </w:rPr>
              <w:t>-Обе лесенки составлены правильно (удобно)?</w:t>
            </w:r>
            <w:r w:rsidRPr="001B15C3">
              <w:rPr>
                <w:sz w:val="21"/>
                <w:szCs w:val="21"/>
              </w:rPr>
              <w:tab/>
            </w:r>
          </w:p>
        </w:tc>
        <w:tc>
          <w:tcPr>
            <w:tcW w:w="1545" w:type="pct"/>
          </w:tcPr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Высокий уровень</w:t>
            </w:r>
            <w:r w:rsidRPr="001B15C3">
              <w:rPr>
                <w:sz w:val="21"/>
                <w:szCs w:val="21"/>
              </w:rPr>
              <w:t>. Ребенок устанавливает соотношения всех предметов по высоте; восстанавливает ряды, объясняет порядок расположения ступенек. Использует доказательную речь.</w:t>
            </w:r>
          </w:p>
          <w:p w:rsidR="00115A87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Средний</w:t>
            </w:r>
            <w:r w:rsidRPr="001B15C3">
              <w:rPr>
                <w:sz w:val="21"/>
                <w:szCs w:val="21"/>
              </w:rPr>
              <w:t xml:space="preserve"> </w:t>
            </w:r>
            <w:r w:rsidRPr="001B15C3">
              <w:rPr>
                <w:i/>
                <w:iCs/>
                <w:sz w:val="21"/>
                <w:szCs w:val="21"/>
              </w:rPr>
              <w:t>уровень</w:t>
            </w:r>
            <w:r w:rsidRPr="001B15C3">
              <w:rPr>
                <w:sz w:val="21"/>
                <w:szCs w:val="21"/>
              </w:rPr>
              <w:t xml:space="preserve">. Замечает ошибки в построении лесенки, исправляет их, оба раза двигаясь снизу вверх. Затрудняется в объяснении допущенных ошибок. </w:t>
            </w:r>
          </w:p>
          <w:p w:rsidR="00115A87" w:rsidRPr="001B15C3" w:rsidRDefault="00115A87" w:rsidP="001B15C3">
            <w:pPr>
              <w:ind w:firstLine="220"/>
              <w:jc w:val="both"/>
              <w:rPr>
                <w:sz w:val="21"/>
                <w:szCs w:val="21"/>
              </w:rPr>
            </w:pPr>
            <w:r w:rsidRPr="001B15C3">
              <w:rPr>
                <w:i/>
                <w:iCs/>
                <w:sz w:val="21"/>
                <w:szCs w:val="21"/>
              </w:rPr>
              <w:t>Низкий уровень</w:t>
            </w:r>
            <w:r w:rsidRPr="001B15C3">
              <w:rPr>
                <w:sz w:val="21"/>
                <w:szCs w:val="21"/>
              </w:rPr>
              <w:t>. Соотносит дополнительные палочки с нарисованными ступеньками, пытается сопоставить их по высоте. Допускает ошибки, не исправляет их.</w:t>
            </w:r>
          </w:p>
        </w:tc>
      </w:tr>
    </w:tbl>
    <w:p w:rsidR="00115A87" w:rsidRDefault="00115A87" w:rsidP="002F53A0">
      <w:pPr>
        <w:pStyle w:val="a5"/>
        <w:ind w:left="0" w:firstLine="567"/>
        <w:jc w:val="both"/>
      </w:pPr>
    </w:p>
    <w:p w:rsidR="00115A87" w:rsidRDefault="00115A87" w:rsidP="008C6D6E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7"/>
          <w:szCs w:val="27"/>
        </w:rPr>
        <w:sectPr w:rsidR="00115A87" w:rsidSect="00AA2DDE">
          <w:pgSz w:w="16838" w:h="11906" w:orient="landscape" w:code="9"/>
          <w:pgMar w:top="1701" w:right="851" w:bottom="851" w:left="851" w:header="0" w:footer="0" w:gutter="0"/>
          <w:cols w:space="708"/>
          <w:docGrid w:linePitch="360"/>
        </w:sectPr>
      </w:pPr>
    </w:p>
    <w:p w:rsidR="00115A87" w:rsidRPr="008C6D6E" w:rsidRDefault="00115A87" w:rsidP="001B15C3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lastRenderedPageBreak/>
        <w:t>При проведении диагностических заданий были получены следующие результаты:</w:t>
      </w:r>
    </w:p>
    <w:p w:rsidR="00115A87" w:rsidRPr="008C6D6E" w:rsidRDefault="00115A87" w:rsidP="002F53A0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0"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средний уровень составил – </w:t>
      </w:r>
      <w:r>
        <w:rPr>
          <w:color w:val="000000"/>
          <w:sz w:val="27"/>
          <w:szCs w:val="27"/>
        </w:rPr>
        <w:t>80</w:t>
      </w:r>
      <w:r w:rsidRPr="008C6D6E">
        <w:rPr>
          <w:color w:val="000000"/>
          <w:sz w:val="27"/>
          <w:szCs w:val="27"/>
        </w:rPr>
        <w:t>%;</w:t>
      </w:r>
    </w:p>
    <w:p w:rsidR="00115A87" w:rsidRPr="008C6D6E" w:rsidRDefault="00115A87" w:rsidP="002F53A0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0"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низкий уровень – </w:t>
      </w:r>
      <w:r>
        <w:rPr>
          <w:color w:val="000000"/>
          <w:sz w:val="27"/>
          <w:szCs w:val="27"/>
        </w:rPr>
        <w:t>20</w:t>
      </w:r>
      <w:r w:rsidRPr="008C6D6E">
        <w:rPr>
          <w:color w:val="000000"/>
          <w:sz w:val="27"/>
          <w:szCs w:val="27"/>
        </w:rPr>
        <w:t>%;</w:t>
      </w:r>
    </w:p>
    <w:p w:rsidR="00115A87" w:rsidRPr="008C6D6E" w:rsidRDefault="00115A87" w:rsidP="002F53A0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0"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высокий уровень </w:t>
      </w:r>
      <w:r>
        <w:rPr>
          <w:color w:val="000000"/>
          <w:sz w:val="27"/>
          <w:szCs w:val="27"/>
        </w:rPr>
        <w:t xml:space="preserve"> - не выявлен.</w:t>
      </w:r>
    </w:p>
    <w:p w:rsidR="00115A87" w:rsidRDefault="00115A87" w:rsidP="00F96CBA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7"/>
          <w:szCs w:val="27"/>
        </w:rPr>
      </w:pPr>
      <w:r w:rsidRPr="008C6D6E">
        <w:rPr>
          <w:rStyle w:val="FontStyle28"/>
          <w:sz w:val="27"/>
          <w:szCs w:val="27"/>
        </w:rPr>
        <w:t>Качественный анализ</w:t>
      </w:r>
      <w:r w:rsidRPr="008C6D6E">
        <w:rPr>
          <w:color w:val="000000"/>
          <w:sz w:val="27"/>
          <w:szCs w:val="27"/>
        </w:rPr>
        <w:t xml:space="preserve"> позволил сделать следующие выводы:</w:t>
      </w:r>
    </w:p>
    <w:p w:rsidR="00115A87" w:rsidRPr="00AA2DDE" w:rsidRDefault="00115A87" w:rsidP="00AA2DDE">
      <w:pPr>
        <w:tabs>
          <w:tab w:val="left" w:pos="2100"/>
        </w:tabs>
        <w:spacing w:line="360" w:lineRule="auto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1.Высокий уровень не выявлен. </w:t>
      </w:r>
    </w:p>
    <w:p w:rsidR="00115A87" w:rsidRPr="00AA2DDE" w:rsidRDefault="00115A87" w:rsidP="00AA2DDE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 xml:space="preserve"> </w:t>
      </w:r>
      <w:r w:rsidRPr="008C6D6E">
        <w:rPr>
          <w:sz w:val="27"/>
          <w:szCs w:val="27"/>
        </w:rPr>
        <w:t xml:space="preserve">Средний уровень </w:t>
      </w:r>
      <w:proofErr w:type="spellStart"/>
      <w:r w:rsidRPr="008C6D6E">
        <w:rPr>
          <w:sz w:val="27"/>
          <w:szCs w:val="27"/>
        </w:rPr>
        <w:t>логико</w:t>
      </w:r>
      <w:proofErr w:type="spellEnd"/>
      <w:r w:rsidRPr="008C6D6E">
        <w:rPr>
          <w:sz w:val="27"/>
          <w:szCs w:val="27"/>
        </w:rPr>
        <w:t xml:space="preserve"> – математического опыта</w:t>
      </w:r>
      <w:r w:rsidRPr="008C6D6E">
        <w:rPr>
          <w:bCs/>
          <w:color w:val="000000"/>
          <w:sz w:val="27"/>
          <w:szCs w:val="27"/>
        </w:rPr>
        <w:t xml:space="preserve"> </w:t>
      </w:r>
      <w:r w:rsidRPr="008C6D6E">
        <w:rPr>
          <w:color w:val="000000"/>
          <w:sz w:val="27"/>
          <w:szCs w:val="27"/>
        </w:rPr>
        <w:t>показали 1</w:t>
      </w:r>
      <w:r>
        <w:rPr>
          <w:color w:val="000000"/>
          <w:sz w:val="27"/>
          <w:szCs w:val="27"/>
        </w:rPr>
        <w:t>6</w:t>
      </w:r>
      <w:r w:rsidRPr="008C6D6E">
        <w:rPr>
          <w:color w:val="000000"/>
          <w:sz w:val="27"/>
          <w:szCs w:val="27"/>
        </w:rPr>
        <w:t xml:space="preserve"> детей, что составило </w:t>
      </w:r>
      <w:r>
        <w:rPr>
          <w:color w:val="000000"/>
          <w:sz w:val="27"/>
          <w:szCs w:val="27"/>
        </w:rPr>
        <w:t>80</w:t>
      </w:r>
      <w:r w:rsidRPr="008C6D6E">
        <w:rPr>
          <w:color w:val="000000"/>
          <w:sz w:val="27"/>
          <w:szCs w:val="27"/>
        </w:rPr>
        <w:t xml:space="preserve">%. </w:t>
      </w:r>
      <w:r w:rsidRPr="00AA2DDE">
        <w:rPr>
          <w:sz w:val="27"/>
          <w:szCs w:val="27"/>
        </w:rPr>
        <w:t>В ходе поиска недостающи</w:t>
      </w:r>
      <w:r>
        <w:rPr>
          <w:sz w:val="27"/>
          <w:szCs w:val="27"/>
        </w:rPr>
        <w:t>х изображений поочередно выбираю</w:t>
      </w:r>
      <w:r w:rsidRPr="00AA2DDE">
        <w:rPr>
          <w:sz w:val="27"/>
          <w:szCs w:val="27"/>
        </w:rPr>
        <w:t>т их из вариантов ответов</w:t>
      </w:r>
      <w:r>
        <w:rPr>
          <w:sz w:val="27"/>
          <w:szCs w:val="27"/>
        </w:rPr>
        <w:t>. Правильно составляю</w:t>
      </w:r>
      <w:r w:rsidRPr="00AA2DDE">
        <w:rPr>
          <w:sz w:val="27"/>
          <w:szCs w:val="27"/>
        </w:rPr>
        <w:t>т два числ</w:t>
      </w:r>
      <w:r>
        <w:rPr>
          <w:sz w:val="27"/>
          <w:szCs w:val="27"/>
        </w:rPr>
        <w:t>а из трех. В ходе поиска копирую</w:t>
      </w:r>
      <w:r w:rsidRPr="00AA2DDE">
        <w:rPr>
          <w:sz w:val="27"/>
          <w:szCs w:val="27"/>
        </w:rPr>
        <w:t>т зада</w:t>
      </w:r>
      <w:r>
        <w:rPr>
          <w:sz w:val="27"/>
          <w:szCs w:val="27"/>
        </w:rPr>
        <w:t>нное количество следов, дополняют его, допускают ошибки, частично исправляю</w:t>
      </w:r>
      <w:r w:rsidRPr="00AA2DDE">
        <w:rPr>
          <w:sz w:val="27"/>
          <w:szCs w:val="27"/>
        </w:rPr>
        <w:t xml:space="preserve">т их. </w:t>
      </w:r>
    </w:p>
    <w:p w:rsidR="00115A87" w:rsidRPr="00AA2DDE" w:rsidRDefault="00115A87" w:rsidP="00F96CB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>3.</w:t>
      </w:r>
      <w:r w:rsidRPr="008C6D6E">
        <w:rPr>
          <w:sz w:val="27"/>
          <w:szCs w:val="27"/>
        </w:rPr>
        <w:t xml:space="preserve"> Низкий уровень показали </w:t>
      </w:r>
      <w:r>
        <w:rPr>
          <w:sz w:val="27"/>
          <w:szCs w:val="27"/>
        </w:rPr>
        <w:t>4</w:t>
      </w:r>
      <w:r w:rsidRPr="008C6D6E">
        <w:rPr>
          <w:sz w:val="27"/>
          <w:szCs w:val="27"/>
        </w:rPr>
        <w:t xml:space="preserve">ребенка, что составляет </w:t>
      </w:r>
      <w:r>
        <w:rPr>
          <w:sz w:val="27"/>
          <w:szCs w:val="27"/>
        </w:rPr>
        <w:t>20</w:t>
      </w:r>
      <w:r w:rsidRPr="008C6D6E">
        <w:rPr>
          <w:sz w:val="27"/>
          <w:szCs w:val="27"/>
        </w:rPr>
        <w:t xml:space="preserve">%. </w:t>
      </w:r>
      <w:r>
        <w:rPr>
          <w:sz w:val="27"/>
          <w:szCs w:val="27"/>
        </w:rPr>
        <w:t>Называю</w:t>
      </w:r>
      <w:r w:rsidRPr="00AA2DDE">
        <w:rPr>
          <w:sz w:val="27"/>
          <w:szCs w:val="27"/>
        </w:rPr>
        <w:t>т случайные фигур</w:t>
      </w:r>
      <w:r>
        <w:rPr>
          <w:sz w:val="27"/>
          <w:szCs w:val="27"/>
        </w:rPr>
        <w:t>ы из вариантов ответов; допускаю</w:t>
      </w:r>
      <w:r w:rsidRPr="00AA2DDE">
        <w:rPr>
          <w:sz w:val="27"/>
          <w:szCs w:val="27"/>
        </w:rPr>
        <w:t xml:space="preserve">т </w:t>
      </w:r>
      <w:r>
        <w:rPr>
          <w:sz w:val="27"/>
          <w:szCs w:val="27"/>
        </w:rPr>
        <w:t>ошибки и не все из них исправляю</w:t>
      </w:r>
      <w:r w:rsidRPr="00AA2DDE">
        <w:rPr>
          <w:sz w:val="27"/>
          <w:szCs w:val="27"/>
        </w:rPr>
        <w:t>т, правила расположения фигур не выделя</w:t>
      </w:r>
      <w:r>
        <w:rPr>
          <w:sz w:val="27"/>
          <w:szCs w:val="27"/>
        </w:rPr>
        <w:t>ют, но проявляю</w:t>
      </w:r>
      <w:r w:rsidRPr="00AA2DDE">
        <w:rPr>
          <w:sz w:val="27"/>
          <w:szCs w:val="27"/>
        </w:rPr>
        <w:t xml:space="preserve">т интерес к деятельности. </w:t>
      </w:r>
      <w:r>
        <w:rPr>
          <w:sz w:val="27"/>
          <w:szCs w:val="27"/>
        </w:rPr>
        <w:t>Составом числа не пользую</w:t>
      </w:r>
      <w:r w:rsidRPr="00AA2DDE">
        <w:rPr>
          <w:sz w:val="27"/>
          <w:szCs w:val="27"/>
        </w:rPr>
        <w:t xml:space="preserve">тся. </w:t>
      </w:r>
    </w:p>
    <w:p w:rsidR="00115A87" w:rsidRPr="008C6D6E" w:rsidRDefault="006D4378" w:rsidP="00F96CBA">
      <w:pPr>
        <w:spacing w:line="360" w:lineRule="auto"/>
        <w:ind w:firstLine="567"/>
        <w:jc w:val="both"/>
        <w:rPr>
          <w:bCs/>
          <w:sz w:val="27"/>
          <w:szCs w:val="27"/>
        </w:rPr>
      </w:pPr>
      <w:r>
        <w:rPr>
          <w:bCs/>
          <w:noProof/>
          <w:sz w:val="27"/>
          <w:szCs w:val="27"/>
        </w:rPr>
        <w:pict>
          <v:shape id="_x0000_s1054" type="#_x0000_t75" style="position:absolute;left:0;text-align:left;margin-left:2in;margin-top:68.45pt;width:180pt;height:157.65pt;z-index:23">
            <v:imagedata r:id="rId16" o:title=""/>
          </v:shape>
        </w:pict>
      </w:r>
      <w:r w:rsidR="00115A87" w:rsidRPr="008C6D6E">
        <w:rPr>
          <w:bCs/>
          <w:sz w:val="27"/>
          <w:szCs w:val="27"/>
        </w:rPr>
        <w:t xml:space="preserve">Общие сведения об уровнях математических представлений </w:t>
      </w:r>
      <w:r w:rsidR="00115A87" w:rsidRPr="008C6D6E">
        <w:rPr>
          <w:bCs/>
          <w:color w:val="000000"/>
          <w:sz w:val="27"/>
          <w:szCs w:val="27"/>
        </w:rPr>
        <w:t>у детей старшего дошкольного возраста</w:t>
      </w:r>
      <w:r w:rsidR="00115A87" w:rsidRPr="008C6D6E">
        <w:rPr>
          <w:bCs/>
          <w:i/>
          <w:color w:val="000000"/>
          <w:sz w:val="27"/>
          <w:szCs w:val="27"/>
        </w:rPr>
        <w:t xml:space="preserve"> </w:t>
      </w:r>
      <w:r w:rsidR="00115A87" w:rsidRPr="008C6D6E">
        <w:rPr>
          <w:bCs/>
          <w:sz w:val="27"/>
          <w:szCs w:val="27"/>
        </w:rPr>
        <w:t>можно представить в виде диаграммы следующим образом:</w:t>
      </w:r>
    </w:p>
    <w:p w:rsidR="00E2233A" w:rsidRDefault="00115A87" w:rsidP="004F7279">
      <w:pPr>
        <w:spacing w:line="360" w:lineRule="auto"/>
        <w:ind w:firstLine="567"/>
        <w:jc w:val="both"/>
        <w:rPr>
          <w:noProof/>
        </w:rPr>
      </w:pPr>
      <w:r w:rsidRPr="008C6D6E">
        <w:rPr>
          <w:bCs/>
          <w:sz w:val="27"/>
          <w:szCs w:val="27"/>
        </w:rPr>
        <w:t xml:space="preserve">             </w:t>
      </w:r>
      <w:r w:rsidRPr="008C6D6E">
        <w:rPr>
          <w:sz w:val="27"/>
          <w:szCs w:val="27"/>
        </w:rPr>
        <w:t xml:space="preserve"> </w:t>
      </w:r>
    </w:p>
    <w:p w:rsidR="00E2233A" w:rsidRDefault="00E2233A" w:rsidP="004F7279">
      <w:pPr>
        <w:spacing w:line="360" w:lineRule="auto"/>
        <w:ind w:firstLine="567"/>
        <w:jc w:val="both"/>
        <w:rPr>
          <w:noProof/>
        </w:rPr>
      </w:pPr>
    </w:p>
    <w:p w:rsidR="00E2233A" w:rsidRDefault="00E2233A" w:rsidP="004F7279">
      <w:pPr>
        <w:spacing w:line="360" w:lineRule="auto"/>
        <w:ind w:firstLine="567"/>
        <w:jc w:val="both"/>
        <w:rPr>
          <w:noProof/>
        </w:rPr>
      </w:pPr>
    </w:p>
    <w:p w:rsidR="00E2233A" w:rsidRDefault="00E2233A" w:rsidP="004F7279">
      <w:pPr>
        <w:spacing w:line="360" w:lineRule="auto"/>
        <w:ind w:firstLine="567"/>
        <w:jc w:val="both"/>
        <w:rPr>
          <w:noProof/>
        </w:rPr>
      </w:pPr>
    </w:p>
    <w:p w:rsidR="00115A87" w:rsidRDefault="00115A87" w:rsidP="004F7279">
      <w:pPr>
        <w:spacing w:line="360" w:lineRule="auto"/>
        <w:ind w:firstLine="567"/>
        <w:jc w:val="both"/>
        <w:rPr>
          <w:bCs/>
          <w:sz w:val="27"/>
          <w:szCs w:val="27"/>
        </w:rPr>
      </w:pPr>
      <w:r w:rsidRPr="008C6D6E">
        <w:rPr>
          <w:bCs/>
          <w:sz w:val="27"/>
          <w:szCs w:val="27"/>
        </w:rPr>
        <w:t xml:space="preserve">    </w:t>
      </w:r>
    </w:p>
    <w:p w:rsidR="008C70DD" w:rsidRDefault="008C70DD" w:rsidP="004F7279">
      <w:pPr>
        <w:spacing w:line="360" w:lineRule="auto"/>
        <w:ind w:firstLine="567"/>
        <w:jc w:val="both"/>
        <w:rPr>
          <w:bCs/>
          <w:sz w:val="27"/>
          <w:szCs w:val="27"/>
        </w:rPr>
      </w:pPr>
    </w:p>
    <w:p w:rsidR="008C70DD" w:rsidRDefault="008C70DD" w:rsidP="004F7279">
      <w:pPr>
        <w:spacing w:line="360" w:lineRule="auto"/>
        <w:ind w:firstLine="567"/>
        <w:jc w:val="both"/>
        <w:rPr>
          <w:bCs/>
          <w:sz w:val="27"/>
          <w:szCs w:val="27"/>
        </w:rPr>
      </w:pPr>
    </w:p>
    <w:p w:rsidR="008C70DD" w:rsidRPr="008C6D6E" w:rsidRDefault="008C70DD" w:rsidP="004F7279">
      <w:pPr>
        <w:spacing w:line="360" w:lineRule="auto"/>
        <w:ind w:firstLine="567"/>
        <w:jc w:val="both"/>
        <w:rPr>
          <w:bCs/>
          <w:sz w:val="27"/>
          <w:szCs w:val="27"/>
        </w:rPr>
      </w:pPr>
    </w:p>
    <w:p w:rsidR="00115A87" w:rsidRPr="008C6D6E" w:rsidRDefault="00115A87" w:rsidP="00F96CBA">
      <w:pPr>
        <w:spacing w:line="360" w:lineRule="auto"/>
        <w:ind w:firstLine="567"/>
        <w:jc w:val="both"/>
        <w:rPr>
          <w:bCs/>
          <w:sz w:val="27"/>
          <w:szCs w:val="27"/>
        </w:rPr>
      </w:pPr>
      <w:r w:rsidRPr="008C6D6E">
        <w:rPr>
          <w:bCs/>
          <w:sz w:val="27"/>
          <w:szCs w:val="27"/>
        </w:rPr>
        <w:t>Данные диагностического обследования помогли сориентироваться в том, как дети относятся к подобным ситуациям, интересны ли они, какой уровень умственной активности проявляют при этом, каковы их умения сравнивать и использовать результаты при решении познавательных задач, понимать простые закономерности чередования, устанавливать взаимосвязь цифры и числа, составлять числа из двух меньших.</w:t>
      </w:r>
    </w:p>
    <w:p w:rsidR="00115A87" w:rsidRPr="008C6D6E" w:rsidRDefault="00115A87" w:rsidP="0017280E">
      <w:pPr>
        <w:spacing w:line="360" w:lineRule="auto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  <w:lang w:val="en-US"/>
        </w:rPr>
        <w:lastRenderedPageBreak/>
        <w:t>III</w:t>
      </w:r>
      <w:r w:rsidRPr="008C6D6E">
        <w:rPr>
          <w:b/>
          <w:sz w:val="27"/>
          <w:szCs w:val="27"/>
        </w:rPr>
        <w:t xml:space="preserve"> этап – основ</w:t>
      </w:r>
      <w:r w:rsidR="006D4378">
        <w:rPr>
          <w:b/>
          <w:sz w:val="27"/>
          <w:szCs w:val="27"/>
        </w:rPr>
        <w:t xml:space="preserve">ной </w:t>
      </w:r>
    </w:p>
    <w:p w:rsidR="00115A87" w:rsidRPr="008C6D6E" w:rsidRDefault="00115A87" w:rsidP="008C6D6E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По результатам диагностической работы я разработала систему работы с детьми, родителями, педагогами, направленную на развитие логического мышления и  познавательной активности посредством занимательного математического материала.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pacing w:val="-1"/>
          <w:sz w:val="27"/>
          <w:szCs w:val="27"/>
        </w:rPr>
        <w:t>Создавая  интеллектуально – познавательный  проект,</w:t>
      </w:r>
      <w:r w:rsidRPr="008C6D6E">
        <w:rPr>
          <w:sz w:val="27"/>
          <w:szCs w:val="27"/>
        </w:rPr>
        <w:t xml:space="preserve"> я опиралась на следующие положения:</w:t>
      </w:r>
    </w:p>
    <w:p w:rsidR="00115A87" w:rsidRPr="008C6D6E" w:rsidRDefault="00115A87" w:rsidP="0017280E">
      <w:pPr>
        <w:pStyle w:val="a5"/>
        <w:numPr>
          <w:ilvl w:val="0"/>
          <w:numId w:val="26"/>
        </w:numPr>
        <w:spacing w:line="360" w:lineRule="auto"/>
        <w:ind w:left="567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Использование</w:t>
      </w:r>
      <w:r w:rsidRPr="008C6D6E">
        <w:rPr>
          <w:i/>
          <w:sz w:val="27"/>
          <w:szCs w:val="27"/>
        </w:rPr>
        <w:t xml:space="preserve"> </w:t>
      </w:r>
      <w:r w:rsidRPr="008C6D6E">
        <w:rPr>
          <w:sz w:val="27"/>
          <w:szCs w:val="27"/>
        </w:rPr>
        <w:t>цикла занятий  с включением в него занимательного математического материала;</w:t>
      </w:r>
    </w:p>
    <w:p w:rsidR="00115A87" w:rsidRPr="008C6D6E" w:rsidRDefault="00115A87" w:rsidP="0017280E">
      <w:pPr>
        <w:pStyle w:val="a5"/>
        <w:numPr>
          <w:ilvl w:val="0"/>
          <w:numId w:val="26"/>
        </w:numPr>
        <w:spacing w:line="360" w:lineRule="auto"/>
        <w:ind w:left="567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Перспективно-тематическое  планирование образовательной деятельности с учётом результатов диагностики. </w:t>
      </w:r>
      <w:r w:rsidRPr="008C6D6E">
        <w:rPr>
          <w:spacing w:val="-1"/>
          <w:sz w:val="27"/>
          <w:szCs w:val="27"/>
        </w:rPr>
        <w:t>Тематическое планирование отражает взгляд на процесс образования как сложную систему, включающую в себя задачи развития, формы организации образовательного процесса и развивающую предметную среду.</w:t>
      </w:r>
    </w:p>
    <w:p w:rsidR="00115A87" w:rsidRPr="008C6D6E" w:rsidRDefault="00115A87" w:rsidP="0017280E">
      <w:pPr>
        <w:pStyle w:val="a5"/>
        <w:numPr>
          <w:ilvl w:val="0"/>
          <w:numId w:val="26"/>
        </w:numPr>
        <w:spacing w:line="360" w:lineRule="auto"/>
        <w:ind w:left="567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Осуществление интегрированного подх</w:t>
      </w:r>
      <w:r>
        <w:rPr>
          <w:sz w:val="27"/>
          <w:szCs w:val="27"/>
        </w:rPr>
        <w:t>ода в решении разного рода задач.</w:t>
      </w:r>
    </w:p>
    <w:p w:rsidR="00115A87" w:rsidRPr="008C6D6E" w:rsidRDefault="00115A87" w:rsidP="0017280E">
      <w:pPr>
        <w:pStyle w:val="a5"/>
        <w:numPr>
          <w:ilvl w:val="0"/>
          <w:numId w:val="26"/>
        </w:numPr>
        <w:spacing w:line="360" w:lineRule="auto"/>
        <w:ind w:left="567" w:hanging="283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Использование разнообразных форм организации работы с детьми: занятия – подгрупповые, индивидуальные, работа в </w:t>
      </w:r>
      <w:proofErr w:type="spellStart"/>
      <w:r w:rsidRPr="008C6D6E">
        <w:rPr>
          <w:sz w:val="27"/>
          <w:szCs w:val="27"/>
        </w:rPr>
        <w:t>микрогруппах</w:t>
      </w:r>
      <w:proofErr w:type="spellEnd"/>
      <w:r w:rsidRPr="008C6D6E">
        <w:rPr>
          <w:sz w:val="27"/>
          <w:szCs w:val="27"/>
        </w:rPr>
        <w:t>.</w:t>
      </w:r>
    </w:p>
    <w:p w:rsidR="00115A87" w:rsidRPr="008C6D6E" w:rsidRDefault="00115A87" w:rsidP="0017280E">
      <w:pPr>
        <w:pStyle w:val="a3"/>
        <w:ind w:firstLine="567"/>
        <w:rPr>
          <w:sz w:val="27"/>
          <w:szCs w:val="27"/>
        </w:rPr>
      </w:pPr>
      <w:r w:rsidRPr="008C6D6E">
        <w:rPr>
          <w:spacing w:val="-1"/>
          <w:sz w:val="27"/>
          <w:szCs w:val="27"/>
        </w:rPr>
        <w:t xml:space="preserve"> </w:t>
      </w:r>
      <w:r w:rsidRPr="008C6D6E">
        <w:rPr>
          <w:sz w:val="27"/>
          <w:szCs w:val="27"/>
        </w:rPr>
        <w:t>Началу работы в данном направлении предшествовал отбор занимательного математического материала  и оценка возможности его применения в развитии логического мышления. Ведь методически правильно подобранный и к месту использованный занимательный материал способствует развитию логического мышления, интереса к математическим знаниям. Предлагаемые игры и упражнения,  должны приносить детям огромную радость и пользу для интеллектуального развития.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Проведение непосредственно образовательной деятельности предполагало решение следующих задач:</w:t>
      </w:r>
    </w:p>
    <w:p w:rsidR="00115A87" w:rsidRPr="008C6D6E" w:rsidRDefault="00115A87" w:rsidP="0017280E">
      <w:pPr>
        <w:pStyle w:val="a5"/>
        <w:numPr>
          <w:ilvl w:val="0"/>
          <w:numId w:val="3"/>
        </w:numPr>
        <w:spacing w:line="360" w:lineRule="auto"/>
        <w:ind w:left="709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Использование разнообразных форм и методов развития логического мышления и познавательной активности.</w:t>
      </w:r>
    </w:p>
    <w:p w:rsidR="00115A87" w:rsidRPr="008C6D6E" w:rsidRDefault="00115A87" w:rsidP="0017280E">
      <w:pPr>
        <w:pStyle w:val="a5"/>
        <w:numPr>
          <w:ilvl w:val="0"/>
          <w:numId w:val="3"/>
        </w:numPr>
        <w:spacing w:line="360" w:lineRule="auto"/>
        <w:ind w:left="709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Развитие коммуникативных навыков - умение свободно общаться с взрослыми и со сверстниками по поводу игр, обращаться с вопросами и предложениями, в том числе и по поводу игр, упражнений, придуманных и составленных самими детьми.</w:t>
      </w:r>
    </w:p>
    <w:p w:rsidR="00115A87" w:rsidRPr="008C6D6E" w:rsidRDefault="00115A87" w:rsidP="0017280E">
      <w:pPr>
        <w:pStyle w:val="a5"/>
        <w:numPr>
          <w:ilvl w:val="0"/>
          <w:numId w:val="3"/>
        </w:numPr>
        <w:spacing w:line="360" w:lineRule="auto"/>
        <w:ind w:left="709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lastRenderedPageBreak/>
        <w:t xml:space="preserve">Развитие  самостоятельности, инициативы, творчества. </w:t>
      </w:r>
    </w:p>
    <w:p w:rsidR="00115A87" w:rsidRPr="008C6D6E" w:rsidRDefault="00115A87" w:rsidP="0017280E">
      <w:pPr>
        <w:pStyle w:val="a5"/>
        <w:numPr>
          <w:ilvl w:val="0"/>
          <w:numId w:val="3"/>
        </w:numPr>
        <w:spacing w:line="360" w:lineRule="auto"/>
        <w:ind w:left="709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Способствовать проявлению исследовательской активности детей в самостоятельных математических играх, в поиске решения задач разных видов, стремлению развития игры и поиску результата своеобразными, оригинальными действиями.</w:t>
      </w:r>
    </w:p>
    <w:p w:rsidR="00115A87" w:rsidRPr="008C6D6E" w:rsidRDefault="00115A87" w:rsidP="0017280E">
      <w:pPr>
        <w:pStyle w:val="a5"/>
        <w:numPr>
          <w:ilvl w:val="0"/>
          <w:numId w:val="3"/>
        </w:numPr>
        <w:spacing w:line="360" w:lineRule="auto"/>
        <w:ind w:left="709" w:hanging="338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Организация совместной  работы родителей и  педагогов, направленной  на развитие логического мышления и  познавательной активности.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При работе направленной на развитие логического мышления  у детей старшего дошкольного возраста посредством занимательного математического материала во всех видах образовательной деятельности я опиралась на следующие принципы:</w:t>
      </w:r>
    </w:p>
    <w:p w:rsidR="00115A87" w:rsidRPr="008C6D6E" w:rsidRDefault="00115A87" w:rsidP="0017280E">
      <w:pPr>
        <w:numPr>
          <w:ilvl w:val="0"/>
          <w:numId w:val="19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567"/>
        <w:jc w:val="both"/>
        <w:rPr>
          <w:sz w:val="27"/>
          <w:szCs w:val="27"/>
        </w:rPr>
      </w:pPr>
      <w:r w:rsidRPr="008C6D6E">
        <w:rPr>
          <w:b/>
          <w:sz w:val="27"/>
          <w:szCs w:val="27"/>
        </w:rPr>
        <w:t>Принцип гуманизма</w:t>
      </w:r>
      <w:r w:rsidRPr="008C6D6E">
        <w:rPr>
          <w:sz w:val="27"/>
          <w:szCs w:val="27"/>
        </w:rPr>
        <w:t xml:space="preserve"> – опора на положительное в ребёнке, вера в его возможности.</w:t>
      </w:r>
    </w:p>
    <w:p w:rsidR="00115A87" w:rsidRPr="008C6D6E" w:rsidRDefault="00115A87" w:rsidP="0017280E">
      <w:pPr>
        <w:numPr>
          <w:ilvl w:val="0"/>
          <w:numId w:val="19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567"/>
        <w:jc w:val="both"/>
        <w:rPr>
          <w:sz w:val="27"/>
          <w:szCs w:val="27"/>
        </w:rPr>
      </w:pPr>
      <w:r w:rsidRPr="008C6D6E">
        <w:rPr>
          <w:b/>
          <w:sz w:val="27"/>
          <w:szCs w:val="27"/>
        </w:rPr>
        <w:t>Принцип системности</w:t>
      </w:r>
      <w:r w:rsidRPr="008C6D6E">
        <w:rPr>
          <w:sz w:val="27"/>
          <w:szCs w:val="27"/>
        </w:rPr>
        <w:t xml:space="preserve"> – рассмотрение ребёнка как целостной, своеобразной, динамично развивающейся личности.</w:t>
      </w:r>
    </w:p>
    <w:p w:rsidR="00115A87" w:rsidRDefault="00115A87" w:rsidP="0017280E">
      <w:pPr>
        <w:numPr>
          <w:ilvl w:val="0"/>
          <w:numId w:val="19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567"/>
        <w:jc w:val="both"/>
        <w:rPr>
          <w:sz w:val="27"/>
          <w:szCs w:val="27"/>
        </w:rPr>
      </w:pPr>
      <w:r w:rsidRPr="001B12A2">
        <w:rPr>
          <w:b/>
          <w:sz w:val="27"/>
          <w:szCs w:val="27"/>
        </w:rPr>
        <w:t>Принцип реалистичности</w:t>
      </w:r>
      <w:r w:rsidRPr="001B12A2">
        <w:rPr>
          <w:sz w:val="27"/>
          <w:szCs w:val="27"/>
        </w:rPr>
        <w:t xml:space="preserve"> – учёт реальных возможностей ребёнка и ситуации.</w:t>
      </w:r>
    </w:p>
    <w:p w:rsidR="00115A87" w:rsidRPr="001B12A2" w:rsidRDefault="00115A87" w:rsidP="0017280E">
      <w:pPr>
        <w:numPr>
          <w:ilvl w:val="0"/>
          <w:numId w:val="19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567"/>
        <w:jc w:val="both"/>
        <w:rPr>
          <w:sz w:val="27"/>
          <w:szCs w:val="27"/>
        </w:rPr>
      </w:pPr>
      <w:r w:rsidRPr="001B12A2">
        <w:rPr>
          <w:b/>
          <w:sz w:val="27"/>
          <w:szCs w:val="27"/>
        </w:rPr>
        <w:t xml:space="preserve">Принцип учёта возрастно-психологических и индивидуальных особенностей ребёнка – </w:t>
      </w:r>
      <w:r w:rsidRPr="001B12A2">
        <w:rPr>
          <w:sz w:val="27"/>
          <w:szCs w:val="27"/>
        </w:rPr>
        <w:t>создание максимальных возможностей для индивидуализации пути развития ребёнка.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В ходе образовательной работы в ДОУ, направленной на развитие логического мышления, с целью формирования полноценной личности ребёнка мной были использованы методы и приёмы: словесные, игровые, наглядные и практические (использование художественной литературы, игры, задачи – шутки, занимательные вопросы,  викторины, игры с универсальным дидактическим материалом, экспериментирование, моделирование, преобразование, кодирование, декодирование)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Для реализации образовательной деятельности я подобрала наглядный  дидактический материал, раздаточный материал, пособия, оформила уголок занимательной математики.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 xml:space="preserve">В течение реализации проекта я включала использование занимательного математического материала как непосредственно в специально – </w:t>
      </w:r>
      <w:r w:rsidRPr="008C6D6E">
        <w:rPr>
          <w:sz w:val="27"/>
          <w:szCs w:val="27"/>
        </w:rPr>
        <w:lastRenderedPageBreak/>
        <w:t>организованную деятельность, так и самостоятельную деятельность детей; совместно с родителями и педагогами проводила познавательные викторины, развлечения, КВН, направленные на развитие логического мышления детей. Совместно сочиняли сказочные загадки, задачи – шутки,  составляли сказочные сюжеты, образы, придумывали «иллюстрации» к произведениям, дети становились «художниками – иллюстраторами» любимых книг, проводила тематические конкурсы и выставки детских работ.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Освоение занимательного математического материала формирует мыслительную деятельность детей, развивает у них математическое мышление.</w:t>
      </w:r>
    </w:p>
    <w:p w:rsidR="00115A87" w:rsidRPr="008C6D6E" w:rsidRDefault="00115A87" w:rsidP="00F96CBA">
      <w:pPr>
        <w:spacing w:line="360" w:lineRule="auto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</w:rPr>
        <w:t>Работа с родителями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Семья – это особого рода коллектив, играющий в воспитании основную, долговременную и важнейшую роль положения ребенка. От влияния на ребенка членов семьи во многом зависит развитие и становление личностных характеристик.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Приобщение детей дошкольного возраста в условиях семьи к занимательному математическому материалу поможет решить ряд педагогических задач.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Прежде всего, следует направить внимание родителей на осознание необходимости повышения их роли во всестороннем развитии детей, в том числе интеллектуальном. С этой целью необходимо познакомить родителей с разными видами занимательных математических игр и упражнений, их назначением и развивающим влиянием, методикой руководства детской деятельностью. Важно подчеркнуть своеобразие мыслительной деятельности детей, их индивидуальность, развивающее влияние игр, необходимость организации этой работы в условиях семьи.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 xml:space="preserve">В процессе организации единого образовательного пространства ДОУ и семьи используются разнообразные формы работы: открытые занятия с детьми для родителей; консультации и беседы с родителями, рекомендации, родительские собрания; викторины, КВН с участием родителей; выставки детских работ, изготовленных вместе с родителями; Дни открытых дверей; участие родителей в подготовке и проведении досугов; совместное создание предметно – развивающей среды; анкетирование. 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lastRenderedPageBreak/>
        <w:t>Информационные  стенды в приемных знакомят родителей с жизнью детей в группе, с возрастными особенностями детей,  рубрика « А у нас сегодня…» ежедневно знакомит детей с предстоящей деятельностью на текущий день.</w:t>
      </w:r>
    </w:p>
    <w:p w:rsidR="00115A87" w:rsidRPr="008C6D6E" w:rsidRDefault="00115A87" w:rsidP="0017280E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Работа с родителями строилась поэтапно: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 xml:space="preserve">1 этап – изучение социального заказа родителей; ознакомление с проблемой развития логического мышления в дошкольном возрасте . 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2 этап – обогащение реального опыта родителей в активном сотрудничестве с педагогом.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3 этап – ознакомление с приемами руководства играми с занимательным материалом, методикой их проведения.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4 этап – организация предметно – развивающей среды.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5 этап – активизирующее сотрудничество воспитателя и родителей.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Все формы работы с родителями, а особенно совместные досуги с детьми и педагогами, были восприняты со стороны родителей дошкольного образовательного учреждения на положительном уровне.</w:t>
      </w:r>
    </w:p>
    <w:p w:rsidR="00115A87" w:rsidRPr="008C6D6E" w:rsidRDefault="00115A87" w:rsidP="00F96CBA">
      <w:pPr>
        <w:pStyle w:val="a3"/>
        <w:ind w:firstLine="567"/>
        <w:rPr>
          <w:sz w:val="27"/>
          <w:szCs w:val="27"/>
        </w:rPr>
      </w:pPr>
      <w:r w:rsidRPr="008C6D6E">
        <w:rPr>
          <w:sz w:val="27"/>
          <w:szCs w:val="27"/>
        </w:rPr>
        <w:t>Итогом работы был выпуск брошюр  «Волшебные превращения», альбома  «</w:t>
      </w:r>
      <w:proofErr w:type="spellStart"/>
      <w:r w:rsidRPr="008C6D6E">
        <w:rPr>
          <w:sz w:val="27"/>
          <w:szCs w:val="27"/>
        </w:rPr>
        <w:t>Игралочка</w:t>
      </w:r>
      <w:proofErr w:type="spellEnd"/>
      <w:r w:rsidRPr="008C6D6E">
        <w:rPr>
          <w:sz w:val="27"/>
          <w:szCs w:val="27"/>
        </w:rPr>
        <w:t xml:space="preserve"> – </w:t>
      </w:r>
      <w:proofErr w:type="spellStart"/>
      <w:r w:rsidRPr="008C6D6E">
        <w:rPr>
          <w:sz w:val="27"/>
          <w:szCs w:val="27"/>
        </w:rPr>
        <w:t>занималочка</w:t>
      </w:r>
      <w:proofErr w:type="spellEnd"/>
      <w:r w:rsidRPr="008C6D6E">
        <w:rPr>
          <w:sz w:val="27"/>
          <w:szCs w:val="27"/>
        </w:rPr>
        <w:t xml:space="preserve">», где родители и дети показали результативность проведённой работы, проявили творческую инициативу.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Система работы педагога с родителями по такой форме организации досуга детей, как занимательные игры, способствует педагогическим контактам с семьей, формированию у родителей педагогического творчества, изобретательности, повышению их педагогической культуры.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Огромную роль играет благоприятная эмоциональная атмосфера и домашний уют. Ведь детям так важно понимание близких, их поддержка во всех начинаниях.</w:t>
      </w:r>
    </w:p>
    <w:p w:rsidR="00115A87" w:rsidRPr="008C6D6E" w:rsidRDefault="00115A87" w:rsidP="00F96CBA">
      <w:pPr>
        <w:pStyle w:val="a3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</w:rPr>
        <w:t xml:space="preserve">Работа с </w:t>
      </w:r>
      <w:r w:rsidR="00E2233A">
        <w:rPr>
          <w:b/>
          <w:sz w:val="27"/>
          <w:szCs w:val="27"/>
        </w:rPr>
        <w:t>педагогами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Для педагогов дошкольного образовательного учреждения были предложены консультации, рекомендации  по использованию занимательного математического материала с целью развития логического мышления</w:t>
      </w:r>
      <w:r w:rsidR="00E2233A">
        <w:rPr>
          <w:sz w:val="27"/>
          <w:szCs w:val="27"/>
        </w:rPr>
        <w:t>.</w:t>
      </w:r>
      <w:r w:rsidRPr="008C6D6E">
        <w:rPr>
          <w:sz w:val="27"/>
          <w:szCs w:val="27"/>
        </w:rPr>
        <w:t xml:space="preserve"> Опыт работы по теме «Занимательный математический материал как средство развития логического мышления» был представлен на педагогическом совещании ДОУ.</w:t>
      </w:r>
    </w:p>
    <w:p w:rsidR="00115A87" w:rsidRPr="008C6D6E" w:rsidRDefault="00115A87" w:rsidP="00F96CBA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lastRenderedPageBreak/>
        <w:t>Для молодых специалистов ДОУ был проведен мастер – класс по использованию данного материала с дошкольниками.</w:t>
      </w:r>
    </w:p>
    <w:p w:rsidR="00115A87" w:rsidRPr="008C6D6E" w:rsidRDefault="00115A87" w:rsidP="00F96CBA">
      <w:pPr>
        <w:spacing w:line="360" w:lineRule="auto"/>
        <w:ind w:firstLine="567"/>
        <w:jc w:val="center"/>
        <w:rPr>
          <w:b/>
          <w:sz w:val="27"/>
          <w:szCs w:val="27"/>
        </w:rPr>
      </w:pPr>
      <w:r w:rsidRPr="008C6D6E">
        <w:rPr>
          <w:b/>
          <w:sz w:val="27"/>
          <w:szCs w:val="27"/>
          <w:lang w:val="en-US"/>
        </w:rPr>
        <w:t>IV</w:t>
      </w:r>
      <w:r w:rsidR="006D4378">
        <w:rPr>
          <w:b/>
          <w:sz w:val="27"/>
          <w:szCs w:val="27"/>
        </w:rPr>
        <w:t xml:space="preserve"> этап – итоговый </w:t>
      </w:r>
    </w:p>
    <w:p w:rsidR="00115A87" w:rsidRPr="008C6D6E" w:rsidRDefault="00115A87" w:rsidP="00F96CBA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sz w:val="27"/>
          <w:szCs w:val="27"/>
        </w:rPr>
        <w:t>В апреле 2011 года был проведен итоговый мониторинг, являющийся заключительным этапом моей работы, который выявил достигнутые результаты:</w:t>
      </w:r>
    </w:p>
    <w:p w:rsidR="00115A87" w:rsidRPr="008C6D6E" w:rsidRDefault="00115A87" w:rsidP="00F96CB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На этом этапе я проводила оценку уровня </w:t>
      </w:r>
      <w:r>
        <w:rPr>
          <w:color w:val="000000"/>
          <w:sz w:val="27"/>
          <w:szCs w:val="27"/>
        </w:rPr>
        <w:t>математических представлений</w:t>
      </w:r>
      <w:r w:rsidRPr="008C6D6E">
        <w:rPr>
          <w:color w:val="000000"/>
          <w:sz w:val="27"/>
          <w:szCs w:val="27"/>
        </w:rPr>
        <w:t xml:space="preserve"> детей, </w:t>
      </w:r>
      <w:r>
        <w:rPr>
          <w:color w:val="000000"/>
          <w:sz w:val="27"/>
          <w:szCs w:val="27"/>
        </w:rPr>
        <w:t>и</w:t>
      </w:r>
      <w:r w:rsidRPr="008C6D6E">
        <w:rPr>
          <w:color w:val="000000"/>
          <w:sz w:val="27"/>
          <w:szCs w:val="27"/>
        </w:rPr>
        <w:t xml:space="preserve"> были получены следующие результаты:</w:t>
      </w:r>
    </w:p>
    <w:p w:rsidR="00115A87" w:rsidRPr="008C6D6E" w:rsidRDefault="00115A87" w:rsidP="004F7279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0"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средний уровень составил – </w:t>
      </w:r>
      <w:r>
        <w:rPr>
          <w:color w:val="000000"/>
          <w:sz w:val="27"/>
          <w:szCs w:val="27"/>
        </w:rPr>
        <w:t>39</w:t>
      </w:r>
      <w:r w:rsidRPr="008C6D6E">
        <w:rPr>
          <w:color w:val="000000"/>
          <w:sz w:val="27"/>
          <w:szCs w:val="27"/>
        </w:rPr>
        <w:t>%;</w:t>
      </w:r>
    </w:p>
    <w:p w:rsidR="00115A87" w:rsidRPr="008C6D6E" w:rsidRDefault="00115A87" w:rsidP="004F7279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0"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>низкий уровень</w:t>
      </w:r>
      <w:r>
        <w:rPr>
          <w:color w:val="000000"/>
          <w:sz w:val="27"/>
          <w:szCs w:val="27"/>
        </w:rPr>
        <w:t xml:space="preserve"> не выявлен</w:t>
      </w:r>
      <w:r w:rsidRPr="008C6D6E">
        <w:rPr>
          <w:color w:val="000000"/>
          <w:sz w:val="27"/>
          <w:szCs w:val="27"/>
        </w:rPr>
        <w:t>;</w:t>
      </w:r>
    </w:p>
    <w:p w:rsidR="00115A87" w:rsidRPr="008C6D6E" w:rsidRDefault="00115A87" w:rsidP="004F7279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0" w:firstLine="567"/>
        <w:jc w:val="both"/>
        <w:rPr>
          <w:color w:val="000000"/>
          <w:sz w:val="27"/>
          <w:szCs w:val="27"/>
        </w:rPr>
      </w:pPr>
      <w:r w:rsidRPr="008C6D6E">
        <w:rPr>
          <w:color w:val="000000"/>
          <w:sz w:val="27"/>
          <w:szCs w:val="27"/>
        </w:rPr>
        <w:t xml:space="preserve">высокий уровень </w:t>
      </w:r>
      <w:r>
        <w:rPr>
          <w:color w:val="000000"/>
          <w:sz w:val="27"/>
          <w:szCs w:val="27"/>
        </w:rPr>
        <w:t xml:space="preserve"> - 61%</w:t>
      </w:r>
      <w:r w:rsidRPr="008C6D6E">
        <w:rPr>
          <w:color w:val="000000"/>
          <w:sz w:val="27"/>
          <w:szCs w:val="27"/>
        </w:rPr>
        <w:t xml:space="preserve">. </w:t>
      </w:r>
    </w:p>
    <w:p w:rsidR="00115A87" w:rsidRPr="008C6D6E" w:rsidRDefault="00115A87" w:rsidP="004F7279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7"/>
          <w:szCs w:val="27"/>
        </w:rPr>
      </w:pPr>
      <w:r w:rsidRPr="008C6D6E">
        <w:rPr>
          <w:rStyle w:val="FontStyle28"/>
          <w:sz w:val="27"/>
          <w:szCs w:val="27"/>
        </w:rPr>
        <w:t>Качественный анализ</w:t>
      </w:r>
      <w:r w:rsidRPr="008C6D6E">
        <w:rPr>
          <w:color w:val="000000"/>
          <w:sz w:val="27"/>
          <w:szCs w:val="27"/>
        </w:rPr>
        <w:t xml:space="preserve"> позволил сделать следующие выводы:</w:t>
      </w:r>
    </w:p>
    <w:p w:rsidR="00115A87" w:rsidRPr="008C6D6E" w:rsidRDefault="00115A87" w:rsidP="004F727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1.Высокий уровень выявлен у 12 детей, что составляет 61%</w:t>
      </w:r>
      <w:r w:rsidRPr="008C6D6E">
        <w:rPr>
          <w:color w:val="000000"/>
          <w:sz w:val="27"/>
          <w:szCs w:val="27"/>
        </w:rPr>
        <w:t xml:space="preserve">. </w:t>
      </w:r>
    </w:p>
    <w:p w:rsidR="00115A87" w:rsidRPr="008C6D6E" w:rsidRDefault="00115A87" w:rsidP="004F7279">
      <w:pPr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>2.</w:t>
      </w:r>
      <w:r w:rsidRPr="008C6D6E">
        <w:rPr>
          <w:sz w:val="27"/>
          <w:szCs w:val="27"/>
        </w:rPr>
        <w:t xml:space="preserve">Средний уровень </w:t>
      </w:r>
      <w:proofErr w:type="spellStart"/>
      <w:r w:rsidRPr="008C6D6E">
        <w:rPr>
          <w:sz w:val="27"/>
          <w:szCs w:val="27"/>
        </w:rPr>
        <w:t>логико</w:t>
      </w:r>
      <w:proofErr w:type="spellEnd"/>
      <w:r w:rsidRPr="008C6D6E">
        <w:rPr>
          <w:sz w:val="27"/>
          <w:szCs w:val="27"/>
        </w:rPr>
        <w:t xml:space="preserve"> – математического опыта</w:t>
      </w:r>
      <w:r w:rsidRPr="008C6D6E">
        <w:rPr>
          <w:bCs/>
          <w:color w:val="000000"/>
          <w:sz w:val="27"/>
          <w:szCs w:val="27"/>
        </w:rPr>
        <w:t xml:space="preserve"> </w:t>
      </w:r>
      <w:r w:rsidRPr="008C6D6E">
        <w:rPr>
          <w:color w:val="000000"/>
          <w:sz w:val="27"/>
          <w:szCs w:val="27"/>
        </w:rPr>
        <w:t xml:space="preserve">показали </w:t>
      </w:r>
      <w:r>
        <w:rPr>
          <w:color w:val="000000"/>
          <w:sz w:val="27"/>
          <w:szCs w:val="27"/>
        </w:rPr>
        <w:t>8</w:t>
      </w:r>
      <w:r w:rsidRPr="008C6D6E">
        <w:rPr>
          <w:color w:val="000000"/>
          <w:sz w:val="27"/>
          <w:szCs w:val="27"/>
        </w:rPr>
        <w:t xml:space="preserve"> детей, что составило </w:t>
      </w:r>
      <w:r>
        <w:rPr>
          <w:color w:val="000000"/>
          <w:sz w:val="27"/>
          <w:szCs w:val="27"/>
        </w:rPr>
        <w:t>39</w:t>
      </w:r>
      <w:r w:rsidRPr="008C6D6E">
        <w:rPr>
          <w:color w:val="000000"/>
          <w:sz w:val="27"/>
          <w:szCs w:val="27"/>
        </w:rPr>
        <w:t xml:space="preserve">%. </w:t>
      </w:r>
    </w:p>
    <w:p w:rsidR="00115A87" w:rsidRDefault="00115A87" w:rsidP="004F727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 w:val="27"/>
          <w:szCs w:val="27"/>
        </w:rPr>
      </w:pPr>
      <w:r w:rsidRPr="008C6D6E">
        <w:rPr>
          <w:color w:val="000000"/>
          <w:sz w:val="27"/>
          <w:szCs w:val="27"/>
        </w:rPr>
        <w:t>3.</w:t>
      </w:r>
      <w:r w:rsidRPr="008C6D6E">
        <w:rPr>
          <w:sz w:val="27"/>
          <w:szCs w:val="27"/>
        </w:rPr>
        <w:t xml:space="preserve"> Низкий уровень </w:t>
      </w:r>
      <w:r>
        <w:rPr>
          <w:sz w:val="27"/>
          <w:szCs w:val="27"/>
        </w:rPr>
        <w:t>не выявлен</w:t>
      </w:r>
      <w:r w:rsidRPr="008C6D6E">
        <w:rPr>
          <w:sz w:val="27"/>
          <w:szCs w:val="27"/>
        </w:rPr>
        <w:t xml:space="preserve">. </w:t>
      </w:r>
    </w:p>
    <w:p w:rsidR="00115A87" w:rsidRDefault="006D4378" w:rsidP="00BF4F52">
      <w:pPr>
        <w:spacing w:line="360" w:lineRule="auto"/>
        <w:ind w:firstLine="1276"/>
        <w:jc w:val="both"/>
        <w:rPr>
          <w:noProof/>
        </w:rPr>
      </w:pPr>
      <w:r>
        <w:pict>
          <v:shape id="_x0000_s1053" type="#_x0000_t75" style="position:absolute;left:0;text-align:left;margin-left:240pt;margin-top:11.35pt;width:180pt;height:171.25pt;z-index:22">
            <v:imagedata r:id="rId17" o:title=""/>
          </v:shape>
        </w:pict>
      </w:r>
      <w:r>
        <w:pict>
          <v:shape id="_x0000_s1052" type="#_x0000_t75" style="position:absolute;left:0;text-align:left;margin-left:6pt;margin-top:14.45pt;width:192pt;height:168.15pt;z-index:21">
            <v:imagedata r:id="rId16" o:title=""/>
          </v:shape>
        </w:pict>
      </w:r>
      <w:r w:rsidR="00115A87" w:rsidRPr="008C6D6E">
        <w:rPr>
          <w:sz w:val="27"/>
          <w:szCs w:val="27"/>
        </w:rPr>
        <w:tab/>
      </w:r>
      <w:r w:rsidR="00E2233A">
        <w:rPr>
          <w:sz w:val="27"/>
          <w:szCs w:val="27"/>
        </w:rPr>
        <w:t xml:space="preserve">                                         </w:t>
      </w: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noProof/>
        </w:rPr>
      </w:pPr>
    </w:p>
    <w:p w:rsidR="00E2233A" w:rsidRDefault="00E2233A" w:rsidP="00BF4F52">
      <w:pPr>
        <w:spacing w:line="360" w:lineRule="auto"/>
        <w:ind w:firstLine="1276"/>
        <w:jc w:val="both"/>
        <w:rPr>
          <w:sz w:val="27"/>
          <w:szCs w:val="27"/>
        </w:rPr>
      </w:pPr>
    </w:p>
    <w:p w:rsidR="00115A87" w:rsidRDefault="00115A87" w:rsidP="008E54BB">
      <w:pPr>
        <w:spacing w:line="360" w:lineRule="auto"/>
        <w:ind w:firstLine="709"/>
        <w:jc w:val="both"/>
        <w:rPr>
          <w:sz w:val="28"/>
          <w:szCs w:val="28"/>
        </w:rPr>
      </w:pPr>
      <w:r w:rsidRPr="00CE6BA0">
        <w:rPr>
          <w:sz w:val="28"/>
        </w:rPr>
        <w:t xml:space="preserve">Проведя качественный анализ результатов, я увидела, что количество детей с высоким уровнем </w:t>
      </w:r>
      <w:r>
        <w:rPr>
          <w:sz w:val="28"/>
        </w:rPr>
        <w:t xml:space="preserve">математических представлений </w:t>
      </w:r>
      <w:r w:rsidRPr="00CE6BA0">
        <w:rPr>
          <w:sz w:val="28"/>
        </w:rPr>
        <w:t>заметно изменилось в лучшую сторону.</w:t>
      </w:r>
      <w:r>
        <w:rPr>
          <w:sz w:val="28"/>
        </w:rPr>
        <w:t xml:space="preserve"> </w:t>
      </w:r>
      <w:r w:rsidRPr="00A47532">
        <w:rPr>
          <w:sz w:val="28"/>
          <w:szCs w:val="28"/>
        </w:rPr>
        <w:t xml:space="preserve">Таким образом, положительная динамика уровня математического развития воспитанников позволила мне сделать вывод об эффективности использования занимательного математического материала в </w:t>
      </w:r>
      <w:r>
        <w:rPr>
          <w:sz w:val="28"/>
          <w:szCs w:val="28"/>
        </w:rPr>
        <w:t xml:space="preserve">образовательном </w:t>
      </w:r>
      <w:r w:rsidRPr="00A47532">
        <w:rPr>
          <w:sz w:val="28"/>
          <w:szCs w:val="28"/>
        </w:rPr>
        <w:t>процессе</w:t>
      </w:r>
      <w:r>
        <w:rPr>
          <w:sz w:val="28"/>
          <w:szCs w:val="28"/>
        </w:rPr>
        <w:t>.</w:t>
      </w:r>
      <w:r w:rsidRPr="00A47532">
        <w:rPr>
          <w:sz w:val="28"/>
          <w:szCs w:val="28"/>
        </w:rPr>
        <w:t xml:space="preserve"> Значительно повысился уровень </w:t>
      </w:r>
      <w:r w:rsidRPr="00A47532">
        <w:rPr>
          <w:sz w:val="28"/>
          <w:szCs w:val="28"/>
        </w:rPr>
        <w:lastRenderedPageBreak/>
        <w:t>развития логического мышления, возрос интерес к познанию свойств предметов, улучшилась познавательная деятельность в целом.</w:t>
      </w:r>
    </w:p>
    <w:p w:rsidR="00115A87" w:rsidRPr="00FA2D54" w:rsidRDefault="00115A87" w:rsidP="00FA2D54">
      <w:pPr>
        <w:spacing w:line="360" w:lineRule="auto"/>
        <w:ind w:firstLine="709"/>
        <w:jc w:val="both"/>
        <w:rPr>
          <w:sz w:val="28"/>
          <w:szCs w:val="28"/>
        </w:rPr>
      </w:pPr>
      <w:r w:rsidRPr="00A47532">
        <w:rPr>
          <w:sz w:val="28"/>
          <w:szCs w:val="28"/>
        </w:rPr>
        <w:t>Кроме того, есть еще целый ряд факторов, способствующих эффекту раз</w:t>
      </w:r>
      <w:r>
        <w:rPr>
          <w:sz w:val="28"/>
          <w:szCs w:val="28"/>
        </w:rPr>
        <w:t xml:space="preserve">вития мышления. Во-первых, это </w:t>
      </w:r>
      <w:r w:rsidRPr="00A47532">
        <w:rPr>
          <w:sz w:val="28"/>
          <w:szCs w:val="28"/>
        </w:rPr>
        <w:t xml:space="preserve"> характер взаимодействия педагога и родителей. Инициативность педагога и родителей создает наиболее благоприятные условия для взаимоотношений между ребенком и родителями во время игр и занятий, повышает уровень психологической компетентн</w:t>
      </w:r>
      <w:r>
        <w:rPr>
          <w:sz w:val="28"/>
          <w:szCs w:val="28"/>
        </w:rPr>
        <w:t>ости педагога и родителей. Во-</w:t>
      </w:r>
      <w:r w:rsidRPr="00A47532">
        <w:rPr>
          <w:sz w:val="28"/>
          <w:szCs w:val="28"/>
        </w:rPr>
        <w:t>вторых, использование развивающих игр и упражнений позволяет осуществлять качественный подход к разв</w:t>
      </w:r>
      <w:r>
        <w:rPr>
          <w:sz w:val="28"/>
          <w:szCs w:val="28"/>
        </w:rPr>
        <w:t>итию умственных способностей. В-</w:t>
      </w:r>
      <w:r w:rsidRPr="00A47532">
        <w:rPr>
          <w:sz w:val="28"/>
          <w:szCs w:val="28"/>
        </w:rPr>
        <w:t xml:space="preserve">третьих, работа в </w:t>
      </w:r>
      <w:proofErr w:type="spellStart"/>
      <w:r w:rsidRPr="00A47532">
        <w:rPr>
          <w:sz w:val="28"/>
          <w:szCs w:val="28"/>
        </w:rPr>
        <w:t>микрогруппах</w:t>
      </w:r>
      <w:proofErr w:type="spellEnd"/>
      <w:r w:rsidRPr="00A47532">
        <w:rPr>
          <w:sz w:val="28"/>
          <w:szCs w:val="28"/>
        </w:rPr>
        <w:t xml:space="preserve"> оказывается наиболее эффективной, так как позволяет организовать конструктивное общение между детьми и сохранить диалогичность общения с каждым ребенком</w:t>
      </w:r>
      <w:r>
        <w:rPr>
          <w:sz w:val="28"/>
          <w:szCs w:val="28"/>
        </w:rPr>
        <w:t>.</w:t>
      </w:r>
    </w:p>
    <w:p w:rsidR="00115A87" w:rsidRPr="00ED1A05" w:rsidRDefault="00115A87" w:rsidP="007040E9">
      <w:pPr>
        <w:jc w:val="center"/>
        <w:rPr>
          <w:b/>
          <w:sz w:val="27"/>
          <w:szCs w:val="27"/>
        </w:rPr>
      </w:pPr>
      <w:r w:rsidRPr="00ED1A05">
        <w:rPr>
          <w:b/>
          <w:sz w:val="27"/>
          <w:szCs w:val="27"/>
        </w:rPr>
        <w:t>Перспективы дальнейшего развития</w:t>
      </w:r>
    </w:p>
    <w:p w:rsidR="00115A87" w:rsidRDefault="00115A87" w:rsidP="00037EB6">
      <w:pPr>
        <w:tabs>
          <w:tab w:val="left" w:pos="9000"/>
        </w:tabs>
        <w:spacing w:line="360" w:lineRule="auto"/>
        <w:ind w:firstLine="709"/>
        <w:jc w:val="both"/>
        <w:rPr>
          <w:sz w:val="28"/>
          <w:szCs w:val="28"/>
        </w:rPr>
      </w:pPr>
    </w:p>
    <w:p w:rsidR="00115A87" w:rsidRPr="00DC4FD6" w:rsidRDefault="00115A87" w:rsidP="00DC4FD6">
      <w:pPr>
        <w:tabs>
          <w:tab w:val="left" w:pos="9000"/>
        </w:tabs>
        <w:spacing w:line="360" w:lineRule="auto"/>
        <w:ind w:firstLine="709"/>
        <w:jc w:val="both"/>
        <w:rPr>
          <w:sz w:val="28"/>
          <w:szCs w:val="28"/>
        </w:rPr>
      </w:pPr>
      <w:r w:rsidRPr="00A47532">
        <w:rPr>
          <w:sz w:val="28"/>
          <w:szCs w:val="28"/>
        </w:rPr>
        <w:t>Обучение через игру с занимательным материалом - интересное и увлекательное занятие. Занимательные игры, головоломки, задачи вызывают у детей большой интерес. При этом роль занимательного математического материала определяется с учетом возрастных возможностей детей и задач всестороннего развития и воспитания: активизировать умственную деятельность, увлекать и развлекать детей, расширять и закреплять полученные знания и умения, упражнять в применении их в других видах деятельности, новой обстановке.</w:t>
      </w:r>
    </w:p>
    <w:p w:rsidR="00115A87" w:rsidRDefault="00115A87" w:rsidP="002819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с детьми показывает, что при правильном, комплексном, систематическом использовании занимательного математического материала можно добиться существенного продвижения.</w:t>
      </w:r>
    </w:p>
    <w:p w:rsidR="00115A87" w:rsidRPr="009D6B42" w:rsidRDefault="00115A87" w:rsidP="009D6B4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проделанной работы уровень детей по математическому развитию значительно вырос, поэтому в дальнейшем свою работу буду продолжать и совершенствовать.                     </w:t>
      </w:r>
    </w:p>
    <w:p w:rsidR="00115A87" w:rsidRDefault="00115A87" w:rsidP="004E559B">
      <w:pPr>
        <w:spacing w:line="360" w:lineRule="auto"/>
        <w:jc w:val="both"/>
        <w:rPr>
          <w:sz w:val="27"/>
          <w:szCs w:val="27"/>
        </w:rPr>
      </w:pPr>
    </w:p>
    <w:p w:rsidR="00F85EB9" w:rsidRDefault="00F85EB9" w:rsidP="00E52F49">
      <w:pPr>
        <w:spacing w:line="360" w:lineRule="auto"/>
        <w:ind w:firstLine="708"/>
        <w:jc w:val="center"/>
        <w:rPr>
          <w:b/>
          <w:sz w:val="27"/>
          <w:szCs w:val="27"/>
        </w:rPr>
      </w:pPr>
    </w:p>
    <w:p w:rsidR="00F85EB9" w:rsidRDefault="00F85EB9" w:rsidP="00E52F49">
      <w:pPr>
        <w:spacing w:line="360" w:lineRule="auto"/>
        <w:ind w:firstLine="708"/>
        <w:jc w:val="center"/>
        <w:rPr>
          <w:b/>
          <w:sz w:val="27"/>
          <w:szCs w:val="27"/>
        </w:rPr>
      </w:pPr>
    </w:p>
    <w:p w:rsidR="00115A87" w:rsidRPr="00E52F49" w:rsidRDefault="00115A87" w:rsidP="00E52F49">
      <w:pPr>
        <w:spacing w:line="360" w:lineRule="auto"/>
        <w:ind w:firstLine="708"/>
        <w:jc w:val="center"/>
        <w:rPr>
          <w:sz w:val="27"/>
          <w:szCs w:val="27"/>
        </w:rPr>
      </w:pPr>
      <w:r w:rsidRPr="00E52F49">
        <w:rPr>
          <w:b/>
          <w:sz w:val="27"/>
          <w:szCs w:val="27"/>
        </w:rPr>
        <w:lastRenderedPageBreak/>
        <w:t>Условия реализации проекта.</w:t>
      </w:r>
    </w:p>
    <w:p w:rsidR="00115A87" w:rsidRDefault="00115A87" w:rsidP="00E52F49">
      <w:pPr>
        <w:spacing w:line="360" w:lineRule="auto"/>
        <w:ind w:firstLine="708"/>
        <w:jc w:val="both"/>
        <w:rPr>
          <w:color w:val="000000"/>
          <w:sz w:val="27"/>
          <w:szCs w:val="27"/>
        </w:rPr>
      </w:pPr>
      <w:r w:rsidRPr="00E52F49">
        <w:rPr>
          <w:sz w:val="27"/>
          <w:szCs w:val="27"/>
        </w:rPr>
        <w:t>Проект реализуется на базе муниципального бюджетного дошкольного образовательного учреждения детский сад компенсирующего вида № 64 «</w:t>
      </w:r>
      <w:proofErr w:type="spellStart"/>
      <w:r w:rsidRPr="00E52F49">
        <w:rPr>
          <w:sz w:val="27"/>
          <w:szCs w:val="27"/>
        </w:rPr>
        <w:t>Пингвинёнок</w:t>
      </w:r>
      <w:proofErr w:type="spellEnd"/>
      <w:r w:rsidRPr="00E52F49">
        <w:rPr>
          <w:sz w:val="27"/>
          <w:szCs w:val="27"/>
        </w:rPr>
        <w:t xml:space="preserve">», который расположен   по адресу: улица Чапаева, дом 85 - А, город Нижневартовск Ханты-мансийский автономный округ – </w:t>
      </w:r>
      <w:r w:rsidRPr="00E52F49">
        <w:rPr>
          <w:color w:val="000000"/>
          <w:sz w:val="27"/>
          <w:szCs w:val="27"/>
        </w:rPr>
        <w:t>Югра, Тюменская область, Россия.</w:t>
      </w:r>
    </w:p>
    <w:p w:rsidR="00115A87" w:rsidRPr="00447EA2" w:rsidRDefault="00115A87" w:rsidP="00447EA2">
      <w:pPr>
        <w:ind w:right="355"/>
        <w:jc w:val="center"/>
        <w:rPr>
          <w:b/>
          <w:sz w:val="27"/>
          <w:szCs w:val="27"/>
        </w:rPr>
      </w:pPr>
      <w:r w:rsidRPr="00447EA2">
        <w:rPr>
          <w:b/>
          <w:sz w:val="27"/>
          <w:szCs w:val="27"/>
        </w:rPr>
        <w:t>Кадровое обеспечение проекта.</w:t>
      </w:r>
    </w:p>
    <w:p w:rsidR="00115A87" w:rsidRPr="00447EA2" w:rsidRDefault="00115A87" w:rsidP="00447EA2">
      <w:pPr>
        <w:ind w:left="-360" w:right="355"/>
        <w:jc w:val="center"/>
        <w:rPr>
          <w:sz w:val="27"/>
          <w:szCs w:val="27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6152"/>
        <w:gridCol w:w="1788"/>
      </w:tblGrid>
      <w:tr w:rsidR="00115A87" w:rsidRPr="00447EA2" w:rsidTr="00447EA2">
        <w:trPr>
          <w:trHeight w:val="284"/>
        </w:trPr>
        <w:tc>
          <w:tcPr>
            <w:tcW w:w="823" w:type="dxa"/>
            <w:vAlign w:val="center"/>
          </w:tcPr>
          <w:p w:rsidR="00115A87" w:rsidRPr="00447EA2" w:rsidRDefault="00115A87" w:rsidP="00447EA2">
            <w:pPr>
              <w:jc w:val="center"/>
            </w:pPr>
            <w:r w:rsidRPr="00447EA2">
              <w:t>№</w:t>
            </w:r>
          </w:p>
        </w:tc>
        <w:tc>
          <w:tcPr>
            <w:tcW w:w="6152" w:type="dxa"/>
            <w:vAlign w:val="center"/>
          </w:tcPr>
          <w:p w:rsidR="00115A87" w:rsidRPr="00052381" w:rsidRDefault="00115A87" w:rsidP="00447EA2">
            <w:pPr>
              <w:pStyle w:val="1"/>
              <w:jc w:val="center"/>
              <w:rPr>
                <w:rFonts w:ascii="Times New Roman" w:hAnsi="Times New Roman" w:cs="Arial"/>
                <w:b w:val="0"/>
                <w:sz w:val="24"/>
                <w:szCs w:val="24"/>
              </w:rPr>
            </w:pPr>
            <w:r w:rsidRPr="00052381">
              <w:rPr>
                <w:rFonts w:ascii="Times New Roman" w:hAnsi="Times New Roman" w:cs="Arial"/>
                <w:b w:val="0"/>
                <w:sz w:val="24"/>
                <w:szCs w:val="24"/>
              </w:rPr>
              <w:t>Наименование должности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447EA2">
            <w:pPr>
              <w:jc w:val="center"/>
            </w:pPr>
            <w:r w:rsidRPr="00447EA2">
              <w:t>Кол-во единиц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Заведующий МБДОУ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 xml:space="preserve">Заместитель заведующего по ВМР 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 xml:space="preserve">Заместитель заведующего по АХР 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Главный бухгалтер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 xml:space="preserve">Бухгалтер 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Специалист по кадрам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Инженер по охране труда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0,5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Медицинская сестра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 xml:space="preserve">Повар 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2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Рабочий по стирке белья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 xml:space="preserve">1 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052381" w:rsidRDefault="00115A87" w:rsidP="002621E2">
            <w:pPr>
              <w:pStyle w:val="3"/>
              <w:spacing w:before="0" w:after="0"/>
              <w:rPr>
                <w:rFonts w:ascii="Times New Roman" w:hAnsi="Times New Roman" w:cs="Arial"/>
                <w:b w:val="0"/>
                <w:sz w:val="24"/>
                <w:szCs w:val="24"/>
              </w:rPr>
            </w:pPr>
            <w:r w:rsidRPr="00052381">
              <w:rPr>
                <w:rFonts w:ascii="Times New Roman" w:hAnsi="Times New Roman" w:cs="Arial"/>
                <w:b w:val="0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Музыкальный руководитель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Воспитатель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2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Помощник воспитателя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447EA2">
            <w:pPr>
              <w:numPr>
                <w:ilvl w:val="0"/>
                <w:numId w:val="29"/>
              </w:numPr>
              <w:tabs>
                <w:tab w:val="num" w:pos="180"/>
              </w:tabs>
              <w:ind w:left="152" w:firstLine="0"/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r w:rsidRPr="00447EA2">
              <w:t>Швея-кастелянша</w:t>
            </w:r>
          </w:p>
        </w:tc>
        <w:tc>
          <w:tcPr>
            <w:tcW w:w="1788" w:type="dxa"/>
            <w:vAlign w:val="center"/>
          </w:tcPr>
          <w:p w:rsidR="00115A87" w:rsidRPr="00447EA2" w:rsidRDefault="00115A87" w:rsidP="002621E2">
            <w:pPr>
              <w:jc w:val="center"/>
            </w:pPr>
            <w:r w:rsidRPr="00447EA2">
              <w:t>1</w:t>
            </w:r>
          </w:p>
        </w:tc>
      </w:tr>
      <w:tr w:rsidR="00115A87" w:rsidRPr="00447EA2" w:rsidTr="00447EA2">
        <w:trPr>
          <w:trHeight w:val="284"/>
        </w:trPr>
        <w:tc>
          <w:tcPr>
            <w:tcW w:w="823" w:type="dxa"/>
          </w:tcPr>
          <w:p w:rsidR="00115A87" w:rsidRPr="00447EA2" w:rsidRDefault="00115A87" w:rsidP="002621E2">
            <w:pPr>
              <w:jc w:val="center"/>
            </w:pPr>
          </w:p>
        </w:tc>
        <w:tc>
          <w:tcPr>
            <w:tcW w:w="6152" w:type="dxa"/>
          </w:tcPr>
          <w:p w:rsidR="00115A87" w:rsidRPr="00447EA2" w:rsidRDefault="00115A87" w:rsidP="002621E2">
            <w:pPr>
              <w:jc w:val="right"/>
            </w:pPr>
            <w:r w:rsidRPr="00447EA2">
              <w:t>ИТОГО</w:t>
            </w:r>
          </w:p>
        </w:tc>
        <w:tc>
          <w:tcPr>
            <w:tcW w:w="1788" w:type="dxa"/>
          </w:tcPr>
          <w:p w:rsidR="00115A87" w:rsidRPr="00447EA2" w:rsidRDefault="00115A87" w:rsidP="002621E2">
            <w:pPr>
              <w:jc w:val="center"/>
            </w:pPr>
            <w:r w:rsidRPr="00447EA2">
              <w:t>16.5</w:t>
            </w:r>
          </w:p>
        </w:tc>
      </w:tr>
    </w:tbl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8C70DD" w:rsidRDefault="008C70DD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</w:p>
    <w:p w:rsidR="00115A87" w:rsidRPr="00E52F49" w:rsidRDefault="00115A87" w:rsidP="00E52F49">
      <w:pPr>
        <w:spacing w:line="360" w:lineRule="auto"/>
        <w:ind w:firstLine="708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Материально-техническое обеспечение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1"/>
        <w:gridCol w:w="1413"/>
        <w:gridCol w:w="1374"/>
        <w:gridCol w:w="2722"/>
      </w:tblGrid>
      <w:tr w:rsidR="00115A87" w:rsidRPr="007B3A73" w:rsidTr="002621E2">
        <w:trPr>
          <w:cantSplit/>
        </w:trPr>
        <w:tc>
          <w:tcPr>
            <w:tcW w:w="2122" w:type="pct"/>
            <w:vMerge w:val="restar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Направление работы</w:t>
            </w:r>
          </w:p>
        </w:tc>
        <w:tc>
          <w:tcPr>
            <w:tcW w:w="1456" w:type="pct"/>
            <w:gridSpan w:val="2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/>
              <w:jc w:val="center"/>
            </w:pPr>
            <w:r w:rsidRPr="00052381">
              <w:t>Сроки приобретения</w:t>
            </w:r>
          </w:p>
        </w:tc>
        <w:tc>
          <w:tcPr>
            <w:tcW w:w="1422" w:type="pct"/>
            <w:vMerge w:val="restart"/>
            <w:vAlign w:val="center"/>
          </w:tcPr>
          <w:p w:rsidR="00115A87" w:rsidRPr="007B3A73" w:rsidRDefault="00115A87" w:rsidP="00447EA2">
            <w:pPr>
              <w:ind w:left="43"/>
              <w:jc w:val="center"/>
            </w:pPr>
            <w:r w:rsidRPr="007B3A73">
              <w:t>Ответственный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Merge/>
            <w:vAlign w:val="center"/>
          </w:tcPr>
          <w:p w:rsidR="00115A87" w:rsidRPr="007B3A73" w:rsidRDefault="00115A87" w:rsidP="00447EA2"/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right="-129"/>
            </w:pPr>
            <w:r w:rsidRPr="00052381">
              <w:t>2009-2010</w:t>
            </w: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right="-129"/>
            </w:pPr>
            <w:r w:rsidRPr="00052381">
              <w:t>2010-2011</w:t>
            </w:r>
          </w:p>
        </w:tc>
        <w:tc>
          <w:tcPr>
            <w:tcW w:w="1422" w:type="pct"/>
            <w:vMerge/>
            <w:vAlign w:val="center"/>
          </w:tcPr>
          <w:p w:rsidR="00115A87" w:rsidRPr="007B3A73" w:rsidRDefault="00115A87" w:rsidP="00447EA2">
            <w:pPr>
              <w:ind w:left="-159"/>
            </w:pP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Дидактические игры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</w:tcPr>
          <w:p w:rsidR="00115A87" w:rsidRPr="007B3A73" w:rsidRDefault="00115A87" w:rsidP="00447EA2">
            <w:pPr>
              <w:ind w:left="67"/>
            </w:pPr>
            <w:r w:rsidRPr="007B3A73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Развивающие игры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</w:tcPr>
          <w:p w:rsidR="00115A87" w:rsidRPr="007B3A73" w:rsidRDefault="00115A87" w:rsidP="00447EA2">
            <w:pPr>
              <w:ind w:left="67"/>
            </w:pPr>
            <w:r w:rsidRPr="007B3A73">
              <w:t>Зам. зав. по АХР</w:t>
            </w:r>
          </w:p>
        </w:tc>
      </w:tr>
      <w:tr w:rsidR="00115A87" w:rsidRPr="007B3A73" w:rsidTr="002621E2">
        <w:trPr>
          <w:cantSplit/>
          <w:trHeight w:val="42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Геометрические тела и фигуры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 xml:space="preserve">Воспитатель </w:t>
            </w:r>
          </w:p>
        </w:tc>
      </w:tr>
      <w:tr w:rsidR="00115A87" w:rsidRPr="007B3A73" w:rsidTr="002621E2">
        <w:trPr>
          <w:cantSplit/>
          <w:trHeight w:val="42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Временные отношения (модели: сутки, неделя, месяц)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42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Числа и цифры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42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Сосуды разной формы и размера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583"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Средства измерения: мерки, весы, песочные часы, циферблат часов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  <w:trHeight w:val="42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Размер предметов: длинный -короткий, широкий -узкий, глубокий -мелкий и др.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225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Условный знак - стрелка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318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Алгоритмы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279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Монеты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39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Ориентировка: схемы, модели, план, условные знаки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24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Лабиринты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390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Кроссворды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 xml:space="preserve">Воспитатель </w:t>
            </w:r>
          </w:p>
        </w:tc>
      </w:tr>
      <w:tr w:rsidR="00115A87" w:rsidRPr="007B3A73" w:rsidTr="002621E2">
        <w:trPr>
          <w:cantSplit/>
          <w:trHeight w:val="301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t>Шашки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Родители</w:t>
            </w:r>
          </w:p>
        </w:tc>
      </w:tr>
      <w:tr w:rsidR="00115A87" w:rsidRPr="007B3A73" w:rsidTr="002621E2">
        <w:trPr>
          <w:cantSplit/>
          <w:trHeight w:val="296"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2"/>
              <w:spacing w:before="0" w:after="0"/>
              <w:rPr>
                <w:rFonts w:ascii="Times New Roman" w:hAnsi="Times New Roman" w:cs="Arial"/>
                <w:b w:val="0"/>
                <w:bCs w:val="0"/>
                <w:i w:val="0"/>
                <w:sz w:val="24"/>
                <w:szCs w:val="24"/>
              </w:rPr>
            </w:pPr>
            <w:r w:rsidRPr="00052381">
              <w:rPr>
                <w:rFonts w:ascii="Times New Roman" w:hAnsi="Times New Roman" w:cs="Arial"/>
                <w:b w:val="0"/>
                <w:bCs w:val="0"/>
                <w:i w:val="0"/>
                <w:iCs w:val="0"/>
                <w:sz w:val="24"/>
                <w:szCs w:val="24"/>
              </w:rPr>
              <w:t>Шахматы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/>
              <w:jc w:val="center"/>
              <w:rPr>
                <w:lang w:val="en-US"/>
              </w:rPr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jc w:val="left"/>
            </w:pPr>
            <w:r w:rsidRPr="00052381">
              <w:t xml:space="preserve"> Родители</w:t>
            </w:r>
          </w:p>
        </w:tc>
      </w:tr>
      <w:tr w:rsidR="00115A87" w:rsidRPr="007B3A73" w:rsidTr="002621E2">
        <w:trPr>
          <w:cantSplit/>
          <w:trHeight w:val="454"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proofErr w:type="spellStart"/>
            <w:r w:rsidRPr="00052381">
              <w:t>Пазлы</w:t>
            </w:r>
            <w:proofErr w:type="spellEnd"/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Родители</w:t>
            </w:r>
          </w:p>
        </w:tc>
      </w:tr>
      <w:tr w:rsidR="00115A87" w:rsidRPr="007B3A73" w:rsidTr="002621E2">
        <w:trPr>
          <w:cantSplit/>
          <w:trHeight w:val="385"/>
        </w:trPr>
        <w:tc>
          <w:tcPr>
            <w:tcW w:w="2122" w:type="pct"/>
            <w:vAlign w:val="center"/>
          </w:tcPr>
          <w:p w:rsidR="00115A87" w:rsidRPr="007B3A73" w:rsidRDefault="00115A87" w:rsidP="00447EA2">
            <w:r>
              <w:rPr>
                <w:bCs/>
              </w:rPr>
              <w:t xml:space="preserve">Игры Никитина, </w:t>
            </w:r>
            <w:proofErr w:type="spellStart"/>
            <w:r>
              <w:rPr>
                <w:bCs/>
              </w:rPr>
              <w:t>Воскобовича</w:t>
            </w:r>
            <w:proofErr w:type="spellEnd"/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  <w:trHeight w:val="525"/>
        </w:trPr>
        <w:tc>
          <w:tcPr>
            <w:tcW w:w="2122" w:type="pct"/>
            <w:vAlign w:val="center"/>
          </w:tcPr>
          <w:p w:rsidR="00115A87" w:rsidRPr="007B3A73" w:rsidRDefault="00115A87" w:rsidP="00447EA2">
            <w:pPr>
              <w:rPr>
                <w:bCs/>
              </w:rPr>
            </w:pPr>
            <w:r>
              <w:t xml:space="preserve">Блоки </w:t>
            </w:r>
            <w:proofErr w:type="spellStart"/>
            <w:r>
              <w:t>Дьенеша</w:t>
            </w:r>
            <w:proofErr w:type="spellEnd"/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 xml:space="preserve">Палочки </w:t>
            </w:r>
            <w:proofErr w:type="spellStart"/>
            <w:r w:rsidRPr="00052381">
              <w:t>Кюизенера</w:t>
            </w:r>
            <w:proofErr w:type="spellEnd"/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rPr>
                <w:iCs/>
              </w:rPr>
              <w:t>Счетные палочки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Стенд - книжка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Воспитатель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Настольно-печатные игры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 xml:space="preserve">Воспитатель 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proofErr w:type="spellStart"/>
            <w:r w:rsidRPr="00052381">
              <w:t>Фланелеграф</w:t>
            </w:r>
            <w:proofErr w:type="spellEnd"/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Магнитная доска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Наборы для творческой деятельности: альбомы, карандаши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Аудиоаппаратура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Компьютер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Мультимедийный проектор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  <w:trHeight w:val="349"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Экран на штативе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по АХР</w:t>
            </w:r>
          </w:p>
        </w:tc>
      </w:tr>
      <w:tr w:rsidR="00115A87" w:rsidRPr="007B3A73" w:rsidTr="002621E2">
        <w:trPr>
          <w:cantSplit/>
          <w:trHeight w:val="179"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rPr>
                <w:lang w:val="en-US"/>
              </w:rPr>
            </w:pPr>
            <w:r w:rsidRPr="00052381">
              <w:t xml:space="preserve">Диски </w:t>
            </w:r>
            <w:r w:rsidRPr="00052381">
              <w:rPr>
                <w:lang w:val="en-US"/>
              </w:rPr>
              <w:t>CD - RW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475" w:right="-129" w:firstLine="50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>Зам. зав. ДОУ по АХР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lastRenderedPageBreak/>
              <w:t>Игры – головоломки: «</w:t>
            </w:r>
            <w:proofErr w:type="spellStart"/>
            <w:r w:rsidRPr="00052381">
              <w:t>Танграм</w:t>
            </w:r>
            <w:proofErr w:type="spellEnd"/>
            <w:r w:rsidRPr="00052381">
              <w:t>», «Волшебный круг», «Головоломка Пифагора», «</w:t>
            </w:r>
            <w:proofErr w:type="spellStart"/>
            <w:r w:rsidRPr="00052381">
              <w:t>Колумбово</w:t>
            </w:r>
            <w:proofErr w:type="spellEnd"/>
            <w:r w:rsidRPr="00052381">
              <w:t xml:space="preserve"> яйцо», «Вьетнамская игра», «Пентамино», «Сфинкс», «Листик».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  <w:ind w:left="67"/>
              <w:jc w:val="left"/>
            </w:pPr>
            <w:r w:rsidRPr="00052381">
              <w:t xml:space="preserve">Воспитатель </w:t>
            </w:r>
          </w:p>
        </w:tc>
      </w:tr>
      <w:tr w:rsidR="00115A87" w:rsidRPr="007B3A73" w:rsidTr="002621E2">
        <w:trPr>
          <w:cantSplit/>
        </w:trPr>
        <w:tc>
          <w:tcPr>
            <w:tcW w:w="2122" w:type="pct"/>
            <w:vAlign w:val="center"/>
          </w:tcPr>
          <w:p w:rsidR="00115A87" w:rsidRPr="00052381" w:rsidRDefault="00115A87" w:rsidP="00447EA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Логические задачи</w:t>
            </w:r>
          </w:p>
        </w:tc>
        <w:tc>
          <w:tcPr>
            <w:tcW w:w="73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718" w:type="pct"/>
            <w:vAlign w:val="center"/>
          </w:tcPr>
          <w:p w:rsidR="00115A87" w:rsidRPr="00052381" w:rsidRDefault="00115A87" w:rsidP="00447EA2">
            <w:pPr>
              <w:pStyle w:val="a3"/>
              <w:numPr>
                <w:ilvl w:val="0"/>
                <w:numId w:val="28"/>
              </w:numPr>
              <w:tabs>
                <w:tab w:val="left" w:pos="720"/>
              </w:tabs>
              <w:spacing w:line="240" w:lineRule="auto"/>
              <w:ind w:left="475" w:right="-129"/>
              <w:jc w:val="center"/>
            </w:pPr>
          </w:p>
        </w:tc>
        <w:tc>
          <w:tcPr>
            <w:tcW w:w="1422" w:type="pct"/>
          </w:tcPr>
          <w:p w:rsidR="00115A87" w:rsidRPr="007B3A73" w:rsidRDefault="00115A87" w:rsidP="00447EA2">
            <w:pPr>
              <w:ind w:left="67"/>
            </w:pPr>
            <w:r w:rsidRPr="007B3A73">
              <w:t>Воспитатель</w:t>
            </w:r>
          </w:p>
        </w:tc>
      </w:tr>
    </w:tbl>
    <w:p w:rsidR="00115A87" w:rsidRDefault="00115A87" w:rsidP="002143E0">
      <w:pPr>
        <w:jc w:val="center"/>
        <w:rPr>
          <w:b/>
          <w:sz w:val="27"/>
          <w:szCs w:val="27"/>
        </w:rPr>
      </w:pPr>
    </w:p>
    <w:p w:rsidR="00115A87" w:rsidRPr="002143E0" w:rsidRDefault="00115A87" w:rsidP="002143E0">
      <w:pPr>
        <w:jc w:val="center"/>
        <w:rPr>
          <w:b/>
          <w:sz w:val="27"/>
          <w:szCs w:val="27"/>
        </w:rPr>
      </w:pPr>
      <w:r w:rsidRPr="002143E0">
        <w:rPr>
          <w:b/>
          <w:sz w:val="27"/>
          <w:szCs w:val="27"/>
        </w:rPr>
        <w:t>Методическое обеспечение проекта</w:t>
      </w:r>
    </w:p>
    <w:p w:rsidR="00115A87" w:rsidRPr="00783F27" w:rsidRDefault="00115A87" w:rsidP="002143E0">
      <w:pPr>
        <w:numPr>
          <w:ilvl w:val="0"/>
          <w:numId w:val="30"/>
        </w:numPr>
        <w:shd w:val="clear" w:color="auto" w:fill="FFFFFF"/>
        <w:spacing w:line="360" w:lineRule="auto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опора на содержание:</w:t>
      </w:r>
      <w:r w:rsidRPr="00783F27">
        <w:rPr>
          <w:sz w:val="28"/>
          <w:szCs w:val="28"/>
        </w:rPr>
        <w:t xml:space="preserve"> </w:t>
      </w:r>
    </w:p>
    <w:p w:rsidR="00115A87" w:rsidRPr="00783F27" w:rsidRDefault="00115A87" w:rsidP="002143E0">
      <w:pPr>
        <w:shd w:val="clear" w:color="auto" w:fill="FFFFFF"/>
        <w:tabs>
          <w:tab w:val="left" w:pos="1134"/>
          <w:tab w:val="left" w:pos="1418"/>
        </w:tabs>
        <w:spacing w:line="360" w:lineRule="auto"/>
        <w:ind w:left="1560" w:hanging="567"/>
        <w:jc w:val="both"/>
        <w:rPr>
          <w:sz w:val="28"/>
          <w:szCs w:val="28"/>
        </w:rPr>
      </w:pPr>
      <w:r w:rsidRPr="00783F27">
        <w:rPr>
          <w:sz w:val="28"/>
          <w:szCs w:val="28"/>
        </w:rPr>
        <w:t>- Программы «Развитие образования города Нижневартовска на</w:t>
      </w:r>
    </w:p>
    <w:p w:rsidR="00115A87" w:rsidRPr="00783F27" w:rsidRDefault="00115A87" w:rsidP="002143E0">
      <w:pPr>
        <w:shd w:val="clear" w:color="auto" w:fill="FFFFFF"/>
        <w:tabs>
          <w:tab w:val="left" w:pos="1134"/>
          <w:tab w:val="left" w:pos="1418"/>
        </w:tabs>
        <w:spacing w:line="360" w:lineRule="auto"/>
        <w:ind w:left="1560" w:hanging="567"/>
        <w:jc w:val="both"/>
        <w:rPr>
          <w:spacing w:val="-5"/>
          <w:sz w:val="28"/>
          <w:szCs w:val="28"/>
        </w:rPr>
      </w:pPr>
      <w:r w:rsidRPr="00783F27">
        <w:rPr>
          <w:sz w:val="28"/>
          <w:szCs w:val="28"/>
        </w:rPr>
        <w:t xml:space="preserve"> 2007–2011 годы»;</w:t>
      </w:r>
    </w:p>
    <w:p w:rsidR="00115A87" w:rsidRPr="00783F27" w:rsidRDefault="00115A87" w:rsidP="002143E0">
      <w:pPr>
        <w:shd w:val="clear" w:color="auto" w:fill="FFFFFF"/>
        <w:tabs>
          <w:tab w:val="left" w:pos="1134"/>
          <w:tab w:val="left" w:pos="1418"/>
        </w:tabs>
        <w:spacing w:line="360" w:lineRule="auto"/>
        <w:ind w:left="1560" w:hanging="567"/>
        <w:jc w:val="both"/>
        <w:rPr>
          <w:spacing w:val="-5"/>
          <w:sz w:val="28"/>
          <w:szCs w:val="28"/>
        </w:rPr>
      </w:pPr>
      <w:r w:rsidRPr="00783F27">
        <w:rPr>
          <w:sz w:val="28"/>
          <w:szCs w:val="28"/>
        </w:rPr>
        <w:t>- Программы «Развития ДОУ»;</w:t>
      </w:r>
    </w:p>
    <w:p w:rsidR="00115A87" w:rsidRDefault="00115A87" w:rsidP="002143E0">
      <w:pPr>
        <w:shd w:val="clear" w:color="auto" w:fill="FFFFFF"/>
        <w:tabs>
          <w:tab w:val="left" w:pos="1134"/>
          <w:tab w:val="left" w:pos="1418"/>
        </w:tabs>
        <w:spacing w:line="360" w:lineRule="auto"/>
        <w:ind w:left="1560" w:hanging="567"/>
        <w:jc w:val="both"/>
        <w:rPr>
          <w:sz w:val="28"/>
          <w:szCs w:val="28"/>
        </w:rPr>
      </w:pPr>
      <w:r w:rsidRPr="00783F27">
        <w:rPr>
          <w:sz w:val="28"/>
          <w:szCs w:val="28"/>
        </w:rPr>
        <w:t>- образовательной программы ДОУ</w:t>
      </w:r>
      <w:r>
        <w:rPr>
          <w:sz w:val="28"/>
          <w:szCs w:val="28"/>
        </w:rPr>
        <w:t xml:space="preserve"> по разделу «Первые шаги в математику»</w:t>
      </w:r>
      <w:r w:rsidRPr="00783F27">
        <w:rPr>
          <w:sz w:val="28"/>
          <w:szCs w:val="28"/>
        </w:rPr>
        <w:t>;</w:t>
      </w:r>
    </w:p>
    <w:p w:rsidR="00115A8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3B1880">
        <w:rPr>
          <w:spacing w:val="-5"/>
          <w:sz w:val="28"/>
          <w:szCs w:val="28"/>
        </w:rPr>
        <w:t>анализ исходного состояния детского коллектива, выявление проблем в формировании дружеских взаимоотношений у детей;</w:t>
      </w:r>
    </w:p>
    <w:p w:rsidR="00115A87" w:rsidRPr="003B1880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3B1880">
        <w:rPr>
          <w:spacing w:val="-5"/>
          <w:sz w:val="28"/>
          <w:szCs w:val="28"/>
        </w:rPr>
        <w:t>разработка содержания проекта;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перспективно-тематическое планирование занятий;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перспективно-тематическое планирование работы с родителями;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разработка конспектов занятий;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подбор наглядности, разработка дидактических пособий, игр, упражнений;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подбор, разработка содержания диагностического инструментария;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организация и проведение мониторинга реализации проекта;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комплектование методической копилки;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разработка содержания рекомендаций для родителей;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оформление информационного стенда для родителей;</w:t>
      </w:r>
    </w:p>
    <w:p w:rsidR="00115A87" w:rsidRPr="00783F2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анализ реализации образовательной программы;</w:t>
      </w:r>
    </w:p>
    <w:p w:rsidR="00115A87" w:rsidRDefault="00115A87" w:rsidP="002143E0">
      <w:pPr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pacing w:val="-5"/>
          <w:sz w:val="28"/>
          <w:szCs w:val="28"/>
        </w:rPr>
      </w:pPr>
      <w:r w:rsidRPr="00783F27">
        <w:rPr>
          <w:spacing w:val="-5"/>
          <w:sz w:val="28"/>
          <w:szCs w:val="28"/>
        </w:rPr>
        <w:t>обобщение и распространение педагогического опыта через проведение открытых занятий, выступления на педагогических советах,  семинарах.</w:t>
      </w:r>
    </w:p>
    <w:p w:rsidR="00115A87" w:rsidRDefault="00115A87" w:rsidP="00564C2E">
      <w:pPr>
        <w:shd w:val="clear" w:color="auto" w:fill="FFFFFF"/>
        <w:spacing w:line="360" w:lineRule="auto"/>
        <w:ind w:left="709"/>
        <w:jc w:val="both"/>
        <w:rPr>
          <w:spacing w:val="-5"/>
          <w:sz w:val="28"/>
          <w:szCs w:val="28"/>
        </w:rPr>
      </w:pPr>
    </w:p>
    <w:p w:rsidR="00115A87" w:rsidRDefault="00115A87" w:rsidP="00564C2E">
      <w:pPr>
        <w:shd w:val="clear" w:color="auto" w:fill="FFFFFF"/>
        <w:spacing w:line="360" w:lineRule="auto"/>
        <w:ind w:left="709"/>
        <w:jc w:val="both"/>
        <w:rPr>
          <w:spacing w:val="-5"/>
          <w:sz w:val="28"/>
          <w:szCs w:val="28"/>
        </w:rPr>
      </w:pPr>
    </w:p>
    <w:p w:rsidR="00115A87" w:rsidRDefault="00115A87" w:rsidP="00564C2E">
      <w:pPr>
        <w:shd w:val="clear" w:color="auto" w:fill="FFFFFF"/>
        <w:spacing w:line="360" w:lineRule="auto"/>
        <w:ind w:left="709"/>
        <w:jc w:val="both"/>
        <w:rPr>
          <w:spacing w:val="-5"/>
          <w:sz w:val="28"/>
          <w:szCs w:val="28"/>
        </w:rPr>
      </w:pPr>
    </w:p>
    <w:p w:rsidR="00115A87" w:rsidRDefault="00115A87" w:rsidP="00564C2E">
      <w:pPr>
        <w:shd w:val="clear" w:color="auto" w:fill="FFFFFF"/>
        <w:spacing w:line="360" w:lineRule="auto"/>
        <w:ind w:left="709"/>
        <w:jc w:val="both"/>
        <w:rPr>
          <w:spacing w:val="-5"/>
          <w:sz w:val="28"/>
          <w:szCs w:val="28"/>
        </w:rPr>
      </w:pPr>
    </w:p>
    <w:p w:rsidR="00115A87" w:rsidRPr="00783F27" w:rsidRDefault="00115A87" w:rsidP="00564C2E">
      <w:pPr>
        <w:shd w:val="clear" w:color="auto" w:fill="FFFFFF"/>
        <w:spacing w:line="360" w:lineRule="auto"/>
        <w:ind w:left="709"/>
        <w:jc w:val="both"/>
        <w:rPr>
          <w:spacing w:val="-5"/>
          <w:sz w:val="28"/>
          <w:szCs w:val="28"/>
        </w:rPr>
      </w:pPr>
    </w:p>
    <w:p w:rsidR="00115A87" w:rsidRDefault="00115A87" w:rsidP="002143E0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Смета расходов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9"/>
        <w:gridCol w:w="1537"/>
        <w:gridCol w:w="1097"/>
        <w:gridCol w:w="1537"/>
      </w:tblGrid>
      <w:tr w:rsidR="00115A87" w:rsidRPr="001B12A2" w:rsidTr="00160B73">
        <w:trPr>
          <w:cantSplit/>
          <w:trHeight w:val="276"/>
        </w:trPr>
        <w:tc>
          <w:tcPr>
            <w:tcW w:w="2821" w:type="pct"/>
            <w:vMerge w:val="restar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Направление работы</w:t>
            </w:r>
          </w:p>
        </w:tc>
        <w:tc>
          <w:tcPr>
            <w:tcW w:w="803" w:type="pct"/>
            <w:vMerge w:val="restar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Количество (штук)</w:t>
            </w:r>
          </w:p>
        </w:tc>
        <w:tc>
          <w:tcPr>
            <w:tcW w:w="573" w:type="pct"/>
            <w:vMerge w:val="restar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 xml:space="preserve">Цена за штуку  (руб.)  </w:t>
            </w:r>
          </w:p>
        </w:tc>
        <w:tc>
          <w:tcPr>
            <w:tcW w:w="803" w:type="pct"/>
            <w:vMerge w:val="restar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 xml:space="preserve">Общая сумма (руб.) </w:t>
            </w:r>
          </w:p>
        </w:tc>
      </w:tr>
      <w:tr w:rsidR="00115A87" w:rsidRPr="001B12A2" w:rsidTr="00160B73">
        <w:trPr>
          <w:cantSplit/>
          <w:trHeight w:val="276"/>
        </w:trPr>
        <w:tc>
          <w:tcPr>
            <w:tcW w:w="2821" w:type="pct"/>
            <w:vMerge/>
            <w:vAlign w:val="center"/>
          </w:tcPr>
          <w:p w:rsidR="00115A87" w:rsidRPr="001B12A2" w:rsidRDefault="00115A87" w:rsidP="002621E2"/>
        </w:tc>
        <w:tc>
          <w:tcPr>
            <w:tcW w:w="803" w:type="pct"/>
            <w:vMerge/>
            <w:vAlign w:val="center"/>
          </w:tcPr>
          <w:p w:rsidR="00115A87" w:rsidRPr="001B12A2" w:rsidRDefault="00115A87" w:rsidP="002621E2"/>
        </w:tc>
        <w:tc>
          <w:tcPr>
            <w:tcW w:w="573" w:type="pct"/>
            <w:vMerge/>
            <w:vAlign w:val="center"/>
          </w:tcPr>
          <w:p w:rsidR="00115A87" w:rsidRPr="001B12A2" w:rsidRDefault="00115A87" w:rsidP="002621E2"/>
        </w:tc>
        <w:tc>
          <w:tcPr>
            <w:tcW w:w="803" w:type="pct"/>
            <w:vMerge/>
            <w:vAlign w:val="center"/>
          </w:tcPr>
          <w:p w:rsidR="00115A87" w:rsidRPr="001B12A2" w:rsidRDefault="00115A87" w:rsidP="002621E2"/>
        </w:tc>
      </w:tr>
      <w:tr w:rsidR="00115A87" w:rsidRPr="001B12A2" w:rsidTr="00160B73">
        <w:trPr>
          <w:cantSplit/>
          <w:trHeight w:val="344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rPr>
                <w:sz w:val="28"/>
              </w:rPr>
            </w:pPr>
            <w:r w:rsidRPr="00052381">
              <w:t>Дидактические игры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2250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rPr>
                <w:sz w:val="28"/>
              </w:rPr>
            </w:pPr>
            <w:r w:rsidRPr="00052381">
              <w:t>Развивающие игры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3000</w:t>
            </w:r>
          </w:p>
        </w:tc>
      </w:tr>
      <w:tr w:rsidR="00115A87" w:rsidRPr="001B12A2" w:rsidTr="00160B73">
        <w:trPr>
          <w:cantSplit/>
          <w:trHeight w:val="420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Геометрические тела и фигуры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800</w:t>
            </w:r>
          </w:p>
        </w:tc>
      </w:tr>
      <w:tr w:rsidR="00115A87" w:rsidRPr="001B12A2" w:rsidTr="00160B73">
        <w:trPr>
          <w:cantSplit/>
          <w:trHeight w:val="420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Временные отношения (модели: сутки, неделя, месяц)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1500</w:t>
            </w:r>
          </w:p>
        </w:tc>
      </w:tr>
      <w:tr w:rsidR="00115A87" w:rsidRPr="001B12A2" w:rsidTr="00160B73">
        <w:trPr>
          <w:cantSplit/>
          <w:trHeight w:val="420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Числа и цифры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300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600</w:t>
            </w:r>
          </w:p>
        </w:tc>
      </w:tr>
      <w:tr w:rsidR="00115A87" w:rsidRPr="001B12A2" w:rsidTr="00160B73">
        <w:trPr>
          <w:cantSplit/>
          <w:trHeight w:val="420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Сосуды разной формы и размера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1000</w:t>
            </w:r>
          </w:p>
        </w:tc>
      </w:tr>
      <w:tr w:rsidR="00115A87" w:rsidRPr="001B12A2" w:rsidTr="00160B73">
        <w:trPr>
          <w:cantSplit/>
          <w:trHeight w:val="583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rPr>
                <w:sz w:val="28"/>
              </w:rPr>
            </w:pPr>
            <w:r w:rsidRPr="00052381">
              <w:t>Средства измерения: мерки, весы, песочные часы, циферблат часов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1000</w:t>
            </w:r>
          </w:p>
        </w:tc>
      </w:tr>
      <w:tr w:rsidR="00115A87" w:rsidRPr="001B12A2" w:rsidTr="00160B73">
        <w:trPr>
          <w:cantSplit/>
          <w:trHeight w:val="420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Алгоритмы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3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600</w:t>
            </w:r>
          </w:p>
        </w:tc>
      </w:tr>
      <w:tr w:rsidR="00115A87" w:rsidRPr="001B12A2" w:rsidTr="00160B73">
        <w:trPr>
          <w:cantSplit/>
          <w:trHeight w:val="225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Лабиринты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3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600</w:t>
            </w:r>
          </w:p>
        </w:tc>
      </w:tr>
      <w:tr w:rsidR="00115A87" w:rsidRPr="001B12A2" w:rsidTr="00160B73">
        <w:trPr>
          <w:cantSplit/>
          <w:trHeight w:val="405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t>Шашки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250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500</w:t>
            </w:r>
          </w:p>
        </w:tc>
      </w:tr>
      <w:tr w:rsidR="00115A87" w:rsidRPr="001B12A2" w:rsidTr="00160B73">
        <w:trPr>
          <w:cantSplit/>
          <w:trHeight w:val="405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2"/>
              <w:spacing w:before="0" w:after="0"/>
              <w:rPr>
                <w:rFonts w:ascii="Times New Roman" w:hAnsi="Times New Roman" w:cs="Arial"/>
                <w:b w:val="0"/>
                <w:bCs w:val="0"/>
                <w:i w:val="0"/>
                <w:sz w:val="24"/>
                <w:szCs w:val="24"/>
              </w:rPr>
            </w:pPr>
            <w:r w:rsidRPr="00052381">
              <w:rPr>
                <w:rFonts w:ascii="Times New Roman" w:hAnsi="Times New Roman" w:cs="Arial"/>
                <w:b w:val="0"/>
                <w:bCs w:val="0"/>
                <w:i w:val="0"/>
                <w:iCs w:val="0"/>
                <w:sz w:val="24"/>
                <w:szCs w:val="24"/>
              </w:rPr>
              <w:t>Шахматы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500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1000</w:t>
            </w:r>
          </w:p>
        </w:tc>
      </w:tr>
      <w:tr w:rsidR="00115A87" w:rsidRPr="001B12A2" w:rsidTr="00160B73">
        <w:trPr>
          <w:cantSplit/>
          <w:trHeight w:val="390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left"/>
              <w:rPr>
                <w:sz w:val="28"/>
              </w:rPr>
            </w:pPr>
            <w:proofErr w:type="spellStart"/>
            <w:r w:rsidRPr="00052381">
              <w:t>Пазлы</w:t>
            </w:r>
            <w:proofErr w:type="spellEnd"/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1500</w:t>
            </w:r>
          </w:p>
        </w:tc>
      </w:tr>
      <w:tr w:rsidR="00115A87" w:rsidRPr="001B12A2" w:rsidTr="00160B73">
        <w:trPr>
          <w:cantSplit/>
          <w:trHeight w:val="240"/>
        </w:trPr>
        <w:tc>
          <w:tcPr>
            <w:tcW w:w="2821" w:type="pct"/>
            <w:vAlign w:val="center"/>
          </w:tcPr>
          <w:p w:rsidR="00115A87" w:rsidRPr="001B12A2" w:rsidRDefault="00115A87" w:rsidP="002621E2">
            <w:r>
              <w:rPr>
                <w:bCs/>
              </w:rPr>
              <w:t xml:space="preserve">Игры Никитина, </w:t>
            </w:r>
            <w:proofErr w:type="spellStart"/>
            <w:r>
              <w:rPr>
                <w:bCs/>
              </w:rPr>
              <w:t>Воскобовича</w:t>
            </w:r>
            <w:proofErr w:type="spellEnd"/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500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2000</w:t>
            </w:r>
          </w:p>
        </w:tc>
      </w:tr>
      <w:tr w:rsidR="00115A87" w:rsidRPr="001B12A2" w:rsidTr="00160B73">
        <w:trPr>
          <w:cantSplit/>
          <w:trHeight w:val="390"/>
        </w:trPr>
        <w:tc>
          <w:tcPr>
            <w:tcW w:w="2821" w:type="pct"/>
            <w:vAlign w:val="center"/>
          </w:tcPr>
          <w:p w:rsidR="00115A87" w:rsidRPr="00783F27" w:rsidRDefault="00115A87" w:rsidP="002621E2">
            <w:pPr>
              <w:rPr>
                <w:bCs/>
              </w:rPr>
            </w:pPr>
            <w:r>
              <w:t xml:space="preserve">Блоки </w:t>
            </w:r>
            <w:proofErr w:type="spellStart"/>
            <w:r>
              <w:t>Дьенеша</w:t>
            </w:r>
            <w:proofErr w:type="spellEnd"/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1600</w:t>
            </w:r>
          </w:p>
        </w:tc>
      </w:tr>
      <w:tr w:rsidR="00115A87" w:rsidRPr="001B12A2" w:rsidTr="00160B73">
        <w:trPr>
          <w:cantSplit/>
          <w:trHeight w:val="405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left"/>
              <w:rPr>
                <w:sz w:val="28"/>
              </w:rPr>
            </w:pPr>
            <w:r w:rsidRPr="00052381">
              <w:t xml:space="preserve">Палочки </w:t>
            </w:r>
            <w:proofErr w:type="spellStart"/>
            <w:r w:rsidRPr="00052381">
              <w:t>Кюизенера</w:t>
            </w:r>
            <w:proofErr w:type="spellEnd"/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1600</w:t>
            </w:r>
          </w:p>
        </w:tc>
      </w:tr>
      <w:tr w:rsidR="00115A87" w:rsidRPr="001B12A2" w:rsidTr="00160B73">
        <w:trPr>
          <w:cantSplit/>
          <w:trHeight w:val="390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left"/>
              <w:rPr>
                <w:sz w:val="28"/>
              </w:rPr>
            </w:pPr>
            <w:r w:rsidRPr="00052381">
              <w:rPr>
                <w:iCs/>
              </w:rPr>
              <w:t>Счетные палочки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70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1050</w:t>
            </w:r>
          </w:p>
        </w:tc>
      </w:tr>
      <w:tr w:rsidR="00115A87" w:rsidRPr="001B12A2" w:rsidTr="00160B73">
        <w:trPr>
          <w:cantSplit/>
          <w:trHeight w:val="454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rPr>
                <w:sz w:val="28"/>
              </w:rPr>
            </w:pPr>
            <w:r w:rsidRPr="00052381">
              <w:t>Настольно-печатные игры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1500</w:t>
            </w:r>
          </w:p>
        </w:tc>
      </w:tr>
      <w:tr w:rsidR="00115A87" w:rsidRPr="001B12A2" w:rsidTr="00160B73">
        <w:trPr>
          <w:cantSplit/>
          <w:trHeight w:val="587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left"/>
              <w:rPr>
                <w:sz w:val="28"/>
              </w:rPr>
            </w:pPr>
            <w:r w:rsidRPr="00052381">
              <w:t>Наборы для творческой деятельности: альбомы, карандаши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20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50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1000</w:t>
            </w:r>
          </w:p>
        </w:tc>
      </w:tr>
      <w:tr w:rsidR="00115A87" w:rsidRPr="001B12A2" w:rsidTr="00160B73">
        <w:trPr>
          <w:cantSplit/>
          <w:trHeight w:val="269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left"/>
              <w:rPr>
                <w:bCs/>
              </w:rPr>
            </w:pPr>
            <w:r w:rsidRPr="00052381">
              <w:t>Игры – головоломки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8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1600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proofErr w:type="spellStart"/>
            <w:r w:rsidRPr="00052381">
              <w:t>Фланелеграф</w:t>
            </w:r>
            <w:proofErr w:type="spellEnd"/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-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-</w:t>
            </w:r>
          </w:p>
        </w:tc>
      </w:tr>
      <w:tr w:rsidR="00115A87" w:rsidRPr="001B12A2" w:rsidTr="00160B73">
        <w:trPr>
          <w:cantSplit/>
          <w:trHeight w:val="287"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Книжки - сказки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15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50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750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Аудиоаппаратура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1600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1600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Компьютер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</w:t>
            </w:r>
          </w:p>
        </w:tc>
        <w:tc>
          <w:tcPr>
            <w:tcW w:w="573" w:type="pct"/>
          </w:tcPr>
          <w:p w:rsidR="00115A87" w:rsidRPr="00052381" w:rsidRDefault="00115A87" w:rsidP="00160B73">
            <w:pPr>
              <w:pStyle w:val="a3"/>
              <w:tabs>
                <w:tab w:val="left" w:pos="720"/>
              </w:tabs>
              <w:spacing w:line="240" w:lineRule="auto"/>
              <w:jc w:val="center"/>
              <w:rPr>
                <w:lang w:val="en-US"/>
              </w:rPr>
            </w:pPr>
            <w:r w:rsidRPr="00052381">
              <w:rPr>
                <w:lang w:val="en-US"/>
              </w:rPr>
              <w:t>2</w:t>
            </w:r>
            <w:r w:rsidRPr="00052381">
              <w:t>1</w:t>
            </w:r>
            <w:r w:rsidRPr="00052381">
              <w:rPr>
                <w:lang w:val="en-US"/>
              </w:rPr>
              <w:t>000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21000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Мультимедийный проектор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</w:t>
            </w:r>
          </w:p>
        </w:tc>
        <w:tc>
          <w:tcPr>
            <w:tcW w:w="573" w:type="pct"/>
          </w:tcPr>
          <w:p w:rsidR="00115A87" w:rsidRPr="00052381" w:rsidRDefault="00115A87" w:rsidP="00160B73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22500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22500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Экран на штативе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1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3000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3000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rPr>
                <w:lang w:val="en-US"/>
              </w:rPr>
            </w:pPr>
            <w:r w:rsidRPr="00052381">
              <w:t>Диски CD-R</w:t>
            </w:r>
            <w:r w:rsidRPr="00052381">
              <w:rPr>
                <w:lang w:val="en-US"/>
              </w:rPr>
              <w:t>W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  <w:rPr>
                <w:lang w:val="en-US"/>
              </w:rPr>
            </w:pPr>
            <w:r w:rsidRPr="00052381">
              <w:rPr>
                <w:lang w:val="en-US"/>
              </w:rPr>
              <w:t>10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45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450</w:t>
            </w:r>
          </w:p>
        </w:tc>
      </w:tr>
      <w:tr w:rsidR="00115A87" w:rsidRPr="001B12A2" w:rsidTr="00160B73">
        <w:trPr>
          <w:cantSplit/>
        </w:trPr>
        <w:tc>
          <w:tcPr>
            <w:tcW w:w="2821" w:type="pct"/>
            <w:vAlign w:val="center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</w:pPr>
            <w:r w:rsidRPr="00052381">
              <w:t>Итого: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-</w:t>
            </w:r>
          </w:p>
        </w:tc>
        <w:tc>
          <w:tcPr>
            <w:tcW w:w="57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-</w:t>
            </w:r>
          </w:p>
        </w:tc>
        <w:tc>
          <w:tcPr>
            <w:tcW w:w="803" w:type="pct"/>
          </w:tcPr>
          <w:p w:rsidR="00115A87" w:rsidRPr="00052381" w:rsidRDefault="00115A87" w:rsidP="002621E2">
            <w:pPr>
              <w:pStyle w:val="a3"/>
              <w:tabs>
                <w:tab w:val="left" w:pos="720"/>
              </w:tabs>
              <w:spacing w:line="240" w:lineRule="auto"/>
              <w:jc w:val="center"/>
            </w:pPr>
            <w:r w:rsidRPr="00052381">
              <w:t>74000</w:t>
            </w:r>
          </w:p>
        </w:tc>
      </w:tr>
    </w:tbl>
    <w:p w:rsidR="00115A87" w:rsidRPr="00ED1A05" w:rsidRDefault="00115A87" w:rsidP="002143E0">
      <w:pPr>
        <w:jc w:val="center"/>
        <w:rPr>
          <w:b/>
          <w:sz w:val="27"/>
          <w:szCs w:val="27"/>
        </w:rPr>
      </w:pPr>
    </w:p>
    <w:p w:rsidR="00115A87" w:rsidRDefault="00115A87" w:rsidP="005E1793">
      <w:pPr>
        <w:pStyle w:val="ab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7"/>
          <w:szCs w:val="27"/>
          <w:highlight w:val="yellow"/>
        </w:rPr>
      </w:pPr>
    </w:p>
    <w:p w:rsidR="003C335C" w:rsidRDefault="003C335C" w:rsidP="005E1793">
      <w:pPr>
        <w:pStyle w:val="ab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7"/>
          <w:szCs w:val="27"/>
          <w:highlight w:val="yellow"/>
        </w:rPr>
      </w:pPr>
      <w:bookmarkStart w:id="0" w:name="_GoBack"/>
      <w:bookmarkEnd w:id="0"/>
    </w:p>
    <w:p w:rsidR="00115A87" w:rsidRDefault="00115A87" w:rsidP="005E1793">
      <w:pPr>
        <w:pStyle w:val="ab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7"/>
          <w:szCs w:val="27"/>
          <w:highlight w:val="yellow"/>
        </w:rPr>
      </w:pPr>
    </w:p>
    <w:p w:rsidR="00115A87" w:rsidRPr="005E1793" w:rsidRDefault="00115A87" w:rsidP="005E179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E1793">
        <w:rPr>
          <w:b/>
          <w:sz w:val="28"/>
          <w:szCs w:val="28"/>
        </w:rPr>
        <w:lastRenderedPageBreak/>
        <w:t>Литература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Бабаева </w:t>
      </w:r>
      <w:r w:rsidRPr="005E1793">
        <w:rPr>
          <w:sz w:val="28"/>
          <w:szCs w:val="28"/>
        </w:rPr>
        <w:t>Т.И.</w:t>
      </w:r>
      <w:r>
        <w:rPr>
          <w:sz w:val="28"/>
          <w:szCs w:val="28"/>
        </w:rPr>
        <w:t>,</w:t>
      </w:r>
      <w:r w:rsidRPr="005E1793">
        <w:rPr>
          <w:sz w:val="28"/>
          <w:szCs w:val="28"/>
        </w:rPr>
        <w:t xml:space="preserve"> Михайлова</w:t>
      </w:r>
      <w:r>
        <w:rPr>
          <w:sz w:val="28"/>
          <w:szCs w:val="28"/>
        </w:rPr>
        <w:t xml:space="preserve"> </w:t>
      </w:r>
      <w:r w:rsidRPr="005E1793">
        <w:rPr>
          <w:sz w:val="28"/>
          <w:szCs w:val="28"/>
        </w:rPr>
        <w:t>З.А. Методические советы к программе  «Детст</w:t>
      </w:r>
      <w:r w:rsidR="006D4378">
        <w:rPr>
          <w:sz w:val="28"/>
          <w:szCs w:val="28"/>
        </w:rPr>
        <w:t>во» - СПб: «ДЕТСТВО-ПРЕСС», 2014</w:t>
      </w:r>
    </w:p>
    <w:p w:rsidR="003C335C" w:rsidRDefault="003C335C" w:rsidP="003C335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3C335C">
        <w:rPr>
          <w:sz w:val="28"/>
          <w:szCs w:val="28"/>
        </w:rPr>
        <w:tab/>
        <w:t xml:space="preserve">Бабаева Т.И., </w:t>
      </w:r>
      <w:r>
        <w:rPr>
          <w:sz w:val="28"/>
          <w:szCs w:val="28"/>
        </w:rPr>
        <w:t>О.В Солнцева</w:t>
      </w:r>
      <w:r w:rsidRPr="003C335C">
        <w:rPr>
          <w:sz w:val="28"/>
          <w:szCs w:val="28"/>
        </w:rPr>
        <w:t>. Гогоберидзе А.Г.,</w:t>
      </w:r>
      <w:r>
        <w:rPr>
          <w:sz w:val="28"/>
          <w:szCs w:val="28"/>
        </w:rPr>
        <w:t xml:space="preserve"> и др. Детство: Примерная образовательная программа дошкольного образования –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 xml:space="preserve">.: ООО «Издательство «Детство-пресс» 2014г. 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Бабаева Т.И., Михайлова З.А. Гогоберидзе А.Г., Мониторинг в детском саду.- СПб.: «Детство-Пресс», 2011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proofErr w:type="gramStart"/>
      <w:r w:rsidRPr="005E1793">
        <w:rPr>
          <w:sz w:val="28"/>
          <w:szCs w:val="28"/>
        </w:rPr>
        <w:t>Безруких</w:t>
      </w:r>
      <w:proofErr w:type="gramEnd"/>
      <w:r w:rsidRPr="005E1793">
        <w:rPr>
          <w:sz w:val="28"/>
          <w:szCs w:val="28"/>
        </w:rPr>
        <w:t xml:space="preserve">  М.М. «Ступ</w:t>
      </w:r>
      <w:r w:rsidR="006D4378">
        <w:rPr>
          <w:sz w:val="28"/>
          <w:szCs w:val="28"/>
        </w:rPr>
        <w:t>еньки к школе» - М.: Дрофа, 2013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Бондаренко  А.К. Дидактические игры в детском  саду – М.: Просвещение, 1991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Гоголева  В.Г. Логическая азбука для детей 4-6 лет  - СПб., 1998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 xml:space="preserve">Данилова В.В., </w:t>
      </w:r>
      <w:proofErr w:type="spellStart"/>
      <w:r w:rsidRPr="005E1793">
        <w:rPr>
          <w:sz w:val="28"/>
          <w:szCs w:val="28"/>
        </w:rPr>
        <w:t>Рихтерман</w:t>
      </w:r>
      <w:proofErr w:type="spellEnd"/>
      <w:r w:rsidRPr="005E1793">
        <w:rPr>
          <w:sz w:val="28"/>
          <w:szCs w:val="28"/>
        </w:rPr>
        <w:t xml:space="preserve"> Т.Д., Михайлова З.А. «Обучение математике в детском саду» М.: Издательский центр «Академия», 1997</w:t>
      </w:r>
    </w:p>
    <w:p w:rsidR="00115A87" w:rsidRPr="005E1793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 xml:space="preserve">Дьяченко О.М., </w:t>
      </w:r>
      <w:proofErr w:type="spellStart"/>
      <w:r w:rsidRPr="005E1793">
        <w:rPr>
          <w:sz w:val="28"/>
          <w:szCs w:val="28"/>
        </w:rPr>
        <w:t>Веракса</w:t>
      </w:r>
      <w:proofErr w:type="spellEnd"/>
      <w:r w:rsidRPr="005E1793">
        <w:rPr>
          <w:sz w:val="28"/>
          <w:szCs w:val="28"/>
        </w:rPr>
        <w:t xml:space="preserve"> Н.Е. Чего на свете не бывает? -  М., 1994</w:t>
      </w:r>
    </w:p>
    <w:p w:rsidR="00115A87" w:rsidRPr="005E1793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 xml:space="preserve">Зайцев В.В. Математика для детей дошкольного возраста – М.: </w:t>
      </w:r>
      <w:proofErr w:type="spellStart"/>
      <w:r w:rsidRPr="005E1793">
        <w:rPr>
          <w:sz w:val="28"/>
          <w:szCs w:val="28"/>
        </w:rPr>
        <w:t>Гуманит</w:t>
      </w:r>
      <w:proofErr w:type="spellEnd"/>
      <w:r w:rsidRPr="005E1793">
        <w:rPr>
          <w:sz w:val="28"/>
          <w:szCs w:val="28"/>
        </w:rPr>
        <w:t>. изд. центр  ВЛАДОС, 2001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Колесникова Е.Б. «Математика для дошкольников» - М.: «Гном-Пресс», 1999</w:t>
      </w:r>
    </w:p>
    <w:p w:rsidR="00115A87" w:rsidRPr="0080760D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80760D">
        <w:rPr>
          <w:sz w:val="28"/>
          <w:szCs w:val="28"/>
        </w:rPr>
        <w:t>Михайлова З.А.,  Иоффе  Э.Н. Математика от трех до семи – СПб., 1996</w:t>
      </w:r>
      <w:r>
        <w:rPr>
          <w:sz w:val="28"/>
          <w:szCs w:val="28"/>
        </w:rPr>
        <w:t xml:space="preserve"> </w:t>
      </w:r>
      <w:r w:rsidRPr="0080760D">
        <w:rPr>
          <w:sz w:val="28"/>
          <w:szCs w:val="28"/>
        </w:rPr>
        <w:t>Давайте поиграем/ Под ред. А.А. Столяра. – М., 1991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Михайлова З.А. «Игровые задачи для дошкольников» - СПб: «</w:t>
      </w:r>
      <w:proofErr w:type="spellStart"/>
      <w:r w:rsidRPr="005E1793">
        <w:rPr>
          <w:sz w:val="28"/>
          <w:szCs w:val="28"/>
        </w:rPr>
        <w:t>Акцидент</w:t>
      </w:r>
      <w:proofErr w:type="spellEnd"/>
      <w:r w:rsidRPr="005E1793">
        <w:rPr>
          <w:sz w:val="28"/>
          <w:szCs w:val="28"/>
        </w:rPr>
        <w:t>», 1996</w:t>
      </w:r>
    </w:p>
    <w:p w:rsidR="00115A87" w:rsidRPr="005E1793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Непомнящая Р.А. «Развитие представлений о времени у детей дошкольного возраста» - СПб «ДЕТСТВО-ПРЕСС», 2004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Нефедова  Е.А. Готовимся к школе  - М.: ООО «Издательство АСТ», 2002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Носова Е.А.</w:t>
      </w:r>
      <w:r>
        <w:rPr>
          <w:sz w:val="28"/>
          <w:szCs w:val="28"/>
        </w:rPr>
        <w:t>,</w:t>
      </w:r>
      <w:r w:rsidRPr="005E1793">
        <w:rPr>
          <w:sz w:val="28"/>
          <w:szCs w:val="28"/>
        </w:rPr>
        <w:t xml:space="preserve"> Непомнящая  Р.</w:t>
      </w:r>
      <w:r>
        <w:rPr>
          <w:sz w:val="28"/>
          <w:szCs w:val="28"/>
        </w:rPr>
        <w:t>А</w:t>
      </w:r>
      <w:r w:rsidRPr="005E179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E1793">
        <w:rPr>
          <w:sz w:val="28"/>
          <w:szCs w:val="28"/>
        </w:rPr>
        <w:t>Логика и математика для дошкольников -  СПб.,  1996</w:t>
      </w:r>
      <w:r w:rsidRPr="0080760D">
        <w:rPr>
          <w:sz w:val="28"/>
          <w:szCs w:val="28"/>
        </w:rPr>
        <w:t xml:space="preserve"> 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5E1793">
        <w:rPr>
          <w:sz w:val="28"/>
          <w:szCs w:val="28"/>
        </w:rPr>
        <w:t>Смоленцева А.А., Суворова О.В. Математика в проблемных ситуациях для маленьких детей – СПб: «ДЕТСТВО-ПРЕСС», 2004</w:t>
      </w:r>
    </w:p>
    <w:p w:rsidR="00115A87" w:rsidRDefault="00115A87" w:rsidP="0080760D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proofErr w:type="spellStart"/>
      <w:r w:rsidRPr="005E1793">
        <w:rPr>
          <w:sz w:val="28"/>
          <w:szCs w:val="28"/>
        </w:rPr>
        <w:lastRenderedPageBreak/>
        <w:t>Тарабарина</w:t>
      </w:r>
      <w:proofErr w:type="spellEnd"/>
      <w:r w:rsidRPr="005E1793">
        <w:rPr>
          <w:sz w:val="28"/>
          <w:szCs w:val="28"/>
        </w:rPr>
        <w:t xml:space="preserve"> Т.И., </w:t>
      </w:r>
      <w:proofErr w:type="spellStart"/>
      <w:r w:rsidRPr="005E1793">
        <w:rPr>
          <w:sz w:val="28"/>
          <w:szCs w:val="28"/>
        </w:rPr>
        <w:t>Елкина</w:t>
      </w:r>
      <w:proofErr w:type="spellEnd"/>
      <w:r w:rsidRPr="005E1793">
        <w:rPr>
          <w:sz w:val="28"/>
          <w:szCs w:val="28"/>
        </w:rPr>
        <w:t xml:space="preserve">  Н.В. И  учеба, и игра: математика – Я</w:t>
      </w:r>
      <w:r w:rsidR="006D4378">
        <w:rPr>
          <w:sz w:val="28"/>
          <w:szCs w:val="28"/>
        </w:rPr>
        <w:t>рославль: Академия Холдинг, 2014</w:t>
      </w:r>
    </w:p>
    <w:sectPr w:rsidR="00115A87" w:rsidSect="00BB654E">
      <w:pgSz w:w="11906" w:h="16838" w:code="9"/>
      <w:pgMar w:top="851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F59" w:rsidRDefault="000B4F59" w:rsidP="004F5AFC">
      <w:r>
        <w:separator/>
      </w:r>
    </w:p>
  </w:endnote>
  <w:endnote w:type="continuationSeparator" w:id="0">
    <w:p w:rsidR="000B4F59" w:rsidRDefault="000B4F59" w:rsidP="004F5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378" w:rsidRDefault="006D4378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C335C">
      <w:rPr>
        <w:noProof/>
      </w:rPr>
      <w:t>25</w:t>
    </w:r>
    <w:r>
      <w:rPr>
        <w:noProof/>
      </w:rPr>
      <w:fldChar w:fldCharType="end"/>
    </w:r>
  </w:p>
  <w:p w:rsidR="006D4378" w:rsidRDefault="006D437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F59" w:rsidRDefault="000B4F59" w:rsidP="004F5AFC">
      <w:r>
        <w:separator/>
      </w:r>
    </w:p>
  </w:footnote>
  <w:footnote w:type="continuationSeparator" w:id="0">
    <w:p w:rsidR="000B4F59" w:rsidRDefault="000B4F59" w:rsidP="004F5A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"/>
      </v:shape>
    </w:pict>
  </w:numPicBullet>
  <w:numPicBullet w:numPicBulletId="1">
    <w:pict>
      <v:shape id="_x0000_i1039" type="#_x0000_t75" style="width:11.25pt;height:11.25pt" o:bullet="t">
        <v:imagedata r:id="rId2" o:title=""/>
      </v:shape>
    </w:pict>
  </w:numPicBullet>
  <w:abstractNum w:abstractNumId="0">
    <w:nsid w:val="00851A2D"/>
    <w:multiLevelType w:val="multilevel"/>
    <w:tmpl w:val="D73E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92802"/>
    <w:multiLevelType w:val="hybridMultilevel"/>
    <w:tmpl w:val="2572FB2C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EF26A2"/>
    <w:multiLevelType w:val="hybridMultilevel"/>
    <w:tmpl w:val="A9A25A14"/>
    <w:lvl w:ilvl="0" w:tplc="84CAB60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7A1B63"/>
    <w:multiLevelType w:val="hybridMultilevel"/>
    <w:tmpl w:val="C46278E0"/>
    <w:lvl w:ilvl="0" w:tplc="84CAB6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754B5"/>
    <w:multiLevelType w:val="multilevel"/>
    <w:tmpl w:val="BC26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14617"/>
    <w:multiLevelType w:val="hybridMultilevel"/>
    <w:tmpl w:val="41106C8A"/>
    <w:lvl w:ilvl="0" w:tplc="C9BA82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A29459C"/>
    <w:multiLevelType w:val="hybridMultilevel"/>
    <w:tmpl w:val="89202B9E"/>
    <w:lvl w:ilvl="0" w:tplc="84CAB6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A5D92"/>
    <w:multiLevelType w:val="hybridMultilevel"/>
    <w:tmpl w:val="5EB49318"/>
    <w:lvl w:ilvl="0" w:tplc="84CAB6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5854B2"/>
    <w:multiLevelType w:val="hybridMultilevel"/>
    <w:tmpl w:val="D4961254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3144E8"/>
    <w:multiLevelType w:val="hybridMultilevel"/>
    <w:tmpl w:val="67CEB2AE"/>
    <w:lvl w:ilvl="0" w:tplc="C9BA82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B0BD9"/>
    <w:multiLevelType w:val="hybridMultilevel"/>
    <w:tmpl w:val="4CBC4ED2"/>
    <w:lvl w:ilvl="0" w:tplc="529CBCEC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70F2DB3"/>
    <w:multiLevelType w:val="hybridMultilevel"/>
    <w:tmpl w:val="C5724802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2AF0004F"/>
    <w:multiLevelType w:val="hybridMultilevel"/>
    <w:tmpl w:val="0A5CC2DA"/>
    <w:lvl w:ilvl="0" w:tplc="84CAB60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3C19A0"/>
    <w:multiLevelType w:val="multilevel"/>
    <w:tmpl w:val="A58C6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4672303"/>
    <w:multiLevelType w:val="hybridMultilevel"/>
    <w:tmpl w:val="A648CA86"/>
    <w:lvl w:ilvl="0" w:tplc="06CAE4FA">
      <w:start w:val="1"/>
      <w:numFmt w:val="bullet"/>
      <w:lvlText w:val=""/>
      <w:lvlPicBulletId w:val="0"/>
      <w:lvlJc w:val="left"/>
      <w:pPr>
        <w:ind w:left="3447" w:hanging="360"/>
      </w:pPr>
      <w:rPr>
        <w:rFonts w:ascii="Symbol" w:hAnsi="Symbol" w:hint="default"/>
        <w:color w:val="FFFFFF"/>
      </w:rPr>
    </w:lvl>
    <w:lvl w:ilvl="1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7" w:hanging="360"/>
      </w:pPr>
      <w:rPr>
        <w:rFonts w:ascii="Wingdings" w:hAnsi="Wingdings" w:hint="default"/>
      </w:rPr>
    </w:lvl>
  </w:abstractNum>
  <w:abstractNum w:abstractNumId="15">
    <w:nsid w:val="34A84412"/>
    <w:multiLevelType w:val="hybridMultilevel"/>
    <w:tmpl w:val="788ADEE6"/>
    <w:lvl w:ilvl="0" w:tplc="84CAB60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4F66F21"/>
    <w:multiLevelType w:val="multilevel"/>
    <w:tmpl w:val="141CC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A6E4A8F"/>
    <w:multiLevelType w:val="hybridMultilevel"/>
    <w:tmpl w:val="0ECAA3B4"/>
    <w:lvl w:ilvl="0" w:tplc="84CAB60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B160575"/>
    <w:multiLevelType w:val="hybridMultilevel"/>
    <w:tmpl w:val="259E8DB0"/>
    <w:lvl w:ilvl="0" w:tplc="84CAB60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BAD1926"/>
    <w:multiLevelType w:val="multilevel"/>
    <w:tmpl w:val="764C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C044E"/>
    <w:multiLevelType w:val="hybridMultilevel"/>
    <w:tmpl w:val="D7A2F5BE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5569A"/>
    <w:multiLevelType w:val="hybridMultilevel"/>
    <w:tmpl w:val="2EEEADCA"/>
    <w:lvl w:ilvl="0" w:tplc="84CAB6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43541"/>
    <w:multiLevelType w:val="hybridMultilevel"/>
    <w:tmpl w:val="7080640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5D6027"/>
    <w:multiLevelType w:val="hybridMultilevel"/>
    <w:tmpl w:val="9146D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17D7EE9"/>
    <w:multiLevelType w:val="hybridMultilevel"/>
    <w:tmpl w:val="0BDEC23C"/>
    <w:lvl w:ilvl="0" w:tplc="84CAB60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3536F44"/>
    <w:multiLevelType w:val="multilevel"/>
    <w:tmpl w:val="C9D6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C9394F"/>
    <w:multiLevelType w:val="hybridMultilevel"/>
    <w:tmpl w:val="A74EEAA4"/>
    <w:lvl w:ilvl="0" w:tplc="84CAB60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DF62DD"/>
    <w:multiLevelType w:val="hybridMultilevel"/>
    <w:tmpl w:val="4EF43E1E"/>
    <w:lvl w:ilvl="0" w:tplc="84CAB60C">
      <w:start w:val="1"/>
      <w:numFmt w:val="bullet"/>
      <w:lvlText w:val=""/>
      <w:lvlPicBulletId w:val="0"/>
      <w:lvlJc w:val="left"/>
      <w:pPr>
        <w:ind w:left="16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8">
    <w:nsid w:val="579A7365"/>
    <w:multiLevelType w:val="hybridMultilevel"/>
    <w:tmpl w:val="8AC40294"/>
    <w:lvl w:ilvl="0" w:tplc="84CAB60C">
      <w:start w:val="1"/>
      <w:numFmt w:val="bullet"/>
      <w:lvlText w:val=""/>
      <w:lvlPicBulletId w:val="0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>
    <w:nsid w:val="59AD0AB5"/>
    <w:multiLevelType w:val="hybridMultilevel"/>
    <w:tmpl w:val="66F2CA62"/>
    <w:lvl w:ilvl="0" w:tplc="19948BA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0">
    <w:nsid w:val="5C504480"/>
    <w:multiLevelType w:val="hybridMultilevel"/>
    <w:tmpl w:val="FFA0455C"/>
    <w:lvl w:ilvl="0" w:tplc="F636FB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1">
    <w:nsid w:val="5F1A42E0"/>
    <w:multiLevelType w:val="hybridMultilevel"/>
    <w:tmpl w:val="B09E443C"/>
    <w:lvl w:ilvl="0" w:tplc="84CAB60C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60113FF8"/>
    <w:multiLevelType w:val="hybridMultilevel"/>
    <w:tmpl w:val="5F385512"/>
    <w:lvl w:ilvl="0" w:tplc="06CAE4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FF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41905"/>
    <w:multiLevelType w:val="hybridMultilevel"/>
    <w:tmpl w:val="5202A3CC"/>
    <w:lvl w:ilvl="0" w:tplc="CE5E865E">
      <w:start w:val="1"/>
      <w:numFmt w:val="decimal"/>
      <w:lvlText w:val="%1."/>
      <w:lvlJc w:val="left"/>
      <w:pPr>
        <w:tabs>
          <w:tab w:val="num" w:pos="1894"/>
        </w:tabs>
        <w:ind w:left="1894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4">
    <w:nsid w:val="67B3045A"/>
    <w:multiLevelType w:val="hybridMultilevel"/>
    <w:tmpl w:val="4B56BB5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8F20A7"/>
    <w:multiLevelType w:val="hybridMultilevel"/>
    <w:tmpl w:val="B4E401CC"/>
    <w:lvl w:ilvl="0" w:tplc="84CAB60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6B7362"/>
    <w:multiLevelType w:val="hybridMultilevel"/>
    <w:tmpl w:val="82603FBC"/>
    <w:lvl w:ilvl="0" w:tplc="84CAB60C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7">
    <w:nsid w:val="7B9F5425"/>
    <w:multiLevelType w:val="hybridMultilevel"/>
    <w:tmpl w:val="B8B8E418"/>
    <w:lvl w:ilvl="0" w:tplc="84CAB60C">
      <w:start w:val="1"/>
      <w:numFmt w:val="bullet"/>
      <w:lvlText w:val=""/>
      <w:lvlPicBulletId w:val="0"/>
      <w:lvlJc w:val="left"/>
      <w:pPr>
        <w:ind w:left="6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C54F8E"/>
    <w:multiLevelType w:val="hybridMultilevel"/>
    <w:tmpl w:val="258E2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2"/>
  </w:num>
  <w:num w:numId="2">
    <w:abstractNumId w:val="7"/>
  </w:num>
  <w:num w:numId="3">
    <w:abstractNumId w:val="37"/>
  </w:num>
  <w:num w:numId="4">
    <w:abstractNumId w:val="21"/>
  </w:num>
  <w:num w:numId="5">
    <w:abstractNumId w:val="2"/>
  </w:num>
  <w:num w:numId="6">
    <w:abstractNumId w:val="17"/>
  </w:num>
  <w:num w:numId="7">
    <w:abstractNumId w:val="12"/>
  </w:num>
  <w:num w:numId="8">
    <w:abstractNumId w:val="18"/>
  </w:num>
  <w:num w:numId="9">
    <w:abstractNumId w:val="3"/>
  </w:num>
  <w:num w:numId="10">
    <w:abstractNumId w:val="5"/>
  </w:num>
  <w:num w:numId="11">
    <w:abstractNumId w:val="32"/>
  </w:num>
  <w:num w:numId="12">
    <w:abstractNumId w:val="28"/>
  </w:num>
  <w:num w:numId="13">
    <w:abstractNumId w:val="9"/>
  </w:num>
  <w:num w:numId="14">
    <w:abstractNumId w:val="8"/>
  </w:num>
  <w:num w:numId="15">
    <w:abstractNumId w:val="1"/>
  </w:num>
  <w:num w:numId="16">
    <w:abstractNumId w:val="31"/>
  </w:num>
  <w:num w:numId="17">
    <w:abstractNumId w:val="30"/>
  </w:num>
  <w:num w:numId="18">
    <w:abstractNumId w:val="34"/>
  </w:num>
  <w:num w:numId="19">
    <w:abstractNumId w:val="29"/>
  </w:num>
  <w:num w:numId="20">
    <w:abstractNumId w:val="6"/>
  </w:num>
  <w:num w:numId="21">
    <w:abstractNumId w:val="24"/>
  </w:num>
  <w:num w:numId="22">
    <w:abstractNumId w:val="27"/>
  </w:num>
  <w:num w:numId="23">
    <w:abstractNumId w:val="35"/>
  </w:num>
  <w:num w:numId="24">
    <w:abstractNumId w:val="26"/>
  </w:num>
  <w:num w:numId="25">
    <w:abstractNumId w:val="36"/>
  </w:num>
  <w:num w:numId="26">
    <w:abstractNumId w:val="14"/>
  </w:num>
  <w:num w:numId="27">
    <w:abstractNumId w:val="11"/>
  </w:num>
  <w:num w:numId="28">
    <w:abstractNumId w:val="20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3"/>
  </w:num>
  <w:num w:numId="32">
    <w:abstractNumId w:val="10"/>
  </w:num>
  <w:num w:numId="33">
    <w:abstractNumId w:val="19"/>
  </w:num>
  <w:num w:numId="34">
    <w:abstractNumId w:val="16"/>
  </w:num>
  <w:num w:numId="35">
    <w:abstractNumId w:val="0"/>
  </w:num>
  <w:num w:numId="36">
    <w:abstractNumId w:val="4"/>
  </w:num>
  <w:num w:numId="37">
    <w:abstractNumId w:val="25"/>
  </w:num>
  <w:num w:numId="38">
    <w:abstractNumId w:val="13"/>
  </w:num>
  <w:num w:numId="39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27FB"/>
    <w:rsid w:val="0000182F"/>
    <w:rsid w:val="00001B90"/>
    <w:rsid w:val="00005075"/>
    <w:rsid w:val="0000770F"/>
    <w:rsid w:val="000129FE"/>
    <w:rsid w:val="00015B65"/>
    <w:rsid w:val="00020479"/>
    <w:rsid w:val="00020D9F"/>
    <w:rsid w:val="00037EB6"/>
    <w:rsid w:val="000415A4"/>
    <w:rsid w:val="00052381"/>
    <w:rsid w:val="00057C40"/>
    <w:rsid w:val="00064339"/>
    <w:rsid w:val="00066694"/>
    <w:rsid w:val="00066D37"/>
    <w:rsid w:val="00067ECE"/>
    <w:rsid w:val="00072958"/>
    <w:rsid w:val="0007429E"/>
    <w:rsid w:val="00076D5F"/>
    <w:rsid w:val="00086A1D"/>
    <w:rsid w:val="00093FD2"/>
    <w:rsid w:val="00094C0E"/>
    <w:rsid w:val="00095927"/>
    <w:rsid w:val="000A082B"/>
    <w:rsid w:val="000A73A4"/>
    <w:rsid w:val="000B4F59"/>
    <w:rsid w:val="000B57DC"/>
    <w:rsid w:val="000C5F0C"/>
    <w:rsid w:val="000D1DED"/>
    <w:rsid w:val="000E2FC8"/>
    <w:rsid w:val="000E4975"/>
    <w:rsid w:val="000E7FAD"/>
    <w:rsid w:val="00100096"/>
    <w:rsid w:val="00102217"/>
    <w:rsid w:val="00111503"/>
    <w:rsid w:val="001141A3"/>
    <w:rsid w:val="00115A87"/>
    <w:rsid w:val="00116259"/>
    <w:rsid w:val="00116EF9"/>
    <w:rsid w:val="00117C44"/>
    <w:rsid w:val="001200F0"/>
    <w:rsid w:val="00122A7B"/>
    <w:rsid w:val="00123047"/>
    <w:rsid w:val="00125CA8"/>
    <w:rsid w:val="00130607"/>
    <w:rsid w:val="00131668"/>
    <w:rsid w:val="00131C0A"/>
    <w:rsid w:val="00136C20"/>
    <w:rsid w:val="00136DDB"/>
    <w:rsid w:val="0014089C"/>
    <w:rsid w:val="001421B0"/>
    <w:rsid w:val="00142B50"/>
    <w:rsid w:val="00146DA6"/>
    <w:rsid w:val="00150922"/>
    <w:rsid w:val="00152F19"/>
    <w:rsid w:val="00160B73"/>
    <w:rsid w:val="00166398"/>
    <w:rsid w:val="0017280E"/>
    <w:rsid w:val="001734EF"/>
    <w:rsid w:val="00180657"/>
    <w:rsid w:val="00184712"/>
    <w:rsid w:val="00186481"/>
    <w:rsid w:val="001A45BF"/>
    <w:rsid w:val="001A528F"/>
    <w:rsid w:val="001A5D15"/>
    <w:rsid w:val="001B12A2"/>
    <w:rsid w:val="001B15C3"/>
    <w:rsid w:val="001B42CE"/>
    <w:rsid w:val="001C7653"/>
    <w:rsid w:val="001D37FE"/>
    <w:rsid w:val="001D3AE6"/>
    <w:rsid w:val="001D6282"/>
    <w:rsid w:val="001E003F"/>
    <w:rsid w:val="001E0DB0"/>
    <w:rsid w:val="001E2A4B"/>
    <w:rsid w:val="001E3B59"/>
    <w:rsid w:val="001E6235"/>
    <w:rsid w:val="0020074B"/>
    <w:rsid w:val="00201AF2"/>
    <w:rsid w:val="00206F1A"/>
    <w:rsid w:val="00213D58"/>
    <w:rsid w:val="002143E0"/>
    <w:rsid w:val="0021519D"/>
    <w:rsid w:val="002213F9"/>
    <w:rsid w:val="0022433E"/>
    <w:rsid w:val="00236688"/>
    <w:rsid w:val="00236E8E"/>
    <w:rsid w:val="0024583F"/>
    <w:rsid w:val="00253015"/>
    <w:rsid w:val="002576F2"/>
    <w:rsid w:val="002621E2"/>
    <w:rsid w:val="00263F10"/>
    <w:rsid w:val="00270247"/>
    <w:rsid w:val="0027450B"/>
    <w:rsid w:val="0027456D"/>
    <w:rsid w:val="00275D02"/>
    <w:rsid w:val="002761A7"/>
    <w:rsid w:val="00277177"/>
    <w:rsid w:val="00281963"/>
    <w:rsid w:val="002825C1"/>
    <w:rsid w:val="00287237"/>
    <w:rsid w:val="00290F0F"/>
    <w:rsid w:val="00294AB4"/>
    <w:rsid w:val="002A07B3"/>
    <w:rsid w:val="002A10CD"/>
    <w:rsid w:val="002A6402"/>
    <w:rsid w:val="002B11E2"/>
    <w:rsid w:val="002B2065"/>
    <w:rsid w:val="002B294F"/>
    <w:rsid w:val="002B2ECF"/>
    <w:rsid w:val="002B5D96"/>
    <w:rsid w:val="002C0BB1"/>
    <w:rsid w:val="002C58EA"/>
    <w:rsid w:val="002C69FB"/>
    <w:rsid w:val="002D0105"/>
    <w:rsid w:val="002D1AC8"/>
    <w:rsid w:val="002E0CC1"/>
    <w:rsid w:val="002E47E2"/>
    <w:rsid w:val="002E60D4"/>
    <w:rsid w:val="002E76A3"/>
    <w:rsid w:val="002F53A0"/>
    <w:rsid w:val="002F7114"/>
    <w:rsid w:val="003005AE"/>
    <w:rsid w:val="00303D40"/>
    <w:rsid w:val="00310825"/>
    <w:rsid w:val="00310D0F"/>
    <w:rsid w:val="00310E1D"/>
    <w:rsid w:val="0031126E"/>
    <w:rsid w:val="00315018"/>
    <w:rsid w:val="00332229"/>
    <w:rsid w:val="00334707"/>
    <w:rsid w:val="00334EAE"/>
    <w:rsid w:val="00342417"/>
    <w:rsid w:val="0034282C"/>
    <w:rsid w:val="0034301B"/>
    <w:rsid w:val="00345993"/>
    <w:rsid w:val="00345A3B"/>
    <w:rsid w:val="00345A66"/>
    <w:rsid w:val="003505C6"/>
    <w:rsid w:val="00350E0C"/>
    <w:rsid w:val="00354DB5"/>
    <w:rsid w:val="0035622B"/>
    <w:rsid w:val="003643FC"/>
    <w:rsid w:val="00370EDF"/>
    <w:rsid w:val="003718F7"/>
    <w:rsid w:val="00374699"/>
    <w:rsid w:val="0037622C"/>
    <w:rsid w:val="00376395"/>
    <w:rsid w:val="00380928"/>
    <w:rsid w:val="00385641"/>
    <w:rsid w:val="003877A3"/>
    <w:rsid w:val="00394388"/>
    <w:rsid w:val="0039774E"/>
    <w:rsid w:val="003A0116"/>
    <w:rsid w:val="003A1CD9"/>
    <w:rsid w:val="003A2EAF"/>
    <w:rsid w:val="003B0370"/>
    <w:rsid w:val="003B1880"/>
    <w:rsid w:val="003C2100"/>
    <w:rsid w:val="003C335C"/>
    <w:rsid w:val="003C598B"/>
    <w:rsid w:val="003C5CEF"/>
    <w:rsid w:val="003D29B9"/>
    <w:rsid w:val="003D523E"/>
    <w:rsid w:val="003E5AD9"/>
    <w:rsid w:val="003F0457"/>
    <w:rsid w:val="003F1C87"/>
    <w:rsid w:val="003F35F2"/>
    <w:rsid w:val="003F418C"/>
    <w:rsid w:val="003F59F3"/>
    <w:rsid w:val="00400A34"/>
    <w:rsid w:val="00416160"/>
    <w:rsid w:val="004178FA"/>
    <w:rsid w:val="004242DA"/>
    <w:rsid w:val="00427A5A"/>
    <w:rsid w:val="004312F1"/>
    <w:rsid w:val="0043193C"/>
    <w:rsid w:val="00436FCD"/>
    <w:rsid w:val="00447EA2"/>
    <w:rsid w:val="00453491"/>
    <w:rsid w:val="004539BA"/>
    <w:rsid w:val="00466686"/>
    <w:rsid w:val="00471353"/>
    <w:rsid w:val="00474DD4"/>
    <w:rsid w:val="0047641A"/>
    <w:rsid w:val="00492F4F"/>
    <w:rsid w:val="00497CB7"/>
    <w:rsid w:val="00497DE2"/>
    <w:rsid w:val="004A0021"/>
    <w:rsid w:val="004B0745"/>
    <w:rsid w:val="004B10CE"/>
    <w:rsid w:val="004B2B0D"/>
    <w:rsid w:val="004B4C71"/>
    <w:rsid w:val="004C40A7"/>
    <w:rsid w:val="004C40F0"/>
    <w:rsid w:val="004D28EC"/>
    <w:rsid w:val="004D2DA9"/>
    <w:rsid w:val="004D36F4"/>
    <w:rsid w:val="004D5E02"/>
    <w:rsid w:val="004E559B"/>
    <w:rsid w:val="004E6EC0"/>
    <w:rsid w:val="004E770B"/>
    <w:rsid w:val="004F2F8B"/>
    <w:rsid w:val="004F5AFC"/>
    <w:rsid w:val="004F7279"/>
    <w:rsid w:val="00500508"/>
    <w:rsid w:val="00501397"/>
    <w:rsid w:val="005019B0"/>
    <w:rsid w:val="00503194"/>
    <w:rsid w:val="005054B0"/>
    <w:rsid w:val="00505AC7"/>
    <w:rsid w:val="00507FF1"/>
    <w:rsid w:val="005135F6"/>
    <w:rsid w:val="00515D73"/>
    <w:rsid w:val="00520D3E"/>
    <w:rsid w:val="00525965"/>
    <w:rsid w:val="00525D23"/>
    <w:rsid w:val="005329C8"/>
    <w:rsid w:val="005375FA"/>
    <w:rsid w:val="00537688"/>
    <w:rsid w:val="00537813"/>
    <w:rsid w:val="005504CF"/>
    <w:rsid w:val="00551D02"/>
    <w:rsid w:val="00556F73"/>
    <w:rsid w:val="00560001"/>
    <w:rsid w:val="0056047B"/>
    <w:rsid w:val="00561D05"/>
    <w:rsid w:val="00563A4F"/>
    <w:rsid w:val="00564C2E"/>
    <w:rsid w:val="00570F06"/>
    <w:rsid w:val="005834A9"/>
    <w:rsid w:val="00586DBC"/>
    <w:rsid w:val="00592894"/>
    <w:rsid w:val="005A6789"/>
    <w:rsid w:val="005B468C"/>
    <w:rsid w:val="005B4828"/>
    <w:rsid w:val="005C2F74"/>
    <w:rsid w:val="005D0A52"/>
    <w:rsid w:val="005D491B"/>
    <w:rsid w:val="005E1793"/>
    <w:rsid w:val="005E4925"/>
    <w:rsid w:val="005F0955"/>
    <w:rsid w:val="005F1DBC"/>
    <w:rsid w:val="005F209C"/>
    <w:rsid w:val="005F25B8"/>
    <w:rsid w:val="005F5085"/>
    <w:rsid w:val="00605481"/>
    <w:rsid w:val="00616D66"/>
    <w:rsid w:val="00620C87"/>
    <w:rsid w:val="00626061"/>
    <w:rsid w:val="00626209"/>
    <w:rsid w:val="0063361A"/>
    <w:rsid w:val="00635C2A"/>
    <w:rsid w:val="00636F36"/>
    <w:rsid w:val="0064033D"/>
    <w:rsid w:val="0064749C"/>
    <w:rsid w:val="00647B2D"/>
    <w:rsid w:val="00650EA3"/>
    <w:rsid w:val="00651569"/>
    <w:rsid w:val="006531C0"/>
    <w:rsid w:val="006542EF"/>
    <w:rsid w:val="00657264"/>
    <w:rsid w:val="00666924"/>
    <w:rsid w:val="00671230"/>
    <w:rsid w:val="00671A4D"/>
    <w:rsid w:val="0067392F"/>
    <w:rsid w:val="00676E22"/>
    <w:rsid w:val="00677272"/>
    <w:rsid w:val="006913BC"/>
    <w:rsid w:val="00691E1F"/>
    <w:rsid w:val="00694064"/>
    <w:rsid w:val="006A0102"/>
    <w:rsid w:val="006B3885"/>
    <w:rsid w:val="006B5017"/>
    <w:rsid w:val="006B73FB"/>
    <w:rsid w:val="006B7CF5"/>
    <w:rsid w:val="006C0583"/>
    <w:rsid w:val="006C0AB1"/>
    <w:rsid w:val="006C0F16"/>
    <w:rsid w:val="006C68A2"/>
    <w:rsid w:val="006D1A69"/>
    <w:rsid w:val="006D28F8"/>
    <w:rsid w:val="006D3228"/>
    <w:rsid w:val="006D3C54"/>
    <w:rsid w:val="006D4378"/>
    <w:rsid w:val="006E18A2"/>
    <w:rsid w:val="006E21EA"/>
    <w:rsid w:val="006E784D"/>
    <w:rsid w:val="006E7AB1"/>
    <w:rsid w:val="006F1072"/>
    <w:rsid w:val="006F6527"/>
    <w:rsid w:val="007040E9"/>
    <w:rsid w:val="00714F4B"/>
    <w:rsid w:val="00715327"/>
    <w:rsid w:val="00720859"/>
    <w:rsid w:val="00720FBC"/>
    <w:rsid w:val="007211D2"/>
    <w:rsid w:val="007309E5"/>
    <w:rsid w:val="00731318"/>
    <w:rsid w:val="007336A9"/>
    <w:rsid w:val="00747961"/>
    <w:rsid w:val="007550C6"/>
    <w:rsid w:val="00767626"/>
    <w:rsid w:val="00772FC2"/>
    <w:rsid w:val="00780B51"/>
    <w:rsid w:val="00781C23"/>
    <w:rsid w:val="00783F27"/>
    <w:rsid w:val="0079406C"/>
    <w:rsid w:val="007940EE"/>
    <w:rsid w:val="00795243"/>
    <w:rsid w:val="007961F7"/>
    <w:rsid w:val="007A37CC"/>
    <w:rsid w:val="007B0802"/>
    <w:rsid w:val="007B1DE6"/>
    <w:rsid w:val="007B3A73"/>
    <w:rsid w:val="007B703F"/>
    <w:rsid w:val="007C168B"/>
    <w:rsid w:val="007C32ED"/>
    <w:rsid w:val="007D6915"/>
    <w:rsid w:val="007E291E"/>
    <w:rsid w:val="007F189B"/>
    <w:rsid w:val="007F1D86"/>
    <w:rsid w:val="00802EEF"/>
    <w:rsid w:val="008042C8"/>
    <w:rsid w:val="00806B06"/>
    <w:rsid w:val="0080760D"/>
    <w:rsid w:val="008078A6"/>
    <w:rsid w:val="0081096D"/>
    <w:rsid w:val="00812074"/>
    <w:rsid w:val="008171E1"/>
    <w:rsid w:val="008211E8"/>
    <w:rsid w:val="00823E11"/>
    <w:rsid w:val="00823E48"/>
    <w:rsid w:val="00832320"/>
    <w:rsid w:val="00837A36"/>
    <w:rsid w:val="00842956"/>
    <w:rsid w:val="00844DBC"/>
    <w:rsid w:val="008502E0"/>
    <w:rsid w:val="00861F64"/>
    <w:rsid w:val="00872231"/>
    <w:rsid w:val="008878FC"/>
    <w:rsid w:val="0089176A"/>
    <w:rsid w:val="00893129"/>
    <w:rsid w:val="00893E97"/>
    <w:rsid w:val="00896251"/>
    <w:rsid w:val="00896D35"/>
    <w:rsid w:val="008A3C10"/>
    <w:rsid w:val="008A728C"/>
    <w:rsid w:val="008A7B2B"/>
    <w:rsid w:val="008B2633"/>
    <w:rsid w:val="008B35D7"/>
    <w:rsid w:val="008B4AF0"/>
    <w:rsid w:val="008B77BD"/>
    <w:rsid w:val="008C11F4"/>
    <w:rsid w:val="008C2E2F"/>
    <w:rsid w:val="008C612F"/>
    <w:rsid w:val="008C6D6E"/>
    <w:rsid w:val="008C70DD"/>
    <w:rsid w:val="008C72E8"/>
    <w:rsid w:val="008D4B63"/>
    <w:rsid w:val="008D57D1"/>
    <w:rsid w:val="008E1337"/>
    <w:rsid w:val="008E54BB"/>
    <w:rsid w:val="008F48D9"/>
    <w:rsid w:val="009008A4"/>
    <w:rsid w:val="00903374"/>
    <w:rsid w:val="009110EB"/>
    <w:rsid w:val="00915C75"/>
    <w:rsid w:val="009218A5"/>
    <w:rsid w:val="00924809"/>
    <w:rsid w:val="00924D5A"/>
    <w:rsid w:val="00925D9C"/>
    <w:rsid w:val="00926BF4"/>
    <w:rsid w:val="00930F21"/>
    <w:rsid w:val="00932773"/>
    <w:rsid w:val="0093382B"/>
    <w:rsid w:val="009442D0"/>
    <w:rsid w:val="00944984"/>
    <w:rsid w:val="009475E0"/>
    <w:rsid w:val="00952D24"/>
    <w:rsid w:val="00960D80"/>
    <w:rsid w:val="00963740"/>
    <w:rsid w:val="00963DE4"/>
    <w:rsid w:val="00975691"/>
    <w:rsid w:val="009816E1"/>
    <w:rsid w:val="0098370E"/>
    <w:rsid w:val="00987491"/>
    <w:rsid w:val="009932C2"/>
    <w:rsid w:val="009953A2"/>
    <w:rsid w:val="0099642C"/>
    <w:rsid w:val="009A01EE"/>
    <w:rsid w:val="009A0DCF"/>
    <w:rsid w:val="009A6625"/>
    <w:rsid w:val="009A6B03"/>
    <w:rsid w:val="009B4ECA"/>
    <w:rsid w:val="009C016E"/>
    <w:rsid w:val="009C0618"/>
    <w:rsid w:val="009C742A"/>
    <w:rsid w:val="009D1567"/>
    <w:rsid w:val="009D6B42"/>
    <w:rsid w:val="009E37CC"/>
    <w:rsid w:val="009E542E"/>
    <w:rsid w:val="009E6E4F"/>
    <w:rsid w:val="009F5131"/>
    <w:rsid w:val="00A16641"/>
    <w:rsid w:val="00A200DE"/>
    <w:rsid w:val="00A3236F"/>
    <w:rsid w:val="00A366F2"/>
    <w:rsid w:val="00A37ECF"/>
    <w:rsid w:val="00A43979"/>
    <w:rsid w:val="00A47532"/>
    <w:rsid w:val="00A507D4"/>
    <w:rsid w:val="00A54680"/>
    <w:rsid w:val="00A649AB"/>
    <w:rsid w:val="00A67ECD"/>
    <w:rsid w:val="00A7040A"/>
    <w:rsid w:val="00A75EC6"/>
    <w:rsid w:val="00A82388"/>
    <w:rsid w:val="00A827F1"/>
    <w:rsid w:val="00A83332"/>
    <w:rsid w:val="00A85E0D"/>
    <w:rsid w:val="00A87B6F"/>
    <w:rsid w:val="00A95305"/>
    <w:rsid w:val="00AA0B3B"/>
    <w:rsid w:val="00AA2DDE"/>
    <w:rsid w:val="00AB4322"/>
    <w:rsid w:val="00AB4BC5"/>
    <w:rsid w:val="00AB53D9"/>
    <w:rsid w:val="00AB75FC"/>
    <w:rsid w:val="00AC3F8D"/>
    <w:rsid w:val="00AC55CB"/>
    <w:rsid w:val="00AD2213"/>
    <w:rsid w:val="00AD3056"/>
    <w:rsid w:val="00AD4772"/>
    <w:rsid w:val="00AD598F"/>
    <w:rsid w:val="00AD6C62"/>
    <w:rsid w:val="00AE52F5"/>
    <w:rsid w:val="00AE7EC7"/>
    <w:rsid w:val="00AF237A"/>
    <w:rsid w:val="00AF2CA4"/>
    <w:rsid w:val="00AF3D38"/>
    <w:rsid w:val="00AF4E8E"/>
    <w:rsid w:val="00AF729D"/>
    <w:rsid w:val="00B03C05"/>
    <w:rsid w:val="00B16FEE"/>
    <w:rsid w:val="00B17D6E"/>
    <w:rsid w:val="00B30F99"/>
    <w:rsid w:val="00B33526"/>
    <w:rsid w:val="00B41FD4"/>
    <w:rsid w:val="00B53C2E"/>
    <w:rsid w:val="00B56B2F"/>
    <w:rsid w:val="00B60B84"/>
    <w:rsid w:val="00B67505"/>
    <w:rsid w:val="00B70DD5"/>
    <w:rsid w:val="00B71E6C"/>
    <w:rsid w:val="00B75F05"/>
    <w:rsid w:val="00B77C78"/>
    <w:rsid w:val="00B829DD"/>
    <w:rsid w:val="00B83C13"/>
    <w:rsid w:val="00B8490D"/>
    <w:rsid w:val="00B85FC0"/>
    <w:rsid w:val="00B901F8"/>
    <w:rsid w:val="00B96755"/>
    <w:rsid w:val="00BB654E"/>
    <w:rsid w:val="00BC0A25"/>
    <w:rsid w:val="00BC3EF9"/>
    <w:rsid w:val="00BC5F82"/>
    <w:rsid w:val="00BC79EB"/>
    <w:rsid w:val="00BD55A9"/>
    <w:rsid w:val="00BE0BC2"/>
    <w:rsid w:val="00BF36B6"/>
    <w:rsid w:val="00BF3D3F"/>
    <w:rsid w:val="00BF4A2E"/>
    <w:rsid w:val="00BF4F52"/>
    <w:rsid w:val="00BF7CFA"/>
    <w:rsid w:val="00C0421E"/>
    <w:rsid w:val="00C05FB2"/>
    <w:rsid w:val="00C118ED"/>
    <w:rsid w:val="00C217B6"/>
    <w:rsid w:val="00C252E4"/>
    <w:rsid w:val="00C25FE0"/>
    <w:rsid w:val="00C271A8"/>
    <w:rsid w:val="00C302A1"/>
    <w:rsid w:val="00C428DA"/>
    <w:rsid w:val="00C477BB"/>
    <w:rsid w:val="00C50973"/>
    <w:rsid w:val="00C61D36"/>
    <w:rsid w:val="00C63659"/>
    <w:rsid w:val="00C73595"/>
    <w:rsid w:val="00C741B5"/>
    <w:rsid w:val="00C7477D"/>
    <w:rsid w:val="00C8072D"/>
    <w:rsid w:val="00C8326E"/>
    <w:rsid w:val="00C853B1"/>
    <w:rsid w:val="00C94810"/>
    <w:rsid w:val="00CA3895"/>
    <w:rsid w:val="00CB6C89"/>
    <w:rsid w:val="00CC736C"/>
    <w:rsid w:val="00CD2D1E"/>
    <w:rsid w:val="00CD3B75"/>
    <w:rsid w:val="00CE6BA0"/>
    <w:rsid w:val="00CE7A57"/>
    <w:rsid w:val="00CF3295"/>
    <w:rsid w:val="00D00ABA"/>
    <w:rsid w:val="00D069CB"/>
    <w:rsid w:val="00D11AE6"/>
    <w:rsid w:val="00D14173"/>
    <w:rsid w:val="00D3195D"/>
    <w:rsid w:val="00D319F7"/>
    <w:rsid w:val="00D31E53"/>
    <w:rsid w:val="00D37145"/>
    <w:rsid w:val="00D4748D"/>
    <w:rsid w:val="00D53996"/>
    <w:rsid w:val="00D604B0"/>
    <w:rsid w:val="00D62956"/>
    <w:rsid w:val="00D6411C"/>
    <w:rsid w:val="00D70A52"/>
    <w:rsid w:val="00D71E04"/>
    <w:rsid w:val="00D7336F"/>
    <w:rsid w:val="00D82CA6"/>
    <w:rsid w:val="00D848B0"/>
    <w:rsid w:val="00D84F10"/>
    <w:rsid w:val="00D85511"/>
    <w:rsid w:val="00D927FB"/>
    <w:rsid w:val="00DB6F2F"/>
    <w:rsid w:val="00DC2B2E"/>
    <w:rsid w:val="00DC3CB3"/>
    <w:rsid w:val="00DC4FD6"/>
    <w:rsid w:val="00DC53A1"/>
    <w:rsid w:val="00DD624A"/>
    <w:rsid w:val="00DD6D82"/>
    <w:rsid w:val="00DE7A3F"/>
    <w:rsid w:val="00DE7DFA"/>
    <w:rsid w:val="00DF2A63"/>
    <w:rsid w:val="00DF64C4"/>
    <w:rsid w:val="00DF64F2"/>
    <w:rsid w:val="00E027B6"/>
    <w:rsid w:val="00E03811"/>
    <w:rsid w:val="00E0785B"/>
    <w:rsid w:val="00E1247A"/>
    <w:rsid w:val="00E2233A"/>
    <w:rsid w:val="00E22412"/>
    <w:rsid w:val="00E2537C"/>
    <w:rsid w:val="00E25F86"/>
    <w:rsid w:val="00E26219"/>
    <w:rsid w:val="00E308DC"/>
    <w:rsid w:val="00E4211E"/>
    <w:rsid w:val="00E4439F"/>
    <w:rsid w:val="00E52F49"/>
    <w:rsid w:val="00E53619"/>
    <w:rsid w:val="00E548A4"/>
    <w:rsid w:val="00E54AD4"/>
    <w:rsid w:val="00E55638"/>
    <w:rsid w:val="00E67BB2"/>
    <w:rsid w:val="00E73D01"/>
    <w:rsid w:val="00E749B0"/>
    <w:rsid w:val="00E77235"/>
    <w:rsid w:val="00E77D03"/>
    <w:rsid w:val="00E86B95"/>
    <w:rsid w:val="00E87E60"/>
    <w:rsid w:val="00E87ECA"/>
    <w:rsid w:val="00E9061B"/>
    <w:rsid w:val="00E94E4A"/>
    <w:rsid w:val="00E95E31"/>
    <w:rsid w:val="00E96FFC"/>
    <w:rsid w:val="00E97609"/>
    <w:rsid w:val="00EA65DC"/>
    <w:rsid w:val="00EB0969"/>
    <w:rsid w:val="00EB354F"/>
    <w:rsid w:val="00EB7CD0"/>
    <w:rsid w:val="00EC2281"/>
    <w:rsid w:val="00EC61FE"/>
    <w:rsid w:val="00ED1A05"/>
    <w:rsid w:val="00ED36DB"/>
    <w:rsid w:val="00ED7B47"/>
    <w:rsid w:val="00EE0F55"/>
    <w:rsid w:val="00EE245E"/>
    <w:rsid w:val="00EF4FEB"/>
    <w:rsid w:val="00EF76B3"/>
    <w:rsid w:val="00F016AC"/>
    <w:rsid w:val="00F11B58"/>
    <w:rsid w:val="00F136B7"/>
    <w:rsid w:val="00F16DC2"/>
    <w:rsid w:val="00F26C05"/>
    <w:rsid w:val="00F32B0C"/>
    <w:rsid w:val="00F42A6A"/>
    <w:rsid w:val="00F533D3"/>
    <w:rsid w:val="00F71F2C"/>
    <w:rsid w:val="00F733A0"/>
    <w:rsid w:val="00F77119"/>
    <w:rsid w:val="00F85827"/>
    <w:rsid w:val="00F85E38"/>
    <w:rsid w:val="00F85EB9"/>
    <w:rsid w:val="00F86D50"/>
    <w:rsid w:val="00F96CBA"/>
    <w:rsid w:val="00FA002C"/>
    <w:rsid w:val="00FA2D54"/>
    <w:rsid w:val="00FA4B6F"/>
    <w:rsid w:val="00FB10C2"/>
    <w:rsid w:val="00FB7020"/>
    <w:rsid w:val="00FC62EC"/>
    <w:rsid w:val="00FE0ECF"/>
    <w:rsid w:val="00FE668B"/>
    <w:rsid w:val="00FF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1" type="callout" idref="#Прямоугольная выноска 47"/>
        <o:r id="V:Rule2" type="callout" idref="#Прямоугольная выноска 48"/>
        <o:r id="V:Rule3" type="callout" idref="#Прямоугольная выноска 46"/>
        <o:r id="V:Rule4" type="callout" idref="#Прямоугольная выноска 49"/>
        <o:r id="V:Rule5" type="callout" idref="#Прямоугольная выноска 50"/>
        <o:r id="V:Rule6" type="callout" idref="#Прямоугольная выноска 55"/>
        <o:r id="V:Rule7" type="callout" idref="#Прямоугольная выноска 51"/>
        <o:r id="V:Rule8" type="callout" idref="#Прямоугольная выноска 54"/>
        <o:r id="V:Rule9" type="callout" idref="#Прямоугольная выноска 52"/>
        <o:r id="V:Rule10" type="callout" idref="#Прямоугольная выноска 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D3C54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B0370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D3C54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4F5AFC"/>
    <w:pPr>
      <w:outlineLvl w:val="3"/>
    </w:pPr>
    <w:rPr>
      <w:rFonts w:eastAsia="Calibri"/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D3C54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3B0370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6D3C54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4F5AFC"/>
    <w:rPr>
      <w:rFonts w:ascii="Times New Roman" w:hAnsi="Times New Roman"/>
      <w:b/>
      <w:color w:val="000000"/>
      <w:sz w:val="24"/>
      <w:lang w:eastAsia="ru-RU"/>
    </w:rPr>
  </w:style>
  <w:style w:type="paragraph" w:styleId="a3">
    <w:name w:val="Body Text"/>
    <w:basedOn w:val="a"/>
    <w:link w:val="a4"/>
    <w:uiPriority w:val="99"/>
    <w:rsid w:val="00B83C13"/>
    <w:pPr>
      <w:spacing w:line="360" w:lineRule="auto"/>
      <w:jc w:val="both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B83C13"/>
    <w:rPr>
      <w:rFonts w:ascii="Times New Roman" w:hAnsi="Times New Roman"/>
      <w:sz w:val="24"/>
      <w:lang w:eastAsia="ru-RU"/>
    </w:rPr>
  </w:style>
  <w:style w:type="paragraph" w:styleId="a5">
    <w:name w:val="List Paragraph"/>
    <w:basedOn w:val="a"/>
    <w:uiPriority w:val="99"/>
    <w:qFormat/>
    <w:rsid w:val="0024583F"/>
    <w:pPr>
      <w:ind w:left="720"/>
      <w:contextualSpacing/>
    </w:pPr>
  </w:style>
  <w:style w:type="paragraph" w:styleId="a6">
    <w:name w:val="header"/>
    <w:basedOn w:val="a"/>
    <w:link w:val="a7"/>
    <w:uiPriority w:val="99"/>
    <w:rsid w:val="004F5AFC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Верхний колонтитул Знак"/>
    <w:link w:val="a6"/>
    <w:uiPriority w:val="99"/>
    <w:locked/>
    <w:rsid w:val="004F5AFC"/>
    <w:rPr>
      <w:rFonts w:ascii="Times New Roman" w:hAnsi="Times New Roman"/>
      <w:sz w:val="24"/>
      <w:lang w:eastAsia="ru-RU"/>
    </w:rPr>
  </w:style>
  <w:style w:type="paragraph" w:styleId="a8">
    <w:name w:val="footer"/>
    <w:basedOn w:val="a"/>
    <w:link w:val="a9"/>
    <w:uiPriority w:val="99"/>
    <w:rsid w:val="004F5AFC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locked/>
    <w:rsid w:val="004F5AFC"/>
    <w:rPr>
      <w:rFonts w:ascii="Times New Roman" w:hAnsi="Times New Roman"/>
      <w:sz w:val="24"/>
      <w:lang w:eastAsia="ru-RU"/>
    </w:rPr>
  </w:style>
  <w:style w:type="character" w:styleId="aa">
    <w:name w:val="Hyperlink"/>
    <w:uiPriority w:val="99"/>
    <w:semiHidden/>
    <w:rsid w:val="00915C75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915C75"/>
    <w:pPr>
      <w:spacing w:before="30" w:after="30"/>
      <w:ind w:firstLine="180"/>
    </w:pPr>
    <w:rPr>
      <w:rFonts w:ascii="Tahoma" w:hAnsi="Tahoma" w:cs="Tahoma"/>
      <w:color w:val="282828"/>
      <w:sz w:val="18"/>
      <w:szCs w:val="18"/>
    </w:rPr>
  </w:style>
  <w:style w:type="paragraph" w:customStyle="1" w:styleId="fonttitle">
    <w:name w:val="font_title"/>
    <w:basedOn w:val="a"/>
    <w:uiPriority w:val="99"/>
    <w:rsid w:val="00915C75"/>
    <w:pPr>
      <w:spacing w:before="30" w:after="30"/>
      <w:ind w:firstLine="180"/>
    </w:pPr>
    <w:rPr>
      <w:rFonts w:ascii="Arial" w:hAnsi="Arial" w:cs="Arial"/>
      <w:color w:val="3F4F33"/>
      <w:sz w:val="27"/>
      <w:szCs w:val="27"/>
    </w:rPr>
  </w:style>
  <w:style w:type="character" w:styleId="ac">
    <w:name w:val="Emphasis"/>
    <w:uiPriority w:val="99"/>
    <w:qFormat/>
    <w:rsid w:val="00915C75"/>
    <w:rPr>
      <w:rFonts w:cs="Times New Roman"/>
      <w:i/>
    </w:rPr>
  </w:style>
  <w:style w:type="character" w:styleId="ad">
    <w:name w:val="Strong"/>
    <w:uiPriority w:val="99"/>
    <w:qFormat/>
    <w:rsid w:val="00915C75"/>
    <w:rPr>
      <w:rFonts w:cs="Times New Roman"/>
      <w:b/>
    </w:rPr>
  </w:style>
  <w:style w:type="paragraph" w:styleId="ae">
    <w:name w:val="Balloon Text"/>
    <w:basedOn w:val="a"/>
    <w:link w:val="af"/>
    <w:uiPriority w:val="99"/>
    <w:semiHidden/>
    <w:rsid w:val="00915C75"/>
    <w:rPr>
      <w:rFonts w:ascii="Tahoma" w:eastAsia="Calibri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915C75"/>
    <w:rPr>
      <w:rFonts w:ascii="Tahoma" w:hAnsi="Tahoma"/>
      <w:sz w:val="16"/>
      <w:lang w:eastAsia="ru-RU"/>
    </w:rPr>
  </w:style>
  <w:style w:type="character" w:customStyle="1" w:styleId="FontStyle25">
    <w:name w:val="Font Style25"/>
    <w:uiPriority w:val="99"/>
    <w:rsid w:val="002C58EA"/>
    <w:rPr>
      <w:rFonts w:ascii="Times New Roman" w:hAnsi="Times New Roman"/>
      <w:sz w:val="26"/>
    </w:rPr>
  </w:style>
  <w:style w:type="character" w:customStyle="1" w:styleId="FontStyle28">
    <w:name w:val="Font Style28"/>
    <w:uiPriority w:val="99"/>
    <w:rsid w:val="006F1072"/>
    <w:rPr>
      <w:rFonts w:ascii="Times New Roman" w:hAnsi="Times New Roman"/>
      <w:sz w:val="26"/>
    </w:rPr>
  </w:style>
  <w:style w:type="paragraph" w:customStyle="1" w:styleId="Style9">
    <w:name w:val="Style9"/>
    <w:basedOn w:val="a"/>
    <w:uiPriority w:val="99"/>
    <w:rsid w:val="00932773"/>
    <w:pPr>
      <w:widowControl w:val="0"/>
      <w:autoSpaceDE w:val="0"/>
      <w:autoSpaceDN w:val="0"/>
      <w:adjustRightInd w:val="0"/>
      <w:spacing w:line="322" w:lineRule="exact"/>
      <w:ind w:firstLine="130"/>
    </w:pPr>
  </w:style>
  <w:style w:type="paragraph" w:customStyle="1" w:styleId="Style10">
    <w:name w:val="Style10"/>
    <w:basedOn w:val="a"/>
    <w:uiPriority w:val="99"/>
    <w:rsid w:val="00932773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0">
    <w:name w:val="Style20"/>
    <w:basedOn w:val="a"/>
    <w:uiPriority w:val="99"/>
    <w:rsid w:val="00932773"/>
    <w:pPr>
      <w:widowControl w:val="0"/>
      <w:autoSpaceDE w:val="0"/>
      <w:autoSpaceDN w:val="0"/>
      <w:adjustRightInd w:val="0"/>
      <w:spacing w:line="322" w:lineRule="exact"/>
      <w:ind w:firstLine="610"/>
    </w:pPr>
  </w:style>
  <w:style w:type="paragraph" w:customStyle="1" w:styleId="Style21">
    <w:name w:val="Style21"/>
    <w:basedOn w:val="a"/>
    <w:uiPriority w:val="99"/>
    <w:rsid w:val="00932773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Style22">
    <w:name w:val="Style22"/>
    <w:basedOn w:val="a"/>
    <w:uiPriority w:val="99"/>
    <w:rsid w:val="00932773"/>
    <w:pPr>
      <w:widowControl w:val="0"/>
      <w:autoSpaceDE w:val="0"/>
      <w:autoSpaceDN w:val="0"/>
      <w:adjustRightInd w:val="0"/>
      <w:spacing w:line="322" w:lineRule="exact"/>
      <w:ind w:firstLine="605"/>
      <w:jc w:val="both"/>
    </w:pPr>
  </w:style>
  <w:style w:type="paragraph" w:customStyle="1" w:styleId="ConsPlusNonformat">
    <w:name w:val="ConsPlusNonformat"/>
    <w:uiPriority w:val="99"/>
    <w:rsid w:val="0027456D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99"/>
    <w:locked/>
    <w:rsid w:val="00EB3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"/>
    <w:link w:val="af2"/>
    <w:uiPriority w:val="99"/>
    <w:qFormat/>
    <w:locked/>
    <w:rsid w:val="00EF76B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uiPriority w:val="99"/>
    <w:locked/>
    <w:rsid w:val="00EF76B3"/>
    <w:rPr>
      <w:rFonts w:ascii="Cambria" w:hAnsi="Cambria"/>
      <w:b/>
      <w:kern w:val="28"/>
      <w:sz w:val="32"/>
    </w:rPr>
  </w:style>
  <w:style w:type="paragraph" w:styleId="af3">
    <w:name w:val="Subtitle"/>
    <w:basedOn w:val="a"/>
    <w:next w:val="a"/>
    <w:link w:val="af4"/>
    <w:uiPriority w:val="99"/>
    <w:qFormat/>
    <w:locked/>
    <w:rsid w:val="00EF76B3"/>
    <w:pPr>
      <w:spacing w:after="60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link w:val="af3"/>
    <w:uiPriority w:val="99"/>
    <w:locked/>
    <w:rsid w:val="00EF76B3"/>
    <w:rPr>
      <w:rFonts w:ascii="Cambria" w:hAnsi="Cambria"/>
      <w:sz w:val="24"/>
    </w:rPr>
  </w:style>
  <w:style w:type="paragraph" w:styleId="af5">
    <w:name w:val="No Spacing"/>
    <w:uiPriority w:val="99"/>
    <w:qFormat/>
    <w:rsid w:val="00EF76B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1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601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601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1602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602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1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1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8D2E-C21D-433C-A640-469F7D310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2190</TotalTime>
  <Pages>1</Pages>
  <Words>7384</Words>
  <Characters>42090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44</cp:revision>
  <cp:lastPrinted>2011-10-19T16:19:00Z</cp:lastPrinted>
  <dcterms:created xsi:type="dcterms:W3CDTF">2011-09-25T09:56:00Z</dcterms:created>
  <dcterms:modified xsi:type="dcterms:W3CDTF">2015-10-08T17:37:00Z</dcterms:modified>
</cp:coreProperties>
</file>