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CB" w:rsidRDefault="0046111C" w:rsidP="00D2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CB">
        <w:rPr>
          <w:rFonts w:ascii="Times New Roman" w:hAnsi="Times New Roman" w:cs="Times New Roman"/>
          <w:b/>
          <w:sz w:val="28"/>
          <w:szCs w:val="28"/>
        </w:rPr>
        <w:t xml:space="preserve">Конспект по отчетно-экспериментальной деятельности </w:t>
      </w:r>
    </w:p>
    <w:p w:rsidR="004818E3" w:rsidRDefault="0046111C" w:rsidP="00D2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ECB">
        <w:rPr>
          <w:rFonts w:ascii="Times New Roman" w:hAnsi="Times New Roman" w:cs="Times New Roman"/>
          <w:b/>
          <w:sz w:val="28"/>
          <w:szCs w:val="28"/>
        </w:rPr>
        <w:t>в старшей группе. Тема: «</w:t>
      </w:r>
      <w:proofErr w:type="gramStart"/>
      <w:r w:rsidRPr="00D27EC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27ECB">
        <w:rPr>
          <w:rFonts w:ascii="Times New Roman" w:hAnsi="Times New Roman" w:cs="Times New Roman"/>
          <w:b/>
          <w:sz w:val="28"/>
          <w:szCs w:val="28"/>
        </w:rPr>
        <w:t xml:space="preserve"> саду, ли, в огороде выросла картошка!»</w:t>
      </w:r>
    </w:p>
    <w:p w:rsidR="00D27ECB" w:rsidRPr="00D27ECB" w:rsidRDefault="00D27ECB" w:rsidP="00D2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№32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едведовской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Жукова В.Н.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Обобщать и расширять знания детей о картофеле.</w:t>
      </w:r>
    </w:p>
    <w:p w:rsidR="0046111C" w:rsidRPr="00333109" w:rsidRDefault="0046111C" w:rsidP="00D27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1.Обогащать и систематизировать  знания детей о картофеле.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способности к поисковой деятельности: выдвижению простейших гипотез, определению задач эксперимента,</w:t>
      </w:r>
      <w:r w:rsidRPr="0046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планированию этапов</w:t>
      </w:r>
      <w:r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любознательность, развивать речь, закладывать основы экологического сознания.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и обогащать словарный запас детей (клубни, крахмал, глазки, ростки, ботва).</w:t>
      </w:r>
    </w:p>
    <w:p w:rsidR="0046111C" w:rsidRPr="00333109" w:rsidRDefault="0046111C" w:rsidP="00D27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 «Откуда к нам пришла картошка», «Картофель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продукт питания и как хорошее лекарство».</w:t>
      </w:r>
    </w:p>
    <w:p w:rsidR="0046111C" w:rsidRDefault="0046111C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ст</w:t>
      </w:r>
      <w:r w:rsidR="006914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хов, загадок, пословиц и поговорок, песен, чтение литературы</w:t>
      </w:r>
      <w:r w:rsidR="0069149B">
        <w:rPr>
          <w:rFonts w:ascii="Times New Roman" w:hAnsi="Times New Roman" w:cs="Times New Roman"/>
          <w:sz w:val="28"/>
          <w:szCs w:val="28"/>
        </w:rPr>
        <w:t>.</w:t>
      </w:r>
    </w:p>
    <w:p w:rsidR="0069149B" w:rsidRDefault="0069149B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Рассматривание клубней картофеля с проснувшимися ростками.</w:t>
      </w:r>
    </w:p>
    <w:p w:rsidR="0069149B" w:rsidRDefault="0069149B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Посадка, уход, борьба с вредителями и уборка картофеля на огороде. </w:t>
      </w:r>
    </w:p>
    <w:p w:rsidR="0069149B" w:rsidRDefault="005875B3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Наблюдение за ростом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вегетационного периода.</w:t>
      </w:r>
    </w:p>
    <w:p w:rsidR="005875B3" w:rsidRDefault="005875B3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Изготовление картофельных куколок, ежей.</w:t>
      </w:r>
    </w:p>
    <w:p w:rsidR="005875B3" w:rsidRDefault="005875B3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Выставка детских рисунков «Мисс Картофелина»</w:t>
      </w:r>
    </w:p>
    <w:p w:rsidR="005875B3" w:rsidRDefault="005875B3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Подвижные игры «Огородник», «Горячая картошка».  Дидактические игры «Что сначала, а что потом?», «Разрезные картинки», «Что где растет?».</w:t>
      </w:r>
    </w:p>
    <w:p w:rsidR="005875B3" w:rsidRDefault="005875B3" w:rsidP="00D2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Кулинарный шедевр: Нет вкуснее в целом мире, чем картошечка в мундире».</w:t>
      </w:r>
    </w:p>
    <w:p w:rsidR="005875B3" w:rsidRPr="00333109" w:rsidRDefault="005875B3" w:rsidP="00D27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 xml:space="preserve">Материал для занятия: 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прозрачные, стеклянные сосуды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пластмассовые формы для муки, крахмала по количеству детей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для добавления в крахмал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терка, полоски белого цвета по количеству детей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тарелки с различными овощами для опыта (редис, картофель, огурец, кабачок, баклажан)</w:t>
      </w:r>
    </w:p>
    <w:p w:rsidR="005875B3" w:rsidRDefault="005875B3" w:rsidP="00D27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песни «Ах, картошка», «Улыбка»</w:t>
      </w:r>
    </w:p>
    <w:p w:rsidR="00333109" w:rsidRDefault="00333109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5B3" w:rsidRPr="00333109" w:rsidRDefault="005875B3" w:rsidP="00333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75B3" w:rsidRDefault="005875B3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«Улыбка»</w:t>
      </w:r>
    </w:p>
    <w:p w:rsidR="005875B3" w:rsidRDefault="005875B3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подарим друг другу наши улыбки, чтобы создать хорошее настроение. У нас сегодня необычное занятие. Вы любите сказки?</w:t>
      </w:r>
    </w:p>
    <w:p w:rsidR="005875B3" w:rsidRDefault="005875B3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5875B3" w:rsidRDefault="005875B3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Отлично! Послушайте внимательно и скажите, о каких овощах мы будем сегодня говорить?</w:t>
      </w:r>
    </w:p>
    <w:p w:rsidR="005875B3" w:rsidRDefault="005875B3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5875B3" w:rsidRDefault="005875B3" w:rsidP="00D27E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государстве,</w:t>
      </w:r>
      <w:r>
        <w:rPr>
          <w:rFonts w:ascii="Times New Roman" w:hAnsi="Times New Roman" w:cs="Times New Roman"/>
          <w:sz w:val="28"/>
          <w:szCs w:val="28"/>
        </w:rPr>
        <w:br/>
        <w:t>не на Марсе и не на Луне-</w:t>
      </w:r>
    </w:p>
    <w:p w:rsidR="005875B3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картошечка в земле.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царское имела: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Накормить народ сумела!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наша речь о  том,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пришел картофель в дом!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он состоит, 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болезни победит!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догадались, о каком овоще пойдет речь?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картошке!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вспомним, как весной мы сажали в согретую солнцем землю картофель с хрупкими ростками. Как все лето ухаживали за кустиками? Рыхлили землю, окучивали, пропалывали сорную траву, поливали, собирали колорадского жука, выкапывали клубни картофеля.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очень полезный овощ. Из него можно приготовить много блюд.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80650D" w:rsidRDefault="0080650D" w:rsidP="00D27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 картошке все на свете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Богачи 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богат.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по-своему готовит: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кто, кто жарит, кто печет!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едят ее повсюду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ей за это слава и почет!</w:t>
      </w:r>
    </w:p>
    <w:p w:rsidR="0080650D" w:rsidRDefault="0080650D" w:rsidP="00D27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картошки много блюд,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можно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простых и сложных: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варят, жарят, трут,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костре ее пекут.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вкуснее в целом мире, </w:t>
      </w:r>
    </w:p>
    <w:p w:rsidR="0080650D" w:rsidRDefault="0080650D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картошечка в мундире!</w:t>
      </w:r>
    </w:p>
    <w:p w:rsidR="009229BE" w:rsidRDefault="009229BE" w:rsidP="00D27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единственную в мире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варят, а в мундире!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мундира берегу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Служу людям, как могу!</w:t>
      </w:r>
    </w:p>
    <w:p w:rsidR="009229BE" w:rsidRDefault="009229BE" w:rsidP="00D27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Ах, картошка, ты картошка,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Кормишь ты честной народ, 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картошка в доме-</w:t>
      </w:r>
    </w:p>
    <w:p w:rsidR="009229BE" w:rsidRDefault="009229BE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сытым целый год!</w:t>
      </w:r>
    </w:p>
    <w:p w:rsidR="009229BE" w:rsidRDefault="009229BE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картофель нужен людям не только для еды. Он хорошее лекарство. Например,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простудились</w:t>
      </w:r>
      <w:r w:rsidR="008E31B4">
        <w:rPr>
          <w:rFonts w:ascii="Times New Roman" w:hAnsi="Times New Roman" w:cs="Times New Roman"/>
          <w:sz w:val="28"/>
          <w:szCs w:val="28"/>
        </w:rPr>
        <w:t>-надо</w:t>
      </w:r>
      <w:proofErr w:type="gramEnd"/>
      <w:r w:rsidR="008E31B4">
        <w:rPr>
          <w:rFonts w:ascii="Times New Roman" w:hAnsi="Times New Roman" w:cs="Times New Roman"/>
          <w:sz w:val="28"/>
          <w:szCs w:val="28"/>
        </w:rPr>
        <w:t xml:space="preserve"> подышать над паром варенной картошки-и станет легче. А еще сырой картошкой лечат ожоги-вот такой удивительный овощ!</w:t>
      </w:r>
    </w:p>
    <w:p w:rsidR="008E31B4" w:rsidRPr="00333109" w:rsidRDefault="008E31B4" w:rsidP="00D27EC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Физкультминутка «Картофельная зарядка»</w:t>
      </w:r>
    </w:p>
    <w:p w:rsidR="008E31B4" w:rsidRDefault="008E31B4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дружно, понемножку, </w:t>
      </w:r>
    </w:p>
    <w:p w:rsidR="008E31B4" w:rsidRDefault="008E31B4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Превращайтесь все в картошку</w:t>
      </w:r>
    </w:p>
    <w:p w:rsidR="008E31B4" w:rsidRPr="008E2F7F" w:rsidRDefault="008E31B4" w:rsidP="00D27EC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7F">
        <w:rPr>
          <w:rFonts w:ascii="Times New Roman" w:hAnsi="Times New Roman" w:cs="Times New Roman"/>
          <w:i/>
          <w:sz w:val="28"/>
          <w:szCs w:val="28"/>
        </w:rPr>
        <w:t>(Дети приседают, повторяют слова и выполняют движения)</w:t>
      </w:r>
    </w:p>
    <w:p w:rsidR="008E31B4" w:rsidRDefault="008E31B4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 мы растем</w:t>
      </w:r>
    </w:p>
    <w:p w:rsidR="008E31B4" w:rsidRPr="008E2F7F" w:rsidRDefault="008E31B4" w:rsidP="00D27EC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7F">
        <w:rPr>
          <w:rFonts w:ascii="Times New Roman" w:hAnsi="Times New Roman" w:cs="Times New Roman"/>
          <w:i/>
          <w:sz w:val="28"/>
          <w:szCs w:val="28"/>
        </w:rPr>
        <w:t>(Растут, медленно поднимаются в полный рост)</w:t>
      </w:r>
    </w:p>
    <w:p w:rsidR="008E31B4" w:rsidRDefault="008E31B4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ветрами и дожем,</w:t>
      </w:r>
    </w:p>
    <w:p w:rsidR="008E31B4" w:rsidRPr="008E2F7F" w:rsidRDefault="008E31B4" w:rsidP="00D27EC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7F">
        <w:rPr>
          <w:rFonts w:ascii="Times New Roman" w:hAnsi="Times New Roman" w:cs="Times New Roman"/>
          <w:i/>
          <w:sz w:val="28"/>
          <w:szCs w:val="28"/>
        </w:rPr>
        <w:t>(Поднимают руки, стоят на носках)</w:t>
      </w:r>
    </w:p>
    <w:p w:rsidR="008E31B4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нас нарядило, 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солдатиков в мундиры</w:t>
      </w:r>
    </w:p>
    <w:p w:rsidR="008E2F7F" w:rsidRP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7F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шагаем-посмотри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7F"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а какие же вещества есть в этом удивительном овоще?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витамины, сок.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узнать, нам нужно пройти в нашу лабораторию. Что делают в лаборатории?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проводят опыты.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правила поведения в лаборатории, Дети садятся за столы.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нас здесь встречает знаменитый овощ: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вкусная….картошка!</w:t>
      </w:r>
    </w:p>
    <w:p w:rsid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она, душечка-голубушка и сейчас мы увидим, какие вещества входят в состав картофеля.</w:t>
      </w:r>
    </w:p>
    <w:p w:rsidR="00536028" w:rsidRPr="00333109" w:rsidRDefault="00536028" w:rsidP="00D27EC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</w:p>
    <w:p w:rsidR="00536028" w:rsidRDefault="00536028" w:rsidP="00D2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Натереть сырой картофель. Результат: жидкая кашица. </w:t>
      </w:r>
    </w:p>
    <w:p w:rsidR="00536028" w:rsidRDefault="00536028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картофеле есть вода.</w:t>
      </w:r>
    </w:p>
    <w:p w:rsidR="00536028" w:rsidRDefault="00536028" w:rsidP="00D2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Натертую картофельную кашицу размешать в воде. Рассмотрите воду в стакане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она цвета? Результат: вода стала беловато-мутной (почему?)</w:t>
      </w:r>
    </w:p>
    <w:p w:rsidR="00536028" w:rsidRDefault="00536028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воде содержится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крахмал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не полностью в ней растворяется.</w:t>
      </w:r>
    </w:p>
    <w:p w:rsidR="00536028" w:rsidRDefault="00536028" w:rsidP="00D2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процеживаем через сито. Даем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течении часа. Результат: образуется белый осадок</w:t>
      </w:r>
    </w:p>
    <w:p w:rsidR="00536028" w:rsidRDefault="00536028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картофеле белое вещество.</w:t>
      </w:r>
    </w:p>
    <w:p w:rsidR="00536028" w:rsidRDefault="00536028" w:rsidP="00D27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Осадок высушиваем, он становиться сухим, похожим на муку, что это? Это крахмал или картофельная мука.</w:t>
      </w:r>
    </w:p>
    <w:p w:rsidR="00536028" w:rsidRDefault="00536028" w:rsidP="00D27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картошке есть крахмал.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нам нужен крахмал?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заваривать кисель, крахмалить белье, использовать в приготовлении блюд. 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вывод: из картофеля мы выделили воду, крахмал.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картофеле есть и другие полезные вещества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различные микрочастицы. Но чтобы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сложная аппаратура. А сейчас в нашей лаборатории перерыв</w:t>
      </w:r>
    </w:p>
    <w:p w:rsidR="00DF79B9" w:rsidRPr="00333109" w:rsidRDefault="00DF79B9" w:rsidP="00D27EC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0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33109">
        <w:rPr>
          <w:rFonts w:ascii="Times New Roman" w:hAnsi="Times New Roman" w:cs="Times New Roman"/>
          <w:b/>
          <w:sz w:val="28"/>
          <w:szCs w:val="28"/>
        </w:rPr>
        <w:t xml:space="preserve"> игра «Горячая картошка»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Вставайте все в круг, я предлагаю вам сыграть  в игру «Горячая картошка». Пока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передаете друг другу мяч. На каком ребенке остановилась, тот говорит пословицу или поговорку про картошку. </w:t>
      </w:r>
    </w:p>
    <w:p w:rsidR="00DF79B9" w:rsidRDefault="00DF79B9" w:rsidP="00D27E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Картошка, да каша-еда наша</w:t>
      </w:r>
    </w:p>
    <w:p w:rsidR="00DF79B9" w:rsidRDefault="00DF79B9" w:rsidP="00D27E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копать, не руками махать</w:t>
      </w:r>
    </w:p>
    <w:p w:rsidR="00DF79B9" w:rsidRDefault="00DF79B9" w:rsidP="00D27E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березы-чем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дрова, соль да картошка-чем не еда</w:t>
      </w:r>
    </w:p>
    <w:p w:rsidR="00DF79B9" w:rsidRDefault="00DF79B9" w:rsidP="00D27E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рот без картошки не живет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Еще раз убедились в том, что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Картофель-хлебу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подспорье!». Но мы еще не все узнали про крахмал. Предлагаю продолжить исследования. Занимайте свои места в лаборатории.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крахмала с мукой.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</w:t>
      </w:r>
      <w:r w:rsidR="008D68AB">
        <w:rPr>
          <w:rFonts w:ascii="Times New Roman" w:hAnsi="Times New Roman" w:cs="Times New Roman"/>
          <w:sz w:val="28"/>
          <w:szCs w:val="28"/>
        </w:rPr>
        <w:t>думаете</w:t>
      </w:r>
      <w:r>
        <w:rPr>
          <w:rFonts w:ascii="Times New Roman" w:hAnsi="Times New Roman" w:cs="Times New Roman"/>
          <w:sz w:val="28"/>
          <w:szCs w:val="28"/>
        </w:rPr>
        <w:t>, почему крахмал назвали картофельной мукой?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крахмал похож на муку.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нас на столе стоят формы с мукой и крахмалом, сравните эти два вещества с полоской белого цвета. Что можно сказать о муке?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мука желтоватого цвета.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можно сказать о крахмале?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крахмал белого цвета.</w:t>
      </w: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попробуйте муку и крахмал на ощупь</w:t>
      </w:r>
      <w:r w:rsidR="00201339">
        <w:rPr>
          <w:rFonts w:ascii="Times New Roman" w:hAnsi="Times New Roman" w:cs="Times New Roman"/>
          <w:sz w:val="28"/>
          <w:szCs w:val="28"/>
        </w:rPr>
        <w:t>ю Что можно сказать об ощущениях, когда мы трогаем крахмал?</w:t>
      </w:r>
    </w:p>
    <w:p w:rsidR="00201339" w:rsidRDefault="0020133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крахмал хрустит.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Какой у веществ запах? (Вспомнить правило, </w:t>
      </w:r>
      <w:r w:rsidR="00D27E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держать форму, когда определяем</w:t>
      </w:r>
      <w:r w:rsidR="00D2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запах веществ</w:t>
      </w:r>
      <w:r w:rsidR="00D27ECB">
        <w:rPr>
          <w:rFonts w:ascii="Times New Roman" w:hAnsi="Times New Roman" w:cs="Times New Roman"/>
          <w:sz w:val="28"/>
          <w:szCs w:val="28"/>
        </w:rPr>
        <w:t>»</w:t>
      </w:r>
      <w:r w:rsidRPr="008D68AB">
        <w:rPr>
          <w:rFonts w:ascii="Times New Roman" w:hAnsi="Times New Roman" w:cs="Times New Roman"/>
          <w:sz w:val="28"/>
          <w:szCs w:val="28"/>
        </w:rPr>
        <w:t>)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запахе муки?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мука без запаха.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мука не имеет запаха.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запахе крахмала?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крахмал без запаха.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крахмал не имеет запаха.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рассказать о результатах сравнения крахмала и муки 1-2 человек.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Чтобы узнать содержится ли в продукте крахмал, надо на продукт капнуть йод. Тогда крахмал станет тёмно-синего цвета. Воспитатель показывает опыт: добавляет в пробирку с крахмалом раствор йода.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крахмал становится тёмно-синего цвета.</w:t>
      </w:r>
    </w:p>
    <w:p w:rsidR="008D68AB" w:rsidRDefault="008D68AB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95AA6">
        <w:rPr>
          <w:rFonts w:ascii="Times New Roman" w:hAnsi="Times New Roman" w:cs="Times New Roman"/>
          <w:sz w:val="28"/>
          <w:szCs w:val="28"/>
        </w:rPr>
        <w:t>, что я сейчас сделала? Сформулируйте вывод.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крахмал при взаимодействии с йодом становится тёмно-синим.</w:t>
      </w:r>
      <w:bookmarkStart w:id="0" w:name="_GoBack"/>
      <w:bookmarkEnd w:id="0"/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узнать содержится ли крахмал в других овощах?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 помощи йода, мы сможем узнать, в каких овощах есть крахмал.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раздает детям тарелки с нарезанными </w:t>
      </w:r>
      <w:r w:rsidR="00BA6294">
        <w:rPr>
          <w:rFonts w:ascii="Times New Roman" w:hAnsi="Times New Roman" w:cs="Times New Roman"/>
          <w:sz w:val="28"/>
          <w:szCs w:val="28"/>
        </w:rPr>
        <w:t>овощами</w:t>
      </w:r>
      <w:r>
        <w:rPr>
          <w:rFonts w:ascii="Times New Roman" w:hAnsi="Times New Roman" w:cs="Times New Roman"/>
          <w:sz w:val="28"/>
          <w:szCs w:val="28"/>
        </w:rPr>
        <w:t>, баночками с йодом и пипеткой)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проводят опыт: капают йодом на каждый овощ и смотрят, поменяет ли йод цвет.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каких овощах есть крахмал?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(Окрашивание йодом клубня картофеля в разрезе, сравнить с реакцией йода на другие овощи,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есть крахмал, йод меняет цвет)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ответы детей, йод поменял цвет только в картофеле.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огурце, редисе, баклажане, кабачке, йод цвет не поменял)</w:t>
      </w:r>
      <w:proofErr w:type="gramEnd"/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крахмал есть только в картофеле.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Итак, мы сегодня с вами сделали открытия.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-Картофель состоит из воды и крахмала,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-Крахмал содержится только в картофеле</w:t>
      </w:r>
      <w:r w:rsidR="00ED0916">
        <w:rPr>
          <w:rFonts w:ascii="Times New Roman" w:hAnsi="Times New Roman" w:cs="Times New Roman"/>
          <w:sz w:val="28"/>
          <w:szCs w:val="28"/>
        </w:rPr>
        <w:t>,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-Крахмал при взаимодействии с йодом становится тёмно-синего цвета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Ещё из картофеля можно изготовить вот такого смешного ёжика. (Воспитатель показывает образец). Хотите сами смастерить такое чудо?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труд.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занятия: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нового узнали о картофеле сегодня на занятии: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D0916" w:rsidRDefault="00ED091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Молодцы: Сегодня из вас получились отличные исследователи!</w:t>
      </w:r>
    </w:p>
    <w:p w:rsidR="00795AA6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AA6" w:rsidRPr="008D68AB" w:rsidRDefault="00795AA6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B9" w:rsidRDefault="00DF79B9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F7F" w:rsidRPr="008E2F7F" w:rsidRDefault="008E2F7F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1B4" w:rsidRDefault="008E31B4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9BE" w:rsidRDefault="009229BE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50D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50D" w:rsidRPr="005875B3" w:rsidRDefault="0080650D" w:rsidP="00D27E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0650D" w:rsidRPr="0058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CBF"/>
    <w:multiLevelType w:val="hybridMultilevel"/>
    <w:tmpl w:val="6472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5B92"/>
    <w:multiLevelType w:val="hybridMultilevel"/>
    <w:tmpl w:val="7A30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4763"/>
    <w:multiLevelType w:val="hybridMultilevel"/>
    <w:tmpl w:val="ABE055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304424"/>
    <w:multiLevelType w:val="hybridMultilevel"/>
    <w:tmpl w:val="EF72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1C"/>
    <w:rsid w:val="00201339"/>
    <w:rsid w:val="00333109"/>
    <w:rsid w:val="0046111C"/>
    <w:rsid w:val="004818E3"/>
    <w:rsid w:val="00536028"/>
    <w:rsid w:val="005875B3"/>
    <w:rsid w:val="0069149B"/>
    <w:rsid w:val="00795AA6"/>
    <w:rsid w:val="0080650D"/>
    <w:rsid w:val="008D68AB"/>
    <w:rsid w:val="008E2F7F"/>
    <w:rsid w:val="008E31B4"/>
    <w:rsid w:val="009229BE"/>
    <w:rsid w:val="00BA6294"/>
    <w:rsid w:val="00D27ECB"/>
    <w:rsid w:val="00DF79B9"/>
    <w:rsid w:val="00E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2015-10-05T15:18:00Z</dcterms:created>
  <dcterms:modified xsi:type="dcterms:W3CDTF">2015-10-05T16:47:00Z</dcterms:modified>
</cp:coreProperties>
</file>