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45" w:rsidRDefault="00A84245" w:rsidP="00A7000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</w:rPr>
        <w:t>Памятка на тему:</w:t>
      </w:r>
    </w:p>
    <w:p w:rsidR="00D602E5" w:rsidRPr="00A70003" w:rsidRDefault="00D602E5" w:rsidP="00A7000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40"/>
          <w:szCs w:val="40"/>
        </w:rPr>
      </w:pPr>
      <w:r w:rsidRPr="00A70003"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</w:rPr>
        <w:t>Возрастные особенности детей 3—4 лет</w:t>
      </w:r>
    </w:p>
    <w:p w:rsidR="00A70003" w:rsidRDefault="00A70003" w:rsidP="00D602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</w:t>
      </w:r>
      <w:r w:rsidR="00D602E5" w:rsidRPr="00D602E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Три года — эго возраст, который можно рассматривать как определенный рубеж развития ребенка с момента его рождения. Кризис </w:t>
      </w:r>
      <w:proofErr w:type="gramStart"/>
      <w:r w:rsidR="00D602E5" w:rsidRPr="00D602E5">
        <w:rPr>
          <w:rFonts w:ascii="Times New Roman" w:eastAsia="Times New Roman" w:hAnsi="Times New Roman" w:cs="Times New Roman"/>
          <w:color w:val="231F20"/>
          <w:sz w:val="24"/>
          <w:szCs w:val="24"/>
        </w:rPr>
        <w:t>трех лет завершает</w:t>
      </w:r>
      <w:proofErr w:type="gramEnd"/>
      <w:r w:rsidR="00D602E5" w:rsidRPr="00D602E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период «слияния» с матерью, малыш все больше начинает осознавать собственную «отдельность». </w:t>
      </w:r>
    </w:p>
    <w:p w:rsidR="00D602E5" w:rsidRPr="00D602E5" w:rsidRDefault="00A70003" w:rsidP="00D602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    </w:t>
      </w:r>
      <w:r w:rsidR="00D602E5" w:rsidRPr="00D602E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В этом возрасте у вашего ребенка: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48"/>
      </w:tblGrid>
      <w:tr w:rsidR="00D602E5" w:rsidRPr="00D602E5" w:rsidTr="00D602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003" w:rsidRDefault="00A70003" w:rsidP="00D602E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   </w:t>
            </w:r>
            <w:r w:rsidR="00D602E5"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Происходит формирование </w:t>
            </w:r>
            <w:r w:rsidR="00D602E5" w:rsidRPr="00D602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«</w:t>
            </w:r>
            <w:proofErr w:type="spellStart"/>
            <w:r w:rsidR="00D602E5" w:rsidRPr="00D602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противо-воли</w:t>
            </w:r>
            <w:proofErr w:type="spellEnd"/>
            <w:r w:rsidR="00D602E5" w:rsidRPr="00D602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  <w:r w:rsidR="00D602E5"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</w:p>
          <w:p w:rsidR="00A70003" w:rsidRDefault="00A70003" w:rsidP="00D602E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   </w:t>
            </w:r>
            <w:r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Проявления </w:t>
            </w:r>
            <w:r w:rsidRPr="00D602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осознания себя как отдельного человека</w:t>
            </w:r>
            <w:r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будут выражаться в его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потребности отвергать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потребности отвергать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потребности отвергать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D602E5" w:rsidRDefault="00A70003" w:rsidP="00D602E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Возникает насущная потребность </w:t>
            </w:r>
            <w:r w:rsidRPr="00D602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общаться не столько с матерью</w:t>
            </w:r>
            <w:r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и членами семьи, </w:t>
            </w:r>
            <w:r w:rsidRPr="00D602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но и со сверстниками</w:t>
            </w:r>
            <w:r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. Ребенок осваивает правила взаимодействия через обратные </w:t>
            </w:r>
            <w:proofErr w:type="gramStart"/>
            <w:r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реакции</w:t>
            </w:r>
            <w:proofErr w:type="gramEnd"/>
            <w:r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как взрослых, так и детей на его поступки.</w:t>
            </w:r>
          </w:p>
          <w:p w:rsidR="00A70003" w:rsidRDefault="00A70003" w:rsidP="00A70003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    </w:t>
            </w:r>
            <w:r w:rsidRPr="00D602E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Вам как его родителям важно: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</w:p>
          <w:p w:rsidR="00A70003" w:rsidRPr="00D602E5" w:rsidRDefault="00A70003" w:rsidP="00A70003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    </w:t>
            </w:r>
            <w:r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 терпением и пониманием относиться к проявлениям «</w:t>
            </w:r>
            <w:proofErr w:type="spellStart"/>
            <w:r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противо-воли</w:t>
            </w:r>
            <w:proofErr w:type="spellEnd"/>
            <w:r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      </w:r>
          </w:p>
          <w:p w:rsidR="00A70003" w:rsidRDefault="00A84245" w:rsidP="00D602E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   </w:t>
            </w:r>
            <w:r w:rsidR="00A70003"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</w:t>
            </w:r>
            <w:r w:rsidR="00A700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A70003" w:rsidRDefault="00A84245" w:rsidP="00D602E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   </w:t>
            </w:r>
            <w:r w:rsidR="00A70003"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      </w:r>
            <w:r w:rsidR="00A700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A70003" w:rsidRDefault="00A84245" w:rsidP="00D602E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   </w:t>
            </w:r>
            <w:r w:rsidR="00A70003"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Осознавать, что речевые обороты и запас слов будут формироваться у него главным образом из той </w:t>
            </w:r>
            <w:r w:rsidR="00A700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речи, которую он слышит в семье</w:t>
            </w:r>
            <w:r w:rsidR="00A70003" w:rsidRPr="00D602E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56"/>
            </w:tblGrid>
            <w:tr w:rsidR="00A70003" w:rsidRPr="00D602E5" w:rsidTr="006026EF"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0003" w:rsidRPr="00D602E5" w:rsidRDefault="00A70003" w:rsidP="006026EF">
                  <w:pPr>
                    <w:spacing w:before="75" w:after="75" w:line="360" w:lineRule="atLeast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</w:rPr>
                  </w:pPr>
                </w:p>
              </w:tc>
            </w:tr>
          </w:tbl>
          <w:p w:rsidR="00A70003" w:rsidRPr="00A84245" w:rsidRDefault="00A70003" w:rsidP="00A84245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32"/>
                <w:szCs w:val="32"/>
              </w:rPr>
            </w:pPr>
            <w:r w:rsidRPr="00A84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32"/>
                <w:szCs w:val="32"/>
              </w:rPr>
              <w:t>Желаем Вам приятного общения с ребенком!!!</w:t>
            </w:r>
          </w:p>
          <w:p w:rsidR="00A70003" w:rsidRDefault="00A70003" w:rsidP="00D602E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A84245" w:rsidRDefault="00A84245" w:rsidP="00D602E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A84245" w:rsidRDefault="00A84245" w:rsidP="00D602E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A84245" w:rsidRDefault="00A84245" w:rsidP="00A8424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                                                                                                         Воспитатель второй младшей группы         </w:t>
            </w:r>
          </w:p>
          <w:p w:rsidR="00A84245" w:rsidRPr="00D602E5" w:rsidRDefault="00A84245" w:rsidP="00A8424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                                                                                                          «Звёздочка»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Соседина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К.Н.</w:t>
            </w:r>
          </w:p>
        </w:tc>
      </w:tr>
      <w:tr w:rsidR="00D602E5" w:rsidRPr="00D602E5" w:rsidTr="00D602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2E5" w:rsidRPr="00D602E5" w:rsidRDefault="00D602E5" w:rsidP="00D602E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D602E5" w:rsidRPr="00D602E5" w:rsidTr="00D602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2E5" w:rsidRPr="00D602E5" w:rsidRDefault="00D602E5" w:rsidP="00A700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D602E5" w:rsidRPr="00D602E5" w:rsidTr="00D602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2E5" w:rsidRPr="00D602E5" w:rsidRDefault="00D602E5" w:rsidP="00D602E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D602E5" w:rsidRPr="00D602E5" w:rsidTr="00D602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2E5" w:rsidRPr="00D602E5" w:rsidRDefault="00D602E5" w:rsidP="00D602E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D602E5" w:rsidRPr="00D602E5" w:rsidTr="00D602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2E5" w:rsidRPr="00D602E5" w:rsidRDefault="00D602E5" w:rsidP="00D602E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D602E5" w:rsidRPr="00D602E5" w:rsidTr="00D602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2E5" w:rsidRPr="00D602E5" w:rsidRDefault="00D602E5" w:rsidP="00D602E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D602E5" w:rsidRPr="00D602E5" w:rsidTr="00D602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2E5" w:rsidRPr="00D602E5" w:rsidRDefault="00D602E5" w:rsidP="00D602E5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D602E5" w:rsidRPr="00D602E5" w:rsidTr="00D602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2E5" w:rsidRPr="00D602E5" w:rsidRDefault="00D602E5" w:rsidP="00D602E5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D602E5" w:rsidRPr="00D602E5" w:rsidTr="00D602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2E5" w:rsidRPr="00D602E5" w:rsidRDefault="00D602E5" w:rsidP="00D602E5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D602E5" w:rsidRPr="00D602E5" w:rsidTr="00D602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2E5" w:rsidRPr="00D602E5" w:rsidRDefault="00D602E5" w:rsidP="00D602E5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D602E5" w:rsidRPr="00D602E5" w:rsidTr="00D602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2E5" w:rsidRPr="00D602E5" w:rsidRDefault="00D602E5" w:rsidP="00D602E5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D602E5" w:rsidRPr="00D602E5" w:rsidTr="00D602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2E5" w:rsidRPr="00D602E5" w:rsidRDefault="00D602E5" w:rsidP="00D602E5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0727C4" w:rsidRPr="00D602E5" w:rsidRDefault="000727C4">
      <w:pPr>
        <w:rPr>
          <w:rFonts w:ascii="Times New Roman" w:hAnsi="Times New Roman" w:cs="Times New Roman"/>
          <w:sz w:val="24"/>
          <w:szCs w:val="24"/>
        </w:rPr>
      </w:pPr>
    </w:p>
    <w:sectPr w:rsidR="000727C4" w:rsidRPr="00D602E5" w:rsidSect="00D602E5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2E5"/>
    <w:rsid w:val="000727C4"/>
    <w:rsid w:val="00A70003"/>
    <w:rsid w:val="00A84245"/>
    <w:rsid w:val="00D602E5"/>
    <w:rsid w:val="00E9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02E5"/>
    <w:rPr>
      <w:b/>
      <w:bCs/>
    </w:rPr>
  </w:style>
  <w:style w:type="character" w:styleId="a5">
    <w:name w:val="Emphasis"/>
    <w:basedOn w:val="a0"/>
    <w:uiPriority w:val="20"/>
    <w:qFormat/>
    <w:rsid w:val="00D602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2015-10-14T10:25:00Z</cp:lastPrinted>
  <dcterms:created xsi:type="dcterms:W3CDTF">2015-10-14T09:55:00Z</dcterms:created>
  <dcterms:modified xsi:type="dcterms:W3CDTF">2015-10-14T10:29:00Z</dcterms:modified>
</cp:coreProperties>
</file>