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FB" w:rsidRPr="005B44FB" w:rsidRDefault="005B44FB" w:rsidP="00463B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задачи:</w:t>
      </w:r>
    </w:p>
    <w:p w:rsidR="005B44FB" w:rsidRPr="005B44FB" w:rsidRDefault="005B44FB" w:rsidP="005B44F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стремление овладеть правильной, логически последовательной речью.</w:t>
      </w:r>
    </w:p>
    <w:p w:rsidR="005B44FB" w:rsidRPr="005B44FB" w:rsidRDefault="005B44FB" w:rsidP="005B44F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навык культурного общения, представление о речи и её значении в жизни человека.</w:t>
      </w:r>
    </w:p>
    <w:p w:rsidR="005B44FB" w:rsidRPr="005B44FB" w:rsidRDefault="005B44FB" w:rsidP="005B44F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развития у учащихся творческих и умственных способностей, памяти.   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FB" w:rsidRPr="005B44FB" w:rsidRDefault="005B44FB" w:rsidP="005B4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Нет на земле большей роскоши, </w:t>
      </w:r>
      <w:r w:rsidRPr="005B44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чем роскошь общения. 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процессе совместной деятельности людей возникает особая форма их взаимодействия - общение. Общаясь, мы можем соглашаться и сопереживать, противостоять собеседнику и противодействовать. При этом происходит положительное или отрицательное восприятие друг друга. Итак, сегодня мы с вами поговорим о том, что такое общение, как нужно общаться между собой, так как у нас с вами бывают разные ситуации относительно этой темы. 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какой смысл вы, ребята, вкладываете в понятие "Общение"? (ответы учащихся).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общении испытывает каждый человек. В вашем возрасте особо велика потребность в общении со сверстниками. А что для вас значит это общение? (со сверстниками). - Ответы учащихся. 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мы с вами видим, что человек - существо общественное. И он постоянно находится в многочисленных и разнообразных отношениях с другими людьми, а значит, вступает с ними в общение. При этом общение бывает разным: </w:t>
      </w:r>
    </w:p>
    <w:p w:rsidR="005B44FB" w:rsidRPr="005B44FB" w:rsidRDefault="005B44FB" w:rsidP="005B44F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</w:t>
      </w:r>
      <w:proofErr w:type="gramEnd"/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(учитель-ученик, директор-учитель, мастер-рабочий)</w:t>
      </w:r>
    </w:p>
    <w:p w:rsidR="005B44FB" w:rsidRPr="005B44FB" w:rsidRDefault="005B44FB" w:rsidP="005B44F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</w:t>
      </w:r>
      <w:proofErr w:type="gramEnd"/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(друзья, враги, знакомые)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является главным средством общения в человеческом обществе? (Это наш язык и наша речь).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Далеко не каждый из нас умеет правильно реализовать, использовать язык в своей речи. Иногда мы не можем и не знаем, как правильно сказать о чем-либо. Как вы думаете "Почему"? - ответы учащихся. 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мы должны обладать богатым словарным запасом и иметь представление о культуре речи. Если мы будем иметь представление о культуре речи, то мы будем людьми, с которыми приятно общаться, т.е. мы будем культурными людьми. Давайте подумаем, что означают понятия "культурная речь" и "культурный человек"? - мнения учащихся. 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(Составляем домики)</w:t>
      </w:r>
    </w:p>
    <w:p w:rsidR="005B44FB" w:rsidRPr="005B44FB" w:rsidRDefault="005B44FB" w:rsidP="005B4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52925" cy="3705225"/>
            <wp:effectExtent l="0" t="0" r="9525" b="9525"/>
            <wp:docPr id="1" name="Рисунок 1" descr="http://festival.1september.ru/articles/61806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18069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речь - это правильная речь, с соблюдением ударения, произношения и правильного употребления слов.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если вы будете обладать всеми этими качествами, то с вами будет легко и приятно общаться. Предлагаю вам выполнить тест "Приятно ли с вами общаться?"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</w:p>
    <w:p w:rsidR="005B44FB" w:rsidRPr="005B44FB" w:rsidRDefault="005B44FB" w:rsidP="005B4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любите больше слушать, чем говорить?</w:t>
      </w:r>
    </w:p>
    <w:p w:rsidR="005B44FB" w:rsidRPr="005B44FB" w:rsidRDefault="005B44FB" w:rsidP="005B4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всегда можете найти тему для разговора даже с незнакомым человеком?</w:t>
      </w:r>
    </w:p>
    <w:p w:rsidR="005B44FB" w:rsidRPr="005B44FB" w:rsidRDefault="005B44FB" w:rsidP="005B4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всегда внимательно слушаете собеседника?</w:t>
      </w:r>
    </w:p>
    <w:p w:rsidR="005B44FB" w:rsidRPr="005B44FB" w:rsidRDefault="005B44FB" w:rsidP="005B4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ли вы давать советы?</w:t>
      </w:r>
    </w:p>
    <w:p w:rsidR="005B44FB" w:rsidRPr="005B44FB" w:rsidRDefault="005B44FB" w:rsidP="005B4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тема разговора вам не интересна, станете ли вы показывать это собеседнику?</w:t>
      </w:r>
    </w:p>
    <w:p w:rsidR="005B44FB" w:rsidRPr="005B44FB" w:rsidRDefault="005B44FB" w:rsidP="005B4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раздражаетесь, когда вас не слушают?</w:t>
      </w:r>
    </w:p>
    <w:p w:rsidR="005B44FB" w:rsidRPr="005B44FB" w:rsidRDefault="005B44FB" w:rsidP="005B4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есть собственное мнение по любому вопросу?</w:t>
      </w:r>
    </w:p>
    <w:p w:rsidR="005B44FB" w:rsidRPr="005B44FB" w:rsidRDefault="005B44FB" w:rsidP="005B4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тема разговора вам незнакома, станете ли вы её развивать?</w:t>
      </w:r>
    </w:p>
    <w:p w:rsidR="005B44FB" w:rsidRPr="005B44FB" w:rsidRDefault="005B44FB" w:rsidP="005B4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любите быть центром внимания?</w:t>
      </w:r>
    </w:p>
    <w:p w:rsidR="005B44FB" w:rsidRPr="005B44FB" w:rsidRDefault="005B44FB" w:rsidP="005B4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хотя бы три предмета, по которым вы обладаете достаточно прочными знаниями?</w:t>
      </w:r>
    </w:p>
    <w:p w:rsidR="005B44FB" w:rsidRPr="005B44FB" w:rsidRDefault="005B44FB" w:rsidP="005B44F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хороший оратор?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ответили положительно на 1, 2, 3, 7, 8, 9, 10, 11 вопросы, можете засчитать себе по одному баллу за каждый из них. А теперь посчитаем.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1-3 балла. </w:t>
      </w: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сказать, то ли вы молчун, из которого не вытянешь ни слова, то ли вы настолько общительны, что вас стараются избегать, но факт остается фактом: общаться с вами далеко не всегда приятно, а порой - даже тяжело. Вам бы следовало над этим задуматься.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4-9 баллов.</w:t>
      </w: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может быть, и не слишком общительный человек, но почти всегда внимательный и приятный собеседник. Вы можете быть и весьма рассеянным, когда не в духе, но не требуете от окружающих в такие минуты особого внимания к вашей персоне.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9-11 баллов. </w:t>
      </w: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наверное, один из самых приятных в общении людей. Вряд ли друзья могут без вас обойтись. Это прекрасно. Возникает только один вопрос: не приходится ли вам иногда играть, как на сцене? 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с вами выяснили, что в основном вы люди общительные. У вас богатый словарный запас. Как вы можете его пополнить? Правильно, богатство нашего лексикона </w:t>
      </w: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увеличивается за счет сленга. Что это такое? Как вы относитесь к этому понятию? (мнения учащихся).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вы слышите от родителей такие фразы: "Я тебя прошу, не употребляй эти слова" или "Да расскажи, наконец, нормальным языком. Я не могу понять ни слова из того, что ты сказал". 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слово "круто" вы употребляете когда</w:t>
      </w:r>
      <w:proofErr w:type="gramStart"/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:. (</w:t>
      </w:r>
      <w:proofErr w:type="gramEnd"/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имеет право быть в нашей жизни, к этому стоит стремиться, этого стоит добиваться). Необходимо заметить, что в наши дни слово "круто" приобретает положительный оттенок. "Крутой" - это уже не </w:t>
      </w:r>
      <w:proofErr w:type="gramStart"/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прожигатель</w:t>
      </w:r>
      <w:proofErr w:type="gramEnd"/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жизни, а чаще хороший специалист в какой-то области (компьютеры, дизайн, </w:t>
      </w:r>
      <w:proofErr w:type="spellStart"/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</w:t>
      </w:r>
      <w:proofErr w:type="spellEnd"/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языки и т.д.) 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давних времен люди придавали огромное значение слову и тому, как оно сказано. Давайте посмотрим, что об этом говорит народная мудрость.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"Пословицы"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работаете в парах. У каждой пары набор карточек. Вам нужно из этих карточек составить пословицу, озвучить её и объяснить её значение. </w:t>
      </w:r>
    </w:p>
    <w:p w:rsidR="005B44FB" w:rsidRPr="005B44FB" w:rsidRDefault="005B44FB" w:rsidP="005B44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добрый час молвить, в худой - промолчать.</w:t>
      </w:r>
      <w:proofErr w:type="gramEnd"/>
    </w:p>
    <w:p w:rsidR="005B44FB" w:rsidRPr="005B44FB" w:rsidRDefault="005B44FB" w:rsidP="005B44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не воробей - вылетит, не поймаешь.</w:t>
      </w:r>
    </w:p>
    <w:p w:rsidR="005B44FB" w:rsidRPr="005B44FB" w:rsidRDefault="005B44FB" w:rsidP="005B44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Говори, да не спорь, а хоть и спорь, да не вздорь.</w:t>
      </w:r>
    </w:p>
    <w:p w:rsidR="005B44FB" w:rsidRPr="005B44FB" w:rsidRDefault="005B44FB" w:rsidP="005B44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слово железные ворота отопрет.</w:t>
      </w:r>
    </w:p>
    <w:p w:rsidR="005B44FB" w:rsidRPr="005B44FB" w:rsidRDefault="005B44FB" w:rsidP="005B44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думал, да хорошо сказал.</w:t>
      </w:r>
    </w:p>
    <w:p w:rsidR="005B44FB" w:rsidRPr="005B44FB" w:rsidRDefault="005B44FB" w:rsidP="005B44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 да ясно, оттого и прекрасно.</w:t>
      </w:r>
    </w:p>
    <w:p w:rsidR="005B44FB" w:rsidRPr="005B44FB" w:rsidRDefault="005B44FB" w:rsidP="005B44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 поле пшеном, а беседа умом.</w:t>
      </w:r>
    </w:p>
    <w:p w:rsidR="005B44FB" w:rsidRPr="005B44FB" w:rsidRDefault="005B44FB" w:rsidP="005B44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 промолчать, что большое слово сказать.</w:t>
      </w:r>
    </w:p>
    <w:p w:rsidR="005B44FB" w:rsidRPr="005B44FB" w:rsidRDefault="005B44FB" w:rsidP="005B44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Лишнее говорить, себе вредить.</w:t>
      </w:r>
    </w:p>
    <w:p w:rsidR="005B44FB" w:rsidRPr="005B44FB" w:rsidRDefault="005B44FB" w:rsidP="005B44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Складно бает, да дела не знает.</w:t>
      </w:r>
    </w:p>
    <w:p w:rsidR="005B44FB" w:rsidRPr="005B44FB" w:rsidRDefault="005B44FB" w:rsidP="005B44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великое дело - великое слово.</w:t>
      </w:r>
    </w:p>
    <w:p w:rsidR="005B44FB" w:rsidRPr="005B44FB" w:rsidRDefault="005B44FB" w:rsidP="005B44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Выпустил словечко - не догонишь и на крылечке.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того, как мы общаемся - зависят наши взаимоотношения друг с другом, насколько хорошо мы понимаем себя и окружающих. 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"Общение"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помощницы раздали вам листочки, на которых вы видите слово </w:t>
      </w:r>
      <w:proofErr w:type="gramStart"/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БЩЕНИЕ. Вам нужно на каждую букву этого слова написать прилагательное, которое характеризует человека с той или иной стороны. (Ребята выполняют задание) 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итак мои помощницы проанализируют ваши ответы, и в конце урока мы узнаем результат. 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поговорка "Слово - серебро, молчание - золото". Сейчас мы проверим, насколько у вас получится не разговаривать, молчать и при этом совершать определенные действия. 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"Шеренга"</w:t>
      </w: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4FB" w:rsidRPr="005B44FB" w:rsidRDefault="005B44FB" w:rsidP="005B44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расположиться в шеренге так, чтобы около меня стоял самый высокий из вас, а в конце шеренги - самый невысокий.</w:t>
      </w:r>
    </w:p>
    <w:p w:rsidR="005B44FB" w:rsidRPr="005B44FB" w:rsidRDefault="005B44FB" w:rsidP="005B44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меня должен стоять человек с самыми темными волосами, а в конце шеренги - с самыми светлыми.</w:t>
      </w:r>
    </w:p>
    <w:p w:rsidR="005B44FB" w:rsidRPr="005B44FB" w:rsidRDefault="005B44FB" w:rsidP="005B44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меня должен стоять человек с самым большим размером обуви, а в конце - с самым маленьким.</w:t>
      </w:r>
    </w:p>
    <w:p w:rsidR="005B44FB" w:rsidRPr="005B44FB" w:rsidRDefault="005B44FB" w:rsidP="005B44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расположиться по датам рождения: после меня - тот, кто родился после 1 января, на противоположном конце - тот, </w:t>
      </w:r>
      <w:proofErr w:type="gramStart"/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рождение которого ближе всего к 31 декабря.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"Шаг на встречу"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доске прошу выйти двух друзей и встать лицами друг к другу с разных сторон класса. Ваша задача: сделать шаг навстречу друг другу с разных сторон класса и сказать другу что-либо приятное. 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(участвуют несколько пар). А теперь в парах пожмите друг другу руку и скажите приятные слова. 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МОЛОДЦЫ. 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подведем итоги нашего классного часа.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Разбираем слово ОБЩЕНИЕ. Выбираем положительные и отрицательные качества.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у каждого на столе листочек. Вы должны на нем поставить определенный знак: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? - не вижу значимости классного часа для себя. Почему?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! - здорово, мне нравится.</w:t>
      </w:r>
    </w:p>
    <w:p w:rsidR="005B44FB" w:rsidRPr="005B44FB" w:rsidRDefault="005B44FB" w:rsidP="005B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FB">
        <w:rPr>
          <w:rFonts w:ascii="Times New Roman" w:eastAsia="Times New Roman" w:hAnsi="Times New Roman" w:cs="Times New Roman"/>
          <w:sz w:val="24"/>
          <w:szCs w:val="24"/>
          <w:lang w:eastAsia="ru-RU"/>
        </w:rPr>
        <w:t>: - Еще хотел бы поговорить на эту тему.</w:t>
      </w:r>
    </w:p>
    <w:p w:rsidR="00FF298F" w:rsidRDefault="00F4794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6" o:title="IMG-20150213-WA0000"/>
          </v:shape>
        </w:pict>
      </w:r>
    </w:p>
    <w:sectPr w:rsidR="00FF298F" w:rsidSect="00F4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B14"/>
    <w:multiLevelType w:val="multilevel"/>
    <w:tmpl w:val="7EFC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412E5"/>
    <w:multiLevelType w:val="multilevel"/>
    <w:tmpl w:val="2CD6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27146"/>
    <w:multiLevelType w:val="multilevel"/>
    <w:tmpl w:val="AD0C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95847"/>
    <w:multiLevelType w:val="multilevel"/>
    <w:tmpl w:val="CB18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16FD4"/>
    <w:multiLevelType w:val="multilevel"/>
    <w:tmpl w:val="E84C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002FB5"/>
    <w:multiLevelType w:val="multilevel"/>
    <w:tmpl w:val="C2AE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F8C"/>
    <w:rsid w:val="00090F8C"/>
    <w:rsid w:val="00463B95"/>
    <w:rsid w:val="005B44FB"/>
    <w:rsid w:val="005C644A"/>
    <w:rsid w:val="00F47941"/>
    <w:rsid w:val="00FF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Mutant Mass</dc:creator>
  <cp:keywords/>
  <dc:description/>
  <cp:lastModifiedBy>Admin</cp:lastModifiedBy>
  <cp:revision>4</cp:revision>
  <dcterms:created xsi:type="dcterms:W3CDTF">2015-02-13T05:51:00Z</dcterms:created>
  <dcterms:modified xsi:type="dcterms:W3CDTF">2015-08-09T18:37:00Z</dcterms:modified>
</cp:coreProperties>
</file>