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54" w:rsidRPr="00E53054" w:rsidRDefault="00E53054" w:rsidP="00E530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054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комбинированного вида №12 «Росинка»</w:t>
      </w: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0F6561" w:rsidRDefault="000F6561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0F6561" w:rsidRDefault="000F6561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5305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53054">
        <w:rPr>
          <w:rFonts w:ascii="Times New Roman" w:hAnsi="Times New Roman"/>
          <w:sz w:val="48"/>
          <w:szCs w:val="48"/>
        </w:rPr>
        <w:t>Здоровьесберегающая  технология</w:t>
      </w:r>
    </w:p>
    <w:p w:rsidR="00E53054" w:rsidRDefault="00E53054" w:rsidP="00E53054">
      <w:pPr>
        <w:spacing w:after="0" w:line="240" w:lineRule="auto"/>
        <w:jc w:val="center"/>
        <w:rPr>
          <w:rFonts w:ascii="Times New Roman" w:hAnsi="Times New Roman"/>
          <w:sz w:val="48"/>
          <w:szCs w:val="48"/>
          <w:shd w:val="clear" w:color="auto" w:fill="FFFFFF"/>
        </w:rPr>
      </w:pPr>
      <w:r>
        <w:rPr>
          <w:rFonts w:ascii="Times New Roman" w:hAnsi="Times New Roman"/>
          <w:sz w:val="48"/>
          <w:szCs w:val="48"/>
        </w:rPr>
        <w:t>п</w:t>
      </w:r>
      <w:r w:rsidRPr="00E53054">
        <w:rPr>
          <w:rFonts w:ascii="Times New Roman" w:hAnsi="Times New Roman"/>
          <w:sz w:val="48"/>
          <w:szCs w:val="48"/>
        </w:rPr>
        <w:t>о</w:t>
      </w:r>
      <w:r w:rsidRPr="00E53054">
        <w:rPr>
          <w:rFonts w:ascii="Times New Roman" w:hAnsi="Times New Roman"/>
          <w:sz w:val="48"/>
          <w:szCs w:val="48"/>
          <w:shd w:val="clear" w:color="auto" w:fill="FFFFFF"/>
        </w:rPr>
        <w:t xml:space="preserve">сохранению и стимулированию здоровья </w:t>
      </w:r>
    </w:p>
    <w:p w:rsidR="00E0717A" w:rsidRPr="00E53054" w:rsidRDefault="00E53054" w:rsidP="00E5305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53054">
        <w:rPr>
          <w:rFonts w:ascii="Times New Roman" w:hAnsi="Times New Roman"/>
          <w:sz w:val="48"/>
          <w:szCs w:val="48"/>
          <w:shd w:val="clear" w:color="auto" w:fill="FFFFFF"/>
        </w:rPr>
        <w:t>в группе «А» ОН для детей от 4 до 5 лет</w:t>
      </w:r>
      <w:r>
        <w:rPr>
          <w:rFonts w:ascii="Times New Roman" w:hAnsi="Times New Roman"/>
          <w:sz w:val="48"/>
          <w:szCs w:val="48"/>
          <w:shd w:val="clear" w:color="auto" w:fill="FFFFFF"/>
        </w:rPr>
        <w:t>.</w:t>
      </w: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0F6561" w:rsidRDefault="000F6561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53054" w:rsidP="00E53054">
      <w:pPr>
        <w:tabs>
          <w:tab w:val="left" w:pos="76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773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Воспитатели:</w:t>
      </w:r>
    </w:p>
    <w:p w:rsidR="00E53054" w:rsidRDefault="00E53054" w:rsidP="0077773E">
      <w:pPr>
        <w:tabs>
          <w:tab w:val="left" w:pos="76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Абудалипова Х.С.</w:t>
      </w:r>
    </w:p>
    <w:p w:rsidR="00E53054" w:rsidRDefault="00E53054" w:rsidP="0077773E">
      <w:pPr>
        <w:tabs>
          <w:tab w:val="left" w:pos="76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Хорошилова Е. И.</w:t>
      </w:r>
    </w:p>
    <w:p w:rsidR="00E0717A" w:rsidRDefault="00E0717A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0F6561" w:rsidRDefault="000F6561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53054" w:rsidRDefault="00E53054" w:rsidP="00E0717A">
      <w:pPr>
        <w:jc w:val="center"/>
        <w:rPr>
          <w:rFonts w:ascii="Times New Roman" w:hAnsi="Times New Roman"/>
          <w:sz w:val="28"/>
          <w:szCs w:val="28"/>
        </w:rPr>
      </w:pPr>
    </w:p>
    <w:p w:rsidR="00E0717A" w:rsidRDefault="00E53054" w:rsidP="000F6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054">
        <w:rPr>
          <w:rFonts w:ascii="Times New Roman" w:eastAsia="Times New Roman" w:hAnsi="Times New Roman"/>
          <w:bCs/>
          <w:iCs/>
          <w:spacing w:val="-15"/>
          <w:position w:val="1"/>
          <w:sz w:val="24"/>
          <w:szCs w:val="24"/>
          <w:lang w:eastAsia="ru-RU"/>
        </w:rPr>
        <w:t xml:space="preserve">г. Мегионп.г.т. Высокий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0F656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F6561" w:rsidRPr="000F6561" w:rsidRDefault="000F6561" w:rsidP="000F6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454" w:rsidRDefault="00076454" w:rsidP="000F6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2EC">
        <w:rPr>
          <w:rFonts w:ascii="Times New Roman" w:hAnsi="Times New Roman"/>
          <w:sz w:val="28"/>
          <w:szCs w:val="28"/>
        </w:rPr>
        <w:t>Перспективный план</w:t>
      </w:r>
      <w:r w:rsidR="00E0717A">
        <w:rPr>
          <w:rFonts w:ascii="Times New Roman" w:hAnsi="Times New Roman"/>
          <w:sz w:val="28"/>
          <w:szCs w:val="28"/>
        </w:rPr>
        <w:t xml:space="preserve"> по здоровьесберегающей технологии </w:t>
      </w:r>
      <w:r>
        <w:rPr>
          <w:rFonts w:ascii="Times New Roman" w:hAnsi="Times New Roman"/>
          <w:sz w:val="28"/>
          <w:szCs w:val="28"/>
        </w:rPr>
        <w:t>( март апрель май)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"/>
        <w:gridCol w:w="687"/>
        <w:gridCol w:w="6826"/>
        <w:gridCol w:w="2034"/>
      </w:tblGrid>
      <w:tr w:rsidR="00076454" w:rsidRPr="0017213F" w:rsidTr="00E92D4B">
        <w:trPr>
          <w:cantSplit/>
          <w:trHeight w:val="413"/>
        </w:trPr>
        <w:tc>
          <w:tcPr>
            <w:tcW w:w="1193" w:type="dxa"/>
            <w:gridSpan w:val="2"/>
            <w:textDirection w:val="btLr"/>
          </w:tcPr>
          <w:p w:rsidR="00076454" w:rsidRPr="00E92D4B" w:rsidRDefault="00076454" w:rsidP="004A52E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D4B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6826" w:type="dxa"/>
          </w:tcPr>
          <w:p w:rsidR="00076454" w:rsidRPr="0017213F" w:rsidRDefault="00076454" w:rsidP="004A5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13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</w:tcPr>
          <w:p w:rsidR="00076454" w:rsidRPr="0017213F" w:rsidRDefault="00076454" w:rsidP="004A5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13F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076454" w:rsidRPr="0017213F" w:rsidRDefault="00076454" w:rsidP="004A52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7" w:type="dxa"/>
            <w:textDirection w:val="btLr"/>
          </w:tcPr>
          <w:p w:rsidR="00076454" w:rsidRPr="0017213F" w:rsidRDefault="00E0717A" w:rsidP="004A52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 03 по 06. 03. </w:t>
            </w:r>
          </w:p>
        </w:tc>
        <w:tc>
          <w:tcPr>
            <w:tcW w:w="6826" w:type="dxa"/>
          </w:tcPr>
          <w:p w:rsidR="00076454" w:rsidRPr="005037EB" w:rsidRDefault="00076454" w:rsidP="00E071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№12</w:t>
            </w:r>
          </w:p>
          <w:p w:rsidR="00076454" w:rsidRPr="005037EB" w:rsidRDefault="00076454" w:rsidP="00E071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 №12</w:t>
            </w:r>
          </w:p>
          <w:p w:rsidR="00076454" w:rsidRPr="005037EB" w:rsidRDefault="00076454" w:rsidP="00E071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 «Перышко»</w:t>
            </w:r>
          </w:p>
          <w:p w:rsidR="00076454" w:rsidRPr="005037EB" w:rsidRDefault="00076454" w:rsidP="00E071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Пальчиковая игра «Моя семья»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пальчик – дедушка,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пальчик – бабушка,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пальчик – папочка,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пальчик – мамочка,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пальчик – я,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вся моя семья.</w:t>
            </w:r>
          </w:p>
          <w:p w:rsidR="00076454" w:rsidRPr="005037EB" w:rsidRDefault="00076454" w:rsidP="00E071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«Лохматый пес»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Пса изображает один из детей, остальные ходят вокруг него и приговаривают: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лежит лохматый пес,            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лапы свой уткнул свой нос,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Тихо, смирно он лежит,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то дремлет, не то спит,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Подойдем к нему, разбудим</w:t>
            </w:r>
          </w:p>
          <w:p w:rsidR="00076454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посмотрим, что-то будет…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(Пес просыпается, ловит разбегающихся детей).</w:t>
            </w:r>
          </w:p>
        </w:tc>
        <w:tc>
          <w:tcPr>
            <w:tcW w:w="2034" w:type="dxa"/>
          </w:tcPr>
          <w:p w:rsidR="00076454" w:rsidRPr="0017213F" w:rsidRDefault="00076454" w:rsidP="004A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E0717A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09.03 по 13.03</w:t>
            </w:r>
          </w:p>
        </w:tc>
        <w:tc>
          <w:tcPr>
            <w:tcW w:w="6826" w:type="dxa"/>
          </w:tcPr>
          <w:p w:rsidR="00076454" w:rsidRPr="005037EB" w:rsidRDefault="00076454" w:rsidP="00E071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№</w:t>
            </w:r>
            <w:r w:rsidR="00E0717A" w:rsidRPr="005037EB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  <w:p w:rsidR="00076454" w:rsidRPr="005037EB" w:rsidRDefault="00076454" w:rsidP="00E071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 №</w:t>
            </w:r>
            <w:r w:rsidR="00E0717A" w:rsidRPr="005037EB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  <w:p w:rsidR="00076454" w:rsidRPr="00DF7A66" w:rsidRDefault="00076454" w:rsidP="00E071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A66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E92D4B" w:rsidRPr="00DF7A66">
              <w:rPr>
                <w:rStyle w:val="c2"/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«</w:t>
            </w:r>
            <w:r w:rsidR="00E92D4B" w:rsidRPr="00DF7A66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Пузырики»</w:t>
            </w:r>
            <w:r w:rsidR="00E92D4B" w:rsidRPr="00DF7A66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E92D4B" w:rsidRPr="00DF7A6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2D4B" w:rsidRPr="00DF7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E92D4B" w:rsidRPr="00DF7A66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      </w:r>
          </w:p>
          <w:p w:rsidR="00076454" w:rsidRPr="005037EB" w:rsidRDefault="00076454" w:rsidP="00E071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EB">
              <w:rPr>
                <w:rFonts w:ascii="Times New Roman" w:hAnsi="Times New Roman"/>
                <w:b/>
                <w:sz w:val="24"/>
                <w:szCs w:val="24"/>
              </w:rPr>
              <w:t>Пальчиковая  игра «Пирожки»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купила масло, сахар и муку,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Полкило изюма, пачку творогу.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пеку, пеку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друзей я в гости жду.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«Мыши»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(Внутри круга несколько человек - «мыши», остальные водят хоровод).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Ах, как мыши надоели!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погрызли, все поели.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Берегитесь же, плутовки,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Доберемся мы до вас.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поставим мышеловки,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Переловим всех сейчас!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(Хоровод останавливается. Руки опускают вниз через одного, а потом то поднимают их, то опускают. «Мыши» пытаются вырваться из круга).</w:t>
            </w:r>
          </w:p>
        </w:tc>
        <w:tc>
          <w:tcPr>
            <w:tcW w:w="2034" w:type="dxa"/>
          </w:tcPr>
          <w:p w:rsidR="00076454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454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454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454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8073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E0717A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16.03 по 20.03</w:t>
            </w:r>
          </w:p>
        </w:tc>
        <w:tc>
          <w:tcPr>
            <w:tcW w:w="6826" w:type="dxa"/>
          </w:tcPr>
          <w:p w:rsidR="00076454" w:rsidRPr="00E92D4B" w:rsidRDefault="00076454" w:rsidP="00E071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№</w:t>
            </w:r>
            <w:r w:rsidR="00E92D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 №</w:t>
            </w:r>
            <w:r w:rsidR="00E92D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E92D4B" w:rsidRPr="00E92D4B" w:rsidRDefault="00076454" w:rsidP="00E071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E92D4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92D4B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Насосик»</w:t>
            </w:r>
            <w:r w:rsidR="00E92D4B" w:rsidRPr="00E92D4B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076454" w:rsidRPr="00E92D4B" w:rsidRDefault="00E92D4B" w:rsidP="00E92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Ребенок</w:t>
            </w:r>
            <w:r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</w:p>
          <w:p w:rsidR="00076454" w:rsidRPr="00E92D4B" w:rsidRDefault="00DF7A66" w:rsidP="00E071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игры:</w:t>
            </w:r>
            <w:r w:rsidR="00076454" w:rsidRPr="00E92D4B">
              <w:rPr>
                <w:rFonts w:ascii="Times New Roman" w:hAnsi="Times New Roman"/>
                <w:b/>
                <w:sz w:val="24"/>
                <w:szCs w:val="24"/>
              </w:rPr>
              <w:t xml:space="preserve"> «Повстречались»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Повстречались:Два котенка: «Мяу – мяу!»,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щенка: «Ав – ав!»,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жеребенка: «И – го – го!»,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тигренка: «Р – р – р!»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быка: «М –у – у!».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Смотри, какие рога.(Показываем рога, вытянув указательные пальцы и мизинцы).</w:t>
            </w:r>
          </w:p>
          <w:p w:rsidR="00DF7A66" w:rsidRPr="00DF7A66" w:rsidRDefault="00DF7A66" w:rsidP="00DF7A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7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«Пальцевые прятки»</w:t>
            </w:r>
          </w:p>
          <w:p w:rsidR="00DF7A66" w:rsidRPr="00DF7A66" w:rsidRDefault="00DF7A66" w:rsidP="00DF7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 руки сжаты в кулак. Одновременно происходят два движения: большой палец правой руки поднимается вверх, а мизинец левой руки вытягивается вниз.</w:t>
            </w:r>
            <w:r w:rsidRPr="00DF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Затем, опять же одновременно, большой палец правой руки прячется внутрь кулака, правый мизинец вытягивается вниз, а левая рука прячет мизинец и поднимает большой палец вверх. 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«Бревнышко»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Туки, туки, туки, тук, топором срубили дуб.</w:t>
            </w:r>
          </w:p>
          <w:p w:rsidR="00E92D4B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Ладони сложены в замок. 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Совершать рубящие движения руками).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рубанок в руки взяли и сучки все обстрогали.</w:t>
            </w:r>
          </w:p>
          <w:p w:rsidR="00E92D4B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Ладони сложены и выпрямлены.</w:t>
            </w:r>
          </w:p>
          <w:p w:rsidR="00E92D4B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Согнутые локти (ладони у живота) выпрямить вперед. 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опять согнуть, приближая ладони к животу).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Вышло гладкое бревно, ох, тяжелое оно.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(Поглаживать себя по бокам, прижимая руки к телу).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делать? Как нам быть?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мы бревно катить.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Пети к Маше,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Маши к Илюше…</w:t>
            </w:r>
          </w:p>
          <w:p w:rsidR="00076454" w:rsidRPr="0017213F" w:rsidRDefault="00076454" w:rsidP="00E92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 садятся на корточки в кружок. Кто-то из детей изображает бревно, ложится, прямые руки прижаты к телу. Ребенок, которого называют по тексту, катит «бревно», соседи по кругу слева и справа могут ему помочь).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E0717A" w:rsidP="00E0717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С 23.03 по 27.03</w:t>
            </w:r>
          </w:p>
        </w:tc>
        <w:tc>
          <w:tcPr>
            <w:tcW w:w="6826" w:type="dxa"/>
          </w:tcPr>
          <w:p w:rsidR="00076454" w:rsidRPr="00E92D4B" w:rsidRDefault="00076454" w:rsidP="00E071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№</w:t>
            </w:r>
            <w:r w:rsidR="00E92D4B" w:rsidRPr="00E92D4B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 №</w:t>
            </w:r>
            <w:r w:rsidR="00E92D4B" w:rsidRPr="00E92D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E92D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92D4B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Говорилка»</w:t>
            </w:r>
            <w:r w:rsidR="00E92D4B" w:rsidRPr="00E92D4B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E92D4B" w:rsidRPr="00E92D4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E92D4B" w:rsidRPr="00E92D4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="00E92D4B"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Вы задаёте вопросы, малыш отвечает.</w:t>
            </w:r>
            <w:r w:rsidR="00E92D4B" w:rsidRPr="00E92D4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2D4B" w:rsidRPr="00E92D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E92D4B"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Как разговаривает паровозик? Ту – ту – ту - ту.</w:t>
            </w:r>
            <w:r w:rsidR="00E92D4B" w:rsidRPr="00E92D4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2D4B" w:rsidRPr="00E92D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E92D4B"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Как машинка гудит? Би – би. Би – би.</w:t>
            </w:r>
            <w:r w:rsidR="00E92D4B" w:rsidRPr="00E92D4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2D4B" w:rsidRPr="00E92D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E92D4B"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Как « дышит» тесто? Пых – пых – пых.</w:t>
            </w:r>
            <w:r w:rsidR="00E92D4B" w:rsidRPr="00E92D4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2D4B" w:rsidRPr="00E92D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E92D4B"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Можно ещё попеть гласные звуки: о-о-о-о-ооо, у-у-у-уууу.</w:t>
            </w:r>
          </w:p>
          <w:p w:rsidR="00076454" w:rsidRPr="00E92D4B" w:rsidRDefault="00042CC7" w:rsidP="00E071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076454" w:rsidRPr="00E92D4B">
              <w:rPr>
                <w:rFonts w:ascii="Times New Roman" w:hAnsi="Times New Roman"/>
                <w:b/>
                <w:sz w:val="24"/>
                <w:szCs w:val="24"/>
              </w:rPr>
              <w:t xml:space="preserve"> «Мои веселые пальчики»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пальчики расскажут, все умеют, все покажут.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их на моей руке, все делать могут, всегда помогут.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на дудочке играют, мячик бросают, белье стирают,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 подметают, они считают, ласкают,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пальцы на руке.</w:t>
            </w:r>
          </w:p>
          <w:p w:rsidR="00042CC7" w:rsidRPr="00042CC7" w:rsidRDefault="00042CC7" w:rsidP="00042C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«Поклоны»</w:t>
            </w:r>
          </w:p>
          <w:p w:rsidR="00042CC7" w:rsidRPr="00042CC7" w:rsidRDefault="00042CC7" w:rsidP="00042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Руки согнуты в локтях, пальцы направлены вверх, ладони развернуты друг к другу. Суть этой игры-забавы в том, что разные пальцы правой и левой рук попарно кланяются друг другу, трижды сгибаясь и выпрямляясь, затем те же движения повторяются зеркально. </w:t>
            </w:r>
          </w:p>
          <w:p w:rsidR="00042CC7" w:rsidRPr="00042CC7" w:rsidRDefault="00042CC7" w:rsidP="00042CC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«Вилка и розетка»</w:t>
            </w:r>
          </w:p>
          <w:p w:rsidR="00042CC7" w:rsidRPr="00042CC7" w:rsidRDefault="00042CC7" w:rsidP="00042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игра-забава, по типу движений очень похожая на предыдущую. Одна рука представляет собой электрическую розетку (указательный палец и мизинец вытянуты, средний и безымянный прижаты к ладони, придерживаются большим).Другая рука — вилка (поджаты к ладони указательный и мизинец, вытянуты средний и безымянный). Руки сближаются, вилка «втыкается в розетку».</w:t>
            </w:r>
            <w:r w:rsidRPr="00042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Затем одновременно руки меняются ролями, превращая вилку в розетку, а розетку — в вилку. Превращения повторяются многократно, пока играющий не собьется.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D4B">
              <w:rPr>
                <w:rFonts w:ascii="Times New Roman" w:hAnsi="Times New Roman"/>
                <w:b/>
                <w:sz w:val="24"/>
                <w:szCs w:val="24"/>
              </w:rPr>
              <w:t>Динамическая пауза«Если нравится тебе, то делай так»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хлоп-хлоп.(2 раза)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хлоп-хлоп.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шлеп-шлеп.(2 раза)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шлеп-шлеп. (по коленям)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 то делай так: тук-тук.(2 раза)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тук-тук.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 то делай так: топ-топ.(2 раза).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топ-топ.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ай-ай.(2 раза)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ай-ай.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(Качать головой вправо-влево.Руками поддерживать щеки.)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хлоп-хлоп, шлеп-шлеп,  тук-тук, топ-топ, ай- ай.(2 раза)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нравится тебе, то делай так: хлоп-хлоп, шлеп-шлеп, тук-тук, топ-топ, ай-ай.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(Выполнять движения согласно текста).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3F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87" w:type="dxa"/>
            <w:textDirection w:val="btLr"/>
          </w:tcPr>
          <w:p w:rsidR="00076454" w:rsidRPr="0017213F" w:rsidRDefault="00E0717A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30.03 по </w:t>
            </w:r>
            <w:r w:rsidR="001F555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№</w:t>
            </w:r>
            <w:r w:rsidR="00E92D4B" w:rsidRPr="00A4712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Гимнастика после сна №</w:t>
            </w:r>
            <w:r w:rsidR="00E92D4B" w:rsidRPr="00A4712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76454" w:rsidRPr="00E92D4B" w:rsidRDefault="00076454" w:rsidP="00E071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042C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92D4B" w:rsidRPr="00A4712F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Часики</w:t>
            </w:r>
            <w:r w:rsidR="00042CC7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="00E92D4B" w:rsidRPr="00A4712F">
              <w:rPr>
                <w:rStyle w:val="c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E92D4B" w:rsidRPr="00A4712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="00E92D4B" w:rsidRPr="00E92D4B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Встать прямо, ноги врозь, руки опустить. Размахивая прямыми руками вперед и назад, произносить «тик-так». Повторять 10–12 раз.</w:t>
            </w:r>
            <w:r w:rsidR="00410DC4" w:rsidRPr="00E92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454" w:rsidRDefault="00076454" w:rsidP="00E071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Пальчиковая игра</w:t>
            </w:r>
            <w:r w:rsidR="00A4712F">
              <w:rPr>
                <w:rFonts w:ascii="Times New Roman" w:hAnsi="Times New Roman"/>
                <w:b/>
                <w:sz w:val="24"/>
                <w:szCs w:val="24"/>
              </w:rPr>
              <w:t xml:space="preserve"> «Пальчики»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Этот пальчик хочет спать,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Этот пальчик лег в кровать,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Этот пальчик чуть вздремнул,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Этот пальчик уж уснул,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Этот крепко – крепко спит.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Тише, тише, не шумите…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Солнце красное взойдет,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Утро ясное придет,</w:t>
            </w:r>
          </w:p>
          <w:p w:rsidR="00A4712F" w:rsidRP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Будут птицы щебетать.</w:t>
            </w:r>
          </w:p>
          <w:p w:rsidR="00A4712F" w:rsidRDefault="00A4712F" w:rsidP="00A4712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712F">
              <w:rPr>
                <w:rFonts w:ascii="Times New Roman" w:hAnsi="Times New Roman"/>
                <w:sz w:val="24"/>
                <w:szCs w:val="24"/>
              </w:rPr>
              <w:t>Будут пальчики вставать!</w:t>
            </w:r>
          </w:p>
          <w:p w:rsidR="00042CC7" w:rsidRPr="00042CC7" w:rsidRDefault="00042CC7" w:rsidP="00042CC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Замок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На двери висит замок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Кто его открыть бы смог? (Руки в замке)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Потянули, ( Пальцы тянем, не разжимая)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Покрутили, ( Вращаем руки, пальцы не разжимая)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Постучали (Стучим основанием ладоней)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– открыли! ( Руки разжимаются)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Апельсин</w:t>
            </w:r>
            <w:r w:rsidRPr="00042C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Мы делили апельсин (Левая рука в кулачке, правая ее обхватывает)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Много нас – а он – один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Эта долька – для ежа ( Правой рукой поочередно разжимаем пальцы на левой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Эта долька – для чижа руке, начиная с мизинчика)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Эта долька – для котят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Эта долька - для утят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Эта долька - для бобра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А для волка – к</w:t>
            </w:r>
            <w:r>
              <w:rPr>
                <w:rFonts w:ascii="Times New Roman" w:hAnsi="Times New Roman"/>
                <w:sz w:val="24"/>
                <w:szCs w:val="24"/>
              </w:rPr>
              <w:t>ожура! ( Встряхиваем обе кисти)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«У оленя дом большой»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оленя дом большой, а у зайки маленький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(Руки над головой изображают крышу дома, руки изображают крышу, но опущены вниз к полу.)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Олень сидит, в окошко глядит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(Правым кулаком подпереть щеку; левая рука поддерживает правую).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Зайка по полю бежит (бег на месте).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дверь к нему стучит: (топать ногами, руки на поясе)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«Тук-тук, дверь открой, (имитация стука в дверь поочередно правой и левой  рукой).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в лесу охотник злой!» (руки на поясе, поочередно поворачиваться вправо и влево, одновременно поворачивая голову назад).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«Зайка, зайка забегай! Лапку мне скорей давай».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(Зазывные движения рукой.Протянуть руку с открытой ладонью).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E0717A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06.04 по 10.04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76454" w:rsidRDefault="00076454" w:rsidP="00E071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A4712F" w:rsidRPr="001F6D5B" w:rsidRDefault="00076454" w:rsidP="00A471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A4712F" w:rsidRPr="00A4712F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«Трубач»</w:t>
            </w:r>
          </w:p>
          <w:p w:rsidR="001F6D5B" w:rsidRPr="001F6D5B" w:rsidRDefault="001F6D5B" w:rsidP="001F6D5B">
            <w:pPr>
              <w:pStyle w:val="a3"/>
              <w:spacing w:after="0" w:line="240" w:lineRule="auto"/>
              <w:ind w:left="0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1F6D5B">
              <w:rPr>
                <w:rStyle w:val="c7"/>
                <w:rFonts w:ascii="Times New Roman" w:hAnsi="Times New Roman"/>
                <w:sz w:val="24"/>
                <w:szCs w:val="24"/>
              </w:rPr>
              <w:t>И. П.— сидя на стуле, кисти рук сжаты и подняты вверх. Медленный выдох с громким произношением «ф-ф-ф-ф-ф» и опускание рук вниз, далее выполнить вдох (4—5 раз).</w:t>
            </w:r>
          </w:p>
          <w:p w:rsidR="001F6D5B" w:rsidRPr="001F6D5B" w:rsidRDefault="00076454" w:rsidP="001F6D5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D5B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1F6D5B" w:rsidRPr="001F6D5B">
              <w:rPr>
                <w:rFonts w:ascii="Times New Roman" w:hAnsi="Times New Roman"/>
                <w:b/>
                <w:sz w:val="24"/>
                <w:szCs w:val="24"/>
              </w:rPr>
              <w:t xml:space="preserve"> «Дружная семейка»</w:t>
            </w:r>
          </w:p>
          <w:p w:rsidR="001F6D5B" w:rsidRPr="001F6D5B" w:rsidRDefault="001F6D5B" w:rsidP="001F6D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Раз уселась на скамейке</w:t>
            </w:r>
          </w:p>
          <w:p w:rsidR="001F6D5B" w:rsidRPr="001F6D5B" w:rsidRDefault="001F6D5B" w:rsidP="001F6D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Наша дружная семейка:</w:t>
            </w:r>
          </w:p>
          <w:p w:rsidR="001F6D5B" w:rsidRPr="001F6D5B" w:rsidRDefault="001F6D5B" w:rsidP="001F6D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Самой первой села мама,</w:t>
            </w:r>
          </w:p>
          <w:p w:rsidR="001F6D5B" w:rsidRPr="001F6D5B" w:rsidRDefault="001F6D5B" w:rsidP="001F6D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Рядом – строгий наш отец.</w:t>
            </w:r>
          </w:p>
          <w:p w:rsidR="001F6D5B" w:rsidRPr="001F6D5B" w:rsidRDefault="001F6D5B" w:rsidP="001F6D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Следом братец и сестрица.</w:t>
            </w:r>
          </w:p>
          <w:p w:rsidR="001F6D5B" w:rsidRDefault="001F6D5B" w:rsidP="001F6D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Ну, а мне где поместиться?</w:t>
            </w:r>
          </w:p>
          <w:p w:rsidR="00076454" w:rsidRPr="00A4712F" w:rsidRDefault="00042CC7" w:rsidP="00042CC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Сороконожки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Две сороконожки ( Средний и указательный пальчики перемещаются)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Бежали по дорожке.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Встретились, (Ладошки друг напротив друга)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Обнялись, (Ладошки переплелись)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Насилу расстались - (Ладошки разжались)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И – попрощались! (Ладошки машут, прощаясь)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Ладошки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042CC7">
              <w:rPr>
                <w:rFonts w:ascii="Times New Roman" w:hAnsi="Times New Roman"/>
                <w:sz w:val="24"/>
                <w:szCs w:val="24"/>
              </w:rPr>
              <w:t xml:space="preserve">Ладошки вверх, 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Ладошки вниз,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А теперь их на бочок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И зажали в кулачок.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Котик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42CC7">
              <w:rPr>
                <w:rFonts w:ascii="Times New Roman" w:hAnsi="Times New Roman"/>
                <w:sz w:val="24"/>
                <w:szCs w:val="24"/>
              </w:rPr>
              <w:t>(действия по смыслу)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Котик лапкой умывается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Видно, в гости собирается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Вымыл носик.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Вымыл ротик.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Вымыл ухо.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Вытер сухо.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</w: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Тесто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Тесто мы месили ( Сжимаем кисти рук)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Мы пирог лепили ( Ладошки «лепят»)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 xml:space="preserve">Шлеп, шлеп, 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Шлеп, шлеп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Слепим мы большой пирог! ( разводим руки)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</w:r>
            <w:r w:rsidR="00076454"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пауза: «Мартышки»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Мы - веселые мартышки, мы играем громко слишком,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ладоши хлопаем, мы ногами топаем,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Надуваем щечки, скачем на носочках.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другу даже языки покажем.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Дружно прыгнем к потолку, оттопырим ушки,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Ногу поднесем ко рту, хвостик на макушку.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Шире рот откроем, гримасы всем состроим.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скажу я «раз, два, три» - все с гримасами замри!»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(Выполнять движения в соответствии с текстом).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1F5558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13.04 по 17</w:t>
            </w:r>
            <w:r w:rsidR="00E0717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76454" w:rsidRDefault="00076454" w:rsidP="00E0717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1F6D5B" w:rsidRPr="005C1474" w:rsidRDefault="00076454" w:rsidP="001F6D5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1F6D5B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1F6D5B" w:rsidRPr="001F6D5B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«Дровосек».</w:t>
            </w:r>
          </w:p>
          <w:p w:rsidR="005C1474" w:rsidRDefault="005C1474" w:rsidP="005C1474">
            <w:pPr>
              <w:spacing w:after="0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C1474">
              <w:rPr>
                <w:rStyle w:val="c7"/>
                <w:rFonts w:ascii="Times New Roman" w:hAnsi="Times New Roman"/>
                <w:sz w:val="24"/>
                <w:szCs w:val="24"/>
              </w:rPr>
              <w:t>И. П.— стойка ноги врозь. Поднять сцепленные руки вверх — вдох, опустить вниз — медленный выдох с произнесением</w:t>
            </w:r>
          </w:p>
          <w:p w:rsidR="005C1474" w:rsidRPr="005C1474" w:rsidRDefault="005C1474" w:rsidP="005C1474">
            <w:pPr>
              <w:spacing w:after="0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C1474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«Ух-х-х» (5</w:t>
            </w:r>
            <w:r>
              <w:rPr>
                <w:rStyle w:val="c7"/>
                <w:rFonts w:ascii="Times New Roman" w:hAnsi="Times New Roman"/>
                <w:sz w:val="24"/>
                <w:szCs w:val="24"/>
              </w:rPr>
              <w:t>—6 раз).</w:t>
            </w:r>
          </w:p>
          <w:p w:rsidR="005C1474" w:rsidRPr="005C1474" w:rsidRDefault="00076454" w:rsidP="005C14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474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5C1474" w:rsidRPr="005C1474">
              <w:rPr>
                <w:rFonts w:ascii="Times New Roman" w:hAnsi="Times New Roman"/>
                <w:b/>
                <w:sz w:val="24"/>
                <w:szCs w:val="24"/>
              </w:rPr>
              <w:t xml:space="preserve"> «Белочка»</w:t>
            </w:r>
          </w:p>
          <w:p w:rsidR="005C1474" w:rsidRPr="005C1474" w:rsidRDefault="005C1474" w:rsidP="005C1474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5C1474">
              <w:rPr>
                <w:rStyle w:val="c2"/>
                <w:color w:val="000000"/>
              </w:rPr>
              <w:t>Поочередно разгибать все пальцы, начиная с  большого.</w:t>
            </w:r>
            <w:r w:rsidRPr="005C1474">
              <w:rPr>
                <w:color w:val="000000"/>
              </w:rPr>
              <w:br/>
            </w:r>
            <w:r w:rsidRPr="005C1474">
              <w:rPr>
                <w:rStyle w:val="c2"/>
                <w:color w:val="000000"/>
              </w:rPr>
              <w:t>Сидит белка на тележке,</w:t>
            </w:r>
          </w:p>
          <w:p w:rsidR="005C1474" w:rsidRPr="005C1474" w:rsidRDefault="005C1474" w:rsidP="005C1474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5C1474">
              <w:rPr>
                <w:rStyle w:val="c2"/>
                <w:color w:val="000000"/>
              </w:rPr>
              <w:t>Продает она орешки:</w:t>
            </w:r>
          </w:p>
          <w:p w:rsidR="001F6D5B" w:rsidRDefault="005C1474" w:rsidP="005C1474">
            <w:pPr>
              <w:pStyle w:val="c25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C1474">
              <w:rPr>
                <w:rStyle w:val="c2"/>
                <w:color w:val="000000"/>
              </w:rPr>
              <w:t>Лисичке-сестричке,</w:t>
            </w:r>
            <w:r w:rsidRPr="005C1474">
              <w:rPr>
                <w:color w:val="000000"/>
              </w:rPr>
              <w:br/>
            </w:r>
            <w:r w:rsidRPr="005C1474">
              <w:rPr>
                <w:rStyle w:val="c2"/>
                <w:color w:val="000000"/>
              </w:rPr>
              <w:t>Воробью, синичке,</w:t>
            </w:r>
            <w:r w:rsidRPr="005C1474">
              <w:rPr>
                <w:color w:val="000000"/>
              </w:rPr>
              <w:br/>
            </w:r>
            <w:r w:rsidRPr="005C1474">
              <w:rPr>
                <w:rStyle w:val="c2"/>
                <w:color w:val="000000"/>
              </w:rPr>
              <w:t>Мишке толстопятому,</w:t>
            </w:r>
            <w:r w:rsidRPr="005C1474">
              <w:rPr>
                <w:color w:val="000000"/>
              </w:rPr>
              <w:br/>
            </w:r>
            <w:r w:rsidRPr="005C1474">
              <w:rPr>
                <w:rStyle w:val="c2"/>
                <w:color w:val="000000"/>
              </w:rPr>
              <w:t>Заиньке усатому.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F7A66">
              <w:rPr>
                <w:b/>
              </w:rPr>
              <w:t>«Здравствуй»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Здравствуй, солнце золотое!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Здравствуй, небо голубое!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Здравствуй, вольный ветерок,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Здравствуй, маленький дубок!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Мы живем в одном краю –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Всех я вас приветствую!</w:t>
            </w:r>
          </w:p>
          <w:p w:rsidR="00DF7A66" w:rsidRPr="00DF7A66" w:rsidRDefault="00DF7A66" w:rsidP="00DF7A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A66">
              <w:t>Пальцами правой руки по очереди « здороваться» с пальцами левой руки, похлопывая друг друга кончиками</w:t>
            </w:r>
          </w:p>
          <w:p w:rsidR="00076454" w:rsidRPr="001F6D5B" w:rsidRDefault="00076454" w:rsidP="001F6D5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D5B">
              <w:rPr>
                <w:rFonts w:ascii="Times New Roman" w:hAnsi="Times New Roman"/>
                <w:b/>
                <w:sz w:val="24"/>
                <w:szCs w:val="24"/>
              </w:rPr>
              <w:t>Динамическая пауза: «Зверобика»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Уселась кошка на окошко и стала лапой ушко мыть.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мы движение за кошкой рукою можем повторить.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два, три – ну-ка, повтори,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Три, четыре, пять – повтори опять.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(Наклоны головы вправо – влево. Круговые движения ладонью поочередно возле правого и левого уха. Хлопки в ладоши. Круговые движения ладонью поочередно возле правого и левого уха).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Змея ползет лесной тропой, как лента, по земле скользит,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нам движение такое, рукой легко изобразить.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два, три – ну-ка повтори,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Три, четыре, пять – повтори опять.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(Извивающиеся движения туловищем.Рукой показать волнообразное движение).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Мартышка к нам спустилась с ветки. Мартышка хочет поиграть.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Поскачем, как она, мы, чтобы ее немного поддержать.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два, три – ну-ка повтори,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Три, четыре, пять – повтори опять.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(Имитация спуска по канату.Поскоки на месте). 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1F5558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20.04 по  24.04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76454" w:rsidRDefault="00076454" w:rsidP="00E0717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1F6D5B" w:rsidRPr="005C1474" w:rsidRDefault="00076454" w:rsidP="001F6D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474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1F6D5B" w:rsidRPr="005C1474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1F6D5B" w:rsidRPr="005C1474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Шары летят»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i/>
                <w:iCs/>
                <w:color w:val="000000"/>
              </w:rPr>
              <w:t>И. П.</w:t>
            </w:r>
            <w:r w:rsidRPr="001F6D5B">
              <w:rPr>
                <w:rStyle w:val="c2"/>
                <w:color w:val="000000"/>
              </w:rPr>
              <w:t>—</w:t>
            </w:r>
            <w:r w:rsidRPr="001F6D5B">
              <w:rPr>
                <w:rStyle w:val="apple-converted-space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сидя, сидя за столом.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Что за праздничный наряд?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</w:t>
            </w:r>
            <w:r w:rsidRPr="001F6D5B">
              <w:rPr>
                <w:rStyle w:val="c2"/>
                <w:color w:val="000000"/>
              </w:rPr>
              <w:t>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Здесь кругом шары летят!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</w:t>
            </w:r>
            <w:r w:rsidRPr="001F6D5B">
              <w:rPr>
                <w:rStyle w:val="c2"/>
                <w:color w:val="000000"/>
              </w:rPr>
              <w:t>Выдох.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Флаги развеваются!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      </w:t>
            </w:r>
            <w:r w:rsidRPr="001F6D5B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F6D5B">
              <w:rPr>
                <w:rStyle w:val="c2"/>
                <w:color w:val="000000"/>
              </w:rPr>
              <w:t>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Люди улыбаются!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          </w:t>
            </w:r>
            <w:r w:rsidRPr="001F6D5B">
              <w:rPr>
                <w:rStyle w:val="c2"/>
                <w:color w:val="000000"/>
              </w:rPr>
              <w:t>Выдох.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Воздух мягко набираем,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</w:t>
            </w:r>
            <w:r w:rsidRPr="001F6D5B">
              <w:rPr>
                <w:rStyle w:val="c2"/>
                <w:color w:val="000000"/>
              </w:rPr>
              <w:t>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Шарик красный надуваем.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</w:t>
            </w:r>
            <w:r w:rsidRPr="001F6D5B">
              <w:rPr>
                <w:rStyle w:val="c2"/>
                <w:color w:val="000000"/>
              </w:rPr>
              <w:t>Выдох.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Пусть летит он к облакам,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</w:t>
            </w:r>
            <w:r w:rsidRPr="001F6D5B">
              <w:rPr>
                <w:rStyle w:val="c2"/>
                <w:color w:val="000000"/>
              </w:rPr>
              <w:t>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Помогу ему я сам!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        </w:t>
            </w:r>
            <w:r w:rsidRPr="001F6D5B">
              <w:rPr>
                <w:rStyle w:val="c2"/>
                <w:color w:val="000000"/>
              </w:rPr>
              <w:t>Выдох.</w:t>
            </w:r>
          </w:p>
          <w:p w:rsidR="005A5EC8" w:rsidRPr="005A5EC8" w:rsidRDefault="00076454" w:rsidP="005A5EC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5A5EC8">
              <w:rPr>
                <w:rFonts w:ascii="Times New Roman" w:hAnsi="Times New Roman"/>
                <w:b/>
                <w:sz w:val="24"/>
                <w:szCs w:val="24"/>
              </w:rPr>
              <w:t xml:space="preserve"> «Пальчик-мальчик»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- Пальчик-мальчик, где ты был?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- С этим братцем в лес ходил,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С этим братцем щи варил,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С этим братцем кашу ел,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С этим братцем песни пел.</w:t>
            </w:r>
          </w:p>
          <w:p w:rsidR="00DF7A66" w:rsidRDefault="005A5EC8" w:rsidP="00DF7A66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На первую строчку показать большие пальцы на обеих руках. Затем поочередно соединять их с остальными пальцами.</w:t>
            </w:r>
          </w:p>
          <w:p w:rsidR="00DF7A66" w:rsidRPr="00DF7A66" w:rsidRDefault="00DF7A66" w:rsidP="00DF7A66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F7A66">
              <w:rPr>
                <w:rFonts w:ascii="Times New Roman" w:hAnsi="Times New Roman"/>
                <w:b/>
                <w:sz w:val="24"/>
                <w:szCs w:val="24"/>
              </w:rPr>
              <w:t>«Рыбки»</w:t>
            </w:r>
          </w:p>
          <w:p w:rsidR="00DF7A66" w:rsidRDefault="00DF7A66" w:rsidP="00DF7A66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Рыбки весело резвятся</w:t>
            </w:r>
          </w:p>
          <w:p w:rsidR="00DF7A66" w:rsidRDefault="00DF7A66" w:rsidP="00DF7A66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 чистой тепленькой воде.</w:t>
            </w:r>
          </w:p>
          <w:p w:rsidR="00DF7A66" w:rsidRDefault="00DF7A66" w:rsidP="00DF7A66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То сожмутся, разожмутся,</w:t>
            </w:r>
          </w:p>
          <w:p w:rsidR="00DF7A66" w:rsidRDefault="00DF7A66" w:rsidP="00DF7A66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То зароются в песке.</w:t>
            </w:r>
          </w:p>
          <w:p w:rsidR="00DF7A66" w:rsidRDefault="00DF7A66" w:rsidP="00DF7A66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Имитировать руками движения рыбок в соответствии с текстом.</w:t>
            </w:r>
          </w:p>
          <w:p w:rsidR="00042CC7" w:rsidRPr="005D79AE" w:rsidRDefault="00042CC7" w:rsidP="005D79A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CC7">
              <w:rPr>
                <w:rFonts w:ascii="Times New Roman" w:hAnsi="Times New Roman"/>
                <w:b/>
                <w:bCs/>
                <w:sz w:val="24"/>
                <w:szCs w:val="24"/>
              </w:rPr>
              <w:t>Рыбка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Рыбка в озере живет (Ладошки соединены и делают плавные движения)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Рыбка в озере плывет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Хвостиком ударит вдруг (Ладошки разъединить и ударить по коленкам)</w:t>
            </w:r>
            <w:r w:rsidRPr="00042CC7">
              <w:rPr>
                <w:rFonts w:ascii="Times New Roman" w:hAnsi="Times New Roman"/>
                <w:sz w:val="24"/>
                <w:szCs w:val="24"/>
              </w:rPr>
              <w:br/>
              <w:t>И услышим мы – плюх, плюх! (Ладошки соединить у основания и так похлопать)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 Танец в кругу»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сейчас пойдем направо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потом пойдем налево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центре круга соберемся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 место все вернемся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тихонечко присядем дружно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немножечко приляжем дружно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(дети складывают руки под щекой).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поднимемся тихонько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попрыгаем легонько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попляшут наши ноги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похлопают ладони дружно.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Повернемся мы направо дружно,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начать ли все сначала дружно?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(выполнять движения в соответствии с текстом).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13F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1F5558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27.04 по 01.05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76454" w:rsidRDefault="00076454" w:rsidP="00E071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F6D5B" w:rsidRPr="005C1474" w:rsidRDefault="00076454" w:rsidP="001F6D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474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1F6D5B" w:rsidRPr="005C1474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1F6D5B" w:rsidRPr="005C1474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Поехали!»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Завели машину -                         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Ш-Ш... Ш-Ш...                         Выдох.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Накачали шину                         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Ш-Ш... Ш-Ш...                         Выдох.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Улыбнулись веселей                 Вдох.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И поехали быстрей.                </w:t>
            </w:r>
          </w:p>
          <w:p w:rsidR="001F6D5B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Ш-Ш... Ш-Ш...                         Выдох.</w:t>
            </w:r>
          </w:p>
          <w:p w:rsidR="005A5EC8" w:rsidRPr="005A5EC8" w:rsidRDefault="00076454" w:rsidP="005A5EC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5A5EC8">
              <w:rPr>
                <w:rFonts w:ascii="Times New Roman" w:hAnsi="Times New Roman"/>
                <w:b/>
                <w:sz w:val="24"/>
                <w:szCs w:val="24"/>
              </w:rPr>
              <w:t xml:space="preserve"> «Улей»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Вот маленький улей, где пчелы спрятались,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Никто их не увидит.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Вот они показались из улья.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Одна, две, три, четыре, пять! Ззззз!</w:t>
            </w:r>
          </w:p>
          <w:p w:rsidR="001F6D5B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  <w:p w:rsidR="00DF7A66" w:rsidRPr="00DF7A66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A66">
              <w:rPr>
                <w:rFonts w:ascii="Times New Roman" w:hAnsi="Times New Roman"/>
                <w:b/>
                <w:sz w:val="24"/>
                <w:szCs w:val="24"/>
              </w:rPr>
              <w:t>«Раз, два, три, четыре, пять!»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Вышли пальчики гулять!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пальчик – в лес пошел,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Этот пальчик гриб нашел, 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пальчик – чистить стал,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пальчик – резать стал,</w:t>
            </w:r>
          </w:p>
          <w:p w:rsidR="00DF7A66" w:rsidRPr="001F6D5B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пальчик – все съел,</w:t>
            </w:r>
          </w:p>
          <w:p w:rsidR="00DF7A66" w:rsidRPr="005A5EC8" w:rsidRDefault="00DF7A66" w:rsidP="00DF7A6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Оттого и потолстел.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«Петрушка»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Стоит в лесу избушка 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(руки над головой изображают крышу дома)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 ней живет Петрушка 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(движения, имитирующие игру на дудочке)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нему идут зверушки (ходьба)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Попрыгать, поиграть (прыжки)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Олени, носороги (скрещивание рук над головой)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Медведи из берлоги (переступание с ноги на ногу)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Приходят друг за дружкой (ходьба)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Попрыгать поиграть (прыжки)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Косули и еноты, ежи и бегемоты (выполнять пружинку)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после охоты (ходьба)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Попрыгать, поиграть (прыжки)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Малиновка, овсянка, живая обезьянка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(ритмичные взмахи руками, покачивание туловища вправо-влево; руки согнуть в локтях, ладони открыть)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всех одно и то же – попрыгать, поиграть (прыжки)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Стоит в лесу избушка, а в ней живет Петрушка.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нему идут зверушки попрыгать, поиграть. 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1F5558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04.05 по 08.05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76454" w:rsidRDefault="00076454" w:rsidP="00E071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F6D5B" w:rsidRPr="005C1474" w:rsidRDefault="00076454" w:rsidP="001F6D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474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1F6D5B" w:rsidRPr="005C1474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1F6D5B" w:rsidRPr="005C1474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Ветер»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i/>
                <w:iCs/>
                <w:color w:val="000000"/>
              </w:rPr>
              <w:t>И. П.</w:t>
            </w:r>
            <w:r w:rsidRPr="001F6D5B">
              <w:rPr>
                <w:rStyle w:val="c2"/>
                <w:color w:val="000000"/>
              </w:rPr>
              <w:t>—</w:t>
            </w:r>
            <w:r w:rsidRPr="001F6D5B">
              <w:rPr>
                <w:rStyle w:val="apple-converted-space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сидя на гимнастической скамейке, стуле.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Ветер сверху набежал,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  </w:t>
            </w:r>
            <w:r w:rsidRPr="001F6D5B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Вдох.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Ветку дерева сломал: «В-В-В!»  </w:t>
            </w:r>
            <w:r w:rsidRPr="001F6D5B">
              <w:rPr>
                <w:rStyle w:val="apple-converted-space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Выдох.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Дул он долго, зло ворчал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</w:t>
            </w:r>
            <w:r w:rsidRPr="001F6D5B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Вдох.</w:t>
            </w:r>
          </w:p>
          <w:p w:rsidR="00076454" w:rsidRPr="001F6D5B" w:rsidRDefault="001F6D5B" w:rsidP="001F6D5B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И деревья все качал: «Ф-Ф-Ф».  </w:t>
            </w:r>
            <w:r w:rsidRPr="001F6D5B">
              <w:rPr>
                <w:rStyle w:val="apple-converted-space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Выдох.</w:t>
            </w:r>
          </w:p>
          <w:p w:rsidR="005A5EC8" w:rsidRPr="005A5EC8" w:rsidRDefault="00076454" w:rsidP="005A5EC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5A5EC8">
              <w:rPr>
                <w:rFonts w:ascii="Times New Roman" w:hAnsi="Times New Roman"/>
                <w:b/>
                <w:sz w:val="24"/>
                <w:szCs w:val="24"/>
              </w:rPr>
              <w:t xml:space="preserve"> «Черепаха»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Вот моя черепаха, она живет в панцире.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Она очень любит свой дом.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Когда она хочет есть, то высовывает голову.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Когда хочет спать, то прячет её обратно.</w:t>
            </w:r>
          </w:p>
          <w:p w:rsidR="001F6D5B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Руки сжаты в кулаки, большие пальцы внутри. Затем показать большие пальцы и спрятать их обратно.</w:t>
            </w:r>
          </w:p>
          <w:p w:rsidR="005A5EC8" w:rsidRP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5EC8">
              <w:rPr>
                <w:rStyle w:val="c1"/>
                <w:b/>
                <w:bCs/>
                <w:color w:val="000000"/>
              </w:rPr>
              <w:t>«Лодочка»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Две ладошки прижму И по морю поплыву.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Две ладошки, друзья, - Это лодочка моя.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Паруса подниму,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Синим морем поплыву.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 по бурным волнам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Плывут рыбки тут и там.</w:t>
            </w:r>
          </w:p>
          <w:p w:rsidR="005A5EC8" w:rsidRP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пауза: «Хомячок»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Хомка, хомка, хомячок – полосатый бочок.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(Руки на поясе, выполнять повороты вправо – влево.Поднять левую руку вверх, правой рукой поглаживать левый бок и наоборот).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Хомка раненько встает, щечки моет, шейку трет.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Подметает Хомка хатку и выходит на зарядку.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Раз-два-три-четыре-пять – хочет Хомка сильным стать!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(Выполнять движения в соответствии с текстом). 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1F5558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11.05 по 15.05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076454" w:rsidRDefault="00076454" w:rsidP="00E071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1F6D5B" w:rsidRPr="005A5EC8" w:rsidRDefault="00076454" w:rsidP="001F6D5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EC8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1F6D5B" w:rsidRPr="005A5EC8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1F6D5B" w:rsidRPr="005A5EC8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Филин»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i/>
                <w:iCs/>
                <w:color w:val="000000"/>
              </w:rPr>
              <w:t>И. П.</w:t>
            </w:r>
            <w:r w:rsidRPr="001F6D5B">
              <w:rPr>
                <w:rStyle w:val="c2"/>
                <w:color w:val="000000"/>
              </w:rPr>
              <w:t>—</w:t>
            </w:r>
            <w:r w:rsidRPr="001F6D5B">
              <w:rPr>
                <w:rStyle w:val="apple-converted-space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сидя на гимнастической скамейке, стуле.</w:t>
            </w:r>
          </w:p>
          <w:p w:rsidR="001F6D5B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Сидит филин на суку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    </w:t>
            </w:r>
            <w:r w:rsidRPr="001F6D5B">
              <w:rPr>
                <w:rStyle w:val="c2"/>
                <w:i/>
                <w:iCs/>
                <w:color w:val="000000"/>
              </w:rPr>
              <w:t>Вдох.</w:t>
            </w:r>
          </w:p>
          <w:p w:rsidR="00076454" w:rsidRPr="001F6D5B" w:rsidRDefault="001F6D5B" w:rsidP="001F6D5B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F6D5B">
              <w:rPr>
                <w:rStyle w:val="c2"/>
                <w:color w:val="000000"/>
              </w:rPr>
              <w:t>И кричит: «Бу-бу-бу!»</w:t>
            </w:r>
            <w:r w:rsidRPr="001F6D5B">
              <w:rPr>
                <w:rStyle w:val="c10"/>
                <w:rFonts w:ascii="Arial" w:hAnsi="Arial" w:cs="Arial"/>
                <w:color w:val="000000"/>
              </w:rPr>
              <w:t>               </w:t>
            </w:r>
            <w:r w:rsidRPr="001F6D5B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F6D5B">
              <w:rPr>
                <w:rStyle w:val="c2"/>
                <w:i/>
                <w:iCs/>
                <w:color w:val="000000"/>
              </w:rPr>
              <w:t>Выдох.</w:t>
            </w:r>
          </w:p>
          <w:p w:rsidR="005A5EC8" w:rsidRPr="005A5EC8" w:rsidRDefault="00076454" w:rsidP="005A5E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5A5EC8">
              <w:rPr>
                <w:rFonts w:ascii="Times New Roman" w:hAnsi="Times New Roman"/>
                <w:b/>
                <w:sz w:val="24"/>
                <w:szCs w:val="24"/>
              </w:rPr>
              <w:t xml:space="preserve"> «Капуста»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Мы капустку рубим, рубим,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Мы капустку солим, солим,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Мы капустку трем, трем,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Мы капустку жмём, жмём.</w:t>
            </w:r>
          </w:p>
          <w:p w:rsidR="001F6D5B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      </w:r>
          </w:p>
          <w:p w:rsidR="005A5EC8" w:rsidRP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5EC8">
              <w:rPr>
                <w:rStyle w:val="c1"/>
                <w:b/>
                <w:bCs/>
                <w:color w:val="000000"/>
              </w:rPr>
              <w:t>«Мы рисовали»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Мы сегодня рисовали, Наши пальчики устали.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Наши пальчики встряхнем, Рисовать опять начнем.</w:t>
            </w:r>
          </w:p>
          <w:p w:rsidR="005A5EC8" w:rsidRDefault="005A5EC8" w:rsidP="005A5EC8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Плавно поднять руки перед собой, встряхивать кистями.</w:t>
            </w:r>
          </w:p>
          <w:p w:rsidR="006D2D08" w:rsidRPr="006D2D08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D08">
              <w:rPr>
                <w:rFonts w:ascii="Times New Roman" w:hAnsi="Times New Roman"/>
                <w:b/>
                <w:sz w:val="24"/>
                <w:szCs w:val="24"/>
              </w:rPr>
              <w:t>«Мышонок»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мышонок в норке сидит,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мышонок в поле бежит,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мышонок колосья считает,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мышонок зерно собирает,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Этот мышонок кричит:</w:t>
            </w:r>
          </w:p>
          <w:p w:rsidR="006D2D08" w:rsidRPr="006D2D08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«Ура, все собирайтесь, обедать пора!»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«Огород»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лопатки взяли, грядки раскопали.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два, раз – два – вот как раскопали.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Грабли в руки взяли, грядки причесали.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два, раз – два – вот как причесали.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Семена рядами в землю мы сажали.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два, раз – два – вот как мы сажали.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водой прохладной грядки поливали.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два, раз – два – вот как поливали.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 богатый дружно собирали.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два, раз – два вот как собирали.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(Полуприседания влево – вправо с отводом руки).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и песни сами затевали.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– два, раз – два вот как затевали.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(Левая рука на поясе; правая отведена в сторону – поворот вправо.Правая рука на поясе; левая отведена в сторону – поворот влево).                  </w:t>
            </w: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54" w:rsidRPr="0017213F" w:rsidTr="00E92D4B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76454" w:rsidRPr="0017213F" w:rsidRDefault="00076454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76454" w:rsidRPr="0017213F" w:rsidRDefault="001F5558" w:rsidP="00E071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18.05 по 22.05</w:t>
            </w:r>
          </w:p>
        </w:tc>
        <w:tc>
          <w:tcPr>
            <w:tcW w:w="6826" w:type="dxa"/>
          </w:tcPr>
          <w:p w:rsidR="00076454" w:rsidRPr="00A4712F" w:rsidRDefault="00076454" w:rsidP="00E0717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076454" w:rsidRDefault="00076454" w:rsidP="00E0717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 № </w:t>
            </w:r>
            <w:r w:rsidR="00A4712F" w:rsidRPr="00A4712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5C1474" w:rsidRPr="005C1474" w:rsidRDefault="00076454" w:rsidP="005C14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474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="005C1474" w:rsidRPr="005C1474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5C1474" w:rsidRPr="005C1474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Шарик красный»</w:t>
            </w:r>
          </w:p>
          <w:p w:rsidR="005C1474" w:rsidRPr="005C1474" w:rsidRDefault="005C1474" w:rsidP="005C1474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C1474">
              <w:rPr>
                <w:rStyle w:val="c2"/>
                <w:i/>
                <w:iCs/>
                <w:color w:val="000000"/>
              </w:rPr>
              <w:t>И. П.</w:t>
            </w:r>
            <w:r w:rsidRPr="005C1474">
              <w:rPr>
                <w:rStyle w:val="c2"/>
                <w:color w:val="000000"/>
              </w:rPr>
              <w:t>—</w:t>
            </w:r>
            <w:r w:rsidRPr="005C1474">
              <w:rPr>
                <w:rStyle w:val="apple-converted-space"/>
                <w:color w:val="000000"/>
              </w:rPr>
              <w:t> </w:t>
            </w:r>
            <w:r w:rsidRPr="005C1474">
              <w:rPr>
                <w:rStyle w:val="c2"/>
                <w:i/>
                <w:iCs/>
                <w:color w:val="000000"/>
              </w:rPr>
              <w:t>сидя на гимнастической скамейке, стуле.  </w:t>
            </w:r>
          </w:p>
          <w:p w:rsidR="005C1474" w:rsidRPr="005C1474" w:rsidRDefault="005C1474" w:rsidP="005C1474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C1474">
              <w:rPr>
                <w:rStyle w:val="c2"/>
                <w:color w:val="000000"/>
              </w:rPr>
              <w:t>Воздух мягко набираем,</w:t>
            </w:r>
            <w:r w:rsidRPr="005C1474">
              <w:rPr>
                <w:rStyle w:val="c10"/>
                <w:rFonts w:ascii="Arial" w:hAnsi="Arial" w:cs="Arial"/>
                <w:color w:val="000000"/>
              </w:rPr>
              <w:t>               </w:t>
            </w:r>
            <w:r w:rsidRPr="005C1474">
              <w:rPr>
                <w:rStyle w:val="c2"/>
                <w:i/>
                <w:iCs/>
                <w:color w:val="000000"/>
              </w:rPr>
              <w:t>Вдох.</w:t>
            </w:r>
          </w:p>
          <w:p w:rsidR="005C1474" w:rsidRPr="005C1474" w:rsidRDefault="005C1474" w:rsidP="005C1474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C1474">
              <w:rPr>
                <w:rStyle w:val="c2"/>
                <w:color w:val="000000"/>
              </w:rPr>
              <w:t> Шарик красный надуваем.            </w:t>
            </w:r>
            <w:r w:rsidRPr="005C1474">
              <w:rPr>
                <w:rStyle w:val="c2"/>
                <w:i/>
                <w:iCs/>
                <w:color w:val="000000"/>
              </w:rPr>
              <w:t>Выдох.</w:t>
            </w:r>
          </w:p>
          <w:p w:rsidR="005C1474" w:rsidRPr="005C1474" w:rsidRDefault="005C1474" w:rsidP="005C1474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C1474">
              <w:rPr>
                <w:rStyle w:val="c2"/>
                <w:i/>
                <w:iCs/>
                <w:color w:val="000000"/>
              </w:rPr>
              <w:t> </w:t>
            </w:r>
            <w:r w:rsidRPr="005C1474">
              <w:rPr>
                <w:rStyle w:val="c2"/>
                <w:color w:val="000000"/>
              </w:rPr>
              <w:t>Шарик тужился, пыхтел,</w:t>
            </w:r>
            <w:r w:rsidRPr="005C1474">
              <w:rPr>
                <w:rStyle w:val="c10"/>
                <w:rFonts w:ascii="Arial" w:hAnsi="Arial" w:cs="Arial"/>
                <w:color w:val="000000"/>
              </w:rPr>
              <w:t>             </w:t>
            </w:r>
            <w:r w:rsidRPr="005C1474">
              <w:rPr>
                <w:rStyle w:val="c2"/>
                <w:i/>
                <w:iCs/>
                <w:color w:val="000000"/>
              </w:rPr>
              <w:t>Вдох.</w:t>
            </w:r>
          </w:p>
          <w:p w:rsidR="00076454" w:rsidRPr="005C1474" w:rsidRDefault="005C1474" w:rsidP="005C1474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C1474">
              <w:rPr>
                <w:rStyle w:val="c2"/>
                <w:color w:val="000000"/>
              </w:rPr>
              <w:t> Лопнул он и засвистел: «Т-сс!»  </w:t>
            </w:r>
            <w:r w:rsidRPr="005C1474">
              <w:rPr>
                <w:rStyle w:val="apple-converted-space"/>
                <w:color w:val="000000"/>
              </w:rPr>
              <w:t> </w:t>
            </w:r>
            <w:r w:rsidRPr="005C1474">
              <w:rPr>
                <w:rStyle w:val="c2"/>
                <w:i/>
                <w:iCs/>
                <w:color w:val="000000"/>
              </w:rPr>
              <w:t>Выдох.</w:t>
            </w:r>
          </w:p>
          <w:p w:rsidR="005A5EC8" w:rsidRPr="005A5EC8" w:rsidRDefault="00076454" w:rsidP="005A5E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="005A5EC8">
              <w:rPr>
                <w:rFonts w:ascii="Times New Roman" w:hAnsi="Times New Roman"/>
                <w:b/>
                <w:sz w:val="24"/>
                <w:szCs w:val="24"/>
              </w:rPr>
              <w:t xml:space="preserve"> «Пять пальцев»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На моей руке пять пальцев,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Пять хватальцев, пять держальцев.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Чтоб строгать и чтоб пилить,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Чтобы брать и чтоб дарить.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Их не трудно сосчитать:</w:t>
            </w:r>
          </w:p>
          <w:p w:rsidR="005A5EC8" w:rsidRPr="005A5EC8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  <w:p w:rsidR="005C1474" w:rsidRDefault="005A5EC8" w:rsidP="005A5EC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5EC8">
              <w:rPr>
                <w:rFonts w:ascii="Times New Roman" w:hAnsi="Times New Roman"/>
                <w:sz w:val="24"/>
                <w:szCs w:val="24"/>
              </w:rPr>
              <w:t>Ритмично сжимать и разжимать кулачки. На счет - поочередно загибать пальчики на обеих руках.</w:t>
            </w:r>
          </w:p>
          <w:p w:rsidR="005A5EC8" w:rsidRPr="005A5EC8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EC8">
              <w:rPr>
                <w:rFonts w:ascii="Times New Roman" w:hAnsi="Times New Roman"/>
                <w:b/>
                <w:sz w:val="24"/>
                <w:szCs w:val="24"/>
              </w:rPr>
              <w:t>«Маленький мизинчик»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Маленький мизинчик,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Горько – горько плачет,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Безымянный говорит: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«Что все это значит?»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Средний палец очень гордый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Разговаривать не хочет.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Указательный спросил: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«Может кушать хочет?»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большой бежит, бежит,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Тащит риса ложку,</w:t>
            </w:r>
          </w:p>
          <w:p w:rsidR="005A5EC8" w:rsidRPr="001F6D5B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Говорит: «Не плачь, малыш,</w:t>
            </w:r>
          </w:p>
          <w:p w:rsidR="005A5EC8" w:rsidRPr="005A5EC8" w:rsidRDefault="005A5EC8" w:rsidP="005A5EC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На, поешь немножко».</w:t>
            </w:r>
          </w:p>
          <w:p w:rsidR="00076454" w:rsidRPr="00A4712F" w:rsidRDefault="00076454" w:rsidP="00E0717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/>
                <w:b/>
                <w:sz w:val="24"/>
                <w:szCs w:val="24"/>
              </w:rPr>
              <w:t>Динамическая пауза «Две лягушки»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Видим, скачут по опушке две зеленые лягушки.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(Руки на поясе.Полуприседания вправо – влево).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 – скок, прыг – скок, прыгать с пятки на носок.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(Переступание с носка на пятку).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болоте две подружки, две зеленые лягушки.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(Руки на поясе.Полуприседания вправо – влево).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Утром рано умывались, полотенцем растирались.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Ножками топали, ручками хлопали.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Вправо наклонялись, влево наклонялись.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(Выполнять движения в соответствии с текстом).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здоровья в чем секрет, всем друзьям физкульт привет!</w:t>
            </w:r>
          </w:p>
          <w:p w:rsidR="00076454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(Ходьба на месте).</w:t>
            </w:r>
          </w:p>
          <w:p w:rsidR="00076454" w:rsidRPr="0017213F" w:rsidRDefault="00076454" w:rsidP="00E071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076454" w:rsidRPr="0017213F" w:rsidRDefault="00076454" w:rsidP="00E0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454" w:rsidRDefault="00076454" w:rsidP="00E0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474" w:rsidRDefault="005C1474" w:rsidP="00E0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D08" w:rsidRDefault="006D2D08" w:rsidP="00E0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D08" w:rsidRDefault="006D2D08" w:rsidP="00E0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474" w:rsidRDefault="005C1474" w:rsidP="00E0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474" w:rsidRDefault="005C1474" w:rsidP="00E0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8"/>
        <w:gridCol w:w="5150"/>
      </w:tblGrid>
      <w:tr w:rsidR="005C1474" w:rsidTr="005C1474">
        <w:trPr>
          <w:trHeight w:val="1485"/>
        </w:trPr>
        <w:tc>
          <w:tcPr>
            <w:tcW w:w="5198" w:type="dxa"/>
          </w:tcPr>
          <w:p w:rsidR="005C1474" w:rsidRPr="006D2D08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D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«Не плачь куколка моя»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Не плачь, куколка моя, (имитируем укачивание куклы)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Остаешься ты одна.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Не могу с тобой играть,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 Нужно мне перестирать: (загибаем поочередно пальцы)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Твои платья и носки,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Твои юбки и чулки,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Свитер, варежки, жакет,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Шапочку, цветной берет.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Я налью воды чуток, (выполнять движения по тексту)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В таз насыплю порошок.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Пену снежную взобью,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Постираю и пойду.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Пока светит солнышко, 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Натяну веревочку.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К ней одежду прикреплю,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Ветерком все просушу.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Утюгом туда – сюда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Белье быстро глажу я.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Поработали вдвоем, (кладем руки на колени)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теперь и отдохнем.</w:t>
            </w:r>
          </w:p>
          <w:p w:rsidR="005C1474" w:rsidRDefault="005C1474" w:rsidP="005C1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474" w:rsidRDefault="005C1474" w:rsidP="005C1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474" w:rsidRDefault="005C1474" w:rsidP="005C1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Мой Мизинчик, где ты был?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 Безымянным щи варил,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со Средним кашу ел,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 Указательным запел.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Большой меня встречал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И конфетой угощал.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Указательный на правой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Вел в поход нас всей оравой.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Средний брат несет рюкзак,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Безымянный ходит так,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Мизинец стал играть: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Братьев слушать приглашать.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Правый же Большой плясал.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И на танец приглашал.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Раз – два – три –четыре – пять.</w:t>
            </w:r>
          </w:p>
          <w:p w:rsidR="005C1474" w:rsidRDefault="005C1474" w:rsidP="005C1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1474" w:rsidRDefault="005C1474" w:rsidP="005C1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Ивану – большаку – дрова рубить,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Ваське – указке – воду носить,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Мишке – среднему – печку топить,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Гришке – сиротке – кашу варить,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крошке – Тимошке – песенки петь.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Песни петь и плясать,</w:t>
            </w:r>
          </w:p>
          <w:p w:rsidR="005C1474" w:rsidRPr="006D2D08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Родных братьев потешать</w:t>
            </w:r>
          </w:p>
        </w:tc>
        <w:tc>
          <w:tcPr>
            <w:tcW w:w="5150" w:type="dxa"/>
          </w:tcPr>
          <w:p w:rsidR="006D2D08" w:rsidRPr="006D2D08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D08">
              <w:rPr>
                <w:rFonts w:ascii="Times New Roman" w:hAnsi="Times New Roman"/>
                <w:b/>
                <w:sz w:val="24"/>
                <w:szCs w:val="24"/>
              </w:rPr>
              <w:t>«Будем считать»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Раз, два, три, четыре, пять,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Будем пальцы мы считать,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Пять на правой, пять на левой,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Знают это Таня с Севой.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 Вместе будет их десяток,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Дружных, крепеньких ребяток.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Дел у каждого – сполна!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Мы дадим им имена.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Вот – большой, или Большак.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Помогать он всем мастак!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Живёт отдельно от других.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Работать может за троих!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За ним стоит Указка.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Его конёк – подсказка.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Он нам без промедленья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Укажет путь к варенью.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Вот – середняк, или средний,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Он третий, не последний.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Спокойный, очень сильный,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Как богатырь, былинный.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Четвёртый – Сиротинка,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Без имени детинка,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С напёрстком оловянным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Завётся безымянным.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А пятый – Коротышка,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Проказливый мальчишка, </w:t>
            </w:r>
          </w:p>
          <w:p w:rsidR="006D2D08" w:rsidRPr="001F6D5B" w:rsidRDefault="006D2D08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Шалун и привереда, </w:t>
            </w:r>
          </w:p>
          <w:p w:rsidR="005C1474" w:rsidRPr="00B332A7" w:rsidRDefault="006D2D08" w:rsidP="00B332A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Мизинчик – непоседа!</w:t>
            </w:r>
          </w:p>
          <w:p w:rsidR="005C1474" w:rsidRPr="006D2D08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D08">
              <w:rPr>
                <w:rFonts w:ascii="Times New Roman" w:hAnsi="Times New Roman"/>
                <w:b/>
                <w:sz w:val="24"/>
                <w:szCs w:val="24"/>
              </w:rPr>
              <w:t>«Гном»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Кто живёт под потолком? –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Гном! (кончики пальцев соединяем над головой, изображая крышу)  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У него есть борода? – Да! (ладони прижимаем к щекам и подбородку в том месте, где должна быть борода)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А манишка и жилет? – Нет! (разводим руки в стороны)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Как встаёт он по утрам? – 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Сам! (руки в боки)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Кто с ним утром кофе пьёт? – 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Кот! (указательными пальцами «рисуем» на лице усики)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И давно он так живёт? – Год! (указательным пальцем показываем «единичку»)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Кто с ним бегает по крыше? – 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Мыши!  («бегаем» пальчиками по столу или по ногам)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Он капризничает, да? – </w:t>
            </w:r>
          </w:p>
          <w:p w:rsidR="005C1474" w:rsidRPr="001F6D5B" w:rsidRDefault="005C1474" w:rsidP="005C147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>Ни-ког-да! (качаем головой из стороны в сторону)</w:t>
            </w:r>
          </w:p>
          <w:p w:rsidR="005C1474" w:rsidRPr="006D2D08" w:rsidRDefault="005C1474" w:rsidP="006D2D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5B">
              <w:rPr>
                <w:rFonts w:ascii="Times New Roman" w:hAnsi="Times New Roman"/>
                <w:sz w:val="24"/>
                <w:szCs w:val="24"/>
              </w:rPr>
              <w:t xml:space="preserve">Ну и как его зовут? – Скрут! (пальцы скручиваем в «замок») </w:t>
            </w:r>
          </w:p>
        </w:tc>
      </w:tr>
    </w:tbl>
    <w:p w:rsidR="00076454" w:rsidRPr="001F6D5B" w:rsidRDefault="00076454" w:rsidP="00E0717A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6454" w:rsidRPr="001F6D5B" w:rsidRDefault="00076454" w:rsidP="00E0717A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454" w:rsidRPr="001F6D5B" w:rsidRDefault="00076454" w:rsidP="00E0717A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454" w:rsidRPr="001F6D5B" w:rsidRDefault="00076454" w:rsidP="00E0717A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454" w:rsidRPr="001F6D5B" w:rsidSect="000F6561">
      <w:pgSz w:w="11906" w:h="16838"/>
      <w:pgMar w:top="794" w:right="851" w:bottom="851" w:left="907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E58"/>
    <w:multiLevelType w:val="hybridMultilevel"/>
    <w:tmpl w:val="3B4659FC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23525"/>
    <w:multiLevelType w:val="hybridMultilevel"/>
    <w:tmpl w:val="FA507960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DF364C"/>
    <w:multiLevelType w:val="hybridMultilevel"/>
    <w:tmpl w:val="800CF030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D59D9"/>
    <w:multiLevelType w:val="hybridMultilevel"/>
    <w:tmpl w:val="69185B92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3A54A8"/>
    <w:multiLevelType w:val="hybridMultilevel"/>
    <w:tmpl w:val="F74EF95C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765017"/>
    <w:multiLevelType w:val="hybridMultilevel"/>
    <w:tmpl w:val="89505A98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5063CD"/>
    <w:multiLevelType w:val="hybridMultilevel"/>
    <w:tmpl w:val="F0F8EEAE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FF622B"/>
    <w:multiLevelType w:val="hybridMultilevel"/>
    <w:tmpl w:val="9E500A06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E93033"/>
    <w:multiLevelType w:val="hybridMultilevel"/>
    <w:tmpl w:val="8460F7F6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221C9"/>
    <w:multiLevelType w:val="hybridMultilevel"/>
    <w:tmpl w:val="CBEC9E32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D0A69"/>
    <w:multiLevelType w:val="hybridMultilevel"/>
    <w:tmpl w:val="07D83030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003CF"/>
    <w:multiLevelType w:val="hybridMultilevel"/>
    <w:tmpl w:val="76424F2C"/>
    <w:lvl w:ilvl="0" w:tplc="0DD289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95C"/>
    <w:rsid w:val="00030BE5"/>
    <w:rsid w:val="00042CC7"/>
    <w:rsid w:val="000605AF"/>
    <w:rsid w:val="00075019"/>
    <w:rsid w:val="00076454"/>
    <w:rsid w:val="000F6561"/>
    <w:rsid w:val="00124182"/>
    <w:rsid w:val="0017213F"/>
    <w:rsid w:val="001B1580"/>
    <w:rsid w:val="001B3359"/>
    <w:rsid w:val="001D573F"/>
    <w:rsid w:val="001F5558"/>
    <w:rsid w:val="001F6D5B"/>
    <w:rsid w:val="0022295C"/>
    <w:rsid w:val="00240172"/>
    <w:rsid w:val="002441E4"/>
    <w:rsid w:val="002A7673"/>
    <w:rsid w:val="002E685D"/>
    <w:rsid w:val="00352BAD"/>
    <w:rsid w:val="00390AEA"/>
    <w:rsid w:val="003B732A"/>
    <w:rsid w:val="003E230D"/>
    <w:rsid w:val="00410DC4"/>
    <w:rsid w:val="00436CFF"/>
    <w:rsid w:val="00482298"/>
    <w:rsid w:val="0049039F"/>
    <w:rsid w:val="004A52EC"/>
    <w:rsid w:val="004A58A4"/>
    <w:rsid w:val="005037EB"/>
    <w:rsid w:val="005969C4"/>
    <w:rsid w:val="005A319F"/>
    <w:rsid w:val="005A5EC8"/>
    <w:rsid w:val="005C1474"/>
    <w:rsid w:val="005D145E"/>
    <w:rsid w:val="005D79AE"/>
    <w:rsid w:val="0060623F"/>
    <w:rsid w:val="006A0F26"/>
    <w:rsid w:val="006A580A"/>
    <w:rsid w:val="006D2D08"/>
    <w:rsid w:val="006E5EF2"/>
    <w:rsid w:val="0071228C"/>
    <w:rsid w:val="00745A95"/>
    <w:rsid w:val="007613E2"/>
    <w:rsid w:val="0077773E"/>
    <w:rsid w:val="007E3521"/>
    <w:rsid w:val="007F397F"/>
    <w:rsid w:val="00821AB7"/>
    <w:rsid w:val="00836B46"/>
    <w:rsid w:val="0084704F"/>
    <w:rsid w:val="00872D7E"/>
    <w:rsid w:val="0089555D"/>
    <w:rsid w:val="008F2BB3"/>
    <w:rsid w:val="00931575"/>
    <w:rsid w:val="0094535A"/>
    <w:rsid w:val="0097130B"/>
    <w:rsid w:val="009859B0"/>
    <w:rsid w:val="00A4712F"/>
    <w:rsid w:val="00A85ACE"/>
    <w:rsid w:val="00A914AF"/>
    <w:rsid w:val="00AA3927"/>
    <w:rsid w:val="00AB09D6"/>
    <w:rsid w:val="00AD584D"/>
    <w:rsid w:val="00B07E71"/>
    <w:rsid w:val="00B1051C"/>
    <w:rsid w:val="00B332A7"/>
    <w:rsid w:val="00B85B68"/>
    <w:rsid w:val="00B96918"/>
    <w:rsid w:val="00BB1D86"/>
    <w:rsid w:val="00BC5FAE"/>
    <w:rsid w:val="00BE5167"/>
    <w:rsid w:val="00BF5465"/>
    <w:rsid w:val="00BF798A"/>
    <w:rsid w:val="00C01EEF"/>
    <w:rsid w:val="00C95DEA"/>
    <w:rsid w:val="00CA2850"/>
    <w:rsid w:val="00CD352E"/>
    <w:rsid w:val="00CE2B21"/>
    <w:rsid w:val="00CE70C6"/>
    <w:rsid w:val="00D50E1D"/>
    <w:rsid w:val="00D67F86"/>
    <w:rsid w:val="00D70DD2"/>
    <w:rsid w:val="00DA50D2"/>
    <w:rsid w:val="00DC7526"/>
    <w:rsid w:val="00DF7A66"/>
    <w:rsid w:val="00E0717A"/>
    <w:rsid w:val="00E4098B"/>
    <w:rsid w:val="00E53054"/>
    <w:rsid w:val="00E92D4B"/>
    <w:rsid w:val="00F32F4B"/>
    <w:rsid w:val="00F365B9"/>
    <w:rsid w:val="00F377C1"/>
    <w:rsid w:val="00F5076A"/>
    <w:rsid w:val="00F67ADF"/>
    <w:rsid w:val="00F8191C"/>
    <w:rsid w:val="00F84B2E"/>
    <w:rsid w:val="00FA2BB7"/>
    <w:rsid w:val="00FF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2EC"/>
    <w:pPr>
      <w:ind w:left="720"/>
      <w:contextualSpacing/>
    </w:pPr>
  </w:style>
  <w:style w:type="character" w:customStyle="1" w:styleId="c2">
    <w:name w:val="c2"/>
    <w:rsid w:val="00E92D4B"/>
  </w:style>
  <w:style w:type="character" w:customStyle="1" w:styleId="apple-converted-space">
    <w:name w:val="apple-converted-space"/>
    <w:rsid w:val="00E92D4B"/>
  </w:style>
  <w:style w:type="paragraph" w:customStyle="1" w:styleId="c4">
    <w:name w:val="c4"/>
    <w:basedOn w:val="a"/>
    <w:rsid w:val="00A47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A4712F"/>
  </w:style>
  <w:style w:type="character" w:customStyle="1" w:styleId="c1">
    <w:name w:val="c1"/>
    <w:rsid w:val="00A4712F"/>
  </w:style>
  <w:style w:type="paragraph" w:customStyle="1" w:styleId="c5">
    <w:name w:val="c5"/>
    <w:basedOn w:val="a"/>
    <w:rsid w:val="00A47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A4712F"/>
  </w:style>
  <w:style w:type="paragraph" w:customStyle="1" w:styleId="c12">
    <w:name w:val="c12"/>
    <w:basedOn w:val="a"/>
    <w:rsid w:val="001F6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1F6D5B"/>
  </w:style>
  <w:style w:type="paragraph" w:customStyle="1" w:styleId="c25">
    <w:name w:val="c25"/>
    <w:basedOn w:val="a"/>
    <w:rsid w:val="005C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A5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5A5EC8"/>
  </w:style>
  <w:style w:type="paragraph" w:styleId="a4">
    <w:name w:val="Normal (Web)"/>
    <w:basedOn w:val="a"/>
    <w:uiPriority w:val="99"/>
    <w:unhideWhenUsed/>
    <w:rsid w:val="00DF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Хамида</dc:creator>
  <cp:keywords/>
  <dc:description/>
  <cp:lastModifiedBy>Дом</cp:lastModifiedBy>
  <cp:revision>25</cp:revision>
  <dcterms:created xsi:type="dcterms:W3CDTF">2015-03-02T17:02:00Z</dcterms:created>
  <dcterms:modified xsi:type="dcterms:W3CDTF">2015-10-08T15:00:00Z</dcterms:modified>
</cp:coreProperties>
</file>