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E2" w:rsidRPr="00E71944" w:rsidRDefault="007119B3" w:rsidP="00E71944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944">
        <w:rPr>
          <w:rFonts w:ascii="Times New Roman" w:hAnsi="Times New Roman" w:cs="Times New Roman"/>
          <w:sz w:val="32"/>
          <w:szCs w:val="32"/>
        </w:rPr>
        <w:t>Семенова Лариса Валентиновна, воспитатель ГДОУ №6</w:t>
      </w:r>
    </w:p>
    <w:p w:rsidR="00E71944" w:rsidRPr="00E71944" w:rsidRDefault="00E71944" w:rsidP="00E71944">
      <w:pPr>
        <w:tabs>
          <w:tab w:val="left" w:pos="1323"/>
          <w:tab w:val="center" w:pos="4677"/>
        </w:tabs>
        <w:spacing w:line="360" w:lineRule="auto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sz w:val="50"/>
          <w:szCs w:val="50"/>
        </w:rPr>
        <w:tab/>
      </w:r>
      <w:r>
        <w:rPr>
          <w:rFonts w:ascii="Times New Roman" w:hAnsi="Times New Roman" w:cs="Times New Roman"/>
          <w:b/>
          <w:noProof/>
          <w:sz w:val="50"/>
          <w:szCs w:val="5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589280</wp:posOffset>
            </wp:positionV>
            <wp:extent cx="1990090" cy="1757045"/>
            <wp:effectExtent l="171450" t="133350" r="353060" b="300355"/>
            <wp:wrapThrough wrapText="bothSides">
              <wp:wrapPolygon edited="0">
                <wp:start x="2274" y="-1639"/>
                <wp:lineTo x="620" y="-1405"/>
                <wp:lineTo x="-1861" y="703"/>
                <wp:lineTo x="-1861" y="20843"/>
                <wp:lineTo x="-620" y="24590"/>
                <wp:lineTo x="1241" y="25292"/>
                <wp:lineTo x="22331" y="25292"/>
                <wp:lineTo x="22744" y="25292"/>
                <wp:lineTo x="23778" y="24824"/>
                <wp:lineTo x="23778" y="24590"/>
                <wp:lineTo x="24191" y="24590"/>
                <wp:lineTo x="25225" y="21545"/>
                <wp:lineTo x="25225" y="2108"/>
                <wp:lineTo x="25432" y="937"/>
                <wp:lineTo x="22951" y="-1405"/>
                <wp:lineTo x="21297" y="-1639"/>
                <wp:lineTo x="2274" y="-1639"/>
              </wp:wrapPolygon>
            </wp:wrapThrough>
            <wp:docPr id="2" name="Рисунок 2" descr="D:\ФОТКИ 2013\107CANON\IMG_44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D:\ФОТКИ 2013\107CANON\IMG_4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5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0"/>
          <w:szCs w:val="5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603885</wp:posOffset>
            </wp:positionV>
            <wp:extent cx="2066925" cy="1746885"/>
            <wp:effectExtent l="171450" t="133350" r="371475" b="310515"/>
            <wp:wrapThrough wrapText="bothSides">
              <wp:wrapPolygon edited="0">
                <wp:start x="2190" y="-1649"/>
                <wp:lineTo x="597" y="-1413"/>
                <wp:lineTo x="-1792" y="707"/>
                <wp:lineTo x="-1792" y="20964"/>
                <wp:lineTo x="-597" y="24733"/>
                <wp:lineTo x="1194" y="25439"/>
                <wp:lineTo x="22496" y="25439"/>
                <wp:lineTo x="22894" y="25439"/>
                <wp:lineTo x="23889" y="24968"/>
                <wp:lineTo x="23889" y="24733"/>
                <wp:lineTo x="24288" y="24733"/>
                <wp:lineTo x="25283" y="21671"/>
                <wp:lineTo x="25283" y="2120"/>
                <wp:lineTo x="25482" y="942"/>
                <wp:lineTo x="23093" y="-1413"/>
                <wp:lineTo x="21500" y="-1649"/>
                <wp:lineTo x="2190" y="-1649"/>
              </wp:wrapPolygon>
            </wp:wrapThrough>
            <wp:docPr id="1" name="Рисунок 1" descr="D:\ФОТКИ 2013\107CANON\IMG_44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ФОТКИ 2013\107CANON\IMG_443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4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0"/>
          <w:szCs w:val="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600075</wp:posOffset>
            </wp:positionV>
            <wp:extent cx="1988820" cy="1689100"/>
            <wp:effectExtent l="171450" t="133350" r="354330" b="311150"/>
            <wp:wrapThrough wrapText="bothSides">
              <wp:wrapPolygon edited="0">
                <wp:start x="2276" y="-1705"/>
                <wp:lineTo x="621" y="-1462"/>
                <wp:lineTo x="-1862" y="731"/>
                <wp:lineTo x="-1862" y="22656"/>
                <wp:lineTo x="414" y="25579"/>
                <wp:lineTo x="1241" y="25579"/>
                <wp:lineTo x="22345" y="25579"/>
                <wp:lineTo x="23172" y="25579"/>
                <wp:lineTo x="25241" y="22656"/>
                <wp:lineTo x="25241" y="2192"/>
                <wp:lineTo x="25448" y="974"/>
                <wp:lineTo x="22966" y="-1462"/>
                <wp:lineTo x="21310" y="-1705"/>
                <wp:lineTo x="2276" y="-1705"/>
              </wp:wrapPolygon>
            </wp:wrapThrough>
            <wp:docPr id="4" name="Рисунок 4" descr="D:\ФОТКИ 2013\107CANON\IMG_48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D:\ФОТКИ 2013\107CANON\IMG_4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68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119B3" w:rsidRPr="00E71944">
        <w:rPr>
          <w:rFonts w:ascii="Times New Roman" w:hAnsi="Times New Roman" w:cs="Times New Roman"/>
          <w:b/>
          <w:sz w:val="50"/>
          <w:szCs w:val="50"/>
        </w:rPr>
        <w:t>«Мы, юные патриоты»</w:t>
      </w:r>
    </w:p>
    <w:p w:rsidR="007119B3" w:rsidRPr="00E71944" w:rsidRDefault="007119B3" w:rsidP="00E71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>Цель:</w:t>
      </w:r>
      <w:r w:rsidRPr="00E71944">
        <w:rPr>
          <w:rFonts w:ascii="Times New Roman" w:hAnsi="Times New Roman" w:cs="Times New Roman"/>
          <w:sz w:val="28"/>
          <w:szCs w:val="28"/>
        </w:rPr>
        <w:t xml:space="preserve"> Донесение до участников проекта знаний об истории и жизни родного города, воспитание патриотических чувств, толерантности, через изучение исторических событий.</w:t>
      </w:r>
    </w:p>
    <w:p w:rsidR="00E71944" w:rsidRPr="00E71944" w:rsidRDefault="007119B3" w:rsidP="00E71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  <w:r w:rsidRPr="00E71944">
        <w:rPr>
          <w:rFonts w:ascii="Times New Roman" w:hAnsi="Times New Roman" w:cs="Times New Roman"/>
          <w:sz w:val="28"/>
          <w:szCs w:val="28"/>
        </w:rPr>
        <w:t xml:space="preserve"> помочь вырасти достойным гражданином своей страны, уважающим ее культуру и историю.</w:t>
      </w:r>
    </w:p>
    <w:p w:rsidR="007119B3" w:rsidRPr="00E71944" w:rsidRDefault="007119B3" w:rsidP="00E71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>Новизна идеи:</w:t>
      </w:r>
      <w:r w:rsidRPr="00E71944">
        <w:rPr>
          <w:rFonts w:ascii="Times New Roman" w:hAnsi="Times New Roman" w:cs="Times New Roman"/>
          <w:sz w:val="28"/>
          <w:szCs w:val="28"/>
        </w:rPr>
        <w:t xml:space="preserve"> показать в новом свете историю Роди</w:t>
      </w:r>
      <w:bookmarkStart w:id="0" w:name="_GoBack"/>
      <w:bookmarkEnd w:id="0"/>
      <w:r w:rsidRPr="00E71944">
        <w:rPr>
          <w:rFonts w:ascii="Times New Roman" w:hAnsi="Times New Roman" w:cs="Times New Roman"/>
          <w:sz w:val="28"/>
          <w:szCs w:val="28"/>
        </w:rPr>
        <w:t>ны, доступно объясняя все моменты жизни нашего государства.</w:t>
      </w:r>
    </w:p>
    <w:p w:rsidR="007119B3" w:rsidRPr="00E71944" w:rsidRDefault="007119B3" w:rsidP="00E71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 xml:space="preserve">Применяемость: </w:t>
      </w:r>
      <w:r w:rsidRPr="00E71944">
        <w:rPr>
          <w:rFonts w:ascii="Times New Roman" w:hAnsi="Times New Roman" w:cs="Times New Roman"/>
          <w:sz w:val="28"/>
          <w:szCs w:val="28"/>
        </w:rPr>
        <w:t>дошкольные учреждения от 3-х до 7-ми лет.</w:t>
      </w:r>
    </w:p>
    <w:p w:rsidR="007119B3" w:rsidRPr="00E71944" w:rsidRDefault="007119B3" w:rsidP="00E71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>Материалы, которыми могла бы поделиться с коллегами:</w:t>
      </w:r>
      <w:r w:rsidRPr="00E71944">
        <w:rPr>
          <w:rFonts w:ascii="Times New Roman" w:hAnsi="Times New Roman" w:cs="Times New Roman"/>
          <w:sz w:val="28"/>
          <w:szCs w:val="28"/>
        </w:rPr>
        <w:t xml:space="preserve"> </w:t>
      </w:r>
      <w:r w:rsidR="00B92943">
        <w:rPr>
          <w:rFonts w:ascii="Times New Roman" w:hAnsi="Times New Roman" w:cs="Times New Roman"/>
          <w:sz w:val="28"/>
          <w:szCs w:val="28"/>
        </w:rPr>
        <w:t xml:space="preserve">методическая разработка, </w:t>
      </w:r>
      <w:r w:rsidRPr="00E71944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7119B3" w:rsidRPr="00E71944" w:rsidRDefault="007119B3" w:rsidP="00E7194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>Принцип профессиональной деятель</w:t>
      </w:r>
      <w:r w:rsidR="00E71944" w:rsidRPr="00E71944">
        <w:rPr>
          <w:rFonts w:ascii="Times New Roman" w:hAnsi="Times New Roman" w:cs="Times New Roman"/>
          <w:b/>
          <w:sz w:val="28"/>
          <w:szCs w:val="28"/>
        </w:rPr>
        <w:t xml:space="preserve">ности: </w:t>
      </w:r>
      <w:r w:rsidR="00E71944" w:rsidRPr="00E71944">
        <w:rPr>
          <w:rFonts w:ascii="Times New Roman" w:hAnsi="Times New Roman" w:cs="Times New Roman"/>
          <w:sz w:val="28"/>
          <w:szCs w:val="28"/>
        </w:rPr>
        <w:t>«</w:t>
      </w:r>
      <w:r w:rsidR="00E71944" w:rsidRPr="00E71944">
        <w:rPr>
          <w:rFonts w:ascii="Times New Roman" w:hAnsi="Times New Roman" w:cs="Times New Roman"/>
          <w:iCs/>
          <w:sz w:val="28"/>
          <w:szCs w:val="28"/>
        </w:rPr>
        <w:t>Красота родного края, открывающаяся благодаря сказке, фантазии, творчеству – это источник любви к Родине!»</w:t>
      </w:r>
      <w:r w:rsidR="00E71944" w:rsidRPr="00E71944">
        <w:rPr>
          <w:rFonts w:ascii="Times New Roman" w:hAnsi="Times New Roman" w:cs="Times New Roman"/>
          <w:sz w:val="28"/>
          <w:szCs w:val="28"/>
        </w:rPr>
        <w:t xml:space="preserve">, </w:t>
      </w:r>
      <w:r w:rsidR="00E71944" w:rsidRPr="00E71944">
        <w:rPr>
          <w:rFonts w:ascii="Times New Roman" w:hAnsi="Times New Roman" w:cs="Times New Roman"/>
          <w:iCs/>
          <w:sz w:val="28"/>
          <w:szCs w:val="28"/>
        </w:rPr>
        <w:t>Сухомлинский В.А.</w:t>
      </w:r>
    </w:p>
    <w:p w:rsidR="007119B3" w:rsidRPr="00E71944" w:rsidRDefault="007119B3" w:rsidP="00E71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44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 w:rsidRPr="00E71944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 формирует у дошкольников представление о родной стране, желание быть патриотом своей Родины, чувствовать себя ответственным за то, что в ней происходит.  </w:t>
      </w:r>
    </w:p>
    <w:sectPr w:rsidR="007119B3" w:rsidRPr="00E71944" w:rsidSect="005C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9B3"/>
    <w:rsid w:val="005C09E2"/>
    <w:rsid w:val="007119B3"/>
    <w:rsid w:val="00B90779"/>
    <w:rsid w:val="00B92943"/>
    <w:rsid w:val="00E7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2</cp:revision>
  <dcterms:created xsi:type="dcterms:W3CDTF">2014-01-30T20:34:00Z</dcterms:created>
  <dcterms:modified xsi:type="dcterms:W3CDTF">2014-01-31T07:24:00Z</dcterms:modified>
</cp:coreProperties>
</file>