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EB" w:rsidRPr="002337EB" w:rsidRDefault="002337EB" w:rsidP="002337E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37E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337EB" w:rsidRP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>Программа </w:t>
      </w:r>
      <w:hyperlink r:id="rId6" w:anchor="YANDEX_11" w:history="1"/>
      <w:r w:rsidRPr="002337EB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 программы 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337EB">
        <w:rPr>
          <w:rFonts w:ascii="Times New Roman" w:hAnsi="Times New Roman" w:cs="Times New Roman"/>
          <w:sz w:val="24"/>
          <w:szCs w:val="24"/>
        </w:rPr>
        <w:t xml:space="preserve">» автора </w:t>
      </w:r>
      <w:r>
        <w:rPr>
          <w:rFonts w:ascii="Times New Roman" w:hAnsi="Times New Roman" w:cs="Times New Roman"/>
          <w:sz w:val="24"/>
          <w:szCs w:val="24"/>
        </w:rPr>
        <w:t>Н.И. Роговцевой</w:t>
      </w:r>
      <w:r w:rsidRPr="002337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>Специфика курса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337EB">
        <w:rPr>
          <w:rFonts w:ascii="Times New Roman" w:hAnsi="Times New Roman" w:cs="Times New Roman"/>
          <w:sz w:val="24"/>
          <w:szCs w:val="24"/>
        </w:rPr>
        <w:t xml:space="preserve">» состоит в том, </w:t>
      </w:r>
      <w:r w:rsidR="003F48A6">
        <w:rPr>
          <w:rFonts w:ascii="Times New Roman" w:hAnsi="Times New Roman" w:cs="Times New Roman"/>
          <w:sz w:val="24"/>
          <w:szCs w:val="24"/>
        </w:rPr>
        <w:t>что у</w:t>
      </w:r>
      <w:r w:rsidR="003F48A6" w:rsidRPr="003F48A6">
        <w:rPr>
          <w:rFonts w:ascii="Times New Roman" w:hAnsi="Times New Roman" w:cs="Times New Roman"/>
          <w:sz w:val="24"/>
          <w:szCs w:val="24"/>
        </w:rPr>
        <w:t>чебный предмет «Технология» имеет </w:t>
      </w:r>
      <w:r w:rsidR="003F48A6" w:rsidRPr="003F48A6">
        <w:rPr>
          <w:rFonts w:ascii="Times New Roman" w:hAnsi="Times New Roman" w:cs="Times New Roman"/>
          <w:bCs/>
          <w:sz w:val="24"/>
          <w:szCs w:val="24"/>
        </w:rPr>
        <w:t>практико-ориентированную</w:t>
      </w:r>
      <w:r w:rsidR="003F48A6" w:rsidRPr="003F4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48A6" w:rsidRPr="003F48A6">
        <w:rPr>
          <w:rFonts w:ascii="Times New Roman" w:hAnsi="Times New Roman" w:cs="Times New Roman"/>
          <w:bCs/>
          <w:sz w:val="24"/>
          <w:szCs w:val="24"/>
        </w:rPr>
        <w:t>направленность</w:t>
      </w:r>
      <w:r w:rsidR="003F48A6" w:rsidRPr="003F48A6">
        <w:rPr>
          <w:rFonts w:ascii="Times New Roman" w:hAnsi="Times New Roman" w:cs="Times New Roman"/>
          <w:sz w:val="24"/>
          <w:szCs w:val="24"/>
        </w:rPr>
        <w:t>. Его содержание не только дает ребенку представление о технологическом процессе как совокупности применяемых при изготовлении какой-либо  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</w:t>
      </w:r>
    </w:p>
    <w:p w:rsidR="003F48A6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>Изучение курса «Окружающий мир» в первом классе на</w:t>
      </w:r>
      <w:r w:rsidRPr="002337EB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2337EB">
        <w:rPr>
          <w:rFonts w:ascii="Times New Roman" w:hAnsi="Times New Roman" w:cs="Times New Roman"/>
          <w:b/>
          <w:bCs/>
          <w:i/>
          <w:sz w:val="24"/>
          <w:szCs w:val="24"/>
        </w:rPr>
        <w:t>целей</w:t>
      </w:r>
      <w:r w:rsidRPr="002337EB">
        <w:rPr>
          <w:rFonts w:ascii="Times New Roman" w:hAnsi="Times New Roman" w:cs="Times New Roman"/>
          <w:bCs/>
          <w:sz w:val="24"/>
          <w:szCs w:val="24"/>
        </w:rPr>
        <w:t>: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F48A6">
        <w:rPr>
          <w:rFonts w:ascii="Times New Roman" w:hAnsi="Times New Roman" w:cs="Times New Roman"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F48A6">
        <w:rPr>
          <w:rFonts w:ascii="Times New Roman" w:hAnsi="Times New Roman" w:cs="Times New Roman"/>
          <w:sz w:val="24"/>
          <w:szCs w:val="24"/>
        </w:rPr>
        <w:t>Освоение продуктивной проектной деятельности.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F48A6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3F48A6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337EB">
        <w:rPr>
          <w:rFonts w:ascii="Times New Roman" w:hAnsi="Times New Roman" w:cs="Times New Roman"/>
          <w:b/>
          <w:bCs/>
          <w:i/>
          <w:sz w:val="24"/>
          <w:szCs w:val="24"/>
        </w:rPr>
        <w:t>задачами</w:t>
      </w:r>
      <w:r w:rsidRPr="00233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37EB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2337EB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F48A6">
        <w:rPr>
          <w:rFonts w:ascii="Times New Roman" w:hAnsi="Times New Roman" w:cs="Times New Roman"/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F48A6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F48A6">
        <w:rPr>
          <w:rFonts w:ascii="Times New Roman" w:hAnsi="Times New Roman" w:cs="Times New Roman"/>
          <w:sz w:val="24"/>
          <w:szCs w:val="24"/>
        </w:rPr>
        <w:t>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F48A6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3F48A6">
        <w:rPr>
          <w:rFonts w:ascii="Times New Roman" w:hAnsi="Times New Roman" w:cs="Times New Roman"/>
          <w:sz w:val="24"/>
          <w:szCs w:val="24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F48A6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F48A6">
        <w:rPr>
          <w:rFonts w:ascii="Times New Roman" w:hAnsi="Times New Roman" w:cs="Times New Roman"/>
          <w:sz w:val="24"/>
          <w:szCs w:val="24"/>
        </w:rPr>
        <w:t>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F48A6">
        <w:rPr>
          <w:rFonts w:ascii="Times New Roman" w:hAnsi="Times New Roman" w:cs="Times New Roman"/>
          <w:sz w:val="24"/>
          <w:szCs w:val="24"/>
        </w:rPr>
        <w:t>формирование  мотивации успеха, готовности к действиям в новых условиях и нестандартных ситуациях;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3F48A6">
        <w:rPr>
          <w:rFonts w:ascii="Times New Roman" w:hAnsi="Times New Roman" w:cs="Times New Roman"/>
          <w:sz w:val="24"/>
          <w:szCs w:val="24"/>
        </w:rPr>
        <w:t>гармоничное развитие понятийно-логического и образно-художественного мышления в процессе реализации проекта;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3F48A6">
        <w:rPr>
          <w:rFonts w:ascii="Times New Roman" w:hAnsi="Times New Roman" w:cs="Times New Roman"/>
          <w:sz w:val="24"/>
          <w:szCs w:val="24"/>
        </w:rPr>
        <w:t>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3F48A6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3F48A6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3F48A6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3F48A6">
        <w:rPr>
          <w:rFonts w:ascii="Times New Roman" w:hAnsi="Times New Roman" w:cs="Times New Roman"/>
          <w:sz w:val="24"/>
          <w:szCs w:val="24"/>
        </w:rPr>
        <w:t>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15) </w:t>
      </w:r>
      <w:r w:rsidRPr="003F48A6">
        <w:rPr>
          <w:rFonts w:ascii="Times New Roman" w:hAnsi="Times New Roman" w:cs="Times New Roman"/>
          <w:sz w:val="24"/>
          <w:szCs w:val="24"/>
        </w:rPr>
        <w:t>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3F48A6">
        <w:rPr>
          <w:rFonts w:ascii="Times New Roman" w:hAnsi="Times New Roman" w:cs="Times New Roman"/>
          <w:sz w:val="24"/>
          <w:szCs w:val="24"/>
        </w:rPr>
        <w:t>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3F48A6">
        <w:rPr>
          <w:rFonts w:ascii="Times New Roman" w:hAnsi="Times New Roman" w:cs="Times New Roman"/>
          <w:sz w:val="24"/>
          <w:szCs w:val="24"/>
        </w:rPr>
        <w:t>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3F48A6">
        <w:rPr>
          <w:rFonts w:ascii="Times New Roman" w:hAnsi="Times New Roman" w:cs="Times New Roman"/>
          <w:sz w:val="24"/>
          <w:szCs w:val="24"/>
        </w:rPr>
        <w:t>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3F48A6">
        <w:rPr>
          <w:rFonts w:ascii="Times New Roman" w:hAnsi="Times New Roman" w:cs="Times New Roman"/>
          <w:sz w:val="24"/>
          <w:szCs w:val="24"/>
        </w:rPr>
        <w:t>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3F48A6">
        <w:rPr>
          <w:rFonts w:ascii="Times New Roman" w:hAnsi="Times New Roman" w:cs="Times New Roman"/>
          <w:sz w:val="24"/>
          <w:szCs w:val="24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3F48A6">
        <w:rPr>
          <w:rFonts w:ascii="Times New Roman" w:hAnsi="Times New Roman" w:cs="Times New Roman"/>
          <w:sz w:val="24"/>
          <w:szCs w:val="24"/>
        </w:rPr>
        <w:t>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2337EB" w:rsidRP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 xml:space="preserve">Изучения курса проводится с использованием </w:t>
      </w:r>
      <w:r w:rsidRPr="002337EB">
        <w:rPr>
          <w:rFonts w:ascii="Times New Roman" w:hAnsi="Times New Roman" w:cs="Times New Roman"/>
          <w:b/>
          <w:i/>
          <w:sz w:val="24"/>
          <w:szCs w:val="24"/>
        </w:rPr>
        <w:t>УМК</w:t>
      </w:r>
      <w:r w:rsidRPr="002337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37EB" w:rsidRP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>Роговцева Н.И., Богданова Н.В., Фрейтаг И.П.Технология: Учебник: 1 класс.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2337EB">
        <w:rPr>
          <w:rFonts w:ascii="Times New Roman" w:hAnsi="Times New Roman" w:cs="Times New Roman"/>
          <w:sz w:val="24"/>
          <w:szCs w:val="24"/>
        </w:rPr>
        <w:t>М.: Просвещение, 2011;</w:t>
      </w:r>
    </w:p>
    <w:p w:rsidR="002337EB" w:rsidRP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>Роговцева Н.И., Богданова Н.В., Фрейтаг И.П. Технология: Рабочая тетрадь: 1класс. -  М.: Просвещение, 2011;</w:t>
      </w:r>
    </w:p>
    <w:p w:rsidR="002337EB" w:rsidRP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r>
        <w:rPr>
          <w:rFonts w:ascii="Times New Roman" w:hAnsi="Times New Roman" w:cs="Times New Roman"/>
          <w:sz w:val="24"/>
          <w:szCs w:val="24"/>
        </w:rPr>
        <w:t xml:space="preserve">Роговцевой Н.И. </w:t>
      </w:r>
      <w:r w:rsidRPr="002337EB">
        <w:rPr>
          <w:rFonts w:ascii="Times New Roman" w:hAnsi="Times New Roman" w:cs="Times New Roman"/>
          <w:sz w:val="24"/>
          <w:szCs w:val="24"/>
        </w:rPr>
        <w:t>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7EB">
        <w:rPr>
          <w:rFonts w:ascii="Times New Roman" w:hAnsi="Times New Roman" w:cs="Times New Roman"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 xml:space="preserve">Роговцева Н.И., Богданова Н.В.,Добромыслова Н.В. Уроки технологии: </w:t>
      </w:r>
      <w:r>
        <w:rPr>
          <w:rFonts w:ascii="Times New Roman" w:hAnsi="Times New Roman" w:cs="Times New Roman"/>
          <w:sz w:val="24"/>
          <w:szCs w:val="24"/>
        </w:rPr>
        <w:t xml:space="preserve">поурочные разработки: </w:t>
      </w:r>
      <w:r w:rsidRPr="002337EB">
        <w:rPr>
          <w:rFonts w:ascii="Times New Roman" w:hAnsi="Times New Roman" w:cs="Times New Roman"/>
          <w:sz w:val="24"/>
          <w:szCs w:val="24"/>
        </w:rPr>
        <w:t>1 класс</w:t>
      </w:r>
    </w:p>
    <w:p w:rsidR="002337EB" w:rsidRP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>На изучение курса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337EB">
        <w:rPr>
          <w:rFonts w:ascii="Times New Roman" w:hAnsi="Times New Roman" w:cs="Times New Roman"/>
          <w:sz w:val="24"/>
          <w:szCs w:val="24"/>
        </w:rPr>
        <w:t>» в первом классе на</w:t>
      </w:r>
      <w:r w:rsidRPr="002337EB">
        <w:rPr>
          <w:rFonts w:ascii="Times New Roman" w:hAnsi="Times New Roman" w:cs="Times New Roman"/>
          <w:sz w:val="24"/>
          <w:szCs w:val="24"/>
        </w:rPr>
        <w:softHyphen/>
        <w:t xml:space="preserve">чальной школы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37EB">
        <w:rPr>
          <w:rFonts w:ascii="Times New Roman" w:hAnsi="Times New Roman" w:cs="Times New Roman"/>
          <w:sz w:val="24"/>
          <w:szCs w:val="24"/>
        </w:rPr>
        <w:t xml:space="preserve"> ч в неделю. Программа рассчита</w:t>
      </w:r>
      <w:r w:rsidRPr="002337EB">
        <w:rPr>
          <w:rFonts w:ascii="Times New Roman" w:hAnsi="Times New Roman" w:cs="Times New Roman"/>
          <w:sz w:val="24"/>
          <w:szCs w:val="24"/>
        </w:rPr>
        <w:softHyphen/>
        <w:t xml:space="preserve">на на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2337EB">
        <w:rPr>
          <w:rFonts w:ascii="Times New Roman" w:hAnsi="Times New Roman" w:cs="Times New Roman"/>
          <w:sz w:val="24"/>
          <w:szCs w:val="24"/>
        </w:rPr>
        <w:t xml:space="preserve"> ч (33 учебные недели).</w:t>
      </w:r>
    </w:p>
    <w:p w:rsid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CA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курса: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bCs/>
          <w:sz w:val="24"/>
          <w:szCs w:val="24"/>
        </w:rPr>
        <w:t>Давайте познакомимся (3 ч)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iCs/>
          <w:sz w:val="24"/>
          <w:szCs w:val="24"/>
        </w:rPr>
        <w:t xml:space="preserve">Как работать с учебником. Материалы и инструменты. Что такое технология. 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bCs/>
          <w:sz w:val="24"/>
          <w:szCs w:val="24"/>
        </w:rPr>
        <w:t>Человек и земля (21 ч)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iCs/>
          <w:sz w:val="24"/>
          <w:szCs w:val="24"/>
        </w:rPr>
        <w:t>Природный материал. Пластилин. Растения. Бумага. Насекомые. Дикие животные. Новый год. Домашние животные. Такие разные дома. Посуда. Свет в доме. Мебель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3F48A6">
        <w:rPr>
          <w:rFonts w:ascii="Times New Roman" w:hAnsi="Times New Roman" w:cs="Times New Roman"/>
          <w:iCs/>
          <w:sz w:val="24"/>
          <w:szCs w:val="24"/>
        </w:rPr>
        <w:t xml:space="preserve"> Одежда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3F48A6">
        <w:rPr>
          <w:rFonts w:ascii="Times New Roman" w:hAnsi="Times New Roman" w:cs="Times New Roman"/>
          <w:iCs/>
          <w:sz w:val="24"/>
          <w:szCs w:val="24"/>
        </w:rPr>
        <w:t xml:space="preserve"> Ткань, Нитки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3F48A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3F48A6">
        <w:rPr>
          <w:rFonts w:ascii="Times New Roman" w:hAnsi="Times New Roman" w:cs="Times New Roman"/>
          <w:iCs/>
          <w:sz w:val="24"/>
          <w:szCs w:val="24"/>
        </w:rPr>
        <w:t>чимся шить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3F48A6">
        <w:rPr>
          <w:rFonts w:ascii="Times New Roman" w:hAnsi="Times New Roman" w:cs="Times New Roman"/>
          <w:iCs/>
          <w:sz w:val="24"/>
          <w:szCs w:val="24"/>
        </w:rPr>
        <w:t xml:space="preserve"> Передвижение по земле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3F48A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48A6" w:rsidRPr="003F48A6" w:rsidRDefault="00D32AE1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вода</w:t>
      </w:r>
      <w:r w:rsidR="003F48A6" w:rsidRPr="003F4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(3 ч)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iCs/>
          <w:sz w:val="24"/>
          <w:szCs w:val="24"/>
        </w:rPr>
        <w:t xml:space="preserve">Вода в жизни человека. Питьевая вода. Передвижение по воде. </w:t>
      </w:r>
    </w:p>
    <w:p w:rsidR="003F48A6" w:rsidRPr="003F48A6" w:rsidRDefault="00D32AE1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воздух</w:t>
      </w:r>
      <w:r w:rsidR="003F48A6" w:rsidRPr="003F4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(3 ч)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iCs/>
          <w:sz w:val="24"/>
          <w:szCs w:val="24"/>
        </w:rPr>
        <w:t xml:space="preserve">Использование ветра. Полеты птиц. Полеты человека. 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bCs/>
          <w:sz w:val="24"/>
          <w:szCs w:val="24"/>
        </w:rPr>
        <w:t>Человек и информация </w:t>
      </w:r>
      <w:r w:rsidR="00D32AE1">
        <w:rPr>
          <w:rFonts w:ascii="Times New Roman" w:hAnsi="Times New Roman" w:cs="Times New Roman"/>
          <w:bCs/>
          <w:sz w:val="24"/>
          <w:szCs w:val="24"/>
        </w:rPr>
        <w:t>(</w:t>
      </w:r>
      <w:r w:rsidRPr="003F48A6">
        <w:rPr>
          <w:rFonts w:ascii="Times New Roman" w:hAnsi="Times New Roman" w:cs="Times New Roman"/>
          <w:bCs/>
          <w:sz w:val="24"/>
          <w:szCs w:val="24"/>
        </w:rPr>
        <w:t>3 ч</w:t>
      </w:r>
      <w:r w:rsidR="00D32AE1">
        <w:rPr>
          <w:rFonts w:ascii="Times New Roman" w:hAnsi="Times New Roman" w:cs="Times New Roman"/>
          <w:bCs/>
          <w:sz w:val="24"/>
          <w:szCs w:val="24"/>
        </w:rPr>
        <w:t>)</w:t>
      </w:r>
    </w:p>
    <w:p w:rsidR="003F48A6" w:rsidRPr="003F48A6" w:rsidRDefault="003F48A6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iCs/>
          <w:sz w:val="24"/>
          <w:szCs w:val="24"/>
        </w:rPr>
        <w:t>Способы общения. Важные телефонные номера. Правила движения.</w:t>
      </w:r>
      <w:r w:rsidR="008D2F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48A6">
        <w:rPr>
          <w:rFonts w:ascii="Times New Roman" w:hAnsi="Times New Roman" w:cs="Times New Roman"/>
          <w:iCs/>
          <w:sz w:val="24"/>
          <w:szCs w:val="24"/>
        </w:rPr>
        <w:t>Компьютер. 1 час.</w:t>
      </w:r>
    </w:p>
    <w:p w:rsid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C0">
        <w:rPr>
          <w:rFonts w:ascii="Times New Roman" w:hAnsi="Times New Roman" w:cs="Times New Roman"/>
          <w:sz w:val="24"/>
          <w:szCs w:val="24"/>
        </w:rPr>
        <w:t>Освоение курса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6A65C0">
        <w:rPr>
          <w:rFonts w:ascii="Times New Roman" w:hAnsi="Times New Roman" w:cs="Times New Roman"/>
          <w:sz w:val="24"/>
          <w:szCs w:val="24"/>
        </w:rPr>
        <w:t xml:space="preserve">» вносит существенный вклад в достижение </w:t>
      </w:r>
      <w:r w:rsidRPr="00DA63CA">
        <w:rPr>
          <w:rFonts w:ascii="Times New Roman" w:hAnsi="Times New Roman" w:cs="Times New Roman"/>
          <w:b/>
          <w:bCs/>
          <w:i/>
          <w:sz w:val="24"/>
          <w:szCs w:val="24"/>
        </w:rPr>
        <w:t>личностных</w:t>
      </w:r>
      <w:r w:rsidRPr="006A65C0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Pr="006A65C0">
        <w:rPr>
          <w:rFonts w:ascii="Times New Roman" w:hAnsi="Times New Roman" w:cs="Times New Roman"/>
          <w:sz w:val="24"/>
          <w:szCs w:val="24"/>
        </w:rPr>
        <w:t>начального об</w:t>
      </w:r>
      <w:r w:rsidRPr="006A65C0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3F48A6" w:rsidRPr="003F48A6" w:rsidRDefault="003F48A6" w:rsidP="008D2F4C">
      <w:pPr>
        <w:pStyle w:val="a3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3F48A6" w:rsidRPr="003F48A6" w:rsidRDefault="003F48A6" w:rsidP="008D2F4C">
      <w:pPr>
        <w:pStyle w:val="a3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F48A6" w:rsidRPr="003F48A6" w:rsidRDefault="003F48A6" w:rsidP="008D2F4C">
      <w:pPr>
        <w:pStyle w:val="a3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3F48A6" w:rsidRPr="003F48A6" w:rsidRDefault="003F48A6" w:rsidP="008D2F4C">
      <w:pPr>
        <w:pStyle w:val="a3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F48A6" w:rsidRPr="003F48A6" w:rsidRDefault="003F48A6" w:rsidP="008D2F4C">
      <w:pPr>
        <w:pStyle w:val="a3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F48A6" w:rsidRPr="003F48A6" w:rsidRDefault="003F48A6" w:rsidP="008D2F4C">
      <w:pPr>
        <w:pStyle w:val="a3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3F48A6" w:rsidRPr="003F48A6" w:rsidRDefault="003F48A6" w:rsidP="008D2F4C">
      <w:pPr>
        <w:pStyle w:val="a3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F48A6" w:rsidRPr="003F48A6" w:rsidRDefault="003F48A6" w:rsidP="008D2F4C">
      <w:pPr>
        <w:pStyle w:val="a3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Формирование установки на безопасный и здоровый образ жизни.</w:t>
      </w:r>
    </w:p>
    <w:p w:rsidR="002337EB" w:rsidRP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>Изучение курса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337EB">
        <w:rPr>
          <w:rFonts w:ascii="Times New Roman" w:hAnsi="Times New Roman" w:cs="Times New Roman"/>
          <w:sz w:val="24"/>
          <w:szCs w:val="24"/>
        </w:rPr>
        <w:t xml:space="preserve">» играет значительную роль в достижении </w:t>
      </w:r>
      <w:r w:rsidRPr="002337EB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метапредметных</w:t>
      </w:r>
      <w:r w:rsidRPr="002337EB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Pr="002337EB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3F48A6" w:rsidRPr="003F48A6" w:rsidRDefault="003F48A6" w:rsidP="008D2F4C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3F48A6" w:rsidRPr="003F48A6" w:rsidRDefault="003F48A6" w:rsidP="008D2F4C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Освоение  способов  решения  проблем  творческого  и  поискового  характера.</w:t>
      </w:r>
    </w:p>
    <w:p w:rsidR="003F48A6" w:rsidRPr="003F48A6" w:rsidRDefault="003F48A6" w:rsidP="008D2F4C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F48A6" w:rsidRPr="003F48A6" w:rsidRDefault="003F48A6" w:rsidP="008D2F4C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F48A6" w:rsidRPr="003F48A6" w:rsidRDefault="003F48A6" w:rsidP="008D2F4C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3F48A6" w:rsidRPr="003F48A6" w:rsidRDefault="003F48A6" w:rsidP="008D2F4C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F48A6" w:rsidRPr="003F48A6" w:rsidRDefault="003F48A6" w:rsidP="008D2F4C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3F48A6" w:rsidRPr="003F48A6" w:rsidRDefault="003F48A6" w:rsidP="008D2F4C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3F48A6" w:rsidRPr="003F48A6" w:rsidRDefault="003F48A6" w:rsidP="008D2F4C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337EB" w:rsidRP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>При изучении курса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337EB">
        <w:rPr>
          <w:rFonts w:ascii="Times New Roman" w:hAnsi="Times New Roman" w:cs="Times New Roman"/>
          <w:sz w:val="24"/>
          <w:szCs w:val="24"/>
        </w:rPr>
        <w:t>» достигаются следу</w:t>
      </w:r>
      <w:r w:rsidRPr="002337EB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2337EB">
        <w:rPr>
          <w:rFonts w:ascii="Times New Roman" w:hAnsi="Times New Roman" w:cs="Times New Roman"/>
          <w:b/>
          <w:bCs/>
          <w:i/>
          <w:sz w:val="24"/>
          <w:szCs w:val="24"/>
        </w:rPr>
        <w:t>предметные</w:t>
      </w:r>
      <w:r w:rsidRPr="002337EB">
        <w:rPr>
          <w:rFonts w:ascii="Times New Roman" w:hAnsi="Times New Roman" w:cs="Times New Roman"/>
          <w:bCs/>
          <w:sz w:val="24"/>
          <w:szCs w:val="24"/>
        </w:rPr>
        <w:t xml:space="preserve"> результаты:</w:t>
      </w:r>
      <w:r w:rsidRPr="00233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A6" w:rsidRPr="003F48A6" w:rsidRDefault="003F48A6" w:rsidP="008D2F4C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3F48A6" w:rsidRPr="003F48A6" w:rsidRDefault="003F48A6" w:rsidP="008D2F4C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3F48A6" w:rsidRPr="003F48A6" w:rsidRDefault="003F48A6" w:rsidP="008D2F4C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3F48A6" w:rsidRPr="003F48A6" w:rsidRDefault="003F48A6" w:rsidP="008D2F4C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F48A6" w:rsidRPr="003F48A6" w:rsidRDefault="003F48A6" w:rsidP="008D2F4C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A6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2337EB" w:rsidRP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2337EB">
        <w:rPr>
          <w:rFonts w:ascii="Times New Roman" w:hAnsi="Times New Roman" w:cs="Times New Roman"/>
          <w:b/>
          <w:i/>
          <w:sz w:val="24"/>
          <w:szCs w:val="24"/>
        </w:rPr>
        <w:t>требования</w:t>
      </w:r>
      <w:r w:rsidRPr="002337EB">
        <w:rPr>
          <w:rFonts w:ascii="Times New Roman" w:hAnsi="Times New Roman" w:cs="Times New Roman"/>
          <w:sz w:val="24"/>
          <w:szCs w:val="24"/>
        </w:rPr>
        <w:t xml:space="preserve"> к уровню подготовки учащихся 1 класса</w:t>
      </w:r>
    </w:p>
    <w:p w:rsidR="002337EB" w:rsidRPr="002337EB" w:rsidRDefault="002337EB" w:rsidP="008D2F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EB">
        <w:rPr>
          <w:rFonts w:ascii="Times New Roman" w:hAnsi="Times New Roman" w:cs="Times New Roman"/>
          <w:sz w:val="24"/>
          <w:szCs w:val="24"/>
        </w:rPr>
        <w:t>К концу обучения в 1 классе учащиеся должны</w:t>
      </w:r>
      <w:r w:rsidR="008D2F4C">
        <w:rPr>
          <w:rFonts w:ascii="Times New Roman" w:hAnsi="Times New Roman" w:cs="Times New Roman"/>
          <w:sz w:val="24"/>
          <w:szCs w:val="24"/>
        </w:rPr>
        <w:t xml:space="preserve"> </w:t>
      </w:r>
      <w:r w:rsidR="008D2F4C" w:rsidRPr="008D2F4C">
        <w:rPr>
          <w:rFonts w:ascii="Times New Roman" w:hAnsi="Times New Roman" w:cs="Times New Roman"/>
          <w:i/>
          <w:sz w:val="24"/>
          <w:szCs w:val="24"/>
        </w:rPr>
        <w:t>уметь</w:t>
      </w:r>
      <w:r w:rsidRPr="002337EB">
        <w:rPr>
          <w:rFonts w:ascii="Times New Roman" w:hAnsi="Times New Roman" w:cs="Times New Roman"/>
          <w:sz w:val="24"/>
          <w:szCs w:val="24"/>
        </w:rPr>
        <w:t>:</w:t>
      </w:r>
    </w:p>
    <w:p w:rsid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2337EB" w:rsidRP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применять приёмы  безопасной работы ручными инструментами: чертежными (линейка, угольник, циркуль), режущими (ножницы) и колющими (игла);</w:t>
      </w:r>
    </w:p>
    <w:p w:rsidR="008D2F4C" w:rsidRP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8D2F4C" w:rsidRP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</w:t>
      </w:r>
      <w:r>
        <w:rPr>
          <w:rFonts w:ascii="Times New Roman" w:eastAsia="Times New Roman" w:hAnsi="Times New Roman" w:cs="Times New Roman"/>
          <w:sz w:val="24"/>
          <w:szCs w:val="24"/>
        </w:rPr>
        <w:t>я и поиска необходимой информаци</w:t>
      </w:r>
      <w:r w:rsidRPr="008D2F4C">
        <w:rPr>
          <w:rFonts w:ascii="Times New Roman" w:eastAsia="Times New Roman" w:hAnsi="Times New Roman" w:cs="Times New Roman"/>
          <w:sz w:val="24"/>
          <w:szCs w:val="24"/>
        </w:rPr>
        <w:t>и в ресурсе компьютера, для решения доступных конструкторско-технологических задач;</w:t>
      </w:r>
    </w:p>
    <w:p w:rsid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F4C">
        <w:rPr>
          <w:rFonts w:ascii="Times New Roman" w:eastAsia="Times New Roman" w:hAnsi="Times New Roman" w:cs="Times New Roman"/>
          <w:sz w:val="24"/>
          <w:szCs w:val="24"/>
        </w:rPr>
        <w:t>выполнять задания;</w:t>
      </w:r>
    </w:p>
    <w:p w:rsidR="008D2F4C" w:rsidRPr="008D2F4C" w:rsidRDefault="008D2F4C" w:rsidP="008D2F4C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4C">
        <w:rPr>
          <w:rFonts w:ascii="Times New Roman" w:eastAsia="Times New Roman" w:hAnsi="Times New Roman" w:cs="Times New Roman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</w:p>
    <w:p w:rsidR="008D2F4C" w:rsidRPr="008D2F4C" w:rsidRDefault="008D2F4C" w:rsidP="008D2F4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37EB" w:rsidRPr="002337EB" w:rsidRDefault="002337EB" w:rsidP="002337E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7EB" w:rsidRPr="002337EB" w:rsidRDefault="002337EB" w:rsidP="002337E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EB" w:rsidRPr="002337EB" w:rsidRDefault="002337EB" w:rsidP="002337E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EB" w:rsidRDefault="002337EB" w:rsidP="002337E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F4C" w:rsidRDefault="008D2F4C" w:rsidP="0030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4C" w:rsidRDefault="008D2F4C" w:rsidP="0030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4C" w:rsidRDefault="008D2F4C" w:rsidP="0030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4C" w:rsidRDefault="008D2F4C" w:rsidP="0030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4C" w:rsidRDefault="008D2F4C" w:rsidP="0030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4C" w:rsidRDefault="008D2F4C" w:rsidP="0030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4C" w:rsidRDefault="008D2F4C" w:rsidP="0030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4C" w:rsidRDefault="008D2F4C" w:rsidP="0030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4C" w:rsidRDefault="008D2F4C" w:rsidP="0030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4C" w:rsidRDefault="008D2F4C" w:rsidP="0030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4C" w:rsidRDefault="008D2F4C" w:rsidP="0030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4C" w:rsidRDefault="008D2F4C" w:rsidP="0030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022" w:rsidRPr="00301022" w:rsidRDefault="00301022" w:rsidP="003010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2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3890"/>
        <w:gridCol w:w="901"/>
        <w:gridCol w:w="5036"/>
        <w:gridCol w:w="2889"/>
      </w:tblGrid>
      <w:tr w:rsidR="00301022" w:rsidRPr="00301022" w:rsidTr="00B1067F">
        <w:trPr>
          <w:trHeight w:val="614"/>
        </w:trPr>
        <w:tc>
          <w:tcPr>
            <w:tcW w:w="528" w:type="pct"/>
            <w:vAlign w:val="center"/>
          </w:tcPr>
          <w:p w:rsidR="00301022" w:rsidRPr="00301022" w:rsidRDefault="00301022" w:rsidP="008B4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Содержание  курса</w:t>
            </w:r>
          </w:p>
        </w:tc>
        <w:tc>
          <w:tcPr>
            <w:tcW w:w="1368" w:type="pct"/>
            <w:vAlign w:val="center"/>
          </w:tcPr>
          <w:p w:rsidR="00301022" w:rsidRPr="00301022" w:rsidRDefault="00301022" w:rsidP="008B4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7" w:type="pct"/>
            <w:vAlign w:val="center"/>
          </w:tcPr>
          <w:p w:rsidR="00301022" w:rsidRPr="00301022" w:rsidRDefault="00301022" w:rsidP="008B4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71" w:type="pct"/>
            <w:vAlign w:val="center"/>
          </w:tcPr>
          <w:p w:rsidR="00301022" w:rsidRPr="002337EB" w:rsidRDefault="00301022" w:rsidP="008B4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016" w:type="pct"/>
            <w:vAlign w:val="center"/>
          </w:tcPr>
          <w:p w:rsidR="00301022" w:rsidRPr="008B49F1" w:rsidRDefault="00301022" w:rsidP="008B4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301022" w:rsidRPr="00301022" w:rsidTr="00301022">
        <w:trPr>
          <w:trHeight w:val="423"/>
        </w:trPr>
        <w:tc>
          <w:tcPr>
            <w:tcW w:w="528" w:type="pct"/>
            <w:vAlign w:val="center"/>
          </w:tcPr>
          <w:p w:rsidR="00301022" w:rsidRPr="00301022" w:rsidRDefault="00301022" w:rsidP="003010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познакомимся</w:t>
            </w:r>
          </w:p>
        </w:tc>
        <w:tc>
          <w:tcPr>
            <w:tcW w:w="1368" w:type="pct"/>
          </w:tcPr>
          <w:p w:rsidR="00301022" w:rsidRPr="00301022" w:rsidRDefault="00301022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301022" w:rsidRPr="00301022" w:rsidRDefault="00301022" w:rsidP="00301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771" w:type="pct"/>
          </w:tcPr>
          <w:p w:rsidR="00301022" w:rsidRPr="002337EB" w:rsidRDefault="00301022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301022" w:rsidRPr="008B49F1" w:rsidRDefault="00301022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22" w:rsidRPr="00301022" w:rsidTr="00301022">
        <w:trPr>
          <w:trHeight w:val="423"/>
        </w:trPr>
        <w:tc>
          <w:tcPr>
            <w:tcW w:w="528" w:type="pct"/>
            <w:vAlign w:val="center"/>
          </w:tcPr>
          <w:p w:rsidR="00301022" w:rsidRDefault="00301022" w:rsidP="003010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301022" w:rsidRPr="00301022" w:rsidRDefault="00301022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Урок-игра «Я и мои друзья»</w:t>
            </w:r>
          </w:p>
          <w:p w:rsidR="00301022" w:rsidRPr="00301022" w:rsidRDefault="00301022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Знакомство с учебником; условными обозначениями;  критериями оценки   изделия по разным основаниям.</w:t>
            </w:r>
          </w:p>
        </w:tc>
        <w:tc>
          <w:tcPr>
            <w:tcW w:w="317" w:type="pct"/>
            <w:vAlign w:val="center"/>
          </w:tcPr>
          <w:p w:rsidR="00301022" w:rsidRDefault="00301022" w:rsidP="00301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301022" w:rsidRPr="002337EB" w:rsidRDefault="00301022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Объяснять значение каждого пособия. Осваивать   критерии выполнения изделия и навигационную систему учебника (систему   условных знаков).</w:t>
            </w:r>
          </w:p>
          <w:p w:rsidR="00301022" w:rsidRPr="002337EB" w:rsidRDefault="00301022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301022" w:rsidRPr="008B49F1" w:rsidRDefault="00301022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(задавать  и отвечать на вопросы о круге интересов). Анализировать, отбирать, обобщать  полученную информацию и переводить ее в  знаково-символическую систему (рисунок- пиктограмму). </w:t>
            </w:r>
          </w:p>
        </w:tc>
      </w:tr>
      <w:tr w:rsidR="00301022" w:rsidRPr="00301022" w:rsidTr="00301022">
        <w:trPr>
          <w:trHeight w:val="423"/>
        </w:trPr>
        <w:tc>
          <w:tcPr>
            <w:tcW w:w="528" w:type="pct"/>
            <w:vAlign w:val="center"/>
          </w:tcPr>
          <w:p w:rsidR="00301022" w:rsidRDefault="00301022" w:rsidP="003010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301022" w:rsidRPr="00301022" w:rsidRDefault="00301022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Викторина «Материалы и инструменты»</w:t>
            </w:r>
          </w:p>
          <w:p w:rsidR="00301022" w:rsidRPr="00301022" w:rsidRDefault="00301022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317" w:type="pct"/>
            <w:vAlign w:val="center"/>
          </w:tcPr>
          <w:p w:rsidR="00301022" w:rsidRDefault="00301022" w:rsidP="00301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301022" w:rsidRPr="002337EB" w:rsidRDefault="00301022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Находить и различать инструменты, материалы. Устанавливать связи между видом работы и используемыми материалами и инструментами.</w:t>
            </w:r>
          </w:p>
        </w:tc>
        <w:tc>
          <w:tcPr>
            <w:tcW w:w="1016" w:type="pct"/>
          </w:tcPr>
          <w:p w:rsidR="00301022" w:rsidRPr="008B49F1" w:rsidRDefault="00301022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</w:tr>
      <w:tr w:rsidR="00FC38FB" w:rsidRPr="00301022" w:rsidTr="00301022">
        <w:trPr>
          <w:trHeight w:val="423"/>
        </w:trPr>
        <w:tc>
          <w:tcPr>
            <w:tcW w:w="528" w:type="pct"/>
            <w:vAlign w:val="center"/>
          </w:tcPr>
          <w:p w:rsidR="00FC38FB" w:rsidRDefault="00FC38FB" w:rsidP="003010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Урок-экскурсия в школьную мастерскую. Что такое технология</w:t>
            </w:r>
          </w:p>
        </w:tc>
        <w:tc>
          <w:tcPr>
            <w:tcW w:w="317" w:type="pct"/>
            <w:vAlign w:val="center"/>
          </w:tcPr>
          <w:p w:rsidR="00FC38FB" w:rsidRDefault="00FC38FB" w:rsidP="00301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слово «технология». Называть  виды деятельности,  которыми  школьники  овладеют на уроках «Технологии», соотносить их с освоенными умениями.   </w:t>
            </w:r>
          </w:p>
        </w:tc>
        <w:tc>
          <w:tcPr>
            <w:tcW w:w="1016" w:type="pct"/>
          </w:tcPr>
          <w:p w:rsidR="00FC38FB" w:rsidRPr="008B49F1" w:rsidRDefault="00FC38FB" w:rsidP="00EE1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в словаре из учебника. Прогнозировать  результат своей деятельности. (чему научатся).</w:t>
            </w:r>
          </w:p>
        </w:tc>
      </w:tr>
      <w:tr w:rsidR="00FC38FB" w:rsidRPr="00301022" w:rsidTr="00771C18">
        <w:trPr>
          <w:trHeight w:val="328"/>
        </w:trPr>
        <w:tc>
          <w:tcPr>
            <w:tcW w:w="528" w:type="pct"/>
            <w:vAlign w:val="center"/>
          </w:tcPr>
          <w:p w:rsidR="00FC38FB" w:rsidRPr="00301022" w:rsidRDefault="00FC38FB" w:rsidP="003010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земля</w:t>
            </w:r>
          </w:p>
        </w:tc>
        <w:tc>
          <w:tcPr>
            <w:tcW w:w="1368" w:type="pct"/>
            <w:vAlign w:val="center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C38FB" w:rsidRPr="00301022" w:rsidRDefault="00FC38FB" w:rsidP="003010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ч</w:t>
            </w:r>
          </w:p>
        </w:tc>
        <w:tc>
          <w:tcPr>
            <w:tcW w:w="1771" w:type="pct"/>
            <w:vAlign w:val="center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</w:tcPr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Исследовать, наблюдать, сравнивать, сопоставлять природные материалы их  виды и свойства (цвет, фактура, форма и др.). Соотносить природные материалы по форме и цвету с реальными объектами.</w:t>
            </w:r>
          </w:p>
          <w:p w:rsidR="00FC38FB" w:rsidRPr="008B49F1" w:rsidRDefault="00FC38FB" w:rsidP="00A1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 с опорой на  слайдовый  или  текстовый план. Соотносить  план  с собственными действиями.  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природу. «Красота окружающей природы» Природный материал. Виды природных материалов. Подготовка природных  материалов к работе, </w:t>
            </w:r>
            <w:r w:rsidRPr="00301022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и способы работы с ними.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Осваивать правила  сбора и хранения природных материалов. Осмысливать значение бережного отношения к природе.  Выполнять практическую работу  из природных материалов: собрать листья высушить под прессом и создавать  аппликацию из сухих листьев по заданному образцу, заменять  листья  похожими по форме и размеру на образец.</w:t>
            </w:r>
          </w:p>
        </w:tc>
        <w:tc>
          <w:tcPr>
            <w:tcW w:w="1016" w:type="pct"/>
            <w:vMerge/>
          </w:tcPr>
          <w:p w:rsidR="00FC38FB" w:rsidRPr="008B49F1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  <w:r w:rsidRPr="00301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со свойствами пластилина.  Инструменты, используемые при работе с пластилином. </w:t>
            </w: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Приемы работы с пластилином.  Понятия: «эскиз», «сборка».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Изделие: аппликация  из пластилина «Ромашковая поляна».</w:t>
            </w:r>
            <w:r w:rsidRPr="00301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 способы  и правила  работы с пластичными материалами.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C38FB" w:rsidRPr="008B49F1" w:rsidRDefault="00FC38FB" w:rsidP="00E94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Исследовать (наблюдать, сравнивать, сопоставлять)  свойства пластичных материалов. Анализировать изделие, планировать последовательность его выполнения  под руководством  учителя. Корректировать выполнение изделия.    Оценивать выполняемое изделие на основе «Вопросов юного технолога».</w:t>
            </w:r>
          </w:p>
          <w:p w:rsidR="00FC38FB" w:rsidRPr="008B49F1" w:rsidRDefault="00FC38FB" w:rsidP="00E94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работу,  на основе представленных  в учебнике слайдов и текстовых планов, сопоставлять эти виды планов.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тематической композиции из природного материала и пластилина.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Понятие:</w:t>
            </w: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 xml:space="preserve"> «композиция».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 «Мудрая сова».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форму и цвет природных материалов с реальными объектами, отбирать необходимые  материалы для выполнения изделия. Осваивать приемы  соединения  природных материалов при помощи пластилина.    Составлять композицию их природных материалов.   Осмысливать значение бережного отношения к природе.  </w:t>
            </w:r>
          </w:p>
        </w:tc>
        <w:tc>
          <w:tcPr>
            <w:tcW w:w="1016" w:type="pct"/>
          </w:tcPr>
          <w:p w:rsidR="00FC38FB" w:rsidRPr="008B49F1" w:rsidRDefault="00FC38FB" w:rsidP="007B3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различных    природных материалов листьев, шишек, веточек, кленовых крылаток, желудей, каштанов. Составлять план работы над изделием при помощи «Вопросов юного технолога».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Использование растений человеком. Знакомство с частями растений. Знакомство с профессиями  связанными с земледелием. Получение и сушка семян. Сельско-хозяйственные работы в Тульской области.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Понятие:</w:t>
            </w: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 xml:space="preserve"> «земледелие», 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«заготовка семян»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знания  об овощах. Осмысливать значение растений для человека. 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практическую работу по получению и сушке семян.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C38FB" w:rsidRPr="008B49F1" w:rsidRDefault="00FC38FB" w:rsidP="00F01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Осваивать первичные навыки работы над проектом под руководством учителя: ставить цель, составлять план, использовать  «Вопросы юного технолога», распределять роли,   проводить самооценку.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Проект «Осенний урожай». Отработка приемов работы с пластилином,  навыков использования инструментов.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Понятие:</w:t>
            </w: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 xml:space="preserve"> «проект».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Изделие. «Овощи из пластилина».Овощи, выращиваемые в нашей области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приемы </w:t>
            </w: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пластилином</w:t>
            </w: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скатывание, сплющивание, вытягивание). </w:t>
            </w: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 материал для выполнения изделия. 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" w:type="pct"/>
          </w:tcPr>
          <w:p w:rsidR="00FC38FB" w:rsidRPr="008B49F1" w:rsidRDefault="00FC38FB" w:rsidP="00F96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Осваивать первичные навыки работы над проектом под руководством учителя: ставить цель, составлять план, использовать  «Вопросы юного технолога», распределять роли,   проводить самооценку. Слушать собеседника, излагать свое мнение, осуществлять совместную практическую деятельность, анализировать свою деятельность. Анализировать план работы над изделием, сопоставлять с ними свои действия и дополнять недостающие этапы выполнения изделия.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EA2B86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Знакомство с видами  и  свойствами бумаги.</w:t>
            </w:r>
            <w:r w:rsidRPr="00301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симметричного орнамента из геометрических фигур. 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Изделие. Закладка из бумаги.</w:t>
            </w: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 xml:space="preserve">  Тула -деревянная. Деревянное зодчество туляков.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симметричную аппликацию из геометрических фигур по заданному образцу. 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C38FB" w:rsidRPr="008B49F1" w:rsidRDefault="00FC38FB" w:rsidP="0059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Исследовать, наблюдать, сравнивать, сопоставлять  свойства бумаги   (состав, цвет, прочность);  определять виды бумаги  по цвету и толщине.</w:t>
            </w:r>
          </w:p>
          <w:p w:rsidR="00FC38FB" w:rsidRPr="008B49F1" w:rsidRDefault="00FC38FB" w:rsidP="0059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работу,  на основе представленных  в учебнике слайдов и текстовых планов, сопоставлять эти виды планов.   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EA2B86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Составление   плана выполнения изделия по образцу на слайдах.  Выполнение изделия из различных материалов (природные, бытовые материалы, пластилин, краски). 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 «Пчелы и соты».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различные виды материалов при выполнении изделий (природные, бытовые и пластичные материалы).  Осваивать приемы  соединения  природных материалов при помощи пластилина. 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C38FB" w:rsidRPr="008B49F1" w:rsidRDefault="00FC38FB" w:rsidP="00FB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форму и цвет природных материалов с реальными объектами и находить общее. </w:t>
            </w:r>
          </w:p>
          <w:p w:rsidR="00FC38FB" w:rsidRPr="008B49F1" w:rsidRDefault="00FC38FB" w:rsidP="00FB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планировать контролировать и корректировать свою деятельность  при выполнении изделия по слайдовому плану. Оценивать качество выполнения работы, используя «Вопросы юного технолога». 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EA2B86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аппликации из журнальных вырезок в технике коллаж. 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 «Дикие животные». 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«Коллаж «Дикие животные» </w:t>
            </w: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Животный мир родного края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приемы  создания  изделия в технике коллажа. Отбирать материал для выполнения изделия по тематике,  цвету, размеру, проявлять творчество. Использовать правила работы с бумагой, ножницами и клеем. Оформлять изделие.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C38FB" w:rsidRPr="008B49F1" w:rsidRDefault="00FC38FB" w:rsidP="00B0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первичные навыки работы над проектом под руководством учителя: распределять роли, составлять план на основе  «Вопросов юного технолога», обсуждать план  в паре; корректировать свою деятельность и деятельность партнера при выполнении изделия;  проводить оценки и самооценку. </w:t>
            </w:r>
            <w:r w:rsidRPr="008B49F1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правилами работы в паре: с</w:t>
            </w: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лушать собеседника, излагать свое мнение.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EA2B86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Проект «Украшаем класс к Новому году».</w:t>
            </w:r>
            <w:r w:rsidRPr="00301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елочной игрушки из полосок цветной бумаги.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Изделие: «украшение на елку»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необходимые инструменты, материалы и приемы работы. Осваивать способы работы с бумагой: выполнять разметку  деталей по шаблону и  </w:t>
            </w: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раскрой бумаги без ножниц в технике обрывания по контуру.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Создавать на основе заданной технологии и приведенных образцов  собственного изделия.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Оформлять класс. Участвовать в творческой деятельности по украшению класса.</w:t>
            </w:r>
          </w:p>
        </w:tc>
        <w:tc>
          <w:tcPr>
            <w:tcW w:w="1016" w:type="pct"/>
          </w:tcPr>
          <w:p w:rsidR="00FC38FB" w:rsidRPr="008B49F1" w:rsidRDefault="00FC38FB" w:rsidP="002B6A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проектной деятельности: работать в парах, распределять роли, представлять работы классу, оценивать готовое изделие.</w:t>
            </w:r>
          </w:p>
          <w:p w:rsidR="00FC38FB" w:rsidRPr="008B49F1" w:rsidRDefault="00FC38FB" w:rsidP="002B6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умения работать  над проектом под руководством учителя:  составлять план, используя  «Вопросы юного технолога»; распределять роли,   проводить самооценку. Слушать собеседника, излагать свое мнение, осуществлять совместную практическую деятельность, анализировать свою деятельность. 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EA2B86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фигурок домашних животных из пластилина. Закрепление навыков работы с пластилином.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Изделие: «Котенок».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приемы работы с пластилином:  скатывание, сплющивание, вытягивание.</w:t>
            </w: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Определять и использовать приемы работы с пластилином, необходимые для выполнения изделия.</w:t>
            </w: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Понимать значение домашних животных в жизни человека.  </w:t>
            </w:r>
          </w:p>
        </w:tc>
        <w:tc>
          <w:tcPr>
            <w:tcW w:w="1016" w:type="pct"/>
          </w:tcPr>
          <w:p w:rsidR="00FC38FB" w:rsidRPr="008B49F1" w:rsidRDefault="00FC38FB" w:rsidP="007B44A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форму и цвет  реальных объектов (домашних животных), соблюдать их при выполнении изделий. </w:t>
            </w:r>
          </w:p>
          <w:p w:rsidR="00FC38FB" w:rsidRPr="008B49F1" w:rsidRDefault="00FC38FB" w:rsidP="007B4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работу,  на основе представленных  в учебнике слайдов и текстовых планов, сопоставлять эти виды планов. </w:t>
            </w:r>
          </w:p>
          <w:p w:rsidR="00FC38FB" w:rsidRPr="008B49F1" w:rsidRDefault="00FC38FB" w:rsidP="007B4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Определять по слайдовому плану последовательность выполнения  изделия.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EA2B86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по определению свойств гофрированного картона. Выполнение макета домика  с использованием гофрированного картона и природных материалов.  </w:t>
            </w: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Изделие: « Домик из веток».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иллюстрации учебника и собственным наблюдениям составлять рассказ о материалах,  используемых при строительстве домов. Проводить эксперимент по определению способа сгибания гофрированного картона (вдоль линий).Создавать макет  дома из разных материалов (гофрированный картон и природные материалы) </w:t>
            </w: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</w:t>
            </w:r>
            <w:r w:rsidRPr="002337EB"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  <w:t xml:space="preserve"> </w:t>
            </w: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работы с шаблоном и соединение деталей при помощи пластилина.</w:t>
            </w: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</w:tcPr>
          <w:p w:rsidR="00FC38FB" w:rsidRPr="008B49F1" w:rsidRDefault="00FC38FB" w:rsidP="00F2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Исследовать, наблюдать, сравнивать, сопоставлять различные виды домов.</w:t>
            </w:r>
          </w:p>
          <w:p w:rsidR="00FC38FB" w:rsidRPr="008B49F1" w:rsidRDefault="00FC38FB" w:rsidP="00F2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Исследовать, наблюдать, сравнивать, сопоставлять свойства гофрированного картона. Планировать и осуществлять работу, на основе представленных в учебнике слайдов и текстовых планов, сопоставлять эти виды планов.  Контролировать и корректировать выполнение работы на основе сайдового плана.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разных изделий по одной технологии из пластилина. Работа в группах при выполнении изделий для чайного сервиза. </w:t>
            </w: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«Чайный сервиз»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«чашка», « чайник», « сахарница»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разные изделия на основе одной технологии, самостоятельно составляя план их выполнения. </w:t>
            </w: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приемы работы с пластилином: скатывание, сплющивание, вытягивание, скручивание,  вдавливание.</w:t>
            </w: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форму, цвет и размер реальных объектов при выполнении изделий.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сервировки стола для чаепития при создании композиции «Чайный сервиз».</w:t>
            </w:r>
            <w:r w:rsidRPr="002337EB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  </w:t>
            </w: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Осваивать правила поведения за столом.</w:t>
            </w:r>
          </w:p>
        </w:tc>
        <w:tc>
          <w:tcPr>
            <w:tcW w:w="1016" w:type="pct"/>
          </w:tcPr>
          <w:p w:rsidR="00FC38FB" w:rsidRPr="008B49F1" w:rsidRDefault="00FC38FB" w:rsidP="00465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Использовать умения работать  над проектом под руководством учителя: ставить цель, составлять и обсуждать план выполнения изделия, используя  «Вопросы юного технолога», распределять роли, проводить оценку качества выполнения изделия. Слушать собеседника, излагать свое мнение, осуществлять совместную практическую деятельность, анализировать свою деятельность.</w:t>
            </w:r>
          </w:p>
          <w:p w:rsidR="00FC38FB" w:rsidRPr="008B49F1" w:rsidRDefault="00FC38FB" w:rsidP="00465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Анализировать форму, цвет и размер реальных объектов.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разных изделий по одной технологии из пластилина. Работа в группах при выполнении изделий для чайного сервиза. </w:t>
            </w: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«Чайный сервиз»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Изделия: «чашка», « чайник», «сахарница» </w:t>
            </w: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разные изделия на основе одной технологии, самостоятельно составляя план их выполнения. </w:t>
            </w: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приемы работы с пластилином: скатывание, сплющивание, вытягивание, скручивание,  вдавливание.</w:t>
            </w: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форму, цвет и размер реальных объектов при выполнении изделий.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сервировки стола для чаепития при создании композиции «Чайный сервиз».</w:t>
            </w:r>
            <w:r w:rsidRPr="002337EB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  </w:t>
            </w: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Осваивать правила поведения за столом.</w:t>
            </w:r>
          </w:p>
        </w:tc>
        <w:tc>
          <w:tcPr>
            <w:tcW w:w="1016" w:type="pct"/>
          </w:tcPr>
          <w:p w:rsidR="00FC38FB" w:rsidRPr="008B49F1" w:rsidRDefault="00FC38FB" w:rsidP="00331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Использовать умения работать  над проектом под руководством учителя: ставить цель, составлять и обсуждать план выполнения изделия, используя  «Вопросы юного технолога», распределять роли, проводить оценку качества выполнения изделия. Слушать собеседника, излагать свое мнение, осуществлять совместную практическую деятельность, анализировать свою деятельность.</w:t>
            </w:r>
          </w:p>
          <w:p w:rsidR="00FC38FB" w:rsidRPr="008B49F1" w:rsidRDefault="00FC38FB" w:rsidP="00331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Анализировать форму, цвет и размер реальных объектов.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модели торшера, закрепление навыков вырезания окружности. Знакомство  с правилами безопасной  работы с шилом.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Изделие: « Торшер». 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иллюстраций учебника составлять рассказ о старинных и современных способах освещения жилищ, находить элементарные причинно-следственные связи. Осваивать </w:t>
            </w: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работы с шилом и подготавливать рабочее место. Выполнять раскрой деталей изделия с использованием шаблона и соединение деталей при помощи клея и пластилина. Выбирать удобный для себя план работы над изделием.</w:t>
            </w:r>
          </w:p>
        </w:tc>
        <w:tc>
          <w:tcPr>
            <w:tcW w:w="1016" w:type="pct"/>
          </w:tcPr>
          <w:p w:rsidR="00FC38FB" w:rsidRPr="008B49F1" w:rsidRDefault="00FC38FB" w:rsidP="000F4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Исследовать, наблюдать, сравнивать, сопоставлять различные виды осветительных приборов.</w:t>
            </w:r>
          </w:p>
          <w:p w:rsidR="00FC38FB" w:rsidRPr="008B49F1" w:rsidRDefault="00FC38FB" w:rsidP="000F4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конструктивные особенности торшера. Планировать и осуществлять работу,  на основе представленных  в учебнике слайдов и текстовых планов, сопоставлять эти виды планов.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модели стула из гофрированного картона. Отделка изделия по собственному замыслу. 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необходимые инструменты, материалы и приемы работы. Использовать способы работы с бумагой, выполнять </w:t>
            </w: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раскрой деталей по шаблону, оформлять изделие по собственному эскизу. Осваивать правила ухода за мебелью и уборки квартиры. Составлять рассказ, 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1016" w:type="pct"/>
          </w:tcPr>
          <w:p w:rsidR="00FC38FB" w:rsidRPr="008B49F1" w:rsidRDefault="00FC38FB" w:rsidP="00C54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работу, на основе представленных в учебнике слайдовых и текстовых планов, сопоставлять эти виды планов.</w:t>
            </w:r>
          </w:p>
        </w:tc>
      </w:tr>
      <w:tr w:rsidR="00FC38FB" w:rsidRPr="00301022" w:rsidTr="008D2E6E">
        <w:trPr>
          <w:trHeight w:val="558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разных видов кукол из ниток по одной технологии. 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Понятия: «выкройка», «модель»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«Кукла из ниток»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 определять виды тканей и нитей, их состав, свойства, назначение и  применение в быту и на производстве.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подбор  тканей и ниток в зависимости от выполняемых изделий. Определять инструменты и приспособления необходимые для работы. Осваивать умение наматывать нитки, связывать их и разрезать.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Осмысливать способы изготовления одежды и ее назначение.</w:t>
            </w:r>
          </w:p>
        </w:tc>
        <w:tc>
          <w:tcPr>
            <w:tcW w:w="1016" w:type="pct"/>
          </w:tcPr>
          <w:p w:rsidR="00FC38FB" w:rsidRPr="008B49F1" w:rsidRDefault="00FC38FB" w:rsidP="00665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(наблюдать, сравнивать, сопоставлять)  </w:t>
            </w:r>
          </w:p>
          <w:p w:rsidR="00FC38FB" w:rsidRPr="008B49F1" w:rsidRDefault="00FC38FB" w:rsidP="00665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текстильные и волокнистые материалы.</w:t>
            </w:r>
          </w:p>
          <w:p w:rsidR="00FC38FB" w:rsidRPr="008B49F1" w:rsidRDefault="00FC38FB" w:rsidP="00665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работу, на основе представленных  в учебнике слайдов и текстовых планов, сопоставлять эти виды планов</w:t>
            </w:r>
            <w:r w:rsidRPr="008B49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C38FB" w:rsidRPr="00301022" w:rsidTr="00FC38FB">
        <w:trPr>
          <w:trHeight w:val="277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спиралью. Белгородское кружево</w:t>
            </w:r>
          </w:p>
        </w:tc>
        <w:tc>
          <w:tcPr>
            <w:tcW w:w="317" w:type="pct"/>
            <w:vAlign w:val="center"/>
          </w:tcPr>
          <w:p w:rsidR="00FC38FB" w:rsidRDefault="00FC38FB" w:rsidP="00B10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правила безопасной работы с иглой и шилом при выполнении изделий. Осваивать виды стежков и способы пришивания пуговиц и использовать их для оформления изделий. Осуществлять выбор ниток и пуговиц для выполнения изделия по контрасту. Осваивать правила экономного расходования тканей и нитей при выполнении изделия.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C38FB" w:rsidRPr="008B49F1" w:rsidRDefault="00FC38FB" w:rsidP="006E7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</w:t>
            </w:r>
          </w:p>
          <w:p w:rsidR="00FC38FB" w:rsidRPr="008B49F1" w:rsidRDefault="00FC38FB" w:rsidP="006E7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место. </w:t>
            </w:r>
          </w:p>
          <w:p w:rsidR="00FC38FB" w:rsidRPr="008B49F1" w:rsidRDefault="00FC38FB" w:rsidP="006E7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работу, на основе представленных в учебнике слайдов и текстовых планов, сопоставлять эти виды планов.</w:t>
            </w: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 двумя  и четырьмя отверстиями. Использование разных видов стежков для оформления закладки. Оформление игрушки при помощи пуговиц.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«Закладка с вышивкой»</w:t>
            </w:r>
          </w:p>
        </w:tc>
        <w:tc>
          <w:tcPr>
            <w:tcW w:w="317" w:type="pct"/>
            <w:vAlign w:val="center"/>
          </w:tcPr>
          <w:p w:rsid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правила безопасной работы с иглой и шилом при выполнении изделий. Осваивать виды стежков и способы пришивания пуговиц и использовать их для оформления изделий. Осуществлять выбор ниток и пуговиц для выполнения изделия по контрасту. Осваивать правила экономного расходования тканей и нитей при выполнении изделия.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C38FB" w:rsidRPr="008B49F1" w:rsidRDefault="00FC38FB" w:rsidP="002D1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</w:t>
            </w:r>
          </w:p>
          <w:p w:rsidR="00FC38FB" w:rsidRPr="008B49F1" w:rsidRDefault="00FC38FB" w:rsidP="002D1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место. </w:t>
            </w:r>
          </w:p>
          <w:p w:rsidR="00FC38FB" w:rsidRPr="008B49F1" w:rsidRDefault="00FC38FB" w:rsidP="002D1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работу, на основе представленных в учебнике слайдов и текстовых планов, сопоставлять эти виды планов.</w:t>
            </w: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 двумя  и четырьмя отверстиями. Использование разных видов стежков для оформления закладки. Оформление игрушки при помощи пуговиц.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Медвежонок»</w:t>
            </w:r>
          </w:p>
        </w:tc>
        <w:tc>
          <w:tcPr>
            <w:tcW w:w="317" w:type="pct"/>
            <w:vAlign w:val="center"/>
          </w:tcPr>
          <w:p w:rsid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правила безопасной работы с иглой и шилом при выполнении изделий. Осваивать виды стежков и способы пришивания пуговиц и использовать их для оформления изделий. Осуществлять выбор ниток и пуговиц для выполнения изделия по контрасту. Осваивать правила экономного расходования тканей и нитей при выполнении изделия. </w:t>
            </w:r>
          </w:p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C38FB" w:rsidRPr="008B49F1" w:rsidRDefault="00FC38FB" w:rsidP="00AB6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</w:t>
            </w:r>
          </w:p>
          <w:p w:rsidR="00FC38FB" w:rsidRPr="008B49F1" w:rsidRDefault="00FC38FB" w:rsidP="00AB6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место. </w:t>
            </w:r>
          </w:p>
          <w:p w:rsidR="00FC38FB" w:rsidRPr="008B49F1" w:rsidRDefault="00FC38FB" w:rsidP="00AB6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работу, на основе представленных в учебнике слайдов и текстовых планов, сопоставлять эти виды планов.</w:t>
            </w: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его деталями и правилами соединения деталей.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из конструктора модели тачки. 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«Тачка».</w:t>
            </w:r>
          </w:p>
        </w:tc>
        <w:tc>
          <w:tcPr>
            <w:tcW w:w="317" w:type="pct"/>
            <w:vAlign w:val="center"/>
          </w:tcPr>
          <w:p w:rsid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приемы </w:t>
            </w: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конструктором: знакомство с видами  деталей и способами  их соединения</w:t>
            </w: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Конструировать изделие на основе предложенного плана, искать и заменять детали конструкции, выбирать способы сборки. Применять «правило винта» при" сборке и разборке моделей (завинчивать по часовой стрелке, отвинчивать против часовой  стрелки). Осваивать разные виды соединений деталей (подвижное и неподвижное). </w:t>
            </w:r>
          </w:p>
        </w:tc>
        <w:tc>
          <w:tcPr>
            <w:tcW w:w="1016" w:type="pct"/>
          </w:tcPr>
          <w:p w:rsidR="00FC38FB" w:rsidRPr="008B49F1" w:rsidRDefault="00FC38FB" w:rsidP="00301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Моделировать и собирать изделие из конструктора, проектировать конструкцию простого бытового механизма - тачки.</w:t>
            </w:r>
          </w:p>
          <w:p w:rsidR="00FC38FB" w:rsidRPr="008B49F1" w:rsidRDefault="00FC38FB" w:rsidP="00301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работу,  на основе представленных  в учебнике слайдов и текстовых планов, сопоставлять эти виды планов. Находить необходимую информацию в тексте.</w:t>
            </w:r>
          </w:p>
        </w:tc>
      </w:tr>
      <w:tr w:rsidR="00FC38FB" w:rsidRPr="00301022" w:rsidTr="008B49F1">
        <w:trPr>
          <w:trHeight w:val="135"/>
        </w:trPr>
        <w:tc>
          <w:tcPr>
            <w:tcW w:w="52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его деталями и правилами соединения деталей.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из конструктора модели тачки. Виды транспорта Тулы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«Тачка».</w:t>
            </w:r>
          </w:p>
          <w:p w:rsidR="00FC38FB" w:rsidRPr="00301022" w:rsidRDefault="00FC38FB" w:rsidP="003010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22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317" w:type="pct"/>
            <w:vAlign w:val="center"/>
          </w:tcPr>
          <w:p w:rsid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приемы </w:t>
            </w:r>
            <w:r w:rsidRPr="002337E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конструктором: знакомство с видами  деталей и способами  их соединения</w:t>
            </w: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Конструировать изделие на основе предложенного плана, искать и заменять детали конструкции, выбирать способы сборки. Применять «правило винта» при" сборке и разборке моделей (завинчивать по часовой стрелке, отвинчивать против часовой  стрелки). Осваивать разные виды соединений деталей (подвижное и неподвижное). </w:t>
            </w:r>
          </w:p>
        </w:tc>
        <w:tc>
          <w:tcPr>
            <w:tcW w:w="1016" w:type="pct"/>
          </w:tcPr>
          <w:p w:rsidR="00FC38FB" w:rsidRPr="008B49F1" w:rsidRDefault="00FC38FB" w:rsidP="00726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Моделировать и собирать изделие из конструктора, проектировать конструкцию простого бытового механизма - тачки.</w:t>
            </w:r>
          </w:p>
          <w:p w:rsidR="00FC38FB" w:rsidRPr="008B49F1" w:rsidRDefault="00FC38FB" w:rsidP="00726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работу,  на основе представленных  в учебнике слайдов и текстовых планов, сопоставлять эти виды планов. Находить необходимую информацию в тексте.</w:t>
            </w: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  <w:vAlign w:val="center"/>
          </w:tcPr>
          <w:p w:rsidR="00FC38FB" w:rsidRPr="00301022" w:rsidRDefault="00FC38FB" w:rsidP="003010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вода</w:t>
            </w:r>
          </w:p>
        </w:tc>
        <w:tc>
          <w:tcPr>
            <w:tcW w:w="1368" w:type="pct"/>
            <w:vAlign w:val="center"/>
          </w:tcPr>
          <w:p w:rsidR="00FC38FB" w:rsidRPr="00301022" w:rsidRDefault="00FC38FB" w:rsidP="00301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C38FB" w:rsidRPr="00301022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1771" w:type="pct"/>
            <w:vAlign w:val="center"/>
          </w:tcPr>
          <w:p w:rsidR="00FC38FB" w:rsidRPr="002337E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FC38FB" w:rsidRPr="008B49F1" w:rsidRDefault="00FC38FB" w:rsidP="00301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  <w:vAlign w:val="center"/>
          </w:tcPr>
          <w:p w:rsidR="00FC38F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 по определению всхожести семян. Проращивание семян.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>Понятие: «рассада».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«Проращивание семян», «Уход за комнатными растениями</w:t>
            </w: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" w:type="pct"/>
            <w:vAlign w:val="center"/>
          </w:tcPr>
          <w:p w:rsid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Осваивать способы проращивания семян в воде. Проводить эксперимент, исследовать всхожесть семян, наблюдать и фиксировать наблюдения. Определять и использовать инструменты и приспособления необходимые для ухода за комнатными растениями. В практической деятельности осваивать правила ухода за комнатными растениями.</w:t>
            </w:r>
          </w:p>
        </w:tc>
        <w:tc>
          <w:tcPr>
            <w:tcW w:w="1016" w:type="pct"/>
          </w:tcPr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Исследовать  значение воды в жизни человека, животных, растений. Сравнивать с информацию, полученную из разных источников (из разных учебников, текстов, собственных наблюдений и опыта.). На основе сравнения информации делать выводы и обобщения.</w:t>
            </w:r>
          </w:p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</w:t>
            </w: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  <w:vAlign w:val="center"/>
          </w:tcPr>
          <w:p w:rsidR="00FC38F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>Беседа «Тула – город мастеров».</w:t>
            </w:r>
          </w:p>
        </w:tc>
        <w:tc>
          <w:tcPr>
            <w:tcW w:w="317" w:type="pct"/>
            <w:vAlign w:val="center"/>
          </w:tcPr>
          <w:p w:rsid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Отбирать материалы, инструменты и приспособления для работы по иллюстрациям в учебнике. Осваивать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Конструировать макет колодца. Использовать известные свойства материалов при определении приемов выполнения изделия. Составлять и оформлять композицию по образцу или собственному замыслу</w:t>
            </w:r>
          </w:p>
        </w:tc>
        <w:tc>
          <w:tcPr>
            <w:tcW w:w="1016" w:type="pct"/>
          </w:tcPr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образец. Сравнивать способы и приемы выполнения изделия.</w:t>
            </w:r>
          </w:p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виды материалов для создания композиции и ее оформления.</w:t>
            </w:r>
          </w:p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  <w:vAlign w:val="center"/>
          </w:tcPr>
          <w:p w:rsidR="00FC38F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сборки плота. Проводить исследование различных материалов на плавучесть. Знакомство со способами и приемами выполнения  изделий в технике оригами.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над проектом.</w:t>
            </w:r>
            <w:r w:rsidRPr="00FC3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Проект:  «Речной флот», 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«Кораблик из бумаги», «Плот»</w:t>
            </w:r>
          </w:p>
        </w:tc>
        <w:tc>
          <w:tcPr>
            <w:tcW w:w="317" w:type="pct"/>
            <w:vAlign w:val="center"/>
          </w:tcPr>
          <w:p w:rsid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Осваивать новые способы соединения деталей, технику работы с бумагой — «оригами»</w:t>
            </w:r>
          </w:p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оформлять композиции по образцу. Использовать  известные  свойства материалов при определении приемов выполнения изделия. </w:t>
            </w:r>
          </w:p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Определять используемые материалы и инструменты по слайдам готовых изделий</w:t>
            </w:r>
            <w:r w:rsidRPr="002337EB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. </w:t>
            </w: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приемы техники «оригами». </w:t>
            </w:r>
          </w:p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сборки реального объекта (плота), конструировать макет плота с использованием данной технологии. Самостоятельно анализировать образец, определять недостающие этапы его выполнения детали. Исследовать различные материалы на плавучесть.</w:t>
            </w:r>
          </w:p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Сравнивать модели одного изделия, выполненные из разных материалов.</w:t>
            </w:r>
          </w:p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Использовать умения работать над проектом под руководством учителя: ставить цель, составлять план, используя «Вопросы юного технолога», распределять роли, проводить самооценку, обсуждать план. Слушать собеседника, излагать свое мнение, осуществлять совместную практическую деятельность, анализировать свою деятельность.</w:t>
            </w: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  <w:vAlign w:val="center"/>
          </w:tcPr>
          <w:p w:rsidR="00FC38FB" w:rsidRDefault="00FC38FB" w:rsidP="00FC38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воздух</w:t>
            </w:r>
          </w:p>
        </w:tc>
        <w:tc>
          <w:tcPr>
            <w:tcW w:w="1368" w:type="pct"/>
            <w:vAlign w:val="center"/>
          </w:tcPr>
          <w:p w:rsidR="00FC38FB" w:rsidRPr="00301022" w:rsidRDefault="00FC38FB" w:rsidP="00FC3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1771" w:type="pct"/>
            <w:vAlign w:val="center"/>
          </w:tcPr>
          <w:p w:rsidR="00FC38FB" w:rsidRPr="002337EB" w:rsidRDefault="00FC38FB" w:rsidP="00FC38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FC38FB" w:rsidRPr="008B49F1" w:rsidRDefault="00FC38FB" w:rsidP="00FC3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  <w:vAlign w:val="center"/>
          </w:tcPr>
          <w:p w:rsidR="00FC38F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 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>Понятие: «флюгер».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«Вертушка»</w:t>
            </w:r>
          </w:p>
        </w:tc>
        <w:tc>
          <w:tcPr>
            <w:tcW w:w="317" w:type="pct"/>
            <w:vAlign w:val="center"/>
          </w:tcPr>
          <w:p w:rsidR="00FC38FB" w:rsidRP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Осваивать технологию моделирования в практической деятельности при изготовлении вертушки. Выполнять разметку деталей по линейке. Осваивать соединение деталей с помощью кнопки. Использовать приемы работы с бумагой. Выполнять украшение изделия по собственному замыслу.</w:t>
            </w:r>
          </w:p>
        </w:tc>
        <w:tc>
          <w:tcPr>
            <w:tcW w:w="1016" w:type="pct"/>
          </w:tcPr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об использовании ветра, о птицах, о полетах человека, летательных аппаратах.  Сопоставлять полученную информацию со знаниями, полученными на других предметах, из собственных наблюдений и прочитанных книг. Сравнивать современные и старинные  виды летательных аппаратов. Приводить  собственные примеры, делать выводы и обобщения, аргументировать свои ответы.</w:t>
            </w: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  <w:vAlign w:val="center"/>
          </w:tcPr>
          <w:p w:rsidR="00FC38F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способом создания мозаики с использованием техники «рваная бумага». Выполнение аппликации. Выполнение деталей для мозаики в группе. 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>Понятие: «мозаика».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«Попугай»</w:t>
            </w:r>
          </w:p>
        </w:tc>
        <w:tc>
          <w:tcPr>
            <w:tcW w:w="317" w:type="pct"/>
            <w:vAlign w:val="center"/>
          </w:tcPr>
          <w:p w:rsidR="00FC38FB" w:rsidRP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новый способ изготовления  мозаики, применяя технику «рваной бумаги». Подготавливать своё рабочее место, рационально размещать материалы и инструменты, соблюдать технику безопасности, закреплять навыки работы с бумагой и клеем. Осваивать и использовать способы экономного расходования бумаги при выполнении техники «равной бумаги». </w:t>
            </w:r>
          </w:p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Выполнять заготовки для мозаики в группе.</w:t>
            </w:r>
          </w:p>
        </w:tc>
        <w:tc>
          <w:tcPr>
            <w:tcW w:w="1016" w:type="pct"/>
          </w:tcPr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Изготавливать по образцу в соответствии с планом аппликацию из бумаги, корректировать  и контролировать последовательность выполнения.</w:t>
            </w: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  <w:vAlign w:val="center"/>
          </w:tcPr>
          <w:p w:rsidR="00FC38F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>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>Понятия: «летательные аппараты».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«Самолет», «Парашют</w:t>
            </w:r>
          </w:p>
        </w:tc>
        <w:tc>
          <w:tcPr>
            <w:tcW w:w="317" w:type="pct"/>
            <w:vAlign w:val="center"/>
          </w:tcPr>
          <w:p w:rsidR="00FC38FB" w:rsidRP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Подготавливать своё рабочее место, размещать материалы и инструменты, соблюдать технику безопасности, закрепляя навыки самоорганизации в деятельности.</w:t>
            </w:r>
          </w:p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технологию моделирования. Использовать навыки работы с бумагой, правила работы с ножницами и клеем. Самостоятельно создавать изделие, использовать технику «оригами». </w:t>
            </w:r>
          </w:p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эксперимент, определять прямую зависимость (чем тяжелее груз,  тем скорость падения парашюта выше.). </w:t>
            </w:r>
          </w:p>
        </w:tc>
        <w:tc>
          <w:tcPr>
            <w:tcW w:w="1016" w:type="pct"/>
          </w:tcPr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Соотносить текстовый и слайдовый план.</w:t>
            </w: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  <w:vAlign w:val="center"/>
          </w:tcPr>
          <w:p w:rsidR="00FC38F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информация</w:t>
            </w:r>
          </w:p>
        </w:tc>
        <w:tc>
          <w:tcPr>
            <w:tcW w:w="1368" w:type="pct"/>
          </w:tcPr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C38FB" w:rsidRP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1771" w:type="pct"/>
          </w:tcPr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  <w:vAlign w:val="center"/>
          </w:tcPr>
          <w:p w:rsidR="00FC38F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>Способы общения.</w:t>
            </w:r>
            <w:r w:rsidRPr="00FC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рисунка на пластичном материале при помощи продавливания.  Перевод информации в разные знаково-символические системы (анаграммы и пиктограммы).  </w:t>
            </w:r>
            <w:r w:rsidRPr="00FC3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Изделия: «Письмо на глиняной дощечке », «Зашифрованное письмо» 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C38FB" w:rsidRP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Осваивать способы работы с новым материалом   - глина -  и нанесение на нее рисунка с помощью стеки. Переводить информацию в разные знаково-символические системы (анаграммы, пиктограммы) .</w:t>
            </w:r>
          </w:p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анализировать образец, определять недостающие детали. Использовать известные свойства материалов при определении приемов выполнения изделия </w:t>
            </w:r>
          </w:p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для выполнения изделия материалы и инструменты по слайдовому плану.</w:t>
            </w:r>
          </w:p>
        </w:tc>
        <w:tc>
          <w:tcPr>
            <w:tcW w:w="1016" w:type="pct"/>
          </w:tcPr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 о способах общения.  Анализировать и сравнивать способы общения и передачи информации и в разных средах (животный мир, человек), на основании полученного материала самостоятельно делать простые выводы и обосновывать их. </w:t>
            </w: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  <w:vAlign w:val="center"/>
          </w:tcPr>
          <w:p w:rsidR="00FC38F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безопасного  маршрута из дома до школы, его графическое изображение. 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 Составление маршрута  безопасного  движения от дома до школы.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C38FB" w:rsidRP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дорожных знаках. Объяснять их значение. </w:t>
            </w:r>
          </w:p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важных телефонных номеров, маршрута передвижения от дома до школы, использовать для этого информацию из учебника ОБЖ и собственный опыт. (Закрепить знания о способах обеспечения собственной безопасности). Составлять простой графический план местности, расставлять дорожные знаки, определять маршрут. </w:t>
            </w:r>
          </w:p>
        </w:tc>
        <w:tc>
          <w:tcPr>
            <w:tcW w:w="1016" w:type="pct"/>
          </w:tcPr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 о способах  передачи информации. Анализировать, сравнивать, соотносить информацию с знаково-символической системой.</w:t>
            </w:r>
          </w:p>
        </w:tc>
      </w:tr>
      <w:tr w:rsidR="00FC38FB" w:rsidRPr="00301022" w:rsidTr="008B49F1">
        <w:trPr>
          <w:trHeight w:val="558"/>
        </w:trPr>
        <w:tc>
          <w:tcPr>
            <w:tcW w:w="528" w:type="pct"/>
            <w:vAlign w:val="center"/>
          </w:tcPr>
          <w:p w:rsidR="00FC38FB" w:rsidRDefault="00FC38FB" w:rsidP="003010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pct"/>
          </w:tcPr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>Изучение компьютера и его частей. Освоение правил пользования компьютером и поиска информации.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sz w:val="24"/>
                <w:szCs w:val="24"/>
              </w:rPr>
              <w:t xml:space="preserve">Понятия: «компьютер», «Интернет» </w:t>
            </w:r>
          </w:p>
          <w:p w:rsidR="00FC38FB" w:rsidRPr="00FC38FB" w:rsidRDefault="00FC38FB" w:rsidP="00FC38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C38FB" w:rsidRPr="00FC38FB" w:rsidRDefault="00FC38FB" w:rsidP="008B49F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FB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771" w:type="pct"/>
          </w:tcPr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правила безопасного использования компьютера. </w:t>
            </w:r>
          </w:p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B">
              <w:rPr>
                <w:rFonts w:ascii="Times New Roman" w:hAnsi="Times New Roman" w:cs="Times New Roman"/>
                <w:sz w:val="24"/>
                <w:szCs w:val="24"/>
              </w:rPr>
              <w:t>Осваивать работу на компьютере: включать и выключать его; называть и показывать части компьютера.</w:t>
            </w:r>
          </w:p>
          <w:p w:rsidR="00FC38FB" w:rsidRPr="002337EB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 о компьютере, его составных частях, сферах применения.  </w:t>
            </w:r>
          </w:p>
          <w:p w:rsidR="00FC38FB" w:rsidRPr="008B49F1" w:rsidRDefault="00FC38FB" w:rsidP="00FC38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F1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Интернете с помощью взрослого.</w:t>
            </w:r>
          </w:p>
        </w:tc>
      </w:tr>
    </w:tbl>
    <w:p w:rsidR="00A825AB" w:rsidRPr="00301022" w:rsidRDefault="00A825AB" w:rsidP="003010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25AB" w:rsidRPr="00301022" w:rsidSect="008D2F4C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D32"/>
    <w:multiLevelType w:val="multilevel"/>
    <w:tmpl w:val="9E3019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F612E"/>
    <w:multiLevelType w:val="hybridMultilevel"/>
    <w:tmpl w:val="29561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730E490">
      <w:numFmt w:val="bullet"/>
      <w:lvlText w:val="•"/>
      <w:lvlJc w:val="left"/>
      <w:pPr>
        <w:ind w:left="2397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E463D"/>
    <w:multiLevelType w:val="multilevel"/>
    <w:tmpl w:val="9E3019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3D3A18"/>
    <w:multiLevelType w:val="multilevel"/>
    <w:tmpl w:val="E38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CF56E7"/>
    <w:multiLevelType w:val="multilevel"/>
    <w:tmpl w:val="FA0A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8417FE"/>
    <w:multiLevelType w:val="multilevel"/>
    <w:tmpl w:val="D89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B3031B"/>
    <w:multiLevelType w:val="multilevel"/>
    <w:tmpl w:val="B8AAE2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9A3943"/>
    <w:multiLevelType w:val="multilevel"/>
    <w:tmpl w:val="1006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917AAF"/>
    <w:multiLevelType w:val="multilevel"/>
    <w:tmpl w:val="9DF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22"/>
    <w:rsid w:val="00046C58"/>
    <w:rsid w:val="000C387D"/>
    <w:rsid w:val="002337EB"/>
    <w:rsid w:val="00301022"/>
    <w:rsid w:val="003F48A6"/>
    <w:rsid w:val="008B49F1"/>
    <w:rsid w:val="008D2F4C"/>
    <w:rsid w:val="00A663D5"/>
    <w:rsid w:val="00A825AB"/>
    <w:rsid w:val="00D32AE1"/>
    <w:rsid w:val="00EA2B86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02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33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02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33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5846</Words>
  <Characters>33325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Анатолий</cp:lastModifiedBy>
  <cp:revision>2</cp:revision>
  <dcterms:created xsi:type="dcterms:W3CDTF">2015-08-21T17:14:00Z</dcterms:created>
  <dcterms:modified xsi:type="dcterms:W3CDTF">2015-08-21T17:14:00Z</dcterms:modified>
</cp:coreProperties>
</file>