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7C" w:rsidRPr="00BC6C7C" w:rsidRDefault="00BC6C7C" w:rsidP="00BC6C7C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ГБСКОУ «</w:t>
      </w:r>
      <w:proofErr w:type="spellStart"/>
      <w:r w:rsidRPr="00BC6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Агрызская</w:t>
      </w:r>
      <w:proofErr w:type="spellEnd"/>
      <w:r w:rsidRPr="00BC6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специальная (</w:t>
      </w:r>
      <w:r w:rsidRPr="00BC6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BC6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общеобразовательная школа-интернат </w:t>
      </w:r>
      <w:r w:rsidRPr="00BC6C7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BC6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вида»</w:t>
      </w:r>
    </w:p>
    <w:p w:rsidR="00BC6C7C" w:rsidRDefault="00BC6C7C" w:rsidP="00256DC8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7E41" w:rsidRDefault="009B7E41" w:rsidP="00256DC8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7E41" w:rsidRDefault="009B7E41" w:rsidP="00256DC8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7E41" w:rsidRDefault="009B7E41" w:rsidP="00256DC8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7E41" w:rsidRDefault="009B7E41" w:rsidP="009B7E4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B7E41" w:rsidRDefault="009B7E41" w:rsidP="009B7E4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B7E41" w:rsidRDefault="009B7E41" w:rsidP="009B7E4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B7E41" w:rsidRDefault="009B7E41" w:rsidP="009B7E4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B7E41" w:rsidRDefault="009B7E41" w:rsidP="009B7E4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B7E41" w:rsidRPr="009B7E41" w:rsidRDefault="009B7E41" w:rsidP="009B7E41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7E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Урок по развитию психомоторных процессов «Определение на слух звучания музыкальных инструментов. Дидактическая игра «Что звучит?»</w:t>
      </w:r>
    </w:p>
    <w:p w:rsidR="009B7E41" w:rsidRPr="009B7E41" w:rsidRDefault="009B7E41" w:rsidP="009B7E4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C6C7C" w:rsidRDefault="00BC6C7C" w:rsidP="00256DC8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7C" w:rsidRDefault="00BC6C7C" w:rsidP="00256DC8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BC6C7C" w:rsidRDefault="00BC6C7C" w:rsidP="00256DC8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7C" w:rsidRDefault="00BC6C7C" w:rsidP="00256DC8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7C" w:rsidRDefault="00BC6C7C" w:rsidP="00256DC8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7C" w:rsidRDefault="00BC6C7C" w:rsidP="00256DC8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7E41" w:rsidRDefault="009B7E41" w:rsidP="009B7E41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7E41" w:rsidRDefault="009B7E41" w:rsidP="009B7E41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6C7C" w:rsidRDefault="009B7E41" w:rsidP="009B7E41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Выполнила: Шакирова Л.И.</w:t>
      </w:r>
    </w:p>
    <w:p w:rsidR="009B7E41" w:rsidRPr="009B7E41" w:rsidRDefault="009B7E41" w:rsidP="009B7E41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учитель-дефектолог</w:t>
      </w:r>
    </w:p>
    <w:p w:rsidR="00BC6C7C" w:rsidRDefault="00BC6C7C" w:rsidP="009B7E41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7C" w:rsidRDefault="00BC6C7C" w:rsidP="00256DC8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7C" w:rsidRDefault="00BC6C7C" w:rsidP="00256DC8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7C" w:rsidRDefault="00BC6C7C" w:rsidP="00256DC8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7C" w:rsidRDefault="00BC6C7C" w:rsidP="00256DC8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7C" w:rsidRDefault="00BC6C7C" w:rsidP="00256DC8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7C" w:rsidRDefault="00BC6C7C" w:rsidP="00256DC8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7C" w:rsidRDefault="00BC6C7C" w:rsidP="00256DC8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7C" w:rsidRDefault="00BC6C7C" w:rsidP="00256DC8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7C" w:rsidRDefault="00BC6C7C" w:rsidP="00256DC8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7C" w:rsidRDefault="00BC6C7C" w:rsidP="00256DC8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7C" w:rsidRDefault="00BC6C7C" w:rsidP="00256DC8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7C" w:rsidRDefault="00BC6C7C" w:rsidP="00256DC8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7C" w:rsidRDefault="00BC6C7C" w:rsidP="00256DC8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5DB1" w:rsidRDefault="009C5DB1" w:rsidP="009B7E41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5DB1" w:rsidRDefault="009C5DB1" w:rsidP="009B7E41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7E41" w:rsidRPr="009B7E41" w:rsidRDefault="009B7E41" w:rsidP="009B7E41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 год</w:t>
      </w:r>
    </w:p>
    <w:p w:rsidR="00BC6C7C" w:rsidRDefault="00BC6C7C" w:rsidP="00256DC8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DC8" w:rsidRPr="00467C07" w:rsidRDefault="00256DC8" w:rsidP="00256DC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="004117E7" w:rsidRPr="0046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Определение на слух звучания музыкальных инструментов. Дидактическая игра «Что звучит?»</w:t>
      </w:r>
    </w:p>
    <w:p w:rsidR="004117E7" w:rsidRPr="00467C07" w:rsidRDefault="004117E7" w:rsidP="00256DC8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DC8" w:rsidRPr="00467C07" w:rsidRDefault="00256DC8" w:rsidP="00256DC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C7086"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учащихся с детскими музыкальными инструментами; </w:t>
      </w:r>
      <w:r w:rsidR="006C7086"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</w:t>
      </w:r>
      <w:r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аучить </w:t>
      </w:r>
      <w:r w:rsidR="006C7086"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многие объекты и предметы окружающей среды по характерным звукам и шумам, соотносить свои действия с сигналами;</w:t>
      </w:r>
    </w:p>
    <w:p w:rsidR="00256DC8" w:rsidRPr="00467C07" w:rsidRDefault="00C0412F" w:rsidP="00256DC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56DC8"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 умения прислушиватьс</w:t>
      </w:r>
      <w:r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различать шумы по громкости;</w:t>
      </w:r>
    </w:p>
    <w:p w:rsidR="00256DC8" w:rsidRPr="00467C07" w:rsidRDefault="00256DC8" w:rsidP="00256DC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координацию движений руки и глаза,  пространственную ориентировку;</w:t>
      </w:r>
    </w:p>
    <w:p w:rsidR="00256DC8" w:rsidRPr="00467C07" w:rsidRDefault="00256DC8" w:rsidP="00256DC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внимание, память, мыслительные процессы и операции через развивающие игры и упражнения;</w:t>
      </w:r>
    </w:p>
    <w:p w:rsidR="00256DC8" w:rsidRPr="00467C07" w:rsidRDefault="00C0412F" w:rsidP="00256DC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56DC8"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способность подчинять свои действия инструкции;</w:t>
      </w:r>
    </w:p>
    <w:p w:rsidR="00256DC8" w:rsidRPr="00467C07" w:rsidRDefault="00C0412F" w:rsidP="00256DC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56DC8"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коллективизм, уважение друг к другу.</w:t>
      </w:r>
    </w:p>
    <w:p w:rsidR="00C0412F" w:rsidRPr="00467C07" w:rsidRDefault="00C0412F" w:rsidP="00C0412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корригировать недостатки  слухового и зрительного восприятия;</w:t>
      </w:r>
    </w:p>
    <w:p w:rsidR="00C0412F" w:rsidRPr="00467C07" w:rsidRDefault="00C0412F" w:rsidP="00256DC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DC8" w:rsidRPr="00467C07" w:rsidRDefault="00256DC8" w:rsidP="00256DC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proofErr w:type="gramStart"/>
      <w:r w:rsidRPr="0046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>  музыкальные инструменты, картинки с изображением инструментов,  коробочки наполненные ракушками  и песком,  </w:t>
      </w:r>
      <w:r w:rsidR="0001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</w:t>
      </w:r>
      <w:r w:rsidR="0001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A3504"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водой, игрушка, </w:t>
      </w:r>
      <w:r w:rsidR="0001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пакеты, детская игрушка-пищалка, </w:t>
      </w:r>
      <w:r w:rsidR="001A3504"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бумаги, </w:t>
      </w:r>
      <w:r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F0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ширма, маски лисы и медведя, фонограмма звуков природы, ноутбук.</w:t>
      </w:r>
      <w:proofErr w:type="gramEnd"/>
    </w:p>
    <w:p w:rsidR="00256DC8" w:rsidRDefault="00256DC8" w:rsidP="00015F0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="00015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15F00" w:rsidRPr="00467C07" w:rsidRDefault="00015F00" w:rsidP="00015F0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07" w:rsidRPr="00467C07" w:rsidRDefault="00467C07" w:rsidP="00467C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21345E" w:rsidRPr="00467C07" w:rsidRDefault="00467C07" w:rsidP="00467C07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45E"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настрой.</w:t>
      </w:r>
    </w:p>
    <w:p w:rsidR="0021345E" w:rsidRPr="00467C07" w:rsidRDefault="0021345E" w:rsidP="0021345E">
      <w:pPr>
        <w:pStyle w:val="a4"/>
        <w:shd w:val="clear" w:color="auto" w:fill="FFFFFF"/>
        <w:spacing w:after="120" w:line="240" w:lineRule="atLeast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2905A2" wp14:editId="55C9D9F0">
            <wp:extent cx="1285875" cy="895350"/>
            <wp:effectExtent l="0" t="0" r="9525" b="0"/>
            <wp:docPr id="1" name="Рисунок 1" descr="http://festival.1september.ru/articles/566037/f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66037/f_clip_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радость   спокойствие</w:t>
      </w:r>
    </w:p>
    <w:p w:rsidR="0021345E" w:rsidRPr="00467C07" w:rsidRDefault="0021345E" w:rsidP="0021345E">
      <w:pPr>
        <w:pStyle w:val="a4"/>
        <w:shd w:val="clear" w:color="auto" w:fill="FFFFFF"/>
        <w:spacing w:after="120" w:line="240" w:lineRule="atLeast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BAADF8" wp14:editId="03B0DE83">
            <wp:extent cx="1343025" cy="895350"/>
            <wp:effectExtent l="0" t="0" r="9525" b="0"/>
            <wp:docPr id="2" name="Рисунок 2" descr="http://festival.1september.ru/articles/566037/f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6037/f_clip_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гнев              грусть</w:t>
      </w:r>
    </w:p>
    <w:p w:rsidR="0021345E" w:rsidRPr="00467C07" w:rsidRDefault="0021345E" w:rsidP="0021345E">
      <w:pPr>
        <w:pStyle w:val="a4"/>
        <w:shd w:val="clear" w:color="auto" w:fill="FFFFFF"/>
        <w:spacing w:after="120" w:line="240" w:lineRule="atLeast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рисунки.</w:t>
      </w:r>
    </w:p>
    <w:p w:rsidR="0021345E" w:rsidRPr="00467C07" w:rsidRDefault="0021345E" w:rsidP="0021345E">
      <w:pPr>
        <w:pStyle w:val="a4"/>
        <w:shd w:val="clear" w:color="auto" w:fill="FFFFFF"/>
        <w:spacing w:after="120" w:line="240" w:lineRule="atLeast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чувства, которые выражают эти лица.</w:t>
      </w:r>
    </w:p>
    <w:p w:rsidR="0021345E" w:rsidRPr="00467C07" w:rsidRDefault="0021345E" w:rsidP="0021345E">
      <w:pPr>
        <w:pStyle w:val="a4"/>
        <w:shd w:val="clear" w:color="auto" w:fill="FFFFFF"/>
        <w:spacing w:after="120" w:line="240" w:lineRule="atLeast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Вспомните случаи из жизни, когда в</w:t>
      </w:r>
      <w:r w:rsidR="001A3504"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>ы испытывали те или иные эмоции? (ответы детей)</w:t>
      </w:r>
    </w:p>
    <w:p w:rsidR="0021345E" w:rsidRPr="00467C07" w:rsidRDefault="0021345E" w:rsidP="0021345E">
      <w:pPr>
        <w:pStyle w:val="a4"/>
        <w:shd w:val="clear" w:color="auto" w:fill="FFFFFF"/>
        <w:spacing w:after="120" w:line="240" w:lineRule="atLeast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 ваше настроение</w:t>
      </w:r>
      <w:proofErr w:type="gramStart"/>
      <w:r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1A3504"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1A3504"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</w:t>
      </w:r>
      <w:r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однимают пиктограммы)</w:t>
      </w:r>
    </w:p>
    <w:p w:rsidR="0021345E" w:rsidRPr="00467C07" w:rsidRDefault="0021345E" w:rsidP="0021345E">
      <w:pPr>
        <w:pStyle w:val="a4"/>
        <w:shd w:val="clear" w:color="auto" w:fill="FFFFFF"/>
        <w:spacing w:after="120" w:line="240" w:lineRule="atLeast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улыбнемся друг другу.</w:t>
      </w:r>
    </w:p>
    <w:p w:rsidR="0021345E" w:rsidRPr="00467C07" w:rsidRDefault="0021345E" w:rsidP="0021345E">
      <w:pPr>
        <w:pStyle w:val="a4"/>
        <w:shd w:val="clear" w:color="auto" w:fill="FFFFFF"/>
        <w:spacing w:after="120" w:line="240" w:lineRule="atLeast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0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нравится ваш настрой на работу.</w:t>
      </w:r>
    </w:p>
    <w:p w:rsidR="00467C07" w:rsidRPr="00467C07" w:rsidRDefault="00A11ABE" w:rsidP="00467C07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7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467C07" w:rsidRPr="00467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Актуализация прежних знаний.</w:t>
      </w:r>
    </w:p>
    <w:p w:rsidR="00467C07" w:rsidRDefault="00467C07" w:rsidP="00467C0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C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ABE" w:rsidRPr="009E6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отгадайте загадку: «Зазвенели ручьи, прилетели грачи.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1ABE" w:rsidRPr="009E6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улей пчела первый мед принесла.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1ABE" w:rsidRPr="009E6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скажет, кто знает, когда это бывает?</w:t>
      </w:r>
      <w:r w:rsidR="00A1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</w:t>
      </w:r>
      <w:r w:rsidR="00A11ABE" w:rsidRPr="00A11A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весна).</w:t>
      </w:r>
    </w:p>
    <w:p w:rsidR="00467C07" w:rsidRDefault="00467C07" w:rsidP="00467C0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67C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Учитель:</w:t>
      </w:r>
      <w:r w:rsidR="00A11ABE" w:rsidRPr="009E6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Какие весенние месяцы вы знаете</w:t>
      </w:r>
      <w:r w:rsidR="00A11ABE" w:rsidRPr="009E64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?</w:t>
      </w:r>
      <w:r w:rsidR="00A11ABE" w:rsidRPr="00A11A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(март, апрель, май).</w:t>
      </w:r>
    </w:p>
    <w:p w:rsidR="00467C07" w:rsidRPr="00467C07" w:rsidRDefault="00A11ABE" w:rsidP="00467C0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E6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«Дует теплый южный ветер,</w:t>
      </w:r>
      <w:r w:rsidR="0046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 все ярче светит,</w:t>
      </w:r>
      <w:r w:rsidR="0046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худеет, мякнет, тает.</w:t>
      </w:r>
      <w:r w:rsidR="0046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за месяц? Кто узнает?» </w:t>
      </w:r>
      <w:r w:rsidRPr="009E64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(Март)</w:t>
      </w:r>
      <w:r w:rsidR="00467C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21345E" w:rsidRPr="00467C07" w:rsidRDefault="00467C07" w:rsidP="00467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Учитель: </w:t>
      </w:r>
      <w:r w:rsidRPr="00467C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вильно, сейчас у нас весеннее время года, месяц март.</w:t>
      </w:r>
      <w:r w:rsidR="00A11ABE" w:rsidRPr="0046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56DC8" w:rsidRPr="00467C07" w:rsidRDefault="00256DC8" w:rsidP="00467C07">
      <w:pPr>
        <w:spacing w:after="0" w:line="27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темы и цели занятия</w:t>
      </w:r>
      <w:r w:rsidRPr="0046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07A2" w:rsidRDefault="00A11ABE" w:rsidP="00A11ABE">
      <w:pPr>
        <w:spacing w:after="0" w:line="27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чем мы с вами занимались на прошлом уроке? </w:t>
      </w:r>
      <w:r w:rsidR="00CE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</w:p>
    <w:p w:rsidR="00A11ABE" w:rsidRDefault="00CE07A2" w:rsidP="00A11ABE">
      <w:pPr>
        <w:spacing w:after="0" w:line="27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-Учитель: П</w:t>
      </w:r>
      <w:r w:rsidR="00A1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равильно, говорили о звуках, какие звуки могут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 природе и играли в игры.</w:t>
      </w:r>
    </w:p>
    <w:p w:rsidR="004C0FC1" w:rsidRPr="004C0FC1" w:rsidRDefault="004C0FC1" w:rsidP="00A11ABE">
      <w:pPr>
        <w:spacing w:after="0" w:line="270" w:lineRule="atLeast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0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Изучение нового материала.</w:t>
      </w:r>
    </w:p>
    <w:p w:rsidR="00256DC8" w:rsidRPr="004117E7" w:rsidRDefault="00256DC8" w:rsidP="00256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мы с вами будем слушать разные звуки, учиться определять громкие и тихие. Закройте глаза. Раз, два, три, четыре, пять – начинаем мы молчать и спокойно слушать.</w:t>
      </w:r>
    </w:p>
    <w:p w:rsidR="00256DC8" w:rsidRPr="00CE07A2" w:rsidRDefault="00A11ABE" w:rsidP="00256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256DC8" w:rsidRPr="00CE07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) Игра «Молчанка»</w:t>
      </w:r>
    </w:p>
    <w:p w:rsidR="00256DC8" w:rsidRPr="004117E7" w:rsidRDefault="00256DC8" w:rsidP="00256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услышали? (шаги, хлопнула дверь, пение птиц и т.д.)</w:t>
      </w:r>
    </w:p>
    <w:p w:rsidR="00256DC8" w:rsidRPr="004117E7" w:rsidRDefault="00256DC8" w:rsidP="00256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Вокруг нас много разных звуков. Предметы могут звучать по – </w:t>
      </w:r>
      <w:proofErr w:type="gramStart"/>
      <w:r w:rsidRPr="0041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разному</w:t>
      </w:r>
      <w:proofErr w:type="gramEnd"/>
      <w:r w:rsidRPr="0041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Послушайте эти звуки.</w:t>
      </w:r>
    </w:p>
    <w:p w:rsidR="00256DC8" w:rsidRPr="00CE07A2" w:rsidRDefault="00A11ABE" w:rsidP="00256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56DC8" w:rsidRPr="00CE07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) </w:t>
      </w:r>
      <w:r w:rsidR="00DE40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Дидактическая игра «Что звучит?»</w:t>
      </w:r>
      <w:bookmarkStart w:id="0" w:name="_GoBack"/>
      <w:bookmarkEnd w:id="0"/>
    </w:p>
    <w:p w:rsidR="00256DC8" w:rsidRPr="004117E7" w:rsidRDefault="00CE07A2" w:rsidP="00256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256DC8" w:rsidRPr="0041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переливает воду, пищит детской игрушкой, шуршит пакетом, шумит семечками, сминает бу</w:t>
      </w:r>
      <w:r w:rsidR="0090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магу, озвучивая каждое действие (действия выполняются за ширмой).</w:t>
      </w:r>
    </w:p>
    <w:p w:rsidR="00256DC8" w:rsidRPr="004117E7" w:rsidRDefault="00256DC8" w:rsidP="00256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отгадайте эти предметы по звучанию. (Педагог за ширмой выполняет действия, а дети называют, что звучало)</w:t>
      </w:r>
    </w:p>
    <w:p w:rsidR="00CE07A2" w:rsidRDefault="00256DC8" w:rsidP="00256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что вы сейчас слышали? </w:t>
      </w:r>
      <w:r w:rsidR="00CE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</w:p>
    <w:p w:rsidR="00256DC8" w:rsidRPr="004117E7" w:rsidRDefault="00CE07A2" w:rsidP="00256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6DC8" w:rsidRPr="0041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слышали разные звуки и по ним узнавали, какой предмет звучал. А кто мне ответит, чем же мы слушаем? (ушами)</w:t>
      </w:r>
    </w:p>
    <w:p w:rsidR="00256DC8" w:rsidRPr="004117E7" w:rsidRDefault="00A11ABE" w:rsidP="00256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Ребята, к нам кто-то стучится. Кто это?</w:t>
      </w:r>
    </w:p>
    <w:p w:rsidR="00256DC8" w:rsidRPr="004117E7" w:rsidRDefault="00256DC8" w:rsidP="00256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похоже, к нам кто-то пришел. Кто же это? </w:t>
      </w:r>
      <w:proofErr w:type="gramStart"/>
      <w:r w:rsidRPr="0041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(Появляется лиса.</w:t>
      </w:r>
      <w:proofErr w:type="gramEnd"/>
      <w:r w:rsidRPr="0041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1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плачет.)</w:t>
      </w:r>
      <w:proofErr w:type="gramEnd"/>
    </w:p>
    <w:p w:rsidR="00256DC8" w:rsidRPr="004117E7" w:rsidRDefault="00256DC8" w:rsidP="00256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Здравствуй, лисичка. Почему ты плачешь, что случилось?</w:t>
      </w:r>
    </w:p>
    <w:p w:rsidR="00256DC8" w:rsidRPr="006D33C0" w:rsidRDefault="00256DC8" w:rsidP="00256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меня </w:t>
      </w:r>
      <w:r w:rsidRPr="006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ушки заболели?</w:t>
      </w:r>
    </w:p>
    <w:p w:rsidR="00256DC8" w:rsidRPr="006D33C0" w:rsidRDefault="00256DC8" w:rsidP="00256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что, когда гуляла шапку, забыла надеть, простудилась?</w:t>
      </w:r>
    </w:p>
    <w:p w:rsidR="00256DC8" w:rsidRPr="006D33C0" w:rsidRDefault="00256DC8" w:rsidP="00256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нет. Это медведь так громко кричал. Когда со мной разговаривал, вот они и заболели.</w:t>
      </w:r>
    </w:p>
    <w:p w:rsidR="00256DC8" w:rsidRPr="006D33C0" w:rsidRDefault="00256DC8" w:rsidP="00256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Появляется медведь)</w:t>
      </w:r>
      <w:r w:rsidR="00C0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6DC8" w:rsidRPr="006D33C0" w:rsidRDefault="00256DC8" w:rsidP="00256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 Миша. Зачем ты так громко кричал, у лисички даже у</w:t>
      </w:r>
      <w:r w:rsidR="00C0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шки заболели от твоего крика?</w:t>
      </w:r>
    </w:p>
    <w:p w:rsidR="00256DC8" w:rsidRPr="006D33C0" w:rsidRDefault="00256DC8" w:rsidP="00256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думал, она меня не слышит. Я так кричал, чтобы ей было все понятно. У меня самого даже горло заболело от того, что я громко говорил.</w:t>
      </w:r>
    </w:p>
    <w:p w:rsidR="00256DC8" w:rsidRPr="006D33C0" w:rsidRDefault="00256DC8" w:rsidP="00256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Ну вот, у одной уши разболелись от громких звуков, у </w:t>
      </w:r>
      <w:proofErr w:type="gramStart"/>
      <w:r w:rsidRPr="006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6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горло.</w:t>
      </w:r>
    </w:p>
    <w:p w:rsidR="00256DC8" w:rsidRPr="006D33C0" w:rsidRDefault="00C03200" w:rsidP="00256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Учитель: </w:t>
      </w:r>
      <w:r w:rsidR="00256DC8" w:rsidRPr="006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каким голосом нужно разговаривать, громким или спокойным?</w:t>
      </w:r>
    </w:p>
    <w:p w:rsidR="00256DC8" w:rsidRPr="006D33C0" w:rsidRDefault="00256DC8" w:rsidP="00256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Лучше будет понимать лисичка, если мишка станет кричать?</w:t>
      </w:r>
      <w:r w:rsidR="00C0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детей).</w:t>
      </w:r>
    </w:p>
    <w:p w:rsidR="00256DC8" w:rsidRPr="006D33C0" w:rsidRDefault="00256DC8" w:rsidP="00256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полечим ушки лисички.</w:t>
      </w:r>
    </w:p>
    <w:p w:rsidR="00256DC8" w:rsidRPr="006D33C0" w:rsidRDefault="00834D52" w:rsidP="00256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0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03200" w:rsidRPr="00C03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-ое упражнение </w:t>
      </w:r>
      <w:r w:rsidR="00256DC8" w:rsidRPr="00C03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«Чебурашки»</w:t>
      </w:r>
      <w:r w:rsidR="00C03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56DC8" w:rsidRPr="006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захватить ушную раковину между указательным и большим пальцами и потянуть в стороны. Цель: активизировать подкорковые структуры мозга.</w:t>
      </w:r>
    </w:p>
    <w:p w:rsidR="00256DC8" w:rsidRPr="006D33C0" w:rsidRDefault="00834D52" w:rsidP="00834D5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03200" w:rsidRPr="00C03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2-ое упражнение </w:t>
      </w:r>
      <w:r w:rsidR="00256DC8" w:rsidRPr="00C03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«Эхо»</w:t>
      </w:r>
      <w:r w:rsidR="00C0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6DC8" w:rsidRPr="006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легко похлопать по ушам ладошками. Цель: повысить эластичность барабанной перепонки.</w:t>
      </w:r>
    </w:p>
    <w:p w:rsidR="00256DC8" w:rsidRPr="006D33C0" w:rsidRDefault="00834D52" w:rsidP="00256D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03200" w:rsidRPr="00C03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3-е упражнение </w:t>
      </w:r>
      <w:r w:rsidR="00256DC8" w:rsidRPr="00C03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«Растираем мочку уха»</w:t>
      </w:r>
      <w:r w:rsidR="00256DC8" w:rsidRPr="006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подушечками большого и указательного пальцев растираем мочку уха. Цель: улучшает зрение и слух.</w:t>
      </w:r>
    </w:p>
    <w:p w:rsidR="00573521" w:rsidRPr="00C03200" w:rsidRDefault="00C03200" w:rsidP="0057352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03200">
        <w:rPr>
          <w:sz w:val="28"/>
          <w:szCs w:val="28"/>
        </w:rPr>
        <w:t>Учитель: Молодцы, ребята, полечили мы ушки лисичке, теперь она лучше будет слышать</w:t>
      </w:r>
      <w:r>
        <w:rPr>
          <w:sz w:val="28"/>
          <w:szCs w:val="28"/>
        </w:rPr>
        <w:t xml:space="preserve"> </w:t>
      </w:r>
      <w:r w:rsidRPr="00C03200">
        <w:rPr>
          <w:sz w:val="28"/>
          <w:szCs w:val="28"/>
        </w:rPr>
        <w:t>(герои прощаются с учащимися)</w:t>
      </w:r>
      <w:r>
        <w:rPr>
          <w:sz w:val="28"/>
          <w:szCs w:val="28"/>
        </w:rPr>
        <w:t>.</w:t>
      </w:r>
    </w:p>
    <w:p w:rsidR="00573521" w:rsidRPr="00C03200" w:rsidRDefault="00573521" w:rsidP="00573521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C03200">
        <w:rPr>
          <w:b/>
          <w:sz w:val="28"/>
          <w:szCs w:val="28"/>
        </w:rPr>
        <w:t>-</w:t>
      </w:r>
      <w:r w:rsidRPr="00C03200">
        <w:rPr>
          <w:sz w:val="28"/>
          <w:szCs w:val="28"/>
        </w:rPr>
        <w:t>Ребята, сегодня мы с вами поговорим о музыкальных инструментах.</w:t>
      </w:r>
    </w:p>
    <w:p w:rsidR="00573521" w:rsidRPr="00C03200" w:rsidRDefault="00573521" w:rsidP="00C032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у каждого</w:t>
      </w:r>
      <w:r w:rsid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родимый дом.</w:t>
      </w:r>
    </w:p>
    <w:p w:rsidR="00573521" w:rsidRPr="00C03200" w:rsidRDefault="00573521" w:rsidP="00C032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и весело,</w:t>
      </w:r>
      <w:r w:rsid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уютно в нем.</w:t>
      </w:r>
    </w:p>
    <w:p w:rsidR="00573521" w:rsidRPr="00C03200" w:rsidRDefault="00573521" w:rsidP="00C032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собаки – конура,</w:t>
      </w:r>
      <w:r w:rsid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лисы – нора,</w:t>
      </w:r>
    </w:p>
    <w:p w:rsidR="00573521" w:rsidRPr="00C03200" w:rsidRDefault="00573521" w:rsidP="00C032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малиновки – гнездо,</w:t>
      </w:r>
      <w:r w:rsid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совы – дупло.</w:t>
      </w:r>
    </w:p>
    <w:p w:rsidR="00573521" w:rsidRPr="00C03200" w:rsidRDefault="00573521" w:rsidP="00C032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 загадку,</w:t>
      </w:r>
      <w:r w:rsid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аленький мой друг,</w:t>
      </w:r>
    </w:p>
    <w:p w:rsidR="00573521" w:rsidRPr="00C03200" w:rsidRDefault="00C03200" w:rsidP="00C032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живё</w:t>
      </w:r>
      <w:r w:rsidR="00573521"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т, по-твоему,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573521"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узыкальный звук?</w:t>
      </w:r>
    </w:p>
    <w:p w:rsidR="00573521" w:rsidRPr="00C03200" w:rsidRDefault="00573521" w:rsidP="00C032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 крике чайки,</w:t>
      </w:r>
      <w:r w:rsid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клетке у орла?</w:t>
      </w:r>
    </w:p>
    <w:p w:rsidR="00573521" w:rsidRDefault="00573521" w:rsidP="00C032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трубном зове</w:t>
      </w:r>
      <w:r w:rsid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оброго слона?</w:t>
      </w:r>
    </w:p>
    <w:p w:rsidR="00C03200" w:rsidRPr="00C03200" w:rsidRDefault="00C03200" w:rsidP="0057352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живёт музыкальный звук?  (ответы детей)</w:t>
      </w:r>
    </w:p>
    <w:p w:rsidR="00573521" w:rsidRPr="00C03200" w:rsidRDefault="00573521" w:rsidP="0057352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музыкальные звуки живут в музыкальных инструментах. А звучать музыкальные инструменты начинают тогда, когда на них играют музыканты.</w:t>
      </w:r>
    </w:p>
    <w:p w:rsidR="00573521" w:rsidRDefault="00573521" w:rsidP="0057352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меня есть волшебный короб, в котором находятся загадки про музыкальные инструменты. Хотите их отгадать?</w:t>
      </w:r>
    </w:p>
    <w:p w:rsidR="00503CE2" w:rsidRPr="00C03200" w:rsidRDefault="00B310D7" w:rsidP="0057352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C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 вами сейчас откроем тетради, запишем число, классная работа. Отгадки запишем в тетрадях, затем проверим. Слушаем внимательно!</w:t>
      </w:r>
    </w:p>
    <w:p w:rsidR="00573521" w:rsidRPr="00C03200" w:rsidRDefault="00573521" w:rsidP="00905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хочешь поиграть,</w:t>
      </w:r>
    </w:p>
    <w:p w:rsidR="00573521" w:rsidRPr="00C03200" w:rsidRDefault="00573521" w:rsidP="00905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 руки ее взять</w:t>
      </w:r>
    </w:p>
    <w:p w:rsidR="00573521" w:rsidRPr="00C03200" w:rsidRDefault="00573521" w:rsidP="00905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подуть в нее слегка –</w:t>
      </w:r>
    </w:p>
    <w:p w:rsidR="00573521" w:rsidRPr="00C03200" w:rsidRDefault="00573521" w:rsidP="00905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музыка слышна.</w:t>
      </w:r>
    </w:p>
    <w:p w:rsidR="00573521" w:rsidRPr="00C03200" w:rsidRDefault="00573521" w:rsidP="00905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минуточку…</w:t>
      </w:r>
    </w:p>
    <w:p w:rsidR="00573521" w:rsidRPr="00C03200" w:rsidRDefault="00573521" w:rsidP="00905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это? </w:t>
      </w:r>
      <w:r w:rsidRPr="00B3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Дудочка!</w:t>
      </w:r>
      <w:r w:rsidR="00B310D7" w:rsidRPr="00B3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(играем на дудочке</w:t>
      </w:r>
      <w:r w:rsidR="00B310D7" w:rsidRPr="00B3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73521" w:rsidRPr="00C03200" w:rsidRDefault="00573521" w:rsidP="00905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него рубашка в складку,</w:t>
      </w:r>
    </w:p>
    <w:p w:rsidR="00573521" w:rsidRPr="00C03200" w:rsidRDefault="00573521" w:rsidP="00905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он плясать </w:t>
      </w:r>
      <w:proofErr w:type="gramStart"/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присядку</w:t>
      </w:r>
      <w:proofErr w:type="gramEnd"/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73521" w:rsidRPr="00C03200" w:rsidRDefault="00573521" w:rsidP="00905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пляшет, и поет –</w:t>
      </w:r>
    </w:p>
    <w:p w:rsidR="00573521" w:rsidRPr="00C03200" w:rsidRDefault="00573521" w:rsidP="00905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 руки попадет.</w:t>
      </w:r>
    </w:p>
    <w:p w:rsidR="00573521" w:rsidRPr="00C03200" w:rsidRDefault="00573521" w:rsidP="00905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пуговиц на нем</w:t>
      </w:r>
    </w:p>
    <w:p w:rsidR="00573521" w:rsidRPr="00C03200" w:rsidRDefault="00573521" w:rsidP="00905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перламутровым огнем.</w:t>
      </w:r>
    </w:p>
    <w:p w:rsidR="00573521" w:rsidRPr="00C03200" w:rsidRDefault="00573521" w:rsidP="00905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Весельчак, а не буян</w:t>
      </w:r>
    </w:p>
    <w:p w:rsidR="00573521" w:rsidRPr="00C03200" w:rsidRDefault="00573521" w:rsidP="00905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Голосистый мой…</w:t>
      </w:r>
      <w:r w:rsidRPr="00B3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Баян!</w:t>
      </w:r>
      <w:r w:rsidR="00B3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10D7" w:rsidRPr="00B310D7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(играем на баяне)</w:t>
      </w:r>
    </w:p>
    <w:p w:rsidR="00573521" w:rsidRPr="00C03200" w:rsidRDefault="00573521" w:rsidP="00905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Он под шапочкой сидит,</w:t>
      </w:r>
    </w:p>
    <w:p w:rsidR="00573521" w:rsidRPr="00C03200" w:rsidRDefault="00573521" w:rsidP="00905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тревожь его - молчит.</w:t>
      </w:r>
    </w:p>
    <w:p w:rsidR="00573521" w:rsidRPr="00C03200" w:rsidRDefault="00573521" w:rsidP="00905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только в руки взять</w:t>
      </w:r>
    </w:p>
    <w:p w:rsidR="00573521" w:rsidRPr="00C03200" w:rsidRDefault="00573521" w:rsidP="00905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немного раскачать,</w:t>
      </w:r>
    </w:p>
    <w:p w:rsidR="00573521" w:rsidRPr="00C03200" w:rsidRDefault="00573521" w:rsidP="00905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Слышен, будет перезвон:</w:t>
      </w:r>
    </w:p>
    <w:p w:rsidR="00573521" w:rsidRPr="00B310D7" w:rsidRDefault="00573521" w:rsidP="00905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«Дили-дон, </w:t>
      </w:r>
      <w:proofErr w:type="spellStart"/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</w:t>
      </w:r>
      <w:proofErr w:type="spellEnd"/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-дон. » </w:t>
      </w:r>
      <w:r w:rsidRPr="00B3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Колокольчик!</w:t>
      </w:r>
      <w:r w:rsidR="00B3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</w:t>
      </w:r>
      <w:r w:rsidR="00B310D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звеним колокольчиком)</w:t>
      </w:r>
    </w:p>
    <w:p w:rsidR="00573521" w:rsidRPr="00C03200" w:rsidRDefault="00573521" w:rsidP="00905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Сам пустой,</w:t>
      </w:r>
    </w:p>
    <w:p w:rsidR="00573521" w:rsidRPr="00C03200" w:rsidRDefault="00573521" w:rsidP="00905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густой,</w:t>
      </w:r>
    </w:p>
    <w:p w:rsidR="00573521" w:rsidRPr="00C03200" w:rsidRDefault="00573521" w:rsidP="00905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Дробь отбивает,</w:t>
      </w:r>
    </w:p>
    <w:p w:rsidR="00573521" w:rsidRPr="00C03200" w:rsidRDefault="00573521" w:rsidP="00905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Шагать помогает</w:t>
      </w:r>
      <w:r w:rsidRPr="00B3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3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Барабан!</w:t>
      </w:r>
      <w:r w:rsidR="00B3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10D7" w:rsidRPr="00B310D7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(играем на барабане)</w:t>
      </w:r>
    </w:p>
    <w:p w:rsidR="00573521" w:rsidRPr="00C03200" w:rsidRDefault="00573521" w:rsidP="00905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Есть бубенчики на нем,</w:t>
      </w:r>
    </w:p>
    <w:p w:rsidR="00573521" w:rsidRPr="00C03200" w:rsidRDefault="00573521" w:rsidP="00905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нему мы громко бьем.</w:t>
      </w:r>
    </w:p>
    <w:p w:rsidR="00573521" w:rsidRPr="00C03200" w:rsidRDefault="00573521" w:rsidP="00905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сейчас играть мы будем,</w:t>
      </w:r>
    </w:p>
    <w:p w:rsidR="00573521" w:rsidRPr="00C03200" w:rsidRDefault="00573521" w:rsidP="00905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в руки звонкий …</w:t>
      </w:r>
      <w:r w:rsidRPr="00B3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Бубен!</w:t>
      </w:r>
      <w:r w:rsidR="00B310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573521" w:rsidRPr="00C03200" w:rsidRDefault="00573521" w:rsidP="00573521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C03200">
        <w:rPr>
          <w:sz w:val="28"/>
          <w:szCs w:val="28"/>
          <w:u w:val="single"/>
        </w:rPr>
        <w:t>6.</w:t>
      </w:r>
      <w:r w:rsidRPr="00C03200">
        <w:rPr>
          <w:sz w:val="28"/>
          <w:szCs w:val="28"/>
        </w:rPr>
        <w:t xml:space="preserve"> А всего – то три струны ей для музыки нужны.</w:t>
      </w:r>
      <w:r w:rsidRPr="00C03200">
        <w:rPr>
          <w:sz w:val="28"/>
          <w:szCs w:val="28"/>
        </w:rPr>
        <w:br/>
        <w:t>Кто такая, отгадай-ка, это наша…</w:t>
      </w:r>
      <w:r w:rsidRPr="00C03200">
        <w:rPr>
          <w:b/>
          <w:sz w:val="28"/>
          <w:szCs w:val="28"/>
        </w:rPr>
        <w:t xml:space="preserve"> (</w:t>
      </w:r>
      <w:r w:rsidRPr="00B310D7">
        <w:rPr>
          <w:b/>
          <w:iCs/>
          <w:sz w:val="28"/>
          <w:szCs w:val="28"/>
        </w:rPr>
        <w:t>Балалайка</w:t>
      </w:r>
      <w:r w:rsidRPr="00B310D7">
        <w:rPr>
          <w:b/>
          <w:sz w:val="28"/>
          <w:szCs w:val="28"/>
        </w:rPr>
        <w:t>)</w:t>
      </w:r>
    </w:p>
    <w:p w:rsidR="00E51549" w:rsidRPr="00C03200" w:rsidRDefault="00E51549" w:rsidP="00E515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51549" w:rsidRPr="00C03200" w:rsidRDefault="00E51549" w:rsidP="00E515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3200">
        <w:rPr>
          <w:sz w:val="28"/>
          <w:szCs w:val="28"/>
        </w:rPr>
        <w:t>7. Звенит струна, поет она,</w:t>
      </w:r>
    </w:p>
    <w:p w:rsidR="00E51549" w:rsidRPr="00C03200" w:rsidRDefault="00E51549" w:rsidP="00E515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песня всем ее слышна.</w:t>
      </w:r>
    </w:p>
    <w:p w:rsidR="00E51549" w:rsidRPr="00C03200" w:rsidRDefault="00E51549" w:rsidP="00E515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струн играют что угодно,</w:t>
      </w:r>
    </w:p>
    <w:p w:rsidR="00E51549" w:rsidRPr="00C03200" w:rsidRDefault="00E51549" w:rsidP="00E515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инструмент тот вечно модный.</w:t>
      </w:r>
    </w:p>
    <w:p w:rsidR="00E51549" w:rsidRPr="00C03200" w:rsidRDefault="00E51549" w:rsidP="00E515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никогда не станет старым.</w:t>
      </w:r>
    </w:p>
    <w:p w:rsidR="00E51549" w:rsidRPr="00C03200" w:rsidRDefault="00E51549" w:rsidP="00E515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инструмент зовем... </w:t>
      </w:r>
      <w:r w:rsidRPr="00B3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(гитарой)</w:t>
      </w:r>
    </w:p>
    <w:p w:rsidR="00E51549" w:rsidRPr="00C03200" w:rsidRDefault="00E51549" w:rsidP="00E515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549" w:rsidRPr="00C03200" w:rsidRDefault="00E51549" w:rsidP="00E515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3200">
        <w:rPr>
          <w:sz w:val="28"/>
          <w:szCs w:val="28"/>
        </w:rPr>
        <w:t>8. За обедом суп едят,</w:t>
      </w:r>
    </w:p>
    <w:p w:rsidR="00E51549" w:rsidRPr="00C03200" w:rsidRDefault="00E51549" w:rsidP="00E515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вечеру «заговорят»</w:t>
      </w:r>
    </w:p>
    <w:p w:rsidR="00E51549" w:rsidRPr="00C03200" w:rsidRDefault="00E51549" w:rsidP="00E515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 девчонки,</w:t>
      </w:r>
    </w:p>
    <w:p w:rsidR="00E51549" w:rsidRPr="00C03200" w:rsidRDefault="00E51549" w:rsidP="00E515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сестренки.</w:t>
      </w:r>
    </w:p>
    <w:p w:rsidR="00E51549" w:rsidRPr="00C03200" w:rsidRDefault="00E51549" w:rsidP="00E515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Поиграй и ты немножко</w:t>
      </w:r>
    </w:p>
    <w:p w:rsidR="00834D52" w:rsidRPr="00C03200" w:rsidRDefault="00E51549" w:rsidP="00D67D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красивых ярких... </w:t>
      </w:r>
      <w:r w:rsidRPr="00B3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(ложках)</w:t>
      </w:r>
    </w:p>
    <w:p w:rsidR="007D1DE6" w:rsidRPr="00C03200" w:rsidRDefault="007D1DE6" w:rsidP="00AD4643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AD4643" w:rsidRDefault="00B310D7">
      <w:pPr>
        <w:rPr>
          <w:rFonts w:ascii="Times New Roman" w:hAnsi="Times New Roman" w:cs="Times New Roman"/>
          <w:sz w:val="28"/>
          <w:szCs w:val="28"/>
        </w:rPr>
      </w:pPr>
      <w:r w:rsidRPr="00B310D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 звучат эти ложки? Давайте проверим.</w:t>
      </w:r>
    </w:p>
    <w:p w:rsidR="00B310D7" w:rsidRDefault="00B310D7">
      <w:pPr>
        <w:rPr>
          <w:rFonts w:ascii="Times New Roman" w:hAnsi="Times New Roman" w:cs="Times New Roman"/>
          <w:b/>
          <w:sz w:val="28"/>
          <w:szCs w:val="28"/>
        </w:rPr>
      </w:pPr>
      <w:r w:rsidRPr="00B310D7">
        <w:rPr>
          <w:rFonts w:ascii="Times New Roman" w:hAnsi="Times New Roman" w:cs="Times New Roman"/>
          <w:b/>
          <w:sz w:val="28"/>
          <w:szCs w:val="28"/>
        </w:rPr>
        <w:t>4. Закрепление материала.</w:t>
      </w:r>
    </w:p>
    <w:p w:rsidR="00B310D7" w:rsidRDefault="00B31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Ребята, чем мы занимались на уроке? (ответы детей)</w:t>
      </w:r>
    </w:p>
    <w:p w:rsidR="00B310D7" w:rsidRDefault="00B31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музыкальными инструментами мы познакомились?</w:t>
      </w:r>
    </w:p>
    <w:p w:rsidR="00B310D7" w:rsidRDefault="00B31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попробуем всем классом с помощью музыкальных инструментов создать оркестр под мелодию «Калинка-малинка», сыграть на них.</w:t>
      </w:r>
    </w:p>
    <w:p w:rsidR="00B310D7" w:rsidRDefault="00B31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-Молодцы, ребята! Чтобы сыграть хорошо на инструментах, нужно этому долго учиться, уметь слушать, как они звучат. Но вы «большие» молодцы, так как старательно играли на инструментах и активно работали на уроке.</w:t>
      </w:r>
    </w:p>
    <w:p w:rsidR="00B310D7" w:rsidRDefault="00B31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Итог.  </w:t>
      </w:r>
      <w:r w:rsidR="005F3F60" w:rsidRPr="005F3F60">
        <w:rPr>
          <w:rFonts w:ascii="Times New Roman" w:hAnsi="Times New Roman" w:cs="Times New Roman"/>
          <w:sz w:val="28"/>
          <w:szCs w:val="28"/>
        </w:rPr>
        <w:t xml:space="preserve">Урок </w:t>
      </w:r>
      <w:r w:rsidR="005F3F60">
        <w:rPr>
          <w:rFonts w:ascii="Times New Roman" w:hAnsi="Times New Roman" w:cs="Times New Roman"/>
          <w:sz w:val="28"/>
          <w:szCs w:val="28"/>
        </w:rPr>
        <w:t>о</w:t>
      </w:r>
      <w:r w:rsidR="005F3F60" w:rsidRPr="005F3F60">
        <w:rPr>
          <w:rFonts w:ascii="Times New Roman" w:hAnsi="Times New Roman" w:cs="Times New Roman"/>
          <w:sz w:val="28"/>
          <w:szCs w:val="28"/>
        </w:rPr>
        <w:t>кончен.</w:t>
      </w:r>
      <w:r w:rsidR="005F3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F60" w:rsidRPr="005F3F60">
        <w:rPr>
          <w:rFonts w:ascii="Times New Roman" w:hAnsi="Times New Roman" w:cs="Times New Roman"/>
          <w:sz w:val="28"/>
          <w:szCs w:val="28"/>
        </w:rPr>
        <w:t>Вам понравился урок? Покажите ваши смайлики, которые соответствуют вашему настроению.</w:t>
      </w:r>
      <w:r w:rsidR="005F3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551">
        <w:rPr>
          <w:rFonts w:ascii="Times New Roman" w:hAnsi="Times New Roman" w:cs="Times New Roman"/>
          <w:sz w:val="28"/>
          <w:szCs w:val="28"/>
        </w:rPr>
        <w:t>Домашнее задание: повторить названия музыкальных инструментов</w:t>
      </w:r>
      <w:r w:rsidR="00512551">
        <w:rPr>
          <w:rFonts w:ascii="Times New Roman" w:hAnsi="Times New Roman" w:cs="Times New Roman"/>
          <w:sz w:val="28"/>
          <w:szCs w:val="28"/>
        </w:rPr>
        <w:t xml:space="preserve"> и нарисовать понравившийся вам инструмент.</w:t>
      </w:r>
    </w:p>
    <w:p w:rsidR="00512551" w:rsidRPr="00512551" w:rsidRDefault="00512551">
      <w:pPr>
        <w:rPr>
          <w:rFonts w:ascii="Times New Roman" w:hAnsi="Times New Roman" w:cs="Times New Roman"/>
          <w:b/>
          <w:sz w:val="28"/>
          <w:szCs w:val="28"/>
        </w:rPr>
      </w:pPr>
      <w:r w:rsidRPr="00512551">
        <w:rPr>
          <w:rFonts w:ascii="Times New Roman" w:hAnsi="Times New Roman" w:cs="Times New Roman"/>
          <w:b/>
          <w:sz w:val="28"/>
          <w:szCs w:val="28"/>
        </w:rPr>
        <w:t>Оценивание детей.</w:t>
      </w:r>
    </w:p>
    <w:p w:rsidR="00B310D7" w:rsidRPr="00C03200" w:rsidRDefault="00B310D7">
      <w:pPr>
        <w:rPr>
          <w:rFonts w:ascii="Times New Roman" w:hAnsi="Times New Roman" w:cs="Times New Roman"/>
          <w:sz w:val="28"/>
          <w:szCs w:val="28"/>
        </w:rPr>
      </w:pPr>
    </w:p>
    <w:p w:rsidR="00AD4643" w:rsidRPr="00C03200" w:rsidRDefault="00AD4643">
      <w:pPr>
        <w:rPr>
          <w:rFonts w:ascii="Times New Roman" w:hAnsi="Times New Roman" w:cs="Times New Roman"/>
          <w:sz w:val="28"/>
          <w:szCs w:val="28"/>
        </w:rPr>
      </w:pPr>
    </w:p>
    <w:p w:rsidR="00AD4643" w:rsidRPr="00C03200" w:rsidRDefault="00AD4643">
      <w:pPr>
        <w:rPr>
          <w:rFonts w:ascii="Times New Roman" w:hAnsi="Times New Roman" w:cs="Times New Roman"/>
          <w:sz w:val="28"/>
          <w:szCs w:val="28"/>
        </w:rPr>
      </w:pPr>
    </w:p>
    <w:sectPr w:rsidR="00AD4643" w:rsidRPr="00C0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4A2"/>
    <w:multiLevelType w:val="multilevel"/>
    <w:tmpl w:val="F8AEF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562CCD"/>
    <w:multiLevelType w:val="multilevel"/>
    <w:tmpl w:val="05FC128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C8"/>
    <w:rsid w:val="00015F00"/>
    <w:rsid w:val="001537BE"/>
    <w:rsid w:val="001A3504"/>
    <w:rsid w:val="0021345E"/>
    <w:rsid w:val="002325E3"/>
    <w:rsid w:val="00256DC8"/>
    <w:rsid w:val="002D74F6"/>
    <w:rsid w:val="003B4DCB"/>
    <w:rsid w:val="004117E7"/>
    <w:rsid w:val="00467C07"/>
    <w:rsid w:val="004945D1"/>
    <w:rsid w:val="004A1467"/>
    <w:rsid w:val="004C0FC1"/>
    <w:rsid w:val="00503CE2"/>
    <w:rsid w:val="00512551"/>
    <w:rsid w:val="00573521"/>
    <w:rsid w:val="005F3F60"/>
    <w:rsid w:val="006A2FF2"/>
    <w:rsid w:val="006C7086"/>
    <w:rsid w:val="006D1766"/>
    <w:rsid w:val="006D33C0"/>
    <w:rsid w:val="007D1DE6"/>
    <w:rsid w:val="00834D52"/>
    <w:rsid w:val="0087262B"/>
    <w:rsid w:val="00905143"/>
    <w:rsid w:val="00990D40"/>
    <w:rsid w:val="009B7E41"/>
    <w:rsid w:val="009C5DB1"/>
    <w:rsid w:val="00A11ABE"/>
    <w:rsid w:val="00A500A3"/>
    <w:rsid w:val="00A84FA6"/>
    <w:rsid w:val="00AC0DD9"/>
    <w:rsid w:val="00AD4643"/>
    <w:rsid w:val="00B10D34"/>
    <w:rsid w:val="00B310D7"/>
    <w:rsid w:val="00BC6C7C"/>
    <w:rsid w:val="00BF53AE"/>
    <w:rsid w:val="00C03200"/>
    <w:rsid w:val="00C0412F"/>
    <w:rsid w:val="00CE07A2"/>
    <w:rsid w:val="00D67D1D"/>
    <w:rsid w:val="00DE4015"/>
    <w:rsid w:val="00DE4CC4"/>
    <w:rsid w:val="00DE5B81"/>
    <w:rsid w:val="00E51549"/>
    <w:rsid w:val="00FC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4643"/>
  </w:style>
  <w:style w:type="character" w:customStyle="1" w:styleId="highlight">
    <w:name w:val="highlight"/>
    <w:basedOn w:val="a0"/>
    <w:rsid w:val="007D1DE6"/>
  </w:style>
  <w:style w:type="paragraph" w:styleId="a4">
    <w:name w:val="List Paragraph"/>
    <w:basedOn w:val="a"/>
    <w:uiPriority w:val="34"/>
    <w:qFormat/>
    <w:rsid w:val="002134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4643"/>
  </w:style>
  <w:style w:type="character" w:customStyle="1" w:styleId="highlight">
    <w:name w:val="highlight"/>
    <w:basedOn w:val="a0"/>
    <w:rsid w:val="007D1DE6"/>
  </w:style>
  <w:style w:type="paragraph" w:styleId="a4">
    <w:name w:val="List Paragraph"/>
    <w:basedOn w:val="a"/>
    <w:uiPriority w:val="34"/>
    <w:qFormat/>
    <w:rsid w:val="002134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37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77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6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9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1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8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ландыш</dc:creator>
  <cp:lastModifiedBy>ландыш</cp:lastModifiedBy>
  <cp:revision>2</cp:revision>
  <dcterms:created xsi:type="dcterms:W3CDTF">2015-09-07T17:15:00Z</dcterms:created>
  <dcterms:modified xsi:type="dcterms:W3CDTF">2015-09-07T17:15:00Z</dcterms:modified>
</cp:coreProperties>
</file>