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A98" w:rsidRDefault="00351A98" w:rsidP="00351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05.02.2015 года учителем-логопедом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Кадыковой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Оксаной Викторовной было проведено открытое итоговое контрольное занятие в подготовительной группе «Почемучки». Цель занятия з</w:t>
      </w:r>
      <w:r w:rsidRPr="00840EA9">
        <w:rPr>
          <w:rFonts w:ascii="Times New Roman" w:hAnsi="Times New Roman" w:cs="Times New Roman"/>
          <w:sz w:val="24"/>
          <w:szCs w:val="24"/>
        </w:rPr>
        <w:t>акрепление знаний по разделам программы “Звукопрои</w:t>
      </w:r>
      <w:r>
        <w:rPr>
          <w:rFonts w:ascii="Times New Roman" w:hAnsi="Times New Roman" w:cs="Times New Roman"/>
          <w:sz w:val="24"/>
          <w:szCs w:val="24"/>
        </w:rPr>
        <w:t>зношение”, “Обучение элементам</w:t>
      </w:r>
      <w:r w:rsidRPr="00840EA9">
        <w:rPr>
          <w:rFonts w:ascii="Times New Roman" w:hAnsi="Times New Roman" w:cs="Times New Roman"/>
          <w:sz w:val="24"/>
          <w:szCs w:val="24"/>
        </w:rPr>
        <w:t xml:space="preserve">   грамоты”, “Лексико-грамматические категории”, “Связная речь”.</w:t>
      </w:r>
    </w:p>
    <w:p w:rsidR="00351A98" w:rsidRDefault="00AD3E91" w:rsidP="00351A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51A98">
        <w:rPr>
          <w:rFonts w:ascii="Times New Roman" w:hAnsi="Times New Roman" w:cs="Times New Roman"/>
          <w:sz w:val="24"/>
          <w:szCs w:val="24"/>
        </w:rPr>
        <w:t xml:space="preserve">Здравствуйте, ребята, поприветствуйте наших гостей улыбками и представьтесь, только сделайте это по </w:t>
      </w:r>
      <w:proofErr w:type="gramStart"/>
      <w:r w:rsidR="00351A98">
        <w:rPr>
          <w:rFonts w:ascii="Times New Roman" w:hAnsi="Times New Roman" w:cs="Times New Roman"/>
          <w:sz w:val="24"/>
          <w:szCs w:val="24"/>
        </w:rPr>
        <w:t>особенному</w:t>
      </w:r>
      <w:proofErr w:type="gramEnd"/>
      <w:r w:rsidR="00351A98">
        <w:rPr>
          <w:rFonts w:ascii="Times New Roman" w:hAnsi="Times New Roman" w:cs="Times New Roman"/>
          <w:sz w:val="24"/>
          <w:szCs w:val="24"/>
        </w:rPr>
        <w:t>, назовите каждый своё имя громко по слогам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51A9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Именно с таких слов началось наше занятие….</w:t>
      </w:r>
    </w:p>
    <w:p w:rsidR="00AD3E91" w:rsidRDefault="00AD3E91" w:rsidP="00AD3E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876550"/>
            <wp:effectExtent l="19050" t="0" r="9525" b="0"/>
            <wp:docPr id="1" name="Рисунок 1" descr="F:\Новая папка\335CANON\IMG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335CANON\IMG_34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91" w:rsidRDefault="00AD3E91" w:rsidP="00AD3E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Неожиданно мы с ребятами обнаружили, что все наши книги и буквы исчезли, а кто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унёс для нас 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загадкой. В это время зазвонил телефон, позвонила старуха Шапокляк, которая нам и рассказала что книги и буквы у неё и отдаст она их только после того как мы выполним семь заданий.</w:t>
      </w:r>
    </w:p>
    <w:p w:rsidR="00AD3E91" w:rsidRDefault="00AD3E91" w:rsidP="00AD3E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2895600"/>
            <wp:effectExtent l="19050" t="0" r="0" b="0"/>
            <wp:docPr id="2" name="Рисунок 2" descr="F:\Новая папка\335CANON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335CANON\IMG_3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91" w:rsidRDefault="00AD3E91" w:rsidP="00AD3E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Первое задание было посвящено предлогам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Старуха Шапокляк хотела узнать, как ребята умеют использовать предлоги в предложениях.</w:t>
      </w:r>
    </w:p>
    <w:p w:rsidR="00AD3E91" w:rsidRDefault="00AD3E91" w:rsidP="00AD3E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9244" cy="2892829"/>
            <wp:effectExtent l="19050" t="0" r="4156" b="0"/>
            <wp:docPr id="3" name="Рисунок 3" descr="F:\Новая папка\335CANON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335CANON\IMG_3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14" cy="28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91" w:rsidRDefault="009B79A4" w:rsidP="00AD3E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нам нужно было поиграть в игру «Назови ласково»</w:t>
      </w:r>
    </w:p>
    <w:p w:rsidR="009B79A4" w:rsidRDefault="009B79A4" w:rsidP="009B7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2743200"/>
            <wp:effectExtent l="19050" t="0" r="0" b="0"/>
            <wp:docPr id="4" name="Рисунок 4" descr="F:\Новая папка\335CANON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335CANON\IMG_3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06" cy="274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A4" w:rsidRDefault="009B79A4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Второе задание было на внимательность. Ребятам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зачитывались предложения если предложение правильное показываем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большой палец, а если с ошибкой, то трогаем мочку уха и исправляем. С этим задание ребята справились отлично.</w:t>
      </w:r>
    </w:p>
    <w:p w:rsidR="009B79A4" w:rsidRDefault="009B79A4" w:rsidP="009B7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4552" cy="2809701"/>
            <wp:effectExtent l="19050" t="0" r="0" b="0"/>
            <wp:docPr id="6" name="Рисунок 6" descr="F:\Новая папка\335CANON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335CANON\IMG_3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94" cy="281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A4" w:rsidRDefault="009B79A4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выполнении  следующего задания ребята должны были составить из разрезных букв слово и провести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 буквенный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анализ.</w:t>
      </w:r>
    </w:p>
    <w:p w:rsidR="009B79A4" w:rsidRDefault="009B79A4" w:rsidP="009B79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3720" cy="3507971"/>
            <wp:effectExtent l="19050" t="0" r="7780" b="0"/>
            <wp:docPr id="5" name="Рисунок 5" descr="F:\Новая папка\335CANON\IMG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335CANON\IMG_3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68" cy="351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A4" w:rsidRDefault="009B79A4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Притомились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наши ребята и решили мы с ними отдохнуть. Игра «Передай эмоцию»</w:t>
      </w:r>
    </w:p>
    <w:p w:rsidR="009B79A4" w:rsidRDefault="009B79A4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18502" cy="2390775"/>
            <wp:effectExtent l="19050" t="0" r="5898" b="0"/>
            <wp:docPr id="7" name="Рисунок 7" descr="F:\Новая папка\335CANON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335CANON\IMG_3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02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1D" w:rsidRDefault="00B368D6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ребята очень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любят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им читают про Незнайку, и он им прислал в подарок два рисунка. На первом он изобразил несуществующего животного, задача детей назвать из каких частей состоит это животное.</w:t>
      </w:r>
    </w:p>
    <w:p w:rsidR="00B368D6" w:rsidRDefault="00B368D6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3248025"/>
            <wp:effectExtent l="19050" t="0" r="0" b="0"/>
            <wp:docPr id="8" name="Рисунок 8" descr="F:\Новая папка\335CANON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335CANON\IMG_3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203" t="9856" r="15660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8D6" w:rsidRDefault="00B368D6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втором рисунке Незнайка изобразил своего друга, весёлого инопланетянина, ребята с большим удовольствием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рассмотрели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сколько у него глаз, рук, ног и каким они цветом…</w:t>
      </w:r>
    </w:p>
    <w:p w:rsidR="00B368D6" w:rsidRDefault="00B368D6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6750" cy="3388104"/>
            <wp:effectExtent l="19050" t="0" r="0" b="0"/>
            <wp:docPr id="9" name="Рисунок 9" descr="F:\Новая папка\335CANON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335CANON\IMG_3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8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8D6" w:rsidRDefault="00B368D6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следующего задания  ребята должны были посчитать, сколько слогов в словах и поселить картинки в свои дома</w:t>
      </w:r>
    </w:p>
    <w:p w:rsidR="00B368D6" w:rsidRDefault="00B368D6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850" cy="3009900"/>
            <wp:effectExtent l="19050" t="0" r="0" b="0"/>
            <wp:docPr id="10" name="Рисунок 10" descr="F:\Новая папка\335CANON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335CANON\IMG_3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8D6" w:rsidRDefault="00B368D6" w:rsidP="00B368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7688" cy="2905125"/>
            <wp:effectExtent l="19050" t="0" r="4762" b="0"/>
            <wp:docPr id="11" name="Рисунок 11" descr="F:\Новая папка\335CANON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335CANON\IMG_3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8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8D6" w:rsidRDefault="00B368D6" w:rsidP="00B368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заключении нам с ребятами предстояла игра «Скажи наоборот» и с эти заданием мы справились успешно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B368D6" w:rsidRDefault="00B368D6" w:rsidP="00B368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6263" cy="2924175"/>
            <wp:effectExtent l="19050" t="0" r="0" b="0"/>
            <wp:docPr id="12" name="Рисунок 12" descr="F:\Новая папка\335CANON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335CANON\IMG_3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17" cy="293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7A" w:rsidRDefault="0016527A" w:rsidP="001652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Пришлось старухе Шапокляк выполнять своё обещание и возвращать нам сундук с книгами и буквами</w:t>
      </w:r>
    </w:p>
    <w:p w:rsidR="0016527A" w:rsidRDefault="0016527A" w:rsidP="001652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3413" cy="2962275"/>
            <wp:effectExtent l="19050" t="0" r="0" b="0"/>
            <wp:docPr id="13" name="Рисунок 13" descr="F:\Новая папка\335CANON\I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335CANON\IMG_3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94" cy="296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7A" w:rsidRDefault="0016527A" w:rsidP="001652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на прощанье  за труд я всем ребятам подарила книги, по которым они будут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получать дальнейшие знания.</w:t>
      </w:r>
    </w:p>
    <w:p w:rsidR="0016527A" w:rsidRDefault="0016527A" w:rsidP="0016527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3041650"/>
            <wp:effectExtent l="19050" t="0" r="9525" b="0"/>
            <wp:docPr id="14" name="Рисунок 14" descr="F:\Новая папка\335CANON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335CANON\IMG_3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A4" w:rsidRPr="00840EA9" w:rsidRDefault="009B79A4" w:rsidP="009B7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3076" w:rsidRDefault="00683076"/>
    <w:sectPr w:rsidR="00683076" w:rsidSect="00683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351A98"/>
    <w:rsid w:val="0016527A"/>
    <w:rsid w:val="00351A98"/>
    <w:rsid w:val="00683076"/>
    <w:rsid w:val="0076721D"/>
    <w:rsid w:val="009B79A4"/>
    <w:rsid w:val="00AD3E91"/>
    <w:rsid w:val="00B36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2015-02-05T12:03:00Z</dcterms:created>
  <dcterms:modified xsi:type="dcterms:W3CDTF">2015-02-05T13:04:00Z</dcterms:modified>
</cp:coreProperties>
</file>