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AA" w:rsidRDefault="006900AA" w:rsidP="00470338">
      <w:pPr>
        <w:jc w:val="center"/>
        <w:rPr>
          <w:rFonts w:ascii="Times New Roman" w:hAnsi="Times New Roman" w:cs="Times New Roman"/>
          <w:i/>
          <w:sz w:val="56"/>
          <w:szCs w:val="56"/>
          <w:u w:val="single"/>
        </w:rPr>
      </w:pPr>
      <w:r w:rsidRPr="00470338">
        <w:rPr>
          <w:i/>
          <w:noProof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1AAE630B" wp14:editId="2F1A6DEC">
            <wp:simplePos x="0" y="0"/>
            <wp:positionH relativeFrom="column">
              <wp:posOffset>-33020</wp:posOffset>
            </wp:positionH>
            <wp:positionV relativeFrom="paragraph">
              <wp:posOffset>-42545</wp:posOffset>
            </wp:positionV>
            <wp:extent cx="7477125" cy="10553700"/>
            <wp:effectExtent l="0" t="0" r="9525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7125" cy="1055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00AA" w:rsidRDefault="006900AA" w:rsidP="00470338">
      <w:pPr>
        <w:jc w:val="center"/>
        <w:rPr>
          <w:rFonts w:ascii="Times New Roman" w:hAnsi="Times New Roman" w:cs="Times New Roman"/>
          <w:i/>
          <w:sz w:val="56"/>
          <w:szCs w:val="56"/>
          <w:u w:val="single"/>
        </w:rPr>
      </w:pPr>
    </w:p>
    <w:p w:rsidR="00221FB8" w:rsidRDefault="00470338" w:rsidP="00470338">
      <w:pPr>
        <w:jc w:val="center"/>
        <w:rPr>
          <w:rFonts w:ascii="Times New Roman" w:hAnsi="Times New Roman" w:cs="Times New Roman"/>
          <w:sz w:val="32"/>
          <w:szCs w:val="32"/>
        </w:rPr>
      </w:pPr>
      <w:r w:rsidRPr="00470338">
        <w:rPr>
          <w:rFonts w:ascii="Times New Roman" w:hAnsi="Times New Roman" w:cs="Times New Roman"/>
          <w:i/>
          <w:sz w:val="56"/>
          <w:szCs w:val="56"/>
          <w:u w:val="single"/>
        </w:rPr>
        <w:t>Колядки.</w:t>
      </w:r>
    </w:p>
    <w:p w:rsidR="00470338" w:rsidRDefault="00470338" w:rsidP="0047033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Желаем вам добра,</w:t>
      </w:r>
    </w:p>
    <w:p w:rsidR="00470338" w:rsidRDefault="00470338" w:rsidP="0047033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Золота и серебра!</w:t>
      </w:r>
    </w:p>
    <w:p w:rsidR="006900AA" w:rsidRDefault="006900AA" w:rsidP="0047033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Пышных пирогов,</w:t>
      </w:r>
    </w:p>
    <w:p w:rsidR="006900AA" w:rsidRDefault="006900AA" w:rsidP="0047033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Мягоньких блинов!</w:t>
      </w:r>
    </w:p>
    <w:p w:rsidR="006900AA" w:rsidRDefault="006900AA" w:rsidP="0047033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Доброго здоровья!</w:t>
      </w:r>
    </w:p>
    <w:p w:rsidR="006900AA" w:rsidRDefault="006900AA" w:rsidP="0047033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Маслица </w:t>
      </w:r>
      <w:proofErr w:type="gramStart"/>
      <w:r>
        <w:rPr>
          <w:rFonts w:ascii="Times New Roman" w:hAnsi="Times New Roman" w:cs="Times New Roman"/>
          <w:sz w:val="32"/>
          <w:szCs w:val="32"/>
        </w:rPr>
        <w:t>коровья</w:t>
      </w:r>
      <w:proofErr w:type="gramEnd"/>
      <w:r>
        <w:rPr>
          <w:rFonts w:ascii="Times New Roman" w:hAnsi="Times New Roman" w:cs="Times New Roman"/>
          <w:sz w:val="32"/>
          <w:szCs w:val="32"/>
        </w:rPr>
        <w:t>!</w:t>
      </w:r>
    </w:p>
    <w:p w:rsidR="006900AA" w:rsidRDefault="006900AA" w:rsidP="0047033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p w:rsidR="006900AA" w:rsidRPr="006900AA" w:rsidRDefault="006900AA" w:rsidP="0047033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900AA">
        <w:rPr>
          <w:rFonts w:ascii="Times New Roman" w:hAnsi="Times New Roman" w:cs="Times New Roman"/>
          <w:sz w:val="32"/>
          <w:szCs w:val="32"/>
        </w:rPr>
        <w:t>Коляда! Коляда!</w:t>
      </w:r>
    </w:p>
    <w:p w:rsidR="006900AA" w:rsidRDefault="006900AA" w:rsidP="0047033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900AA">
        <w:rPr>
          <w:rFonts w:ascii="Times New Roman" w:hAnsi="Times New Roman" w:cs="Times New Roman"/>
          <w:sz w:val="32"/>
          <w:szCs w:val="32"/>
        </w:rPr>
        <w:t>Накануне Рождества</w:t>
      </w:r>
    </w:p>
    <w:p w:rsidR="006900AA" w:rsidRDefault="006900AA" w:rsidP="0047033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Блин да лепёшка</w:t>
      </w:r>
    </w:p>
    <w:p w:rsidR="006900AA" w:rsidRDefault="006900AA" w:rsidP="0047033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красном окошке.</w:t>
      </w:r>
    </w:p>
    <w:p w:rsidR="006900AA" w:rsidRDefault="006900AA" w:rsidP="0047033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900AA" w:rsidRDefault="006900AA" w:rsidP="0047033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Хозяюшка добренька,</w:t>
      </w:r>
    </w:p>
    <w:p w:rsidR="006900AA" w:rsidRDefault="006900AA" w:rsidP="0047033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Пирога бы </w:t>
      </w:r>
      <w:proofErr w:type="spellStart"/>
      <w:r>
        <w:rPr>
          <w:rFonts w:ascii="Times New Roman" w:hAnsi="Times New Roman" w:cs="Times New Roman"/>
          <w:sz w:val="32"/>
          <w:szCs w:val="32"/>
        </w:rPr>
        <w:t>сдобненька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6900AA" w:rsidRDefault="006900AA" w:rsidP="0047033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 не режь не ломай,</w:t>
      </w:r>
    </w:p>
    <w:p w:rsidR="006900AA" w:rsidRDefault="006900AA" w:rsidP="0047033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по целому давай.</w:t>
      </w:r>
    </w:p>
    <w:p w:rsidR="006900AA" w:rsidRDefault="006900AA" w:rsidP="0047033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900AA" w:rsidRDefault="006900AA" w:rsidP="0047033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Двоим, троим</w:t>
      </w:r>
    </w:p>
    <w:p w:rsidR="006900AA" w:rsidRDefault="006900AA" w:rsidP="0047033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давно все тут стоим</w:t>
      </w:r>
    </w:p>
    <w:p w:rsidR="006900AA" w:rsidRDefault="006900AA" w:rsidP="0047033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 </w:t>
      </w:r>
      <w:proofErr w:type="spellStart"/>
      <w:r>
        <w:rPr>
          <w:rFonts w:ascii="Times New Roman" w:hAnsi="Times New Roman" w:cs="Times New Roman"/>
          <w:sz w:val="32"/>
          <w:szCs w:val="32"/>
        </w:rPr>
        <w:t>окошешком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6900AA" w:rsidRDefault="006900AA" w:rsidP="0047033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 все с лукошечком.</w:t>
      </w:r>
    </w:p>
    <w:p w:rsidR="006900AA" w:rsidRDefault="006900AA" w:rsidP="0047033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900AA" w:rsidRDefault="006900AA" w:rsidP="006900A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  <w:bookmarkStart w:id="0" w:name="_GoBack"/>
      <w:bookmarkEnd w:id="0"/>
    </w:p>
    <w:p w:rsidR="006900AA" w:rsidRDefault="006900AA" w:rsidP="0047033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Уж ты, тётушка, подай,</w:t>
      </w:r>
    </w:p>
    <w:p w:rsidR="006900AA" w:rsidRDefault="006900AA" w:rsidP="0047033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Ты, лебёдушка, подай!</w:t>
      </w:r>
    </w:p>
    <w:p w:rsidR="006900AA" w:rsidRDefault="006900AA" w:rsidP="0047033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 подай-ка пирог,</w:t>
      </w:r>
    </w:p>
    <w:p w:rsidR="006900AA" w:rsidRDefault="006900AA" w:rsidP="0047033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рукавицу </w:t>
      </w:r>
      <w:proofErr w:type="gramStart"/>
      <w:r>
        <w:rPr>
          <w:rFonts w:ascii="Times New Roman" w:hAnsi="Times New Roman" w:cs="Times New Roman"/>
          <w:sz w:val="32"/>
          <w:szCs w:val="32"/>
        </w:rPr>
        <w:t>широк</w:t>
      </w:r>
      <w:proofErr w:type="gramEnd"/>
      <w:r>
        <w:rPr>
          <w:rFonts w:ascii="Times New Roman" w:hAnsi="Times New Roman" w:cs="Times New Roman"/>
          <w:sz w:val="32"/>
          <w:szCs w:val="32"/>
        </w:rPr>
        <w:t>!</w:t>
      </w:r>
    </w:p>
    <w:p w:rsidR="006900AA" w:rsidRDefault="006900AA" w:rsidP="0047033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Подавай, не ломай</w:t>
      </w:r>
    </w:p>
    <w:p w:rsidR="006900AA" w:rsidRPr="006900AA" w:rsidRDefault="006900AA" w:rsidP="0047033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начинку не теряй!</w:t>
      </w:r>
    </w:p>
    <w:p w:rsidR="006900AA" w:rsidRPr="00470338" w:rsidRDefault="006900AA" w:rsidP="00470338">
      <w:pPr>
        <w:spacing w:after="0"/>
        <w:jc w:val="center"/>
        <w:rPr>
          <w:sz w:val="32"/>
          <w:szCs w:val="32"/>
        </w:rPr>
      </w:pPr>
    </w:p>
    <w:sectPr w:rsidR="006900AA" w:rsidRPr="00470338" w:rsidSect="006900AA">
      <w:pgSz w:w="11906" w:h="16838"/>
      <w:pgMar w:top="142" w:right="14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338"/>
    <w:rsid w:val="00221FB8"/>
    <w:rsid w:val="00470338"/>
    <w:rsid w:val="0069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1</cp:revision>
  <dcterms:created xsi:type="dcterms:W3CDTF">2014-12-29T19:01:00Z</dcterms:created>
  <dcterms:modified xsi:type="dcterms:W3CDTF">2014-12-29T19:21:00Z</dcterms:modified>
</cp:coreProperties>
</file>