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8C" w:rsidRPr="00933424" w:rsidRDefault="0078518C" w:rsidP="00D35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 игровой деятельности в группе(пишет воспитатель)</w:t>
      </w:r>
    </w:p>
    <w:p w:rsidR="0078518C" w:rsidRPr="00B269AE" w:rsidRDefault="0078518C" w:rsidP="00D359A6"/>
    <w:tbl>
      <w:tblPr>
        <w:tblW w:w="14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2703"/>
        <w:gridCol w:w="10679"/>
      </w:tblGrid>
      <w:tr w:rsidR="0078518C" w:rsidRPr="00B269AE" w:rsidTr="00D359A6">
        <w:tc>
          <w:tcPr>
            <w:tcW w:w="1460" w:type="dxa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  <w:r w:rsidRPr="00B269AE">
              <w:rPr>
                <w:b/>
              </w:rPr>
              <w:t>Месяц</w:t>
            </w:r>
          </w:p>
        </w:tc>
        <w:tc>
          <w:tcPr>
            <w:tcW w:w="2703" w:type="dxa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  <w:r w:rsidRPr="00B269AE">
              <w:rPr>
                <w:b/>
              </w:rPr>
              <w:t>Вид игры</w:t>
            </w:r>
          </w:p>
        </w:tc>
        <w:tc>
          <w:tcPr>
            <w:tcW w:w="10679" w:type="dxa"/>
          </w:tcPr>
          <w:p w:rsidR="0078518C" w:rsidRPr="00B269AE" w:rsidRDefault="0078518C" w:rsidP="00D359A6">
            <w:pPr>
              <w:jc w:val="center"/>
            </w:pPr>
            <w:r w:rsidRPr="00B269AE">
              <w:rPr>
                <w:b/>
              </w:rPr>
              <w:t>Название игры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 w:val="restart"/>
            <w:vAlign w:val="center"/>
          </w:tcPr>
          <w:p w:rsidR="0078518C" w:rsidRPr="00B269AE" w:rsidRDefault="0078518C" w:rsidP="00D359A6">
            <w:pPr>
              <w:jc w:val="center"/>
            </w:pPr>
            <w:r w:rsidRPr="00B269AE">
              <w:rPr>
                <w:b/>
              </w:rPr>
              <w:t xml:space="preserve"> Сентябрь</w:t>
            </w: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Подвижные Малоподвижные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proofErr w:type="gramStart"/>
            <w:r w:rsidRPr="00B269AE">
              <w:t>«</w:t>
            </w:r>
            <w:r w:rsidRPr="00D6329A">
              <w:t>Лохматый пёс»,</w:t>
            </w:r>
            <w:r w:rsidR="00E7700A" w:rsidRPr="00D6329A">
              <w:t xml:space="preserve"> </w:t>
            </w:r>
            <w:r w:rsidRPr="00D6329A">
              <w:t>Л.68; «Кошка и мышки»,</w:t>
            </w:r>
            <w:r w:rsidR="00E7700A" w:rsidRPr="00D6329A">
              <w:t xml:space="preserve"> </w:t>
            </w:r>
            <w:r w:rsidRPr="00D6329A">
              <w:t>Л.70; «Куры в огороде»,</w:t>
            </w:r>
            <w:r w:rsidR="00E7700A" w:rsidRPr="00D6329A">
              <w:t xml:space="preserve"> </w:t>
            </w:r>
            <w:r w:rsidRPr="00D6329A">
              <w:t>Л.73</w:t>
            </w:r>
            <w:r w:rsidR="00D6329A" w:rsidRPr="00D6329A">
              <w:t xml:space="preserve">; </w:t>
            </w:r>
            <w:r w:rsidR="00D6329A" w:rsidRPr="00D6329A">
              <w:rPr>
                <w:color w:val="000000"/>
                <w:spacing w:val="-4"/>
              </w:rPr>
              <w:t xml:space="preserve">«Перелет птиц»; </w:t>
            </w:r>
            <w:r w:rsidR="00D6329A" w:rsidRPr="00D6329A">
              <w:t xml:space="preserve">«Вороны», </w:t>
            </w:r>
            <w:r w:rsidR="00D6329A">
              <w:t xml:space="preserve">Бонд, </w:t>
            </w:r>
            <w:r w:rsidR="00D6329A" w:rsidRPr="00D6329A">
              <w:t>стр.176</w:t>
            </w:r>
            <w:r w:rsidR="00986052">
              <w:t>; «Кто тише», Л, стр.65</w:t>
            </w:r>
            <w:r w:rsidR="000A3C94">
              <w:t>; «Пляшут малыши», Бонд, стр.78</w:t>
            </w:r>
            <w:r w:rsidR="00851604">
              <w:t xml:space="preserve">; </w:t>
            </w:r>
            <w:r w:rsidR="00851604" w:rsidRPr="00851604">
              <w:t xml:space="preserve">«Собачка», </w:t>
            </w:r>
            <w:r w:rsidR="00851604">
              <w:t xml:space="preserve">Бонд, </w:t>
            </w:r>
            <w:r w:rsidR="00851604" w:rsidRPr="00851604">
              <w:t>стр.112</w:t>
            </w:r>
            <w:r w:rsidR="00D6740B">
              <w:t>; «Солнышко и дождик».</w:t>
            </w:r>
            <w:proofErr w:type="gramEnd"/>
          </w:p>
          <w:p w:rsidR="0078518C" w:rsidRPr="00B269AE" w:rsidRDefault="0078518C" w:rsidP="00D359A6">
            <w:r w:rsidRPr="00B269AE">
              <w:t>«Тыква»№3; «Кабачки»№4; «Чей одуванчик улетит дальше?», стр.36</w:t>
            </w:r>
            <w:r w:rsidR="008A0CBD" w:rsidRPr="00B269AE">
              <w:t xml:space="preserve"> </w:t>
            </w:r>
            <w:proofErr w:type="spellStart"/>
            <w:r w:rsidRPr="00B269AE">
              <w:t>разв</w:t>
            </w:r>
            <w:proofErr w:type="spellEnd"/>
            <w:r w:rsidRPr="00B269AE">
              <w:t>.</w:t>
            </w:r>
            <w:r w:rsidR="00E7700A">
              <w:t xml:space="preserve"> </w:t>
            </w:r>
            <w:r w:rsidRPr="00B269AE">
              <w:t xml:space="preserve">игры с </w:t>
            </w:r>
            <w:proofErr w:type="gramStart"/>
            <w:r w:rsidRPr="00B269AE">
              <w:t>м</w:t>
            </w:r>
            <w:proofErr w:type="gramEnd"/>
            <w:r w:rsidRPr="00B269AE">
              <w:t>.</w:t>
            </w:r>
            <w:r w:rsidR="006673D0">
              <w:t>; «Пузырь»</w:t>
            </w:r>
            <w:r w:rsidR="00986052">
              <w:t>, Л,</w:t>
            </w:r>
            <w:r w:rsidR="000A3C94">
              <w:t xml:space="preserve"> </w:t>
            </w:r>
            <w:r w:rsidR="006673D0">
              <w:t>стр.65</w:t>
            </w:r>
          </w:p>
          <w:p w:rsidR="0078518C" w:rsidRPr="00B269AE" w:rsidRDefault="0078518C" w:rsidP="00D359A6">
            <w:pPr>
              <w:jc w:val="center"/>
            </w:pP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Театрализованные Режиссерские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«Знакомство» картотека</w:t>
            </w:r>
          </w:p>
          <w:p w:rsidR="0078518C" w:rsidRPr="00B269AE" w:rsidRDefault="0078518C" w:rsidP="00D359A6">
            <w:r w:rsidRPr="00B269AE">
              <w:t>«Что ты слышишь?» картотека</w:t>
            </w:r>
          </w:p>
          <w:p w:rsidR="0078518C" w:rsidRPr="00B269AE" w:rsidRDefault="0078518C" w:rsidP="00D359A6">
            <w:pPr>
              <w:jc w:val="center"/>
            </w:pP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Хороводные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«Мы топаем!»,</w:t>
            </w:r>
            <w:r w:rsidR="00E7700A">
              <w:t xml:space="preserve"> </w:t>
            </w:r>
            <w:r w:rsidR="00D6329A">
              <w:t>стр.74</w:t>
            </w:r>
            <w:r w:rsidRPr="00B269AE">
              <w:t>; «Наши детки на полу»,</w:t>
            </w:r>
            <w:r w:rsidR="00D6329A">
              <w:t xml:space="preserve"> </w:t>
            </w:r>
            <w:r w:rsidRPr="00B269AE">
              <w:t>стр.177разв.</w:t>
            </w:r>
            <w:r w:rsidR="00D6329A">
              <w:t xml:space="preserve"> </w:t>
            </w:r>
            <w:r w:rsidRPr="00B269AE">
              <w:t xml:space="preserve">игры с </w:t>
            </w:r>
            <w:proofErr w:type="gramStart"/>
            <w:r w:rsidRPr="00B269AE">
              <w:t>м</w:t>
            </w:r>
            <w:proofErr w:type="gramEnd"/>
            <w:r w:rsidRPr="00B269AE">
              <w:t>.</w:t>
            </w:r>
          </w:p>
          <w:p w:rsidR="0078518C" w:rsidRPr="00B269AE" w:rsidRDefault="0078518C" w:rsidP="00D359A6">
            <w:pPr>
              <w:jc w:val="center"/>
            </w:pPr>
          </w:p>
        </w:tc>
      </w:tr>
      <w:tr w:rsidR="0078518C" w:rsidRPr="00B269AE" w:rsidTr="00D359A6">
        <w:trPr>
          <w:trHeight w:val="435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Народные</w:t>
            </w:r>
          </w:p>
          <w:p w:rsidR="0078518C" w:rsidRPr="00B269AE" w:rsidRDefault="0078518C" w:rsidP="00D359A6">
            <w:pPr>
              <w:jc w:val="center"/>
              <w:rPr>
                <w:i/>
              </w:rPr>
            </w:pP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«Пляшут малыши»,</w:t>
            </w:r>
            <w:r w:rsidR="00E7700A">
              <w:t xml:space="preserve"> </w:t>
            </w:r>
            <w:r w:rsidRPr="00B269AE">
              <w:t>стр.73, «Прибежали в уголок»,</w:t>
            </w:r>
            <w:r w:rsidR="00D6329A">
              <w:t xml:space="preserve"> </w:t>
            </w:r>
            <w:r w:rsidRPr="00B269AE">
              <w:t xml:space="preserve">стр.77 </w:t>
            </w:r>
            <w:proofErr w:type="spellStart"/>
            <w:r w:rsidRPr="00B269AE">
              <w:t>разв</w:t>
            </w:r>
            <w:proofErr w:type="spellEnd"/>
            <w:r w:rsidRPr="00B269AE">
              <w:t>.</w:t>
            </w:r>
            <w:r w:rsidR="00D6329A">
              <w:t xml:space="preserve"> </w:t>
            </w:r>
            <w:r w:rsidRPr="00B269AE">
              <w:t xml:space="preserve">игры с </w:t>
            </w:r>
            <w:proofErr w:type="gramStart"/>
            <w:r w:rsidRPr="00B269AE">
              <w:t>м</w:t>
            </w:r>
            <w:proofErr w:type="gramEnd"/>
            <w:r w:rsidR="00D6329A">
              <w:t>.</w:t>
            </w:r>
          </w:p>
          <w:p w:rsidR="0078518C" w:rsidRPr="00B269AE" w:rsidRDefault="0078518C" w:rsidP="00D359A6">
            <w:pPr>
              <w:jc w:val="center"/>
            </w:pPr>
          </w:p>
        </w:tc>
      </w:tr>
      <w:tr w:rsidR="0078518C" w:rsidRPr="00B269AE" w:rsidTr="00D359A6">
        <w:trPr>
          <w:trHeight w:val="375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  <w:lang w:val="en-US"/>
              </w:rPr>
            </w:pPr>
            <w:r w:rsidRPr="00B269AE">
              <w:rPr>
                <w:b/>
                <w:i/>
              </w:rPr>
              <w:t>Сюжетн</w:t>
            </w:r>
            <w:r w:rsidR="0007238E" w:rsidRPr="00B269AE">
              <w:rPr>
                <w:b/>
                <w:i/>
              </w:rPr>
              <w:t>ые</w:t>
            </w:r>
          </w:p>
        </w:tc>
        <w:tc>
          <w:tcPr>
            <w:tcW w:w="10679" w:type="dxa"/>
            <w:vAlign w:val="center"/>
          </w:tcPr>
          <w:p w:rsidR="0078518C" w:rsidRPr="000A3C94" w:rsidRDefault="0078518C" w:rsidP="00D359A6">
            <w:proofErr w:type="gramStart"/>
            <w:r w:rsidRPr="00B269AE">
              <w:t>«Ау, ау!»,</w:t>
            </w:r>
            <w:r w:rsidR="00D6329A">
              <w:t xml:space="preserve"> </w:t>
            </w:r>
            <w:r w:rsidRPr="00B269AE">
              <w:t>стр.112; «Музыканты»,</w:t>
            </w:r>
            <w:r w:rsidR="00D6329A">
              <w:t xml:space="preserve"> </w:t>
            </w:r>
            <w:r w:rsidRPr="00B269AE">
              <w:t xml:space="preserve">стр.168 </w:t>
            </w:r>
            <w:proofErr w:type="spellStart"/>
            <w:r w:rsidRPr="00B269AE">
              <w:t>разв</w:t>
            </w:r>
            <w:proofErr w:type="spellEnd"/>
            <w:r w:rsidRPr="00B269AE">
              <w:t>.</w:t>
            </w:r>
            <w:r w:rsidR="00D6329A">
              <w:t xml:space="preserve"> </w:t>
            </w:r>
            <w:r w:rsidRPr="00B269AE">
              <w:t>игры с м</w:t>
            </w:r>
            <w:r w:rsidR="00D6329A">
              <w:t xml:space="preserve">.; «Дети в садике», картотека, стр.5; </w:t>
            </w:r>
            <w:r w:rsidR="000A3C94">
              <w:t xml:space="preserve">«Покажем зайке сказочных героев»; « Куклы в </w:t>
            </w:r>
            <w:proofErr w:type="spellStart"/>
            <w:r w:rsidR="000A3C94">
              <w:t>д</w:t>
            </w:r>
            <w:proofErr w:type="spellEnd"/>
            <w:r w:rsidR="000A3C94" w:rsidRPr="000A3C94">
              <w:t>/</w:t>
            </w:r>
            <w:r w:rsidR="000A3C94">
              <w:t>с строятся и идут гулять», картотека, стр.8</w:t>
            </w:r>
            <w:r w:rsidR="005B70FA">
              <w:t>; «Игрушки», Бонд, стр.225</w:t>
            </w:r>
            <w:r w:rsidR="00DE0A0C">
              <w:t xml:space="preserve">; </w:t>
            </w:r>
            <w:r w:rsidR="00DE0A0C" w:rsidRPr="00DE0A0C">
              <w:t xml:space="preserve">«Едем в </w:t>
            </w:r>
            <w:proofErr w:type="spellStart"/>
            <w:r w:rsidR="00DE0A0C" w:rsidRPr="00DE0A0C">
              <w:t>д</w:t>
            </w:r>
            <w:proofErr w:type="spellEnd"/>
            <w:r w:rsidR="00DE0A0C" w:rsidRPr="00DE0A0C">
              <w:t>/с на машине</w:t>
            </w:r>
            <w:r w:rsidR="00DE0A0C">
              <w:t xml:space="preserve">», </w:t>
            </w:r>
            <w:r w:rsidR="00DE0A0C" w:rsidRPr="00DE0A0C">
              <w:t>картотека, стр.1</w:t>
            </w:r>
            <w:r w:rsidR="00D22B74">
              <w:t xml:space="preserve">; </w:t>
            </w:r>
            <w:r w:rsidR="00D22B74" w:rsidRPr="00D22B74">
              <w:t>«</w:t>
            </w:r>
            <w:r w:rsidR="00D22B74" w:rsidRPr="00D22B74">
              <w:rPr>
                <w:color w:val="333333"/>
                <w:shd w:val="clear" w:color="auto" w:fill="FFFFFF"/>
              </w:rPr>
              <w:t xml:space="preserve">В </w:t>
            </w:r>
            <w:proofErr w:type="spellStart"/>
            <w:r w:rsidR="00D22B74" w:rsidRPr="00D22B74">
              <w:rPr>
                <w:color w:val="333333"/>
                <w:shd w:val="clear" w:color="auto" w:fill="FFFFFF"/>
              </w:rPr>
              <w:t>д</w:t>
            </w:r>
            <w:proofErr w:type="spellEnd"/>
            <w:r w:rsidR="00D22B74" w:rsidRPr="00D22B74">
              <w:rPr>
                <w:color w:val="333333"/>
                <w:shd w:val="clear" w:color="auto" w:fill="FFFFFF"/>
              </w:rPr>
              <w:t>/с пришло письмо»</w:t>
            </w:r>
            <w:r w:rsidR="00D22B74">
              <w:rPr>
                <w:color w:val="333333"/>
                <w:shd w:val="clear" w:color="auto" w:fill="FFFFFF"/>
              </w:rPr>
              <w:t xml:space="preserve">, </w:t>
            </w:r>
            <w:r w:rsidR="00D22B74" w:rsidRPr="00D22B74">
              <w:rPr>
                <w:color w:val="333333"/>
                <w:shd w:val="clear" w:color="auto" w:fill="FFFFFF"/>
              </w:rPr>
              <w:t>картотека</w:t>
            </w:r>
            <w:r w:rsidR="00D22B74">
              <w:rPr>
                <w:color w:val="333333"/>
                <w:shd w:val="clear" w:color="auto" w:fill="FFFFFF"/>
              </w:rPr>
              <w:t xml:space="preserve">, </w:t>
            </w:r>
            <w:r w:rsidR="00D22B74" w:rsidRPr="00D22B74">
              <w:rPr>
                <w:color w:val="333333"/>
                <w:shd w:val="clear" w:color="auto" w:fill="FFFFFF"/>
              </w:rPr>
              <w:t>стр.2</w:t>
            </w:r>
            <w:r w:rsidR="0089295E">
              <w:rPr>
                <w:color w:val="333333"/>
                <w:shd w:val="clear" w:color="auto" w:fill="FFFFFF"/>
              </w:rPr>
              <w:t>;</w:t>
            </w:r>
            <w:proofErr w:type="gramEnd"/>
            <w:r w:rsidR="0089295E">
              <w:rPr>
                <w:color w:val="333333"/>
                <w:shd w:val="clear" w:color="auto" w:fill="FFFFFF"/>
              </w:rPr>
              <w:t xml:space="preserve"> «Дети в огороде»</w:t>
            </w:r>
            <w:r w:rsidR="00CE49FE">
              <w:rPr>
                <w:color w:val="333333"/>
                <w:shd w:val="clear" w:color="auto" w:fill="FFFFFF"/>
              </w:rPr>
              <w:t>; «Покажем зайке овощи»</w:t>
            </w:r>
            <w:r w:rsidR="007F3F36">
              <w:rPr>
                <w:color w:val="333333"/>
                <w:shd w:val="clear" w:color="auto" w:fill="FFFFFF"/>
              </w:rPr>
              <w:t>; «Огород»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 w:val="restart"/>
            <w:vAlign w:val="center"/>
          </w:tcPr>
          <w:p w:rsidR="0078518C" w:rsidRPr="00B269AE" w:rsidRDefault="0078518C" w:rsidP="00D359A6">
            <w:pPr>
              <w:jc w:val="center"/>
            </w:pPr>
            <w:r w:rsidRPr="00B269AE">
              <w:rPr>
                <w:b/>
              </w:rPr>
              <w:t>Октябрь</w:t>
            </w: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Подвижные Малоподвижные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«Зайка»,</w:t>
            </w:r>
            <w:r w:rsidR="00E7700A">
              <w:t xml:space="preserve"> </w:t>
            </w:r>
            <w:r w:rsidRPr="00B269AE">
              <w:t xml:space="preserve">стр.62 </w:t>
            </w:r>
            <w:proofErr w:type="spellStart"/>
            <w:r w:rsidRPr="00B269AE">
              <w:t>разв</w:t>
            </w:r>
            <w:proofErr w:type="gramStart"/>
            <w:r w:rsidRPr="00B269AE">
              <w:t>.и</w:t>
            </w:r>
            <w:proofErr w:type="gramEnd"/>
            <w:r w:rsidRPr="00B269AE">
              <w:t>гры</w:t>
            </w:r>
            <w:proofErr w:type="spellEnd"/>
            <w:r w:rsidRPr="00B269AE">
              <w:t xml:space="preserve"> с м.; «Собачка»,Бонд.стр.112</w:t>
            </w:r>
            <w:r w:rsidR="001B1E4D">
              <w:t>; «Через лужицы»</w:t>
            </w:r>
            <w:r w:rsidR="001769DA">
              <w:t>; «Перелёт птиц»</w:t>
            </w:r>
            <w:r w:rsidR="0096756F">
              <w:t>; «Птичка», Бонд, стр.116</w:t>
            </w:r>
            <w:r w:rsidR="00F110EB">
              <w:t>; «Лохматый пёс»,Л, стр.68</w:t>
            </w:r>
            <w:r w:rsidR="00263B08">
              <w:t>; «Кидаем яблочки», Бонд, стр.110</w:t>
            </w:r>
          </w:p>
          <w:p w:rsidR="0078518C" w:rsidRPr="00B269AE" w:rsidRDefault="0078518C" w:rsidP="00D359A6">
            <w:r w:rsidRPr="00B269AE">
              <w:t>«Компот»№5; «Боровик»№9 «Кошечка крадётся»,</w:t>
            </w:r>
            <w:r w:rsidR="00E7700A">
              <w:t xml:space="preserve"> </w:t>
            </w:r>
            <w:r w:rsidR="00D6329A">
              <w:t xml:space="preserve">Бонд, </w:t>
            </w:r>
            <w:r w:rsidRPr="00B269AE">
              <w:t>стр.86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Театрализованные Режиссерские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«Дружные звери» картотека</w:t>
            </w:r>
          </w:p>
          <w:p w:rsidR="0078518C" w:rsidRPr="00B269AE" w:rsidRDefault="0078518C" w:rsidP="00D359A6">
            <w:r w:rsidRPr="00B269AE">
              <w:t>«Теремок»,</w:t>
            </w:r>
            <w:r w:rsidR="00E7700A">
              <w:t xml:space="preserve"> </w:t>
            </w:r>
            <w:r w:rsidR="001769DA">
              <w:t xml:space="preserve">Бонд, </w:t>
            </w:r>
            <w:r w:rsidRPr="00B269AE">
              <w:t>стр.239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Хороводные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«Грибной марш»№10; «Яблочко»№6;</w:t>
            </w:r>
          </w:p>
        </w:tc>
      </w:tr>
      <w:tr w:rsidR="0078518C" w:rsidRPr="00B269AE" w:rsidTr="00D359A6">
        <w:trPr>
          <w:trHeight w:val="435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Народные</w:t>
            </w:r>
          </w:p>
          <w:p w:rsidR="0078518C" w:rsidRPr="00B269AE" w:rsidRDefault="0078518C" w:rsidP="00D359A6">
            <w:pPr>
              <w:jc w:val="center"/>
              <w:rPr>
                <w:i/>
              </w:rPr>
            </w:pPr>
          </w:p>
        </w:tc>
        <w:tc>
          <w:tcPr>
            <w:tcW w:w="10679" w:type="dxa"/>
            <w:vAlign w:val="center"/>
          </w:tcPr>
          <w:p w:rsidR="0078518C" w:rsidRPr="00B269AE" w:rsidRDefault="00845D79" w:rsidP="00D359A6">
            <w:r>
              <w:t>«Игра с собачкой</w:t>
            </w:r>
            <w:r w:rsidR="0078518C" w:rsidRPr="00B269AE">
              <w:t>»,</w:t>
            </w:r>
            <w:r w:rsidR="00E7700A">
              <w:t xml:space="preserve"> стр.181;</w:t>
            </w:r>
            <w:r w:rsidR="00E7700A" w:rsidRPr="00B269AE">
              <w:t xml:space="preserve"> «</w:t>
            </w:r>
            <w:r w:rsidR="0078518C" w:rsidRPr="00B269AE">
              <w:t>Пляска»,</w:t>
            </w:r>
            <w:r w:rsidR="00D6329A">
              <w:t xml:space="preserve"> </w:t>
            </w:r>
            <w:r w:rsidR="0078518C" w:rsidRPr="00B269AE">
              <w:t xml:space="preserve">стр.182 </w:t>
            </w:r>
            <w:proofErr w:type="spellStart"/>
            <w:r w:rsidR="0078518C" w:rsidRPr="00B269AE">
              <w:t>разв</w:t>
            </w:r>
            <w:proofErr w:type="spellEnd"/>
            <w:r w:rsidR="0078518C" w:rsidRPr="00B269AE">
              <w:t>.</w:t>
            </w:r>
            <w:r w:rsidR="00D6329A">
              <w:t xml:space="preserve"> </w:t>
            </w:r>
            <w:r w:rsidR="0078518C" w:rsidRPr="00B269AE">
              <w:t xml:space="preserve">игры с </w:t>
            </w:r>
            <w:proofErr w:type="gramStart"/>
            <w:r w:rsidR="0078518C" w:rsidRPr="00B269AE">
              <w:t>м</w:t>
            </w:r>
            <w:proofErr w:type="gramEnd"/>
          </w:p>
        </w:tc>
      </w:tr>
      <w:tr w:rsidR="0078518C" w:rsidRPr="00B269AE" w:rsidTr="00D359A6">
        <w:trPr>
          <w:trHeight w:val="375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Сюжетн</w:t>
            </w:r>
            <w:r w:rsidR="0007238E" w:rsidRPr="00B269AE">
              <w:rPr>
                <w:b/>
                <w:i/>
              </w:rPr>
              <w:t>ые</w:t>
            </w:r>
          </w:p>
        </w:tc>
        <w:tc>
          <w:tcPr>
            <w:tcW w:w="10679" w:type="dxa"/>
            <w:vAlign w:val="center"/>
          </w:tcPr>
          <w:p w:rsidR="0078518C" w:rsidRPr="000F604E" w:rsidRDefault="0078518C" w:rsidP="00D359A6">
            <w:r w:rsidRPr="00B269AE">
              <w:t>«Заинька»,</w:t>
            </w:r>
            <w:r w:rsidR="00E7700A">
              <w:t xml:space="preserve"> </w:t>
            </w:r>
            <w:r w:rsidRPr="00B269AE">
              <w:t>стр.134; «Вот сидит наш пёс Барбос»,</w:t>
            </w:r>
            <w:r w:rsidR="00E7700A">
              <w:t xml:space="preserve"> </w:t>
            </w:r>
            <w:r w:rsidRPr="00B269AE">
              <w:t>стр.171,</w:t>
            </w:r>
            <w:r w:rsidR="00D6329A">
              <w:t xml:space="preserve"> </w:t>
            </w:r>
            <w:r w:rsidRPr="00B269AE">
              <w:t>Бонд.</w:t>
            </w:r>
            <w:r w:rsidR="00B51FCE">
              <w:t xml:space="preserve">; «Домашние животные в </w:t>
            </w:r>
            <w:proofErr w:type="spellStart"/>
            <w:r w:rsidR="00B51FCE">
              <w:t>д</w:t>
            </w:r>
            <w:proofErr w:type="spellEnd"/>
            <w:r w:rsidR="00B51FCE" w:rsidRPr="00B51FCE">
              <w:t>/</w:t>
            </w:r>
            <w:r w:rsidR="00B51FCE">
              <w:t>с», картотека, стр.7</w:t>
            </w:r>
            <w:r w:rsidR="00BC12EB">
              <w:t xml:space="preserve">; «Осень в </w:t>
            </w:r>
            <w:proofErr w:type="spellStart"/>
            <w:r w:rsidR="00BC12EB">
              <w:t>д</w:t>
            </w:r>
            <w:proofErr w:type="spellEnd"/>
            <w:r w:rsidR="00BC12EB" w:rsidRPr="00BC12EB">
              <w:t>/</w:t>
            </w:r>
            <w:proofErr w:type="gramStart"/>
            <w:r w:rsidR="00BC12EB">
              <w:t>с</w:t>
            </w:r>
            <w:proofErr w:type="gramEnd"/>
            <w:r w:rsidR="00BC12EB">
              <w:t>»</w:t>
            </w:r>
            <w:r w:rsidR="00276926">
              <w:t>;</w:t>
            </w:r>
            <w:r w:rsidR="00FC3257">
              <w:t xml:space="preserve"> «</w:t>
            </w:r>
            <w:r w:rsidR="001769DA">
              <w:t xml:space="preserve">Зверята в </w:t>
            </w:r>
            <w:proofErr w:type="spellStart"/>
            <w:r w:rsidR="001769DA">
              <w:t>д</w:t>
            </w:r>
            <w:proofErr w:type="spellEnd"/>
            <w:r w:rsidR="001769DA" w:rsidRPr="001769DA">
              <w:t>/</w:t>
            </w:r>
            <w:r w:rsidR="001769DA">
              <w:t>с», картотека, стр.7</w:t>
            </w:r>
            <w:r w:rsidR="0049266F">
              <w:t xml:space="preserve">; «Покажем </w:t>
            </w:r>
            <w:r w:rsidR="0049266F" w:rsidRPr="00263B08">
              <w:t>зайке домашних животных»</w:t>
            </w:r>
            <w:r w:rsidR="00263B08" w:rsidRPr="00263B08">
              <w:t xml:space="preserve">; </w:t>
            </w:r>
            <w:r w:rsidR="00263B08" w:rsidRPr="00263B08">
              <w:rPr>
                <w:color w:val="333333"/>
                <w:shd w:val="clear" w:color="auto" w:fill="FFFFFF"/>
              </w:rPr>
              <w:t xml:space="preserve">« Куклы в </w:t>
            </w:r>
            <w:proofErr w:type="spellStart"/>
            <w:r w:rsidR="00263B08" w:rsidRPr="00263B08">
              <w:rPr>
                <w:color w:val="333333"/>
                <w:shd w:val="clear" w:color="auto" w:fill="FFFFFF"/>
              </w:rPr>
              <w:t>д</w:t>
            </w:r>
            <w:proofErr w:type="spellEnd"/>
            <w:r w:rsidR="00263B08" w:rsidRPr="00263B08">
              <w:rPr>
                <w:color w:val="333333"/>
                <w:shd w:val="clear" w:color="auto" w:fill="FFFFFF"/>
              </w:rPr>
              <w:t xml:space="preserve">/с строятся парами и идут в гости к домашним животным» картотека, </w:t>
            </w:r>
            <w:r w:rsidR="000F604E">
              <w:rPr>
                <w:color w:val="333333"/>
                <w:shd w:val="clear" w:color="auto" w:fill="FFFFFF"/>
              </w:rPr>
              <w:t xml:space="preserve">стр.8; «Куклы в </w:t>
            </w:r>
            <w:proofErr w:type="spellStart"/>
            <w:r w:rsidR="000F604E">
              <w:rPr>
                <w:color w:val="333333"/>
                <w:shd w:val="clear" w:color="auto" w:fill="FFFFFF"/>
              </w:rPr>
              <w:t>д</w:t>
            </w:r>
            <w:proofErr w:type="spellEnd"/>
            <w:r w:rsidR="000F604E" w:rsidRPr="000F604E">
              <w:rPr>
                <w:color w:val="333333"/>
                <w:shd w:val="clear" w:color="auto" w:fill="FFFFFF"/>
              </w:rPr>
              <w:t>/</w:t>
            </w:r>
            <w:proofErr w:type="gramStart"/>
            <w:r w:rsidR="000F604E">
              <w:rPr>
                <w:color w:val="333333"/>
                <w:shd w:val="clear" w:color="auto" w:fill="FFFFFF"/>
              </w:rPr>
              <w:t>с строятся</w:t>
            </w:r>
            <w:proofErr w:type="gramEnd"/>
            <w:r w:rsidR="000F604E">
              <w:rPr>
                <w:color w:val="333333"/>
                <w:shd w:val="clear" w:color="auto" w:fill="FFFFFF"/>
              </w:rPr>
              <w:t xml:space="preserve"> парами и идут гулять в лес»</w:t>
            </w:r>
            <w:r w:rsidR="00276926">
              <w:rPr>
                <w:color w:val="333333"/>
                <w:shd w:val="clear" w:color="auto" w:fill="FFFFFF"/>
              </w:rPr>
              <w:t>.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 w:val="restart"/>
            <w:vAlign w:val="center"/>
          </w:tcPr>
          <w:p w:rsidR="0078518C" w:rsidRPr="00B269AE" w:rsidRDefault="0078518C" w:rsidP="00D359A6">
            <w:pPr>
              <w:jc w:val="center"/>
            </w:pPr>
            <w:r w:rsidRPr="00B269AE">
              <w:rPr>
                <w:b/>
              </w:rPr>
              <w:t xml:space="preserve"> Ноябрь</w:t>
            </w: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Подвижные Малоподвижные</w:t>
            </w:r>
          </w:p>
        </w:tc>
        <w:tc>
          <w:tcPr>
            <w:tcW w:w="10679" w:type="dxa"/>
            <w:vAlign w:val="center"/>
          </w:tcPr>
          <w:p w:rsidR="003A1CE3" w:rsidRPr="00B269AE" w:rsidRDefault="003A1CE3" w:rsidP="00D359A6">
            <w:proofErr w:type="gramStart"/>
            <w:r w:rsidRPr="00B269AE">
              <w:t>«Моя мама маляр» №30; «Человечек»№33; «Моя мама повар»№31</w:t>
            </w:r>
            <w:r w:rsidR="008150E2">
              <w:t>; «Лови меня», Б, стр.120</w:t>
            </w:r>
            <w:r w:rsidR="00E420A2">
              <w:t>; «Мяч», Б, стр.125</w:t>
            </w:r>
            <w:r w:rsidR="008F5DB8">
              <w:t>; «Птичка», Б, стр.116; «Собачка», Б, стр.112</w:t>
            </w:r>
            <w:proofErr w:type="gramEnd"/>
          </w:p>
          <w:p w:rsidR="0078518C" w:rsidRPr="00B269AE" w:rsidRDefault="0078518C" w:rsidP="00D359A6">
            <w:r w:rsidRPr="00B269AE">
              <w:t>«Моя малая Родина»№39; «Это я»№34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Театрализованные Режиссерские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«Упражнения с предметами» картотека</w:t>
            </w:r>
          </w:p>
          <w:p w:rsidR="0078518C" w:rsidRPr="00B269AE" w:rsidRDefault="0078518C" w:rsidP="00D359A6">
            <w:r w:rsidRPr="00B269AE">
              <w:t>«Руки- ноги» картотека</w:t>
            </w:r>
          </w:p>
          <w:p w:rsidR="0078518C" w:rsidRPr="00B269AE" w:rsidRDefault="0078518C" w:rsidP="00D359A6">
            <w:r w:rsidRPr="00B269AE">
              <w:t>«Запомни фотографию» картотека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Хороводные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«Весёлый каблучок»,</w:t>
            </w:r>
            <w:r w:rsidR="00E7700A">
              <w:t xml:space="preserve"> </w:t>
            </w:r>
            <w:r w:rsidRPr="00B269AE">
              <w:t>стр.164</w:t>
            </w:r>
            <w:proofErr w:type="gramStart"/>
            <w:r w:rsidRPr="00B269AE">
              <w:t xml:space="preserve"> ;</w:t>
            </w:r>
            <w:proofErr w:type="gramEnd"/>
            <w:r w:rsidRPr="00B269AE">
              <w:t xml:space="preserve"> «Ножки и</w:t>
            </w:r>
            <w:r w:rsidR="003A1CE3" w:rsidRPr="00B269AE">
              <w:t xml:space="preserve"> </w:t>
            </w:r>
            <w:r w:rsidRPr="00B269AE">
              <w:t>ладошки»,</w:t>
            </w:r>
            <w:r w:rsidR="00E7700A">
              <w:t xml:space="preserve"> </w:t>
            </w:r>
            <w:r w:rsidRPr="00B269AE">
              <w:t>стр.162</w:t>
            </w:r>
            <w:r w:rsidR="00940A70">
              <w:t xml:space="preserve"> </w:t>
            </w:r>
            <w:proofErr w:type="spellStart"/>
            <w:r w:rsidRPr="00B269AE">
              <w:t>разв</w:t>
            </w:r>
            <w:proofErr w:type="spellEnd"/>
            <w:r w:rsidRPr="00B269AE">
              <w:t>.</w:t>
            </w:r>
            <w:r w:rsidR="00940A70">
              <w:t xml:space="preserve"> </w:t>
            </w:r>
            <w:r w:rsidRPr="00B269AE">
              <w:t>игры с м</w:t>
            </w:r>
          </w:p>
        </w:tc>
      </w:tr>
      <w:tr w:rsidR="0078518C" w:rsidRPr="00B269AE" w:rsidTr="00D359A6">
        <w:trPr>
          <w:trHeight w:val="285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Народные</w:t>
            </w:r>
          </w:p>
          <w:p w:rsidR="0078518C" w:rsidRPr="00B269AE" w:rsidRDefault="0078518C" w:rsidP="00D359A6">
            <w:pPr>
              <w:jc w:val="center"/>
              <w:rPr>
                <w:i/>
              </w:rPr>
            </w:pP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lastRenderedPageBreak/>
              <w:t>«Приглашение»,</w:t>
            </w:r>
            <w:r w:rsidR="00E7700A">
              <w:t xml:space="preserve"> </w:t>
            </w:r>
            <w:r w:rsidRPr="00B269AE">
              <w:t>стр.182; «Русская пляска»,</w:t>
            </w:r>
            <w:r w:rsidR="00E7700A">
              <w:t xml:space="preserve"> </w:t>
            </w:r>
            <w:r w:rsidRPr="00B269AE">
              <w:t xml:space="preserve">стр.182 </w:t>
            </w:r>
            <w:proofErr w:type="spellStart"/>
            <w:r w:rsidRPr="00B269AE">
              <w:t>разв</w:t>
            </w:r>
            <w:proofErr w:type="gramStart"/>
            <w:r w:rsidRPr="00B269AE">
              <w:t>.и</w:t>
            </w:r>
            <w:proofErr w:type="gramEnd"/>
            <w:r w:rsidRPr="00B269AE">
              <w:t>гры</w:t>
            </w:r>
            <w:proofErr w:type="spellEnd"/>
            <w:r w:rsidRPr="00B269AE">
              <w:t xml:space="preserve"> с м</w:t>
            </w:r>
          </w:p>
        </w:tc>
      </w:tr>
      <w:tr w:rsidR="0078518C" w:rsidRPr="00B269AE" w:rsidTr="00D359A6">
        <w:trPr>
          <w:trHeight w:val="525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Сюжетн</w:t>
            </w:r>
            <w:r w:rsidR="0007238E" w:rsidRPr="00B269AE">
              <w:rPr>
                <w:b/>
                <w:i/>
              </w:rPr>
              <w:t>ые</w:t>
            </w:r>
          </w:p>
        </w:tc>
        <w:tc>
          <w:tcPr>
            <w:tcW w:w="10679" w:type="dxa"/>
            <w:vAlign w:val="center"/>
          </w:tcPr>
          <w:p w:rsidR="003A1CE3" w:rsidRPr="00B269AE" w:rsidRDefault="0078518C" w:rsidP="003A1CE3">
            <w:pPr>
              <w:spacing w:line="480" w:lineRule="auto"/>
            </w:pPr>
            <w:r w:rsidRPr="00B269AE">
              <w:t xml:space="preserve">«Загорелся </w:t>
            </w:r>
            <w:proofErr w:type="spellStart"/>
            <w:r w:rsidRPr="00B269AE">
              <w:t>кошкин</w:t>
            </w:r>
            <w:proofErr w:type="spellEnd"/>
            <w:r w:rsidRPr="00B269AE">
              <w:t xml:space="preserve"> дом»,</w:t>
            </w:r>
            <w:r w:rsidR="00E7700A">
              <w:t xml:space="preserve"> </w:t>
            </w:r>
            <w:r w:rsidRPr="00B269AE">
              <w:t>стр.145; «Игра с куклой»,</w:t>
            </w:r>
            <w:r w:rsidR="00E7700A">
              <w:t xml:space="preserve"> </w:t>
            </w:r>
            <w:r w:rsidRPr="00B269AE">
              <w:t xml:space="preserve">стр.186 </w:t>
            </w:r>
            <w:proofErr w:type="spellStart"/>
            <w:r w:rsidRPr="00B269AE">
              <w:t>разв</w:t>
            </w:r>
            <w:proofErr w:type="gramStart"/>
            <w:r w:rsidRPr="00B269AE">
              <w:t>.и</w:t>
            </w:r>
            <w:proofErr w:type="gramEnd"/>
            <w:r w:rsidRPr="00B269AE">
              <w:t>гры</w:t>
            </w:r>
            <w:proofErr w:type="spellEnd"/>
            <w:r w:rsidRPr="00B269AE">
              <w:t xml:space="preserve"> с м</w:t>
            </w:r>
            <w:r w:rsidR="00D6329A">
              <w:t xml:space="preserve">; </w:t>
            </w:r>
            <w:r w:rsidR="003A1CE3" w:rsidRPr="00B269AE">
              <w:t>«Превращения детей» картот</w:t>
            </w:r>
            <w:r w:rsidR="00D6329A">
              <w:t>ека</w:t>
            </w:r>
            <w:r w:rsidR="003F7F49">
              <w:t>; «Вылечим медвежат»; «</w:t>
            </w:r>
            <w:r w:rsidR="0042363D">
              <w:t>Медвежата делают зарядку»</w:t>
            </w:r>
            <w:r w:rsidR="00E420A2">
              <w:t>; « Моя семья»; «</w:t>
            </w:r>
            <w:r w:rsidR="00084D79">
              <w:t xml:space="preserve">Детки умываются»; </w:t>
            </w:r>
            <w:r w:rsidR="004124DB">
              <w:t>«Покажем зайке, как правильно делать зарядку»</w:t>
            </w:r>
            <w:r w:rsidR="008D0F7C">
              <w:t>; «Куклы делают зарядку»</w:t>
            </w:r>
            <w:r w:rsidR="00940A70">
              <w:t>; «Куклы идут в гости»</w:t>
            </w:r>
            <w:r w:rsidR="00811DB8">
              <w:t>; «Кукла Катя заболела», картотека, стр.4</w:t>
            </w:r>
            <w:r w:rsidR="000632D9">
              <w:t>; «Домой пришёл гость», картотека, стр.6</w:t>
            </w:r>
            <w:r w:rsidR="004615AA">
              <w:t>; «Кормление куклы Кати», картотека, стр.1.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 w:val="restart"/>
            <w:vAlign w:val="center"/>
          </w:tcPr>
          <w:p w:rsidR="0078518C" w:rsidRPr="00B269AE" w:rsidRDefault="0078518C" w:rsidP="00D359A6">
            <w:pPr>
              <w:jc w:val="center"/>
            </w:pPr>
            <w:r w:rsidRPr="00B269AE">
              <w:rPr>
                <w:b/>
              </w:rPr>
              <w:t>Декабрь</w:t>
            </w: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Подвижные Малоподвижные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«Птички в гнёздышках»,</w:t>
            </w:r>
            <w:r w:rsidR="00E7700A">
              <w:t xml:space="preserve"> </w:t>
            </w:r>
            <w:r w:rsidRPr="00B269AE">
              <w:t>Л.67; «Птичка»,</w:t>
            </w:r>
            <w:r w:rsidR="00E552E8">
              <w:t xml:space="preserve"> </w:t>
            </w:r>
            <w:r w:rsidRPr="00B269AE">
              <w:t>Бонд</w:t>
            </w:r>
            <w:proofErr w:type="gramStart"/>
            <w:r w:rsidRPr="00B269AE">
              <w:t>.</w:t>
            </w:r>
            <w:proofErr w:type="gramEnd"/>
            <w:r w:rsidR="00E552E8">
              <w:t xml:space="preserve"> </w:t>
            </w:r>
            <w:proofErr w:type="gramStart"/>
            <w:r w:rsidRPr="00B269AE">
              <w:t>с</w:t>
            </w:r>
            <w:proofErr w:type="gramEnd"/>
            <w:r w:rsidRPr="00B269AE">
              <w:t>тр.116</w:t>
            </w:r>
            <w:r w:rsidR="001277E4" w:rsidRPr="00B269AE">
              <w:t xml:space="preserve"> </w:t>
            </w:r>
            <w:r w:rsidR="00E552E8">
              <w:t>; «Берегись, заморожу!», Б, стр.147</w:t>
            </w:r>
            <w:r w:rsidR="00B02427">
              <w:t>; «Снежки»</w:t>
            </w:r>
          </w:p>
          <w:p w:rsidR="0078518C" w:rsidRPr="00B269AE" w:rsidRDefault="0078518C" w:rsidP="00D359A6">
            <w:r w:rsidRPr="00B269AE">
              <w:t>«Снежинки»,</w:t>
            </w:r>
            <w:r w:rsidR="00801286">
              <w:t xml:space="preserve"> </w:t>
            </w:r>
            <w:r w:rsidRPr="00B269AE">
              <w:t>стр.39 ;</w:t>
            </w:r>
            <w:r w:rsidR="00E552E8">
              <w:t xml:space="preserve"> </w:t>
            </w:r>
            <w:r w:rsidRPr="00B269AE">
              <w:t>«Чья птичка дальше улетит?»</w:t>
            </w:r>
            <w:proofErr w:type="gramStart"/>
            <w:r w:rsidRPr="00B269AE">
              <w:t>.</w:t>
            </w:r>
            <w:proofErr w:type="gramEnd"/>
            <w:r w:rsidR="00E552E8">
              <w:t xml:space="preserve"> </w:t>
            </w:r>
            <w:proofErr w:type="gramStart"/>
            <w:r w:rsidRPr="00B269AE">
              <w:t>с</w:t>
            </w:r>
            <w:proofErr w:type="gramEnd"/>
            <w:r w:rsidRPr="00B269AE">
              <w:t xml:space="preserve">тр.43 </w:t>
            </w:r>
            <w:proofErr w:type="spellStart"/>
            <w:r w:rsidRPr="00B269AE">
              <w:t>разв</w:t>
            </w:r>
            <w:proofErr w:type="spellEnd"/>
            <w:r w:rsidRPr="00B269AE">
              <w:t>.</w:t>
            </w:r>
            <w:r w:rsidR="00E552E8">
              <w:t xml:space="preserve"> </w:t>
            </w:r>
            <w:r w:rsidRPr="00B269AE">
              <w:t>игры с м.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Театрализованные Режиссерские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«Воробьи – вороны» картотека</w:t>
            </w:r>
            <w:r w:rsidR="002235E6" w:rsidRPr="00B269AE">
              <w:t>; «Дружные птицы» картотека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Хороводные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«Снежная карусель»,</w:t>
            </w:r>
            <w:r w:rsidR="00E7700A">
              <w:t xml:space="preserve"> </w:t>
            </w:r>
            <w:r w:rsidRPr="00B269AE">
              <w:t>Бонд</w:t>
            </w:r>
            <w:proofErr w:type="gramStart"/>
            <w:r w:rsidRPr="00B269AE">
              <w:t>.</w:t>
            </w:r>
            <w:proofErr w:type="gramEnd"/>
            <w:r w:rsidR="00801286">
              <w:t xml:space="preserve"> </w:t>
            </w:r>
            <w:proofErr w:type="gramStart"/>
            <w:r w:rsidRPr="00B269AE">
              <w:t>с</w:t>
            </w:r>
            <w:proofErr w:type="gramEnd"/>
            <w:r w:rsidRPr="00B269AE">
              <w:t>тр.167</w:t>
            </w:r>
            <w:r w:rsidR="002235E6" w:rsidRPr="00B269AE">
              <w:t xml:space="preserve"> «Как зимой нам поиграть»№21</w:t>
            </w:r>
          </w:p>
        </w:tc>
      </w:tr>
      <w:tr w:rsidR="0078518C" w:rsidRPr="00B269AE" w:rsidTr="00D359A6">
        <w:trPr>
          <w:trHeight w:val="360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Народные</w:t>
            </w:r>
          </w:p>
          <w:p w:rsidR="0078518C" w:rsidRPr="00B269AE" w:rsidRDefault="0078518C" w:rsidP="00D359A6">
            <w:pPr>
              <w:jc w:val="center"/>
              <w:rPr>
                <w:i/>
              </w:rPr>
            </w:pPr>
          </w:p>
        </w:tc>
        <w:tc>
          <w:tcPr>
            <w:tcW w:w="10679" w:type="dxa"/>
            <w:vAlign w:val="center"/>
          </w:tcPr>
          <w:p w:rsidR="008A0CBD" w:rsidRPr="00B269AE" w:rsidRDefault="0078518C" w:rsidP="00D359A6">
            <w:pPr>
              <w:spacing w:line="480" w:lineRule="auto"/>
            </w:pPr>
            <w:r w:rsidRPr="00B269AE">
              <w:t>«Снежинки и ветер»,</w:t>
            </w:r>
            <w:r w:rsidR="00801286">
              <w:t xml:space="preserve"> </w:t>
            </w:r>
            <w:r w:rsidRPr="00B269AE">
              <w:t>Бонд</w:t>
            </w:r>
            <w:proofErr w:type="gramStart"/>
            <w:r w:rsidRPr="00B269AE">
              <w:t>.</w:t>
            </w:r>
            <w:proofErr w:type="gramEnd"/>
            <w:r w:rsidR="00801286">
              <w:t xml:space="preserve"> </w:t>
            </w:r>
            <w:proofErr w:type="gramStart"/>
            <w:r w:rsidRPr="00B269AE">
              <w:t>с</w:t>
            </w:r>
            <w:proofErr w:type="gramEnd"/>
            <w:r w:rsidRPr="00B269AE">
              <w:t>тр.160;</w:t>
            </w:r>
            <w:r w:rsidR="008A0CBD" w:rsidRPr="00B269AE">
              <w:t>«Птичка,</w:t>
            </w:r>
            <w:r w:rsidR="00801286">
              <w:t xml:space="preserve"> </w:t>
            </w:r>
            <w:r w:rsidR="008A0CBD" w:rsidRPr="00B269AE">
              <w:t>раз!</w:t>
            </w:r>
            <w:r w:rsidR="00801286">
              <w:t xml:space="preserve"> </w:t>
            </w:r>
            <w:r w:rsidR="008A0CBD" w:rsidRPr="00B269AE">
              <w:t>Птичка,</w:t>
            </w:r>
            <w:r w:rsidR="00801286">
              <w:t xml:space="preserve"> </w:t>
            </w:r>
            <w:r w:rsidR="008A0CBD" w:rsidRPr="00B269AE">
              <w:t xml:space="preserve">два!» картотека </w:t>
            </w:r>
            <w:proofErr w:type="spellStart"/>
            <w:proofErr w:type="gramStart"/>
            <w:r w:rsidR="008A0CBD" w:rsidRPr="00B269AE">
              <w:t>п</w:t>
            </w:r>
            <w:proofErr w:type="spellEnd"/>
            <w:proofErr w:type="gramEnd"/>
            <w:r w:rsidR="008A0CBD" w:rsidRPr="00B269AE">
              <w:t>/и стр.13</w:t>
            </w:r>
          </w:p>
        </w:tc>
      </w:tr>
      <w:tr w:rsidR="0078518C" w:rsidRPr="00B269AE" w:rsidTr="00D359A6">
        <w:trPr>
          <w:trHeight w:val="450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proofErr w:type="spellStart"/>
            <w:r w:rsidRPr="00B269AE">
              <w:rPr>
                <w:b/>
                <w:i/>
              </w:rPr>
              <w:t>Сюжетно-</w:t>
            </w:r>
            <w:r w:rsidR="0007238E" w:rsidRPr="00B269AE">
              <w:rPr>
                <w:b/>
                <w:i/>
              </w:rPr>
              <w:t>отбразительные</w:t>
            </w:r>
            <w:proofErr w:type="spellEnd"/>
          </w:p>
        </w:tc>
        <w:tc>
          <w:tcPr>
            <w:tcW w:w="10679" w:type="dxa"/>
            <w:vAlign w:val="center"/>
          </w:tcPr>
          <w:p w:rsidR="0078518C" w:rsidRPr="00A63C64" w:rsidRDefault="0078518C" w:rsidP="00D359A6">
            <w:r w:rsidRPr="00B269AE">
              <w:t>«Поезд и туннель»,</w:t>
            </w:r>
            <w:r w:rsidR="00801286">
              <w:t xml:space="preserve"> </w:t>
            </w:r>
            <w:r w:rsidRPr="00B269AE">
              <w:t xml:space="preserve">стр.150 </w:t>
            </w:r>
            <w:proofErr w:type="spellStart"/>
            <w:r w:rsidRPr="00B269AE">
              <w:t>разв</w:t>
            </w:r>
            <w:proofErr w:type="spellEnd"/>
            <w:r w:rsidRPr="00B269AE">
              <w:t>.</w:t>
            </w:r>
            <w:r w:rsidR="00E552E8">
              <w:t xml:space="preserve"> </w:t>
            </w:r>
            <w:r w:rsidRPr="00B269AE">
              <w:t>игры с м</w:t>
            </w:r>
            <w:r w:rsidR="008A0CBD" w:rsidRPr="00B269AE">
              <w:t>; « На ёлку</w:t>
            </w:r>
            <w:proofErr w:type="gramStart"/>
            <w:r w:rsidR="008A0CBD" w:rsidRPr="00B269AE">
              <w:t>»к</w:t>
            </w:r>
            <w:proofErr w:type="gramEnd"/>
            <w:r w:rsidR="008A0CBD" w:rsidRPr="00B269AE">
              <w:t xml:space="preserve">артотека </w:t>
            </w:r>
            <w:proofErr w:type="spellStart"/>
            <w:r w:rsidR="008A0CBD" w:rsidRPr="00B269AE">
              <w:t>п</w:t>
            </w:r>
            <w:proofErr w:type="spellEnd"/>
            <w:r w:rsidR="008A0CBD" w:rsidRPr="00B269AE">
              <w:t>/и стр.9</w:t>
            </w:r>
            <w:r w:rsidR="000705A0">
              <w:t xml:space="preserve">; « Прогулка в </w:t>
            </w:r>
            <w:proofErr w:type="spellStart"/>
            <w:r w:rsidR="000705A0">
              <w:t>д</w:t>
            </w:r>
            <w:proofErr w:type="spellEnd"/>
            <w:r w:rsidR="000705A0" w:rsidRPr="000705A0">
              <w:t>/</w:t>
            </w:r>
            <w:r w:rsidR="000705A0">
              <w:t>с», картотека, стр.4; «</w:t>
            </w:r>
            <w:r w:rsidR="005B027F">
              <w:t>Собираемся в гости к ёлочке»; «</w:t>
            </w:r>
            <w:r w:rsidR="00622E37">
              <w:t>Летят снежинки»; «</w:t>
            </w:r>
            <w:r w:rsidR="00D33BA6">
              <w:t>Покажем зайке, как правильно одеваться на улицу зимой»; «</w:t>
            </w:r>
            <w:r w:rsidR="004E5886">
              <w:t>Сказочные превращения»</w:t>
            </w:r>
            <w:r w:rsidR="00B02427">
              <w:t>; «В гости к зимушке – зиме»</w:t>
            </w:r>
            <w:r w:rsidR="00A63C64">
              <w:t xml:space="preserve">; «В </w:t>
            </w:r>
            <w:proofErr w:type="spellStart"/>
            <w:r w:rsidR="00A63C64">
              <w:t>д</w:t>
            </w:r>
            <w:proofErr w:type="spellEnd"/>
            <w:r w:rsidR="00A63C64" w:rsidRPr="00A63C64">
              <w:t>/</w:t>
            </w:r>
            <w:r w:rsidR="00A63C64">
              <w:t>с пришёл гость», картотека, стр.6.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 w:val="restart"/>
            <w:vAlign w:val="center"/>
          </w:tcPr>
          <w:p w:rsidR="0078518C" w:rsidRPr="00B269AE" w:rsidRDefault="0078518C" w:rsidP="00D359A6">
            <w:pPr>
              <w:jc w:val="center"/>
            </w:pPr>
            <w:r w:rsidRPr="00B269AE">
              <w:rPr>
                <w:b/>
              </w:rPr>
              <w:t>Январь</w:t>
            </w: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Подвижные Малоподвижные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417722">
            <w:pPr>
              <w:shd w:val="clear" w:color="auto" w:fill="FFFFFF"/>
              <w:spacing w:line="180" w:lineRule="exact"/>
              <w:ind w:firstLine="142"/>
            </w:pPr>
            <w:r w:rsidRPr="00B269AE">
              <w:t>«Пляшут малыши» Бонд.78, «Бегите ко мне» Бонд.84</w:t>
            </w:r>
            <w:r w:rsidR="00417722" w:rsidRPr="00B269AE">
              <w:t xml:space="preserve">; </w:t>
            </w:r>
            <w:r w:rsidR="00417722" w:rsidRPr="00B269AE">
              <w:rPr>
                <w:color w:val="000000"/>
                <w:spacing w:val="-1"/>
              </w:rPr>
              <w:t>«Кто бросит дальше снежок?».</w:t>
            </w:r>
          </w:p>
          <w:p w:rsidR="0078518C" w:rsidRPr="00B269AE" w:rsidRDefault="0078518C" w:rsidP="00417722">
            <w:r w:rsidRPr="00B269AE">
              <w:t>«Кукла Катя»№1, «Рубашка»№28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Театрализованные Режиссерские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«Репка» Бонд.167</w:t>
            </w:r>
          </w:p>
          <w:p w:rsidR="0078518C" w:rsidRPr="00B269AE" w:rsidRDefault="0078518C" w:rsidP="00D359A6">
            <w:r w:rsidRPr="00B269AE">
              <w:t>«Кто во что одет?» картотека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Хороводные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 Кто у нас хороший»</w:t>
            </w:r>
            <w:r w:rsidR="00E7700A">
              <w:t xml:space="preserve"> </w:t>
            </w:r>
            <w:r w:rsidRPr="00B269AE">
              <w:t>Бонд.190</w:t>
            </w:r>
          </w:p>
          <w:p w:rsidR="0078518C" w:rsidRPr="00B269AE" w:rsidRDefault="0078518C" w:rsidP="00D359A6">
            <w:r w:rsidRPr="00B269AE">
              <w:t>Весёлый хоровод</w:t>
            </w:r>
            <w:proofErr w:type="gramStart"/>
            <w:r w:rsidRPr="00B269AE">
              <w:t>»с</w:t>
            </w:r>
            <w:proofErr w:type="gramEnd"/>
            <w:r w:rsidRPr="00B269AE">
              <w:t>тр.178 разв.игры с м. «Новогодний хоровод»№21</w:t>
            </w:r>
          </w:p>
        </w:tc>
      </w:tr>
      <w:tr w:rsidR="0078518C" w:rsidRPr="00B269AE" w:rsidTr="00D359A6">
        <w:trPr>
          <w:trHeight w:val="285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Народные</w:t>
            </w:r>
          </w:p>
          <w:p w:rsidR="0078518C" w:rsidRPr="00B269AE" w:rsidRDefault="0078518C" w:rsidP="00D359A6">
            <w:pPr>
              <w:jc w:val="center"/>
              <w:rPr>
                <w:i/>
              </w:rPr>
            </w:pP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«Догонялки»</w:t>
            </w:r>
            <w:r w:rsidR="00E7700A">
              <w:t xml:space="preserve"> </w:t>
            </w:r>
            <w:r w:rsidRPr="00B269AE">
              <w:t xml:space="preserve">стр.77 </w:t>
            </w:r>
            <w:proofErr w:type="spellStart"/>
            <w:r w:rsidRPr="00B269AE">
              <w:t>разв</w:t>
            </w:r>
            <w:proofErr w:type="spellEnd"/>
            <w:r w:rsidRPr="00B269AE">
              <w:t>.</w:t>
            </w:r>
            <w:r w:rsidR="00E552E8">
              <w:t xml:space="preserve"> </w:t>
            </w:r>
            <w:r w:rsidRPr="00B269AE">
              <w:t xml:space="preserve">игры с </w:t>
            </w:r>
            <w:proofErr w:type="gramStart"/>
            <w:r w:rsidRPr="00B269AE">
              <w:t>м</w:t>
            </w:r>
            <w:proofErr w:type="gramEnd"/>
            <w:r w:rsidRPr="00B269AE">
              <w:t>.</w:t>
            </w:r>
          </w:p>
          <w:p w:rsidR="0078518C" w:rsidRPr="00B269AE" w:rsidRDefault="0078518C" w:rsidP="00D359A6">
            <w:r w:rsidRPr="00B269AE">
              <w:t>«Мы ногами топ-топ-топ»,</w:t>
            </w:r>
            <w:r w:rsidR="00E7700A">
              <w:t xml:space="preserve"> </w:t>
            </w:r>
            <w:r w:rsidRPr="00B269AE">
              <w:t>Бонд</w:t>
            </w:r>
            <w:proofErr w:type="gramStart"/>
            <w:r w:rsidRPr="00B269AE">
              <w:t>.</w:t>
            </w:r>
            <w:proofErr w:type="gramEnd"/>
            <w:r w:rsidR="00E7700A">
              <w:t xml:space="preserve"> </w:t>
            </w:r>
            <w:proofErr w:type="gramStart"/>
            <w:r w:rsidRPr="00B269AE">
              <w:t>с</w:t>
            </w:r>
            <w:proofErr w:type="gramEnd"/>
            <w:r w:rsidRPr="00B269AE">
              <w:t>тр.123</w:t>
            </w:r>
          </w:p>
        </w:tc>
      </w:tr>
      <w:tr w:rsidR="0078518C" w:rsidRPr="00B269AE" w:rsidTr="00D359A6">
        <w:trPr>
          <w:trHeight w:val="525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proofErr w:type="spellStart"/>
            <w:r w:rsidRPr="00B269AE">
              <w:rPr>
                <w:b/>
                <w:i/>
              </w:rPr>
              <w:t>Сюжетно-</w:t>
            </w:r>
            <w:r w:rsidR="0007238E" w:rsidRPr="00B269AE">
              <w:rPr>
                <w:b/>
                <w:i/>
              </w:rPr>
              <w:t>отобразительные</w:t>
            </w:r>
            <w:proofErr w:type="spellEnd"/>
          </w:p>
        </w:tc>
        <w:tc>
          <w:tcPr>
            <w:tcW w:w="10679" w:type="dxa"/>
            <w:vAlign w:val="center"/>
          </w:tcPr>
          <w:p w:rsidR="0078518C" w:rsidRPr="009533F9" w:rsidRDefault="0078518C" w:rsidP="00D359A6">
            <w:r w:rsidRPr="00B269AE">
              <w:t>«Игра с куклой»</w:t>
            </w:r>
            <w:r w:rsidR="0007238E" w:rsidRPr="00B269AE">
              <w:t xml:space="preserve"> </w:t>
            </w:r>
            <w:r w:rsidRPr="00B269AE">
              <w:t>стр.147; «Прятки»,</w:t>
            </w:r>
            <w:r w:rsidR="00E7700A">
              <w:t xml:space="preserve"> </w:t>
            </w:r>
            <w:r w:rsidRPr="00B269AE">
              <w:t>стр.75,разв.</w:t>
            </w:r>
            <w:r w:rsidR="00E7700A">
              <w:t xml:space="preserve"> </w:t>
            </w:r>
            <w:r w:rsidRPr="00B269AE">
              <w:t>игры с м.</w:t>
            </w:r>
            <w:r w:rsidR="0007238E" w:rsidRPr="00B269AE">
              <w:t xml:space="preserve">, «Строительство», «Поликлиника», «Едем в </w:t>
            </w:r>
            <w:proofErr w:type="spellStart"/>
            <w:r w:rsidR="0007238E" w:rsidRPr="00B269AE">
              <w:t>д</w:t>
            </w:r>
            <w:proofErr w:type="spellEnd"/>
            <w:r w:rsidR="0007238E" w:rsidRPr="00B269AE">
              <w:t xml:space="preserve">/с на машине» </w:t>
            </w:r>
            <w:proofErr w:type="spellStart"/>
            <w:r w:rsidR="0007238E" w:rsidRPr="00B269AE">
              <w:t>картотека</w:t>
            </w:r>
            <w:proofErr w:type="gramStart"/>
            <w:r w:rsidR="0007238E" w:rsidRPr="00B269AE">
              <w:t>,С</w:t>
            </w:r>
            <w:proofErr w:type="spellEnd"/>
            <w:proofErr w:type="gramEnd"/>
            <w:r w:rsidR="0007238E" w:rsidRPr="00B269AE">
              <w:t xml:space="preserve">/Р,стр.1, «Кормление куклы Кати» картотека, С/Р, стр.1, « Кукла Катя пошла в магазин», </w:t>
            </w:r>
            <w:proofErr w:type="spellStart"/>
            <w:r w:rsidR="0007238E" w:rsidRPr="00B269AE">
              <w:t>картотека,С</w:t>
            </w:r>
            <w:proofErr w:type="spellEnd"/>
            <w:r w:rsidR="0007238E" w:rsidRPr="00B269AE">
              <w:t>/</w:t>
            </w:r>
            <w:r w:rsidR="00C36D11" w:rsidRPr="00B269AE">
              <w:t>Р,стр.1.</w:t>
            </w:r>
            <w:r w:rsidR="009533F9">
              <w:t xml:space="preserve">; «Прогулка в </w:t>
            </w:r>
            <w:proofErr w:type="spellStart"/>
            <w:r w:rsidR="009533F9">
              <w:t>д</w:t>
            </w:r>
            <w:proofErr w:type="spellEnd"/>
            <w:r w:rsidR="009533F9" w:rsidRPr="009533F9">
              <w:t>/</w:t>
            </w:r>
            <w:r w:rsidR="009533F9">
              <w:t>с», картотека, стр.4</w:t>
            </w:r>
          </w:p>
        </w:tc>
      </w:tr>
    </w:tbl>
    <w:p w:rsidR="00E9412A" w:rsidRPr="00B269AE" w:rsidRDefault="00E9412A" w:rsidP="00D359A6"/>
    <w:tbl>
      <w:tblPr>
        <w:tblpPr w:leftFromText="180" w:rightFromText="180" w:vertAnchor="page" w:horzAnchor="margin" w:tblpY="825"/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2703"/>
        <w:gridCol w:w="10679"/>
      </w:tblGrid>
      <w:tr w:rsidR="0078518C" w:rsidRPr="00B269AE" w:rsidTr="00D359A6">
        <w:tc>
          <w:tcPr>
            <w:tcW w:w="1460" w:type="dxa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</w:p>
          <w:p w:rsidR="00E9412A" w:rsidRPr="00B269AE" w:rsidRDefault="00E9412A" w:rsidP="00D359A6">
            <w:pPr>
              <w:jc w:val="center"/>
              <w:rPr>
                <w:b/>
              </w:rPr>
            </w:pPr>
          </w:p>
          <w:p w:rsidR="00E9412A" w:rsidRPr="00B269AE" w:rsidRDefault="00E9412A" w:rsidP="00D359A6">
            <w:pPr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  <w:r w:rsidRPr="00B269AE">
              <w:rPr>
                <w:b/>
              </w:rPr>
              <w:t>Вид игры</w:t>
            </w:r>
          </w:p>
        </w:tc>
        <w:tc>
          <w:tcPr>
            <w:tcW w:w="10679" w:type="dxa"/>
          </w:tcPr>
          <w:p w:rsidR="0078518C" w:rsidRPr="00B269AE" w:rsidRDefault="0078518C" w:rsidP="00D359A6">
            <w:pPr>
              <w:jc w:val="center"/>
            </w:pPr>
            <w:r w:rsidRPr="00B269AE">
              <w:rPr>
                <w:b/>
              </w:rPr>
              <w:t>Название игры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 w:val="restart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  <w:r w:rsidRPr="00B269AE">
              <w:rPr>
                <w:b/>
              </w:rPr>
              <w:t>Февраль</w:t>
            </w: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Подвижные Малоподвижные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«Самолёты» Л.66, «Поезд» Л.66, «Санный поезд»,</w:t>
            </w:r>
            <w:r w:rsidR="00B02427">
              <w:t xml:space="preserve"> </w:t>
            </w:r>
            <w:r w:rsidRPr="00B269AE">
              <w:t xml:space="preserve">стр.148 </w:t>
            </w:r>
            <w:proofErr w:type="spellStart"/>
            <w:r w:rsidRPr="00B269AE">
              <w:t>разв</w:t>
            </w:r>
            <w:proofErr w:type="spellEnd"/>
            <w:r w:rsidRPr="00B269AE">
              <w:t>.</w:t>
            </w:r>
            <w:r w:rsidR="00B02427">
              <w:t xml:space="preserve"> </w:t>
            </w:r>
            <w:r w:rsidRPr="00B269AE">
              <w:t xml:space="preserve">игры с </w:t>
            </w:r>
            <w:proofErr w:type="gramStart"/>
            <w:r w:rsidRPr="00B269AE">
              <w:t>м</w:t>
            </w:r>
            <w:proofErr w:type="gramEnd"/>
            <w:r w:rsidRPr="00B269AE">
              <w:t>.</w:t>
            </w:r>
          </w:p>
          <w:p w:rsidR="0078518C" w:rsidRPr="00B269AE" w:rsidRDefault="0078518C" w:rsidP="00D359A6">
            <w:r w:rsidRPr="00B269AE">
              <w:t>«Пароход»№23, « Паровоз» Бонд.183, «Повар»№31</w:t>
            </w:r>
          </w:p>
          <w:p w:rsidR="0078518C" w:rsidRPr="00B269AE" w:rsidRDefault="0078518C" w:rsidP="00D359A6">
            <w:pPr>
              <w:jc w:val="center"/>
            </w:pP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Театрализованные Режиссерские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«Радиограмма» картотека</w:t>
            </w:r>
          </w:p>
          <w:p w:rsidR="0078518C" w:rsidRPr="00B269AE" w:rsidRDefault="0078518C" w:rsidP="00D359A6">
            <w:r w:rsidRPr="00B269AE">
              <w:t>«Поварята» картотека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Хороводные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«Затейники»</w:t>
            </w:r>
            <w:proofErr w:type="gramStart"/>
            <w:r w:rsidRPr="00B269AE">
              <w:t>,с</w:t>
            </w:r>
            <w:proofErr w:type="gramEnd"/>
            <w:r w:rsidRPr="00B269AE">
              <w:t>тр.153; «Игра в поезд»,стр.143 разв.игры с м.</w:t>
            </w:r>
          </w:p>
          <w:p w:rsidR="0078518C" w:rsidRPr="00B269AE" w:rsidRDefault="0078518C" w:rsidP="00D359A6">
            <w:pPr>
              <w:jc w:val="center"/>
            </w:pPr>
          </w:p>
        </w:tc>
      </w:tr>
      <w:tr w:rsidR="0078518C" w:rsidRPr="00B269AE" w:rsidTr="00D359A6">
        <w:trPr>
          <w:trHeight w:val="435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Народные</w:t>
            </w:r>
          </w:p>
          <w:p w:rsidR="0078518C" w:rsidRPr="00B269AE" w:rsidRDefault="0078518C" w:rsidP="00D359A6">
            <w:pPr>
              <w:jc w:val="center"/>
              <w:rPr>
                <w:i/>
              </w:rPr>
            </w:pP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«Снежок»</w:t>
            </w:r>
            <w:proofErr w:type="gramStart"/>
            <w:r w:rsidRPr="00B269AE">
              <w:t>,с</w:t>
            </w:r>
            <w:proofErr w:type="gramEnd"/>
            <w:r w:rsidRPr="00B269AE">
              <w:t>тр.161 ; «Прятки»,стр.75 разв.игры с м.</w:t>
            </w:r>
          </w:p>
          <w:p w:rsidR="0078518C" w:rsidRPr="00B269AE" w:rsidRDefault="0078518C" w:rsidP="00D359A6">
            <w:r w:rsidRPr="00B269AE">
              <w:t>«Берегись, заморожу!»</w:t>
            </w:r>
            <w:proofErr w:type="gramStart"/>
            <w:r w:rsidRPr="00B269AE">
              <w:t>.Б</w:t>
            </w:r>
            <w:proofErr w:type="gramEnd"/>
            <w:r w:rsidRPr="00B269AE">
              <w:t>онд.стр.147</w:t>
            </w:r>
          </w:p>
        </w:tc>
      </w:tr>
      <w:tr w:rsidR="0078518C" w:rsidRPr="00B269AE" w:rsidTr="00D359A6">
        <w:trPr>
          <w:trHeight w:val="375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proofErr w:type="spellStart"/>
            <w:r w:rsidRPr="00B269AE">
              <w:rPr>
                <w:b/>
                <w:i/>
              </w:rPr>
              <w:t>Сюжетно-</w:t>
            </w:r>
            <w:r w:rsidR="00C36D11" w:rsidRPr="00B269AE">
              <w:rPr>
                <w:b/>
                <w:i/>
              </w:rPr>
              <w:t>отобразительные</w:t>
            </w:r>
            <w:proofErr w:type="spellEnd"/>
          </w:p>
        </w:tc>
        <w:tc>
          <w:tcPr>
            <w:tcW w:w="10679" w:type="dxa"/>
            <w:vAlign w:val="center"/>
          </w:tcPr>
          <w:p w:rsidR="0078518C" w:rsidRPr="00B269AE" w:rsidRDefault="0078518C" w:rsidP="00D359A6"/>
          <w:p w:rsidR="0078518C" w:rsidRPr="00B269AE" w:rsidRDefault="0078518C" w:rsidP="00D359A6">
            <w:r w:rsidRPr="00B269AE">
              <w:t>«Мороз –</w:t>
            </w:r>
            <w:r w:rsidR="00B02427">
              <w:t xml:space="preserve"> </w:t>
            </w:r>
            <w:r w:rsidRPr="00B269AE">
              <w:t>Красный нос и Мороз</w:t>
            </w:r>
            <w:r w:rsidR="00B02427">
              <w:t xml:space="preserve"> </w:t>
            </w:r>
            <w:r w:rsidRPr="00B269AE">
              <w:t>-</w:t>
            </w:r>
            <w:r w:rsidR="00B02427">
              <w:t xml:space="preserve"> </w:t>
            </w:r>
            <w:r w:rsidRPr="00B269AE">
              <w:t>Синий нос»</w:t>
            </w:r>
            <w:proofErr w:type="gramStart"/>
            <w:r w:rsidRPr="00B269AE">
              <w:t>,с</w:t>
            </w:r>
            <w:proofErr w:type="gramEnd"/>
            <w:r w:rsidRPr="00B269AE">
              <w:t xml:space="preserve">тр.156 </w:t>
            </w:r>
            <w:proofErr w:type="spellStart"/>
            <w:r w:rsidRPr="00B269AE">
              <w:t>разв</w:t>
            </w:r>
            <w:proofErr w:type="spellEnd"/>
            <w:r w:rsidRPr="00B269AE">
              <w:t>.</w:t>
            </w:r>
            <w:r w:rsidR="00B02427">
              <w:t xml:space="preserve"> </w:t>
            </w:r>
            <w:r w:rsidRPr="00B269AE">
              <w:t>игры с м.</w:t>
            </w:r>
            <w:r w:rsidR="00C36D11" w:rsidRPr="00B269AE">
              <w:t xml:space="preserve">, «Делаем причёску кукле Кате», картотека, стр.3, «Парикмахерская», «Повар», «В </w:t>
            </w:r>
            <w:proofErr w:type="spellStart"/>
            <w:r w:rsidR="00C36D11" w:rsidRPr="00B269AE">
              <w:t>д</w:t>
            </w:r>
            <w:proofErr w:type="spellEnd"/>
            <w:r w:rsidR="00C36D11" w:rsidRPr="00B269AE">
              <w:t xml:space="preserve">/с пришёл мастер по ремонту игрушек» ,картотека,стр.5, «Магазин», «В </w:t>
            </w:r>
            <w:proofErr w:type="spellStart"/>
            <w:r w:rsidR="00C36D11" w:rsidRPr="00B269AE">
              <w:t>д</w:t>
            </w:r>
            <w:proofErr w:type="spellEnd"/>
            <w:r w:rsidR="00C36D11" w:rsidRPr="00B269AE">
              <w:t xml:space="preserve">/с пришёл гость»,картотека,стр.6, «Кукла в </w:t>
            </w:r>
            <w:proofErr w:type="spellStart"/>
            <w:r w:rsidR="00C36D11" w:rsidRPr="00B269AE">
              <w:t>д</w:t>
            </w:r>
            <w:proofErr w:type="spellEnd"/>
            <w:r w:rsidR="00C36D11" w:rsidRPr="00B269AE">
              <w:t xml:space="preserve">/с умывается»картотека,стр.8, «Магазин машин», «Доктор </w:t>
            </w:r>
            <w:proofErr w:type="spellStart"/>
            <w:r w:rsidR="00C36D11" w:rsidRPr="00B269AE">
              <w:t>д</w:t>
            </w:r>
            <w:proofErr w:type="spellEnd"/>
            <w:r w:rsidR="00C36D11" w:rsidRPr="00B269AE">
              <w:t xml:space="preserve">/с» картотека,стр.7, «Зимние забавы», </w:t>
            </w:r>
          </w:p>
          <w:p w:rsidR="0078518C" w:rsidRPr="00B269AE" w:rsidRDefault="0078518C" w:rsidP="00D359A6">
            <w:r w:rsidRPr="00B269AE">
              <w:t>«Мороз-Красный нос»,</w:t>
            </w:r>
            <w:r w:rsidR="00B02427">
              <w:t xml:space="preserve"> </w:t>
            </w:r>
            <w:r w:rsidRPr="00B269AE">
              <w:t xml:space="preserve">стр.155 </w:t>
            </w:r>
            <w:proofErr w:type="spellStart"/>
            <w:r w:rsidRPr="00B269AE">
              <w:t>разв</w:t>
            </w:r>
            <w:proofErr w:type="spellEnd"/>
            <w:r w:rsidRPr="00B269AE">
              <w:t>.</w:t>
            </w:r>
            <w:r w:rsidR="00B02427">
              <w:t xml:space="preserve"> </w:t>
            </w:r>
            <w:r w:rsidRPr="00B269AE">
              <w:t>игры с м.</w:t>
            </w:r>
            <w:r w:rsidR="00C36D11" w:rsidRPr="00B269AE">
              <w:t>, «Стрижка для зайки», картотека</w:t>
            </w:r>
            <w:r w:rsidR="00AB79FC" w:rsidRPr="00B269AE">
              <w:t>, стр.6, «Кукла Катя заболела», картотека</w:t>
            </w:r>
            <w:proofErr w:type="gramStart"/>
            <w:r w:rsidR="00AB79FC" w:rsidRPr="00B269AE">
              <w:t>,с</w:t>
            </w:r>
            <w:proofErr w:type="gramEnd"/>
            <w:r w:rsidR="00AB79FC" w:rsidRPr="00B269AE">
              <w:t xml:space="preserve">тр.4,« Куклы на прогулке» картотека (расширенная), «Прогулка в </w:t>
            </w:r>
            <w:proofErr w:type="spellStart"/>
            <w:r w:rsidR="00AB79FC" w:rsidRPr="00B269AE">
              <w:t>д</w:t>
            </w:r>
            <w:proofErr w:type="spellEnd"/>
            <w:r w:rsidR="00AB79FC" w:rsidRPr="00B269AE">
              <w:t>/с» картотека,стр.4,  «Магазин игрушек» картотека,стр.5, «День рождение куклы» картотека расширенная,стр.7, «Праздник папы».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 w:val="restart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  <w:r w:rsidRPr="00B269AE">
              <w:rPr>
                <w:b/>
              </w:rPr>
              <w:t>Март</w:t>
            </w: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Подвижные Малоподвижные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«Солнышко и дождик»,</w:t>
            </w:r>
            <w:r w:rsidR="00B02427">
              <w:t xml:space="preserve"> </w:t>
            </w:r>
            <w:r w:rsidRPr="00B269AE">
              <w:t>Л.66; «Жуки»</w:t>
            </w:r>
            <w:proofErr w:type="gramStart"/>
            <w:r w:rsidRPr="00B269AE">
              <w:t>,Л</w:t>
            </w:r>
            <w:proofErr w:type="gramEnd"/>
            <w:r w:rsidRPr="00B269AE">
              <w:t>.69; «Качели»,Бонд.стр.96</w:t>
            </w:r>
            <w:r w:rsidR="00B36605">
              <w:t xml:space="preserve">; </w:t>
            </w:r>
            <w:r w:rsidR="00B36605" w:rsidRPr="00B269AE">
              <w:t>«Вороны», Бонд.с</w:t>
            </w:r>
            <w:r w:rsidR="00B36605">
              <w:t>тр.176</w:t>
            </w:r>
          </w:p>
          <w:p w:rsidR="0078518C" w:rsidRPr="00B269AE" w:rsidRDefault="0078518C" w:rsidP="002C2D27">
            <w:r w:rsidRPr="00B269AE">
              <w:t xml:space="preserve">«Синяя туча»№36; </w:t>
            </w:r>
            <w:r w:rsidR="009F2B18" w:rsidRPr="00B269AE">
              <w:t>«Через речку», Бонд, стр.115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Театрализованные Режиссерские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«Превращения детей»  картотека</w:t>
            </w:r>
          </w:p>
          <w:p w:rsidR="003F06EF" w:rsidRPr="00B269AE" w:rsidRDefault="003F06EF" w:rsidP="003F06EF">
            <w:r w:rsidRPr="00B269AE">
              <w:t>«Внимательные матрёшки» картотека</w:t>
            </w:r>
          </w:p>
          <w:p w:rsidR="0078518C" w:rsidRPr="00B269AE" w:rsidRDefault="0078518C" w:rsidP="00D359A6"/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Хороводные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«Весеннее солнце»№35</w:t>
            </w:r>
          </w:p>
          <w:p w:rsidR="0078518C" w:rsidRPr="00B269AE" w:rsidRDefault="0078518C" w:rsidP="00D359A6">
            <w:r w:rsidRPr="00B269AE">
              <w:t>«Игра с платочком»,</w:t>
            </w:r>
            <w:r w:rsidR="00B02427">
              <w:t xml:space="preserve"> </w:t>
            </w:r>
            <w:r w:rsidRPr="00B269AE">
              <w:t xml:space="preserve">стр.170 </w:t>
            </w:r>
            <w:proofErr w:type="spellStart"/>
            <w:r w:rsidRPr="00B269AE">
              <w:t>разв</w:t>
            </w:r>
            <w:proofErr w:type="gramStart"/>
            <w:r w:rsidRPr="00B269AE">
              <w:t>.и</w:t>
            </w:r>
            <w:proofErr w:type="gramEnd"/>
            <w:r w:rsidRPr="00B269AE">
              <w:t>гры</w:t>
            </w:r>
            <w:proofErr w:type="spellEnd"/>
            <w:r w:rsidRPr="00B269AE">
              <w:t xml:space="preserve"> с м.</w:t>
            </w:r>
            <w:r w:rsidR="006B0343">
              <w:t xml:space="preserve">; </w:t>
            </w:r>
            <w:r w:rsidR="006B0343" w:rsidRPr="00B269AE">
              <w:t>«Бабушка Маланья»№40;</w:t>
            </w:r>
          </w:p>
        </w:tc>
      </w:tr>
      <w:tr w:rsidR="0078518C" w:rsidRPr="00B269AE" w:rsidTr="00D359A6">
        <w:trPr>
          <w:trHeight w:val="435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Народные</w:t>
            </w:r>
          </w:p>
          <w:p w:rsidR="0078518C" w:rsidRPr="00B269AE" w:rsidRDefault="0078518C" w:rsidP="00D359A6">
            <w:pPr>
              <w:jc w:val="center"/>
              <w:rPr>
                <w:i/>
              </w:rPr>
            </w:pP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«Все захлопали в ладоши»,</w:t>
            </w:r>
            <w:r w:rsidR="00B02427">
              <w:t xml:space="preserve"> </w:t>
            </w:r>
            <w:r w:rsidRPr="00B269AE">
              <w:t>Бонд.</w:t>
            </w:r>
            <w:r w:rsidR="00BA522E">
              <w:t xml:space="preserve"> </w:t>
            </w:r>
            <w:r w:rsidRPr="00B269AE">
              <w:t>стр.100</w:t>
            </w:r>
            <w:r w:rsidR="008A0CBD" w:rsidRPr="00B269AE">
              <w:t xml:space="preserve">; «Солнечные зайчики» картотека </w:t>
            </w:r>
            <w:proofErr w:type="spellStart"/>
            <w:proofErr w:type="gramStart"/>
            <w:r w:rsidR="008A0CBD" w:rsidRPr="00B269AE">
              <w:t>п</w:t>
            </w:r>
            <w:proofErr w:type="spellEnd"/>
            <w:proofErr w:type="gramEnd"/>
            <w:r w:rsidR="008A0CBD" w:rsidRPr="00B269AE">
              <w:t>/и стр.14</w:t>
            </w:r>
          </w:p>
          <w:p w:rsidR="0078518C" w:rsidRPr="00B269AE" w:rsidRDefault="0078518C" w:rsidP="00D359A6">
            <w:r w:rsidRPr="00B269AE">
              <w:t>«Дождик»,</w:t>
            </w:r>
            <w:r w:rsidR="00B02427">
              <w:t xml:space="preserve"> </w:t>
            </w:r>
            <w:r w:rsidRPr="00B269AE">
              <w:t xml:space="preserve">стр.161 </w:t>
            </w:r>
            <w:proofErr w:type="spellStart"/>
            <w:r w:rsidRPr="00B269AE">
              <w:t>разв</w:t>
            </w:r>
            <w:proofErr w:type="spellEnd"/>
            <w:r w:rsidRPr="00B269AE">
              <w:t>.</w:t>
            </w:r>
            <w:r w:rsidR="00B02427">
              <w:t xml:space="preserve"> </w:t>
            </w:r>
            <w:r w:rsidRPr="00B269AE">
              <w:t>игр</w:t>
            </w:r>
            <w:r w:rsidR="00B02427">
              <w:t xml:space="preserve"> </w:t>
            </w:r>
            <w:proofErr w:type="spellStart"/>
            <w:r w:rsidRPr="00B269AE">
              <w:t>ы</w:t>
            </w:r>
            <w:proofErr w:type="spellEnd"/>
            <w:r w:rsidRPr="00B269AE">
              <w:t xml:space="preserve"> с м.</w:t>
            </w:r>
            <w:r w:rsidR="00B36605">
              <w:t xml:space="preserve">; </w:t>
            </w:r>
            <w:r w:rsidR="00B36605" w:rsidRPr="00B269AE">
              <w:t xml:space="preserve">«Матрёшки», стр.175 </w:t>
            </w:r>
            <w:proofErr w:type="spellStart"/>
            <w:r w:rsidR="00B36605" w:rsidRPr="00B269AE">
              <w:t>разв</w:t>
            </w:r>
            <w:proofErr w:type="gramStart"/>
            <w:r w:rsidR="00B36605" w:rsidRPr="00B269AE">
              <w:t>.и</w:t>
            </w:r>
            <w:proofErr w:type="gramEnd"/>
            <w:r w:rsidR="00B36605" w:rsidRPr="00B269AE">
              <w:t>гры</w:t>
            </w:r>
            <w:proofErr w:type="spellEnd"/>
            <w:r w:rsidR="00B36605" w:rsidRPr="00B269AE">
              <w:t xml:space="preserve"> с м.</w:t>
            </w:r>
            <w:r w:rsidR="00BA522E">
              <w:t xml:space="preserve">; </w:t>
            </w:r>
            <w:r w:rsidR="00BA522E" w:rsidRPr="00B269AE">
              <w:t xml:space="preserve">«Ой, что за народ?»  картотека </w:t>
            </w:r>
            <w:proofErr w:type="spellStart"/>
            <w:r w:rsidR="00BA522E" w:rsidRPr="00B269AE">
              <w:t>п</w:t>
            </w:r>
            <w:proofErr w:type="spellEnd"/>
            <w:r w:rsidR="00BA522E" w:rsidRPr="00B269AE">
              <w:t>/и стр.18</w:t>
            </w:r>
          </w:p>
        </w:tc>
      </w:tr>
      <w:tr w:rsidR="0078518C" w:rsidRPr="00B269AE" w:rsidTr="00D359A6">
        <w:trPr>
          <w:trHeight w:val="375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Сюжетно-ролевые</w:t>
            </w:r>
          </w:p>
        </w:tc>
        <w:tc>
          <w:tcPr>
            <w:tcW w:w="10679" w:type="dxa"/>
            <w:vAlign w:val="center"/>
          </w:tcPr>
          <w:p w:rsidR="00F675A8" w:rsidRPr="00B269AE" w:rsidRDefault="008F15F1" w:rsidP="00F675A8">
            <w:r w:rsidRPr="00B269AE">
              <w:t>«Весёлый паровозик</w:t>
            </w:r>
            <w:r w:rsidR="008A0CBD" w:rsidRPr="00B269AE">
              <w:t xml:space="preserve">» картотека </w:t>
            </w:r>
            <w:proofErr w:type="spellStart"/>
            <w:proofErr w:type="gramStart"/>
            <w:r w:rsidR="008A0CBD" w:rsidRPr="00B269AE">
              <w:t>п</w:t>
            </w:r>
            <w:proofErr w:type="spellEnd"/>
            <w:proofErr w:type="gramEnd"/>
            <w:r w:rsidR="008A0CBD" w:rsidRPr="00B269AE">
              <w:t>/и стр.11</w:t>
            </w:r>
            <w:r w:rsidR="00533342" w:rsidRPr="00B269AE">
              <w:t>;</w:t>
            </w:r>
            <w:r w:rsidR="00BC4CC7">
              <w:t xml:space="preserve"> «День рождение бабушки», </w:t>
            </w:r>
            <w:r w:rsidR="00AB13BF" w:rsidRPr="00B269AE">
              <w:t>картотека,стр.7(расширенная)</w:t>
            </w:r>
            <w:r w:rsidR="00533342" w:rsidRPr="00B269AE">
              <w:t>;</w:t>
            </w:r>
            <w:r w:rsidR="00E70559" w:rsidRPr="00B269AE">
              <w:t xml:space="preserve"> «Я помогаю маме убираться»; </w:t>
            </w:r>
            <w:r w:rsidR="00AB13BF" w:rsidRPr="00B269AE">
              <w:t xml:space="preserve"> </w:t>
            </w:r>
            <w:r w:rsidR="00092CC4" w:rsidRPr="00B269AE">
              <w:t>«Купание куклы перед сном» картотека (</w:t>
            </w:r>
            <w:proofErr w:type="spellStart"/>
            <w:r w:rsidR="00092CC4" w:rsidRPr="00B269AE">
              <w:t>расшир</w:t>
            </w:r>
            <w:proofErr w:type="spellEnd"/>
            <w:r w:rsidR="00092CC4" w:rsidRPr="00B269AE">
              <w:t>.), стр.14 (вспомнить части суток);</w:t>
            </w:r>
            <w:r w:rsidR="00092CC4">
              <w:t xml:space="preserve"> </w:t>
            </w:r>
            <w:r w:rsidR="00D71348">
              <w:t xml:space="preserve">«Мама готовит для деток», </w:t>
            </w:r>
            <w:r w:rsidR="00D71348" w:rsidRPr="00B269AE">
              <w:t>картотека</w:t>
            </w:r>
            <w:r w:rsidR="00092CC4">
              <w:t xml:space="preserve"> </w:t>
            </w:r>
            <w:r w:rsidR="00D71348" w:rsidRPr="00B269AE">
              <w:t>(</w:t>
            </w:r>
            <w:proofErr w:type="spellStart"/>
            <w:r w:rsidR="00D71348" w:rsidRPr="00B269AE">
              <w:t>расшир</w:t>
            </w:r>
            <w:proofErr w:type="spellEnd"/>
            <w:r w:rsidR="00D71348" w:rsidRPr="00B269AE">
              <w:t xml:space="preserve">.), стр.4 </w:t>
            </w:r>
            <w:r w:rsidR="00F675A8" w:rsidRPr="00B269AE">
              <w:t xml:space="preserve">«Кукла Таня пришла в магазин игрушек», картотека, стр.5 </w:t>
            </w:r>
            <w:r w:rsidR="00AB13BF" w:rsidRPr="00B269AE">
              <w:t xml:space="preserve">«В марте зверята пришли в </w:t>
            </w:r>
            <w:proofErr w:type="spellStart"/>
            <w:r w:rsidR="00AB13BF" w:rsidRPr="00B269AE">
              <w:t>д</w:t>
            </w:r>
            <w:proofErr w:type="spellEnd"/>
            <w:r w:rsidR="00AB13BF" w:rsidRPr="00B269AE">
              <w:t>/с»,</w:t>
            </w:r>
            <w:r w:rsidR="00092CC4">
              <w:t xml:space="preserve"> </w:t>
            </w:r>
            <w:r w:rsidR="00AB13BF" w:rsidRPr="00B269AE">
              <w:t>картотека,стр.7</w:t>
            </w:r>
            <w:r w:rsidR="00533342" w:rsidRPr="00B269AE">
              <w:t>;</w:t>
            </w:r>
            <w:r w:rsidR="00AB13BF" w:rsidRPr="00B269AE">
              <w:t xml:space="preserve"> </w:t>
            </w:r>
            <w:proofErr w:type="gramStart"/>
            <w:r w:rsidR="00AB13BF" w:rsidRPr="00B269AE">
              <w:t>«Семья за праздничным столом»</w:t>
            </w:r>
            <w:r w:rsidR="00533342" w:rsidRPr="00B269AE">
              <w:t>; «Повар»;</w:t>
            </w:r>
            <w:r w:rsidR="00AB13BF" w:rsidRPr="00B269AE">
              <w:t xml:space="preserve"> </w:t>
            </w:r>
            <w:r w:rsidR="00BC4CC7" w:rsidRPr="00B269AE">
              <w:rPr>
                <w:color w:val="333333"/>
                <w:shd w:val="clear" w:color="auto" w:fill="FFFFFF"/>
              </w:rPr>
              <w:t xml:space="preserve">« Куклы в </w:t>
            </w:r>
            <w:proofErr w:type="spellStart"/>
            <w:r w:rsidR="00BC4CC7" w:rsidRPr="00B269AE">
              <w:rPr>
                <w:color w:val="333333"/>
                <w:shd w:val="clear" w:color="auto" w:fill="FFFFFF"/>
              </w:rPr>
              <w:t>д</w:t>
            </w:r>
            <w:proofErr w:type="spellEnd"/>
            <w:r w:rsidR="00BC4CC7" w:rsidRPr="00B269AE">
              <w:rPr>
                <w:color w:val="333333"/>
                <w:shd w:val="clear" w:color="auto" w:fill="FFFFFF"/>
              </w:rPr>
              <w:t xml:space="preserve">/с строятся </w:t>
            </w:r>
            <w:r w:rsidR="006B0343">
              <w:rPr>
                <w:color w:val="333333"/>
                <w:shd w:val="clear" w:color="auto" w:fill="FFFFFF"/>
              </w:rPr>
              <w:t xml:space="preserve">парами и идут гулять в четверг», </w:t>
            </w:r>
            <w:r w:rsidR="00BC4CC7" w:rsidRPr="00B269AE">
              <w:rPr>
                <w:color w:val="333333"/>
                <w:shd w:val="clear" w:color="auto" w:fill="FFFFFF"/>
              </w:rPr>
              <w:t>картотека,</w:t>
            </w:r>
            <w:r w:rsidR="00BC4CC7">
              <w:rPr>
                <w:color w:val="333333"/>
                <w:shd w:val="clear" w:color="auto" w:fill="FFFFFF"/>
              </w:rPr>
              <w:t xml:space="preserve"> </w:t>
            </w:r>
            <w:r w:rsidR="00BC4CC7" w:rsidRPr="00B269AE">
              <w:rPr>
                <w:color w:val="333333"/>
                <w:shd w:val="clear" w:color="auto" w:fill="FFFFFF"/>
              </w:rPr>
              <w:t xml:space="preserve">стр.8;  </w:t>
            </w:r>
            <w:r w:rsidR="00F675A8" w:rsidRPr="00B269AE">
              <w:t>«Магазин игрушек», картотека, стр.5; «Покажем зайке народные игрушки»;</w:t>
            </w:r>
            <w:r w:rsidR="002D400D" w:rsidRPr="00B269AE">
              <w:t xml:space="preserve"> </w:t>
            </w:r>
            <w:r w:rsidR="002D400D" w:rsidRPr="00B269AE">
              <w:rPr>
                <w:color w:val="333333"/>
                <w:shd w:val="clear" w:color="auto" w:fill="FFFFFF"/>
              </w:rPr>
              <w:t xml:space="preserve">«Пастушок идёт в </w:t>
            </w:r>
            <w:proofErr w:type="spellStart"/>
            <w:r w:rsidR="002D400D" w:rsidRPr="00B269AE">
              <w:rPr>
                <w:color w:val="333333"/>
                <w:shd w:val="clear" w:color="auto" w:fill="FFFFFF"/>
              </w:rPr>
              <w:t>д</w:t>
            </w:r>
            <w:proofErr w:type="spellEnd"/>
            <w:r w:rsidR="002D400D" w:rsidRPr="00B269AE">
              <w:rPr>
                <w:color w:val="333333"/>
                <w:shd w:val="clear" w:color="auto" w:fill="FFFFFF"/>
              </w:rPr>
              <w:t>/с» картотека,</w:t>
            </w:r>
            <w:r w:rsidR="002D400D">
              <w:rPr>
                <w:color w:val="333333"/>
                <w:shd w:val="clear" w:color="auto" w:fill="FFFFFF"/>
              </w:rPr>
              <w:t xml:space="preserve"> </w:t>
            </w:r>
            <w:r w:rsidR="002D400D" w:rsidRPr="00B269AE">
              <w:rPr>
                <w:color w:val="333333"/>
                <w:shd w:val="clear" w:color="auto" w:fill="FFFFFF"/>
              </w:rPr>
              <w:t>стр.7;</w:t>
            </w:r>
            <w:r w:rsidR="002D400D" w:rsidRPr="00B269AE">
              <w:t xml:space="preserve"> «День рождение куклы во вторник»,</w:t>
            </w:r>
            <w:r w:rsidR="002D400D">
              <w:t xml:space="preserve"> </w:t>
            </w:r>
            <w:r w:rsidR="002D400D" w:rsidRPr="00B269AE">
              <w:t>картотека,</w:t>
            </w:r>
            <w:r w:rsidR="002D400D">
              <w:t xml:space="preserve"> </w:t>
            </w:r>
            <w:r w:rsidR="002D400D" w:rsidRPr="00B269AE">
              <w:t>стр.7(расширенная</w:t>
            </w:r>
            <w:r w:rsidR="002D400D">
              <w:t xml:space="preserve">); </w:t>
            </w:r>
            <w:r w:rsidR="00F675A8" w:rsidRPr="00B269AE">
              <w:t>«</w:t>
            </w:r>
            <w:proofErr w:type="spellStart"/>
            <w:r w:rsidR="00F675A8" w:rsidRPr="00B269AE">
              <w:t>Мишенька</w:t>
            </w:r>
            <w:proofErr w:type="spellEnd"/>
            <w:r w:rsidR="00F675A8" w:rsidRPr="00B269AE">
              <w:t>», Бонд, стр.185; «Магазин народных игрушек»;</w:t>
            </w:r>
            <w:proofErr w:type="gramEnd"/>
            <w:r w:rsidR="00F675A8" w:rsidRPr="00B269AE">
              <w:t xml:space="preserve"> «Игрушки», Бонд, стр.225;</w:t>
            </w:r>
            <w:r w:rsidR="00B864D2" w:rsidRPr="00B269AE">
              <w:t xml:space="preserve"> «Пляска с платочками», стр.170 </w:t>
            </w:r>
            <w:proofErr w:type="spellStart"/>
            <w:r w:rsidR="00B864D2" w:rsidRPr="00B269AE">
              <w:t>разв</w:t>
            </w:r>
            <w:proofErr w:type="spellEnd"/>
            <w:r w:rsidR="00B864D2" w:rsidRPr="00B269AE">
              <w:t>. игры с м.;</w:t>
            </w:r>
            <w:r w:rsidR="00D71348" w:rsidRPr="00B269AE">
              <w:t xml:space="preserve"> </w:t>
            </w:r>
            <w:r w:rsidR="00BA522E" w:rsidRPr="00B269AE">
              <w:t xml:space="preserve">«Чижик», стр.113 </w:t>
            </w:r>
            <w:proofErr w:type="spellStart"/>
            <w:r w:rsidR="00BA522E" w:rsidRPr="00B269AE">
              <w:t>разв</w:t>
            </w:r>
            <w:proofErr w:type="spellEnd"/>
            <w:r w:rsidR="00BA522E" w:rsidRPr="00B269AE">
              <w:t>. игры с м.</w:t>
            </w:r>
            <w:proofErr w:type="gramStart"/>
            <w:r w:rsidR="00BA522E" w:rsidRPr="00B269AE">
              <w:t>;</w:t>
            </w:r>
            <w:r w:rsidR="00F01F3A" w:rsidRPr="00B269AE">
              <w:t>«</w:t>
            </w:r>
            <w:proofErr w:type="gramEnd"/>
            <w:r w:rsidR="00F01F3A" w:rsidRPr="00B269AE">
              <w:t>Игрушки», Б.стр.225;</w:t>
            </w:r>
          </w:p>
          <w:p w:rsidR="00F675A8" w:rsidRPr="00B269AE" w:rsidRDefault="00F675A8" w:rsidP="00F675A8">
            <w:pPr>
              <w:rPr>
                <w:color w:val="333333"/>
                <w:shd w:val="clear" w:color="auto" w:fill="FFFFFF"/>
              </w:rPr>
            </w:pPr>
          </w:p>
          <w:p w:rsidR="0078518C" w:rsidRPr="00B269AE" w:rsidRDefault="0078518C" w:rsidP="00B02427">
            <w:pPr>
              <w:rPr>
                <w:color w:val="333333"/>
                <w:shd w:val="clear" w:color="auto" w:fill="FFFFFF"/>
              </w:rPr>
            </w:pP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 w:val="restart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  <w:r w:rsidRPr="00B269AE">
              <w:rPr>
                <w:b/>
              </w:rPr>
              <w:lastRenderedPageBreak/>
              <w:t xml:space="preserve"> Апрель</w:t>
            </w: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Подвижные Малоподвижные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«Воробушки и автомобиль»,</w:t>
            </w:r>
            <w:r w:rsidR="004074DA">
              <w:t xml:space="preserve"> </w:t>
            </w:r>
            <w:r w:rsidRPr="00B269AE">
              <w:t>Л.68;«Обезьяны».</w:t>
            </w:r>
            <w:r w:rsidR="00B02427">
              <w:t xml:space="preserve"> </w:t>
            </w:r>
            <w:r w:rsidRPr="00B269AE">
              <w:t>Л.72;</w:t>
            </w:r>
            <w:r w:rsidR="00375786" w:rsidRPr="00B269AE">
              <w:t>«Солнышко и дождик»,</w:t>
            </w:r>
            <w:r w:rsidR="00375786">
              <w:t xml:space="preserve"> </w:t>
            </w:r>
            <w:r w:rsidR="00375786" w:rsidRPr="00B269AE">
              <w:t>Л.66</w:t>
            </w:r>
            <w:r w:rsidR="002C2D27">
              <w:t xml:space="preserve">; </w:t>
            </w:r>
            <w:r w:rsidR="002C2D27" w:rsidRPr="00B269AE">
              <w:t>«Жуки»</w:t>
            </w:r>
            <w:proofErr w:type="gramStart"/>
            <w:r w:rsidR="002C2D27" w:rsidRPr="00B269AE">
              <w:t>,Л</w:t>
            </w:r>
            <w:proofErr w:type="gramEnd"/>
            <w:r w:rsidR="002C2D27" w:rsidRPr="00B269AE">
              <w:t>.69; «Качели»,Бонд.стр.96</w:t>
            </w:r>
          </w:p>
          <w:p w:rsidR="0078518C" w:rsidRPr="00B269AE" w:rsidRDefault="0078518C" w:rsidP="00D359A6">
            <w:r w:rsidRPr="00B269AE">
              <w:t>«Светофор»№22</w:t>
            </w:r>
            <w:r w:rsidR="002C2D27">
              <w:t xml:space="preserve">; </w:t>
            </w:r>
            <w:r w:rsidR="002C2D27" w:rsidRPr="00B269AE">
              <w:t>«Через ручеёк»,</w:t>
            </w:r>
            <w:r w:rsidR="002C2D27">
              <w:t xml:space="preserve"> </w:t>
            </w:r>
            <w:r w:rsidR="002C2D27" w:rsidRPr="00B269AE">
              <w:t>Л.стр.64</w:t>
            </w:r>
            <w:r w:rsidR="002C2D27">
              <w:t xml:space="preserve">; </w:t>
            </w:r>
            <w:r w:rsidR="002C2D27" w:rsidRPr="00B269AE">
              <w:t>«Синяя туча»№36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Театрализованные Режиссерские</w:t>
            </w:r>
          </w:p>
        </w:tc>
        <w:tc>
          <w:tcPr>
            <w:tcW w:w="10679" w:type="dxa"/>
            <w:vAlign w:val="center"/>
          </w:tcPr>
          <w:p w:rsidR="0078518C" w:rsidRPr="00B269AE" w:rsidRDefault="002C2D27" w:rsidP="002C2D27">
            <w:r>
              <w:t xml:space="preserve"> </w:t>
            </w:r>
            <w:r w:rsidRPr="00B269AE">
              <w:t>«Превращения детей»  картотека</w:t>
            </w:r>
          </w:p>
          <w:p w:rsidR="0078518C" w:rsidRPr="00B269AE" w:rsidRDefault="003F06EF" w:rsidP="003F06EF">
            <w:r w:rsidRPr="00B269AE">
              <w:t xml:space="preserve">«Одно и то же по- </w:t>
            </w:r>
            <w:proofErr w:type="gramStart"/>
            <w:r w:rsidRPr="00B269AE">
              <w:t>разному</w:t>
            </w:r>
            <w:proofErr w:type="gramEnd"/>
            <w:r w:rsidRPr="00B269AE">
              <w:t>»  картотека</w:t>
            </w:r>
            <w:r>
              <w:t xml:space="preserve"> 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Хороводные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«Кто у нас хороший?»,</w:t>
            </w:r>
            <w:r w:rsidR="00B02427">
              <w:t xml:space="preserve"> </w:t>
            </w:r>
            <w:r w:rsidRPr="00B269AE">
              <w:t>Бонд</w:t>
            </w:r>
            <w:proofErr w:type="gramStart"/>
            <w:r w:rsidRPr="00B269AE">
              <w:t>.</w:t>
            </w:r>
            <w:proofErr w:type="gramEnd"/>
            <w:r w:rsidR="003F06EF">
              <w:t xml:space="preserve"> </w:t>
            </w:r>
            <w:proofErr w:type="gramStart"/>
            <w:r w:rsidRPr="00B269AE">
              <w:t>с</w:t>
            </w:r>
            <w:proofErr w:type="gramEnd"/>
            <w:r w:rsidRPr="00B269AE">
              <w:t>тр.225</w:t>
            </w:r>
          </w:p>
          <w:p w:rsidR="0078518C" w:rsidRPr="00B269AE" w:rsidRDefault="0078518C" w:rsidP="00D359A6">
            <w:r w:rsidRPr="00B269AE">
              <w:t>«Берёзка»</w:t>
            </w:r>
            <w:proofErr w:type="gramStart"/>
            <w:r w:rsidRPr="00B269AE">
              <w:t>,с</w:t>
            </w:r>
            <w:proofErr w:type="gramEnd"/>
            <w:r w:rsidRPr="00B269AE">
              <w:t>тр.179 разв.игры с м.</w:t>
            </w:r>
          </w:p>
        </w:tc>
      </w:tr>
      <w:tr w:rsidR="0078518C" w:rsidRPr="00B269AE" w:rsidTr="00D359A6">
        <w:trPr>
          <w:trHeight w:val="285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Народные</w:t>
            </w:r>
          </w:p>
          <w:p w:rsidR="0078518C" w:rsidRPr="00B269AE" w:rsidRDefault="0078518C" w:rsidP="00D359A6">
            <w:pPr>
              <w:jc w:val="center"/>
              <w:rPr>
                <w:i/>
              </w:rPr>
            </w:pP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«Прятки»,</w:t>
            </w:r>
            <w:r w:rsidR="003F06EF">
              <w:t xml:space="preserve"> </w:t>
            </w:r>
            <w:r w:rsidRPr="00B269AE">
              <w:t>Бонд.</w:t>
            </w:r>
            <w:r w:rsidR="003F06EF">
              <w:t xml:space="preserve"> </w:t>
            </w:r>
            <w:r w:rsidRPr="00B269AE">
              <w:t>стр.259</w:t>
            </w:r>
            <w:r w:rsidR="00EE5D76" w:rsidRPr="00B269AE">
              <w:t>; «Светофор»№22</w:t>
            </w:r>
            <w:r w:rsidR="00375786">
              <w:t xml:space="preserve">; </w:t>
            </w:r>
            <w:r w:rsidR="00375786" w:rsidRPr="00B269AE">
              <w:t xml:space="preserve">«Солнечные зайчики» картотека </w:t>
            </w:r>
            <w:proofErr w:type="spellStart"/>
            <w:proofErr w:type="gramStart"/>
            <w:r w:rsidR="00375786" w:rsidRPr="00B269AE">
              <w:t>п</w:t>
            </w:r>
            <w:proofErr w:type="spellEnd"/>
            <w:proofErr w:type="gramEnd"/>
            <w:r w:rsidR="00375786" w:rsidRPr="00B269AE">
              <w:t>/и стр.14</w:t>
            </w:r>
          </w:p>
        </w:tc>
      </w:tr>
      <w:tr w:rsidR="0078518C" w:rsidRPr="00B269AE" w:rsidTr="00D359A6">
        <w:trPr>
          <w:trHeight w:val="525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Сюжетно-ролевые</w:t>
            </w:r>
          </w:p>
        </w:tc>
        <w:tc>
          <w:tcPr>
            <w:tcW w:w="10679" w:type="dxa"/>
            <w:vAlign w:val="center"/>
          </w:tcPr>
          <w:p w:rsidR="00F675A8" w:rsidRPr="00B269AE" w:rsidRDefault="00F675A8" w:rsidP="00F675A8">
            <w:r w:rsidRPr="00B269AE">
              <w:t>«Сошьём кукле Маше новое весеннее пальто» Б,</w:t>
            </w:r>
            <w:r w:rsidR="003F06EF">
              <w:t xml:space="preserve"> </w:t>
            </w:r>
            <w:r w:rsidRPr="00B269AE">
              <w:t>стр.193;</w:t>
            </w:r>
            <w:r w:rsidR="003F06EF" w:rsidRPr="00B269AE">
              <w:t xml:space="preserve"> «Весёлый паровозик» картотека </w:t>
            </w:r>
            <w:proofErr w:type="spellStart"/>
            <w:proofErr w:type="gramStart"/>
            <w:r w:rsidR="003F06EF" w:rsidRPr="00B269AE">
              <w:t>п</w:t>
            </w:r>
            <w:proofErr w:type="spellEnd"/>
            <w:proofErr w:type="gramEnd"/>
            <w:r w:rsidR="003F06EF" w:rsidRPr="00B269AE">
              <w:t>/и стр.11;</w:t>
            </w:r>
          </w:p>
          <w:p w:rsidR="0078518C" w:rsidRPr="00B269AE" w:rsidRDefault="00F675A8" w:rsidP="002D400D">
            <w:r w:rsidRPr="00B269AE">
              <w:t xml:space="preserve">«Пляска с платочками», стр.170 </w:t>
            </w:r>
            <w:proofErr w:type="spellStart"/>
            <w:r w:rsidRPr="00B269AE">
              <w:t>разв</w:t>
            </w:r>
            <w:proofErr w:type="spellEnd"/>
            <w:r w:rsidRPr="00B269AE">
              <w:t>. игры с м.;</w:t>
            </w:r>
            <w:r w:rsidR="00E07212">
              <w:t xml:space="preserve"> </w:t>
            </w:r>
            <w:r w:rsidR="003F06EF" w:rsidRPr="00B269AE">
              <w:t>«День рождение бабушки</w:t>
            </w:r>
            <w:r w:rsidR="003F06EF">
              <w:t xml:space="preserve"> в апреле</w:t>
            </w:r>
            <w:r w:rsidR="003F06EF" w:rsidRPr="00B269AE">
              <w:t>», картотека</w:t>
            </w:r>
            <w:proofErr w:type="gramStart"/>
            <w:r w:rsidR="003F06EF" w:rsidRPr="00B269AE">
              <w:t>,с</w:t>
            </w:r>
            <w:proofErr w:type="gramEnd"/>
            <w:r w:rsidR="003F06EF" w:rsidRPr="00B269AE">
              <w:t xml:space="preserve">тр.7(расширенная); </w:t>
            </w:r>
            <w:r w:rsidRPr="00B269AE">
              <w:t xml:space="preserve"> В </w:t>
            </w:r>
            <w:proofErr w:type="spellStart"/>
            <w:r w:rsidRPr="00B269AE">
              <w:t>д</w:t>
            </w:r>
            <w:proofErr w:type="spellEnd"/>
            <w:r w:rsidRPr="00B269AE">
              <w:t>/с пришёл гость в пятницу» картотека</w:t>
            </w:r>
            <w:r>
              <w:t xml:space="preserve"> </w:t>
            </w:r>
            <w:r w:rsidRPr="00B269AE">
              <w:t xml:space="preserve">стр.6; «Весной в </w:t>
            </w:r>
            <w:proofErr w:type="spellStart"/>
            <w:r w:rsidRPr="00B269AE">
              <w:t>д</w:t>
            </w:r>
            <w:proofErr w:type="spellEnd"/>
            <w:r w:rsidRPr="00B269AE">
              <w:t>/с пришёл з</w:t>
            </w:r>
            <w:r w:rsidR="003F06EF">
              <w:t>айка-почтальон»</w:t>
            </w:r>
            <w:r w:rsidRPr="00B269AE">
              <w:t xml:space="preserve">,стр.5картотека; « Едем весной в </w:t>
            </w:r>
            <w:proofErr w:type="spellStart"/>
            <w:r w:rsidRPr="00B269AE">
              <w:t>д</w:t>
            </w:r>
            <w:proofErr w:type="spellEnd"/>
            <w:r w:rsidRPr="00B269AE">
              <w:t xml:space="preserve">/с на машине» картотека,стр.1; «Весной в </w:t>
            </w:r>
            <w:proofErr w:type="spellStart"/>
            <w:r w:rsidRPr="00B269AE">
              <w:t>д</w:t>
            </w:r>
            <w:proofErr w:type="spellEnd"/>
            <w:r w:rsidRPr="00B269AE">
              <w:t>/с пришло письмо» ,стр.2 картотека;</w:t>
            </w:r>
            <w:r w:rsidR="002D400D">
              <w:t xml:space="preserve"> «</w:t>
            </w:r>
            <w:r w:rsidRPr="00B269AE">
              <w:rPr>
                <w:color w:val="333333"/>
                <w:shd w:val="clear" w:color="auto" w:fill="FFFFFF"/>
              </w:rPr>
              <w:t xml:space="preserve"> Зайка идёт в </w:t>
            </w:r>
            <w:proofErr w:type="spellStart"/>
            <w:r w:rsidRPr="00B269AE">
              <w:rPr>
                <w:color w:val="333333"/>
                <w:shd w:val="clear" w:color="auto" w:fill="FFFFFF"/>
              </w:rPr>
              <w:t>д</w:t>
            </w:r>
            <w:proofErr w:type="spellEnd"/>
            <w:r w:rsidRPr="00B269AE">
              <w:rPr>
                <w:color w:val="333333"/>
                <w:shd w:val="clear" w:color="auto" w:fill="FFFFFF"/>
              </w:rPr>
              <w:t>/с» картотека,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B269AE">
              <w:rPr>
                <w:color w:val="333333"/>
                <w:shd w:val="clear" w:color="auto" w:fill="FFFFFF"/>
              </w:rPr>
              <w:t xml:space="preserve">стр.7; « Куклы в </w:t>
            </w:r>
            <w:proofErr w:type="spellStart"/>
            <w:r w:rsidRPr="00B269AE">
              <w:rPr>
                <w:color w:val="333333"/>
                <w:shd w:val="clear" w:color="auto" w:fill="FFFFFF"/>
              </w:rPr>
              <w:t>д</w:t>
            </w:r>
            <w:proofErr w:type="spellEnd"/>
            <w:r w:rsidRPr="00B269AE">
              <w:rPr>
                <w:color w:val="333333"/>
                <w:shd w:val="clear" w:color="auto" w:fill="FFFFFF"/>
              </w:rPr>
              <w:t>/с строятся парами и идут гулять в четверг «картотека,</w:t>
            </w:r>
            <w:r w:rsidR="003F06EF">
              <w:rPr>
                <w:color w:val="333333"/>
                <w:shd w:val="clear" w:color="auto" w:fill="FFFFFF"/>
              </w:rPr>
              <w:t xml:space="preserve"> </w:t>
            </w:r>
            <w:r w:rsidRPr="00B269AE">
              <w:rPr>
                <w:color w:val="333333"/>
                <w:shd w:val="clear" w:color="auto" w:fill="FFFFFF"/>
              </w:rPr>
              <w:t xml:space="preserve">стр.8;  «В </w:t>
            </w:r>
            <w:proofErr w:type="spellStart"/>
            <w:r w:rsidRPr="00B269AE">
              <w:rPr>
                <w:color w:val="333333"/>
                <w:shd w:val="clear" w:color="auto" w:fill="FFFFFF"/>
              </w:rPr>
              <w:t>д</w:t>
            </w:r>
            <w:proofErr w:type="spellEnd"/>
            <w:r w:rsidRPr="00B269AE">
              <w:rPr>
                <w:color w:val="333333"/>
                <w:shd w:val="clear" w:color="auto" w:fill="FFFFFF"/>
              </w:rPr>
              <w:t>/с пришёл мастер по ремонту игрушек» картотека,</w:t>
            </w:r>
            <w:r w:rsidR="003F06EF">
              <w:rPr>
                <w:color w:val="333333"/>
                <w:shd w:val="clear" w:color="auto" w:fill="FFFFFF"/>
              </w:rPr>
              <w:t xml:space="preserve"> </w:t>
            </w:r>
            <w:r w:rsidRPr="00B269AE">
              <w:rPr>
                <w:color w:val="333333"/>
                <w:shd w:val="clear" w:color="auto" w:fill="FFFFFF"/>
              </w:rPr>
              <w:t xml:space="preserve">стр.5; </w:t>
            </w:r>
            <w:r w:rsidR="0078518C" w:rsidRPr="00B269AE">
              <w:t>«Зайка»,</w:t>
            </w:r>
            <w:r w:rsidR="004074DA">
              <w:t xml:space="preserve"> </w:t>
            </w:r>
            <w:r w:rsidR="0078518C" w:rsidRPr="00B269AE">
              <w:t>Бонд</w:t>
            </w:r>
            <w:proofErr w:type="gramStart"/>
            <w:r w:rsidR="0078518C" w:rsidRPr="00B269AE">
              <w:t>.</w:t>
            </w:r>
            <w:proofErr w:type="gramEnd"/>
            <w:r w:rsidR="003F06EF">
              <w:t xml:space="preserve"> </w:t>
            </w:r>
            <w:proofErr w:type="gramStart"/>
            <w:r w:rsidR="0078518C" w:rsidRPr="00B269AE">
              <w:t>с</w:t>
            </w:r>
            <w:proofErr w:type="gramEnd"/>
            <w:r w:rsidR="0078518C" w:rsidRPr="00B269AE">
              <w:t>тр.235</w:t>
            </w:r>
            <w:r w:rsidR="00533342" w:rsidRPr="00B269AE">
              <w:t xml:space="preserve">; </w:t>
            </w:r>
            <w:r w:rsidR="004E26CA" w:rsidRPr="00B269AE">
              <w:t xml:space="preserve"> </w:t>
            </w:r>
            <w:r w:rsidR="00E07212">
              <w:t xml:space="preserve">«В апреле </w:t>
            </w:r>
            <w:r w:rsidR="004E26CA" w:rsidRPr="00B269AE">
              <w:t>зверят</w:t>
            </w:r>
            <w:r w:rsidR="00533342" w:rsidRPr="00B269AE">
              <w:t xml:space="preserve">а пришли в </w:t>
            </w:r>
            <w:proofErr w:type="spellStart"/>
            <w:r w:rsidR="00533342" w:rsidRPr="00B269AE">
              <w:t>д</w:t>
            </w:r>
            <w:proofErr w:type="spellEnd"/>
            <w:r w:rsidR="00533342" w:rsidRPr="00B269AE">
              <w:t>/с»,</w:t>
            </w:r>
            <w:r w:rsidR="003F06EF">
              <w:t xml:space="preserve"> </w:t>
            </w:r>
            <w:r w:rsidR="00533342" w:rsidRPr="00B269AE">
              <w:t>картотека,</w:t>
            </w:r>
            <w:r w:rsidR="003F06EF">
              <w:t xml:space="preserve"> </w:t>
            </w:r>
            <w:r w:rsidR="00533342" w:rsidRPr="00B269AE">
              <w:t>стр.7;</w:t>
            </w:r>
            <w:r w:rsidR="004E26CA" w:rsidRPr="00B269AE">
              <w:t xml:space="preserve"> «Перейдём через дорогу в </w:t>
            </w:r>
            <w:r w:rsidR="00533342" w:rsidRPr="00B269AE">
              <w:t xml:space="preserve">магазин»; </w:t>
            </w:r>
            <w:r w:rsidR="004E26CA" w:rsidRPr="00B269AE">
              <w:t>«Кукла Таня вст</w:t>
            </w:r>
            <w:r w:rsidR="00533342" w:rsidRPr="00B269AE">
              <w:t>ала на стульчик» (безопасность);</w:t>
            </w:r>
            <w:r w:rsidR="004E26CA" w:rsidRPr="00B269AE">
              <w:t xml:space="preserve"> «Поможе</w:t>
            </w:r>
            <w:r w:rsidR="00533342" w:rsidRPr="00B269AE">
              <w:t>м мишке перейти через дорогу»; «Игрушки», Б.стр.225;</w:t>
            </w:r>
            <w:r w:rsidR="004E26CA" w:rsidRPr="00B269AE">
              <w:t xml:space="preserve"> « Едем весной в</w:t>
            </w:r>
            <w:r w:rsidR="00533342" w:rsidRPr="00B269AE">
              <w:t xml:space="preserve"> </w:t>
            </w:r>
            <w:proofErr w:type="spellStart"/>
            <w:r w:rsidR="00533342" w:rsidRPr="00B269AE">
              <w:t>д</w:t>
            </w:r>
            <w:proofErr w:type="spellEnd"/>
            <w:r w:rsidR="00533342" w:rsidRPr="00B269AE">
              <w:t>/с на машине» картотека,</w:t>
            </w:r>
            <w:r w:rsidR="00BC4CC7">
              <w:t xml:space="preserve"> </w:t>
            </w:r>
            <w:r w:rsidR="00533342" w:rsidRPr="00B269AE">
              <w:t xml:space="preserve">стр.1; </w:t>
            </w:r>
            <w:r w:rsidR="0078518C" w:rsidRPr="00B269AE">
              <w:t>«Лиса в курятнике»,</w:t>
            </w:r>
            <w:r w:rsidR="00533342" w:rsidRPr="00B269AE">
              <w:t xml:space="preserve"> </w:t>
            </w:r>
            <w:r w:rsidR="0078518C" w:rsidRPr="00B269AE">
              <w:t xml:space="preserve">стр.157 </w:t>
            </w:r>
            <w:proofErr w:type="spellStart"/>
            <w:r w:rsidR="0078518C" w:rsidRPr="00B269AE">
              <w:t>разв</w:t>
            </w:r>
            <w:proofErr w:type="spellEnd"/>
            <w:proofErr w:type="gramStart"/>
            <w:r w:rsidR="00533342" w:rsidRPr="00B269AE">
              <w:t xml:space="preserve"> </w:t>
            </w:r>
            <w:r w:rsidR="0078518C" w:rsidRPr="00B269AE">
              <w:t>.</w:t>
            </w:r>
            <w:proofErr w:type="gramEnd"/>
            <w:r w:rsidR="0078518C" w:rsidRPr="00B269AE">
              <w:t>игры с м.</w:t>
            </w:r>
            <w:r w:rsidR="00533342" w:rsidRPr="00B269AE">
              <w:t xml:space="preserve">; </w:t>
            </w:r>
            <w:r w:rsidR="00533342" w:rsidRPr="00B269AE">
              <w:rPr>
                <w:color w:val="333333"/>
                <w:shd w:val="clear" w:color="auto" w:fill="FFFFFF"/>
              </w:rPr>
              <w:t xml:space="preserve">«Зайка в </w:t>
            </w:r>
            <w:proofErr w:type="spellStart"/>
            <w:r w:rsidR="00533342" w:rsidRPr="00B269AE">
              <w:rPr>
                <w:color w:val="333333"/>
                <w:shd w:val="clear" w:color="auto" w:fill="FFFFFF"/>
              </w:rPr>
              <w:t>д</w:t>
            </w:r>
            <w:proofErr w:type="spellEnd"/>
            <w:r w:rsidR="00533342" w:rsidRPr="00B269AE">
              <w:rPr>
                <w:color w:val="333333"/>
                <w:shd w:val="clear" w:color="auto" w:fill="FFFFFF"/>
              </w:rPr>
              <w:t xml:space="preserve">/с» картотека,стр.7;  </w:t>
            </w:r>
            <w:r w:rsidR="00067D5F" w:rsidRPr="00B269AE">
              <w:rPr>
                <w:color w:val="333333"/>
                <w:shd w:val="clear" w:color="auto" w:fill="FFFFFF"/>
              </w:rPr>
              <w:t>«Девочки</w:t>
            </w:r>
            <w:r w:rsidR="00533342" w:rsidRPr="00B269AE">
              <w:rPr>
                <w:color w:val="333333"/>
                <w:shd w:val="clear" w:color="auto" w:fill="FFFFFF"/>
              </w:rPr>
              <w:t xml:space="preserve"> пошли в больницу через дорогу»; «Мишка в </w:t>
            </w:r>
            <w:proofErr w:type="spellStart"/>
            <w:r w:rsidR="00533342" w:rsidRPr="00B269AE">
              <w:rPr>
                <w:color w:val="333333"/>
                <w:shd w:val="clear" w:color="auto" w:fill="FFFFFF"/>
              </w:rPr>
              <w:t>д</w:t>
            </w:r>
            <w:proofErr w:type="spellEnd"/>
            <w:r w:rsidR="00533342" w:rsidRPr="00B269AE">
              <w:rPr>
                <w:color w:val="333333"/>
                <w:shd w:val="clear" w:color="auto" w:fill="FFFFFF"/>
              </w:rPr>
              <w:t>/с» картотека,стр.7;</w:t>
            </w:r>
            <w:r w:rsidR="00067D5F" w:rsidRPr="00B269AE">
              <w:rPr>
                <w:color w:val="333333"/>
                <w:shd w:val="clear" w:color="auto" w:fill="FFFFFF"/>
              </w:rPr>
              <w:t xml:space="preserve"> « Куклы в </w:t>
            </w:r>
            <w:proofErr w:type="spellStart"/>
            <w:r w:rsidR="00067D5F" w:rsidRPr="00B269AE">
              <w:rPr>
                <w:color w:val="333333"/>
                <w:shd w:val="clear" w:color="auto" w:fill="FFFFFF"/>
              </w:rPr>
              <w:t>д</w:t>
            </w:r>
            <w:proofErr w:type="spellEnd"/>
            <w:r w:rsidR="00067D5F" w:rsidRPr="00B269AE">
              <w:rPr>
                <w:color w:val="333333"/>
                <w:shd w:val="clear" w:color="auto" w:fill="FFFFFF"/>
              </w:rPr>
              <w:t>/с строятся парами и идут гулять»</w:t>
            </w:r>
            <w:r w:rsidR="009F2B18">
              <w:rPr>
                <w:color w:val="333333"/>
                <w:shd w:val="clear" w:color="auto" w:fill="FFFFFF"/>
              </w:rPr>
              <w:t xml:space="preserve"> </w:t>
            </w:r>
            <w:r w:rsidR="00067D5F" w:rsidRPr="00B269AE">
              <w:rPr>
                <w:color w:val="333333"/>
                <w:shd w:val="clear" w:color="auto" w:fill="FFFFFF"/>
              </w:rPr>
              <w:t>картотека</w:t>
            </w:r>
            <w:proofErr w:type="gramStart"/>
            <w:r w:rsidR="00067D5F" w:rsidRPr="00B269AE">
              <w:rPr>
                <w:color w:val="333333"/>
                <w:shd w:val="clear" w:color="auto" w:fill="FFFFFF"/>
              </w:rPr>
              <w:t>,с</w:t>
            </w:r>
            <w:proofErr w:type="gramEnd"/>
            <w:r w:rsidR="00067D5F" w:rsidRPr="00B269AE">
              <w:rPr>
                <w:color w:val="333333"/>
                <w:shd w:val="clear" w:color="auto" w:fill="FFFFFF"/>
              </w:rPr>
              <w:t>тр.8</w:t>
            </w:r>
            <w:r w:rsidR="00375786">
              <w:rPr>
                <w:color w:val="333333"/>
                <w:shd w:val="clear" w:color="auto" w:fill="FFFFFF"/>
              </w:rPr>
              <w:t xml:space="preserve">; </w:t>
            </w:r>
            <w:r w:rsidR="00375786" w:rsidRPr="00B269AE">
              <w:t xml:space="preserve">«Пляска с платочками», стр.170 </w:t>
            </w:r>
            <w:proofErr w:type="spellStart"/>
            <w:r w:rsidR="00375786" w:rsidRPr="00B269AE">
              <w:t>разв</w:t>
            </w:r>
            <w:proofErr w:type="spellEnd"/>
            <w:r w:rsidR="00375786" w:rsidRPr="00B269AE">
              <w:t>. игры с м.;</w:t>
            </w:r>
            <w:r w:rsidR="002D400D" w:rsidRPr="00B269AE">
              <w:rPr>
                <w:color w:val="333333"/>
                <w:shd w:val="clear" w:color="auto" w:fill="FFFFFF"/>
              </w:rPr>
              <w:t xml:space="preserve"> «Пастушок идёт в </w:t>
            </w:r>
            <w:proofErr w:type="spellStart"/>
            <w:r w:rsidR="002D400D" w:rsidRPr="00B269AE">
              <w:rPr>
                <w:color w:val="333333"/>
                <w:shd w:val="clear" w:color="auto" w:fill="FFFFFF"/>
              </w:rPr>
              <w:t>д</w:t>
            </w:r>
            <w:proofErr w:type="spellEnd"/>
            <w:r w:rsidR="002D400D" w:rsidRPr="00B269AE">
              <w:rPr>
                <w:color w:val="333333"/>
                <w:shd w:val="clear" w:color="auto" w:fill="FFFFFF"/>
              </w:rPr>
              <w:t>/с» картотека,</w:t>
            </w:r>
            <w:r w:rsidR="002D400D">
              <w:rPr>
                <w:color w:val="333333"/>
                <w:shd w:val="clear" w:color="auto" w:fill="FFFFFF"/>
              </w:rPr>
              <w:t xml:space="preserve"> </w:t>
            </w:r>
            <w:r w:rsidR="002D400D" w:rsidRPr="00B269AE">
              <w:rPr>
                <w:color w:val="333333"/>
                <w:shd w:val="clear" w:color="auto" w:fill="FFFFFF"/>
              </w:rPr>
              <w:t>стр.7</w:t>
            </w:r>
            <w:r w:rsidR="00B31D4F">
              <w:rPr>
                <w:color w:val="333333"/>
                <w:shd w:val="clear" w:color="auto" w:fill="FFFFFF"/>
              </w:rPr>
              <w:t>.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 w:val="restart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</w:rPr>
            </w:pPr>
            <w:r w:rsidRPr="00B269AE">
              <w:rPr>
                <w:b/>
              </w:rPr>
              <w:t>Май</w:t>
            </w: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Подвижные Малоподвижные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>«Вороны»,</w:t>
            </w:r>
            <w:r w:rsidR="00533342" w:rsidRPr="00B269AE">
              <w:t xml:space="preserve"> </w:t>
            </w:r>
            <w:r w:rsidRPr="00B269AE">
              <w:t>Бонд</w:t>
            </w:r>
            <w:proofErr w:type="gramStart"/>
            <w:r w:rsidRPr="00B269AE">
              <w:t>.с</w:t>
            </w:r>
            <w:proofErr w:type="gramEnd"/>
            <w:r w:rsidRPr="00B269AE">
              <w:t xml:space="preserve">тр.176; «Погладь мишку»,стр.101 </w:t>
            </w:r>
            <w:proofErr w:type="spellStart"/>
            <w:r w:rsidRPr="00B269AE">
              <w:t>разв</w:t>
            </w:r>
            <w:proofErr w:type="spellEnd"/>
            <w:r w:rsidRPr="00B269AE">
              <w:t>.</w:t>
            </w:r>
            <w:r w:rsidR="00533342" w:rsidRPr="00B269AE">
              <w:t xml:space="preserve"> </w:t>
            </w:r>
            <w:r w:rsidRPr="00B269AE">
              <w:t>игры с м.</w:t>
            </w:r>
            <w:r w:rsidR="00533342" w:rsidRPr="00B269AE">
              <w:t>; «Кто попадёт?», Бонд, стр.208</w:t>
            </w:r>
          </w:p>
          <w:p w:rsidR="0078518C" w:rsidRPr="00B269AE" w:rsidRDefault="0078518C" w:rsidP="00D359A6">
            <w:r w:rsidRPr="00B269AE">
              <w:t>«Через речку»,</w:t>
            </w:r>
            <w:r w:rsidR="00533342" w:rsidRPr="00B269AE">
              <w:t xml:space="preserve"> </w:t>
            </w:r>
            <w:r w:rsidR="00E34ED0" w:rsidRPr="00B269AE">
              <w:t xml:space="preserve">Бонд, </w:t>
            </w:r>
            <w:r w:rsidRPr="00B269AE">
              <w:t>стр.115; «Идём по мостику»,</w:t>
            </w:r>
            <w:r w:rsidR="00533342" w:rsidRPr="00B269AE">
              <w:t xml:space="preserve"> </w:t>
            </w:r>
            <w:r w:rsidRPr="00B269AE">
              <w:t>стр.242,Бонд.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Театрализованные Режиссерские</w:t>
            </w:r>
          </w:p>
        </w:tc>
        <w:tc>
          <w:tcPr>
            <w:tcW w:w="10679" w:type="dxa"/>
            <w:vAlign w:val="center"/>
          </w:tcPr>
          <w:p w:rsidR="0078518C" w:rsidRDefault="003F06EF" w:rsidP="00D359A6">
            <w:r w:rsidRPr="00B269AE">
              <w:t xml:space="preserve"> </w:t>
            </w:r>
            <w:r w:rsidR="0078518C" w:rsidRPr="00B269AE">
              <w:t>«Кругосветное путешествие»  картотека</w:t>
            </w:r>
            <w:r w:rsidR="002C2D27">
              <w:t xml:space="preserve"> </w:t>
            </w:r>
            <w:r w:rsidR="00D742B8">
              <w:t xml:space="preserve"> </w:t>
            </w:r>
            <w:r w:rsidR="002C2D27" w:rsidRPr="00B269AE">
              <w:t>«Весёлые обезьянки»  картотека</w:t>
            </w:r>
          </w:p>
          <w:p w:rsidR="003F06EF" w:rsidRPr="00B269AE" w:rsidRDefault="003F06EF" w:rsidP="00D359A6">
            <w:r>
              <w:t>«Угадай</w:t>
            </w:r>
            <w:r w:rsidRPr="00B269AE">
              <w:t>,</w:t>
            </w:r>
            <w:r>
              <w:t xml:space="preserve"> </w:t>
            </w:r>
            <w:r w:rsidRPr="00B269AE">
              <w:t>что я делаю»  картотека</w:t>
            </w:r>
          </w:p>
        </w:tc>
      </w:tr>
      <w:tr w:rsidR="0078518C" w:rsidRPr="00B269AE" w:rsidTr="00D359A6">
        <w:trPr>
          <w:trHeight w:val="397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Хороводные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 xml:space="preserve"> «Замечательный букет»№42</w:t>
            </w:r>
            <w:r w:rsidR="00F565B5" w:rsidRPr="00B269AE">
              <w:t>; «На окне в горшочках»№43</w:t>
            </w:r>
          </w:p>
        </w:tc>
      </w:tr>
      <w:tr w:rsidR="0078518C" w:rsidRPr="00B269AE" w:rsidTr="00D359A6">
        <w:trPr>
          <w:trHeight w:val="360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Народные</w:t>
            </w:r>
          </w:p>
          <w:p w:rsidR="0078518C" w:rsidRPr="00B269AE" w:rsidRDefault="0078518C" w:rsidP="00D359A6">
            <w:pPr>
              <w:jc w:val="center"/>
              <w:rPr>
                <w:i/>
              </w:rPr>
            </w:pPr>
          </w:p>
        </w:tc>
        <w:tc>
          <w:tcPr>
            <w:tcW w:w="10679" w:type="dxa"/>
            <w:vAlign w:val="center"/>
          </w:tcPr>
          <w:p w:rsidR="0078518C" w:rsidRPr="00B269AE" w:rsidRDefault="0078518C" w:rsidP="00D359A6">
            <w:r w:rsidRPr="00B269AE">
              <w:t xml:space="preserve">«Ягоды»№44; </w:t>
            </w:r>
            <w:r w:rsidR="008A0CBD" w:rsidRPr="00B269AE">
              <w:t xml:space="preserve"> «Ой, что за народ?»  картотека </w:t>
            </w:r>
            <w:proofErr w:type="spellStart"/>
            <w:proofErr w:type="gramStart"/>
            <w:r w:rsidR="008A0CBD" w:rsidRPr="00B269AE">
              <w:t>п</w:t>
            </w:r>
            <w:proofErr w:type="spellEnd"/>
            <w:proofErr w:type="gramEnd"/>
            <w:r w:rsidR="008A0CBD" w:rsidRPr="00B269AE">
              <w:t>/и стр.18</w:t>
            </w:r>
          </w:p>
          <w:p w:rsidR="0078518C" w:rsidRPr="00B269AE" w:rsidRDefault="0078518C" w:rsidP="00D359A6"/>
        </w:tc>
      </w:tr>
      <w:tr w:rsidR="0078518C" w:rsidRPr="00B269AE" w:rsidTr="00D359A6">
        <w:trPr>
          <w:trHeight w:val="450"/>
        </w:trPr>
        <w:tc>
          <w:tcPr>
            <w:tcW w:w="1460" w:type="dxa"/>
            <w:vMerge/>
            <w:vAlign w:val="center"/>
          </w:tcPr>
          <w:p w:rsidR="0078518C" w:rsidRPr="00B269AE" w:rsidRDefault="0078518C" w:rsidP="00D359A6">
            <w:pPr>
              <w:jc w:val="center"/>
            </w:pPr>
          </w:p>
        </w:tc>
        <w:tc>
          <w:tcPr>
            <w:tcW w:w="2703" w:type="dxa"/>
            <w:vAlign w:val="center"/>
          </w:tcPr>
          <w:p w:rsidR="0078518C" w:rsidRPr="00B269AE" w:rsidRDefault="0078518C" w:rsidP="00D359A6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Сюжетно-ролевые</w:t>
            </w:r>
          </w:p>
        </w:tc>
        <w:tc>
          <w:tcPr>
            <w:tcW w:w="10679" w:type="dxa"/>
            <w:vAlign w:val="center"/>
          </w:tcPr>
          <w:p w:rsidR="0078518C" w:rsidRPr="00B269AE" w:rsidRDefault="0078518C" w:rsidP="00F675A8">
            <w:proofErr w:type="gramStart"/>
            <w:r w:rsidRPr="00B269AE">
              <w:t>«Летает</w:t>
            </w:r>
            <w:r w:rsidR="009117B4" w:rsidRPr="00B269AE">
              <w:t xml:space="preserve"> </w:t>
            </w:r>
            <w:r w:rsidRPr="00B269AE">
              <w:t>-</w:t>
            </w:r>
            <w:r w:rsidR="009117B4" w:rsidRPr="00B269AE">
              <w:t xml:space="preserve"> </w:t>
            </w:r>
            <w:r w:rsidRPr="00B269AE">
              <w:t>не летает, растёт</w:t>
            </w:r>
            <w:r w:rsidR="009117B4" w:rsidRPr="00B269AE">
              <w:t xml:space="preserve"> </w:t>
            </w:r>
            <w:r w:rsidRPr="00B269AE">
              <w:t>-</w:t>
            </w:r>
            <w:r w:rsidR="009117B4" w:rsidRPr="00B269AE">
              <w:t xml:space="preserve"> </w:t>
            </w:r>
            <w:r w:rsidRPr="00B269AE">
              <w:t>не растёт» картотека</w:t>
            </w:r>
            <w:r w:rsidR="00533342" w:rsidRPr="00B269AE">
              <w:t>;</w:t>
            </w:r>
            <w:r w:rsidR="009117B4" w:rsidRPr="00B269AE">
              <w:t xml:space="preserve"> </w:t>
            </w:r>
            <w:r w:rsidR="007D3B1E" w:rsidRPr="00B269AE">
              <w:t xml:space="preserve">«Чижик», </w:t>
            </w:r>
            <w:r w:rsidRPr="00B269AE">
              <w:t xml:space="preserve">стр.113 </w:t>
            </w:r>
            <w:proofErr w:type="spellStart"/>
            <w:r w:rsidRPr="00B269AE">
              <w:t>разв</w:t>
            </w:r>
            <w:proofErr w:type="spellEnd"/>
            <w:r w:rsidRPr="00B269AE">
              <w:t>.</w:t>
            </w:r>
            <w:r w:rsidR="00533342" w:rsidRPr="00B269AE">
              <w:t xml:space="preserve"> </w:t>
            </w:r>
            <w:r w:rsidRPr="00B269AE">
              <w:t>игры с м.</w:t>
            </w:r>
            <w:r w:rsidR="00C71C7D" w:rsidRPr="00B269AE">
              <w:t xml:space="preserve">; «Кукла Таня пошла в лес»; </w:t>
            </w:r>
            <w:r w:rsidR="004A564E" w:rsidRPr="00B269AE">
              <w:t xml:space="preserve">«Зоопарк»; </w:t>
            </w:r>
            <w:r w:rsidR="00006B5A" w:rsidRPr="00B269AE">
              <w:t xml:space="preserve">«Детки пошли в лес»; </w:t>
            </w:r>
            <w:r w:rsidR="007D3B1E" w:rsidRPr="00B269AE">
              <w:rPr>
                <w:color w:val="333333"/>
                <w:shd w:val="clear" w:color="auto" w:fill="FFFFFF"/>
              </w:rPr>
              <w:t xml:space="preserve"> «Зайка в </w:t>
            </w:r>
            <w:proofErr w:type="spellStart"/>
            <w:r w:rsidR="007D3B1E" w:rsidRPr="00B269AE">
              <w:rPr>
                <w:color w:val="333333"/>
                <w:shd w:val="clear" w:color="auto" w:fill="FFFFFF"/>
              </w:rPr>
              <w:t>д</w:t>
            </w:r>
            <w:proofErr w:type="spellEnd"/>
            <w:r w:rsidR="007D3B1E" w:rsidRPr="00B269AE">
              <w:rPr>
                <w:color w:val="333333"/>
                <w:shd w:val="clear" w:color="auto" w:fill="FFFFFF"/>
              </w:rPr>
              <w:t xml:space="preserve">/с» картотека, стр.7; </w:t>
            </w:r>
            <w:r w:rsidR="00015AF8" w:rsidRPr="00B269AE">
              <w:rPr>
                <w:color w:val="333333"/>
                <w:shd w:val="clear" w:color="auto" w:fill="FFFFFF"/>
              </w:rPr>
              <w:t xml:space="preserve">« Куклы в </w:t>
            </w:r>
            <w:proofErr w:type="spellStart"/>
            <w:r w:rsidR="00015AF8" w:rsidRPr="00B269AE">
              <w:rPr>
                <w:color w:val="333333"/>
                <w:shd w:val="clear" w:color="auto" w:fill="FFFFFF"/>
              </w:rPr>
              <w:t>д</w:t>
            </w:r>
            <w:proofErr w:type="spellEnd"/>
            <w:r w:rsidR="00015AF8" w:rsidRPr="00B269AE">
              <w:rPr>
                <w:color w:val="333333"/>
                <w:shd w:val="clear" w:color="auto" w:fill="FFFFFF"/>
              </w:rPr>
              <w:t xml:space="preserve">/с строятся парами и идут в зоопарк» картотека, стр.8; </w:t>
            </w:r>
            <w:r w:rsidR="00015AF8" w:rsidRPr="00B269AE">
              <w:t>«Едем весной на машине в лес» картотека,</w:t>
            </w:r>
            <w:r w:rsidR="00794892" w:rsidRPr="00B269AE">
              <w:t xml:space="preserve"> </w:t>
            </w:r>
            <w:r w:rsidR="00015AF8" w:rsidRPr="00B269AE">
              <w:t>стр.1</w:t>
            </w:r>
            <w:r w:rsidR="00794892" w:rsidRPr="00B269AE">
              <w:t>;</w:t>
            </w:r>
            <w:proofErr w:type="gramEnd"/>
            <w:r w:rsidR="003F06EF">
              <w:t xml:space="preserve"> </w:t>
            </w:r>
            <w:proofErr w:type="gramStart"/>
            <w:r w:rsidR="003F06EF">
              <w:t xml:space="preserve">«Лесные звери», Бонд, стр. 225; </w:t>
            </w:r>
            <w:r w:rsidR="003F06EF" w:rsidRPr="00B269AE">
              <w:t>«Детки пошли в зоопарк»;</w:t>
            </w:r>
            <w:r w:rsidR="006B0343">
              <w:t xml:space="preserve"> </w:t>
            </w:r>
            <w:r w:rsidR="003F06EF" w:rsidRPr="00B269AE">
              <w:t>«Зоопарк»;</w:t>
            </w:r>
            <w:r w:rsidR="003F06EF">
              <w:t xml:space="preserve"> </w:t>
            </w:r>
            <w:r w:rsidR="003F06EF" w:rsidRPr="00B269AE">
              <w:t>«Животные», Б.стр.225;</w:t>
            </w:r>
            <w:r w:rsidR="009F2B18">
              <w:t xml:space="preserve"> </w:t>
            </w:r>
            <w:r w:rsidR="009F2B18" w:rsidRPr="00B269AE">
              <w:t>«</w:t>
            </w:r>
            <w:proofErr w:type="spellStart"/>
            <w:r w:rsidR="009F2B18" w:rsidRPr="00B269AE">
              <w:t>Мишенька</w:t>
            </w:r>
            <w:proofErr w:type="spellEnd"/>
            <w:r w:rsidR="009F2B18" w:rsidRPr="00B269AE">
              <w:t>», Бонд, стр.185</w:t>
            </w:r>
            <w:r w:rsidR="00D742B8">
              <w:t>.</w:t>
            </w:r>
            <w:proofErr w:type="gramEnd"/>
          </w:p>
        </w:tc>
      </w:tr>
    </w:tbl>
    <w:p w:rsidR="0078518C" w:rsidRPr="00B269AE" w:rsidRDefault="0078518C" w:rsidP="00D359A6">
      <w:pPr>
        <w:rPr>
          <w:b/>
          <w:bCs/>
        </w:rPr>
      </w:pPr>
    </w:p>
    <w:p w:rsidR="0078518C" w:rsidRPr="00B269AE" w:rsidRDefault="0078518C" w:rsidP="00D359A6">
      <w:pPr>
        <w:jc w:val="center"/>
        <w:rPr>
          <w:b/>
          <w:bCs/>
        </w:rPr>
      </w:pPr>
    </w:p>
    <w:p w:rsidR="0078518C" w:rsidRPr="00B269AE" w:rsidRDefault="0078518C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Pr="00B269AE" w:rsidRDefault="00245F37" w:rsidP="00D359A6">
      <w:pPr>
        <w:jc w:val="center"/>
        <w:rPr>
          <w:b/>
          <w:bCs/>
        </w:rPr>
      </w:pPr>
    </w:p>
    <w:p w:rsidR="00245F37" w:rsidRDefault="00245F37" w:rsidP="00245F37">
      <w:pPr>
        <w:rPr>
          <w:b/>
          <w:bCs/>
        </w:rPr>
      </w:pPr>
    </w:p>
    <w:p w:rsidR="00B269AE" w:rsidRDefault="00B269AE" w:rsidP="00245F37">
      <w:pPr>
        <w:rPr>
          <w:b/>
          <w:bCs/>
        </w:rPr>
      </w:pPr>
    </w:p>
    <w:p w:rsidR="00B269AE" w:rsidRDefault="00B269AE" w:rsidP="00245F37">
      <w:pPr>
        <w:rPr>
          <w:b/>
          <w:bCs/>
        </w:rPr>
      </w:pPr>
    </w:p>
    <w:p w:rsidR="00B269AE" w:rsidRDefault="00B269AE" w:rsidP="00245F37">
      <w:pPr>
        <w:rPr>
          <w:b/>
          <w:bCs/>
        </w:rPr>
      </w:pPr>
    </w:p>
    <w:p w:rsidR="00B269AE" w:rsidRDefault="00B269AE" w:rsidP="00245F37">
      <w:pPr>
        <w:rPr>
          <w:b/>
          <w:bCs/>
        </w:rPr>
      </w:pPr>
    </w:p>
    <w:p w:rsidR="00B269AE" w:rsidRDefault="00B269AE" w:rsidP="00245F37">
      <w:pPr>
        <w:rPr>
          <w:b/>
          <w:bCs/>
        </w:rPr>
      </w:pPr>
    </w:p>
    <w:p w:rsidR="00B269AE" w:rsidRDefault="00B269AE" w:rsidP="00245F37">
      <w:pPr>
        <w:rPr>
          <w:b/>
          <w:bCs/>
        </w:rPr>
      </w:pPr>
    </w:p>
    <w:p w:rsidR="00B269AE" w:rsidRDefault="00B269AE" w:rsidP="00245F37">
      <w:pPr>
        <w:rPr>
          <w:b/>
          <w:bCs/>
        </w:rPr>
      </w:pPr>
    </w:p>
    <w:p w:rsidR="00B269AE" w:rsidRDefault="00B269AE" w:rsidP="00245F37">
      <w:pPr>
        <w:rPr>
          <w:b/>
          <w:bCs/>
        </w:rPr>
      </w:pPr>
    </w:p>
    <w:p w:rsidR="00B269AE" w:rsidRDefault="00B269AE" w:rsidP="00245F37">
      <w:pPr>
        <w:rPr>
          <w:b/>
          <w:bCs/>
        </w:rPr>
      </w:pPr>
    </w:p>
    <w:p w:rsidR="00B269AE" w:rsidRDefault="00B269AE" w:rsidP="00245F37">
      <w:pPr>
        <w:rPr>
          <w:b/>
          <w:bCs/>
        </w:rPr>
      </w:pPr>
    </w:p>
    <w:p w:rsidR="00B269AE" w:rsidRDefault="00B269AE" w:rsidP="00245F37">
      <w:pPr>
        <w:rPr>
          <w:b/>
          <w:bCs/>
        </w:rPr>
      </w:pPr>
    </w:p>
    <w:p w:rsidR="00B269AE" w:rsidRDefault="00B269AE" w:rsidP="00245F37">
      <w:pPr>
        <w:rPr>
          <w:b/>
          <w:bCs/>
        </w:rPr>
      </w:pPr>
    </w:p>
    <w:p w:rsidR="00B269AE" w:rsidRPr="00B269AE" w:rsidRDefault="00B269AE" w:rsidP="00245F37"/>
    <w:tbl>
      <w:tblPr>
        <w:tblW w:w="14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2703"/>
        <w:gridCol w:w="10679"/>
      </w:tblGrid>
      <w:tr w:rsidR="00245F37" w:rsidRPr="00B269AE" w:rsidTr="00E652C8">
        <w:tc>
          <w:tcPr>
            <w:tcW w:w="1460" w:type="dxa"/>
          </w:tcPr>
          <w:p w:rsidR="00245F37" w:rsidRPr="00B269AE" w:rsidRDefault="00245F37" w:rsidP="00E652C8">
            <w:pPr>
              <w:jc w:val="center"/>
              <w:rPr>
                <w:b/>
              </w:rPr>
            </w:pPr>
            <w:r w:rsidRPr="00B269AE">
              <w:rPr>
                <w:b/>
              </w:rPr>
              <w:lastRenderedPageBreak/>
              <w:t>Месяц</w:t>
            </w:r>
          </w:p>
        </w:tc>
        <w:tc>
          <w:tcPr>
            <w:tcW w:w="2703" w:type="dxa"/>
          </w:tcPr>
          <w:p w:rsidR="00245F37" w:rsidRPr="00B269AE" w:rsidRDefault="00245F37" w:rsidP="00E652C8">
            <w:pPr>
              <w:jc w:val="center"/>
              <w:rPr>
                <w:b/>
              </w:rPr>
            </w:pPr>
            <w:r w:rsidRPr="00B269AE">
              <w:rPr>
                <w:b/>
              </w:rPr>
              <w:t>Вид игры</w:t>
            </w:r>
          </w:p>
        </w:tc>
        <w:tc>
          <w:tcPr>
            <w:tcW w:w="10679" w:type="dxa"/>
          </w:tcPr>
          <w:p w:rsidR="00245F37" w:rsidRPr="00B269AE" w:rsidRDefault="00245F37" w:rsidP="00E652C8">
            <w:pPr>
              <w:jc w:val="center"/>
            </w:pPr>
            <w:r w:rsidRPr="00B269AE">
              <w:rPr>
                <w:b/>
              </w:rPr>
              <w:t>Название игры</w:t>
            </w:r>
          </w:p>
        </w:tc>
      </w:tr>
      <w:tr w:rsidR="00245F37" w:rsidRPr="00B269AE" w:rsidTr="00E652C8">
        <w:trPr>
          <w:trHeight w:val="397"/>
        </w:trPr>
        <w:tc>
          <w:tcPr>
            <w:tcW w:w="1460" w:type="dxa"/>
            <w:vMerge w:val="restart"/>
            <w:vAlign w:val="center"/>
          </w:tcPr>
          <w:p w:rsidR="00245F37" w:rsidRPr="00B269AE" w:rsidRDefault="00245F37" w:rsidP="00E652C8">
            <w:pPr>
              <w:jc w:val="center"/>
            </w:pPr>
            <w:r w:rsidRPr="00B269AE">
              <w:rPr>
                <w:b/>
              </w:rPr>
              <w:t xml:space="preserve"> Июнь</w:t>
            </w:r>
          </w:p>
        </w:tc>
        <w:tc>
          <w:tcPr>
            <w:tcW w:w="2703" w:type="dxa"/>
            <w:vAlign w:val="center"/>
          </w:tcPr>
          <w:p w:rsidR="00245F37" w:rsidRPr="00B269AE" w:rsidRDefault="00245F37" w:rsidP="00E652C8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Подвижные Малоподвижные</w:t>
            </w:r>
          </w:p>
        </w:tc>
        <w:tc>
          <w:tcPr>
            <w:tcW w:w="10679" w:type="dxa"/>
            <w:vAlign w:val="center"/>
          </w:tcPr>
          <w:p w:rsidR="00245F37" w:rsidRPr="00B269AE" w:rsidRDefault="00245F37" w:rsidP="00245F37">
            <w:pPr>
              <w:pStyle w:val="a7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269A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«Перелет птиц», </w:t>
            </w:r>
            <w:r w:rsidRPr="00B269AE">
              <w:rPr>
                <w:rFonts w:ascii="Times New Roman" w:hAnsi="Times New Roman"/>
                <w:sz w:val="24"/>
                <w:szCs w:val="24"/>
              </w:rPr>
              <w:t xml:space="preserve">«Вороны», </w:t>
            </w:r>
            <w:r w:rsidR="00DA5C77" w:rsidRPr="00B269AE">
              <w:rPr>
                <w:rFonts w:ascii="Times New Roman" w:hAnsi="Times New Roman"/>
                <w:sz w:val="24"/>
                <w:szCs w:val="24"/>
              </w:rPr>
              <w:t xml:space="preserve">Бонд, </w:t>
            </w:r>
            <w:r w:rsidRPr="00B269AE">
              <w:rPr>
                <w:rFonts w:ascii="Times New Roman" w:hAnsi="Times New Roman"/>
                <w:sz w:val="24"/>
                <w:szCs w:val="24"/>
              </w:rPr>
              <w:t xml:space="preserve">стр.176; «Гуси лебеди», «Горелки», «Краски», 1.« Русские детские подвижные игры» - Покровский Е.А. 2. « Русские народные подвижные игры» - Литвинова И.Н.; </w:t>
            </w:r>
            <w:r w:rsidRPr="00B269A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«Воробушки и автомобиль»</w:t>
            </w:r>
            <w:r w:rsidR="00823373" w:rsidRPr="00B269AE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; </w:t>
            </w:r>
            <w:r w:rsidR="00823373" w:rsidRPr="00B269AE">
              <w:rPr>
                <w:rFonts w:ascii="Times New Roman" w:hAnsi="Times New Roman"/>
                <w:sz w:val="24"/>
                <w:szCs w:val="24"/>
              </w:rPr>
              <w:t>«Кто попадёт?», Бонд, стр.208</w:t>
            </w:r>
            <w:r w:rsidR="006F2FA4" w:rsidRPr="00B269AE">
              <w:rPr>
                <w:rFonts w:ascii="Times New Roman" w:hAnsi="Times New Roman"/>
                <w:sz w:val="24"/>
                <w:szCs w:val="24"/>
              </w:rPr>
              <w:t>; «Машины на нашей улице»</w:t>
            </w:r>
            <w:r w:rsidR="00B269AE" w:rsidRPr="00B269AE">
              <w:rPr>
                <w:rFonts w:ascii="Times New Roman" w:hAnsi="Times New Roman"/>
                <w:sz w:val="24"/>
                <w:szCs w:val="24"/>
              </w:rPr>
              <w:t xml:space="preserve">; «Погладь </w:t>
            </w:r>
            <w:r w:rsidR="00BE7B0F">
              <w:rPr>
                <w:rFonts w:ascii="Times New Roman" w:hAnsi="Times New Roman"/>
                <w:sz w:val="24"/>
                <w:szCs w:val="24"/>
              </w:rPr>
              <w:t xml:space="preserve">мишку», стр.101 </w:t>
            </w:r>
            <w:proofErr w:type="spellStart"/>
            <w:r w:rsidR="00BE7B0F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r w:rsidR="00BE7B0F">
              <w:rPr>
                <w:rFonts w:ascii="Times New Roman" w:hAnsi="Times New Roman"/>
                <w:sz w:val="24"/>
                <w:szCs w:val="24"/>
              </w:rPr>
              <w:t xml:space="preserve">. игры с </w:t>
            </w:r>
            <w:proofErr w:type="gramStart"/>
            <w:r w:rsidR="00BE7B0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BE7B0F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245F37" w:rsidRPr="00B269AE" w:rsidRDefault="00245F37" w:rsidP="00245F37">
            <w:r w:rsidRPr="00B269AE">
              <w:t>«Моя малая Родина»№39;</w:t>
            </w:r>
            <w:r w:rsidR="00B269AE" w:rsidRPr="00B269AE">
              <w:t xml:space="preserve"> «Через речку», Бонд, стр.115</w:t>
            </w:r>
            <w:r w:rsidR="00EE4777">
              <w:t xml:space="preserve">; </w:t>
            </w:r>
            <w:r w:rsidR="00EE4777" w:rsidRPr="00B269AE">
              <w:t>«Идём по мостику», стр.242,Бонд.</w:t>
            </w:r>
          </w:p>
        </w:tc>
      </w:tr>
      <w:tr w:rsidR="00245F37" w:rsidRPr="00B269AE" w:rsidTr="00E652C8">
        <w:trPr>
          <w:trHeight w:val="397"/>
        </w:trPr>
        <w:tc>
          <w:tcPr>
            <w:tcW w:w="1460" w:type="dxa"/>
            <w:vMerge/>
            <w:vAlign w:val="center"/>
          </w:tcPr>
          <w:p w:rsidR="00245F37" w:rsidRPr="00B269AE" w:rsidRDefault="00245F37" w:rsidP="00E652C8">
            <w:pPr>
              <w:jc w:val="center"/>
            </w:pPr>
          </w:p>
        </w:tc>
        <w:tc>
          <w:tcPr>
            <w:tcW w:w="2703" w:type="dxa"/>
            <w:vAlign w:val="center"/>
          </w:tcPr>
          <w:p w:rsidR="00245F37" w:rsidRPr="00B269AE" w:rsidRDefault="00245F37" w:rsidP="00E652C8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Театрализованные Режиссерские</w:t>
            </w:r>
          </w:p>
        </w:tc>
        <w:tc>
          <w:tcPr>
            <w:tcW w:w="10679" w:type="dxa"/>
            <w:vAlign w:val="center"/>
          </w:tcPr>
          <w:p w:rsidR="00245F37" w:rsidRPr="00B269AE" w:rsidRDefault="00245F37" w:rsidP="00245F37">
            <w:r w:rsidRPr="00B269AE">
              <w:t>«Внимательные матрёшки» картотека</w:t>
            </w:r>
          </w:p>
          <w:p w:rsidR="00245F37" w:rsidRPr="00B269AE" w:rsidRDefault="00245F37" w:rsidP="00E652C8"/>
          <w:p w:rsidR="00245F37" w:rsidRPr="00B269AE" w:rsidRDefault="000C7703" w:rsidP="000C7703">
            <w:r w:rsidRPr="00B269AE">
              <w:t>«Кругосветное путешествие»  картотека</w:t>
            </w:r>
          </w:p>
        </w:tc>
      </w:tr>
      <w:tr w:rsidR="00245F37" w:rsidRPr="00B269AE" w:rsidTr="00E652C8">
        <w:trPr>
          <w:trHeight w:val="397"/>
        </w:trPr>
        <w:tc>
          <w:tcPr>
            <w:tcW w:w="1460" w:type="dxa"/>
            <w:vMerge/>
            <w:vAlign w:val="center"/>
          </w:tcPr>
          <w:p w:rsidR="00245F37" w:rsidRPr="00B269AE" w:rsidRDefault="00245F37" w:rsidP="00E652C8">
            <w:pPr>
              <w:jc w:val="center"/>
            </w:pPr>
          </w:p>
        </w:tc>
        <w:tc>
          <w:tcPr>
            <w:tcW w:w="2703" w:type="dxa"/>
            <w:vAlign w:val="center"/>
          </w:tcPr>
          <w:p w:rsidR="00245F37" w:rsidRPr="00B269AE" w:rsidRDefault="00245F37" w:rsidP="00E652C8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Хороводные</w:t>
            </w:r>
          </w:p>
        </w:tc>
        <w:tc>
          <w:tcPr>
            <w:tcW w:w="10679" w:type="dxa"/>
            <w:vAlign w:val="center"/>
          </w:tcPr>
          <w:p w:rsidR="00245F37" w:rsidRPr="00B269AE" w:rsidRDefault="00245F37" w:rsidP="00E652C8">
            <w:r w:rsidRPr="00B269AE">
              <w:t xml:space="preserve"> </w:t>
            </w:r>
          </w:p>
          <w:p w:rsidR="00245F37" w:rsidRPr="00B269AE" w:rsidRDefault="00DA5C77" w:rsidP="00DA5C77">
            <w:r w:rsidRPr="00B269AE">
              <w:t>«Бабушка Маланья»№40</w:t>
            </w:r>
            <w:r w:rsidR="000C7703">
              <w:t xml:space="preserve">; </w:t>
            </w:r>
            <w:r w:rsidR="000C7703" w:rsidRPr="00B269AE">
              <w:t>«Замечательный букет»№42</w:t>
            </w:r>
          </w:p>
        </w:tc>
      </w:tr>
      <w:tr w:rsidR="00245F37" w:rsidRPr="00B269AE" w:rsidTr="00E652C8">
        <w:trPr>
          <w:trHeight w:val="435"/>
        </w:trPr>
        <w:tc>
          <w:tcPr>
            <w:tcW w:w="1460" w:type="dxa"/>
            <w:vMerge/>
            <w:vAlign w:val="center"/>
          </w:tcPr>
          <w:p w:rsidR="00245F37" w:rsidRPr="00B269AE" w:rsidRDefault="00245F37" w:rsidP="00E652C8">
            <w:pPr>
              <w:jc w:val="center"/>
            </w:pPr>
          </w:p>
        </w:tc>
        <w:tc>
          <w:tcPr>
            <w:tcW w:w="2703" w:type="dxa"/>
            <w:vAlign w:val="center"/>
          </w:tcPr>
          <w:p w:rsidR="00245F37" w:rsidRPr="00B269AE" w:rsidRDefault="00245F37" w:rsidP="00E652C8">
            <w:pPr>
              <w:jc w:val="center"/>
              <w:rPr>
                <w:b/>
                <w:i/>
              </w:rPr>
            </w:pPr>
            <w:r w:rsidRPr="00B269AE">
              <w:rPr>
                <w:b/>
                <w:i/>
              </w:rPr>
              <w:t>Народные</w:t>
            </w:r>
          </w:p>
          <w:p w:rsidR="00245F37" w:rsidRPr="00B269AE" w:rsidRDefault="00245F37" w:rsidP="00E652C8">
            <w:pPr>
              <w:jc w:val="center"/>
              <w:rPr>
                <w:i/>
              </w:rPr>
            </w:pPr>
          </w:p>
        </w:tc>
        <w:tc>
          <w:tcPr>
            <w:tcW w:w="10679" w:type="dxa"/>
            <w:vAlign w:val="center"/>
          </w:tcPr>
          <w:p w:rsidR="00245F37" w:rsidRPr="00B269AE" w:rsidRDefault="00245F37" w:rsidP="00E652C8">
            <w:r w:rsidRPr="00B269AE">
              <w:t xml:space="preserve"> </w:t>
            </w:r>
            <w:r w:rsidR="00DA5C77" w:rsidRPr="00B269AE">
              <w:t xml:space="preserve">«Матрёшки», стр.175 </w:t>
            </w:r>
            <w:proofErr w:type="spellStart"/>
            <w:r w:rsidR="00DA5C77" w:rsidRPr="00B269AE">
              <w:t>разв</w:t>
            </w:r>
            <w:proofErr w:type="spellEnd"/>
            <w:r w:rsidR="00DA5C77" w:rsidRPr="00B269AE">
              <w:t>.</w:t>
            </w:r>
            <w:r w:rsidR="00B02427">
              <w:t xml:space="preserve"> </w:t>
            </w:r>
            <w:r w:rsidR="00DA5C77" w:rsidRPr="00B269AE">
              <w:t>игры с м.</w:t>
            </w:r>
            <w:r w:rsidR="00823373" w:rsidRPr="00B269AE">
              <w:t xml:space="preserve">; «Ой, что за народ?»  картотека </w:t>
            </w:r>
            <w:proofErr w:type="spellStart"/>
            <w:proofErr w:type="gramStart"/>
            <w:r w:rsidR="00823373" w:rsidRPr="00B269AE">
              <w:t>п</w:t>
            </w:r>
            <w:proofErr w:type="spellEnd"/>
            <w:proofErr w:type="gramEnd"/>
            <w:r w:rsidR="00823373" w:rsidRPr="00B269AE">
              <w:t>/и стр.18</w:t>
            </w:r>
            <w:r w:rsidR="00B269AE" w:rsidRPr="00B269AE">
              <w:t>; «Ягоды»№44</w:t>
            </w:r>
          </w:p>
          <w:p w:rsidR="00245F37" w:rsidRPr="00B269AE" w:rsidRDefault="00245F37" w:rsidP="00E652C8">
            <w:pPr>
              <w:jc w:val="center"/>
            </w:pPr>
          </w:p>
        </w:tc>
      </w:tr>
      <w:tr w:rsidR="00245F37" w:rsidRPr="00B269AE" w:rsidTr="00E652C8">
        <w:trPr>
          <w:trHeight w:val="375"/>
        </w:trPr>
        <w:tc>
          <w:tcPr>
            <w:tcW w:w="1460" w:type="dxa"/>
            <w:vMerge/>
            <w:vAlign w:val="center"/>
          </w:tcPr>
          <w:p w:rsidR="00245F37" w:rsidRPr="00B269AE" w:rsidRDefault="00245F37" w:rsidP="00E652C8">
            <w:pPr>
              <w:jc w:val="center"/>
            </w:pPr>
          </w:p>
        </w:tc>
        <w:tc>
          <w:tcPr>
            <w:tcW w:w="2703" w:type="dxa"/>
            <w:vAlign w:val="center"/>
          </w:tcPr>
          <w:p w:rsidR="00245F37" w:rsidRPr="00B269AE" w:rsidRDefault="00245F37" w:rsidP="00E652C8">
            <w:pPr>
              <w:jc w:val="center"/>
              <w:rPr>
                <w:b/>
                <w:i/>
                <w:lang w:val="en-US"/>
              </w:rPr>
            </w:pPr>
            <w:r w:rsidRPr="00B269AE">
              <w:rPr>
                <w:b/>
                <w:i/>
              </w:rPr>
              <w:t>Сюжетно-ролевые</w:t>
            </w:r>
          </w:p>
        </w:tc>
        <w:tc>
          <w:tcPr>
            <w:tcW w:w="10679" w:type="dxa"/>
            <w:vAlign w:val="center"/>
          </w:tcPr>
          <w:p w:rsidR="00245F37" w:rsidRPr="00C11D23" w:rsidRDefault="00245F37" w:rsidP="00DA5C77">
            <w:r w:rsidRPr="00C11D23">
              <w:t xml:space="preserve"> </w:t>
            </w:r>
            <w:proofErr w:type="gramStart"/>
            <w:r w:rsidRPr="00C11D23">
              <w:t>«</w:t>
            </w:r>
            <w:proofErr w:type="spellStart"/>
            <w:r w:rsidRPr="00C11D23">
              <w:t>Мишенька</w:t>
            </w:r>
            <w:proofErr w:type="spellEnd"/>
            <w:r w:rsidRPr="00C11D23">
              <w:t xml:space="preserve">», Бонд, стр.185; «Кукла Таня пришла в магазин игрушек», картотека, стр.5; «Магазин игрушек», картотека, стр.5; </w:t>
            </w:r>
            <w:r w:rsidR="00DA5C77" w:rsidRPr="00C11D23">
              <w:t>«Покажем зайке народные игрушки»; «</w:t>
            </w:r>
            <w:proofErr w:type="spellStart"/>
            <w:r w:rsidR="00DA5C77" w:rsidRPr="00C11D23">
              <w:t>Мишенька</w:t>
            </w:r>
            <w:proofErr w:type="spellEnd"/>
            <w:r w:rsidR="00DA5C77" w:rsidRPr="00C11D23">
              <w:t xml:space="preserve">», Бонд, стр.185; «Чижик», стр.113 </w:t>
            </w:r>
            <w:proofErr w:type="spellStart"/>
            <w:r w:rsidR="00DA5C77" w:rsidRPr="00C11D23">
              <w:t>разв</w:t>
            </w:r>
            <w:proofErr w:type="spellEnd"/>
            <w:r w:rsidR="00DA5C77" w:rsidRPr="00C11D23">
              <w:t>. игры с м.;</w:t>
            </w:r>
            <w:r w:rsidR="00823373" w:rsidRPr="00C11D23">
              <w:rPr>
                <w:color w:val="333333"/>
                <w:shd w:val="clear" w:color="auto" w:fill="FFFFFF"/>
              </w:rPr>
              <w:t xml:space="preserve"> « Куклы в </w:t>
            </w:r>
            <w:proofErr w:type="spellStart"/>
            <w:r w:rsidR="00823373" w:rsidRPr="00C11D23">
              <w:rPr>
                <w:color w:val="333333"/>
                <w:shd w:val="clear" w:color="auto" w:fill="FFFFFF"/>
              </w:rPr>
              <w:t>д</w:t>
            </w:r>
            <w:proofErr w:type="spellEnd"/>
            <w:r w:rsidR="00823373" w:rsidRPr="00C11D23">
              <w:rPr>
                <w:color w:val="333333"/>
                <w:shd w:val="clear" w:color="auto" w:fill="FFFFFF"/>
              </w:rPr>
              <w:t>/с строятся парами и идут гулять» картотека, стр.8;</w:t>
            </w:r>
            <w:r w:rsidR="00823373" w:rsidRPr="00C11D23">
              <w:t xml:space="preserve"> «Магазин народных игрушек»; </w:t>
            </w:r>
            <w:r w:rsidR="00EE4777" w:rsidRPr="00C11D23">
              <w:t xml:space="preserve"> </w:t>
            </w:r>
            <w:r w:rsidR="00823373" w:rsidRPr="00C11D23">
              <w:t>«Игрушки», Бонд, стр.225;</w:t>
            </w:r>
            <w:proofErr w:type="gramEnd"/>
            <w:r w:rsidR="00B269AE" w:rsidRPr="00C11D23">
              <w:t xml:space="preserve"> «Кукла Таня пошла в лес»; «Друзья спорта»</w:t>
            </w:r>
            <w:r w:rsidR="000C7703" w:rsidRPr="00C11D23">
              <w:t>; «Детки пошли в лес»</w:t>
            </w:r>
            <w:r w:rsidR="00EE4777" w:rsidRPr="00C11D23">
              <w:t xml:space="preserve">; </w:t>
            </w:r>
            <w:r w:rsidR="00EE4777" w:rsidRPr="00C11D23">
              <w:rPr>
                <w:color w:val="333333"/>
                <w:shd w:val="clear" w:color="auto" w:fill="FFFFFF"/>
              </w:rPr>
              <w:t xml:space="preserve">«Зайка в </w:t>
            </w:r>
            <w:proofErr w:type="spellStart"/>
            <w:r w:rsidR="00EE4777" w:rsidRPr="00C11D23">
              <w:rPr>
                <w:color w:val="333333"/>
                <w:shd w:val="clear" w:color="auto" w:fill="FFFFFF"/>
              </w:rPr>
              <w:t>д</w:t>
            </w:r>
            <w:proofErr w:type="spellEnd"/>
            <w:r w:rsidR="00EE4777" w:rsidRPr="00C11D23">
              <w:rPr>
                <w:color w:val="333333"/>
                <w:shd w:val="clear" w:color="auto" w:fill="FFFFFF"/>
              </w:rPr>
              <w:t>/</w:t>
            </w:r>
            <w:proofErr w:type="gramStart"/>
            <w:r w:rsidR="00EE4777" w:rsidRPr="00C11D23">
              <w:rPr>
                <w:color w:val="333333"/>
                <w:shd w:val="clear" w:color="auto" w:fill="FFFFFF"/>
              </w:rPr>
              <w:t>с</w:t>
            </w:r>
            <w:proofErr w:type="gramEnd"/>
            <w:r w:rsidR="00EE4777" w:rsidRPr="00C11D23">
              <w:rPr>
                <w:color w:val="333333"/>
                <w:shd w:val="clear" w:color="auto" w:fill="FFFFFF"/>
              </w:rPr>
              <w:t>» картотека, стр.7</w:t>
            </w:r>
          </w:p>
        </w:tc>
      </w:tr>
      <w:tr w:rsidR="00245F37" w:rsidRPr="00B269AE" w:rsidTr="00E652C8">
        <w:trPr>
          <w:trHeight w:val="397"/>
        </w:trPr>
        <w:tc>
          <w:tcPr>
            <w:tcW w:w="1460" w:type="dxa"/>
            <w:vMerge w:val="restart"/>
            <w:vAlign w:val="center"/>
          </w:tcPr>
          <w:p w:rsidR="00245F37" w:rsidRPr="00B269AE" w:rsidRDefault="00245F37" w:rsidP="00E652C8">
            <w:pPr>
              <w:jc w:val="center"/>
            </w:pPr>
            <w:r w:rsidRPr="00B269AE">
              <w:rPr>
                <w:b/>
              </w:rPr>
              <w:t>Июль</w:t>
            </w:r>
          </w:p>
        </w:tc>
        <w:tc>
          <w:tcPr>
            <w:tcW w:w="2703" w:type="dxa"/>
            <w:vAlign w:val="center"/>
          </w:tcPr>
          <w:p w:rsidR="00245F37" w:rsidRPr="00B269AE" w:rsidRDefault="00245F37" w:rsidP="00E652C8">
            <w:pPr>
              <w:jc w:val="center"/>
              <w:rPr>
                <w:i/>
              </w:rPr>
            </w:pPr>
            <w:r w:rsidRPr="00B269AE">
              <w:rPr>
                <w:b/>
                <w:i/>
              </w:rPr>
              <w:t>Подвижные Малоподвижные</w:t>
            </w:r>
          </w:p>
        </w:tc>
        <w:tc>
          <w:tcPr>
            <w:tcW w:w="10679" w:type="dxa"/>
            <w:vAlign w:val="center"/>
          </w:tcPr>
          <w:p w:rsidR="00C11D23" w:rsidRPr="00C11D23" w:rsidRDefault="00245F37" w:rsidP="00C11D23">
            <w:pPr>
              <w:shd w:val="clear" w:color="auto" w:fill="FFFFFF"/>
              <w:spacing w:line="180" w:lineRule="exact"/>
            </w:pPr>
            <w:r w:rsidRPr="00C11D23">
              <w:t xml:space="preserve"> </w:t>
            </w:r>
            <w:proofErr w:type="gramStart"/>
            <w:r w:rsidR="00775F6B" w:rsidRPr="00C11D23">
              <w:rPr>
                <w:color w:val="000000"/>
                <w:spacing w:val="-4"/>
              </w:rPr>
              <w:t xml:space="preserve">«Перелет птиц», </w:t>
            </w:r>
            <w:r w:rsidR="00775F6B" w:rsidRPr="00C11D23">
              <w:t>«Вороны», Бонд, стр.176;</w:t>
            </w:r>
            <w:r w:rsidR="00067829" w:rsidRPr="00C11D23">
              <w:t>«Кто попадёт?», Бонд, стр.208</w:t>
            </w:r>
            <w:r w:rsidR="00C11D23" w:rsidRPr="00C11D23">
              <w:t>; «Узнай и назови», « Русские детские подвижные игры» - Покровский Е.А.</w:t>
            </w:r>
            <w:r w:rsidR="00582D0F">
              <w:t xml:space="preserve">; «Перелёт пчёл»; </w:t>
            </w:r>
            <w:r w:rsidR="009D64CC">
              <w:t>«Найди грибок», «Горелки», «</w:t>
            </w:r>
            <w:r w:rsidR="009D64CC" w:rsidRPr="009D64CC">
              <w:t xml:space="preserve">Перелёт пчёл», «Узнай и назови », </w:t>
            </w:r>
            <w:r w:rsidR="00013074">
              <w:t xml:space="preserve"> «Извилистая тропинка», </w:t>
            </w:r>
            <w:r w:rsidR="009D64CC" w:rsidRPr="009D64CC">
              <w:t>« Русские детские подвижные игры» - Покровский Е.А, « Русские народные подвижные игры» - Литвинова И.Н.</w:t>
            </w:r>
            <w:r w:rsidR="00BE7B0F">
              <w:t xml:space="preserve">, </w:t>
            </w:r>
            <w:r w:rsidR="00BE7B0F" w:rsidRPr="00B269AE">
              <w:t xml:space="preserve">«Погладь </w:t>
            </w:r>
            <w:r w:rsidR="00BE7B0F">
              <w:t xml:space="preserve">мишку», стр.101 </w:t>
            </w:r>
            <w:proofErr w:type="spellStart"/>
            <w:r w:rsidR="00BE7B0F">
              <w:t>разв</w:t>
            </w:r>
            <w:proofErr w:type="spellEnd"/>
            <w:r w:rsidR="00BE7B0F">
              <w:t>. игры с м.</w:t>
            </w:r>
            <w:proofErr w:type="gramEnd"/>
          </w:p>
          <w:p w:rsidR="00245F37" w:rsidRPr="00C11D23" w:rsidRDefault="00245F37" w:rsidP="00E652C8"/>
          <w:p w:rsidR="00067829" w:rsidRPr="00C11D23" w:rsidRDefault="00067829" w:rsidP="00E652C8">
            <w:r w:rsidRPr="00C11D23">
              <w:t>«Компот»№5;</w:t>
            </w:r>
            <w:r w:rsidR="00BE7B0F" w:rsidRPr="00B269AE">
              <w:t xml:space="preserve"> «Это я»№34</w:t>
            </w:r>
          </w:p>
        </w:tc>
      </w:tr>
      <w:tr w:rsidR="00245F37" w:rsidTr="00E652C8">
        <w:trPr>
          <w:trHeight w:val="397"/>
        </w:trPr>
        <w:tc>
          <w:tcPr>
            <w:tcW w:w="1460" w:type="dxa"/>
            <w:vMerge/>
            <w:vAlign w:val="center"/>
          </w:tcPr>
          <w:p w:rsidR="00245F37" w:rsidRPr="000D1448" w:rsidRDefault="00245F37" w:rsidP="00E652C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3" w:type="dxa"/>
            <w:vAlign w:val="center"/>
          </w:tcPr>
          <w:p w:rsidR="00245F37" w:rsidRPr="00290490" w:rsidRDefault="00245F37" w:rsidP="00E652C8">
            <w:pPr>
              <w:jc w:val="center"/>
              <w:rPr>
                <w:b/>
                <w:i/>
              </w:rPr>
            </w:pPr>
            <w:r w:rsidRPr="00290490">
              <w:rPr>
                <w:b/>
                <w:i/>
              </w:rPr>
              <w:t>Театрализованные Режи</w:t>
            </w:r>
            <w:r>
              <w:rPr>
                <w:b/>
                <w:i/>
              </w:rPr>
              <w:t>с</w:t>
            </w:r>
            <w:r w:rsidRPr="00290490">
              <w:rPr>
                <w:b/>
                <w:i/>
              </w:rPr>
              <w:t>серские</w:t>
            </w:r>
          </w:p>
        </w:tc>
        <w:tc>
          <w:tcPr>
            <w:tcW w:w="10679" w:type="dxa"/>
            <w:vAlign w:val="center"/>
          </w:tcPr>
          <w:p w:rsidR="00BE7B0F" w:rsidRPr="00B269AE" w:rsidRDefault="00245F37" w:rsidP="00BE7B0F">
            <w:r>
              <w:t xml:space="preserve"> </w:t>
            </w:r>
            <w:r w:rsidR="00775F6B">
              <w:t xml:space="preserve">«Внимательные ребятки», картотека; </w:t>
            </w:r>
            <w:r w:rsidR="00BE7B0F" w:rsidRPr="00B269AE">
              <w:t>«Упражнения с предметами» картотека</w:t>
            </w:r>
          </w:p>
          <w:p w:rsidR="00245F37" w:rsidRDefault="00BE7B0F" w:rsidP="00E652C8">
            <w:r w:rsidRPr="00B269AE">
              <w:t>«Руки- ноги» картотека</w:t>
            </w:r>
            <w:r>
              <w:t>.</w:t>
            </w:r>
          </w:p>
        </w:tc>
      </w:tr>
      <w:tr w:rsidR="00245F37" w:rsidTr="00E652C8">
        <w:trPr>
          <w:trHeight w:val="397"/>
        </w:trPr>
        <w:tc>
          <w:tcPr>
            <w:tcW w:w="1460" w:type="dxa"/>
            <w:vMerge/>
            <w:vAlign w:val="center"/>
          </w:tcPr>
          <w:p w:rsidR="00245F37" w:rsidRPr="000D1448" w:rsidRDefault="00245F37" w:rsidP="00E652C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3" w:type="dxa"/>
            <w:vAlign w:val="center"/>
          </w:tcPr>
          <w:p w:rsidR="00245F37" w:rsidRPr="000D1448" w:rsidRDefault="00245F37" w:rsidP="00E652C8">
            <w:pPr>
              <w:jc w:val="center"/>
              <w:rPr>
                <w:i/>
              </w:rPr>
            </w:pPr>
            <w:r w:rsidRPr="000D1448">
              <w:rPr>
                <w:b/>
                <w:i/>
              </w:rPr>
              <w:t>Хороводные</w:t>
            </w:r>
          </w:p>
        </w:tc>
        <w:tc>
          <w:tcPr>
            <w:tcW w:w="10679" w:type="dxa"/>
            <w:vAlign w:val="center"/>
          </w:tcPr>
          <w:p w:rsidR="00245F37" w:rsidRDefault="00245F37" w:rsidP="00E652C8">
            <w:r>
              <w:t xml:space="preserve"> </w:t>
            </w:r>
            <w:r w:rsidR="00067829" w:rsidRPr="00B269AE">
              <w:t>«Бабушка Маланья»№40</w:t>
            </w:r>
            <w:r w:rsidR="00067829">
              <w:t xml:space="preserve">; </w:t>
            </w:r>
            <w:r w:rsidR="00067829" w:rsidRPr="00B269AE">
              <w:t>«Замечательный букет»№42</w:t>
            </w:r>
            <w:r w:rsidR="009D64CC">
              <w:t xml:space="preserve">; </w:t>
            </w:r>
            <w:r w:rsidR="009D64CC" w:rsidRPr="00B269AE">
              <w:t xml:space="preserve">«Ой, что за народ?»  картотека </w:t>
            </w:r>
            <w:proofErr w:type="spellStart"/>
            <w:proofErr w:type="gramStart"/>
            <w:r w:rsidR="009D64CC" w:rsidRPr="00B269AE">
              <w:t>п</w:t>
            </w:r>
            <w:proofErr w:type="spellEnd"/>
            <w:proofErr w:type="gramEnd"/>
            <w:r w:rsidR="009D64CC" w:rsidRPr="00B269AE">
              <w:t>/и стр.18</w:t>
            </w:r>
            <w:r w:rsidR="00BE7B0F">
              <w:t xml:space="preserve">; </w:t>
            </w:r>
            <w:r w:rsidR="00BE7B0F" w:rsidRPr="00B269AE">
              <w:t>«Весёлый каблучок»,стр.164 ; «Ножки и ладошки»,стр.162разв.игры с м</w:t>
            </w:r>
            <w:r w:rsidR="00BE7B0F">
              <w:t>..</w:t>
            </w:r>
          </w:p>
        </w:tc>
      </w:tr>
      <w:tr w:rsidR="00245F37" w:rsidTr="00E652C8">
        <w:trPr>
          <w:trHeight w:val="435"/>
        </w:trPr>
        <w:tc>
          <w:tcPr>
            <w:tcW w:w="1460" w:type="dxa"/>
            <w:vMerge/>
            <w:vAlign w:val="center"/>
          </w:tcPr>
          <w:p w:rsidR="00245F37" w:rsidRPr="000D1448" w:rsidRDefault="00245F37" w:rsidP="00E652C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3" w:type="dxa"/>
            <w:vAlign w:val="center"/>
          </w:tcPr>
          <w:p w:rsidR="00245F37" w:rsidRDefault="00245F37" w:rsidP="00E652C8">
            <w:pPr>
              <w:jc w:val="center"/>
              <w:rPr>
                <w:b/>
                <w:i/>
              </w:rPr>
            </w:pPr>
            <w:r w:rsidRPr="000D1448">
              <w:rPr>
                <w:b/>
                <w:i/>
              </w:rPr>
              <w:t>Народные</w:t>
            </w:r>
          </w:p>
          <w:p w:rsidR="00245F37" w:rsidRPr="000D1448" w:rsidRDefault="00245F37" w:rsidP="00E652C8">
            <w:pPr>
              <w:jc w:val="center"/>
              <w:rPr>
                <w:i/>
              </w:rPr>
            </w:pPr>
          </w:p>
        </w:tc>
        <w:tc>
          <w:tcPr>
            <w:tcW w:w="10679" w:type="dxa"/>
            <w:vAlign w:val="center"/>
          </w:tcPr>
          <w:p w:rsidR="00245F37" w:rsidRDefault="00245F37" w:rsidP="00E652C8">
            <w:r>
              <w:t xml:space="preserve"> </w:t>
            </w:r>
            <w:r w:rsidR="00C11D23">
              <w:t>«</w:t>
            </w:r>
            <w:r w:rsidR="00C11D23" w:rsidRPr="00B269AE">
              <w:t>Пляска»,</w:t>
            </w:r>
            <w:r w:rsidR="00C11D23">
              <w:t xml:space="preserve"> </w:t>
            </w:r>
            <w:r w:rsidR="00C11D23" w:rsidRPr="00B269AE">
              <w:t xml:space="preserve">стр.182 </w:t>
            </w:r>
            <w:proofErr w:type="spellStart"/>
            <w:r w:rsidR="00C11D23" w:rsidRPr="00B269AE">
              <w:t>разв</w:t>
            </w:r>
            <w:proofErr w:type="spellEnd"/>
            <w:r w:rsidR="00C11D23" w:rsidRPr="00B269AE">
              <w:t>.</w:t>
            </w:r>
            <w:r w:rsidR="00B02427">
              <w:t xml:space="preserve"> </w:t>
            </w:r>
            <w:r w:rsidR="00C11D23" w:rsidRPr="00B269AE">
              <w:t xml:space="preserve">игры с </w:t>
            </w:r>
            <w:proofErr w:type="gramStart"/>
            <w:r w:rsidR="00C11D23" w:rsidRPr="00B269AE">
              <w:t>м</w:t>
            </w:r>
            <w:proofErr w:type="gramEnd"/>
            <w:r w:rsidR="00C11D23">
              <w:t xml:space="preserve">.; </w:t>
            </w:r>
            <w:r w:rsidR="00C11D23" w:rsidRPr="00B269AE">
              <w:t>«Ягоды»№44</w:t>
            </w:r>
          </w:p>
        </w:tc>
      </w:tr>
      <w:tr w:rsidR="00245F37" w:rsidTr="00E652C8">
        <w:trPr>
          <w:trHeight w:val="375"/>
        </w:trPr>
        <w:tc>
          <w:tcPr>
            <w:tcW w:w="1460" w:type="dxa"/>
            <w:vMerge/>
            <w:vAlign w:val="center"/>
          </w:tcPr>
          <w:p w:rsidR="00245F37" w:rsidRPr="000D1448" w:rsidRDefault="00245F37" w:rsidP="00E652C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3" w:type="dxa"/>
            <w:vAlign w:val="center"/>
          </w:tcPr>
          <w:p w:rsidR="00245F37" w:rsidRPr="000D1448" w:rsidRDefault="00245F37" w:rsidP="00E652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Сюжетно-ролевые</w:t>
            </w:r>
          </w:p>
        </w:tc>
        <w:tc>
          <w:tcPr>
            <w:tcW w:w="10679" w:type="dxa"/>
            <w:vAlign w:val="center"/>
          </w:tcPr>
          <w:p w:rsidR="00245F37" w:rsidRDefault="00245F37" w:rsidP="00E652C8">
            <w:r>
              <w:t xml:space="preserve"> </w:t>
            </w:r>
            <w:proofErr w:type="gramStart"/>
            <w:r w:rsidR="00556D2E">
              <w:t>«Кукла Таня пришла в лес»; «Моё любимое дерево»; «</w:t>
            </w:r>
            <w:r w:rsidR="00556D2E" w:rsidRPr="00B269AE">
              <w:t xml:space="preserve">Чижик», стр.113 </w:t>
            </w:r>
            <w:proofErr w:type="spellStart"/>
            <w:r w:rsidR="00556D2E" w:rsidRPr="00B269AE">
              <w:t>разв</w:t>
            </w:r>
            <w:proofErr w:type="spellEnd"/>
            <w:r w:rsidR="00556D2E" w:rsidRPr="00B269AE">
              <w:t>. игры с м.;</w:t>
            </w:r>
            <w:r w:rsidR="00775F6B">
              <w:t xml:space="preserve"> «</w:t>
            </w:r>
            <w:r w:rsidR="00582D0F">
              <w:t>Д</w:t>
            </w:r>
            <w:r w:rsidR="00775F6B">
              <w:t xml:space="preserve">ети в лесу», картотека №5; </w:t>
            </w:r>
            <w:r w:rsidR="00775F6B" w:rsidRPr="00B269AE">
              <w:t>«</w:t>
            </w:r>
            <w:proofErr w:type="spellStart"/>
            <w:r w:rsidR="00775F6B" w:rsidRPr="00B269AE">
              <w:t>Мишенька</w:t>
            </w:r>
            <w:proofErr w:type="spellEnd"/>
            <w:r w:rsidR="00775F6B" w:rsidRPr="00B269AE">
              <w:t>», Бонд, стр.185;</w:t>
            </w:r>
            <w:r w:rsidR="00775F6B">
              <w:t xml:space="preserve"> </w:t>
            </w:r>
            <w:r w:rsidR="002F57FB">
              <w:t xml:space="preserve">« Покажем зайке травку»; </w:t>
            </w:r>
            <w:r w:rsidR="00067829" w:rsidRPr="00B269AE">
              <w:rPr>
                <w:color w:val="333333"/>
                <w:shd w:val="clear" w:color="auto" w:fill="FFFFFF"/>
              </w:rPr>
              <w:t xml:space="preserve">« Куклы в </w:t>
            </w:r>
            <w:proofErr w:type="spellStart"/>
            <w:r w:rsidR="00067829" w:rsidRPr="00B269AE">
              <w:rPr>
                <w:color w:val="333333"/>
                <w:shd w:val="clear" w:color="auto" w:fill="FFFFFF"/>
              </w:rPr>
              <w:t>д</w:t>
            </w:r>
            <w:proofErr w:type="spellEnd"/>
            <w:r w:rsidR="00067829" w:rsidRPr="00B269AE">
              <w:rPr>
                <w:color w:val="333333"/>
                <w:shd w:val="clear" w:color="auto" w:fill="FFFFFF"/>
              </w:rPr>
              <w:t>/с строятся парами и идут гулять» картотека, стр.8;</w:t>
            </w:r>
            <w:r w:rsidR="00C11D23" w:rsidRPr="00B269AE">
              <w:t xml:space="preserve"> «Игрушки», Бонд, стр.225;</w:t>
            </w:r>
            <w:r w:rsidR="00995EC9">
              <w:t xml:space="preserve"> «Покажем зайке цветочки»</w:t>
            </w:r>
            <w:r w:rsidR="009D64CC">
              <w:t>; «Цветочный магазин»</w:t>
            </w:r>
            <w:r w:rsidR="00BE7B0F">
              <w:t>; «Кукла Таня пошла на речку»;</w:t>
            </w:r>
            <w:proofErr w:type="gramEnd"/>
            <w:r w:rsidR="00BE7B0F">
              <w:t xml:space="preserve"> «Друзья спорта»; «</w:t>
            </w:r>
            <w:r w:rsidR="007C276B" w:rsidRPr="00B269AE">
              <w:rPr>
                <w:color w:val="333333"/>
                <w:shd w:val="clear" w:color="auto" w:fill="FFFFFF"/>
              </w:rPr>
              <w:t xml:space="preserve"> Куклы в </w:t>
            </w:r>
            <w:proofErr w:type="spellStart"/>
            <w:r w:rsidR="007C276B" w:rsidRPr="00B269AE">
              <w:rPr>
                <w:color w:val="333333"/>
                <w:shd w:val="clear" w:color="auto" w:fill="FFFFFF"/>
              </w:rPr>
              <w:t>д</w:t>
            </w:r>
            <w:proofErr w:type="spellEnd"/>
            <w:r w:rsidR="007C276B" w:rsidRPr="00B269AE">
              <w:rPr>
                <w:color w:val="333333"/>
                <w:shd w:val="clear" w:color="auto" w:fill="FFFFFF"/>
              </w:rPr>
              <w:t>/</w:t>
            </w:r>
            <w:proofErr w:type="gramStart"/>
            <w:r w:rsidR="007C276B" w:rsidRPr="00B269AE">
              <w:rPr>
                <w:color w:val="333333"/>
                <w:shd w:val="clear" w:color="auto" w:fill="FFFFFF"/>
              </w:rPr>
              <w:t>с строятся</w:t>
            </w:r>
            <w:proofErr w:type="gramEnd"/>
            <w:r w:rsidR="007C276B" w:rsidRPr="00B269AE">
              <w:rPr>
                <w:color w:val="333333"/>
                <w:shd w:val="clear" w:color="auto" w:fill="FFFFFF"/>
              </w:rPr>
              <w:t xml:space="preserve"> парами и идут гулять</w:t>
            </w:r>
            <w:r w:rsidR="007C276B">
              <w:rPr>
                <w:color w:val="333333"/>
                <w:shd w:val="clear" w:color="auto" w:fill="FFFFFF"/>
              </w:rPr>
              <w:t xml:space="preserve"> на спортплощадку</w:t>
            </w:r>
            <w:r w:rsidR="007C276B" w:rsidRPr="00B269AE">
              <w:rPr>
                <w:color w:val="333333"/>
                <w:shd w:val="clear" w:color="auto" w:fill="FFFFFF"/>
              </w:rPr>
              <w:t>» картотека, стр.8</w:t>
            </w:r>
          </w:p>
        </w:tc>
      </w:tr>
      <w:tr w:rsidR="00245F37" w:rsidTr="00E652C8">
        <w:trPr>
          <w:trHeight w:val="397"/>
        </w:trPr>
        <w:tc>
          <w:tcPr>
            <w:tcW w:w="1460" w:type="dxa"/>
            <w:vMerge w:val="restart"/>
            <w:vAlign w:val="center"/>
          </w:tcPr>
          <w:p w:rsidR="00245F37" w:rsidRPr="000D1448" w:rsidRDefault="00245F37" w:rsidP="00E652C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Август</w:t>
            </w:r>
          </w:p>
        </w:tc>
        <w:tc>
          <w:tcPr>
            <w:tcW w:w="2703" w:type="dxa"/>
            <w:vAlign w:val="center"/>
          </w:tcPr>
          <w:p w:rsidR="00245F37" w:rsidRPr="000D1448" w:rsidRDefault="00245F37" w:rsidP="00E652C8">
            <w:pPr>
              <w:jc w:val="center"/>
              <w:rPr>
                <w:i/>
              </w:rPr>
            </w:pPr>
            <w:r w:rsidRPr="000D1448">
              <w:rPr>
                <w:b/>
                <w:i/>
              </w:rPr>
              <w:t>Подвижные Малоподвижные</w:t>
            </w:r>
          </w:p>
        </w:tc>
        <w:tc>
          <w:tcPr>
            <w:tcW w:w="10679" w:type="dxa"/>
            <w:vAlign w:val="center"/>
          </w:tcPr>
          <w:p w:rsidR="009009A0" w:rsidRDefault="00245F37" w:rsidP="009009A0">
            <w:pPr>
              <w:pStyle w:val="a9"/>
              <w:rPr>
                <w:sz w:val="28"/>
                <w:szCs w:val="28"/>
              </w:rPr>
            </w:pPr>
            <w:r>
              <w:t xml:space="preserve"> </w:t>
            </w:r>
            <w:r w:rsidR="00E7700A" w:rsidRPr="00B269AE">
              <w:t>«Зайка»,</w:t>
            </w:r>
            <w:r w:rsidR="00E7700A">
              <w:t xml:space="preserve"> </w:t>
            </w:r>
            <w:r w:rsidR="00E7700A" w:rsidRPr="00B269AE">
              <w:t xml:space="preserve">стр.62 </w:t>
            </w:r>
            <w:proofErr w:type="spellStart"/>
            <w:r w:rsidR="00E7700A" w:rsidRPr="00B269AE">
              <w:t>разв.игры</w:t>
            </w:r>
            <w:proofErr w:type="spellEnd"/>
            <w:r w:rsidR="00E7700A" w:rsidRPr="00B269AE">
              <w:t xml:space="preserve"> с м.; «Собачка»,</w:t>
            </w:r>
            <w:r w:rsidR="00E7700A">
              <w:t xml:space="preserve"> </w:t>
            </w:r>
            <w:r w:rsidR="00E7700A" w:rsidRPr="00B269AE">
              <w:t>Бонд.стр.112</w:t>
            </w:r>
            <w:r w:rsidR="004074DA">
              <w:t xml:space="preserve">; </w:t>
            </w:r>
            <w:r w:rsidR="004074DA" w:rsidRPr="00C11D23">
              <w:rPr>
                <w:color w:val="000000"/>
                <w:spacing w:val="-4"/>
              </w:rPr>
              <w:t>«Перелет птиц»,</w:t>
            </w:r>
            <w:r w:rsidR="004074DA" w:rsidRPr="00C11D23">
              <w:t xml:space="preserve"> «Вороны», Бонд, стр.176</w:t>
            </w:r>
            <w:r w:rsidR="00013074">
              <w:t>; «Вот сидит наш пёс Б</w:t>
            </w:r>
            <w:r w:rsidR="00013074" w:rsidRPr="00013074">
              <w:t xml:space="preserve">арбос», Бондаренко,  стр.171, зан.1; «Извилистая тропинка»,  «Русские детские </w:t>
            </w:r>
            <w:r w:rsidR="00013074" w:rsidRPr="009009A0">
              <w:t>подвижные игры» - Покровский Е.А.</w:t>
            </w:r>
            <w:r w:rsidR="009009A0" w:rsidRPr="009009A0">
              <w:t>; «Пчёлка», «Лови меня», Бондаренко, стр.129, зан.3; стр.136, зан.3; «Мяч», «Собираем шарики», Бондаренко, стр.125, зан.2; стр.126, зан.3</w:t>
            </w:r>
          </w:p>
          <w:p w:rsidR="00E7700A" w:rsidRPr="00013074" w:rsidRDefault="00E7700A" w:rsidP="00E7700A"/>
          <w:p w:rsidR="00245F37" w:rsidRDefault="00416461" w:rsidP="00E652C8">
            <w:r w:rsidRPr="00B269AE">
              <w:lastRenderedPageBreak/>
              <w:t>«Кошечка крадётся»,</w:t>
            </w:r>
            <w:r>
              <w:t xml:space="preserve"> </w:t>
            </w:r>
            <w:r w:rsidR="00013074">
              <w:t xml:space="preserve">Бонд, </w:t>
            </w:r>
            <w:r w:rsidRPr="00B269AE">
              <w:t>стр.86</w:t>
            </w:r>
            <w:r w:rsidR="009009A0">
              <w:t>; «Через речку», Бонд, стр.115</w:t>
            </w:r>
          </w:p>
        </w:tc>
      </w:tr>
      <w:tr w:rsidR="00245F37" w:rsidTr="00E652C8">
        <w:trPr>
          <w:trHeight w:val="397"/>
        </w:trPr>
        <w:tc>
          <w:tcPr>
            <w:tcW w:w="1460" w:type="dxa"/>
            <w:vMerge/>
            <w:vAlign w:val="center"/>
          </w:tcPr>
          <w:p w:rsidR="00245F37" w:rsidRPr="000D1448" w:rsidRDefault="00245F37" w:rsidP="00E652C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3" w:type="dxa"/>
            <w:vAlign w:val="center"/>
          </w:tcPr>
          <w:p w:rsidR="00245F37" w:rsidRPr="00290490" w:rsidRDefault="00245F37" w:rsidP="00E652C8">
            <w:pPr>
              <w:jc w:val="center"/>
              <w:rPr>
                <w:b/>
                <w:i/>
              </w:rPr>
            </w:pPr>
            <w:r w:rsidRPr="00290490">
              <w:rPr>
                <w:b/>
                <w:i/>
              </w:rPr>
              <w:t>Театрализованные Режи</w:t>
            </w:r>
            <w:r>
              <w:rPr>
                <w:b/>
                <w:i/>
              </w:rPr>
              <w:t>с</w:t>
            </w:r>
            <w:r w:rsidRPr="00290490">
              <w:rPr>
                <w:b/>
                <w:i/>
              </w:rPr>
              <w:t>серские</w:t>
            </w:r>
          </w:p>
        </w:tc>
        <w:tc>
          <w:tcPr>
            <w:tcW w:w="10679" w:type="dxa"/>
            <w:vAlign w:val="center"/>
          </w:tcPr>
          <w:p w:rsidR="004074DA" w:rsidRPr="00B269AE" w:rsidRDefault="00245F37" w:rsidP="004074DA">
            <w:r>
              <w:t xml:space="preserve"> </w:t>
            </w:r>
            <w:r w:rsidR="004074DA">
              <w:t xml:space="preserve"> «Внимательные ребятки», картотека;</w:t>
            </w:r>
            <w:r w:rsidR="004074DA" w:rsidRPr="00B269AE">
              <w:t xml:space="preserve"> «Весёлые обезьянки»  картотека</w:t>
            </w:r>
          </w:p>
          <w:p w:rsidR="00245F37" w:rsidRDefault="00245F37" w:rsidP="00E652C8"/>
        </w:tc>
      </w:tr>
      <w:tr w:rsidR="00245F37" w:rsidTr="00E652C8">
        <w:trPr>
          <w:trHeight w:val="397"/>
        </w:trPr>
        <w:tc>
          <w:tcPr>
            <w:tcW w:w="1460" w:type="dxa"/>
            <w:vMerge/>
            <w:vAlign w:val="center"/>
          </w:tcPr>
          <w:p w:rsidR="00245F37" w:rsidRPr="000D1448" w:rsidRDefault="00245F37" w:rsidP="00E652C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3" w:type="dxa"/>
            <w:vAlign w:val="center"/>
          </w:tcPr>
          <w:p w:rsidR="00245F37" w:rsidRPr="000D1448" w:rsidRDefault="00245F37" w:rsidP="00E652C8">
            <w:pPr>
              <w:jc w:val="center"/>
              <w:rPr>
                <w:i/>
              </w:rPr>
            </w:pPr>
            <w:r w:rsidRPr="000D1448">
              <w:rPr>
                <w:b/>
                <w:i/>
              </w:rPr>
              <w:t>Хороводные</w:t>
            </w:r>
          </w:p>
        </w:tc>
        <w:tc>
          <w:tcPr>
            <w:tcW w:w="10679" w:type="dxa"/>
            <w:vAlign w:val="center"/>
          </w:tcPr>
          <w:p w:rsidR="00245F37" w:rsidRDefault="00245F37" w:rsidP="00E652C8">
            <w:r>
              <w:t xml:space="preserve"> </w:t>
            </w:r>
            <w:r w:rsidR="00E7700A" w:rsidRPr="00B269AE">
              <w:t xml:space="preserve">«Ой, что за народ?»  картотека </w:t>
            </w:r>
            <w:proofErr w:type="spellStart"/>
            <w:proofErr w:type="gramStart"/>
            <w:r w:rsidR="00E7700A" w:rsidRPr="00B269AE">
              <w:t>п</w:t>
            </w:r>
            <w:proofErr w:type="spellEnd"/>
            <w:proofErr w:type="gramEnd"/>
            <w:r w:rsidR="00E7700A" w:rsidRPr="00B269AE">
              <w:t>/и стр.18</w:t>
            </w:r>
            <w:r w:rsidR="00E7700A">
              <w:t>;</w:t>
            </w:r>
            <w:r w:rsidR="00EB4775" w:rsidRPr="00B269AE">
              <w:t xml:space="preserve"> «Бабушка Маланья»№40</w:t>
            </w:r>
          </w:p>
        </w:tc>
      </w:tr>
      <w:tr w:rsidR="00245F37" w:rsidTr="00E652C8">
        <w:trPr>
          <w:trHeight w:val="285"/>
        </w:trPr>
        <w:tc>
          <w:tcPr>
            <w:tcW w:w="1460" w:type="dxa"/>
            <w:vMerge/>
            <w:vAlign w:val="center"/>
          </w:tcPr>
          <w:p w:rsidR="00245F37" w:rsidRPr="000D1448" w:rsidRDefault="00245F37" w:rsidP="00E652C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3" w:type="dxa"/>
            <w:vAlign w:val="center"/>
          </w:tcPr>
          <w:p w:rsidR="00245F37" w:rsidRDefault="00245F37" w:rsidP="00E652C8">
            <w:pPr>
              <w:jc w:val="center"/>
              <w:rPr>
                <w:b/>
                <w:i/>
              </w:rPr>
            </w:pPr>
            <w:r w:rsidRPr="000D1448">
              <w:rPr>
                <w:b/>
                <w:i/>
              </w:rPr>
              <w:t>Народные</w:t>
            </w:r>
          </w:p>
          <w:p w:rsidR="00245F37" w:rsidRPr="000D1448" w:rsidRDefault="00245F37" w:rsidP="00E652C8">
            <w:pPr>
              <w:jc w:val="center"/>
              <w:rPr>
                <w:i/>
              </w:rPr>
            </w:pPr>
          </w:p>
        </w:tc>
        <w:tc>
          <w:tcPr>
            <w:tcW w:w="10679" w:type="dxa"/>
            <w:vAlign w:val="center"/>
          </w:tcPr>
          <w:p w:rsidR="00245F37" w:rsidRDefault="00245F37" w:rsidP="00E652C8">
            <w:r>
              <w:t xml:space="preserve"> </w:t>
            </w:r>
            <w:r w:rsidR="00E7700A">
              <w:t>«</w:t>
            </w:r>
            <w:r w:rsidR="00E7700A" w:rsidRPr="00B269AE">
              <w:t>Пляска»,</w:t>
            </w:r>
            <w:r w:rsidR="00E7700A">
              <w:t xml:space="preserve"> </w:t>
            </w:r>
            <w:r w:rsidR="00E7700A" w:rsidRPr="00B269AE">
              <w:t xml:space="preserve">стр.182 </w:t>
            </w:r>
            <w:proofErr w:type="spellStart"/>
            <w:r w:rsidR="00E7700A" w:rsidRPr="00B269AE">
              <w:t>разв</w:t>
            </w:r>
            <w:proofErr w:type="gramStart"/>
            <w:r w:rsidR="00E7700A" w:rsidRPr="00B269AE">
              <w:t>.и</w:t>
            </w:r>
            <w:proofErr w:type="gramEnd"/>
            <w:r w:rsidR="00E7700A" w:rsidRPr="00B269AE">
              <w:t>гры</w:t>
            </w:r>
            <w:proofErr w:type="spellEnd"/>
            <w:r w:rsidR="00E7700A" w:rsidRPr="00B269AE">
              <w:t xml:space="preserve"> с м</w:t>
            </w:r>
            <w:r w:rsidR="00E7700A">
              <w:t>.;</w:t>
            </w:r>
            <w:r w:rsidR="00B16F90" w:rsidRPr="00B269AE">
              <w:t xml:space="preserve"> «Ягоды»№44</w:t>
            </w:r>
          </w:p>
        </w:tc>
      </w:tr>
      <w:tr w:rsidR="00245F37" w:rsidTr="00E652C8">
        <w:trPr>
          <w:trHeight w:val="525"/>
        </w:trPr>
        <w:tc>
          <w:tcPr>
            <w:tcW w:w="1460" w:type="dxa"/>
            <w:vMerge/>
            <w:vAlign w:val="center"/>
          </w:tcPr>
          <w:p w:rsidR="00245F37" w:rsidRPr="000D1448" w:rsidRDefault="00245F37" w:rsidP="00E652C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3" w:type="dxa"/>
            <w:vAlign w:val="center"/>
          </w:tcPr>
          <w:p w:rsidR="00245F37" w:rsidRPr="000D1448" w:rsidRDefault="00245F37" w:rsidP="00E652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Сюжетно-ролевые</w:t>
            </w:r>
          </w:p>
        </w:tc>
        <w:tc>
          <w:tcPr>
            <w:tcW w:w="10679" w:type="dxa"/>
            <w:vAlign w:val="center"/>
          </w:tcPr>
          <w:p w:rsidR="00245F37" w:rsidRDefault="00E7700A" w:rsidP="00245F37">
            <w:pPr>
              <w:spacing w:line="480" w:lineRule="auto"/>
            </w:pPr>
            <w:proofErr w:type="gramStart"/>
            <w:r w:rsidRPr="00B269AE">
              <w:t>«Заинька»,</w:t>
            </w:r>
            <w:r>
              <w:t xml:space="preserve"> </w:t>
            </w:r>
            <w:r w:rsidRPr="00B269AE">
              <w:t>стр.134; «Вот сидит наш пёс Барбос»,</w:t>
            </w:r>
            <w:r>
              <w:t xml:space="preserve"> </w:t>
            </w:r>
            <w:r w:rsidRPr="00B269AE">
              <w:t>стр.171,Бонд.</w:t>
            </w:r>
            <w:r>
              <w:t>; «</w:t>
            </w:r>
            <w:r w:rsidRPr="00B269AE">
              <w:t xml:space="preserve">Чижик», стр.113 </w:t>
            </w:r>
            <w:proofErr w:type="spellStart"/>
            <w:r w:rsidRPr="00B269AE">
              <w:t>разв</w:t>
            </w:r>
            <w:proofErr w:type="spellEnd"/>
            <w:r w:rsidRPr="00B269AE">
              <w:t>. игры с м.;</w:t>
            </w:r>
            <w:r>
              <w:t xml:space="preserve"> «Кукла Таня в гостях у сказки»; « Кукла Таня убирает опасные предметы»; </w:t>
            </w:r>
            <w:r w:rsidR="004074DA" w:rsidRPr="00B269AE">
              <w:t>«</w:t>
            </w:r>
            <w:proofErr w:type="spellStart"/>
            <w:r w:rsidR="004074DA" w:rsidRPr="00B269AE">
              <w:t>Мишенька</w:t>
            </w:r>
            <w:proofErr w:type="spellEnd"/>
            <w:r w:rsidR="004074DA" w:rsidRPr="00B269AE">
              <w:t>», Бонд, стр.185</w:t>
            </w:r>
            <w:r w:rsidR="004074DA">
              <w:t xml:space="preserve">; « Дети пришли в сказку», </w:t>
            </w:r>
            <w:r w:rsidR="00EB4775">
              <w:t>картотека стр.</w:t>
            </w:r>
            <w:r w:rsidR="004074DA">
              <w:t>5</w:t>
            </w:r>
            <w:r w:rsidR="001C44E6">
              <w:t xml:space="preserve">; «Дети пришли в магазин», </w:t>
            </w:r>
            <w:r w:rsidR="00EB4775">
              <w:t>картотека стр.</w:t>
            </w:r>
            <w:r w:rsidR="001C44E6">
              <w:t>5;</w:t>
            </w:r>
            <w:r w:rsidR="00013074">
              <w:t xml:space="preserve"> «По</w:t>
            </w:r>
            <w:r w:rsidR="009009A0">
              <w:t>кажем зайке сказочных героев</w:t>
            </w:r>
            <w:r w:rsidR="00013074">
              <w:t>»;</w:t>
            </w:r>
            <w:proofErr w:type="gramEnd"/>
            <w:r w:rsidR="00013074">
              <w:t xml:space="preserve"> </w:t>
            </w:r>
            <w:r w:rsidR="006211C6">
              <w:t>«Покажем зайке опасные предметы»</w:t>
            </w:r>
            <w:r w:rsidR="00EB4775">
              <w:t xml:space="preserve">; </w:t>
            </w:r>
            <w:r w:rsidR="00EB4775" w:rsidRPr="00B269AE">
              <w:rPr>
                <w:color w:val="333333"/>
                <w:shd w:val="clear" w:color="auto" w:fill="FFFFFF"/>
              </w:rPr>
              <w:t xml:space="preserve">« Куклы в </w:t>
            </w:r>
            <w:proofErr w:type="spellStart"/>
            <w:r w:rsidR="00EB4775" w:rsidRPr="00B269AE">
              <w:rPr>
                <w:color w:val="333333"/>
                <w:shd w:val="clear" w:color="auto" w:fill="FFFFFF"/>
              </w:rPr>
              <w:t>д</w:t>
            </w:r>
            <w:proofErr w:type="spellEnd"/>
            <w:r w:rsidR="00EB4775" w:rsidRPr="00B269AE">
              <w:rPr>
                <w:color w:val="333333"/>
                <w:shd w:val="clear" w:color="auto" w:fill="FFFFFF"/>
              </w:rPr>
              <w:t>/</w:t>
            </w:r>
            <w:proofErr w:type="gramStart"/>
            <w:r w:rsidR="00EB4775" w:rsidRPr="00B269AE">
              <w:rPr>
                <w:color w:val="333333"/>
                <w:shd w:val="clear" w:color="auto" w:fill="FFFFFF"/>
              </w:rPr>
              <w:t>с строятся</w:t>
            </w:r>
            <w:proofErr w:type="gramEnd"/>
            <w:r w:rsidR="00EB4775" w:rsidRPr="00B269AE">
              <w:rPr>
                <w:color w:val="333333"/>
                <w:shd w:val="clear" w:color="auto" w:fill="FFFFFF"/>
              </w:rPr>
              <w:t xml:space="preserve"> парами и идут гулять» картотека, стр.8</w:t>
            </w:r>
            <w:r w:rsidR="00B16F90">
              <w:rPr>
                <w:color w:val="333333"/>
                <w:shd w:val="clear" w:color="auto" w:fill="FFFFFF"/>
              </w:rPr>
              <w:t xml:space="preserve">; </w:t>
            </w:r>
            <w:r w:rsidR="00B16F90" w:rsidRPr="00B16F90">
              <w:t>«Сказочные игрушки», Б.стр.225</w:t>
            </w:r>
          </w:p>
        </w:tc>
      </w:tr>
    </w:tbl>
    <w:p w:rsidR="00245F37" w:rsidRDefault="00245F37" w:rsidP="00D359A6">
      <w:pPr>
        <w:jc w:val="center"/>
        <w:rPr>
          <w:b/>
          <w:bCs/>
          <w:sz w:val="28"/>
          <w:szCs w:val="28"/>
        </w:rPr>
      </w:pPr>
    </w:p>
    <w:sectPr w:rsidR="00245F37" w:rsidSect="0078518C">
      <w:pgSz w:w="16838" w:h="11906" w:orient="landscape"/>
      <w:pgMar w:top="284" w:right="284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053"/>
    <w:multiLevelType w:val="hybridMultilevel"/>
    <w:tmpl w:val="CD9C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F54C0"/>
    <w:multiLevelType w:val="hybridMultilevel"/>
    <w:tmpl w:val="0BF8A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A58CD"/>
    <w:multiLevelType w:val="hybridMultilevel"/>
    <w:tmpl w:val="EAB6DA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B198E"/>
    <w:multiLevelType w:val="hybridMultilevel"/>
    <w:tmpl w:val="2FEA7AD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4CC14BA2"/>
    <w:multiLevelType w:val="hybridMultilevel"/>
    <w:tmpl w:val="AC04C178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64B55"/>
    <w:multiLevelType w:val="hybridMultilevel"/>
    <w:tmpl w:val="D578FBE4"/>
    <w:lvl w:ilvl="0" w:tplc="397CAADC">
      <w:start w:val="9"/>
      <w:numFmt w:val="bullet"/>
      <w:lvlText w:val=""/>
      <w:lvlJc w:val="left"/>
      <w:pPr>
        <w:tabs>
          <w:tab w:val="num" w:pos="598"/>
        </w:tabs>
        <w:ind w:left="598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6">
    <w:nsid w:val="675E546E"/>
    <w:multiLevelType w:val="hybridMultilevel"/>
    <w:tmpl w:val="8F6E06CC"/>
    <w:lvl w:ilvl="0" w:tplc="041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3E70"/>
    <w:rsid w:val="00006B5A"/>
    <w:rsid w:val="00013074"/>
    <w:rsid w:val="00015AF8"/>
    <w:rsid w:val="00015E0E"/>
    <w:rsid w:val="00047EC3"/>
    <w:rsid w:val="000632D9"/>
    <w:rsid w:val="00066D68"/>
    <w:rsid w:val="00067829"/>
    <w:rsid w:val="00067D5F"/>
    <w:rsid w:val="000705A0"/>
    <w:rsid w:val="0007238E"/>
    <w:rsid w:val="0007591C"/>
    <w:rsid w:val="00084D79"/>
    <w:rsid w:val="00092CC4"/>
    <w:rsid w:val="000952D7"/>
    <w:rsid w:val="000A3C94"/>
    <w:rsid w:val="000C7703"/>
    <w:rsid w:val="000D084C"/>
    <w:rsid w:val="000E5B4A"/>
    <w:rsid w:val="000F604E"/>
    <w:rsid w:val="00117341"/>
    <w:rsid w:val="001277E4"/>
    <w:rsid w:val="00146B5E"/>
    <w:rsid w:val="001521F1"/>
    <w:rsid w:val="001664A4"/>
    <w:rsid w:val="001769DA"/>
    <w:rsid w:val="001A1928"/>
    <w:rsid w:val="001A5C00"/>
    <w:rsid w:val="001B1E4D"/>
    <w:rsid w:val="001B2E80"/>
    <w:rsid w:val="001C44E6"/>
    <w:rsid w:val="001C4A86"/>
    <w:rsid w:val="001D1341"/>
    <w:rsid w:val="001F6A18"/>
    <w:rsid w:val="002235E6"/>
    <w:rsid w:val="00236951"/>
    <w:rsid w:val="00245F37"/>
    <w:rsid w:val="00246858"/>
    <w:rsid w:val="00263B08"/>
    <w:rsid w:val="00276926"/>
    <w:rsid w:val="00286E86"/>
    <w:rsid w:val="00296DC5"/>
    <w:rsid w:val="002C2D27"/>
    <w:rsid w:val="002D20DB"/>
    <w:rsid w:val="002D400D"/>
    <w:rsid w:val="002F57FB"/>
    <w:rsid w:val="00320C57"/>
    <w:rsid w:val="00321FF2"/>
    <w:rsid w:val="00333A54"/>
    <w:rsid w:val="00363710"/>
    <w:rsid w:val="00375786"/>
    <w:rsid w:val="0038615C"/>
    <w:rsid w:val="003A1CE3"/>
    <w:rsid w:val="003D2F3A"/>
    <w:rsid w:val="003E761B"/>
    <w:rsid w:val="003F06EF"/>
    <w:rsid w:val="003F7F49"/>
    <w:rsid w:val="004074DA"/>
    <w:rsid w:val="004124DB"/>
    <w:rsid w:val="00416461"/>
    <w:rsid w:val="00417722"/>
    <w:rsid w:val="0042363D"/>
    <w:rsid w:val="004615AA"/>
    <w:rsid w:val="00486C6E"/>
    <w:rsid w:val="0049266F"/>
    <w:rsid w:val="004A564E"/>
    <w:rsid w:val="004D5764"/>
    <w:rsid w:val="004D6DC6"/>
    <w:rsid w:val="004E26CA"/>
    <w:rsid w:val="004E5886"/>
    <w:rsid w:val="004F0144"/>
    <w:rsid w:val="004F0F1F"/>
    <w:rsid w:val="004F2C44"/>
    <w:rsid w:val="00525083"/>
    <w:rsid w:val="00531C1D"/>
    <w:rsid w:val="00533342"/>
    <w:rsid w:val="00556D2E"/>
    <w:rsid w:val="00573C42"/>
    <w:rsid w:val="00582D0F"/>
    <w:rsid w:val="00584D46"/>
    <w:rsid w:val="005876D8"/>
    <w:rsid w:val="005A5F4A"/>
    <w:rsid w:val="005B027F"/>
    <w:rsid w:val="005B0FF9"/>
    <w:rsid w:val="005B70FA"/>
    <w:rsid w:val="005D2470"/>
    <w:rsid w:val="005E70FE"/>
    <w:rsid w:val="00612949"/>
    <w:rsid w:val="006211C6"/>
    <w:rsid w:val="00622E37"/>
    <w:rsid w:val="00635867"/>
    <w:rsid w:val="00637E9C"/>
    <w:rsid w:val="006673D0"/>
    <w:rsid w:val="00671C55"/>
    <w:rsid w:val="006B0343"/>
    <w:rsid w:val="006D571F"/>
    <w:rsid w:val="006F2FA4"/>
    <w:rsid w:val="00730844"/>
    <w:rsid w:val="00733781"/>
    <w:rsid w:val="007656D0"/>
    <w:rsid w:val="00775F6B"/>
    <w:rsid w:val="00783E70"/>
    <w:rsid w:val="0078518C"/>
    <w:rsid w:val="00794892"/>
    <w:rsid w:val="007C276B"/>
    <w:rsid w:val="007D3B1E"/>
    <w:rsid w:val="007F3F36"/>
    <w:rsid w:val="007F70E6"/>
    <w:rsid w:val="007F734E"/>
    <w:rsid w:val="00801286"/>
    <w:rsid w:val="00801D79"/>
    <w:rsid w:val="00811DB8"/>
    <w:rsid w:val="008150E2"/>
    <w:rsid w:val="00822572"/>
    <w:rsid w:val="00823373"/>
    <w:rsid w:val="00834346"/>
    <w:rsid w:val="00834E70"/>
    <w:rsid w:val="00845D79"/>
    <w:rsid w:val="00851604"/>
    <w:rsid w:val="008871F1"/>
    <w:rsid w:val="0089295E"/>
    <w:rsid w:val="008A0CBD"/>
    <w:rsid w:val="008B62AE"/>
    <w:rsid w:val="008D0F7C"/>
    <w:rsid w:val="008D7526"/>
    <w:rsid w:val="008E01DF"/>
    <w:rsid w:val="008F15F1"/>
    <w:rsid w:val="008F5DB8"/>
    <w:rsid w:val="009009A0"/>
    <w:rsid w:val="009041D3"/>
    <w:rsid w:val="009117B4"/>
    <w:rsid w:val="0091294A"/>
    <w:rsid w:val="009135BE"/>
    <w:rsid w:val="00940A70"/>
    <w:rsid w:val="009533F9"/>
    <w:rsid w:val="00960431"/>
    <w:rsid w:val="0096062F"/>
    <w:rsid w:val="0096756F"/>
    <w:rsid w:val="00983D0A"/>
    <w:rsid w:val="00986052"/>
    <w:rsid w:val="00995EC9"/>
    <w:rsid w:val="009C4F05"/>
    <w:rsid w:val="009D64CC"/>
    <w:rsid w:val="009E4ACE"/>
    <w:rsid w:val="009F2B18"/>
    <w:rsid w:val="00A62652"/>
    <w:rsid w:val="00A63C64"/>
    <w:rsid w:val="00A87ED1"/>
    <w:rsid w:val="00AB13BF"/>
    <w:rsid w:val="00AB79FC"/>
    <w:rsid w:val="00AD2C9A"/>
    <w:rsid w:val="00B02427"/>
    <w:rsid w:val="00B068C6"/>
    <w:rsid w:val="00B16F90"/>
    <w:rsid w:val="00B269AE"/>
    <w:rsid w:val="00B31D4F"/>
    <w:rsid w:val="00B36605"/>
    <w:rsid w:val="00B410A4"/>
    <w:rsid w:val="00B51FCE"/>
    <w:rsid w:val="00B859BD"/>
    <w:rsid w:val="00B864D2"/>
    <w:rsid w:val="00BA522E"/>
    <w:rsid w:val="00BB5033"/>
    <w:rsid w:val="00BC12EB"/>
    <w:rsid w:val="00BC4CC7"/>
    <w:rsid w:val="00BE7B0F"/>
    <w:rsid w:val="00C113ED"/>
    <w:rsid w:val="00C11D23"/>
    <w:rsid w:val="00C21878"/>
    <w:rsid w:val="00C254D8"/>
    <w:rsid w:val="00C27570"/>
    <w:rsid w:val="00C27ADA"/>
    <w:rsid w:val="00C36D11"/>
    <w:rsid w:val="00C52910"/>
    <w:rsid w:val="00C71C7D"/>
    <w:rsid w:val="00C7705E"/>
    <w:rsid w:val="00CB6674"/>
    <w:rsid w:val="00CE49FE"/>
    <w:rsid w:val="00D11A81"/>
    <w:rsid w:val="00D22B74"/>
    <w:rsid w:val="00D31146"/>
    <w:rsid w:val="00D33BA6"/>
    <w:rsid w:val="00D47113"/>
    <w:rsid w:val="00D608A5"/>
    <w:rsid w:val="00D6329A"/>
    <w:rsid w:val="00D66C08"/>
    <w:rsid w:val="00D6740B"/>
    <w:rsid w:val="00D71348"/>
    <w:rsid w:val="00D742B8"/>
    <w:rsid w:val="00D93766"/>
    <w:rsid w:val="00DA5C77"/>
    <w:rsid w:val="00DB306E"/>
    <w:rsid w:val="00DB7C16"/>
    <w:rsid w:val="00DD3BED"/>
    <w:rsid w:val="00DE03AA"/>
    <w:rsid w:val="00DE0A0C"/>
    <w:rsid w:val="00DF1E6A"/>
    <w:rsid w:val="00E07212"/>
    <w:rsid w:val="00E10D56"/>
    <w:rsid w:val="00E12B10"/>
    <w:rsid w:val="00E34ED0"/>
    <w:rsid w:val="00E420A2"/>
    <w:rsid w:val="00E552E8"/>
    <w:rsid w:val="00E61BFC"/>
    <w:rsid w:val="00E70156"/>
    <w:rsid w:val="00E70559"/>
    <w:rsid w:val="00E7700A"/>
    <w:rsid w:val="00E9412A"/>
    <w:rsid w:val="00EA1B9F"/>
    <w:rsid w:val="00EB24DD"/>
    <w:rsid w:val="00EB4775"/>
    <w:rsid w:val="00EE4777"/>
    <w:rsid w:val="00EE5D76"/>
    <w:rsid w:val="00F01F3A"/>
    <w:rsid w:val="00F110EB"/>
    <w:rsid w:val="00F22FD9"/>
    <w:rsid w:val="00F565B5"/>
    <w:rsid w:val="00F675A8"/>
    <w:rsid w:val="00F8173D"/>
    <w:rsid w:val="00F82589"/>
    <w:rsid w:val="00FB0314"/>
    <w:rsid w:val="00FB678F"/>
    <w:rsid w:val="00FB6A12"/>
    <w:rsid w:val="00FC3257"/>
    <w:rsid w:val="00FE5432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ED1"/>
    <w:rPr>
      <w:sz w:val="24"/>
      <w:szCs w:val="24"/>
    </w:rPr>
  </w:style>
  <w:style w:type="paragraph" w:styleId="2">
    <w:name w:val="heading 2"/>
    <w:basedOn w:val="a"/>
    <w:qFormat/>
    <w:rsid w:val="00671C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71C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671C5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1C55"/>
  </w:style>
  <w:style w:type="character" w:styleId="a4">
    <w:name w:val="Strong"/>
    <w:basedOn w:val="a0"/>
    <w:qFormat/>
    <w:rsid w:val="00671C55"/>
    <w:rPr>
      <w:b/>
      <w:bCs/>
    </w:rPr>
  </w:style>
  <w:style w:type="character" w:styleId="a5">
    <w:name w:val="Hyperlink"/>
    <w:basedOn w:val="a0"/>
    <w:rsid w:val="00671C55"/>
    <w:rPr>
      <w:color w:val="0000FF"/>
      <w:u w:val="single"/>
    </w:rPr>
  </w:style>
  <w:style w:type="table" w:styleId="a6">
    <w:name w:val="Table Grid"/>
    <w:basedOn w:val="a1"/>
    <w:rsid w:val="007656D0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2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Основной текст_"/>
    <w:basedOn w:val="a0"/>
    <w:link w:val="28"/>
    <w:rsid w:val="00822572"/>
    <w:rPr>
      <w:sz w:val="17"/>
      <w:szCs w:val="17"/>
      <w:shd w:val="clear" w:color="auto" w:fill="FFFFFF"/>
      <w:lang w:bidi="ar-SA"/>
    </w:rPr>
  </w:style>
  <w:style w:type="paragraph" w:customStyle="1" w:styleId="28">
    <w:name w:val="Основной текст28"/>
    <w:basedOn w:val="a"/>
    <w:link w:val="a8"/>
    <w:rsid w:val="00822572"/>
    <w:pPr>
      <w:shd w:val="clear" w:color="auto" w:fill="FFFFFF"/>
      <w:spacing w:line="206" w:lineRule="exact"/>
      <w:ind w:hanging="360"/>
      <w:jc w:val="right"/>
    </w:pPr>
    <w:rPr>
      <w:sz w:val="17"/>
      <w:szCs w:val="17"/>
      <w:shd w:val="clear" w:color="auto" w:fill="FFFFFF"/>
    </w:rPr>
  </w:style>
  <w:style w:type="paragraph" w:customStyle="1" w:styleId="a9">
    <w:name w:val="Содержимое таблицы"/>
    <w:basedOn w:val="a"/>
    <w:rsid w:val="009009A0"/>
    <w:pPr>
      <w:widowControl w:val="0"/>
      <w:suppressLineNumbers/>
      <w:suppressAutoHyphens/>
    </w:pPr>
    <w:rPr>
      <w:rFonts w:eastAsia="Andale Sans U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11301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cp:lastModifiedBy>Артем</cp:lastModifiedBy>
  <cp:revision>2</cp:revision>
  <cp:lastPrinted>2014-12-22T09:59:00Z</cp:lastPrinted>
  <dcterms:created xsi:type="dcterms:W3CDTF">2015-08-05T12:27:00Z</dcterms:created>
  <dcterms:modified xsi:type="dcterms:W3CDTF">2015-08-05T12:27:00Z</dcterms:modified>
</cp:coreProperties>
</file>