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B2" w:rsidRPr="00EF33ED" w:rsidRDefault="003C77B2" w:rsidP="003C77B2">
      <w:pPr>
        <w:rPr>
          <w:rFonts w:ascii="Arial" w:eastAsia="Times New Roman" w:hAnsi="Arial" w:cs="Arial"/>
          <w:b/>
          <w:color w:val="FD9A00"/>
          <w:kern w:val="36"/>
          <w:sz w:val="30"/>
          <w:szCs w:val="30"/>
        </w:rPr>
      </w:pPr>
      <w:r w:rsidRPr="00EF33ED">
        <w:rPr>
          <w:rFonts w:ascii="Arial" w:eastAsia="Times New Roman" w:hAnsi="Arial" w:cs="Arial"/>
          <w:b/>
          <w:color w:val="FD9A00"/>
          <w:kern w:val="36"/>
          <w:sz w:val="30"/>
          <w:szCs w:val="30"/>
        </w:rPr>
        <w:t xml:space="preserve">         Конспект классного часа «Рыцарский турнир»</w:t>
      </w:r>
    </w:p>
    <w:p w:rsidR="003C77B2" w:rsidRPr="00EF33ED" w:rsidRDefault="003C77B2" w:rsidP="003C77B2">
      <w:pPr>
        <w:rPr>
          <w:rFonts w:ascii="Arial" w:eastAsia="Times New Roman" w:hAnsi="Arial" w:cs="Arial"/>
          <w:b/>
          <w:color w:val="FD9A00"/>
          <w:kern w:val="36"/>
          <w:sz w:val="30"/>
          <w:szCs w:val="30"/>
        </w:rPr>
      </w:pPr>
      <w:r w:rsidRPr="00EF33ED">
        <w:rPr>
          <w:rFonts w:ascii="Arial" w:eastAsia="Times New Roman" w:hAnsi="Arial" w:cs="Arial"/>
          <w:b/>
          <w:color w:val="FD9A00"/>
          <w:kern w:val="36"/>
          <w:sz w:val="30"/>
          <w:szCs w:val="30"/>
        </w:rPr>
        <w:t xml:space="preserve">                                    1 класс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Цель: подготовка детей к празднику 23 февраля, формирование патриотических качеств личности.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Задачи: - создать условия для проявления смекалки, находчивости, внимательности у мальчиков;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- способствовать воспитанию культуры взаимоотношений во время проведения соревнований.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Оборудование: швабра, 9 шнурков, 2 корзины (коробки, 5 мячей)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1. Вступительная часть.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Ведущий: Сегодня мы с вами собрались на «Рыцарский турнир». А вы знаете, кто такие рыцари? (ответы детей) В средние века рыцарями называли отважных, смелых воинов, которые носили тяжелые доспехи, были вооружены копьем и мечом.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Когда-то в средние века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Повсюду жили рыцари.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И жизнь была их нелегка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В железной амуниции.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Гордились рыцари собой,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Мечами и доспехами.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Играли рыцари судьбой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И на турниры ехали.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Но вот </w:t>
      </w:r>
      <w:proofErr w:type="spellStart"/>
      <w:proofErr w:type="gramStart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полтыщи</w:t>
      </w:r>
      <w:proofErr w:type="spellEnd"/>
      <w:proofErr w:type="gramEnd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лет назад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Не стало их на свете.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Но так лишь только говорят –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Я не согласна с этим.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А как вы думаете, есть ли рыцари сегодня? Кого сегодня мы называем рыцарем? </w:t>
      </w:r>
      <w:proofErr w:type="gramStart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(В наши дни рыцарем называют человека, готового на подвиг, умеющего держать данное им слово.</w:t>
      </w:r>
      <w:proofErr w:type="gramEnd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</w:t>
      </w:r>
      <w:proofErr w:type="gramStart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Рыцарь готов в любую минуту броситься на помощь другим, и в груди его бьется благородное сердце.)</w:t>
      </w:r>
      <w:proofErr w:type="gramEnd"/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lastRenderedPageBreak/>
        <w:t>Я думаю, что и среди вас есть настоящие рыцари: сильные, ловкие, смелые, великодушные. И сегодня мы узнаем это.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Прежде, чем стать рыцарем, следовало пройти нелегкую школу рыцарского воспитания. Начиналась она, когда мальчику исполнялось семь лет, его обучали скакать верхом, стрелять из лука, метать копье, владеть мечом. А также учили держать данное слово, выручать друг друга из беды, заступаться </w:t>
      </w:r>
      <w:proofErr w:type="gramStart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за</w:t>
      </w:r>
      <w:proofErr w:type="gramEnd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слабого и обиженного, благородно и возвышенно относиться к даме.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Прошу участников турнира выстроиться в ряд</w:t>
      </w:r>
      <w:proofErr w:type="gramStart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.</w:t>
      </w:r>
      <w:proofErr w:type="gramEnd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(</w:t>
      </w:r>
      <w:proofErr w:type="gramStart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п</w:t>
      </w:r>
      <w:proofErr w:type="gramEnd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остроение)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Судить наш турнир любезно согласились (представление жюри)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Жюри будет внимательно наблюдать за вами (мальчиками) и в конце, подведя итоги, </w:t>
      </w:r>
      <w:proofErr w:type="gramStart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скажут нам кто какого звания удостоен</w:t>
      </w:r>
      <w:proofErr w:type="gramEnd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. Будущие рыцари готовы? Отлично! Желаю все успеха!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2. Основная часть.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Ведущий: В прежние времена рыцари пели романсы под окнами своих дам. Я, конечно, не буду просить вас исполнять любовные арии, а лишь проверю, как вы умеете говорить комплименты. Можно ли при этом смеяться? (Ответы детей)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1 конкурс «Комплименты»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Ведущий: Ваша задача подъехать к даме, на лошади и очень серьезно, без тени улыбки, сказать как можно больше комплиментов. А мы при этом будем вас смешить.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Участникам вручают «лошадь» – швабру. Они по очереди говорят комплименты, сидящей на стуле девушке, баллы начисляют по количеству «</w:t>
      </w:r>
      <w:proofErr w:type="spellStart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неулыбнувшихся</w:t>
      </w:r>
      <w:proofErr w:type="spellEnd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» комплиментов.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2 конкурс «Узелки»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Ведущий: Иногда дама по каким-то причинам не могла открыто встречаться со своим рыцарем. И тогда он тайно взбирался к ней в окно по веревочной лестнице, которую ему бросала дама. Следующий конкурс называется «Узелки». Сейчас каждый из вас получит по шнурку и за 1 минуту нужно завязать как можно больше узелков.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Участники конкурса получают длинные шнурки, засекается </w:t>
      </w:r>
      <w:proofErr w:type="spellStart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время</w:t>
      </w:r>
      <w:proofErr w:type="gramStart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.Б</w:t>
      </w:r>
      <w:proofErr w:type="gramEnd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аллы</w:t>
      </w:r>
      <w:proofErr w:type="spellEnd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начисляются тому, кто больше всех завязал узелки.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3 конкурс «Рыцарские бои»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Ведущий: Случалось, что в комнату по веревочной лестнице взбирались сразу два рыцаря по какой-то ошибке. И тогда они бились не на жизнь, а на </w:t>
      </w: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lastRenderedPageBreak/>
        <w:t>смерть. Убивать мы, конечно, никого не будем, а только посоревнуемся в ловкости. Прошу желающих выбрать себе соперника.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Стоя на одной ноге, нужно плечом вытолкнуть соперника из круга.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4 конкурс «Стрельба»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Ведущий: Еще один вид боевых искусств рыцарских времен – метание копья в противника. Правда, мы будем метать мячики. Сейчас каждый из участников по очереди кинет по 5 мячей. Жюри будет оценивать по количеству попаданий в корзину (коробку). Всем понятны правила? Тогда начнем!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Мальчики по очереди кидают 5 мячей в пакет с определенного расстояния.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3. Подведение итогов.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Ведущий: Наш турнир подошел к концу. Скоро будут известны результаты. А пока жюри подводит итоги, мы с вами и вместе с болельщицами, нашими прекрасными дамами, будем отгадывать загадки. Вы настроились? Начнем!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Как оса, она жужжит,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Бороду остричь спешит.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Утром со щетиной битва -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Потому серьезна.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(бритва)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Вот предмет из черной кожи,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Своим видом с сумкой </w:t>
      </w:r>
      <w:proofErr w:type="gramStart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схожий</w:t>
      </w:r>
      <w:proofErr w:type="gramEnd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На работу каждый день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Папочка берет.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(портфель)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Четырехколесный зверь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В гараже у нас теперь.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От колес клубится пыль -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Едет </w:t>
      </w:r>
      <w:proofErr w:type="gramStart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наш</w:t>
      </w:r>
      <w:proofErr w:type="gramEnd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(автомобиль)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Что за шелковая лента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lastRenderedPageBreak/>
        <w:t xml:space="preserve">Под воротничком </w:t>
      </w:r>
      <w:proofErr w:type="gramStart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надета</w:t>
      </w:r>
      <w:proofErr w:type="gramEnd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?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Говорит всем папа «здравствуй»,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Чуть поправив модный.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(галстук)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Папин номер наберем,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Трубку к уху поднесем.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С папой свяжет быстро он –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Наш мобильный.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(телефон)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У него большая пряжка,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Ну, а сам он худ, бедняжка.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Носит папа целый день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Жесткий кожаный.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(ремень)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4. Награждение.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Жюри: Все наши мальчики проявили настоящее мужество, смелость и благородство и я думаю, что они все </w:t>
      </w:r>
      <w:proofErr w:type="gramStart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достойны</w:t>
      </w:r>
      <w:proofErr w:type="gramEnd"/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носить звание рыцаря. Вы согласны со мной, милые дамы? Тогда начнем награждение.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Званием «Самый великодушный рыцарь»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Званием «Самый сильный рыцарь»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Званием «Самый вежливый рыцарь»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Званием «Самый меткий рыцарь»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Званием «Самый ловкий рыцарь»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Званием «Самый добрый рыцарь»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Званием «Самый обаятельный рыцарь»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Званием «Самый благородный рыцарь»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Званием «Самый сообразительный рыцарь»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Слова девочки: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lastRenderedPageBreak/>
        <w:t>В рыцари сегодня мы вас посвящаем!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С этим гордым званием сердечно поздравляем.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И надеемся: отныне будем мы гордиться вами.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И вручаем вам подарки.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Сделали для вас их сами.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Девочки вручают подарки.</w:t>
      </w:r>
    </w:p>
    <w:p w:rsidR="003C77B2" w:rsidRPr="00EF33ED" w:rsidRDefault="003C77B2" w:rsidP="003C77B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EF33ED">
        <w:rPr>
          <w:rFonts w:ascii="Arial" w:eastAsia="Times New Roman" w:hAnsi="Arial" w:cs="Arial"/>
          <w:b/>
          <w:color w:val="555555"/>
          <w:sz w:val="24"/>
          <w:szCs w:val="24"/>
        </w:rPr>
        <w:t>Спасибо всем за мероприятия! Поздравляем всех мальчиков с наступающим Днем Защитника Отечества!</w:t>
      </w:r>
    </w:p>
    <w:p w:rsidR="003C77B2" w:rsidRPr="00EF33ED" w:rsidRDefault="003C77B2" w:rsidP="003C77B2">
      <w:pPr>
        <w:rPr>
          <w:b/>
          <w:sz w:val="24"/>
          <w:szCs w:val="24"/>
        </w:rPr>
      </w:pPr>
    </w:p>
    <w:p w:rsidR="003C77B2" w:rsidRPr="00EF33ED" w:rsidRDefault="003C77B2" w:rsidP="003C77B2">
      <w:pPr>
        <w:rPr>
          <w:b/>
          <w:sz w:val="24"/>
          <w:szCs w:val="24"/>
        </w:rPr>
      </w:pPr>
    </w:p>
    <w:p w:rsidR="003C77B2" w:rsidRPr="00EF33ED" w:rsidRDefault="003C77B2" w:rsidP="003C77B2">
      <w:pPr>
        <w:rPr>
          <w:b/>
        </w:rPr>
      </w:pPr>
    </w:p>
    <w:p w:rsidR="0046543D" w:rsidRPr="00EF33ED" w:rsidRDefault="0046543D">
      <w:pPr>
        <w:rPr>
          <w:b/>
        </w:rPr>
      </w:pPr>
    </w:p>
    <w:sectPr w:rsidR="0046543D" w:rsidRPr="00EF33ED" w:rsidSect="0023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7B2"/>
    <w:rsid w:val="0023390B"/>
    <w:rsid w:val="003C77B2"/>
    <w:rsid w:val="0046543D"/>
    <w:rsid w:val="00EF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801</Words>
  <Characters>4568</Characters>
  <Application>Microsoft Office Word</Application>
  <DocSecurity>0</DocSecurity>
  <Lines>38</Lines>
  <Paragraphs>10</Paragraphs>
  <ScaleCrop>false</ScaleCrop>
  <Company>Home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cp:lastPrinted>2014-03-20T11:15:00Z</cp:lastPrinted>
  <dcterms:created xsi:type="dcterms:W3CDTF">2014-03-19T17:09:00Z</dcterms:created>
  <dcterms:modified xsi:type="dcterms:W3CDTF">2014-03-20T11:16:00Z</dcterms:modified>
</cp:coreProperties>
</file>