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9A" w:rsidRPr="00460E36" w:rsidRDefault="00CE229A" w:rsidP="006C1E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по внеурочной деятельности</w:t>
      </w:r>
    </w:p>
    <w:p w:rsidR="00CE229A" w:rsidRDefault="00CE229A" w:rsidP="006C1E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– гражданин республики Коми»</w:t>
      </w:r>
    </w:p>
    <w:p w:rsidR="00E22EDE" w:rsidRPr="00F1565C" w:rsidRDefault="00E22EDE" w:rsidP="006C1E9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156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Всего 33  часа. </w:t>
      </w:r>
    </w:p>
    <w:p w:rsidR="00E22EDE" w:rsidRPr="00F1565C" w:rsidRDefault="00580721" w:rsidP="006C1E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156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К</w:t>
      </w:r>
      <w:r w:rsidR="00E22EDE" w:rsidRPr="00F156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ружок</w:t>
      </w:r>
      <w:r w:rsidR="00E22EDE" w:rsidRPr="00F156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</w:t>
      </w:r>
      <w:r w:rsidRPr="00F156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по коми языку </w:t>
      </w:r>
      <w:r w:rsidR="00E22EDE" w:rsidRPr="00F156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– это самодеятельное объединение учащихся под руководством    педагога, в рамках которого проводятся систематические занятия с учащимися во внеурочное время.</w:t>
      </w:r>
    </w:p>
    <w:p w:rsidR="006C1E92" w:rsidRPr="00F1565C" w:rsidRDefault="006C1E92" w:rsidP="006C1E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E22EDE" w:rsidRPr="00F1565C" w:rsidRDefault="00E22EDE" w:rsidP="006C1E92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156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Основными целями</w:t>
      </w:r>
      <w:r w:rsidRPr="00F156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проведения кружковых занятий  являются:</w:t>
      </w:r>
    </w:p>
    <w:p w:rsidR="00E22EDE" w:rsidRPr="00F1565C" w:rsidRDefault="006C1E92" w:rsidP="006C1E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156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- </w:t>
      </w:r>
      <w:r w:rsidR="00E22EDE" w:rsidRPr="00F156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привитие интереса учащимися к </w:t>
      </w:r>
      <w:r w:rsidR="00580721" w:rsidRPr="00F156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коми языку</w:t>
      </w:r>
    </w:p>
    <w:p w:rsidR="00580721" w:rsidRPr="00F1565C" w:rsidRDefault="006C1E92" w:rsidP="006C1E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156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- </w:t>
      </w:r>
      <w:r w:rsidR="00E22EDE" w:rsidRPr="00F156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углубление и расширение знаний по </w:t>
      </w:r>
      <w:r w:rsidR="00580721" w:rsidRPr="00F156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предмету</w:t>
      </w:r>
    </w:p>
    <w:p w:rsidR="00580721" w:rsidRPr="00F1565C" w:rsidRDefault="006C1E92" w:rsidP="006C1E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156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- </w:t>
      </w:r>
      <w:r w:rsidR="00E22EDE" w:rsidRPr="00F156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развитие</w:t>
      </w:r>
      <w:r w:rsidR="00580721" w:rsidRPr="00F1565C">
        <w:rPr>
          <w:rFonts w:ascii="Times New Roman" w:hAnsi="Times New Roman" w:cs="Times New Roman"/>
          <w:b/>
          <w:sz w:val="28"/>
          <w:szCs w:val="28"/>
        </w:rPr>
        <w:t xml:space="preserve"> патриотических чувств, чувства уважения, толерантности</w:t>
      </w:r>
      <w:r w:rsidRPr="00F1565C">
        <w:rPr>
          <w:rFonts w:ascii="Times New Roman" w:hAnsi="Times New Roman" w:cs="Times New Roman"/>
          <w:b/>
          <w:sz w:val="28"/>
          <w:szCs w:val="28"/>
        </w:rPr>
        <w:t>, творческих способностей учащихся</w:t>
      </w:r>
    </w:p>
    <w:p w:rsidR="00E22EDE" w:rsidRPr="00F1565C" w:rsidRDefault="006C1E92" w:rsidP="006C1E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156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- </w:t>
      </w:r>
      <w:r w:rsidR="00E22EDE" w:rsidRPr="00F156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воспитание </w:t>
      </w:r>
      <w:r w:rsidR="00580721" w:rsidRPr="00F156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любви к коми языку, к традициям коми народа</w:t>
      </w:r>
    </w:p>
    <w:p w:rsidR="006C1E92" w:rsidRPr="00F1565C" w:rsidRDefault="006C1E92" w:rsidP="006C1E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E22EDE" w:rsidRPr="00F1565C" w:rsidRDefault="00E22EDE" w:rsidP="006C1E92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156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</w:t>
      </w:r>
      <w:r w:rsidRPr="00F156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Организация работы кружка.</w:t>
      </w:r>
    </w:p>
    <w:p w:rsidR="00CE229A" w:rsidRPr="00F1565C" w:rsidRDefault="00CE229A" w:rsidP="006C1E92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156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В основе кружковой работы лежит принцип добровольности. Он организован для всех желающих. Работа в кружке начинается в середине сентября. </w:t>
      </w:r>
    </w:p>
    <w:p w:rsidR="00580721" w:rsidRPr="00F1565C" w:rsidRDefault="00580721" w:rsidP="006C1E92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CE229A" w:rsidRPr="00F1565C" w:rsidRDefault="00CE229A" w:rsidP="006C1E92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156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</w:t>
      </w:r>
      <w:r w:rsidRPr="00F156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Основные требования</w:t>
      </w:r>
      <w:r w:rsidRPr="00F156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к программе кружка:</w:t>
      </w:r>
    </w:p>
    <w:p w:rsidR="00CE229A" w:rsidRPr="00F1565C" w:rsidRDefault="00CE229A" w:rsidP="006C1E92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156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1) связь содержания программы кружка с изучением программного материала;</w:t>
      </w:r>
    </w:p>
    <w:p w:rsidR="00CE229A" w:rsidRPr="00F1565C" w:rsidRDefault="00CE229A" w:rsidP="006C1E92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156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2) использование занимательности;</w:t>
      </w:r>
    </w:p>
    <w:p w:rsidR="00CE229A" w:rsidRPr="00F1565C" w:rsidRDefault="00CE229A" w:rsidP="006C1E92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156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3) использование исторического материала;</w:t>
      </w:r>
    </w:p>
    <w:p w:rsidR="00CE229A" w:rsidRPr="00F1565C" w:rsidRDefault="00CE229A" w:rsidP="006C1E92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156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4) </w:t>
      </w:r>
      <w:r w:rsidR="00FF7846" w:rsidRPr="00F156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участие в творческой деятельности;</w:t>
      </w:r>
    </w:p>
    <w:p w:rsidR="00CE229A" w:rsidRPr="00F1565C" w:rsidRDefault="00CE229A" w:rsidP="006C1E92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156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5) учет желаний учащихся;</w:t>
      </w:r>
    </w:p>
    <w:p w:rsidR="00CE229A" w:rsidRPr="00F1565C" w:rsidRDefault="00CE229A" w:rsidP="006C1E92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156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6) особенности школы;</w:t>
      </w:r>
    </w:p>
    <w:p w:rsidR="00CE229A" w:rsidRPr="00F1565C" w:rsidRDefault="00CE229A" w:rsidP="006C1E92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156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7) наличие необходимой литературы у учителя.</w:t>
      </w:r>
    </w:p>
    <w:p w:rsidR="006C1E92" w:rsidRPr="00F1565C" w:rsidRDefault="006C1E92" w:rsidP="006C1E92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CE229A" w:rsidRPr="00F1565C" w:rsidRDefault="00CE229A" w:rsidP="006C1E92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156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Методы и формы работы.</w:t>
      </w:r>
    </w:p>
    <w:p w:rsidR="00CE229A" w:rsidRPr="00F1565C" w:rsidRDefault="00CE229A" w:rsidP="006C1E92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156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На занятиях применяются словесные, практические м</w:t>
      </w:r>
      <w:r w:rsidR="006C1E92" w:rsidRPr="00F156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етоды, используется наглядность, информационно – коммуникативные технологии</w:t>
      </w:r>
    </w:p>
    <w:p w:rsidR="00CE229A" w:rsidRPr="00F1565C" w:rsidRDefault="006C1E92" w:rsidP="006C1E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156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        </w:t>
      </w:r>
      <w:r w:rsidR="00CE229A" w:rsidRPr="00F1565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Формы работы</w:t>
      </w:r>
      <w:r w:rsidR="00CE229A" w:rsidRPr="00F1565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- коллективная, групповая, индивидуальная.</w:t>
      </w:r>
    </w:p>
    <w:p w:rsidR="006C1E92" w:rsidRPr="00F1565C" w:rsidRDefault="006C1E92" w:rsidP="006C1E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65C">
        <w:rPr>
          <w:rFonts w:ascii="Times New Roman" w:hAnsi="Times New Roman" w:cs="Times New Roman"/>
          <w:b/>
          <w:sz w:val="28"/>
          <w:szCs w:val="28"/>
        </w:rPr>
        <w:t xml:space="preserve">        Знания, умения и навыки, полученные учащимися на занятиях, положительно отражаются на учёбе, способствуют расширению кругозора, повышению познавательного интереса, сплочению детского </w:t>
      </w:r>
      <w:r w:rsidRPr="00F1565C">
        <w:rPr>
          <w:rFonts w:ascii="Times New Roman" w:hAnsi="Times New Roman" w:cs="Times New Roman"/>
          <w:b/>
          <w:sz w:val="28"/>
          <w:szCs w:val="28"/>
        </w:rPr>
        <w:lastRenderedPageBreak/>
        <w:t>коллектива. Детей, посещающих внеурочные занятия, отличает организованность, чувство долга и ответственность.</w:t>
      </w:r>
    </w:p>
    <w:p w:rsidR="007F5943" w:rsidRPr="007F5943" w:rsidRDefault="006C1E92" w:rsidP="006C1E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8354D5">
        <w:rPr>
          <w:rFonts w:ascii="Times New Roman" w:hAnsi="Times New Roman" w:cs="Times New Roman"/>
          <w:b/>
          <w:sz w:val="28"/>
          <w:szCs w:val="28"/>
        </w:rPr>
        <w:t>4 класс</w:t>
      </w:r>
      <w:r w:rsidR="00460E36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tbl>
      <w:tblPr>
        <w:tblStyle w:val="a3"/>
        <w:tblW w:w="0" w:type="auto"/>
        <w:tblLook w:val="04A0"/>
      </w:tblPr>
      <w:tblGrid>
        <w:gridCol w:w="959"/>
        <w:gridCol w:w="7087"/>
        <w:gridCol w:w="1525"/>
      </w:tblGrid>
      <w:tr w:rsidR="00E95C8F" w:rsidRPr="006C1E92" w:rsidTr="00460E36">
        <w:tc>
          <w:tcPr>
            <w:tcW w:w="959" w:type="dxa"/>
          </w:tcPr>
          <w:p w:rsidR="00E95C8F" w:rsidRPr="006C1E92" w:rsidRDefault="000A78D8" w:rsidP="00E95C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1E9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C1E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6C1E9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7" w:type="dxa"/>
          </w:tcPr>
          <w:p w:rsidR="00E95C8F" w:rsidRPr="006C1E92" w:rsidRDefault="000A78D8" w:rsidP="00516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516926" w:rsidRPr="006C1E92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525" w:type="dxa"/>
          </w:tcPr>
          <w:p w:rsidR="00E95C8F" w:rsidRPr="006C1E92" w:rsidRDefault="008354D5" w:rsidP="00E95C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 w:rsidRPr="006C1E92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6C1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E95C8F" w:rsidRPr="006C1E92" w:rsidTr="00460E36">
        <w:tc>
          <w:tcPr>
            <w:tcW w:w="959" w:type="dxa"/>
          </w:tcPr>
          <w:p w:rsidR="00E95C8F" w:rsidRPr="006C1E92" w:rsidRDefault="007F5943" w:rsidP="00E95C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87" w:type="dxa"/>
          </w:tcPr>
          <w:p w:rsidR="00E95C8F" w:rsidRDefault="007F5943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Республика Коми</w:t>
            </w:r>
            <w:r w:rsidR="00460E36" w:rsidRPr="006C1E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F3F2E" w:rsidRPr="006C1E92">
              <w:rPr>
                <w:rFonts w:ascii="Times New Roman" w:hAnsi="Times New Roman" w:cs="Times New Roman"/>
                <w:sz w:val="28"/>
                <w:szCs w:val="28"/>
              </w:rPr>
              <w:t xml:space="preserve">Символы Республики. </w:t>
            </w:r>
            <w:r w:rsidR="00460E36" w:rsidRPr="006C1E92">
              <w:rPr>
                <w:rFonts w:ascii="Times New Roman" w:hAnsi="Times New Roman" w:cs="Times New Roman"/>
                <w:sz w:val="28"/>
                <w:szCs w:val="28"/>
              </w:rPr>
              <w:t>Разучивание песни – гимна</w:t>
            </w:r>
            <w:r w:rsidR="007F3F2E" w:rsidRPr="006C1E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565C" w:rsidRPr="006C1E92" w:rsidRDefault="00F1565C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E95C8F" w:rsidRPr="006C1E92" w:rsidRDefault="00DC3225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</w:tr>
      <w:tr w:rsidR="00E95C8F" w:rsidRPr="006C1E92" w:rsidTr="00460E36">
        <w:tc>
          <w:tcPr>
            <w:tcW w:w="959" w:type="dxa"/>
          </w:tcPr>
          <w:p w:rsidR="00E95C8F" w:rsidRPr="006C1E92" w:rsidRDefault="007F5943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E95C8F" w:rsidRDefault="000A78D8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Города Коми Республики.</w:t>
            </w:r>
          </w:p>
          <w:p w:rsidR="00F1565C" w:rsidRPr="006C1E92" w:rsidRDefault="00F1565C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E95C8F" w:rsidRPr="006C1E92" w:rsidRDefault="00DC3225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DC3225" w:rsidRPr="006C1E92" w:rsidTr="00460E36">
        <w:tc>
          <w:tcPr>
            <w:tcW w:w="959" w:type="dxa"/>
          </w:tcPr>
          <w:p w:rsidR="00DC3225" w:rsidRPr="006C1E92" w:rsidRDefault="00DC3225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DC3225" w:rsidRDefault="00DC3225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нашего села. Устный журнал «Моя малая родина».</w:t>
            </w:r>
          </w:p>
          <w:p w:rsidR="00F1565C" w:rsidRPr="006C1E92" w:rsidRDefault="00F1565C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C3225" w:rsidRPr="006C1E92" w:rsidRDefault="00DC3225" w:rsidP="00A8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DC3225" w:rsidRPr="006C1E92" w:rsidTr="00460E36">
        <w:tc>
          <w:tcPr>
            <w:tcW w:w="959" w:type="dxa"/>
          </w:tcPr>
          <w:p w:rsidR="00DC3225" w:rsidRPr="006C1E92" w:rsidRDefault="00DC3225" w:rsidP="00E95C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87" w:type="dxa"/>
          </w:tcPr>
          <w:p w:rsidR="00DC3225" w:rsidRDefault="00DC3225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Реки нашего района. Река Луза.</w:t>
            </w:r>
          </w:p>
          <w:p w:rsidR="00F1565C" w:rsidRPr="006C1E92" w:rsidRDefault="00F1565C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C3225" w:rsidRPr="006C1E92" w:rsidRDefault="00DC3225" w:rsidP="00A8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DC3225" w:rsidRPr="006C1E92" w:rsidTr="00460E36">
        <w:tc>
          <w:tcPr>
            <w:tcW w:w="959" w:type="dxa"/>
          </w:tcPr>
          <w:p w:rsidR="00DC3225" w:rsidRPr="006C1E92" w:rsidRDefault="00DC3225" w:rsidP="00E95C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87" w:type="dxa"/>
          </w:tcPr>
          <w:p w:rsidR="00DC3225" w:rsidRDefault="005C2868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Викторина «Как ты знаешь свой район?»</w:t>
            </w:r>
          </w:p>
          <w:p w:rsidR="00F1565C" w:rsidRPr="006C1E92" w:rsidRDefault="00F1565C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C3225" w:rsidRPr="006C1E92" w:rsidRDefault="00DC3225" w:rsidP="00A8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DC3225" w:rsidRPr="006C1E92" w:rsidTr="00460E36">
        <w:tc>
          <w:tcPr>
            <w:tcW w:w="959" w:type="dxa"/>
          </w:tcPr>
          <w:p w:rsidR="00DC3225" w:rsidRPr="006C1E92" w:rsidRDefault="00DC3225" w:rsidP="00E95C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87" w:type="dxa"/>
          </w:tcPr>
          <w:p w:rsidR="00DC3225" w:rsidRDefault="00FF7846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Животный мир Республики Коми</w:t>
            </w:r>
          </w:p>
          <w:p w:rsidR="00F1565C" w:rsidRPr="006C1E92" w:rsidRDefault="00F1565C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C3225" w:rsidRPr="006C1E92" w:rsidRDefault="00DC3225" w:rsidP="00A8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DC3225" w:rsidRPr="006C1E92" w:rsidTr="00460E36">
        <w:tc>
          <w:tcPr>
            <w:tcW w:w="959" w:type="dxa"/>
          </w:tcPr>
          <w:p w:rsidR="00DC3225" w:rsidRPr="006C1E92" w:rsidRDefault="00DC3225" w:rsidP="00E95C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087" w:type="dxa"/>
          </w:tcPr>
          <w:p w:rsidR="00DC3225" w:rsidRDefault="00FF7846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Растительный мир Республики Коми</w:t>
            </w:r>
          </w:p>
          <w:p w:rsidR="00F1565C" w:rsidRPr="006C1E92" w:rsidRDefault="00F1565C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C3225" w:rsidRPr="006C1E92" w:rsidRDefault="00DC3225" w:rsidP="00A8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DC3225" w:rsidRPr="006C1E92" w:rsidTr="00460E36">
        <w:tc>
          <w:tcPr>
            <w:tcW w:w="959" w:type="dxa"/>
          </w:tcPr>
          <w:p w:rsidR="00DC3225" w:rsidRPr="006C1E92" w:rsidRDefault="00DC3225" w:rsidP="00E95C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087" w:type="dxa"/>
          </w:tcPr>
          <w:p w:rsidR="00DC3225" w:rsidRDefault="00DC3225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Выпуск стенгазеты «Занимательный коми язык»</w:t>
            </w:r>
          </w:p>
          <w:p w:rsidR="00F1565C" w:rsidRPr="006C1E92" w:rsidRDefault="00F1565C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C3225" w:rsidRPr="006C1E92" w:rsidRDefault="00DC3225" w:rsidP="00A8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DC3225" w:rsidRPr="006C1E92" w:rsidTr="00460E36">
        <w:tc>
          <w:tcPr>
            <w:tcW w:w="959" w:type="dxa"/>
          </w:tcPr>
          <w:p w:rsidR="00DC3225" w:rsidRPr="006C1E92" w:rsidRDefault="00DC3225" w:rsidP="00E95C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087" w:type="dxa"/>
          </w:tcPr>
          <w:p w:rsidR="00DC3225" w:rsidRDefault="00DC3225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Составление загадок о животных.</w:t>
            </w:r>
          </w:p>
          <w:p w:rsidR="00F1565C" w:rsidRPr="006C1E92" w:rsidRDefault="00F1565C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C3225" w:rsidRPr="006C1E92" w:rsidRDefault="00DC3225" w:rsidP="00A8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DC3225" w:rsidRPr="006C1E92" w:rsidTr="00460E36">
        <w:tc>
          <w:tcPr>
            <w:tcW w:w="959" w:type="dxa"/>
          </w:tcPr>
          <w:p w:rsidR="00DC3225" w:rsidRPr="006C1E92" w:rsidRDefault="00DC3225" w:rsidP="00E95C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087" w:type="dxa"/>
          </w:tcPr>
          <w:p w:rsidR="00DC3225" w:rsidRDefault="00DC3225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Составление кроссвордов на тему «Дикие животные»</w:t>
            </w:r>
          </w:p>
          <w:p w:rsidR="00F1565C" w:rsidRPr="006C1E92" w:rsidRDefault="00F1565C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C3225" w:rsidRPr="006C1E92" w:rsidRDefault="00DC3225" w:rsidP="00A8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DC3225" w:rsidRPr="006C1E92" w:rsidTr="00460E36">
        <w:tc>
          <w:tcPr>
            <w:tcW w:w="959" w:type="dxa"/>
          </w:tcPr>
          <w:p w:rsidR="00DC3225" w:rsidRPr="00F1565C" w:rsidRDefault="00DC3225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F1565C">
              <w:rPr>
                <w:rFonts w:ascii="Times New Roman" w:hAnsi="Times New Roman" w:cs="Times New Roman"/>
                <w:sz w:val="28"/>
                <w:szCs w:val="28"/>
              </w:rPr>
              <w:t>- 12</w:t>
            </w:r>
          </w:p>
        </w:tc>
        <w:tc>
          <w:tcPr>
            <w:tcW w:w="7087" w:type="dxa"/>
          </w:tcPr>
          <w:p w:rsidR="00DC3225" w:rsidRDefault="00DC3225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Изготовление альбома «Птицы нашего края»</w:t>
            </w:r>
          </w:p>
          <w:p w:rsidR="00F1565C" w:rsidRPr="006C1E92" w:rsidRDefault="00F1565C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C3225" w:rsidRPr="006C1E92" w:rsidRDefault="00F1565C" w:rsidP="00A8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3225" w:rsidRPr="006C1E9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DC3225" w:rsidRPr="006C1E92" w:rsidTr="00460E36">
        <w:tc>
          <w:tcPr>
            <w:tcW w:w="959" w:type="dxa"/>
          </w:tcPr>
          <w:p w:rsidR="00DC3225" w:rsidRPr="006C1E92" w:rsidRDefault="00DC3225" w:rsidP="00E95C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7087" w:type="dxa"/>
          </w:tcPr>
          <w:p w:rsidR="00DC3225" w:rsidRDefault="00014220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музей. </w:t>
            </w:r>
            <w:r w:rsidR="00DC3225" w:rsidRPr="006C1E92">
              <w:rPr>
                <w:rFonts w:ascii="Times New Roman" w:hAnsi="Times New Roman" w:cs="Times New Roman"/>
                <w:sz w:val="28"/>
                <w:szCs w:val="28"/>
              </w:rPr>
              <w:t xml:space="preserve"> Тема «Предметы быта коми народа»</w:t>
            </w:r>
          </w:p>
          <w:p w:rsidR="00F1565C" w:rsidRPr="006C1E92" w:rsidRDefault="00F1565C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C3225" w:rsidRPr="006C1E92" w:rsidRDefault="00DC3225" w:rsidP="00A8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DC3225" w:rsidRPr="006C1E92" w:rsidTr="00460E36">
        <w:tc>
          <w:tcPr>
            <w:tcW w:w="959" w:type="dxa"/>
          </w:tcPr>
          <w:p w:rsidR="00DC3225" w:rsidRPr="00014220" w:rsidRDefault="00DC3225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2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7" w:type="dxa"/>
          </w:tcPr>
          <w:p w:rsidR="00D20873" w:rsidRDefault="00014220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музей.</w:t>
            </w: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225" w:rsidRPr="006C1E92">
              <w:rPr>
                <w:rFonts w:ascii="Times New Roman" w:hAnsi="Times New Roman" w:cs="Times New Roman"/>
                <w:sz w:val="28"/>
                <w:szCs w:val="28"/>
              </w:rPr>
              <w:t>«Бабушкин сундук». Одежда коми крестьян.</w:t>
            </w:r>
          </w:p>
          <w:p w:rsidR="00F1565C" w:rsidRPr="006C1E92" w:rsidRDefault="00F1565C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C3225" w:rsidRPr="006C1E92" w:rsidRDefault="00DC3225" w:rsidP="00A8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2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DC3225" w:rsidRPr="006C1E92" w:rsidTr="00460E36">
        <w:tc>
          <w:tcPr>
            <w:tcW w:w="959" w:type="dxa"/>
          </w:tcPr>
          <w:p w:rsidR="00DC3225" w:rsidRPr="006C1E92" w:rsidRDefault="00DC3225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7" w:type="dxa"/>
          </w:tcPr>
          <w:p w:rsidR="00DC3225" w:rsidRDefault="00DC3225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коми </w:t>
            </w:r>
            <w:r w:rsidR="007F3F2E" w:rsidRPr="006C1E92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национальных </w:t>
            </w: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игр.</w:t>
            </w:r>
          </w:p>
          <w:p w:rsidR="00F1565C" w:rsidRPr="006C1E92" w:rsidRDefault="00F1565C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C3225" w:rsidRPr="006C1E92" w:rsidRDefault="00DC3225" w:rsidP="00A8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DC3225" w:rsidRPr="006C1E92" w:rsidTr="00460E36">
        <w:tc>
          <w:tcPr>
            <w:tcW w:w="959" w:type="dxa"/>
          </w:tcPr>
          <w:p w:rsidR="00DC3225" w:rsidRPr="006C1E92" w:rsidRDefault="00DC3225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7" w:type="dxa"/>
          </w:tcPr>
          <w:p w:rsidR="00DC3225" w:rsidRDefault="00DC3225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Чтение коми народных сказок.</w:t>
            </w:r>
          </w:p>
          <w:p w:rsidR="00F1565C" w:rsidRPr="006C1E92" w:rsidRDefault="00F1565C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C3225" w:rsidRPr="006C1E92" w:rsidRDefault="00DC3225" w:rsidP="00A8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DC3225" w:rsidRPr="006C1E92" w:rsidTr="00460E36">
        <w:tc>
          <w:tcPr>
            <w:tcW w:w="959" w:type="dxa"/>
          </w:tcPr>
          <w:p w:rsidR="00DC3225" w:rsidRPr="006C1E92" w:rsidRDefault="00DC3225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7" w:type="dxa"/>
          </w:tcPr>
          <w:p w:rsidR="00DC3225" w:rsidRDefault="007F3F2E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="00DC3225" w:rsidRPr="006C1E92">
              <w:rPr>
                <w:rFonts w:ascii="Times New Roman" w:hAnsi="Times New Roman" w:cs="Times New Roman"/>
                <w:sz w:val="28"/>
                <w:szCs w:val="28"/>
              </w:rPr>
              <w:t>коми народных сказок.</w:t>
            </w:r>
          </w:p>
          <w:p w:rsidR="00F1565C" w:rsidRPr="006C1E92" w:rsidRDefault="00F1565C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C3225" w:rsidRPr="006C1E92" w:rsidRDefault="00DC3225" w:rsidP="00A8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DC3225" w:rsidRPr="006C1E92" w:rsidTr="00460E36">
        <w:tc>
          <w:tcPr>
            <w:tcW w:w="959" w:type="dxa"/>
          </w:tcPr>
          <w:p w:rsidR="00DC3225" w:rsidRPr="006C1E92" w:rsidRDefault="00DC3225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7" w:type="dxa"/>
          </w:tcPr>
          <w:p w:rsidR="00DC3225" w:rsidRDefault="00DC3225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Игра – путешествие по коми сказкам.</w:t>
            </w:r>
          </w:p>
          <w:p w:rsidR="00F1565C" w:rsidRPr="006C1E92" w:rsidRDefault="00F1565C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C3225" w:rsidRPr="006C1E92" w:rsidRDefault="00DC3225" w:rsidP="00A8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DC3225" w:rsidRPr="006C1E92" w:rsidTr="00460E36">
        <w:tc>
          <w:tcPr>
            <w:tcW w:w="959" w:type="dxa"/>
          </w:tcPr>
          <w:p w:rsidR="00DC3225" w:rsidRPr="006C1E92" w:rsidRDefault="00DC3225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7087" w:type="dxa"/>
          </w:tcPr>
          <w:p w:rsidR="00DC3225" w:rsidRDefault="00DC3225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Мы рисуем. Тема: «Герои коми сказок».</w:t>
            </w:r>
          </w:p>
          <w:p w:rsidR="00F1565C" w:rsidRPr="006C1E92" w:rsidRDefault="00F1565C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C3225" w:rsidRPr="006C1E92" w:rsidRDefault="00DC3225" w:rsidP="00A8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DC3225" w:rsidRPr="006C1E92" w:rsidTr="00460E36">
        <w:tc>
          <w:tcPr>
            <w:tcW w:w="959" w:type="dxa"/>
          </w:tcPr>
          <w:p w:rsidR="00DC3225" w:rsidRPr="006C1E92" w:rsidRDefault="00DC3225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7" w:type="dxa"/>
          </w:tcPr>
          <w:p w:rsidR="00DC3225" w:rsidRDefault="00DC3225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Посещение выставки «Пера – богатырь».</w:t>
            </w:r>
          </w:p>
          <w:p w:rsidR="00F1565C" w:rsidRPr="006C1E92" w:rsidRDefault="00F1565C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C3225" w:rsidRPr="006C1E92" w:rsidRDefault="00DC3225" w:rsidP="00A8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DC3225" w:rsidRPr="006C1E92" w:rsidTr="00460E36">
        <w:tc>
          <w:tcPr>
            <w:tcW w:w="959" w:type="dxa"/>
          </w:tcPr>
          <w:p w:rsidR="00DC3225" w:rsidRPr="006C1E92" w:rsidRDefault="00DC3225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14220">
              <w:rPr>
                <w:rFonts w:ascii="Times New Roman" w:hAnsi="Times New Roman" w:cs="Times New Roman"/>
                <w:sz w:val="28"/>
                <w:szCs w:val="28"/>
              </w:rPr>
              <w:t>- 22</w:t>
            </w:r>
          </w:p>
        </w:tc>
        <w:tc>
          <w:tcPr>
            <w:tcW w:w="7087" w:type="dxa"/>
          </w:tcPr>
          <w:p w:rsidR="00DC3225" w:rsidRDefault="005C2868" w:rsidP="007F3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Изготовление книжки на тему</w:t>
            </w:r>
            <w:r w:rsidR="007F3F2E" w:rsidRPr="006C1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225" w:rsidRPr="006C1E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F3F2E" w:rsidRPr="006C1E92">
              <w:rPr>
                <w:rFonts w:ascii="Times New Roman" w:hAnsi="Times New Roman" w:cs="Times New Roman"/>
                <w:sz w:val="28"/>
                <w:szCs w:val="28"/>
              </w:rPr>
              <w:t xml:space="preserve">Чужан </w:t>
            </w:r>
            <w:proofErr w:type="spellStart"/>
            <w:r w:rsidR="007F3F2E" w:rsidRPr="006C1E92">
              <w:rPr>
                <w:rFonts w:ascii="Times New Roman" w:hAnsi="Times New Roman" w:cs="Times New Roman"/>
                <w:sz w:val="28"/>
                <w:szCs w:val="28"/>
              </w:rPr>
              <w:t>муö</w:t>
            </w:r>
            <w:proofErr w:type="spellEnd"/>
            <w:r w:rsidR="007F3F2E" w:rsidRPr="006C1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3F2E" w:rsidRPr="006C1E92">
              <w:rPr>
                <w:rFonts w:ascii="Times New Roman" w:hAnsi="Times New Roman" w:cs="Times New Roman"/>
                <w:sz w:val="28"/>
                <w:szCs w:val="28"/>
              </w:rPr>
              <w:t>воис</w:t>
            </w:r>
            <w:proofErr w:type="spellEnd"/>
            <w:r w:rsidR="007F3F2E" w:rsidRPr="006C1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3F2E" w:rsidRPr="006C1E92">
              <w:rPr>
                <w:rFonts w:ascii="Times New Roman" w:hAnsi="Times New Roman" w:cs="Times New Roman"/>
                <w:sz w:val="28"/>
                <w:szCs w:val="28"/>
              </w:rPr>
              <w:t>тöв</w:t>
            </w:r>
            <w:proofErr w:type="spellEnd"/>
            <w:proofErr w:type="gramStart"/>
            <w:r w:rsidR="00DC3225" w:rsidRPr="006C1E92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DC3225" w:rsidRPr="006C1E92">
              <w:rPr>
                <w:rFonts w:ascii="Times New Roman" w:hAnsi="Times New Roman" w:cs="Times New Roman"/>
                <w:sz w:val="28"/>
                <w:szCs w:val="28"/>
              </w:rPr>
              <w:t xml:space="preserve">стихи, рассказы, загадки, рисунки, </w:t>
            </w:r>
            <w:r w:rsidR="00D20873"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 и </w:t>
            </w:r>
            <w:r w:rsidR="00DC3225" w:rsidRPr="006C1E92">
              <w:rPr>
                <w:rFonts w:ascii="Times New Roman" w:hAnsi="Times New Roman" w:cs="Times New Roman"/>
                <w:sz w:val="28"/>
                <w:szCs w:val="28"/>
              </w:rPr>
              <w:t>поговорки</w:t>
            </w:r>
            <w:r w:rsidR="007F3F2E" w:rsidRPr="006C1E92">
              <w:rPr>
                <w:rFonts w:ascii="Times New Roman" w:hAnsi="Times New Roman" w:cs="Times New Roman"/>
                <w:sz w:val="28"/>
                <w:szCs w:val="28"/>
              </w:rPr>
              <w:t xml:space="preserve"> о зиме</w:t>
            </w:r>
            <w:r w:rsidR="00DC3225" w:rsidRPr="006C1E9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1565C" w:rsidRPr="006C1E92" w:rsidRDefault="00F1565C" w:rsidP="007F3F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C3225" w:rsidRPr="006C1E92" w:rsidRDefault="005C2868" w:rsidP="00A8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DC3225" w:rsidRPr="006C1E9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DC3225" w:rsidRPr="006C1E92" w:rsidTr="00460E36">
        <w:tc>
          <w:tcPr>
            <w:tcW w:w="959" w:type="dxa"/>
          </w:tcPr>
          <w:p w:rsidR="00DC3225" w:rsidRPr="006C1E92" w:rsidRDefault="00DC3225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7" w:type="dxa"/>
          </w:tcPr>
          <w:p w:rsidR="00DC3225" w:rsidRDefault="00DC3225" w:rsidP="00AF2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сборником стихов «Коми </w:t>
            </w:r>
            <w:proofErr w:type="spellStart"/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1565C" w:rsidRPr="006C1E92" w:rsidRDefault="00F1565C" w:rsidP="00AF2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C3225" w:rsidRPr="006C1E92" w:rsidRDefault="00D20873" w:rsidP="00A8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2868" w:rsidRPr="006C1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3225" w:rsidRPr="006C1E9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DC3225" w:rsidRPr="006C1E92" w:rsidTr="00460E36">
        <w:tc>
          <w:tcPr>
            <w:tcW w:w="959" w:type="dxa"/>
          </w:tcPr>
          <w:p w:rsidR="00DC3225" w:rsidRPr="006C1E92" w:rsidRDefault="00DC3225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7" w:type="dxa"/>
          </w:tcPr>
          <w:p w:rsidR="00DC3225" w:rsidRDefault="00F1565C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предания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морт».</w:t>
            </w:r>
          </w:p>
          <w:p w:rsidR="00F1565C" w:rsidRPr="006C1E92" w:rsidRDefault="00F1565C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C3225" w:rsidRPr="006C1E92" w:rsidRDefault="00D20873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DC3225" w:rsidRPr="006C1E92" w:rsidTr="00460E36">
        <w:tc>
          <w:tcPr>
            <w:tcW w:w="959" w:type="dxa"/>
          </w:tcPr>
          <w:p w:rsidR="00DC3225" w:rsidRPr="006C1E92" w:rsidRDefault="00DC3225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14220">
              <w:rPr>
                <w:rFonts w:ascii="Times New Roman" w:hAnsi="Times New Roman" w:cs="Times New Roman"/>
                <w:sz w:val="28"/>
                <w:szCs w:val="28"/>
              </w:rPr>
              <w:t>- 26</w:t>
            </w:r>
          </w:p>
        </w:tc>
        <w:tc>
          <w:tcPr>
            <w:tcW w:w="7087" w:type="dxa"/>
          </w:tcPr>
          <w:p w:rsidR="00DC3225" w:rsidRDefault="005C2868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Чтение детского журнала «</w:t>
            </w:r>
            <w:proofErr w:type="spellStart"/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6C1E92">
              <w:rPr>
                <w:rFonts w:ascii="Times New Roman" w:hAnsi="Times New Roman" w:cs="Times New Roman"/>
                <w:sz w:val="28"/>
                <w:szCs w:val="28"/>
              </w:rPr>
              <w:t xml:space="preserve"> кинь». Отгадывание загадок, кроссвордов, ребусов.</w:t>
            </w:r>
            <w:r w:rsidR="00D2087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материала учащимися для печатания в журнале.</w:t>
            </w:r>
          </w:p>
          <w:p w:rsidR="00F1565C" w:rsidRPr="006C1E92" w:rsidRDefault="00F1565C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DC3225" w:rsidRPr="006C1E92" w:rsidRDefault="005C2868" w:rsidP="00A8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3225" w:rsidRPr="006C1E9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5C2868" w:rsidRPr="006C1E92" w:rsidTr="00460E36">
        <w:tc>
          <w:tcPr>
            <w:tcW w:w="959" w:type="dxa"/>
          </w:tcPr>
          <w:p w:rsidR="005C2868" w:rsidRPr="006C1E92" w:rsidRDefault="005C2868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7" w:type="dxa"/>
          </w:tcPr>
          <w:p w:rsidR="005C2868" w:rsidRDefault="005C2868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Коми народные музыкальные инструменты.</w:t>
            </w:r>
          </w:p>
          <w:p w:rsidR="00F1565C" w:rsidRPr="006C1E92" w:rsidRDefault="00F1565C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C2868" w:rsidRPr="006C1E92" w:rsidRDefault="005C2868" w:rsidP="00A8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</w:tr>
      <w:tr w:rsidR="005C2868" w:rsidRPr="006C1E92" w:rsidTr="00460E36">
        <w:tc>
          <w:tcPr>
            <w:tcW w:w="959" w:type="dxa"/>
          </w:tcPr>
          <w:p w:rsidR="005C2868" w:rsidRPr="006C1E92" w:rsidRDefault="005C2868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7" w:type="dxa"/>
          </w:tcPr>
          <w:p w:rsidR="005C2868" w:rsidRDefault="005C2868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Разучивание песни «</w:t>
            </w:r>
            <w:proofErr w:type="spellStart"/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Кö</w:t>
            </w:r>
            <w:proofErr w:type="gramStart"/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proofErr w:type="gramEnd"/>
            <w:r w:rsidRPr="006C1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йöктö</w:t>
            </w:r>
            <w:proofErr w:type="spellEnd"/>
            <w:r w:rsidRPr="006C1E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йöктö</w:t>
            </w:r>
            <w:proofErr w:type="spellEnd"/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1565C" w:rsidRPr="006C1E92" w:rsidRDefault="00F1565C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C2868" w:rsidRPr="006C1E92" w:rsidRDefault="005C2868" w:rsidP="00A8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</w:tr>
      <w:tr w:rsidR="005C2868" w:rsidRPr="006C1E92" w:rsidTr="00460E36">
        <w:tc>
          <w:tcPr>
            <w:tcW w:w="959" w:type="dxa"/>
          </w:tcPr>
          <w:p w:rsidR="005C2868" w:rsidRPr="006C1E92" w:rsidRDefault="005C2868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7" w:type="dxa"/>
          </w:tcPr>
          <w:p w:rsidR="005C2868" w:rsidRDefault="00D20873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по станциям «Коми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öда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565C" w:rsidRPr="006C1E92" w:rsidRDefault="00F1565C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C2868" w:rsidRPr="006C1E92" w:rsidRDefault="005C2868" w:rsidP="00A8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</w:tr>
      <w:tr w:rsidR="005C2868" w:rsidRPr="006C1E92" w:rsidTr="00460E36">
        <w:tc>
          <w:tcPr>
            <w:tcW w:w="959" w:type="dxa"/>
          </w:tcPr>
          <w:p w:rsidR="005C2868" w:rsidRPr="006C1E92" w:rsidRDefault="005C2868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7" w:type="dxa"/>
          </w:tcPr>
          <w:p w:rsidR="005C2868" w:rsidRDefault="005C2868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Встреча с интересными людьми.</w:t>
            </w:r>
            <w:r w:rsidR="008354D5" w:rsidRPr="006C1E92">
              <w:rPr>
                <w:rFonts w:ascii="Times New Roman" w:hAnsi="Times New Roman" w:cs="Times New Roman"/>
                <w:sz w:val="28"/>
                <w:szCs w:val="28"/>
              </w:rPr>
              <w:t xml:space="preserve"> Тема: «Великая Отечественная война»</w:t>
            </w:r>
          </w:p>
          <w:p w:rsidR="00F1565C" w:rsidRPr="006C1E92" w:rsidRDefault="00F1565C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5C2868" w:rsidRPr="006C1E92" w:rsidRDefault="005C2868" w:rsidP="00A8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1час</w:t>
            </w:r>
          </w:p>
        </w:tc>
      </w:tr>
      <w:tr w:rsidR="00FF7846" w:rsidRPr="006C1E92" w:rsidTr="00460E36">
        <w:tc>
          <w:tcPr>
            <w:tcW w:w="959" w:type="dxa"/>
          </w:tcPr>
          <w:p w:rsidR="00FF7846" w:rsidRPr="006C1E92" w:rsidRDefault="00FF7846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87" w:type="dxa"/>
          </w:tcPr>
          <w:p w:rsidR="00FF7846" w:rsidRDefault="00FF7846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Стихи коми поэтов о детях.</w:t>
            </w:r>
          </w:p>
          <w:p w:rsidR="00F1565C" w:rsidRPr="006C1E92" w:rsidRDefault="00F1565C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F7846" w:rsidRPr="006C1E92" w:rsidRDefault="00FF7846" w:rsidP="00A8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FF7846" w:rsidRPr="006C1E92" w:rsidTr="00460E36">
        <w:tc>
          <w:tcPr>
            <w:tcW w:w="959" w:type="dxa"/>
          </w:tcPr>
          <w:p w:rsidR="00FF7846" w:rsidRPr="006C1E92" w:rsidRDefault="00FF7846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87" w:type="dxa"/>
          </w:tcPr>
          <w:p w:rsidR="00FF7846" w:rsidRDefault="00FF7846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Чтение рассказов о детях.</w:t>
            </w:r>
          </w:p>
          <w:p w:rsidR="00F1565C" w:rsidRPr="006C1E92" w:rsidRDefault="00F1565C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FF7846" w:rsidRPr="006C1E92" w:rsidRDefault="00FF7846" w:rsidP="00A8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5C2868" w:rsidRPr="006C1E92" w:rsidTr="00460E36">
        <w:tc>
          <w:tcPr>
            <w:tcW w:w="959" w:type="dxa"/>
          </w:tcPr>
          <w:p w:rsidR="005C2868" w:rsidRPr="006C1E92" w:rsidRDefault="005C2868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7846" w:rsidRPr="006C1E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5C2868" w:rsidRPr="006C1E92" w:rsidRDefault="00D20873" w:rsidP="00E9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занятие «Я – гражданин Республики Коми»</w:t>
            </w:r>
          </w:p>
        </w:tc>
        <w:tc>
          <w:tcPr>
            <w:tcW w:w="1525" w:type="dxa"/>
          </w:tcPr>
          <w:p w:rsidR="005C2868" w:rsidRPr="006C1E92" w:rsidRDefault="005C2868" w:rsidP="00A85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E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C1E9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</w:tbl>
    <w:p w:rsidR="00E95C8F" w:rsidRPr="006C1E92" w:rsidRDefault="00E95C8F" w:rsidP="007959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5C8F" w:rsidRPr="006C1E92" w:rsidSect="000A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C8F"/>
    <w:rsid w:val="00014220"/>
    <w:rsid w:val="000A3D14"/>
    <w:rsid w:val="000A78D8"/>
    <w:rsid w:val="002645F6"/>
    <w:rsid w:val="002D1B5B"/>
    <w:rsid w:val="00412231"/>
    <w:rsid w:val="00425B39"/>
    <w:rsid w:val="00460E36"/>
    <w:rsid w:val="00516926"/>
    <w:rsid w:val="00580721"/>
    <w:rsid w:val="005C2868"/>
    <w:rsid w:val="00614E59"/>
    <w:rsid w:val="006C1E92"/>
    <w:rsid w:val="0079592D"/>
    <w:rsid w:val="007F3F2E"/>
    <w:rsid w:val="007F5943"/>
    <w:rsid w:val="00820A5F"/>
    <w:rsid w:val="008354D5"/>
    <w:rsid w:val="008F3DCD"/>
    <w:rsid w:val="00A31C7E"/>
    <w:rsid w:val="00A359A1"/>
    <w:rsid w:val="00A64557"/>
    <w:rsid w:val="00AA5B72"/>
    <w:rsid w:val="00AF28CB"/>
    <w:rsid w:val="00BD5967"/>
    <w:rsid w:val="00CE229A"/>
    <w:rsid w:val="00D064A5"/>
    <w:rsid w:val="00D20873"/>
    <w:rsid w:val="00DC3225"/>
    <w:rsid w:val="00DF5297"/>
    <w:rsid w:val="00E10772"/>
    <w:rsid w:val="00E22EDE"/>
    <w:rsid w:val="00E73AF7"/>
    <w:rsid w:val="00E746DC"/>
    <w:rsid w:val="00E94D2E"/>
    <w:rsid w:val="00E95C8F"/>
    <w:rsid w:val="00F1565C"/>
    <w:rsid w:val="00F35ECD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C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sheldon</cp:lastModifiedBy>
  <cp:revision>19</cp:revision>
  <cp:lastPrinted>2012-01-04T17:40:00Z</cp:lastPrinted>
  <dcterms:created xsi:type="dcterms:W3CDTF">2012-01-03T06:16:00Z</dcterms:created>
  <dcterms:modified xsi:type="dcterms:W3CDTF">2012-01-19T08:37:00Z</dcterms:modified>
</cp:coreProperties>
</file>