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31" w:rsidRDefault="006E7A31" w:rsidP="006E7A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ПЛАН-КОНСПЕКТ УРОКА</w:t>
      </w:r>
    </w:p>
    <w:p w:rsidR="006E7A31" w:rsidRDefault="006E7A31" w:rsidP="006E7A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Размножение и развитие животных.</w:t>
      </w:r>
    </w:p>
    <w:p w:rsidR="006E7A31" w:rsidRDefault="006E7A31" w:rsidP="006E7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1.ФИО (полностью)                                 Волкова Светлана Николаевна</w:t>
      </w:r>
    </w:p>
    <w:p w:rsidR="006E7A31" w:rsidRDefault="006E7A31" w:rsidP="006E7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2.Место работы           </w:t>
      </w:r>
      <w:r w:rsidR="007C4E6F">
        <w:rPr>
          <w:rFonts w:ascii="Times New Roman" w:hAnsi="Times New Roman" w:cs="Times New Roman"/>
          <w:sz w:val="24"/>
          <w:szCs w:val="24"/>
        </w:rPr>
        <w:t xml:space="preserve">                             МБОУ «ТСОШ </w:t>
      </w:r>
      <w:r>
        <w:rPr>
          <w:rFonts w:ascii="Times New Roman" w:hAnsi="Times New Roman" w:cs="Times New Roman"/>
          <w:sz w:val="24"/>
          <w:szCs w:val="24"/>
        </w:rPr>
        <w:t>№1», 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учково, Московская область.</w:t>
      </w:r>
    </w:p>
    <w:p w:rsidR="006E7A31" w:rsidRDefault="006E7A31" w:rsidP="006E7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3.Должность                                              учитель начальных классов</w:t>
      </w:r>
    </w:p>
    <w:p w:rsidR="006E7A31" w:rsidRDefault="006E7A31" w:rsidP="006E7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4.Предмет                                                   окружающий мир</w:t>
      </w:r>
    </w:p>
    <w:p w:rsidR="006E7A31" w:rsidRDefault="006E7A31" w:rsidP="006E7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5.Класс                                                         3</w:t>
      </w:r>
    </w:p>
    <w:p w:rsidR="006E7A31" w:rsidRDefault="006E7A31" w:rsidP="006E7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6.Тема и номер урока в теме:                   «Размножение и развитие животных»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рок № 12.</w:t>
      </w:r>
    </w:p>
    <w:p w:rsidR="006E7A31" w:rsidRDefault="006E7A31" w:rsidP="006E7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7.Предметная программа и её автор:        Окружающий мир, Плешаков А.А.</w:t>
      </w:r>
    </w:p>
    <w:p w:rsidR="006E7A31" w:rsidRDefault="006E7A31" w:rsidP="006E7A31">
      <w:r>
        <w:rPr>
          <w:rFonts w:ascii="Times New Roman" w:hAnsi="Times New Roman" w:cs="Times New Roman"/>
          <w:sz w:val="24"/>
          <w:szCs w:val="24"/>
        </w:rPr>
        <w:t>8.Цели урока:</w:t>
      </w:r>
    </w:p>
    <w:p w:rsidR="006E7A31" w:rsidRPr="00E03F60" w:rsidRDefault="006E7A31" w:rsidP="006E7A31">
      <w:pPr>
        <w:rPr>
          <w:rFonts w:ascii="Times New Roman" w:hAnsi="Times New Roman" w:cs="Times New Roman"/>
          <w:i/>
          <w:sz w:val="24"/>
          <w:szCs w:val="24"/>
        </w:rPr>
      </w:pPr>
      <w:r w:rsidRPr="00E03F60">
        <w:rPr>
          <w:rFonts w:ascii="Times New Roman" w:hAnsi="Times New Roman" w:cs="Times New Roman"/>
          <w:i/>
          <w:sz w:val="24"/>
          <w:szCs w:val="24"/>
        </w:rPr>
        <w:t>1. Образовательные:</w:t>
      </w:r>
    </w:p>
    <w:p w:rsidR="006E7A31" w:rsidRPr="00E03F60" w:rsidRDefault="006E7A31" w:rsidP="006E7A31">
      <w:pPr>
        <w:rPr>
          <w:rFonts w:ascii="Times New Roman" w:hAnsi="Times New Roman" w:cs="Times New Roman"/>
          <w:sz w:val="24"/>
          <w:szCs w:val="24"/>
        </w:rPr>
      </w:pPr>
      <w:r w:rsidRPr="00E03F60">
        <w:rPr>
          <w:rFonts w:ascii="Times New Roman" w:hAnsi="Times New Roman" w:cs="Times New Roman"/>
          <w:sz w:val="24"/>
          <w:szCs w:val="24"/>
        </w:rPr>
        <w:t>познакомить учащихся с размножением и развитием животных: насекомых, рыб, земноводных, пресмыкающихся, птиц, млекопитающих;</w:t>
      </w:r>
    </w:p>
    <w:p w:rsidR="006E7A31" w:rsidRPr="00E03F60" w:rsidRDefault="006E7A31" w:rsidP="006E7A31">
      <w:pPr>
        <w:rPr>
          <w:rFonts w:ascii="Times New Roman" w:hAnsi="Times New Roman" w:cs="Times New Roman"/>
          <w:sz w:val="24"/>
          <w:szCs w:val="24"/>
        </w:rPr>
      </w:pPr>
      <w:r w:rsidRPr="00E03F60">
        <w:rPr>
          <w:rFonts w:ascii="Times New Roman" w:hAnsi="Times New Roman" w:cs="Times New Roman"/>
          <w:sz w:val="24"/>
          <w:szCs w:val="24"/>
        </w:rPr>
        <w:t>расширить знания учащихся</w:t>
      </w:r>
      <w:r>
        <w:rPr>
          <w:rFonts w:ascii="Times New Roman" w:hAnsi="Times New Roman" w:cs="Times New Roman"/>
          <w:sz w:val="24"/>
          <w:szCs w:val="24"/>
        </w:rPr>
        <w:t xml:space="preserve"> о многообразии животного мира.</w:t>
      </w:r>
    </w:p>
    <w:p w:rsidR="006E7A31" w:rsidRPr="00E03F60" w:rsidRDefault="006E7A31" w:rsidP="006E7A31">
      <w:pPr>
        <w:rPr>
          <w:rFonts w:ascii="Times New Roman" w:hAnsi="Times New Roman" w:cs="Times New Roman"/>
          <w:i/>
          <w:sz w:val="24"/>
          <w:szCs w:val="24"/>
        </w:rPr>
      </w:pPr>
      <w:r w:rsidRPr="00E03F60">
        <w:rPr>
          <w:rFonts w:ascii="Times New Roman" w:hAnsi="Times New Roman" w:cs="Times New Roman"/>
          <w:i/>
          <w:sz w:val="24"/>
          <w:szCs w:val="24"/>
        </w:rPr>
        <w:t>2. Развивающие:</w:t>
      </w:r>
    </w:p>
    <w:p w:rsidR="006E7A31" w:rsidRPr="00E03F60" w:rsidRDefault="006E7A31" w:rsidP="006E7A31">
      <w:pPr>
        <w:rPr>
          <w:rFonts w:ascii="Times New Roman" w:hAnsi="Times New Roman" w:cs="Times New Roman"/>
          <w:sz w:val="24"/>
          <w:szCs w:val="24"/>
        </w:rPr>
      </w:pPr>
      <w:r w:rsidRPr="00E03F60">
        <w:rPr>
          <w:rFonts w:ascii="Times New Roman" w:hAnsi="Times New Roman" w:cs="Times New Roman"/>
          <w:sz w:val="24"/>
          <w:szCs w:val="24"/>
        </w:rPr>
        <w:t>развивать у школьников самостоятельность мышления;</w:t>
      </w:r>
    </w:p>
    <w:p w:rsidR="006E7A31" w:rsidRPr="00E03F60" w:rsidRDefault="006E7A31" w:rsidP="006E7A31">
      <w:pPr>
        <w:rPr>
          <w:rFonts w:ascii="Times New Roman" w:hAnsi="Times New Roman" w:cs="Times New Roman"/>
          <w:sz w:val="24"/>
          <w:szCs w:val="24"/>
        </w:rPr>
      </w:pPr>
      <w:r w:rsidRPr="00E03F60">
        <w:rPr>
          <w:rFonts w:ascii="Times New Roman" w:hAnsi="Times New Roman" w:cs="Times New Roman"/>
          <w:sz w:val="24"/>
          <w:szCs w:val="24"/>
        </w:rPr>
        <w:t>учить сравнивать, обобщать, систематизировать знания в таблицах;</w:t>
      </w:r>
    </w:p>
    <w:p w:rsidR="006E7A31" w:rsidRPr="00E03F60" w:rsidRDefault="006E7A31" w:rsidP="006E7A31">
      <w:pPr>
        <w:rPr>
          <w:rFonts w:ascii="Times New Roman" w:hAnsi="Times New Roman" w:cs="Times New Roman"/>
          <w:sz w:val="24"/>
          <w:szCs w:val="24"/>
        </w:rPr>
      </w:pPr>
      <w:r w:rsidRPr="00E03F60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звивать познавательный интерес.</w:t>
      </w:r>
    </w:p>
    <w:p w:rsidR="006E7A31" w:rsidRPr="00E03F60" w:rsidRDefault="006E7A31" w:rsidP="006E7A31">
      <w:pPr>
        <w:rPr>
          <w:rFonts w:ascii="Times New Roman" w:hAnsi="Times New Roman" w:cs="Times New Roman"/>
          <w:i/>
          <w:sz w:val="24"/>
          <w:szCs w:val="24"/>
        </w:rPr>
      </w:pPr>
      <w:r w:rsidRPr="00E03F60">
        <w:rPr>
          <w:rFonts w:ascii="Times New Roman" w:hAnsi="Times New Roman" w:cs="Times New Roman"/>
          <w:i/>
          <w:sz w:val="24"/>
          <w:szCs w:val="24"/>
        </w:rPr>
        <w:t>3. Воспитательные:</w:t>
      </w:r>
    </w:p>
    <w:p w:rsidR="006E7A31" w:rsidRPr="00E03F60" w:rsidRDefault="006E7A31" w:rsidP="006E7A31">
      <w:pPr>
        <w:rPr>
          <w:rFonts w:ascii="Times New Roman" w:hAnsi="Times New Roman" w:cs="Times New Roman"/>
          <w:sz w:val="24"/>
          <w:szCs w:val="24"/>
        </w:rPr>
      </w:pPr>
      <w:r w:rsidRPr="00E03F60">
        <w:rPr>
          <w:rFonts w:ascii="Times New Roman" w:hAnsi="Times New Roman" w:cs="Times New Roman"/>
          <w:sz w:val="24"/>
          <w:szCs w:val="24"/>
        </w:rPr>
        <w:lastRenderedPageBreak/>
        <w:t>прививать любовь к родной природе;</w:t>
      </w:r>
    </w:p>
    <w:p w:rsidR="006E7A31" w:rsidRPr="00E03F60" w:rsidRDefault="006E7A31" w:rsidP="006E7A31">
      <w:pPr>
        <w:rPr>
          <w:rFonts w:ascii="Times New Roman" w:hAnsi="Times New Roman" w:cs="Times New Roman"/>
          <w:sz w:val="24"/>
          <w:szCs w:val="24"/>
        </w:rPr>
      </w:pPr>
      <w:r w:rsidRPr="00E03F60">
        <w:rPr>
          <w:rFonts w:ascii="Times New Roman" w:hAnsi="Times New Roman" w:cs="Times New Roman"/>
          <w:sz w:val="24"/>
          <w:szCs w:val="24"/>
        </w:rPr>
        <w:t>воспитывать бережное отношение к детёнышам животных;</w:t>
      </w:r>
    </w:p>
    <w:p w:rsidR="006E7A31" w:rsidRDefault="006E7A31" w:rsidP="006E7A31">
      <w:pPr>
        <w:rPr>
          <w:rFonts w:ascii="Times New Roman" w:hAnsi="Times New Roman" w:cs="Times New Roman"/>
          <w:sz w:val="24"/>
          <w:szCs w:val="24"/>
        </w:rPr>
      </w:pPr>
      <w:r w:rsidRPr="00E03F60">
        <w:rPr>
          <w:rFonts w:ascii="Times New Roman" w:hAnsi="Times New Roman" w:cs="Times New Roman"/>
          <w:sz w:val="24"/>
          <w:szCs w:val="24"/>
        </w:rPr>
        <w:t>развивать у учащихся любознательность, любовь к предмету.</w:t>
      </w:r>
    </w:p>
    <w:p w:rsidR="006E7A31" w:rsidRDefault="006E7A31" w:rsidP="006E7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Тип урока:                                                                            урок изучения новых знаний</w:t>
      </w:r>
    </w:p>
    <w:p w:rsidR="006E7A31" w:rsidRDefault="006E7A31" w:rsidP="006E7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10Модель организации УПД младших школьников:          АРМ учителя-класс</w:t>
      </w:r>
    </w:p>
    <w:p w:rsidR="006E7A31" w:rsidRPr="00812C80" w:rsidRDefault="006E7A31" w:rsidP="006E7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Необходимое оборудование:</w:t>
      </w:r>
    </w:p>
    <w:p w:rsidR="006E7A31" w:rsidRDefault="006E7A31" w:rsidP="006E7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2C8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Программа для запуска проекта:</w:t>
      </w:r>
      <w:r w:rsidRPr="00812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12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812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812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812C80"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6E7A31" w:rsidRDefault="006E7A31" w:rsidP="006E7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2)Интерактивная доска</w:t>
      </w:r>
    </w:p>
    <w:p w:rsidR="006E7A31" w:rsidRDefault="006E7A31" w:rsidP="006E7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Структура и ход урока</w:t>
      </w:r>
    </w:p>
    <w:p w:rsidR="00315AB6" w:rsidRDefault="00315AB6"/>
    <w:p w:rsidR="006E7A31" w:rsidRDefault="006E7A31"/>
    <w:p w:rsidR="006E7A31" w:rsidRDefault="006E7A31"/>
    <w:p w:rsidR="006E7A31" w:rsidRDefault="006E7A31"/>
    <w:p w:rsidR="006E7A31" w:rsidRDefault="006E7A31"/>
    <w:p w:rsidR="006E7A31" w:rsidRDefault="006E7A31"/>
    <w:p w:rsidR="006E7A31" w:rsidRDefault="006E7A31"/>
    <w:p w:rsidR="006E7A31" w:rsidRDefault="006E7A31"/>
    <w:p w:rsidR="006E7A31" w:rsidRDefault="006E7A31"/>
    <w:p w:rsidR="006E7A31" w:rsidRDefault="006E7A31" w:rsidP="006E7A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Таблица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E7A31" w:rsidRDefault="006E7A31" w:rsidP="006E7A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ХОД УРОКА</w:t>
      </w:r>
    </w:p>
    <w:tbl>
      <w:tblPr>
        <w:tblStyle w:val="a3"/>
        <w:tblW w:w="16356" w:type="dxa"/>
        <w:tblInd w:w="-784" w:type="dxa"/>
        <w:tblLayout w:type="fixed"/>
        <w:tblLook w:val="04A0"/>
      </w:tblPr>
      <w:tblGrid>
        <w:gridCol w:w="236"/>
        <w:gridCol w:w="2057"/>
        <w:gridCol w:w="1712"/>
        <w:gridCol w:w="2701"/>
        <w:gridCol w:w="5812"/>
        <w:gridCol w:w="2408"/>
        <w:gridCol w:w="1430"/>
      </w:tblGrid>
      <w:tr w:rsidR="00DB113D" w:rsidTr="007C4E6F">
        <w:tc>
          <w:tcPr>
            <w:tcW w:w="236" w:type="dxa"/>
          </w:tcPr>
          <w:p w:rsidR="006E7A31" w:rsidRPr="00F44019" w:rsidRDefault="006E7A31">
            <w:pPr>
              <w:rPr>
                <w:rFonts w:ascii="Times New Roman" w:hAnsi="Times New Roman" w:cs="Times New Roman"/>
              </w:rPr>
            </w:pPr>
            <w:r w:rsidRPr="00F4401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57" w:type="dxa"/>
          </w:tcPr>
          <w:p w:rsidR="006E7A31" w:rsidRPr="00F44019" w:rsidRDefault="006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1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712" w:type="dxa"/>
          </w:tcPr>
          <w:p w:rsidR="006E7A31" w:rsidRPr="00F44019" w:rsidRDefault="006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19">
              <w:rPr>
                <w:rFonts w:ascii="Times New Roman" w:hAnsi="Times New Roman" w:cs="Times New Roman"/>
                <w:sz w:val="24"/>
                <w:szCs w:val="24"/>
              </w:rPr>
              <w:t>Решаемая задача</w:t>
            </w:r>
          </w:p>
        </w:tc>
        <w:tc>
          <w:tcPr>
            <w:tcW w:w="2701" w:type="dxa"/>
          </w:tcPr>
          <w:p w:rsidR="006E7A31" w:rsidRPr="00F44019" w:rsidRDefault="006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19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  <w:p w:rsidR="006E7A31" w:rsidRPr="00F44019" w:rsidRDefault="006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E7A31" w:rsidRPr="00F44019" w:rsidRDefault="006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1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08" w:type="dxa"/>
          </w:tcPr>
          <w:p w:rsidR="006E7A31" w:rsidRPr="00F44019" w:rsidRDefault="006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1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E7A31" w:rsidRPr="00F44019" w:rsidRDefault="006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19">
              <w:rPr>
                <w:rFonts w:ascii="Times New Roman" w:hAnsi="Times New Roman" w:cs="Times New Roman"/>
                <w:sz w:val="24"/>
                <w:szCs w:val="24"/>
              </w:rPr>
              <w:t>Используемых ЭОР</w:t>
            </w:r>
          </w:p>
        </w:tc>
        <w:tc>
          <w:tcPr>
            <w:tcW w:w="1430" w:type="dxa"/>
          </w:tcPr>
          <w:p w:rsidR="006E7A31" w:rsidRPr="00F44019" w:rsidRDefault="006E7A31">
            <w:pPr>
              <w:rPr>
                <w:rFonts w:ascii="Times New Roman" w:hAnsi="Times New Roman" w:cs="Times New Roman"/>
              </w:rPr>
            </w:pPr>
            <w:r w:rsidRPr="00F44019">
              <w:rPr>
                <w:rFonts w:ascii="Times New Roman" w:hAnsi="Times New Roman" w:cs="Times New Roman"/>
              </w:rPr>
              <w:t>Время</w:t>
            </w:r>
          </w:p>
          <w:p w:rsidR="006E7A31" w:rsidRPr="00F44019" w:rsidRDefault="006E7A31">
            <w:pPr>
              <w:rPr>
                <w:rFonts w:ascii="Times New Roman" w:hAnsi="Times New Roman" w:cs="Times New Roman"/>
              </w:rPr>
            </w:pPr>
            <w:r w:rsidRPr="00F44019">
              <w:rPr>
                <w:rFonts w:ascii="Times New Roman" w:hAnsi="Times New Roman" w:cs="Times New Roman"/>
              </w:rPr>
              <w:t>(</w:t>
            </w:r>
            <w:proofErr w:type="gramStart"/>
            <w:r w:rsidRPr="00F44019">
              <w:rPr>
                <w:rFonts w:ascii="Times New Roman" w:hAnsi="Times New Roman" w:cs="Times New Roman"/>
              </w:rPr>
              <w:t>в</w:t>
            </w:r>
            <w:proofErr w:type="gramEnd"/>
            <w:r w:rsidRPr="00F44019">
              <w:rPr>
                <w:rFonts w:ascii="Times New Roman" w:hAnsi="Times New Roman" w:cs="Times New Roman"/>
              </w:rPr>
              <w:t xml:space="preserve"> мин)</w:t>
            </w:r>
          </w:p>
        </w:tc>
      </w:tr>
      <w:tr w:rsidR="00DB113D" w:rsidTr="007C4E6F">
        <w:tc>
          <w:tcPr>
            <w:tcW w:w="236" w:type="dxa"/>
          </w:tcPr>
          <w:p w:rsidR="006E7A31" w:rsidRDefault="005E3D5E">
            <w:r>
              <w:t>1.</w:t>
            </w:r>
          </w:p>
        </w:tc>
        <w:tc>
          <w:tcPr>
            <w:tcW w:w="2057" w:type="dxa"/>
          </w:tcPr>
          <w:p w:rsidR="005E3D5E" w:rsidRPr="005E3D5E" w:rsidRDefault="005E3D5E" w:rsidP="005E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5E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5E3D5E" w:rsidRPr="005E3D5E" w:rsidRDefault="005E3D5E" w:rsidP="005E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5E">
              <w:rPr>
                <w:rFonts w:ascii="Times New Roman" w:hAnsi="Times New Roman" w:cs="Times New Roman"/>
                <w:sz w:val="24"/>
                <w:szCs w:val="24"/>
              </w:rPr>
              <w:t>к учебной</w:t>
            </w:r>
          </w:p>
          <w:p w:rsidR="005E3D5E" w:rsidRPr="005E3D5E" w:rsidRDefault="005E3D5E" w:rsidP="005E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5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E7A31" w:rsidRPr="005E3D5E" w:rsidRDefault="006E7A31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6E7A31" w:rsidRDefault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5E"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учебную деятельность на личностно значимом уровне</w:t>
            </w:r>
          </w:p>
          <w:p w:rsidR="001177E8" w:rsidRPr="001177E8" w:rsidRDefault="0011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B35F64" w:rsidRPr="005E3D5E" w:rsidRDefault="001177E8" w:rsidP="005E3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</w:t>
            </w:r>
          </w:p>
        </w:tc>
        <w:tc>
          <w:tcPr>
            <w:tcW w:w="5812" w:type="dxa"/>
          </w:tcPr>
          <w:p w:rsidR="00B35F64" w:rsidRPr="00EF6254" w:rsidRDefault="001E2571" w:rsidP="005E3D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5F64">
              <w:rPr>
                <w:rFonts w:ascii="Times New Roman" w:hAnsi="Times New Roman" w:cs="Times New Roman"/>
                <w:sz w:val="24"/>
                <w:szCs w:val="24"/>
              </w:rPr>
              <w:t>спомните</w:t>
            </w:r>
            <w:proofErr w:type="gramStart"/>
            <w:r w:rsidR="00B35F64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="00B35F6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="00B35F64">
              <w:rPr>
                <w:rFonts w:ascii="Times New Roman" w:hAnsi="Times New Roman" w:cs="Times New Roman"/>
                <w:sz w:val="24"/>
                <w:szCs w:val="24"/>
              </w:rPr>
              <w:t xml:space="preserve"> вы узнали  на предыдущих уроках </w:t>
            </w:r>
            <w:r w:rsidR="005E3D5E" w:rsidRPr="005E3D5E">
              <w:rPr>
                <w:rFonts w:ascii="Times New Roman" w:hAnsi="Times New Roman" w:cs="Times New Roman"/>
                <w:sz w:val="24"/>
                <w:szCs w:val="24"/>
              </w:rPr>
              <w:t xml:space="preserve"> о жив</w:t>
            </w:r>
            <w:r w:rsidR="00B35F64">
              <w:rPr>
                <w:rFonts w:ascii="Times New Roman" w:hAnsi="Times New Roman" w:cs="Times New Roman"/>
                <w:sz w:val="24"/>
                <w:szCs w:val="24"/>
              </w:rPr>
              <w:t>отном мире?</w:t>
            </w:r>
            <w:r w:rsidR="005E3D5E" w:rsidRPr="005E3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6254" w:rsidRPr="00EF6254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опрос)</w:t>
            </w:r>
          </w:p>
          <w:p w:rsidR="00EF6254" w:rsidRDefault="00EF6254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5E3D5E" w:rsidRDefault="00B35F64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3D5E" w:rsidRPr="005E3D5E">
              <w:rPr>
                <w:rFonts w:ascii="Times New Roman" w:hAnsi="Times New Roman" w:cs="Times New Roman"/>
                <w:sz w:val="24"/>
                <w:szCs w:val="24"/>
              </w:rPr>
              <w:t>А сегодня мы будем исследовать самую таинственную, полную загадок тему.</w:t>
            </w:r>
          </w:p>
          <w:p w:rsidR="005E3D5E" w:rsidRPr="005E3D5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E8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5E">
              <w:rPr>
                <w:rFonts w:ascii="Times New Roman" w:hAnsi="Times New Roman" w:cs="Times New Roman"/>
                <w:sz w:val="24"/>
                <w:szCs w:val="24"/>
              </w:rPr>
              <w:t>-Но прежде чем начать работу по новой теме, давайте представим, какими хорошенькими и смешными вы были маленькими. И вообще, какое счастье, когда в семье появляется ребенок</w:t>
            </w:r>
          </w:p>
          <w:p w:rsidR="001177E8" w:rsidRPr="001177E8" w:rsidRDefault="001177E8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E7A31" w:rsidRDefault="006E7A31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Pr="005E3D5E" w:rsidRDefault="00DB113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E7A31" w:rsidRDefault="006C27ED">
            <w:r>
              <w:t>4</w:t>
            </w:r>
          </w:p>
        </w:tc>
      </w:tr>
      <w:tr w:rsidR="00DB113D" w:rsidTr="007C4E6F">
        <w:tc>
          <w:tcPr>
            <w:tcW w:w="236" w:type="dxa"/>
          </w:tcPr>
          <w:p w:rsidR="006E7A31" w:rsidRDefault="006E7A31"/>
          <w:p w:rsidR="00B35F64" w:rsidRDefault="00B35F64">
            <w:r>
              <w:t>2.</w:t>
            </w:r>
          </w:p>
        </w:tc>
        <w:tc>
          <w:tcPr>
            <w:tcW w:w="2057" w:type="dxa"/>
          </w:tcPr>
          <w:p w:rsidR="005E3D5E" w:rsidRPr="0047352E" w:rsidRDefault="005E3D5E" w:rsidP="005E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47352E" w:rsidRDefault="005E3D5E" w:rsidP="005E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2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47352E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  <w:proofErr w:type="gramEnd"/>
            <w:r w:rsidRPr="0047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D5E" w:rsidRPr="0047352E" w:rsidRDefault="005E3D5E" w:rsidP="005E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2E">
              <w:rPr>
                <w:rFonts w:ascii="Times New Roman" w:hAnsi="Times New Roman" w:cs="Times New Roman"/>
                <w:sz w:val="24"/>
                <w:szCs w:val="24"/>
              </w:rPr>
              <w:t>ситуации и</w:t>
            </w:r>
          </w:p>
          <w:p w:rsidR="005E3D5E" w:rsidRPr="0047352E" w:rsidRDefault="005E3D5E" w:rsidP="005E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2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проблемы </w:t>
            </w:r>
          </w:p>
          <w:p w:rsidR="005E3D5E" w:rsidRPr="0047352E" w:rsidRDefault="005E3D5E" w:rsidP="005E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2E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  <w:p w:rsidR="005E3D5E" w:rsidRPr="0047352E" w:rsidRDefault="005E3D5E" w:rsidP="005E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47352E" w:rsidRDefault="005E3D5E" w:rsidP="005E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31" w:rsidRPr="0047352E" w:rsidRDefault="006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7352E" w:rsidRPr="0047352E" w:rsidRDefault="0047352E" w:rsidP="0047352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47352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Мотивировать</w:t>
            </w:r>
          </w:p>
          <w:p w:rsidR="0047352E" w:rsidRPr="0047352E" w:rsidRDefault="0047352E" w:rsidP="0047352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47352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желание решить поставленную </w:t>
            </w:r>
            <w:proofErr w:type="spellStart"/>
            <w:r w:rsidRPr="0047352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проблему</w:t>
            </w:r>
            <w:proofErr w:type="gram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аинтересовать</w:t>
            </w:r>
            <w:proofErr w:type="spellEnd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.</w:t>
            </w:r>
          </w:p>
          <w:p w:rsidR="006E7A31" w:rsidRPr="0047352E" w:rsidRDefault="006E7A31" w:rsidP="0047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6E7A31" w:rsidRPr="0047352E" w:rsidRDefault="006E7A31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2E">
              <w:rPr>
                <w:rFonts w:ascii="Times New Roman" w:hAnsi="Times New Roman" w:cs="Times New Roman"/>
                <w:sz w:val="24"/>
                <w:szCs w:val="24"/>
              </w:rPr>
              <w:t>Дети формулируют тему урока</w:t>
            </w:r>
          </w:p>
          <w:p w:rsidR="005E3D5E" w:rsidRDefault="005E3D5E" w:rsidP="005E3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77E8" w:rsidRDefault="001177E8" w:rsidP="005E3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77E8" w:rsidRDefault="001177E8" w:rsidP="005E3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77E8" w:rsidRDefault="001177E8" w:rsidP="005E3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77E8" w:rsidRPr="0047352E" w:rsidRDefault="001177E8" w:rsidP="005E3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3D5E" w:rsidRPr="0047352E" w:rsidRDefault="001177E8" w:rsidP="005E3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называют</w:t>
            </w:r>
          </w:p>
          <w:p w:rsidR="005E3D5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E8" w:rsidRDefault="001177E8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E8" w:rsidRPr="0047352E" w:rsidRDefault="001177E8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  <w:tc>
          <w:tcPr>
            <w:tcW w:w="5812" w:type="dxa"/>
          </w:tcPr>
          <w:p w:rsidR="005E3D5E" w:rsidRPr="0047352E" w:rsidRDefault="005E3D5E" w:rsidP="005E3D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52E">
              <w:rPr>
                <w:rFonts w:ascii="Times New Roman" w:hAnsi="Times New Roman" w:cs="Times New Roman"/>
                <w:i/>
                <w:sz w:val="24"/>
                <w:szCs w:val="24"/>
              </w:rPr>
              <w:t>Итак, у людей – ребенок;</w:t>
            </w: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52E">
              <w:rPr>
                <w:rFonts w:ascii="Times New Roman" w:hAnsi="Times New Roman" w:cs="Times New Roman"/>
                <w:i/>
                <w:sz w:val="24"/>
                <w:szCs w:val="24"/>
              </w:rPr>
              <w:t>у лисы – (лисенок);</w:t>
            </w: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52E">
              <w:rPr>
                <w:rFonts w:ascii="Times New Roman" w:hAnsi="Times New Roman" w:cs="Times New Roman"/>
                <w:i/>
                <w:sz w:val="24"/>
                <w:szCs w:val="24"/>
              </w:rPr>
              <w:t>у кошки – (котенок);</w:t>
            </w: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52E">
              <w:rPr>
                <w:rFonts w:ascii="Times New Roman" w:hAnsi="Times New Roman" w:cs="Times New Roman"/>
                <w:i/>
                <w:sz w:val="24"/>
                <w:szCs w:val="24"/>
              </w:rPr>
              <w:t>у утки – (утенок)?;</w:t>
            </w: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52E">
              <w:rPr>
                <w:rFonts w:ascii="Times New Roman" w:hAnsi="Times New Roman" w:cs="Times New Roman"/>
                <w:i/>
                <w:sz w:val="24"/>
                <w:szCs w:val="24"/>
              </w:rPr>
              <w:t>у бабочки</w:t>
            </w:r>
            <w:proofErr w:type="gramStart"/>
            <w:r w:rsidRPr="00473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?;</w:t>
            </w:r>
            <w:proofErr w:type="gramEnd"/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52E">
              <w:rPr>
                <w:rFonts w:ascii="Times New Roman" w:hAnsi="Times New Roman" w:cs="Times New Roman"/>
                <w:i/>
                <w:sz w:val="24"/>
                <w:szCs w:val="24"/>
              </w:rPr>
              <w:t>у кузнечика</w:t>
            </w:r>
            <w:proofErr w:type="gramStart"/>
            <w:r w:rsidRPr="00473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?</w:t>
            </w:r>
            <w:proofErr w:type="gramEnd"/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2E">
              <w:rPr>
                <w:rFonts w:ascii="Times New Roman" w:hAnsi="Times New Roman" w:cs="Times New Roman"/>
                <w:sz w:val="24"/>
                <w:szCs w:val="24"/>
              </w:rPr>
              <w:t xml:space="preserve">-Ребята, а кем в детстве была лягушка? А морской </w:t>
            </w:r>
            <w:r w:rsidRPr="0047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конек? Дельфин? Змея?</w:t>
            </w: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2E">
              <w:rPr>
                <w:rFonts w:ascii="Times New Roman" w:hAnsi="Times New Roman" w:cs="Times New Roman"/>
                <w:sz w:val="24"/>
                <w:szCs w:val="24"/>
              </w:rPr>
              <w:t>-Вот видите, сколько тайн преподносит нам природа!</w:t>
            </w:r>
          </w:p>
          <w:p w:rsidR="005E3D5E" w:rsidRPr="001177E8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2E">
              <w:rPr>
                <w:rFonts w:ascii="Times New Roman" w:hAnsi="Times New Roman" w:cs="Times New Roman"/>
                <w:sz w:val="24"/>
                <w:szCs w:val="24"/>
              </w:rPr>
              <w:t xml:space="preserve">-Как вы </w:t>
            </w:r>
            <w:proofErr w:type="spellStart"/>
            <w:r w:rsidRPr="0047352E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Start"/>
            <w:r w:rsidRPr="0047352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7352E">
              <w:rPr>
                <w:rFonts w:ascii="Times New Roman" w:hAnsi="Times New Roman" w:cs="Times New Roman"/>
                <w:sz w:val="24"/>
                <w:szCs w:val="24"/>
              </w:rPr>
              <w:t>акую</w:t>
            </w:r>
            <w:proofErr w:type="spellEnd"/>
            <w:r w:rsidRPr="0047352E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мы сегодня будем вместе решать?</w:t>
            </w: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47352E" w:rsidRDefault="001E2571" w:rsidP="005E3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3D5E" w:rsidRPr="0047352E">
              <w:rPr>
                <w:rFonts w:ascii="Times New Roman" w:hAnsi="Times New Roman" w:cs="Times New Roman"/>
                <w:b/>
                <w:sz w:val="24"/>
                <w:szCs w:val="24"/>
              </w:rPr>
              <w:t>Тема нашего урока: “Развитие и размножение животных”.</w:t>
            </w: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2E">
              <w:rPr>
                <w:rFonts w:ascii="Times New Roman" w:hAnsi="Times New Roman" w:cs="Times New Roman"/>
                <w:sz w:val="24"/>
                <w:szCs w:val="24"/>
              </w:rPr>
              <w:t>-Ребята, какие группы животных вы знаете?</w:t>
            </w: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5E" w:rsidRPr="0047352E" w:rsidRDefault="005E3D5E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2E">
              <w:rPr>
                <w:rFonts w:ascii="Times New Roman" w:hAnsi="Times New Roman" w:cs="Times New Roman"/>
                <w:sz w:val="24"/>
                <w:szCs w:val="24"/>
              </w:rPr>
              <w:t>- К какому виду животных относятся бабочки и кузнечики?</w:t>
            </w:r>
          </w:p>
          <w:p w:rsidR="006E7A31" w:rsidRPr="0047352E" w:rsidRDefault="006E7A31" w:rsidP="005E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E7A31" w:rsidRPr="0047352E" w:rsidRDefault="006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3D" w:rsidRPr="0047352E" w:rsidRDefault="00DB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E7A31" w:rsidRDefault="00F57D78">
            <w:r>
              <w:lastRenderedPageBreak/>
              <w:t>4</w:t>
            </w:r>
          </w:p>
        </w:tc>
      </w:tr>
      <w:tr w:rsidR="00DB113D" w:rsidTr="001177E8">
        <w:trPr>
          <w:trHeight w:val="85"/>
        </w:trPr>
        <w:tc>
          <w:tcPr>
            <w:tcW w:w="236" w:type="dxa"/>
          </w:tcPr>
          <w:p w:rsidR="006E7A31" w:rsidRDefault="00B37FAA">
            <w:r>
              <w:lastRenderedPageBreak/>
              <w:t>3</w:t>
            </w:r>
          </w:p>
        </w:tc>
        <w:tc>
          <w:tcPr>
            <w:tcW w:w="2057" w:type="dxa"/>
          </w:tcPr>
          <w:p w:rsidR="00B37FAA" w:rsidRPr="00B117A3" w:rsidRDefault="00B37FAA" w:rsidP="00B37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AA" w:rsidRPr="00B117A3" w:rsidRDefault="00B37FAA" w:rsidP="00B37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  <w:p w:rsidR="006E7A31" w:rsidRPr="005E3D5E" w:rsidRDefault="006E7A31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6E7A31" w:rsidRPr="00EF6254" w:rsidRDefault="00E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254">
              <w:rPr>
                <w:rFonts w:ascii="Times New Roman" w:hAnsi="Times New Roman" w:cs="Times New Roman"/>
                <w:sz w:val="24"/>
                <w:szCs w:val="24"/>
              </w:rPr>
              <w:t>Актуализировать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о развитии бабочки и кузнечика</w:t>
            </w:r>
          </w:p>
        </w:tc>
        <w:tc>
          <w:tcPr>
            <w:tcW w:w="2701" w:type="dxa"/>
          </w:tcPr>
          <w:p w:rsidR="00B37FAA" w:rsidRPr="00EF6254" w:rsidRDefault="00B3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AA" w:rsidRPr="00EF6254" w:rsidRDefault="0047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254">
              <w:rPr>
                <w:rFonts w:ascii="Times New Roman" w:hAnsi="Times New Roman" w:cs="Times New Roman"/>
                <w:sz w:val="24"/>
                <w:szCs w:val="24"/>
              </w:rPr>
              <w:t>Просматривают анимационный сюжет,</w:t>
            </w:r>
          </w:p>
          <w:p w:rsidR="0047352E" w:rsidRPr="00EF6254" w:rsidRDefault="0047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254">
              <w:rPr>
                <w:rFonts w:ascii="Times New Roman" w:hAnsi="Times New Roman" w:cs="Times New Roman"/>
                <w:sz w:val="24"/>
                <w:szCs w:val="24"/>
              </w:rPr>
              <w:t>Выполняют задание, делают выводы.</w:t>
            </w:r>
          </w:p>
          <w:p w:rsidR="00B37FAA" w:rsidRDefault="00B37FAA">
            <w:pPr>
              <w:rPr>
                <w:sz w:val="24"/>
                <w:szCs w:val="24"/>
              </w:rPr>
            </w:pPr>
          </w:p>
          <w:p w:rsidR="00B37FAA" w:rsidRDefault="00B37FAA">
            <w:pPr>
              <w:rPr>
                <w:sz w:val="24"/>
                <w:szCs w:val="24"/>
              </w:rPr>
            </w:pPr>
          </w:p>
          <w:p w:rsidR="00B37FAA" w:rsidRDefault="00B37FAA">
            <w:pPr>
              <w:rPr>
                <w:sz w:val="24"/>
                <w:szCs w:val="24"/>
              </w:rPr>
            </w:pPr>
          </w:p>
          <w:p w:rsidR="001E2571" w:rsidRPr="00B117A3" w:rsidRDefault="001E2571" w:rsidP="001E2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2571" w:rsidRPr="00B117A3" w:rsidRDefault="001E2571" w:rsidP="001E2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-Одни насекомые имеют в развитии куколку, а другие – нет.</w:t>
            </w:r>
          </w:p>
          <w:p w:rsidR="00B37FAA" w:rsidRDefault="00B37FAA">
            <w:pPr>
              <w:rPr>
                <w:sz w:val="24"/>
                <w:szCs w:val="24"/>
              </w:rPr>
            </w:pPr>
          </w:p>
          <w:p w:rsidR="00B37FAA" w:rsidRDefault="00B37FAA">
            <w:pPr>
              <w:rPr>
                <w:sz w:val="24"/>
                <w:szCs w:val="24"/>
              </w:rPr>
            </w:pPr>
          </w:p>
          <w:p w:rsidR="00B37FAA" w:rsidRDefault="00B37FAA">
            <w:pPr>
              <w:rPr>
                <w:sz w:val="24"/>
                <w:szCs w:val="24"/>
              </w:rPr>
            </w:pPr>
          </w:p>
          <w:p w:rsidR="00B37FAA" w:rsidRDefault="00B37FAA">
            <w:pPr>
              <w:rPr>
                <w:sz w:val="24"/>
                <w:szCs w:val="24"/>
              </w:rPr>
            </w:pPr>
          </w:p>
          <w:p w:rsidR="00B37FAA" w:rsidRDefault="00B37FAA">
            <w:pPr>
              <w:rPr>
                <w:sz w:val="24"/>
                <w:szCs w:val="24"/>
              </w:rPr>
            </w:pPr>
          </w:p>
          <w:p w:rsidR="001177E8" w:rsidRDefault="001177E8" w:rsidP="001177E8">
            <w:pPr>
              <w:rPr>
                <w:sz w:val="24"/>
                <w:szCs w:val="24"/>
              </w:rPr>
            </w:pPr>
          </w:p>
          <w:p w:rsidR="00B37FAA" w:rsidRDefault="00B37FAA">
            <w:pPr>
              <w:rPr>
                <w:sz w:val="24"/>
                <w:szCs w:val="24"/>
              </w:rPr>
            </w:pPr>
          </w:p>
          <w:p w:rsidR="00B37FAA" w:rsidRDefault="00B37FAA">
            <w:pPr>
              <w:rPr>
                <w:sz w:val="24"/>
                <w:szCs w:val="24"/>
              </w:rPr>
            </w:pPr>
          </w:p>
          <w:p w:rsidR="00B37FAA" w:rsidRDefault="00B37FAA">
            <w:pPr>
              <w:rPr>
                <w:sz w:val="24"/>
                <w:szCs w:val="24"/>
              </w:rPr>
            </w:pPr>
          </w:p>
          <w:p w:rsidR="00B37FAA" w:rsidRDefault="00B37FAA">
            <w:pPr>
              <w:rPr>
                <w:sz w:val="24"/>
                <w:szCs w:val="24"/>
              </w:rPr>
            </w:pPr>
          </w:p>
          <w:p w:rsidR="00B37FAA" w:rsidRDefault="00B37FAA">
            <w:pPr>
              <w:rPr>
                <w:sz w:val="24"/>
                <w:szCs w:val="24"/>
              </w:rPr>
            </w:pPr>
          </w:p>
          <w:p w:rsidR="00B37FAA" w:rsidRDefault="00B37FAA">
            <w:pPr>
              <w:rPr>
                <w:sz w:val="24"/>
                <w:szCs w:val="24"/>
              </w:rPr>
            </w:pPr>
          </w:p>
          <w:p w:rsidR="00B37FAA" w:rsidRDefault="00B37FAA">
            <w:pPr>
              <w:rPr>
                <w:sz w:val="24"/>
                <w:szCs w:val="24"/>
              </w:rPr>
            </w:pPr>
          </w:p>
          <w:p w:rsidR="00B37FAA" w:rsidRPr="005E3D5E" w:rsidRDefault="00B37FAA" w:rsidP="001E257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37FAA" w:rsidRPr="00B117A3" w:rsidRDefault="00B37FAA" w:rsidP="00B3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развитием и размножением мы по</w:t>
            </w:r>
            <w:r w:rsidR="001E2571">
              <w:rPr>
                <w:rFonts w:ascii="Times New Roman" w:hAnsi="Times New Roman" w:cs="Times New Roman"/>
                <w:sz w:val="24"/>
                <w:szCs w:val="24"/>
              </w:rPr>
              <w:t>знакомимся на примере бабочки и кузнечика</w:t>
            </w:r>
          </w:p>
          <w:p w:rsidR="001E2571" w:rsidRPr="00B117A3" w:rsidRDefault="00B37FAA" w:rsidP="001E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7FAA" w:rsidRDefault="00B37FAA" w:rsidP="00B3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571" w:rsidRDefault="001E2571" w:rsidP="00B3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571" w:rsidRDefault="001E2571" w:rsidP="00B3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571" w:rsidRDefault="001E2571" w:rsidP="00B3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571" w:rsidRDefault="001E2571" w:rsidP="00B3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571" w:rsidRPr="00B37FAA" w:rsidRDefault="001E2571" w:rsidP="00B3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AA" w:rsidRPr="00B117A3" w:rsidRDefault="00B37FAA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Pr="00B117A3" w:rsidRDefault="00B37FAA" w:rsidP="00B3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-Итак, вы узнали про два способа развития насекомых. В чем же их различие?</w:t>
            </w:r>
          </w:p>
          <w:p w:rsidR="006E7A31" w:rsidRPr="005E3D5E" w:rsidRDefault="006E7A31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6E7A31" w:rsidRDefault="006E7A31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Default="00DB113D">
            <w:pPr>
              <w:rPr>
                <w:sz w:val="24"/>
                <w:szCs w:val="24"/>
              </w:rPr>
            </w:pPr>
          </w:p>
          <w:p w:rsidR="00DB113D" w:rsidRPr="005E3D5E" w:rsidRDefault="00DB113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E7A31" w:rsidRDefault="00EF6254">
            <w:r>
              <w:lastRenderedPageBreak/>
              <w:t>4</w:t>
            </w:r>
          </w:p>
        </w:tc>
      </w:tr>
      <w:tr w:rsidR="00DB113D" w:rsidTr="007C4E6F">
        <w:tc>
          <w:tcPr>
            <w:tcW w:w="236" w:type="dxa"/>
          </w:tcPr>
          <w:p w:rsidR="006E7A31" w:rsidRDefault="00B37FAA">
            <w:r>
              <w:lastRenderedPageBreak/>
              <w:t>4.</w:t>
            </w:r>
          </w:p>
        </w:tc>
        <w:tc>
          <w:tcPr>
            <w:tcW w:w="2057" w:type="dxa"/>
          </w:tcPr>
          <w:p w:rsidR="00B37FAA" w:rsidRPr="00B117A3" w:rsidRDefault="00B37FAA" w:rsidP="00B37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AA" w:rsidRPr="00B117A3" w:rsidRDefault="00B37FAA" w:rsidP="00B37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AA" w:rsidRPr="00B117A3" w:rsidRDefault="00B37FAA" w:rsidP="00B37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Открытие детьми новых знаний.</w:t>
            </w:r>
          </w:p>
          <w:p w:rsidR="006E7A31" w:rsidRDefault="006E7A31"/>
        </w:tc>
        <w:tc>
          <w:tcPr>
            <w:tcW w:w="1712" w:type="dxa"/>
          </w:tcPr>
          <w:p w:rsidR="006E7A31" w:rsidRDefault="006E7A31"/>
          <w:p w:rsidR="00C87D9C" w:rsidRDefault="00C87D9C"/>
          <w:p w:rsidR="00D4629F" w:rsidRDefault="00D4629F" w:rsidP="00D4629F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87708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организовать фиксацию образовательной цели и темы урока;</w:t>
            </w:r>
          </w:p>
          <w:p w:rsidR="00C87D9C" w:rsidRDefault="00D4629F" w:rsidP="00D4629F">
            <w:r w:rsidRPr="0087708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уточнение общего характера нового знания</w:t>
            </w:r>
          </w:p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 w:rsidP="00C87D9C">
            <w:r w:rsidRPr="00356B0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тренировать способность к самоконтролю и самооценке</w:t>
            </w:r>
          </w:p>
          <w:p w:rsidR="00C87D9C" w:rsidRDefault="00C87D9C"/>
        </w:tc>
        <w:tc>
          <w:tcPr>
            <w:tcW w:w="2701" w:type="dxa"/>
          </w:tcPr>
          <w:p w:rsidR="006E7A31" w:rsidRDefault="006E7A31"/>
          <w:p w:rsidR="00B37FAA" w:rsidRDefault="00B37FAA"/>
          <w:p w:rsidR="00B37FAA" w:rsidRDefault="00B37FAA"/>
          <w:p w:rsidR="00EF6254" w:rsidRPr="00EF6254" w:rsidRDefault="00EF6254" w:rsidP="00EF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254">
              <w:rPr>
                <w:rFonts w:ascii="Times New Roman" w:hAnsi="Times New Roman" w:cs="Times New Roman"/>
                <w:sz w:val="24"/>
                <w:szCs w:val="24"/>
              </w:rPr>
              <w:t>Класс работает с учебником</w:t>
            </w:r>
          </w:p>
          <w:p w:rsidR="00B37FAA" w:rsidRDefault="00B37FAA"/>
          <w:p w:rsidR="00B37FAA" w:rsidRDefault="00B37FAA"/>
          <w:p w:rsidR="00B37FAA" w:rsidRDefault="00B37FAA"/>
          <w:p w:rsidR="00B37FAA" w:rsidRDefault="00B37FAA"/>
          <w:p w:rsidR="00B37FAA" w:rsidRDefault="00B37FAA"/>
          <w:p w:rsidR="00B37FAA" w:rsidRDefault="00B37FAA"/>
          <w:p w:rsidR="00B37FAA" w:rsidRDefault="00B37FAA"/>
          <w:p w:rsidR="00B37FAA" w:rsidRPr="00B117A3" w:rsidRDefault="00B37FAA" w:rsidP="00B37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Pr="00B117A3" w:rsidRDefault="00B37FAA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Pr="00B117A3" w:rsidRDefault="00B37FAA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(коллективное составление таблицы)</w:t>
            </w:r>
          </w:p>
          <w:p w:rsidR="00B37FAA" w:rsidRPr="00B117A3" w:rsidRDefault="00B37FAA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Default="00B37FAA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Default="00B37FAA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Default="00B37FAA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Default="00B37FAA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Default="00B37FAA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Default="00B37FAA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Pr="00B117A3" w:rsidRDefault="00B37FAA" w:rsidP="00B37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Pr="00B117A3" w:rsidRDefault="00B37FAA" w:rsidP="00B37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Pr="00B117A3" w:rsidRDefault="00B37FAA" w:rsidP="00B37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37FAA" w:rsidRPr="00B117A3" w:rsidRDefault="00B37FAA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Pr="00B117A3" w:rsidRDefault="00B37FAA" w:rsidP="00B37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(продолжение </w:t>
            </w:r>
            <w:proofErr w:type="gramEnd"/>
          </w:p>
          <w:p w:rsidR="00B37FAA" w:rsidRPr="00B117A3" w:rsidRDefault="00B37FAA" w:rsidP="00B37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коллективного </w:t>
            </w:r>
          </w:p>
          <w:p w:rsidR="00B37FAA" w:rsidRPr="00B117A3" w:rsidRDefault="00B37FAA" w:rsidP="00B37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составления </w:t>
            </w:r>
          </w:p>
          <w:p w:rsidR="00B37FAA" w:rsidRPr="00B117A3" w:rsidRDefault="00B37FAA" w:rsidP="00B37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таблицы)</w:t>
            </w:r>
          </w:p>
          <w:p w:rsidR="00B37FAA" w:rsidRPr="00B117A3" w:rsidRDefault="00B37FAA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Default="00B37FAA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Default="000E220D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Default="000E220D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Default="000E220D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Default="000E220D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Default="000E220D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Pr="00B117A3" w:rsidRDefault="000E220D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Pr="00B117A3" w:rsidRDefault="00B37FAA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Pr="00B117A3" w:rsidRDefault="00B37FAA" w:rsidP="00B37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работают с </w:t>
            </w:r>
            <w:proofErr w:type="spellStart"/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учебником</w:t>
            </w:r>
            <w:proofErr w:type="gramStart"/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,о</w:t>
            </w:r>
            <w:proofErr w:type="gramEnd"/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твечают</w:t>
            </w:r>
            <w:proofErr w:type="spellEnd"/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37FAA" w:rsidRPr="00B117A3" w:rsidRDefault="00B37FAA" w:rsidP="00B37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37FAA" w:rsidRPr="00B117A3" w:rsidRDefault="00B37FAA" w:rsidP="00B37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Pr="00B117A3" w:rsidRDefault="00B37FAA" w:rsidP="00B37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(продолжение коллективной работы)</w:t>
            </w:r>
          </w:p>
          <w:p w:rsidR="00B37FAA" w:rsidRPr="00B117A3" w:rsidRDefault="00B37FAA" w:rsidP="00B37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Pr="00B117A3" w:rsidRDefault="00B37FAA" w:rsidP="00B37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FAA" w:rsidRDefault="00B37FAA"/>
          <w:p w:rsidR="000E220D" w:rsidRDefault="000E220D"/>
          <w:p w:rsidR="000E220D" w:rsidRDefault="000E220D"/>
          <w:p w:rsidR="000E220D" w:rsidRDefault="000E220D"/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Самостоятельная работа по учебнику. </w:t>
            </w: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(отвечают после прочтения)</w:t>
            </w: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Самостоятельное составление таблицы</w:t>
            </w:r>
          </w:p>
          <w:p w:rsidR="000E220D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учебником </w:t>
            </w: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Стр.106.</w:t>
            </w: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</w:t>
            </w:r>
          </w:p>
          <w:p w:rsidR="000E220D" w:rsidRPr="00B117A3" w:rsidRDefault="001E2571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E220D" w:rsidRDefault="000E220D"/>
          <w:p w:rsidR="000E220D" w:rsidRDefault="000E220D"/>
          <w:p w:rsidR="000E220D" w:rsidRDefault="000E220D"/>
          <w:p w:rsidR="000E220D" w:rsidRDefault="000E220D"/>
          <w:p w:rsidR="000E220D" w:rsidRDefault="000E220D"/>
          <w:p w:rsidR="000E220D" w:rsidRDefault="000E220D"/>
          <w:p w:rsidR="000E220D" w:rsidRDefault="000E220D"/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0E220D" w:rsidRDefault="000E220D"/>
        </w:tc>
        <w:tc>
          <w:tcPr>
            <w:tcW w:w="5812" w:type="dxa"/>
          </w:tcPr>
          <w:p w:rsidR="00B37FAA" w:rsidRPr="00B117A3" w:rsidRDefault="00B37FAA" w:rsidP="00B3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AA" w:rsidRPr="00B117A3" w:rsidRDefault="00B37FAA" w:rsidP="00B3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AA" w:rsidRDefault="00B37FAA" w:rsidP="00B3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-Все свои новые познания на уроке мы с вами должны приводить в порядок, т.е. в систему. Мы вместе будем заполнять таблицу. Она состоит из трех столбцов:</w:t>
            </w:r>
          </w:p>
          <w:p w:rsidR="00B37FAA" w:rsidRDefault="00B37FAA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AA" w:rsidRPr="00B117A3" w:rsidRDefault="00B37FAA" w:rsidP="00B3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-На странице 105 учебника прочитайте о насекомых и карандашом выделите главное: как они размножаются и как развиваются.</w:t>
            </w:r>
          </w:p>
          <w:p w:rsidR="00B37FAA" w:rsidRDefault="00B37FAA" w:rsidP="00BC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-С чего начинается размножение насекомых?</w:t>
            </w:r>
          </w:p>
          <w:p w:rsidR="00BC3D97" w:rsidRPr="00B117A3" w:rsidRDefault="00BC3D97" w:rsidP="00BC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512" w:type="dxa"/>
              <w:tblInd w:w="35" w:type="dxa"/>
              <w:tblLayout w:type="fixed"/>
              <w:tblLook w:val="04A0"/>
            </w:tblPr>
            <w:tblGrid>
              <w:gridCol w:w="1062"/>
              <w:gridCol w:w="1476"/>
              <w:gridCol w:w="2974"/>
            </w:tblGrid>
            <w:tr w:rsidR="00B37FAA" w:rsidRPr="00B117A3" w:rsidTr="00DB113D">
              <w:trPr>
                <w:trHeight w:val="127"/>
              </w:trPr>
              <w:tc>
                <w:tcPr>
                  <w:tcW w:w="1062" w:type="dxa"/>
                </w:tcPr>
                <w:p w:rsidR="00B37FAA" w:rsidRPr="00B117A3" w:rsidRDefault="00B37FAA" w:rsidP="00063C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Насекомые</w:t>
                  </w:r>
                </w:p>
              </w:tc>
              <w:tc>
                <w:tcPr>
                  <w:tcW w:w="1476" w:type="dxa"/>
                </w:tcPr>
                <w:p w:rsidR="00B37FAA" w:rsidRPr="00B117A3" w:rsidRDefault="00B37FAA" w:rsidP="00063C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Откладывают</w:t>
                  </w:r>
                </w:p>
                <w:p w:rsidR="00B37FAA" w:rsidRPr="00B117A3" w:rsidRDefault="00B37FAA" w:rsidP="00063C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яйца</w:t>
                  </w:r>
                </w:p>
              </w:tc>
              <w:tc>
                <w:tcPr>
                  <w:tcW w:w="2974" w:type="dxa"/>
                </w:tcPr>
                <w:p w:rsidR="00B37FAA" w:rsidRPr="00B117A3" w:rsidRDefault="00B37FAA" w:rsidP="00063C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</w:t>
                  </w:r>
                  <w:proofErr w:type="gramStart"/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:я</w:t>
                  </w:r>
                  <w:proofErr w:type="gramEnd"/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йцо-личинки-куколка-взрослое</w:t>
                  </w:r>
                  <w:proofErr w:type="spellEnd"/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насекомое(бабочка).</w:t>
                  </w:r>
                  <w:proofErr w:type="spellStart"/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Либо:яйцо-личинка-взрослое</w:t>
                  </w:r>
                  <w:proofErr w:type="spellEnd"/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насекомое(кузнечик)</w:t>
                  </w:r>
                </w:p>
              </w:tc>
            </w:tr>
          </w:tbl>
          <w:p w:rsidR="00B37FAA" w:rsidRPr="00B117A3" w:rsidRDefault="00B37FAA" w:rsidP="00B3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AA" w:rsidRPr="00B117A3" w:rsidRDefault="00B37FAA" w:rsidP="00B3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-Ребята, я уверена, что каждый из вас видел гусеницу или маленького кузнечика. А это значит, что вы познакомились с детенышами бабочки и кузнечика.</w:t>
            </w:r>
          </w:p>
          <w:p w:rsidR="00B37FAA" w:rsidRPr="00B117A3" w:rsidRDefault="00B37FAA" w:rsidP="00B3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AA" w:rsidRPr="00B117A3" w:rsidRDefault="00B37FAA" w:rsidP="00BC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 xml:space="preserve">Переходим к </w:t>
            </w:r>
            <w:r w:rsidR="00BC3D97">
              <w:rPr>
                <w:rFonts w:ascii="Times New Roman" w:hAnsi="Times New Roman" w:cs="Times New Roman"/>
                <w:sz w:val="24"/>
                <w:szCs w:val="24"/>
              </w:rPr>
              <w:t>следующей группе</w:t>
            </w:r>
            <w:proofErr w:type="gramStart"/>
            <w:r w:rsidR="00BC3D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C3D97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  на стр. </w:t>
            </w: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106 абзац о рыбах. Карандашом отметьте главное в разм</w:t>
            </w:r>
            <w:r w:rsidR="00BC3D97">
              <w:rPr>
                <w:rFonts w:ascii="Times New Roman" w:hAnsi="Times New Roman" w:cs="Times New Roman"/>
                <w:sz w:val="24"/>
                <w:szCs w:val="24"/>
              </w:rPr>
              <w:t>ножении и развитии рыб.</w:t>
            </w:r>
            <w:proofErr w:type="gramStart"/>
            <w:r w:rsidR="00BC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37FAA" w:rsidRPr="00B117A3" w:rsidRDefault="00B37FAA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513" w:type="dxa"/>
              <w:tblInd w:w="35" w:type="dxa"/>
              <w:tblLayout w:type="fixed"/>
              <w:tblLook w:val="04A0"/>
            </w:tblPr>
            <w:tblGrid>
              <w:gridCol w:w="1837"/>
              <w:gridCol w:w="1838"/>
              <w:gridCol w:w="1838"/>
            </w:tblGrid>
            <w:tr w:rsidR="00B37FAA" w:rsidRPr="00B117A3" w:rsidTr="00DB113D">
              <w:trPr>
                <w:trHeight w:val="127"/>
              </w:trPr>
              <w:tc>
                <w:tcPr>
                  <w:tcW w:w="1837" w:type="dxa"/>
                </w:tcPr>
                <w:p w:rsidR="00B37FAA" w:rsidRPr="00B117A3" w:rsidRDefault="00B37FAA" w:rsidP="00063C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Рыбы</w:t>
                  </w:r>
                </w:p>
              </w:tc>
              <w:tc>
                <w:tcPr>
                  <w:tcW w:w="1838" w:type="dxa"/>
                </w:tcPr>
                <w:p w:rsidR="00B37FAA" w:rsidRPr="00B117A3" w:rsidRDefault="00B37FAA" w:rsidP="00063C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Откладывают</w:t>
                  </w:r>
                </w:p>
                <w:p w:rsidR="00B37FAA" w:rsidRPr="00B117A3" w:rsidRDefault="00B37FAA" w:rsidP="00063C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икру</w:t>
                  </w:r>
                </w:p>
              </w:tc>
              <w:tc>
                <w:tcPr>
                  <w:tcW w:w="1838" w:type="dxa"/>
                </w:tcPr>
                <w:p w:rsidR="00B37FAA" w:rsidRPr="00B117A3" w:rsidRDefault="00B37FAA" w:rsidP="00063C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Икра-малёк-</w:t>
                  </w:r>
                </w:p>
                <w:p w:rsidR="00B37FAA" w:rsidRPr="00B117A3" w:rsidRDefault="00B37FAA" w:rsidP="00063C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рыба</w:t>
                  </w:r>
                </w:p>
              </w:tc>
            </w:tr>
          </w:tbl>
          <w:p w:rsidR="00B37FAA" w:rsidRPr="00B117A3" w:rsidRDefault="00B37FAA" w:rsidP="00B3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AA" w:rsidRPr="00B117A3" w:rsidRDefault="00B37FAA" w:rsidP="00B3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AA" w:rsidRPr="00B117A3" w:rsidRDefault="00B37FAA" w:rsidP="00B3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-Период, когда рыбы мечут икру, называется нерестом. Некоторые породы лососевых рыб нерестятся только в верховьях рек, где самая чистая вода. Продвигаются они туда против течения, перепрыгивая через пороги, а на мелких местах буквально ползут по дну. После нереста многие погибают.</w:t>
            </w:r>
          </w:p>
          <w:p w:rsidR="000E220D" w:rsidRPr="00B117A3" w:rsidRDefault="00B37FAA" w:rsidP="00BC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Прочитайте в учебник</w:t>
            </w:r>
            <w:r w:rsidR="00BC3D97">
              <w:rPr>
                <w:rFonts w:ascii="Times New Roman" w:hAnsi="Times New Roman" w:cs="Times New Roman"/>
                <w:sz w:val="24"/>
                <w:szCs w:val="24"/>
              </w:rPr>
              <w:t>е, как размножаются земноводные</w:t>
            </w:r>
          </w:p>
          <w:p w:rsidR="000E220D" w:rsidRPr="00B117A3" w:rsidRDefault="000E220D" w:rsidP="000E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511" w:type="dxa"/>
              <w:tblInd w:w="35" w:type="dxa"/>
              <w:tblLayout w:type="fixed"/>
              <w:tblLook w:val="04A0"/>
            </w:tblPr>
            <w:tblGrid>
              <w:gridCol w:w="1504"/>
              <w:gridCol w:w="1476"/>
              <w:gridCol w:w="2531"/>
            </w:tblGrid>
            <w:tr w:rsidR="000E220D" w:rsidRPr="00B117A3" w:rsidTr="00DB113D">
              <w:trPr>
                <w:trHeight w:val="127"/>
              </w:trPr>
              <w:tc>
                <w:tcPr>
                  <w:tcW w:w="1504" w:type="dxa"/>
                </w:tcPr>
                <w:p w:rsidR="000E220D" w:rsidRPr="00B117A3" w:rsidRDefault="000E220D" w:rsidP="00063C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земноводные</w:t>
                  </w:r>
                </w:p>
              </w:tc>
              <w:tc>
                <w:tcPr>
                  <w:tcW w:w="1476" w:type="dxa"/>
                </w:tcPr>
                <w:p w:rsidR="000E220D" w:rsidRPr="00B117A3" w:rsidRDefault="000E220D" w:rsidP="00063C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Откладывают</w:t>
                  </w:r>
                </w:p>
                <w:p w:rsidR="000E220D" w:rsidRPr="00B117A3" w:rsidRDefault="000E220D" w:rsidP="00063C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икру</w:t>
                  </w:r>
                </w:p>
              </w:tc>
              <w:tc>
                <w:tcPr>
                  <w:tcW w:w="2531" w:type="dxa"/>
                </w:tcPr>
                <w:p w:rsidR="000E220D" w:rsidRPr="00B117A3" w:rsidRDefault="000E220D" w:rsidP="00063C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Икра-головастик-лягушка</w:t>
                  </w:r>
                </w:p>
              </w:tc>
            </w:tr>
          </w:tbl>
          <w:p w:rsidR="000E220D" w:rsidRPr="00B117A3" w:rsidRDefault="000E220D" w:rsidP="000E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 xml:space="preserve">-Головастик похож на маленькую рыбку с большим </w:t>
            </w:r>
            <w:r w:rsidRPr="00B11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хвостом. Через несколько дней у него появляются задние ноги, потом передние. Хвост постепенно укорачивается, головастик становится молодым лягушонком и выходит на берег. На это уходит 2-3 месяца.</w:t>
            </w:r>
          </w:p>
          <w:p w:rsidR="000E220D" w:rsidRPr="00B117A3" w:rsidRDefault="000E220D" w:rsidP="000E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BC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 xml:space="preserve">Следующая группа животных – пресмыкающиеся. Самостоятельно узнайте </w:t>
            </w:r>
            <w:proofErr w:type="gramStart"/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117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как у них проходи</w:t>
            </w:r>
            <w:r w:rsidR="00BC3D97">
              <w:rPr>
                <w:rFonts w:ascii="Times New Roman" w:hAnsi="Times New Roman" w:cs="Times New Roman"/>
                <w:sz w:val="24"/>
                <w:szCs w:val="24"/>
              </w:rPr>
              <w:t>т развитие, подчеркните главное</w:t>
            </w:r>
          </w:p>
          <w:p w:rsidR="000E220D" w:rsidRPr="00B117A3" w:rsidRDefault="000E220D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Ребята, а помните, как в сказке Р. Киплинга “</w:t>
            </w:r>
            <w:proofErr w:type="spellStart"/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Рики</w:t>
            </w:r>
            <w:proofErr w:type="spellEnd"/>
            <w:r w:rsidRPr="00B117A3">
              <w:rPr>
                <w:rFonts w:ascii="Times New Roman" w:hAnsi="Times New Roman" w:cs="Times New Roman"/>
                <w:sz w:val="24"/>
                <w:szCs w:val="24"/>
              </w:rPr>
              <w:t xml:space="preserve"> – тики – </w:t>
            </w:r>
            <w:proofErr w:type="spellStart"/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тави</w:t>
            </w:r>
            <w:proofErr w:type="spellEnd"/>
            <w:r w:rsidRPr="00B117A3">
              <w:rPr>
                <w:rFonts w:ascii="Times New Roman" w:hAnsi="Times New Roman" w:cs="Times New Roman"/>
                <w:sz w:val="24"/>
                <w:szCs w:val="24"/>
              </w:rPr>
              <w:t xml:space="preserve">” змея </w:t>
            </w:r>
            <w:proofErr w:type="spellStart"/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Нагайна</w:t>
            </w:r>
            <w:proofErr w:type="spellEnd"/>
            <w:r w:rsidRPr="00B117A3">
              <w:rPr>
                <w:rFonts w:ascii="Times New Roman" w:hAnsi="Times New Roman" w:cs="Times New Roman"/>
                <w:sz w:val="24"/>
                <w:szCs w:val="24"/>
              </w:rPr>
              <w:t xml:space="preserve"> охраняла от мангуста свою кладку яиц, из которых должны были вывестись маленькие </w:t>
            </w:r>
            <w:proofErr w:type="gramStart"/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змеёныши</w:t>
            </w:r>
            <w:proofErr w:type="gramEnd"/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20D" w:rsidRPr="00B117A3" w:rsidRDefault="000E220D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tbl>
            <w:tblPr>
              <w:tblStyle w:val="a3"/>
              <w:tblW w:w="5511" w:type="dxa"/>
              <w:tblInd w:w="35" w:type="dxa"/>
              <w:tblLayout w:type="fixed"/>
              <w:tblLook w:val="04A0"/>
            </w:tblPr>
            <w:tblGrid>
              <w:gridCol w:w="1504"/>
              <w:gridCol w:w="1623"/>
              <w:gridCol w:w="2384"/>
            </w:tblGrid>
            <w:tr w:rsidR="000E220D" w:rsidRPr="00B117A3" w:rsidTr="00DB113D">
              <w:trPr>
                <w:trHeight w:val="127"/>
              </w:trPr>
              <w:tc>
                <w:tcPr>
                  <w:tcW w:w="1504" w:type="dxa"/>
                </w:tcPr>
                <w:p w:rsidR="000E220D" w:rsidRPr="00B117A3" w:rsidRDefault="000E220D" w:rsidP="00063C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Пресмыкающиеся</w:t>
                  </w:r>
                </w:p>
              </w:tc>
              <w:tc>
                <w:tcPr>
                  <w:tcW w:w="1623" w:type="dxa"/>
                </w:tcPr>
                <w:p w:rsidR="000E220D" w:rsidRPr="00B117A3" w:rsidRDefault="000E220D" w:rsidP="00063C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Откладывают</w:t>
                  </w:r>
                </w:p>
                <w:p w:rsidR="000E220D" w:rsidRPr="00B117A3" w:rsidRDefault="000E220D" w:rsidP="00063C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яйца</w:t>
                  </w:r>
                </w:p>
              </w:tc>
              <w:tc>
                <w:tcPr>
                  <w:tcW w:w="2384" w:type="dxa"/>
                </w:tcPr>
                <w:p w:rsidR="000E220D" w:rsidRPr="00B117A3" w:rsidRDefault="000E220D" w:rsidP="00063C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Яйцо-детёныш-взрослое</w:t>
                  </w:r>
                  <w:proofErr w:type="spellEnd"/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животное</w:t>
                  </w:r>
                </w:p>
              </w:tc>
            </w:tr>
          </w:tbl>
          <w:p w:rsidR="000E220D" w:rsidRPr="00B117A3" w:rsidRDefault="000E220D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BC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-Переходим к следующей группе животных. Давайте выясним, ка</w:t>
            </w:r>
            <w:r w:rsidR="00BC3D97">
              <w:rPr>
                <w:rFonts w:ascii="Times New Roman" w:hAnsi="Times New Roman" w:cs="Times New Roman"/>
                <w:sz w:val="24"/>
                <w:szCs w:val="24"/>
              </w:rPr>
              <w:t>к размножаются птицы.  На стр.</w:t>
            </w: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106 читаем текст, выделяем главное.</w:t>
            </w:r>
          </w:p>
          <w:p w:rsidR="000E220D" w:rsidRPr="00B117A3" w:rsidRDefault="000E220D" w:rsidP="000E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513" w:type="dxa"/>
              <w:tblInd w:w="35" w:type="dxa"/>
              <w:tblLayout w:type="fixed"/>
              <w:tblLook w:val="04A0"/>
            </w:tblPr>
            <w:tblGrid>
              <w:gridCol w:w="1837"/>
              <w:gridCol w:w="1838"/>
              <w:gridCol w:w="1838"/>
            </w:tblGrid>
            <w:tr w:rsidR="000E220D" w:rsidRPr="00B117A3" w:rsidTr="00DB113D">
              <w:trPr>
                <w:trHeight w:val="127"/>
              </w:trPr>
              <w:tc>
                <w:tcPr>
                  <w:tcW w:w="1837" w:type="dxa"/>
                </w:tcPr>
                <w:p w:rsidR="000E220D" w:rsidRPr="00B117A3" w:rsidRDefault="000E220D" w:rsidP="00063C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птицы</w:t>
                  </w:r>
                </w:p>
              </w:tc>
              <w:tc>
                <w:tcPr>
                  <w:tcW w:w="1838" w:type="dxa"/>
                </w:tcPr>
                <w:p w:rsidR="000E220D" w:rsidRPr="00B117A3" w:rsidRDefault="000E220D" w:rsidP="00063C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Откладывают </w:t>
                  </w:r>
                </w:p>
                <w:p w:rsidR="000E220D" w:rsidRPr="00B117A3" w:rsidRDefault="000E220D" w:rsidP="00063C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яйца</w:t>
                  </w:r>
                </w:p>
              </w:tc>
              <w:tc>
                <w:tcPr>
                  <w:tcW w:w="1838" w:type="dxa"/>
                </w:tcPr>
                <w:p w:rsidR="000E220D" w:rsidRPr="00B117A3" w:rsidRDefault="00B35F64" w:rsidP="00063C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Яйцо-детёны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взрослая птица</w:t>
                  </w:r>
                </w:p>
                <w:p w:rsidR="000E220D" w:rsidRPr="00B117A3" w:rsidRDefault="000E220D" w:rsidP="00063C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220D" w:rsidRPr="00B117A3" w:rsidRDefault="000E220D" w:rsidP="00063C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 xml:space="preserve">-Интересно, что у некоторых птиц, таких как гуси, лебеди, домашних птиц птенцы выводятся одетые пухом и через несколько часов уже бегают за матерью. У хищных птиц, таких как ворон, орел, сова птенцы вылупляются </w:t>
            </w:r>
            <w:proofErr w:type="gramStart"/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беспомощными</w:t>
            </w:r>
            <w:proofErr w:type="gramEnd"/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, голыми, и родители их выкармливают продолжительное время.</w:t>
            </w: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Последняя группа животных – млеко</w:t>
            </w:r>
            <w:r w:rsidR="00BC3D97">
              <w:rPr>
                <w:rFonts w:ascii="Times New Roman" w:hAnsi="Times New Roman" w:cs="Times New Roman"/>
                <w:sz w:val="24"/>
                <w:szCs w:val="24"/>
              </w:rPr>
              <w:t>питающие или звери. На стр.</w:t>
            </w: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108 узнайте, как размножаются звери. Прочитайте и выделите главное.</w:t>
            </w: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513" w:type="dxa"/>
              <w:tblInd w:w="35" w:type="dxa"/>
              <w:tblLayout w:type="fixed"/>
              <w:tblLook w:val="04A0"/>
            </w:tblPr>
            <w:tblGrid>
              <w:gridCol w:w="1837"/>
              <w:gridCol w:w="1838"/>
              <w:gridCol w:w="1838"/>
            </w:tblGrid>
            <w:tr w:rsidR="000E220D" w:rsidRPr="00B117A3" w:rsidTr="00DB113D">
              <w:trPr>
                <w:trHeight w:val="127"/>
              </w:trPr>
              <w:tc>
                <w:tcPr>
                  <w:tcW w:w="1837" w:type="dxa"/>
                </w:tcPr>
                <w:p w:rsidR="000E220D" w:rsidRPr="00B117A3" w:rsidRDefault="005711BE" w:rsidP="00063C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Животные</w:t>
                  </w:r>
                </w:p>
              </w:tc>
              <w:tc>
                <w:tcPr>
                  <w:tcW w:w="1838" w:type="dxa"/>
                </w:tcPr>
                <w:p w:rsidR="000E220D" w:rsidRPr="00B117A3" w:rsidRDefault="005711BE" w:rsidP="00063C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Рождают детёнышей</w:t>
                  </w:r>
                </w:p>
              </w:tc>
              <w:tc>
                <w:tcPr>
                  <w:tcW w:w="1838" w:type="dxa"/>
                </w:tcPr>
                <w:p w:rsidR="000E220D" w:rsidRPr="00B117A3" w:rsidRDefault="005711BE" w:rsidP="00063C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Взрослые животные</w:t>
                  </w:r>
                </w:p>
              </w:tc>
            </w:tr>
          </w:tbl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Default="000E220D"/>
        </w:tc>
        <w:tc>
          <w:tcPr>
            <w:tcW w:w="2408" w:type="dxa"/>
          </w:tcPr>
          <w:p w:rsidR="006E7A31" w:rsidRDefault="006E7A31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DB113D"/>
          <w:p w:rsidR="00DB113D" w:rsidRDefault="00B35F64">
            <w:r>
              <w:t>№2</w:t>
            </w:r>
          </w:p>
        </w:tc>
        <w:tc>
          <w:tcPr>
            <w:tcW w:w="1430" w:type="dxa"/>
          </w:tcPr>
          <w:p w:rsidR="006E7A31" w:rsidRDefault="00F57D78">
            <w:r>
              <w:lastRenderedPageBreak/>
              <w:t>9</w:t>
            </w:r>
          </w:p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/>
          <w:p w:rsidR="00C87D9C" w:rsidRDefault="00C87D9C">
            <w:r>
              <w:t>3</w:t>
            </w:r>
          </w:p>
        </w:tc>
      </w:tr>
      <w:tr w:rsidR="00DB113D" w:rsidTr="00BC3D97">
        <w:trPr>
          <w:trHeight w:val="1168"/>
        </w:trPr>
        <w:tc>
          <w:tcPr>
            <w:tcW w:w="236" w:type="dxa"/>
          </w:tcPr>
          <w:p w:rsidR="006E7A31" w:rsidRDefault="000E220D">
            <w:r>
              <w:lastRenderedPageBreak/>
              <w:t>5</w:t>
            </w:r>
          </w:p>
        </w:tc>
        <w:tc>
          <w:tcPr>
            <w:tcW w:w="2057" w:type="dxa"/>
          </w:tcPr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Pr="00B117A3" w:rsidRDefault="000E220D" w:rsidP="000E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31" w:rsidRDefault="006E7A31"/>
        </w:tc>
        <w:tc>
          <w:tcPr>
            <w:tcW w:w="1712" w:type="dxa"/>
          </w:tcPr>
          <w:p w:rsidR="000E220D" w:rsidRPr="00D4629F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D4629F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9F">
              <w:rPr>
                <w:rFonts w:ascii="Times New Roman" w:hAnsi="Times New Roman" w:cs="Times New Roman"/>
                <w:sz w:val="24"/>
                <w:szCs w:val="24"/>
              </w:rPr>
              <w:t>Снять усталость у учащихся</w:t>
            </w:r>
          </w:p>
          <w:p w:rsidR="006E7A31" w:rsidRPr="00D4629F" w:rsidRDefault="006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Дети выполняют физические упражнения</w:t>
            </w:r>
          </w:p>
          <w:p w:rsidR="006E7A31" w:rsidRDefault="006E7A31"/>
        </w:tc>
        <w:tc>
          <w:tcPr>
            <w:tcW w:w="5812" w:type="dxa"/>
          </w:tcPr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31" w:rsidRDefault="006E7A31"/>
        </w:tc>
        <w:tc>
          <w:tcPr>
            <w:tcW w:w="2408" w:type="dxa"/>
          </w:tcPr>
          <w:p w:rsidR="006E7A31" w:rsidRDefault="006E7A31"/>
        </w:tc>
        <w:tc>
          <w:tcPr>
            <w:tcW w:w="1430" w:type="dxa"/>
          </w:tcPr>
          <w:p w:rsidR="006E7A31" w:rsidRDefault="00C87D9C">
            <w:r>
              <w:t>3</w:t>
            </w:r>
          </w:p>
        </w:tc>
      </w:tr>
      <w:tr w:rsidR="00DB113D" w:rsidTr="007C4E6F">
        <w:tc>
          <w:tcPr>
            <w:tcW w:w="236" w:type="dxa"/>
          </w:tcPr>
          <w:p w:rsidR="006E7A31" w:rsidRDefault="000E220D">
            <w:r>
              <w:t>6.</w:t>
            </w:r>
          </w:p>
        </w:tc>
        <w:tc>
          <w:tcPr>
            <w:tcW w:w="2057" w:type="dxa"/>
          </w:tcPr>
          <w:p w:rsidR="000E220D" w:rsidRPr="00B117A3" w:rsidRDefault="000E220D" w:rsidP="000E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Выражение решения</w:t>
            </w:r>
          </w:p>
          <w:p w:rsidR="006E7A31" w:rsidRDefault="006E7A31"/>
        </w:tc>
        <w:tc>
          <w:tcPr>
            <w:tcW w:w="1712" w:type="dxa"/>
          </w:tcPr>
          <w:p w:rsidR="006E7A31" w:rsidRPr="00D4629F" w:rsidRDefault="00D4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9F"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полученные знания.</w:t>
            </w:r>
          </w:p>
        </w:tc>
        <w:tc>
          <w:tcPr>
            <w:tcW w:w="2701" w:type="dxa"/>
          </w:tcPr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-Насекомые, пресмыкающиеся, птицы</w:t>
            </w: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Насекомые: 1-я жизнь – личинка, 2-я жизнь – куколка, 3-я жизнь – взрослое насекомое.</w:t>
            </w:r>
            <w:proofErr w:type="gramEnd"/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-Звери рождают детенышей</w:t>
            </w: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-Откладывают икру</w:t>
            </w: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-Откладывают яйца</w:t>
            </w:r>
          </w:p>
          <w:p w:rsidR="000E220D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A31" w:rsidRDefault="000E220D" w:rsidP="000E220D"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Сообщения детей об </w:t>
            </w:r>
            <w:proofErr w:type="spellStart"/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утконосе</w:t>
            </w:r>
            <w:proofErr w:type="gramStart"/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олюшке,морском</w:t>
            </w:r>
            <w:proofErr w:type="spellEnd"/>
            <w:r w:rsidRPr="00B1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коньке.</w:t>
            </w:r>
          </w:p>
        </w:tc>
        <w:tc>
          <w:tcPr>
            <w:tcW w:w="5812" w:type="dxa"/>
          </w:tcPr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– Какие из животных откладывают яйца?</w:t>
            </w: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– Кто три раза родится?</w:t>
            </w: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– Чем отличается размножение зверей от других животных?</w:t>
            </w: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Сравните размножение рыб и земноводных</w:t>
            </w: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– Сравните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змножение пресмыкающихся и птиц</w:t>
            </w: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0D" w:rsidRPr="00B117A3" w:rsidRDefault="000E220D" w:rsidP="000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A3">
              <w:rPr>
                <w:rFonts w:ascii="Times New Roman" w:hAnsi="Times New Roman" w:cs="Times New Roman"/>
                <w:sz w:val="24"/>
                <w:szCs w:val="24"/>
              </w:rPr>
              <w:t>Но иногда природа преподносит разные сюрпризы. О некоторых из них вам расскажут ваши товарищи.</w:t>
            </w:r>
          </w:p>
          <w:p w:rsidR="006E7A31" w:rsidRDefault="006E7A31"/>
        </w:tc>
        <w:tc>
          <w:tcPr>
            <w:tcW w:w="2408" w:type="dxa"/>
          </w:tcPr>
          <w:p w:rsidR="006E7A31" w:rsidRDefault="006E7A31"/>
        </w:tc>
        <w:tc>
          <w:tcPr>
            <w:tcW w:w="1430" w:type="dxa"/>
          </w:tcPr>
          <w:p w:rsidR="006E7A31" w:rsidRDefault="00705D83">
            <w:r>
              <w:t>3</w:t>
            </w:r>
          </w:p>
        </w:tc>
      </w:tr>
      <w:tr w:rsidR="00DB113D" w:rsidTr="007C4E6F">
        <w:tc>
          <w:tcPr>
            <w:tcW w:w="236" w:type="dxa"/>
          </w:tcPr>
          <w:p w:rsidR="006E7A31" w:rsidRPr="00C87D9C" w:rsidRDefault="000E220D">
            <w:pPr>
              <w:rPr>
                <w:rFonts w:ascii="Times New Roman" w:hAnsi="Times New Roman" w:cs="Times New Roman"/>
              </w:rPr>
            </w:pPr>
            <w:r w:rsidRPr="00C87D9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57" w:type="dxa"/>
          </w:tcPr>
          <w:p w:rsidR="006E7A31" w:rsidRPr="00C87D9C" w:rsidRDefault="000E220D">
            <w:pPr>
              <w:rPr>
                <w:rFonts w:ascii="Times New Roman" w:hAnsi="Times New Roman" w:cs="Times New Roman"/>
              </w:rPr>
            </w:pPr>
            <w:r w:rsidRPr="00C87D9C">
              <w:rPr>
                <w:rFonts w:ascii="Times New Roman" w:hAnsi="Times New Roman" w:cs="Times New Roman"/>
              </w:rPr>
              <w:t>Применение знаний учениками.</w:t>
            </w:r>
          </w:p>
        </w:tc>
        <w:tc>
          <w:tcPr>
            <w:tcW w:w="1712" w:type="dxa"/>
          </w:tcPr>
          <w:p w:rsidR="006E7A31" w:rsidRPr="00C87D9C" w:rsidRDefault="00C87D9C">
            <w:pPr>
              <w:rPr>
                <w:rFonts w:ascii="Times New Roman" w:hAnsi="Times New Roman" w:cs="Times New Roman"/>
              </w:rPr>
            </w:pPr>
            <w:r w:rsidRPr="00C87D9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включить новое знание в систему знаний</w:t>
            </w:r>
          </w:p>
        </w:tc>
        <w:tc>
          <w:tcPr>
            <w:tcW w:w="2701" w:type="dxa"/>
          </w:tcPr>
          <w:p w:rsidR="000E220D" w:rsidRPr="00C87D9C" w:rsidRDefault="000E220D">
            <w:pPr>
              <w:rPr>
                <w:rFonts w:ascii="Times New Roman" w:hAnsi="Times New Roman" w:cs="Times New Roman"/>
              </w:rPr>
            </w:pPr>
            <w:r w:rsidRPr="00C87D9C">
              <w:rPr>
                <w:rFonts w:ascii="Times New Roman" w:hAnsi="Times New Roman" w:cs="Times New Roman"/>
              </w:rPr>
              <w:t>Работа в парах.</w:t>
            </w:r>
          </w:p>
          <w:p w:rsidR="003C1638" w:rsidRPr="00C87D9C" w:rsidRDefault="000E220D">
            <w:pPr>
              <w:rPr>
                <w:rFonts w:ascii="Times New Roman" w:hAnsi="Times New Roman" w:cs="Times New Roman"/>
              </w:rPr>
            </w:pPr>
            <w:r w:rsidRPr="00C87D9C">
              <w:rPr>
                <w:rFonts w:ascii="Times New Roman" w:hAnsi="Times New Roman" w:cs="Times New Roman"/>
              </w:rPr>
              <w:t xml:space="preserve"> Задание №3. Взаимопроверка.</w:t>
            </w:r>
          </w:p>
          <w:p w:rsidR="006E7A31" w:rsidRPr="00C87D9C" w:rsidRDefault="000E220D">
            <w:pPr>
              <w:rPr>
                <w:rFonts w:ascii="Times New Roman" w:hAnsi="Times New Roman" w:cs="Times New Roman"/>
              </w:rPr>
            </w:pPr>
            <w:r w:rsidRPr="00C87D9C">
              <w:rPr>
                <w:rFonts w:ascii="Times New Roman" w:hAnsi="Times New Roman" w:cs="Times New Roman"/>
              </w:rPr>
              <w:t xml:space="preserve"> Работа в группах</w:t>
            </w:r>
            <w:proofErr w:type="gramStart"/>
            <w:r w:rsidRPr="00C87D9C">
              <w:rPr>
                <w:rFonts w:ascii="Times New Roman" w:hAnsi="Times New Roman" w:cs="Times New Roman"/>
              </w:rPr>
              <w:t>.(</w:t>
            </w:r>
            <w:proofErr w:type="gramEnd"/>
            <w:r w:rsidRPr="00C87D9C">
              <w:rPr>
                <w:rFonts w:ascii="Times New Roman" w:hAnsi="Times New Roman" w:cs="Times New Roman"/>
              </w:rPr>
              <w:t xml:space="preserve">Класс разбит на 4 команды. </w:t>
            </w:r>
            <w:proofErr w:type="gramStart"/>
            <w:r w:rsidRPr="00C87D9C">
              <w:rPr>
                <w:rFonts w:ascii="Times New Roman" w:hAnsi="Times New Roman" w:cs="Times New Roman"/>
              </w:rPr>
              <w:t>Каждая команда получает конверт с разрезными карточками, из которых дети должны сложить 3 цепочки развития животных).</w:t>
            </w:r>
            <w:proofErr w:type="gramEnd"/>
          </w:p>
          <w:p w:rsidR="000E220D" w:rsidRPr="00C87D9C" w:rsidRDefault="000E220D">
            <w:pPr>
              <w:rPr>
                <w:rFonts w:ascii="Times New Roman" w:hAnsi="Times New Roman" w:cs="Times New Roman"/>
              </w:rPr>
            </w:pPr>
          </w:p>
          <w:p w:rsidR="000E220D" w:rsidRPr="00C87D9C" w:rsidRDefault="000E2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E7A31" w:rsidRPr="00C87D9C" w:rsidRDefault="000E220D">
            <w:pPr>
              <w:rPr>
                <w:rFonts w:ascii="Times New Roman" w:hAnsi="Times New Roman" w:cs="Times New Roman"/>
              </w:rPr>
            </w:pPr>
            <w:r w:rsidRPr="00C87D9C">
              <w:rPr>
                <w:rFonts w:ascii="Times New Roman" w:hAnsi="Times New Roman" w:cs="Times New Roman"/>
              </w:rPr>
              <w:t>В “Рабочих тетрадях” выполните задание №1 и №2</w:t>
            </w:r>
          </w:p>
        </w:tc>
        <w:tc>
          <w:tcPr>
            <w:tcW w:w="2408" w:type="dxa"/>
          </w:tcPr>
          <w:p w:rsidR="006E7A31" w:rsidRPr="00C87D9C" w:rsidRDefault="006E7A31">
            <w:pPr>
              <w:rPr>
                <w:rFonts w:ascii="Times New Roman" w:hAnsi="Times New Roman" w:cs="Times New Roman"/>
              </w:rPr>
            </w:pPr>
          </w:p>
          <w:p w:rsidR="007B3A85" w:rsidRPr="00C87D9C" w:rsidRDefault="007B3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6E7A31" w:rsidRDefault="00705D83">
            <w:r>
              <w:t>10</w:t>
            </w:r>
          </w:p>
        </w:tc>
      </w:tr>
      <w:tr w:rsidR="00DB113D" w:rsidTr="007C4E6F">
        <w:tc>
          <w:tcPr>
            <w:tcW w:w="236" w:type="dxa"/>
          </w:tcPr>
          <w:p w:rsidR="006E7A31" w:rsidRPr="00C87D9C" w:rsidRDefault="003C1638">
            <w:pPr>
              <w:rPr>
                <w:rFonts w:ascii="Times New Roman" w:hAnsi="Times New Roman" w:cs="Times New Roman"/>
              </w:rPr>
            </w:pPr>
            <w:r w:rsidRPr="00C87D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7" w:type="dxa"/>
          </w:tcPr>
          <w:p w:rsidR="006E7A31" w:rsidRPr="00C87D9C" w:rsidRDefault="000E220D">
            <w:pPr>
              <w:rPr>
                <w:rFonts w:ascii="Times New Roman" w:hAnsi="Times New Roman" w:cs="Times New Roman"/>
              </w:rPr>
            </w:pPr>
            <w:r w:rsidRPr="00C87D9C">
              <w:rPr>
                <w:rFonts w:ascii="Times New Roman" w:hAnsi="Times New Roman" w:cs="Times New Roman"/>
              </w:rPr>
              <w:t>Итоговая часть урока.</w:t>
            </w:r>
          </w:p>
          <w:p w:rsidR="003C1638" w:rsidRPr="00C87D9C" w:rsidRDefault="003C1638">
            <w:pPr>
              <w:rPr>
                <w:rFonts w:ascii="Times New Roman" w:hAnsi="Times New Roman" w:cs="Times New Roman"/>
              </w:rPr>
            </w:pPr>
            <w:r w:rsidRPr="00C87D9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Рефлексия учебной деятельности на уроке.</w:t>
            </w:r>
          </w:p>
        </w:tc>
        <w:tc>
          <w:tcPr>
            <w:tcW w:w="1712" w:type="dxa"/>
          </w:tcPr>
          <w:p w:rsidR="003C1638" w:rsidRPr="00C87D9C" w:rsidRDefault="003C1638" w:rsidP="003C1638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87D9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зафиксировать новое содержание, изученное на уроке;</w:t>
            </w:r>
          </w:p>
          <w:p w:rsidR="006E7A31" w:rsidRPr="00C87D9C" w:rsidRDefault="003C1638" w:rsidP="003C1638">
            <w:pPr>
              <w:rPr>
                <w:rFonts w:ascii="Times New Roman" w:hAnsi="Times New Roman" w:cs="Times New Roman"/>
              </w:rPr>
            </w:pPr>
            <w:r w:rsidRPr="00C87D9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оценить свою работу и работу класса на уроке;</w:t>
            </w:r>
          </w:p>
        </w:tc>
        <w:tc>
          <w:tcPr>
            <w:tcW w:w="2701" w:type="dxa"/>
          </w:tcPr>
          <w:p w:rsidR="006E7A31" w:rsidRPr="00C87D9C" w:rsidRDefault="003C1638">
            <w:pPr>
              <w:rPr>
                <w:rFonts w:ascii="Times New Roman" w:hAnsi="Times New Roman" w:cs="Times New Roman"/>
              </w:rPr>
            </w:pPr>
            <w:r w:rsidRPr="00C87D9C">
              <w:rPr>
                <w:rFonts w:ascii="Times New Roman" w:hAnsi="Times New Roman" w:cs="Times New Roman"/>
              </w:rPr>
              <w:t>Ответы детей</w:t>
            </w:r>
            <w:proofErr w:type="gramStart"/>
            <w:r w:rsidRPr="00C87D9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C1638" w:rsidRPr="00C87D9C" w:rsidRDefault="003C1638">
            <w:pPr>
              <w:rPr>
                <w:rFonts w:ascii="Times New Roman" w:hAnsi="Times New Roman" w:cs="Times New Roman"/>
              </w:rPr>
            </w:pPr>
          </w:p>
          <w:p w:rsidR="003C1638" w:rsidRPr="00C87D9C" w:rsidRDefault="003C1638">
            <w:pPr>
              <w:rPr>
                <w:rFonts w:ascii="Times New Roman" w:hAnsi="Times New Roman" w:cs="Times New Roman"/>
              </w:rPr>
            </w:pPr>
          </w:p>
          <w:p w:rsidR="003C1638" w:rsidRPr="00C87D9C" w:rsidRDefault="003C1638">
            <w:pPr>
              <w:rPr>
                <w:rFonts w:ascii="Times New Roman" w:hAnsi="Times New Roman" w:cs="Times New Roman"/>
              </w:rPr>
            </w:pPr>
          </w:p>
          <w:p w:rsidR="003C1638" w:rsidRPr="00C87D9C" w:rsidRDefault="003C1638">
            <w:pPr>
              <w:rPr>
                <w:rFonts w:ascii="Times New Roman" w:hAnsi="Times New Roman" w:cs="Times New Roman"/>
              </w:rPr>
            </w:pPr>
          </w:p>
          <w:p w:rsidR="003C1638" w:rsidRPr="00C87D9C" w:rsidRDefault="003C1638">
            <w:pPr>
              <w:rPr>
                <w:rFonts w:ascii="Times New Roman" w:hAnsi="Times New Roman" w:cs="Times New Roman"/>
              </w:rPr>
            </w:pPr>
          </w:p>
          <w:p w:rsidR="003C1638" w:rsidRPr="00C87D9C" w:rsidRDefault="003C1638">
            <w:pPr>
              <w:rPr>
                <w:rFonts w:ascii="Times New Roman" w:hAnsi="Times New Roman" w:cs="Times New Roman"/>
              </w:rPr>
            </w:pPr>
          </w:p>
          <w:p w:rsidR="003C1638" w:rsidRPr="00C87D9C" w:rsidRDefault="003C1638">
            <w:pPr>
              <w:rPr>
                <w:rFonts w:ascii="Times New Roman" w:hAnsi="Times New Roman" w:cs="Times New Roman"/>
              </w:rPr>
            </w:pPr>
          </w:p>
          <w:p w:rsidR="003C1638" w:rsidRPr="00C87D9C" w:rsidRDefault="003C1638" w:rsidP="003C1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638" w:rsidRPr="00C87D9C" w:rsidRDefault="003C1638" w:rsidP="003C1638">
            <w:pPr>
              <w:rPr>
                <w:rFonts w:ascii="Times New Roman" w:hAnsi="Times New Roman" w:cs="Times New Roman"/>
              </w:rPr>
            </w:pPr>
            <w:r w:rsidRPr="00C87D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 оценивают свою работу на уроке.</w:t>
            </w:r>
          </w:p>
        </w:tc>
        <w:tc>
          <w:tcPr>
            <w:tcW w:w="5812" w:type="dxa"/>
          </w:tcPr>
          <w:p w:rsidR="006E7A31" w:rsidRPr="00C87D9C" w:rsidRDefault="003C1638">
            <w:pPr>
              <w:rPr>
                <w:rFonts w:ascii="Times New Roman" w:hAnsi="Times New Roman" w:cs="Times New Roman"/>
              </w:rPr>
            </w:pPr>
            <w:r w:rsidRPr="00C87D9C">
              <w:rPr>
                <w:rFonts w:ascii="Times New Roman" w:hAnsi="Times New Roman" w:cs="Times New Roman"/>
              </w:rPr>
              <w:t>Ребята, чем запомнился вам сегодняшний урок? Какие тайны вам открыла природа?</w:t>
            </w:r>
          </w:p>
          <w:p w:rsidR="003C1638" w:rsidRPr="00C87D9C" w:rsidRDefault="003C1638" w:rsidP="003C1638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87D9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Какую цель вы ставили пред собой на данном уроке?</w:t>
            </w:r>
          </w:p>
          <w:p w:rsidR="003C1638" w:rsidRPr="00C87D9C" w:rsidRDefault="003C1638" w:rsidP="003C1638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87D9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- Вам удалось достичь цели? </w:t>
            </w:r>
          </w:p>
          <w:p w:rsidR="003C1638" w:rsidRPr="00C87D9C" w:rsidRDefault="003C1638" w:rsidP="003C1638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87D9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Кому удалось победить в «открытии» нового?</w:t>
            </w:r>
          </w:p>
          <w:p w:rsidR="003C1638" w:rsidRPr="00C87D9C" w:rsidRDefault="003C1638" w:rsidP="003C1638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87D9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Кому не удалось? Почему?</w:t>
            </w:r>
          </w:p>
          <w:p w:rsidR="003C1638" w:rsidRPr="00C87D9C" w:rsidRDefault="003C1638" w:rsidP="001E2571">
            <w:pPr>
              <w:rPr>
                <w:rFonts w:ascii="Times New Roman" w:hAnsi="Times New Roman" w:cs="Times New Roman"/>
              </w:rPr>
            </w:pPr>
            <w:r w:rsidRPr="00C87D9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-Теперь я предлагаю вам оценить свою работу на уроке. Положите перед собой «лестницу успеха». </w:t>
            </w:r>
          </w:p>
        </w:tc>
        <w:tc>
          <w:tcPr>
            <w:tcW w:w="2408" w:type="dxa"/>
          </w:tcPr>
          <w:p w:rsidR="006E7A31" w:rsidRPr="00C87D9C" w:rsidRDefault="006E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6E7A31" w:rsidRDefault="00705D83">
            <w:r>
              <w:t>3</w:t>
            </w:r>
          </w:p>
        </w:tc>
      </w:tr>
      <w:tr w:rsidR="00DB113D" w:rsidTr="007C4E6F">
        <w:tc>
          <w:tcPr>
            <w:tcW w:w="236" w:type="dxa"/>
          </w:tcPr>
          <w:p w:rsidR="006E7A31" w:rsidRDefault="003C1638">
            <w:r>
              <w:t>9</w:t>
            </w:r>
          </w:p>
        </w:tc>
        <w:tc>
          <w:tcPr>
            <w:tcW w:w="2057" w:type="dxa"/>
          </w:tcPr>
          <w:p w:rsidR="003C1638" w:rsidRPr="004F1A8C" w:rsidRDefault="003C1638" w:rsidP="003C1638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Домашнее задание</w:t>
            </w:r>
          </w:p>
          <w:p w:rsidR="006E7A31" w:rsidRDefault="006E7A31"/>
        </w:tc>
        <w:tc>
          <w:tcPr>
            <w:tcW w:w="1712" w:type="dxa"/>
          </w:tcPr>
          <w:p w:rsidR="006E7A31" w:rsidRDefault="006E7A31"/>
        </w:tc>
        <w:tc>
          <w:tcPr>
            <w:tcW w:w="2701" w:type="dxa"/>
          </w:tcPr>
          <w:p w:rsidR="006E7A31" w:rsidRDefault="006E7A31"/>
        </w:tc>
        <w:tc>
          <w:tcPr>
            <w:tcW w:w="5812" w:type="dxa"/>
          </w:tcPr>
          <w:p w:rsidR="006E7A31" w:rsidRPr="00C87D9C" w:rsidRDefault="001E2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</w:t>
            </w:r>
            <w:r w:rsidR="003C1638" w:rsidRPr="00C87D9C">
              <w:rPr>
                <w:rFonts w:ascii="Times New Roman" w:hAnsi="Times New Roman" w:cs="Times New Roman"/>
              </w:rPr>
              <w:t>05-111 прочитать</w:t>
            </w:r>
          </w:p>
          <w:p w:rsidR="003C1638" w:rsidRPr="00C87D9C" w:rsidRDefault="003C1638">
            <w:pPr>
              <w:rPr>
                <w:rFonts w:ascii="Times New Roman" w:hAnsi="Times New Roman" w:cs="Times New Roman"/>
              </w:rPr>
            </w:pPr>
            <w:r w:rsidRPr="00C87D9C">
              <w:rPr>
                <w:rFonts w:ascii="Times New Roman" w:hAnsi="Times New Roman" w:cs="Times New Roman"/>
              </w:rPr>
              <w:t>Изготовить модель развития любого животного</w:t>
            </w:r>
          </w:p>
        </w:tc>
        <w:tc>
          <w:tcPr>
            <w:tcW w:w="2408" w:type="dxa"/>
          </w:tcPr>
          <w:p w:rsidR="006E7A31" w:rsidRDefault="003C1638">
            <w:r>
              <w:t>1</w:t>
            </w:r>
          </w:p>
        </w:tc>
        <w:tc>
          <w:tcPr>
            <w:tcW w:w="1430" w:type="dxa"/>
          </w:tcPr>
          <w:p w:rsidR="006E7A31" w:rsidRDefault="00F57D78">
            <w:r>
              <w:t>2</w:t>
            </w:r>
          </w:p>
        </w:tc>
      </w:tr>
    </w:tbl>
    <w:p w:rsidR="006E7A31" w:rsidRDefault="006E7A31"/>
    <w:p w:rsidR="007B3A85" w:rsidRDefault="007B3A85" w:rsidP="007B3A8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к плану-конспекту урока</w:t>
      </w:r>
    </w:p>
    <w:p w:rsidR="007B3A85" w:rsidRDefault="00763E84" w:rsidP="007B3A85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РАЗМНОЖЕНИЕ И РАЗВИТИЕ ЖИВОТНЫХ.</w:t>
      </w:r>
    </w:p>
    <w:p w:rsidR="00763E84" w:rsidRDefault="00763E84" w:rsidP="007B3A85">
      <w:pPr>
        <w:jc w:val="center"/>
        <w:rPr>
          <w:sz w:val="24"/>
          <w:szCs w:val="24"/>
        </w:rPr>
      </w:pPr>
      <w:r>
        <w:rPr>
          <w:sz w:val="24"/>
          <w:szCs w:val="24"/>
        </w:rPr>
        <w:t>(Тема урока)</w:t>
      </w:r>
    </w:p>
    <w:p w:rsidR="00763E84" w:rsidRPr="00763E84" w:rsidRDefault="00763E84" w:rsidP="00763E84">
      <w:pPr>
        <w:jc w:val="right"/>
        <w:rPr>
          <w:i/>
          <w:sz w:val="32"/>
          <w:szCs w:val="32"/>
        </w:rPr>
      </w:pPr>
      <w:r w:rsidRPr="00763E84">
        <w:rPr>
          <w:i/>
          <w:sz w:val="32"/>
          <w:szCs w:val="32"/>
        </w:rPr>
        <w:t>Таблица 2.</w:t>
      </w:r>
    </w:p>
    <w:p w:rsidR="00763E84" w:rsidRPr="00F44019" w:rsidRDefault="00763E84" w:rsidP="00763E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019">
        <w:rPr>
          <w:rFonts w:ascii="Times New Roman" w:hAnsi="Times New Roman" w:cs="Times New Roman"/>
          <w:b/>
          <w:sz w:val="32"/>
          <w:szCs w:val="32"/>
        </w:rPr>
        <w:t xml:space="preserve">Перечень ЭОР, </w:t>
      </w:r>
      <w:proofErr w:type="gramStart"/>
      <w:r w:rsidRPr="00F44019">
        <w:rPr>
          <w:rFonts w:ascii="Times New Roman" w:hAnsi="Times New Roman" w:cs="Times New Roman"/>
          <w:b/>
          <w:sz w:val="32"/>
          <w:szCs w:val="32"/>
        </w:rPr>
        <w:t>используемых</w:t>
      </w:r>
      <w:proofErr w:type="gramEnd"/>
      <w:r w:rsidRPr="00F44019">
        <w:rPr>
          <w:rFonts w:ascii="Times New Roman" w:hAnsi="Times New Roman" w:cs="Times New Roman"/>
          <w:b/>
          <w:sz w:val="32"/>
          <w:szCs w:val="32"/>
        </w:rPr>
        <w:t xml:space="preserve"> на уроке.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2693"/>
        <w:gridCol w:w="3685"/>
        <w:gridCol w:w="5039"/>
      </w:tblGrid>
      <w:tr w:rsidR="00BE69EF" w:rsidRPr="00F44019" w:rsidTr="00763E84">
        <w:tc>
          <w:tcPr>
            <w:tcW w:w="534" w:type="dxa"/>
          </w:tcPr>
          <w:p w:rsidR="00763E84" w:rsidRPr="00F44019" w:rsidRDefault="00763E84" w:rsidP="00763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763E84" w:rsidRPr="00F44019" w:rsidRDefault="00763E84" w:rsidP="00763E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019">
              <w:rPr>
                <w:rFonts w:ascii="Times New Roman" w:hAnsi="Times New Roman" w:cs="Times New Roman"/>
                <w:sz w:val="32"/>
                <w:szCs w:val="32"/>
              </w:rPr>
              <w:t>Название ресурса</w:t>
            </w:r>
          </w:p>
        </w:tc>
        <w:tc>
          <w:tcPr>
            <w:tcW w:w="2693" w:type="dxa"/>
          </w:tcPr>
          <w:p w:rsidR="00763E84" w:rsidRPr="00F44019" w:rsidRDefault="00763E84" w:rsidP="00763E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019">
              <w:rPr>
                <w:rFonts w:ascii="Times New Roman" w:hAnsi="Times New Roman" w:cs="Times New Roman"/>
                <w:sz w:val="32"/>
                <w:szCs w:val="32"/>
              </w:rPr>
              <w:t>Тип, вид ресурса</w:t>
            </w:r>
          </w:p>
        </w:tc>
        <w:tc>
          <w:tcPr>
            <w:tcW w:w="3685" w:type="dxa"/>
          </w:tcPr>
          <w:p w:rsidR="00763E84" w:rsidRPr="00F44019" w:rsidRDefault="00763E84" w:rsidP="00763E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019">
              <w:rPr>
                <w:rFonts w:ascii="Times New Roman" w:hAnsi="Times New Roman" w:cs="Times New Roman"/>
                <w:sz w:val="32"/>
                <w:szCs w:val="32"/>
              </w:rPr>
              <w:t xml:space="preserve">Форма предъявления </w:t>
            </w:r>
          </w:p>
          <w:p w:rsidR="00763E84" w:rsidRPr="00F44019" w:rsidRDefault="00763E84" w:rsidP="00763E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019">
              <w:rPr>
                <w:rFonts w:ascii="Times New Roman" w:hAnsi="Times New Roman" w:cs="Times New Roman"/>
                <w:sz w:val="32"/>
                <w:szCs w:val="32"/>
              </w:rPr>
              <w:t>информации</w:t>
            </w:r>
          </w:p>
        </w:tc>
        <w:tc>
          <w:tcPr>
            <w:tcW w:w="5039" w:type="dxa"/>
          </w:tcPr>
          <w:p w:rsidR="00763E84" w:rsidRPr="00F44019" w:rsidRDefault="00763E84" w:rsidP="00763E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019">
              <w:rPr>
                <w:rFonts w:ascii="Times New Roman" w:hAnsi="Times New Roman" w:cs="Times New Roman"/>
                <w:sz w:val="32"/>
                <w:szCs w:val="32"/>
              </w:rPr>
              <w:t xml:space="preserve">Гиперссылка на </w:t>
            </w:r>
            <w:proofErr w:type="spellStart"/>
            <w:r w:rsidRPr="00F44019">
              <w:rPr>
                <w:rFonts w:ascii="Times New Roman" w:hAnsi="Times New Roman" w:cs="Times New Roman"/>
                <w:sz w:val="32"/>
                <w:szCs w:val="32"/>
              </w:rPr>
              <w:t>ресурс</w:t>
            </w:r>
            <w:proofErr w:type="gramStart"/>
            <w:r w:rsidRPr="00F44019">
              <w:rPr>
                <w:rFonts w:ascii="Times New Roman" w:hAnsi="Times New Roman" w:cs="Times New Roman"/>
                <w:sz w:val="32"/>
                <w:szCs w:val="32"/>
              </w:rPr>
              <w:t>,о</w:t>
            </w:r>
            <w:proofErr w:type="gramEnd"/>
            <w:r w:rsidRPr="00F44019">
              <w:rPr>
                <w:rFonts w:ascii="Times New Roman" w:hAnsi="Times New Roman" w:cs="Times New Roman"/>
                <w:sz w:val="32"/>
                <w:szCs w:val="32"/>
              </w:rPr>
              <w:t>беспечивающий</w:t>
            </w:r>
            <w:proofErr w:type="spellEnd"/>
            <w:r w:rsidRPr="00F44019">
              <w:rPr>
                <w:rFonts w:ascii="Times New Roman" w:hAnsi="Times New Roman" w:cs="Times New Roman"/>
                <w:sz w:val="32"/>
                <w:szCs w:val="32"/>
              </w:rPr>
              <w:t xml:space="preserve"> доступ на ЭОР</w:t>
            </w:r>
          </w:p>
        </w:tc>
      </w:tr>
      <w:tr w:rsidR="00BE69EF" w:rsidRPr="00F44019" w:rsidTr="00763E84">
        <w:tc>
          <w:tcPr>
            <w:tcW w:w="534" w:type="dxa"/>
          </w:tcPr>
          <w:p w:rsidR="00763E84" w:rsidRPr="00F44019" w:rsidRDefault="00763E84" w:rsidP="00763E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01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63E84" w:rsidRPr="00F44019" w:rsidRDefault="00FF211D" w:rsidP="00763E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01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F44019">
              <w:rPr>
                <w:rFonts w:ascii="Times New Roman" w:hAnsi="Times New Roman" w:cs="Times New Roman"/>
                <w:sz w:val="32"/>
                <w:szCs w:val="32"/>
              </w:rPr>
              <w:tab/>
              <w:t>Развитие животных на примере бабочки и кузнечика (N 187601)</w:t>
            </w:r>
          </w:p>
        </w:tc>
        <w:tc>
          <w:tcPr>
            <w:tcW w:w="2693" w:type="dxa"/>
          </w:tcPr>
          <w:p w:rsidR="00763E84" w:rsidRPr="00F44019" w:rsidRDefault="00BE69EF" w:rsidP="00FF2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019">
              <w:rPr>
                <w:rFonts w:ascii="Times New Roman" w:hAnsi="Times New Roman" w:cs="Times New Roman"/>
                <w:sz w:val="32"/>
                <w:szCs w:val="32"/>
              </w:rPr>
              <w:t>Анимационный сюжет</w:t>
            </w:r>
            <w:proofErr w:type="gramStart"/>
            <w:r w:rsidRPr="00F44019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  <w:p w:rsidR="00BE69EF" w:rsidRPr="00F44019" w:rsidRDefault="00FF211D" w:rsidP="00FF2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4401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BE69EF" w:rsidRPr="00F44019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685" w:type="dxa"/>
          </w:tcPr>
          <w:p w:rsidR="00763E84" w:rsidRPr="00F44019" w:rsidRDefault="00BE69EF" w:rsidP="00763E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019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F44019">
              <w:rPr>
                <w:rFonts w:ascii="Times New Roman" w:hAnsi="Times New Roman" w:cs="Times New Roman"/>
                <w:sz w:val="32"/>
                <w:szCs w:val="32"/>
              </w:rPr>
              <w:t>Интерактивное задание</w:t>
            </w:r>
          </w:p>
        </w:tc>
        <w:tc>
          <w:tcPr>
            <w:tcW w:w="5039" w:type="dxa"/>
          </w:tcPr>
          <w:p w:rsidR="00763E84" w:rsidRPr="00F44019" w:rsidRDefault="009F4F97" w:rsidP="00763E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" w:history="1">
              <w:r w:rsidR="00BE69EF" w:rsidRPr="00F44019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http://files.school-collection.edu.ru/dlrstore/357e12f3-bf53-4c37-9182-517ecd19b6fd/ResFile.SWF</w:t>
              </w:r>
            </w:hyperlink>
            <w:r w:rsidR="00BE69EF" w:rsidRPr="00F440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E69EF" w:rsidRPr="00F44019" w:rsidTr="00763E84">
        <w:tc>
          <w:tcPr>
            <w:tcW w:w="534" w:type="dxa"/>
          </w:tcPr>
          <w:p w:rsidR="00763E84" w:rsidRPr="00F44019" w:rsidRDefault="00763E84" w:rsidP="00763E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01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763E84" w:rsidRPr="00F44019" w:rsidRDefault="00FF211D" w:rsidP="00763E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01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F44019">
              <w:rPr>
                <w:rFonts w:ascii="Times New Roman" w:hAnsi="Times New Roman" w:cs="Times New Roman"/>
                <w:sz w:val="32"/>
                <w:szCs w:val="32"/>
              </w:rPr>
              <w:tab/>
              <w:t>Развитие животных на примере лягушки (N 187562)</w:t>
            </w:r>
          </w:p>
        </w:tc>
        <w:tc>
          <w:tcPr>
            <w:tcW w:w="2693" w:type="dxa"/>
          </w:tcPr>
          <w:p w:rsidR="00763E84" w:rsidRPr="00F44019" w:rsidRDefault="00FF211D" w:rsidP="00FF2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019">
              <w:rPr>
                <w:rFonts w:ascii="Times New Roman" w:hAnsi="Times New Roman" w:cs="Times New Roman"/>
                <w:sz w:val="32"/>
                <w:szCs w:val="32"/>
              </w:rPr>
              <w:t>Интерактивное задание</w:t>
            </w:r>
          </w:p>
          <w:p w:rsidR="00FF211D" w:rsidRPr="00F44019" w:rsidRDefault="00FF211D" w:rsidP="00FF2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019">
              <w:rPr>
                <w:rFonts w:ascii="Times New Roman" w:hAnsi="Times New Roman" w:cs="Times New Roman"/>
                <w:sz w:val="32"/>
                <w:szCs w:val="32"/>
              </w:rPr>
              <w:t>ИР</w:t>
            </w:r>
          </w:p>
        </w:tc>
        <w:tc>
          <w:tcPr>
            <w:tcW w:w="3685" w:type="dxa"/>
          </w:tcPr>
          <w:p w:rsidR="00763E84" w:rsidRPr="00F44019" w:rsidRDefault="00FF211D" w:rsidP="00763E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4019">
              <w:rPr>
                <w:rFonts w:ascii="Times New Roman" w:hAnsi="Times New Roman" w:cs="Times New Roman"/>
                <w:sz w:val="32"/>
                <w:szCs w:val="32"/>
              </w:rPr>
              <w:tab/>
              <w:t>Интерактивное задание</w:t>
            </w:r>
          </w:p>
        </w:tc>
        <w:tc>
          <w:tcPr>
            <w:tcW w:w="5039" w:type="dxa"/>
          </w:tcPr>
          <w:p w:rsidR="00763E84" w:rsidRPr="00F44019" w:rsidRDefault="009F4F97" w:rsidP="00763E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="00FF211D" w:rsidRPr="00F44019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http://files.school-collection.edu.ru/dlrstore/1a0a162e-c6aa-491f-bc0c-37a7e58e039c/ResFile.SWF</w:t>
              </w:r>
            </w:hyperlink>
            <w:r w:rsidR="00FF211D" w:rsidRPr="00F440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763E84" w:rsidRPr="00F44019" w:rsidRDefault="00763E84" w:rsidP="00763E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63E84" w:rsidRPr="00F44019" w:rsidSect="006E7A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A31"/>
    <w:rsid w:val="000E220D"/>
    <w:rsid w:val="001177E8"/>
    <w:rsid w:val="001E2571"/>
    <w:rsid w:val="00222CFE"/>
    <w:rsid w:val="00315AB6"/>
    <w:rsid w:val="003C1638"/>
    <w:rsid w:val="0047352E"/>
    <w:rsid w:val="005711BE"/>
    <w:rsid w:val="005E3D5E"/>
    <w:rsid w:val="005F703F"/>
    <w:rsid w:val="006C27ED"/>
    <w:rsid w:val="006E7A31"/>
    <w:rsid w:val="00705D83"/>
    <w:rsid w:val="00763E84"/>
    <w:rsid w:val="007B3A85"/>
    <w:rsid w:val="007C4E6F"/>
    <w:rsid w:val="009F4F97"/>
    <w:rsid w:val="00B35F64"/>
    <w:rsid w:val="00B37FAA"/>
    <w:rsid w:val="00B612F8"/>
    <w:rsid w:val="00B76791"/>
    <w:rsid w:val="00BC3D97"/>
    <w:rsid w:val="00BE69EF"/>
    <w:rsid w:val="00C17717"/>
    <w:rsid w:val="00C87D9C"/>
    <w:rsid w:val="00D4629F"/>
    <w:rsid w:val="00DB113D"/>
    <w:rsid w:val="00EF6254"/>
    <w:rsid w:val="00F44019"/>
    <w:rsid w:val="00F57D78"/>
    <w:rsid w:val="00FF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69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les.school-collection.edu.ru/dlrstore/1a0a162e-c6aa-491f-bc0c-37a7e58e039c/ResFile.SWF" TargetMode="External"/><Relationship Id="rId4" Type="http://schemas.openxmlformats.org/officeDocument/2006/relationships/hyperlink" Target="http://files.school-collection.edu.ru/dlrstore/357e12f3-bf53-4c37-9182-517ecd19b6fd/ResFile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2012-08-27T19:20:00Z</dcterms:created>
  <dcterms:modified xsi:type="dcterms:W3CDTF">2012-09-17T17:05:00Z</dcterms:modified>
</cp:coreProperties>
</file>