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41" w:rsidRDefault="00714541" w:rsidP="00F5143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EE72F1" w:rsidRDefault="00A14711" w:rsidP="00457BD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="00F51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по экспериментированию «Ловцы воздуха</w:t>
      </w:r>
      <w:r w:rsidR="00F51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7BD2" w:rsidRPr="00457BD2" w:rsidRDefault="00457BD2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457BD2" w:rsidRPr="00457BD2" w:rsidRDefault="00457BD2" w:rsidP="00457BD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детей в процессе экспериментирования.</w:t>
      </w:r>
    </w:p>
    <w:p w:rsidR="00926C2D" w:rsidRDefault="00457BD2" w:rsidP="00457BD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расширению знаний о воздухе.</w:t>
      </w:r>
    </w:p>
    <w:p w:rsidR="00457BD2" w:rsidRPr="00457BD2" w:rsidRDefault="00457BD2" w:rsidP="00457BD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речь и обогащать словарь детей.</w:t>
      </w:r>
    </w:p>
    <w:p w:rsidR="00457BD2" w:rsidRDefault="00457BD2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926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шары, стаканы, трубочки, полиэтиленовые пакеты</w:t>
      </w:r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белая доска, маркеры для доски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2F1" w:rsidRPr="00457BD2" w:rsidRDefault="00EE72F1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D2" w:rsidRPr="00457BD2" w:rsidRDefault="00457BD2" w:rsidP="00457BD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457BD2" w:rsidRPr="00457BD2" w:rsidRDefault="00457BD2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6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сегодня в гости прилетел кто-то необычный!!! Встречайте</w:t>
      </w:r>
      <w:proofErr w:type="gramStart"/>
      <w:r w:rsidR="00926C2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926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выходит за дверь и надевает шапку инопланетянина.</w:t>
      </w:r>
    </w:p>
    <w:p w:rsidR="00457BD2" w:rsidRPr="00457BD2" w:rsidRDefault="00457BD2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6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незнакомцы! Я – Го с планеты Марс. Я Великий ученый. Мой корабль заблудился в звездах. Что же это за планета?</w:t>
      </w:r>
    </w:p>
    <w:p w:rsidR="00457BD2" w:rsidRDefault="00457BD2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 </w:t>
      </w:r>
      <w:r w:rsidR="00926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</w:p>
    <w:p w:rsidR="00926C2D" w:rsidRDefault="00926C2D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вы можете доказать это? Вдруг вы обманули!!!</w:t>
      </w:r>
    </w:p>
    <w:p w:rsidR="00926C2D" w:rsidRDefault="00926C2D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планете Земля есть воздух и люди могут жить только здесь. На Земле мы дышим.</w:t>
      </w:r>
    </w:p>
    <w:p w:rsidR="00926C2D" w:rsidRDefault="00926C2D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Дышите? А что это значит? Покажите мне! Да, очень интер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сное слово – воздух!! Придумал! Я хочу изучать воздух, написать о нем книгу и рассказать все моим друзьям! Вы мне поможете изучить воздух?</w:t>
      </w:r>
    </w:p>
    <w:p w:rsidR="00926C2D" w:rsidRPr="00457BD2" w:rsidRDefault="00926C2D" w:rsidP="00457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457BD2" w:rsidRPr="00926C2D" w:rsidRDefault="00457BD2" w:rsidP="00926C2D">
      <w:pPr>
        <w:pStyle w:val="a3"/>
        <w:shd w:val="clear" w:color="auto" w:fill="FFFFFF"/>
        <w:spacing w:before="0" w:beforeAutospacing="0" w:after="0" w:afterAutospacing="0"/>
        <w:jc w:val="both"/>
      </w:pPr>
      <w:r w:rsidRPr="00457BD2">
        <w:rPr>
          <w:b/>
          <w:bCs/>
        </w:rPr>
        <w:t>Воспитатель</w:t>
      </w:r>
      <w:proofErr w:type="gramStart"/>
      <w:r w:rsidRPr="00457BD2">
        <w:rPr>
          <w:b/>
          <w:bCs/>
        </w:rPr>
        <w:t>.</w:t>
      </w:r>
      <w:proofErr w:type="gramEnd"/>
      <w:r w:rsidR="00926C2D">
        <w:rPr>
          <w:b/>
          <w:bCs/>
        </w:rPr>
        <w:t xml:space="preserve"> </w:t>
      </w:r>
      <w:proofErr w:type="gramStart"/>
      <w:r w:rsidR="00926C2D" w:rsidRPr="00926C2D">
        <w:rPr>
          <w:bCs/>
        </w:rPr>
        <w:t>ч</w:t>
      </w:r>
      <w:proofErr w:type="gramEnd"/>
      <w:r w:rsidR="00926C2D" w:rsidRPr="00926C2D">
        <w:rPr>
          <w:bCs/>
        </w:rPr>
        <w:t>то ж, начнем!! Посмотрите внимательно вокруг себя! Видите ли вы воздух?</w:t>
      </w:r>
      <w:r w:rsidRPr="00926C2D">
        <w:t> </w:t>
      </w:r>
    </w:p>
    <w:p w:rsidR="00926C2D" w:rsidRDefault="00926C2D" w:rsidP="00926C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EE72F1">
        <w:rPr>
          <w:b/>
        </w:rPr>
        <w:t>Дети</w:t>
      </w:r>
      <w:r>
        <w:t xml:space="preserve">. Нет </w:t>
      </w:r>
    </w:p>
    <w:p w:rsidR="00926C2D" w:rsidRPr="00926C2D" w:rsidRDefault="00926C2D" w:rsidP="00926C2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рисует на доске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маркерами круги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Посмотрите, у фломастеров разные цвета, а у воздуха?</w:t>
      </w:r>
    </w:p>
    <w:p w:rsidR="00926C2D" w:rsidRDefault="00926C2D" w:rsidP="00926C2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воздуха нет цвета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6C2D" w:rsidRDefault="00926C2D" w:rsidP="00926C2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Воздух бесцветный. (зачеркивает </w:t>
      </w:r>
      <w:proofErr w:type="spellStart"/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</w:t>
      </w:r>
      <w:proofErr w:type="gramStart"/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руги</w:t>
      </w:r>
      <w:proofErr w:type="spellEnd"/>
      <w:r w:rsidRPr="0092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26C2D" w:rsidRDefault="00C428FF" w:rsidP="00926C2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Напомните мне, пожалуйста, еще раз результат нашего 1 исследования (дети повторяют.)</w:t>
      </w:r>
    </w:p>
    <w:p w:rsidR="00C428FF" w:rsidRDefault="00C428FF" w:rsidP="00926C2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 как же тогда нам увидеть воздух? Давайте проверим с помощью воды! Возьмите стаканчики с водой и подуйте в трубочки. Что вы заметите?</w:t>
      </w:r>
    </w:p>
    <w:p w:rsidR="00C428FF" w:rsidRDefault="00C428FF" w:rsidP="00926C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428FF" w:rsidRPr="00457BD2" w:rsidRDefault="00C428FF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мы смогли увидеть воздух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мы это делали?</w:t>
      </w:r>
    </w:p>
    <w:p w:rsidR="00C428FF" w:rsidRDefault="00C428FF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дули в трубочку, опущенную в воду, и видели пузырьки.</w:t>
      </w:r>
    </w:p>
    <w:p w:rsidR="00C428FF" w:rsidRDefault="00C428FF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пузырьки утонули или поднялись наверх?</w:t>
      </w:r>
    </w:p>
    <w:p w:rsidR="00C428FF" w:rsidRDefault="00C428FF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Поднялись наверх.</w:t>
      </w:r>
    </w:p>
    <w:p w:rsidR="00C428FF" w:rsidRDefault="00C428FF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 так произошло?</w:t>
      </w:r>
      <w:r w:rsidR="00F5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воздух тяжелее или легче воды?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C428FF" w:rsidRDefault="00C428FF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рисует на доску стакан с водой и пузырьки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воздух легче воды и сразу поднимается наверх.</w:t>
      </w:r>
    </w:p>
    <w:p w:rsidR="00C428FF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вспомним все, что мы уже знаем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 по схемам.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57C35"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</w:t>
      </w: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57C35"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я покажу вам фокус! Смотрите – пакет пустой? А теперь я взмахну им - и получился полный! А чем же он полон? Ведь внутри ничего нет!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Воздухом!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 пакет?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 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вадратной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 – и воздух принял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</w:t>
      </w:r>
      <w:proofErr w:type="gramStart"/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формы?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круглой</w:t>
      </w:r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(овальной)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</w:t>
      </w:r>
    </w:p>
    <w:p w:rsidR="008C6819" w:rsidRDefault="008C6819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воздух может быть пойман и в круглу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овальную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форму.</w:t>
      </w:r>
    </w:p>
    <w:p w:rsidR="008C6819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Получается, воздух можно поймать в любую форму? (рисует на доске формы) 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мы видим, что у воздуха нет своей формы? (несколько детей повторяют результаты опыта)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попробуйте сами поймать воздух в квадр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орму. (дети берут пакеты)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воздух можно услышать? -  ответы детей.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послушаем в тишине.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слышно? А </w:t>
      </w:r>
      <w:r w:rsidR="002D4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двигается сейчас</w:t>
      </w:r>
      <w:r w:rsidR="00A147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</w:t>
      </w:r>
    </w:p>
    <w:p w:rsidR="00F40E1C" w:rsidRDefault="00F40E1C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1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когда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 о комарах, то узнали, что «ЗЗЗЗЗ» это не песенка комара. А кто помнит, почему такой звук мы слышим, когда летит комар?</w:t>
      </w:r>
      <w:r w:rsidR="002D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(рисует комара)</w:t>
      </w:r>
    </w:p>
    <w:p w:rsidR="00F40E1C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Правильно. Этот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от того, что крылышки быстро двигаются в воздухе. А давайте превратимся в комаров! Сначала летит большой комар! </w:t>
      </w:r>
    </w:p>
    <w:p w:rsidR="00157C35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машут руками и произносят: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ззззззззззззззз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следом летит маленький комарик!</w:t>
      </w:r>
    </w:p>
    <w:p w:rsidR="00157C35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зьзьзьзьзьзь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2 раза)</w:t>
      </w:r>
    </w:p>
    <w:p w:rsidR="00157C35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– это тоже движение воздуха. Когда он сильный – его тоже можно услышать. Как воет ветер? (игра «Сильный – слабый ветер»)</w:t>
      </w:r>
    </w:p>
    <w:p w:rsidR="00157C35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ухо на доске. Дети, что мы еще узнали сейчас нового о воздухе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57C35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Воздух можно услышать, когда он движется.</w:t>
      </w:r>
    </w:p>
    <w:p w:rsidR="00157C35" w:rsidRDefault="00157C35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послушайте историю о моей знакомой кошке и помогите ее рассказать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минутка «Кошка и шар»)</w:t>
      </w:r>
    </w:p>
    <w:p w:rsidR="002D4B08" w:rsidRDefault="002D4B08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звук телефона.</w:t>
      </w:r>
    </w:p>
    <w:p w:rsidR="002D4B08" w:rsidRDefault="002D4B08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О! это меня мои друзья с планеты вызывают!!! Мне пора! Но я увезу домой столько нового и интересного!!! Помогите мне еще раз хорошо все запомнить.</w:t>
      </w:r>
    </w:p>
    <w:p w:rsidR="002D4B08" w:rsidRDefault="002D4B08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 по схемам.</w:t>
      </w:r>
    </w:p>
    <w:p w:rsidR="002D4B08" w:rsidRDefault="002D4B08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Настоящие ученые-земляне!!! А чтобы вы помнили обо мне, я вам дарю эти воздушные шарики!</w:t>
      </w:r>
      <w:r w:rsidR="00EE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</w:p>
    <w:p w:rsidR="002D4B08" w:rsidRDefault="002D4B08" w:rsidP="00C428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3C" w:rsidRDefault="00107C3C" w:rsidP="00457BD2"/>
    <w:sectPr w:rsidR="00107C3C" w:rsidSect="0010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4D3A"/>
    <w:multiLevelType w:val="multilevel"/>
    <w:tmpl w:val="FAB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BD2"/>
    <w:rsid w:val="00107C3C"/>
    <w:rsid w:val="00157C35"/>
    <w:rsid w:val="002909A8"/>
    <w:rsid w:val="002D4B08"/>
    <w:rsid w:val="00457BD2"/>
    <w:rsid w:val="00714541"/>
    <w:rsid w:val="008C6819"/>
    <w:rsid w:val="00926C2D"/>
    <w:rsid w:val="00A14711"/>
    <w:rsid w:val="00AA615E"/>
    <w:rsid w:val="00C428FF"/>
    <w:rsid w:val="00EE72F1"/>
    <w:rsid w:val="00F40E1C"/>
    <w:rsid w:val="00F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BD2"/>
    <w:rPr>
      <w:b/>
      <w:bCs/>
    </w:rPr>
  </w:style>
  <w:style w:type="character" w:customStyle="1" w:styleId="apple-converted-space">
    <w:name w:val="apple-converted-space"/>
    <w:basedOn w:val="a0"/>
    <w:rsid w:val="00457BD2"/>
  </w:style>
  <w:style w:type="character" w:styleId="a5">
    <w:name w:val="Emphasis"/>
    <w:basedOn w:val="a0"/>
    <w:uiPriority w:val="20"/>
    <w:qFormat/>
    <w:rsid w:val="00457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2014-02-27T20:20:00Z</cp:lastPrinted>
  <dcterms:created xsi:type="dcterms:W3CDTF">2014-02-27T18:17:00Z</dcterms:created>
  <dcterms:modified xsi:type="dcterms:W3CDTF">2015-08-26T11:41:00Z</dcterms:modified>
</cp:coreProperties>
</file>