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F3" w:rsidRPr="004E283B" w:rsidRDefault="004E2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283B">
        <w:rPr>
          <w:rFonts w:ascii="Times New Roman" w:hAnsi="Times New Roman" w:cs="Times New Roman"/>
          <w:b/>
          <w:i/>
          <w:sz w:val="28"/>
          <w:szCs w:val="28"/>
        </w:rPr>
        <w:t xml:space="preserve">             Открытый  урок – п</w:t>
      </w:r>
      <w:r w:rsidR="00E64C08">
        <w:rPr>
          <w:rFonts w:ascii="Times New Roman" w:hAnsi="Times New Roman" w:cs="Times New Roman"/>
          <w:b/>
          <w:i/>
          <w:sz w:val="28"/>
          <w:szCs w:val="28"/>
        </w:rPr>
        <w:t xml:space="preserve">раздник « Что  мы  Родиной зовём </w:t>
      </w:r>
      <w:r w:rsidRPr="004E283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64C08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4E283B" w:rsidRPr="004E283B" w:rsidRDefault="004E28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283B">
        <w:rPr>
          <w:rFonts w:ascii="Times New Roman" w:hAnsi="Times New Roman" w:cs="Times New Roman"/>
          <w:b/>
          <w:i/>
          <w:sz w:val="28"/>
          <w:szCs w:val="28"/>
        </w:rPr>
        <w:t xml:space="preserve">Урок  проводится в конце 3-го  класса. Приглашаются  родители. Участники дети и  классный  руководитель  ГБОУ гимназия 1517 СЗАО г. Москвы  </w:t>
      </w:r>
      <w:proofErr w:type="spellStart"/>
      <w:r w:rsidRPr="004E283B">
        <w:rPr>
          <w:rFonts w:ascii="Times New Roman" w:hAnsi="Times New Roman" w:cs="Times New Roman"/>
          <w:b/>
          <w:i/>
          <w:sz w:val="28"/>
          <w:szCs w:val="28"/>
        </w:rPr>
        <w:t>Пантюшина</w:t>
      </w:r>
      <w:proofErr w:type="spellEnd"/>
      <w:r w:rsidRPr="004E283B">
        <w:rPr>
          <w:rFonts w:ascii="Times New Roman" w:hAnsi="Times New Roman" w:cs="Times New Roman"/>
          <w:b/>
          <w:i/>
          <w:sz w:val="28"/>
          <w:szCs w:val="28"/>
        </w:rPr>
        <w:t xml:space="preserve">  Елена  Анатольевна.</w:t>
      </w:r>
    </w:p>
    <w:p w:rsidR="004E283B" w:rsidRPr="004E283B" w:rsidRDefault="004E283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283B" w:rsidRDefault="00E30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B1C">
        <w:rPr>
          <w:rFonts w:ascii="Times New Roman" w:hAnsi="Times New Roman" w:cs="Times New Roman"/>
          <w:b/>
          <w:i/>
          <w:sz w:val="24"/>
          <w:szCs w:val="24"/>
        </w:rPr>
        <w:t>Дети  заходят в  класс  под  музыку  песни « Маленькая  страна», занимают  места.</w:t>
      </w:r>
    </w:p>
    <w:p w:rsidR="00E30B1C" w:rsidRDefault="00E30B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Вступительное  слово  учителя.</w:t>
      </w:r>
    </w:p>
    <w:p w:rsidR="00E30B1C" w:rsidRDefault="00E30B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Читают  дети:</w:t>
      </w:r>
    </w:p>
    <w:p w:rsidR="00E30B1C" w:rsidRDefault="00E30B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1 ученик: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По  солнышку  ромашек, по  небу  незабудок</w:t>
      </w:r>
    </w:p>
    <w:p w:rsidR="00E30B1C" w:rsidRDefault="00E30B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Проходит  детство  наше, простое, словно  чудо!</w:t>
      </w:r>
    </w:p>
    <w:p w:rsidR="00E30B1C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2 ученик:     В  лучах  смеётся  ветер,  хлопочут  птицы  в  рощах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И  горлышки  полощут  в  малиновом  рассвете.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3 ученик: Воздушный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шар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летящий  и  шар  земной  похожи,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Так  пусть  же  тот,  кто  старше, тот  младшему  поможет.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4 ученик: Пусть  тучи  где-то  грозно  нависли  над  цветами.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Друзья! Пока  не  поздно,- так  станем же  друзьями!!!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( Звучит  песня « Мы  на  свет  родились….»  Девочки  исполняют  акробатический  этюд, танцевальные  движения).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Слово  учителя.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5 ученик: Что  мы  Родиной  зовём?            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Там,  где  мы  с  тобой  растём,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И  берёзки, вдоль  которых, взявшись  за  руки, идём.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6 ученик:  Что  мы  Родиной  зовём?</w:t>
      </w:r>
    </w:p>
    <w:p w:rsidR="00261D46" w:rsidRDefault="00261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Солнце  в  небе  голубом</w:t>
      </w:r>
      <w:r w:rsidR="00132F51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И  душистый, золотистый  хлеб  за  праздничным  столом.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7 ученик:  Что  мы  Родиной  зовёт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  <w:proofErr w:type="gramEnd"/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Край, где  мы  с  тобой  живём,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И  рубиновые  звёзды, - звёзды  мира  над  Кремлём!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Звучит  песня  С. Ротару « Я, ты, он, она…»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8 ученик: Если  скажут  слово « РОДИНА»- сразу  в  памяти  встаёт: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Старый  дом,  в  саду  смородина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толстый  тополь  у  ворот.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 ученик: У реки  берёзка- скромница и ромашковый  бугор,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А  другим, наверно, вспомнится  свой  родной  московский  двор!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ученик: В  лужах  первые  кораблики, где   недавно  был  каток,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И  большой  соседней  фабрики  громкий, радостный  гудок.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ученик: Или  степь  от  маков  красная, золотая  целина…</w:t>
      </w:r>
    </w:p>
    <w:p w:rsidR="00132F51" w:rsidRDefault="00132F5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РОДИН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650AD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4650AD">
        <w:rPr>
          <w:rFonts w:ascii="Times New Roman" w:hAnsi="Times New Roman" w:cs="Times New Roman"/>
          <w:b/>
          <w:i/>
          <w:sz w:val="24"/>
          <w:szCs w:val="24"/>
        </w:rPr>
        <w:t xml:space="preserve">  бывает  РАЗНАЯ,  но  у  всех  она  ОДНА!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Звучит  песня  Ю. Антонова « Родные  милые  края…»)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Слово  учителя  о  ДРУЖБЕ.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Когда  ещё  никто  не  знал  ни  слова-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 Ни здравствуйте, ни  солнце,  ни  корова»!-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Соседям  древний  человек  привык показывать  кулак  или  язык, иль  корчить  рож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что  одно  и  то же).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словом  стал  гортанный  резкий  звук,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Осмысленней  лицо,   умнее  руки,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И  человек  придумал  слово  « ДРУГ»…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Стал  друга  ждать  и  тосковать  в  разлуке.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 ученик: Ему  СПАСИБО  за  друзей  моих.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 жил  бы  я, что  делал  бы  без  них?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Друзей, - людей,  которых я люблю… я  никогда  ничем  не  оскорблю…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  для  того  наш предок  шёл  сквозь  мрак,</w:t>
      </w: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Чтоб</w:t>
      </w:r>
      <w:r w:rsidR="00055B64">
        <w:rPr>
          <w:rFonts w:ascii="Times New Roman" w:hAnsi="Times New Roman" w:cs="Times New Roman"/>
          <w:b/>
          <w:i/>
          <w:sz w:val="24"/>
          <w:szCs w:val="24"/>
        </w:rPr>
        <w:t xml:space="preserve"> встретив  друга, я  кричал « дурак».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Показывал  язык  или  кулак, и корчил  рожи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то  одно  и  то же)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Песня « Ты, да я, да мы  с тобой…» Хор Турецког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сопровождается  танцем)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Слово  учителя  о  СЧАСТЬЕ.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Несколько  учеников  читают  по строчке: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Нужно  для  счастья  порою  немного: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Шофёру – прямая  дорога, лётчику – ясное  небо,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Пекарю -  запах  душистого  хлеба,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Прохожему – больше  улыбок,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Учителю – меньше  ошибок!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Мамам, чтоб  дети   были  послушны.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 счастья  мне  многого  тоже  не  нужно!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Счастлив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я  буду,  если  все  люди  счастливы  будут  всег</w:t>
      </w:r>
      <w:r w:rsidR="000A33AC">
        <w:rPr>
          <w:rFonts w:ascii="Times New Roman" w:hAnsi="Times New Roman" w:cs="Times New Roman"/>
          <w:b/>
          <w:i/>
          <w:sz w:val="24"/>
          <w:szCs w:val="24"/>
        </w:rPr>
        <w:t xml:space="preserve">да  и повсюду, </w:t>
      </w:r>
    </w:p>
    <w:p w:rsidR="00055B64" w:rsidRDefault="00055B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любую  минуту</w:t>
      </w:r>
      <w:r w:rsidR="000A33AC">
        <w:rPr>
          <w:rFonts w:ascii="Times New Roman" w:hAnsi="Times New Roman" w:cs="Times New Roman"/>
          <w:b/>
          <w:i/>
          <w:sz w:val="24"/>
          <w:szCs w:val="24"/>
        </w:rPr>
        <w:t xml:space="preserve"> каждого  дня, - и вы  не  найдёте  счастливей  меня!</w:t>
      </w: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 Звучит  песня  С. Трофимова « Я  привык  улыбаться  людям!»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Мальчики подпевают, исполняя ритмические  танцевальные  движения)</w:t>
      </w:r>
      <w:proofErr w:type="gramEnd"/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Родина – слово  большое, большое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!</w:t>
      </w:r>
      <w:proofErr w:type="gramEnd"/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Пусть  не  бывает  на  свете  чудес,</w:t>
      </w: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Если  сказать  это  слово  с душою-</w:t>
      </w: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Глубже  морей  оно, выше  небес.</w:t>
      </w: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В  нём  умещается  ровно  полмира, мама  и  папа,  соседи, друзья,</w:t>
      </w: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Город  родимый, родная  квартира, бабушка, школа, котёнок  и  я.</w:t>
      </w:r>
    </w:p>
    <w:p w:rsidR="000A33AC" w:rsidRDefault="000A33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17 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Зайчик  солнечный</w:t>
      </w:r>
      <w:r w:rsidR="0062722A">
        <w:rPr>
          <w:rFonts w:ascii="Times New Roman" w:hAnsi="Times New Roman" w:cs="Times New Roman"/>
          <w:b/>
          <w:i/>
          <w:sz w:val="24"/>
          <w:szCs w:val="24"/>
        </w:rPr>
        <w:t xml:space="preserve"> в ладошке, куст  сирени  за  окном,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И  на щёчке – родинка! – Это  тоже  РОДИНА!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Звучит  песня  Л. Лещенко « Родительский  дом»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Холмы, перелески,  луга и поля –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Родная, любимая  наша  земля.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Земля, где  я  сделал свой  первый  шажок,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Где  вышел  когда-то к  развилке  дорог.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 ученик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 понял, что это  раздолье  полей-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частица  ВЕЛИКОЙ  ОТЧИЗНЫ моей!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Итоговое  слово  учителя. Звучит </w:t>
      </w:r>
      <w:r w:rsidR="001245F3">
        <w:rPr>
          <w:rFonts w:ascii="Times New Roman" w:hAnsi="Times New Roman" w:cs="Times New Roman"/>
          <w:b/>
          <w:i/>
          <w:sz w:val="24"/>
          <w:szCs w:val="24"/>
        </w:rPr>
        <w:t>песня Ю. Антонова .</w:t>
      </w:r>
    </w:p>
    <w:p w:rsidR="0062722A" w:rsidRDefault="0062722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50AD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132F51" w:rsidRPr="00E30B1C" w:rsidRDefault="004650A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2F51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132F51" w:rsidRPr="00E30B1C" w:rsidSect="002F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3B"/>
    <w:rsid w:val="00055B64"/>
    <w:rsid w:val="000A33AC"/>
    <w:rsid w:val="001245F3"/>
    <w:rsid w:val="00132F51"/>
    <w:rsid w:val="00261D46"/>
    <w:rsid w:val="002F06F3"/>
    <w:rsid w:val="004650AD"/>
    <w:rsid w:val="004D0030"/>
    <w:rsid w:val="004E283B"/>
    <w:rsid w:val="0062722A"/>
    <w:rsid w:val="009506C8"/>
    <w:rsid w:val="00E30B1C"/>
    <w:rsid w:val="00E6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Елена Анатольевна</cp:lastModifiedBy>
  <cp:revision>2</cp:revision>
  <dcterms:created xsi:type="dcterms:W3CDTF">2015-07-19T08:59:00Z</dcterms:created>
  <dcterms:modified xsi:type="dcterms:W3CDTF">2015-07-19T08:59:00Z</dcterms:modified>
</cp:coreProperties>
</file>