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CD" w:rsidRPr="00CD5CDF" w:rsidRDefault="0088085B" w:rsidP="008808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C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урока окружающего мира в 1 классе</w:t>
      </w:r>
    </w:p>
    <w:p w:rsidR="0088085B" w:rsidRDefault="0088085B" w:rsidP="00CD5CD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«Планета знаний»</w:t>
      </w:r>
    </w:p>
    <w:p w:rsidR="00CD5CDF" w:rsidRPr="00CD5CDF" w:rsidRDefault="004F171A" w:rsidP="00CD5CDF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 Рязанцева Людмила А</w:t>
      </w:r>
      <w:r w:rsidR="00CD5C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лексеевна</w:t>
      </w:r>
    </w:p>
    <w:p w:rsidR="0088085B" w:rsidRPr="00CD5CDF" w:rsidRDefault="0088085B" w:rsidP="0088085B">
      <w:pPr>
        <w:rPr>
          <w:rFonts w:ascii="Times New Roman" w:hAnsi="Times New Roman" w:cs="Times New Roman"/>
          <w:sz w:val="28"/>
          <w:szCs w:val="28"/>
        </w:rPr>
      </w:pPr>
      <w:r w:rsidRPr="00DB4A38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DF">
        <w:rPr>
          <w:rFonts w:ascii="Times New Roman" w:hAnsi="Times New Roman" w:cs="Times New Roman"/>
          <w:sz w:val="28"/>
          <w:szCs w:val="28"/>
        </w:rPr>
        <w:t>Твоё настроение.</w:t>
      </w:r>
    </w:p>
    <w:p w:rsidR="0088085B" w:rsidRDefault="0088085B" w:rsidP="00880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цель: способствовать развитию эмоциональной сферы ребёнка, умения понимать эмоциональное состояние других людей и учитывать его в процессе общения; создавать условия для раскрытия значения положительных и отрицательных эмоций в жизни человека, ознакомления с некоторыми элементарными приёмами управления собой; содействовать развитию умения выражать своё отношение к миру в рисунках.</w:t>
      </w:r>
    </w:p>
    <w:p w:rsidR="0088085B" w:rsidRPr="00DB4A38" w:rsidRDefault="0088085B" w:rsidP="0088085B">
      <w:pPr>
        <w:rPr>
          <w:rFonts w:ascii="Times New Roman" w:hAnsi="Times New Roman" w:cs="Times New Roman"/>
          <w:b/>
          <w:sz w:val="24"/>
          <w:szCs w:val="24"/>
        </w:rPr>
      </w:pPr>
      <w:r w:rsidRPr="00DB4A3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8085B" w:rsidRDefault="0088085B" w:rsidP="0088085B">
      <w:pPr>
        <w:rPr>
          <w:rFonts w:ascii="Times New Roman" w:hAnsi="Times New Roman" w:cs="Times New Roman"/>
          <w:sz w:val="24"/>
          <w:szCs w:val="24"/>
        </w:rPr>
      </w:pPr>
      <w:r w:rsidRPr="00DB4A38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 понимают эмоциональное состояние других людей и учитывают его в процессе общения; раскрывают значение положительных и отрицательных эмоций в жизни человека.</w:t>
      </w:r>
    </w:p>
    <w:p w:rsidR="0088085B" w:rsidRDefault="00DB4A38" w:rsidP="0088085B">
      <w:pPr>
        <w:rPr>
          <w:rFonts w:ascii="Times New Roman" w:hAnsi="Times New Roman" w:cs="Times New Roman"/>
          <w:sz w:val="24"/>
          <w:szCs w:val="24"/>
        </w:rPr>
      </w:pPr>
      <w:r w:rsidRPr="00DB4A38"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 имеют осознанные устойчивые эстетические предпочтения в окружающем мире.</w:t>
      </w:r>
    </w:p>
    <w:p w:rsidR="00DB4A38" w:rsidRPr="00DB4A38" w:rsidRDefault="00DB4A38" w:rsidP="008808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4A38">
        <w:rPr>
          <w:rFonts w:ascii="Times New Roman" w:hAnsi="Times New Roman" w:cs="Times New Roman"/>
          <w:sz w:val="24"/>
          <w:szCs w:val="24"/>
          <w:u w:val="single"/>
        </w:rPr>
        <w:t>Универсальные учебные действия (</w:t>
      </w:r>
      <w:proofErr w:type="spellStart"/>
      <w:r w:rsidRPr="00DB4A38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B4A38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DB4A38" w:rsidRDefault="00DB4A38" w:rsidP="0088085B">
      <w:pPr>
        <w:rPr>
          <w:rFonts w:ascii="Times New Roman" w:hAnsi="Times New Roman" w:cs="Times New Roman"/>
          <w:sz w:val="24"/>
          <w:szCs w:val="24"/>
        </w:rPr>
      </w:pPr>
      <w:r w:rsidRPr="00DB4A38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адекватно оценивают  правильность выполнения заданий и вносят необходимые коррективы.</w:t>
      </w:r>
    </w:p>
    <w:p w:rsidR="00DB4A38" w:rsidRDefault="00DB4A38" w:rsidP="00880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используют </w:t>
      </w:r>
      <w:proofErr w:type="spellStart"/>
      <w:proofErr w:type="gramStart"/>
      <w:r w:rsidR="00C92E0E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C92E0E">
        <w:rPr>
          <w:rFonts w:ascii="Times New Roman" w:hAnsi="Times New Roman" w:cs="Times New Roman"/>
          <w:sz w:val="24"/>
          <w:szCs w:val="24"/>
        </w:rPr>
        <w:t>- символические</w:t>
      </w:r>
      <w:proofErr w:type="gramEnd"/>
      <w:r w:rsidR="00C92E0E">
        <w:rPr>
          <w:rFonts w:ascii="Times New Roman" w:hAnsi="Times New Roman" w:cs="Times New Roman"/>
          <w:sz w:val="24"/>
          <w:szCs w:val="24"/>
        </w:rPr>
        <w:t xml:space="preserve"> средства (рисунки) для решения учебных задач; </w:t>
      </w:r>
      <w:r w:rsidR="00C92E0E" w:rsidRPr="00C92E0E">
        <w:rPr>
          <w:rFonts w:ascii="Times New Roman" w:hAnsi="Times New Roman" w:cs="Times New Roman"/>
          <w:b/>
          <w:i/>
          <w:sz w:val="24"/>
          <w:szCs w:val="24"/>
        </w:rPr>
        <w:t>логические</w:t>
      </w:r>
      <w:r w:rsidR="00C92E0E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C92E0E">
        <w:rPr>
          <w:rFonts w:ascii="Times New Roman" w:hAnsi="Times New Roman" w:cs="Times New Roman"/>
          <w:sz w:val="24"/>
          <w:szCs w:val="24"/>
        </w:rPr>
        <w:t>устанавливают причинно- следственные связи.</w:t>
      </w:r>
    </w:p>
    <w:p w:rsidR="00C92E0E" w:rsidRDefault="00C92E0E" w:rsidP="0088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2E0E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proofErr w:type="gramEnd"/>
      <w:r w:rsidRPr="00C92E0E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умеют работать коллективно, слушать и понимать речь других.</w:t>
      </w:r>
    </w:p>
    <w:p w:rsidR="008A47E6" w:rsidRDefault="00C92E0E" w:rsidP="008808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92E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</w:t>
      </w:r>
      <w:r w:rsidRPr="00C92E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Pr="00C92E0E">
        <w:rPr>
          <w:rFonts w:ascii="Times New Roman" w:hAnsi="Times New Roman" w:cs="Times New Roman"/>
          <w:color w:val="000000" w:themeColor="text1"/>
          <w:sz w:val="24"/>
          <w:szCs w:val="24"/>
        </w:rPr>
        <w:t>чебник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«Окружающий мир»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Г.Г.Ивченкова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И.В.Потапов, рабочая тетрадь к учебнику</w:t>
      </w:r>
      <w:r w:rsidR="008A4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«Окружающий мир»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Г.Г.</w:t>
      </w:r>
      <w:r w:rsidR="008A47E6">
        <w:rPr>
          <w:rFonts w:ascii="Times New Roman" w:hAnsi="Times New Roman" w:cs="Times New Roman"/>
          <w:color w:val="000000" w:themeColor="text1"/>
          <w:sz w:val="24"/>
          <w:szCs w:val="24"/>
        </w:rPr>
        <w:t>Ивченковой</w:t>
      </w:r>
      <w:proofErr w:type="spellEnd"/>
      <w:r w:rsidR="008A47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И.В.Потапова, приложение «Настроение», песня «Улыбка» сл. </w:t>
      </w:r>
      <w:proofErr w:type="spellStart"/>
      <w:r w:rsidR="008A47E6">
        <w:rPr>
          <w:rFonts w:ascii="Times New Roman" w:hAnsi="Times New Roman" w:cs="Times New Roman"/>
          <w:color w:val="000000" w:themeColor="text1"/>
          <w:sz w:val="24"/>
          <w:szCs w:val="24"/>
        </w:rPr>
        <w:t>М.Пляцковского</w:t>
      </w:r>
      <w:proofErr w:type="spellEnd"/>
      <w:r w:rsidR="008A47E6">
        <w:rPr>
          <w:rFonts w:ascii="Times New Roman" w:hAnsi="Times New Roman" w:cs="Times New Roman"/>
          <w:color w:val="000000" w:themeColor="text1"/>
          <w:sz w:val="24"/>
          <w:szCs w:val="24"/>
        </w:rPr>
        <w:t>, музыка</w:t>
      </w:r>
      <w:r w:rsidR="00CD5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5CDF">
        <w:rPr>
          <w:rFonts w:ascii="Times New Roman" w:hAnsi="Times New Roman" w:cs="Times New Roman"/>
          <w:color w:val="000000" w:themeColor="text1"/>
          <w:sz w:val="24"/>
          <w:szCs w:val="24"/>
        </w:rPr>
        <w:t>В.Шаинского</w:t>
      </w:r>
      <w:proofErr w:type="spellEnd"/>
      <w:r w:rsidR="00CD5CDF">
        <w:rPr>
          <w:rFonts w:ascii="Times New Roman" w:hAnsi="Times New Roman" w:cs="Times New Roman"/>
          <w:color w:val="000000" w:themeColor="text1"/>
          <w:sz w:val="24"/>
          <w:szCs w:val="24"/>
        </w:rPr>
        <w:t>, жетоны с улыбками, воздушные шары.</w:t>
      </w:r>
      <w:proofErr w:type="gramEnd"/>
    </w:p>
    <w:p w:rsidR="00C92E0E" w:rsidRDefault="008A47E6" w:rsidP="008A47E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 урока:</w:t>
      </w:r>
    </w:p>
    <w:p w:rsidR="008A47E6" w:rsidRDefault="008A47E6" w:rsidP="008A4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момент.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Добрый день ребята.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Прозвенел и смолк звонок.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Начинается урок.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Друг на друга посмотрели,</w:t>
      </w:r>
    </w:p>
    <w:p w:rsidR="004A7761" w:rsidRPr="004A7761" w:rsidRDefault="004A7761" w:rsidP="004A77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A7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Улыбнулись и тихонько сели.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A3B" w:rsidRDefault="008A47E6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сейчас прослушайте песню.</w:t>
      </w:r>
    </w:p>
    <w:p w:rsidR="008A47E6" w:rsidRPr="00A03A3B" w:rsidRDefault="008A47E6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Звучит песня «Улыбка» сл. </w:t>
      </w:r>
      <w:proofErr w:type="spellStart"/>
      <w:r w:rsidRPr="00A03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М.Пляцковского</w:t>
      </w:r>
      <w:proofErr w:type="spellEnd"/>
      <w:r w:rsidRPr="00A03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музыка </w:t>
      </w:r>
      <w:proofErr w:type="spellStart"/>
      <w:r w:rsidRPr="00A03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В.Шаинского</w:t>
      </w:r>
      <w:proofErr w:type="spellEnd"/>
      <w:r w:rsidRPr="00A03A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47E6" w:rsidRPr="008A47E6" w:rsidRDefault="008A47E6" w:rsidP="008A47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7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Формирование новых знаний.</w:t>
      </w:r>
    </w:p>
    <w:p w:rsidR="008A47E6" w:rsidRPr="005571D5" w:rsidRDefault="009A757B" w:rsidP="008A47E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="008A47E6" w:rsidRPr="005571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)Беседа:</w:t>
      </w:r>
    </w:p>
    <w:p w:rsidR="008A47E6" w:rsidRDefault="008A47E6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Какие чувства у вас вызвала песня?</w:t>
      </w:r>
    </w:p>
    <w:p w:rsidR="008A47E6" w:rsidRDefault="008A47E6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Повлияла ли она на ваше настроение?</w:t>
      </w:r>
    </w:p>
    <w:p w:rsidR="00A03A3B" w:rsidRDefault="00A03A3B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что такое настроение? Выскажите своё мнение.</w:t>
      </w:r>
    </w:p>
    <w:p w:rsidR="00A03A3B" w:rsidRDefault="00A03A3B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Настроение – это состояние души.</w:t>
      </w:r>
    </w:p>
    <w:p w:rsidR="00A03A3B" w:rsidRDefault="00A03A3B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Каким бывает настроение?</w:t>
      </w:r>
    </w:p>
    <w:p w:rsidR="00A03A3B" w:rsidRDefault="00A03A3B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От чего зависит настроение?</w:t>
      </w:r>
    </w:p>
    <w:p w:rsidR="00A03A3B" w:rsidRDefault="00A03A3B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Когда у вас бывает хорошее настроение?</w:t>
      </w:r>
    </w:p>
    <w:p w:rsidR="00A03A3B" w:rsidRDefault="00A03A3B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 можно догадаться, какое у человека настроение?  ( По выражению лица, по мимике</w:t>
      </w:r>
      <w:r w:rsidRPr="00A03A3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03A3B" w:rsidRDefault="00A03A3B" w:rsidP="00A03A3B">
      <w:pPr>
        <w:pStyle w:val="a3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 меня в руках картинки с изображением </w:t>
      </w:r>
      <w:r w:rsidR="00557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весёлого и грустного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мальчиков</w:t>
      </w:r>
      <w:r w:rsidR="00557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1D5" w:rsidRPr="005571D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(Приложение № 1) 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7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из мальчиков весёлый?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 какой причине он может веселиться?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кто грустный?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Какие причины могли заставить его грустить?</w:t>
      </w:r>
    </w:p>
    <w:p w:rsidR="00CD5CDF" w:rsidRDefault="00CD5CDF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А какое настроение вызвало у Пети каждое событие? Покажи стрелкой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етрадь с. 32) </w:t>
      </w:r>
    </w:p>
    <w:p w:rsidR="005571D5" w:rsidRDefault="009A757B" w:rsidP="00A03A3B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571D5" w:rsidRPr="005571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) </w:t>
      </w:r>
      <w:r w:rsidR="005571D5" w:rsidRPr="005571D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в парах. Игра:</w:t>
      </w:r>
    </w:p>
    <w:p w:rsidR="00C200D4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Давайте попробуем передать выражение лица соседу. 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Передайте добрую улыбку, смешинку, страшилку, злобу,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сердилку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напоследок добрую улыбку.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Какое выражение лица вам больше понравилось? Почему?</w:t>
      </w:r>
    </w:p>
    <w:p w:rsidR="005571D5" w:rsidRDefault="005571D5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71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Улыбка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хорошее настроение. С помощью улыбки мы дарим друг другу здоровье и радость.</w:t>
      </w:r>
      <w:r w:rsidR="004A7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7761" w:rsidRDefault="004A7761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А, чтобы у нас было крепкое здоровье, сделаем физкультминутку.</w:t>
      </w:r>
    </w:p>
    <w:p w:rsidR="004A7761" w:rsidRDefault="006B3A33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4A7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Физкультминутка:</w:t>
      </w:r>
    </w:p>
    <w:p w:rsidR="004A7761" w:rsidRPr="005571D5" w:rsidRDefault="004A7761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71D5" w:rsidRPr="004A7761" w:rsidRDefault="004A7761" w:rsidP="00A03A3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761">
        <w:rPr>
          <w:rFonts w:ascii="Times New Roman" w:hAnsi="Times New Roman" w:cs="Times New Roman"/>
          <w:sz w:val="24"/>
          <w:szCs w:val="24"/>
        </w:rPr>
        <w:t xml:space="preserve">Отдых наш - физкультминутка, </w:t>
      </w:r>
      <w:r w:rsidRPr="004A7761">
        <w:rPr>
          <w:rFonts w:ascii="Times New Roman" w:hAnsi="Times New Roman" w:cs="Times New Roman"/>
          <w:sz w:val="24"/>
          <w:szCs w:val="24"/>
        </w:rPr>
        <w:br/>
        <w:t xml:space="preserve">Занимай свои места: </w:t>
      </w:r>
      <w:r w:rsidRPr="004A7761">
        <w:rPr>
          <w:rFonts w:ascii="Times New Roman" w:hAnsi="Times New Roman" w:cs="Times New Roman"/>
          <w:sz w:val="24"/>
          <w:szCs w:val="24"/>
        </w:rPr>
        <w:br/>
        <w:t xml:space="preserve">Раз - присели, два - привстали. </w:t>
      </w:r>
      <w:r w:rsidRPr="004A7761">
        <w:rPr>
          <w:rFonts w:ascii="Times New Roman" w:hAnsi="Times New Roman" w:cs="Times New Roman"/>
          <w:sz w:val="24"/>
          <w:szCs w:val="24"/>
        </w:rPr>
        <w:br/>
        <w:t xml:space="preserve">Руки кверху все подняли. </w:t>
      </w:r>
      <w:r w:rsidRPr="004A7761">
        <w:rPr>
          <w:rFonts w:ascii="Times New Roman" w:hAnsi="Times New Roman" w:cs="Times New Roman"/>
          <w:sz w:val="24"/>
          <w:szCs w:val="24"/>
        </w:rPr>
        <w:br/>
        <w:t xml:space="preserve">Сели, встали, сели, встали </w:t>
      </w:r>
      <w:r w:rsidRPr="004A776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A7761">
        <w:rPr>
          <w:rFonts w:ascii="Times New Roman" w:hAnsi="Times New Roman" w:cs="Times New Roman"/>
          <w:sz w:val="24"/>
          <w:szCs w:val="24"/>
        </w:rPr>
        <w:t>Ванькой-встанькой</w:t>
      </w:r>
      <w:proofErr w:type="spellEnd"/>
      <w:r w:rsidRPr="004A7761">
        <w:rPr>
          <w:rFonts w:ascii="Times New Roman" w:hAnsi="Times New Roman" w:cs="Times New Roman"/>
          <w:sz w:val="24"/>
          <w:szCs w:val="24"/>
        </w:rPr>
        <w:t xml:space="preserve"> словно стали. </w:t>
      </w:r>
      <w:r w:rsidRPr="004A7761">
        <w:rPr>
          <w:rFonts w:ascii="Times New Roman" w:hAnsi="Times New Roman" w:cs="Times New Roman"/>
          <w:sz w:val="24"/>
          <w:szCs w:val="24"/>
        </w:rPr>
        <w:br/>
        <w:t xml:space="preserve">А потом пустились вскачь, </w:t>
      </w:r>
      <w:r w:rsidRPr="004A7761">
        <w:rPr>
          <w:rFonts w:ascii="Times New Roman" w:hAnsi="Times New Roman" w:cs="Times New Roman"/>
          <w:sz w:val="24"/>
          <w:szCs w:val="24"/>
        </w:rPr>
        <w:br/>
        <w:t>Будто мой упругий мяч.</w:t>
      </w:r>
    </w:p>
    <w:p w:rsidR="004A7761" w:rsidRDefault="009A757B" w:rsidP="008A47E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A7761" w:rsidRPr="004A7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Беседа: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какое у вас сегодня настроение?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столах лежат жетоны с изображением настроения, выберите тот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который соответствует вашему настроению.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может повлиять на настроение?</w:t>
      </w:r>
    </w:p>
    <w:p w:rsidR="00C200D4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как слова могут повлиять на настроение? 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Добрые слова, сказанные от души, дарят силу и энергию тому, к кому адресованы, но и самому произносящему их.</w:t>
      </w:r>
    </w:p>
    <w:p w:rsidR="00C200D4" w:rsidRDefault="00C200D4" w:rsidP="008A47E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7761" w:rsidRDefault="009A757B" w:rsidP="008A47E6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4A77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Работа с пословицей.</w:t>
      </w:r>
    </w:p>
    <w:p w:rsidR="004A7761" w:rsidRDefault="004A7761" w:rsidP="008A47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Как вы понимаете смысл данной пословицы</w:t>
      </w:r>
      <w:r w:rsidR="009A757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2E0E" w:rsidRDefault="009A757B" w:rsidP="009A757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57B">
        <w:rPr>
          <w:rFonts w:ascii="Times New Roman" w:hAnsi="Times New Roman" w:cs="Times New Roman"/>
          <w:sz w:val="24"/>
          <w:szCs w:val="24"/>
          <w:u w:val="single"/>
        </w:rPr>
        <w:t>На грубое слово не сердись, а на ласковое не сдавайся.</w:t>
      </w:r>
    </w:p>
    <w:p w:rsidR="009A757B" w:rsidRDefault="009A757B" w:rsidP="009A757B">
      <w:pPr>
        <w:rPr>
          <w:rFonts w:ascii="Times New Roman" w:hAnsi="Times New Roman" w:cs="Times New Roman"/>
          <w:sz w:val="24"/>
          <w:szCs w:val="24"/>
        </w:rPr>
      </w:pPr>
      <w:r w:rsidRPr="009A757B">
        <w:rPr>
          <w:rFonts w:ascii="Times New Roman" w:hAnsi="Times New Roman" w:cs="Times New Roman"/>
          <w:sz w:val="24"/>
          <w:szCs w:val="24"/>
        </w:rPr>
        <w:t>Улы</w:t>
      </w:r>
      <w:r>
        <w:rPr>
          <w:rFonts w:ascii="Times New Roman" w:hAnsi="Times New Roman" w:cs="Times New Roman"/>
          <w:sz w:val="24"/>
          <w:szCs w:val="24"/>
        </w:rPr>
        <w:t>бнитесь и скажите друг другу добрые слова.</w:t>
      </w:r>
    </w:p>
    <w:p w:rsidR="006B3A33" w:rsidRPr="00C200D4" w:rsidRDefault="009A757B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3A33" w:rsidRPr="006B3A33">
        <w:rPr>
          <w:rFonts w:ascii="Times New Roman" w:hAnsi="Times New Roman" w:cs="Times New Roman"/>
          <w:b/>
          <w:sz w:val="24"/>
          <w:szCs w:val="24"/>
        </w:rPr>
        <w:t>4.</w:t>
      </w:r>
      <w:r w:rsidR="006B3A33">
        <w:rPr>
          <w:rFonts w:ascii="Times New Roman" w:hAnsi="Times New Roman" w:cs="Times New Roman"/>
          <w:b/>
          <w:sz w:val="24"/>
          <w:szCs w:val="24"/>
        </w:rPr>
        <w:t xml:space="preserve"> Закрепление изученного материала.</w:t>
      </w:r>
    </w:p>
    <w:p w:rsidR="009A757B" w:rsidRDefault="006B3A33" w:rsidP="009A7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A757B" w:rsidRPr="009A757B">
        <w:rPr>
          <w:rFonts w:ascii="Times New Roman" w:hAnsi="Times New Roman" w:cs="Times New Roman"/>
          <w:b/>
          <w:sz w:val="24"/>
          <w:szCs w:val="24"/>
        </w:rPr>
        <w:t>)</w:t>
      </w:r>
      <w:r w:rsidR="009A757B">
        <w:rPr>
          <w:rFonts w:ascii="Times New Roman" w:hAnsi="Times New Roman" w:cs="Times New Roman"/>
          <w:b/>
          <w:sz w:val="24"/>
          <w:szCs w:val="24"/>
        </w:rPr>
        <w:t xml:space="preserve"> Творческая работа.</w:t>
      </w:r>
    </w:p>
    <w:p w:rsidR="009A757B" w:rsidRDefault="009A757B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у вас бывает настроение, когда вы выбираетесь на природу: в лес, на речку, на экску</w:t>
      </w:r>
      <w:r w:rsidR="00CD5CDF">
        <w:rPr>
          <w:rFonts w:ascii="Times New Roman" w:hAnsi="Times New Roman" w:cs="Times New Roman"/>
          <w:sz w:val="24"/>
          <w:szCs w:val="24"/>
        </w:rPr>
        <w:t>рсию? Нарисуйте рисунок в тетради с. 32.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(выставка рисунков)</w:t>
      </w:r>
    </w:p>
    <w:p w:rsidR="006B3A33" w:rsidRPr="00112815" w:rsidRDefault="006B3A33" w:rsidP="009A757B">
      <w:pP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3A33">
        <w:rPr>
          <w:rFonts w:ascii="Times New Roman" w:hAnsi="Times New Roman" w:cs="Times New Roman"/>
          <w:b/>
          <w:sz w:val="24"/>
          <w:szCs w:val="24"/>
        </w:rPr>
        <w:t>) Тест «Настроение»</w:t>
      </w:r>
      <w:r w:rsidR="00112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815" w:rsidRPr="0011281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(</w:t>
      </w:r>
      <w:proofErr w:type="spellStart"/>
      <w:r w:rsidR="00112815" w:rsidRPr="0011281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Приложение№</w:t>
      </w:r>
      <w:proofErr w:type="spellEnd"/>
      <w:r w:rsidR="00112815" w:rsidRPr="0011281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2)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на листочках написаны предметы, которые мы изучаем в школе, а рядом  нарисован рисунок настроения. Закрасьте желтым цветом настроение, которое вы получаете при изучении данного предмета.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если у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hAnsi="Times New Roman" w:cs="Times New Roman"/>
          <w:sz w:val="24"/>
          <w:szCs w:val="24"/>
        </w:rPr>
        <w:t>о из товарищей, плохое настроение к некоторым предметам, как им можно помочь? (Дети высказывают свои версии)</w:t>
      </w:r>
    </w:p>
    <w:p w:rsidR="006B3A33" w:rsidRDefault="006B3A33" w:rsidP="009A757B">
      <w:pPr>
        <w:rPr>
          <w:rFonts w:ascii="Times New Roman" w:hAnsi="Times New Roman" w:cs="Times New Roman"/>
          <w:b/>
          <w:sz w:val="24"/>
          <w:szCs w:val="24"/>
        </w:rPr>
      </w:pPr>
      <w:r w:rsidRPr="006B3A3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 w:rsidRPr="006B3A33">
        <w:rPr>
          <w:rFonts w:ascii="Times New Roman" w:hAnsi="Times New Roman" w:cs="Times New Roman"/>
          <w:sz w:val="24"/>
          <w:szCs w:val="24"/>
        </w:rPr>
        <w:t>- Что нового вы узнали сегодня на уроке?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настроение?</w:t>
      </w:r>
    </w:p>
    <w:p w:rsidR="006B3A33" w:rsidRDefault="00C200D4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B3A33">
        <w:rPr>
          <w:rFonts w:ascii="Times New Roman" w:hAnsi="Times New Roman" w:cs="Times New Roman"/>
          <w:sz w:val="24"/>
          <w:szCs w:val="24"/>
        </w:rPr>
        <w:t>аким бывает настроение?</w:t>
      </w:r>
    </w:p>
    <w:p w:rsidR="006B3A33" w:rsidRDefault="006B3A33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способы есть улучшить настроение?</w:t>
      </w:r>
    </w:p>
    <w:p w:rsidR="006B3A33" w:rsidRDefault="006B3A33" w:rsidP="009A757B">
      <w:pPr>
        <w:rPr>
          <w:rFonts w:ascii="Times New Roman" w:hAnsi="Times New Roman" w:cs="Times New Roman"/>
          <w:b/>
          <w:sz w:val="24"/>
          <w:szCs w:val="24"/>
        </w:rPr>
      </w:pPr>
      <w:r w:rsidRPr="006B3A3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CD5CDF" w:rsidRDefault="00CD5CDF" w:rsidP="009A7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D5CDF">
        <w:rPr>
          <w:rFonts w:ascii="Times New Roman" w:hAnsi="Times New Roman" w:cs="Times New Roman"/>
          <w:sz w:val="24"/>
          <w:szCs w:val="24"/>
        </w:rPr>
        <w:t>У вас в руках воздушные шары</w:t>
      </w:r>
      <w:r>
        <w:rPr>
          <w:rFonts w:ascii="Times New Roman" w:hAnsi="Times New Roman" w:cs="Times New Roman"/>
          <w:sz w:val="24"/>
          <w:szCs w:val="24"/>
        </w:rPr>
        <w:t xml:space="preserve"> нарисуй</w:t>
      </w:r>
      <w:r w:rsidR="00C200D4">
        <w:rPr>
          <w:rFonts w:ascii="Times New Roman" w:hAnsi="Times New Roman" w:cs="Times New Roman"/>
          <w:sz w:val="24"/>
          <w:szCs w:val="24"/>
        </w:rPr>
        <w:t>те на них</w:t>
      </w:r>
      <w:r>
        <w:rPr>
          <w:rFonts w:ascii="Times New Roman" w:hAnsi="Times New Roman" w:cs="Times New Roman"/>
          <w:sz w:val="24"/>
          <w:szCs w:val="24"/>
        </w:rPr>
        <w:t xml:space="preserve">, какое у вас сейчас настроение. </w:t>
      </w:r>
    </w:p>
    <w:p w:rsidR="00CD5CDF" w:rsidRDefault="00CD5CDF" w:rsidP="00CD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выйдем на улицу и запустим наши шары в небо и пожелаем друг другу и всем людям хорошего настроения.</w:t>
      </w:r>
    </w:p>
    <w:p w:rsidR="00FE44A1" w:rsidRDefault="00FE44A1" w:rsidP="00CD5CDF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CD5CDF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CD5CDF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CD5CDF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CD5CDF">
      <w:pPr>
        <w:rPr>
          <w:rFonts w:ascii="Times New Roman" w:hAnsi="Times New Roman" w:cs="Times New Roman"/>
          <w:sz w:val="24"/>
          <w:szCs w:val="24"/>
        </w:rPr>
      </w:pPr>
    </w:p>
    <w:p w:rsidR="00DD0A5D" w:rsidRDefault="00DD0A5D" w:rsidP="00DD0A5D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DD0A5D">
      <w:r>
        <w:rPr>
          <w:noProof/>
          <w:lang w:eastAsia="ru-RU"/>
        </w:rPr>
        <w:lastRenderedPageBreak/>
        <w:t>Приложение № 1</w:t>
      </w: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  <w:r w:rsidRPr="00FE44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95925" cy="7705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  <w:r w:rsidRPr="00FE44A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6810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DD0A5D" w:rsidRDefault="00DD0A5D" w:rsidP="009A75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3346"/>
        <w:tblW w:w="0" w:type="auto"/>
        <w:tblLook w:val="04A0"/>
      </w:tblPr>
      <w:tblGrid>
        <w:gridCol w:w="4021"/>
        <w:gridCol w:w="1850"/>
        <w:gridCol w:w="1850"/>
        <w:gridCol w:w="1850"/>
      </w:tblGrid>
      <w:tr w:rsidR="00DD0A5D" w:rsidTr="00DD0A5D">
        <w:tc>
          <w:tcPr>
            <w:tcW w:w="2392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37" type="#_x0000_t75" style="position:absolute;margin-left:22pt;margin-top:6.45pt;width:52.5pt;height:27pt;z-index:-25164492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37" DrawAspect="Content" ObjectID="_1399751905" r:id="rId8"/>
              </w:pic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38" type="#_x0000_t75" style="position:absolute;margin-left:33.15pt;margin-top:6.45pt;width:52.5pt;height:27pt;z-index:25167257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38" DrawAspect="Content" ObjectID="_1399751904" r:id="rId10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 id="_x0000_s1253" type="#_x0000_t75" style="position:absolute;margin-left:18pt;margin-top:6.45pt;width:52.5pt;height:27pt;z-index:25168793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11" o:title="" cropbottom="19275f"/>
                  <w10:wrap type="tight"/>
                </v:shape>
                <o:OLEObject Type="Embed" ProgID="Package" ShapeID="_x0000_s1253" DrawAspect="Content" ObjectID="_1399751919" r:id="rId12"/>
              </w:pict>
            </w:r>
            <w:r w:rsidR="00DD0A5D" w:rsidRPr="005953AA">
              <w:rPr>
                <w:i/>
                <w:noProof/>
                <w:sz w:val="24"/>
                <w:szCs w:val="24"/>
              </w:rPr>
              <w:pict>
                <v:shape id="_x0000_s1236" type="#_x0000_t75" style="position:absolute;margin-left:18pt;margin-top:6.45pt;width:52.5pt;height:27pt;z-index:25167052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11" o:title="" cropbottom="19275f"/>
                  <w10:wrap type="tight"/>
                </v:shape>
                <o:OLEObject Type="Embed" ProgID="Package" ShapeID="_x0000_s1236" DrawAspect="Content" ObjectID="_1399751903" r:id="rId13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239" type="#_x0000_t75" style="position:absolute;margin-left:21.95pt;margin-top:11.25pt;width:52.5pt;height:27pt;z-index:-251642880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39" DrawAspect="Content" ObjectID="_1399751918" r:id="rId14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52"/>
                <w:szCs w:val="52"/>
                <w:lang w:eastAsia="ru-RU"/>
              </w:rPr>
              <w:pict>
                <v:shape id="_x0000_s1246" type="#_x0000_t75" style="position:absolute;margin-left:33.15pt;margin-top:4.5pt;width:52.5pt;height:27pt;z-index:25168076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46" DrawAspect="Content" ObjectID="_1399751926" r:id="rId15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4" type="#_x0000_t75" style="position:absolute;margin-left:24.1pt;margin-top:0;width:52.5pt;height:27pt;z-index:251688960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4" DrawAspect="Content" ObjectID="_1399751914" r:id="rId16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Литературное чтение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0" type="#_x0000_t75" style="position:absolute;margin-left:22pt;margin-top:9pt;width:52.5pt;height:27pt;z-index:-25164185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0" DrawAspect="Content" ObjectID="_1399751917" r:id="rId17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7" type="#_x0000_t75" style="position:absolute;margin-left:45.15pt;margin-top:-82pt;width:52.5pt;height:27pt;z-index:251681792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47" DrawAspect="Content" ObjectID="_1399751925" r:id="rId18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5" type="#_x0000_t75" style="position:absolute;margin-left:18pt;margin-top:0;width:52.5pt;height:27pt;z-index:251689984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5" DrawAspect="Content" ObjectID="_1399751913" r:id="rId19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Окружающий мир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1" type="#_x0000_t75" style="position:absolute;margin-left:22pt;margin-top:0;width:52.5pt;height:27pt;z-index:-251640832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1" DrawAspect="Content" ObjectID="_1399751916" r:id="rId20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8" type="#_x0000_t75" style="position:absolute;margin-left:45.15pt;margin-top:-142.3pt;width:52.5pt;height:27pt;z-index:25168281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48" DrawAspect="Content" ObjectID="_1399751924" r:id="rId21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6" type="#_x0000_t75" style="position:absolute;margin-left:18pt;margin-top:27.75pt;width:52.5pt;height:27pt;z-index:25169100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6" DrawAspect="Content" ObjectID="_1399751912" r:id="rId22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Технология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2" type="#_x0000_t75" style="position:absolute;margin-left:21.95pt;margin-top:3.75pt;width:52.5pt;height:27pt;z-index:-25163980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2" DrawAspect="Content" ObjectID="_1399751915" r:id="rId23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9" type="#_x0000_t75" style="position:absolute;margin-left:45.15pt;margin-top:-202.6pt;width:52.5pt;height:27pt;z-index:251683840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49" DrawAspect="Content" ObjectID="_1399751923" r:id="rId24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7" type="#_x0000_t75" style="position:absolute;margin-left:18pt;margin-top:3.75pt;width:52.5pt;height:27pt;z-index:251692032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7" DrawAspect="Content" ObjectID="_1399751911" r:id="rId25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Музыка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3" type="#_x0000_t75" style="position:absolute;margin-left:16.7pt;margin-top:0;width:52.5pt;height:27pt;z-index:-251638784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3" DrawAspect="Content" ObjectID="_1399751907" r:id="rId26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0" type="#_x0000_t75" style="position:absolute;margin-left:45.15pt;margin-top:-247.65pt;width:52.5pt;height:27pt;z-index:251684864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0" DrawAspect="Content" ObjectID="_1399751922" r:id="rId27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8" type="#_x0000_t75" style="position:absolute;margin-left:18pt;margin-top:0;width:52.5pt;height:27pt;z-index:25169305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8" DrawAspect="Content" ObjectID="_1399751910" r:id="rId28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Изобразительное искусство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4" type="#_x0000_t75" style="position:absolute;margin-left:22pt;margin-top:0;width:52.5pt;height:27pt;z-index:-251637760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4" DrawAspect="Content" ObjectID="_1399751906" r:id="rId29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1" type="#_x0000_t75" style="position:absolute;margin-left:45.15pt;margin-top:-289pt;width:52.5pt;height:27pt;z-index:251685888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1" DrawAspect="Content" ObjectID="_1399751921" r:id="rId30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9" type="#_x0000_t75" style="position:absolute;margin-left:18pt;margin-top:4.5pt;width:52.5pt;height:27pt;z-index:251694080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9" DrawAspect="Content" ObjectID="_1399751909" r:id="rId31"/>
              </w:pict>
            </w:r>
          </w:p>
        </w:tc>
      </w:tr>
      <w:tr w:rsidR="00DD0A5D" w:rsidTr="00DD0A5D">
        <w:tc>
          <w:tcPr>
            <w:tcW w:w="2392" w:type="dxa"/>
          </w:tcPr>
          <w:p w:rsidR="00DD0A5D" w:rsidRPr="00DD0A5D" w:rsidRDefault="00DD0A5D" w:rsidP="00DD0A5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D0A5D">
              <w:rPr>
                <w:rFonts w:ascii="Times New Roman" w:hAnsi="Times New Roman" w:cs="Times New Roman"/>
                <w:sz w:val="52"/>
                <w:szCs w:val="52"/>
              </w:rPr>
              <w:t>Физкультура</w:t>
            </w:r>
          </w:p>
        </w:tc>
        <w:tc>
          <w:tcPr>
            <w:tcW w:w="2393" w:type="dxa"/>
          </w:tcPr>
          <w:p w:rsidR="00DD0A5D" w:rsidRDefault="00DD0A5D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5" type="#_x0000_t75" style="position:absolute;margin-left:22pt;margin-top:0;width:52.5pt;height:27pt;z-index:-251636736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7" o:title="" cropbottom="19275f"/>
                  <w10:wrap type="topAndBottom"/>
                </v:shape>
                <o:OLEObject Type="Embed" ProgID="Package" ShapeID="_x0000_s1245" DrawAspect="Content" ObjectID="_1399751902" r:id="rId32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2" type="#_x0000_t75" style="position:absolute;margin-left:45.15pt;margin-top:-349.3pt;width:52.5pt;height:27pt;z-index:251686912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52" DrawAspect="Content" ObjectID="_1399751920" r:id="rId33"/>
              </w:pict>
            </w:r>
          </w:p>
        </w:tc>
        <w:tc>
          <w:tcPr>
            <w:tcW w:w="2393" w:type="dxa"/>
          </w:tcPr>
          <w:p w:rsidR="00DD0A5D" w:rsidRDefault="004F171A" w:rsidP="00DD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60" type="#_x0000_t75" style="position:absolute;margin-left:24.1pt;margin-top:0;width:52.5pt;height:27pt;z-index:251695104;mso-position-horizontal-relative:text;mso-position-vertical-relative:text" wrapcoords="8949 0 7097 1271 5246 4659 5246 8894 1851 15671 1851 18635 19440 18635 20057 17365 18823 16094 12651 13553 13886 13553 16663 8894 16663 5506 14194 847 12651 0 8949 0">
                  <v:imagedata r:id="rId9" o:title="" cropbottom="19275f"/>
                  <w10:wrap type="tight"/>
                </v:shape>
                <o:OLEObject Type="Embed" ProgID="Package" ShapeID="_x0000_s1260" DrawAspect="Content" ObjectID="_1399751908" r:id="rId34"/>
              </w:pict>
            </w:r>
          </w:p>
        </w:tc>
      </w:tr>
    </w:tbl>
    <w:p w:rsidR="00DD0A5D" w:rsidRPr="00BE2F6C" w:rsidRDefault="00DD0A5D" w:rsidP="00DD0A5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Приложение№2</w:t>
      </w:r>
    </w:p>
    <w:p w:rsidR="00DD0A5D" w:rsidRPr="0032011F" w:rsidRDefault="00DD0A5D" w:rsidP="00DD0A5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32"/>
          <w:szCs w:val="32"/>
        </w:rPr>
      </w:pPr>
      <w:r w:rsidRPr="0032011F">
        <w:rPr>
          <w:b/>
          <w:i/>
          <w:color w:val="000000"/>
          <w:sz w:val="32"/>
          <w:szCs w:val="32"/>
        </w:rPr>
        <w:t>НАСТРОЕНИЕ</w:t>
      </w:r>
    </w:p>
    <w:p w:rsidR="00DD0A5D" w:rsidRDefault="00DD0A5D" w:rsidP="00DD0A5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учени___1 класса__________________________________________</w:t>
      </w:r>
    </w:p>
    <w:p w:rsidR="00DD0A5D" w:rsidRDefault="00DD0A5D" w:rsidP="009A757B">
      <w:pPr>
        <w:rPr>
          <w:rFonts w:ascii="Times New Roman" w:hAnsi="Times New Roman" w:cs="Times New Roman"/>
          <w:sz w:val="24"/>
          <w:szCs w:val="24"/>
        </w:rPr>
      </w:pPr>
    </w:p>
    <w:p w:rsidR="00FE44A1" w:rsidRDefault="00FE44A1" w:rsidP="009A757B">
      <w:pPr>
        <w:rPr>
          <w:rFonts w:ascii="Times New Roman" w:hAnsi="Times New Roman" w:cs="Times New Roman"/>
          <w:sz w:val="24"/>
          <w:szCs w:val="24"/>
        </w:rPr>
      </w:pPr>
    </w:p>
    <w:p w:rsidR="00DD0A5D" w:rsidRDefault="00DD0A5D" w:rsidP="00DD0A5D">
      <w:pPr>
        <w:shd w:val="clear" w:color="auto" w:fill="FFFFFF"/>
        <w:autoSpaceDE w:val="0"/>
        <w:autoSpaceDN w:val="0"/>
        <w:adjustRightInd w:val="0"/>
        <w:jc w:val="center"/>
      </w:pPr>
    </w:p>
    <w:p w:rsidR="00DD0A5D" w:rsidRDefault="00DD0A5D" w:rsidP="00DD0A5D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C92E0E" w:rsidRPr="00DB4A38" w:rsidRDefault="00C92E0E" w:rsidP="00DD0A5D">
      <w:pPr>
        <w:rPr>
          <w:rFonts w:ascii="Times New Roman" w:hAnsi="Times New Roman" w:cs="Times New Roman"/>
          <w:sz w:val="24"/>
          <w:szCs w:val="24"/>
        </w:rPr>
      </w:pPr>
    </w:p>
    <w:sectPr w:rsidR="00C92E0E" w:rsidRPr="00DB4A38" w:rsidSect="005D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C6E"/>
    <w:multiLevelType w:val="hybridMultilevel"/>
    <w:tmpl w:val="3C781BB2"/>
    <w:lvl w:ilvl="0" w:tplc="CAAA9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5B"/>
    <w:rsid w:val="000E1412"/>
    <w:rsid w:val="0011211D"/>
    <w:rsid w:val="00112815"/>
    <w:rsid w:val="004A7761"/>
    <w:rsid w:val="004F171A"/>
    <w:rsid w:val="005571D5"/>
    <w:rsid w:val="005D5CCD"/>
    <w:rsid w:val="00632395"/>
    <w:rsid w:val="006B3A33"/>
    <w:rsid w:val="0088085B"/>
    <w:rsid w:val="008A47E6"/>
    <w:rsid w:val="009A757B"/>
    <w:rsid w:val="00A03A3B"/>
    <w:rsid w:val="00C200D4"/>
    <w:rsid w:val="00C92E0E"/>
    <w:rsid w:val="00CD5CDF"/>
    <w:rsid w:val="00DB4A38"/>
    <w:rsid w:val="00DD0A5D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E6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4A77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A7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7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4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0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2012-05-28T17:14:00Z</dcterms:created>
  <dcterms:modified xsi:type="dcterms:W3CDTF">2012-05-28T20:10:00Z</dcterms:modified>
</cp:coreProperties>
</file>