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09" w:rsidRPr="002C2B09" w:rsidRDefault="002C2B09" w:rsidP="0077064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2C2B09">
        <w:rPr>
          <w:b/>
          <w:sz w:val="28"/>
          <w:szCs w:val="28"/>
        </w:rPr>
        <w:t>Эссе то теме мое педагогическое кредо</w:t>
      </w:r>
      <w:r>
        <w:rPr>
          <w:b/>
          <w:sz w:val="28"/>
          <w:szCs w:val="28"/>
        </w:rPr>
        <w:t>.</w:t>
      </w:r>
      <w:r w:rsidRPr="002C2B09">
        <w:rPr>
          <w:b/>
          <w:sz w:val="28"/>
          <w:szCs w:val="28"/>
        </w:rPr>
        <w:t xml:space="preserve">     </w:t>
      </w:r>
    </w:p>
    <w:p w:rsidR="00853577" w:rsidRPr="00770646" w:rsidRDefault="002C2B09" w:rsidP="0077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53577" w:rsidRPr="00770646">
        <w:rPr>
          <w:sz w:val="28"/>
          <w:szCs w:val="28"/>
        </w:rPr>
        <w:t xml:space="preserve">Самое </w:t>
      </w:r>
      <w:r>
        <w:rPr>
          <w:sz w:val="28"/>
          <w:szCs w:val="28"/>
        </w:rPr>
        <w:t xml:space="preserve"> </w:t>
      </w:r>
      <w:r w:rsidR="00853577" w:rsidRPr="00770646">
        <w:rPr>
          <w:sz w:val="28"/>
          <w:szCs w:val="28"/>
        </w:rPr>
        <w:t>благое поприще - служение добру и правде;</w:t>
      </w:r>
    </w:p>
    <w:p w:rsidR="00853577" w:rsidRPr="00770646" w:rsidRDefault="00770646" w:rsidP="0077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53577" w:rsidRPr="00770646">
        <w:rPr>
          <w:sz w:val="28"/>
          <w:szCs w:val="28"/>
        </w:rPr>
        <w:t>Самые святые понятия - мама, отчий дом, Россия;</w:t>
      </w:r>
    </w:p>
    <w:p w:rsidR="00853577" w:rsidRPr="00770646" w:rsidRDefault="00770646" w:rsidP="0077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53577" w:rsidRPr="00770646">
        <w:rPr>
          <w:sz w:val="28"/>
          <w:szCs w:val="28"/>
        </w:rPr>
        <w:t>Самая верная дорога    - дорога честного труда;</w:t>
      </w:r>
    </w:p>
    <w:p w:rsidR="00853577" w:rsidRPr="00770646" w:rsidRDefault="00770646" w:rsidP="0077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53577" w:rsidRPr="00770646">
        <w:rPr>
          <w:sz w:val="28"/>
          <w:szCs w:val="28"/>
        </w:rPr>
        <w:t>Самое значительное дело - то, которое ты сам</w:t>
      </w:r>
    </w:p>
    <w:p w:rsidR="00853577" w:rsidRPr="00770646" w:rsidRDefault="00853577" w:rsidP="00853577">
      <w:pPr>
        <w:jc w:val="both"/>
        <w:rPr>
          <w:sz w:val="28"/>
          <w:szCs w:val="28"/>
        </w:rPr>
      </w:pPr>
      <w:r w:rsidRPr="00770646">
        <w:rPr>
          <w:sz w:val="28"/>
          <w:szCs w:val="28"/>
        </w:rPr>
        <w:t xml:space="preserve">                                    </w:t>
      </w:r>
      <w:r w:rsidR="00770646">
        <w:rPr>
          <w:sz w:val="28"/>
          <w:szCs w:val="28"/>
        </w:rPr>
        <w:t xml:space="preserve">       </w:t>
      </w:r>
      <w:r w:rsidRPr="00770646">
        <w:rPr>
          <w:sz w:val="28"/>
          <w:szCs w:val="28"/>
        </w:rPr>
        <w:t xml:space="preserve"> выбрал и которому предан…</w:t>
      </w:r>
    </w:p>
    <w:p w:rsidR="00853577" w:rsidRPr="00770646" w:rsidRDefault="00853577" w:rsidP="00853577">
      <w:pPr>
        <w:tabs>
          <w:tab w:val="left" w:pos="4253"/>
        </w:tabs>
        <w:jc w:val="both"/>
        <w:rPr>
          <w:sz w:val="28"/>
          <w:szCs w:val="28"/>
        </w:rPr>
      </w:pP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Повезло ли мне с выбором профессии? А главное, повезло ли людям, которые меня окружают: детям, родителям моих учеников, что я выбрала профессию учителя? Не ошиблась ли я 29 лет назад, поступив в Лукояновское педагогическое училище.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Однажды, в десятом классе, я очень ясно осознала, что не смогу жить без школьного звонка, без этого чудесного мира детства. Так был определен выбор будущей профессии - учитель.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Быстро пробежало время учебы, и я возвратилась в своё любимое село, в свою родную школу, но уже в качестве учителя. Теперь мои дорогие  учителя  стали  моими  наставниками, коллегами.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Я учитель начальных классов. Каждый день я открываю школьную  дверь и прихожу в класс. Звенит звонок, и ко мне обращаются взоры моих учеников. Их светлые, ясные глаза - любопытные, добрые, верящие, оценивающие каждый  мой  шаг.  Они  многого  ожидают  от меня.  И я дарю  им счастье познания и общения, и я не просто учитель, я – первый учитель, помогающий ученикам познать себя, поверить в свои возможности, добиться успеха, не потеряв  при  этом нравственные ориентиры: доброту, совесть и честь.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Работать с детьми - это огромное счастье. Именно дети, только они умеют бескорыстно любить и своей любовью окрылять, вдохновлять и вселять уверенность. Я жду общения с ними, готовлюсь к нему, подбираю нужные слова. Все, что я делаю - только для них! И это общение доставляет мне радость  и удовольствие, потому что чувствую – я нужна им, а они нужны мне. И в этой  взаимности заключается счастье.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Значит ли это, что семья не входит в число моих приоритетов? Конечно, нет! Я - женщина! Дочь! Жена! Мама! Бабушка! Убеждена, что это одна из главных составляющих успеха в профессии.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Как отделить педагогическую философию от философии жизни? Перед детьми нельзя притворяться, они сразу уловят фальшь. Надо быть умным, справедливым, естественным - вот и вся философия. Но главное - добрым. Ни сентиментальным, ни жалостливым, а добрым. Добро само по себе активное движущее начало, а когда работаешь с детьми, доброта должна  стать основополагающим профессиональным качеством.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 xml:space="preserve">Я не оговорилась насчет профессионального качества: доброта есть во всех нас от рождения, но с течением лет мы часто теряем её, а работая с детьми, теряем ещё и сознательно, напуская на себя излишнюю строгость. Не нужно этого! Моя педагогическая философия может быть выражена словами Расула Гамзатова: «Не стыдись доброты своей!» Да, это непросто. На </w:t>
      </w:r>
      <w:r w:rsidRPr="00770646">
        <w:rPr>
          <w:sz w:val="28"/>
          <w:szCs w:val="28"/>
        </w:rPr>
        <w:lastRenderedPageBreak/>
        <w:t>протяжении многих лет я стараюсь поддерживать на своих уроках атмосферу доброжелательности и доверия. А как же иначе? Можно ли назвать это философией? Не знаю. Скорее, это моё профессиональное и жизненное кредо - служить детям, вкладывать в их души доброе начало, прививать любовь и уважение к России, родному краю, к людям, живущим в нашем селе.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 xml:space="preserve">Может быть, поэтому в 2003 году в нашей школе я организовала музейный уголок и занимаюсь с детьми краеведческой работой. За это время был собран богатый материал по истории школы, села, о ветеранах Великой Отечественной войны, тружениках тыла; предметы быта, фотографии. Очень большую  помощь в создании музейного уголка оказали дети, родители  и коллеги-учителя. 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На  уроках по предметам  «Нижегородская сторона» и «Гражданское образование», на внеклассных мероприятиях с учащимися частыми гостями бывают родители,  бабушки и  дедушки.  С  особой  гордостью  рассказывают  они о своих близких людях, приносят семейные  реликвии  и  фотографии.</w:t>
      </w:r>
    </w:p>
    <w:p w:rsidR="00853577" w:rsidRPr="00770646" w:rsidRDefault="00853577" w:rsidP="00853577">
      <w:pPr>
        <w:rPr>
          <w:sz w:val="28"/>
          <w:szCs w:val="28"/>
        </w:rPr>
      </w:pPr>
      <w:r w:rsidRPr="00770646">
        <w:rPr>
          <w:sz w:val="28"/>
          <w:szCs w:val="28"/>
        </w:rPr>
        <w:t xml:space="preserve">Один  из  выдающихся  ученых  современности Д.С.Лихачев сказал: «Забота о прошлом есть одновременно  и забота о  будущем… Любить  свою  семью, свой  дом, свою  школу, свое  село, свой  город, свою страну, свою  культуру и  язык  совершенно  необходим  для  нравственной оседлости  человека». </w:t>
      </w:r>
    </w:p>
    <w:p w:rsidR="00853577" w:rsidRPr="00770646" w:rsidRDefault="00853577" w:rsidP="00853577">
      <w:pPr>
        <w:rPr>
          <w:sz w:val="28"/>
          <w:szCs w:val="28"/>
        </w:rPr>
      </w:pPr>
      <w:r w:rsidRPr="00770646">
        <w:rPr>
          <w:sz w:val="28"/>
          <w:szCs w:val="28"/>
        </w:rPr>
        <w:t>Древний мыслитель и философ Конфуций говорил «Кто постигает новое, лелея старое, тот может быть учителем»</w:t>
      </w:r>
    </w:p>
    <w:p w:rsidR="00AC4811" w:rsidRDefault="00853577" w:rsidP="00853577">
      <w:pPr>
        <w:rPr>
          <w:sz w:val="28"/>
          <w:szCs w:val="28"/>
        </w:rPr>
      </w:pPr>
      <w:r w:rsidRPr="00770646">
        <w:rPr>
          <w:sz w:val="28"/>
          <w:szCs w:val="28"/>
        </w:rPr>
        <w:t xml:space="preserve">   Для реализации познавательной и творческой активности школьника в учебном процессе использую </w:t>
      </w:r>
      <w:r w:rsidRPr="00770646">
        <w:rPr>
          <w:bCs/>
          <w:sz w:val="28"/>
          <w:szCs w:val="28"/>
        </w:rPr>
        <w:t>современные образовательные технологии</w:t>
      </w:r>
      <w:r w:rsidRPr="00770646">
        <w:rPr>
          <w:sz w:val="28"/>
          <w:szCs w:val="28"/>
        </w:rPr>
        <w:t>, дающие возмо</w:t>
      </w:r>
      <w:r w:rsidR="00AC4811">
        <w:rPr>
          <w:sz w:val="28"/>
          <w:szCs w:val="28"/>
        </w:rPr>
        <w:t>жность повышать качество знаний:</w:t>
      </w:r>
      <w:r w:rsidRPr="00770646">
        <w:rPr>
          <w:sz w:val="28"/>
          <w:szCs w:val="28"/>
        </w:rPr>
        <w:t xml:space="preserve"> </w:t>
      </w:r>
    </w:p>
    <w:p w:rsidR="00AC4811" w:rsidRDefault="00AC4811" w:rsidP="00853577">
      <w:pPr>
        <w:rPr>
          <w:sz w:val="28"/>
          <w:szCs w:val="28"/>
        </w:rPr>
      </w:pPr>
      <w:r w:rsidRPr="00770646">
        <w:rPr>
          <w:sz w:val="28"/>
          <w:szCs w:val="28"/>
        </w:rPr>
        <w:t xml:space="preserve"> -</w:t>
      </w:r>
      <w:r>
        <w:rPr>
          <w:bCs/>
          <w:sz w:val="28"/>
          <w:szCs w:val="28"/>
        </w:rPr>
        <w:t>проблемное обучение</w:t>
      </w:r>
      <w:r w:rsidR="00853577" w:rsidRPr="00770646">
        <w:rPr>
          <w:bCs/>
          <w:sz w:val="28"/>
          <w:szCs w:val="28"/>
        </w:rPr>
        <w:t xml:space="preserve"> </w:t>
      </w:r>
    </w:p>
    <w:p w:rsidR="00853577" w:rsidRPr="00770646" w:rsidRDefault="00AC4811" w:rsidP="00853577">
      <w:pPr>
        <w:rPr>
          <w:sz w:val="28"/>
          <w:szCs w:val="28"/>
        </w:rPr>
      </w:pPr>
      <w:r w:rsidRPr="00770646">
        <w:rPr>
          <w:sz w:val="28"/>
          <w:szCs w:val="28"/>
        </w:rPr>
        <w:t xml:space="preserve"> -</w:t>
      </w:r>
      <w:r>
        <w:rPr>
          <w:bCs/>
          <w:sz w:val="28"/>
          <w:szCs w:val="28"/>
        </w:rPr>
        <w:t>разноуровневое обучение</w:t>
      </w:r>
      <w:r w:rsidR="00853577" w:rsidRPr="00770646">
        <w:rPr>
          <w:sz w:val="28"/>
          <w:szCs w:val="28"/>
        </w:rPr>
        <w:t xml:space="preserve">  </w:t>
      </w:r>
      <w:r w:rsidR="00853577" w:rsidRPr="00770646"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-проектные методы </w:t>
      </w:r>
      <w:r w:rsidR="00853577" w:rsidRPr="00770646">
        <w:rPr>
          <w:sz w:val="28"/>
          <w:szCs w:val="28"/>
        </w:rPr>
        <w:t xml:space="preserve">  </w:t>
      </w:r>
      <w:r w:rsidR="00853577" w:rsidRPr="00770646">
        <w:rPr>
          <w:sz w:val="28"/>
          <w:szCs w:val="28"/>
        </w:rPr>
        <w:br/>
      </w:r>
      <w:r w:rsidR="00853577" w:rsidRPr="00770646">
        <w:rPr>
          <w:bCs/>
          <w:sz w:val="28"/>
          <w:szCs w:val="28"/>
        </w:rPr>
        <w:t>-иссл</w:t>
      </w:r>
      <w:r>
        <w:rPr>
          <w:bCs/>
          <w:sz w:val="28"/>
          <w:szCs w:val="28"/>
        </w:rPr>
        <w:t xml:space="preserve">едовательские методы </w:t>
      </w:r>
      <w:r w:rsidR="00853577" w:rsidRPr="00770646">
        <w:rPr>
          <w:sz w:val="28"/>
          <w:szCs w:val="28"/>
        </w:rPr>
        <w:t xml:space="preserve">  </w:t>
      </w:r>
      <w:r w:rsidR="00853577" w:rsidRPr="00770646">
        <w:rPr>
          <w:sz w:val="28"/>
          <w:szCs w:val="28"/>
        </w:rPr>
        <w:br/>
      </w:r>
      <w:r w:rsidR="00853577" w:rsidRPr="00770646">
        <w:rPr>
          <w:bCs/>
          <w:sz w:val="28"/>
          <w:szCs w:val="28"/>
        </w:rPr>
        <w:t>-технология использования в обучении игровых методов: ролевых, делов</w:t>
      </w:r>
      <w:r>
        <w:rPr>
          <w:bCs/>
          <w:sz w:val="28"/>
          <w:szCs w:val="28"/>
        </w:rPr>
        <w:t>ых и других видов обучающих игр</w:t>
      </w:r>
      <w:r w:rsidR="00853577" w:rsidRPr="00770646">
        <w:rPr>
          <w:sz w:val="28"/>
          <w:szCs w:val="28"/>
        </w:rPr>
        <w:t xml:space="preserve"> </w:t>
      </w:r>
      <w:r w:rsidR="00853577" w:rsidRPr="00770646">
        <w:rPr>
          <w:sz w:val="28"/>
          <w:szCs w:val="28"/>
        </w:rPr>
        <w:br/>
      </w:r>
      <w:r w:rsidR="00853577" w:rsidRPr="00770646">
        <w:rPr>
          <w:bCs/>
          <w:sz w:val="28"/>
          <w:szCs w:val="28"/>
        </w:rPr>
        <w:t>-обучение в со</w:t>
      </w:r>
      <w:r>
        <w:rPr>
          <w:bCs/>
          <w:sz w:val="28"/>
          <w:szCs w:val="28"/>
        </w:rPr>
        <w:t>трудничестве (групповая работа)</w:t>
      </w:r>
      <w:r w:rsidR="00853577" w:rsidRPr="00770646">
        <w:rPr>
          <w:sz w:val="28"/>
          <w:szCs w:val="28"/>
        </w:rPr>
        <w:t xml:space="preserve">  </w:t>
      </w:r>
      <w:r w:rsidR="00853577" w:rsidRPr="00770646">
        <w:rPr>
          <w:sz w:val="28"/>
          <w:szCs w:val="28"/>
        </w:rPr>
        <w:br/>
      </w:r>
      <w:r w:rsidR="00853577" w:rsidRPr="00770646">
        <w:rPr>
          <w:bCs/>
          <w:sz w:val="28"/>
          <w:szCs w:val="28"/>
        </w:rPr>
        <w:t>-информаци</w:t>
      </w:r>
      <w:r>
        <w:rPr>
          <w:bCs/>
          <w:sz w:val="28"/>
          <w:szCs w:val="28"/>
        </w:rPr>
        <w:t>онно-коммуникативные технологии</w:t>
      </w:r>
      <w:r w:rsidR="00853577" w:rsidRPr="00770646">
        <w:rPr>
          <w:sz w:val="28"/>
          <w:szCs w:val="28"/>
        </w:rPr>
        <w:br/>
      </w:r>
      <w:r w:rsidR="00853577" w:rsidRPr="00770646">
        <w:rPr>
          <w:bCs/>
          <w:sz w:val="28"/>
          <w:szCs w:val="28"/>
        </w:rPr>
        <w:t>-здоровье сберегающие технологии.</w:t>
      </w:r>
      <w:r w:rsidR="00853577" w:rsidRPr="00770646">
        <w:rPr>
          <w:sz w:val="28"/>
          <w:szCs w:val="28"/>
        </w:rPr>
        <w:t xml:space="preserve"> </w:t>
      </w:r>
      <w:r w:rsidR="00853577" w:rsidRPr="00770646">
        <w:rPr>
          <w:sz w:val="28"/>
          <w:szCs w:val="28"/>
        </w:rPr>
        <w:br/>
      </w:r>
      <w:r w:rsidR="00853577" w:rsidRPr="00770646">
        <w:rPr>
          <w:bCs/>
          <w:sz w:val="28"/>
          <w:szCs w:val="28"/>
        </w:rPr>
        <w:t>-систему инновационной оценки «портфолио».</w:t>
      </w:r>
      <w:r w:rsidR="00853577" w:rsidRPr="00770646">
        <w:rPr>
          <w:sz w:val="28"/>
          <w:szCs w:val="28"/>
        </w:rPr>
        <w:t xml:space="preserve"> </w:t>
      </w:r>
      <w:r w:rsidR="00853577" w:rsidRPr="00770646">
        <w:rPr>
          <w:sz w:val="28"/>
          <w:szCs w:val="28"/>
        </w:rPr>
        <w:br/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853577" w:rsidRPr="00770646" w:rsidRDefault="00853577" w:rsidP="00853577">
      <w:pPr>
        <w:ind w:firstLine="426"/>
        <w:rPr>
          <w:sz w:val="28"/>
          <w:szCs w:val="28"/>
        </w:rPr>
      </w:pPr>
      <w:r w:rsidRPr="00770646">
        <w:rPr>
          <w:sz w:val="28"/>
          <w:szCs w:val="28"/>
        </w:rPr>
        <w:t>Для  меня  школа-  это  творческая  мастерская, которая  создает условия для самореализации личности.  Работа  учителя - это непременно  творчество. Только  тогда  учить    интересно, когда   веришь  в  себя,  в  свое  дело, когда</w:t>
      </w:r>
    </w:p>
    <w:p w:rsidR="00853577" w:rsidRPr="00770646" w:rsidRDefault="00853577" w:rsidP="00853577">
      <w:pPr>
        <w:rPr>
          <w:sz w:val="28"/>
          <w:szCs w:val="28"/>
        </w:rPr>
      </w:pPr>
      <w:r w:rsidRPr="00770646">
        <w:rPr>
          <w:sz w:val="28"/>
          <w:szCs w:val="28"/>
        </w:rPr>
        <w:t xml:space="preserve">помогаешь увидеть  прекрасное  рядом. </w:t>
      </w:r>
    </w:p>
    <w:p w:rsidR="00853577" w:rsidRPr="00770646" w:rsidRDefault="00853577" w:rsidP="00853577">
      <w:pPr>
        <w:rPr>
          <w:sz w:val="28"/>
          <w:szCs w:val="28"/>
        </w:rPr>
      </w:pPr>
      <w:r w:rsidRPr="00770646">
        <w:rPr>
          <w:sz w:val="28"/>
          <w:szCs w:val="28"/>
        </w:rPr>
        <w:t>За многие  годы  работы  в  школе  я  не  раз  убеждалась  в  том, что  выбор  профессии -  учителя  - был  сделан  мной  правильно.  И  главным  в  своей  педагогической  деятельности  считаю  «принцип бережного  прикосновения   к  личности  и  взглядом, и словом, и поступком».</w:t>
      </w:r>
    </w:p>
    <w:sectPr w:rsidR="00853577" w:rsidRPr="00770646" w:rsidSect="0050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1A" w:rsidRDefault="008D1F1A" w:rsidP="002C2B09">
      <w:r>
        <w:separator/>
      </w:r>
    </w:p>
  </w:endnote>
  <w:endnote w:type="continuationSeparator" w:id="1">
    <w:p w:rsidR="008D1F1A" w:rsidRDefault="008D1F1A" w:rsidP="002C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1A" w:rsidRDefault="008D1F1A" w:rsidP="002C2B09">
      <w:r>
        <w:separator/>
      </w:r>
    </w:p>
  </w:footnote>
  <w:footnote w:type="continuationSeparator" w:id="1">
    <w:p w:rsidR="008D1F1A" w:rsidRDefault="008D1F1A" w:rsidP="002C2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577"/>
    <w:rsid w:val="001B6999"/>
    <w:rsid w:val="002C2B09"/>
    <w:rsid w:val="00456B04"/>
    <w:rsid w:val="005033DC"/>
    <w:rsid w:val="00770646"/>
    <w:rsid w:val="00853577"/>
    <w:rsid w:val="008D1F1A"/>
    <w:rsid w:val="00AC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C2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2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838</Words>
  <Characters>4777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2015-08-14T14:02:00Z</dcterms:created>
  <dcterms:modified xsi:type="dcterms:W3CDTF">2015-08-15T19:56:00Z</dcterms:modified>
</cp:coreProperties>
</file>