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E2" w:rsidRPr="00FD15E2" w:rsidRDefault="00FD15E2" w:rsidP="00FD15E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36"/>
          <w:lang w:eastAsia="ru-RU"/>
        </w:rPr>
        <w:t>Классный час на тему "Путешествие в мир доброты". 2 класс</w:t>
      </w:r>
      <w:r w:rsidRPr="00FD1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Цель: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формирование этических норм поведения в обществе и общения друг с другом, развитие эмоционально-ценностной сферы учащихся.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Задачи:</w:t>
      </w:r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– формировать у учащихся этические представления, знания о категориях добра и зла;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развитие умений сравнивать, анализировать, выделять главное, обобщать;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формировать умение совместно работать в группе;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способствовать процессу самопознания через создание условий для самовыражения.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Оборудование: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презентация, запись песен «Песня о дороге добра», «Если добрый ты», фрагменты мультипликационного фильма «Мешок яблок», волшебный сундук сказок (шляпа, </w:t>
      </w:r>
      <w:proofErr w:type="spell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цветик-семицветик</w:t>
      </w:r>
      <w:proofErr w:type="spell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, сапог, розы, аптечка, собачка, рисунки с изображением солнца, тучки, земли; карандаши, листы бумаги, клей, фломастеры, карточки со словами.</w:t>
      </w:r>
      <w:proofErr w:type="gramEnd"/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i/>
          <w:iCs/>
          <w:color w:val="006600"/>
          <w:sz w:val="36"/>
          <w:szCs w:val="36"/>
          <w:lang w:eastAsia="ru-RU"/>
        </w:rPr>
        <w:t>Ход работы: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 xml:space="preserve">1. </w:t>
      </w:r>
      <w:proofErr w:type="gramStart"/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Орг. момент</w:t>
      </w:r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Дорогие ребята меня к вам просьба: закройте, пожалуйста, глаза на минуту, улыбнитесь (обязательно от души), откройте глаза, посмотрите: у нас в классе стало светлее.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от ваших улыбок засияло солнце, оно согрело нас своим теплом. Когда вы улыбаетесь, у вас счастливые и добрые лица.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color w:val="006600"/>
          <w:sz w:val="27"/>
          <w:szCs w:val="27"/>
          <w:lang w:eastAsia="ru-RU"/>
        </w:rPr>
        <w:t>2. Определение темы классного часа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Сегодня у нас необычный классный час. А начнем мы его с </w:t>
      </w:r>
      <w:r w:rsidR="00F1670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мультфильма.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Слайд 1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Вот вы </w:t>
      </w:r>
      <w:r w:rsidR="00F167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посмотрели </w:t>
      </w:r>
      <w:proofErr w:type="spellStart"/>
      <w:proofErr w:type="gramStart"/>
      <w:r w:rsidR="00F16706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 w:rsidR="00F16706">
        <w:rPr>
          <w:rFonts w:ascii="Times New Roman" w:eastAsia="Times New Roman" w:hAnsi="Times New Roman" w:cs="Times New Roman"/>
          <w:sz w:val="27"/>
          <w:szCs w:val="27"/>
          <w:lang w:eastAsia="ru-RU"/>
        </w:rPr>
        <w:t>\ф</w:t>
      </w:r>
      <w:proofErr w:type="spell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. Как вы думаете, чему будет посвящен наш классный час? Да, доброте.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Слайд 2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Напишите, 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по-вашему означает слово Доброта (листы командам). С чем у вас ассоциируется это слово? Что вам сразу приходит в голову, когда вы слышите слово Доброта?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Зачитываются ответы детей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Видите, как по-разному мы представляем себе это понятие. А чтобы лучше разобраться, что же такое настоящая Доброта, сейчас мы отправимся в необычное путешествие в мир Доброты.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 xml:space="preserve">3. Чтение и обсуждение стихотворения Ю. </w:t>
      </w:r>
      <w:proofErr w:type="spellStart"/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Друниной</w:t>
      </w:r>
      <w:proofErr w:type="spellEnd"/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 xml:space="preserve"> «Стираются лица и даты…»</w:t>
      </w:r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Прослушайте стихотворение Ю. </w:t>
      </w:r>
      <w:proofErr w:type="spell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Друниной</w:t>
      </w:r>
      <w:proofErr w:type="spellEnd"/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Стираются лица и даты,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всё ж до последнего дня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Мне помнить о тех, что когда-то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оть чем-то согрели меня.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Согрели своей плащ-палаткой,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Иль тихим шутливым словцом,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Иль чаем на столике шатком,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Иль попросту добрым лицом.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праздник, как счастье, как чудо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дёт Доброта по земле.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я про неё не забуду,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я забываю о зле…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О чём это стихотворение? Какова его основная мысль?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Подберите однокоренные слова к слову добро. (Доброта, добрый)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Что значит добрый человек?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Доброта бывает разная. Существует три понятия доброты.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3 – 4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Самая маленькая доброта – пассивная. Человек не ударит слабого, не заденет самолюбия 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легко ранимого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. Но пройдёт мимо зла, не поспешит сделать добро.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5 – 6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Бывает доброта активная, когда человек совершает добрые дела, но тоже проходит мимо зла. Может, он делал добро другим для своей выгоды?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7 -8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И наконец, доброта созидательная. Это самое ценное, что может быть в человеке. Такая доброта выбирает себе хозяина – человека с чувством обострённого достоинства, который защитит Слабого, поможет в беде, по-настоящему почувствует несправедливость, унижение одного человека другим и способен бороться со злом.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Так какие три понятия доброты мы узнали?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9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4. Остров пословиц</w:t>
      </w:r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Еще издавна люди стремились к добру и ненавидели зло. И эту мысль они отразили в пословицах, которые передаются из уст в уста. Поэтому первым делом мы поплывем на остров пословиц.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Доброе слово человеку, что дождь в засуху.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Жизнь дана на добрые дела.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Доброе слово и железные ворота открывает.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Ласковое слово, что солнышко в ненастье.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Добро сделанное втайне, </w:t>
      </w:r>
      <w:proofErr w:type="spell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оплатится</w:t>
      </w:r>
      <w:proofErr w:type="spell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явно.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Каждой команде выдаются рассыпанные пословицы. Вам нужно из слов и словосочетаний собрать пословицу, наклеить ее на лист, обсудить в группе, в чем заключается смысл этой пословицы, а затем всем рассказать ваше общее мнение.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10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чём заключается смысл каждой пословицы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?</w:t>
      </w:r>
      <w:proofErr w:type="gramEnd"/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5. Город вежливости</w:t>
      </w:r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Да, правильно. Из этих пословиц мы видим, что добро всегда приносит радость окружающим людям. Первый шаг к доброте – это доброе слово. Поэтому мы отправляемся в город вежливости.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а) Разминка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Растает даже ледяная глыба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т слова теплого….(спасибо)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Зазеленеет старый пень,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Когда услышит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.. (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добрый день)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Мальчик, вежливый и развитый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оворит, встречаясь…. (здравствуйте)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нас бранят за шалости,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Говорим … (извините, пожалуйста)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во Франции, и в Дании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а прощанье говорят …(до свидания)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Ну вот, волшебные слова мы вспомнили. А как вы думаете – от чего зависит их сила? Сейчас мы посмотрим сценку, а потом попробуем ответить на этот вопрос.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показывают инсценировку стихотворения </w:t>
      </w:r>
      <w:proofErr w:type="spell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З.Бядули</w:t>
      </w:r>
      <w:proofErr w:type="spell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“Петрусь”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Обещал отцу Петрусь: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за вежливость возьмусь,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Буду всех благодарить, 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Первым “здравствуй” говорить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мальчишка со стараньем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Выполняет обещанье.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Видит – утром у сторожки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ремлет сторож на порожке: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посту он ночь не спал,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Только-только задремал.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Петрусь как заорет: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С добрым утром, дед Федот! –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Дед 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ругнул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спросонок: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Убирайся, постреленок!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Вот Петрусь догнал </w:t>
      </w:r>
      <w:proofErr w:type="spell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Яринку</w:t>
      </w:r>
      <w:proofErr w:type="spellEnd"/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а как дернет за косынку: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Ты куда, </w:t>
      </w:r>
      <w:proofErr w:type="spell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Яринка</w:t>
      </w:r>
      <w:proofErr w:type="spell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стой!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здороваюсь с тобой! –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Та отпрянула в сторонку – 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невежлива девчонка!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Нёс знакомый стопку книг,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Петрусь с ограды – прыг!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Чуть не сел ему на плечи!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Извините, добрый вечер!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Ты, – знакомый закричал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, –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невежа, и нахал!-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Петя очень удивлен: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Разве был невежлив он?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выдумаете, вежлив ли на самом деле Петрусь? Почему поступки мальчика нельзя назвать вежливыми?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Вы сейчас увидите еще один пример неудачного применения волшебных слов. Сценка “Очень вежливый индюк”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Объявился в доме вдруг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чень вежливый индюк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Раз по двадцать в день,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реже, он кричал: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“Эй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вы, невежи!”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Заходите что ли в гости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оучиться вежливости.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“Я и сам, – кричал индюк, – 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Доктор вежливых наук.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жена моя – пример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Замечательных манер.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Даже, когда спит она,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Видно, что воспитана.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стесняйся, ты, осел,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Заходи, садись за стол.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же ты молчишь как рыба?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Говори: “Приду, спасибо!”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Ты не будь свиньей, свинья,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Ждет тебя моя семья!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Только раньше бы умыла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Ты свое свиное рыло!”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ни бился он, однако,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 индюку никто не шел – 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Ни корова, ни собака,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Ни хавронья, ни осел.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Поседел индюк от злости: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“Не идут 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нахалы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гости!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Зря пропали все труды,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Все они </w:t>
      </w:r>
      <w:proofErr w:type="spell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балды</w:t>
      </w:r>
      <w:proofErr w:type="spell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балды</w:t>
      </w:r>
      <w:proofErr w:type="spell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!”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добавил с высоты своего величия: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“Не усвоили скоты правила приличия!”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Так отчего же зависит сила волшебных слов? Правильно, сила волшебных слов зависит от того, как именно они сказаны, каким голосом – спокойным и приветливым или грубым и невежливым. Сказанные грубо, они просто перестают быть волшебными. Недаром в народе говорят “</w:t>
      </w:r>
      <w:proofErr w:type="spell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Самолюб</w:t>
      </w:r>
      <w:proofErr w:type="spell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никому не люб”.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6. Культура общения</w:t>
      </w:r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Обсуждать поведение других людей легко. А как бы вы сами поступили в этих ситуациях? Сейчас я каждой команде раздаю ситуации. А вы прочитайте их, найдите ошибки, обсудите в группе и скажите, в чем дети были не правы.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Ситуация 1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. Девочка возмущенно жаловалась маме: “Во дворе есть такой плохой мальчик – все время зовет меня Валькой”. “А ты как его зовешь?” – спросила мама. “Я его вообще никак не зову. Я ему просто кричу: “Эй, ты!”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Права ли была девочка?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(Девочка сама должна звать мальчика по имени, показывая ему пример, а не кричать “Эй, ты!”)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Ситуация 2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. Мальчик крикнул прохожему “Сколько время?”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Какие ошибки допустил мальчик?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1) надо было не кричать, а говорить; 2) Скажите, пожалуйста; 3) Правильнее говорить который час, а не сколько время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Ситуация 3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.На день рождения имениннику неожиданно принесли в подарок две одинаковые машинки. На что мальчик сказал “Что мне делать с двумя машинками? Ведь у меня такая уже есть!”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бы вы сказали на месте мальчика, чтобы не обидеть гостя?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(Большое спасибо!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У меня теперь две одинаковые машинки, можно играть вдвоем!)</w:t>
      </w:r>
      <w:proofErr w:type="gramEnd"/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Ситуация 4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школьном коридоре разговаривают 2 учителя. Среди них Катя увидела свою учительницу и вежливо поздоровалась только с ней: “Здравствуйте, Ольга Ивановна!” Правильно ли поступила девочка?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(Надо было сказать общее “Здравствуйте”)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7. Сказочная долина</w:t>
      </w:r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Да, непросто, оказывается, быть вежливым и культурным человеком. Этому 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необходимо учиться всю жизнь. А помогают нам в этом не только наши родители, учителя, но и старые, добрые сказки. Наш дальнейший путь лежит в Сказочную долину. Ведь именно в сказках Добро всегда побеждает зло.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Давайте, ребята, вспомним, какие сказочные герои творили добрые дела, приносили радость окружающим. А поможет нам в этом Сказочный сундук. Нам нужно догадаться, кому принадлежат эти предметы?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( Шляпа, цветик - </w:t>
      </w:r>
      <w:proofErr w:type="spell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семицветик</w:t>
      </w:r>
      <w:proofErr w:type="spell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, аптечка, сапожек, розы, собачка)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злого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Карабаса-Барабаса</w:t>
      </w:r>
      <w:proofErr w:type="spell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открыл для них замечательный театр. (Папа Карло)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Лечил зверей и птиц, спас больных зверей Африки (Айболит)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Это были любимые цветы девочки, которая оказалась сильнее Снежной королевы и спасла своего друга из ледяного плена (Герда)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4. Эта девочка использовала последний лепесток, чтобы помочь выздороветь больному мальчику. (Женя из </w:t>
      </w:r>
      <w:proofErr w:type="spell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Цветика-семицветика</w:t>
      </w:r>
      <w:proofErr w:type="spell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Катаева)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Чем же отличаются эти сказочные герои от всех остальных героев, например Бабы-Яги, </w:t>
      </w:r>
      <w:proofErr w:type="spell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Карабаса-Барабаса</w:t>
      </w:r>
      <w:proofErr w:type="spell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? Тем, что они творят добро, помогают доброму человеку, хорошему делу, мешают злому.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Физминутка</w:t>
      </w:r>
      <w:proofErr w:type="spellEnd"/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11</w:t>
      </w:r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(Дети под музыку выполняют танцевальные движения)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8. Страна верных друзей</w:t>
      </w:r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а сейчас ещё с одним сказочным героем вы встретитесь, просмотрев отрывок из мультфильма.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Слайд 12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Скажите, как отблагодарили лесные жители зайца за его доброту?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Слайды 13, 14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Думал ли он о выгоде, когда совершал добрые поступки?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9. Анкета</w:t>
      </w:r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Может кто-нибудь из вас сказать по совести: «Я добрый человек».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Давайте проведём анкету «Добрый ли вы человек?»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1) У вас появились деньги. Могли бы вы истратить всё, что у вас есть, на подарки друзьям?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2) Товарищ рассказывает вам о своих невзгодах. 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Дадите ли вы ему понять, что вас это мало интересует, даже если это так?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3) Если ваш партнёр плохо играет в шахматы или другую игру, будете ли вы иногда ему поддаваться, чтобы сделать ему приятное?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4) Часто ли вы говорите приятное людям, просто чтобы поднять им настроение?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5) Любите ли вы злые шутки?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6) Вы злопамятны?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7) Сможете ли вы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терпеливо выслушивать даже то, что вас совершенно не интересует?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8) Умеете ли на практике применять свои способности?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9) Бросаете ли вы игру, когда начинаете проигрывать?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10) Если вы уверены в своей правоте, отказываетесь ли вы слушать аргументы оппонента?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11) Вы охотно выполняете просьбы?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12) Станете ли вы подтрунивать над кем-то, чтобы развеселить окружающих?</w:t>
      </w:r>
      <w:proofErr w:type="gramEnd"/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анкеты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А теперь вы можете засчитать себе 1 очко за ответ «да» на вопросы: 1, 3, 4, 7, 11 и за ответ «нет» на вопросы: 2, 5, 6, 8, 9, 10, 12.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Вы набрали больше 8 очков. Вы любезны. Нравитесь окружающим, умеете общаться с людьми. У вас, наверное, много друзей. Одно предостережение: никогда не пытайтесь иметь хорошие отношения со всеми – всем не угодишь, да и на пользу это вам не пойдёт.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От 4 до 8 очков. Ну что же, ваша доброта – вопрос случая. Добры вы далеко не со всеми. Для одних вы можете пойти на всё, но общение с вами более чем неприятно для тех, кто вам не нравится. Это не так уж плохо. Но, наверное, надо стараться быть ровным со всеми, чтобы люди не обижались.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Вы набрали меньше 4 очков. Общение с вами, надо признаться, порой бывает просто мукой даже для самых близких вам людей. Будьте доброжелательны, и у вас будет больше друзей. Ведь дружба требует доброго отношения…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10. Правила доброты</w:t>
      </w:r>
      <w:r w:rsidRPr="00FD15E2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 приятнее находиться в обществе добрых людей, но для этого мы должны быть сами добрыми людьми. Давайте составим с вами правила доброты, пользуясь которыми мы станем по-настоящему добрыми.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15</w:t>
      </w:r>
    </w:p>
    <w:tbl>
      <w:tblPr>
        <w:tblW w:w="40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38"/>
        <w:gridCol w:w="2340"/>
      </w:tblGrid>
      <w:tr w:rsidR="00FD15E2" w:rsidRPr="00FD15E2" w:rsidTr="00FD15E2">
        <w:trPr>
          <w:trHeight w:val="3495"/>
          <w:tblCellSpacing w:w="0" w:type="dxa"/>
          <w:jc w:val="center"/>
        </w:trPr>
        <w:tc>
          <w:tcPr>
            <w:tcW w:w="3500" w:type="pct"/>
            <w:vAlign w:val="center"/>
            <w:hideMark/>
          </w:tcPr>
          <w:p w:rsidR="00FD15E2" w:rsidRPr="00FD15E2" w:rsidRDefault="00FD15E2" w:rsidP="00FD15E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E2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Помогать людям.</w:t>
            </w:r>
            <w:r w:rsidRPr="00FD1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FD15E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Защищать слабого.</w:t>
            </w:r>
            <w:r w:rsidRPr="00FD1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FD15E2">
              <w:rPr>
                <w:rFonts w:ascii="Times New Roman" w:eastAsia="Times New Roman" w:hAnsi="Times New Roman" w:cs="Times New Roman"/>
                <w:b/>
                <w:bCs/>
                <w:color w:val="009900"/>
                <w:sz w:val="27"/>
                <w:szCs w:val="27"/>
                <w:lang w:eastAsia="ru-RU"/>
              </w:rPr>
              <w:t>Делиться последним с другом.</w:t>
            </w:r>
            <w:r w:rsidRPr="00FD1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FD15E2">
              <w:rPr>
                <w:rFonts w:ascii="Times New Roman" w:eastAsia="Times New Roman" w:hAnsi="Times New Roman" w:cs="Times New Roman"/>
                <w:b/>
                <w:bCs/>
                <w:color w:val="663300"/>
                <w:sz w:val="27"/>
                <w:szCs w:val="27"/>
                <w:lang w:eastAsia="ru-RU"/>
              </w:rPr>
              <w:t>Не завидовать.</w:t>
            </w:r>
            <w:r w:rsidRPr="00FD1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FD15E2">
              <w:rPr>
                <w:rFonts w:ascii="Times New Roman" w:eastAsia="Times New Roman" w:hAnsi="Times New Roman" w:cs="Times New Roman"/>
                <w:b/>
                <w:bCs/>
                <w:color w:val="CC00CC"/>
                <w:sz w:val="27"/>
                <w:szCs w:val="27"/>
                <w:lang w:eastAsia="ru-RU"/>
              </w:rPr>
              <w:t>Прощать ошибки другим.</w:t>
            </w:r>
          </w:p>
          <w:p w:rsidR="00FD15E2" w:rsidRPr="00FD15E2" w:rsidRDefault="00FD15E2" w:rsidP="00FD1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15E2" w:rsidRPr="00FD15E2" w:rsidRDefault="00FD15E2" w:rsidP="00FD1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ПОМНИ: Попробуй не наступить, а уступить.</w:t>
            </w:r>
            <w:r w:rsidRPr="00FD15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Не захватить, а отдать.</w:t>
            </w:r>
          </w:p>
        </w:tc>
        <w:tc>
          <w:tcPr>
            <w:tcW w:w="1500" w:type="pct"/>
            <w:vAlign w:val="center"/>
            <w:hideMark/>
          </w:tcPr>
          <w:p w:rsidR="00FD15E2" w:rsidRPr="00FD15E2" w:rsidRDefault="00FD15E2" w:rsidP="00FD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960" cy="2286000"/>
                  <wp:effectExtent l="19050" t="0" r="8890" b="0"/>
                  <wp:docPr id="1" name="Рисунок 1" descr="http://lybohna2005.narod.ru/Files/Vnekl_meropr/dobro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ybohna2005.narod.ru/Files/Vnekl_meropr/dobro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11. Добрая земля</w:t>
      </w:r>
      <w:proofErr w:type="gramStart"/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лагодаря вашим добрым поступкам, пусть пока только в сценке, но ведь вы и в жизни так поступите, если это случится именно с вами, мы и приплыли к морю Доброты, добрались до Доброй земли.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lastRenderedPageBreak/>
        <w:t>12. Изготовление коллажа</w:t>
      </w:r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Земля покрыта туманом. Давайте сделаем так, чтобы солнце на этой земле засияло ярко-ярко. Для этого первая команда изобразит нам на этом листе солнце. Не случайно, народная мудрость гласит: доброта, что солнце. А добрые люди как лучи этого солнца добротой своей согревают людей. Сейчас я раздам слова.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развязный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аккуратный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доброжелательный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вежливый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грубый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неучтивый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умеет прощать обиды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чуткий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отзывчивый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помогает в беде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часто ссорится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вспыльчивый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скромный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общительный 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ласковый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веселый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счастливый 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наглый 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внимательный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жадный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крикливый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Вашей команде нужно выбрать из этих слов только те, которые относятся к добрым </w:t>
      </w:r>
      <w:proofErr w:type="gramStart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людям</w:t>
      </w:r>
      <w:proofErr w:type="gramEnd"/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наклеить их как лучи.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Кто же населяет эту землю? Вторая команда подумает и наклеит на эту землю только тех людей, которых она считает добрыми.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Ребята, а чего не хватает на нашей картине? Конечно, на Доброй земле должны петь птицы, цвести сады, потому что природа тоже радуется доброте. Весь животный и растительный мир планеты зависит от нас – людей. А если мы будем злыми и жестокими по отношению к природе, то и цветы все погибнут.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13. Рефлексия</w:t>
      </w:r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Посмотрите на картину, которая у нас с вами получилась. Кого же мы называем добрым человеком?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Добравшись до Доброй земли, вы, наверное, поняли, что у каждого человека, большого и маленького, свой путь к доброте.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eastAsia="ru-RU"/>
        </w:rPr>
        <w:t>14. Итог</w:t>
      </w:r>
      <w:r w:rsidRPr="00FD1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- Путь к доброте – нелегкий, долгий путь, на котором человека ожидают взлеты и падения, спуски и подъемы, чередование добра и зла. Научиться быть по-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настоящему добрым – трудно. Человек должен чаще останавливаться и размышлять о своих совершенных поступках.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А я сегодня всех благодарю за теплый, доверительный разговор, за добрые, умные мысли, за творческое отношение к работе.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16</w:t>
      </w:r>
    </w:p>
    <w:p w:rsidR="00FD15E2" w:rsidRPr="00FD15E2" w:rsidRDefault="00FD15E2" w:rsidP="00FD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Добрые слова – корни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Добрые мысли – цветы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Добрые дела – плоды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Добрые сердца – сады.</w:t>
      </w:r>
      <w:r w:rsidRPr="00FD15E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Заботьтесь о своем саде и не позволяйте ему зарастать сорняками, наполняйте его солнечным светом, добрыми словами и добрыми делами!</w:t>
      </w:r>
    </w:p>
    <w:p w:rsidR="002706BA" w:rsidRDefault="002706BA"/>
    <w:sectPr w:rsidR="002706BA" w:rsidSect="0027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15E2"/>
    <w:rsid w:val="00000267"/>
    <w:rsid w:val="000009A7"/>
    <w:rsid w:val="0000570F"/>
    <w:rsid w:val="00010453"/>
    <w:rsid w:val="00014F31"/>
    <w:rsid w:val="00020DE5"/>
    <w:rsid w:val="000242E3"/>
    <w:rsid w:val="000248DA"/>
    <w:rsid w:val="00032D1E"/>
    <w:rsid w:val="00033224"/>
    <w:rsid w:val="00040D3B"/>
    <w:rsid w:val="000451D8"/>
    <w:rsid w:val="0005651A"/>
    <w:rsid w:val="00060513"/>
    <w:rsid w:val="00062989"/>
    <w:rsid w:val="00062A48"/>
    <w:rsid w:val="00081111"/>
    <w:rsid w:val="00083E60"/>
    <w:rsid w:val="00084220"/>
    <w:rsid w:val="000854BC"/>
    <w:rsid w:val="000A708D"/>
    <w:rsid w:val="000A7A9D"/>
    <w:rsid w:val="000B1262"/>
    <w:rsid w:val="000C4C95"/>
    <w:rsid w:val="000D27B8"/>
    <w:rsid w:val="000E2CFA"/>
    <w:rsid w:val="000E3BCC"/>
    <w:rsid w:val="000E414B"/>
    <w:rsid w:val="000F2E33"/>
    <w:rsid w:val="001007F8"/>
    <w:rsid w:val="00100DE5"/>
    <w:rsid w:val="00101973"/>
    <w:rsid w:val="00102177"/>
    <w:rsid w:val="0010319B"/>
    <w:rsid w:val="00106F7E"/>
    <w:rsid w:val="001134EB"/>
    <w:rsid w:val="001155C9"/>
    <w:rsid w:val="001179C8"/>
    <w:rsid w:val="00122011"/>
    <w:rsid w:val="00123C7A"/>
    <w:rsid w:val="00133845"/>
    <w:rsid w:val="0014767A"/>
    <w:rsid w:val="00147E24"/>
    <w:rsid w:val="00153760"/>
    <w:rsid w:val="001563D0"/>
    <w:rsid w:val="00167B14"/>
    <w:rsid w:val="00171761"/>
    <w:rsid w:val="001748E6"/>
    <w:rsid w:val="00176669"/>
    <w:rsid w:val="0018142B"/>
    <w:rsid w:val="001876B2"/>
    <w:rsid w:val="001A0297"/>
    <w:rsid w:val="001B70E7"/>
    <w:rsid w:val="001C2BDC"/>
    <w:rsid w:val="001C4D6E"/>
    <w:rsid w:val="001C526F"/>
    <w:rsid w:val="001D486F"/>
    <w:rsid w:val="001D6B52"/>
    <w:rsid w:val="001D732C"/>
    <w:rsid w:val="001E260B"/>
    <w:rsid w:val="001F4DC5"/>
    <w:rsid w:val="001F60C4"/>
    <w:rsid w:val="0020020F"/>
    <w:rsid w:val="00206AEE"/>
    <w:rsid w:val="00221656"/>
    <w:rsid w:val="00223357"/>
    <w:rsid w:val="00223D6B"/>
    <w:rsid w:val="00225F99"/>
    <w:rsid w:val="002302E2"/>
    <w:rsid w:val="00236184"/>
    <w:rsid w:val="00243503"/>
    <w:rsid w:val="002436CA"/>
    <w:rsid w:val="00256A32"/>
    <w:rsid w:val="0026420F"/>
    <w:rsid w:val="002647D2"/>
    <w:rsid w:val="00267607"/>
    <w:rsid w:val="002706BA"/>
    <w:rsid w:val="00273858"/>
    <w:rsid w:val="002761A9"/>
    <w:rsid w:val="0028287A"/>
    <w:rsid w:val="002864FD"/>
    <w:rsid w:val="002A6D15"/>
    <w:rsid w:val="002C0FA0"/>
    <w:rsid w:val="002D5B68"/>
    <w:rsid w:val="002E3F11"/>
    <w:rsid w:val="002E76C7"/>
    <w:rsid w:val="002E77B6"/>
    <w:rsid w:val="002F4871"/>
    <w:rsid w:val="003075CF"/>
    <w:rsid w:val="003106C9"/>
    <w:rsid w:val="003124BB"/>
    <w:rsid w:val="00332671"/>
    <w:rsid w:val="003419EF"/>
    <w:rsid w:val="003436B1"/>
    <w:rsid w:val="00345B82"/>
    <w:rsid w:val="0034729F"/>
    <w:rsid w:val="00347CFB"/>
    <w:rsid w:val="0035225E"/>
    <w:rsid w:val="00355C17"/>
    <w:rsid w:val="00357890"/>
    <w:rsid w:val="00357F08"/>
    <w:rsid w:val="00371740"/>
    <w:rsid w:val="00374028"/>
    <w:rsid w:val="00374C08"/>
    <w:rsid w:val="00376532"/>
    <w:rsid w:val="00383505"/>
    <w:rsid w:val="00390603"/>
    <w:rsid w:val="0039153C"/>
    <w:rsid w:val="00391FDA"/>
    <w:rsid w:val="003976A5"/>
    <w:rsid w:val="003B0DCA"/>
    <w:rsid w:val="003B5A0A"/>
    <w:rsid w:val="003C7F0A"/>
    <w:rsid w:val="003E076D"/>
    <w:rsid w:val="003E1DF4"/>
    <w:rsid w:val="003E317A"/>
    <w:rsid w:val="003E7C0D"/>
    <w:rsid w:val="003F02D7"/>
    <w:rsid w:val="003F3945"/>
    <w:rsid w:val="003F3EA9"/>
    <w:rsid w:val="003F79E0"/>
    <w:rsid w:val="0040199A"/>
    <w:rsid w:val="004027AF"/>
    <w:rsid w:val="004027F2"/>
    <w:rsid w:val="00404B4A"/>
    <w:rsid w:val="0041252C"/>
    <w:rsid w:val="004237AE"/>
    <w:rsid w:val="00431D34"/>
    <w:rsid w:val="00442139"/>
    <w:rsid w:val="00443C36"/>
    <w:rsid w:val="004443E7"/>
    <w:rsid w:val="00461AF7"/>
    <w:rsid w:val="00464775"/>
    <w:rsid w:val="00471DB9"/>
    <w:rsid w:val="00477F47"/>
    <w:rsid w:val="00484A17"/>
    <w:rsid w:val="00484AAA"/>
    <w:rsid w:val="00484AD7"/>
    <w:rsid w:val="00487725"/>
    <w:rsid w:val="004924E3"/>
    <w:rsid w:val="00495187"/>
    <w:rsid w:val="004C049C"/>
    <w:rsid w:val="004C0687"/>
    <w:rsid w:val="004C1006"/>
    <w:rsid w:val="004C5C1D"/>
    <w:rsid w:val="004D5DC0"/>
    <w:rsid w:val="004D6583"/>
    <w:rsid w:val="004D7609"/>
    <w:rsid w:val="004D7970"/>
    <w:rsid w:val="004E3CCF"/>
    <w:rsid w:val="004E41DE"/>
    <w:rsid w:val="004E6431"/>
    <w:rsid w:val="00501864"/>
    <w:rsid w:val="00516D73"/>
    <w:rsid w:val="005176B3"/>
    <w:rsid w:val="005203DB"/>
    <w:rsid w:val="0052364C"/>
    <w:rsid w:val="00527E06"/>
    <w:rsid w:val="00535872"/>
    <w:rsid w:val="00535E56"/>
    <w:rsid w:val="00546376"/>
    <w:rsid w:val="00547B81"/>
    <w:rsid w:val="005540DB"/>
    <w:rsid w:val="00557967"/>
    <w:rsid w:val="00560CEA"/>
    <w:rsid w:val="00572C2D"/>
    <w:rsid w:val="00575C99"/>
    <w:rsid w:val="0058150F"/>
    <w:rsid w:val="00587369"/>
    <w:rsid w:val="005A0FD5"/>
    <w:rsid w:val="005A202B"/>
    <w:rsid w:val="005A2DA9"/>
    <w:rsid w:val="005C186B"/>
    <w:rsid w:val="005C2B67"/>
    <w:rsid w:val="005C734F"/>
    <w:rsid w:val="005E3277"/>
    <w:rsid w:val="005E3A8D"/>
    <w:rsid w:val="00602F97"/>
    <w:rsid w:val="006064A5"/>
    <w:rsid w:val="00613248"/>
    <w:rsid w:val="00617DBB"/>
    <w:rsid w:val="00620B47"/>
    <w:rsid w:val="00623858"/>
    <w:rsid w:val="00624501"/>
    <w:rsid w:val="00624F84"/>
    <w:rsid w:val="006318EA"/>
    <w:rsid w:val="00631AFA"/>
    <w:rsid w:val="00662300"/>
    <w:rsid w:val="00662BBF"/>
    <w:rsid w:val="00681AB2"/>
    <w:rsid w:val="006911BD"/>
    <w:rsid w:val="00691FE5"/>
    <w:rsid w:val="0069254C"/>
    <w:rsid w:val="006A77E5"/>
    <w:rsid w:val="006B30F0"/>
    <w:rsid w:val="006B42DA"/>
    <w:rsid w:val="006B6E26"/>
    <w:rsid w:val="006C53FB"/>
    <w:rsid w:val="006D6F1E"/>
    <w:rsid w:val="006D71FF"/>
    <w:rsid w:val="006E5A50"/>
    <w:rsid w:val="007122C1"/>
    <w:rsid w:val="007202DE"/>
    <w:rsid w:val="00736059"/>
    <w:rsid w:val="00737620"/>
    <w:rsid w:val="00740E86"/>
    <w:rsid w:val="007801EC"/>
    <w:rsid w:val="00784062"/>
    <w:rsid w:val="00785DAA"/>
    <w:rsid w:val="00790D73"/>
    <w:rsid w:val="007A2582"/>
    <w:rsid w:val="007A6A30"/>
    <w:rsid w:val="007B11D4"/>
    <w:rsid w:val="007B2590"/>
    <w:rsid w:val="007B2C42"/>
    <w:rsid w:val="007B7C22"/>
    <w:rsid w:val="007C0A2E"/>
    <w:rsid w:val="007C2627"/>
    <w:rsid w:val="007D73A4"/>
    <w:rsid w:val="007E30FE"/>
    <w:rsid w:val="007E6DC8"/>
    <w:rsid w:val="007F3E38"/>
    <w:rsid w:val="007F7C72"/>
    <w:rsid w:val="00806DF4"/>
    <w:rsid w:val="00812BEB"/>
    <w:rsid w:val="008205A4"/>
    <w:rsid w:val="00824A06"/>
    <w:rsid w:val="0083281A"/>
    <w:rsid w:val="00847F21"/>
    <w:rsid w:val="00853CB7"/>
    <w:rsid w:val="008767CF"/>
    <w:rsid w:val="008804CC"/>
    <w:rsid w:val="0088500C"/>
    <w:rsid w:val="00895B30"/>
    <w:rsid w:val="008A726F"/>
    <w:rsid w:val="008B1BDD"/>
    <w:rsid w:val="008B55F1"/>
    <w:rsid w:val="008B7FB9"/>
    <w:rsid w:val="008C08E6"/>
    <w:rsid w:val="008C2A1F"/>
    <w:rsid w:val="008D241B"/>
    <w:rsid w:val="008D332A"/>
    <w:rsid w:val="008E4C97"/>
    <w:rsid w:val="008E743C"/>
    <w:rsid w:val="008F207B"/>
    <w:rsid w:val="008F733E"/>
    <w:rsid w:val="009000A6"/>
    <w:rsid w:val="009038F4"/>
    <w:rsid w:val="009076AC"/>
    <w:rsid w:val="0091356F"/>
    <w:rsid w:val="00932E91"/>
    <w:rsid w:val="009362B3"/>
    <w:rsid w:val="00940F1B"/>
    <w:rsid w:val="009540AC"/>
    <w:rsid w:val="00965F20"/>
    <w:rsid w:val="00967A14"/>
    <w:rsid w:val="00970F63"/>
    <w:rsid w:val="00973BF2"/>
    <w:rsid w:val="00977B38"/>
    <w:rsid w:val="0098052C"/>
    <w:rsid w:val="00991EEB"/>
    <w:rsid w:val="00995276"/>
    <w:rsid w:val="009C6E95"/>
    <w:rsid w:val="009D5983"/>
    <w:rsid w:val="009F27B7"/>
    <w:rsid w:val="009F662D"/>
    <w:rsid w:val="00A062B2"/>
    <w:rsid w:val="00A07CF5"/>
    <w:rsid w:val="00A108BE"/>
    <w:rsid w:val="00A1325C"/>
    <w:rsid w:val="00A17694"/>
    <w:rsid w:val="00A20153"/>
    <w:rsid w:val="00A25DAB"/>
    <w:rsid w:val="00A26B66"/>
    <w:rsid w:val="00A51683"/>
    <w:rsid w:val="00A5763C"/>
    <w:rsid w:val="00A679CD"/>
    <w:rsid w:val="00A74211"/>
    <w:rsid w:val="00A94D35"/>
    <w:rsid w:val="00AA0AE7"/>
    <w:rsid w:val="00AA69E7"/>
    <w:rsid w:val="00AB5286"/>
    <w:rsid w:val="00AC174D"/>
    <w:rsid w:val="00AC17A1"/>
    <w:rsid w:val="00AC7F10"/>
    <w:rsid w:val="00AD6850"/>
    <w:rsid w:val="00AD72D6"/>
    <w:rsid w:val="00AE07FF"/>
    <w:rsid w:val="00AE7931"/>
    <w:rsid w:val="00B028D6"/>
    <w:rsid w:val="00B0744A"/>
    <w:rsid w:val="00B153B2"/>
    <w:rsid w:val="00B15CDE"/>
    <w:rsid w:val="00B16697"/>
    <w:rsid w:val="00B20647"/>
    <w:rsid w:val="00B274AC"/>
    <w:rsid w:val="00B35EED"/>
    <w:rsid w:val="00B37045"/>
    <w:rsid w:val="00B43989"/>
    <w:rsid w:val="00B56F63"/>
    <w:rsid w:val="00B65BFE"/>
    <w:rsid w:val="00B76692"/>
    <w:rsid w:val="00B76E94"/>
    <w:rsid w:val="00B86BD2"/>
    <w:rsid w:val="00B87DA1"/>
    <w:rsid w:val="00B927B1"/>
    <w:rsid w:val="00B952F0"/>
    <w:rsid w:val="00BB005E"/>
    <w:rsid w:val="00BC0943"/>
    <w:rsid w:val="00BD120B"/>
    <w:rsid w:val="00BD3C8F"/>
    <w:rsid w:val="00BE17F7"/>
    <w:rsid w:val="00BE2C75"/>
    <w:rsid w:val="00BE3294"/>
    <w:rsid w:val="00BE69F0"/>
    <w:rsid w:val="00BE6BB7"/>
    <w:rsid w:val="00BF12B7"/>
    <w:rsid w:val="00BF5497"/>
    <w:rsid w:val="00C0213B"/>
    <w:rsid w:val="00C02828"/>
    <w:rsid w:val="00C04072"/>
    <w:rsid w:val="00C150A6"/>
    <w:rsid w:val="00C16899"/>
    <w:rsid w:val="00C176A1"/>
    <w:rsid w:val="00C26F2D"/>
    <w:rsid w:val="00C37B27"/>
    <w:rsid w:val="00C47AA8"/>
    <w:rsid w:val="00C50CD2"/>
    <w:rsid w:val="00C51F3A"/>
    <w:rsid w:val="00C530AB"/>
    <w:rsid w:val="00C57A8B"/>
    <w:rsid w:val="00C61A59"/>
    <w:rsid w:val="00C66038"/>
    <w:rsid w:val="00C77997"/>
    <w:rsid w:val="00C811A7"/>
    <w:rsid w:val="00C85F9D"/>
    <w:rsid w:val="00C87E34"/>
    <w:rsid w:val="00CA45D1"/>
    <w:rsid w:val="00CA63F7"/>
    <w:rsid w:val="00CB00A3"/>
    <w:rsid w:val="00CB26B7"/>
    <w:rsid w:val="00CD264C"/>
    <w:rsid w:val="00CD3431"/>
    <w:rsid w:val="00CD4B6A"/>
    <w:rsid w:val="00D01512"/>
    <w:rsid w:val="00D07A38"/>
    <w:rsid w:val="00D10F0F"/>
    <w:rsid w:val="00D20EC0"/>
    <w:rsid w:val="00D23037"/>
    <w:rsid w:val="00D24038"/>
    <w:rsid w:val="00D36212"/>
    <w:rsid w:val="00D46471"/>
    <w:rsid w:val="00D6016D"/>
    <w:rsid w:val="00D7043D"/>
    <w:rsid w:val="00D71E42"/>
    <w:rsid w:val="00D75A3A"/>
    <w:rsid w:val="00D76483"/>
    <w:rsid w:val="00D80488"/>
    <w:rsid w:val="00DA1BBA"/>
    <w:rsid w:val="00DA3EF4"/>
    <w:rsid w:val="00DA492C"/>
    <w:rsid w:val="00DA4DBF"/>
    <w:rsid w:val="00DA6899"/>
    <w:rsid w:val="00DB3F56"/>
    <w:rsid w:val="00DC17FB"/>
    <w:rsid w:val="00DC45A8"/>
    <w:rsid w:val="00DD25DC"/>
    <w:rsid w:val="00DD4EAC"/>
    <w:rsid w:val="00DD584B"/>
    <w:rsid w:val="00DD7278"/>
    <w:rsid w:val="00DE019D"/>
    <w:rsid w:val="00DE164B"/>
    <w:rsid w:val="00DF5E64"/>
    <w:rsid w:val="00E03FA2"/>
    <w:rsid w:val="00E0759D"/>
    <w:rsid w:val="00E13BA4"/>
    <w:rsid w:val="00E160CA"/>
    <w:rsid w:val="00E20FE1"/>
    <w:rsid w:val="00E22F01"/>
    <w:rsid w:val="00E35424"/>
    <w:rsid w:val="00E406CC"/>
    <w:rsid w:val="00E5597D"/>
    <w:rsid w:val="00E56F3E"/>
    <w:rsid w:val="00E578D4"/>
    <w:rsid w:val="00E61998"/>
    <w:rsid w:val="00E6227C"/>
    <w:rsid w:val="00E6746E"/>
    <w:rsid w:val="00E67666"/>
    <w:rsid w:val="00E75414"/>
    <w:rsid w:val="00E81FB8"/>
    <w:rsid w:val="00E95F25"/>
    <w:rsid w:val="00EA74BA"/>
    <w:rsid w:val="00EB1BFC"/>
    <w:rsid w:val="00EB551F"/>
    <w:rsid w:val="00EB56E4"/>
    <w:rsid w:val="00ED463C"/>
    <w:rsid w:val="00ED503F"/>
    <w:rsid w:val="00ED5305"/>
    <w:rsid w:val="00ED713F"/>
    <w:rsid w:val="00EE44A2"/>
    <w:rsid w:val="00EE696A"/>
    <w:rsid w:val="00EF011D"/>
    <w:rsid w:val="00F06249"/>
    <w:rsid w:val="00F1349D"/>
    <w:rsid w:val="00F16706"/>
    <w:rsid w:val="00F1674D"/>
    <w:rsid w:val="00F42B37"/>
    <w:rsid w:val="00F42BF1"/>
    <w:rsid w:val="00F442D5"/>
    <w:rsid w:val="00F51BA7"/>
    <w:rsid w:val="00F525D6"/>
    <w:rsid w:val="00F53E12"/>
    <w:rsid w:val="00F54E3E"/>
    <w:rsid w:val="00F60C43"/>
    <w:rsid w:val="00F666BA"/>
    <w:rsid w:val="00F70531"/>
    <w:rsid w:val="00F70D7D"/>
    <w:rsid w:val="00F730EB"/>
    <w:rsid w:val="00F86DE1"/>
    <w:rsid w:val="00F909C6"/>
    <w:rsid w:val="00F95605"/>
    <w:rsid w:val="00F957E5"/>
    <w:rsid w:val="00F96753"/>
    <w:rsid w:val="00FA4639"/>
    <w:rsid w:val="00FA58B8"/>
    <w:rsid w:val="00FA7B49"/>
    <w:rsid w:val="00FB7348"/>
    <w:rsid w:val="00FD15E2"/>
    <w:rsid w:val="00FD49FB"/>
    <w:rsid w:val="00FD540E"/>
    <w:rsid w:val="00FD6E46"/>
    <w:rsid w:val="00FE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5E2"/>
    <w:rPr>
      <w:color w:val="000099"/>
      <w:u w:val="single"/>
    </w:rPr>
  </w:style>
  <w:style w:type="paragraph" w:styleId="a4">
    <w:name w:val="Normal (Web)"/>
    <w:basedOn w:val="a"/>
    <w:uiPriority w:val="99"/>
    <w:unhideWhenUsed/>
    <w:rsid w:val="00FD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5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2050</Words>
  <Characters>11689</Characters>
  <Application>Microsoft Office Word</Application>
  <DocSecurity>0</DocSecurity>
  <Lines>97</Lines>
  <Paragraphs>27</Paragraphs>
  <ScaleCrop>false</ScaleCrop>
  <Company>Microsoft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2014-01-09T15:39:00Z</dcterms:created>
  <dcterms:modified xsi:type="dcterms:W3CDTF">2014-01-09T15:45:00Z</dcterms:modified>
</cp:coreProperties>
</file>