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2E" w:rsidRPr="00D45708" w:rsidRDefault="00D67C2E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 xml:space="preserve">                        Урок окружающего мира во 2 классе </w:t>
      </w:r>
    </w:p>
    <w:p w:rsidR="008A4732" w:rsidRPr="00D45708" w:rsidRDefault="00D67C2E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b/>
          <w:sz w:val="28"/>
          <w:szCs w:val="28"/>
        </w:rPr>
        <w:t>ТЕМА</w:t>
      </w:r>
      <w:r w:rsidRPr="00D45708">
        <w:rPr>
          <w:rFonts w:ascii="Times New Roman" w:hAnsi="Times New Roman" w:cs="Times New Roman"/>
          <w:sz w:val="28"/>
          <w:szCs w:val="28"/>
        </w:rPr>
        <w:t>:  « Путешествие по материкам»</w:t>
      </w:r>
    </w:p>
    <w:p w:rsidR="00D67C2E" w:rsidRPr="00D45708" w:rsidRDefault="00D67C2E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природы и жизни людей на разных материках, с частями света – Европой и Азией.</w:t>
      </w:r>
    </w:p>
    <w:p w:rsidR="00D67C2E" w:rsidRPr="00D45708" w:rsidRDefault="00D67C2E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учащиеся осознают масштабность нашей планеты, а себя – её жителями; научатся находить материки на карте мира; работать в группе; готовить сообщения и выступать перед классом.</w:t>
      </w:r>
    </w:p>
    <w:p w:rsidR="00D67C2E" w:rsidRPr="00D45708" w:rsidRDefault="00D67C2E">
      <w:pPr>
        <w:rPr>
          <w:rFonts w:ascii="Times New Roman" w:hAnsi="Times New Roman" w:cs="Times New Roman"/>
          <w:sz w:val="28"/>
          <w:szCs w:val="28"/>
        </w:rPr>
      </w:pPr>
    </w:p>
    <w:p w:rsidR="00D67C2E" w:rsidRPr="00D45708" w:rsidRDefault="00D67C2E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Ход урока</w:t>
      </w:r>
    </w:p>
    <w:p w:rsidR="00D67C2E" w:rsidRPr="00D45708" w:rsidRDefault="00D67C2E" w:rsidP="00D67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D67C2E" w:rsidRPr="00D45708" w:rsidRDefault="00D67C2E" w:rsidP="00D67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Тест по теме «Путешествие по планете»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>. Что такое океаны?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огромные участки суши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огромные водные пространства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то же, что и моря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большой участок суши и водоем, который его омывает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>.Как называют огромные участки суши, со всех сторон окружённые водой?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страны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материки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>кеаны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острова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А3. На сколько океанов делится Мировой океан?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на три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на четыре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на пять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на шесть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>. Какой океан самый большой?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Тихий  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 Атлантический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Северный Ледовитый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 Индийский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>.Где живут кенгуру?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в Евразии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б) в Австралии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в) в Африке</w:t>
      </w:r>
    </w:p>
    <w:p w:rsidR="00E41BAD" w:rsidRPr="00D45708" w:rsidRDefault="00E41BAD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в Антарктиде</w:t>
      </w:r>
    </w:p>
    <w:p w:rsidR="00E41BAD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>.Какие материки есть на Земле?</w:t>
      </w:r>
    </w:p>
    <w:p w:rsidR="002765AF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Северная Америка</w:t>
      </w:r>
    </w:p>
    <w:p w:rsidR="002765AF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б) Антарктида</w:t>
      </w:r>
    </w:p>
    <w:p w:rsidR="002765AF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в) Арктика</w:t>
      </w:r>
    </w:p>
    <w:p w:rsidR="002765AF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г) Евразия</w:t>
      </w:r>
    </w:p>
    <w:p w:rsidR="002765AF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</w:p>
    <w:p w:rsidR="002765AF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3.Самоопределение к деятельности.</w:t>
      </w:r>
    </w:p>
    <w:p w:rsidR="002765AF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- Расшифруйте  главное слово нашего урока</w:t>
      </w:r>
    </w:p>
    <w:p w:rsidR="002765AF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 xml:space="preserve">К И А 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М Т Е (Материк)</w:t>
      </w:r>
    </w:p>
    <w:p w:rsidR="002765AF" w:rsidRPr="00D45708" w:rsidRDefault="002765AF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- Определите тему урока, задачи.</w:t>
      </w: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ФИЗМИНУТКА</w:t>
      </w: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4.Работа по теме урока.</w:t>
      </w: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 xml:space="preserve">Класс делится на 6 групп. Каждая группа выбирает себе один материк и готовит о нём сообщение, пользуясь материалами  учебника, дополнительной литературой. </w:t>
      </w: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 xml:space="preserve">Выслушивается выступление каждой группы.  </w:t>
      </w:r>
      <w:proofErr w:type="gramStart"/>
      <w:r w:rsidRPr="00D45708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Pr="00D45708">
        <w:rPr>
          <w:rFonts w:ascii="Times New Roman" w:hAnsi="Times New Roman" w:cs="Times New Roman"/>
          <w:sz w:val="28"/>
          <w:szCs w:val="28"/>
        </w:rPr>
        <w:t xml:space="preserve"> задаются вопросы. </w:t>
      </w: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lastRenderedPageBreak/>
        <w:t>5.Рефлексия.</w:t>
      </w: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Все ли задачи урока мы выполнили?</w:t>
      </w: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Оцените свои достижения на уроке.</w:t>
      </w: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Дополнительный материал</w:t>
      </w:r>
    </w:p>
    <w:p w:rsidR="00842BC5" w:rsidRPr="00D45708" w:rsidRDefault="00842BC5" w:rsidP="00E41BAD">
      <w:pPr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АНТАРКТИДА</w:t>
      </w:r>
    </w:p>
    <w:p w:rsidR="00842BC5" w:rsidRPr="00D45708" w:rsidRDefault="00842BC5" w:rsidP="00D45708">
      <w:pPr>
        <w:pStyle w:val="a4"/>
        <w:shd w:val="clear" w:color="auto" w:fill="EAF6E8"/>
        <w:jc w:val="both"/>
        <w:rPr>
          <w:color w:val="000000"/>
          <w:sz w:val="28"/>
          <w:szCs w:val="28"/>
        </w:rPr>
      </w:pPr>
      <w:r w:rsidRPr="00D45708">
        <w:rPr>
          <w:color w:val="000000"/>
          <w:sz w:val="28"/>
          <w:szCs w:val="28"/>
        </w:rPr>
        <w:t xml:space="preserve">Большую часть года в Арктике царит тёмная полярная ночь. Всё скованно льдом, покрыто снегом. Лишь на очень короткое время наступает лето, всего на две - три недели. Морозы </w:t>
      </w:r>
      <w:proofErr w:type="gramStart"/>
      <w:r w:rsidRPr="00D45708">
        <w:rPr>
          <w:color w:val="000000"/>
          <w:sz w:val="28"/>
          <w:szCs w:val="28"/>
        </w:rPr>
        <w:t>отсутствуют</w:t>
      </w:r>
      <w:proofErr w:type="gramEnd"/>
      <w:r w:rsidRPr="00D45708">
        <w:rPr>
          <w:color w:val="000000"/>
          <w:sz w:val="28"/>
          <w:szCs w:val="28"/>
        </w:rPr>
        <w:t xml:space="preserve"> и градусник показывает температуру выше 0 градусов.</w:t>
      </w:r>
      <w:r w:rsidR="00CC241D" w:rsidRPr="00D45708">
        <w:rPr>
          <w:color w:val="000000"/>
          <w:sz w:val="28"/>
          <w:szCs w:val="28"/>
        </w:rPr>
        <w:t xml:space="preserve"> </w:t>
      </w:r>
      <w:r w:rsidRPr="00D45708">
        <w:rPr>
          <w:color w:val="000000"/>
          <w:sz w:val="28"/>
          <w:szCs w:val="28"/>
        </w:rPr>
        <w:t>Удивительно, но даже в условиях полярных пустынь "возникает" растительность - мхи и лишайники. Расцветают цветы - полярный мак, лютики, камнеломки. Есть и карликовые деревья, высотой "с ноготок"</w:t>
      </w:r>
      <w:proofErr w:type="gramStart"/>
      <w:r w:rsidRPr="00D45708">
        <w:rPr>
          <w:color w:val="000000"/>
          <w:sz w:val="28"/>
          <w:szCs w:val="28"/>
        </w:rPr>
        <w:t>.Ж</w:t>
      </w:r>
      <w:proofErr w:type="gramEnd"/>
      <w:r w:rsidRPr="00D45708">
        <w:rPr>
          <w:color w:val="000000"/>
          <w:sz w:val="28"/>
          <w:szCs w:val="28"/>
        </w:rPr>
        <w:t>ивотный мир представлен морскими птицами - это чайки, гаги, поморники. В Арктические пустыни заходят северные олени. Путешествуют на дрейфующих льдах белые медведи. Они охотятся на тюленей и моржей, ловят рыбу. В полярных водах Арктики встречаются и киты.</w:t>
      </w:r>
      <w:r w:rsidR="00D45708" w:rsidRPr="00D45708">
        <w:rPr>
          <w:color w:val="000000"/>
          <w:sz w:val="28"/>
          <w:szCs w:val="28"/>
        </w:rPr>
        <w:t xml:space="preserve"> </w:t>
      </w:r>
      <w:r w:rsidRPr="00D45708">
        <w:rPr>
          <w:color w:val="000000"/>
          <w:sz w:val="28"/>
          <w:szCs w:val="28"/>
        </w:rPr>
        <w:t>Самый южный материк - Антарктида - покрыт многометровым ледяным панцирем. Антарктида - это и полюс холода, там бывают самые сильные морозы.</w:t>
      </w:r>
      <w:r w:rsidR="00D45708" w:rsidRPr="00D45708">
        <w:rPr>
          <w:color w:val="000000"/>
          <w:sz w:val="28"/>
          <w:szCs w:val="28"/>
        </w:rPr>
        <w:t xml:space="preserve"> </w:t>
      </w:r>
      <w:r w:rsidRPr="00D45708">
        <w:rPr>
          <w:color w:val="000000"/>
          <w:sz w:val="28"/>
          <w:szCs w:val="28"/>
        </w:rPr>
        <w:t>Так же, как и в Арктике, в Антарктиде долгая полярная ночь и такой же полярный день.</w:t>
      </w:r>
      <w:r w:rsidR="00D45708" w:rsidRPr="00D45708">
        <w:rPr>
          <w:color w:val="000000"/>
          <w:sz w:val="28"/>
          <w:szCs w:val="28"/>
        </w:rPr>
        <w:t xml:space="preserve"> </w:t>
      </w:r>
      <w:r w:rsidRPr="00D45708">
        <w:rPr>
          <w:color w:val="000000"/>
          <w:sz w:val="28"/>
          <w:szCs w:val="28"/>
        </w:rPr>
        <w:t>В растительном мире этого ледяного материка преобладают мхи и лишайники, есть только два вида цветковых растений. В небольших пресноводных водоёмах, на окраинах Антарктиды обитают мелкие рачки - циклопы.</w:t>
      </w:r>
      <w:r w:rsidR="00D45708" w:rsidRPr="00D45708">
        <w:rPr>
          <w:color w:val="000000"/>
          <w:sz w:val="28"/>
          <w:szCs w:val="28"/>
        </w:rPr>
        <w:t xml:space="preserve"> </w:t>
      </w:r>
      <w:r w:rsidRPr="00D45708">
        <w:rPr>
          <w:color w:val="000000"/>
          <w:sz w:val="28"/>
          <w:szCs w:val="28"/>
        </w:rPr>
        <w:t>Но главная достопримечательность побережья южного материка - пингвины. Эти птицы не летают, но очень хорошо плавают и ныряют. Самые крупные - императорские пингвины - ростом около метра.</w:t>
      </w:r>
      <w:r w:rsidR="00D45708" w:rsidRPr="00D45708">
        <w:rPr>
          <w:color w:val="000000"/>
          <w:sz w:val="28"/>
          <w:szCs w:val="28"/>
        </w:rPr>
        <w:t xml:space="preserve"> </w:t>
      </w:r>
      <w:r w:rsidRPr="00D45708">
        <w:rPr>
          <w:color w:val="000000"/>
          <w:sz w:val="28"/>
          <w:szCs w:val="28"/>
        </w:rPr>
        <w:t>А самые многочисленные и любопытные - пингвины Адели. Они часто приходят "в гости" к полярникам на научные станции. На побережье, на островах встречаются и морские птицы.</w:t>
      </w:r>
      <w:r w:rsidR="00D45708" w:rsidRPr="00D45708">
        <w:rPr>
          <w:color w:val="000000"/>
          <w:sz w:val="28"/>
          <w:szCs w:val="28"/>
        </w:rPr>
        <w:t xml:space="preserve"> </w:t>
      </w:r>
      <w:r w:rsidRPr="00D45708">
        <w:rPr>
          <w:color w:val="000000"/>
          <w:sz w:val="28"/>
          <w:szCs w:val="28"/>
        </w:rPr>
        <w:t xml:space="preserve">Моря, окружающие Антарктиду, гораздо "населённее". В морских волнах резвятся тюлени, в том числе и морские леопарды. Мелькают тела хищных дельфинов - </w:t>
      </w:r>
      <w:r w:rsidR="00CC241D" w:rsidRPr="00D45708">
        <w:rPr>
          <w:color w:val="000000"/>
          <w:sz w:val="28"/>
          <w:szCs w:val="28"/>
        </w:rPr>
        <w:t>касаток</w:t>
      </w:r>
      <w:r w:rsidRPr="00D45708">
        <w:rPr>
          <w:color w:val="000000"/>
          <w:sz w:val="28"/>
          <w:szCs w:val="28"/>
        </w:rPr>
        <w:t>.</w:t>
      </w:r>
      <w:r w:rsidR="00CC241D" w:rsidRPr="00D45708">
        <w:rPr>
          <w:color w:val="000000"/>
          <w:sz w:val="28"/>
          <w:szCs w:val="28"/>
        </w:rPr>
        <w:t xml:space="preserve"> </w:t>
      </w:r>
      <w:r w:rsidRPr="00D45708">
        <w:rPr>
          <w:color w:val="000000"/>
          <w:sz w:val="28"/>
          <w:szCs w:val="28"/>
        </w:rPr>
        <w:t xml:space="preserve">В водах Антарктиды плавают огромные киты. Есть среди них и самый большой - </w:t>
      </w:r>
      <w:proofErr w:type="spellStart"/>
      <w:r w:rsidRPr="00D45708">
        <w:rPr>
          <w:color w:val="000000"/>
          <w:sz w:val="28"/>
          <w:szCs w:val="28"/>
        </w:rPr>
        <w:t>голубой</w:t>
      </w:r>
      <w:proofErr w:type="spellEnd"/>
      <w:r w:rsidRPr="00D45708">
        <w:rPr>
          <w:color w:val="000000"/>
          <w:sz w:val="28"/>
          <w:szCs w:val="28"/>
        </w:rPr>
        <w:t xml:space="preserve"> кит. Встречаются кашалоты, сейвалы и финвалы.</w:t>
      </w:r>
      <w:r w:rsidR="00D45708" w:rsidRPr="00D45708">
        <w:rPr>
          <w:color w:val="000000"/>
          <w:sz w:val="28"/>
          <w:szCs w:val="28"/>
        </w:rPr>
        <w:t xml:space="preserve"> </w:t>
      </w:r>
      <w:r w:rsidRPr="00D45708">
        <w:rPr>
          <w:color w:val="000000"/>
          <w:sz w:val="28"/>
          <w:szCs w:val="28"/>
        </w:rPr>
        <w:t>К сожалению, очень много китов было истреблено в результате китобойного промысла. И сейчас эти животные находятся под охраной.</w:t>
      </w:r>
    </w:p>
    <w:p w:rsidR="00842BC5" w:rsidRPr="00D45708" w:rsidRDefault="00842BC5" w:rsidP="00D45708">
      <w:pPr>
        <w:jc w:val="both"/>
        <w:rPr>
          <w:rFonts w:ascii="Times New Roman" w:hAnsi="Times New Roman" w:cs="Times New Roman"/>
          <w:sz w:val="28"/>
          <w:szCs w:val="28"/>
        </w:rPr>
      </w:pPr>
      <w:r w:rsidRPr="00D45708">
        <w:rPr>
          <w:rFonts w:ascii="Times New Roman" w:hAnsi="Times New Roman" w:cs="Times New Roman"/>
          <w:sz w:val="28"/>
          <w:szCs w:val="28"/>
        </w:rPr>
        <w:t>ЕВРОПА</w:t>
      </w:r>
    </w:p>
    <w:p w:rsidR="00842BC5" w:rsidRPr="00D45708" w:rsidRDefault="00842BC5" w:rsidP="00D45708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Европа – это часть света, площадь которой составляет более 10 миллионов квадратных километров. На ее территории проживает около 740 миллионов человек, что составляет 10% общего населения планеты Земля. 1. Древние греки считали Европу отдельным материком.</w:t>
      </w:r>
      <w:r w:rsidR="00D45708" w:rsidRPr="00D4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сих пор ученые спорят о том, откуда в Европу пришел человек. Согласно генетическим исследованиям, человечество появилось тут из Индии. Более распространенная версия связывает зарождение человеческого рода в Европе с выходцами из Африки. Ясно одно: не в этой части света человечество зародилось вообще. 35 тысяч лет назад на территории Европы появился человек современного типа. 1/4 часть Европы занимают острова. Европа </w:t>
      </w:r>
      <w:r w:rsidRPr="008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считается мировой родиной разнообразных фестивалей. К примеру, ежегодно в Германии проходит фестиваль пива </w:t>
      </w:r>
      <w:proofErr w:type="spellStart"/>
      <w:r w:rsidRPr="008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Октоберфест</w:t>
      </w:r>
      <w:proofErr w:type="spellEnd"/>
      <w:r w:rsidRPr="008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во Франции – Каннский фестиваль кино, в Испании – </w:t>
      </w:r>
      <w:proofErr w:type="spellStart"/>
      <w:r w:rsidRPr="008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Томатина</w:t>
      </w:r>
      <w:proofErr w:type="spellEnd"/>
      <w:r w:rsidRPr="008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Самое маленькое государство на территории Европы – это Ватикан. Он же является и городом с множеством культурных и исторических памятников.</w:t>
      </w:r>
      <w:r w:rsidRPr="00D457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Европе нет пустынь. Зато климат в разных странах тоже разный. Зимой может быть очень холодно, а летом – жарко. В Великобритании, к примеру, часто идут дожди. Из-за постоянных туманов этот регион негласно называют «туманный Альбион».</w:t>
      </w:r>
    </w:p>
    <w:p w:rsidR="0048237B" w:rsidRPr="00D45708" w:rsidRDefault="0048237B" w:rsidP="00D4570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АВСТРАЛИЯ</w:t>
      </w:r>
    </w:p>
    <w:p w:rsidR="0048237B" w:rsidRPr="00D45708" w:rsidRDefault="0048237B" w:rsidP="00D45708">
      <w:pPr>
        <w:spacing w:before="9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Австралия </w:t>
      </w:r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интересна тем, что ее омывают три океана Южный, Тихий и Индийский. Огромную территорию страны занимают пустыни – Виктория и большая Песчаная. Здесь выпадает очень мало дождей всего лишь пятьсот миллиметров. Выглядит этот континент с высоты птичьего полета, как безрадостная красная пустыня.</w:t>
      </w:r>
      <w:r w:rsidR="00CC241D" w:rsidRPr="00D4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жизни в этой необычной стране, даже выше, чем в США. О высоком уровне жизни и медицины говорит тот факт, что только в Австралии существует неотложная медицинская служба – «летающий врач». Врачи спешат на помощь больным в отдаленных районах страны. Эта медицинская служба является своеобразным символом страны.</w:t>
      </w:r>
      <w:r w:rsidR="00CC241D" w:rsidRPr="00D4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взрослые, и дети знают символ страны – самое популярное животное – кенгуру. Кенгуру в этой стране </w:t>
      </w:r>
      <w:proofErr w:type="gramStart"/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темное время суток, привлекаемые светом фар, кенгуру выходят на дорогу и прыгают под колеса автомобилей. В этой стране даже есть дорожный «кенгуру», который предупреждает водителей об опасности. В Австралии кенгуру маленькие, но есть и очень большие особи – до трех метров.</w:t>
      </w:r>
      <w:r w:rsidR="00CC241D" w:rsidRPr="00D4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Северная часть Австралии просто кишит крокодилами. Самые кровожадные животные каждую неделю аллигаторы просто поедают попавшихся им людей. Взрослые особи могут весить до тонны, и быть размером – 3-4 метра в длину.</w:t>
      </w:r>
      <w:r w:rsidR="00CC241D" w:rsidRPr="00D4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Акулы у берегов австралийского континента водятся, но они не опасны, если не провоцировать их. Акулы никогда не нападают первыми, они не конфликтные существа. В местных зоопарках можно встретить животного, который называется вомбат. Этот коренной житель континента – маленькая морская свинка. Есть в Австралии животное под названием – </w:t>
      </w:r>
      <w:proofErr w:type="spellStart"/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Тасманский</w:t>
      </w:r>
      <w:proofErr w:type="spellEnd"/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дьявол, очень напоминающий французского бульдога.</w:t>
      </w:r>
      <w:r w:rsidR="00CC241D" w:rsidRPr="00D4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большой рекой Австралии является река Муррей, ее протяженность – 2570 километров. Берет начало эта река в Австрийских Альпах, а впадает в Индийский океан. Жизнь в этой реке очень разнообразна. Здесь есть и рыбы, и раки, много пресмыкающихся. Рыбы, живущие в этой реке, разнообразные от пескарей, до форели, от корюшки до золотого окуня.</w:t>
      </w:r>
    </w:p>
    <w:p w:rsidR="00CC241D" w:rsidRPr="00D45708" w:rsidRDefault="00CC241D" w:rsidP="00D45708">
      <w:pPr>
        <w:spacing w:before="90" w:after="0" w:line="315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АЗИЯ</w:t>
      </w:r>
      <w:hyperlink r:id="rId6" w:tgtFrame="_blank" w:tooltip="Мой Мир" w:history="1">
        <w:r w:rsidR="0048237B" w:rsidRPr="00D45708">
          <w:rPr>
            <w:rFonts w:ascii="Times New Roman" w:eastAsia="Times New Roman" w:hAnsi="Times New Roman" w:cs="Times New Roman"/>
            <w:color w:val="1F5FA1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Азия - самый большой континент суши. Ее площадь больше площади луны. В Азии около места слияния рек Тигр и Евфрат зародилась человеческая цивилизация (найдены самые ранние останки человека). В Индии живет людей больше, чем в Центральной Америке, Северной Америке и Южной Америке вместе </w:t>
      </w:r>
      <w:proofErr w:type="gramStart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взятыми</w:t>
      </w:r>
      <w:proofErr w:type="gramEnd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Больше чем 60 % населения земного шара живут в </w:t>
      </w:r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Азии. В Китае живут 1.3 миллиарда людей и в Индии 1.1 миллиардов. Больше чем половина населения Азии живет в этих двух странах. В Южной Азии, живой больше </w:t>
      </w:r>
      <w:proofErr w:type="gramStart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мусульман</w:t>
      </w:r>
      <w:proofErr w:type="gramEnd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чем на всем Ближнем Востоке, все же, мусульмане в Южной Азии составляют меньше чем 15 % от общей численности населения. Одна из наиболее плотно населенных стран в мире - Бангладеш</w:t>
      </w:r>
      <w:proofErr w:type="gramStart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proofErr w:type="gramEnd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85 % мусульман и 15 % индуистов. </w:t>
      </w:r>
      <w:proofErr w:type="spellStart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Мальдивы</w:t>
      </w:r>
      <w:proofErr w:type="spellEnd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- 99%-ая мусульманская страна. В </w:t>
      </w:r>
      <w:proofErr w:type="spellStart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Мальдивах</w:t>
      </w:r>
      <w:proofErr w:type="spellEnd"/>
      <w:r w:rsidRPr="00D45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запрещено туриста иметь больше чем 1 Библию, потому что они боятся, что туристы могут подарить ее местным жителям. Знаете ли вы, что 10 самых высоких гор расположены в Азии. Азия разделена на 6 субконтинентов:- Средняя Азия - Восточная Азия - Северная Азия - Субконтинент Индии - Юго-Восточная Азия - Юго-западная Азия.</w:t>
      </w:r>
    </w:p>
    <w:p w:rsidR="00CC241D" w:rsidRPr="00D45708" w:rsidRDefault="00CC241D" w:rsidP="00D45708">
      <w:pPr>
        <w:spacing w:before="90"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7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АФРИКА</w:t>
      </w:r>
    </w:p>
    <w:p w:rsidR="00CC241D" w:rsidRPr="00D45708" w:rsidRDefault="00CC241D" w:rsidP="00D45708">
      <w:pPr>
        <w:pStyle w:val="a4"/>
        <w:spacing w:before="0" w:beforeAutospacing="0" w:after="375" w:afterAutospacing="0"/>
        <w:jc w:val="both"/>
        <w:rPr>
          <w:color w:val="05343D"/>
          <w:sz w:val="28"/>
          <w:szCs w:val="28"/>
        </w:rPr>
      </w:pPr>
      <w:r w:rsidRPr="00D45708">
        <w:rPr>
          <w:color w:val="05343D"/>
          <w:sz w:val="28"/>
          <w:szCs w:val="28"/>
        </w:rPr>
        <w:t xml:space="preserve">Африка является вторым по размерам  континентом, который следует после Евразии. Название Африка, как полагают некоторые ученые, происходит  от имени племени, которое раньше жило на севере материка, и называлась </w:t>
      </w:r>
      <w:proofErr w:type="spellStart"/>
      <w:r w:rsidRPr="00D45708">
        <w:rPr>
          <w:color w:val="05343D"/>
          <w:sz w:val="28"/>
          <w:szCs w:val="28"/>
        </w:rPr>
        <w:t>афригами</w:t>
      </w:r>
      <w:proofErr w:type="spellEnd"/>
      <w:r w:rsidRPr="00D45708">
        <w:rPr>
          <w:color w:val="05343D"/>
          <w:sz w:val="28"/>
          <w:szCs w:val="28"/>
        </w:rPr>
        <w:t xml:space="preserve">.  В Африке находится самая длинная река в мире – Нил,  ее протяженность составляет 6 671 километр. </w:t>
      </w:r>
      <w:proofErr w:type="gramStart"/>
      <w:r w:rsidRPr="00D45708">
        <w:rPr>
          <w:color w:val="05343D"/>
          <w:sz w:val="28"/>
          <w:szCs w:val="28"/>
        </w:rPr>
        <w:t>На африканском континенте крупных диких животных водится гораздо больше, чем на каком-либо другом.</w:t>
      </w:r>
      <w:proofErr w:type="gramEnd"/>
      <w:r w:rsidRPr="00D45708">
        <w:rPr>
          <w:color w:val="05343D"/>
          <w:sz w:val="28"/>
          <w:szCs w:val="28"/>
        </w:rPr>
        <w:t xml:space="preserve"> Там представлены такие виды как: слоны, бегемоты, жирафы, львы, антилопы, страусы и др</w:t>
      </w:r>
      <w:proofErr w:type="gramStart"/>
      <w:r w:rsidRPr="00D45708">
        <w:rPr>
          <w:color w:val="05343D"/>
          <w:sz w:val="28"/>
          <w:szCs w:val="28"/>
        </w:rPr>
        <w:t>.А</w:t>
      </w:r>
      <w:proofErr w:type="gramEnd"/>
      <w:r w:rsidRPr="00D45708">
        <w:rPr>
          <w:color w:val="05343D"/>
          <w:sz w:val="28"/>
          <w:szCs w:val="28"/>
        </w:rPr>
        <w:t>фрика очень известна своими богатыми месторождениями золота и алмазов.  Половина добываемого золота  и алмазов в мире приходится именно на этот континент. В Африке есть озеро Малави, в котором водиться больше всего видов рыб. В Африке находится одно из чудес света – пирамида Хеопса, единственное сохранившееся до наших дней. В Африке, а именно в Древнем Египте, возникли первые туалеты и канализационные системы.  Египтяне очень трепетно относились к чистоте. Площадь только одной пустыни Сахары в Африке чуть меньше Соединенных Штатов Америки. Раньше это место было очень плодородным, но с течением времени и меняющимися  погодными условиями превратилось в пустыню.  Прародиной всех языков в мире   является Африка. К такому выводу  пришли лингвисты, проведя многочисленные исследования. Среди жителей Африки есть самые маленькие и самые высокие народы в мире. В Африке, а точнее в Бенине была построена стена, протяженность которой почти в 2  раза больше, чем Великой Китайской стены – 16 000 километров.  Африканский континент является самой старой населенной областью  на земле. Общая площадь  Африки составляет 16 миллионов квадратных километров.</w:t>
      </w:r>
    </w:p>
    <w:p w:rsidR="00CC241D" w:rsidRPr="00D45708" w:rsidRDefault="00CC241D" w:rsidP="00D4570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C241D" w:rsidRPr="00D45708" w:rsidSect="00D67C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75A"/>
    <w:multiLevelType w:val="multilevel"/>
    <w:tmpl w:val="D41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D1A6D"/>
    <w:multiLevelType w:val="hybridMultilevel"/>
    <w:tmpl w:val="E65A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20EB"/>
    <w:multiLevelType w:val="multilevel"/>
    <w:tmpl w:val="2378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EB1ACA"/>
    <w:multiLevelType w:val="multilevel"/>
    <w:tmpl w:val="BEA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E1F"/>
    <w:rsid w:val="002765AF"/>
    <w:rsid w:val="0048237B"/>
    <w:rsid w:val="00842BC5"/>
    <w:rsid w:val="008A4732"/>
    <w:rsid w:val="00AC3E1F"/>
    <w:rsid w:val="00C8376F"/>
    <w:rsid w:val="00CC241D"/>
    <w:rsid w:val="00D45708"/>
    <w:rsid w:val="00D67C2E"/>
    <w:rsid w:val="00E4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32"/>
  </w:style>
  <w:style w:type="paragraph" w:styleId="2">
    <w:name w:val="heading 2"/>
    <w:basedOn w:val="a"/>
    <w:link w:val="20"/>
    <w:uiPriority w:val="9"/>
    <w:qFormat/>
    <w:rsid w:val="00482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4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BC5"/>
  </w:style>
  <w:style w:type="character" w:customStyle="1" w:styleId="20">
    <w:name w:val="Заголовок 2 Знак"/>
    <w:basedOn w:val="a0"/>
    <w:link w:val="2"/>
    <w:uiPriority w:val="9"/>
    <w:rsid w:val="00482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8237B"/>
    <w:rPr>
      <w:b/>
      <w:bCs/>
    </w:rPr>
  </w:style>
  <w:style w:type="character" w:customStyle="1" w:styleId="b-share">
    <w:name w:val="b-share"/>
    <w:basedOn w:val="a0"/>
    <w:rsid w:val="0048237B"/>
  </w:style>
  <w:style w:type="character" w:styleId="a6">
    <w:name w:val="Hyperlink"/>
    <w:basedOn w:val="a0"/>
    <w:uiPriority w:val="99"/>
    <w:semiHidden/>
    <w:unhideWhenUsed/>
    <w:rsid w:val="00CC24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2052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11538">
              <w:marLeft w:val="0"/>
              <w:marRight w:val="0"/>
              <w:marTop w:val="0"/>
              <w:marBottom w:val="0"/>
              <w:divBdr>
                <w:top w:val="single" w:sz="12" w:space="8" w:color="B5DFFF"/>
                <w:left w:val="none" w:sz="0" w:space="0" w:color="auto"/>
                <w:bottom w:val="single" w:sz="12" w:space="8" w:color="B5DFFF"/>
                <w:right w:val="none" w:sz="0" w:space="0" w:color="auto"/>
              </w:divBdr>
            </w:div>
          </w:divsChild>
        </w:div>
      </w:divsChild>
    </w:div>
    <w:div w:id="1022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are.yandex.net/go.xml?service=moimir&amp;url=http%3A%2F%2Fmyexcursion.ru%2Favstraliya-dlya-detej.html&amp;title=%D0%90%D0%B2%D1%81%D1%82%D1%80%D0%B0%D0%BB%D0%B8%D1%8F%20%D0%B4%D0%BB%D1%8F%20%D0%B4%D0%B5%D1%82%D0%B5%D0%B9%20%7C%20%D0%AD%D0%BA%D1%81%D0%BA%D1%83%D1%80%D1%81%D0%B8%D0%B8%20%D0%BF%D0%BE%20%D0%BC%D0%B8%D1%80%D1%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95062-9020-4029-ADDD-8929C663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dcterms:created xsi:type="dcterms:W3CDTF">2015-07-25T09:22:00Z</dcterms:created>
  <dcterms:modified xsi:type="dcterms:W3CDTF">2015-07-29T04:15:00Z</dcterms:modified>
</cp:coreProperties>
</file>