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7D" w:rsidRDefault="003B497D" w:rsidP="003B497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3B497D" w:rsidRPr="00F760F0" w:rsidRDefault="003B497D" w:rsidP="003B497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«Детский сад общеразвивающего вида №7 «Калинка»</w:t>
      </w:r>
    </w:p>
    <w:p w:rsidR="003B497D" w:rsidRDefault="003B497D" w:rsidP="003B497D">
      <w:pPr>
        <w:jc w:val="center"/>
        <w:rPr>
          <w:rFonts w:ascii="Times New Roman" w:hAnsi="Times New Roman"/>
          <w:sz w:val="28"/>
          <w:szCs w:val="28"/>
        </w:rPr>
      </w:pPr>
    </w:p>
    <w:p w:rsidR="003B497D" w:rsidRDefault="003B497D" w:rsidP="003B497D">
      <w:pPr>
        <w:jc w:val="center"/>
        <w:rPr>
          <w:rFonts w:ascii="Times New Roman" w:hAnsi="Times New Roman"/>
          <w:sz w:val="28"/>
          <w:szCs w:val="28"/>
        </w:rPr>
      </w:pPr>
    </w:p>
    <w:p w:rsidR="003B497D" w:rsidRDefault="003B497D" w:rsidP="003B497D">
      <w:pPr>
        <w:jc w:val="center"/>
        <w:rPr>
          <w:rFonts w:ascii="Times New Roman" w:hAnsi="Times New Roman"/>
          <w:sz w:val="28"/>
          <w:szCs w:val="28"/>
        </w:rPr>
      </w:pPr>
    </w:p>
    <w:p w:rsidR="00951994" w:rsidRDefault="00951994" w:rsidP="003B497D">
      <w:pPr>
        <w:jc w:val="center"/>
        <w:rPr>
          <w:rFonts w:ascii="Times New Roman" w:hAnsi="Times New Roman"/>
          <w:sz w:val="32"/>
          <w:szCs w:val="32"/>
        </w:rPr>
      </w:pPr>
    </w:p>
    <w:p w:rsidR="00951994" w:rsidRDefault="00951994" w:rsidP="003B497D">
      <w:pPr>
        <w:jc w:val="center"/>
        <w:rPr>
          <w:rFonts w:ascii="Times New Roman" w:hAnsi="Times New Roman"/>
          <w:sz w:val="32"/>
          <w:szCs w:val="32"/>
        </w:rPr>
      </w:pPr>
    </w:p>
    <w:p w:rsidR="00951994" w:rsidRDefault="00951994" w:rsidP="003B497D">
      <w:pPr>
        <w:jc w:val="center"/>
        <w:rPr>
          <w:rFonts w:ascii="Times New Roman" w:hAnsi="Times New Roman"/>
          <w:sz w:val="32"/>
          <w:szCs w:val="32"/>
        </w:rPr>
      </w:pPr>
    </w:p>
    <w:p w:rsidR="00951994" w:rsidRDefault="00951994" w:rsidP="003B497D">
      <w:pPr>
        <w:jc w:val="center"/>
        <w:rPr>
          <w:rFonts w:ascii="Times New Roman" w:hAnsi="Times New Roman"/>
          <w:sz w:val="32"/>
          <w:szCs w:val="32"/>
        </w:rPr>
      </w:pPr>
    </w:p>
    <w:p w:rsidR="003B497D" w:rsidRPr="00951994" w:rsidRDefault="00951994" w:rsidP="003B497D">
      <w:pPr>
        <w:jc w:val="center"/>
        <w:rPr>
          <w:rFonts w:ascii="Times New Roman" w:hAnsi="Times New Roman"/>
          <w:b/>
          <w:sz w:val="32"/>
          <w:szCs w:val="32"/>
        </w:rPr>
      </w:pPr>
      <w:r w:rsidRPr="00951994">
        <w:rPr>
          <w:rFonts w:ascii="Times New Roman" w:hAnsi="Times New Roman"/>
          <w:b/>
          <w:sz w:val="32"/>
          <w:szCs w:val="32"/>
        </w:rPr>
        <w:t>ПРОЕКТ</w:t>
      </w:r>
    </w:p>
    <w:p w:rsidR="003B497D" w:rsidRPr="00951994" w:rsidRDefault="003B497D" w:rsidP="003B497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951994">
        <w:rPr>
          <w:rFonts w:ascii="Times New Roman" w:hAnsi="Times New Roman"/>
          <w:b/>
          <w:sz w:val="40"/>
          <w:szCs w:val="40"/>
        </w:rPr>
        <w:t xml:space="preserve">«Обитатели </w:t>
      </w:r>
      <w:r w:rsidR="009E2243">
        <w:rPr>
          <w:rFonts w:ascii="Times New Roman" w:hAnsi="Times New Roman"/>
          <w:b/>
          <w:sz w:val="40"/>
          <w:szCs w:val="40"/>
        </w:rPr>
        <w:t>родного края</w:t>
      </w:r>
      <w:r w:rsidR="00EE6F12" w:rsidRPr="00951994">
        <w:rPr>
          <w:rFonts w:ascii="Times New Roman" w:hAnsi="Times New Roman"/>
          <w:b/>
          <w:sz w:val="40"/>
          <w:szCs w:val="40"/>
        </w:rPr>
        <w:t>. Дикие животные</w:t>
      </w:r>
      <w:r w:rsidRPr="00951994">
        <w:rPr>
          <w:rFonts w:ascii="Times New Roman" w:hAnsi="Times New Roman"/>
          <w:b/>
          <w:sz w:val="40"/>
          <w:szCs w:val="40"/>
        </w:rPr>
        <w:t xml:space="preserve">»  </w:t>
      </w:r>
    </w:p>
    <w:p w:rsidR="003B497D" w:rsidRDefault="003B497D" w:rsidP="003B497D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3B497D" w:rsidRDefault="003B497D" w:rsidP="003B497D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3B497D" w:rsidRPr="00A91629" w:rsidRDefault="003B497D" w:rsidP="003B497D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951994" w:rsidRDefault="00951994" w:rsidP="003B497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51994" w:rsidRDefault="00951994" w:rsidP="003B497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51994" w:rsidRDefault="00951994" w:rsidP="003B497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51994" w:rsidRDefault="00951994" w:rsidP="003B497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B497D" w:rsidRDefault="003B497D" w:rsidP="003B497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выполнен </w:t>
      </w:r>
    </w:p>
    <w:p w:rsidR="003B497D" w:rsidRDefault="002E3F32" w:rsidP="003B497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Воспитателем</w:t>
      </w:r>
    </w:p>
    <w:p w:rsidR="003B497D" w:rsidRDefault="003B497D" w:rsidP="003B497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МДОУ № 7 «Калинка»</w:t>
      </w:r>
    </w:p>
    <w:p w:rsidR="003B497D" w:rsidRDefault="003B497D" w:rsidP="003B497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Пименовой Людмилой Робертовной</w:t>
      </w:r>
    </w:p>
    <w:p w:rsidR="003B497D" w:rsidRDefault="003B497D" w:rsidP="003B497D">
      <w:pPr>
        <w:jc w:val="right"/>
        <w:rPr>
          <w:rFonts w:ascii="Times New Roman" w:hAnsi="Times New Roman"/>
          <w:sz w:val="28"/>
          <w:szCs w:val="28"/>
        </w:rPr>
      </w:pPr>
    </w:p>
    <w:p w:rsidR="003B497D" w:rsidRDefault="003B497D" w:rsidP="003B497D">
      <w:pPr>
        <w:jc w:val="right"/>
        <w:rPr>
          <w:rFonts w:ascii="Times New Roman" w:hAnsi="Times New Roman"/>
          <w:sz w:val="28"/>
          <w:szCs w:val="28"/>
        </w:rPr>
      </w:pPr>
    </w:p>
    <w:p w:rsidR="003B497D" w:rsidRDefault="003B497D" w:rsidP="003B497D">
      <w:pPr>
        <w:jc w:val="right"/>
        <w:rPr>
          <w:rFonts w:ascii="Times New Roman" w:hAnsi="Times New Roman"/>
          <w:sz w:val="28"/>
          <w:szCs w:val="28"/>
        </w:rPr>
      </w:pPr>
    </w:p>
    <w:p w:rsidR="003B497D" w:rsidRDefault="003B497D" w:rsidP="003B497D">
      <w:pPr>
        <w:jc w:val="center"/>
        <w:rPr>
          <w:rFonts w:ascii="Times New Roman" w:hAnsi="Times New Roman"/>
          <w:sz w:val="28"/>
          <w:szCs w:val="28"/>
        </w:rPr>
      </w:pPr>
    </w:p>
    <w:p w:rsidR="003B497D" w:rsidRDefault="003B497D" w:rsidP="003B497D">
      <w:pPr>
        <w:jc w:val="center"/>
        <w:rPr>
          <w:rFonts w:ascii="Times New Roman" w:hAnsi="Times New Roman"/>
          <w:sz w:val="28"/>
          <w:szCs w:val="28"/>
        </w:rPr>
      </w:pPr>
    </w:p>
    <w:p w:rsidR="003B497D" w:rsidRDefault="003B497D" w:rsidP="003B497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Егорьевск</w:t>
      </w:r>
    </w:p>
    <w:p w:rsidR="003B497D" w:rsidRPr="005925D2" w:rsidRDefault="003B497D" w:rsidP="003B497D">
      <w:pPr>
        <w:jc w:val="center"/>
        <w:rPr>
          <w:rFonts w:ascii="Times New Roman" w:hAnsi="Times New Roman"/>
          <w:sz w:val="28"/>
          <w:szCs w:val="28"/>
        </w:rPr>
      </w:pPr>
      <w:r w:rsidRPr="00303FD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4 </w:t>
      </w:r>
      <w:r w:rsidRPr="00303FD9">
        <w:rPr>
          <w:rFonts w:ascii="Times New Roman" w:hAnsi="Times New Roman"/>
          <w:sz w:val="28"/>
          <w:szCs w:val="28"/>
        </w:rPr>
        <w:t>г.</w:t>
      </w:r>
    </w:p>
    <w:p w:rsidR="00B969C2" w:rsidRDefault="00B969C2" w:rsidP="00B96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Введение</w:t>
      </w:r>
    </w:p>
    <w:p w:rsidR="00B969C2" w:rsidRDefault="00B969C2" w:rsidP="00B969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1414" w:rsidRPr="00B01414" w:rsidRDefault="00B01414" w:rsidP="00B014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Патриотическое воспитание детей является одной из основных задач дошкольного учреждения. Чувство патриотизма многогранно по содержанию – это и любовь к родным местам, и гордость за свой народ, и ощущение св</w:t>
      </w:r>
      <w:r w:rsidRPr="00B0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B0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 неразрывности с окружающим миром, и желание сохранять и приумн</w:t>
      </w:r>
      <w:r w:rsidRPr="00B0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B0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жать богатство своей родины.</w:t>
      </w:r>
    </w:p>
    <w:p w:rsidR="00B01414" w:rsidRPr="00B01414" w:rsidRDefault="00B01414" w:rsidP="00B014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41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Патриотическое воспитание ребенка</w:t>
      </w:r>
      <w:r w:rsidRPr="00B0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сложный педагогический пр</w:t>
      </w:r>
      <w:r w:rsidRPr="00B0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B0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цесс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B0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B0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которого,</w:t>
      </w:r>
      <w:r w:rsidRPr="00B0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лежит развитие нравственных чувств. Чувство Род</w:t>
      </w:r>
      <w:r w:rsidRPr="00B0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B0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 начинается у ребенка с отношений к семье, к самым близким людям</w:t>
      </w:r>
      <w:r w:rsidR="003D61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D61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матери, отцу, бабушке, дедушке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корни связывающие его с родным д</w:t>
      </w:r>
      <w:r w:rsidRPr="00B0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B0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мом и ближайшем окружением. Чувство Родины начинается с восхищения тем, что видит перед собой малыш, ч</w:t>
      </w:r>
      <w:r w:rsidR="003D61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B0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 он изумляется и что вызывает о</w:t>
      </w:r>
      <w:r w:rsidRPr="00B0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B0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клик в его душе. И хотя многие впечатления не осознаны им глубоко, но пропущенные через детское восприятие, они играют огромную роль в ст</w:t>
      </w:r>
      <w:r w:rsidRPr="00B0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0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новлении личности патриота.</w:t>
      </w:r>
    </w:p>
    <w:p w:rsidR="00B01414" w:rsidRPr="00B01414" w:rsidRDefault="003D618F" w:rsidP="00B014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З</w:t>
      </w:r>
      <w:r w:rsidR="00B0141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адача </w:t>
      </w:r>
      <w:r w:rsidR="00B01414" w:rsidRPr="00B0141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воспитателя состоит в том, чтобы</w:t>
      </w:r>
      <w:r w:rsidR="00B01414" w:rsidRPr="00B0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отобрать из массы впечатл</w:t>
      </w:r>
      <w:r w:rsidR="00B01414" w:rsidRPr="00B0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B01414" w:rsidRPr="00B0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нии, получаемых ребенком, наиболее доступные ему: природа и мир живо</w:t>
      </w:r>
      <w:r w:rsidR="00B01414" w:rsidRPr="00B0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B01414" w:rsidRPr="00B0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 (дома, детского сада, края); труд людей; традиции; общественные соб</w:t>
      </w:r>
      <w:r w:rsidR="00B01414" w:rsidRPr="00B0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B01414" w:rsidRPr="00B0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тия и т.п. Причем эпизоды, к которым привлекается внимание детей, должны быть яркими, образными, конкретными, вызывающие интерес. Поэтому н</w:t>
      </w:r>
      <w:r w:rsidR="00B01414" w:rsidRPr="00B0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B01414" w:rsidRPr="00B0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чиная работу по воспитанию любви к родному краю, воспитатель должен продумать, что целесообразней показать и рассказать детям,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выделяя</w:t>
      </w:r>
      <w:r w:rsidR="00B01414" w:rsidRPr="00B0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наиб</w:t>
      </w:r>
      <w:r w:rsidR="00B01414" w:rsidRPr="00B0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B01414" w:rsidRPr="00B0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лее характерное для данной местности или данного края.</w:t>
      </w:r>
    </w:p>
    <w:p w:rsidR="00B01414" w:rsidRPr="00425C4B" w:rsidRDefault="00B01414" w:rsidP="00B014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Развивать личность ребенка, его познавательные и творческие спосо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ности воспитателю помогает интегрированный метод обучения. Как один из вариантов интеграции в дошкольном образовании рассматривается метод проектов. Проектный метод деятельности выбран как наиболее эффективное средство обучения и воспитания, как метод развития творческого познав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тельного мышления.</w:t>
      </w:r>
    </w:p>
    <w:p w:rsidR="00675269" w:rsidRPr="00675269" w:rsidRDefault="00B969C2" w:rsidP="00EB17A0">
      <w:pPr>
        <w:spacing w:after="0" w:line="240" w:lineRule="auto"/>
        <w:ind w:left="28" w:right="28" w:firstLine="6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269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</w:t>
      </w:r>
      <w:r w:rsidR="00675269" w:rsidRPr="006752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675269" w:rsidRPr="00675269">
        <w:rPr>
          <w:rFonts w:ascii="Times New Roman" w:eastAsia="Times New Roman" w:hAnsi="Times New Roman"/>
          <w:sz w:val="28"/>
          <w:szCs w:val="28"/>
          <w:lang w:eastAsia="ru-RU"/>
        </w:rPr>
        <w:t>Проблема нравственного - патриотического воспит</w:t>
      </w:r>
      <w:r w:rsidR="00675269" w:rsidRPr="0067526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75269" w:rsidRPr="00675269">
        <w:rPr>
          <w:rFonts w:ascii="Times New Roman" w:eastAsia="Times New Roman" w:hAnsi="Times New Roman"/>
          <w:sz w:val="28"/>
          <w:szCs w:val="28"/>
          <w:lang w:eastAsia="ru-RU"/>
        </w:rPr>
        <w:t>ния детей дошкольного возраста является одной из актуальных.</w:t>
      </w:r>
      <w:r w:rsidR="003D6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5269" w:rsidRPr="00675269">
        <w:rPr>
          <w:rFonts w:ascii="Times New Roman" w:eastAsia="Times New Roman" w:hAnsi="Times New Roman"/>
          <w:sz w:val="28"/>
          <w:szCs w:val="28"/>
          <w:lang w:eastAsia="ru-RU"/>
        </w:rPr>
        <w:t>Патриотич</w:t>
      </w:r>
      <w:r w:rsidR="00675269" w:rsidRPr="0067526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75269" w:rsidRPr="00675269">
        <w:rPr>
          <w:rFonts w:ascii="Times New Roman" w:eastAsia="Times New Roman" w:hAnsi="Times New Roman"/>
          <w:sz w:val="28"/>
          <w:szCs w:val="28"/>
          <w:lang w:eastAsia="ru-RU"/>
        </w:rPr>
        <w:t>ское воспитание - это основа формирования будущего гражданина. Патри</w:t>
      </w:r>
      <w:r w:rsidR="00675269" w:rsidRPr="0067526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75269" w:rsidRPr="00675269">
        <w:rPr>
          <w:rFonts w:ascii="Times New Roman" w:eastAsia="Times New Roman" w:hAnsi="Times New Roman"/>
          <w:sz w:val="28"/>
          <w:szCs w:val="28"/>
          <w:lang w:eastAsia="ru-RU"/>
        </w:rPr>
        <w:t>тическое чувство не возникает само по себе. Это результат длительного ц</w:t>
      </w:r>
      <w:r w:rsidR="00675269" w:rsidRPr="0067526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75269" w:rsidRPr="00675269">
        <w:rPr>
          <w:rFonts w:ascii="Times New Roman" w:eastAsia="Times New Roman" w:hAnsi="Times New Roman"/>
          <w:sz w:val="28"/>
          <w:szCs w:val="28"/>
          <w:lang w:eastAsia="ru-RU"/>
        </w:rPr>
        <w:t>ленаправленного воспитательного воздействия на человека, начиная с сам</w:t>
      </w:r>
      <w:r w:rsidR="00675269" w:rsidRPr="0067526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75269" w:rsidRPr="00675269">
        <w:rPr>
          <w:rFonts w:ascii="Times New Roman" w:eastAsia="Times New Roman" w:hAnsi="Times New Roman"/>
          <w:sz w:val="28"/>
          <w:szCs w:val="28"/>
          <w:lang w:eastAsia="ru-RU"/>
        </w:rPr>
        <w:t>го детства. Ребенок не рождается злым или добрым, нравственным или бе</w:t>
      </w:r>
      <w:r w:rsidR="00675269" w:rsidRPr="00675269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675269" w:rsidRPr="00675269">
        <w:rPr>
          <w:rFonts w:ascii="Times New Roman" w:eastAsia="Times New Roman" w:hAnsi="Times New Roman"/>
          <w:sz w:val="28"/>
          <w:szCs w:val="28"/>
          <w:lang w:eastAsia="ru-RU"/>
        </w:rPr>
        <w:t>нравственным. То, какие нравственные качества разовьются у ребенка, зав</w:t>
      </w:r>
      <w:r w:rsidR="00675269" w:rsidRPr="0067526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75269" w:rsidRPr="00675269">
        <w:rPr>
          <w:rFonts w:ascii="Times New Roman" w:eastAsia="Times New Roman" w:hAnsi="Times New Roman"/>
          <w:sz w:val="28"/>
          <w:szCs w:val="28"/>
          <w:lang w:eastAsia="ru-RU"/>
        </w:rPr>
        <w:t>сит, прежде всего, от родителей и окружающих его взрослых, как они его воспитают, какими впечатлениями обогатят.</w:t>
      </w:r>
    </w:p>
    <w:p w:rsidR="00EB17A0" w:rsidRDefault="00675269" w:rsidP="0067526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269">
        <w:rPr>
          <w:rFonts w:ascii="Times New Roman" w:eastAsia="Times New Roman" w:hAnsi="Times New Roman"/>
          <w:sz w:val="28"/>
          <w:szCs w:val="28"/>
          <w:lang w:eastAsia="ru-RU"/>
        </w:rPr>
        <w:t>Ознакомление дошкольников с родной природой - первые шаги в п</w:t>
      </w:r>
      <w:r w:rsidRPr="0067526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75269">
        <w:rPr>
          <w:rFonts w:ascii="Times New Roman" w:eastAsia="Times New Roman" w:hAnsi="Times New Roman"/>
          <w:sz w:val="28"/>
          <w:szCs w:val="28"/>
          <w:lang w:eastAsia="ru-RU"/>
        </w:rPr>
        <w:t>знании родного края, воспитания любви к Родине. Понятие Родины связано с конкретными представлениями о том, что ребенку дорого и близко - с люб</w:t>
      </w:r>
      <w:r w:rsidRPr="0067526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75269">
        <w:rPr>
          <w:rFonts w:ascii="Times New Roman" w:eastAsia="Times New Roman" w:hAnsi="Times New Roman"/>
          <w:sz w:val="28"/>
          <w:szCs w:val="28"/>
          <w:lang w:eastAsia="ru-RU"/>
        </w:rPr>
        <w:t>вью к родителям</w:t>
      </w:r>
      <w:r w:rsidR="003D618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752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618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75269">
        <w:rPr>
          <w:rFonts w:ascii="Times New Roman" w:eastAsia="Times New Roman" w:hAnsi="Times New Roman"/>
          <w:sz w:val="28"/>
          <w:szCs w:val="28"/>
          <w:lang w:eastAsia="ru-RU"/>
        </w:rPr>
        <w:t>воему дому, природе, окружающей его.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5269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видеть и понимать состояние живого существа - тонкое движение души, зависящее от </w:t>
      </w:r>
      <w:r w:rsidRPr="0067526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интереса к растению или животному, от степени развития наблюдательности, нравственных чувств</w:t>
      </w:r>
      <w:r w:rsidR="003D618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75269">
        <w:rPr>
          <w:rFonts w:ascii="Times New Roman" w:eastAsia="Times New Roman" w:hAnsi="Times New Roman"/>
          <w:sz w:val="28"/>
          <w:szCs w:val="28"/>
          <w:lang w:eastAsia="ru-RU"/>
        </w:rPr>
        <w:t xml:space="preserve"> с этого начинается ответственность за все живое.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75269" w:rsidRPr="00675269" w:rsidRDefault="002E600A" w:rsidP="00675269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75269" w:rsidRPr="00675269">
        <w:rPr>
          <w:rFonts w:ascii="Times New Roman" w:eastAsia="Times New Roman" w:hAnsi="Times New Roman"/>
          <w:sz w:val="28"/>
          <w:szCs w:val="28"/>
          <w:lang w:eastAsia="ru-RU"/>
        </w:rPr>
        <w:t>печатления о родной природе, полученные в детстве оставляют неи</w:t>
      </w:r>
      <w:r w:rsidR="00675269" w:rsidRPr="00675269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675269" w:rsidRPr="00675269">
        <w:rPr>
          <w:rFonts w:ascii="Times New Roman" w:eastAsia="Times New Roman" w:hAnsi="Times New Roman"/>
          <w:sz w:val="28"/>
          <w:szCs w:val="28"/>
          <w:lang w:eastAsia="ru-RU"/>
        </w:rPr>
        <w:t>гладимый след в душе ребенка, а иногда определяют интересы и симпатии человека на всю жизнь.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Воспитателю необходимо </w:t>
      </w:r>
      <w:r w:rsidR="00675269" w:rsidRPr="00675269">
        <w:rPr>
          <w:rFonts w:ascii="Times New Roman" w:eastAsia="Times New Roman" w:hAnsi="Times New Roman"/>
          <w:sz w:val="28"/>
          <w:szCs w:val="28"/>
          <w:lang w:eastAsia="ru-RU"/>
        </w:rPr>
        <w:t>ввести ребенка в мир пр</w:t>
      </w:r>
      <w:r w:rsidR="00675269" w:rsidRPr="0067526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75269" w:rsidRPr="00675269">
        <w:rPr>
          <w:rFonts w:ascii="Times New Roman" w:eastAsia="Times New Roman" w:hAnsi="Times New Roman"/>
          <w:sz w:val="28"/>
          <w:szCs w:val="28"/>
          <w:lang w:eastAsia="ru-RU"/>
        </w:rPr>
        <w:t xml:space="preserve">роды, сформировать у него реалистические знания о ее объектах и явлениях, </w:t>
      </w:r>
      <w:r w:rsidR="00EB17A0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675269" w:rsidRPr="00675269">
        <w:rPr>
          <w:rFonts w:ascii="Times New Roman" w:eastAsia="Times New Roman" w:hAnsi="Times New Roman"/>
          <w:sz w:val="28"/>
          <w:szCs w:val="28"/>
          <w:lang w:eastAsia="ru-RU"/>
        </w:rPr>
        <w:t>учить наблюдать, замечать, размышлять и рассуждать, т.е. активно о</w:t>
      </w:r>
      <w:r w:rsidR="00675269" w:rsidRPr="00675269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675269" w:rsidRPr="00675269">
        <w:rPr>
          <w:rFonts w:ascii="Times New Roman" w:eastAsia="Times New Roman" w:hAnsi="Times New Roman"/>
          <w:sz w:val="28"/>
          <w:szCs w:val="28"/>
          <w:lang w:eastAsia="ru-RU"/>
        </w:rPr>
        <w:t>щаться с природой, овладевая новыми знаниями, навыками и умениями.</w:t>
      </w:r>
    </w:p>
    <w:p w:rsidR="00EB17A0" w:rsidRPr="00425C4B" w:rsidRDefault="002E600A" w:rsidP="00EB17A0">
      <w:pPr>
        <w:pStyle w:val="c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Общение с природой</w:t>
      </w:r>
      <w:r w:rsidR="00675269" w:rsidRPr="00675269">
        <w:rPr>
          <w:sz w:val="28"/>
          <w:szCs w:val="28"/>
        </w:rPr>
        <w:t xml:space="preserve"> украшает нашу жизнь, делают её насыщеннее и духовно богаче. Чуткость, любовь</w:t>
      </w:r>
      <w:r>
        <w:rPr>
          <w:sz w:val="28"/>
          <w:szCs w:val="28"/>
        </w:rPr>
        <w:t>, внимание, нежное и трепетное отношение</w:t>
      </w:r>
      <w:r w:rsidR="00675269" w:rsidRPr="00675269">
        <w:rPr>
          <w:sz w:val="28"/>
          <w:szCs w:val="28"/>
        </w:rPr>
        <w:t xml:space="preserve"> ко всему живому нужно воспитывать с детства</w:t>
      </w:r>
      <w:r>
        <w:rPr>
          <w:sz w:val="28"/>
          <w:szCs w:val="28"/>
        </w:rPr>
        <w:t>.</w:t>
      </w:r>
      <w:r w:rsidR="00675269" w:rsidRPr="00675269">
        <w:rPr>
          <w:sz w:val="28"/>
          <w:szCs w:val="28"/>
        </w:rPr>
        <w:t xml:space="preserve"> Ребёнок будет расти люб</w:t>
      </w:r>
      <w:r w:rsidR="00675269" w:rsidRPr="00675269">
        <w:rPr>
          <w:sz w:val="28"/>
          <w:szCs w:val="28"/>
        </w:rPr>
        <w:t>я</w:t>
      </w:r>
      <w:r w:rsidR="00675269" w:rsidRPr="00675269">
        <w:rPr>
          <w:sz w:val="28"/>
          <w:szCs w:val="28"/>
        </w:rPr>
        <w:t xml:space="preserve">щим и ответственным, только если </w:t>
      </w:r>
      <w:r>
        <w:rPr>
          <w:sz w:val="28"/>
          <w:szCs w:val="28"/>
        </w:rPr>
        <w:t>взрослые своим примером научат</w:t>
      </w:r>
      <w:r w:rsidR="00675269" w:rsidRPr="00675269">
        <w:rPr>
          <w:sz w:val="28"/>
          <w:szCs w:val="28"/>
        </w:rPr>
        <w:t xml:space="preserve"> бере</w:t>
      </w:r>
      <w:r w:rsidR="00675269" w:rsidRPr="00675269">
        <w:rPr>
          <w:sz w:val="28"/>
          <w:szCs w:val="28"/>
        </w:rPr>
        <w:t>ж</w:t>
      </w:r>
      <w:r w:rsidR="00675269" w:rsidRPr="00675269">
        <w:rPr>
          <w:sz w:val="28"/>
          <w:szCs w:val="28"/>
        </w:rPr>
        <w:t>ному отношению к животным</w:t>
      </w:r>
      <w:r>
        <w:rPr>
          <w:sz w:val="28"/>
          <w:szCs w:val="28"/>
        </w:rPr>
        <w:t xml:space="preserve"> и окружающей природе</w:t>
      </w:r>
      <w:r w:rsidR="00675269" w:rsidRPr="00675269">
        <w:rPr>
          <w:sz w:val="28"/>
          <w:szCs w:val="28"/>
        </w:rPr>
        <w:t>.</w:t>
      </w:r>
      <w:r w:rsidR="00EB17A0">
        <w:rPr>
          <w:sz w:val="28"/>
          <w:szCs w:val="28"/>
        </w:rPr>
        <w:t xml:space="preserve"> </w:t>
      </w:r>
      <w:r w:rsidR="00EB17A0" w:rsidRPr="00425C4B">
        <w:rPr>
          <w:rStyle w:val="c1"/>
          <w:sz w:val="28"/>
          <w:szCs w:val="28"/>
        </w:rPr>
        <w:t>Поэтому, очень важно организовывать занятия, направленные на познание окружающей среды, жизни животных и растений, воспитывать в детях бережное отношение ко всему живому.</w:t>
      </w:r>
    </w:p>
    <w:p w:rsidR="003B497D" w:rsidRPr="00425C4B" w:rsidRDefault="003B497D" w:rsidP="00EB17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b/>
          <w:sz w:val="28"/>
          <w:szCs w:val="28"/>
          <w:lang w:eastAsia="ru-RU"/>
        </w:rPr>
        <w:t>Вид проекта: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познавательно-</w:t>
      </w:r>
      <w:r w:rsidR="00207019" w:rsidRPr="00425C4B">
        <w:rPr>
          <w:rFonts w:ascii="Times New Roman" w:eastAsia="Times New Roman" w:hAnsi="Times New Roman"/>
          <w:sz w:val="28"/>
          <w:szCs w:val="28"/>
          <w:lang w:eastAsia="ru-RU"/>
        </w:rPr>
        <w:t>творческий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497D" w:rsidRPr="00425C4B" w:rsidRDefault="003B497D" w:rsidP="00C32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b/>
          <w:sz w:val="28"/>
          <w:szCs w:val="28"/>
          <w:lang w:eastAsia="ru-RU"/>
        </w:rPr>
        <w:t>По характеру: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ребенок и </w:t>
      </w:r>
      <w:r w:rsidR="002E3F32" w:rsidRPr="00425C4B">
        <w:rPr>
          <w:rFonts w:ascii="Times New Roman" w:eastAsia="Times New Roman" w:hAnsi="Times New Roman"/>
          <w:sz w:val="28"/>
          <w:szCs w:val="28"/>
          <w:lang w:eastAsia="ru-RU"/>
        </w:rPr>
        <w:t>животные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497D" w:rsidRPr="00425C4B" w:rsidRDefault="003B497D" w:rsidP="00C32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b/>
          <w:sz w:val="28"/>
          <w:szCs w:val="28"/>
          <w:lang w:eastAsia="ru-RU"/>
        </w:rPr>
        <w:t>Продолжительность: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средней продолжительности – </w:t>
      </w:r>
      <w:r w:rsidR="002E3F32" w:rsidRPr="00425C4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 (</w:t>
      </w:r>
      <w:r w:rsidR="002E3F32" w:rsidRPr="00425C4B">
        <w:rPr>
          <w:rFonts w:ascii="Times New Roman" w:eastAsia="Times New Roman" w:hAnsi="Times New Roman"/>
          <w:sz w:val="28"/>
          <w:szCs w:val="28"/>
          <w:lang w:eastAsia="ru-RU"/>
        </w:rPr>
        <w:t>сентябрь</w:t>
      </w:r>
      <w:r w:rsidR="008442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2014 года).</w:t>
      </w:r>
    </w:p>
    <w:p w:rsidR="003B497D" w:rsidRPr="00425C4B" w:rsidRDefault="003B497D" w:rsidP="00C32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Участники: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воспитанники старшей группы «</w:t>
      </w:r>
      <w:r w:rsidR="002E3F32" w:rsidRPr="00425C4B">
        <w:rPr>
          <w:rFonts w:ascii="Times New Roman" w:eastAsia="Times New Roman" w:hAnsi="Times New Roman"/>
          <w:sz w:val="28"/>
          <w:szCs w:val="28"/>
          <w:lang w:eastAsia="ru-RU"/>
        </w:rPr>
        <w:t>Пчелка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», воспитател</w:t>
      </w:r>
      <w:r w:rsidR="0084424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, родители.</w:t>
      </w:r>
    </w:p>
    <w:p w:rsidR="003B497D" w:rsidRPr="00425C4B" w:rsidRDefault="003B497D" w:rsidP="00C32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b/>
          <w:sz w:val="28"/>
          <w:szCs w:val="28"/>
          <w:lang w:eastAsia="ru-RU"/>
        </w:rPr>
        <w:t>Проблема: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019" w:rsidRPr="00425C4B">
        <w:rPr>
          <w:rFonts w:ascii="Times New Roman" w:eastAsia="Times New Roman" w:hAnsi="Times New Roman"/>
          <w:sz w:val="28"/>
          <w:szCs w:val="28"/>
          <w:lang w:eastAsia="ru-RU"/>
        </w:rPr>
        <w:t>бережное отношение к животным и окружающей среде</w:t>
      </w:r>
      <w:r w:rsidR="0004071C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родного края</w:t>
      </w:r>
      <w:r w:rsidR="00207019" w:rsidRPr="00425C4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497D" w:rsidRPr="00425C4B" w:rsidRDefault="003B497D" w:rsidP="00C32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b/>
          <w:sz w:val="28"/>
          <w:szCs w:val="28"/>
          <w:lang w:eastAsia="ru-RU"/>
        </w:rPr>
        <w:t>Объект исследования: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019" w:rsidRPr="00425C4B">
        <w:rPr>
          <w:rFonts w:ascii="Times New Roman" w:eastAsia="Times New Roman" w:hAnsi="Times New Roman"/>
          <w:sz w:val="28"/>
          <w:szCs w:val="28"/>
          <w:lang w:eastAsia="ru-RU"/>
        </w:rPr>
        <w:t xml:space="preserve">дикие </w:t>
      </w:r>
      <w:r w:rsidR="002E3F32" w:rsidRPr="00425C4B">
        <w:rPr>
          <w:rFonts w:ascii="Times New Roman" w:eastAsia="Times New Roman" w:hAnsi="Times New Roman"/>
          <w:sz w:val="28"/>
          <w:szCs w:val="28"/>
          <w:lang w:eastAsia="ru-RU"/>
        </w:rPr>
        <w:t xml:space="preserve">животные </w:t>
      </w:r>
      <w:r w:rsidR="0084424B">
        <w:rPr>
          <w:rFonts w:ascii="Times New Roman" w:eastAsia="Times New Roman" w:hAnsi="Times New Roman"/>
          <w:sz w:val="28"/>
          <w:szCs w:val="28"/>
          <w:lang w:eastAsia="ru-RU"/>
        </w:rPr>
        <w:t xml:space="preserve">лесов </w:t>
      </w:r>
      <w:proofErr w:type="spellStart"/>
      <w:r w:rsidR="0084424B">
        <w:rPr>
          <w:rFonts w:ascii="Times New Roman" w:eastAsia="Times New Roman" w:hAnsi="Times New Roman"/>
          <w:sz w:val="28"/>
          <w:szCs w:val="28"/>
          <w:lang w:eastAsia="ru-RU"/>
        </w:rPr>
        <w:t>Егорьвского</w:t>
      </w:r>
      <w:proofErr w:type="spellEnd"/>
      <w:r w:rsidR="0084424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497D" w:rsidRPr="00425C4B" w:rsidRDefault="003B497D" w:rsidP="00C32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Образовательная область: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424B">
        <w:rPr>
          <w:rFonts w:ascii="Times New Roman" w:eastAsia="Times New Roman" w:hAnsi="Times New Roman"/>
          <w:sz w:val="28"/>
          <w:szCs w:val="28"/>
          <w:lang w:eastAsia="ru-RU"/>
        </w:rPr>
        <w:t>познание, речевое развитие.</w:t>
      </w:r>
    </w:p>
    <w:p w:rsidR="003B497D" w:rsidRPr="00425C4B" w:rsidRDefault="003B497D" w:rsidP="00C32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проекта: </w:t>
      </w:r>
      <w:r w:rsidR="0084424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207019" w:rsidRPr="00425C4B">
        <w:rPr>
          <w:rFonts w:ascii="Times New Roman" w:eastAsia="Times New Roman" w:hAnsi="Times New Roman"/>
          <w:sz w:val="28"/>
          <w:szCs w:val="28"/>
          <w:lang w:eastAsia="ru-RU"/>
        </w:rPr>
        <w:t>оздать условия для развития познавательных и творч</w:t>
      </w:r>
      <w:r w:rsidR="00207019" w:rsidRPr="00425C4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07019" w:rsidRPr="00425C4B">
        <w:rPr>
          <w:rFonts w:ascii="Times New Roman" w:eastAsia="Times New Roman" w:hAnsi="Times New Roman"/>
          <w:sz w:val="28"/>
          <w:szCs w:val="28"/>
          <w:lang w:eastAsia="ru-RU"/>
        </w:rPr>
        <w:t>ских способностей детей в процессе реализации проекта.</w:t>
      </w:r>
    </w:p>
    <w:p w:rsidR="003B497D" w:rsidRDefault="003B497D" w:rsidP="00C32BBC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проекта:</w:t>
      </w:r>
    </w:p>
    <w:p w:rsidR="0084424B" w:rsidRPr="0084424B" w:rsidRDefault="0084424B" w:rsidP="00C32BB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24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закрепить понятие малая родина;</w:t>
      </w:r>
    </w:p>
    <w:p w:rsidR="00ED52F7" w:rsidRPr="00425C4B" w:rsidRDefault="00ED52F7" w:rsidP="00C32B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 xml:space="preserve">- дать представления о диких животных </w:t>
      </w:r>
      <w:r w:rsidR="0084424B">
        <w:rPr>
          <w:rFonts w:ascii="Times New Roman" w:eastAsia="Times New Roman" w:hAnsi="Times New Roman"/>
          <w:sz w:val="28"/>
          <w:szCs w:val="28"/>
          <w:lang w:eastAsia="ru-RU"/>
        </w:rPr>
        <w:t xml:space="preserve">обитающих в 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лес</w:t>
      </w:r>
      <w:r w:rsidR="0084424B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424B">
        <w:rPr>
          <w:rFonts w:ascii="Times New Roman" w:eastAsia="Times New Roman" w:hAnsi="Times New Roman"/>
          <w:sz w:val="28"/>
          <w:szCs w:val="28"/>
          <w:lang w:eastAsia="ru-RU"/>
        </w:rPr>
        <w:t>Егорье</w:t>
      </w:r>
      <w:r w:rsidR="0084424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4424B">
        <w:rPr>
          <w:rFonts w:ascii="Times New Roman" w:eastAsia="Times New Roman" w:hAnsi="Times New Roman"/>
          <w:sz w:val="28"/>
          <w:szCs w:val="28"/>
          <w:lang w:eastAsia="ru-RU"/>
        </w:rPr>
        <w:t>ского района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25C4B">
        <w:rPr>
          <w:rFonts w:ascii="Times New Roman" w:hAnsi="Times New Roman"/>
          <w:sz w:val="28"/>
          <w:szCs w:val="28"/>
        </w:rPr>
        <w:t>их образе жизни, питании, жилищах, о том, как готовятся к з</w:t>
      </w:r>
      <w:r w:rsidRPr="00425C4B">
        <w:rPr>
          <w:rFonts w:ascii="Times New Roman" w:hAnsi="Times New Roman"/>
          <w:sz w:val="28"/>
          <w:szCs w:val="28"/>
        </w:rPr>
        <w:t>и</w:t>
      </w:r>
      <w:r w:rsidRPr="00425C4B">
        <w:rPr>
          <w:rFonts w:ascii="Times New Roman" w:hAnsi="Times New Roman"/>
          <w:sz w:val="28"/>
          <w:szCs w:val="28"/>
        </w:rPr>
        <w:t>ме животные в лесу.</w:t>
      </w:r>
    </w:p>
    <w:p w:rsidR="00EE6F12" w:rsidRPr="00425C4B" w:rsidRDefault="00EE6F12" w:rsidP="00C32BB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ED52F7" w:rsidRPr="00425C4B">
        <w:rPr>
          <w:rFonts w:ascii="Times New Roman" w:eastAsia="Times New Roman" w:hAnsi="Times New Roman"/>
          <w:sz w:val="28"/>
          <w:szCs w:val="28"/>
          <w:lang w:eastAsia="ru-RU"/>
        </w:rPr>
        <w:t>активизировать и</w:t>
      </w:r>
      <w:r w:rsidR="00ED52F7" w:rsidRPr="00425C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обогатить словарный запас детей</w:t>
      </w:r>
      <w:r w:rsidR="00ED52F7" w:rsidRPr="00425C4B">
        <w:rPr>
          <w:rFonts w:ascii="Times New Roman" w:eastAsia="Times New Roman" w:hAnsi="Times New Roman"/>
          <w:sz w:val="28"/>
          <w:szCs w:val="28"/>
          <w:lang w:eastAsia="ru-RU"/>
        </w:rPr>
        <w:t>, за счет имен с</w:t>
      </w:r>
      <w:r w:rsidR="00ED52F7" w:rsidRPr="00425C4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D52F7" w:rsidRPr="00425C4B">
        <w:rPr>
          <w:rFonts w:ascii="Times New Roman" w:eastAsia="Times New Roman" w:hAnsi="Times New Roman"/>
          <w:sz w:val="28"/>
          <w:szCs w:val="28"/>
          <w:lang w:eastAsia="ru-RU"/>
        </w:rPr>
        <w:t>ществительных, прилагательных и глаголов по теме занятия;</w:t>
      </w:r>
    </w:p>
    <w:p w:rsidR="00EE6F12" w:rsidRPr="00425C4B" w:rsidRDefault="00EE6F12" w:rsidP="00C32B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- развивать связную речь, через составление описательного рассказа о диких животных</w:t>
      </w:r>
      <w:r w:rsidR="0004071C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родного края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E6F12" w:rsidRPr="00425C4B" w:rsidRDefault="00EE6F12" w:rsidP="00C32B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- воспитать бережное отношение к живо</w:t>
      </w:r>
      <w:r w:rsidR="00FE024B" w:rsidRPr="00425C4B">
        <w:rPr>
          <w:rFonts w:ascii="Times New Roman" w:eastAsia="Times New Roman" w:hAnsi="Times New Roman"/>
          <w:sz w:val="28"/>
          <w:szCs w:val="28"/>
          <w:lang w:eastAsia="ru-RU"/>
        </w:rPr>
        <w:t>тным и окружающей среде</w:t>
      </w:r>
      <w:r w:rsidR="0004071C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родного края</w:t>
      </w:r>
      <w:r w:rsidR="00ED52F7" w:rsidRPr="00425C4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D52F7" w:rsidRPr="00425C4B" w:rsidRDefault="00ED52F7" w:rsidP="00C32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- развивать социальные навыки: умение работать в группе, договар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ваться, учитывать мнение партнера, а так же отстаивать свое мнение;</w:t>
      </w:r>
    </w:p>
    <w:p w:rsidR="00ED52F7" w:rsidRPr="00425C4B" w:rsidRDefault="00ED52F7" w:rsidP="00C32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- воспитывать усидчивость и аккуратность.</w:t>
      </w:r>
    </w:p>
    <w:p w:rsidR="003B497D" w:rsidRPr="00425C4B" w:rsidRDefault="003B497D" w:rsidP="00C32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ФГОС проект опирается на научные </w:t>
      </w:r>
      <w:r w:rsidRPr="00425C4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принципы его построения:</w:t>
      </w:r>
    </w:p>
    <w:p w:rsidR="00425C4B" w:rsidRPr="00425C4B" w:rsidRDefault="00425C4B" w:rsidP="00425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принцип развивающего образования, целью которого является разв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тие ребенка. Развивающий характер образования реализуется через деятел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ность каждого ребенка в зоне его ближайшего развития;</w:t>
      </w:r>
    </w:p>
    <w:p w:rsidR="00425C4B" w:rsidRPr="00425C4B" w:rsidRDefault="00425C4B" w:rsidP="00425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сочетание принципа научной обоснованности и практической прим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нимости;</w:t>
      </w:r>
    </w:p>
    <w:p w:rsidR="00425C4B" w:rsidRPr="00425C4B" w:rsidRDefault="00425C4B" w:rsidP="00425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средственное отношение к развитию детей дошкольного возраста;</w:t>
      </w:r>
    </w:p>
    <w:p w:rsidR="00425C4B" w:rsidRPr="00425C4B" w:rsidRDefault="00425C4B" w:rsidP="00425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принцип интеграции 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в соотве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ствии с возрастными возможностями и особенностями воспитанников, сп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цификой и возможностями образовательных областей;</w:t>
      </w:r>
    </w:p>
    <w:p w:rsidR="00425C4B" w:rsidRPr="00425C4B" w:rsidRDefault="00425C4B" w:rsidP="00425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решение программных образовательных задач в совместной деятел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ния;</w:t>
      </w:r>
    </w:p>
    <w:p w:rsidR="00425C4B" w:rsidRPr="00425C4B" w:rsidRDefault="00425C4B" w:rsidP="00425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построение образовательного процесса на адекватных возрасту фо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мах работы с детьми. Основной формой работы с детьми дошкольного во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раста и ведущим видом деятельности для них является игра.</w:t>
      </w:r>
    </w:p>
    <w:p w:rsidR="00425C4B" w:rsidRPr="00425C4B" w:rsidRDefault="00425C4B" w:rsidP="00425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принципы </w:t>
      </w:r>
      <w:proofErr w:type="spellStart"/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гуманизации</w:t>
      </w:r>
      <w:proofErr w:type="spellEnd"/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дифференциации и индивидуализации, н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прерывности и системности образования.</w:t>
      </w:r>
    </w:p>
    <w:p w:rsidR="00425C4B" w:rsidRPr="00425C4B" w:rsidRDefault="00425C4B" w:rsidP="00425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Отражение принципа </w:t>
      </w:r>
      <w:proofErr w:type="spellStart"/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гуманизации</w:t>
      </w:r>
      <w:proofErr w:type="spellEnd"/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проекте программы означает:</w:t>
      </w:r>
    </w:p>
    <w:p w:rsidR="00425C4B" w:rsidRPr="00425C4B" w:rsidRDefault="00425C4B" w:rsidP="00425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признание уникальности и неповторимости личности каждого ребе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ка;</w:t>
      </w:r>
    </w:p>
    <w:p w:rsidR="00425C4B" w:rsidRPr="00425C4B" w:rsidRDefault="00425C4B" w:rsidP="00425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признание неограниченных возможностей развития личного поте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циала каждого ребенка;</w:t>
      </w:r>
    </w:p>
    <w:p w:rsidR="00425C4B" w:rsidRPr="00425C4B" w:rsidRDefault="00425C4B" w:rsidP="00425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уважение к личности ребенка со стороны всех участников образов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тельного процесса.</w:t>
      </w:r>
    </w:p>
    <w:p w:rsidR="00425C4B" w:rsidRPr="00425C4B" w:rsidRDefault="00425C4B" w:rsidP="00425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Дифференциация и индивидуализация воспитания и обучения обесп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чивает развитие ребенка в соответствии с его склонностями, интересами и возможностями. Осуществляется этот принцип через создание условий для воспитания и обучения каждого ребенка с учетом индивидуальных особе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ностей его развития.</w:t>
      </w:r>
    </w:p>
    <w:p w:rsidR="00425C4B" w:rsidRPr="00425C4B" w:rsidRDefault="00425C4B" w:rsidP="00425C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Реализация принципа непрерывности образования требует связи всех ступенек дошкольного образования, начиная с раннего и младшего дошкол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ного возраста до старшей и подготовительной к школе групп. Приоритетом с точки зрения непрерывности образования является обеспечение к концу д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школьного детства такого уровня развития каждого ребенка, который позв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лит ему быть успешным в начальной школе. Соблюдение принципа преемс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венности требует не только и не столько овладения детьми определенным объемом информации, знаний, сколько формирование у дошкольника к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честв, необходимых для овладения учебной деятельностью - любознательн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425C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сти, инициативности, самостоятельности, произвольности и др.</w:t>
      </w:r>
    </w:p>
    <w:p w:rsidR="003B497D" w:rsidRPr="00425C4B" w:rsidRDefault="003B497D" w:rsidP="00C32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b/>
          <w:sz w:val="28"/>
          <w:szCs w:val="28"/>
          <w:lang w:eastAsia="ru-RU"/>
        </w:rPr>
        <w:t>Предполагаемые результаты проекта:</w:t>
      </w:r>
    </w:p>
    <w:p w:rsidR="003B497D" w:rsidRDefault="003B4FAB" w:rsidP="00C32BB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FA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знаний о диких животных в природных условиях;</w:t>
      </w:r>
    </w:p>
    <w:p w:rsidR="003B4FAB" w:rsidRDefault="003B4FAB" w:rsidP="00C32BB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выявление устойчивого интереса к живой природе;</w:t>
      </w:r>
    </w:p>
    <w:p w:rsidR="003B4FAB" w:rsidRDefault="003B4FAB" w:rsidP="00C32BB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обучение детей применять полученные знания в продуктивной 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тельности;</w:t>
      </w:r>
    </w:p>
    <w:p w:rsidR="003B4FAB" w:rsidRPr="003B4FAB" w:rsidRDefault="003B4FAB" w:rsidP="00C32BB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3680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связной речи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обогащение словарного запаса детей.</w:t>
      </w:r>
    </w:p>
    <w:p w:rsidR="003B497D" w:rsidRPr="00425C4B" w:rsidRDefault="003B497D" w:rsidP="00C32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b/>
          <w:sz w:val="28"/>
          <w:szCs w:val="28"/>
          <w:lang w:eastAsia="ru-RU"/>
        </w:rPr>
        <w:t>Ресурсное обеспечение проекта.</w:t>
      </w:r>
    </w:p>
    <w:p w:rsidR="003B497D" w:rsidRPr="00425C4B" w:rsidRDefault="003B497D" w:rsidP="00C32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b/>
          <w:sz w:val="28"/>
          <w:szCs w:val="28"/>
          <w:lang w:eastAsia="ru-RU"/>
        </w:rPr>
        <w:t>Нормативно-правовое обеспечение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B497D" w:rsidRPr="00425C4B" w:rsidRDefault="003B497D" w:rsidP="00C32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- Федеральный закон от 29.12.2012 г. № 273-ФЗ «Об образовании в РФ».</w:t>
      </w:r>
    </w:p>
    <w:p w:rsidR="003B497D" w:rsidRPr="00425C4B" w:rsidRDefault="003B497D" w:rsidP="00C32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- Закон Московской области «Об образовании» от 27.07.2013 №94/2013-03.</w:t>
      </w:r>
    </w:p>
    <w:p w:rsidR="003B497D" w:rsidRPr="00425C4B" w:rsidRDefault="003B497D" w:rsidP="00C32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- Федеральный государственный образовательный стандарт дошкол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ного образования.</w:t>
      </w:r>
    </w:p>
    <w:p w:rsidR="003B497D" w:rsidRPr="00425C4B" w:rsidRDefault="003B497D" w:rsidP="00C32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- Приказ Министерства образования и науки РФ «Об утверждении П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рядка организации и осуществления образовательной деятельности по общ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образовательным программам».</w:t>
      </w:r>
    </w:p>
    <w:p w:rsidR="003B497D" w:rsidRPr="00425C4B" w:rsidRDefault="003B497D" w:rsidP="00C32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- Постановление Главного государственного санитарного врача РФ от 15.05.2013 г. №26 «Об утверждении СанПиН 2.4.1 3049-13 «Санитарно-эпидемиологические требования к устройству, содержанию и организации режима работы в дошкольных образовательных организациях».</w:t>
      </w:r>
    </w:p>
    <w:p w:rsidR="003B497D" w:rsidRPr="00425C4B" w:rsidRDefault="003B497D" w:rsidP="00C32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- Устав МДОУ №</w:t>
      </w:r>
      <w:r w:rsidR="002E3F32" w:rsidRPr="00425C4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2E3F32" w:rsidRPr="00425C4B">
        <w:rPr>
          <w:rFonts w:ascii="Times New Roman" w:eastAsia="Times New Roman" w:hAnsi="Times New Roman"/>
          <w:sz w:val="28"/>
          <w:szCs w:val="28"/>
          <w:lang w:eastAsia="ru-RU"/>
        </w:rPr>
        <w:t>Калинка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3B497D" w:rsidRPr="00425C4B" w:rsidRDefault="003B497D" w:rsidP="00C32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Материально-техническое обеспечение: </w:t>
      </w:r>
    </w:p>
    <w:p w:rsidR="003B497D" w:rsidRPr="00425C4B" w:rsidRDefault="003B497D" w:rsidP="00C32B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Развивающая предметная среда детского сада и конкретно старшей группы оборудована с учётом возрастных особенностей детей. Все элементы среды связаны между собой по масштабу, содержанию и художественному решению. В детском саду  имеется методический кабинет, кабинет логопеда, музыкальный, спортивный зал, спортивная площадка, участки для прогулок детей, групповые помещения оборудованы с учётом возрастных особенн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стей детей. Подобрана фонотека современной, классической музыки, муз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кальный центр, DVD- проигрыватель, телевизор, что способствует более полному восприятию проводимой работы с детьми. В наличие также дида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тический материал по ознакомлению с окружающим миром.</w:t>
      </w:r>
    </w:p>
    <w:p w:rsidR="003B497D" w:rsidRPr="00425C4B" w:rsidRDefault="003B497D" w:rsidP="00C32BB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Информационно-методическое обеспечение:</w:t>
      </w:r>
    </w:p>
    <w:p w:rsidR="00636806" w:rsidRPr="005925D2" w:rsidRDefault="00636806" w:rsidP="006368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5D2">
        <w:rPr>
          <w:rFonts w:ascii="Times New Roman" w:eastAsia="Times New Roman" w:hAnsi="Times New Roman"/>
          <w:sz w:val="28"/>
          <w:szCs w:val="28"/>
          <w:lang w:eastAsia="ru-RU"/>
        </w:rPr>
        <w:t xml:space="preserve">- Интернет-ресурсы, </w:t>
      </w:r>
    </w:p>
    <w:p w:rsidR="00636806" w:rsidRPr="005925D2" w:rsidRDefault="00636806" w:rsidP="006368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5D2">
        <w:rPr>
          <w:rFonts w:ascii="Times New Roman" w:eastAsia="Times New Roman" w:hAnsi="Times New Roman"/>
          <w:sz w:val="28"/>
          <w:szCs w:val="28"/>
          <w:lang w:eastAsia="ru-RU"/>
        </w:rPr>
        <w:t>- библиотека детской художественной литературы;</w:t>
      </w:r>
    </w:p>
    <w:p w:rsidR="00636806" w:rsidRPr="005925D2" w:rsidRDefault="00636806" w:rsidP="006368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5D2">
        <w:rPr>
          <w:rFonts w:ascii="Times New Roman" w:eastAsia="Times New Roman" w:hAnsi="Times New Roman"/>
          <w:sz w:val="28"/>
          <w:szCs w:val="28"/>
          <w:lang w:eastAsia="ru-RU"/>
        </w:rPr>
        <w:t>- инновационная методическая литература;</w:t>
      </w:r>
    </w:p>
    <w:p w:rsidR="00636806" w:rsidRPr="005925D2" w:rsidRDefault="00636806" w:rsidP="0063680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5D2">
        <w:rPr>
          <w:rFonts w:ascii="Times New Roman" w:eastAsia="Times New Roman" w:hAnsi="Times New Roman"/>
          <w:sz w:val="28"/>
          <w:szCs w:val="28"/>
          <w:lang w:eastAsia="ru-RU"/>
        </w:rPr>
        <w:t>- Дидактический материал по ознакомлению с окружающим миром;</w:t>
      </w:r>
    </w:p>
    <w:p w:rsidR="00636806" w:rsidRPr="005925D2" w:rsidRDefault="00636806" w:rsidP="0063680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5D2">
        <w:rPr>
          <w:rFonts w:ascii="Times New Roman" w:eastAsia="Times New Roman" w:hAnsi="Times New Roman"/>
          <w:sz w:val="28"/>
          <w:szCs w:val="28"/>
          <w:lang w:eastAsia="ru-RU"/>
        </w:rPr>
        <w:t>- Фотоальбомы;</w:t>
      </w:r>
    </w:p>
    <w:p w:rsidR="00636806" w:rsidRDefault="00636806" w:rsidP="0063680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5D2">
        <w:rPr>
          <w:rFonts w:ascii="Times New Roman" w:eastAsia="Times New Roman" w:hAnsi="Times New Roman"/>
          <w:sz w:val="28"/>
          <w:szCs w:val="28"/>
          <w:lang w:eastAsia="ru-RU"/>
        </w:rPr>
        <w:t>- Плакаты.</w:t>
      </w:r>
    </w:p>
    <w:p w:rsidR="00EB17A0" w:rsidRDefault="00EB17A0" w:rsidP="0063680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7A0" w:rsidRDefault="00EB17A0" w:rsidP="0063680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497D" w:rsidRPr="00425C4B" w:rsidRDefault="003B497D" w:rsidP="0063680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Критерии эффективности проекта:</w:t>
      </w:r>
    </w:p>
    <w:p w:rsidR="003B497D" w:rsidRPr="00425C4B" w:rsidRDefault="003B497D" w:rsidP="00C32B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- полученные результаты соответствуют ожиданиям при наименьших затратах ресурсов;</w:t>
      </w:r>
    </w:p>
    <w:p w:rsidR="003B497D" w:rsidRPr="00425C4B" w:rsidRDefault="003B497D" w:rsidP="00C32B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- произошли инновационные изменения в организации воспитательно-образовательного процесса;</w:t>
      </w:r>
    </w:p>
    <w:p w:rsidR="003B497D" w:rsidRPr="00425C4B" w:rsidRDefault="003B497D" w:rsidP="00C32B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- педагогический опыт интересен коллегам;</w:t>
      </w:r>
    </w:p>
    <w:p w:rsidR="003B497D" w:rsidRPr="00425C4B" w:rsidRDefault="003B497D" w:rsidP="00C32B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- растет мотивация педагогического коллектива к широкому примен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нию опыта;</w:t>
      </w:r>
    </w:p>
    <w:p w:rsidR="003B497D" w:rsidRPr="00425C4B" w:rsidRDefault="003B497D" w:rsidP="00C32B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- к деятельности привлечены родители.</w:t>
      </w:r>
    </w:p>
    <w:p w:rsidR="003B497D" w:rsidRPr="00425C4B" w:rsidRDefault="003B497D" w:rsidP="00C32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b/>
          <w:sz w:val="28"/>
          <w:szCs w:val="28"/>
          <w:lang w:eastAsia="ru-RU"/>
        </w:rPr>
        <w:t>Этапы реализации проекта.</w:t>
      </w:r>
    </w:p>
    <w:p w:rsidR="003B497D" w:rsidRPr="00425C4B" w:rsidRDefault="003B497D" w:rsidP="00C32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425C4B">
        <w:rPr>
          <w:rFonts w:ascii="Times New Roman" w:eastAsia="Times New Roman" w:hAnsi="Times New Roman"/>
          <w:b/>
          <w:sz w:val="28"/>
          <w:szCs w:val="28"/>
          <w:lang w:eastAsia="ru-RU"/>
        </w:rPr>
        <w:t>. Подготовительный этап:</w:t>
      </w:r>
    </w:p>
    <w:p w:rsidR="00EC1F56" w:rsidRPr="00425C4B" w:rsidRDefault="00EC1F56" w:rsidP="00C32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- подбор иллюстрированного материала по теме;</w:t>
      </w:r>
    </w:p>
    <w:p w:rsidR="002A266B" w:rsidRPr="00425C4B" w:rsidRDefault="00E57D86" w:rsidP="00C32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подбор </w:t>
      </w:r>
      <w:r w:rsidR="00EC1F56" w:rsidRPr="00425C4B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методической литературы, 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художественной литературы</w:t>
      </w:r>
      <w:r w:rsidR="00EC1F56" w:rsidRPr="00425C4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чтения, загадок </w:t>
      </w:r>
      <w:r w:rsidR="006423D1" w:rsidRPr="00425C4B">
        <w:rPr>
          <w:rFonts w:ascii="Times New Roman" w:eastAsia="Times New Roman" w:hAnsi="Times New Roman"/>
          <w:sz w:val="28"/>
          <w:szCs w:val="28"/>
          <w:lang w:eastAsia="ru-RU"/>
        </w:rPr>
        <w:t>по теме</w:t>
      </w:r>
      <w:r w:rsidR="00633096" w:rsidRPr="00425C4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33096" w:rsidRPr="00425C4B" w:rsidRDefault="00633096" w:rsidP="00C32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- подбор материалов для изготовления поделок своими руками.</w:t>
      </w:r>
    </w:p>
    <w:p w:rsidR="002A266B" w:rsidRPr="00425C4B" w:rsidRDefault="002A266B" w:rsidP="00C32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Цель:</w:t>
      </w:r>
      <w:r w:rsidRPr="00425C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Сформировать у детей знания о диких животных</w:t>
      </w:r>
      <w:r w:rsidR="007C2CB5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родного края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33096" w:rsidRPr="00425C4B">
        <w:rPr>
          <w:rFonts w:ascii="Times New Roman" w:eastAsia="Times New Roman" w:hAnsi="Times New Roman"/>
          <w:sz w:val="28"/>
          <w:szCs w:val="28"/>
          <w:lang w:eastAsia="ru-RU"/>
        </w:rPr>
        <w:t xml:space="preserve"> Усвоить названия диких животных, определить основные особенности вне</w:t>
      </w:r>
      <w:r w:rsidR="00633096" w:rsidRPr="00425C4B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="00633096" w:rsidRPr="00425C4B">
        <w:rPr>
          <w:rFonts w:ascii="Times New Roman" w:eastAsia="Times New Roman" w:hAnsi="Times New Roman"/>
          <w:sz w:val="28"/>
          <w:szCs w:val="28"/>
          <w:lang w:eastAsia="ru-RU"/>
        </w:rPr>
        <w:t>него вида, среды обитания, питания, взаимодействия диких животных друг с другом.</w:t>
      </w:r>
    </w:p>
    <w:p w:rsidR="003B497D" w:rsidRPr="00425C4B" w:rsidRDefault="003B497D" w:rsidP="00C32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425C4B">
        <w:rPr>
          <w:rFonts w:ascii="Times New Roman" w:eastAsia="Times New Roman" w:hAnsi="Times New Roman"/>
          <w:b/>
          <w:sz w:val="28"/>
          <w:szCs w:val="28"/>
          <w:lang w:eastAsia="ru-RU"/>
        </w:rPr>
        <w:t>. Деятельный этап:</w:t>
      </w:r>
    </w:p>
    <w:p w:rsidR="002A266B" w:rsidRPr="00425C4B" w:rsidRDefault="002A266B" w:rsidP="00C32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- познавательная беседа «Дикие животные»</w:t>
      </w:r>
      <w:r w:rsidR="001D36EE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1)</w:t>
      </w:r>
      <w:r w:rsidR="00E57D86" w:rsidRPr="00425C4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A266B" w:rsidRPr="00425C4B" w:rsidRDefault="002A266B" w:rsidP="00C32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- проведение физкультминут</w:t>
      </w:r>
      <w:r w:rsidR="00636806">
        <w:rPr>
          <w:rFonts w:ascii="Times New Roman" w:eastAsia="Times New Roman" w:hAnsi="Times New Roman"/>
          <w:sz w:val="28"/>
          <w:szCs w:val="28"/>
          <w:lang w:eastAsia="ru-RU"/>
        </w:rPr>
        <w:t xml:space="preserve">ки </w:t>
      </w:r>
      <w:r w:rsidR="00636806" w:rsidRPr="00636806">
        <w:rPr>
          <w:rFonts w:ascii="Times New Roman" w:hAnsi="Times New Roman"/>
          <w:sz w:val="28"/>
          <w:szCs w:val="28"/>
        </w:rPr>
        <w:t>«Ежик топал по тропинке»</w:t>
      </w:r>
      <w:r w:rsidR="001D36EE">
        <w:rPr>
          <w:rFonts w:ascii="Times New Roman" w:hAnsi="Times New Roman"/>
          <w:sz w:val="28"/>
          <w:szCs w:val="28"/>
        </w:rPr>
        <w:t xml:space="preserve"> (Прилож</w:t>
      </w:r>
      <w:r w:rsidR="001D36EE">
        <w:rPr>
          <w:rFonts w:ascii="Times New Roman" w:hAnsi="Times New Roman"/>
          <w:sz w:val="28"/>
          <w:szCs w:val="28"/>
        </w:rPr>
        <w:t>е</w:t>
      </w:r>
      <w:r w:rsidR="001D36EE">
        <w:rPr>
          <w:rFonts w:ascii="Times New Roman" w:hAnsi="Times New Roman"/>
          <w:sz w:val="28"/>
          <w:szCs w:val="28"/>
        </w:rPr>
        <w:t>ние 2)</w:t>
      </w:r>
      <w:r w:rsidRPr="0063680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57D86" w:rsidRPr="00425C4B" w:rsidRDefault="00E57D86" w:rsidP="00C32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D36EE">
        <w:rPr>
          <w:rFonts w:ascii="Times New Roman" w:eastAsia="Times New Roman" w:hAnsi="Times New Roman"/>
          <w:sz w:val="28"/>
          <w:szCs w:val="28"/>
          <w:lang w:eastAsia="ru-RU"/>
        </w:rPr>
        <w:t>раз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гадывание загадок согласно выбранной тематике</w:t>
      </w:r>
      <w:r w:rsidR="0021220B">
        <w:rPr>
          <w:rFonts w:ascii="Times New Roman" w:eastAsia="Times New Roman" w:hAnsi="Times New Roman"/>
          <w:sz w:val="28"/>
          <w:szCs w:val="28"/>
          <w:lang w:eastAsia="ru-RU"/>
        </w:rPr>
        <w:t xml:space="preserve"> «Угадай, кто это?»</w:t>
      </w:r>
      <w:r w:rsidR="001D36EE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3)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57D86" w:rsidRPr="0021220B" w:rsidRDefault="00E57D86" w:rsidP="0021220B">
      <w:pPr>
        <w:pStyle w:val="a5"/>
        <w:spacing w:before="75" w:beforeAutospacing="0" w:after="75" w:afterAutospacing="0" w:line="270" w:lineRule="atLeast"/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 w:rsidRPr="00425C4B">
        <w:rPr>
          <w:sz w:val="28"/>
          <w:szCs w:val="28"/>
        </w:rPr>
        <w:t xml:space="preserve">- </w:t>
      </w:r>
      <w:r w:rsidR="00636806">
        <w:rPr>
          <w:sz w:val="28"/>
          <w:szCs w:val="28"/>
        </w:rPr>
        <w:t xml:space="preserve">проведение </w:t>
      </w:r>
      <w:r w:rsidR="0021220B">
        <w:rPr>
          <w:color w:val="000000" w:themeColor="text1"/>
          <w:sz w:val="28"/>
          <w:szCs w:val="28"/>
        </w:rPr>
        <w:t>и</w:t>
      </w:r>
      <w:r w:rsidR="0021220B" w:rsidRPr="0021220B">
        <w:rPr>
          <w:color w:val="000000" w:themeColor="text1"/>
          <w:sz w:val="28"/>
          <w:szCs w:val="28"/>
        </w:rPr>
        <w:t>гр</w:t>
      </w:r>
      <w:r w:rsidR="0021220B">
        <w:rPr>
          <w:color w:val="000000" w:themeColor="text1"/>
          <w:sz w:val="28"/>
          <w:szCs w:val="28"/>
        </w:rPr>
        <w:t>ы</w:t>
      </w:r>
      <w:r w:rsidR="0021220B" w:rsidRPr="0021220B">
        <w:rPr>
          <w:color w:val="000000" w:themeColor="text1"/>
          <w:sz w:val="28"/>
          <w:szCs w:val="28"/>
        </w:rPr>
        <w:t>-разминк</w:t>
      </w:r>
      <w:r w:rsidR="0021220B">
        <w:rPr>
          <w:color w:val="000000" w:themeColor="text1"/>
          <w:sz w:val="28"/>
          <w:szCs w:val="28"/>
        </w:rPr>
        <w:t>и</w:t>
      </w:r>
      <w:r w:rsidR="0021220B" w:rsidRPr="0021220B">
        <w:rPr>
          <w:rStyle w:val="apple-converted-space"/>
          <w:color w:val="000000" w:themeColor="text1"/>
          <w:sz w:val="28"/>
          <w:szCs w:val="28"/>
        </w:rPr>
        <w:t> </w:t>
      </w:r>
      <w:r w:rsidR="0021220B" w:rsidRPr="0021220B">
        <w:rPr>
          <w:bCs/>
          <w:color w:val="000000" w:themeColor="text1"/>
          <w:sz w:val="28"/>
          <w:szCs w:val="28"/>
        </w:rPr>
        <w:t>«На водопой»</w:t>
      </w:r>
      <w:r w:rsidR="005D3F47">
        <w:rPr>
          <w:bCs/>
          <w:color w:val="000000" w:themeColor="text1"/>
          <w:sz w:val="28"/>
          <w:szCs w:val="28"/>
        </w:rPr>
        <w:t xml:space="preserve"> (Приложение 4)</w:t>
      </w:r>
      <w:r w:rsidRPr="00636806">
        <w:rPr>
          <w:sz w:val="28"/>
          <w:szCs w:val="28"/>
        </w:rPr>
        <w:t>;</w:t>
      </w:r>
    </w:p>
    <w:p w:rsidR="0021220B" w:rsidRPr="00DE1965" w:rsidRDefault="00E57D86" w:rsidP="002122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D3F47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="005D3F47" w:rsidRPr="005D3F47">
        <w:rPr>
          <w:rFonts w:ascii="Times New Roman" w:hAnsi="Times New Roman"/>
          <w:color w:val="000000" w:themeColor="text1"/>
          <w:sz w:val="28"/>
          <w:szCs w:val="28"/>
        </w:rPr>
        <w:t>тение художественной литературы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диких животных: </w:t>
      </w:r>
      <w:r w:rsidR="0021220B" w:rsidRPr="00DE1965">
        <w:rPr>
          <w:rFonts w:ascii="Times New Roman" w:hAnsi="Times New Roman"/>
          <w:color w:val="000000" w:themeColor="text1"/>
          <w:sz w:val="28"/>
          <w:szCs w:val="28"/>
        </w:rPr>
        <w:t>«Кот и л</w:t>
      </w:r>
      <w:r w:rsidR="0021220B" w:rsidRPr="00DE196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21220B" w:rsidRPr="00DE1965">
        <w:rPr>
          <w:rFonts w:ascii="Times New Roman" w:hAnsi="Times New Roman"/>
          <w:color w:val="000000" w:themeColor="text1"/>
          <w:sz w:val="28"/>
          <w:szCs w:val="28"/>
        </w:rPr>
        <w:t>са»</w:t>
      </w:r>
      <w:r w:rsidR="0021220B">
        <w:rPr>
          <w:rFonts w:ascii="Times New Roman" w:hAnsi="Times New Roman"/>
          <w:color w:val="000000" w:themeColor="text1"/>
          <w:sz w:val="28"/>
          <w:szCs w:val="28"/>
        </w:rPr>
        <w:t>, «Маша и медведь», «Лисичка сестричка», «Три медведя»;</w:t>
      </w:r>
    </w:p>
    <w:p w:rsidR="00E57D86" w:rsidRDefault="00E57D86" w:rsidP="00C32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C2CB5">
        <w:rPr>
          <w:rFonts w:ascii="Times New Roman" w:eastAsia="Times New Roman" w:hAnsi="Times New Roman"/>
          <w:sz w:val="28"/>
          <w:szCs w:val="28"/>
          <w:lang w:eastAsia="ru-RU"/>
        </w:rPr>
        <w:t>поделки</w:t>
      </w:r>
      <w:r w:rsidR="001D36EE">
        <w:rPr>
          <w:rFonts w:ascii="Times New Roman" w:eastAsia="Times New Roman" w:hAnsi="Times New Roman"/>
          <w:sz w:val="28"/>
          <w:szCs w:val="28"/>
          <w:lang w:eastAsia="ru-RU"/>
        </w:rPr>
        <w:t xml:space="preserve"> из шишек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своими руками на тему «Дикие животные»</w:t>
      </w:r>
      <w:r w:rsidR="005D3F47">
        <w:rPr>
          <w:rFonts w:ascii="Times New Roman" w:eastAsia="Times New Roman" w:hAnsi="Times New Roman"/>
          <w:sz w:val="28"/>
          <w:szCs w:val="28"/>
          <w:lang w:eastAsia="ru-RU"/>
        </w:rPr>
        <w:t xml:space="preserve"> (Пр</w:t>
      </w:r>
      <w:r w:rsidR="005D3F4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D3F47">
        <w:rPr>
          <w:rFonts w:ascii="Times New Roman" w:eastAsia="Times New Roman" w:hAnsi="Times New Roman"/>
          <w:sz w:val="28"/>
          <w:szCs w:val="28"/>
          <w:lang w:eastAsia="ru-RU"/>
        </w:rPr>
        <w:t>ложение 5)</w:t>
      </w:r>
      <w:r w:rsidR="0021220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1220B" w:rsidRPr="0021220B" w:rsidRDefault="0021220B" w:rsidP="002122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220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проведение</w:t>
      </w:r>
      <w:r w:rsidRPr="002122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21220B">
        <w:rPr>
          <w:rFonts w:ascii="Times New Roman" w:eastAsia="Times New Roman" w:hAnsi="Times New Roman"/>
          <w:bCs/>
          <w:sz w:val="28"/>
          <w:szCs w:val="28"/>
          <w:lang w:eastAsia="ru-RU"/>
        </w:rPr>
        <w:t>альчиков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ой</w:t>
      </w:r>
      <w:r w:rsidRPr="002122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D36EE">
        <w:rPr>
          <w:rFonts w:ascii="Times New Roman" w:eastAsia="Times New Roman" w:hAnsi="Times New Roman"/>
          <w:bCs/>
          <w:sz w:val="28"/>
          <w:szCs w:val="28"/>
          <w:lang w:eastAsia="ru-RU"/>
        </w:rPr>
        <w:t>гимнастики</w:t>
      </w:r>
      <w:r w:rsidR="00AD6E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«Здравствуй», «В Егорьевске», </w:t>
      </w:r>
      <w:r w:rsidRPr="0021220B">
        <w:rPr>
          <w:rFonts w:ascii="Times New Roman" w:eastAsia="Times New Roman" w:hAnsi="Times New Roman"/>
          <w:bCs/>
          <w:sz w:val="28"/>
          <w:szCs w:val="28"/>
          <w:lang w:eastAsia="ru-RU"/>
        </w:rPr>
        <w:t>«Дом и ворота»</w:t>
      </w:r>
      <w:r w:rsidR="00AD6E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«Серый волк», «Бурый </w:t>
      </w:r>
      <w:proofErr w:type="spellStart"/>
      <w:r w:rsidR="00AD6E07">
        <w:rPr>
          <w:rFonts w:ascii="Times New Roman" w:eastAsia="Times New Roman" w:hAnsi="Times New Roman"/>
          <w:bCs/>
          <w:sz w:val="28"/>
          <w:szCs w:val="28"/>
          <w:lang w:eastAsia="ru-RU"/>
        </w:rPr>
        <w:t>мишенька</w:t>
      </w:r>
      <w:proofErr w:type="spellEnd"/>
      <w:r w:rsidR="00AD6E07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5D3F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(Приложение 6)</w:t>
      </w:r>
      <w:r w:rsidR="00AD6E0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B497D" w:rsidRPr="00425C4B" w:rsidRDefault="003B497D" w:rsidP="00C32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425C4B">
        <w:rPr>
          <w:rFonts w:ascii="Times New Roman" w:eastAsia="Times New Roman" w:hAnsi="Times New Roman"/>
          <w:b/>
          <w:sz w:val="28"/>
          <w:szCs w:val="28"/>
          <w:lang w:eastAsia="ru-RU"/>
        </w:rPr>
        <w:t>. Подведение итогов:</w:t>
      </w:r>
    </w:p>
    <w:p w:rsidR="002C6A63" w:rsidRPr="00425C4B" w:rsidRDefault="002C6A63" w:rsidP="00C32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- детальное рассматривание картинок с дикими животными;</w:t>
      </w:r>
    </w:p>
    <w:p w:rsidR="002C6A63" w:rsidRPr="00425C4B" w:rsidRDefault="002C6A63" w:rsidP="00C32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D36EE">
        <w:rPr>
          <w:rFonts w:ascii="Times New Roman" w:eastAsia="Times New Roman" w:hAnsi="Times New Roman"/>
          <w:sz w:val="28"/>
          <w:szCs w:val="28"/>
          <w:lang w:eastAsia="ru-RU"/>
        </w:rPr>
        <w:t xml:space="preserve">выставка 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подел</w:t>
      </w:r>
      <w:r w:rsidR="001D36EE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 xml:space="preserve"> из шишек своими руками</w:t>
      </w:r>
      <w:r w:rsidR="005D3F4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тему «Дикие живо</w:t>
      </w:r>
      <w:r w:rsidR="005D3F4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5D3F47">
        <w:rPr>
          <w:rFonts w:ascii="Times New Roman" w:eastAsia="Times New Roman" w:hAnsi="Times New Roman"/>
          <w:sz w:val="28"/>
          <w:szCs w:val="28"/>
          <w:lang w:eastAsia="ru-RU"/>
        </w:rPr>
        <w:t>ные»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497D" w:rsidRPr="00425C4B" w:rsidRDefault="00E87762" w:rsidP="00C32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Цель: Обобщить, уточнить, сформировать и расширить знания о диких животных лесов </w:t>
      </w:r>
      <w:r w:rsidR="007C2CB5">
        <w:rPr>
          <w:rFonts w:ascii="Times New Roman" w:eastAsia="Times New Roman" w:hAnsi="Times New Roman"/>
          <w:sz w:val="28"/>
          <w:szCs w:val="28"/>
          <w:lang w:eastAsia="ru-RU"/>
        </w:rPr>
        <w:t>Егорьевского района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. Развивать познавательную деятел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ность и мышление</w:t>
      </w:r>
      <w:r w:rsidR="002C6A63" w:rsidRPr="00425C4B">
        <w:rPr>
          <w:rFonts w:ascii="Times New Roman" w:eastAsia="Times New Roman" w:hAnsi="Times New Roman"/>
          <w:sz w:val="28"/>
          <w:szCs w:val="28"/>
          <w:lang w:eastAsia="ru-RU"/>
        </w:rPr>
        <w:t>. Вызвать интерес, за счет совместных выполнений зад</w:t>
      </w:r>
      <w:r w:rsidR="002C6A63" w:rsidRPr="00425C4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C6A63" w:rsidRPr="00425C4B">
        <w:rPr>
          <w:rFonts w:ascii="Times New Roman" w:eastAsia="Times New Roman" w:hAnsi="Times New Roman"/>
          <w:sz w:val="28"/>
          <w:szCs w:val="28"/>
          <w:lang w:eastAsia="ru-RU"/>
        </w:rPr>
        <w:t>ний и творческой деятельности.</w:t>
      </w:r>
    </w:p>
    <w:p w:rsidR="002C6A63" w:rsidRPr="00425C4B" w:rsidRDefault="002C6A63" w:rsidP="00C32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Раздаточный материал: </w:t>
      </w:r>
      <w:r w:rsidR="00015A57" w:rsidRPr="00425C4B">
        <w:rPr>
          <w:rFonts w:ascii="Times New Roman" w:eastAsia="Times New Roman" w:hAnsi="Times New Roman"/>
          <w:sz w:val="28"/>
          <w:szCs w:val="28"/>
          <w:lang w:eastAsia="ru-RU"/>
        </w:rPr>
        <w:t>клеенки для лепки</w:t>
      </w:r>
      <w:r w:rsidRPr="00425C4B">
        <w:rPr>
          <w:rFonts w:ascii="Times New Roman" w:eastAsia="Times New Roman" w:hAnsi="Times New Roman"/>
          <w:sz w:val="28"/>
          <w:szCs w:val="28"/>
          <w:lang w:eastAsia="ru-RU"/>
        </w:rPr>
        <w:t>, пластилин, шишки</w:t>
      </w:r>
      <w:r w:rsidR="00015A57" w:rsidRPr="00425C4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32BBC" w:rsidRDefault="00C32BBC" w:rsidP="0030261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3F47" w:rsidRDefault="005D3F47" w:rsidP="005D3F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B17A0" w:rsidRDefault="00EB17A0" w:rsidP="005D3F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D3F47" w:rsidRDefault="005D3F47" w:rsidP="005D3F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Заключение</w:t>
      </w:r>
    </w:p>
    <w:p w:rsidR="005D3F47" w:rsidRDefault="005D3F47" w:rsidP="005D3F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D3F47" w:rsidRDefault="005D3F47" w:rsidP="005D3F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136EA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процессе реализации проекта все виды деятельности были взаим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связаны. Воспитательно-образовательный процесс был выстроен на основе личностно-ориентированной модели взаимодействия с детьми, с применен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ем здоровье</w:t>
      </w:r>
      <w:r w:rsidR="00EE2E0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сберегающих технологий, </w:t>
      </w:r>
      <w:proofErr w:type="spellStart"/>
      <w:r>
        <w:rPr>
          <w:rFonts w:ascii="Times New Roman" w:hAnsi="Times New Roman"/>
          <w:bCs/>
          <w:sz w:val="28"/>
          <w:szCs w:val="28"/>
        </w:rPr>
        <w:t>социоигровых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технологий. Примен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ние данных технологий позволило избежать физической и эмоциональной перегрузки воспитанников, создать условия для появления индивидуальн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сти, удовлетворение потребности в двигательной активности детей.</w:t>
      </w:r>
    </w:p>
    <w:p w:rsidR="005D3F47" w:rsidRPr="00445A4C" w:rsidRDefault="005D3F47" w:rsidP="005D3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A4C">
        <w:rPr>
          <w:rFonts w:ascii="Times New Roman" w:eastAsia="Times New Roman" w:hAnsi="Times New Roman"/>
          <w:sz w:val="28"/>
          <w:szCs w:val="28"/>
          <w:lang w:eastAsia="ru-RU"/>
        </w:rPr>
        <w:t>Проект дает возможность закладывать позиции самостоятельности, а</w:t>
      </w:r>
      <w:r w:rsidRPr="00445A4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445A4C">
        <w:rPr>
          <w:rFonts w:ascii="Times New Roman" w:eastAsia="Times New Roman" w:hAnsi="Times New Roman"/>
          <w:sz w:val="28"/>
          <w:szCs w:val="28"/>
          <w:lang w:eastAsia="ru-RU"/>
        </w:rPr>
        <w:t>тивности, инициативности в поиске ответов на вопросы, систематизировать информацию, использовать полученные знания, умения и навыки в играх и практической деятельности.</w:t>
      </w:r>
    </w:p>
    <w:p w:rsidR="005D3F47" w:rsidRPr="00445A4C" w:rsidRDefault="005D3F47" w:rsidP="005D3F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445A4C">
        <w:rPr>
          <w:rFonts w:ascii="Times New Roman" w:eastAsia="Times New Roman" w:hAnsi="Times New Roman"/>
          <w:sz w:val="28"/>
          <w:szCs w:val="28"/>
          <w:lang w:eastAsia="ru-RU"/>
        </w:rPr>
        <w:t>О перспективности метода проектов свидетельствуют те факты, что он дает возможность развития наблюдения и анализа явлений, проведения сра</w:t>
      </w:r>
      <w:r w:rsidRPr="00445A4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45A4C">
        <w:rPr>
          <w:rFonts w:ascii="Times New Roman" w:eastAsia="Times New Roman" w:hAnsi="Times New Roman"/>
          <w:sz w:val="28"/>
          <w:szCs w:val="28"/>
          <w:lang w:eastAsia="ru-RU"/>
        </w:rPr>
        <w:t>нения, обобщения и умения делать выводы, творческого мышления, логики и познания, совместной познавательно-поисковой и исследовательской де</w:t>
      </w:r>
      <w:r w:rsidRPr="00445A4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45A4C">
        <w:rPr>
          <w:rFonts w:ascii="Times New Roman" w:eastAsia="Times New Roman" w:hAnsi="Times New Roman"/>
          <w:sz w:val="28"/>
          <w:szCs w:val="28"/>
          <w:lang w:eastAsia="ru-RU"/>
        </w:rPr>
        <w:t>тельности, коммуникативных и рефлексивных навыков и многое другое, что является составляющими успешной личности</w:t>
      </w:r>
    </w:p>
    <w:p w:rsidR="005D3F47" w:rsidRPr="006F5D82" w:rsidRDefault="005D3F47" w:rsidP="005D3F47">
      <w:pPr>
        <w:spacing w:after="0" w:line="240" w:lineRule="auto"/>
        <w:ind w:firstLine="709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D3F47" w:rsidRDefault="005D3F47" w:rsidP="005D3F4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D3F47" w:rsidRDefault="005D3F47" w:rsidP="005D3F4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D3F47" w:rsidRDefault="005D3F47" w:rsidP="005D3F4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E2E04" w:rsidRDefault="00EE2E04" w:rsidP="005D3F4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E2E04" w:rsidRDefault="00EE2E04" w:rsidP="005D3F4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E2E04" w:rsidRDefault="00EE2E04" w:rsidP="005D3F4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E2E04" w:rsidRDefault="00EE2E04" w:rsidP="005D3F4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E2E04" w:rsidRDefault="00EE2E04" w:rsidP="005D3F4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E2E04" w:rsidRDefault="00EE2E04" w:rsidP="005D3F4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E2E04" w:rsidRDefault="00EE2E04" w:rsidP="005D3F4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E2E04" w:rsidRDefault="00EE2E04" w:rsidP="005D3F4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E2E04" w:rsidRDefault="00EE2E04" w:rsidP="005D3F4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E2E04" w:rsidRDefault="00EE2E04" w:rsidP="005D3F4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E2E04" w:rsidRDefault="00EE2E04" w:rsidP="005D3F4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E2E04" w:rsidRDefault="00EE2E04" w:rsidP="005D3F4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E2E04" w:rsidRDefault="00EE2E04" w:rsidP="005D3F4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E2E04" w:rsidRDefault="00EE2E04" w:rsidP="005D3F4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E2E04" w:rsidRDefault="00EE2E04" w:rsidP="005D3F4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E2E04" w:rsidRDefault="00EE2E04" w:rsidP="005D3F4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E2E04" w:rsidRDefault="00EE2E04" w:rsidP="005D3F4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E2E04" w:rsidRDefault="00EE2E04" w:rsidP="005D3F4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E2E04" w:rsidRDefault="00EE2E04" w:rsidP="005D3F4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E2E04" w:rsidRDefault="00EE2E04" w:rsidP="005D3F4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E2E04" w:rsidRDefault="00EE2E04" w:rsidP="005D3F4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D3F47" w:rsidRPr="006F5D82" w:rsidRDefault="005D3F47" w:rsidP="005D3F4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Список литературы </w:t>
      </w:r>
    </w:p>
    <w:p w:rsidR="005D3F47" w:rsidRDefault="005D3F47" w:rsidP="005D3F47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D3F47" w:rsidRPr="007A3BB4" w:rsidRDefault="005D3F47" w:rsidP="005D3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7A3BB4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29.12.2012 г. № 273-ФЗ «Об образовании в РФ».</w:t>
      </w:r>
    </w:p>
    <w:p w:rsidR="005D3F47" w:rsidRPr="007A3BB4" w:rsidRDefault="005D3F47" w:rsidP="005D3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7A3BB4">
        <w:rPr>
          <w:rFonts w:ascii="Times New Roman" w:eastAsia="Times New Roman" w:hAnsi="Times New Roman"/>
          <w:sz w:val="28"/>
          <w:szCs w:val="28"/>
          <w:lang w:eastAsia="ru-RU"/>
        </w:rPr>
        <w:t>Закон Московской области «Об образовании» от 27.07.2013 №94/2013-03.</w:t>
      </w:r>
    </w:p>
    <w:p w:rsidR="005D3F47" w:rsidRPr="007A3BB4" w:rsidRDefault="005D3F47" w:rsidP="005D3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7A3BB4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образования и науки РФ «Об утверждении Порядка организации и осуществления образовательной деятельности по общеобразовательным программам».</w:t>
      </w:r>
    </w:p>
    <w:p w:rsidR="005D3F47" w:rsidRDefault="005D3F47" w:rsidP="005D3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7A3BB4">
        <w:rPr>
          <w:rFonts w:ascii="Times New Roman" w:eastAsia="Times New Roman" w:hAnsi="Times New Roman"/>
          <w:sz w:val="28"/>
          <w:szCs w:val="28"/>
          <w:lang w:eastAsia="ru-RU"/>
        </w:rPr>
        <w:t>Постановление Главного государственного санитарного врача РФ от 15.05.2013 г. №26 «Об утверждении СанПиН 2.4.1 3049-13 «Санитарно-эпидемиологические требования к устройству, содержанию и организации режима работы в дошкольных образовательных организациях».</w:t>
      </w:r>
    </w:p>
    <w:p w:rsidR="00EE2E04" w:rsidRPr="00EE2E04" w:rsidRDefault="00EE2E04" w:rsidP="005D3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 w:rsidR="00325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E2E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Алешина Н.В. Патриотическое воспитание дошкольников.</w:t>
      </w:r>
      <w:r w:rsidR="00325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EE2E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E2E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ЦГЛ,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E2E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2005.</w:t>
      </w:r>
    </w:p>
    <w:p w:rsidR="005D3F47" w:rsidRPr="005971AF" w:rsidRDefault="003256E3" w:rsidP="005D3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D3F47" w:rsidRPr="005971AF">
        <w:rPr>
          <w:rFonts w:ascii="Times New Roman" w:eastAsia="Times New Roman" w:hAnsi="Times New Roman"/>
          <w:sz w:val="28"/>
          <w:szCs w:val="28"/>
          <w:lang w:eastAsia="ru-RU"/>
        </w:rPr>
        <w:t>. Коломина Н.В. «Воспитание основ экологической культуры в де</w:t>
      </w:r>
      <w:r w:rsidR="005D3F47" w:rsidRPr="005971A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5D3F47" w:rsidRPr="005971AF">
        <w:rPr>
          <w:rFonts w:ascii="Times New Roman" w:eastAsia="Times New Roman" w:hAnsi="Times New Roman"/>
          <w:sz w:val="28"/>
          <w:szCs w:val="28"/>
          <w:lang w:eastAsia="ru-RU"/>
        </w:rPr>
        <w:t>ском саду» (сценарии занятий) Творческий Центр «СФЕРА» Москва 2003</w:t>
      </w:r>
    </w:p>
    <w:p w:rsidR="005D3F47" w:rsidRDefault="003256E3" w:rsidP="005D3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D3F47">
        <w:rPr>
          <w:rFonts w:ascii="Times New Roman" w:hAnsi="Times New Roman"/>
          <w:sz w:val="28"/>
          <w:szCs w:val="28"/>
        </w:rPr>
        <w:t xml:space="preserve">. </w:t>
      </w:r>
      <w:r w:rsidR="005D3F47" w:rsidRPr="00671062">
        <w:rPr>
          <w:rFonts w:ascii="Times New Roman" w:hAnsi="Times New Roman"/>
          <w:sz w:val="28"/>
          <w:szCs w:val="28"/>
        </w:rPr>
        <w:t xml:space="preserve">Николаева </w:t>
      </w:r>
      <w:r w:rsidR="005D3F47">
        <w:rPr>
          <w:rFonts w:ascii="Times New Roman" w:hAnsi="Times New Roman"/>
          <w:sz w:val="28"/>
          <w:szCs w:val="28"/>
        </w:rPr>
        <w:t xml:space="preserve">С.Н. </w:t>
      </w:r>
      <w:r w:rsidR="005D3F47" w:rsidRPr="00671062">
        <w:rPr>
          <w:rFonts w:ascii="Times New Roman" w:hAnsi="Times New Roman"/>
          <w:sz w:val="28"/>
          <w:szCs w:val="28"/>
        </w:rPr>
        <w:t>«Воспитание экологической</w:t>
      </w:r>
      <w:r w:rsidR="005D3F47">
        <w:rPr>
          <w:rFonts w:ascii="Times New Roman" w:hAnsi="Times New Roman"/>
          <w:sz w:val="28"/>
          <w:szCs w:val="28"/>
        </w:rPr>
        <w:t xml:space="preserve"> культуры в дошкольном детстве».</w:t>
      </w:r>
      <w:r>
        <w:rPr>
          <w:rFonts w:ascii="Times New Roman" w:hAnsi="Times New Roman"/>
          <w:sz w:val="28"/>
          <w:szCs w:val="28"/>
        </w:rPr>
        <w:t>-</w:t>
      </w:r>
      <w:r w:rsidR="005D3F47">
        <w:rPr>
          <w:rFonts w:ascii="Times New Roman" w:hAnsi="Times New Roman"/>
          <w:sz w:val="28"/>
          <w:szCs w:val="28"/>
        </w:rPr>
        <w:t>М.: Просвещение, 2010.</w:t>
      </w:r>
    </w:p>
    <w:p w:rsidR="005D3F47" w:rsidRDefault="003256E3" w:rsidP="005D3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D3F4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D3F47" w:rsidRPr="00A41AA4">
        <w:rPr>
          <w:rFonts w:ascii="Times New Roman" w:hAnsi="Times New Roman"/>
          <w:sz w:val="28"/>
          <w:szCs w:val="28"/>
        </w:rPr>
        <w:t>Молодцева</w:t>
      </w:r>
      <w:proofErr w:type="spellEnd"/>
      <w:r w:rsidR="005D3F47" w:rsidRPr="00A41AA4">
        <w:rPr>
          <w:rFonts w:ascii="Times New Roman" w:hAnsi="Times New Roman"/>
          <w:sz w:val="28"/>
          <w:szCs w:val="28"/>
        </w:rPr>
        <w:t xml:space="preserve"> Л.П. Игровые экологические занятия в дет</w:t>
      </w:r>
      <w:r w:rsidR="005D3F47">
        <w:rPr>
          <w:rFonts w:ascii="Times New Roman" w:hAnsi="Times New Roman"/>
          <w:sz w:val="28"/>
          <w:szCs w:val="28"/>
        </w:rPr>
        <w:t>ском саду.</w:t>
      </w:r>
      <w:r>
        <w:rPr>
          <w:rFonts w:ascii="Times New Roman" w:hAnsi="Times New Roman"/>
          <w:sz w:val="28"/>
          <w:szCs w:val="28"/>
        </w:rPr>
        <w:t>-</w:t>
      </w:r>
      <w:r w:rsidR="005D3F47">
        <w:rPr>
          <w:rFonts w:ascii="Times New Roman" w:hAnsi="Times New Roman"/>
          <w:sz w:val="28"/>
          <w:szCs w:val="28"/>
        </w:rPr>
        <w:t>М.: Наука, 1996 </w:t>
      </w:r>
    </w:p>
    <w:p w:rsidR="005D3F47" w:rsidRDefault="003256E3" w:rsidP="005D3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D3F47">
        <w:rPr>
          <w:rFonts w:ascii="Times New Roman" w:hAnsi="Times New Roman"/>
          <w:sz w:val="28"/>
          <w:szCs w:val="28"/>
        </w:rPr>
        <w:t xml:space="preserve">. </w:t>
      </w:r>
      <w:r w:rsidR="005D3F47" w:rsidRPr="00A41AA4">
        <w:rPr>
          <w:rFonts w:ascii="Times New Roman" w:hAnsi="Times New Roman"/>
          <w:sz w:val="28"/>
          <w:szCs w:val="28"/>
        </w:rPr>
        <w:t>Рыжова Н.А. Экологическое образование в дошкольных образов</w:t>
      </w:r>
      <w:r w:rsidR="005D3F47" w:rsidRPr="00A41AA4">
        <w:rPr>
          <w:rFonts w:ascii="Times New Roman" w:hAnsi="Times New Roman"/>
          <w:sz w:val="28"/>
          <w:szCs w:val="28"/>
        </w:rPr>
        <w:t>а</w:t>
      </w:r>
      <w:r w:rsidR="005D3F47" w:rsidRPr="00A41AA4">
        <w:rPr>
          <w:rFonts w:ascii="Times New Roman" w:hAnsi="Times New Roman"/>
          <w:sz w:val="28"/>
          <w:szCs w:val="28"/>
        </w:rPr>
        <w:t>тельных учреждениях: теория и</w:t>
      </w:r>
      <w:r w:rsidR="005D3F47">
        <w:rPr>
          <w:rFonts w:ascii="Times New Roman" w:hAnsi="Times New Roman"/>
          <w:sz w:val="28"/>
          <w:szCs w:val="28"/>
        </w:rPr>
        <w:t xml:space="preserve"> практика. М.: ВЛАДОС,2000. </w:t>
      </w:r>
    </w:p>
    <w:p w:rsidR="005D3F47" w:rsidRPr="005971AF" w:rsidRDefault="003256E3" w:rsidP="005D3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D3F4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D3F47" w:rsidRPr="005971AF">
        <w:rPr>
          <w:rFonts w:ascii="Times New Roman" w:eastAsia="Times New Roman" w:hAnsi="Times New Roman"/>
          <w:sz w:val="28"/>
          <w:szCs w:val="28"/>
          <w:lang w:eastAsia="ru-RU"/>
        </w:rPr>
        <w:t>Рыжова Н. А. «Экологическое образование в детском саду.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D3F47" w:rsidRPr="005971AF">
        <w:rPr>
          <w:rFonts w:ascii="Times New Roman" w:eastAsia="Times New Roman" w:hAnsi="Times New Roman"/>
          <w:sz w:val="28"/>
          <w:szCs w:val="28"/>
          <w:lang w:eastAsia="ru-RU"/>
        </w:rPr>
        <w:t>М.: 2003</w:t>
      </w:r>
    </w:p>
    <w:p w:rsidR="005D3F47" w:rsidRDefault="005D3F47" w:rsidP="005D3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256E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41AA4">
        <w:rPr>
          <w:rFonts w:ascii="Times New Roman" w:hAnsi="Times New Roman"/>
          <w:sz w:val="28"/>
          <w:szCs w:val="28"/>
        </w:rPr>
        <w:t>Соломенникова</w:t>
      </w:r>
      <w:proofErr w:type="spellEnd"/>
      <w:r w:rsidRPr="00A41AA4">
        <w:rPr>
          <w:rFonts w:ascii="Times New Roman" w:hAnsi="Times New Roman"/>
          <w:sz w:val="28"/>
          <w:szCs w:val="28"/>
        </w:rPr>
        <w:t xml:space="preserve"> О.А. Экологическое воспитание в детском саду. </w:t>
      </w:r>
      <w:r>
        <w:rPr>
          <w:rFonts w:ascii="Times New Roman" w:hAnsi="Times New Roman"/>
          <w:sz w:val="28"/>
          <w:szCs w:val="28"/>
        </w:rPr>
        <w:t>П</w:t>
      </w:r>
      <w:r w:rsidRPr="00A41AA4">
        <w:rPr>
          <w:rFonts w:ascii="Times New Roman" w:hAnsi="Times New Roman"/>
          <w:sz w:val="28"/>
          <w:szCs w:val="28"/>
        </w:rPr>
        <w:t xml:space="preserve">рограмма и методические рекомендации. – </w:t>
      </w:r>
      <w:r>
        <w:rPr>
          <w:rFonts w:ascii="Times New Roman" w:hAnsi="Times New Roman"/>
          <w:sz w:val="28"/>
          <w:szCs w:val="28"/>
        </w:rPr>
        <w:t>М.: Мозаика – Синтез, 2005г. </w:t>
      </w:r>
    </w:p>
    <w:p w:rsidR="00015A57" w:rsidRDefault="00015A57" w:rsidP="0030261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D36EE" w:rsidRDefault="001D36EE" w:rsidP="001D36EE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D36EE" w:rsidRDefault="001D36EE" w:rsidP="001D36EE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D36EE" w:rsidRDefault="001D36EE" w:rsidP="001D36EE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D36EE" w:rsidRDefault="001D36EE" w:rsidP="001D36EE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D36EE" w:rsidRDefault="001D36EE" w:rsidP="001D36EE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D36EE" w:rsidRDefault="001D36EE" w:rsidP="001D36EE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D36EE" w:rsidRDefault="001D36EE" w:rsidP="001D36EE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D36EE" w:rsidRDefault="001D36EE" w:rsidP="001D36EE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D36EE" w:rsidRDefault="001D36EE" w:rsidP="001D36EE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D36EE" w:rsidRDefault="001D36EE" w:rsidP="001D36EE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D36EE" w:rsidRDefault="001D36EE" w:rsidP="001D36EE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D36EE" w:rsidRDefault="001D36EE" w:rsidP="001D36EE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D36EE" w:rsidRDefault="001D36EE" w:rsidP="001D36EE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D36EE" w:rsidRDefault="001D36EE" w:rsidP="001D36EE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D36EE" w:rsidRDefault="001D36EE" w:rsidP="001D36EE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D36EE" w:rsidRDefault="001D36EE" w:rsidP="001D36EE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D36EE" w:rsidRDefault="001D36EE" w:rsidP="001D36EE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D36EE" w:rsidRPr="005D3F47" w:rsidRDefault="001D36EE" w:rsidP="001D36E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D3F47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1D36EE" w:rsidRDefault="001D36EE" w:rsidP="0030261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497D" w:rsidRDefault="003B497D" w:rsidP="0030261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02619">
        <w:rPr>
          <w:rFonts w:ascii="Times New Roman" w:hAnsi="Times New Roman"/>
          <w:b/>
          <w:sz w:val="28"/>
          <w:szCs w:val="28"/>
        </w:rPr>
        <w:t>Ход.</w:t>
      </w:r>
    </w:p>
    <w:p w:rsidR="006F5D82" w:rsidRDefault="006F5D82" w:rsidP="0030261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80B32" w:rsidRPr="00636806" w:rsidRDefault="002A266B" w:rsidP="006F5D8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Познавательная б</w:t>
      </w:r>
      <w:r w:rsidR="006F5D82" w:rsidRPr="006F5D8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еседа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«Д</w:t>
      </w:r>
      <w:r w:rsidR="006F5D82" w:rsidRPr="006F5D8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ики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е животные»</w:t>
      </w:r>
    </w:p>
    <w:p w:rsidR="006F5D82" w:rsidRDefault="006F5D82" w:rsidP="006F5D8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B92F62" w:rsidRPr="00B92F62" w:rsidRDefault="00B92F62" w:rsidP="00B92F6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Здравствуйте, дорогие ребята! Все мы с Вами живем в великой огромной стране – России. Все мы очень любим нашу страну и ос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бенно любим наш родной город, имя которого Егорьевск. Наш прекрасный город окружает удивительная природа. Летом мы можем отдыхать на берегах рек и озер, дышать свежим воздухом и наслаждаться пением птиц, прогул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>ваясь в лесу, собирая ягоды и грибы.</w:t>
      </w:r>
    </w:p>
    <w:p w:rsidR="0091140D" w:rsidRPr="006F5D82" w:rsidRDefault="00A871D1" w:rsidP="00C32B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D8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Воспитатель:</w:t>
      </w:r>
      <w:r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Ребята, сегодня мы отправимся в удивительное и увл</w:t>
      </w:r>
      <w:r w:rsidRPr="006F5D8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F5D82">
        <w:rPr>
          <w:rFonts w:ascii="Times New Roman" w:hAnsi="Times New Roman"/>
          <w:color w:val="000000" w:themeColor="text1"/>
          <w:sz w:val="28"/>
          <w:szCs w:val="28"/>
        </w:rPr>
        <w:t>кательное путешествие по величественному лесу</w:t>
      </w:r>
      <w:r w:rsidR="00AD6E07">
        <w:rPr>
          <w:rFonts w:ascii="Times New Roman" w:hAnsi="Times New Roman"/>
          <w:color w:val="000000" w:themeColor="text1"/>
          <w:sz w:val="28"/>
          <w:szCs w:val="28"/>
        </w:rPr>
        <w:t xml:space="preserve"> Егорьевского района</w:t>
      </w:r>
      <w:r w:rsidR="0091140D" w:rsidRPr="006F5D82">
        <w:rPr>
          <w:rFonts w:ascii="Times New Roman" w:hAnsi="Times New Roman"/>
          <w:color w:val="000000" w:themeColor="text1"/>
          <w:sz w:val="28"/>
          <w:szCs w:val="28"/>
        </w:rPr>
        <w:t>, где живут дикие животные. Я расскажу Вам, о жизни этих замечательных ж</w:t>
      </w:r>
      <w:r w:rsidR="0091140D" w:rsidRPr="006F5D8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1140D" w:rsidRPr="006F5D82">
        <w:rPr>
          <w:rFonts w:ascii="Times New Roman" w:hAnsi="Times New Roman"/>
          <w:color w:val="000000" w:themeColor="text1"/>
          <w:sz w:val="28"/>
          <w:szCs w:val="28"/>
        </w:rPr>
        <w:t>вотных.</w:t>
      </w:r>
      <w:r w:rsidR="00B77FC2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1140D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Но сначала, скажите, пожалуйста, каких диких животных </w:t>
      </w:r>
      <w:r w:rsidR="00B77FC2" w:rsidRPr="006F5D8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91140D" w:rsidRPr="006F5D82">
        <w:rPr>
          <w:rFonts w:ascii="Times New Roman" w:hAnsi="Times New Roman"/>
          <w:color w:val="000000" w:themeColor="text1"/>
          <w:sz w:val="28"/>
          <w:szCs w:val="28"/>
        </w:rPr>
        <w:t>ы знаете?</w:t>
      </w:r>
      <w:r w:rsidR="00BE2F52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1140D" w:rsidRPr="006F5D82">
        <w:rPr>
          <w:rFonts w:ascii="Times New Roman" w:hAnsi="Times New Roman"/>
          <w:i/>
          <w:iCs/>
          <w:color w:val="000000" w:themeColor="text1"/>
          <w:sz w:val="24"/>
          <w:szCs w:val="24"/>
        </w:rPr>
        <w:t>(</w:t>
      </w:r>
      <w:r w:rsidR="00B77FC2" w:rsidRPr="006F5D82">
        <w:rPr>
          <w:rFonts w:ascii="Times New Roman" w:hAnsi="Times New Roman"/>
          <w:i/>
          <w:iCs/>
          <w:color w:val="000000" w:themeColor="text1"/>
          <w:sz w:val="24"/>
          <w:szCs w:val="24"/>
        </w:rPr>
        <w:t>л</w:t>
      </w:r>
      <w:r w:rsidR="0091140D" w:rsidRPr="006F5D82">
        <w:rPr>
          <w:rFonts w:ascii="Times New Roman" w:hAnsi="Times New Roman"/>
          <w:i/>
          <w:iCs/>
          <w:color w:val="000000" w:themeColor="text1"/>
          <w:sz w:val="24"/>
          <w:szCs w:val="24"/>
        </w:rPr>
        <w:t>иса, медведь, волк,</w:t>
      </w:r>
      <w:r w:rsidR="002972FE" w:rsidRPr="006F5D82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рысь,</w:t>
      </w:r>
      <w:r w:rsidR="0091140D" w:rsidRPr="006F5D82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белка, заяц, лось, кабан,</w:t>
      </w:r>
      <w:r w:rsidR="002972FE" w:rsidRPr="006F5D82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00931E8E" w:rsidRPr="006F5D82">
        <w:rPr>
          <w:rFonts w:ascii="Times New Roman" w:hAnsi="Times New Roman"/>
          <w:i/>
          <w:iCs/>
          <w:color w:val="000000" w:themeColor="text1"/>
          <w:sz w:val="24"/>
          <w:szCs w:val="24"/>
        </w:rPr>
        <w:t>бобр, еж, крот, мышка полевка</w:t>
      </w:r>
      <w:r w:rsidR="0091140D" w:rsidRPr="006F5D82">
        <w:rPr>
          <w:rFonts w:ascii="Times New Roman" w:hAnsi="Times New Roman"/>
          <w:i/>
          <w:iCs/>
          <w:color w:val="000000" w:themeColor="text1"/>
          <w:sz w:val="24"/>
          <w:szCs w:val="24"/>
        </w:rPr>
        <w:t>)</w:t>
      </w:r>
    </w:p>
    <w:p w:rsidR="00B77FC2" w:rsidRPr="006F5D82" w:rsidRDefault="00D80B32" w:rsidP="00C32B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BE2F52" w:rsidRPr="006F5D82">
        <w:rPr>
          <w:rFonts w:ascii="Times New Roman" w:hAnsi="Times New Roman"/>
          <w:color w:val="000000" w:themeColor="text1"/>
          <w:sz w:val="28"/>
          <w:szCs w:val="28"/>
        </w:rPr>
        <w:t>Молодцы! И так</w:t>
      </w:r>
      <w:r w:rsidR="00B77FC2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, посмотрите на эту картинку </w:t>
      </w:r>
      <w:r w:rsidR="00B77FC2" w:rsidRPr="006F5D82">
        <w:rPr>
          <w:rFonts w:ascii="Times New Roman" w:hAnsi="Times New Roman"/>
          <w:i/>
          <w:color w:val="000000" w:themeColor="text1"/>
          <w:sz w:val="24"/>
          <w:szCs w:val="24"/>
        </w:rPr>
        <w:t>(рассматривание картинки с изображением лисы)</w:t>
      </w:r>
      <w:r w:rsidR="00B77FC2" w:rsidRPr="006F5D8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FC2" w:rsidRPr="006F5D8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</w:p>
    <w:p w:rsidR="002E3F32" w:rsidRPr="006F5D82" w:rsidRDefault="00D80B32" w:rsidP="00C32B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B77FC2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Кто на ней изображен? </w:t>
      </w:r>
      <w:r w:rsidR="00B77FC2" w:rsidRPr="006F5D82">
        <w:rPr>
          <w:rFonts w:ascii="Times New Roman" w:hAnsi="Times New Roman"/>
          <w:i/>
          <w:color w:val="000000" w:themeColor="text1"/>
          <w:sz w:val="24"/>
          <w:szCs w:val="24"/>
        </w:rPr>
        <w:t>(лиса)</w:t>
      </w:r>
    </w:p>
    <w:p w:rsidR="00B77FC2" w:rsidRPr="00425C4B" w:rsidRDefault="00D80B32" w:rsidP="00C32B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5C4B">
        <w:rPr>
          <w:rFonts w:ascii="Times New Roman" w:hAnsi="Times New Roman"/>
          <w:sz w:val="28"/>
          <w:szCs w:val="28"/>
        </w:rPr>
        <w:t xml:space="preserve">- </w:t>
      </w:r>
      <w:r w:rsidR="00B77FC2" w:rsidRPr="00425C4B">
        <w:rPr>
          <w:rFonts w:ascii="Times New Roman" w:hAnsi="Times New Roman"/>
          <w:sz w:val="28"/>
          <w:szCs w:val="28"/>
        </w:rPr>
        <w:t>Правильно, лиса.</w:t>
      </w:r>
    </w:p>
    <w:p w:rsidR="00B77FC2" w:rsidRPr="006F5D82" w:rsidRDefault="00D80B32" w:rsidP="00C32B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D82">
        <w:rPr>
          <w:rFonts w:ascii="Times New Roman" w:hAnsi="Times New Roman"/>
          <w:i/>
          <w:color w:val="000000" w:themeColor="text1"/>
          <w:sz w:val="28"/>
          <w:szCs w:val="28"/>
        </w:rPr>
        <w:t xml:space="preserve">- </w:t>
      </w:r>
      <w:r w:rsidR="00CF44C2" w:rsidRPr="006F5D82">
        <w:rPr>
          <w:rFonts w:ascii="Times New Roman" w:hAnsi="Times New Roman"/>
          <w:i/>
          <w:color w:val="000000" w:themeColor="text1"/>
          <w:sz w:val="28"/>
          <w:szCs w:val="28"/>
        </w:rPr>
        <w:t>Лиса</w:t>
      </w:r>
      <w:r w:rsidR="00CF44C2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- одна из самых известных обитательниц наших лесов. Зверь этот среднего размера с длинным, очень красивым хвостом и крупными ос</w:t>
      </w:r>
      <w:r w:rsidR="00CF44C2" w:rsidRPr="006F5D82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CF44C2" w:rsidRPr="006F5D82">
        <w:rPr>
          <w:rFonts w:ascii="Times New Roman" w:hAnsi="Times New Roman"/>
          <w:color w:val="000000" w:themeColor="text1"/>
          <w:sz w:val="28"/>
          <w:szCs w:val="28"/>
        </w:rPr>
        <w:t>рыми ушами</w:t>
      </w:r>
      <w:r w:rsidR="00476777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CF44C2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6777" w:rsidRPr="006F5D82">
        <w:rPr>
          <w:rFonts w:ascii="Times New Roman" w:hAnsi="Times New Roman"/>
          <w:color w:val="000000" w:themeColor="text1"/>
          <w:sz w:val="28"/>
          <w:szCs w:val="28"/>
        </w:rPr>
        <w:t>белой грудкой</w:t>
      </w:r>
      <w:r w:rsidR="00CF44C2" w:rsidRPr="006F5D82">
        <w:rPr>
          <w:rFonts w:ascii="Times New Roman" w:hAnsi="Times New Roman"/>
          <w:color w:val="000000" w:themeColor="text1"/>
          <w:sz w:val="28"/>
          <w:szCs w:val="28"/>
        </w:rPr>
        <w:t>. Уши с обратной стороны черные, а кончик хвоста белый, также есть черные пятна на лапах. Зимой лиса имеет рыжий окрас, а летом серый. Лиса всеядна, в основе её питания лежат мелкие грыз</w:t>
      </w:r>
      <w:r w:rsidR="00CF44C2" w:rsidRPr="006F5D82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CF44C2" w:rsidRPr="006F5D82">
        <w:rPr>
          <w:rFonts w:ascii="Times New Roman" w:hAnsi="Times New Roman"/>
          <w:color w:val="000000" w:themeColor="text1"/>
          <w:sz w:val="28"/>
          <w:szCs w:val="28"/>
        </w:rPr>
        <w:t>ны, главным образом полевые мыши</w:t>
      </w:r>
      <w:r w:rsidR="00476777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23363" w:rsidRPr="006F5D82">
        <w:rPr>
          <w:rFonts w:ascii="Times New Roman" w:hAnsi="Times New Roman"/>
          <w:color w:val="000000" w:themeColor="text1"/>
          <w:sz w:val="28"/>
          <w:szCs w:val="28"/>
        </w:rPr>
        <w:t>а также зайцы, ежи и птицы, растения, фрукты, плоды, ягоды, грибы.</w:t>
      </w:r>
      <w:r w:rsidR="006660BD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Живут лисы в норах.</w:t>
      </w:r>
      <w:r w:rsidR="00B23363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Лиса – очень умное и хитрое животное.</w:t>
      </w:r>
    </w:p>
    <w:p w:rsidR="00302619" w:rsidRPr="006F5D82" w:rsidRDefault="00302619" w:rsidP="00C32B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F5D8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Воспитатель:</w:t>
      </w:r>
      <w:r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А </w:t>
      </w:r>
      <w:r w:rsidR="00D634EF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теперь посмотрите на эту картинку </w:t>
      </w:r>
      <w:r w:rsidR="00D634EF" w:rsidRPr="006F5D82">
        <w:rPr>
          <w:rFonts w:ascii="Times New Roman" w:hAnsi="Times New Roman"/>
          <w:i/>
          <w:color w:val="000000" w:themeColor="text1"/>
          <w:sz w:val="24"/>
          <w:szCs w:val="24"/>
        </w:rPr>
        <w:t>(рассматривание картинки с изображением медведя).</w:t>
      </w:r>
    </w:p>
    <w:p w:rsidR="003D4EB1" w:rsidRPr="006F5D82" w:rsidRDefault="00D80B32" w:rsidP="00C32B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D4EB1" w:rsidRPr="006F5D82">
        <w:rPr>
          <w:rFonts w:ascii="Times New Roman" w:hAnsi="Times New Roman"/>
          <w:color w:val="000000" w:themeColor="text1"/>
          <w:sz w:val="28"/>
          <w:szCs w:val="28"/>
        </w:rPr>
        <w:t>Кто это?</w:t>
      </w:r>
      <w:r w:rsidR="003D4EB1" w:rsidRPr="006F5D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4EB1" w:rsidRPr="006F5D82">
        <w:rPr>
          <w:rFonts w:ascii="Times New Roman" w:hAnsi="Times New Roman"/>
          <w:i/>
          <w:color w:val="000000" w:themeColor="text1"/>
          <w:sz w:val="24"/>
          <w:szCs w:val="24"/>
        </w:rPr>
        <w:t>(медведь)</w:t>
      </w:r>
    </w:p>
    <w:p w:rsidR="003424EA" w:rsidRPr="006F5D82" w:rsidRDefault="00D80B32" w:rsidP="00C32B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У </w:t>
      </w:r>
      <w:r w:rsidR="00D634EF" w:rsidRPr="006F5D82">
        <w:rPr>
          <w:rFonts w:ascii="Times New Roman" w:hAnsi="Times New Roman"/>
          <w:i/>
          <w:color w:val="000000" w:themeColor="text1"/>
          <w:sz w:val="28"/>
          <w:szCs w:val="28"/>
        </w:rPr>
        <w:t>медведя</w:t>
      </w:r>
      <w:r w:rsidR="00D634EF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крупная голова, маленькие круглые ушки, небольшие гла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ки, на лапах когти. А цвет меха бурый, отсюда и его название. Питается ра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тительной пищей - любит плоды, орехи, ягоды,</w:t>
      </w:r>
      <w:r w:rsidR="00D634EF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некоторые растения, грибы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и конечно же мёд. </w:t>
      </w:r>
      <w:r w:rsidR="00D634EF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В голодные весенние периоды, после спячки, 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может скушать </w:t>
      </w:r>
      <w:hyperlink r:id="rId7" w:history="1">
        <w:r w:rsidR="003424EA" w:rsidRPr="006F5D82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кабана</w:t>
        </w:r>
      </w:hyperlink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8" w:history="1">
        <w:r w:rsidR="003424EA" w:rsidRPr="006F5D82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лося</w:t>
        </w:r>
      </w:hyperlink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или оленя.</w:t>
      </w:r>
      <w:r w:rsidR="00D634EF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Не откажется он и от рыбы.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634EF" w:rsidRPr="006F5D82">
        <w:rPr>
          <w:rFonts w:ascii="Times New Roman" w:hAnsi="Times New Roman"/>
          <w:color w:val="000000" w:themeColor="text1"/>
          <w:sz w:val="28"/>
          <w:szCs w:val="28"/>
        </w:rPr>
        <w:t>Медведь впадает в спя</w:t>
      </w:r>
      <w:r w:rsidR="00D634EF" w:rsidRPr="006F5D82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="00D634EF" w:rsidRPr="006F5D82">
        <w:rPr>
          <w:rFonts w:ascii="Times New Roman" w:hAnsi="Times New Roman"/>
          <w:color w:val="000000" w:themeColor="text1"/>
          <w:sz w:val="28"/>
          <w:szCs w:val="28"/>
        </w:rPr>
        <w:t>ку</w:t>
      </w:r>
      <w:r w:rsidR="003F1124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зимой,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1124" w:rsidRPr="006F5D82">
        <w:rPr>
          <w:rFonts w:ascii="Times New Roman" w:hAnsi="Times New Roman"/>
          <w:color w:val="000000" w:themeColor="text1"/>
          <w:sz w:val="28"/>
          <w:szCs w:val="28"/>
        </w:rPr>
        <w:t>для этого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устраивает себе берлогу, обычно под упавшими деревь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ми. </w:t>
      </w:r>
    </w:p>
    <w:p w:rsidR="003D4EB1" w:rsidRPr="006F5D82" w:rsidRDefault="003D4EB1" w:rsidP="00C32B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5D8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Воспитатель:</w:t>
      </w:r>
      <w:r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1E8E" w:rsidRPr="006F5D82">
        <w:rPr>
          <w:rFonts w:ascii="Times New Roman" w:hAnsi="Times New Roman"/>
          <w:color w:val="000000" w:themeColor="text1"/>
          <w:sz w:val="28"/>
          <w:szCs w:val="28"/>
        </w:rPr>
        <w:t>Э</w:t>
      </w:r>
      <w:r w:rsidRPr="006F5D82">
        <w:rPr>
          <w:rFonts w:ascii="Times New Roman" w:hAnsi="Times New Roman"/>
          <w:color w:val="000000" w:themeColor="text1"/>
          <w:sz w:val="28"/>
          <w:szCs w:val="28"/>
        </w:rPr>
        <w:t>того зверя Вы, конечно же, знаете по детским сказкам (</w:t>
      </w:r>
      <w:r w:rsidRPr="006F5D82">
        <w:rPr>
          <w:rFonts w:ascii="Times New Roman" w:hAnsi="Times New Roman"/>
          <w:i/>
          <w:color w:val="000000" w:themeColor="text1"/>
          <w:sz w:val="24"/>
          <w:szCs w:val="24"/>
        </w:rPr>
        <w:t>рассматривание картинки с изображением волка</w:t>
      </w:r>
      <w:r w:rsidRPr="006F5D82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3D4EB1" w:rsidRPr="006F5D82" w:rsidRDefault="00D80B32" w:rsidP="00C32B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D4EB1" w:rsidRPr="006F5D82">
        <w:rPr>
          <w:rFonts w:ascii="Times New Roman" w:hAnsi="Times New Roman"/>
          <w:color w:val="000000" w:themeColor="text1"/>
          <w:sz w:val="28"/>
          <w:szCs w:val="28"/>
        </w:rPr>
        <w:t>Правильно, это волк.</w:t>
      </w:r>
    </w:p>
    <w:p w:rsidR="00C475E8" w:rsidRPr="006F5D82" w:rsidRDefault="00D80B32" w:rsidP="00C32B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D82">
        <w:rPr>
          <w:rFonts w:ascii="Times New Roman" w:hAnsi="Times New Roman"/>
          <w:i/>
          <w:color w:val="000000" w:themeColor="text1"/>
          <w:sz w:val="28"/>
          <w:szCs w:val="28"/>
        </w:rPr>
        <w:t xml:space="preserve">- </w:t>
      </w:r>
      <w:r w:rsidR="003F1124" w:rsidRPr="006F5D82">
        <w:rPr>
          <w:rFonts w:ascii="Times New Roman" w:hAnsi="Times New Roman"/>
          <w:i/>
          <w:color w:val="000000" w:themeColor="text1"/>
          <w:sz w:val="28"/>
          <w:szCs w:val="28"/>
        </w:rPr>
        <w:t>Волк</w:t>
      </w:r>
      <w:r w:rsidR="003F1124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– предок домашней собаки. По своему общему виду волк может напоминать крупную собаку. </w:t>
      </w:r>
      <w:r w:rsidR="003D4EB1" w:rsidRPr="006F5D82">
        <w:rPr>
          <w:rFonts w:ascii="Times New Roman" w:hAnsi="Times New Roman"/>
          <w:color w:val="000000" w:themeColor="text1"/>
          <w:sz w:val="28"/>
          <w:szCs w:val="28"/>
        </w:rPr>
        <w:t>У волка шерсть серого цвета</w:t>
      </w:r>
      <w:r w:rsidR="00C475E8" w:rsidRPr="006F5D82">
        <w:rPr>
          <w:rFonts w:ascii="Times New Roman" w:hAnsi="Times New Roman"/>
          <w:color w:val="000000" w:themeColor="text1"/>
          <w:sz w:val="28"/>
          <w:szCs w:val="28"/>
        </w:rPr>
        <w:t>, высокие сильные лапы</w:t>
      </w:r>
      <w:r w:rsidR="003F1124" w:rsidRPr="006F5D82">
        <w:rPr>
          <w:rFonts w:ascii="Times New Roman" w:hAnsi="Times New Roman"/>
          <w:color w:val="000000" w:themeColor="text1"/>
          <w:sz w:val="28"/>
          <w:szCs w:val="28"/>
        </w:rPr>
        <w:t>. Волки стайные животные. Живут в логове, только для выведения во</w:t>
      </w:r>
      <w:r w:rsidR="003F1124" w:rsidRPr="006F5D82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3F1124" w:rsidRPr="006F5D82">
        <w:rPr>
          <w:rFonts w:ascii="Times New Roman" w:hAnsi="Times New Roman"/>
          <w:color w:val="000000" w:themeColor="text1"/>
          <w:sz w:val="28"/>
          <w:szCs w:val="28"/>
        </w:rPr>
        <w:lastRenderedPageBreak/>
        <w:t>чат</w:t>
      </w:r>
      <w:r w:rsidR="00C475E8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. В качестве логова, используют заросли кустарника, поваленные деревья, а иногда </w:t>
      </w:r>
      <w:r w:rsidR="003F1124" w:rsidRPr="006F5D82">
        <w:rPr>
          <w:rFonts w:ascii="Times New Roman" w:hAnsi="Times New Roman"/>
          <w:color w:val="000000" w:themeColor="text1"/>
          <w:sz w:val="28"/>
          <w:szCs w:val="28"/>
        </w:rPr>
        <w:t>могут</w:t>
      </w:r>
      <w:r w:rsidR="003D4EB1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1124" w:rsidRPr="006F5D82">
        <w:rPr>
          <w:rFonts w:ascii="Times New Roman" w:hAnsi="Times New Roman"/>
          <w:color w:val="000000" w:themeColor="text1"/>
          <w:sz w:val="28"/>
          <w:szCs w:val="28"/>
        </w:rPr>
        <w:t>занимать норы сурков, барсуков и других зверей, и лишь в крайних случаях роют их самостоятельно</w:t>
      </w:r>
      <w:r w:rsidR="00C475E8" w:rsidRPr="006F5D8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124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Волк</w:t>
      </w:r>
      <w:r w:rsidR="00C475E8" w:rsidRPr="006F5D8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F1124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является типичным хищн</w:t>
      </w:r>
      <w:r w:rsidR="003F1124" w:rsidRPr="006F5D8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F1124" w:rsidRPr="006F5D82">
        <w:rPr>
          <w:rFonts w:ascii="Times New Roman" w:hAnsi="Times New Roman"/>
          <w:color w:val="000000" w:themeColor="text1"/>
          <w:sz w:val="28"/>
          <w:szCs w:val="28"/>
        </w:rPr>
        <w:t>ком,</w:t>
      </w:r>
      <w:r w:rsidR="003D4EB1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1124" w:rsidRPr="006F5D82">
        <w:rPr>
          <w:rFonts w:ascii="Times New Roman" w:hAnsi="Times New Roman"/>
          <w:color w:val="000000" w:themeColor="text1"/>
          <w:sz w:val="28"/>
          <w:szCs w:val="28"/>
        </w:rPr>
        <w:t>который добывает себе пищу постоянным поиском и преследованием жертв.</w:t>
      </w:r>
    </w:p>
    <w:p w:rsidR="00C475E8" w:rsidRPr="006F5D82" w:rsidRDefault="00963FC3" w:rsidP="00C32B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D8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Воспитатель:</w:t>
      </w:r>
      <w:r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1E8E" w:rsidRPr="006F5D82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C475E8" w:rsidRPr="006F5D82">
        <w:rPr>
          <w:rFonts w:ascii="Times New Roman" w:hAnsi="Times New Roman"/>
          <w:color w:val="000000" w:themeColor="text1"/>
          <w:sz w:val="28"/>
          <w:szCs w:val="28"/>
        </w:rPr>
        <w:t>то знает, чем питается волк? (</w:t>
      </w:r>
      <w:r w:rsidR="003F1124" w:rsidRPr="006F5D82">
        <w:rPr>
          <w:rFonts w:ascii="Times New Roman" w:hAnsi="Times New Roman"/>
          <w:color w:val="000000" w:themeColor="text1"/>
          <w:sz w:val="24"/>
          <w:szCs w:val="24"/>
        </w:rPr>
        <w:t>копытны</w:t>
      </w:r>
      <w:r w:rsidR="002972FE" w:rsidRPr="006F5D82">
        <w:rPr>
          <w:rFonts w:ascii="Times New Roman" w:hAnsi="Times New Roman"/>
          <w:color w:val="000000" w:themeColor="text1"/>
          <w:sz w:val="24"/>
          <w:szCs w:val="24"/>
        </w:rPr>
        <w:t>ми</w:t>
      </w:r>
      <w:r w:rsidR="003F1124" w:rsidRPr="006F5D82">
        <w:rPr>
          <w:rFonts w:ascii="Times New Roman" w:hAnsi="Times New Roman"/>
          <w:color w:val="000000" w:themeColor="text1"/>
          <w:sz w:val="24"/>
          <w:szCs w:val="24"/>
        </w:rPr>
        <w:t xml:space="preserve"> животны</w:t>
      </w:r>
      <w:r w:rsidR="002972FE" w:rsidRPr="006F5D82">
        <w:rPr>
          <w:rFonts w:ascii="Times New Roman" w:hAnsi="Times New Roman"/>
          <w:color w:val="000000" w:themeColor="text1"/>
          <w:sz w:val="24"/>
          <w:szCs w:val="24"/>
        </w:rPr>
        <w:t>ми</w:t>
      </w:r>
      <w:r w:rsidR="00C475E8" w:rsidRPr="006F5D82">
        <w:rPr>
          <w:rFonts w:ascii="Times New Roman" w:hAnsi="Times New Roman"/>
          <w:color w:val="000000" w:themeColor="text1"/>
          <w:sz w:val="24"/>
          <w:szCs w:val="24"/>
        </w:rPr>
        <w:t>, гр</w:t>
      </w:r>
      <w:r w:rsidR="00C475E8" w:rsidRPr="006F5D8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C475E8" w:rsidRPr="006F5D82">
        <w:rPr>
          <w:rFonts w:ascii="Times New Roman" w:hAnsi="Times New Roman"/>
          <w:color w:val="000000" w:themeColor="text1"/>
          <w:sz w:val="24"/>
          <w:szCs w:val="24"/>
        </w:rPr>
        <w:t>зун</w:t>
      </w:r>
      <w:r w:rsidR="002972FE" w:rsidRPr="006F5D82">
        <w:rPr>
          <w:rFonts w:ascii="Times New Roman" w:hAnsi="Times New Roman"/>
          <w:color w:val="000000" w:themeColor="text1"/>
          <w:sz w:val="24"/>
          <w:szCs w:val="24"/>
        </w:rPr>
        <w:t>ами</w:t>
      </w:r>
      <w:r w:rsidR="00C475E8" w:rsidRPr="006F5D82">
        <w:rPr>
          <w:rFonts w:ascii="Times New Roman" w:hAnsi="Times New Roman"/>
          <w:color w:val="000000" w:themeColor="text1"/>
          <w:sz w:val="24"/>
          <w:szCs w:val="24"/>
        </w:rPr>
        <w:t>, зайц</w:t>
      </w:r>
      <w:r w:rsidR="002972FE" w:rsidRPr="006F5D82">
        <w:rPr>
          <w:rFonts w:ascii="Times New Roman" w:hAnsi="Times New Roman"/>
          <w:color w:val="000000" w:themeColor="text1"/>
          <w:sz w:val="24"/>
          <w:szCs w:val="24"/>
        </w:rPr>
        <w:t>ами</w:t>
      </w:r>
      <w:r w:rsidR="00C475E8" w:rsidRPr="006F5D82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3F1124" w:rsidRPr="006F5D82" w:rsidRDefault="00D80B32" w:rsidP="00C32B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F1124" w:rsidRPr="006F5D82">
        <w:rPr>
          <w:rFonts w:ascii="Times New Roman" w:hAnsi="Times New Roman"/>
          <w:color w:val="000000" w:themeColor="text1"/>
          <w:sz w:val="28"/>
          <w:szCs w:val="28"/>
        </w:rPr>
        <w:t>Объектом нападения волков нередко становятся и домашние живо</w:t>
      </w:r>
      <w:r w:rsidR="003F1124" w:rsidRPr="006F5D82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3F1124" w:rsidRPr="006F5D82">
        <w:rPr>
          <w:rFonts w:ascii="Times New Roman" w:hAnsi="Times New Roman"/>
          <w:color w:val="000000" w:themeColor="text1"/>
          <w:sz w:val="28"/>
          <w:szCs w:val="28"/>
        </w:rPr>
        <w:t>ные</w:t>
      </w:r>
      <w:r w:rsidR="003D4EB1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1124" w:rsidRPr="006F5D82">
        <w:rPr>
          <w:rFonts w:ascii="Times New Roman" w:hAnsi="Times New Roman"/>
          <w:color w:val="000000" w:themeColor="text1"/>
          <w:sz w:val="28"/>
          <w:szCs w:val="28"/>
        </w:rPr>
        <w:t>(овцы, коровы, лошади), в том числе и собаки. Летом волки могут пол</w:t>
      </w:r>
      <w:r w:rsidR="003F1124" w:rsidRPr="006F5D8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F1124" w:rsidRPr="006F5D82">
        <w:rPr>
          <w:rFonts w:ascii="Times New Roman" w:hAnsi="Times New Roman"/>
          <w:color w:val="000000" w:themeColor="text1"/>
          <w:sz w:val="28"/>
          <w:szCs w:val="28"/>
        </w:rPr>
        <w:t>комиться кладкой яиц, птенцами или сидящими на гнёздах птицами,</w:t>
      </w:r>
      <w:r w:rsidR="002972FE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1124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иногда нападают на водоплавающих и иных птиц. </w:t>
      </w:r>
      <w:r w:rsidR="002972FE" w:rsidRPr="006F5D82">
        <w:rPr>
          <w:rFonts w:ascii="Times New Roman" w:hAnsi="Times New Roman"/>
          <w:color w:val="000000" w:themeColor="text1"/>
          <w:sz w:val="28"/>
          <w:szCs w:val="28"/>
        </w:rPr>
        <w:t>Также употребляют в пищу нек</w:t>
      </w:r>
      <w:r w:rsidR="002972FE" w:rsidRPr="006F5D8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2972FE" w:rsidRPr="006F5D82">
        <w:rPr>
          <w:rFonts w:ascii="Times New Roman" w:hAnsi="Times New Roman"/>
          <w:color w:val="000000" w:themeColor="text1"/>
          <w:sz w:val="28"/>
          <w:szCs w:val="28"/>
        </w:rPr>
        <w:t>торые растения, грибы, ящериц и лягушек.</w:t>
      </w:r>
    </w:p>
    <w:p w:rsidR="002972FE" w:rsidRPr="006F5D82" w:rsidRDefault="002972FE" w:rsidP="00C32B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D8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Воспитатель:</w:t>
      </w:r>
      <w:r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А сейчас ребята, обратите внимание на этого замеч</w:t>
      </w:r>
      <w:r w:rsidRPr="006F5D8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F5D82">
        <w:rPr>
          <w:rFonts w:ascii="Times New Roman" w:hAnsi="Times New Roman"/>
          <w:color w:val="000000" w:themeColor="text1"/>
          <w:sz w:val="28"/>
          <w:szCs w:val="28"/>
        </w:rPr>
        <w:t>тельного зверя (</w:t>
      </w:r>
      <w:r w:rsidRPr="006F5D82">
        <w:rPr>
          <w:rFonts w:ascii="Times New Roman" w:hAnsi="Times New Roman"/>
          <w:i/>
          <w:color w:val="000000" w:themeColor="text1"/>
          <w:sz w:val="24"/>
          <w:szCs w:val="24"/>
        </w:rPr>
        <w:t>рассматривание картинки с изображением рыси</w:t>
      </w:r>
      <w:r w:rsidRPr="006F5D82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3F1124" w:rsidRPr="006F5D82" w:rsidRDefault="00D80B32" w:rsidP="00C32B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2972FE" w:rsidRPr="006F5D82">
        <w:rPr>
          <w:rFonts w:ascii="Times New Roman" w:hAnsi="Times New Roman"/>
          <w:color w:val="000000" w:themeColor="text1"/>
          <w:sz w:val="28"/>
          <w:szCs w:val="28"/>
        </w:rPr>
        <w:t>На кого он похож?</w:t>
      </w:r>
      <w:r w:rsidR="00943A16" w:rsidRPr="00943A16">
        <w:rPr>
          <w:rFonts w:ascii="Times New Roman" w:hAnsi="Times New Roman"/>
          <w:i/>
          <w:color w:val="000000" w:themeColor="text1"/>
          <w:sz w:val="24"/>
          <w:szCs w:val="24"/>
        </w:rPr>
        <w:t>(кошка)</w:t>
      </w:r>
    </w:p>
    <w:p w:rsidR="002972FE" w:rsidRPr="006F5D82" w:rsidRDefault="00D80B32" w:rsidP="00C32B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2972FE" w:rsidRPr="006F5D82">
        <w:rPr>
          <w:rFonts w:ascii="Times New Roman" w:hAnsi="Times New Roman"/>
          <w:color w:val="000000" w:themeColor="text1"/>
          <w:sz w:val="28"/>
          <w:szCs w:val="28"/>
        </w:rPr>
        <w:t>Правильно, на кошку.</w:t>
      </w:r>
    </w:p>
    <w:p w:rsidR="00DA600E" w:rsidRPr="006F5D82" w:rsidRDefault="00D80B32" w:rsidP="00C32B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D82">
        <w:rPr>
          <w:rFonts w:ascii="Times New Roman" w:hAnsi="Times New Roman"/>
          <w:i/>
          <w:color w:val="000000" w:themeColor="text1"/>
          <w:sz w:val="28"/>
          <w:szCs w:val="28"/>
        </w:rPr>
        <w:t xml:space="preserve">- </w:t>
      </w:r>
      <w:r w:rsidR="00DA600E" w:rsidRPr="006F5D82">
        <w:rPr>
          <w:rFonts w:ascii="Times New Roman" w:hAnsi="Times New Roman"/>
          <w:i/>
          <w:color w:val="000000" w:themeColor="text1"/>
          <w:sz w:val="28"/>
          <w:szCs w:val="28"/>
        </w:rPr>
        <w:t>Рысь</w:t>
      </w:r>
      <w:r w:rsidR="00DA600E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5F2EBD" w:rsidRPr="006F5D82">
        <w:rPr>
          <w:rFonts w:ascii="Times New Roman" w:hAnsi="Times New Roman"/>
          <w:color w:val="000000" w:themeColor="text1"/>
          <w:sz w:val="28"/>
          <w:szCs w:val="28"/>
        </w:rPr>
        <w:t>довольно крупный зверь, с п</w:t>
      </w:r>
      <w:r w:rsidR="00931E8E" w:rsidRPr="006F5D8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5F2EBD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тнистым </w:t>
      </w:r>
      <w:r w:rsidR="00CC5B82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серо-рыжим </w:t>
      </w:r>
      <w:r w:rsidR="005F2EBD" w:rsidRPr="006F5D82">
        <w:rPr>
          <w:rFonts w:ascii="Times New Roman" w:hAnsi="Times New Roman"/>
          <w:color w:val="000000" w:themeColor="text1"/>
          <w:sz w:val="28"/>
          <w:szCs w:val="28"/>
        </w:rPr>
        <w:t>окрасом</w:t>
      </w:r>
      <w:r w:rsidR="00CC5B82" w:rsidRPr="006F5D82">
        <w:rPr>
          <w:rFonts w:ascii="Times New Roman" w:hAnsi="Times New Roman"/>
          <w:color w:val="000000" w:themeColor="text1"/>
          <w:sz w:val="28"/>
          <w:szCs w:val="28"/>
        </w:rPr>
        <w:t>, кисточками на ушах, широкими мохнатыми лапами и коротким хвостом.</w:t>
      </w:r>
      <w:r w:rsidR="00DA600E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C5B82" w:rsidRPr="006F5D82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CC5B82" w:rsidRPr="006F5D8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C5B82" w:rsidRPr="006F5D82">
        <w:rPr>
          <w:rFonts w:ascii="Times New Roman" w:hAnsi="Times New Roman"/>
          <w:color w:val="000000" w:themeColor="text1"/>
          <w:sz w:val="28"/>
          <w:szCs w:val="28"/>
        </w:rPr>
        <w:t>тается рысь</w:t>
      </w:r>
      <w:r w:rsidR="00DA600E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зайц</w:t>
      </w:r>
      <w:r w:rsidR="00CC5B82" w:rsidRPr="006F5D82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="00DA600E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, а также она охотится на птиц, мелких грызунов, реже </w:t>
      </w:r>
      <w:r w:rsidR="00CC5B82" w:rsidRPr="006F5D8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A600E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на небольших копытных, вроде косули</w:t>
      </w:r>
      <w:r w:rsidR="00CC5B82" w:rsidRPr="006F5D8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A600E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оленей</w:t>
      </w:r>
      <w:r w:rsidR="00CC5B82" w:rsidRPr="006F5D82">
        <w:rPr>
          <w:rFonts w:ascii="Times New Roman" w:hAnsi="Times New Roman"/>
          <w:color w:val="000000" w:themeColor="text1"/>
          <w:sz w:val="28"/>
          <w:szCs w:val="28"/>
        </w:rPr>
        <w:t>, а так же лисиц и других н</w:t>
      </w:r>
      <w:r w:rsidR="00CC5B82" w:rsidRPr="006F5D8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C5B82" w:rsidRPr="006F5D82">
        <w:rPr>
          <w:rFonts w:ascii="Times New Roman" w:hAnsi="Times New Roman"/>
          <w:color w:val="000000" w:themeColor="text1"/>
          <w:sz w:val="28"/>
          <w:szCs w:val="28"/>
        </w:rPr>
        <w:t>крупных зверей</w:t>
      </w:r>
      <w:r w:rsidR="00DA600E" w:rsidRPr="006F5D82">
        <w:rPr>
          <w:rFonts w:ascii="Times New Roman" w:hAnsi="Times New Roman"/>
          <w:color w:val="000000" w:themeColor="text1"/>
          <w:sz w:val="28"/>
          <w:szCs w:val="28"/>
        </w:rPr>
        <w:t>, иногда нападает на домашних кошек и собак</w:t>
      </w:r>
      <w:r w:rsidR="00CC5B82" w:rsidRPr="006F5D8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A600E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Убежищем им служит логово под вывернутыми корнями упавшего дерева, какая-либо яма, небольшая земляная пещера, расщелина скал, старая нора барсука, распол</w:t>
      </w:r>
      <w:r w:rsidR="00DA600E" w:rsidRPr="006F5D8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DA600E" w:rsidRPr="006F5D82">
        <w:rPr>
          <w:rFonts w:ascii="Times New Roman" w:hAnsi="Times New Roman"/>
          <w:color w:val="000000" w:themeColor="text1"/>
          <w:sz w:val="28"/>
          <w:szCs w:val="28"/>
        </w:rPr>
        <w:t>женная в укромном, труднодоступном для людей месте.</w:t>
      </w:r>
    </w:p>
    <w:p w:rsidR="00CC5B82" w:rsidRPr="006F5D82" w:rsidRDefault="00CC5B82" w:rsidP="00C32B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D8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Воспитатель:</w:t>
      </w:r>
      <w:r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А этот зверек вам знаком? (</w:t>
      </w:r>
      <w:r w:rsidRPr="006F5D82">
        <w:rPr>
          <w:rFonts w:ascii="Times New Roman" w:hAnsi="Times New Roman"/>
          <w:i/>
          <w:color w:val="000000" w:themeColor="text1"/>
          <w:sz w:val="24"/>
          <w:szCs w:val="24"/>
        </w:rPr>
        <w:t>рассматривание картинки с из</w:t>
      </w:r>
      <w:r w:rsidRPr="006F5D82">
        <w:rPr>
          <w:rFonts w:ascii="Times New Roman" w:hAnsi="Times New Roman"/>
          <w:i/>
          <w:color w:val="000000" w:themeColor="text1"/>
          <w:sz w:val="24"/>
          <w:szCs w:val="24"/>
        </w:rPr>
        <w:t>о</w:t>
      </w:r>
      <w:r w:rsidRPr="006F5D82">
        <w:rPr>
          <w:rFonts w:ascii="Times New Roman" w:hAnsi="Times New Roman"/>
          <w:i/>
          <w:color w:val="000000" w:themeColor="text1"/>
          <w:sz w:val="24"/>
          <w:szCs w:val="24"/>
        </w:rPr>
        <w:t>бражением белки</w:t>
      </w:r>
      <w:r w:rsidRPr="006F5D82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CC5B82" w:rsidRPr="006F5D82" w:rsidRDefault="00D80B32" w:rsidP="00C32B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C5B82" w:rsidRPr="006F5D82">
        <w:rPr>
          <w:rFonts w:ascii="Times New Roman" w:hAnsi="Times New Roman"/>
          <w:color w:val="000000" w:themeColor="text1"/>
          <w:sz w:val="28"/>
          <w:szCs w:val="28"/>
        </w:rPr>
        <w:t>Совершенно верно, это белка.</w:t>
      </w:r>
    </w:p>
    <w:p w:rsidR="00CC5B82" w:rsidRPr="006F5D82" w:rsidRDefault="00D80B32" w:rsidP="00C32B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D82">
        <w:rPr>
          <w:rFonts w:ascii="Times New Roman" w:hAnsi="Times New Roman"/>
          <w:i/>
          <w:color w:val="000000" w:themeColor="text1"/>
          <w:sz w:val="28"/>
          <w:szCs w:val="28"/>
        </w:rPr>
        <w:t xml:space="preserve">- </w:t>
      </w:r>
      <w:r w:rsidR="003424EA" w:rsidRPr="006F5D82">
        <w:rPr>
          <w:rFonts w:ascii="Times New Roman" w:hAnsi="Times New Roman"/>
          <w:i/>
          <w:color w:val="000000" w:themeColor="text1"/>
          <w:sz w:val="28"/>
          <w:szCs w:val="28"/>
        </w:rPr>
        <w:t>Белка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CC5B82" w:rsidRPr="006F5D82">
        <w:rPr>
          <w:rFonts w:ascii="Times New Roman" w:hAnsi="Times New Roman"/>
          <w:color w:val="000000" w:themeColor="text1"/>
          <w:sz w:val="28"/>
          <w:szCs w:val="28"/>
        </w:rPr>
        <w:t>э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то мелкий зверек, имеющий вытянутое стройное тело и п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шистый</w:t>
      </w:r>
      <w:r w:rsidR="00CC5B82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хвост</w:t>
      </w:r>
      <w:r w:rsidR="00CC5B82" w:rsidRPr="006F5D8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Зверек имеет округлую голову, большие чёрные глаза и дли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ные уши с кисточками, которые особенно заметны в зимний период. Летом белки в основном ярко-рыжие, бурые или тёмно-бурые, а зимой </w:t>
      </w:r>
      <w:r w:rsidR="00CC5B82" w:rsidRPr="006F5D8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чёр</w:t>
      </w:r>
      <w:r w:rsidR="00CC5B82" w:rsidRPr="006F5D82">
        <w:rPr>
          <w:rFonts w:ascii="Times New Roman" w:hAnsi="Times New Roman"/>
          <w:color w:val="000000" w:themeColor="text1"/>
          <w:sz w:val="28"/>
          <w:szCs w:val="28"/>
        </w:rPr>
        <w:t>ные и серые.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Брюшко в любое время года светлое или чисто белое. Белки живут в дуплах деревьев, называемых гнездами, занимают пустующие жилища сорок, дроздов и ворон. </w:t>
      </w:r>
    </w:p>
    <w:p w:rsidR="00CC5B82" w:rsidRPr="00943A16" w:rsidRDefault="00B200D1" w:rsidP="00C32B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F5D8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Воспитатель:</w:t>
      </w:r>
      <w:r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1E8E" w:rsidRPr="006F5D82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="00CC5B82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ем питаются белки? </w:t>
      </w:r>
      <w:r w:rsidR="00CC5B82" w:rsidRPr="00943A16">
        <w:rPr>
          <w:rFonts w:ascii="Times New Roman" w:hAnsi="Times New Roman"/>
          <w:i/>
          <w:color w:val="000000" w:themeColor="text1"/>
          <w:sz w:val="24"/>
          <w:szCs w:val="24"/>
        </w:rPr>
        <w:t>(семенами, лесными орехами, желудями</w:t>
      </w:r>
      <w:r w:rsidR="00350180" w:rsidRPr="00943A16">
        <w:rPr>
          <w:rFonts w:ascii="Times New Roman" w:hAnsi="Times New Roman"/>
          <w:i/>
          <w:color w:val="000000" w:themeColor="text1"/>
          <w:sz w:val="24"/>
          <w:szCs w:val="24"/>
        </w:rPr>
        <w:t>, грибами, ягодами, растениями</w:t>
      </w:r>
      <w:r w:rsidR="00CC5B82" w:rsidRPr="00943A16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</w:p>
    <w:p w:rsidR="003424EA" w:rsidRPr="006F5D82" w:rsidRDefault="00D80B32" w:rsidP="00C32B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50180" w:rsidRPr="006F5D82">
        <w:rPr>
          <w:rFonts w:ascii="Times New Roman" w:hAnsi="Times New Roman"/>
          <w:color w:val="000000" w:themeColor="text1"/>
          <w:sz w:val="28"/>
          <w:szCs w:val="28"/>
        </w:rPr>
        <w:t>Также белки употребляют в пищу насекомых, яйца птиц, ящериц.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На зиму все белки </w:t>
      </w:r>
      <w:r w:rsidR="00350180" w:rsidRPr="006F5D82">
        <w:rPr>
          <w:rFonts w:ascii="Times New Roman" w:hAnsi="Times New Roman"/>
          <w:color w:val="000000" w:themeColor="text1"/>
          <w:sz w:val="28"/>
          <w:szCs w:val="28"/>
        </w:rPr>
        <w:t>делают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запасы: они складывают по дуплам желуди, орехи, шишки, сушат грибы,</w:t>
      </w:r>
      <w:r w:rsidR="00350180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развешивая их по веткам.</w:t>
      </w:r>
    </w:p>
    <w:p w:rsidR="00350180" w:rsidRPr="006F5D82" w:rsidRDefault="00350180" w:rsidP="00C32B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D8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Воспитатель:</w:t>
      </w:r>
      <w:r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Этот зверек Вам тоже известен </w:t>
      </w:r>
      <w:r w:rsidRPr="006F5D82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r w:rsidRPr="006F5D82">
        <w:rPr>
          <w:rFonts w:ascii="Times New Roman" w:hAnsi="Times New Roman"/>
          <w:i/>
          <w:color w:val="000000" w:themeColor="text1"/>
          <w:sz w:val="24"/>
          <w:szCs w:val="24"/>
        </w:rPr>
        <w:t>рассматривание картинки с изображением зайца</w:t>
      </w:r>
      <w:r w:rsidR="00931E8E" w:rsidRPr="006F5D82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6F5D82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</w:p>
    <w:p w:rsidR="00350180" w:rsidRPr="006F5D82" w:rsidRDefault="00D80B32" w:rsidP="00C32B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hAnsi="Times New Roman"/>
          <w:i/>
          <w:color w:val="000000" w:themeColor="text1"/>
          <w:sz w:val="28"/>
          <w:szCs w:val="28"/>
        </w:rPr>
        <w:t xml:space="preserve">- </w:t>
      </w:r>
      <w:r w:rsidR="003424EA" w:rsidRPr="006F5D82">
        <w:rPr>
          <w:rFonts w:ascii="Times New Roman" w:hAnsi="Times New Roman"/>
          <w:i/>
          <w:color w:val="000000" w:themeColor="text1"/>
          <w:sz w:val="28"/>
          <w:szCs w:val="28"/>
        </w:rPr>
        <w:t>Заяц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- животное довольно крупное. </w:t>
      </w:r>
      <w:r w:rsidR="003424EA"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Телосложение зайца хрупкое, уши длин</w:t>
      </w:r>
      <w:r w:rsidR="00350180"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ные</w:t>
      </w:r>
      <w:r w:rsidR="003424EA"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хвост </w:t>
      </w:r>
      <w:r w:rsidR="00350180"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маленький</w:t>
      </w:r>
      <w:r w:rsidR="003424EA"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350180"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424EA"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сверху чёрного или чёрно-бурого цвета. Глаза у зайца краснова</w:t>
      </w:r>
      <w:r w:rsidR="00350180"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то-коричневые,</w:t>
      </w:r>
      <w:r w:rsidR="003424EA"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50180"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</w:t>
      </w:r>
      <w:r w:rsidR="003424EA"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адние </w:t>
      </w:r>
      <w:r w:rsidR="00350180"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лапки</w:t>
      </w:r>
      <w:r w:rsidR="003424EA"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длиннее передних</w:t>
      </w:r>
      <w:r w:rsidR="00350180"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350180" w:rsidRPr="006F5D82" w:rsidRDefault="00963FC3" w:rsidP="00C32B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Воспитатель:</w:t>
      </w: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50180"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Каким цветом шерстка у зайца летом? </w:t>
      </w:r>
      <w:r w:rsidR="00350180" w:rsidRPr="006F5D8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(</w:t>
      </w:r>
      <w:r w:rsidR="00350180" w:rsidRPr="006F5D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серая, либо кори</w:t>
      </w:r>
      <w:r w:rsidR="00350180" w:rsidRPr="006F5D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ч</w:t>
      </w:r>
      <w:r w:rsidR="00350180" w:rsidRPr="006F5D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невая</w:t>
      </w:r>
      <w:r w:rsidR="00350180" w:rsidRPr="006F5D8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</w:p>
    <w:p w:rsidR="003424EA" w:rsidRPr="006F5D82" w:rsidRDefault="00D80B32" w:rsidP="00C32BB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Зимний мех немного более светлый, чем летний, а голова,</w:t>
      </w:r>
      <w:r w:rsidR="00350180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передняя часть спины и кончики ушей зимой остаются тёмными. </w:t>
      </w:r>
      <w:r w:rsidR="00350180" w:rsidRPr="006F5D82">
        <w:rPr>
          <w:rFonts w:ascii="Times New Roman" w:hAnsi="Times New Roman"/>
          <w:color w:val="000000" w:themeColor="text1"/>
          <w:sz w:val="28"/>
          <w:szCs w:val="28"/>
        </w:rPr>
        <w:t>Зайцы обитают на опушках леса, полянах и лугах</w:t>
      </w:r>
      <w:r w:rsidR="00652DE7" w:rsidRPr="006F5D82">
        <w:rPr>
          <w:rFonts w:ascii="Times New Roman" w:hAnsi="Times New Roman"/>
          <w:color w:val="000000" w:themeColor="text1"/>
          <w:sz w:val="28"/>
          <w:szCs w:val="28"/>
        </w:rPr>
        <w:t>, выкапывая неглубокую ямку под кустом или поваленным деревом.</w:t>
      </w:r>
      <w:r w:rsidR="00350180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2DE7" w:rsidRPr="006F5D82">
        <w:rPr>
          <w:rFonts w:ascii="Times New Roman" w:hAnsi="Times New Roman"/>
          <w:color w:val="000000" w:themeColor="text1"/>
          <w:sz w:val="28"/>
          <w:szCs w:val="28"/>
        </w:rPr>
        <w:t>Норы заяц роет очень редко, но может занять забр</w:t>
      </w:r>
      <w:r w:rsidR="00652DE7" w:rsidRPr="006F5D8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652DE7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шенные лисьи норы. 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В летнее время заяц поедает растения и молодые побеги деревьев и кустарников, а также овощи. Зимой заяц </w:t>
      </w:r>
      <w:r w:rsidR="00652DE7" w:rsidRPr="006F5D82">
        <w:rPr>
          <w:rFonts w:ascii="Times New Roman" w:hAnsi="Times New Roman"/>
          <w:color w:val="000000" w:themeColor="text1"/>
          <w:sz w:val="28"/>
          <w:szCs w:val="28"/>
        </w:rPr>
        <w:t>питается сухой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трав</w:t>
      </w:r>
      <w:r w:rsidR="00652DE7" w:rsidRPr="006F5D82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, семенами, остатками огородных культур</w:t>
      </w:r>
      <w:r w:rsidR="00652DE7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(картошкой, морковью)</w:t>
      </w:r>
      <w:r w:rsidR="00B200D1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кустарн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ковой и древесной растительностью (кора, побеги).</w:t>
      </w:r>
    </w:p>
    <w:p w:rsidR="00B200D1" w:rsidRPr="006F5D82" w:rsidRDefault="00B200D1" w:rsidP="00C32BB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F5D8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Воспитатель:</w:t>
      </w:r>
      <w:r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А что это за зверь такой, кто знает? </w:t>
      </w:r>
      <w:r w:rsidRPr="006F5D82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r w:rsidRPr="006F5D82">
        <w:rPr>
          <w:rFonts w:ascii="Times New Roman" w:hAnsi="Times New Roman"/>
          <w:i/>
          <w:color w:val="000000" w:themeColor="text1"/>
          <w:sz w:val="24"/>
          <w:szCs w:val="24"/>
        </w:rPr>
        <w:t>рассматривание ка</w:t>
      </w:r>
      <w:r w:rsidRPr="006F5D82">
        <w:rPr>
          <w:rFonts w:ascii="Times New Roman" w:hAnsi="Times New Roman"/>
          <w:i/>
          <w:color w:val="000000" w:themeColor="text1"/>
          <w:sz w:val="24"/>
          <w:szCs w:val="24"/>
        </w:rPr>
        <w:t>р</w:t>
      </w:r>
      <w:r w:rsidRPr="006F5D82">
        <w:rPr>
          <w:rFonts w:ascii="Times New Roman" w:hAnsi="Times New Roman"/>
          <w:i/>
          <w:color w:val="000000" w:themeColor="text1"/>
          <w:sz w:val="24"/>
          <w:szCs w:val="24"/>
        </w:rPr>
        <w:t>тинки с изображением лося</w:t>
      </w:r>
      <w:r w:rsidRPr="006F5D82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</w:p>
    <w:p w:rsidR="00D80B32" w:rsidRPr="006F5D82" w:rsidRDefault="00D80B32" w:rsidP="00C32BB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B200D1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Это </w:t>
      </w:r>
      <w:r w:rsidR="00B200D1" w:rsidRPr="00943A16">
        <w:rPr>
          <w:rFonts w:ascii="Times New Roman" w:hAnsi="Times New Roman"/>
          <w:color w:val="000000" w:themeColor="text1"/>
          <w:sz w:val="28"/>
          <w:szCs w:val="28"/>
        </w:rPr>
        <w:t>лось</w:t>
      </w:r>
      <w:r w:rsidR="00B200D1" w:rsidRPr="006F5D82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</w:t>
      </w:r>
    </w:p>
    <w:p w:rsidR="003424EA" w:rsidRPr="006F5D82" w:rsidRDefault="00D80B32" w:rsidP="00C32BB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B200D1" w:rsidRPr="00943A16">
        <w:rPr>
          <w:rFonts w:ascii="Times New Roman" w:hAnsi="Times New Roman"/>
          <w:i/>
          <w:color w:val="000000" w:themeColor="text1"/>
          <w:sz w:val="28"/>
          <w:szCs w:val="28"/>
        </w:rPr>
        <w:t>Лось</w:t>
      </w:r>
      <w:r w:rsidR="00B200D1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– достаточно высокое животное, у 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него короткие туловище и шея,</w:t>
      </w:r>
      <w:r w:rsidR="00B200D1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высокая холка с небольшим горбом и сильно вытянутые ноги. У лося голова крупная,</w:t>
      </w:r>
      <w:r w:rsidR="00B200D1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горбоносая</w:t>
      </w:r>
      <w:r w:rsidR="00B200D1" w:rsidRPr="006F5D82">
        <w:rPr>
          <w:rFonts w:ascii="Times New Roman" w:hAnsi="Times New Roman"/>
          <w:color w:val="000000" w:themeColor="text1"/>
          <w:sz w:val="28"/>
          <w:szCs w:val="28"/>
        </w:rPr>
        <w:t>, п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од горлом имеется мягкий кожистый вырост</w:t>
      </w:r>
      <w:r w:rsidR="00963FC3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так называемая «серь</w:t>
      </w:r>
      <w:r w:rsidR="00B200D1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га». 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Шерсть лося</w:t>
      </w:r>
      <w:r w:rsidR="00B200D1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очень грубая, у самцов </w:t>
      </w:r>
      <w:r w:rsidR="00B200D1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большие рога, а у самок их нет. 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Окрас лося буровато-чёрный,</w:t>
      </w:r>
      <w:r w:rsidR="00B200D1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светло-серые, почти белые но</w:t>
      </w:r>
      <w:r w:rsidR="00B200D1" w:rsidRPr="006F5D82">
        <w:rPr>
          <w:rFonts w:ascii="Times New Roman" w:hAnsi="Times New Roman"/>
          <w:color w:val="000000" w:themeColor="text1"/>
          <w:sz w:val="28"/>
          <w:szCs w:val="28"/>
        </w:rPr>
        <w:t>ги.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00D1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Лоси питаются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побег</w:t>
      </w:r>
      <w:r w:rsidR="00963FC3" w:rsidRPr="006F5D82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хвойных и лиственных пород</w:t>
      </w:r>
      <w:r w:rsidR="00963FC3" w:rsidRPr="006F5D8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листья</w:t>
      </w:r>
      <w:r w:rsidR="00963FC3" w:rsidRPr="006F5D82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д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ревьев и кустарников</w:t>
      </w:r>
      <w:r w:rsidR="00963FC3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, корой деревьев, 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тра</w:t>
      </w:r>
      <w:r w:rsidR="00963FC3" w:rsidRPr="006F5D82">
        <w:rPr>
          <w:rFonts w:ascii="Times New Roman" w:hAnsi="Times New Roman"/>
          <w:color w:val="000000" w:themeColor="text1"/>
          <w:sz w:val="28"/>
          <w:szCs w:val="28"/>
        </w:rPr>
        <w:t>вой, грибами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. Кроме человека на лосей охотятся волки, иногда даже медведи. Их добычей становятся больные, молодые и старые животные.</w:t>
      </w:r>
    </w:p>
    <w:p w:rsidR="00963FC3" w:rsidRPr="006F5D82" w:rsidRDefault="00963FC3" w:rsidP="00C32BB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D8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Воспитатель:</w:t>
      </w:r>
      <w:r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Посмотрите на эту картинку </w:t>
      </w:r>
      <w:r w:rsidRPr="006F5D82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r w:rsidRPr="006F5D82">
        <w:rPr>
          <w:rFonts w:ascii="Times New Roman" w:hAnsi="Times New Roman"/>
          <w:i/>
          <w:color w:val="000000" w:themeColor="text1"/>
          <w:sz w:val="24"/>
          <w:szCs w:val="24"/>
        </w:rPr>
        <w:t>рассматривание картинки с изображением кабана</w:t>
      </w:r>
      <w:r w:rsidRPr="006F5D82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</w:p>
    <w:p w:rsidR="00963FC3" w:rsidRPr="006F5D82" w:rsidRDefault="00D80B32" w:rsidP="00C32BB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963FC3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Что это за животное? </w:t>
      </w:r>
      <w:r w:rsidR="00963FC3" w:rsidRPr="006F5D82">
        <w:rPr>
          <w:rFonts w:ascii="Times New Roman" w:hAnsi="Times New Roman"/>
          <w:i/>
          <w:color w:val="000000" w:themeColor="text1"/>
          <w:sz w:val="28"/>
          <w:szCs w:val="28"/>
        </w:rPr>
        <w:t>(кабан)</w:t>
      </w:r>
    </w:p>
    <w:p w:rsidR="003424EA" w:rsidRPr="006F5D82" w:rsidRDefault="00D80B32" w:rsidP="00C32B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963FC3"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Как Вы заметили, кабан очень похож, на известную всем свинью.</w:t>
      </w:r>
      <w:r w:rsidR="009B1D17"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424EA" w:rsidRPr="006F5D82" w:rsidRDefault="00D80B32" w:rsidP="00C32BB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От домашней свиньи он отличается более сжатым и коротким телом, более высокими и толстыми ногами. Кроме того, у кабана голова длиннее и тоньше, длинные уши, которые острее и стоят торчком, острые, сильно ра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витые клыки. Все домашние свиньи произошли от диких кабанов. </w:t>
      </w:r>
      <w:r w:rsidR="009B1D17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Шерсть буровато-серого цвета. 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Щетина</w:t>
      </w:r>
      <w:r w:rsidR="009B1D17" w:rsidRPr="006F5D8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1D17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черно-бурая с примесью желтого, 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на теле кабана, не считая</w:t>
      </w:r>
      <w:r w:rsidR="009B1D17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нижнюю часть шеи и заднюю часть живота, образует что-то вроде гривы.</w:t>
      </w:r>
      <w:r w:rsidR="009B1D17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Его морда, нижняя часть ног, хвост и</w:t>
      </w:r>
      <w:r w:rsidR="009B1D17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копыта </w:t>
      </w:r>
      <w:r w:rsidR="009B1D17" w:rsidRPr="006F5D8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чёрные. Это крайне осторожные животные – кабан старается избегать встреч с человеком. Но они вовсе не трусливы.</w:t>
      </w:r>
      <w:r w:rsidR="009B1D17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Они могут быть отважными, когда раздражены, ранены или защищают своих детенышей – в этот момент кабаны очень опа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ны. У взрослого кабана практически нет врагов, кроме человека. Но для м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лодых или больных животных опасны волки и рыси. </w:t>
      </w:r>
      <w:r w:rsidR="00291046" w:rsidRPr="006F5D82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абан</w:t>
      </w:r>
      <w:r w:rsidR="00291046" w:rsidRPr="006F5D82">
        <w:rPr>
          <w:rFonts w:ascii="Times New Roman" w:hAnsi="Times New Roman"/>
          <w:color w:val="000000" w:themeColor="text1"/>
          <w:sz w:val="28"/>
          <w:szCs w:val="28"/>
        </w:rPr>
        <w:t>ы питаются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91046" w:rsidRPr="006F5D82">
        <w:rPr>
          <w:rFonts w:ascii="Times New Roman" w:hAnsi="Times New Roman"/>
          <w:color w:val="000000" w:themeColor="text1"/>
          <w:sz w:val="28"/>
          <w:szCs w:val="28"/>
        </w:rPr>
        <w:t>ра</w:t>
      </w:r>
      <w:r w:rsidR="00291046" w:rsidRPr="006F5D82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291046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тительной пищей 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(корни, плоды, желуди и т. п.), но включает также и ра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личных некрупных животных и падаль. В редких случаях дикий кабан нап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дает на довольно крупных, но больных или раненых животных, таких, как косули или даже олени. </w:t>
      </w:r>
    </w:p>
    <w:p w:rsidR="00291046" w:rsidRPr="006F5D82" w:rsidRDefault="00291046" w:rsidP="00C32BB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6F5D82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Обратите внимание на этого зверька </w:t>
      </w:r>
      <w:r w:rsidR="00931E8E" w:rsidRPr="006F5D82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r w:rsidR="00931E8E" w:rsidRPr="006F5D82">
        <w:rPr>
          <w:rFonts w:ascii="Times New Roman" w:hAnsi="Times New Roman"/>
          <w:i/>
          <w:color w:val="000000" w:themeColor="text1"/>
          <w:sz w:val="24"/>
          <w:szCs w:val="24"/>
        </w:rPr>
        <w:t>рассматривание ка</w:t>
      </w:r>
      <w:r w:rsidR="00931E8E" w:rsidRPr="006F5D82">
        <w:rPr>
          <w:rFonts w:ascii="Times New Roman" w:hAnsi="Times New Roman"/>
          <w:i/>
          <w:color w:val="000000" w:themeColor="text1"/>
          <w:sz w:val="24"/>
          <w:szCs w:val="24"/>
        </w:rPr>
        <w:t>р</w:t>
      </w:r>
      <w:r w:rsidR="00931E8E" w:rsidRPr="006F5D82">
        <w:rPr>
          <w:rFonts w:ascii="Times New Roman" w:hAnsi="Times New Roman"/>
          <w:i/>
          <w:color w:val="000000" w:themeColor="text1"/>
          <w:sz w:val="24"/>
          <w:szCs w:val="24"/>
        </w:rPr>
        <w:t>тинки с изображением бобра</w:t>
      </w:r>
      <w:r w:rsidR="00931E8E" w:rsidRPr="006F5D82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</w:p>
    <w:p w:rsidR="003424EA" w:rsidRPr="006F5D82" w:rsidRDefault="00D80B32" w:rsidP="00C32BB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D8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</w:t>
      </w:r>
      <w:r w:rsidR="00291046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Это </w:t>
      </w:r>
      <w:r w:rsidR="00291046" w:rsidRPr="006F5D82">
        <w:rPr>
          <w:rFonts w:ascii="Times New Roman" w:hAnsi="Times New Roman"/>
          <w:i/>
          <w:color w:val="000000" w:themeColor="text1"/>
          <w:sz w:val="28"/>
          <w:szCs w:val="28"/>
        </w:rPr>
        <w:t>б</w:t>
      </w:r>
      <w:r w:rsidR="003424EA" w:rsidRPr="006F5D82">
        <w:rPr>
          <w:rFonts w:ascii="Times New Roman" w:hAnsi="Times New Roman"/>
          <w:i/>
          <w:color w:val="000000" w:themeColor="text1"/>
          <w:sz w:val="28"/>
          <w:szCs w:val="28"/>
        </w:rPr>
        <w:t>обр</w:t>
      </w:r>
      <w:r w:rsidR="00291046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- один из самых</w:t>
      </w:r>
      <w:r w:rsidR="00291046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необычных представителей</w:t>
      </w:r>
      <w:r w:rsidR="00291046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леса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91046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Являясь крупным наземным грызуном,</w:t>
      </w:r>
      <w:r w:rsidR="00291046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он при этом отлично приспособлен к водному образу жизни. </w:t>
      </w:r>
      <w:r w:rsidR="003424EA"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Самая выдающая</w:t>
      </w:r>
      <w:r w:rsidR="00291046"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ся часть тела бобра – его хвост, покрытый крупными роговыми щетинками, похожий на весло.</w:t>
      </w:r>
      <w:r w:rsidR="003424EA"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 бобра маленькие глаза, широкие и короткие уши, почти не выступающие над уровнем меха. Под в</w:t>
      </w:r>
      <w:r w:rsidR="003424EA"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3424EA"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дой его ушные отверстия и ноздри могут смыкаться,</w:t>
      </w:r>
      <w:r w:rsidR="00291046"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424EA"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глаза закрываться сп</w:t>
      </w:r>
      <w:r w:rsidR="003424EA"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3424EA"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циальными перепонками. </w:t>
      </w:r>
      <w:r w:rsidR="00291046"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Зубы у бобра очень крепкие и острые</w:t>
      </w:r>
      <w:r w:rsidR="0056697A"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благодаря им он перегрызает стволы деревьев, чтобы построить плотину на реке или озере и возвести себе дом – хатку. </w:t>
      </w:r>
      <w:r w:rsidR="003424EA"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 бобра очень густой и красивый мех</w:t>
      </w:r>
      <w:r w:rsidR="0056697A"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светло-коричневого, бурого или черного цвета. 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Бобры обычно селятся по б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регам медленных речек, прудов и озёр, на водохранилищах, каналах и карь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рах. Бобры живут в норах или хатках,</w:t>
      </w:r>
      <w:r w:rsidR="0056697A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причем вход туда они всегда делают под водой. Бобры роют норы под крутыми берегами. Это весьма сложный</w:t>
      </w:r>
      <w:r w:rsidR="0056697A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лабиринт, в котором несколько</w:t>
      </w:r>
      <w:r w:rsidR="0056697A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входов</w:t>
      </w:r>
      <w:r w:rsidR="0056697A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и выходов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. Бобры строгие вегетар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анцы – они едят только кору и побеги деревьев,</w:t>
      </w:r>
      <w:r w:rsidR="0056697A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иногда балуют себя травян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424EA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стыми растениями. </w:t>
      </w:r>
    </w:p>
    <w:p w:rsidR="0056697A" w:rsidRPr="006F5D82" w:rsidRDefault="003D3019" w:rsidP="00C32B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D8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Воспитатель:</w:t>
      </w:r>
      <w:r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Этого колючего зверя Вы точно знаете</w:t>
      </w:r>
      <w:r w:rsidRPr="006F5D8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(</w:t>
      </w:r>
      <w:r w:rsidRPr="006F5D82">
        <w:rPr>
          <w:rFonts w:ascii="Times New Roman" w:hAnsi="Times New Roman"/>
          <w:i/>
          <w:color w:val="000000" w:themeColor="text1"/>
          <w:sz w:val="24"/>
          <w:szCs w:val="24"/>
        </w:rPr>
        <w:t>рассматривание картинки с изображением ежа</w:t>
      </w:r>
      <w:r w:rsidRPr="006F5D82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  <w:r w:rsidR="00931E8E" w:rsidRPr="006F5D82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3D3019" w:rsidRPr="006F5D82" w:rsidRDefault="00D80B32" w:rsidP="00C32B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D3019" w:rsidRPr="006F5D82">
        <w:rPr>
          <w:rFonts w:ascii="Times New Roman" w:hAnsi="Times New Roman"/>
          <w:color w:val="000000" w:themeColor="text1"/>
          <w:sz w:val="28"/>
          <w:szCs w:val="28"/>
        </w:rPr>
        <w:t>Правильно, это еж.</w:t>
      </w:r>
    </w:p>
    <w:p w:rsidR="006660BD" w:rsidRPr="006F5D82" w:rsidRDefault="00D80B32" w:rsidP="00C32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660BD" w:rsidRPr="00943A16">
        <w:rPr>
          <w:rFonts w:ascii="Times New Roman" w:hAnsi="Times New Roman"/>
          <w:i/>
          <w:color w:val="000000" w:themeColor="text1"/>
          <w:sz w:val="28"/>
          <w:szCs w:val="28"/>
        </w:rPr>
        <w:t>Еж</w:t>
      </w:r>
      <w:r w:rsidR="006660BD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- животное, ведущее ночной образ жизни.</w:t>
      </w:r>
      <w:r w:rsidR="003D3019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60BD" w:rsidRPr="006F5D82">
        <w:rPr>
          <w:rFonts w:ascii="Times New Roman" w:hAnsi="Times New Roman"/>
          <w:color w:val="000000" w:themeColor="text1"/>
          <w:sz w:val="28"/>
          <w:szCs w:val="28"/>
        </w:rPr>
        <w:t>Уши у ежа относител</w:t>
      </w:r>
      <w:r w:rsidR="006660BD" w:rsidRPr="006F5D82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660BD" w:rsidRPr="006F5D82">
        <w:rPr>
          <w:rFonts w:ascii="Times New Roman" w:hAnsi="Times New Roman"/>
          <w:color w:val="000000" w:themeColor="text1"/>
          <w:sz w:val="28"/>
          <w:szCs w:val="28"/>
        </w:rPr>
        <w:t>но небольшие, морда вытянутая, нос острый и постоянно влажный. Иглы у ежа короткие, полые внутри, наполненные воздухом. Голова и брюхо ежа</w:t>
      </w:r>
      <w:r w:rsidR="003D3019" w:rsidRPr="006F5D8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660BD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покрыты грубыми и обычно тёмными волосами. Ежи предпочитают опушки, небольшие поляны, перелески, поймы рек. Они вполне могут жить рядом с человеком. Днем ежи спят в гнезде или других укрытиях. Гнёзда ежи устра</w:t>
      </w:r>
      <w:r w:rsidR="006660BD" w:rsidRPr="006F5D8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660BD" w:rsidRPr="006F5D82">
        <w:rPr>
          <w:rFonts w:ascii="Times New Roman" w:hAnsi="Times New Roman"/>
          <w:color w:val="000000" w:themeColor="text1"/>
          <w:sz w:val="28"/>
          <w:szCs w:val="28"/>
        </w:rPr>
        <w:t>вают в кустах, ямах,</w:t>
      </w:r>
      <w:r w:rsidR="003D3019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60BD" w:rsidRPr="006F5D82">
        <w:rPr>
          <w:rFonts w:ascii="Times New Roman" w:hAnsi="Times New Roman"/>
          <w:color w:val="000000" w:themeColor="text1"/>
          <w:sz w:val="28"/>
          <w:szCs w:val="28"/>
        </w:rPr>
        <w:t>заброшенных мышиных норах или под корнями дерев</w:t>
      </w:r>
      <w:r w:rsidR="006660BD" w:rsidRPr="006F5D82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660BD" w:rsidRPr="006F5D82">
        <w:rPr>
          <w:rFonts w:ascii="Times New Roman" w:hAnsi="Times New Roman"/>
          <w:color w:val="000000" w:themeColor="text1"/>
          <w:sz w:val="28"/>
          <w:szCs w:val="28"/>
        </w:rPr>
        <w:t>ев. У ежей, как и у многих ночных животных, плохо развито зрение, зато о</w:t>
      </w:r>
      <w:r w:rsidR="006660BD" w:rsidRPr="006F5D82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6660BD" w:rsidRPr="006F5D82">
        <w:rPr>
          <w:rFonts w:ascii="Times New Roman" w:hAnsi="Times New Roman"/>
          <w:color w:val="000000" w:themeColor="text1"/>
          <w:sz w:val="28"/>
          <w:szCs w:val="28"/>
        </w:rPr>
        <w:t>личное обоняние и слух. С наступлением заморозков еж плотно законопач</w:t>
      </w:r>
      <w:r w:rsidR="006660BD" w:rsidRPr="006F5D8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660BD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вает вход в норку и впадает в зимнюю спячку. </w:t>
      </w:r>
      <w:r w:rsidR="003D3019" w:rsidRPr="006F5D82">
        <w:rPr>
          <w:rFonts w:ascii="Times New Roman" w:hAnsi="Times New Roman"/>
          <w:color w:val="000000" w:themeColor="text1"/>
          <w:sz w:val="28"/>
          <w:szCs w:val="28"/>
        </w:rPr>
        <w:t>Питается еж</w:t>
      </w:r>
      <w:r w:rsidR="006660BD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насекомы</w:t>
      </w:r>
      <w:r w:rsidR="003D3019" w:rsidRPr="006F5D82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="006660BD" w:rsidRPr="006F5D82">
        <w:rPr>
          <w:rFonts w:ascii="Times New Roman" w:hAnsi="Times New Roman"/>
          <w:color w:val="000000" w:themeColor="text1"/>
          <w:sz w:val="28"/>
          <w:szCs w:val="28"/>
        </w:rPr>
        <w:t>, слизн</w:t>
      </w:r>
      <w:r w:rsidR="003D3019" w:rsidRPr="006F5D82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="006660BD" w:rsidRPr="006F5D8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D3019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60BD" w:rsidRPr="006F5D82">
        <w:rPr>
          <w:rFonts w:ascii="Times New Roman" w:hAnsi="Times New Roman"/>
          <w:color w:val="000000" w:themeColor="text1"/>
          <w:sz w:val="28"/>
          <w:szCs w:val="28"/>
        </w:rPr>
        <w:t>гусениц</w:t>
      </w:r>
      <w:r w:rsidR="003D3019" w:rsidRPr="006F5D82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="006660BD" w:rsidRPr="006F5D82">
        <w:rPr>
          <w:rFonts w:ascii="Times New Roman" w:hAnsi="Times New Roman"/>
          <w:color w:val="000000" w:themeColor="text1"/>
          <w:sz w:val="28"/>
          <w:szCs w:val="28"/>
        </w:rPr>
        <w:t>, дождевы</w:t>
      </w:r>
      <w:r w:rsidR="003D3019" w:rsidRPr="006F5D82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="006660BD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черв</w:t>
      </w:r>
      <w:r w:rsidR="003D3019" w:rsidRPr="006F5D82">
        <w:rPr>
          <w:rFonts w:ascii="Times New Roman" w:hAnsi="Times New Roman"/>
          <w:color w:val="000000" w:themeColor="text1"/>
          <w:sz w:val="28"/>
          <w:szCs w:val="28"/>
        </w:rPr>
        <w:t>ями, иногда ящерицами и лягушками,</w:t>
      </w:r>
      <w:r w:rsidR="006660BD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поедает фрукты и ягоды. Часто ежи лакомятся птенцами или яйцами любых мелких птиц, которые гнездятся на земле</w:t>
      </w:r>
      <w:r w:rsidR="00063069" w:rsidRPr="006F5D82">
        <w:rPr>
          <w:rFonts w:ascii="Times New Roman" w:hAnsi="Times New Roman"/>
          <w:color w:val="000000" w:themeColor="text1"/>
          <w:sz w:val="28"/>
          <w:szCs w:val="28"/>
        </w:rPr>
        <w:t>, а также мышами</w:t>
      </w:r>
      <w:r w:rsidR="006660BD" w:rsidRPr="006F5D8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D3019" w:rsidRPr="006F5D82" w:rsidRDefault="003D3019" w:rsidP="00C32BBC">
      <w:pPr>
        <w:pStyle w:val="a5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</w:rPr>
      </w:pPr>
      <w:r w:rsidRPr="006F5D82">
        <w:rPr>
          <w:b/>
          <w:color w:val="000000" w:themeColor="text1"/>
          <w:sz w:val="28"/>
          <w:szCs w:val="28"/>
          <w:u w:val="single"/>
        </w:rPr>
        <w:t>Воспитатель:</w:t>
      </w:r>
      <w:r w:rsidRPr="006F5D82">
        <w:rPr>
          <w:color w:val="000000" w:themeColor="text1"/>
          <w:sz w:val="28"/>
          <w:szCs w:val="28"/>
        </w:rPr>
        <w:t xml:space="preserve"> Ребята, давайте посмотрим с Вами на одно из самых з</w:t>
      </w:r>
      <w:r w:rsidRPr="006F5D82">
        <w:rPr>
          <w:color w:val="000000" w:themeColor="text1"/>
          <w:sz w:val="28"/>
          <w:szCs w:val="28"/>
        </w:rPr>
        <w:t>а</w:t>
      </w:r>
      <w:r w:rsidRPr="006F5D82">
        <w:rPr>
          <w:color w:val="000000" w:themeColor="text1"/>
          <w:sz w:val="28"/>
          <w:szCs w:val="28"/>
        </w:rPr>
        <w:t>гадочных животных</w:t>
      </w:r>
      <w:r w:rsidR="00DA0722" w:rsidRPr="006F5D82">
        <w:rPr>
          <w:color w:val="000000" w:themeColor="text1"/>
          <w:sz w:val="28"/>
          <w:szCs w:val="28"/>
        </w:rPr>
        <w:t>, обитающем в лесу</w:t>
      </w:r>
      <w:r w:rsidR="00DA0722" w:rsidRPr="006F5D82">
        <w:rPr>
          <w:i/>
          <w:color w:val="000000" w:themeColor="text1"/>
          <w:sz w:val="28"/>
          <w:szCs w:val="28"/>
        </w:rPr>
        <w:t xml:space="preserve"> (</w:t>
      </w:r>
      <w:r w:rsidR="00DA0722" w:rsidRPr="006F5D82">
        <w:rPr>
          <w:i/>
          <w:color w:val="000000" w:themeColor="text1"/>
        </w:rPr>
        <w:t>рассматривание картинки с изображен</w:t>
      </w:r>
      <w:r w:rsidR="00DA0722" w:rsidRPr="006F5D82">
        <w:rPr>
          <w:i/>
          <w:color w:val="000000" w:themeColor="text1"/>
        </w:rPr>
        <w:t>и</w:t>
      </w:r>
      <w:r w:rsidR="00DA0722" w:rsidRPr="006F5D82">
        <w:rPr>
          <w:i/>
          <w:color w:val="000000" w:themeColor="text1"/>
        </w:rPr>
        <w:t>ем крота</w:t>
      </w:r>
      <w:r w:rsidR="00DA0722" w:rsidRPr="006F5D82">
        <w:rPr>
          <w:i/>
          <w:color w:val="000000" w:themeColor="text1"/>
          <w:sz w:val="28"/>
          <w:szCs w:val="28"/>
        </w:rPr>
        <w:t>)</w:t>
      </w:r>
      <w:r w:rsidR="00931E8E" w:rsidRPr="006F5D82">
        <w:rPr>
          <w:i/>
          <w:color w:val="000000" w:themeColor="text1"/>
          <w:sz w:val="28"/>
          <w:szCs w:val="28"/>
        </w:rPr>
        <w:t>.</w:t>
      </w:r>
    </w:p>
    <w:p w:rsidR="00DA0722" w:rsidRPr="006F5D82" w:rsidRDefault="00D80B32" w:rsidP="00C32BBC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F5D82">
        <w:rPr>
          <w:color w:val="000000" w:themeColor="text1"/>
          <w:sz w:val="28"/>
          <w:szCs w:val="28"/>
        </w:rPr>
        <w:t xml:space="preserve">- </w:t>
      </w:r>
      <w:r w:rsidR="00DA0722" w:rsidRPr="006F5D82">
        <w:rPr>
          <w:color w:val="000000" w:themeColor="text1"/>
          <w:sz w:val="28"/>
          <w:szCs w:val="28"/>
        </w:rPr>
        <w:t xml:space="preserve">Что же это за зверек? </w:t>
      </w:r>
      <w:r w:rsidR="00DA0722" w:rsidRPr="006F5D82">
        <w:rPr>
          <w:i/>
          <w:color w:val="000000" w:themeColor="text1"/>
        </w:rPr>
        <w:t>(крот)</w:t>
      </w:r>
    </w:p>
    <w:p w:rsidR="003D3019" w:rsidRPr="006F5D82" w:rsidRDefault="00D80B32" w:rsidP="00C32B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D3019" w:rsidRPr="006F5D82">
        <w:rPr>
          <w:rFonts w:ascii="Times New Roman" w:hAnsi="Times New Roman"/>
          <w:color w:val="000000" w:themeColor="text1"/>
          <w:sz w:val="28"/>
          <w:szCs w:val="28"/>
        </w:rPr>
        <w:t>Окрас меха</w:t>
      </w:r>
      <w:r w:rsidR="00DA0722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крота</w:t>
      </w:r>
      <w:r w:rsidR="003D3019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обычно чёрный, нижняя часть тела немного светлее. Крот представляет мир животных,</w:t>
      </w:r>
      <w:r w:rsidR="00DA0722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D3019" w:rsidRPr="006F5D82">
        <w:rPr>
          <w:rFonts w:ascii="Times New Roman" w:hAnsi="Times New Roman"/>
          <w:color w:val="000000" w:themeColor="text1"/>
          <w:sz w:val="28"/>
          <w:szCs w:val="28"/>
        </w:rPr>
        <w:t>обитающих под землей</w:t>
      </w:r>
      <w:r w:rsidR="005E32E3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на лугах, полях, огородах</w:t>
      </w:r>
      <w:r w:rsidR="008D5076" w:rsidRPr="006F5D82">
        <w:rPr>
          <w:rFonts w:ascii="Times New Roman" w:hAnsi="Times New Roman"/>
          <w:color w:val="000000" w:themeColor="text1"/>
          <w:sz w:val="28"/>
          <w:szCs w:val="28"/>
        </w:rPr>
        <w:t>, в садах и поймах рек</w:t>
      </w:r>
      <w:r w:rsidR="003D3019" w:rsidRPr="006F5D8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D5076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Кроты роют, своими передними лапками, под землей множество ходов и у</w:t>
      </w:r>
      <w:r w:rsidR="00DA0722" w:rsidRPr="006F5D82">
        <w:rPr>
          <w:rFonts w:ascii="Times New Roman" w:hAnsi="Times New Roman"/>
          <w:color w:val="000000" w:themeColor="text1"/>
          <w:sz w:val="28"/>
          <w:szCs w:val="28"/>
        </w:rPr>
        <w:t>страивают себе гнезда в корнях деревьев, или под старыми пнями</w:t>
      </w:r>
      <w:r w:rsidR="008D5076" w:rsidRPr="006F5D82">
        <w:rPr>
          <w:rFonts w:ascii="Times New Roman" w:hAnsi="Times New Roman"/>
          <w:color w:val="000000" w:themeColor="text1"/>
          <w:sz w:val="28"/>
          <w:szCs w:val="28"/>
        </w:rPr>
        <w:t>, где активно зимуют</w:t>
      </w:r>
      <w:r w:rsidR="00931E8E" w:rsidRPr="006F5D8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D5076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не впадая в спячку</w:t>
      </w:r>
      <w:r w:rsidR="00DA0722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D3019" w:rsidRPr="006F5D82">
        <w:rPr>
          <w:rFonts w:ascii="Times New Roman" w:hAnsi="Times New Roman"/>
          <w:color w:val="000000" w:themeColor="text1"/>
          <w:sz w:val="28"/>
          <w:szCs w:val="28"/>
        </w:rPr>
        <w:t>Питаются кр</w:t>
      </w:r>
      <w:r w:rsidR="003D3019" w:rsidRPr="006F5D8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D3019" w:rsidRPr="006F5D82">
        <w:rPr>
          <w:rFonts w:ascii="Times New Roman" w:hAnsi="Times New Roman"/>
          <w:color w:val="000000" w:themeColor="text1"/>
          <w:sz w:val="28"/>
          <w:szCs w:val="28"/>
        </w:rPr>
        <w:t>ты почвенными</w:t>
      </w:r>
      <w:r w:rsidR="00DA0722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D3019" w:rsidRPr="006F5D82">
        <w:rPr>
          <w:rFonts w:ascii="Times New Roman" w:hAnsi="Times New Roman"/>
          <w:color w:val="000000" w:themeColor="text1"/>
          <w:sz w:val="28"/>
          <w:szCs w:val="28"/>
        </w:rPr>
        <w:t>беспозвоночными, преобладают среди</w:t>
      </w:r>
      <w:r w:rsidR="00DA0722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D3019" w:rsidRPr="006F5D82">
        <w:rPr>
          <w:rFonts w:ascii="Times New Roman" w:hAnsi="Times New Roman"/>
          <w:color w:val="000000" w:themeColor="text1"/>
          <w:sz w:val="28"/>
          <w:szCs w:val="28"/>
        </w:rPr>
        <w:t>которых дождевые черви, а также различны</w:t>
      </w:r>
      <w:r w:rsidR="00DA0722" w:rsidRPr="006F5D82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="003D3019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насекомы</w:t>
      </w:r>
      <w:r w:rsidR="00DA0722" w:rsidRPr="006F5D82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="003D3019" w:rsidRPr="006F5D82">
        <w:rPr>
          <w:rFonts w:ascii="Times New Roman" w:hAnsi="Times New Roman"/>
          <w:color w:val="000000" w:themeColor="text1"/>
          <w:sz w:val="28"/>
          <w:szCs w:val="28"/>
        </w:rPr>
        <w:t>, слизн</w:t>
      </w:r>
      <w:r w:rsidR="00DA0722" w:rsidRPr="006F5D82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="003D3019" w:rsidRPr="006F5D82">
        <w:rPr>
          <w:rFonts w:ascii="Times New Roman" w:hAnsi="Times New Roman"/>
          <w:color w:val="000000" w:themeColor="text1"/>
          <w:sz w:val="28"/>
          <w:szCs w:val="28"/>
        </w:rPr>
        <w:t>, ящериц</w:t>
      </w:r>
      <w:r w:rsidR="00DA0722" w:rsidRPr="006F5D82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="003D3019" w:rsidRPr="006F5D82">
        <w:rPr>
          <w:rFonts w:ascii="Times New Roman" w:hAnsi="Times New Roman"/>
          <w:color w:val="000000" w:themeColor="text1"/>
          <w:sz w:val="28"/>
          <w:szCs w:val="28"/>
        </w:rPr>
        <w:t>, мыш</w:t>
      </w:r>
      <w:r w:rsidR="00DA0722" w:rsidRPr="006F5D82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="008D5076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3D3019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лягушк</w:t>
      </w:r>
      <w:r w:rsidR="00DA0722"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ами. </w:t>
      </w:r>
    </w:p>
    <w:p w:rsidR="003D3019" w:rsidRPr="006F5D82" w:rsidRDefault="00931E8E" w:rsidP="00C32BBC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F5D82">
        <w:rPr>
          <w:b/>
          <w:color w:val="000000" w:themeColor="text1"/>
          <w:sz w:val="28"/>
          <w:szCs w:val="28"/>
          <w:u w:val="single"/>
        </w:rPr>
        <w:lastRenderedPageBreak/>
        <w:t>Воспитатель:</w:t>
      </w:r>
      <w:r w:rsidRPr="006F5D82">
        <w:rPr>
          <w:color w:val="000000" w:themeColor="text1"/>
          <w:sz w:val="28"/>
          <w:szCs w:val="28"/>
        </w:rPr>
        <w:t xml:space="preserve"> Кто знает, как называется этот милый маленький зверек?</w:t>
      </w:r>
      <w:r w:rsidRPr="006F5D82">
        <w:rPr>
          <w:i/>
          <w:color w:val="000000" w:themeColor="text1"/>
          <w:sz w:val="28"/>
          <w:szCs w:val="28"/>
        </w:rPr>
        <w:t xml:space="preserve"> (</w:t>
      </w:r>
      <w:r w:rsidRPr="006F5D82">
        <w:rPr>
          <w:i/>
          <w:color w:val="000000" w:themeColor="text1"/>
        </w:rPr>
        <w:t>рассматривание картинки с изображением мышки полевки</w:t>
      </w:r>
      <w:r w:rsidRPr="006F5D82">
        <w:rPr>
          <w:i/>
          <w:color w:val="000000" w:themeColor="text1"/>
          <w:sz w:val="28"/>
          <w:szCs w:val="28"/>
        </w:rPr>
        <w:t>)</w:t>
      </w:r>
    </w:p>
    <w:p w:rsidR="00BE2F52" w:rsidRPr="006F5D82" w:rsidRDefault="00D80B32" w:rsidP="00C32BBC">
      <w:pPr>
        <w:pStyle w:val="a5"/>
        <w:spacing w:before="0" w:beforeAutospacing="0" w:after="0" w:afterAutospacing="0"/>
        <w:ind w:firstLine="709"/>
        <w:jc w:val="both"/>
        <w:rPr>
          <w:rStyle w:val="a4"/>
          <w:i w:val="0"/>
          <w:color w:val="000000" w:themeColor="text1"/>
          <w:sz w:val="28"/>
          <w:szCs w:val="28"/>
        </w:rPr>
      </w:pPr>
      <w:r w:rsidRPr="006F5D82">
        <w:rPr>
          <w:color w:val="000000" w:themeColor="text1"/>
          <w:sz w:val="28"/>
          <w:szCs w:val="28"/>
        </w:rPr>
        <w:t xml:space="preserve">- </w:t>
      </w:r>
      <w:r w:rsidR="00DA600E" w:rsidRPr="00943A16">
        <w:rPr>
          <w:i/>
          <w:color w:val="000000" w:themeColor="text1"/>
          <w:sz w:val="28"/>
          <w:szCs w:val="28"/>
        </w:rPr>
        <w:t>Мышка полевка</w:t>
      </w:r>
      <w:r w:rsidR="00DA600E" w:rsidRPr="006F5D82">
        <w:rPr>
          <w:color w:val="000000" w:themeColor="text1"/>
          <w:sz w:val="28"/>
          <w:szCs w:val="28"/>
        </w:rPr>
        <w:t xml:space="preserve"> </w:t>
      </w:r>
      <w:r w:rsidR="00067A26" w:rsidRPr="006F5D82">
        <w:rPr>
          <w:color w:val="000000" w:themeColor="text1"/>
          <w:sz w:val="28"/>
          <w:szCs w:val="28"/>
        </w:rPr>
        <w:t>в</w:t>
      </w:r>
      <w:r w:rsidR="00DA600E" w:rsidRPr="006F5D82">
        <w:rPr>
          <w:color w:val="000000" w:themeColor="text1"/>
          <w:sz w:val="28"/>
          <w:szCs w:val="28"/>
        </w:rPr>
        <w:t>нешне напомина</w:t>
      </w:r>
      <w:r w:rsidR="00931E8E" w:rsidRPr="006F5D82">
        <w:rPr>
          <w:color w:val="000000" w:themeColor="text1"/>
          <w:sz w:val="28"/>
          <w:szCs w:val="28"/>
        </w:rPr>
        <w:t>е</w:t>
      </w:r>
      <w:r w:rsidR="00DA600E" w:rsidRPr="006F5D82">
        <w:rPr>
          <w:color w:val="000000" w:themeColor="text1"/>
          <w:sz w:val="28"/>
          <w:szCs w:val="28"/>
        </w:rPr>
        <w:t xml:space="preserve">т </w:t>
      </w:r>
      <w:r w:rsidR="00931E8E" w:rsidRPr="006F5D82">
        <w:rPr>
          <w:color w:val="000000" w:themeColor="text1"/>
          <w:sz w:val="28"/>
          <w:szCs w:val="28"/>
        </w:rPr>
        <w:t xml:space="preserve">обычную </w:t>
      </w:r>
      <w:r w:rsidR="00DA600E" w:rsidRPr="006F5D82">
        <w:rPr>
          <w:color w:val="000000" w:themeColor="text1"/>
          <w:sz w:val="28"/>
          <w:szCs w:val="28"/>
        </w:rPr>
        <w:t>мыш</w:t>
      </w:r>
      <w:r w:rsidR="00931E8E" w:rsidRPr="006F5D82">
        <w:rPr>
          <w:color w:val="000000" w:themeColor="text1"/>
          <w:sz w:val="28"/>
          <w:szCs w:val="28"/>
        </w:rPr>
        <w:t>ь</w:t>
      </w:r>
      <w:r w:rsidR="00DA600E" w:rsidRPr="006F5D82">
        <w:rPr>
          <w:color w:val="000000" w:themeColor="text1"/>
          <w:sz w:val="28"/>
          <w:szCs w:val="28"/>
        </w:rPr>
        <w:t xml:space="preserve"> или </w:t>
      </w:r>
      <w:hyperlink r:id="rId9" w:tooltip="Крысы" w:history="1">
        <w:r w:rsidR="00DA600E" w:rsidRPr="006F5D82">
          <w:rPr>
            <w:rStyle w:val="a3"/>
            <w:color w:val="000000" w:themeColor="text1"/>
            <w:sz w:val="28"/>
            <w:szCs w:val="28"/>
          </w:rPr>
          <w:t>крыс</w:t>
        </w:r>
      </w:hyperlink>
      <w:r w:rsidR="00931E8E" w:rsidRPr="006F5D82">
        <w:rPr>
          <w:color w:val="000000" w:themeColor="text1"/>
          <w:sz w:val="28"/>
          <w:szCs w:val="28"/>
        </w:rPr>
        <w:t>у.</w:t>
      </w:r>
      <w:r w:rsidR="00DA600E" w:rsidRPr="006F5D82">
        <w:rPr>
          <w:color w:val="000000" w:themeColor="text1"/>
          <w:sz w:val="28"/>
          <w:szCs w:val="28"/>
        </w:rPr>
        <w:t xml:space="preserve"> </w:t>
      </w:r>
      <w:r w:rsidR="00931E8E" w:rsidRPr="006F5D82">
        <w:rPr>
          <w:color w:val="000000" w:themeColor="text1"/>
          <w:sz w:val="28"/>
          <w:szCs w:val="28"/>
        </w:rPr>
        <w:t>О</w:t>
      </w:r>
      <w:r w:rsidR="00DA600E" w:rsidRPr="006F5D82">
        <w:rPr>
          <w:color w:val="000000" w:themeColor="text1"/>
          <w:sz w:val="28"/>
          <w:szCs w:val="28"/>
        </w:rPr>
        <w:t>д</w:t>
      </w:r>
      <w:r w:rsidR="00DA600E" w:rsidRPr="006F5D82">
        <w:rPr>
          <w:color w:val="000000" w:themeColor="text1"/>
          <w:sz w:val="28"/>
          <w:szCs w:val="28"/>
        </w:rPr>
        <w:t>нако</w:t>
      </w:r>
      <w:r w:rsidR="00931E8E" w:rsidRPr="006F5D82">
        <w:rPr>
          <w:color w:val="000000" w:themeColor="text1"/>
          <w:sz w:val="28"/>
          <w:szCs w:val="28"/>
        </w:rPr>
        <w:t>,</w:t>
      </w:r>
      <w:r w:rsidR="00DA600E" w:rsidRPr="006F5D82">
        <w:rPr>
          <w:color w:val="000000" w:themeColor="text1"/>
          <w:sz w:val="28"/>
          <w:szCs w:val="28"/>
        </w:rPr>
        <w:t xml:space="preserve"> </w:t>
      </w:r>
      <w:r w:rsidR="00931E8E" w:rsidRPr="006F5D82">
        <w:rPr>
          <w:color w:val="000000" w:themeColor="text1"/>
          <w:sz w:val="28"/>
          <w:szCs w:val="28"/>
        </w:rPr>
        <w:t xml:space="preserve">разница заключается в </w:t>
      </w:r>
      <w:r w:rsidR="00DA600E" w:rsidRPr="006F5D82">
        <w:rPr>
          <w:color w:val="000000" w:themeColor="text1"/>
          <w:sz w:val="28"/>
          <w:szCs w:val="28"/>
        </w:rPr>
        <w:t>отличающиеся от них тупой мордочкой, коро</w:t>
      </w:r>
      <w:r w:rsidR="00DA600E" w:rsidRPr="006F5D82">
        <w:rPr>
          <w:color w:val="000000" w:themeColor="text1"/>
          <w:sz w:val="28"/>
          <w:szCs w:val="28"/>
        </w:rPr>
        <w:t>т</w:t>
      </w:r>
      <w:r w:rsidR="00DA600E" w:rsidRPr="006F5D82">
        <w:rPr>
          <w:color w:val="000000" w:themeColor="text1"/>
          <w:sz w:val="28"/>
          <w:szCs w:val="28"/>
        </w:rPr>
        <w:t>кими</w:t>
      </w:r>
      <w:r w:rsidR="00067A26" w:rsidRPr="006F5D82">
        <w:rPr>
          <w:color w:val="000000" w:themeColor="text1"/>
          <w:sz w:val="28"/>
          <w:szCs w:val="28"/>
        </w:rPr>
        <w:t xml:space="preserve"> круглыми</w:t>
      </w:r>
      <w:r w:rsidR="00DA600E" w:rsidRPr="006F5D82">
        <w:rPr>
          <w:color w:val="000000" w:themeColor="text1"/>
          <w:sz w:val="28"/>
          <w:szCs w:val="28"/>
        </w:rPr>
        <w:t xml:space="preserve"> ушами и </w:t>
      </w:r>
      <w:r w:rsidR="00067A26" w:rsidRPr="006F5D82">
        <w:rPr>
          <w:color w:val="000000" w:themeColor="text1"/>
          <w:sz w:val="28"/>
          <w:szCs w:val="28"/>
        </w:rPr>
        <w:t>небольшим хвостом</w:t>
      </w:r>
      <w:r w:rsidR="00DA600E" w:rsidRPr="006F5D82">
        <w:rPr>
          <w:color w:val="000000" w:themeColor="text1"/>
          <w:sz w:val="28"/>
          <w:szCs w:val="28"/>
        </w:rPr>
        <w:t xml:space="preserve">. </w:t>
      </w:r>
      <w:r w:rsidR="00067A26" w:rsidRPr="006F5D82">
        <w:rPr>
          <w:rStyle w:val="a4"/>
          <w:i w:val="0"/>
          <w:color w:val="000000" w:themeColor="text1"/>
          <w:sz w:val="28"/>
          <w:szCs w:val="28"/>
        </w:rPr>
        <w:t>Со стороны спинки шкурка у неё серовато-коричневого цвета, а на брюшке беловатая.</w:t>
      </w:r>
      <w:r w:rsidR="00067A26" w:rsidRPr="006F5D82">
        <w:rPr>
          <w:rStyle w:val="apple-converted-space"/>
          <w:color w:val="000000" w:themeColor="text1"/>
          <w:sz w:val="28"/>
          <w:szCs w:val="28"/>
        </w:rPr>
        <w:t xml:space="preserve"> </w:t>
      </w:r>
      <w:r w:rsidR="00067A26" w:rsidRPr="006F5D82">
        <w:rPr>
          <w:rStyle w:val="a4"/>
          <w:i w:val="0"/>
          <w:color w:val="000000" w:themeColor="text1"/>
          <w:sz w:val="28"/>
          <w:szCs w:val="28"/>
        </w:rPr>
        <w:t>Селится полевка на лесных опушках и вырубках, на лугах</w:t>
      </w:r>
      <w:r w:rsidR="00EC140C" w:rsidRPr="006F5D82">
        <w:rPr>
          <w:rStyle w:val="a4"/>
          <w:i w:val="0"/>
          <w:color w:val="000000" w:themeColor="text1"/>
          <w:sz w:val="28"/>
          <w:szCs w:val="28"/>
        </w:rPr>
        <w:t xml:space="preserve">, полях и </w:t>
      </w:r>
      <w:r w:rsidR="00067A26" w:rsidRPr="006F5D82">
        <w:rPr>
          <w:rStyle w:val="a4"/>
          <w:i w:val="0"/>
          <w:color w:val="000000" w:themeColor="text1"/>
          <w:sz w:val="28"/>
          <w:szCs w:val="28"/>
        </w:rPr>
        <w:t>в долинах рек. Полёвки живут колониями, которые состоят из нескольких семей.</w:t>
      </w:r>
      <w:r w:rsidRPr="006F5D82">
        <w:rPr>
          <w:rStyle w:val="a4"/>
          <w:i w:val="0"/>
          <w:color w:val="000000" w:themeColor="text1"/>
          <w:sz w:val="28"/>
          <w:szCs w:val="28"/>
        </w:rPr>
        <w:t xml:space="preserve"> </w:t>
      </w:r>
      <w:r w:rsidR="00067A26" w:rsidRPr="006F5D82">
        <w:rPr>
          <w:rStyle w:val="a4"/>
          <w:i w:val="0"/>
          <w:color w:val="000000" w:themeColor="text1"/>
          <w:sz w:val="28"/>
          <w:szCs w:val="28"/>
        </w:rPr>
        <w:t>Под землёй они роют норы со сложной разветвлённой сетью ходов. В каждой норе имеется несколько камер, которые предназначены для различных целей: в некоторых камерах они устраивают гнёзда, а в других складывают запасы корма.</w:t>
      </w:r>
      <w:r w:rsidR="00EC140C" w:rsidRPr="006F5D82">
        <w:rPr>
          <w:rStyle w:val="a4"/>
          <w:i w:val="0"/>
          <w:color w:val="000000" w:themeColor="text1"/>
          <w:sz w:val="28"/>
          <w:szCs w:val="28"/>
        </w:rPr>
        <w:t xml:space="preserve"> </w:t>
      </w:r>
      <w:r w:rsidR="00067A26" w:rsidRPr="006F5D82">
        <w:rPr>
          <w:rStyle w:val="a4"/>
          <w:i w:val="0"/>
          <w:color w:val="000000" w:themeColor="text1"/>
          <w:sz w:val="28"/>
          <w:szCs w:val="28"/>
        </w:rPr>
        <w:t>Кормом пол</w:t>
      </w:r>
      <w:r w:rsidR="00067A26" w:rsidRPr="006F5D82">
        <w:rPr>
          <w:rStyle w:val="a4"/>
          <w:i w:val="0"/>
          <w:color w:val="000000" w:themeColor="text1"/>
          <w:sz w:val="28"/>
          <w:szCs w:val="28"/>
        </w:rPr>
        <w:t>ё</w:t>
      </w:r>
      <w:r w:rsidR="00067A26" w:rsidRPr="006F5D82">
        <w:rPr>
          <w:rStyle w:val="a4"/>
          <w:i w:val="0"/>
          <w:color w:val="000000" w:themeColor="text1"/>
          <w:sz w:val="28"/>
          <w:szCs w:val="28"/>
        </w:rPr>
        <w:t>вок является растительная пища, главным образом стебли, листья и почки различных растений</w:t>
      </w:r>
      <w:r w:rsidR="00EC140C" w:rsidRPr="006F5D82">
        <w:rPr>
          <w:rStyle w:val="a4"/>
          <w:i w:val="0"/>
          <w:color w:val="000000" w:themeColor="text1"/>
          <w:sz w:val="28"/>
          <w:szCs w:val="28"/>
        </w:rPr>
        <w:t>, семена, орехи, а так же различные насекомые</w:t>
      </w:r>
      <w:r w:rsidR="00067A26" w:rsidRPr="006F5D82">
        <w:rPr>
          <w:rStyle w:val="a4"/>
          <w:i w:val="0"/>
          <w:color w:val="000000" w:themeColor="text1"/>
          <w:sz w:val="28"/>
          <w:szCs w:val="28"/>
        </w:rPr>
        <w:t>.</w:t>
      </w:r>
      <w:r w:rsidR="00EC140C" w:rsidRPr="006F5D82">
        <w:rPr>
          <w:rStyle w:val="a4"/>
          <w:i w:val="0"/>
          <w:color w:val="000000" w:themeColor="text1"/>
          <w:sz w:val="28"/>
          <w:szCs w:val="28"/>
        </w:rPr>
        <w:t xml:space="preserve"> </w:t>
      </w:r>
      <w:r w:rsidR="00067A26" w:rsidRPr="006F5D82">
        <w:rPr>
          <w:rStyle w:val="a4"/>
          <w:i w:val="0"/>
          <w:color w:val="000000" w:themeColor="text1"/>
          <w:sz w:val="28"/>
          <w:szCs w:val="28"/>
        </w:rPr>
        <w:t>В зимнее время они живут под снегом, где у них находятся гнёзда, сплетённые из с</w:t>
      </w:r>
      <w:r w:rsidR="00067A26" w:rsidRPr="006F5D82">
        <w:rPr>
          <w:rStyle w:val="a4"/>
          <w:i w:val="0"/>
          <w:color w:val="000000" w:themeColor="text1"/>
          <w:sz w:val="28"/>
          <w:szCs w:val="28"/>
        </w:rPr>
        <w:t>у</w:t>
      </w:r>
      <w:r w:rsidR="00067A26" w:rsidRPr="006F5D82">
        <w:rPr>
          <w:rStyle w:val="a4"/>
          <w:i w:val="0"/>
          <w:color w:val="000000" w:themeColor="text1"/>
          <w:sz w:val="28"/>
          <w:szCs w:val="28"/>
        </w:rPr>
        <w:t>хой травы.</w:t>
      </w:r>
    </w:p>
    <w:p w:rsidR="00302619" w:rsidRPr="006F5D82" w:rsidRDefault="00EC140C" w:rsidP="00C32BBC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F5D82">
        <w:rPr>
          <w:rStyle w:val="a4"/>
          <w:b/>
          <w:i w:val="0"/>
          <w:color w:val="000000" w:themeColor="text1"/>
          <w:sz w:val="28"/>
          <w:szCs w:val="28"/>
          <w:u w:val="single"/>
        </w:rPr>
        <w:t xml:space="preserve">Воспитатель: </w:t>
      </w:r>
      <w:r w:rsidRPr="006F5D82">
        <w:rPr>
          <w:rStyle w:val="a4"/>
          <w:i w:val="0"/>
          <w:color w:val="000000" w:themeColor="text1"/>
          <w:sz w:val="28"/>
          <w:szCs w:val="28"/>
        </w:rPr>
        <w:t>Сегодня ребята, Вы познакомились с удивительными дикими животными, обитающими в лесах, н</w:t>
      </w:r>
      <w:r w:rsidR="00302619" w:rsidRPr="006F5D82">
        <w:rPr>
          <w:color w:val="000000" w:themeColor="text1"/>
          <w:sz w:val="28"/>
          <w:szCs w:val="28"/>
        </w:rPr>
        <w:t>о я вам рассказала только о нек</w:t>
      </w:r>
      <w:r w:rsidR="00302619" w:rsidRPr="006F5D82">
        <w:rPr>
          <w:color w:val="000000" w:themeColor="text1"/>
          <w:sz w:val="28"/>
          <w:szCs w:val="28"/>
        </w:rPr>
        <w:t>о</w:t>
      </w:r>
      <w:r w:rsidR="00302619" w:rsidRPr="006F5D82">
        <w:rPr>
          <w:color w:val="000000" w:themeColor="text1"/>
          <w:sz w:val="28"/>
          <w:szCs w:val="28"/>
        </w:rPr>
        <w:t>торых из них, на самом деле их гораздо больше.</w:t>
      </w:r>
    </w:p>
    <w:p w:rsidR="00EC140C" w:rsidRDefault="00AD0DFB" w:rsidP="00C32BBC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F5D82">
        <w:rPr>
          <w:color w:val="000000" w:themeColor="text1"/>
          <w:sz w:val="28"/>
          <w:szCs w:val="28"/>
        </w:rPr>
        <w:t>Воспитатель на магнитной доске располагает картинки с дикими ж</w:t>
      </w:r>
      <w:r w:rsidRPr="006F5D82">
        <w:rPr>
          <w:color w:val="000000" w:themeColor="text1"/>
          <w:sz w:val="28"/>
          <w:szCs w:val="28"/>
        </w:rPr>
        <w:t>и</w:t>
      </w:r>
      <w:r w:rsidRPr="006F5D82">
        <w:rPr>
          <w:color w:val="000000" w:themeColor="text1"/>
          <w:sz w:val="28"/>
          <w:szCs w:val="28"/>
        </w:rPr>
        <w:t>вотными и предлагает детям по желанию, по одному, подойти к доске, взять картинку с изображением животного и рассказать все, что он знает о нем.</w:t>
      </w:r>
    </w:p>
    <w:p w:rsidR="001D36EE" w:rsidRPr="006F5D82" w:rsidRDefault="001D36EE" w:rsidP="001D36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3AA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Воспитатель:</w:t>
      </w:r>
      <w:r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Как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6F5D82">
        <w:rPr>
          <w:rFonts w:ascii="Times New Roman" w:hAnsi="Times New Roman"/>
          <w:color w:val="000000" w:themeColor="text1"/>
          <w:sz w:val="28"/>
          <w:szCs w:val="28"/>
        </w:rPr>
        <w:t>ы думаете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ребята</w:t>
      </w:r>
      <w:r w:rsidRPr="006F5D82">
        <w:rPr>
          <w:rFonts w:ascii="Times New Roman" w:hAnsi="Times New Roman"/>
          <w:color w:val="000000" w:themeColor="text1"/>
          <w:sz w:val="28"/>
          <w:szCs w:val="28"/>
        </w:rPr>
        <w:t>, диким животным хорошо ж</w:t>
      </w:r>
      <w:r w:rsidRPr="006F5D8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вется в лесу? А почему? </w:t>
      </w:r>
      <w:r w:rsidRPr="007F250F">
        <w:rPr>
          <w:rFonts w:ascii="Times New Roman" w:hAnsi="Times New Roman"/>
          <w:i/>
          <w:color w:val="000000" w:themeColor="text1"/>
          <w:sz w:val="24"/>
          <w:szCs w:val="24"/>
        </w:rPr>
        <w:t>(Хорошо. Это их дом.)</w:t>
      </w:r>
    </w:p>
    <w:p w:rsidR="001D36EE" w:rsidRPr="007F250F" w:rsidRDefault="001D36EE" w:rsidP="001D36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FF3AA9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Воспитатель:</w:t>
      </w:r>
      <w:r w:rsidRPr="006F5D8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 как люди должны вести себя в лесу?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F250F">
        <w:rPr>
          <w:rFonts w:ascii="Times New Roman" w:hAnsi="Times New Roman"/>
          <w:bCs/>
          <w:i/>
          <w:color w:val="000000" w:themeColor="text1"/>
          <w:sz w:val="24"/>
          <w:szCs w:val="24"/>
        </w:rPr>
        <w:t>(</w:t>
      </w:r>
      <w:r w:rsidRPr="007F250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В лесу нельзя нич</w:t>
      </w:r>
      <w:r w:rsidRPr="007F250F">
        <w:rPr>
          <w:rFonts w:ascii="Times New Roman" w:hAnsi="Times New Roman"/>
          <w:i/>
          <w:color w:val="000000" w:themeColor="text1"/>
          <w:sz w:val="24"/>
          <w:szCs w:val="24"/>
        </w:rPr>
        <w:t>е</w:t>
      </w:r>
      <w:r w:rsidRPr="007F250F">
        <w:rPr>
          <w:rFonts w:ascii="Times New Roman" w:hAnsi="Times New Roman"/>
          <w:i/>
          <w:color w:val="000000" w:themeColor="text1"/>
          <w:sz w:val="24"/>
          <w:szCs w:val="24"/>
        </w:rPr>
        <w:t>го ломать, обижать животных. Лес нельзя загрязнять.)</w:t>
      </w:r>
    </w:p>
    <w:p w:rsidR="001D36EE" w:rsidRPr="007561D5" w:rsidRDefault="001D36EE" w:rsidP="007561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61D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Воспитатель:</w:t>
      </w:r>
      <w:r w:rsidRPr="007561D5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7561D5">
        <w:rPr>
          <w:rFonts w:ascii="Times New Roman" w:hAnsi="Times New Roman"/>
          <w:color w:val="000000" w:themeColor="text1"/>
          <w:sz w:val="28"/>
          <w:szCs w:val="28"/>
        </w:rPr>
        <w:t>Ребята, Вы все молодцы, порадовали меня своими отв</w:t>
      </w:r>
      <w:r w:rsidRPr="007561D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7561D5">
        <w:rPr>
          <w:rFonts w:ascii="Times New Roman" w:hAnsi="Times New Roman"/>
          <w:color w:val="000000" w:themeColor="text1"/>
          <w:sz w:val="28"/>
          <w:szCs w:val="28"/>
        </w:rPr>
        <w:t xml:space="preserve">тами. </w:t>
      </w:r>
      <w:r w:rsidR="007561D5" w:rsidRPr="007561D5">
        <w:rPr>
          <w:rFonts w:ascii="Times New Roman" w:hAnsi="Times New Roman"/>
          <w:color w:val="000000" w:themeColor="text1"/>
          <w:sz w:val="28"/>
          <w:szCs w:val="28"/>
        </w:rPr>
        <w:t xml:space="preserve">Помните, что мы - </w:t>
      </w:r>
      <w:proofErr w:type="spellStart"/>
      <w:r w:rsidR="007561D5" w:rsidRPr="007561D5">
        <w:rPr>
          <w:rFonts w:ascii="Times New Roman" w:hAnsi="Times New Roman"/>
          <w:color w:val="000000" w:themeColor="text1"/>
          <w:sz w:val="28"/>
          <w:szCs w:val="28"/>
        </w:rPr>
        <w:t>Егорьевцы</w:t>
      </w:r>
      <w:proofErr w:type="spellEnd"/>
      <w:r w:rsidR="007561D5" w:rsidRPr="007561D5">
        <w:rPr>
          <w:rFonts w:ascii="Times New Roman" w:hAnsi="Times New Roman"/>
          <w:color w:val="000000" w:themeColor="text1"/>
          <w:sz w:val="28"/>
          <w:szCs w:val="28"/>
        </w:rPr>
        <w:t xml:space="preserve"> – должны заботиться о своем доме</w:t>
      </w:r>
      <w:r w:rsidR="007561D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561D5" w:rsidRPr="007561D5">
        <w:rPr>
          <w:rFonts w:ascii="Times New Roman" w:hAnsi="Times New Roman"/>
          <w:color w:val="000000" w:themeColor="text1"/>
          <w:sz w:val="28"/>
          <w:szCs w:val="28"/>
        </w:rPr>
        <w:t xml:space="preserve">о своей родине, </w:t>
      </w:r>
      <w:r w:rsidR="007561D5" w:rsidRPr="007561D5">
        <w:rPr>
          <w:rFonts w:ascii="Times New Roman" w:eastAsia="Times New Roman" w:hAnsi="Times New Roman"/>
          <w:sz w:val="28"/>
          <w:szCs w:val="28"/>
          <w:lang w:eastAsia="ru-RU"/>
        </w:rPr>
        <w:t>бережно отно</w:t>
      </w:r>
      <w:r w:rsidR="007561D5">
        <w:rPr>
          <w:rFonts w:ascii="Times New Roman" w:eastAsia="Times New Roman" w:hAnsi="Times New Roman"/>
          <w:sz w:val="28"/>
          <w:szCs w:val="28"/>
          <w:lang w:eastAsia="ru-RU"/>
        </w:rPr>
        <w:t>ситься</w:t>
      </w:r>
      <w:r w:rsidR="007561D5" w:rsidRPr="007561D5">
        <w:rPr>
          <w:rFonts w:ascii="Times New Roman" w:eastAsia="Times New Roman" w:hAnsi="Times New Roman"/>
          <w:sz w:val="28"/>
          <w:szCs w:val="28"/>
          <w:lang w:eastAsia="ru-RU"/>
        </w:rPr>
        <w:t xml:space="preserve"> к животным и окружающей </w:t>
      </w:r>
      <w:r w:rsidR="007561D5">
        <w:rPr>
          <w:rFonts w:ascii="Times New Roman" w:eastAsia="Times New Roman" w:hAnsi="Times New Roman"/>
          <w:sz w:val="28"/>
          <w:szCs w:val="28"/>
          <w:lang w:eastAsia="ru-RU"/>
        </w:rPr>
        <w:t>природе</w:t>
      </w:r>
      <w:r w:rsidR="007561D5" w:rsidRPr="007561D5">
        <w:rPr>
          <w:rFonts w:ascii="Times New Roman" w:eastAsia="Times New Roman" w:hAnsi="Times New Roman"/>
          <w:sz w:val="28"/>
          <w:szCs w:val="28"/>
          <w:lang w:eastAsia="ru-RU"/>
        </w:rPr>
        <w:t xml:space="preserve"> ро</w:t>
      </w:r>
      <w:r w:rsidR="007561D5" w:rsidRPr="007561D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7561D5" w:rsidRPr="007561D5">
        <w:rPr>
          <w:rFonts w:ascii="Times New Roman" w:eastAsia="Times New Roman" w:hAnsi="Times New Roman"/>
          <w:sz w:val="28"/>
          <w:szCs w:val="28"/>
          <w:lang w:eastAsia="ru-RU"/>
        </w:rPr>
        <w:t>ного края</w:t>
      </w:r>
      <w:r w:rsidR="007561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561D5" w:rsidRPr="007561D5">
        <w:rPr>
          <w:rFonts w:ascii="Times New Roman" w:hAnsi="Times New Roman"/>
          <w:color w:val="000000" w:themeColor="text1"/>
          <w:sz w:val="28"/>
          <w:szCs w:val="28"/>
        </w:rPr>
        <w:t xml:space="preserve"> И что мы – граждане очень сильной, могучей страны, имя которой – Россия.</w:t>
      </w:r>
    </w:p>
    <w:p w:rsidR="001D36EE" w:rsidRPr="006F5D82" w:rsidRDefault="001D36EE" w:rsidP="00C32BBC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1D36EE" w:rsidRDefault="001D36EE" w:rsidP="001D36EE">
      <w:pPr>
        <w:pStyle w:val="a5"/>
        <w:spacing w:before="0" w:beforeAutospacing="0" w:after="0" w:afterAutospacing="0"/>
        <w:ind w:firstLine="150"/>
        <w:jc w:val="both"/>
        <w:rPr>
          <w:b/>
          <w:color w:val="000000" w:themeColor="text1"/>
          <w:sz w:val="28"/>
          <w:szCs w:val="28"/>
          <w:u w:val="single"/>
        </w:rPr>
      </w:pPr>
    </w:p>
    <w:p w:rsidR="001D36EE" w:rsidRDefault="001D36EE" w:rsidP="00D80B32">
      <w:pPr>
        <w:pStyle w:val="a5"/>
        <w:spacing w:before="0" w:beforeAutospacing="0" w:after="0" w:afterAutospacing="0"/>
        <w:ind w:firstLine="150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1D36EE" w:rsidRDefault="001D36EE" w:rsidP="00D80B32">
      <w:pPr>
        <w:pStyle w:val="a5"/>
        <w:spacing w:before="0" w:beforeAutospacing="0" w:after="0" w:afterAutospacing="0"/>
        <w:ind w:firstLine="150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1D36EE" w:rsidRDefault="001D36EE" w:rsidP="00D80B32">
      <w:pPr>
        <w:pStyle w:val="a5"/>
        <w:spacing w:before="0" w:beforeAutospacing="0" w:after="0" w:afterAutospacing="0"/>
        <w:ind w:firstLine="150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1D36EE" w:rsidRDefault="001D36EE" w:rsidP="00D80B32">
      <w:pPr>
        <w:pStyle w:val="a5"/>
        <w:spacing w:before="0" w:beforeAutospacing="0" w:after="0" w:afterAutospacing="0"/>
        <w:ind w:firstLine="150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1D36EE" w:rsidRDefault="001D36EE" w:rsidP="00D80B32">
      <w:pPr>
        <w:pStyle w:val="a5"/>
        <w:spacing w:before="0" w:beforeAutospacing="0" w:after="0" w:afterAutospacing="0"/>
        <w:ind w:firstLine="150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1D36EE" w:rsidRDefault="001D36EE" w:rsidP="00D80B32">
      <w:pPr>
        <w:pStyle w:val="a5"/>
        <w:spacing w:before="0" w:beforeAutospacing="0" w:after="0" w:afterAutospacing="0"/>
        <w:ind w:firstLine="150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1D36EE" w:rsidRDefault="001D36EE" w:rsidP="00D80B32">
      <w:pPr>
        <w:pStyle w:val="a5"/>
        <w:spacing w:before="0" w:beforeAutospacing="0" w:after="0" w:afterAutospacing="0"/>
        <w:ind w:firstLine="150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1D36EE" w:rsidRDefault="001D36EE" w:rsidP="00D80B32">
      <w:pPr>
        <w:pStyle w:val="a5"/>
        <w:spacing w:before="0" w:beforeAutospacing="0" w:after="0" w:afterAutospacing="0"/>
        <w:ind w:firstLine="150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1D36EE" w:rsidRDefault="001D36EE" w:rsidP="00D80B32">
      <w:pPr>
        <w:pStyle w:val="a5"/>
        <w:spacing w:before="0" w:beforeAutospacing="0" w:after="0" w:afterAutospacing="0"/>
        <w:ind w:firstLine="150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9621DA" w:rsidRDefault="009621DA" w:rsidP="00D80B32">
      <w:pPr>
        <w:pStyle w:val="a5"/>
        <w:spacing w:before="0" w:beforeAutospacing="0" w:after="0" w:afterAutospacing="0"/>
        <w:ind w:firstLine="150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9621DA" w:rsidRDefault="009621DA" w:rsidP="00D80B32">
      <w:pPr>
        <w:pStyle w:val="a5"/>
        <w:spacing w:before="0" w:beforeAutospacing="0" w:after="0" w:afterAutospacing="0"/>
        <w:ind w:firstLine="150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9621DA" w:rsidRDefault="009621DA" w:rsidP="00D80B32">
      <w:pPr>
        <w:pStyle w:val="a5"/>
        <w:spacing w:before="0" w:beforeAutospacing="0" w:after="0" w:afterAutospacing="0"/>
        <w:ind w:firstLine="150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9621DA" w:rsidRDefault="009621DA" w:rsidP="00D80B32">
      <w:pPr>
        <w:pStyle w:val="a5"/>
        <w:spacing w:before="0" w:beforeAutospacing="0" w:after="0" w:afterAutospacing="0"/>
        <w:ind w:firstLine="150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1D36EE" w:rsidRPr="005D3F47" w:rsidRDefault="001D36EE" w:rsidP="001D36EE">
      <w:pPr>
        <w:pStyle w:val="a5"/>
        <w:spacing w:before="0" w:beforeAutospacing="0" w:after="0" w:afterAutospacing="0"/>
        <w:ind w:firstLine="150"/>
        <w:jc w:val="right"/>
        <w:rPr>
          <w:color w:val="000000" w:themeColor="text1"/>
          <w:sz w:val="28"/>
          <w:szCs w:val="28"/>
        </w:rPr>
      </w:pPr>
      <w:r w:rsidRPr="005D3F47">
        <w:rPr>
          <w:color w:val="000000" w:themeColor="text1"/>
          <w:sz w:val="28"/>
          <w:szCs w:val="28"/>
        </w:rPr>
        <w:lastRenderedPageBreak/>
        <w:t>Приложение 2</w:t>
      </w:r>
    </w:p>
    <w:p w:rsidR="001D36EE" w:rsidRPr="001D36EE" w:rsidRDefault="001D36EE" w:rsidP="001D36EE">
      <w:pPr>
        <w:pStyle w:val="a5"/>
        <w:spacing w:before="0" w:beforeAutospacing="0" w:after="0" w:afterAutospacing="0"/>
        <w:ind w:firstLine="150"/>
        <w:jc w:val="right"/>
        <w:rPr>
          <w:b/>
          <w:color w:val="000000" w:themeColor="text1"/>
          <w:sz w:val="28"/>
          <w:szCs w:val="28"/>
        </w:rPr>
      </w:pPr>
    </w:p>
    <w:p w:rsidR="00302619" w:rsidRPr="00A207AD" w:rsidRDefault="00302619" w:rsidP="00943A16">
      <w:pPr>
        <w:pStyle w:val="a5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u w:val="single"/>
        </w:rPr>
      </w:pPr>
      <w:r w:rsidRPr="00A207AD">
        <w:rPr>
          <w:b/>
          <w:color w:val="000000" w:themeColor="text1"/>
          <w:sz w:val="28"/>
          <w:szCs w:val="28"/>
          <w:u w:val="single"/>
        </w:rPr>
        <w:t>Физкультминутка</w:t>
      </w:r>
      <w:r w:rsidR="00A207AD" w:rsidRPr="00A207AD">
        <w:rPr>
          <w:b/>
          <w:color w:val="000000" w:themeColor="text1"/>
          <w:sz w:val="28"/>
          <w:szCs w:val="28"/>
          <w:u w:val="single"/>
        </w:rPr>
        <w:t xml:space="preserve"> </w:t>
      </w:r>
      <w:r w:rsidR="00A207AD" w:rsidRPr="00A207AD">
        <w:rPr>
          <w:b/>
          <w:sz w:val="28"/>
          <w:szCs w:val="28"/>
          <w:u w:val="single"/>
        </w:rPr>
        <w:t>«Ежик топал по тропинке»</w:t>
      </w:r>
      <w:r w:rsidRPr="00A207AD">
        <w:rPr>
          <w:b/>
          <w:color w:val="000000" w:themeColor="text1"/>
          <w:sz w:val="28"/>
          <w:szCs w:val="28"/>
          <w:u w:val="single"/>
        </w:rPr>
        <w:t>:</w:t>
      </w:r>
    </w:p>
    <w:p w:rsidR="00A207AD" w:rsidRPr="007C2CB5" w:rsidRDefault="00A207AD" w:rsidP="00963217">
      <w:pPr>
        <w:spacing w:after="0" w:line="240" w:lineRule="auto"/>
        <w:ind w:left="284"/>
        <w:rPr>
          <w:rFonts w:ascii="Times New Roman" w:hAnsi="Times New Roman"/>
          <w:i/>
          <w:sz w:val="24"/>
          <w:szCs w:val="24"/>
        </w:rPr>
      </w:pPr>
      <w:r w:rsidRPr="00A207AD">
        <w:rPr>
          <w:rFonts w:ascii="Times New Roman" w:hAnsi="Times New Roman"/>
          <w:sz w:val="28"/>
          <w:szCs w:val="28"/>
        </w:rPr>
        <w:br/>
      </w:r>
      <w:bookmarkStart w:id="0" w:name="_GoBack"/>
      <w:r w:rsidRPr="007C2CB5">
        <w:rPr>
          <w:rFonts w:ascii="Times New Roman" w:hAnsi="Times New Roman"/>
          <w:sz w:val="28"/>
          <w:szCs w:val="28"/>
        </w:rPr>
        <w:t>Жили-были серый еж,</w:t>
      </w:r>
      <w:r w:rsidR="0068190C" w:rsidRPr="007C2CB5">
        <w:rPr>
          <w:rFonts w:ascii="Times New Roman" w:hAnsi="Times New Roman"/>
          <w:sz w:val="28"/>
          <w:szCs w:val="28"/>
        </w:rPr>
        <w:t xml:space="preserve"> и</w:t>
      </w:r>
      <w:r w:rsidRPr="007C2CB5">
        <w:rPr>
          <w:rFonts w:ascii="Times New Roman" w:hAnsi="Times New Roman"/>
          <w:sz w:val="28"/>
          <w:szCs w:val="28"/>
        </w:rPr>
        <w:t xml:space="preserve"> его ежиха. </w:t>
      </w:r>
      <w:r w:rsidRPr="007C2CB5">
        <w:rPr>
          <w:rFonts w:ascii="Times New Roman" w:hAnsi="Times New Roman"/>
          <w:i/>
          <w:sz w:val="24"/>
          <w:szCs w:val="24"/>
        </w:rPr>
        <w:t>Хлопки в ладоши.</w:t>
      </w:r>
      <w:r w:rsidRPr="007C2CB5">
        <w:rPr>
          <w:rFonts w:ascii="Times New Roman" w:hAnsi="Times New Roman"/>
          <w:sz w:val="28"/>
          <w:szCs w:val="28"/>
        </w:rPr>
        <w:br/>
        <w:t xml:space="preserve">Серый еж был очень тих, </w:t>
      </w:r>
      <w:r w:rsidRPr="007C2CB5">
        <w:rPr>
          <w:rFonts w:ascii="Times New Roman" w:hAnsi="Times New Roman"/>
          <w:i/>
          <w:sz w:val="24"/>
          <w:szCs w:val="24"/>
        </w:rPr>
        <w:t>Потягивания – руки вверх с растопыренными пальчик</w:t>
      </w:r>
      <w:r w:rsidRPr="007C2CB5">
        <w:rPr>
          <w:rFonts w:ascii="Times New Roman" w:hAnsi="Times New Roman"/>
          <w:i/>
          <w:sz w:val="24"/>
          <w:szCs w:val="24"/>
        </w:rPr>
        <w:t>а</w:t>
      </w:r>
      <w:r w:rsidRPr="007C2CB5">
        <w:rPr>
          <w:rFonts w:ascii="Times New Roman" w:hAnsi="Times New Roman"/>
          <w:i/>
          <w:sz w:val="24"/>
          <w:szCs w:val="24"/>
        </w:rPr>
        <w:t>ми.</w:t>
      </w:r>
      <w:r w:rsidRPr="007C2CB5">
        <w:rPr>
          <w:rFonts w:ascii="Times New Roman" w:hAnsi="Times New Roman"/>
          <w:i/>
          <w:sz w:val="24"/>
          <w:szCs w:val="24"/>
        </w:rPr>
        <w:br/>
      </w:r>
      <w:r w:rsidRPr="007C2CB5">
        <w:rPr>
          <w:rFonts w:ascii="Times New Roman" w:hAnsi="Times New Roman"/>
          <w:sz w:val="28"/>
          <w:szCs w:val="28"/>
        </w:rPr>
        <w:t xml:space="preserve">И ежиха тоже. </w:t>
      </w:r>
      <w:r w:rsidRPr="007C2CB5">
        <w:rPr>
          <w:rFonts w:ascii="Times New Roman" w:hAnsi="Times New Roman"/>
          <w:i/>
          <w:sz w:val="24"/>
          <w:szCs w:val="24"/>
        </w:rPr>
        <w:t>Потягивания – руки в стороны.</w:t>
      </w:r>
      <w:r w:rsidRPr="007C2CB5">
        <w:rPr>
          <w:rFonts w:ascii="Times New Roman" w:hAnsi="Times New Roman"/>
          <w:i/>
          <w:sz w:val="24"/>
          <w:szCs w:val="24"/>
        </w:rPr>
        <w:br/>
      </w:r>
      <w:r w:rsidRPr="007C2CB5">
        <w:rPr>
          <w:rFonts w:ascii="Times New Roman" w:hAnsi="Times New Roman"/>
          <w:sz w:val="28"/>
          <w:szCs w:val="28"/>
        </w:rPr>
        <w:t>И ребенок был у них -</w:t>
      </w:r>
      <w:r w:rsidR="0068190C" w:rsidRPr="007C2CB5">
        <w:rPr>
          <w:rFonts w:ascii="Times New Roman" w:hAnsi="Times New Roman"/>
          <w:sz w:val="28"/>
          <w:szCs w:val="28"/>
        </w:rPr>
        <w:t xml:space="preserve"> о</w:t>
      </w:r>
      <w:r w:rsidRPr="007C2CB5">
        <w:rPr>
          <w:rFonts w:ascii="Times New Roman" w:hAnsi="Times New Roman"/>
          <w:sz w:val="28"/>
          <w:szCs w:val="28"/>
        </w:rPr>
        <w:t xml:space="preserve">чень тихий ежик. </w:t>
      </w:r>
      <w:r w:rsidRPr="007C2CB5">
        <w:rPr>
          <w:rFonts w:ascii="Times New Roman" w:hAnsi="Times New Roman"/>
          <w:i/>
          <w:sz w:val="24"/>
          <w:szCs w:val="24"/>
        </w:rPr>
        <w:t>Приседание – плавное опускание</w:t>
      </w:r>
      <w:r w:rsidR="0068190C" w:rsidRPr="007C2CB5">
        <w:rPr>
          <w:rFonts w:ascii="Times New Roman" w:hAnsi="Times New Roman"/>
          <w:i/>
          <w:sz w:val="24"/>
          <w:szCs w:val="24"/>
        </w:rPr>
        <w:t xml:space="preserve"> </w:t>
      </w:r>
      <w:r w:rsidRPr="007C2CB5">
        <w:rPr>
          <w:rFonts w:ascii="Times New Roman" w:hAnsi="Times New Roman"/>
          <w:i/>
          <w:sz w:val="24"/>
          <w:szCs w:val="24"/>
        </w:rPr>
        <w:t>рук в низ.</w:t>
      </w:r>
      <w:r w:rsidRPr="007C2CB5">
        <w:rPr>
          <w:rFonts w:ascii="Times New Roman" w:hAnsi="Times New Roman"/>
          <w:sz w:val="28"/>
          <w:szCs w:val="28"/>
        </w:rPr>
        <w:br/>
        <w:t>Всей семьей идут гулять</w:t>
      </w:r>
      <w:r w:rsidR="0068190C" w:rsidRPr="007C2CB5">
        <w:rPr>
          <w:rFonts w:ascii="Times New Roman" w:hAnsi="Times New Roman"/>
          <w:sz w:val="28"/>
          <w:szCs w:val="28"/>
        </w:rPr>
        <w:t>, н</w:t>
      </w:r>
      <w:r w:rsidRPr="007C2CB5">
        <w:rPr>
          <w:rFonts w:ascii="Times New Roman" w:hAnsi="Times New Roman"/>
          <w:sz w:val="28"/>
          <w:szCs w:val="28"/>
        </w:rPr>
        <w:t xml:space="preserve">очью вдоль дорожек, </w:t>
      </w:r>
      <w:r w:rsidRPr="007C2CB5">
        <w:rPr>
          <w:rFonts w:ascii="Times New Roman" w:hAnsi="Times New Roman"/>
          <w:i/>
          <w:sz w:val="24"/>
          <w:szCs w:val="24"/>
        </w:rPr>
        <w:t>Ходьба на месте с размахив</w:t>
      </w:r>
      <w:r w:rsidRPr="007C2CB5">
        <w:rPr>
          <w:rFonts w:ascii="Times New Roman" w:hAnsi="Times New Roman"/>
          <w:i/>
          <w:sz w:val="24"/>
          <w:szCs w:val="24"/>
        </w:rPr>
        <w:t>а</w:t>
      </w:r>
      <w:r w:rsidRPr="007C2CB5">
        <w:rPr>
          <w:rFonts w:ascii="Times New Roman" w:hAnsi="Times New Roman"/>
          <w:i/>
          <w:sz w:val="24"/>
          <w:szCs w:val="24"/>
        </w:rPr>
        <w:t>нием</w:t>
      </w:r>
      <w:r w:rsidR="0068190C" w:rsidRPr="007C2CB5">
        <w:rPr>
          <w:rFonts w:ascii="Times New Roman" w:hAnsi="Times New Roman"/>
          <w:i/>
          <w:sz w:val="24"/>
          <w:szCs w:val="24"/>
        </w:rPr>
        <w:t xml:space="preserve"> </w:t>
      </w:r>
      <w:r w:rsidRPr="007C2CB5">
        <w:rPr>
          <w:rFonts w:ascii="Times New Roman" w:hAnsi="Times New Roman"/>
          <w:i/>
          <w:sz w:val="24"/>
          <w:szCs w:val="24"/>
        </w:rPr>
        <w:t>рук вдоль туловища.</w:t>
      </w:r>
      <w:r w:rsidRPr="007C2CB5">
        <w:rPr>
          <w:rFonts w:ascii="Times New Roman" w:hAnsi="Times New Roman"/>
          <w:sz w:val="28"/>
          <w:szCs w:val="28"/>
        </w:rPr>
        <w:br/>
        <w:t>Еж-отец, ежиха-мать</w:t>
      </w:r>
      <w:r w:rsidR="0068190C" w:rsidRPr="007C2CB5">
        <w:rPr>
          <w:rFonts w:ascii="Times New Roman" w:hAnsi="Times New Roman"/>
          <w:sz w:val="28"/>
          <w:szCs w:val="28"/>
        </w:rPr>
        <w:t>,</w:t>
      </w:r>
      <w:r w:rsidRPr="007C2CB5">
        <w:rPr>
          <w:rFonts w:ascii="Times New Roman" w:hAnsi="Times New Roman"/>
          <w:sz w:val="28"/>
          <w:szCs w:val="28"/>
        </w:rPr>
        <w:t xml:space="preserve"> </w:t>
      </w:r>
      <w:r w:rsidRPr="007C2CB5">
        <w:rPr>
          <w:rFonts w:ascii="Times New Roman" w:hAnsi="Times New Roman"/>
          <w:i/>
          <w:sz w:val="24"/>
          <w:szCs w:val="24"/>
        </w:rPr>
        <w:t>Ходьба бодрая.</w:t>
      </w:r>
      <w:r w:rsidRPr="007C2CB5">
        <w:rPr>
          <w:rFonts w:ascii="Times New Roman" w:hAnsi="Times New Roman"/>
          <w:sz w:val="28"/>
          <w:szCs w:val="28"/>
        </w:rPr>
        <w:br/>
        <w:t xml:space="preserve">И ребенок-ежик. </w:t>
      </w:r>
      <w:r w:rsidRPr="007C2CB5">
        <w:rPr>
          <w:rFonts w:ascii="Times New Roman" w:hAnsi="Times New Roman"/>
          <w:i/>
          <w:sz w:val="24"/>
          <w:szCs w:val="24"/>
        </w:rPr>
        <w:t>Ходьба замедленная.</w:t>
      </w:r>
      <w:r w:rsidRPr="007C2CB5">
        <w:rPr>
          <w:rFonts w:ascii="Times New Roman" w:hAnsi="Times New Roman"/>
          <w:sz w:val="28"/>
          <w:szCs w:val="28"/>
        </w:rPr>
        <w:br/>
        <w:t>Вдоль глухих осенних троп</w:t>
      </w:r>
      <w:r w:rsidR="0068190C" w:rsidRPr="007C2CB5">
        <w:rPr>
          <w:rFonts w:ascii="Times New Roman" w:hAnsi="Times New Roman"/>
          <w:sz w:val="28"/>
          <w:szCs w:val="28"/>
        </w:rPr>
        <w:t>, х</w:t>
      </w:r>
      <w:r w:rsidRPr="007C2CB5">
        <w:rPr>
          <w:rFonts w:ascii="Times New Roman" w:hAnsi="Times New Roman"/>
          <w:sz w:val="28"/>
          <w:szCs w:val="28"/>
        </w:rPr>
        <w:t>од</w:t>
      </w:r>
      <w:r w:rsidR="0068190C" w:rsidRPr="007C2CB5">
        <w:rPr>
          <w:rFonts w:ascii="Times New Roman" w:hAnsi="Times New Roman"/>
          <w:sz w:val="28"/>
          <w:szCs w:val="28"/>
        </w:rPr>
        <w:t>ят тихо: топ-топ-топ</w:t>
      </w:r>
      <w:r w:rsidR="0068190C" w:rsidRPr="007C2CB5">
        <w:rPr>
          <w:rFonts w:ascii="Times New Roman" w:hAnsi="Times New Roman"/>
          <w:i/>
          <w:sz w:val="24"/>
          <w:szCs w:val="24"/>
        </w:rPr>
        <w:t>.</w:t>
      </w:r>
      <w:r w:rsidRPr="007C2CB5">
        <w:rPr>
          <w:rFonts w:ascii="Times New Roman" w:hAnsi="Times New Roman"/>
          <w:i/>
          <w:sz w:val="24"/>
          <w:szCs w:val="24"/>
        </w:rPr>
        <w:t xml:space="preserve"> Ходьба на носочках.</w:t>
      </w:r>
      <w:bookmarkEnd w:id="0"/>
    </w:p>
    <w:p w:rsidR="00187F9C" w:rsidRPr="006F5D82" w:rsidRDefault="00187F9C" w:rsidP="00D80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D36EE" w:rsidRDefault="001D36EE" w:rsidP="006F5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1D36EE" w:rsidRDefault="001D36EE" w:rsidP="006F5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1D36EE" w:rsidRDefault="001D36EE" w:rsidP="006F5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1D36EE" w:rsidRDefault="001D36EE" w:rsidP="006F5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1D36EE" w:rsidRDefault="001D36EE" w:rsidP="006F5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1D36EE" w:rsidRDefault="001D36EE" w:rsidP="006F5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1D36EE" w:rsidRDefault="001D36EE" w:rsidP="006F5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1D36EE" w:rsidRDefault="001D36EE" w:rsidP="006F5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1D36EE" w:rsidRDefault="001D36EE" w:rsidP="006F5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1D36EE" w:rsidRDefault="001D36EE" w:rsidP="006F5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1D36EE" w:rsidRDefault="001D36EE" w:rsidP="006F5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1D36EE" w:rsidRDefault="001D36EE" w:rsidP="006F5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1D36EE" w:rsidRDefault="001D36EE" w:rsidP="006F5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1D36EE" w:rsidRDefault="001D36EE" w:rsidP="006F5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1D36EE" w:rsidRDefault="001D36EE" w:rsidP="006F5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1D36EE" w:rsidRDefault="001D36EE" w:rsidP="006F5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1D36EE" w:rsidRDefault="001D36EE" w:rsidP="006F5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1D36EE" w:rsidRDefault="001D36EE" w:rsidP="006F5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1D36EE" w:rsidRDefault="001D36EE" w:rsidP="006F5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1D36EE" w:rsidRDefault="001D36EE" w:rsidP="006F5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1D36EE" w:rsidRDefault="001D36EE" w:rsidP="006F5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1D36EE" w:rsidRDefault="001D36EE" w:rsidP="006F5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1D36EE" w:rsidRDefault="001D36EE" w:rsidP="006F5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1D36EE" w:rsidRDefault="001D36EE" w:rsidP="006F5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1D36EE" w:rsidRDefault="001D36EE" w:rsidP="006F5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1D36EE" w:rsidRDefault="001D36EE" w:rsidP="006F5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1D36EE" w:rsidRDefault="001D36EE" w:rsidP="006F5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1D36EE" w:rsidRDefault="001D36EE" w:rsidP="006F5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1D36EE" w:rsidRDefault="001D36EE" w:rsidP="006F5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1D36EE" w:rsidRPr="005D3F47" w:rsidRDefault="001D36EE" w:rsidP="001D36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D3F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Приложение 3</w:t>
      </w:r>
    </w:p>
    <w:p w:rsidR="001D36EE" w:rsidRDefault="001D36EE" w:rsidP="006F5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C708B8" w:rsidRDefault="00636806" w:rsidP="006F5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C708B8" w:rsidRPr="006F5D82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Игра «Угадай, кто это?»</w:t>
      </w:r>
    </w:p>
    <w:p w:rsidR="006F5D82" w:rsidRPr="006F5D82" w:rsidRDefault="006F5D82" w:rsidP="006F5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C708B8" w:rsidRPr="006F5D82" w:rsidRDefault="00C708B8" w:rsidP="006F5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Воспитатель на магнитной доске располагает картинки с дикими живо</w:t>
      </w: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ными, в качестве подсказки при отгадывании загадок.</w:t>
      </w:r>
    </w:p>
    <w:p w:rsidR="00BE2F52" w:rsidRDefault="00D80B32" w:rsidP="006F5D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708B8"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Ребята, сейчас мы свами поиграем в игру «Угадай, кто это?». Я буду загадывать Вам загадки</w:t>
      </w:r>
      <w:r w:rsidR="00187F9C"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а Вы будете их отгадывать. В качестве подсказки, можете воспользоваться картинками, представленными на ма</w:t>
      </w:r>
      <w:r w:rsidR="00187F9C"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</w:t>
      </w:r>
      <w:r w:rsidR="00187F9C"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нитной доске.</w:t>
      </w:r>
    </w:p>
    <w:p w:rsidR="00187F9C" w:rsidRPr="006F5D82" w:rsidRDefault="00187F9C" w:rsidP="0070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Хитрая плутовка,</w:t>
      </w:r>
    </w:p>
    <w:p w:rsidR="00187F9C" w:rsidRPr="006F5D82" w:rsidRDefault="00187F9C" w:rsidP="0070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Рыжая головка.</w:t>
      </w:r>
    </w:p>
    <w:p w:rsidR="00187F9C" w:rsidRPr="006F5D82" w:rsidRDefault="00187F9C" w:rsidP="0070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Хвост пушистый – краса.</w:t>
      </w:r>
    </w:p>
    <w:p w:rsidR="00187F9C" w:rsidRPr="006F5D82" w:rsidRDefault="00187F9C" w:rsidP="0070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Кто же это? </w:t>
      </w:r>
      <w:r w:rsidRPr="006F5D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(Лиса)</w:t>
      </w:r>
    </w:p>
    <w:p w:rsidR="00187F9C" w:rsidRPr="006F5D82" w:rsidRDefault="00187F9C" w:rsidP="00704711">
      <w:pPr>
        <w:spacing w:after="0" w:line="240" w:lineRule="auto"/>
        <w:jc w:val="center"/>
        <w:rPr>
          <w:color w:val="000000" w:themeColor="text1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</w:t>
      </w:r>
    </w:p>
    <w:p w:rsidR="00704711" w:rsidRPr="006F5D82" w:rsidRDefault="00704711" w:rsidP="0070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87F9C" w:rsidRPr="006F5D82" w:rsidRDefault="00704711" w:rsidP="0070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Он в берлоге спит зимой,</w:t>
      </w:r>
    </w:p>
    <w:p w:rsidR="00704711" w:rsidRPr="006F5D82" w:rsidRDefault="00704711" w:rsidP="0070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 большущую сосной,</w:t>
      </w:r>
    </w:p>
    <w:p w:rsidR="00704711" w:rsidRPr="006F5D82" w:rsidRDefault="00704711" w:rsidP="0070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 когда придет весна, </w:t>
      </w:r>
    </w:p>
    <w:p w:rsidR="00704711" w:rsidRPr="006F5D82" w:rsidRDefault="00704711" w:rsidP="0070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Просыпается от сна. </w:t>
      </w:r>
      <w:r w:rsidRPr="006F5D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(Медведь)</w:t>
      </w:r>
    </w:p>
    <w:p w:rsidR="00704711" w:rsidRPr="006F5D82" w:rsidRDefault="00704711" w:rsidP="0070471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F5D82">
        <w:rPr>
          <w:rFonts w:ascii="Times New Roman" w:hAnsi="Times New Roman"/>
          <w:color w:val="000000" w:themeColor="text1"/>
          <w:sz w:val="28"/>
          <w:szCs w:val="28"/>
        </w:rPr>
        <w:t>_______</w:t>
      </w:r>
    </w:p>
    <w:p w:rsidR="00704711" w:rsidRPr="006F5D82" w:rsidRDefault="00704711" w:rsidP="0070471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04711" w:rsidRPr="006F5D82" w:rsidRDefault="00704711" w:rsidP="0070471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F5D82">
        <w:rPr>
          <w:rFonts w:ascii="Times New Roman" w:hAnsi="Times New Roman"/>
          <w:color w:val="000000" w:themeColor="text1"/>
          <w:sz w:val="28"/>
          <w:szCs w:val="28"/>
        </w:rPr>
        <w:t>На овчарку он похож,</w:t>
      </w:r>
    </w:p>
    <w:p w:rsidR="00704711" w:rsidRPr="006F5D82" w:rsidRDefault="00704711" w:rsidP="0070471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F5D82">
        <w:rPr>
          <w:rFonts w:ascii="Times New Roman" w:hAnsi="Times New Roman"/>
          <w:color w:val="000000" w:themeColor="text1"/>
          <w:sz w:val="28"/>
          <w:szCs w:val="28"/>
        </w:rPr>
        <w:t>Что ни зуб – то острый нож,</w:t>
      </w:r>
    </w:p>
    <w:p w:rsidR="00704711" w:rsidRPr="006F5D82" w:rsidRDefault="00704711" w:rsidP="0070471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F5D82">
        <w:rPr>
          <w:rFonts w:ascii="Times New Roman" w:hAnsi="Times New Roman"/>
          <w:color w:val="000000" w:themeColor="text1"/>
          <w:sz w:val="28"/>
          <w:szCs w:val="28"/>
        </w:rPr>
        <w:t>Он бежит</w:t>
      </w:r>
      <w:r w:rsidR="00660135" w:rsidRPr="006F5D8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 ос</w:t>
      </w:r>
      <w:r w:rsidR="00660135" w:rsidRPr="006F5D82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6F5D82">
        <w:rPr>
          <w:rFonts w:ascii="Times New Roman" w:hAnsi="Times New Roman"/>
          <w:color w:val="000000" w:themeColor="text1"/>
          <w:sz w:val="28"/>
          <w:szCs w:val="28"/>
        </w:rPr>
        <w:t>алив пасть,</w:t>
      </w:r>
    </w:p>
    <w:p w:rsidR="00704711" w:rsidRPr="006F5D82" w:rsidRDefault="00704711" w:rsidP="0070471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На овцу готов напасть. </w:t>
      </w:r>
      <w:r w:rsidRPr="006F5D82">
        <w:rPr>
          <w:rFonts w:ascii="Times New Roman" w:hAnsi="Times New Roman"/>
          <w:i/>
          <w:color w:val="000000" w:themeColor="text1"/>
          <w:sz w:val="24"/>
          <w:szCs w:val="24"/>
        </w:rPr>
        <w:t>(Волк)</w:t>
      </w:r>
    </w:p>
    <w:p w:rsidR="00704711" w:rsidRPr="006F5D82" w:rsidRDefault="00704711" w:rsidP="0070471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F5D82">
        <w:rPr>
          <w:rFonts w:ascii="Times New Roman" w:hAnsi="Times New Roman"/>
          <w:color w:val="000000" w:themeColor="text1"/>
          <w:sz w:val="28"/>
          <w:szCs w:val="28"/>
        </w:rPr>
        <w:t>_______</w:t>
      </w:r>
    </w:p>
    <w:p w:rsidR="00704711" w:rsidRPr="006F5D82" w:rsidRDefault="00704711" w:rsidP="0070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E2F52" w:rsidRPr="006F5D82" w:rsidRDefault="00704711" w:rsidP="0070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Думал, кошка,</w:t>
      </w:r>
    </w:p>
    <w:p w:rsidR="00704711" w:rsidRPr="006F5D82" w:rsidRDefault="00704711" w:rsidP="0070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Крикнул: «Брысь»</w:t>
      </w:r>
    </w:p>
    <w:p w:rsidR="00704711" w:rsidRPr="006F5D82" w:rsidRDefault="00704711" w:rsidP="0070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Оказалось, это… </w:t>
      </w:r>
      <w:r w:rsidRPr="006F5D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(Рысь)</w:t>
      </w:r>
    </w:p>
    <w:p w:rsidR="00660135" w:rsidRPr="006F5D82" w:rsidRDefault="00660135" w:rsidP="0070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</w:t>
      </w:r>
    </w:p>
    <w:p w:rsidR="00BE2F52" w:rsidRPr="006F5D82" w:rsidRDefault="00BE2F52" w:rsidP="007047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0135" w:rsidRPr="006F5D82" w:rsidRDefault="00660135" w:rsidP="0066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Хвост пушистою дугой,</w:t>
      </w:r>
    </w:p>
    <w:p w:rsidR="00660135" w:rsidRPr="006F5D82" w:rsidRDefault="00660135" w:rsidP="0066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Вам знаком зверек такой?</w:t>
      </w:r>
    </w:p>
    <w:p w:rsidR="00660135" w:rsidRPr="006F5D82" w:rsidRDefault="00660135" w:rsidP="0066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Острозубый, темноглазый,</w:t>
      </w:r>
    </w:p>
    <w:p w:rsidR="00660135" w:rsidRPr="006F5D82" w:rsidRDefault="00660135" w:rsidP="0066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 деревьям любит лазать. </w:t>
      </w:r>
      <w:r w:rsidRPr="006F5D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(Белка)</w:t>
      </w:r>
    </w:p>
    <w:p w:rsidR="00660135" w:rsidRPr="006F5D82" w:rsidRDefault="00660135" w:rsidP="0066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</w:t>
      </w:r>
    </w:p>
    <w:p w:rsidR="00660135" w:rsidRPr="006F5D82" w:rsidRDefault="00660135" w:rsidP="0066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0135" w:rsidRPr="006F5D82" w:rsidRDefault="00660135" w:rsidP="0066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Длинное ухо,</w:t>
      </w:r>
    </w:p>
    <w:p w:rsidR="00660135" w:rsidRPr="006F5D82" w:rsidRDefault="00660135" w:rsidP="0066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Комочек пуха,</w:t>
      </w:r>
    </w:p>
    <w:p w:rsidR="00660135" w:rsidRPr="006F5D82" w:rsidRDefault="00660135" w:rsidP="0066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Прыгает ловко,</w:t>
      </w:r>
    </w:p>
    <w:p w:rsidR="00660135" w:rsidRPr="006F5D82" w:rsidRDefault="00660135" w:rsidP="0066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Любит морковку. </w:t>
      </w:r>
      <w:r w:rsidRPr="006F5D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(Заяц)</w:t>
      </w:r>
    </w:p>
    <w:p w:rsidR="00187F9C" w:rsidRPr="006F5D82" w:rsidRDefault="00660135" w:rsidP="0066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</w:t>
      </w:r>
    </w:p>
    <w:p w:rsidR="00187F9C" w:rsidRPr="006F5D82" w:rsidRDefault="00660135" w:rsidP="0066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Трав копытами касаясь,</w:t>
      </w:r>
    </w:p>
    <w:p w:rsidR="00660135" w:rsidRPr="006F5D82" w:rsidRDefault="00660135" w:rsidP="0066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Ходит по лесу красавец,</w:t>
      </w:r>
    </w:p>
    <w:p w:rsidR="00660135" w:rsidRPr="006F5D82" w:rsidRDefault="00660135" w:rsidP="0066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Ходит смело и легко,</w:t>
      </w:r>
    </w:p>
    <w:p w:rsidR="00660135" w:rsidRPr="006F5D82" w:rsidRDefault="00660135" w:rsidP="0066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Рога раскинув широко. </w:t>
      </w:r>
      <w:r w:rsidRPr="006F5D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(Лось)</w:t>
      </w:r>
    </w:p>
    <w:p w:rsidR="00660135" w:rsidRPr="006F5D82" w:rsidRDefault="00660135" w:rsidP="0066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</w:t>
      </w:r>
    </w:p>
    <w:p w:rsidR="00660135" w:rsidRPr="006F5D82" w:rsidRDefault="00660135" w:rsidP="0066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C150A" w:rsidRPr="006F5D82" w:rsidRDefault="009C150A" w:rsidP="0066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Этот зверь, с двумя клыками,</w:t>
      </w:r>
    </w:p>
    <w:p w:rsidR="009C150A" w:rsidRPr="006F5D82" w:rsidRDefault="009C150A" w:rsidP="0066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очень мощными ногами,</w:t>
      </w:r>
    </w:p>
    <w:p w:rsidR="009C150A" w:rsidRPr="006F5D82" w:rsidRDefault="009C150A" w:rsidP="0066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с лепешкой на носу,</w:t>
      </w:r>
    </w:p>
    <w:p w:rsidR="009C150A" w:rsidRPr="006F5D82" w:rsidRDefault="009C150A" w:rsidP="0066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Роет землю он в лесу. </w:t>
      </w:r>
      <w:r w:rsidRPr="006F5D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(Кабан)</w:t>
      </w:r>
    </w:p>
    <w:p w:rsidR="009C150A" w:rsidRPr="006F5D82" w:rsidRDefault="009C150A" w:rsidP="0066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</w:t>
      </w:r>
    </w:p>
    <w:p w:rsidR="009C150A" w:rsidRPr="006F5D82" w:rsidRDefault="009C150A" w:rsidP="0066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C150A" w:rsidRPr="006F5D82" w:rsidRDefault="009C150A" w:rsidP="00976C00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C15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заводи живу речной,</w:t>
      </w:r>
      <w:r w:rsidRPr="009C15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В теплой шубе меховой,</w:t>
      </w:r>
      <w:r w:rsidRPr="009C15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Постоянно я в работе,</w:t>
      </w:r>
      <w:r w:rsidRPr="009C15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О платине я забочусь,</w:t>
      </w:r>
      <w:r w:rsidRPr="009C15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Без гвоздя и топора,</w:t>
      </w:r>
      <w:r w:rsidRPr="009C15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Дом мы строить мастера.</w:t>
      </w:r>
      <w:r w:rsidRPr="009C15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Жизнерадостны, бодры,</w:t>
      </w:r>
      <w:r w:rsidRPr="009C15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Это, братцы, кто?</w:t>
      </w:r>
      <w:r w:rsidR="00976C00"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76C00" w:rsidRPr="006F5D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(Бобры)</w:t>
      </w:r>
    </w:p>
    <w:p w:rsidR="009C150A" w:rsidRPr="006F5D82" w:rsidRDefault="00976C00" w:rsidP="0066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</w:t>
      </w:r>
    </w:p>
    <w:p w:rsidR="00976C00" w:rsidRPr="006F5D82" w:rsidRDefault="00976C00" w:rsidP="0066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87F9C" w:rsidRPr="006F5D82" w:rsidRDefault="00660135" w:rsidP="0066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 он круглый, а н</w:t>
      </w:r>
      <w:r w:rsidR="006819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мяч,</w:t>
      </w:r>
    </w:p>
    <w:p w:rsidR="00660135" w:rsidRPr="006F5D82" w:rsidRDefault="00660135" w:rsidP="0066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Рта не видно, а кусач,</w:t>
      </w:r>
    </w:p>
    <w:p w:rsidR="00660135" w:rsidRPr="006F5D82" w:rsidRDefault="00660135" w:rsidP="0066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Голой ручкой не возьмёшь,</w:t>
      </w:r>
    </w:p>
    <w:p w:rsidR="009C150A" w:rsidRPr="006F5D82" w:rsidRDefault="009C150A" w:rsidP="0066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 зовется это… </w:t>
      </w:r>
      <w:r w:rsidRPr="006F5D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(Еж)</w:t>
      </w:r>
    </w:p>
    <w:p w:rsidR="009C150A" w:rsidRPr="006F5D82" w:rsidRDefault="009C150A" w:rsidP="0066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</w:t>
      </w:r>
    </w:p>
    <w:p w:rsidR="00660135" w:rsidRPr="006F5D82" w:rsidRDefault="00660135" w:rsidP="0066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0135" w:rsidRPr="006F5D82" w:rsidRDefault="00976C00" w:rsidP="0066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Все изрыл – и луг, и сад –</w:t>
      </w:r>
    </w:p>
    <w:p w:rsidR="00976C00" w:rsidRPr="006F5D82" w:rsidRDefault="00976C00" w:rsidP="0066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Землеройный аппарат,</w:t>
      </w:r>
    </w:p>
    <w:p w:rsidR="00976C00" w:rsidRPr="006F5D82" w:rsidRDefault="00976C00" w:rsidP="0066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темноте, в часы прогулки,</w:t>
      </w:r>
    </w:p>
    <w:p w:rsidR="00976C00" w:rsidRPr="006F5D82" w:rsidRDefault="00976C00" w:rsidP="0066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Рыл под полем, переулки. </w:t>
      </w:r>
      <w:r w:rsidRPr="006F5D8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(Крот)</w:t>
      </w:r>
    </w:p>
    <w:p w:rsidR="00660135" w:rsidRPr="006F5D82" w:rsidRDefault="00976C00" w:rsidP="00660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5D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</w:t>
      </w:r>
    </w:p>
    <w:p w:rsidR="00187F9C" w:rsidRPr="006F5D82" w:rsidRDefault="00187F9C" w:rsidP="007047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E3F32" w:rsidRPr="006F5D82" w:rsidRDefault="00976C00" w:rsidP="00302619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F5D82">
        <w:rPr>
          <w:rFonts w:ascii="Times New Roman" w:hAnsi="Times New Roman"/>
          <w:color w:val="000000" w:themeColor="text1"/>
          <w:sz w:val="28"/>
          <w:szCs w:val="28"/>
        </w:rPr>
        <w:t>Под корягою шуршит,</w:t>
      </w:r>
    </w:p>
    <w:p w:rsidR="00976C00" w:rsidRPr="006F5D82" w:rsidRDefault="00976C00" w:rsidP="00302619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F5D82">
        <w:rPr>
          <w:rFonts w:ascii="Times New Roman" w:hAnsi="Times New Roman"/>
          <w:color w:val="000000" w:themeColor="text1"/>
          <w:sz w:val="28"/>
          <w:szCs w:val="28"/>
        </w:rPr>
        <w:t>В поле выбраться спешит.</w:t>
      </w:r>
    </w:p>
    <w:p w:rsidR="00976C00" w:rsidRPr="006F5D82" w:rsidRDefault="00976C00" w:rsidP="00302619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F5D82">
        <w:rPr>
          <w:rFonts w:ascii="Times New Roman" w:hAnsi="Times New Roman"/>
          <w:color w:val="000000" w:themeColor="text1"/>
          <w:sz w:val="28"/>
          <w:szCs w:val="28"/>
        </w:rPr>
        <w:t>Ест пшено, ячмень, морковку,</w:t>
      </w:r>
    </w:p>
    <w:p w:rsidR="00976C00" w:rsidRPr="006F5D82" w:rsidRDefault="00976C00" w:rsidP="00302619">
      <w:pPr>
        <w:spacing w:after="0" w:line="240" w:lineRule="auto"/>
        <w:contextualSpacing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F5D82">
        <w:rPr>
          <w:rFonts w:ascii="Times New Roman" w:hAnsi="Times New Roman"/>
          <w:color w:val="000000" w:themeColor="text1"/>
          <w:sz w:val="28"/>
          <w:szCs w:val="28"/>
        </w:rPr>
        <w:t xml:space="preserve">Мышка рыжая… </w:t>
      </w:r>
      <w:r w:rsidRPr="006F5D82">
        <w:rPr>
          <w:rFonts w:ascii="Times New Roman" w:hAnsi="Times New Roman"/>
          <w:i/>
          <w:color w:val="000000" w:themeColor="text1"/>
          <w:sz w:val="24"/>
          <w:szCs w:val="24"/>
        </w:rPr>
        <w:t>(Полевка)</w:t>
      </w:r>
    </w:p>
    <w:p w:rsidR="006F5D82" w:rsidRPr="006F5D82" w:rsidRDefault="006F5D82" w:rsidP="00302619">
      <w:pPr>
        <w:spacing w:after="0" w:line="240" w:lineRule="auto"/>
        <w:contextualSpacing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F3AA9" w:rsidRDefault="00FF3AA9" w:rsidP="0030261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7F250F" w:rsidRDefault="007F250F" w:rsidP="00963217">
      <w:pPr>
        <w:pStyle w:val="a5"/>
        <w:spacing w:before="75" w:beforeAutospacing="0" w:after="75" w:afterAutospacing="0" w:line="27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7F250F" w:rsidRDefault="007F250F" w:rsidP="00963217">
      <w:pPr>
        <w:pStyle w:val="a5"/>
        <w:spacing w:before="75" w:beforeAutospacing="0" w:after="75" w:afterAutospacing="0" w:line="27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1D36EE" w:rsidRDefault="001D36EE" w:rsidP="00963217">
      <w:pPr>
        <w:pStyle w:val="a5"/>
        <w:spacing w:before="75" w:beforeAutospacing="0" w:after="75" w:afterAutospacing="0" w:line="27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1D36EE" w:rsidRDefault="001D36EE" w:rsidP="00963217">
      <w:pPr>
        <w:pStyle w:val="a5"/>
        <w:spacing w:before="75" w:beforeAutospacing="0" w:after="75" w:afterAutospacing="0" w:line="27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7F250F" w:rsidRPr="005D3F47" w:rsidRDefault="001D36EE" w:rsidP="001D36EE">
      <w:pPr>
        <w:pStyle w:val="a5"/>
        <w:spacing w:before="75" w:beforeAutospacing="0" w:after="75" w:afterAutospacing="0" w:line="270" w:lineRule="atLeast"/>
        <w:jc w:val="right"/>
        <w:rPr>
          <w:color w:val="000000" w:themeColor="text1"/>
          <w:sz w:val="28"/>
          <w:szCs w:val="28"/>
        </w:rPr>
      </w:pPr>
      <w:r w:rsidRPr="005D3F47">
        <w:rPr>
          <w:color w:val="000000" w:themeColor="text1"/>
          <w:sz w:val="28"/>
          <w:szCs w:val="28"/>
        </w:rPr>
        <w:lastRenderedPageBreak/>
        <w:t>Приложение 4</w:t>
      </w:r>
    </w:p>
    <w:p w:rsidR="001D36EE" w:rsidRDefault="001D36EE" w:rsidP="00963217">
      <w:pPr>
        <w:pStyle w:val="a5"/>
        <w:spacing w:before="75" w:beforeAutospacing="0" w:after="75" w:afterAutospacing="0" w:line="270" w:lineRule="atLeast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68190C" w:rsidRPr="00963217" w:rsidRDefault="0068190C" w:rsidP="00963217">
      <w:pPr>
        <w:pStyle w:val="a5"/>
        <w:spacing w:before="75" w:beforeAutospacing="0" w:after="75" w:afterAutospacing="0" w:line="270" w:lineRule="atLeast"/>
        <w:jc w:val="center"/>
        <w:rPr>
          <w:b/>
          <w:color w:val="000000" w:themeColor="text1"/>
          <w:sz w:val="28"/>
          <w:szCs w:val="28"/>
          <w:u w:val="single"/>
        </w:rPr>
      </w:pPr>
      <w:r w:rsidRPr="00963217">
        <w:rPr>
          <w:b/>
          <w:color w:val="000000" w:themeColor="text1"/>
          <w:sz w:val="28"/>
          <w:szCs w:val="28"/>
          <w:u w:val="single"/>
        </w:rPr>
        <w:t>Игра-разминка</w:t>
      </w:r>
      <w:r w:rsidRPr="00963217">
        <w:rPr>
          <w:rStyle w:val="apple-converted-space"/>
          <w:b/>
          <w:color w:val="000000" w:themeColor="text1"/>
          <w:sz w:val="28"/>
          <w:szCs w:val="28"/>
          <w:u w:val="single"/>
        </w:rPr>
        <w:t> </w:t>
      </w:r>
      <w:r w:rsidRPr="00963217">
        <w:rPr>
          <w:b/>
          <w:bCs/>
          <w:color w:val="000000" w:themeColor="text1"/>
          <w:sz w:val="28"/>
          <w:szCs w:val="28"/>
          <w:u w:val="single"/>
        </w:rPr>
        <w:t>«На водопой»</w:t>
      </w:r>
      <w:r w:rsidRPr="00963217">
        <w:rPr>
          <w:b/>
          <w:color w:val="000000" w:themeColor="text1"/>
          <w:sz w:val="28"/>
          <w:szCs w:val="28"/>
          <w:u w:val="single"/>
        </w:rPr>
        <w:t>:</w:t>
      </w:r>
    </w:p>
    <w:p w:rsidR="006F5D82" w:rsidRDefault="006F5D82" w:rsidP="0030261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68190C" w:rsidRPr="0068190C" w:rsidRDefault="0068190C" w:rsidP="007F250F">
      <w:pPr>
        <w:pStyle w:val="stx"/>
        <w:spacing w:before="0" w:beforeAutospacing="0" w:after="0" w:afterAutospacing="0" w:line="270" w:lineRule="atLeast"/>
        <w:ind w:left="284" w:right="600"/>
        <w:jc w:val="both"/>
        <w:rPr>
          <w:color w:val="000000" w:themeColor="text1"/>
          <w:sz w:val="28"/>
          <w:szCs w:val="28"/>
        </w:rPr>
      </w:pPr>
      <w:r w:rsidRPr="0068190C">
        <w:rPr>
          <w:color w:val="000000" w:themeColor="text1"/>
          <w:sz w:val="28"/>
          <w:szCs w:val="28"/>
        </w:rPr>
        <w:t>Как-то днем лесной тропой звери шли на водопой</w:t>
      </w:r>
      <w:r w:rsidRPr="0068190C">
        <w:rPr>
          <w:rStyle w:val="apple-converted-space"/>
          <w:color w:val="000000" w:themeColor="text1"/>
          <w:sz w:val="28"/>
          <w:szCs w:val="28"/>
        </w:rPr>
        <w:t> </w:t>
      </w:r>
      <w:r w:rsidRPr="00DE1965">
        <w:rPr>
          <w:i/>
          <w:iCs/>
          <w:color w:val="000000" w:themeColor="text1"/>
        </w:rPr>
        <w:t>(дети спокойно идут по кругу друг за другом)</w:t>
      </w:r>
      <w:r w:rsidR="0084424B">
        <w:rPr>
          <w:color w:val="000000" w:themeColor="text1"/>
          <w:sz w:val="28"/>
          <w:szCs w:val="28"/>
        </w:rPr>
        <w:t>;</w:t>
      </w:r>
    </w:p>
    <w:p w:rsidR="0068190C" w:rsidRPr="0068190C" w:rsidRDefault="0068190C" w:rsidP="00963217">
      <w:pPr>
        <w:pStyle w:val="stx"/>
        <w:spacing w:before="0" w:beforeAutospacing="0" w:after="0" w:afterAutospacing="0" w:line="270" w:lineRule="atLeast"/>
        <w:ind w:right="600" w:firstLine="284"/>
        <w:jc w:val="both"/>
        <w:rPr>
          <w:color w:val="000000" w:themeColor="text1"/>
          <w:sz w:val="28"/>
          <w:szCs w:val="28"/>
        </w:rPr>
      </w:pPr>
      <w:r w:rsidRPr="0068190C">
        <w:rPr>
          <w:color w:val="000000" w:themeColor="text1"/>
          <w:sz w:val="28"/>
          <w:szCs w:val="28"/>
        </w:rPr>
        <w:t>За мамой лосихой топал лосенок</w:t>
      </w:r>
      <w:r w:rsidRPr="0068190C">
        <w:rPr>
          <w:rStyle w:val="apple-converted-space"/>
          <w:color w:val="000000" w:themeColor="text1"/>
          <w:sz w:val="28"/>
          <w:szCs w:val="28"/>
        </w:rPr>
        <w:t> </w:t>
      </w:r>
      <w:r w:rsidRPr="00DE1965">
        <w:rPr>
          <w:i/>
          <w:iCs/>
          <w:color w:val="000000" w:themeColor="text1"/>
        </w:rPr>
        <w:t>(идут, громко топая)</w:t>
      </w:r>
      <w:r w:rsidR="0084424B">
        <w:rPr>
          <w:color w:val="000000" w:themeColor="text1"/>
          <w:sz w:val="28"/>
          <w:szCs w:val="28"/>
        </w:rPr>
        <w:t>;</w:t>
      </w:r>
    </w:p>
    <w:p w:rsidR="0068190C" w:rsidRPr="0068190C" w:rsidRDefault="0068190C" w:rsidP="00963217">
      <w:pPr>
        <w:pStyle w:val="stx"/>
        <w:spacing w:before="0" w:beforeAutospacing="0" w:after="0" w:afterAutospacing="0" w:line="270" w:lineRule="atLeast"/>
        <w:ind w:right="600" w:firstLine="284"/>
        <w:jc w:val="both"/>
        <w:rPr>
          <w:color w:val="000000" w:themeColor="text1"/>
          <w:sz w:val="28"/>
          <w:szCs w:val="28"/>
        </w:rPr>
      </w:pPr>
      <w:r w:rsidRPr="0068190C">
        <w:rPr>
          <w:color w:val="000000" w:themeColor="text1"/>
          <w:sz w:val="28"/>
          <w:szCs w:val="28"/>
        </w:rPr>
        <w:t>За мамой лисицей крался лисенок</w:t>
      </w:r>
      <w:r w:rsidRPr="0068190C">
        <w:rPr>
          <w:rStyle w:val="apple-converted-space"/>
          <w:color w:val="000000" w:themeColor="text1"/>
          <w:sz w:val="28"/>
          <w:szCs w:val="28"/>
        </w:rPr>
        <w:t> </w:t>
      </w:r>
      <w:r w:rsidRPr="00DE1965">
        <w:rPr>
          <w:i/>
          <w:iCs/>
          <w:color w:val="000000" w:themeColor="text1"/>
        </w:rPr>
        <w:t>(крадутся на носочках)</w:t>
      </w:r>
      <w:r w:rsidR="0084424B">
        <w:rPr>
          <w:color w:val="000000" w:themeColor="text1"/>
          <w:sz w:val="28"/>
          <w:szCs w:val="28"/>
        </w:rPr>
        <w:t>;</w:t>
      </w:r>
    </w:p>
    <w:p w:rsidR="0068190C" w:rsidRPr="00DE1965" w:rsidRDefault="0068190C" w:rsidP="00963217">
      <w:pPr>
        <w:pStyle w:val="stx"/>
        <w:spacing w:before="0" w:beforeAutospacing="0" w:after="0" w:afterAutospacing="0" w:line="270" w:lineRule="atLeast"/>
        <w:ind w:right="600" w:firstLine="284"/>
        <w:jc w:val="both"/>
        <w:rPr>
          <w:color w:val="000000" w:themeColor="text1"/>
        </w:rPr>
      </w:pPr>
      <w:r w:rsidRPr="0068190C">
        <w:rPr>
          <w:color w:val="000000" w:themeColor="text1"/>
          <w:sz w:val="28"/>
          <w:szCs w:val="28"/>
        </w:rPr>
        <w:t>За мамой ежихой катился ежонок</w:t>
      </w:r>
      <w:r w:rsidRPr="0068190C">
        <w:rPr>
          <w:rStyle w:val="apple-converted-space"/>
          <w:color w:val="000000" w:themeColor="text1"/>
          <w:sz w:val="28"/>
          <w:szCs w:val="28"/>
        </w:rPr>
        <w:t> </w:t>
      </w:r>
      <w:r w:rsidRPr="00DE1965">
        <w:rPr>
          <w:i/>
          <w:iCs/>
          <w:color w:val="000000" w:themeColor="text1"/>
        </w:rPr>
        <w:t>(приседают, медленно двигаются вперед)</w:t>
      </w:r>
      <w:r w:rsidRPr="00DE1965">
        <w:rPr>
          <w:color w:val="000000" w:themeColor="text1"/>
        </w:rPr>
        <w:t>,</w:t>
      </w:r>
    </w:p>
    <w:p w:rsidR="0068190C" w:rsidRPr="0068190C" w:rsidRDefault="0068190C" w:rsidP="00963217">
      <w:pPr>
        <w:pStyle w:val="stx"/>
        <w:spacing w:before="0" w:beforeAutospacing="0" w:after="0" w:afterAutospacing="0" w:line="270" w:lineRule="atLeast"/>
        <w:ind w:right="600" w:firstLine="284"/>
        <w:jc w:val="both"/>
        <w:rPr>
          <w:color w:val="000000" w:themeColor="text1"/>
          <w:sz w:val="28"/>
          <w:szCs w:val="28"/>
        </w:rPr>
      </w:pPr>
      <w:r w:rsidRPr="0068190C">
        <w:rPr>
          <w:color w:val="000000" w:themeColor="text1"/>
          <w:sz w:val="28"/>
          <w:szCs w:val="28"/>
        </w:rPr>
        <w:t>За мамой медведицей шел медвежонок</w:t>
      </w:r>
      <w:r w:rsidRPr="0068190C">
        <w:rPr>
          <w:rStyle w:val="apple-converted-space"/>
          <w:color w:val="000000" w:themeColor="text1"/>
          <w:sz w:val="28"/>
          <w:szCs w:val="28"/>
        </w:rPr>
        <w:t> </w:t>
      </w:r>
      <w:r w:rsidRPr="00DE1965">
        <w:rPr>
          <w:i/>
          <w:iCs/>
          <w:color w:val="000000" w:themeColor="text1"/>
        </w:rPr>
        <w:t>(идут вперевалку)</w:t>
      </w:r>
      <w:r w:rsidR="0084424B">
        <w:rPr>
          <w:color w:val="000000" w:themeColor="text1"/>
          <w:sz w:val="28"/>
          <w:szCs w:val="28"/>
        </w:rPr>
        <w:t>;</w:t>
      </w:r>
    </w:p>
    <w:p w:rsidR="0068190C" w:rsidRPr="0068190C" w:rsidRDefault="0068190C" w:rsidP="00963217">
      <w:pPr>
        <w:pStyle w:val="stx"/>
        <w:spacing w:before="0" w:beforeAutospacing="0" w:after="0" w:afterAutospacing="0" w:line="270" w:lineRule="atLeast"/>
        <w:ind w:right="600" w:firstLine="284"/>
        <w:jc w:val="both"/>
        <w:rPr>
          <w:color w:val="000000" w:themeColor="text1"/>
          <w:sz w:val="28"/>
          <w:szCs w:val="28"/>
        </w:rPr>
      </w:pPr>
      <w:r w:rsidRPr="0068190C">
        <w:rPr>
          <w:color w:val="000000" w:themeColor="text1"/>
          <w:sz w:val="28"/>
          <w:szCs w:val="28"/>
        </w:rPr>
        <w:t>За мамой белкой скакали бельчата</w:t>
      </w:r>
      <w:r w:rsidRPr="0068190C">
        <w:rPr>
          <w:rStyle w:val="apple-converted-space"/>
          <w:color w:val="000000" w:themeColor="text1"/>
          <w:sz w:val="28"/>
          <w:szCs w:val="28"/>
        </w:rPr>
        <w:t> </w:t>
      </w:r>
      <w:r w:rsidRPr="00DE1965">
        <w:rPr>
          <w:i/>
          <w:iCs/>
          <w:color w:val="000000" w:themeColor="text1"/>
        </w:rPr>
        <w:t>(скачут вприсядку)</w:t>
      </w:r>
      <w:r w:rsidR="0084424B">
        <w:rPr>
          <w:i/>
          <w:iCs/>
          <w:color w:val="000000" w:themeColor="text1"/>
        </w:rPr>
        <w:t>;</w:t>
      </w:r>
    </w:p>
    <w:p w:rsidR="0068190C" w:rsidRPr="0068190C" w:rsidRDefault="0068190C" w:rsidP="00963217">
      <w:pPr>
        <w:pStyle w:val="stx"/>
        <w:spacing w:before="0" w:beforeAutospacing="0" w:after="0" w:afterAutospacing="0" w:line="270" w:lineRule="atLeast"/>
        <w:ind w:right="600" w:firstLine="284"/>
        <w:jc w:val="both"/>
        <w:rPr>
          <w:color w:val="000000" w:themeColor="text1"/>
          <w:sz w:val="28"/>
          <w:szCs w:val="28"/>
        </w:rPr>
      </w:pPr>
      <w:r w:rsidRPr="0068190C">
        <w:rPr>
          <w:color w:val="000000" w:themeColor="text1"/>
          <w:sz w:val="28"/>
          <w:szCs w:val="28"/>
        </w:rPr>
        <w:t>За мамой зайчихой - косые зайчата</w:t>
      </w:r>
      <w:r w:rsidRPr="0068190C">
        <w:rPr>
          <w:rStyle w:val="apple-converted-space"/>
          <w:color w:val="000000" w:themeColor="text1"/>
          <w:sz w:val="28"/>
          <w:szCs w:val="28"/>
        </w:rPr>
        <w:t> </w:t>
      </w:r>
      <w:r w:rsidRPr="00DE1965">
        <w:rPr>
          <w:i/>
          <w:iCs/>
          <w:color w:val="000000" w:themeColor="text1"/>
        </w:rPr>
        <w:t>(скачут на выпрямленных ногах)</w:t>
      </w:r>
      <w:r w:rsidR="0084424B">
        <w:rPr>
          <w:color w:val="000000" w:themeColor="text1"/>
          <w:sz w:val="28"/>
          <w:szCs w:val="28"/>
        </w:rPr>
        <w:t>;</w:t>
      </w:r>
    </w:p>
    <w:p w:rsidR="0068190C" w:rsidRPr="0068190C" w:rsidRDefault="0068190C" w:rsidP="00963217">
      <w:pPr>
        <w:pStyle w:val="stx"/>
        <w:spacing w:before="0" w:beforeAutospacing="0" w:after="0" w:afterAutospacing="0" w:line="270" w:lineRule="atLeast"/>
        <w:ind w:right="600" w:firstLine="284"/>
        <w:jc w:val="both"/>
        <w:rPr>
          <w:color w:val="000000" w:themeColor="text1"/>
          <w:sz w:val="28"/>
          <w:szCs w:val="28"/>
        </w:rPr>
      </w:pPr>
      <w:r w:rsidRPr="0068190C">
        <w:rPr>
          <w:color w:val="000000" w:themeColor="text1"/>
          <w:sz w:val="28"/>
          <w:szCs w:val="28"/>
        </w:rPr>
        <w:t>Волчица вела за собою волчат</w:t>
      </w:r>
      <w:r w:rsidRPr="0068190C">
        <w:rPr>
          <w:rStyle w:val="apple-converted-space"/>
          <w:color w:val="000000" w:themeColor="text1"/>
          <w:sz w:val="28"/>
          <w:szCs w:val="28"/>
        </w:rPr>
        <w:t> </w:t>
      </w:r>
      <w:r w:rsidRPr="00DE1965">
        <w:rPr>
          <w:i/>
          <w:iCs/>
          <w:color w:val="000000" w:themeColor="text1"/>
        </w:rPr>
        <w:t>(идут на четвереньках)</w:t>
      </w:r>
      <w:r w:rsidR="0084424B">
        <w:rPr>
          <w:color w:val="000000" w:themeColor="text1"/>
          <w:sz w:val="28"/>
          <w:szCs w:val="28"/>
        </w:rPr>
        <w:t>;</w:t>
      </w:r>
    </w:p>
    <w:p w:rsidR="0068190C" w:rsidRDefault="0068190C" w:rsidP="007F250F">
      <w:pPr>
        <w:spacing w:after="0" w:line="240" w:lineRule="auto"/>
        <w:ind w:left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90C">
        <w:rPr>
          <w:rFonts w:ascii="Times New Roman" w:hAnsi="Times New Roman"/>
          <w:color w:val="000000" w:themeColor="text1"/>
          <w:sz w:val="28"/>
          <w:szCs w:val="28"/>
        </w:rPr>
        <w:t xml:space="preserve">Все мамы и дети напиться </w:t>
      </w:r>
      <w:r w:rsidRPr="00DE1965">
        <w:rPr>
          <w:rFonts w:ascii="Times New Roman" w:hAnsi="Times New Roman"/>
          <w:color w:val="000000" w:themeColor="text1"/>
          <w:sz w:val="28"/>
          <w:szCs w:val="28"/>
        </w:rPr>
        <w:t>хотят</w:t>
      </w:r>
      <w:r w:rsidRPr="00DE1965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DE1965">
        <w:rPr>
          <w:rFonts w:ascii="Times New Roman" w:hAnsi="Times New Roman"/>
          <w:i/>
          <w:iCs/>
          <w:color w:val="000000" w:themeColor="text1"/>
          <w:sz w:val="24"/>
          <w:szCs w:val="24"/>
        </w:rPr>
        <w:t>(лицом в круг, делают движение языком и лак</w:t>
      </w:r>
      <w:r w:rsidRPr="00DE1965">
        <w:rPr>
          <w:rFonts w:ascii="Times New Roman" w:hAnsi="Times New Roman"/>
          <w:i/>
          <w:iCs/>
          <w:color w:val="000000" w:themeColor="text1"/>
          <w:sz w:val="24"/>
          <w:szCs w:val="24"/>
        </w:rPr>
        <w:t>а</w:t>
      </w:r>
      <w:r w:rsidRPr="00DE1965">
        <w:rPr>
          <w:rFonts w:ascii="Times New Roman" w:hAnsi="Times New Roman"/>
          <w:i/>
          <w:iCs/>
          <w:color w:val="000000" w:themeColor="text1"/>
          <w:sz w:val="24"/>
          <w:szCs w:val="24"/>
        </w:rPr>
        <w:t>ют)</w:t>
      </w:r>
      <w:r w:rsidRPr="00DE196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E1965" w:rsidRPr="00DE1965" w:rsidRDefault="00DE1965" w:rsidP="00DE196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FF3AA9" w:rsidRPr="006F5D82" w:rsidRDefault="00FF3AA9" w:rsidP="0030261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6F5D82" w:rsidRPr="005D3F47" w:rsidRDefault="00ED30A9" w:rsidP="007F250F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D3F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D3F47" w:rsidRDefault="005D3F47" w:rsidP="005D3F4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D3F47" w:rsidRDefault="005D3F47" w:rsidP="005D3F4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D3F47" w:rsidRDefault="005D3F47" w:rsidP="005D3F4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D3F47" w:rsidRDefault="005D3F47" w:rsidP="005D3F4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D3F47" w:rsidRDefault="005D3F47" w:rsidP="005D3F4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D3F47" w:rsidRDefault="005D3F47" w:rsidP="005D3F4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D3F47" w:rsidRDefault="005D3F47" w:rsidP="005D3F4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D3F47" w:rsidRDefault="005D3F47" w:rsidP="005D3F4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D3F47" w:rsidRDefault="005D3F47" w:rsidP="005D3F4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D3F47" w:rsidRDefault="005D3F47" w:rsidP="005D3F4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D3F47" w:rsidRDefault="005D3F47" w:rsidP="005D3F4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D3F47" w:rsidRDefault="005D3F47" w:rsidP="005D3F4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D3F47" w:rsidRDefault="005D3F47" w:rsidP="005D3F4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D3F47" w:rsidRDefault="005D3F47" w:rsidP="005D3F4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D3F47" w:rsidRDefault="005D3F47" w:rsidP="005D3F4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D3F47" w:rsidRDefault="005D3F47" w:rsidP="005D3F4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D3F47" w:rsidRDefault="005D3F47" w:rsidP="005D3F4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D3F47" w:rsidRDefault="005D3F47" w:rsidP="005D3F4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D3F47" w:rsidRDefault="005D3F47" w:rsidP="005D3F4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D3F47" w:rsidRDefault="005D3F47" w:rsidP="005D3F4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D3F47" w:rsidRDefault="005D3F47" w:rsidP="005D3F4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D3F47" w:rsidRDefault="005D3F47" w:rsidP="005D3F4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D3F47" w:rsidRDefault="005D3F47" w:rsidP="005D3F4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D3F47" w:rsidRDefault="005D3F47" w:rsidP="005D3F4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D3F47" w:rsidRDefault="005D3F47" w:rsidP="005D3F4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D3F47" w:rsidRDefault="005D3F47" w:rsidP="005D3F4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F5D82" w:rsidRPr="005D3F47" w:rsidRDefault="005D3F47" w:rsidP="005D3F4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D3F47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5</w:t>
      </w:r>
    </w:p>
    <w:p w:rsidR="005D3F47" w:rsidRPr="006F5D82" w:rsidRDefault="005D3F47" w:rsidP="005D3F4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F5D82" w:rsidRDefault="003C5779" w:rsidP="007F250F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Поделки из шишек своими руками на тему «Дикие животные»</w:t>
      </w:r>
    </w:p>
    <w:p w:rsidR="00440FDB" w:rsidRDefault="00440FDB" w:rsidP="006F5D82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3AA9" w:rsidRPr="00440FDB" w:rsidRDefault="00FF3AA9" w:rsidP="00140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0FDB">
        <w:rPr>
          <w:rFonts w:ascii="Times New Roman" w:hAnsi="Times New Roman"/>
          <w:color w:val="000000" w:themeColor="text1"/>
          <w:sz w:val="28"/>
          <w:szCs w:val="28"/>
        </w:rPr>
        <w:t>Для этого нам понадобятся:</w:t>
      </w:r>
    </w:p>
    <w:p w:rsidR="00FF3AA9" w:rsidRPr="00440FDB" w:rsidRDefault="00FF3AA9" w:rsidP="00140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0FDB">
        <w:rPr>
          <w:rFonts w:ascii="Times New Roman" w:hAnsi="Times New Roman"/>
          <w:color w:val="000000" w:themeColor="text1"/>
          <w:sz w:val="28"/>
          <w:szCs w:val="28"/>
        </w:rPr>
        <w:t>- шишки;</w:t>
      </w:r>
    </w:p>
    <w:p w:rsidR="00FF3AA9" w:rsidRPr="00440FDB" w:rsidRDefault="00FF3AA9" w:rsidP="00140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0FDB">
        <w:rPr>
          <w:rFonts w:ascii="Times New Roman" w:hAnsi="Times New Roman"/>
          <w:color w:val="000000" w:themeColor="text1"/>
          <w:sz w:val="28"/>
          <w:szCs w:val="28"/>
        </w:rPr>
        <w:t>- пластилин;</w:t>
      </w:r>
    </w:p>
    <w:p w:rsidR="00FF3AA9" w:rsidRDefault="00FF3AA9" w:rsidP="001402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0FDB">
        <w:rPr>
          <w:rFonts w:ascii="Times New Roman" w:hAnsi="Times New Roman"/>
          <w:color w:val="000000" w:themeColor="text1"/>
          <w:sz w:val="28"/>
          <w:szCs w:val="28"/>
        </w:rPr>
        <w:t xml:space="preserve">Например, чтобы сделать зайца, нам понадобится одна шишка, белый, голубой и розовый пластилин. Из белого пластилина лепим </w:t>
      </w:r>
      <w:r w:rsidR="00440FDB" w:rsidRPr="00440FDB">
        <w:rPr>
          <w:rFonts w:ascii="Times New Roman" w:hAnsi="Times New Roman"/>
          <w:color w:val="000000" w:themeColor="text1"/>
          <w:sz w:val="28"/>
          <w:szCs w:val="28"/>
        </w:rPr>
        <w:t>мордочку зайч</w:t>
      </w:r>
      <w:r w:rsidR="00440FDB" w:rsidRPr="00440FD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440FDB" w:rsidRPr="00440FDB">
        <w:rPr>
          <w:rFonts w:ascii="Times New Roman" w:hAnsi="Times New Roman"/>
          <w:color w:val="000000" w:themeColor="text1"/>
          <w:sz w:val="28"/>
          <w:szCs w:val="28"/>
        </w:rPr>
        <w:t>ка</w:t>
      </w:r>
      <w:r w:rsidRPr="00440FDB">
        <w:rPr>
          <w:rFonts w:ascii="Times New Roman" w:hAnsi="Times New Roman"/>
          <w:color w:val="000000" w:themeColor="text1"/>
          <w:sz w:val="28"/>
          <w:szCs w:val="28"/>
        </w:rPr>
        <w:t>, лапы и уши</w:t>
      </w:r>
      <w:r w:rsidR="00440FDB" w:rsidRPr="00440FDB">
        <w:rPr>
          <w:rFonts w:ascii="Times New Roman" w:hAnsi="Times New Roman"/>
          <w:color w:val="000000" w:themeColor="text1"/>
          <w:sz w:val="28"/>
          <w:szCs w:val="28"/>
        </w:rPr>
        <w:t xml:space="preserve">. Из розового пластилина делаем внутреннюю сторону уха, нос и рот зайчика. А из голубого пластилина – глазки. </w:t>
      </w:r>
    </w:p>
    <w:p w:rsidR="004D1038" w:rsidRDefault="004D1038" w:rsidP="004D1038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5D3F47" w:rsidRPr="005D3F47" w:rsidRDefault="005D3F47" w:rsidP="004D1038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3F47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715000" cy="4286250"/>
            <wp:effectExtent l="0" t="0" r="0" b="0"/>
            <wp:docPr id="1" name="Рисунок 4" descr="http://www.anapamama.ru/system/files/imagecache/node-gallery-display/competition_photos/%D0%9C%D0%B0%D1%81%D1%82%D0%B5%D1%80%D1%81%D0%BA%D0%B0%D1%8F%20%D0%94%D0%B5%D0%B4%D0%B0%20%D0%9C%D0%BE%D1%80%D0%BE%D0%B7%D0%B0/fot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napamama.ru/system/files/imagecache/node-gallery-display/competition_photos/%D0%9C%D0%B0%D1%81%D1%82%D0%B5%D1%80%D1%81%D0%BA%D0%B0%D1%8F%20%D0%94%D0%B5%D0%B4%D0%B0%20%D0%9C%D0%BE%D1%80%D0%BE%D0%B7%D0%B0/foto_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F47" w:rsidRDefault="005D3F47" w:rsidP="004D1038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5D3F47" w:rsidRDefault="005D3F47" w:rsidP="004D1038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5D3F47" w:rsidRDefault="005D3F47" w:rsidP="004D1038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5D3F47" w:rsidRDefault="005D3F47" w:rsidP="004D1038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5D3F47" w:rsidRDefault="005D3F47" w:rsidP="004D1038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5D3F47" w:rsidRDefault="005D3F47" w:rsidP="004D1038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5D3F47" w:rsidRDefault="005D3F47" w:rsidP="004D1038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5D3F47" w:rsidRDefault="005D3F47" w:rsidP="004D1038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5D3F47" w:rsidRDefault="005D3F47" w:rsidP="004D1038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5D3F47" w:rsidRDefault="005D3F47" w:rsidP="004D1038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5D3F47" w:rsidRDefault="005D3F47" w:rsidP="004D1038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5D3F47" w:rsidRDefault="005D3F47" w:rsidP="005D3F47">
      <w:pPr>
        <w:spacing w:after="0" w:line="240" w:lineRule="auto"/>
        <w:ind w:firstLine="284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3F4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6</w:t>
      </w:r>
    </w:p>
    <w:p w:rsidR="009621DA" w:rsidRDefault="009621DA" w:rsidP="009C4AB1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9621DA" w:rsidRDefault="009621DA" w:rsidP="009C4AB1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9C4AB1" w:rsidRDefault="009C4AB1" w:rsidP="008A52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  <w:r w:rsidRPr="004013FD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Пальчиковая </w:t>
      </w:r>
      <w:r w:rsidRPr="009C4AB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гимнастика </w:t>
      </w:r>
      <w:r w:rsidRPr="009C4AB1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«Здравствуй»</w:t>
      </w:r>
    </w:p>
    <w:p w:rsidR="009C4AB1" w:rsidRDefault="009C4AB1" w:rsidP="009C4AB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C4AB1" w:rsidRPr="009C4AB1" w:rsidRDefault="009C4AB1" w:rsidP="009C4AB1">
      <w:pPr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r w:rsidRPr="009C4AB1">
        <w:rPr>
          <w:rFonts w:ascii="Times New Roman" w:eastAsia="Times New Roman" w:hAnsi="Times New Roman"/>
          <w:i/>
          <w:sz w:val="24"/>
          <w:szCs w:val="24"/>
          <w:lang w:eastAsia="ru-RU"/>
        </w:rPr>
        <w:t>Пальцами правой руки по очереди «здороваться» с пальцами левой руки,</w:t>
      </w:r>
    </w:p>
    <w:p w:rsidR="009C4AB1" w:rsidRPr="009C4AB1" w:rsidRDefault="009C4AB1" w:rsidP="009C4AB1">
      <w:pPr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C4AB1">
        <w:rPr>
          <w:rFonts w:ascii="Times New Roman" w:eastAsia="Times New Roman" w:hAnsi="Times New Roman"/>
          <w:i/>
          <w:sz w:val="24"/>
          <w:szCs w:val="24"/>
          <w:lang w:eastAsia="ru-RU"/>
        </w:rPr>
        <w:t>похлопывая друг друга кончиками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Pr="009C4AB1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9621DA" w:rsidRDefault="009621DA" w:rsidP="009C4AB1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4AB1" w:rsidRPr="009C4AB1" w:rsidRDefault="009C4AB1" w:rsidP="009C4AB1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AB1">
        <w:rPr>
          <w:rFonts w:ascii="Times New Roman" w:eastAsia="Times New Roman" w:hAnsi="Times New Roman"/>
          <w:sz w:val="28"/>
          <w:szCs w:val="28"/>
          <w:lang w:eastAsia="ru-RU"/>
        </w:rPr>
        <w:t>Здравствуй, Солнце золотое!</w:t>
      </w:r>
    </w:p>
    <w:p w:rsidR="009C4AB1" w:rsidRPr="009C4AB1" w:rsidRDefault="009C4AB1" w:rsidP="009C4AB1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AB1">
        <w:rPr>
          <w:rFonts w:ascii="Times New Roman" w:eastAsia="Times New Roman" w:hAnsi="Times New Roman"/>
          <w:sz w:val="28"/>
          <w:szCs w:val="28"/>
          <w:lang w:eastAsia="ru-RU"/>
        </w:rPr>
        <w:t>Здравствуй, небо голубое!</w:t>
      </w:r>
    </w:p>
    <w:p w:rsidR="009C4AB1" w:rsidRPr="009C4AB1" w:rsidRDefault="009C4AB1" w:rsidP="009C4AB1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AB1">
        <w:rPr>
          <w:rFonts w:ascii="Times New Roman" w:eastAsia="Times New Roman" w:hAnsi="Times New Roman"/>
          <w:sz w:val="28"/>
          <w:szCs w:val="28"/>
          <w:lang w:eastAsia="ru-RU"/>
        </w:rPr>
        <w:t>Здравствуй, вольный ветерок!</w:t>
      </w:r>
    </w:p>
    <w:p w:rsidR="009C4AB1" w:rsidRPr="009C4AB1" w:rsidRDefault="009C4AB1" w:rsidP="009C4AB1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AB1">
        <w:rPr>
          <w:rFonts w:ascii="Times New Roman" w:eastAsia="Times New Roman" w:hAnsi="Times New Roman"/>
          <w:sz w:val="28"/>
          <w:szCs w:val="28"/>
          <w:lang w:eastAsia="ru-RU"/>
        </w:rPr>
        <w:t>Здравствуй, маленький дубок!</w:t>
      </w:r>
    </w:p>
    <w:p w:rsidR="009C4AB1" w:rsidRPr="009C4AB1" w:rsidRDefault="009C4AB1" w:rsidP="009C4AB1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AB1">
        <w:rPr>
          <w:rFonts w:ascii="Times New Roman" w:eastAsia="Times New Roman" w:hAnsi="Times New Roman"/>
          <w:sz w:val="28"/>
          <w:szCs w:val="28"/>
          <w:lang w:eastAsia="ru-RU"/>
        </w:rPr>
        <w:t>Мы живем в одном краю -</w:t>
      </w:r>
    </w:p>
    <w:p w:rsidR="009C4AB1" w:rsidRDefault="009C4AB1" w:rsidP="009C4AB1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AB1">
        <w:rPr>
          <w:rFonts w:ascii="Times New Roman" w:eastAsia="Times New Roman" w:hAnsi="Times New Roman"/>
          <w:sz w:val="28"/>
          <w:szCs w:val="28"/>
          <w:lang w:eastAsia="ru-RU"/>
        </w:rPr>
        <w:t>Всех я вас приветствую!</w:t>
      </w:r>
    </w:p>
    <w:p w:rsidR="00CC6CE1" w:rsidRDefault="00CC6CE1" w:rsidP="009C4AB1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1DA" w:rsidRDefault="009621DA" w:rsidP="009C4AB1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6CE1" w:rsidRDefault="00CC6CE1" w:rsidP="00CC6CE1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13B5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Пальчиковая гимнастика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«В Егорьевске»</w:t>
      </w:r>
    </w:p>
    <w:p w:rsidR="00CC6CE1" w:rsidRDefault="00CC6CE1" w:rsidP="00CC6CE1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6CE1" w:rsidRPr="00CC6CE1" w:rsidRDefault="00CC6CE1" w:rsidP="00CC6CE1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CE1">
        <w:rPr>
          <w:rFonts w:ascii="Times New Roman" w:eastAsia="Times New Roman" w:hAnsi="Times New Roman"/>
          <w:sz w:val="28"/>
          <w:szCs w:val="28"/>
          <w:lang w:eastAsia="ru-RU"/>
        </w:rPr>
        <w:t xml:space="preserve">В Егорьевске поднялся ветер </w:t>
      </w:r>
      <w:r w:rsidRPr="00CC6CE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</w:t>
      </w:r>
      <w:r w:rsidRPr="00CC6CE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</w:t>
      </w:r>
      <w:r w:rsidRPr="00CC6CE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 ладони)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C6CE1" w:rsidRPr="00CC6CE1" w:rsidRDefault="00CC6CE1" w:rsidP="00CC6CE1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CE1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Начинает капать дождь </w:t>
      </w:r>
      <w:r w:rsidRPr="00CC6CE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</w:t>
      </w:r>
      <w:r w:rsidRPr="00CC6CE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лацанье пальцами)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C6CE1" w:rsidRPr="00CC6CE1" w:rsidRDefault="00CC6CE1" w:rsidP="00CC6CE1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CE1">
        <w:rPr>
          <w:rFonts w:ascii="Times New Roman" w:eastAsia="Times New Roman" w:hAnsi="Times New Roman"/>
          <w:sz w:val="28"/>
          <w:szCs w:val="28"/>
          <w:lang w:eastAsia="ru-RU"/>
        </w:rPr>
        <w:t xml:space="preserve">Дождь усиливается </w:t>
      </w:r>
      <w:r w:rsidRPr="00CC6CE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(поочередные хлопки ладонями по груди)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C6CE1" w:rsidRPr="00CC6CE1" w:rsidRDefault="00CC6CE1" w:rsidP="00CC6CE1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CE1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Начинается настоящий ливень </w:t>
      </w:r>
      <w:r w:rsidRPr="00CC6CE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х</w:t>
      </w:r>
      <w:r w:rsidRPr="00CC6CE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лопки по бедрам)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C6CE1" w:rsidRPr="00CC6CE1" w:rsidRDefault="00CC6CE1" w:rsidP="00CC6CE1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CE1">
        <w:rPr>
          <w:rFonts w:ascii="Times New Roman" w:eastAsia="Times New Roman" w:hAnsi="Times New Roman"/>
          <w:sz w:val="28"/>
          <w:szCs w:val="28"/>
          <w:lang w:eastAsia="ru-RU"/>
        </w:rPr>
        <w:t xml:space="preserve">А вот и град – настоящая буря </w:t>
      </w:r>
      <w:r w:rsidRPr="00CC6CE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</w:t>
      </w:r>
      <w:r w:rsidRPr="00CC6CE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опот ногами)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C6CE1" w:rsidRPr="00CC6CE1" w:rsidRDefault="00CC6CE1" w:rsidP="00CC6CE1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CE1">
        <w:rPr>
          <w:rFonts w:ascii="Times New Roman" w:eastAsia="Times New Roman" w:hAnsi="Times New Roman"/>
          <w:sz w:val="28"/>
          <w:szCs w:val="28"/>
          <w:lang w:eastAsia="ru-RU"/>
        </w:rPr>
        <w:t xml:space="preserve">Но что это? Буря стихает </w:t>
      </w:r>
      <w:r w:rsidRPr="00CC6CE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х</w:t>
      </w:r>
      <w:r w:rsidRPr="00CC6CE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лопки по бедрам</w:t>
      </w:r>
      <w:r w:rsidRPr="00CC6CE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C6CE1" w:rsidRPr="00CC6CE1" w:rsidRDefault="00CC6CE1" w:rsidP="00CC6CE1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CE1">
        <w:rPr>
          <w:rFonts w:ascii="Times New Roman" w:eastAsia="Times New Roman" w:hAnsi="Times New Roman"/>
          <w:sz w:val="28"/>
          <w:szCs w:val="28"/>
          <w:lang w:eastAsia="ru-RU"/>
        </w:rPr>
        <w:t xml:space="preserve">Дождь утихает </w:t>
      </w:r>
      <w:r w:rsidRPr="00CC6CE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(хлопки ладонями по груди)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C6CE1" w:rsidRPr="00CC6CE1" w:rsidRDefault="00CC6CE1" w:rsidP="00CC6CE1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CE1">
        <w:rPr>
          <w:rFonts w:ascii="Times New Roman" w:eastAsia="Times New Roman" w:hAnsi="Times New Roman"/>
          <w:sz w:val="28"/>
          <w:szCs w:val="28"/>
          <w:lang w:eastAsia="ru-RU"/>
        </w:rPr>
        <w:t xml:space="preserve">Редкие капли падают на землю </w:t>
      </w:r>
      <w:r w:rsidRPr="00CC6CE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(клацанье пальцами)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C6CE1" w:rsidRPr="00CC6CE1" w:rsidRDefault="00CC6CE1" w:rsidP="00CC6CE1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CE1">
        <w:rPr>
          <w:rFonts w:ascii="Times New Roman" w:eastAsia="Times New Roman" w:hAnsi="Times New Roman"/>
          <w:sz w:val="28"/>
          <w:szCs w:val="28"/>
          <w:lang w:eastAsia="ru-RU"/>
        </w:rPr>
        <w:t xml:space="preserve">Тихий шелест ветра </w:t>
      </w:r>
      <w:r w:rsidRPr="00CC6CE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(трут ладони)</w:t>
      </w:r>
      <w:r w:rsidRPr="00CC6CE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C6CE1" w:rsidRPr="00CC6CE1" w:rsidRDefault="00CC6CE1" w:rsidP="00CC6CE1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CE1">
        <w:rPr>
          <w:rFonts w:ascii="Times New Roman" w:eastAsia="Times New Roman" w:hAnsi="Times New Roman"/>
          <w:sz w:val="28"/>
          <w:szCs w:val="28"/>
          <w:lang w:eastAsia="ru-RU"/>
        </w:rPr>
        <w:t xml:space="preserve">Солнце! </w:t>
      </w:r>
      <w:r w:rsidRPr="00CC6CE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(руки вверх)</w:t>
      </w:r>
      <w:r w:rsidRPr="00CC6C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6CE1" w:rsidRDefault="00CC6CE1" w:rsidP="009C4AB1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1DA" w:rsidRPr="009C4AB1" w:rsidRDefault="009621DA" w:rsidP="009C4AB1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038" w:rsidRPr="004013FD" w:rsidRDefault="004D1038" w:rsidP="008A52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4013FD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Пальчиковая </w:t>
      </w:r>
      <w:r w:rsidR="0084424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гимнастика</w:t>
      </w:r>
      <w:r w:rsidRPr="004013FD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«Дом и ворота»</w:t>
      </w:r>
    </w:p>
    <w:p w:rsidR="004D1038" w:rsidRPr="004D1038" w:rsidRDefault="004D1038" w:rsidP="004D1038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464646"/>
          <w:sz w:val="28"/>
          <w:szCs w:val="28"/>
          <w:u w:val="single"/>
          <w:lang w:eastAsia="ru-RU"/>
        </w:rPr>
      </w:pPr>
    </w:p>
    <w:p w:rsidR="004D1038" w:rsidRPr="004013FD" w:rsidRDefault="004D1038" w:rsidP="007F250F">
      <w:pPr>
        <w:spacing w:after="0" w:line="240" w:lineRule="auto"/>
        <w:ind w:left="284" w:right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3FD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поляне дом стоит </w:t>
      </w:r>
      <w:r w:rsidRPr="004013F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(дети из</w:t>
      </w:r>
      <w:r w:rsidR="00B969C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ображают крышу дома пальцами рук</w:t>
      </w:r>
      <w:r w:rsidRPr="004013F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  <w:r w:rsidR="00B969C2" w:rsidRPr="00B969C2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4D1038" w:rsidRPr="004013FD" w:rsidRDefault="004D1038" w:rsidP="007F250F">
      <w:pPr>
        <w:spacing w:after="0" w:line="240" w:lineRule="auto"/>
        <w:ind w:left="284" w:right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3FD">
        <w:rPr>
          <w:rFonts w:ascii="Times New Roman" w:eastAsia="Times New Roman" w:hAnsi="Times New Roman"/>
          <w:sz w:val="28"/>
          <w:szCs w:val="28"/>
          <w:lang w:eastAsia="ru-RU"/>
        </w:rPr>
        <w:t xml:space="preserve">Ну а к дому путь закрыт </w:t>
      </w:r>
      <w:r w:rsidRPr="004013F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(разворачивают ладошки к себе, средние пальцы с</w:t>
      </w:r>
      <w:r w:rsidRPr="004013F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</w:t>
      </w:r>
      <w:r w:rsidRPr="004013F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прикасаются друг с другом, большие пальцы вверх)</w:t>
      </w:r>
      <w:r w:rsidR="0084424B" w:rsidRPr="00B969C2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4D1038" w:rsidRPr="004013FD" w:rsidRDefault="004D1038" w:rsidP="007F250F">
      <w:pPr>
        <w:spacing w:after="0" w:line="240" w:lineRule="auto"/>
        <w:ind w:left="284" w:right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3FD">
        <w:rPr>
          <w:rFonts w:ascii="Times New Roman" w:eastAsia="Times New Roman" w:hAnsi="Times New Roman"/>
          <w:sz w:val="28"/>
          <w:szCs w:val="28"/>
          <w:lang w:eastAsia="ru-RU"/>
        </w:rPr>
        <w:t xml:space="preserve">Мы ворота открываем </w:t>
      </w:r>
      <w:r w:rsidRPr="004013F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(разворачивают ладони параллельно друг другу)</w:t>
      </w:r>
      <w:r w:rsidR="0084424B" w:rsidRPr="00B969C2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4D1038" w:rsidRPr="004013FD" w:rsidRDefault="004D1038" w:rsidP="007F250F">
      <w:pPr>
        <w:spacing w:after="0" w:line="240" w:lineRule="auto"/>
        <w:ind w:left="284" w:right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3FD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этот домик приглашаем </w:t>
      </w:r>
      <w:r w:rsidRPr="004013F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(изображают крышу дома)</w:t>
      </w:r>
      <w:r w:rsidR="0084424B" w:rsidRPr="00B969C2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4D1038" w:rsidRPr="004013FD" w:rsidRDefault="004D1038" w:rsidP="007F250F">
      <w:pPr>
        <w:spacing w:after="0" w:line="240" w:lineRule="auto"/>
        <w:ind w:left="284" w:right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3FD">
        <w:rPr>
          <w:rFonts w:ascii="Times New Roman" w:eastAsia="Times New Roman" w:hAnsi="Times New Roman"/>
          <w:sz w:val="28"/>
          <w:szCs w:val="28"/>
          <w:lang w:eastAsia="ru-RU"/>
        </w:rPr>
        <w:t xml:space="preserve">Собачку, зайку, петушка, лисичку, медвежонка! </w:t>
      </w:r>
      <w:r w:rsidRPr="004013F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(загибают пальчики на обеих руках)</w:t>
      </w:r>
      <w:r w:rsidR="0084424B" w:rsidRPr="00B969C2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4D1038" w:rsidRPr="004013FD" w:rsidRDefault="004D1038" w:rsidP="007F250F">
      <w:pPr>
        <w:spacing w:after="0" w:line="240" w:lineRule="auto"/>
        <w:ind w:left="284" w:right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3FD">
        <w:rPr>
          <w:rFonts w:ascii="Times New Roman" w:eastAsia="Times New Roman" w:hAnsi="Times New Roman"/>
          <w:sz w:val="28"/>
          <w:szCs w:val="28"/>
          <w:lang w:eastAsia="ru-RU"/>
        </w:rPr>
        <w:t xml:space="preserve">В одном доме все живут </w:t>
      </w:r>
      <w:r w:rsidRPr="004013F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(изображают крышу)</w:t>
      </w:r>
      <w:r w:rsidR="0084424B" w:rsidRPr="00B969C2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4D1038" w:rsidRDefault="004D1038" w:rsidP="007F250F">
      <w:pPr>
        <w:spacing w:after="0" w:line="240" w:lineRule="auto"/>
        <w:ind w:left="284" w:right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3FD">
        <w:rPr>
          <w:rFonts w:ascii="Times New Roman" w:eastAsia="Times New Roman" w:hAnsi="Times New Roman"/>
          <w:sz w:val="28"/>
          <w:szCs w:val="28"/>
          <w:lang w:eastAsia="ru-RU"/>
        </w:rPr>
        <w:t>Их соседями зовут!</w:t>
      </w:r>
    </w:p>
    <w:p w:rsidR="00B969C2" w:rsidRDefault="00B969C2" w:rsidP="00B969C2">
      <w:pPr>
        <w:spacing w:after="0" w:line="240" w:lineRule="auto"/>
        <w:ind w:left="284" w:right="600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9621DA" w:rsidRDefault="009621DA" w:rsidP="00B969C2">
      <w:pPr>
        <w:spacing w:after="0" w:line="240" w:lineRule="auto"/>
        <w:ind w:left="284" w:right="600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9621DA" w:rsidRDefault="009621DA" w:rsidP="00B969C2">
      <w:pPr>
        <w:spacing w:after="0" w:line="240" w:lineRule="auto"/>
        <w:ind w:left="284" w:right="600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9621DA" w:rsidRPr="00B969C2" w:rsidRDefault="009621DA" w:rsidP="00B969C2">
      <w:pPr>
        <w:spacing w:after="0" w:line="240" w:lineRule="auto"/>
        <w:ind w:left="284" w:right="600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B969C2" w:rsidRDefault="00B969C2" w:rsidP="00B969C2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B969C2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lastRenderedPageBreak/>
        <w:t>Пальчиковая гимнастика «Серый волк»</w:t>
      </w:r>
    </w:p>
    <w:p w:rsidR="00B969C2" w:rsidRPr="00B969C2" w:rsidRDefault="00B969C2" w:rsidP="00B969C2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B969C2" w:rsidRPr="00B969C2" w:rsidRDefault="00B969C2" w:rsidP="00713B5F">
      <w:pPr>
        <w:spacing w:after="0" w:line="240" w:lineRule="auto"/>
        <w:ind w:left="284"/>
        <w:jc w:val="both"/>
        <w:textAlignment w:val="top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69C2">
        <w:rPr>
          <w:rFonts w:ascii="Times New Roman" w:eastAsia="Times New Roman" w:hAnsi="Times New Roman"/>
          <w:sz w:val="28"/>
          <w:szCs w:val="28"/>
          <w:lang w:eastAsia="ru-RU"/>
        </w:rPr>
        <w:t>Серый волк крадется в чаще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69C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(делают двумя руками </w:t>
      </w:r>
      <w:r w:rsidR="00713B5F">
        <w:rPr>
          <w:rFonts w:ascii="Times New Roman" w:eastAsia="Times New Roman" w:hAnsi="Times New Roman"/>
          <w:i/>
          <w:sz w:val="24"/>
          <w:szCs w:val="24"/>
          <w:lang w:eastAsia="ru-RU"/>
        </w:rPr>
        <w:t>«</w:t>
      </w:r>
      <w:r w:rsidRPr="00B969C2">
        <w:rPr>
          <w:rFonts w:ascii="Times New Roman" w:eastAsia="Times New Roman" w:hAnsi="Times New Roman"/>
          <w:i/>
          <w:sz w:val="24"/>
          <w:szCs w:val="24"/>
          <w:lang w:eastAsia="ru-RU"/>
        </w:rPr>
        <w:t>пасть</w:t>
      </w:r>
      <w:r w:rsidR="00713B5F"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  <w:r w:rsidRPr="00B969C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волка, движение вп</w:t>
      </w:r>
      <w:r w:rsidRPr="00B969C2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Pr="00B969C2">
        <w:rPr>
          <w:rFonts w:ascii="Times New Roman" w:eastAsia="Times New Roman" w:hAnsi="Times New Roman"/>
          <w:i/>
          <w:sz w:val="24"/>
          <w:szCs w:val="24"/>
          <w:lang w:eastAsia="ru-RU"/>
        </w:rPr>
        <w:t>ред обеими рукам)</w:t>
      </w:r>
      <w:r w:rsidRPr="00B969C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969C2" w:rsidRDefault="00B969C2" w:rsidP="00713B5F">
      <w:pPr>
        <w:spacing w:after="0" w:line="240" w:lineRule="auto"/>
        <w:ind w:left="284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9C2">
        <w:rPr>
          <w:rFonts w:ascii="Times New Roman" w:eastAsia="Times New Roman" w:hAnsi="Times New Roman"/>
          <w:sz w:val="28"/>
          <w:szCs w:val="28"/>
          <w:lang w:eastAsia="ru-RU"/>
        </w:rPr>
        <w:t xml:space="preserve"> Очень страшный, настоящий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69C2">
        <w:rPr>
          <w:rFonts w:ascii="Times New Roman" w:eastAsia="Times New Roman" w:hAnsi="Times New Roman"/>
          <w:i/>
          <w:sz w:val="24"/>
          <w:szCs w:val="24"/>
          <w:lang w:eastAsia="ru-RU"/>
        </w:rPr>
        <w:t>(загибают на обеих руках пальцы, начиная с мизи</w:t>
      </w:r>
      <w:r w:rsidRPr="00B969C2">
        <w:rPr>
          <w:rFonts w:ascii="Times New Roman" w:eastAsia="Times New Roman" w:hAnsi="Times New Roman"/>
          <w:i/>
          <w:sz w:val="24"/>
          <w:szCs w:val="24"/>
          <w:lang w:eastAsia="ru-RU"/>
        </w:rPr>
        <w:t>н</w:t>
      </w:r>
      <w:r w:rsidRPr="00B969C2">
        <w:rPr>
          <w:rFonts w:ascii="Times New Roman" w:eastAsia="Times New Roman" w:hAnsi="Times New Roman"/>
          <w:i/>
          <w:sz w:val="24"/>
          <w:szCs w:val="24"/>
          <w:lang w:eastAsia="ru-RU"/>
        </w:rPr>
        <w:t>ца)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969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69C2">
        <w:rPr>
          <w:rFonts w:ascii="Times New Roman" w:eastAsia="Times New Roman" w:hAnsi="Times New Roman"/>
          <w:sz w:val="28"/>
          <w:szCs w:val="28"/>
          <w:lang w:eastAsia="ru-RU"/>
        </w:rPr>
        <w:br/>
        <w:t>Ох, уж этот серый волк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! </w:t>
      </w:r>
      <w:r w:rsidRPr="00B969C2">
        <w:rPr>
          <w:rFonts w:ascii="Times New Roman" w:eastAsia="Times New Roman" w:hAnsi="Times New Roman"/>
          <w:i/>
          <w:sz w:val="24"/>
          <w:szCs w:val="24"/>
          <w:lang w:eastAsia="ru-RU"/>
        </w:rPr>
        <w:t>(указательными пальцами «грозят»)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969C2" w:rsidRDefault="00B969C2" w:rsidP="00713B5F">
      <w:pPr>
        <w:spacing w:after="0" w:line="240" w:lineRule="auto"/>
        <w:ind w:left="284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9C2">
        <w:rPr>
          <w:rFonts w:ascii="Times New Roman" w:eastAsia="Times New Roman" w:hAnsi="Times New Roman"/>
          <w:sz w:val="28"/>
          <w:szCs w:val="28"/>
          <w:lang w:eastAsia="ru-RU"/>
        </w:rPr>
        <w:t>Он зубами</w:t>
      </w:r>
      <w:r w:rsidR="00713B5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969C2">
        <w:rPr>
          <w:rFonts w:ascii="Times New Roman" w:eastAsia="Times New Roman" w:hAnsi="Times New Roman"/>
          <w:sz w:val="28"/>
          <w:szCs w:val="28"/>
          <w:lang w:eastAsia="ru-RU"/>
        </w:rPr>
        <w:t xml:space="preserve"> щелк да щелк! </w:t>
      </w:r>
      <w:r w:rsidR="00713B5F" w:rsidRPr="00713B5F">
        <w:rPr>
          <w:rFonts w:ascii="Times New Roman" w:eastAsia="Times New Roman" w:hAnsi="Times New Roman"/>
          <w:i/>
          <w:sz w:val="24"/>
          <w:szCs w:val="24"/>
          <w:lang w:eastAsia="ru-RU"/>
        </w:rPr>
        <w:t>(д</w:t>
      </w:r>
      <w:r w:rsidRPr="00713B5F">
        <w:rPr>
          <w:rFonts w:ascii="Times New Roman" w:eastAsia="Times New Roman" w:hAnsi="Times New Roman"/>
          <w:i/>
          <w:sz w:val="24"/>
          <w:szCs w:val="24"/>
          <w:lang w:eastAsia="ru-RU"/>
        </w:rPr>
        <w:t>елают из пальцев рук «пасть» волка, ритмично ст</w:t>
      </w:r>
      <w:r w:rsidRPr="00713B5F"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Pr="00713B5F">
        <w:rPr>
          <w:rFonts w:ascii="Times New Roman" w:eastAsia="Times New Roman" w:hAnsi="Times New Roman"/>
          <w:i/>
          <w:sz w:val="24"/>
          <w:szCs w:val="24"/>
          <w:lang w:eastAsia="ru-RU"/>
        </w:rPr>
        <w:t>чат пальцами, на последнее</w:t>
      </w:r>
      <w:r w:rsidR="00713B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713B5F">
        <w:rPr>
          <w:rFonts w:ascii="Times New Roman" w:eastAsia="Times New Roman" w:hAnsi="Times New Roman"/>
          <w:i/>
          <w:sz w:val="24"/>
          <w:szCs w:val="24"/>
          <w:lang w:eastAsia="ru-RU"/>
        </w:rPr>
        <w:t>слово делают «замочек» из пальцев</w:t>
      </w:r>
      <w:r w:rsidR="00713B5F" w:rsidRPr="00713B5F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Pr="00713B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13B5F" w:rsidRPr="00B969C2" w:rsidRDefault="00713B5F" w:rsidP="00B969C2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9C2" w:rsidRDefault="00B969C2" w:rsidP="00713B5F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713B5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Пальчиковая гимнастика</w:t>
      </w:r>
      <w:r w:rsidR="00713B5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«Бурый </w:t>
      </w:r>
      <w:proofErr w:type="spellStart"/>
      <w:r w:rsidR="00713B5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мишенька</w:t>
      </w:r>
      <w:proofErr w:type="spellEnd"/>
      <w:r w:rsidR="00713B5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»</w:t>
      </w:r>
    </w:p>
    <w:p w:rsidR="00713B5F" w:rsidRPr="00713B5F" w:rsidRDefault="00713B5F" w:rsidP="00713B5F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713B5F" w:rsidRDefault="00B969C2" w:rsidP="00713B5F">
      <w:pPr>
        <w:spacing w:after="0" w:line="240" w:lineRule="auto"/>
        <w:ind w:left="284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9C2">
        <w:rPr>
          <w:rFonts w:ascii="Times New Roman" w:eastAsia="Times New Roman" w:hAnsi="Times New Roman"/>
          <w:sz w:val="28"/>
          <w:szCs w:val="28"/>
          <w:lang w:eastAsia="ru-RU"/>
        </w:rPr>
        <w:t xml:space="preserve">Бурый </w:t>
      </w:r>
      <w:proofErr w:type="spellStart"/>
      <w:r w:rsidRPr="00B969C2">
        <w:rPr>
          <w:rFonts w:ascii="Times New Roman" w:eastAsia="Times New Roman" w:hAnsi="Times New Roman"/>
          <w:sz w:val="28"/>
          <w:szCs w:val="28"/>
          <w:lang w:eastAsia="ru-RU"/>
        </w:rPr>
        <w:t>мишенька</w:t>
      </w:r>
      <w:proofErr w:type="spellEnd"/>
      <w:r w:rsidRPr="00B969C2">
        <w:rPr>
          <w:rFonts w:ascii="Times New Roman" w:eastAsia="Times New Roman" w:hAnsi="Times New Roman"/>
          <w:sz w:val="28"/>
          <w:szCs w:val="28"/>
          <w:lang w:eastAsia="ru-RU"/>
        </w:rPr>
        <w:t xml:space="preserve"> зимой </w:t>
      </w:r>
      <w:r w:rsidRPr="00713B5F">
        <w:rPr>
          <w:rFonts w:ascii="Times New Roman" w:eastAsia="Times New Roman" w:hAnsi="Times New Roman"/>
          <w:i/>
          <w:sz w:val="24"/>
          <w:szCs w:val="24"/>
          <w:lang w:eastAsia="ru-RU"/>
        </w:rPr>
        <w:t>(сжимают и разжимают пальцы)</w:t>
      </w:r>
      <w:r w:rsidR="00713B5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13B5F" w:rsidRDefault="00B969C2" w:rsidP="00713B5F">
      <w:pPr>
        <w:spacing w:after="0" w:line="240" w:lineRule="auto"/>
        <w:ind w:left="284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9C2">
        <w:rPr>
          <w:rFonts w:ascii="Times New Roman" w:eastAsia="Times New Roman" w:hAnsi="Times New Roman"/>
          <w:sz w:val="28"/>
          <w:szCs w:val="28"/>
          <w:lang w:eastAsia="ru-RU"/>
        </w:rPr>
        <w:t xml:space="preserve">Крепко спал в берлоге </w:t>
      </w:r>
      <w:r w:rsidRPr="00713B5F">
        <w:rPr>
          <w:rFonts w:ascii="Times New Roman" w:eastAsia="Times New Roman" w:hAnsi="Times New Roman"/>
          <w:i/>
          <w:sz w:val="24"/>
          <w:szCs w:val="24"/>
          <w:lang w:eastAsia="ru-RU"/>
        </w:rPr>
        <w:t>(кладут руки под щеку)</w:t>
      </w:r>
      <w:r w:rsidR="00713B5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13B5F" w:rsidRDefault="00B969C2" w:rsidP="00713B5F">
      <w:pPr>
        <w:spacing w:after="0" w:line="240" w:lineRule="auto"/>
        <w:ind w:left="284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9C2">
        <w:rPr>
          <w:rFonts w:ascii="Times New Roman" w:eastAsia="Times New Roman" w:hAnsi="Times New Roman"/>
          <w:sz w:val="28"/>
          <w:szCs w:val="28"/>
          <w:lang w:eastAsia="ru-RU"/>
        </w:rPr>
        <w:t xml:space="preserve">Весною он проснулся </w:t>
      </w:r>
      <w:r w:rsidRPr="00713B5F">
        <w:rPr>
          <w:rFonts w:ascii="Times New Roman" w:eastAsia="Times New Roman" w:hAnsi="Times New Roman"/>
          <w:i/>
          <w:sz w:val="24"/>
          <w:szCs w:val="24"/>
          <w:lang w:eastAsia="ru-RU"/>
        </w:rPr>
        <w:t>(тянут руки вверх)</w:t>
      </w:r>
      <w:r w:rsidR="00713B5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13B5F" w:rsidRDefault="00B969C2" w:rsidP="00713B5F">
      <w:pPr>
        <w:spacing w:after="0" w:line="240" w:lineRule="auto"/>
        <w:ind w:left="284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9C2">
        <w:rPr>
          <w:rFonts w:ascii="Times New Roman" w:eastAsia="Times New Roman" w:hAnsi="Times New Roman"/>
          <w:sz w:val="28"/>
          <w:szCs w:val="28"/>
          <w:lang w:eastAsia="ru-RU"/>
        </w:rPr>
        <w:t xml:space="preserve">Зевнул и потянулся: </w:t>
      </w:r>
      <w:r w:rsidRPr="00713B5F">
        <w:rPr>
          <w:rFonts w:ascii="Times New Roman" w:eastAsia="Times New Roman" w:hAnsi="Times New Roman"/>
          <w:i/>
          <w:sz w:val="24"/>
          <w:szCs w:val="24"/>
          <w:lang w:eastAsia="ru-RU"/>
        </w:rPr>
        <w:t>(зевают и потягиваются)</w:t>
      </w:r>
      <w:r w:rsidR="00713B5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13B5F" w:rsidRDefault="00B969C2" w:rsidP="00713B5F">
      <w:pPr>
        <w:spacing w:after="0" w:line="240" w:lineRule="auto"/>
        <w:ind w:left="284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9C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13B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69C2">
        <w:rPr>
          <w:rFonts w:ascii="Times New Roman" w:eastAsia="Times New Roman" w:hAnsi="Times New Roman"/>
          <w:sz w:val="28"/>
          <w:szCs w:val="28"/>
          <w:lang w:eastAsia="ru-RU"/>
        </w:rPr>
        <w:t xml:space="preserve">здравствуй, рыжая лисичка! </w:t>
      </w:r>
      <w:r w:rsidRPr="00713B5F">
        <w:rPr>
          <w:rFonts w:ascii="Times New Roman" w:eastAsia="Times New Roman" w:hAnsi="Times New Roman"/>
          <w:i/>
          <w:sz w:val="24"/>
          <w:szCs w:val="24"/>
          <w:lang w:eastAsia="ru-RU"/>
        </w:rPr>
        <w:t>(загибают поочередно пальцы)</w:t>
      </w:r>
      <w:r w:rsidR="00713B5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13B5F" w:rsidRDefault="00B969C2" w:rsidP="00713B5F">
      <w:pPr>
        <w:spacing w:after="0" w:line="240" w:lineRule="auto"/>
        <w:ind w:left="284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9C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13B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69C2">
        <w:rPr>
          <w:rFonts w:ascii="Times New Roman" w:eastAsia="Times New Roman" w:hAnsi="Times New Roman"/>
          <w:sz w:val="28"/>
          <w:szCs w:val="28"/>
          <w:lang w:eastAsia="ru-RU"/>
        </w:rPr>
        <w:t>здравствуй, белочка-сестричка!</w:t>
      </w:r>
    </w:p>
    <w:p w:rsidR="00713B5F" w:rsidRDefault="00B969C2" w:rsidP="00713B5F">
      <w:pPr>
        <w:spacing w:after="0" w:line="240" w:lineRule="auto"/>
        <w:ind w:left="284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9C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13B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69C2">
        <w:rPr>
          <w:rFonts w:ascii="Times New Roman" w:eastAsia="Times New Roman" w:hAnsi="Times New Roman"/>
          <w:sz w:val="28"/>
          <w:szCs w:val="28"/>
          <w:lang w:eastAsia="ru-RU"/>
        </w:rPr>
        <w:t>здравствуй, серенький волчонок!</w:t>
      </w:r>
    </w:p>
    <w:p w:rsidR="00713B5F" w:rsidRDefault="00B969C2" w:rsidP="00713B5F">
      <w:pPr>
        <w:spacing w:after="0" w:line="240" w:lineRule="auto"/>
        <w:ind w:left="284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9C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13B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69C2">
        <w:rPr>
          <w:rFonts w:ascii="Times New Roman" w:eastAsia="Times New Roman" w:hAnsi="Times New Roman"/>
          <w:sz w:val="28"/>
          <w:szCs w:val="28"/>
          <w:lang w:eastAsia="ru-RU"/>
        </w:rPr>
        <w:t>здравствуй, беленький зайчонок!</w:t>
      </w:r>
    </w:p>
    <w:p w:rsidR="00B969C2" w:rsidRPr="00B969C2" w:rsidRDefault="00B969C2" w:rsidP="00713B5F">
      <w:pPr>
        <w:spacing w:after="0" w:line="240" w:lineRule="auto"/>
        <w:ind w:left="284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9C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13B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69C2">
        <w:rPr>
          <w:rFonts w:ascii="Times New Roman" w:eastAsia="Times New Roman" w:hAnsi="Times New Roman"/>
          <w:sz w:val="28"/>
          <w:szCs w:val="28"/>
          <w:lang w:eastAsia="ru-RU"/>
        </w:rPr>
        <w:t>и колючий брат-ежонок.</w:t>
      </w:r>
    </w:p>
    <w:p w:rsidR="00B969C2" w:rsidRPr="004013FD" w:rsidRDefault="00B969C2" w:rsidP="00B969C2">
      <w:pPr>
        <w:spacing w:after="0" w:line="240" w:lineRule="auto"/>
        <w:ind w:left="284" w:right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FDB" w:rsidRDefault="00440FDB" w:rsidP="00302619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40FDB" w:rsidRDefault="00440FDB" w:rsidP="00302619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45A4C" w:rsidRDefault="00445A4C" w:rsidP="00440FDB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45A4C" w:rsidRDefault="00445A4C" w:rsidP="00440FDB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45A4C" w:rsidRDefault="00445A4C" w:rsidP="00440FDB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45A4C" w:rsidRDefault="00445A4C" w:rsidP="00440FDB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45A4C" w:rsidRDefault="00445A4C" w:rsidP="00440FDB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45A4C" w:rsidRDefault="00445A4C" w:rsidP="00440FDB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45A4C" w:rsidRDefault="00445A4C" w:rsidP="00440FDB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45A4C" w:rsidRDefault="00445A4C" w:rsidP="00440FDB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45A4C" w:rsidRDefault="00445A4C" w:rsidP="00440FDB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45A4C" w:rsidRDefault="00445A4C" w:rsidP="00440FDB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45A4C" w:rsidRDefault="00445A4C" w:rsidP="00440FDB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45A4C" w:rsidRDefault="00445A4C" w:rsidP="00440FDB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45A4C" w:rsidRDefault="00445A4C" w:rsidP="00440FDB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45A4C" w:rsidRDefault="00445A4C" w:rsidP="00440FDB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40FDB" w:rsidRDefault="00440FDB" w:rsidP="00440FDB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40FDB" w:rsidRPr="006F5D82" w:rsidRDefault="00440FDB" w:rsidP="00440FDB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B497D" w:rsidRPr="006F5D82" w:rsidRDefault="003B497D" w:rsidP="00302619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3B497D" w:rsidRPr="006F5D82" w:rsidRDefault="003B497D" w:rsidP="00302619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3B497D" w:rsidRPr="006F5D82" w:rsidRDefault="003B497D" w:rsidP="00302619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3B497D" w:rsidRPr="006F5D82" w:rsidRDefault="003B497D" w:rsidP="00302619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sectPr w:rsidR="003B497D" w:rsidRPr="006F5D82" w:rsidSect="00943A16"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414" w:rsidRDefault="00B01414" w:rsidP="00943A16">
      <w:pPr>
        <w:spacing w:after="0" w:line="240" w:lineRule="auto"/>
      </w:pPr>
      <w:r>
        <w:separator/>
      </w:r>
    </w:p>
  </w:endnote>
  <w:endnote w:type="continuationSeparator" w:id="1">
    <w:p w:rsidR="00B01414" w:rsidRDefault="00B01414" w:rsidP="00943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485"/>
      <w:docPartObj>
        <w:docPartGallery w:val="Page Numbers (Bottom of Page)"/>
        <w:docPartUnique/>
      </w:docPartObj>
    </w:sdtPr>
    <w:sdtContent>
      <w:p w:rsidR="00B01414" w:rsidRDefault="00D971F7">
        <w:pPr>
          <w:pStyle w:val="ab"/>
          <w:jc w:val="right"/>
        </w:pPr>
        <w:r>
          <w:fldChar w:fldCharType="begin"/>
        </w:r>
        <w:r w:rsidR="00B01414">
          <w:instrText xml:space="preserve"> PAGE   \* MERGEFORMAT </w:instrText>
        </w:r>
        <w:r>
          <w:fldChar w:fldCharType="separate"/>
        </w:r>
        <w:r w:rsidR="008A520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B01414" w:rsidRDefault="00B0141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414" w:rsidRDefault="00B01414" w:rsidP="00943A16">
      <w:pPr>
        <w:spacing w:after="0" w:line="240" w:lineRule="auto"/>
      </w:pPr>
      <w:r>
        <w:separator/>
      </w:r>
    </w:p>
  </w:footnote>
  <w:footnote w:type="continuationSeparator" w:id="1">
    <w:p w:rsidR="00B01414" w:rsidRDefault="00B01414" w:rsidP="00943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1BC5"/>
    <w:multiLevelType w:val="multilevel"/>
    <w:tmpl w:val="1E1E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E256F0"/>
    <w:multiLevelType w:val="multilevel"/>
    <w:tmpl w:val="E830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E0199A"/>
    <w:multiLevelType w:val="multilevel"/>
    <w:tmpl w:val="A262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497D"/>
    <w:rsid w:val="00001C88"/>
    <w:rsid w:val="00015A57"/>
    <w:rsid w:val="0004071C"/>
    <w:rsid w:val="00040BC8"/>
    <w:rsid w:val="00051CEF"/>
    <w:rsid w:val="00063069"/>
    <w:rsid w:val="00067A26"/>
    <w:rsid w:val="00082751"/>
    <w:rsid w:val="000D2C1B"/>
    <w:rsid w:val="001402DF"/>
    <w:rsid w:val="00187F9C"/>
    <w:rsid w:val="001D36EE"/>
    <w:rsid w:val="001D5559"/>
    <w:rsid w:val="001D7898"/>
    <w:rsid w:val="001E3B54"/>
    <w:rsid w:val="00207019"/>
    <w:rsid w:val="00211F55"/>
    <w:rsid w:val="0021220B"/>
    <w:rsid w:val="00291046"/>
    <w:rsid w:val="002972FE"/>
    <w:rsid w:val="002A266B"/>
    <w:rsid w:val="002C4DEC"/>
    <w:rsid w:val="002C6A63"/>
    <w:rsid w:val="002E3F32"/>
    <w:rsid w:val="002E600A"/>
    <w:rsid w:val="00302619"/>
    <w:rsid w:val="003256E3"/>
    <w:rsid w:val="003424EA"/>
    <w:rsid w:val="00350180"/>
    <w:rsid w:val="003A6C8F"/>
    <w:rsid w:val="003B497D"/>
    <w:rsid w:val="003B4FAB"/>
    <w:rsid w:val="003C5779"/>
    <w:rsid w:val="003D3019"/>
    <w:rsid w:val="003D4EB1"/>
    <w:rsid w:val="003D618F"/>
    <w:rsid w:val="003E2905"/>
    <w:rsid w:val="003F1124"/>
    <w:rsid w:val="003F4980"/>
    <w:rsid w:val="004013FD"/>
    <w:rsid w:val="00425C4B"/>
    <w:rsid w:val="00440FDB"/>
    <w:rsid w:val="00445A4C"/>
    <w:rsid w:val="00454CBE"/>
    <w:rsid w:val="00461016"/>
    <w:rsid w:val="00476777"/>
    <w:rsid w:val="004D1038"/>
    <w:rsid w:val="004E75AE"/>
    <w:rsid w:val="00525508"/>
    <w:rsid w:val="005416AF"/>
    <w:rsid w:val="00556AE7"/>
    <w:rsid w:val="0056697A"/>
    <w:rsid w:val="005971AF"/>
    <w:rsid w:val="005D3F47"/>
    <w:rsid w:val="005E32E3"/>
    <w:rsid w:val="005F2EBD"/>
    <w:rsid w:val="00633096"/>
    <w:rsid w:val="00636806"/>
    <w:rsid w:val="006423D1"/>
    <w:rsid w:val="00652DE7"/>
    <w:rsid w:val="0065587A"/>
    <w:rsid w:val="00660135"/>
    <w:rsid w:val="00660E4B"/>
    <w:rsid w:val="006660BD"/>
    <w:rsid w:val="00675269"/>
    <w:rsid w:val="0068190C"/>
    <w:rsid w:val="006F5D82"/>
    <w:rsid w:val="00704711"/>
    <w:rsid w:val="007105AE"/>
    <w:rsid w:val="00713B5F"/>
    <w:rsid w:val="007561D5"/>
    <w:rsid w:val="00793491"/>
    <w:rsid w:val="007A06E2"/>
    <w:rsid w:val="007A3BB4"/>
    <w:rsid w:val="007C2CB5"/>
    <w:rsid w:val="007F250F"/>
    <w:rsid w:val="0083290A"/>
    <w:rsid w:val="008331EA"/>
    <w:rsid w:val="0084424B"/>
    <w:rsid w:val="00885021"/>
    <w:rsid w:val="008A5200"/>
    <w:rsid w:val="008D5076"/>
    <w:rsid w:val="0091140D"/>
    <w:rsid w:val="00931E8E"/>
    <w:rsid w:val="00943A16"/>
    <w:rsid w:val="00951994"/>
    <w:rsid w:val="009621DA"/>
    <w:rsid w:val="00963217"/>
    <w:rsid w:val="00963FC3"/>
    <w:rsid w:val="00976C00"/>
    <w:rsid w:val="009B1D17"/>
    <w:rsid w:val="009C150A"/>
    <w:rsid w:val="009C4AB1"/>
    <w:rsid w:val="009E2243"/>
    <w:rsid w:val="009F21AB"/>
    <w:rsid w:val="00A207AD"/>
    <w:rsid w:val="00A871D1"/>
    <w:rsid w:val="00AD0DFB"/>
    <w:rsid w:val="00AD6E07"/>
    <w:rsid w:val="00B01414"/>
    <w:rsid w:val="00B200D1"/>
    <w:rsid w:val="00B23363"/>
    <w:rsid w:val="00B77FC2"/>
    <w:rsid w:val="00B92F62"/>
    <w:rsid w:val="00B969C2"/>
    <w:rsid w:val="00BE2F52"/>
    <w:rsid w:val="00C141A5"/>
    <w:rsid w:val="00C32BBC"/>
    <w:rsid w:val="00C475E8"/>
    <w:rsid w:val="00C5453F"/>
    <w:rsid w:val="00C708B8"/>
    <w:rsid w:val="00CC5B82"/>
    <w:rsid w:val="00CC6CE1"/>
    <w:rsid w:val="00CF44C2"/>
    <w:rsid w:val="00D332B2"/>
    <w:rsid w:val="00D46285"/>
    <w:rsid w:val="00D634EF"/>
    <w:rsid w:val="00D76E7B"/>
    <w:rsid w:val="00D80B32"/>
    <w:rsid w:val="00D971F7"/>
    <w:rsid w:val="00DA0722"/>
    <w:rsid w:val="00DA600E"/>
    <w:rsid w:val="00DE1965"/>
    <w:rsid w:val="00E57D86"/>
    <w:rsid w:val="00E87762"/>
    <w:rsid w:val="00EB17A0"/>
    <w:rsid w:val="00EC140C"/>
    <w:rsid w:val="00EC1F56"/>
    <w:rsid w:val="00ED30A9"/>
    <w:rsid w:val="00ED52F7"/>
    <w:rsid w:val="00EE2E04"/>
    <w:rsid w:val="00EE6F12"/>
    <w:rsid w:val="00F67E87"/>
    <w:rsid w:val="00FA299C"/>
    <w:rsid w:val="00FE024B"/>
    <w:rsid w:val="00FF3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lg">
    <w:name w:val="dlg"/>
    <w:basedOn w:val="a"/>
    <w:rsid w:val="00FA2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299C"/>
  </w:style>
  <w:style w:type="character" w:styleId="a3">
    <w:name w:val="Hyperlink"/>
    <w:basedOn w:val="a0"/>
    <w:uiPriority w:val="99"/>
    <w:semiHidden/>
    <w:unhideWhenUsed/>
    <w:rsid w:val="003424EA"/>
    <w:rPr>
      <w:strike w:val="0"/>
      <w:dstrike w:val="0"/>
      <w:color w:val="586E17"/>
      <w:u w:val="none"/>
      <w:effect w:val="none"/>
    </w:rPr>
  </w:style>
  <w:style w:type="character" w:styleId="a4">
    <w:name w:val="Emphasis"/>
    <w:basedOn w:val="a0"/>
    <w:uiPriority w:val="20"/>
    <w:qFormat/>
    <w:rsid w:val="00067A26"/>
    <w:rPr>
      <w:i/>
      <w:iCs/>
    </w:rPr>
  </w:style>
  <w:style w:type="paragraph" w:styleId="a5">
    <w:name w:val="Normal (Web)"/>
    <w:basedOn w:val="a"/>
    <w:unhideWhenUsed/>
    <w:rsid w:val="00067A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87F9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4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0FDB"/>
    <w:rPr>
      <w:rFonts w:ascii="Tahoma" w:eastAsia="Calibri" w:hAnsi="Tahoma" w:cs="Tahoma"/>
      <w:sz w:val="16"/>
      <w:szCs w:val="16"/>
    </w:rPr>
  </w:style>
  <w:style w:type="character" w:customStyle="1" w:styleId="c1">
    <w:name w:val="c1"/>
    <w:basedOn w:val="a0"/>
    <w:rsid w:val="00885021"/>
  </w:style>
  <w:style w:type="paragraph" w:customStyle="1" w:styleId="c0">
    <w:name w:val="c0"/>
    <w:basedOn w:val="a"/>
    <w:rsid w:val="00051CEF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x">
    <w:name w:val="stx"/>
    <w:basedOn w:val="a"/>
    <w:rsid w:val="00681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43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3A1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943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3A1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lg">
    <w:name w:val="dlg"/>
    <w:basedOn w:val="a"/>
    <w:rsid w:val="00FA2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299C"/>
  </w:style>
  <w:style w:type="character" w:styleId="a3">
    <w:name w:val="Hyperlink"/>
    <w:basedOn w:val="a0"/>
    <w:uiPriority w:val="99"/>
    <w:semiHidden/>
    <w:unhideWhenUsed/>
    <w:rsid w:val="003424EA"/>
    <w:rPr>
      <w:strike w:val="0"/>
      <w:dstrike w:val="0"/>
      <w:color w:val="586E17"/>
      <w:u w:val="none"/>
      <w:effect w:val="none"/>
    </w:rPr>
  </w:style>
  <w:style w:type="character" w:styleId="a4">
    <w:name w:val="Emphasis"/>
    <w:basedOn w:val="a0"/>
    <w:uiPriority w:val="20"/>
    <w:qFormat/>
    <w:rsid w:val="00067A26"/>
    <w:rPr>
      <w:i/>
      <w:iCs/>
    </w:rPr>
  </w:style>
  <w:style w:type="paragraph" w:styleId="a5">
    <w:name w:val="Normal (Web)"/>
    <w:basedOn w:val="a"/>
    <w:unhideWhenUsed/>
    <w:rsid w:val="00067A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87F9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4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0FDB"/>
    <w:rPr>
      <w:rFonts w:ascii="Tahoma" w:eastAsia="Calibri" w:hAnsi="Tahoma" w:cs="Tahoma"/>
      <w:sz w:val="16"/>
      <w:szCs w:val="16"/>
    </w:rPr>
  </w:style>
  <w:style w:type="character" w:customStyle="1" w:styleId="c1">
    <w:name w:val="c1"/>
    <w:basedOn w:val="a0"/>
    <w:rsid w:val="00885021"/>
  </w:style>
  <w:style w:type="paragraph" w:customStyle="1" w:styleId="c0">
    <w:name w:val="c0"/>
    <w:basedOn w:val="a"/>
    <w:rsid w:val="00051CEF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x">
    <w:name w:val="stx"/>
    <w:basedOn w:val="a"/>
    <w:rsid w:val="00681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9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9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03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6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06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64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7400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7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30866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94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31629">
                      <w:marLeft w:val="4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8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34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imals-wild.ru/mlekopitayushhie-zhivotnye/113-zhivotnoe-lo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nimals-wild.ru/mlekopitayushhie-zhivotnye/300-kaba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1%80%D1%8B%D1%81%D1%8B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20</Pages>
  <Words>4817</Words>
  <Characters>27457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</cp:lastModifiedBy>
  <cp:revision>19</cp:revision>
  <cp:lastPrinted>2014-07-31T07:57:00Z</cp:lastPrinted>
  <dcterms:created xsi:type="dcterms:W3CDTF">2014-07-31T00:02:00Z</dcterms:created>
  <dcterms:modified xsi:type="dcterms:W3CDTF">2014-08-18T15:18:00Z</dcterms:modified>
</cp:coreProperties>
</file>